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UNAM:1S.5/551-3-2"2023"/0096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P1G-0096-23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SALGADO CORRALES MELISSA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8.7 (OCHO PUNTO SIETE)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27 de enero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rmfv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