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UNAM:1S.5/551-3-2"2019"/2360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P3G-2360-19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BRAYAN SANTIAGO GORDILLO QUILLE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15 de noviembre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 la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calificación promedio global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Odontólogo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Cuenca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Ecuador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2013 a 2018,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84.5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9.3 (NUEVE PUNTO TRES),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21 de noviembre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