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UNAM:1S.5/551-3-2"2022"/0687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P1G-0687-22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MARIBEL RIVEROS SILVA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7.3 (SIETE PUNTO TRES)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03 de junio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cdf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