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UNAM:1S.5/551-3-2"2019"/1330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P1G-1330-19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GREGORIO SAINZ LOMBARDO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10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(diez)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30 de julio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mdlajv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