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P3G-1158-21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FILLIPE CALANZAS GERMANO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Mecánica,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Universidade de Brasília, Brasil, de 2006 a 2011, le comunico que éste es de 8.07,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