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P3G-1789-23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PILAR CONCEPCION MOSCOSO MENA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2012 a 2012,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