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UNAM:1S.5/551-3-2"2018"/2371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P3G-2684-18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JULIANA FERNANDA MIGUEL PINTO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30 de noviembre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 la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calificación promedio global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Master of Science in Petroleum Engineering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University of Aberdeen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Reino Unido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2016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15.6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 (NUEVE PUNTO 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21 de marzo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