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6.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Фибуня и спасатель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очень любила проводить время на пляже.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обожала плавать, бегать по песку, следить за чайками, встречать других собачек и играть с ними. Ещё ей нравилось находить большие ракушки и грызть их — иногда она тащила их домой и играла с ними там.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Берта, её подруга, не разделяла этого восторга.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После пляжа лапы все в песке, да ещё и носик может обгореть! — ворчала она.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Но Фиби лишь махала хвостиком, брала хозяйку и шла купаться.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Иногда они всей семьёй садились в машинку и ехали куда-то дальше — на пляжи,  далеко от дома. Зачем — Фиби не очень понимала, но её всё устраивало, если её брали с собой.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 машине у Фиби было своё место, даже два! Мама купила ей чехол с косточками на сиденье, а в нём даже были карманчики для вкусняшек. Так что она любила эти поездки.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Бывало, они плавали на совсем диких пляжах, где не было людей. Её мама любила плавать даже больше, чем сама Фиби, поэтому иногда Фиби приходилось звать её на берег — ведь она уже уставала, а оставить маму одну в воде не могла.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Обычно Фибуня всегда плавала со своей семьей и следила, чтобы они не утонули.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Однажды они приехали на огромный пляж, где было много-много людей.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Фиби, как всегда, плавала и загорала.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 тот день солнце пекло особенно сильно, поэтому она чаще сидела под зонтиком и лениво смотрела на волны.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И вдруг она заметила что-то в воде.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Кто-то звал на помощь!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Пока Фиби сообразила, что происходит, мимо неё пронёсся большой чёрный пёс и одним прыжком оказался в воде.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Через несколько секунд он уже вытаскивал человека на берег.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На его оранжевом жилете было написано: «Спасатель».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застыла от удивления.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Это был настоящий пёс-спасатель!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смотрела, как он гордо идёт по песку, мокрый, сильный и серьёзный.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Вот это да! Ты так быстро вытащил его! — сказала она, когда он проходил мимо.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Это моя работа, — ответил он спокойно.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А кто тебя научил?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Мой хозяин спасатель. Мы каждый день тренируемся — бегаем, плаваем, а иногда даже делаем коктейли, — сказал он.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Клаааас! Я тоже хочу быть спасателем! — радостно сказала Фибуня.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Ты? — усмехнулся он. — Ты же маленький спаниель. Кого ты можешь спасти? Не отвлекай меня от работы. — И пошёл дальше.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рассердилась: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Да он же меня совсем не знает! Кто он вообще такой? Жилетку нацепил — и думает, что самый важный!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После этого дня Фибуня решила: она станет настоящим спасателем!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тренировалась каждый день: бегала по пляжу, плавала на скорость, думала, где достать такой же крутой жилет.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Несколько раз она даже «спасла» Луиса, вытащив его из воды. Правда, он почему-то возмущался: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Фиби, да я не тону! Сколько раз тебе повторять — я так плаваю, у меня просто лапки короткие!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Но Фиби думала, что он просто стесняется, и продолжала его вытаскивать.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«Всё-таки его плавание больше похоже на дёргание утопающего», — думала она. — «Так что, на всякий случай, пусть побудет на берегу».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ещё усерднее следила за своей семьёй в воде и присматривала за другими людьми на пляже.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говорила Берте: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Я уже даже лучше плаваю, чем тот противный чёрный пёс с пляжа!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Фибуня, да ты же просто любишь плавать. Зачем тебе быть спасателем? — удивлялась Берта.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Но Фиби не слушала. Она хотела стать лучшей собакой-спасателем.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Как-то раз они вернулись на тот самый пляж, где был тот пёс-спасатель.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весь день сторожила пляж, внимательно следила за обстановкой, но всё было спокойно — даже Луиса не было, чтобы его спасти.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И тут случилось это: кто-то снова звал на помощь из воды!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рванула в воду, обогнала чёрного пса и быстрее всех добралась до утопающего. Она почти доплыла, но вдруг её лапка застряла между скал. Фиби испугалась и начала барахтаться в воде. Тут рядом оказался пёс-спасатель — он быстро нырнул, освободил её лапку, и они вместе поплыли к человеку и помогли ему добраться до берега.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Ну ты даёшь, спаниель! — сказал он. — Так быстро бегать и плавать! Тебе и правда нужно в спасатели! А за лапку не переживай, со всеми такое бывало.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Спасибо. Да, я же говорила, что я очень быстрая! — ответила Фиби. — Но спасателем я уже не хочу быть — слишком стрессовая работа.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Ну, это да. Но если передумаешь — приходи, — сказал он и пошёл к своей спасательной будке.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подумала: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«Ну уж нет, я лучше буду, как раньше, плавать со своей семьёй и гоняться за чайками. Что-то мне не понравилось быть спасателем».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поняла, что Берта была права — она просто любила море.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И пусть она не спасатель, зато она самая счастливая собака на пляже!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С тех пор Фибуня снова наслаждалась своими беззаботными днями на пляже, плескалась в волнах, грелась на солнце — но за Луисом всё-таки присматривала!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cific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