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2EDC1" w14:textId="77777777" w:rsidR="00C10B6D" w:rsidRPr="00DB38CA" w:rsidRDefault="00C10B6D" w:rsidP="00C10B6D">
      <w:pPr>
        <w:jc w:val="right"/>
        <w:rPr>
          <w:sz w:val="28"/>
          <w:szCs w:val="28"/>
        </w:rPr>
      </w:pPr>
      <w:r w:rsidRPr="00DB38CA">
        <w:rPr>
          <w:sz w:val="28"/>
          <w:szCs w:val="28"/>
        </w:rPr>
        <w:t>Olsztyn, 07.03.2025</w:t>
      </w:r>
    </w:p>
    <w:p w14:paraId="6577BD62" w14:textId="77777777" w:rsidR="00C10B6D" w:rsidRDefault="00C10B6D" w:rsidP="00C10B6D"/>
    <w:p w14:paraId="3DA94241" w14:textId="77777777" w:rsidR="00C10B6D" w:rsidRDefault="00C10B6D" w:rsidP="00C10B6D"/>
    <w:p w14:paraId="215F7AE7" w14:textId="77777777" w:rsidR="00C10B6D" w:rsidRDefault="00C10B6D" w:rsidP="00C10B6D"/>
    <w:p w14:paraId="66FAA7BD" w14:textId="77777777" w:rsidR="00C10B6D" w:rsidRDefault="00C10B6D" w:rsidP="00C10B6D"/>
    <w:p w14:paraId="3901E3DD" w14:textId="77777777" w:rsidR="00C10B6D" w:rsidRDefault="00C10B6D" w:rsidP="00C10B6D"/>
    <w:p w14:paraId="188F65D6" w14:textId="77777777" w:rsidR="00C10B6D" w:rsidRDefault="00C10B6D" w:rsidP="00C10B6D"/>
    <w:p w14:paraId="50428055" w14:textId="77777777" w:rsidR="00C10B6D" w:rsidRDefault="00C10B6D" w:rsidP="00C10B6D"/>
    <w:p w14:paraId="2242228F" w14:textId="7647266B" w:rsidR="00C10B6D" w:rsidRPr="00DB38CA" w:rsidRDefault="00C10B6D" w:rsidP="00C10B6D">
      <w:pPr>
        <w:jc w:val="center"/>
        <w:rPr>
          <w:b/>
          <w:bCs/>
          <w:sz w:val="56"/>
          <w:szCs w:val="56"/>
        </w:rPr>
      </w:pPr>
      <w:r w:rsidRPr="00DB38CA">
        <w:rPr>
          <w:b/>
          <w:bCs/>
          <w:sz w:val="56"/>
          <w:szCs w:val="56"/>
        </w:rPr>
        <w:t xml:space="preserve">Sprawozdanie </w:t>
      </w:r>
      <w:r>
        <w:rPr>
          <w:b/>
          <w:bCs/>
          <w:sz w:val="56"/>
          <w:szCs w:val="56"/>
        </w:rPr>
        <w:t>2</w:t>
      </w:r>
    </w:p>
    <w:p w14:paraId="5E348E15" w14:textId="73408502" w:rsidR="00C10B6D" w:rsidRPr="00DB38CA" w:rsidRDefault="00C10B6D" w:rsidP="00C10B6D">
      <w:pPr>
        <w:jc w:val="center"/>
        <w:rPr>
          <w:sz w:val="36"/>
          <w:szCs w:val="36"/>
        </w:rPr>
      </w:pPr>
      <w:r>
        <w:rPr>
          <w:sz w:val="36"/>
          <w:szCs w:val="36"/>
        </w:rPr>
        <w:t>Analiza wymagań na system informatycznych</w:t>
      </w:r>
    </w:p>
    <w:p w14:paraId="213B9612" w14:textId="77777777" w:rsidR="00C10B6D" w:rsidRPr="00DB38CA" w:rsidRDefault="00C10B6D" w:rsidP="00C10B6D">
      <w:pPr>
        <w:jc w:val="center"/>
        <w:rPr>
          <w:i/>
          <w:iCs/>
          <w:sz w:val="28"/>
          <w:szCs w:val="28"/>
        </w:rPr>
      </w:pPr>
      <w:r w:rsidRPr="00DB38CA">
        <w:rPr>
          <w:i/>
          <w:iCs/>
          <w:sz w:val="28"/>
          <w:szCs w:val="28"/>
        </w:rPr>
        <w:t>Sieć restauracji SlowFood</w:t>
      </w:r>
    </w:p>
    <w:p w14:paraId="05F8ED3C" w14:textId="77777777" w:rsidR="00C10B6D" w:rsidRDefault="00C10B6D" w:rsidP="00C10B6D"/>
    <w:p w14:paraId="39B1CF38" w14:textId="77777777" w:rsidR="00C10B6D" w:rsidRDefault="00C10B6D" w:rsidP="00C10B6D"/>
    <w:p w14:paraId="75676890" w14:textId="77777777" w:rsidR="00C10B6D" w:rsidRDefault="00C10B6D" w:rsidP="00C10B6D"/>
    <w:p w14:paraId="1B23589F" w14:textId="77777777" w:rsidR="00C10B6D" w:rsidRDefault="00C10B6D" w:rsidP="00C10B6D"/>
    <w:p w14:paraId="360B8C6D" w14:textId="77777777" w:rsidR="00C10B6D" w:rsidRDefault="00C10B6D" w:rsidP="00C10B6D"/>
    <w:p w14:paraId="74170211" w14:textId="77777777" w:rsidR="00C10B6D" w:rsidRDefault="00C10B6D" w:rsidP="00C10B6D"/>
    <w:p w14:paraId="31B74987" w14:textId="77777777" w:rsidR="00C10B6D" w:rsidRDefault="00C10B6D" w:rsidP="00C10B6D"/>
    <w:p w14:paraId="5F8C838D" w14:textId="77777777" w:rsidR="00C10B6D" w:rsidRDefault="00C10B6D" w:rsidP="00C10B6D"/>
    <w:p w14:paraId="2C9FAB50" w14:textId="77777777" w:rsidR="00C10B6D" w:rsidRDefault="00C10B6D" w:rsidP="00C10B6D"/>
    <w:p w14:paraId="047BF5E8" w14:textId="77777777" w:rsidR="00C10B6D" w:rsidRDefault="00C10B6D" w:rsidP="00C10B6D"/>
    <w:p w14:paraId="22957098" w14:textId="77777777" w:rsidR="00C10B6D" w:rsidRDefault="00C10B6D" w:rsidP="00C10B6D"/>
    <w:p w14:paraId="5A0D2A3E" w14:textId="77777777" w:rsidR="00C10B6D" w:rsidRDefault="00C10B6D" w:rsidP="00C10B6D"/>
    <w:p w14:paraId="461A811D" w14:textId="77777777" w:rsidR="00C10B6D" w:rsidRDefault="00C10B6D" w:rsidP="00C10B6D">
      <w:pPr>
        <w:jc w:val="right"/>
      </w:pPr>
      <w:r>
        <w:t>Autorzy:</w:t>
      </w:r>
    </w:p>
    <w:p w14:paraId="01D8014B" w14:textId="77777777" w:rsidR="00C10B6D" w:rsidRDefault="00C10B6D" w:rsidP="00C10B6D">
      <w:pPr>
        <w:jc w:val="right"/>
      </w:pPr>
      <w:r>
        <w:t>Piotr Piotrowski</w:t>
      </w:r>
    </w:p>
    <w:p w14:paraId="05248657" w14:textId="0FAA2CB0" w:rsidR="00804D3A" w:rsidRDefault="00C10B6D" w:rsidP="00C10B6D">
      <w:pPr>
        <w:jc w:val="right"/>
      </w:pPr>
      <w:r>
        <w:t>Jan Słabuszewski</w:t>
      </w:r>
    </w:p>
    <w:p w14:paraId="073672D3" w14:textId="77777777" w:rsidR="00C10B6D" w:rsidRPr="00C10B6D" w:rsidRDefault="00C10B6D" w:rsidP="00C10B6D">
      <w:pPr>
        <w:jc w:val="right"/>
      </w:pPr>
    </w:p>
    <w:p w14:paraId="654259B2" w14:textId="77777777" w:rsidR="00804D3A" w:rsidRDefault="00000000">
      <w:pPr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Słownik:</w:t>
      </w:r>
    </w:p>
    <w:p w14:paraId="3D77F44E" w14:textId="77777777" w:rsidR="00804D3A" w:rsidRDefault="00000000">
      <w:pPr>
        <w:rPr>
          <w:rFonts w:ascii="Arial" w:hAnsi="Arial"/>
        </w:rPr>
      </w:pPr>
      <w:r>
        <w:rPr>
          <w:rFonts w:ascii="Arial" w:hAnsi="Arial"/>
          <w:b/>
          <w:bCs/>
        </w:rPr>
        <w:t>Klient</w:t>
      </w:r>
      <w:r>
        <w:rPr>
          <w:rFonts w:ascii="Arial" w:hAnsi="Arial"/>
        </w:rPr>
        <w:t xml:space="preserve"> – osoba lub grupa składająca zamówienie</w:t>
      </w:r>
    </w:p>
    <w:p w14:paraId="3DE42ABB" w14:textId="77777777" w:rsidR="00804D3A" w:rsidRDefault="00000000">
      <w:pPr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Kelner</w:t>
      </w:r>
      <w:r>
        <w:rPr>
          <w:rFonts w:ascii="Arial" w:hAnsi="Arial"/>
        </w:rPr>
        <w:t xml:space="preserve"> – osoba obsługująca klientów, przyjmująca zamówienia oraz realizująca płatności w restauracji</w:t>
      </w:r>
    </w:p>
    <w:p w14:paraId="75480BF7" w14:textId="77777777" w:rsidR="00804D3A" w:rsidRDefault="00000000">
      <w:pPr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Kierownik</w:t>
      </w:r>
      <w:r>
        <w:rPr>
          <w:rFonts w:ascii="Arial" w:hAnsi="Arial"/>
        </w:rPr>
        <w:t xml:space="preserve"> – osoba zarządzająca pracą restauracji, nadzorująca personel oraz dbająca o sprawne funkcjonowanie lokalu</w:t>
      </w:r>
    </w:p>
    <w:p w14:paraId="6800003C" w14:textId="77777777" w:rsidR="00804D3A" w:rsidRDefault="00000000">
      <w:pPr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Właściciel</w:t>
      </w:r>
      <w:r>
        <w:rPr>
          <w:rFonts w:ascii="Arial" w:hAnsi="Arial"/>
        </w:rPr>
        <w:t xml:space="preserve"> – osoba posiadająca sieć, odpowiedzialna za jej strategię, finanse i rozwój</w:t>
      </w:r>
    </w:p>
    <w:p w14:paraId="6315E13A" w14:textId="77777777" w:rsidR="00804D3A" w:rsidRDefault="00000000">
      <w:pPr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Szef kuchni</w:t>
      </w:r>
      <w:r>
        <w:rPr>
          <w:rFonts w:ascii="Arial" w:hAnsi="Arial"/>
        </w:rPr>
        <w:t xml:space="preserve"> – główny kucharz odpowiedzialny za przygotowanie potraw, organizację pracy kuchni oraz kontrolę jakości dań</w:t>
      </w:r>
    </w:p>
    <w:p w14:paraId="596E4955" w14:textId="77777777" w:rsidR="00804D3A" w:rsidRDefault="00000000">
      <w:pPr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Asystent kucharza</w:t>
      </w:r>
      <w:r>
        <w:rPr>
          <w:rFonts w:ascii="Arial" w:hAnsi="Arial"/>
        </w:rPr>
        <w:t xml:space="preserve"> – osoba wspierająca szefa kuchni w przygotowaniu składników, gotowaniu oraz utrzymaniu czystości w kuchni</w:t>
      </w:r>
    </w:p>
    <w:p w14:paraId="770024DB" w14:textId="77777777" w:rsidR="00804D3A" w:rsidRDefault="00000000">
      <w:pPr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Księgowy</w:t>
      </w:r>
      <w:r>
        <w:rPr>
          <w:rFonts w:ascii="Arial" w:hAnsi="Arial"/>
        </w:rPr>
        <w:t xml:space="preserve"> – osoba zajmująca się finansami restauracji, prowadząca księgowość i rozliczenia podatkowe</w:t>
      </w:r>
    </w:p>
    <w:p w14:paraId="5B92E3BD" w14:textId="77777777" w:rsidR="00804D3A" w:rsidRDefault="00000000">
      <w:pPr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system</w:t>
      </w:r>
      <w:r>
        <w:rPr>
          <w:rFonts w:ascii="Arial" w:hAnsi="Arial"/>
        </w:rPr>
        <w:t xml:space="preserve"> – oprogramowanie wspierające działanie restauracji</w:t>
      </w:r>
    </w:p>
    <w:p w14:paraId="2D379F01" w14:textId="77777777" w:rsidR="00804D3A" w:rsidRDefault="00000000">
      <w:pPr>
        <w:rPr>
          <w:rFonts w:ascii="Arial" w:hAnsi="Arial"/>
        </w:rPr>
      </w:pPr>
      <w:r>
        <w:rPr>
          <w:rFonts w:ascii="Arial" w:hAnsi="Arial"/>
          <w:b/>
          <w:bCs/>
          <w:i/>
          <w:iCs/>
        </w:rPr>
        <w:t>Hurtownia</w:t>
      </w:r>
      <w:r>
        <w:rPr>
          <w:rFonts w:ascii="Arial" w:hAnsi="Arial"/>
        </w:rPr>
        <w:t xml:space="preserve"> – firma dostarczająca produkty potrzebne restauracji</w:t>
      </w:r>
    </w:p>
    <w:p w14:paraId="49DBBEEE" w14:textId="77777777" w:rsidR="00804D3A" w:rsidRDefault="00000000">
      <w:pPr>
        <w:rPr>
          <w:rFonts w:ascii="Arial" w:hAnsi="Arial"/>
        </w:rPr>
      </w:pPr>
      <w:r>
        <w:rPr>
          <w:rFonts w:ascii="Arial" w:hAnsi="Arial"/>
          <w:b/>
          <w:bCs/>
          <w:i/>
          <w:iCs/>
        </w:rPr>
        <w:t>Urząd skarbowy</w:t>
      </w:r>
      <w:r>
        <w:rPr>
          <w:rFonts w:ascii="Arial" w:hAnsi="Arial"/>
        </w:rPr>
        <w:t xml:space="preserve"> – instytucja rozliczająca podatki</w:t>
      </w:r>
    </w:p>
    <w:p w14:paraId="0E389AF0" w14:textId="77777777" w:rsidR="00804D3A" w:rsidRDefault="00000000">
      <w:pPr>
        <w:rPr>
          <w:rFonts w:ascii="Arial" w:hAnsi="Arial"/>
        </w:rPr>
      </w:pPr>
      <w:r>
        <w:rPr>
          <w:rFonts w:ascii="Arial" w:hAnsi="Arial"/>
          <w:b/>
          <w:bCs/>
          <w:i/>
          <w:iCs/>
        </w:rPr>
        <w:t>Operator kart płatniczych</w:t>
      </w:r>
      <w:r>
        <w:rPr>
          <w:rFonts w:ascii="Arial" w:hAnsi="Arial"/>
        </w:rPr>
        <w:t xml:space="preserve"> – oprogramowanie realizujące płatność bezgotówkową z użyciem terminala płatniczego</w:t>
      </w:r>
    </w:p>
    <w:p w14:paraId="2C9CA0F0" w14:textId="77777777" w:rsidR="00804D3A" w:rsidRDefault="00000000">
      <w:pPr>
        <w:rPr>
          <w:rFonts w:ascii="Arial" w:hAnsi="Arial"/>
        </w:rPr>
      </w:pPr>
      <w:r>
        <w:rPr>
          <w:rFonts w:ascii="Arial" w:hAnsi="Arial"/>
          <w:b/>
          <w:bCs/>
          <w:i/>
          <w:iCs/>
        </w:rPr>
        <w:t>Serwis płatności internetowych</w:t>
      </w:r>
      <w:r>
        <w:rPr>
          <w:rFonts w:ascii="Arial" w:hAnsi="Arial"/>
        </w:rPr>
        <w:t xml:space="preserve"> – system realizujący płatność online</w:t>
      </w:r>
    </w:p>
    <w:p w14:paraId="0FD6D010" w14:textId="77777777" w:rsidR="00804D3A" w:rsidRDefault="00000000">
      <w:pPr>
        <w:tabs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Inspektor BHP</w:t>
      </w:r>
      <w:r>
        <w:rPr>
          <w:rFonts w:ascii="Arial" w:hAnsi="Arial"/>
        </w:rPr>
        <w:t> – osoba nadzorująca przestrzeganie zasad bezpieczeństwa i higieny pracy w restauracji</w:t>
      </w:r>
    </w:p>
    <w:p w14:paraId="3EF8A41E" w14:textId="77777777" w:rsidR="00804D3A" w:rsidRDefault="00000000">
      <w:pPr>
        <w:tabs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Sanepid</w:t>
      </w:r>
      <w:r>
        <w:rPr>
          <w:rFonts w:ascii="Arial" w:hAnsi="Arial"/>
        </w:rPr>
        <w:t> – instytucja państwowa odpowiedzialna za kontrolę warunków sanitarnych i higienicznych w restauracji</w:t>
      </w:r>
    </w:p>
    <w:p w14:paraId="63BCF67A" w14:textId="77777777" w:rsidR="00804D3A" w:rsidRDefault="00000000">
      <w:pPr>
        <w:tabs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Rezerwacja</w:t>
      </w:r>
      <w:r>
        <w:rPr>
          <w:rFonts w:ascii="Arial" w:hAnsi="Arial"/>
        </w:rPr>
        <w:t> – proces zarezerwowania stolika lub części sali na określony czas</w:t>
      </w:r>
    </w:p>
    <w:p w14:paraId="63488F85" w14:textId="1CF3F308" w:rsidR="00804D3A" w:rsidRDefault="00000000">
      <w:pPr>
        <w:tabs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Dowód zakupu</w:t>
      </w:r>
      <w:r>
        <w:rPr>
          <w:rFonts w:ascii="Arial" w:hAnsi="Arial"/>
        </w:rPr>
        <w:t> – dokument (paragon lub faktura) potwierdzający dokonanie płatności za zamówienie</w:t>
      </w:r>
    </w:p>
    <w:p w14:paraId="71B6BC0D" w14:textId="77777777" w:rsidR="00804D3A" w:rsidRDefault="00000000">
      <w:pPr>
        <w:tabs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Zamówienie zdalne</w:t>
      </w:r>
      <w:r>
        <w:rPr>
          <w:rFonts w:ascii="Arial" w:hAnsi="Arial"/>
        </w:rPr>
        <w:t> – zamówienie składane online poprzez stronę internetową lub aplikację mobilną, z opcją odbioru osobistego lub dostawy</w:t>
      </w:r>
    </w:p>
    <w:p w14:paraId="0A593DA8" w14:textId="77777777" w:rsidR="00804D3A" w:rsidRDefault="00000000">
      <w:pPr>
        <w:tabs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Reklamacja</w:t>
      </w:r>
      <w:r>
        <w:rPr>
          <w:rFonts w:ascii="Arial" w:hAnsi="Arial"/>
        </w:rPr>
        <w:t> – zgłoszenie dotyczące niezgodności zamówienia z ofertą lub standardami restauracji, mogące skutkować wymianą dania lub inną formą rekompensaty</w:t>
      </w:r>
    </w:p>
    <w:p w14:paraId="1C9EFDF8" w14:textId="77777777" w:rsidR="00804D3A" w:rsidRDefault="00000000">
      <w:pPr>
        <w:tabs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Menu</w:t>
      </w:r>
      <w:r>
        <w:rPr>
          <w:rFonts w:ascii="Arial" w:hAnsi="Arial"/>
        </w:rPr>
        <w:t> – zestaw dań i napojów oferowanych przez restaurację, dostępny na miejscu oraz online</w:t>
      </w:r>
    </w:p>
    <w:p w14:paraId="1A81E5D1" w14:textId="70207CA3" w:rsidR="00804D3A" w:rsidRDefault="00000000">
      <w:pPr>
        <w:tabs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lastRenderedPageBreak/>
        <w:t>Dostawa</w:t>
      </w:r>
      <w:r>
        <w:rPr>
          <w:rFonts w:ascii="Arial" w:hAnsi="Arial"/>
        </w:rPr>
        <w:t> – usługa polegająca na dostarczeniu zamówionego jedzenia pod wskazany adres klienta</w:t>
      </w:r>
    </w:p>
    <w:p w14:paraId="045A4AC9" w14:textId="77777777" w:rsidR="00804D3A" w:rsidRDefault="00804D3A">
      <w:pPr>
        <w:tabs>
          <w:tab w:val="left" w:pos="7323"/>
        </w:tabs>
        <w:rPr>
          <w:rFonts w:ascii="Arial" w:hAnsi="Arial"/>
        </w:rPr>
      </w:pPr>
    </w:p>
    <w:p w14:paraId="16F3BBEA" w14:textId="77777777" w:rsidR="00804D3A" w:rsidRDefault="00000000">
      <w:pPr>
        <w:numPr>
          <w:ilvl w:val="0"/>
          <w:numId w:val="1"/>
        </w:numPr>
        <w:tabs>
          <w:tab w:val="clear" w:pos="720"/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UC 1: Zarządzaj dostawami</w:t>
      </w:r>
      <w:r>
        <w:rPr>
          <w:rFonts w:ascii="Arial" w:hAnsi="Arial"/>
        </w:rPr>
        <w:t> – Kierownik lokalu monitoruje stany magazynowe, składa zamówienia w hurtowniach i przyjmuje dostawy.</w:t>
      </w:r>
    </w:p>
    <w:p w14:paraId="1F7CD102" w14:textId="77777777" w:rsidR="00804D3A" w:rsidRDefault="00000000">
      <w:pPr>
        <w:numPr>
          <w:ilvl w:val="0"/>
          <w:numId w:val="1"/>
        </w:numPr>
        <w:tabs>
          <w:tab w:val="clear" w:pos="720"/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UC 2: Przyjmij i zrealizuj zamówienie na miejscu</w:t>
      </w:r>
      <w:r>
        <w:rPr>
          <w:rFonts w:ascii="Arial" w:hAnsi="Arial"/>
        </w:rPr>
        <w:t> – Kelner przyjmuje zamówienie od klienta, przekazuje je do kuchni i serwuje gotowe danie.</w:t>
      </w:r>
    </w:p>
    <w:p w14:paraId="126AFAC4" w14:textId="77777777" w:rsidR="00804D3A" w:rsidRDefault="00000000">
      <w:pPr>
        <w:numPr>
          <w:ilvl w:val="0"/>
          <w:numId w:val="1"/>
        </w:numPr>
        <w:tabs>
          <w:tab w:val="clear" w:pos="720"/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UC 3: Przyjmij i zrealizuj zamówienie zdalne</w:t>
      </w:r>
      <w:r>
        <w:rPr>
          <w:rFonts w:ascii="Arial" w:hAnsi="Arial"/>
        </w:rPr>
        <w:t> – Klient składa zamówienie przez stronę internetową lub aplikację, wybierając opcję odbioru osobistego lub dostawy.</w:t>
      </w:r>
    </w:p>
    <w:p w14:paraId="2D22FE28" w14:textId="77777777" w:rsidR="00804D3A" w:rsidRDefault="00000000">
      <w:pPr>
        <w:numPr>
          <w:ilvl w:val="0"/>
          <w:numId w:val="1"/>
        </w:numPr>
        <w:tabs>
          <w:tab w:val="clear" w:pos="720"/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UC 4: Obsłuż rezerwację</w:t>
      </w:r>
      <w:r>
        <w:rPr>
          <w:rFonts w:ascii="Arial" w:hAnsi="Arial"/>
        </w:rPr>
        <w:t> – Kierownik lub kelner przyjmuje rezerwację stolika lub większej części sali na specjalne wydarzenie (np. urodziny).</w:t>
      </w:r>
    </w:p>
    <w:p w14:paraId="327D0CEA" w14:textId="77777777" w:rsidR="00804D3A" w:rsidRDefault="00000000">
      <w:pPr>
        <w:numPr>
          <w:ilvl w:val="0"/>
          <w:numId w:val="1"/>
        </w:numPr>
        <w:tabs>
          <w:tab w:val="clear" w:pos="720"/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UC 5: Zrealizuj płatność</w:t>
      </w:r>
      <w:r>
        <w:rPr>
          <w:rFonts w:ascii="Arial" w:hAnsi="Arial"/>
        </w:rPr>
        <w:t> – Klient dokonuje płatności gotówką, kartą płatniczą lub online za pomocą systemu płatności internetowych.</w:t>
      </w:r>
    </w:p>
    <w:p w14:paraId="02653252" w14:textId="77777777" w:rsidR="00804D3A" w:rsidRDefault="00000000">
      <w:pPr>
        <w:numPr>
          <w:ilvl w:val="0"/>
          <w:numId w:val="1"/>
        </w:numPr>
        <w:tabs>
          <w:tab w:val="clear" w:pos="720"/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UC 6: Wystaw dowód zakupu</w:t>
      </w:r>
      <w:r>
        <w:rPr>
          <w:rFonts w:ascii="Arial" w:hAnsi="Arial"/>
        </w:rPr>
        <w:t> – Po zakończeniu transakcji klient otrzymuje paragon lub fakturę.</w:t>
      </w:r>
    </w:p>
    <w:p w14:paraId="7F4827F0" w14:textId="77777777" w:rsidR="00804D3A" w:rsidRDefault="00000000">
      <w:pPr>
        <w:numPr>
          <w:ilvl w:val="0"/>
          <w:numId w:val="1"/>
        </w:numPr>
        <w:tabs>
          <w:tab w:val="clear" w:pos="720"/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UC 7: Przyjmij reklamację zamówienia</w:t>
      </w:r>
      <w:r>
        <w:rPr>
          <w:rFonts w:ascii="Arial" w:hAnsi="Arial"/>
        </w:rPr>
        <w:t> – Klient zgłasza reklamację dotyczącą dania (np. niezgodność z zamówieniem lub wada jakościowa), a kierownik podejmuje decyzję o wymianie lub korekcie.</w:t>
      </w:r>
    </w:p>
    <w:p w14:paraId="0E310C37" w14:textId="77777777" w:rsidR="00804D3A" w:rsidRDefault="00000000">
      <w:pPr>
        <w:numPr>
          <w:ilvl w:val="0"/>
          <w:numId w:val="1"/>
        </w:numPr>
        <w:tabs>
          <w:tab w:val="clear" w:pos="720"/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UC 8: Przyjmij Kontrolę sanitarną i BHP</w:t>
      </w:r>
      <w:r>
        <w:rPr>
          <w:rFonts w:ascii="Arial" w:hAnsi="Arial"/>
        </w:rPr>
        <w:t> – Inspektor BHP i Sanepid przeprowadzają kontrolę przestrzegania zasad bezpieczeństwa i higieny pracy oraz warunków sanitarnych.</w:t>
      </w:r>
    </w:p>
    <w:p w14:paraId="0AAE6549" w14:textId="77777777" w:rsidR="00804D3A" w:rsidRDefault="00000000">
      <w:pPr>
        <w:numPr>
          <w:ilvl w:val="0"/>
          <w:numId w:val="1"/>
        </w:numPr>
        <w:tabs>
          <w:tab w:val="clear" w:pos="720"/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UC 9: Stwórz menu</w:t>
      </w:r>
      <w:r>
        <w:rPr>
          <w:rFonts w:ascii="Arial" w:hAnsi="Arial"/>
        </w:rPr>
        <w:t> – Szef kuchni przygotowuje i aktualizuje ofertę dań, uwzględniając sezonowość składników i wartości odżywcze.</w:t>
      </w:r>
    </w:p>
    <w:p w14:paraId="5F706A0C" w14:textId="77777777" w:rsidR="00804D3A" w:rsidRDefault="00000000">
      <w:pPr>
        <w:numPr>
          <w:ilvl w:val="0"/>
          <w:numId w:val="1"/>
        </w:numPr>
        <w:tabs>
          <w:tab w:val="clear" w:pos="720"/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UC 10: Rozlicz działalność</w:t>
      </w:r>
      <w:r>
        <w:rPr>
          <w:rFonts w:ascii="Arial" w:hAnsi="Arial"/>
        </w:rPr>
        <w:t> – Księgowy przygotowuje raporty finansowe, rozlicza podatki i sporządza zestawienia dla Urzędu Skarbowego.</w:t>
      </w:r>
    </w:p>
    <w:p w14:paraId="76A147F7" w14:textId="77777777" w:rsidR="00804D3A" w:rsidRDefault="00000000">
      <w:pPr>
        <w:numPr>
          <w:ilvl w:val="0"/>
          <w:numId w:val="1"/>
        </w:numPr>
        <w:tabs>
          <w:tab w:val="clear" w:pos="720"/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UC 11: Obsłuż wydarzenie</w:t>
      </w:r>
      <w:r>
        <w:rPr>
          <w:rFonts w:ascii="Arial" w:hAnsi="Arial"/>
        </w:rPr>
        <w:t> – Restauracja organizuje wydarzenie na zarezerwowanej części sali, dostosowując menu i układ stolików do wymagań klienta.</w:t>
      </w:r>
    </w:p>
    <w:p w14:paraId="2452C75E" w14:textId="77777777" w:rsidR="00804D3A" w:rsidRDefault="00000000">
      <w:pPr>
        <w:numPr>
          <w:ilvl w:val="0"/>
          <w:numId w:val="1"/>
        </w:numPr>
        <w:tabs>
          <w:tab w:val="clear" w:pos="720"/>
          <w:tab w:val="left" w:pos="7323"/>
        </w:tabs>
        <w:rPr>
          <w:rFonts w:ascii="Arial" w:hAnsi="Arial"/>
        </w:rPr>
      </w:pPr>
      <w:r>
        <w:rPr>
          <w:rFonts w:ascii="Arial" w:hAnsi="Arial"/>
          <w:b/>
          <w:bCs/>
        </w:rPr>
        <w:t>UC 12: Zgłoś braki magazynowe</w:t>
      </w:r>
      <w:r>
        <w:rPr>
          <w:rFonts w:ascii="Arial" w:hAnsi="Arial"/>
        </w:rPr>
        <w:t> – Asystent kucharza lub szef kuchni informuje kierownika o brakach w składnikach, co inicjuje proces zamówienia w hurtowni.</w:t>
      </w:r>
    </w:p>
    <w:p w14:paraId="16B72590" w14:textId="77777777" w:rsidR="00804D3A" w:rsidRDefault="00804D3A">
      <w:pPr>
        <w:tabs>
          <w:tab w:val="left" w:pos="7323"/>
        </w:tabs>
        <w:rPr>
          <w:rFonts w:ascii="Arial" w:hAnsi="Arial"/>
        </w:rPr>
      </w:pPr>
    </w:p>
    <w:p w14:paraId="0B28B293" w14:textId="77777777" w:rsidR="00804D3A" w:rsidRDefault="00804D3A">
      <w:pPr>
        <w:tabs>
          <w:tab w:val="left" w:pos="7323"/>
        </w:tabs>
        <w:rPr>
          <w:rFonts w:ascii="Arial" w:hAnsi="Arial"/>
        </w:rPr>
      </w:pPr>
    </w:p>
    <w:p w14:paraId="420FB1AD" w14:textId="77777777" w:rsidR="00C10B6D" w:rsidRDefault="00C10B6D">
      <w:pPr>
        <w:tabs>
          <w:tab w:val="left" w:pos="7323"/>
        </w:tabs>
        <w:rPr>
          <w:rFonts w:ascii="Arial" w:hAnsi="Arial"/>
        </w:rPr>
      </w:pPr>
    </w:p>
    <w:p w14:paraId="335759CA" w14:textId="77777777" w:rsidR="00804D3A" w:rsidRDefault="00000000">
      <w:pPr>
        <w:tabs>
          <w:tab w:val="left" w:pos="7323"/>
        </w:tabs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lastRenderedPageBreak/>
        <w:t>UC 1: Zarządzaj dostawami:</w:t>
      </w:r>
    </w:p>
    <w:p w14:paraId="391C708D" w14:textId="77777777" w:rsidR="00804D3A" w:rsidRDefault="00000000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 xml:space="preserve">Aktorzy: </w:t>
      </w:r>
    </w:p>
    <w:p w14:paraId="1316A6B8" w14:textId="08AAE5CD" w:rsidR="00804D3A" w:rsidRPr="002C2F5A" w:rsidRDefault="00000000" w:rsidP="002C2F5A">
      <w:pPr>
        <w:pStyle w:val="Akapitzlist"/>
        <w:numPr>
          <w:ilvl w:val="0"/>
          <w:numId w:val="8"/>
        </w:numPr>
        <w:tabs>
          <w:tab w:val="left" w:pos="7323"/>
        </w:tabs>
        <w:rPr>
          <w:rFonts w:ascii="Arial" w:hAnsi="Arial"/>
        </w:rPr>
      </w:pPr>
      <w:r w:rsidRPr="002C2F5A">
        <w:rPr>
          <w:rFonts w:ascii="Arial" w:hAnsi="Arial"/>
        </w:rPr>
        <w:t>Kierownik – osoba odpowiedzialna za zarządzanie stanem magazynowym w lokalu</w:t>
      </w:r>
    </w:p>
    <w:p w14:paraId="67069DFC" w14:textId="0A2A5BA3" w:rsidR="00804D3A" w:rsidRPr="002C2F5A" w:rsidRDefault="00000000" w:rsidP="002C2F5A">
      <w:pPr>
        <w:pStyle w:val="Akapitzlist"/>
        <w:numPr>
          <w:ilvl w:val="0"/>
          <w:numId w:val="8"/>
        </w:numPr>
        <w:tabs>
          <w:tab w:val="left" w:pos="7323"/>
        </w:tabs>
        <w:rPr>
          <w:rFonts w:ascii="Arial" w:hAnsi="Arial"/>
        </w:rPr>
      </w:pPr>
      <w:r w:rsidRPr="002C2F5A">
        <w:rPr>
          <w:rFonts w:ascii="Arial" w:hAnsi="Arial"/>
        </w:rPr>
        <w:t xml:space="preserve">Hurtownia – firma dostarczająca towar potrzebny do </w:t>
      </w:r>
      <w:r w:rsidR="002C2F5A" w:rsidRPr="002C2F5A">
        <w:rPr>
          <w:rFonts w:ascii="Arial" w:hAnsi="Arial"/>
        </w:rPr>
        <w:t>funkcjonowania</w:t>
      </w:r>
      <w:r w:rsidRPr="002C2F5A">
        <w:rPr>
          <w:rFonts w:ascii="Arial" w:hAnsi="Arial"/>
        </w:rPr>
        <w:t xml:space="preserve"> restauracji</w:t>
      </w:r>
    </w:p>
    <w:p w14:paraId="6ABDF92D" w14:textId="77777777" w:rsidR="00FE475B" w:rsidRDefault="00000000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>Opis:</w:t>
      </w:r>
    </w:p>
    <w:p w14:paraId="6A28E726" w14:textId="29A9062D" w:rsidR="00804D3A" w:rsidRPr="00FE475B" w:rsidRDefault="00000000" w:rsidP="00FE475B">
      <w:pPr>
        <w:pStyle w:val="Akapitzlist"/>
        <w:numPr>
          <w:ilvl w:val="0"/>
          <w:numId w:val="29"/>
        </w:num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E475B">
        <w:rPr>
          <w:rFonts w:ascii="Arial" w:hAnsi="Arial"/>
        </w:rPr>
        <w:t>Proces zarządzania dostawami, kontrola stanów magazynowych, zamawianie towaru i przyjmowanie dostaw</w:t>
      </w:r>
    </w:p>
    <w:p w14:paraId="3E389B5C" w14:textId="1463CD66" w:rsidR="00804D3A" w:rsidRPr="00F97EDB" w:rsidRDefault="00000000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97EDB">
        <w:rPr>
          <w:rFonts w:ascii="Arial" w:hAnsi="Arial"/>
          <w:b/>
          <w:bCs/>
          <w:i/>
          <w:iCs/>
          <w:sz w:val="28"/>
          <w:szCs w:val="28"/>
        </w:rPr>
        <w:t>Główny scenariusz</w:t>
      </w:r>
      <w:r w:rsidR="00F97EDB" w:rsidRPr="00F97EDB">
        <w:rPr>
          <w:rFonts w:ascii="Arial" w:hAnsi="Arial"/>
          <w:b/>
          <w:bCs/>
          <w:i/>
          <w:iCs/>
          <w:sz w:val="28"/>
          <w:szCs w:val="28"/>
        </w:rPr>
        <w:t>:</w:t>
      </w:r>
    </w:p>
    <w:p w14:paraId="1CACEA3F" w14:textId="67B7933B" w:rsidR="00804D3A" w:rsidRPr="00F97EDB" w:rsidRDefault="00000000" w:rsidP="00F97EDB">
      <w:pPr>
        <w:pStyle w:val="Akapitzlist"/>
        <w:numPr>
          <w:ilvl w:val="0"/>
          <w:numId w:val="39"/>
        </w:numPr>
        <w:tabs>
          <w:tab w:val="left" w:pos="7323"/>
        </w:tabs>
        <w:rPr>
          <w:rFonts w:ascii="Arial" w:hAnsi="Arial"/>
        </w:rPr>
      </w:pPr>
      <w:r w:rsidRPr="00F97EDB">
        <w:rPr>
          <w:rFonts w:ascii="Arial" w:hAnsi="Arial"/>
        </w:rPr>
        <w:t>Kierownik sprawdza stan magazynowy</w:t>
      </w:r>
    </w:p>
    <w:p w14:paraId="30A333DA" w14:textId="5D70BB5E" w:rsidR="00804D3A" w:rsidRPr="00F97EDB" w:rsidRDefault="00000000" w:rsidP="00F97EDB">
      <w:pPr>
        <w:pStyle w:val="Akapitzlist"/>
        <w:numPr>
          <w:ilvl w:val="0"/>
          <w:numId w:val="39"/>
        </w:numPr>
        <w:tabs>
          <w:tab w:val="left" w:pos="7323"/>
        </w:tabs>
        <w:rPr>
          <w:rFonts w:ascii="Arial" w:hAnsi="Arial"/>
        </w:rPr>
      </w:pPr>
      <w:r w:rsidRPr="00F97EDB">
        <w:rPr>
          <w:rFonts w:ascii="Arial" w:hAnsi="Arial"/>
        </w:rPr>
        <w:t>Kierownik składa zamówienie do hurtowni na brakujące towary</w:t>
      </w:r>
    </w:p>
    <w:p w14:paraId="0008F82F" w14:textId="7AD8AB72" w:rsidR="00804D3A" w:rsidRPr="00CA1C24" w:rsidRDefault="00000000" w:rsidP="00CA1C24">
      <w:pPr>
        <w:pStyle w:val="Akapitzlist"/>
        <w:numPr>
          <w:ilvl w:val="0"/>
          <w:numId w:val="39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 xml:space="preserve">Hurtownia potwierdza przyjęcie zamówienia, przygotowuje </w:t>
      </w:r>
      <w:r w:rsidR="00CA1C24" w:rsidRPr="00CA1C24">
        <w:rPr>
          <w:rFonts w:ascii="Arial" w:hAnsi="Arial"/>
        </w:rPr>
        <w:t>dostawę</w:t>
      </w:r>
    </w:p>
    <w:p w14:paraId="7325C936" w14:textId="6CAFB602" w:rsidR="00804D3A" w:rsidRPr="00CA1C24" w:rsidRDefault="00000000" w:rsidP="00CA1C24">
      <w:pPr>
        <w:pStyle w:val="Akapitzlist"/>
        <w:numPr>
          <w:ilvl w:val="0"/>
          <w:numId w:val="39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 xml:space="preserve">Kierownik przyjmuje </w:t>
      </w:r>
      <w:r w:rsidR="00CA1C24" w:rsidRPr="00CA1C24">
        <w:rPr>
          <w:rFonts w:ascii="Arial" w:hAnsi="Arial"/>
        </w:rPr>
        <w:t>dostawę</w:t>
      </w:r>
      <w:r w:rsidRPr="00CA1C24">
        <w:rPr>
          <w:rFonts w:ascii="Arial" w:hAnsi="Arial"/>
        </w:rPr>
        <w:t>, sprawdza zgodność z złożonym zamówieniem</w:t>
      </w:r>
    </w:p>
    <w:p w14:paraId="0BA507EB" w14:textId="3CAD572A" w:rsidR="00804D3A" w:rsidRPr="00CA1C24" w:rsidRDefault="00000000" w:rsidP="00CA1C24">
      <w:pPr>
        <w:pStyle w:val="Akapitzlist"/>
        <w:numPr>
          <w:ilvl w:val="0"/>
          <w:numId w:val="39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 xml:space="preserve">Kierownik akceptuje </w:t>
      </w:r>
      <w:r w:rsidR="00CA1C24" w:rsidRPr="00CA1C24">
        <w:rPr>
          <w:rFonts w:ascii="Arial" w:hAnsi="Arial"/>
        </w:rPr>
        <w:t>dostawę</w:t>
      </w:r>
      <w:r w:rsidRPr="00CA1C24">
        <w:rPr>
          <w:rFonts w:ascii="Arial" w:hAnsi="Arial"/>
        </w:rPr>
        <w:t>, aktualizuje stan magazynowy</w:t>
      </w:r>
    </w:p>
    <w:p w14:paraId="5F1F6D0F" w14:textId="77777777" w:rsidR="00276B6F" w:rsidRDefault="00000000" w:rsidP="00276B6F">
      <w:pPr>
        <w:tabs>
          <w:tab w:val="left" w:pos="7323"/>
        </w:tabs>
        <w:rPr>
          <w:rFonts w:ascii="Arial" w:hAnsi="Arial"/>
          <w:b/>
          <w:bCs/>
          <w:sz w:val="28"/>
          <w:szCs w:val="28"/>
        </w:rPr>
      </w:pPr>
      <w:r w:rsidRPr="00F14FC0">
        <w:rPr>
          <w:rFonts w:ascii="Arial" w:hAnsi="Arial"/>
          <w:b/>
          <w:bCs/>
          <w:sz w:val="28"/>
          <w:szCs w:val="28"/>
        </w:rPr>
        <w:t>Rozszerzenia</w:t>
      </w:r>
      <w:r w:rsidR="00F14FC0" w:rsidRPr="00F14FC0">
        <w:rPr>
          <w:rFonts w:ascii="Arial" w:hAnsi="Arial"/>
          <w:b/>
          <w:bCs/>
          <w:sz w:val="28"/>
          <w:szCs w:val="28"/>
        </w:rPr>
        <w:t>:</w:t>
      </w:r>
    </w:p>
    <w:p w14:paraId="4EBAF8B9" w14:textId="7FE28C9C" w:rsidR="00804D3A" w:rsidRPr="00276B6F" w:rsidRDefault="00000000" w:rsidP="00276B6F">
      <w:pPr>
        <w:pStyle w:val="Akapitzlist"/>
        <w:numPr>
          <w:ilvl w:val="0"/>
          <w:numId w:val="29"/>
        </w:numPr>
        <w:tabs>
          <w:tab w:val="left" w:pos="7323"/>
        </w:tabs>
        <w:rPr>
          <w:rFonts w:ascii="Arial" w:hAnsi="Arial"/>
          <w:b/>
          <w:bCs/>
          <w:sz w:val="28"/>
          <w:szCs w:val="28"/>
        </w:rPr>
      </w:pPr>
      <w:r w:rsidRPr="00276B6F">
        <w:rPr>
          <w:rFonts w:ascii="Arial" w:hAnsi="Arial"/>
          <w:b/>
          <w:bCs/>
          <w:i/>
          <w:iCs/>
        </w:rPr>
        <w:t>4.A</w:t>
      </w:r>
      <w:r w:rsidRPr="00276B6F">
        <w:rPr>
          <w:rFonts w:ascii="Arial" w:hAnsi="Arial"/>
        </w:rPr>
        <w:t xml:space="preserve"> dostawa nie zgodna z zamówieniem – brak zamówionego towaru</w:t>
      </w:r>
    </w:p>
    <w:p w14:paraId="04C56479" w14:textId="252D3348" w:rsidR="00276B6F" w:rsidRPr="00276B6F" w:rsidRDefault="00000000" w:rsidP="00276B6F">
      <w:pPr>
        <w:pStyle w:val="Akapitzlist"/>
        <w:numPr>
          <w:ilvl w:val="0"/>
          <w:numId w:val="68"/>
        </w:numPr>
        <w:tabs>
          <w:tab w:val="left" w:pos="7323"/>
        </w:tabs>
        <w:rPr>
          <w:rFonts w:ascii="Arial" w:hAnsi="Arial"/>
        </w:rPr>
      </w:pPr>
      <w:r w:rsidRPr="00276B6F">
        <w:rPr>
          <w:rFonts w:ascii="Arial" w:hAnsi="Arial"/>
        </w:rPr>
        <w:t>Kierownik kontaktuje się z hurtownią</w:t>
      </w:r>
    </w:p>
    <w:p w14:paraId="62EFA118" w14:textId="0936037C" w:rsidR="00804D3A" w:rsidRPr="00276B6F" w:rsidRDefault="00000000" w:rsidP="00276B6F">
      <w:pPr>
        <w:pStyle w:val="Akapitzlist"/>
        <w:numPr>
          <w:ilvl w:val="0"/>
          <w:numId w:val="68"/>
        </w:numPr>
        <w:tabs>
          <w:tab w:val="left" w:pos="7323"/>
        </w:tabs>
        <w:rPr>
          <w:rFonts w:ascii="Arial" w:hAnsi="Arial"/>
        </w:rPr>
      </w:pPr>
      <w:r w:rsidRPr="00276B6F">
        <w:rPr>
          <w:rFonts w:ascii="Arial" w:hAnsi="Arial"/>
        </w:rPr>
        <w:t>Hurtownia wysyła brakujący towar</w:t>
      </w:r>
    </w:p>
    <w:p w14:paraId="1E040DAE" w14:textId="35118688" w:rsidR="00804D3A" w:rsidRPr="00276B6F" w:rsidRDefault="00000000" w:rsidP="00276B6F">
      <w:pPr>
        <w:pStyle w:val="Akapitzlist"/>
        <w:numPr>
          <w:ilvl w:val="0"/>
          <w:numId w:val="29"/>
        </w:numPr>
        <w:tabs>
          <w:tab w:val="left" w:pos="7323"/>
        </w:tabs>
        <w:rPr>
          <w:rFonts w:ascii="Arial" w:hAnsi="Arial"/>
        </w:rPr>
      </w:pPr>
      <w:r w:rsidRPr="00276B6F">
        <w:rPr>
          <w:rFonts w:ascii="Arial" w:hAnsi="Arial"/>
          <w:b/>
          <w:bCs/>
          <w:i/>
          <w:iCs/>
        </w:rPr>
        <w:t>4.B</w:t>
      </w:r>
      <w:r w:rsidRPr="00276B6F">
        <w:rPr>
          <w:rFonts w:ascii="Arial" w:hAnsi="Arial"/>
        </w:rPr>
        <w:t xml:space="preserve"> dostawa nie zgodna z zamówieniem – uszkodzony, zepsuty towar</w:t>
      </w:r>
    </w:p>
    <w:p w14:paraId="1C8D9EA2" w14:textId="77777777" w:rsidR="00804D3A" w:rsidRDefault="00000000">
      <w:pPr>
        <w:pStyle w:val="Akapitzlist"/>
        <w:numPr>
          <w:ilvl w:val="0"/>
          <w:numId w:val="3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Kierownik tworzy dokumentację i kontaktuje się z hurtownią</w:t>
      </w:r>
    </w:p>
    <w:p w14:paraId="000B7F34" w14:textId="77777777" w:rsidR="00804D3A" w:rsidRDefault="00804D3A">
      <w:pPr>
        <w:tabs>
          <w:tab w:val="left" w:pos="7323"/>
        </w:tabs>
        <w:rPr>
          <w:rFonts w:ascii="Arial" w:hAnsi="Arial"/>
        </w:rPr>
      </w:pPr>
    </w:p>
    <w:p w14:paraId="541B92E8" w14:textId="77777777" w:rsidR="00804D3A" w:rsidRDefault="00000000">
      <w:pPr>
        <w:tabs>
          <w:tab w:val="left" w:pos="7323"/>
        </w:tabs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UC 2: Przyjmij i zrealizuj zamówienie na miejscu:</w:t>
      </w:r>
    </w:p>
    <w:p w14:paraId="40DF9DC8" w14:textId="77777777" w:rsidR="00804D3A" w:rsidRPr="002C2F5A" w:rsidRDefault="00000000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 xml:space="preserve">Aktorzy: </w:t>
      </w:r>
    </w:p>
    <w:p w14:paraId="5DB4DE6A" w14:textId="77777777" w:rsidR="00804D3A" w:rsidRPr="002C2F5A" w:rsidRDefault="00000000" w:rsidP="002C2F5A">
      <w:pPr>
        <w:pStyle w:val="Akapitzlist"/>
        <w:numPr>
          <w:ilvl w:val="0"/>
          <w:numId w:val="9"/>
        </w:numPr>
        <w:tabs>
          <w:tab w:val="left" w:pos="7323"/>
        </w:tabs>
        <w:rPr>
          <w:rFonts w:ascii="Arial" w:hAnsi="Arial"/>
        </w:rPr>
      </w:pPr>
      <w:r w:rsidRPr="002C2F5A">
        <w:rPr>
          <w:rFonts w:ascii="Arial" w:hAnsi="Arial"/>
        </w:rPr>
        <w:t>Kelner – osoba odpowiedzialna za obsługę klienta</w:t>
      </w:r>
    </w:p>
    <w:p w14:paraId="7EC583C3" w14:textId="77777777" w:rsidR="00804D3A" w:rsidRPr="002C2F5A" w:rsidRDefault="00000000" w:rsidP="002C2F5A">
      <w:pPr>
        <w:pStyle w:val="Akapitzlist"/>
        <w:numPr>
          <w:ilvl w:val="0"/>
          <w:numId w:val="9"/>
        </w:numPr>
        <w:tabs>
          <w:tab w:val="left" w:pos="7323"/>
        </w:tabs>
        <w:rPr>
          <w:rFonts w:ascii="Arial" w:hAnsi="Arial"/>
        </w:rPr>
      </w:pPr>
      <w:r w:rsidRPr="002C2F5A">
        <w:rPr>
          <w:rFonts w:ascii="Arial" w:hAnsi="Arial"/>
        </w:rPr>
        <w:t>Klient – osoba lub grupa składająca zamówienie</w:t>
      </w:r>
    </w:p>
    <w:p w14:paraId="7A5CC852" w14:textId="77777777" w:rsidR="00804D3A" w:rsidRPr="002C2F5A" w:rsidRDefault="00000000" w:rsidP="002C2F5A">
      <w:pPr>
        <w:pStyle w:val="Akapitzlist"/>
        <w:numPr>
          <w:ilvl w:val="0"/>
          <w:numId w:val="9"/>
        </w:numPr>
        <w:tabs>
          <w:tab w:val="left" w:pos="7323"/>
        </w:tabs>
        <w:rPr>
          <w:rFonts w:ascii="Arial" w:hAnsi="Arial"/>
        </w:rPr>
      </w:pPr>
      <w:r w:rsidRPr="002C2F5A">
        <w:rPr>
          <w:rFonts w:ascii="Arial" w:hAnsi="Arial"/>
        </w:rPr>
        <w:t>Szef kuchni – osoba przygotowująca danie</w:t>
      </w:r>
    </w:p>
    <w:p w14:paraId="547DF4FD" w14:textId="77777777" w:rsidR="00804D3A" w:rsidRPr="002C2F5A" w:rsidRDefault="00000000" w:rsidP="002C2F5A">
      <w:pPr>
        <w:pStyle w:val="Akapitzlist"/>
        <w:numPr>
          <w:ilvl w:val="0"/>
          <w:numId w:val="9"/>
        </w:numPr>
        <w:tabs>
          <w:tab w:val="left" w:pos="7323"/>
        </w:tabs>
        <w:rPr>
          <w:rFonts w:ascii="Arial" w:hAnsi="Arial"/>
        </w:rPr>
      </w:pPr>
      <w:r w:rsidRPr="002C2F5A">
        <w:rPr>
          <w:rFonts w:ascii="Arial" w:hAnsi="Arial"/>
        </w:rPr>
        <w:t>Kierownik – osoba rozpatrująca reklamacje</w:t>
      </w:r>
    </w:p>
    <w:p w14:paraId="4DB51E19" w14:textId="5839AC40" w:rsidR="00FE475B" w:rsidRPr="00FE475B" w:rsidRDefault="00FE475B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E475B">
        <w:rPr>
          <w:rFonts w:ascii="Arial" w:hAnsi="Arial"/>
          <w:b/>
          <w:bCs/>
          <w:i/>
          <w:iCs/>
          <w:sz w:val="28"/>
          <w:szCs w:val="28"/>
        </w:rPr>
        <w:t>Opis:</w:t>
      </w:r>
    </w:p>
    <w:p w14:paraId="65E57ECC" w14:textId="77777777" w:rsidR="00804D3A" w:rsidRPr="00FE475B" w:rsidRDefault="00000000" w:rsidP="00FE475B">
      <w:pPr>
        <w:pStyle w:val="Akapitzlist"/>
        <w:numPr>
          <w:ilvl w:val="0"/>
          <w:numId w:val="30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 xml:space="preserve">Proces przyjęcia zamówienia od klienta i realizacja </w:t>
      </w:r>
    </w:p>
    <w:p w14:paraId="3AF8BBF3" w14:textId="77777777" w:rsidR="00F97EDB" w:rsidRPr="00F97EDB" w:rsidRDefault="00F97EDB" w:rsidP="00F97ED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97EDB">
        <w:rPr>
          <w:rFonts w:ascii="Arial" w:hAnsi="Arial"/>
          <w:b/>
          <w:bCs/>
          <w:i/>
          <w:iCs/>
          <w:sz w:val="28"/>
          <w:szCs w:val="28"/>
        </w:rPr>
        <w:t>Główny scenariusz:</w:t>
      </w:r>
    </w:p>
    <w:p w14:paraId="62B20807" w14:textId="77777777" w:rsidR="00804D3A" w:rsidRPr="00CA1C24" w:rsidRDefault="00000000" w:rsidP="00CA1C24">
      <w:pPr>
        <w:pStyle w:val="Akapitzlist"/>
        <w:numPr>
          <w:ilvl w:val="0"/>
          <w:numId w:val="4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Kelner podchodzi do klientów i wita – weryfikacja rezerwacji</w:t>
      </w:r>
    </w:p>
    <w:p w14:paraId="62EAD0C7" w14:textId="77777777" w:rsidR="00804D3A" w:rsidRDefault="00000000">
      <w:pPr>
        <w:pStyle w:val="Akapitzlist"/>
        <w:numPr>
          <w:ilvl w:val="0"/>
          <w:numId w:val="4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Klient składa zamówienie</w:t>
      </w:r>
    </w:p>
    <w:p w14:paraId="65585322" w14:textId="77777777" w:rsidR="00804D3A" w:rsidRDefault="00000000">
      <w:pPr>
        <w:pStyle w:val="Akapitzlist"/>
        <w:numPr>
          <w:ilvl w:val="0"/>
          <w:numId w:val="4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lastRenderedPageBreak/>
        <w:t xml:space="preserve">Kelner przekazuje zamówienie do kuchni </w:t>
      </w:r>
    </w:p>
    <w:p w14:paraId="087A2E53" w14:textId="77777777" w:rsidR="00804D3A" w:rsidRDefault="00000000">
      <w:pPr>
        <w:pStyle w:val="Akapitzlist"/>
        <w:numPr>
          <w:ilvl w:val="0"/>
          <w:numId w:val="4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Kuchnia realizuje zamówienie</w:t>
      </w:r>
    </w:p>
    <w:p w14:paraId="524FDA00" w14:textId="77777777" w:rsidR="00804D3A" w:rsidRDefault="00000000">
      <w:pPr>
        <w:pStyle w:val="Akapitzlist"/>
        <w:numPr>
          <w:ilvl w:val="0"/>
          <w:numId w:val="4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Kelner zanosi zamówienie klientowi</w:t>
      </w:r>
    </w:p>
    <w:p w14:paraId="42BDEFC3" w14:textId="77777777" w:rsidR="00F14FC0" w:rsidRPr="00F14FC0" w:rsidRDefault="00F14FC0" w:rsidP="00F14FC0">
      <w:pPr>
        <w:tabs>
          <w:tab w:val="left" w:pos="7323"/>
        </w:tabs>
        <w:rPr>
          <w:rFonts w:ascii="Arial" w:hAnsi="Arial"/>
          <w:b/>
          <w:bCs/>
          <w:sz w:val="28"/>
          <w:szCs w:val="28"/>
        </w:rPr>
      </w:pPr>
      <w:r w:rsidRPr="00F14FC0">
        <w:rPr>
          <w:rFonts w:ascii="Arial" w:hAnsi="Arial"/>
          <w:b/>
          <w:bCs/>
          <w:sz w:val="28"/>
          <w:szCs w:val="28"/>
        </w:rPr>
        <w:t>Rozszerzenia:</w:t>
      </w:r>
    </w:p>
    <w:p w14:paraId="15B15ABD" w14:textId="77777777" w:rsidR="00804D3A" w:rsidRPr="00276B6F" w:rsidRDefault="00000000" w:rsidP="00276B6F">
      <w:pPr>
        <w:pStyle w:val="Akapitzlist"/>
        <w:numPr>
          <w:ilvl w:val="0"/>
          <w:numId w:val="30"/>
        </w:numPr>
        <w:tabs>
          <w:tab w:val="left" w:pos="7323"/>
        </w:tabs>
        <w:rPr>
          <w:rFonts w:ascii="Arial" w:hAnsi="Arial"/>
        </w:rPr>
      </w:pPr>
      <w:r w:rsidRPr="00276B6F">
        <w:rPr>
          <w:rFonts w:ascii="Arial" w:hAnsi="Arial"/>
          <w:b/>
          <w:bCs/>
          <w:i/>
          <w:iCs/>
        </w:rPr>
        <w:t>1.A</w:t>
      </w:r>
      <w:r w:rsidRPr="00276B6F">
        <w:rPr>
          <w:rFonts w:ascii="Arial" w:hAnsi="Arial"/>
        </w:rPr>
        <w:t xml:space="preserve"> Brak rezerwacji u klienta – Dostępny wolny stolik</w:t>
      </w:r>
    </w:p>
    <w:p w14:paraId="4FF2D4C2" w14:textId="77777777" w:rsidR="00804D3A" w:rsidRDefault="00000000">
      <w:pPr>
        <w:pStyle w:val="Akapitzlist"/>
        <w:numPr>
          <w:ilvl w:val="0"/>
          <w:numId w:val="3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Kelner sprawdza w systemie czy są wolne stoliki. Jeżeli tak, proponuje go klientowi</w:t>
      </w:r>
    </w:p>
    <w:p w14:paraId="31D8F6FC" w14:textId="77777777" w:rsidR="00804D3A" w:rsidRPr="00276B6F" w:rsidRDefault="00000000" w:rsidP="00276B6F">
      <w:pPr>
        <w:pStyle w:val="Akapitzlist"/>
        <w:numPr>
          <w:ilvl w:val="0"/>
          <w:numId w:val="30"/>
        </w:numPr>
        <w:tabs>
          <w:tab w:val="left" w:pos="7323"/>
        </w:tabs>
        <w:rPr>
          <w:rFonts w:ascii="Arial" w:hAnsi="Arial"/>
        </w:rPr>
      </w:pPr>
      <w:r w:rsidRPr="00276B6F">
        <w:rPr>
          <w:rFonts w:ascii="Arial" w:hAnsi="Arial"/>
          <w:b/>
          <w:bCs/>
          <w:i/>
          <w:iCs/>
        </w:rPr>
        <w:t>1.B</w:t>
      </w:r>
      <w:r w:rsidRPr="00276B6F">
        <w:rPr>
          <w:rFonts w:ascii="Arial" w:hAnsi="Arial"/>
        </w:rPr>
        <w:t xml:space="preserve"> Brak rezerwacji u klienta – Brak wolnych stolików</w:t>
      </w:r>
    </w:p>
    <w:p w14:paraId="6B87F996" w14:textId="30E94B54" w:rsidR="00804D3A" w:rsidRDefault="00000000">
      <w:pPr>
        <w:pStyle w:val="Akapitzlist"/>
        <w:numPr>
          <w:ilvl w:val="0"/>
          <w:numId w:val="3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Kelner sprawdza w systemie czy są wolne stoliki. Jeżeli nie, proponuje zamówienie z odbiorem lub rezerwacje na inną porę</w:t>
      </w:r>
    </w:p>
    <w:p w14:paraId="5866BEE4" w14:textId="77777777" w:rsidR="00E056DA" w:rsidRDefault="00000000" w:rsidP="00E056DA">
      <w:pPr>
        <w:pStyle w:val="Akapitzlist"/>
        <w:numPr>
          <w:ilvl w:val="0"/>
          <w:numId w:val="30"/>
        </w:numPr>
        <w:tabs>
          <w:tab w:val="left" w:pos="7323"/>
        </w:tabs>
        <w:rPr>
          <w:rFonts w:ascii="Arial" w:hAnsi="Arial"/>
        </w:rPr>
      </w:pPr>
      <w:r w:rsidRPr="00E056DA">
        <w:rPr>
          <w:rFonts w:ascii="Arial" w:hAnsi="Arial"/>
          <w:b/>
          <w:bCs/>
          <w:i/>
          <w:iCs/>
        </w:rPr>
        <w:t>4.A</w:t>
      </w:r>
      <w:r w:rsidRPr="00E056DA">
        <w:rPr>
          <w:rFonts w:ascii="Arial" w:hAnsi="Arial"/>
        </w:rPr>
        <w:t xml:space="preserve"> Zmiana zamówienia</w:t>
      </w:r>
    </w:p>
    <w:p w14:paraId="4F74173A" w14:textId="303E12DF" w:rsidR="00804D3A" w:rsidRPr="00E056DA" w:rsidRDefault="00E056DA" w:rsidP="00E056DA">
      <w:pPr>
        <w:pStyle w:val="Akapitzlist"/>
        <w:numPr>
          <w:ilvl w:val="0"/>
          <w:numId w:val="74"/>
        </w:numPr>
        <w:tabs>
          <w:tab w:val="left" w:pos="7323"/>
        </w:tabs>
        <w:rPr>
          <w:rFonts w:ascii="Arial" w:hAnsi="Arial"/>
        </w:rPr>
      </w:pPr>
      <w:r w:rsidRPr="00E056DA">
        <w:rPr>
          <w:rFonts w:ascii="Arial" w:hAnsi="Arial"/>
        </w:rPr>
        <w:t>Kelner informuje szefa kuchni o zmianach w zamówieniu klienta</w:t>
      </w:r>
    </w:p>
    <w:p w14:paraId="6FF6757B" w14:textId="77777777" w:rsidR="00E056DA" w:rsidRDefault="00000000" w:rsidP="00E056DA">
      <w:pPr>
        <w:pStyle w:val="Akapitzlist"/>
        <w:numPr>
          <w:ilvl w:val="0"/>
          <w:numId w:val="30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5.A</w:t>
      </w:r>
      <w:r w:rsidRPr="00E056DA">
        <w:rPr>
          <w:rFonts w:ascii="Arial" w:hAnsi="Arial"/>
        </w:rPr>
        <w:t xml:space="preserve"> Reklamacja zamówienia</w:t>
      </w:r>
    </w:p>
    <w:p w14:paraId="7B9C9F30" w14:textId="77777777" w:rsidR="00E056DA" w:rsidRDefault="00E056DA" w:rsidP="00E056DA">
      <w:pPr>
        <w:pStyle w:val="Akapitzlist"/>
        <w:numPr>
          <w:ilvl w:val="0"/>
          <w:numId w:val="74"/>
        </w:numPr>
        <w:tabs>
          <w:tab w:val="left" w:pos="7323"/>
        </w:tabs>
        <w:rPr>
          <w:rFonts w:ascii="Arial" w:hAnsi="Arial"/>
        </w:rPr>
      </w:pPr>
      <w:r w:rsidRPr="00E056DA">
        <w:rPr>
          <w:rFonts w:ascii="Arial" w:hAnsi="Arial"/>
        </w:rPr>
        <w:t>Kelner informuje kierownika lub osobę prowadzącą zmianę</w:t>
      </w:r>
    </w:p>
    <w:p w14:paraId="7D901DE6" w14:textId="498482D9" w:rsidR="00804D3A" w:rsidRPr="00E056DA" w:rsidRDefault="00000000" w:rsidP="00E056DA">
      <w:pPr>
        <w:pStyle w:val="Akapitzlist"/>
        <w:numPr>
          <w:ilvl w:val="0"/>
          <w:numId w:val="74"/>
        </w:numPr>
        <w:tabs>
          <w:tab w:val="left" w:pos="7323"/>
        </w:tabs>
        <w:rPr>
          <w:rFonts w:ascii="Arial" w:hAnsi="Arial"/>
        </w:rPr>
      </w:pPr>
      <w:r w:rsidRPr="00E056DA">
        <w:rPr>
          <w:rFonts w:ascii="Arial" w:hAnsi="Arial"/>
        </w:rPr>
        <w:t>Kierownik podejmuje decyzje w sprawie reklamacji</w:t>
      </w:r>
    </w:p>
    <w:p w14:paraId="1CD80136" w14:textId="77777777" w:rsidR="00804D3A" w:rsidRDefault="00804D3A">
      <w:pPr>
        <w:tabs>
          <w:tab w:val="left" w:pos="7323"/>
        </w:tabs>
        <w:rPr>
          <w:rFonts w:ascii="Arial" w:hAnsi="Arial"/>
        </w:rPr>
      </w:pPr>
    </w:p>
    <w:p w14:paraId="25B32373" w14:textId="77777777" w:rsidR="00804D3A" w:rsidRDefault="00000000">
      <w:pPr>
        <w:tabs>
          <w:tab w:val="left" w:pos="7323"/>
        </w:tabs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UC 3: Przyjmij i zrealizuj zamówienie zdalne:</w:t>
      </w:r>
    </w:p>
    <w:p w14:paraId="6463BA68" w14:textId="1A287A0E" w:rsidR="00804D3A" w:rsidRDefault="00000000">
      <w:pPr>
        <w:tabs>
          <w:tab w:val="left" w:pos="7323"/>
        </w:tabs>
        <w:rPr>
          <w:rFonts w:ascii="Arial" w:hAnsi="Arial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>Aktorzy</w:t>
      </w:r>
      <w:r w:rsidR="002C2F5A" w:rsidRPr="002C2F5A">
        <w:rPr>
          <w:rFonts w:ascii="Arial" w:hAnsi="Arial"/>
          <w:b/>
          <w:bCs/>
          <w:i/>
          <w:iCs/>
          <w:sz w:val="28"/>
          <w:szCs w:val="28"/>
        </w:rPr>
        <w:t>:</w:t>
      </w:r>
      <w:r>
        <w:rPr>
          <w:rFonts w:ascii="Arial" w:hAnsi="Arial"/>
        </w:rPr>
        <w:t xml:space="preserve"> </w:t>
      </w:r>
    </w:p>
    <w:p w14:paraId="60F31A7F" w14:textId="77777777" w:rsidR="00804D3A" w:rsidRPr="002C2F5A" w:rsidRDefault="00000000" w:rsidP="002C2F5A">
      <w:pPr>
        <w:pStyle w:val="Akapitzlist"/>
        <w:numPr>
          <w:ilvl w:val="0"/>
          <w:numId w:val="10"/>
        </w:numPr>
        <w:tabs>
          <w:tab w:val="left" w:pos="7323"/>
        </w:tabs>
        <w:rPr>
          <w:rFonts w:ascii="Arial" w:hAnsi="Arial"/>
        </w:rPr>
      </w:pPr>
      <w:r w:rsidRPr="002C2F5A">
        <w:rPr>
          <w:rFonts w:ascii="Arial" w:hAnsi="Arial"/>
        </w:rPr>
        <w:t>Klient – osoba lub grupa składająca zamówienie</w:t>
      </w:r>
    </w:p>
    <w:p w14:paraId="694C577F" w14:textId="77777777" w:rsidR="00804D3A" w:rsidRPr="002C2F5A" w:rsidRDefault="00000000" w:rsidP="002C2F5A">
      <w:pPr>
        <w:pStyle w:val="Akapitzlist"/>
        <w:numPr>
          <w:ilvl w:val="0"/>
          <w:numId w:val="10"/>
        </w:numPr>
        <w:tabs>
          <w:tab w:val="left" w:pos="7323"/>
        </w:tabs>
        <w:rPr>
          <w:rFonts w:ascii="Arial" w:hAnsi="Arial"/>
        </w:rPr>
      </w:pPr>
      <w:r w:rsidRPr="002C2F5A">
        <w:rPr>
          <w:rFonts w:ascii="Arial" w:hAnsi="Arial"/>
        </w:rPr>
        <w:t>System – aplikacja internetowa restauracji</w:t>
      </w:r>
    </w:p>
    <w:p w14:paraId="21A7C8C9" w14:textId="77777777" w:rsidR="00FE475B" w:rsidRPr="00FE475B" w:rsidRDefault="00FE475B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E475B">
        <w:rPr>
          <w:rFonts w:ascii="Arial" w:hAnsi="Arial"/>
          <w:b/>
          <w:bCs/>
          <w:i/>
          <w:iCs/>
          <w:sz w:val="28"/>
          <w:szCs w:val="28"/>
        </w:rPr>
        <w:t>Opis:</w:t>
      </w:r>
    </w:p>
    <w:p w14:paraId="25357F07" w14:textId="77777777" w:rsidR="00804D3A" w:rsidRPr="00FE475B" w:rsidRDefault="00000000" w:rsidP="00FE475B">
      <w:pPr>
        <w:pStyle w:val="Akapitzlist"/>
        <w:numPr>
          <w:ilvl w:val="0"/>
          <w:numId w:val="31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Proces składania zamówienia przez aplikację internetową, odbiór lub dostawa zamówienia</w:t>
      </w:r>
    </w:p>
    <w:p w14:paraId="11DC4EE7" w14:textId="77777777" w:rsidR="00F97EDB" w:rsidRPr="00F97EDB" w:rsidRDefault="00F97EDB" w:rsidP="00F97ED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97EDB">
        <w:rPr>
          <w:rFonts w:ascii="Arial" w:hAnsi="Arial"/>
          <w:b/>
          <w:bCs/>
          <w:i/>
          <w:iCs/>
          <w:sz w:val="28"/>
          <w:szCs w:val="28"/>
        </w:rPr>
        <w:t>Główny scenariusz:</w:t>
      </w:r>
    </w:p>
    <w:p w14:paraId="7135FE24" w14:textId="77777777" w:rsidR="00804D3A" w:rsidRDefault="00000000">
      <w:pPr>
        <w:pStyle w:val="Akapitzlist"/>
        <w:numPr>
          <w:ilvl w:val="0"/>
          <w:numId w:val="5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 xml:space="preserve">Klient wchodzi na aplikację internetową </w:t>
      </w:r>
    </w:p>
    <w:p w14:paraId="3F63940E" w14:textId="77777777" w:rsidR="00804D3A" w:rsidRDefault="00000000">
      <w:pPr>
        <w:pStyle w:val="Akapitzlist"/>
        <w:numPr>
          <w:ilvl w:val="0"/>
          <w:numId w:val="5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 xml:space="preserve">Klient wybiera interesujące go pozycję </w:t>
      </w:r>
    </w:p>
    <w:p w14:paraId="6A33A2FE" w14:textId="77777777" w:rsidR="00804D3A" w:rsidRDefault="00000000">
      <w:pPr>
        <w:pStyle w:val="Akapitzlist"/>
        <w:numPr>
          <w:ilvl w:val="0"/>
          <w:numId w:val="5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Klient wybiera metodę dostawy – odbiór osobisty, dostawa pod adres</w:t>
      </w:r>
    </w:p>
    <w:p w14:paraId="5A00D62B" w14:textId="77777777" w:rsidR="00804D3A" w:rsidRDefault="00000000">
      <w:pPr>
        <w:pStyle w:val="Akapitzlist"/>
        <w:numPr>
          <w:ilvl w:val="0"/>
          <w:numId w:val="5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Klient wybiera metodę płatności i opłaca zamówienie</w:t>
      </w:r>
    </w:p>
    <w:p w14:paraId="6D251F09" w14:textId="77777777" w:rsidR="00804D3A" w:rsidRDefault="00000000">
      <w:pPr>
        <w:pStyle w:val="Akapitzlist"/>
        <w:numPr>
          <w:ilvl w:val="0"/>
          <w:numId w:val="5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System potwierdza zamówienie</w:t>
      </w:r>
    </w:p>
    <w:p w14:paraId="4424A04B" w14:textId="77777777" w:rsidR="00804D3A" w:rsidRDefault="00000000">
      <w:pPr>
        <w:pStyle w:val="Akapitzlist"/>
        <w:numPr>
          <w:ilvl w:val="0"/>
          <w:numId w:val="5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Kuchnia przygotowuje zamówienie</w:t>
      </w:r>
    </w:p>
    <w:p w14:paraId="4C263908" w14:textId="77777777" w:rsidR="00804D3A" w:rsidRDefault="00000000">
      <w:pPr>
        <w:pStyle w:val="Akapitzlist"/>
        <w:numPr>
          <w:ilvl w:val="0"/>
          <w:numId w:val="5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Klient odbiera zamówienie</w:t>
      </w:r>
    </w:p>
    <w:p w14:paraId="56D9D91F" w14:textId="77777777" w:rsidR="00F14FC0" w:rsidRPr="00F14FC0" w:rsidRDefault="00F14FC0" w:rsidP="00F14FC0">
      <w:pPr>
        <w:tabs>
          <w:tab w:val="left" w:pos="7323"/>
        </w:tabs>
        <w:rPr>
          <w:rFonts w:ascii="Arial" w:hAnsi="Arial"/>
          <w:b/>
          <w:bCs/>
          <w:sz w:val="28"/>
          <w:szCs w:val="28"/>
        </w:rPr>
      </w:pPr>
      <w:r w:rsidRPr="00F14FC0">
        <w:rPr>
          <w:rFonts w:ascii="Arial" w:hAnsi="Arial"/>
          <w:b/>
          <w:bCs/>
          <w:sz w:val="28"/>
          <w:szCs w:val="28"/>
        </w:rPr>
        <w:t>Rozszerzenia:</w:t>
      </w:r>
    </w:p>
    <w:p w14:paraId="4FFF3B2D" w14:textId="77777777" w:rsidR="00E57DE2" w:rsidRDefault="00000000" w:rsidP="00E57DE2">
      <w:pPr>
        <w:pStyle w:val="Akapitzlist"/>
        <w:numPr>
          <w:ilvl w:val="0"/>
          <w:numId w:val="75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2.A</w:t>
      </w:r>
      <w:r w:rsidRPr="00E57DE2">
        <w:rPr>
          <w:rFonts w:ascii="Arial" w:hAnsi="Arial"/>
        </w:rPr>
        <w:t xml:space="preserve"> </w:t>
      </w:r>
      <w:r w:rsidR="00E57DE2">
        <w:rPr>
          <w:rFonts w:ascii="Arial" w:hAnsi="Arial"/>
        </w:rPr>
        <w:t>M</w:t>
      </w:r>
      <w:r w:rsidRPr="00E57DE2">
        <w:rPr>
          <w:rFonts w:ascii="Arial" w:hAnsi="Arial"/>
        </w:rPr>
        <w:t>odyfikacja produktu</w:t>
      </w:r>
    </w:p>
    <w:p w14:paraId="72D7A460" w14:textId="0D8E0637" w:rsidR="00804D3A" w:rsidRPr="00E57DE2" w:rsidRDefault="00E57DE2" w:rsidP="00E57DE2">
      <w:pPr>
        <w:pStyle w:val="Akapitzlist"/>
        <w:numPr>
          <w:ilvl w:val="0"/>
          <w:numId w:val="82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</w:rPr>
        <w:t>Klient dodaje lub usuwa składniki z pozycji</w:t>
      </w:r>
    </w:p>
    <w:p w14:paraId="646FB206" w14:textId="77777777" w:rsidR="00E57DE2" w:rsidRDefault="00000000" w:rsidP="00E57DE2">
      <w:pPr>
        <w:pStyle w:val="Akapitzlist"/>
        <w:numPr>
          <w:ilvl w:val="0"/>
          <w:numId w:val="75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4.A</w:t>
      </w:r>
      <w:r w:rsidRPr="00E57DE2">
        <w:rPr>
          <w:rFonts w:ascii="Arial" w:hAnsi="Arial"/>
          <w:i/>
          <w:iCs/>
        </w:rPr>
        <w:t xml:space="preserve"> </w:t>
      </w:r>
      <w:r w:rsidR="00E57DE2">
        <w:rPr>
          <w:rFonts w:ascii="Arial" w:hAnsi="Arial"/>
        </w:rPr>
        <w:t>P</w:t>
      </w:r>
      <w:r w:rsidRPr="00E57DE2">
        <w:rPr>
          <w:rFonts w:ascii="Arial" w:hAnsi="Arial"/>
        </w:rPr>
        <w:t>łatność przy odbiorze</w:t>
      </w:r>
    </w:p>
    <w:p w14:paraId="3CCE51D5" w14:textId="4028486F" w:rsidR="00804D3A" w:rsidRPr="00E57DE2" w:rsidRDefault="00000000" w:rsidP="00E57DE2">
      <w:pPr>
        <w:pStyle w:val="Akapitzlist"/>
        <w:numPr>
          <w:ilvl w:val="0"/>
          <w:numId w:val="82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</w:rPr>
        <w:t>Przy składaniu zamówienia klient nie płaci</w:t>
      </w:r>
    </w:p>
    <w:p w14:paraId="52261D9D" w14:textId="77777777" w:rsidR="00804D3A" w:rsidRPr="00E57DE2" w:rsidRDefault="00000000" w:rsidP="00E57DE2">
      <w:pPr>
        <w:pStyle w:val="Akapitzlist"/>
        <w:numPr>
          <w:ilvl w:val="0"/>
          <w:numId w:val="75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lastRenderedPageBreak/>
        <w:t>5.A</w:t>
      </w:r>
      <w:r w:rsidRPr="00E57DE2">
        <w:rPr>
          <w:rFonts w:ascii="Arial" w:hAnsi="Arial"/>
        </w:rPr>
        <w:t xml:space="preserve"> Brak danych</w:t>
      </w:r>
    </w:p>
    <w:p w14:paraId="1B4AE395" w14:textId="0911DA3B" w:rsidR="00804D3A" w:rsidRPr="00E57DE2" w:rsidRDefault="00000000" w:rsidP="00E57DE2">
      <w:pPr>
        <w:pStyle w:val="Akapitzlist"/>
        <w:numPr>
          <w:ilvl w:val="0"/>
          <w:numId w:val="82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</w:rPr>
        <w:t>System informuje klienta o brakujących danych i prosi o uzupełnienie</w:t>
      </w:r>
    </w:p>
    <w:p w14:paraId="230992EA" w14:textId="77777777" w:rsidR="00804D3A" w:rsidRPr="00E57DE2" w:rsidRDefault="00000000" w:rsidP="00E57DE2">
      <w:pPr>
        <w:pStyle w:val="Akapitzlist"/>
        <w:numPr>
          <w:ilvl w:val="0"/>
          <w:numId w:val="75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5.B</w:t>
      </w:r>
      <w:r w:rsidRPr="00E57DE2">
        <w:rPr>
          <w:rFonts w:ascii="Arial" w:hAnsi="Arial"/>
        </w:rPr>
        <w:t xml:space="preserve"> Błąd płatności</w:t>
      </w:r>
    </w:p>
    <w:p w14:paraId="4155CEEF" w14:textId="71098D21" w:rsidR="00804D3A" w:rsidRPr="00E57DE2" w:rsidRDefault="00000000" w:rsidP="00E57DE2">
      <w:pPr>
        <w:pStyle w:val="Akapitzlist"/>
        <w:numPr>
          <w:ilvl w:val="0"/>
          <w:numId w:val="82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</w:rPr>
        <w:t>System informuje o problemie klienta i proponuje płatność jeszcze raz</w:t>
      </w:r>
    </w:p>
    <w:p w14:paraId="13F07BF2" w14:textId="77777777" w:rsidR="00804D3A" w:rsidRDefault="00804D3A">
      <w:pPr>
        <w:pStyle w:val="Akapitzlist"/>
        <w:tabs>
          <w:tab w:val="left" w:pos="7323"/>
        </w:tabs>
        <w:rPr>
          <w:rFonts w:ascii="Arial" w:hAnsi="Arial"/>
        </w:rPr>
      </w:pPr>
    </w:p>
    <w:p w14:paraId="0BCFB395" w14:textId="77777777" w:rsidR="00804D3A" w:rsidRDefault="00000000">
      <w:pPr>
        <w:tabs>
          <w:tab w:val="left" w:pos="7323"/>
        </w:tabs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UC 4: Obsłuż rezerwację:</w:t>
      </w:r>
    </w:p>
    <w:p w14:paraId="3A29053D" w14:textId="77777777" w:rsidR="00804D3A" w:rsidRPr="002C2F5A" w:rsidRDefault="00000000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>Aktorzy:</w:t>
      </w:r>
    </w:p>
    <w:p w14:paraId="52BAD225" w14:textId="77777777" w:rsidR="00804D3A" w:rsidRPr="002C2F5A" w:rsidRDefault="00000000" w:rsidP="002C2F5A">
      <w:pPr>
        <w:pStyle w:val="Akapitzlist"/>
        <w:numPr>
          <w:ilvl w:val="0"/>
          <w:numId w:val="11"/>
        </w:numPr>
        <w:tabs>
          <w:tab w:val="left" w:pos="7323"/>
        </w:tabs>
        <w:rPr>
          <w:rFonts w:ascii="Arial" w:hAnsi="Arial"/>
        </w:rPr>
      </w:pPr>
      <w:r w:rsidRPr="002C2F5A">
        <w:rPr>
          <w:rFonts w:ascii="Arial" w:hAnsi="Arial"/>
        </w:rPr>
        <w:t>Kelner – osoba przyjmująca rezerwację</w:t>
      </w:r>
    </w:p>
    <w:p w14:paraId="641CBF3D" w14:textId="77777777" w:rsidR="00804D3A" w:rsidRPr="002C2F5A" w:rsidRDefault="00000000" w:rsidP="002C2F5A">
      <w:pPr>
        <w:pStyle w:val="Akapitzlist"/>
        <w:numPr>
          <w:ilvl w:val="0"/>
          <w:numId w:val="11"/>
        </w:numPr>
        <w:tabs>
          <w:tab w:val="left" w:pos="7323"/>
        </w:tabs>
        <w:rPr>
          <w:rFonts w:ascii="Arial" w:hAnsi="Arial"/>
        </w:rPr>
      </w:pPr>
      <w:r w:rsidRPr="002C2F5A">
        <w:rPr>
          <w:rFonts w:ascii="Arial" w:hAnsi="Arial"/>
        </w:rPr>
        <w:t>Klient – Osoba dokonująca rezerwacji</w:t>
      </w:r>
    </w:p>
    <w:p w14:paraId="3DE17348" w14:textId="2403D196" w:rsidR="00804D3A" w:rsidRPr="002C2F5A" w:rsidRDefault="00000000" w:rsidP="002C2F5A">
      <w:pPr>
        <w:pStyle w:val="Akapitzlist"/>
        <w:numPr>
          <w:ilvl w:val="0"/>
          <w:numId w:val="11"/>
        </w:numPr>
        <w:tabs>
          <w:tab w:val="left" w:pos="7323"/>
        </w:tabs>
        <w:rPr>
          <w:rFonts w:ascii="Arial" w:hAnsi="Arial"/>
        </w:rPr>
      </w:pPr>
      <w:r w:rsidRPr="002C2F5A">
        <w:rPr>
          <w:rFonts w:ascii="Arial" w:hAnsi="Arial"/>
        </w:rPr>
        <w:t xml:space="preserve">System – </w:t>
      </w:r>
      <w:r w:rsidR="002C2F5A" w:rsidRPr="002C2F5A">
        <w:rPr>
          <w:rFonts w:ascii="Arial" w:hAnsi="Arial"/>
        </w:rPr>
        <w:t>aplikacja</w:t>
      </w:r>
      <w:r w:rsidRPr="002C2F5A">
        <w:rPr>
          <w:rFonts w:ascii="Arial" w:hAnsi="Arial"/>
        </w:rPr>
        <w:t xml:space="preserve"> internetowa restauracji umożliwiająca rezerwacje online</w:t>
      </w:r>
    </w:p>
    <w:p w14:paraId="0DE0B0DD" w14:textId="77777777" w:rsidR="00FE475B" w:rsidRPr="00FE475B" w:rsidRDefault="00FE475B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E475B">
        <w:rPr>
          <w:rFonts w:ascii="Arial" w:hAnsi="Arial"/>
          <w:b/>
          <w:bCs/>
          <w:i/>
          <w:iCs/>
          <w:sz w:val="28"/>
          <w:szCs w:val="28"/>
        </w:rPr>
        <w:t>Opis:</w:t>
      </w:r>
    </w:p>
    <w:p w14:paraId="4A83A332" w14:textId="77777777" w:rsidR="00804D3A" w:rsidRPr="00FE475B" w:rsidRDefault="00000000" w:rsidP="00FE475B">
      <w:pPr>
        <w:pStyle w:val="Akapitzlist"/>
        <w:numPr>
          <w:ilvl w:val="0"/>
          <w:numId w:val="32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Proces Przyjmowania rezerwacji stolika lub części Sali na specjalne wydarzenie</w:t>
      </w:r>
    </w:p>
    <w:p w14:paraId="5EA6B48C" w14:textId="391A6D70" w:rsidR="00F97EDB" w:rsidRPr="00F97EDB" w:rsidRDefault="00F97EDB" w:rsidP="00F97ED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97EDB">
        <w:rPr>
          <w:rFonts w:ascii="Arial" w:hAnsi="Arial"/>
          <w:b/>
          <w:bCs/>
          <w:i/>
          <w:iCs/>
          <w:sz w:val="28"/>
          <w:szCs w:val="28"/>
        </w:rPr>
        <w:t>Główny scenariusz:</w:t>
      </w:r>
    </w:p>
    <w:p w14:paraId="44A8C5BC" w14:textId="77777777" w:rsidR="00804D3A" w:rsidRDefault="00000000">
      <w:pPr>
        <w:pStyle w:val="Akapitzlist"/>
        <w:numPr>
          <w:ilvl w:val="0"/>
          <w:numId w:val="6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Klient dzwoni lub przychodzi do restauracji, aby dokonać rezerwacji</w:t>
      </w:r>
    </w:p>
    <w:p w14:paraId="19B6872E" w14:textId="7D660A91" w:rsidR="00804D3A" w:rsidRDefault="00000000">
      <w:pPr>
        <w:pStyle w:val="Akapitzlist"/>
        <w:numPr>
          <w:ilvl w:val="0"/>
          <w:numId w:val="6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 xml:space="preserve">Kelner ustala szczegóły rezerwacji wolnego stolika lub części Sali (data, godzina, liczba </w:t>
      </w:r>
      <w:r w:rsidR="00CA1C24">
        <w:rPr>
          <w:rFonts w:ascii="Arial" w:hAnsi="Arial"/>
        </w:rPr>
        <w:t>osób</w:t>
      </w:r>
      <w:r>
        <w:rPr>
          <w:rFonts w:ascii="Arial" w:hAnsi="Arial"/>
        </w:rPr>
        <w:t>)</w:t>
      </w:r>
    </w:p>
    <w:p w14:paraId="0A6CA6F0" w14:textId="77777777" w:rsidR="00804D3A" w:rsidRDefault="00000000">
      <w:pPr>
        <w:pStyle w:val="Akapitzlist"/>
        <w:numPr>
          <w:ilvl w:val="0"/>
          <w:numId w:val="6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Kelner potwierdza rezerwację i zapisuje w systemie</w:t>
      </w:r>
    </w:p>
    <w:p w14:paraId="054CF3A6" w14:textId="77777777" w:rsidR="00804D3A" w:rsidRDefault="00000000">
      <w:pPr>
        <w:pStyle w:val="Akapitzlist"/>
        <w:numPr>
          <w:ilvl w:val="0"/>
          <w:numId w:val="6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Kelnerzy przygotowują stolik lub część Sali na wydarzenie</w:t>
      </w:r>
    </w:p>
    <w:p w14:paraId="2A5FA21E" w14:textId="77777777" w:rsidR="00F14FC0" w:rsidRPr="00F14FC0" w:rsidRDefault="00F14FC0" w:rsidP="00F14FC0">
      <w:pPr>
        <w:tabs>
          <w:tab w:val="left" w:pos="7323"/>
        </w:tabs>
        <w:rPr>
          <w:rFonts w:ascii="Arial" w:hAnsi="Arial"/>
          <w:b/>
          <w:bCs/>
          <w:sz w:val="28"/>
          <w:szCs w:val="28"/>
        </w:rPr>
      </w:pPr>
      <w:r w:rsidRPr="00F14FC0">
        <w:rPr>
          <w:rFonts w:ascii="Arial" w:hAnsi="Arial"/>
          <w:b/>
          <w:bCs/>
          <w:sz w:val="28"/>
          <w:szCs w:val="28"/>
        </w:rPr>
        <w:t>Rozszerzenia:</w:t>
      </w:r>
    </w:p>
    <w:p w14:paraId="3FAFBA3A" w14:textId="77777777" w:rsidR="00E57DE2" w:rsidRDefault="00000000" w:rsidP="00E57DE2">
      <w:pPr>
        <w:pStyle w:val="Akapitzlist"/>
        <w:numPr>
          <w:ilvl w:val="0"/>
          <w:numId w:val="32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1.A</w:t>
      </w:r>
      <w:r w:rsidRPr="00E57DE2">
        <w:rPr>
          <w:rFonts w:ascii="Arial" w:hAnsi="Arial"/>
        </w:rPr>
        <w:t xml:space="preserve"> </w:t>
      </w:r>
      <w:r w:rsidR="00E57DE2" w:rsidRPr="00E57DE2">
        <w:rPr>
          <w:rFonts w:ascii="Arial" w:hAnsi="Arial"/>
        </w:rPr>
        <w:t>R</w:t>
      </w:r>
      <w:r w:rsidRPr="00E57DE2">
        <w:rPr>
          <w:rFonts w:ascii="Arial" w:hAnsi="Arial"/>
        </w:rPr>
        <w:t>ezerwacja online</w:t>
      </w:r>
    </w:p>
    <w:p w14:paraId="44EB86AD" w14:textId="185078C3" w:rsidR="00E57DE2" w:rsidRDefault="00E57DE2" w:rsidP="00E57DE2">
      <w:pPr>
        <w:pStyle w:val="Akapitzlist"/>
        <w:numPr>
          <w:ilvl w:val="0"/>
          <w:numId w:val="82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</w:rPr>
        <w:t>Klient rezerwuje wolny stolik lub część Sali przez stronę</w:t>
      </w:r>
    </w:p>
    <w:p w14:paraId="7C880B05" w14:textId="43271ED7" w:rsidR="00E57DE2" w:rsidRDefault="00E57DE2" w:rsidP="00E57DE2">
      <w:pPr>
        <w:pStyle w:val="Akapitzlist"/>
        <w:numPr>
          <w:ilvl w:val="0"/>
          <w:numId w:val="82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</w:rPr>
        <w:t>Klient podaje szczegóły do rezerwacji (data, godzina, liczba osób)</w:t>
      </w:r>
    </w:p>
    <w:p w14:paraId="07037FA9" w14:textId="32442D3B" w:rsidR="00804D3A" w:rsidRPr="00E57DE2" w:rsidRDefault="00E57DE2" w:rsidP="00E57DE2">
      <w:pPr>
        <w:pStyle w:val="Akapitzlist"/>
        <w:numPr>
          <w:ilvl w:val="0"/>
          <w:numId w:val="82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</w:rPr>
        <w:t>System potwierdza i aktualizuje stronę</w:t>
      </w:r>
    </w:p>
    <w:p w14:paraId="3BAB8ECC" w14:textId="77777777" w:rsidR="00E57DE2" w:rsidRDefault="00000000" w:rsidP="00E57DE2">
      <w:pPr>
        <w:pStyle w:val="Akapitzlist"/>
        <w:numPr>
          <w:ilvl w:val="0"/>
          <w:numId w:val="32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2.A</w:t>
      </w:r>
      <w:r w:rsidRPr="00E57DE2">
        <w:rPr>
          <w:rFonts w:ascii="Arial" w:hAnsi="Arial"/>
        </w:rPr>
        <w:t xml:space="preserve"> Wydarzenia</w:t>
      </w:r>
    </w:p>
    <w:p w14:paraId="73E2C780" w14:textId="0627B085" w:rsidR="00804D3A" w:rsidRPr="00E57DE2" w:rsidRDefault="00000000" w:rsidP="00E57DE2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</w:rPr>
        <w:t>Kierownik dzwoni do klienta w celu ustalenia szczegółów i personalizacji usług (tematyka, okazja, ozdoby, posiłki)</w:t>
      </w:r>
    </w:p>
    <w:p w14:paraId="23BDD05F" w14:textId="29C19BC4" w:rsidR="00E57DE2" w:rsidRDefault="00000000" w:rsidP="00E57DE2">
      <w:pPr>
        <w:pStyle w:val="Akapitzlist"/>
        <w:numPr>
          <w:ilvl w:val="0"/>
          <w:numId w:val="32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2.B</w:t>
      </w:r>
      <w:r w:rsidRPr="00E57DE2">
        <w:rPr>
          <w:rFonts w:ascii="Arial" w:hAnsi="Arial"/>
        </w:rPr>
        <w:t xml:space="preserve"> Zmiana liczby </w:t>
      </w:r>
      <w:r w:rsidR="00E57DE2" w:rsidRPr="00E57DE2">
        <w:rPr>
          <w:rFonts w:ascii="Arial" w:hAnsi="Arial"/>
        </w:rPr>
        <w:t>osób</w:t>
      </w:r>
      <w:r w:rsidRPr="00E57DE2">
        <w:rPr>
          <w:rFonts w:ascii="Arial" w:hAnsi="Arial"/>
        </w:rPr>
        <w:t xml:space="preserve"> w rezerwacji</w:t>
      </w:r>
    </w:p>
    <w:p w14:paraId="1EA02BD5" w14:textId="6CFC3D05" w:rsidR="00804D3A" w:rsidRPr="00E57DE2" w:rsidRDefault="00000000" w:rsidP="00E57DE2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</w:rPr>
        <w:t>Kelner wprowadza zmiany w systemie</w:t>
      </w:r>
    </w:p>
    <w:p w14:paraId="0E24B2EA" w14:textId="77777777" w:rsidR="00E57DE2" w:rsidRDefault="00000000" w:rsidP="00E57DE2">
      <w:pPr>
        <w:pStyle w:val="Akapitzlist"/>
        <w:numPr>
          <w:ilvl w:val="0"/>
          <w:numId w:val="32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3.A</w:t>
      </w:r>
      <w:r w:rsidRPr="00E57DE2">
        <w:rPr>
          <w:rFonts w:ascii="Arial" w:hAnsi="Arial"/>
        </w:rPr>
        <w:t xml:space="preserve"> odwołanie rezerwacji</w:t>
      </w:r>
    </w:p>
    <w:p w14:paraId="7EBBB9A9" w14:textId="0C1EA175" w:rsidR="00804D3A" w:rsidRPr="00E57DE2" w:rsidRDefault="00E57DE2" w:rsidP="00E57DE2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</w:rPr>
        <w:t>Kelner usuwa rezerwacje z systemu</w:t>
      </w:r>
    </w:p>
    <w:p w14:paraId="02CE8814" w14:textId="77777777" w:rsidR="00804D3A" w:rsidRDefault="00804D3A">
      <w:pPr>
        <w:tabs>
          <w:tab w:val="left" w:pos="7323"/>
        </w:tabs>
        <w:ind w:left="360"/>
        <w:rPr>
          <w:rFonts w:ascii="Arial" w:hAnsi="Arial"/>
        </w:rPr>
      </w:pPr>
    </w:p>
    <w:p w14:paraId="48471F16" w14:textId="77777777" w:rsidR="00804D3A" w:rsidRDefault="00000000">
      <w:pPr>
        <w:tabs>
          <w:tab w:val="left" w:pos="7323"/>
        </w:tabs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UC 5: Zrealizuj płatność:</w:t>
      </w:r>
    </w:p>
    <w:p w14:paraId="6B807532" w14:textId="77777777" w:rsidR="00804D3A" w:rsidRPr="002C2F5A" w:rsidRDefault="00000000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>Aktorzy:</w:t>
      </w:r>
    </w:p>
    <w:p w14:paraId="3A1CE6B7" w14:textId="77777777" w:rsidR="00804D3A" w:rsidRPr="00FE475B" w:rsidRDefault="00000000" w:rsidP="00FE475B">
      <w:pPr>
        <w:pStyle w:val="Akapitzlist"/>
        <w:numPr>
          <w:ilvl w:val="0"/>
          <w:numId w:val="21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Kelner – osoba przyjmująca płatność</w:t>
      </w:r>
    </w:p>
    <w:p w14:paraId="01CBD55F" w14:textId="77777777" w:rsidR="00804D3A" w:rsidRPr="00FE475B" w:rsidRDefault="00000000" w:rsidP="00FE475B">
      <w:pPr>
        <w:pStyle w:val="Akapitzlist"/>
        <w:numPr>
          <w:ilvl w:val="0"/>
          <w:numId w:val="21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lastRenderedPageBreak/>
        <w:t>Klient – Osoba dokonująca płatności</w:t>
      </w:r>
    </w:p>
    <w:p w14:paraId="03C55DA8" w14:textId="77777777" w:rsidR="00804D3A" w:rsidRPr="00FE475B" w:rsidRDefault="00000000" w:rsidP="00FE475B">
      <w:pPr>
        <w:pStyle w:val="Akapitzlist"/>
        <w:numPr>
          <w:ilvl w:val="0"/>
          <w:numId w:val="21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 xml:space="preserve">Operator kart płatniczych - system obsługujący transakcje kartą </w:t>
      </w:r>
    </w:p>
    <w:p w14:paraId="03C327C8" w14:textId="77777777" w:rsidR="00FE475B" w:rsidRPr="00FE475B" w:rsidRDefault="00000000" w:rsidP="00FE475B">
      <w:pPr>
        <w:pStyle w:val="Akapitzlist"/>
        <w:numPr>
          <w:ilvl w:val="0"/>
          <w:numId w:val="21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Serwis płatności internetowych - system obsługujący płatności onlin</w:t>
      </w:r>
      <w:r w:rsidR="00FE475B" w:rsidRPr="00FE475B">
        <w:rPr>
          <w:rFonts w:ascii="Arial" w:hAnsi="Arial"/>
        </w:rPr>
        <w:t>e</w:t>
      </w:r>
    </w:p>
    <w:p w14:paraId="435035ED" w14:textId="77777777" w:rsidR="00FE475B" w:rsidRDefault="00FE475B" w:rsidP="00FE475B">
      <w:p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  <w:b/>
          <w:bCs/>
          <w:i/>
          <w:iCs/>
          <w:sz w:val="28"/>
          <w:szCs w:val="28"/>
        </w:rPr>
        <w:t>Opis:</w:t>
      </w:r>
    </w:p>
    <w:p w14:paraId="5DA7B519" w14:textId="246DF6FD" w:rsidR="00804D3A" w:rsidRPr="00FE475B" w:rsidRDefault="00000000" w:rsidP="00FE475B">
      <w:pPr>
        <w:pStyle w:val="Akapitzlist"/>
        <w:numPr>
          <w:ilvl w:val="0"/>
          <w:numId w:val="34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Proces dokonania płatności za zamówienie w restauracji lub online</w:t>
      </w:r>
    </w:p>
    <w:p w14:paraId="12B410A3" w14:textId="77777777" w:rsidR="00F97EDB" w:rsidRPr="00F97EDB" w:rsidRDefault="00F97EDB" w:rsidP="00F97ED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97EDB">
        <w:rPr>
          <w:rFonts w:ascii="Arial" w:hAnsi="Arial"/>
          <w:b/>
          <w:bCs/>
          <w:i/>
          <w:iCs/>
          <w:sz w:val="28"/>
          <w:szCs w:val="28"/>
        </w:rPr>
        <w:t>Główny scenariusz:</w:t>
      </w:r>
    </w:p>
    <w:p w14:paraId="4E9C1BCC" w14:textId="5F640153" w:rsidR="00804D3A" w:rsidRPr="00CA1C24" w:rsidRDefault="00000000" w:rsidP="00CA1C24">
      <w:pPr>
        <w:pStyle w:val="Akapitzlist"/>
        <w:numPr>
          <w:ilvl w:val="0"/>
          <w:numId w:val="41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 xml:space="preserve">Klient prosi o rachunek </w:t>
      </w:r>
    </w:p>
    <w:p w14:paraId="55E344D7" w14:textId="1CAD0B7C" w:rsidR="00804D3A" w:rsidRPr="00CA1C24" w:rsidRDefault="00000000" w:rsidP="00CA1C24">
      <w:pPr>
        <w:pStyle w:val="Akapitzlist"/>
        <w:numPr>
          <w:ilvl w:val="0"/>
          <w:numId w:val="41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 xml:space="preserve">Kelner wręcza rachunek i pyta o sposób płatności </w:t>
      </w:r>
    </w:p>
    <w:p w14:paraId="0AD4BCE2" w14:textId="29E18D49" w:rsidR="00804D3A" w:rsidRPr="00CA1C24" w:rsidRDefault="00000000" w:rsidP="00CA1C24">
      <w:pPr>
        <w:pStyle w:val="Akapitzlist"/>
        <w:numPr>
          <w:ilvl w:val="0"/>
          <w:numId w:val="41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Klient dokonuje płatności gotówką, przekazuje pieniądze kelnerowi</w:t>
      </w:r>
    </w:p>
    <w:p w14:paraId="1E5ED63D" w14:textId="58541F1C" w:rsidR="00804D3A" w:rsidRPr="00CA1C24" w:rsidRDefault="00000000" w:rsidP="00CA1C24">
      <w:pPr>
        <w:pStyle w:val="Akapitzlist"/>
        <w:numPr>
          <w:ilvl w:val="0"/>
          <w:numId w:val="41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 xml:space="preserve">Kelner potwierdza płatność i wydaje paragon </w:t>
      </w:r>
    </w:p>
    <w:p w14:paraId="2427F7E3" w14:textId="77777777" w:rsidR="00F14FC0" w:rsidRPr="00F14FC0" w:rsidRDefault="00F14FC0" w:rsidP="00F14FC0">
      <w:pPr>
        <w:tabs>
          <w:tab w:val="left" w:pos="7323"/>
        </w:tabs>
        <w:rPr>
          <w:rFonts w:ascii="Arial" w:hAnsi="Arial"/>
          <w:b/>
          <w:bCs/>
          <w:sz w:val="28"/>
          <w:szCs w:val="28"/>
        </w:rPr>
      </w:pPr>
      <w:r w:rsidRPr="00F14FC0">
        <w:rPr>
          <w:rFonts w:ascii="Arial" w:hAnsi="Arial"/>
          <w:b/>
          <w:bCs/>
          <w:sz w:val="28"/>
          <w:szCs w:val="28"/>
        </w:rPr>
        <w:t>Rozszerzenia:</w:t>
      </w:r>
    </w:p>
    <w:p w14:paraId="365E40CB" w14:textId="114EDA53" w:rsidR="00804D3A" w:rsidRPr="00E57DE2" w:rsidRDefault="00000000" w:rsidP="00E57DE2">
      <w:pPr>
        <w:pStyle w:val="Akapitzlist"/>
        <w:numPr>
          <w:ilvl w:val="0"/>
          <w:numId w:val="34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1.A</w:t>
      </w:r>
      <w:r w:rsidRPr="00E57DE2">
        <w:rPr>
          <w:rFonts w:ascii="Arial" w:hAnsi="Arial"/>
        </w:rPr>
        <w:t xml:space="preserve"> Klient przez użycie strony zamawia i wybiera </w:t>
      </w:r>
      <w:r w:rsidR="00FC1D0E" w:rsidRPr="00E57DE2">
        <w:rPr>
          <w:rFonts w:ascii="Arial" w:hAnsi="Arial"/>
        </w:rPr>
        <w:t>płatność</w:t>
      </w:r>
      <w:r w:rsidRPr="00E57DE2">
        <w:rPr>
          <w:rFonts w:ascii="Arial" w:hAnsi="Arial"/>
        </w:rPr>
        <w:t xml:space="preserve"> online</w:t>
      </w:r>
    </w:p>
    <w:p w14:paraId="489591B4" w14:textId="77777777" w:rsidR="00FC1D0E" w:rsidRDefault="00000000" w:rsidP="00FC1D0E">
      <w:pPr>
        <w:pStyle w:val="Akapitzlist"/>
        <w:numPr>
          <w:ilvl w:val="0"/>
          <w:numId w:val="34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 xml:space="preserve">3.A </w:t>
      </w:r>
      <w:r w:rsidRPr="00E57DE2">
        <w:rPr>
          <w:rFonts w:ascii="Arial" w:hAnsi="Arial"/>
        </w:rPr>
        <w:t xml:space="preserve">Inne metody płatności </w:t>
      </w:r>
    </w:p>
    <w:p w14:paraId="628958E0" w14:textId="4D458843" w:rsidR="00FC1D0E" w:rsidRDefault="00FC1D0E" w:rsidP="00FC1D0E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P</w:t>
      </w:r>
      <w:r w:rsidRPr="00FC1D0E">
        <w:rPr>
          <w:rFonts w:ascii="Arial" w:hAnsi="Arial"/>
        </w:rPr>
        <w:t>łatność bezgotówkowa – kelner inicjuje płatność terminalem, operator kart płatniczych autoryzuje płatność</w:t>
      </w:r>
    </w:p>
    <w:p w14:paraId="1D5A2A31" w14:textId="55BF3E9D" w:rsidR="00804D3A" w:rsidRPr="00FC1D0E" w:rsidRDefault="00FC1D0E" w:rsidP="00FC1D0E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P</w:t>
      </w:r>
      <w:r w:rsidRPr="00FC1D0E">
        <w:rPr>
          <w:rFonts w:ascii="Arial" w:hAnsi="Arial"/>
        </w:rPr>
        <w:t>łatność online – klient realizuje płatność za pośrednictwem Serwisu płatności internetowych</w:t>
      </w:r>
    </w:p>
    <w:p w14:paraId="14D5AF2D" w14:textId="77777777" w:rsidR="00FC1D0E" w:rsidRDefault="00000000" w:rsidP="00FC1D0E">
      <w:pPr>
        <w:pStyle w:val="Akapitzlist"/>
        <w:numPr>
          <w:ilvl w:val="0"/>
          <w:numId w:val="85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4.A</w:t>
      </w:r>
      <w:r w:rsidRPr="00E57DE2">
        <w:rPr>
          <w:rFonts w:ascii="Arial" w:hAnsi="Arial"/>
        </w:rPr>
        <w:t xml:space="preserve"> Odrzucenie płatności kartą</w:t>
      </w:r>
    </w:p>
    <w:p w14:paraId="6018D415" w14:textId="74B32C58" w:rsidR="00804D3A" w:rsidRPr="00FC1D0E" w:rsidRDefault="00FC1D0E" w:rsidP="00FC1D0E">
      <w:pPr>
        <w:pStyle w:val="Akapitzlist"/>
        <w:numPr>
          <w:ilvl w:val="0"/>
          <w:numId w:val="86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</w:rPr>
        <w:t>Klient ponawia próbę, kelner może zaproponować inny sposób płatności</w:t>
      </w:r>
    </w:p>
    <w:p w14:paraId="338D0651" w14:textId="77777777" w:rsidR="00804D3A" w:rsidRPr="00E57DE2" w:rsidRDefault="00000000" w:rsidP="00E57DE2">
      <w:pPr>
        <w:pStyle w:val="Akapitzlist"/>
        <w:numPr>
          <w:ilvl w:val="0"/>
          <w:numId w:val="85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4.B</w:t>
      </w:r>
      <w:r w:rsidRPr="00E57DE2">
        <w:rPr>
          <w:rFonts w:ascii="Arial" w:hAnsi="Arial"/>
        </w:rPr>
        <w:t xml:space="preserve"> Brak paragonu</w:t>
      </w:r>
    </w:p>
    <w:p w14:paraId="44381F5A" w14:textId="18DD556A" w:rsidR="00804D3A" w:rsidRPr="00FC1D0E" w:rsidRDefault="00FC1D0E" w:rsidP="00FC1D0E">
      <w:pPr>
        <w:pStyle w:val="Akapitzlist"/>
        <w:numPr>
          <w:ilvl w:val="0"/>
          <w:numId w:val="86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</w:rPr>
        <w:t>Kelner ponownie drukuje paragonu</w:t>
      </w:r>
    </w:p>
    <w:p w14:paraId="381795F0" w14:textId="77777777" w:rsidR="00804D3A" w:rsidRPr="00FC1D0E" w:rsidRDefault="00000000" w:rsidP="00FC1D0E">
      <w:pPr>
        <w:pStyle w:val="Akapitzlist"/>
        <w:numPr>
          <w:ilvl w:val="0"/>
          <w:numId w:val="85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  <w:b/>
          <w:bCs/>
          <w:i/>
          <w:iCs/>
        </w:rPr>
        <w:t>4.C</w:t>
      </w:r>
      <w:r w:rsidRPr="00FC1D0E">
        <w:rPr>
          <w:rFonts w:ascii="Arial" w:hAnsi="Arial"/>
        </w:rPr>
        <w:t xml:space="preserve"> faktura</w:t>
      </w:r>
    </w:p>
    <w:p w14:paraId="7BDFF4A5" w14:textId="7EC53F76" w:rsidR="00804D3A" w:rsidRPr="00FC1D0E" w:rsidRDefault="00FC1D0E" w:rsidP="00FC1D0E">
      <w:pPr>
        <w:pStyle w:val="Akapitzlist"/>
        <w:numPr>
          <w:ilvl w:val="0"/>
          <w:numId w:val="86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</w:rPr>
        <w:t>Kelner zaprasza klienta do lady w celu pobraniu danych potrzebnych do faktury</w:t>
      </w:r>
    </w:p>
    <w:p w14:paraId="59B963B0" w14:textId="49142ECB" w:rsidR="00804D3A" w:rsidRPr="00FC1D0E" w:rsidRDefault="00FC1D0E" w:rsidP="00FC1D0E">
      <w:pPr>
        <w:pStyle w:val="Akapitzlist"/>
        <w:numPr>
          <w:ilvl w:val="0"/>
          <w:numId w:val="86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</w:rPr>
        <w:t>Kelner drukuje i wręcza klientowi fakturę</w:t>
      </w:r>
    </w:p>
    <w:p w14:paraId="2405DFA2" w14:textId="77777777" w:rsidR="00FC1D0E" w:rsidRDefault="00FC1D0E">
      <w:pPr>
        <w:tabs>
          <w:tab w:val="left" w:pos="7323"/>
        </w:tabs>
        <w:ind w:left="360"/>
        <w:rPr>
          <w:rFonts w:ascii="Arial" w:hAnsi="Arial"/>
        </w:rPr>
      </w:pPr>
    </w:p>
    <w:p w14:paraId="3832399E" w14:textId="77777777" w:rsidR="00804D3A" w:rsidRDefault="00000000">
      <w:pPr>
        <w:tabs>
          <w:tab w:val="left" w:pos="7323"/>
        </w:tabs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UC 6: Wystaw dowód zakupu:</w:t>
      </w:r>
    </w:p>
    <w:p w14:paraId="1D14491C" w14:textId="77777777" w:rsidR="002C2F5A" w:rsidRPr="002C2F5A" w:rsidRDefault="002C2F5A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>Aktorzy:</w:t>
      </w:r>
    </w:p>
    <w:p w14:paraId="1F2D9338" w14:textId="0259BA56" w:rsidR="00804D3A" w:rsidRPr="00FE475B" w:rsidRDefault="00000000" w:rsidP="00FE475B">
      <w:pPr>
        <w:pStyle w:val="Akapitzlist"/>
        <w:numPr>
          <w:ilvl w:val="0"/>
          <w:numId w:val="23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Kelner – osoba wystawiająca dowód zakupu</w:t>
      </w:r>
    </w:p>
    <w:p w14:paraId="65745793" w14:textId="19DFCF8A" w:rsidR="00804D3A" w:rsidRPr="00FE475B" w:rsidRDefault="00000000" w:rsidP="00FE475B">
      <w:pPr>
        <w:pStyle w:val="Akapitzlist"/>
        <w:numPr>
          <w:ilvl w:val="0"/>
          <w:numId w:val="22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Klient – osoba otrzymująca dowód zakupu</w:t>
      </w:r>
    </w:p>
    <w:p w14:paraId="4DC33AD9" w14:textId="77777777" w:rsidR="00FE475B" w:rsidRPr="002C2F5A" w:rsidRDefault="00FE475B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>Opis:</w:t>
      </w:r>
    </w:p>
    <w:p w14:paraId="1A9B5E1C" w14:textId="1B733055" w:rsidR="00804D3A" w:rsidRPr="00F97EDB" w:rsidRDefault="00000000" w:rsidP="00F97EDB">
      <w:pPr>
        <w:pStyle w:val="Akapitzlist"/>
        <w:numPr>
          <w:ilvl w:val="0"/>
          <w:numId w:val="22"/>
        </w:numPr>
        <w:tabs>
          <w:tab w:val="left" w:pos="7323"/>
        </w:tabs>
        <w:rPr>
          <w:rFonts w:ascii="Arial" w:hAnsi="Arial"/>
        </w:rPr>
      </w:pPr>
      <w:r w:rsidRPr="00F97EDB">
        <w:rPr>
          <w:rFonts w:ascii="Arial" w:hAnsi="Arial"/>
        </w:rPr>
        <w:t>Proces wystawiania paragonu lub faktury po dokonaniu płatności</w:t>
      </w:r>
    </w:p>
    <w:p w14:paraId="39697506" w14:textId="77777777" w:rsidR="00F97EDB" w:rsidRPr="00F97EDB" w:rsidRDefault="00F97EDB" w:rsidP="00F97ED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97EDB">
        <w:rPr>
          <w:rFonts w:ascii="Arial" w:hAnsi="Arial"/>
          <w:b/>
          <w:bCs/>
          <w:i/>
          <w:iCs/>
          <w:sz w:val="28"/>
          <w:szCs w:val="28"/>
        </w:rPr>
        <w:t>Główny scenariusz:</w:t>
      </w:r>
    </w:p>
    <w:p w14:paraId="6AC84E18" w14:textId="24D1FC88" w:rsidR="00804D3A" w:rsidRPr="00CA1C24" w:rsidRDefault="00000000" w:rsidP="00CA1C24">
      <w:pPr>
        <w:pStyle w:val="Akapitzlist"/>
        <w:numPr>
          <w:ilvl w:val="0"/>
          <w:numId w:val="42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Kelner kończy transakcję</w:t>
      </w:r>
    </w:p>
    <w:p w14:paraId="2168E51C" w14:textId="26D1ABAC" w:rsidR="00804D3A" w:rsidRPr="00CA1C24" w:rsidRDefault="00000000" w:rsidP="00CA1C24">
      <w:pPr>
        <w:pStyle w:val="Akapitzlist"/>
        <w:numPr>
          <w:ilvl w:val="0"/>
          <w:numId w:val="42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Kelner drukuje paragon lub wystawia fakturę</w:t>
      </w:r>
    </w:p>
    <w:p w14:paraId="65C2044A" w14:textId="54B3BD26" w:rsidR="00F14FC0" w:rsidRDefault="00000000" w:rsidP="00F14FC0">
      <w:pPr>
        <w:pStyle w:val="Akapitzlist"/>
        <w:numPr>
          <w:ilvl w:val="0"/>
          <w:numId w:val="42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lastRenderedPageBreak/>
        <w:t>Kelner przekazuje dokument klientowi</w:t>
      </w:r>
    </w:p>
    <w:p w14:paraId="6852790A" w14:textId="4F24DA06" w:rsidR="00F14FC0" w:rsidRPr="00F14FC0" w:rsidRDefault="00F14FC0" w:rsidP="00F14FC0">
      <w:pPr>
        <w:tabs>
          <w:tab w:val="left" w:pos="7323"/>
        </w:tabs>
        <w:rPr>
          <w:rFonts w:ascii="Arial" w:hAnsi="Arial"/>
        </w:rPr>
      </w:pPr>
      <w:r w:rsidRPr="00F14FC0">
        <w:rPr>
          <w:rFonts w:ascii="Arial" w:hAnsi="Arial"/>
          <w:b/>
          <w:bCs/>
          <w:sz w:val="28"/>
          <w:szCs w:val="28"/>
        </w:rPr>
        <w:t>Rozszerzenia:</w:t>
      </w:r>
    </w:p>
    <w:p w14:paraId="2E521C1C" w14:textId="7F7EAAD6" w:rsidR="00804D3A" w:rsidRPr="00FC1D0E" w:rsidRDefault="00000000" w:rsidP="00FC1D0E">
      <w:pPr>
        <w:pStyle w:val="Akapitzlist"/>
        <w:numPr>
          <w:ilvl w:val="0"/>
          <w:numId w:val="22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  <w:b/>
          <w:bCs/>
          <w:i/>
          <w:iCs/>
        </w:rPr>
        <w:t>3.A</w:t>
      </w:r>
      <w:r w:rsidR="00FC1D0E" w:rsidRPr="00FC1D0E">
        <w:rPr>
          <w:rFonts w:ascii="Arial" w:hAnsi="Arial"/>
        </w:rPr>
        <w:t xml:space="preserve"> </w:t>
      </w:r>
      <w:r w:rsidRPr="00FC1D0E">
        <w:rPr>
          <w:rFonts w:ascii="Arial" w:hAnsi="Arial"/>
        </w:rPr>
        <w:t>Klient prosi o fakturę</w:t>
      </w:r>
    </w:p>
    <w:p w14:paraId="1F0D189E" w14:textId="5C15AD6B" w:rsidR="00804D3A" w:rsidRPr="00FC1D0E" w:rsidRDefault="00000000" w:rsidP="00FC1D0E">
      <w:pPr>
        <w:pStyle w:val="Akapitzlist"/>
        <w:numPr>
          <w:ilvl w:val="0"/>
          <w:numId w:val="87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</w:rPr>
        <w:t>Kelner wystawia fakturę zamiast paragonu</w:t>
      </w:r>
    </w:p>
    <w:p w14:paraId="547632F3" w14:textId="77777777" w:rsidR="00804D3A" w:rsidRDefault="00804D3A">
      <w:pPr>
        <w:tabs>
          <w:tab w:val="left" w:pos="7323"/>
        </w:tabs>
        <w:ind w:left="360"/>
        <w:rPr>
          <w:rFonts w:ascii="Arial" w:hAnsi="Arial"/>
        </w:rPr>
      </w:pPr>
    </w:p>
    <w:p w14:paraId="558D6E0A" w14:textId="77777777" w:rsidR="00804D3A" w:rsidRDefault="00000000">
      <w:pPr>
        <w:tabs>
          <w:tab w:val="left" w:pos="7323"/>
        </w:tabs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UC 7: Przyjmij reklamację zamówienia:</w:t>
      </w:r>
    </w:p>
    <w:p w14:paraId="2E45797C" w14:textId="77777777" w:rsidR="002C2F5A" w:rsidRPr="002C2F5A" w:rsidRDefault="002C2F5A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>Aktorzy:</w:t>
      </w:r>
    </w:p>
    <w:p w14:paraId="3C47BE8A" w14:textId="2B8171F6" w:rsidR="00804D3A" w:rsidRPr="00FE475B" w:rsidRDefault="00000000" w:rsidP="00FE475B">
      <w:pPr>
        <w:pStyle w:val="Akapitzlist"/>
        <w:numPr>
          <w:ilvl w:val="0"/>
          <w:numId w:val="22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Klient – osoba zgłaszająca reklamację</w:t>
      </w:r>
    </w:p>
    <w:p w14:paraId="276581FC" w14:textId="394B0837" w:rsidR="00804D3A" w:rsidRPr="00FE475B" w:rsidRDefault="002C2F5A" w:rsidP="00FE475B">
      <w:pPr>
        <w:pStyle w:val="Akapitzlist"/>
        <w:numPr>
          <w:ilvl w:val="0"/>
          <w:numId w:val="22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Kierownik – osoba przyjmująca reklamację i podejmująca decyzję</w:t>
      </w:r>
    </w:p>
    <w:p w14:paraId="3500DCDC" w14:textId="77777777" w:rsidR="00FE475B" w:rsidRDefault="002C2F5A" w:rsidP="00FE475B">
      <w:pPr>
        <w:pStyle w:val="Akapitzlist"/>
        <w:numPr>
          <w:ilvl w:val="0"/>
          <w:numId w:val="22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Kelner – osoba prowadząca zmianę, gdy nie ma kierownika (przejmuje decyzyjność</w:t>
      </w:r>
      <w:r w:rsidR="00FE475B">
        <w:rPr>
          <w:rFonts w:ascii="Arial" w:hAnsi="Arial"/>
        </w:rPr>
        <w:t>)</w:t>
      </w:r>
    </w:p>
    <w:p w14:paraId="14434268" w14:textId="4ADA5522" w:rsidR="00FE475B" w:rsidRPr="00FE475B" w:rsidRDefault="00FE475B" w:rsidP="00FE475B">
      <w:p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  <w:b/>
          <w:bCs/>
          <w:i/>
          <w:iCs/>
          <w:sz w:val="28"/>
          <w:szCs w:val="28"/>
        </w:rPr>
        <w:t>Opis:</w:t>
      </w:r>
    </w:p>
    <w:p w14:paraId="1578AAD1" w14:textId="5601BB16" w:rsidR="00804D3A" w:rsidRPr="00F97EDB" w:rsidRDefault="00000000" w:rsidP="00F97EDB">
      <w:pPr>
        <w:pStyle w:val="Akapitzlist"/>
        <w:numPr>
          <w:ilvl w:val="0"/>
          <w:numId w:val="35"/>
        </w:numPr>
        <w:tabs>
          <w:tab w:val="left" w:pos="7323"/>
        </w:tabs>
        <w:rPr>
          <w:rFonts w:ascii="Arial" w:hAnsi="Arial"/>
        </w:rPr>
      </w:pPr>
      <w:r w:rsidRPr="00F97EDB">
        <w:rPr>
          <w:rFonts w:ascii="Arial" w:hAnsi="Arial"/>
        </w:rPr>
        <w:t>Proces zgłaszania reklamacji przez klienta i rozstrzyganie jej przez kierownika</w:t>
      </w:r>
    </w:p>
    <w:p w14:paraId="1DBB333C" w14:textId="77777777" w:rsidR="00F97EDB" w:rsidRPr="00F97EDB" w:rsidRDefault="00F97EDB" w:rsidP="00F97ED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97EDB">
        <w:rPr>
          <w:rFonts w:ascii="Arial" w:hAnsi="Arial"/>
          <w:b/>
          <w:bCs/>
          <w:i/>
          <w:iCs/>
          <w:sz w:val="28"/>
          <w:szCs w:val="28"/>
        </w:rPr>
        <w:t>Główny scenariusz:</w:t>
      </w:r>
    </w:p>
    <w:p w14:paraId="66696D81" w14:textId="6F09AB9D" w:rsidR="00804D3A" w:rsidRPr="00CA1C24" w:rsidRDefault="00000000" w:rsidP="00CA1C24">
      <w:pPr>
        <w:pStyle w:val="Akapitzlist"/>
        <w:numPr>
          <w:ilvl w:val="0"/>
          <w:numId w:val="45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Klie</w:t>
      </w:r>
      <w:r w:rsidR="00CA1C24" w:rsidRPr="00CA1C24">
        <w:rPr>
          <w:rFonts w:ascii="Arial" w:hAnsi="Arial"/>
        </w:rPr>
        <w:t>n</w:t>
      </w:r>
      <w:r w:rsidRPr="00CA1C24">
        <w:rPr>
          <w:rFonts w:ascii="Arial" w:hAnsi="Arial"/>
        </w:rPr>
        <w:t>t zgłasza reklamację dotyczącą zamówienia</w:t>
      </w:r>
    </w:p>
    <w:p w14:paraId="759AC946" w14:textId="3D06C479" w:rsidR="00804D3A" w:rsidRPr="00CA1C24" w:rsidRDefault="00000000" w:rsidP="00CA1C24">
      <w:pPr>
        <w:pStyle w:val="Akapitzlist"/>
        <w:numPr>
          <w:ilvl w:val="0"/>
          <w:numId w:val="45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Kierownik zbiera informacje o reklamacji (np. niezgodność z zamówieniem, wada jakościowa)</w:t>
      </w:r>
    </w:p>
    <w:p w14:paraId="4E287359" w14:textId="520B3157" w:rsidR="00804D3A" w:rsidRPr="00CA1C24" w:rsidRDefault="00000000" w:rsidP="00CA1C24">
      <w:pPr>
        <w:pStyle w:val="Akapitzlist"/>
        <w:numPr>
          <w:ilvl w:val="0"/>
          <w:numId w:val="45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Kierownik podejmuje decyzję o wymianie lub korekcie zamówienia</w:t>
      </w:r>
    </w:p>
    <w:p w14:paraId="25E53689" w14:textId="77777777" w:rsidR="00F14FC0" w:rsidRDefault="00000000" w:rsidP="00F14FC0">
      <w:pPr>
        <w:pStyle w:val="Akapitzlist"/>
        <w:numPr>
          <w:ilvl w:val="0"/>
          <w:numId w:val="45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Kierownik informuje kuchnię o rozwiązaniu reklamacji</w:t>
      </w:r>
    </w:p>
    <w:p w14:paraId="53CCF5A7" w14:textId="6476353C" w:rsidR="00F14FC0" w:rsidRPr="00F14FC0" w:rsidRDefault="00F14FC0" w:rsidP="00F14FC0">
      <w:pPr>
        <w:tabs>
          <w:tab w:val="left" w:pos="7323"/>
        </w:tabs>
        <w:rPr>
          <w:rFonts w:ascii="Arial" w:hAnsi="Arial"/>
        </w:rPr>
      </w:pPr>
      <w:r w:rsidRPr="00F14FC0">
        <w:rPr>
          <w:rFonts w:ascii="Arial" w:hAnsi="Arial"/>
          <w:b/>
          <w:bCs/>
          <w:sz w:val="28"/>
          <w:szCs w:val="28"/>
        </w:rPr>
        <w:t>Rozszerzenia:</w:t>
      </w:r>
    </w:p>
    <w:p w14:paraId="39D52A27" w14:textId="77777777" w:rsidR="00E57DE2" w:rsidRDefault="00000000" w:rsidP="00E57DE2">
      <w:pPr>
        <w:pStyle w:val="Akapitzlist"/>
        <w:numPr>
          <w:ilvl w:val="0"/>
          <w:numId w:val="35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2.A</w:t>
      </w:r>
      <w:r w:rsidRPr="00E57DE2">
        <w:rPr>
          <w:rFonts w:ascii="Arial" w:hAnsi="Arial"/>
        </w:rPr>
        <w:t xml:space="preserve"> Zamiast kierownika robi to kelner</w:t>
      </w:r>
    </w:p>
    <w:p w14:paraId="1F7B0778" w14:textId="77777777" w:rsidR="00E57DE2" w:rsidRDefault="00000000" w:rsidP="00E57DE2">
      <w:pPr>
        <w:pStyle w:val="Akapitzlist"/>
        <w:numPr>
          <w:ilvl w:val="0"/>
          <w:numId w:val="35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 xml:space="preserve">3.A </w:t>
      </w:r>
      <w:r w:rsidRPr="00E57DE2">
        <w:rPr>
          <w:rFonts w:ascii="Arial" w:hAnsi="Arial"/>
        </w:rPr>
        <w:t>Zamiast kierownika robi to kelner</w:t>
      </w:r>
    </w:p>
    <w:p w14:paraId="4A07D6BC" w14:textId="6BD7136F" w:rsidR="00804D3A" w:rsidRPr="00E57DE2" w:rsidRDefault="00000000" w:rsidP="00E57DE2">
      <w:pPr>
        <w:pStyle w:val="Akapitzlist"/>
        <w:numPr>
          <w:ilvl w:val="0"/>
          <w:numId w:val="35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3.B</w:t>
      </w:r>
      <w:r w:rsidR="00E57DE2" w:rsidRPr="00E57DE2">
        <w:rPr>
          <w:rFonts w:ascii="Arial" w:hAnsi="Arial"/>
        </w:rPr>
        <w:t xml:space="preserve"> </w:t>
      </w:r>
      <w:r w:rsidRPr="00E57DE2">
        <w:rPr>
          <w:rFonts w:ascii="Arial" w:hAnsi="Arial"/>
        </w:rPr>
        <w:t>Klient żąda zwrotu pieniędzy</w:t>
      </w:r>
    </w:p>
    <w:p w14:paraId="29C5C590" w14:textId="4DDA5501" w:rsidR="00804D3A" w:rsidRPr="00E57DE2" w:rsidRDefault="00000000" w:rsidP="00E57DE2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</w:rPr>
        <w:t>Kierownik lub Kelner przeprowadza procedurę zwrotu pieniędzy lub zaproponowanie zadośćuczynienia</w:t>
      </w:r>
    </w:p>
    <w:p w14:paraId="2338E1EE" w14:textId="77777777" w:rsidR="00804D3A" w:rsidRPr="00E57DE2" w:rsidRDefault="00000000" w:rsidP="00E57DE2">
      <w:pPr>
        <w:pStyle w:val="Akapitzlist"/>
        <w:numPr>
          <w:ilvl w:val="0"/>
          <w:numId w:val="84"/>
        </w:numPr>
        <w:tabs>
          <w:tab w:val="left" w:pos="7323"/>
        </w:tabs>
        <w:rPr>
          <w:rFonts w:ascii="Arial" w:hAnsi="Arial"/>
        </w:rPr>
      </w:pPr>
      <w:r w:rsidRPr="00E57DE2">
        <w:rPr>
          <w:rFonts w:ascii="Arial" w:hAnsi="Arial"/>
          <w:b/>
          <w:bCs/>
          <w:i/>
          <w:iCs/>
        </w:rPr>
        <w:t>4.A</w:t>
      </w:r>
      <w:r w:rsidRPr="00E57DE2">
        <w:rPr>
          <w:rFonts w:ascii="Arial" w:hAnsi="Arial"/>
        </w:rPr>
        <w:t xml:space="preserve"> Zamiast kierownika robi to kelner</w:t>
      </w:r>
    </w:p>
    <w:p w14:paraId="58403F47" w14:textId="77777777" w:rsidR="00804D3A" w:rsidRDefault="00804D3A">
      <w:pPr>
        <w:tabs>
          <w:tab w:val="left" w:pos="7323"/>
        </w:tabs>
        <w:ind w:left="360"/>
        <w:rPr>
          <w:rFonts w:ascii="Arial" w:hAnsi="Arial"/>
        </w:rPr>
      </w:pPr>
    </w:p>
    <w:p w14:paraId="33C85C23" w14:textId="77777777" w:rsidR="00804D3A" w:rsidRDefault="00000000">
      <w:pPr>
        <w:tabs>
          <w:tab w:val="left" w:pos="7323"/>
        </w:tabs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UC 8: Przyjmij kontrolę sanitarną i BHP:</w:t>
      </w:r>
    </w:p>
    <w:p w14:paraId="6F84E4DA" w14:textId="77777777" w:rsidR="00FE475B" w:rsidRDefault="002C2F5A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>Aktorzy:</w:t>
      </w:r>
    </w:p>
    <w:p w14:paraId="57DD34A1" w14:textId="3AAF3B5B" w:rsidR="00804D3A" w:rsidRPr="00FE475B" w:rsidRDefault="002C2F5A" w:rsidP="00FE475B">
      <w:pPr>
        <w:pStyle w:val="Akapitzlist"/>
        <w:numPr>
          <w:ilvl w:val="0"/>
          <w:numId w:val="24"/>
        </w:num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E475B">
        <w:rPr>
          <w:rFonts w:ascii="Arial" w:hAnsi="Arial"/>
        </w:rPr>
        <w:t>Inspektor BHP i Sanepid – osoby przeprowadzające kontrolę</w:t>
      </w:r>
    </w:p>
    <w:p w14:paraId="558FBE47" w14:textId="6A689D9E" w:rsidR="00C10B6D" w:rsidRPr="00C10B6D" w:rsidRDefault="00000000" w:rsidP="00C10B6D">
      <w:pPr>
        <w:pStyle w:val="Akapitzlist"/>
        <w:numPr>
          <w:ilvl w:val="0"/>
          <w:numId w:val="24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Kierownik – osoba współpracująca z inspektorami</w:t>
      </w:r>
    </w:p>
    <w:p w14:paraId="41DF6373" w14:textId="77777777" w:rsidR="00FE475B" w:rsidRPr="002C2F5A" w:rsidRDefault="00FE475B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>Opis:</w:t>
      </w:r>
    </w:p>
    <w:p w14:paraId="1A859150" w14:textId="1A29F0A5" w:rsidR="00804D3A" w:rsidRPr="00F97EDB" w:rsidRDefault="00000000" w:rsidP="00F97EDB">
      <w:pPr>
        <w:pStyle w:val="Akapitzlist"/>
        <w:numPr>
          <w:ilvl w:val="0"/>
          <w:numId w:val="36"/>
        </w:numPr>
        <w:tabs>
          <w:tab w:val="left" w:pos="7323"/>
        </w:tabs>
        <w:rPr>
          <w:rFonts w:ascii="Arial" w:hAnsi="Arial"/>
        </w:rPr>
      </w:pPr>
      <w:r w:rsidRPr="00F97EDB">
        <w:rPr>
          <w:rFonts w:ascii="Arial" w:hAnsi="Arial"/>
        </w:rPr>
        <w:lastRenderedPageBreak/>
        <w:t>Proces przeprowadzania kontroli sanitarnej i BHP w restauracji</w:t>
      </w:r>
    </w:p>
    <w:p w14:paraId="31A94649" w14:textId="77777777" w:rsidR="00F97EDB" w:rsidRPr="00F97EDB" w:rsidRDefault="00F97EDB" w:rsidP="00F97ED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97EDB">
        <w:rPr>
          <w:rFonts w:ascii="Arial" w:hAnsi="Arial"/>
          <w:b/>
          <w:bCs/>
          <w:i/>
          <w:iCs/>
          <w:sz w:val="28"/>
          <w:szCs w:val="28"/>
        </w:rPr>
        <w:t>Główny scenariusz:</w:t>
      </w:r>
    </w:p>
    <w:p w14:paraId="3B47C741" w14:textId="3C5760F9" w:rsidR="00804D3A" w:rsidRPr="00CA1C24" w:rsidRDefault="00000000" w:rsidP="00CA1C24">
      <w:pPr>
        <w:pStyle w:val="Akapitzlist"/>
        <w:numPr>
          <w:ilvl w:val="0"/>
          <w:numId w:val="47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Inspektor BHP i Sanepid przychodzą do restauracji</w:t>
      </w:r>
    </w:p>
    <w:p w14:paraId="4BB3D6EA" w14:textId="7F300C17" w:rsidR="00804D3A" w:rsidRPr="00CA1C24" w:rsidRDefault="00000000" w:rsidP="00CA1C24">
      <w:pPr>
        <w:pStyle w:val="Akapitzlist"/>
        <w:numPr>
          <w:ilvl w:val="0"/>
          <w:numId w:val="47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Kierownik udostępnia dokumentację i przeprowadza inspektorów przez restaurację</w:t>
      </w:r>
    </w:p>
    <w:p w14:paraId="4D48A1BA" w14:textId="714CD42D" w:rsidR="00804D3A" w:rsidRPr="00CA1C24" w:rsidRDefault="00000000" w:rsidP="00CA1C24">
      <w:pPr>
        <w:pStyle w:val="Akapitzlist"/>
        <w:numPr>
          <w:ilvl w:val="0"/>
          <w:numId w:val="47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Inspektorzy przeprowadzają kontrolę</w:t>
      </w:r>
    </w:p>
    <w:p w14:paraId="767B796C" w14:textId="77777777" w:rsidR="00F14FC0" w:rsidRDefault="00000000" w:rsidP="00F14FC0">
      <w:pPr>
        <w:pStyle w:val="Akapitzlist"/>
        <w:numPr>
          <w:ilvl w:val="0"/>
          <w:numId w:val="47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Inspektorzy sporządzają raport z wynikami kontroli</w:t>
      </w:r>
    </w:p>
    <w:p w14:paraId="557FA65B" w14:textId="427DFDB9" w:rsidR="00F14FC0" w:rsidRPr="00F14FC0" w:rsidRDefault="00F14FC0" w:rsidP="00F14FC0">
      <w:pPr>
        <w:tabs>
          <w:tab w:val="left" w:pos="7323"/>
        </w:tabs>
        <w:rPr>
          <w:rFonts w:ascii="Arial" w:hAnsi="Arial"/>
        </w:rPr>
      </w:pPr>
      <w:r w:rsidRPr="00F14FC0">
        <w:rPr>
          <w:rFonts w:ascii="Arial" w:hAnsi="Arial"/>
          <w:b/>
          <w:bCs/>
          <w:sz w:val="28"/>
          <w:szCs w:val="28"/>
        </w:rPr>
        <w:t>Rozszerzenia:</w:t>
      </w:r>
    </w:p>
    <w:p w14:paraId="5E858AE0" w14:textId="1A0924D7" w:rsidR="00804D3A" w:rsidRPr="00FC1D0E" w:rsidRDefault="00000000" w:rsidP="00FC1D0E">
      <w:pPr>
        <w:pStyle w:val="Akapitzlist"/>
        <w:numPr>
          <w:ilvl w:val="0"/>
          <w:numId w:val="36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  <w:b/>
          <w:bCs/>
          <w:i/>
          <w:iCs/>
        </w:rPr>
        <w:t>3.A</w:t>
      </w:r>
      <w:r w:rsidR="00FC1D0E" w:rsidRPr="00FC1D0E">
        <w:rPr>
          <w:rFonts w:ascii="Arial" w:hAnsi="Arial"/>
        </w:rPr>
        <w:t xml:space="preserve"> </w:t>
      </w:r>
      <w:r w:rsidRPr="00FC1D0E">
        <w:rPr>
          <w:rFonts w:ascii="Arial" w:hAnsi="Arial"/>
        </w:rPr>
        <w:t>Zidentyfikowane nieprawidłowości</w:t>
      </w:r>
    </w:p>
    <w:p w14:paraId="442DADA8" w14:textId="4A96E62D" w:rsidR="00804D3A" w:rsidRPr="00FC1D0E" w:rsidRDefault="00000000" w:rsidP="00FC1D0E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</w:rPr>
        <w:t>Kierownik podejmuje działania naprawcze na podstawie raportu</w:t>
      </w:r>
    </w:p>
    <w:p w14:paraId="276BF0A8" w14:textId="77777777" w:rsidR="00804D3A" w:rsidRDefault="00804D3A">
      <w:pPr>
        <w:tabs>
          <w:tab w:val="left" w:pos="7323"/>
        </w:tabs>
        <w:ind w:left="360"/>
        <w:rPr>
          <w:rFonts w:ascii="Arial" w:hAnsi="Arial"/>
        </w:rPr>
      </w:pPr>
    </w:p>
    <w:p w14:paraId="72FC22B6" w14:textId="77777777" w:rsidR="00804D3A" w:rsidRDefault="00000000">
      <w:pPr>
        <w:tabs>
          <w:tab w:val="left" w:pos="7323"/>
        </w:tabs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UC 9: Stwórz menu:</w:t>
      </w:r>
    </w:p>
    <w:p w14:paraId="0461BD91" w14:textId="77777777" w:rsidR="002C2F5A" w:rsidRPr="002C2F5A" w:rsidRDefault="002C2F5A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>Aktorzy:</w:t>
      </w:r>
    </w:p>
    <w:p w14:paraId="3DC20073" w14:textId="77777777" w:rsidR="00804D3A" w:rsidRPr="00FE475B" w:rsidRDefault="00000000" w:rsidP="00FE475B">
      <w:pPr>
        <w:pStyle w:val="Akapitzlist"/>
        <w:numPr>
          <w:ilvl w:val="0"/>
          <w:numId w:val="27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Szef kuchni – osoba odpowiedzialna za przygotowanie i aktualizację menu</w:t>
      </w:r>
    </w:p>
    <w:p w14:paraId="56981F48" w14:textId="3112D16B" w:rsidR="00804D3A" w:rsidRPr="00FE475B" w:rsidRDefault="00000000" w:rsidP="00FE475B">
      <w:pPr>
        <w:pStyle w:val="Akapitzlist"/>
        <w:numPr>
          <w:ilvl w:val="0"/>
          <w:numId w:val="26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Kierownik – osoba współpracująca z szefem kuchni</w:t>
      </w:r>
    </w:p>
    <w:p w14:paraId="24F4EF64" w14:textId="77777777" w:rsidR="00804D3A" w:rsidRPr="00FE475B" w:rsidRDefault="00000000" w:rsidP="00FE475B">
      <w:pPr>
        <w:pStyle w:val="Akapitzlist"/>
        <w:numPr>
          <w:ilvl w:val="0"/>
          <w:numId w:val="25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Właściciel – osoba zatwierdzająca propozycje menu sezonowego</w:t>
      </w:r>
    </w:p>
    <w:p w14:paraId="52021CCA" w14:textId="77777777" w:rsidR="00FE475B" w:rsidRPr="00FE475B" w:rsidRDefault="00FE475B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E475B">
        <w:rPr>
          <w:rFonts w:ascii="Arial" w:hAnsi="Arial"/>
          <w:b/>
          <w:bCs/>
          <w:i/>
          <w:iCs/>
          <w:sz w:val="28"/>
          <w:szCs w:val="28"/>
        </w:rPr>
        <w:t>Opis:</w:t>
      </w:r>
    </w:p>
    <w:p w14:paraId="3AB781D8" w14:textId="7F4521AD" w:rsidR="00804D3A" w:rsidRPr="00F97EDB" w:rsidRDefault="00000000" w:rsidP="00F97EDB">
      <w:pPr>
        <w:pStyle w:val="Akapitzlist"/>
        <w:numPr>
          <w:ilvl w:val="0"/>
          <w:numId w:val="25"/>
        </w:numPr>
        <w:tabs>
          <w:tab w:val="left" w:pos="7323"/>
        </w:tabs>
        <w:rPr>
          <w:rFonts w:ascii="Arial" w:hAnsi="Arial"/>
        </w:rPr>
      </w:pPr>
      <w:r w:rsidRPr="00F97EDB">
        <w:rPr>
          <w:rFonts w:ascii="Arial" w:hAnsi="Arial"/>
        </w:rPr>
        <w:t>Proces tworzenia i aktualizacji menu w restauracji</w:t>
      </w:r>
    </w:p>
    <w:p w14:paraId="472414B7" w14:textId="77777777" w:rsidR="00F97EDB" w:rsidRPr="00F97EDB" w:rsidRDefault="00F97EDB" w:rsidP="00F97ED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97EDB">
        <w:rPr>
          <w:rFonts w:ascii="Arial" w:hAnsi="Arial"/>
          <w:b/>
          <w:bCs/>
          <w:i/>
          <w:iCs/>
          <w:sz w:val="28"/>
          <w:szCs w:val="28"/>
        </w:rPr>
        <w:t>Główny scenariusz:</w:t>
      </w:r>
    </w:p>
    <w:p w14:paraId="02F3B737" w14:textId="1749E4B3" w:rsidR="00804D3A" w:rsidRPr="00CA1C24" w:rsidRDefault="00000000" w:rsidP="00CA1C24">
      <w:pPr>
        <w:pStyle w:val="Akapitzlist"/>
        <w:numPr>
          <w:ilvl w:val="0"/>
          <w:numId w:val="49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Szef kuchni analizuje dostępne składniki oraz sezonowe produkty</w:t>
      </w:r>
    </w:p>
    <w:p w14:paraId="5AC85899" w14:textId="47DEAD05" w:rsidR="00804D3A" w:rsidRPr="00CA1C24" w:rsidRDefault="00000000" w:rsidP="00CA1C24">
      <w:pPr>
        <w:pStyle w:val="Akapitzlist"/>
        <w:numPr>
          <w:ilvl w:val="0"/>
          <w:numId w:val="49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Szef kuchni ocenia popularność dań i zapotrzebowanie klientów</w:t>
      </w:r>
    </w:p>
    <w:p w14:paraId="52FBD873" w14:textId="299157B6" w:rsidR="00804D3A" w:rsidRPr="00CA1C24" w:rsidRDefault="00000000" w:rsidP="00CA1C24">
      <w:pPr>
        <w:pStyle w:val="Akapitzlist"/>
        <w:numPr>
          <w:ilvl w:val="0"/>
          <w:numId w:val="49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Szef kuchni z kierownikiem tworzą propozycję nowych dań</w:t>
      </w:r>
    </w:p>
    <w:p w14:paraId="22AB8FB7" w14:textId="1FD7818A" w:rsidR="00804D3A" w:rsidRPr="00CA1C24" w:rsidRDefault="00000000" w:rsidP="00CA1C24">
      <w:pPr>
        <w:pStyle w:val="Akapitzlist"/>
        <w:numPr>
          <w:ilvl w:val="0"/>
          <w:numId w:val="49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Szef kuchni wraz z kierownikiem konsultują propozycję z właścicielem restauracji</w:t>
      </w:r>
    </w:p>
    <w:p w14:paraId="2AB53473" w14:textId="1EE705D5" w:rsidR="00804D3A" w:rsidRPr="00CA1C24" w:rsidRDefault="00000000" w:rsidP="00CA1C24">
      <w:pPr>
        <w:pStyle w:val="Akapitzlist"/>
        <w:numPr>
          <w:ilvl w:val="0"/>
          <w:numId w:val="49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kierownik finalizuje menu i przekazuje je do druku oraz publikacji online</w:t>
      </w:r>
    </w:p>
    <w:p w14:paraId="4D1DAF45" w14:textId="77777777" w:rsidR="00F14FC0" w:rsidRPr="00F14FC0" w:rsidRDefault="00F14FC0" w:rsidP="00F14FC0">
      <w:pPr>
        <w:tabs>
          <w:tab w:val="left" w:pos="7323"/>
        </w:tabs>
        <w:rPr>
          <w:rFonts w:ascii="Arial" w:hAnsi="Arial"/>
          <w:b/>
          <w:bCs/>
          <w:sz w:val="28"/>
          <w:szCs w:val="28"/>
        </w:rPr>
      </w:pPr>
      <w:r w:rsidRPr="00F14FC0">
        <w:rPr>
          <w:rFonts w:ascii="Arial" w:hAnsi="Arial"/>
          <w:b/>
          <w:bCs/>
          <w:sz w:val="28"/>
          <w:szCs w:val="28"/>
        </w:rPr>
        <w:t>Rozszerzenia:</w:t>
      </w:r>
    </w:p>
    <w:p w14:paraId="71906CDA" w14:textId="5447E5AB" w:rsidR="00FC1D0E" w:rsidRDefault="00000000" w:rsidP="00FC1D0E">
      <w:pPr>
        <w:pStyle w:val="Akapitzlist"/>
        <w:numPr>
          <w:ilvl w:val="0"/>
          <w:numId w:val="25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  <w:b/>
          <w:bCs/>
          <w:i/>
          <w:iCs/>
        </w:rPr>
        <w:t>4.A</w:t>
      </w:r>
      <w:r w:rsidRPr="00FC1D0E">
        <w:rPr>
          <w:rFonts w:ascii="Arial" w:hAnsi="Arial"/>
        </w:rPr>
        <w:t xml:space="preserve"> Nowe menu nie spełnia oczekiwań właściciela</w:t>
      </w:r>
    </w:p>
    <w:p w14:paraId="00B50D07" w14:textId="6542B141" w:rsidR="00804D3A" w:rsidRPr="00FC1D0E" w:rsidRDefault="00000000" w:rsidP="00FC1D0E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</w:rPr>
        <w:t>Szef kuchni i kierownik modyfikują menu</w:t>
      </w:r>
    </w:p>
    <w:p w14:paraId="3CC169A9" w14:textId="77777777" w:rsidR="00804D3A" w:rsidRDefault="00804D3A">
      <w:pPr>
        <w:tabs>
          <w:tab w:val="left" w:pos="7323"/>
        </w:tabs>
        <w:ind w:left="360"/>
        <w:rPr>
          <w:rFonts w:ascii="Arial" w:hAnsi="Arial"/>
        </w:rPr>
      </w:pPr>
    </w:p>
    <w:p w14:paraId="62FF4100" w14:textId="77777777" w:rsidR="00804D3A" w:rsidRDefault="00000000">
      <w:pPr>
        <w:tabs>
          <w:tab w:val="left" w:pos="7323"/>
        </w:tabs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UC 10: Rozlicz działalność:</w:t>
      </w:r>
    </w:p>
    <w:p w14:paraId="34B208FE" w14:textId="77777777" w:rsidR="002C2F5A" w:rsidRPr="002C2F5A" w:rsidRDefault="002C2F5A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>Aktorzy:</w:t>
      </w:r>
    </w:p>
    <w:p w14:paraId="053B1359" w14:textId="77777777" w:rsidR="00804D3A" w:rsidRPr="00FE475B" w:rsidRDefault="00000000" w:rsidP="00FE475B">
      <w:pPr>
        <w:pStyle w:val="Akapitzlist"/>
        <w:numPr>
          <w:ilvl w:val="0"/>
          <w:numId w:val="25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Księgowy – osoba odpowiedzialna za prowadzenie finansów restauracji</w:t>
      </w:r>
    </w:p>
    <w:p w14:paraId="616A201B" w14:textId="77777777" w:rsidR="00FE475B" w:rsidRPr="00FE475B" w:rsidRDefault="00FE475B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E475B">
        <w:rPr>
          <w:rFonts w:ascii="Arial" w:hAnsi="Arial"/>
          <w:b/>
          <w:bCs/>
          <w:i/>
          <w:iCs/>
          <w:sz w:val="28"/>
          <w:szCs w:val="28"/>
        </w:rPr>
        <w:lastRenderedPageBreak/>
        <w:t>Opis:</w:t>
      </w:r>
    </w:p>
    <w:p w14:paraId="0F27C188" w14:textId="1DDF3E38" w:rsidR="00804D3A" w:rsidRPr="00F97EDB" w:rsidRDefault="00000000" w:rsidP="00F97EDB">
      <w:pPr>
        <w:pStyle w:val="Akapitzlist"/>
        <w:numPr>
          <w:ilvl w:val="0"/>
          <w:numId w:val="25"/>
        </w:numPr>
        <w:tabs>
          <w:tab w:val="left" w:pos="7323"/>
        </w:tabs>
        <w:rPr>
          <w:rFonts w:ascii="Arial" w:hAnsi="Arial"/>
        </w:rPr>
      </w:pPr>
      <w:r w:rsidRPr="00F97EDB">
        <w:rPr>
          <w:rFonts w:ascii="Arial" w:hAnsi="Arial"/>
        </w:rPr>
        <w:t>Proces sporządzania raportów finansowych, rozliczania podatków i przygotowywania zestawień dla Urzędu</w:t>
      </w:r>
      <w:r w:rsidR="00F97EDB">
        <w:rPr>
          <w:rFonts w:ascii="Arial" w:hAnsi="Arial"/>
        </w:rPr>
        <w:t xml:space="preserve"> </w:t>
      </w:r>
      <w:r w:rsidRPr="00F97EDB">
        <w:rPr>
          <w:rFonts w:ascii="Arial" w:hAnsi="Arial"/>
        </w:rPr>
        <w:t>Skarbowego</w:t>
      </w:r>
    </w:p>
    <w:p w14:paraId="1862B739" w14:textId="77777777" w:rsidR="00F97EDB" w:rsidRPr="00F97EDB" w:rsidRDefault="00F97EDB" w:rsidP="00F97ED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97EDB">
        <w:rPr>
          <w:rFonts w:ascii="Arial" w:hAnsi="Arial"/>
          <w:b/>
          <w:bCs/>
          <w:i/>
          <w:iCs/>
          <w:sz w:val="28"/>
          <w:szCs w:val="28"/>
        </w:rPr>
        <w:t>Główny scenariusz:</w:t>
      </w:r>
    </w:p>
    <w:p w14:paraId="1C93EBA6" w14:textId="1355B2DE" w:rsidR="00804D3A" w:rsidRPr="00CA1C24" w:rsidRDefault="00000000" w:rsidP="00CA1C24">
      <w:pPr>
        <w:pStyle w:val="Akapitzlist"/>
        <w:numPr>
          <w:ilvl w:val="0"/>
          <w:numId w:val="51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Księgowy zbiera dane finansowe z systemu sprzedaży</w:t>
      </w:r>
    </w:p>
    <w:p w14:paraId="71C3FFE4" w14:textId="59BBA439" w:rsidR="00804D3A" w:rsidRPr="00CA1C24" w:rsidRDefault="00000000" w:rsidP="00CA1C24">
      <w:pPr>
        <w:pStyle w:val="Akapitzlist"/>
        <w:numPr>
          <w:ilvl w:val="0"/>
          <w:numId w:val="51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Księgowy przygotowuje raporty miesięczne i kwartalne</w:t>
      </w:r>
    </w:p>
    <w:p w14:paraId="073CD4B4" w14:textId="02C9D0A3" w:rsidR="00804D3A" w:rsidRPr="00CA1C24" w:rsidRDefault="00000000" w:rsidP="00CA1C24">
      <w:pPr>
        <w:pStyle w:val="Akapitzlist"/>
        <w:numPr>
          <w:ilvl w:val="0"/>
          <w:numId w:val="51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Księgowy analizuje koszty i przychody</w:t>
      </w:r>
    </w:p>
    <w:p w14:paraId="43B8AF11" w14:textId="16EC501B" w:rsidR="00804D3A" w:rsidRPr="00CA1C24" w:rsidRDefault="00000000" w:rsidP="00CA1C24">
      <w:pPr>
        <w:pStyle w:val="Akapitzlist"/>
        <w:numPr>
          <w:ilvl w:val="0"/>
          <w:numId w:val="51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Księgowy oblicza należne podatki i sporządza deklaracje</w:t>
      </w:r>
    </w:p>
    <w:p w14:paraId="1F21096D" w14:textId="6E7B9ABE" w:rsidR="00804D3A" w:rsidRPr="00CA1C24" w:rsidRDefault="00000000" w:rsidP="00CA1C24">
      <w:pPr>
        <w:pStyle w:val="Akapitzlist"/>
        <w:numPr>
          <w:ilvl w:val="0"/>
          <w:numId w:val="51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Księgowy przekazuje zestawienia właścicielowi oraz składa deklaracje do Urzędu Skarbowego</w:t>
      </w:r>
    </w:p>
    <w:p w14:paraId="5DEFE7A6" w14:textId="77777777" w:rsidR="00F14FC0" w:rsidRPr="00F14FC0" w:rsidRDefault="00F14FC0" w:rsidP="00F14FC0">
      <w:pPr>
        <w:tabs>
          <w:tab w:val="left" w:pos="7323"/>
        </w:tabs>
        <w:rPr>
          <w:rFonts w:ascii="Arial" w:hAnsi="Arial"/>
          <w:b/>
          <w:bCs/>
          <w:sz w:val="28"/>
          <w:szCs w:val="28"/>
        </w:rPr>
      </w:pPr>
      <w:r w:rsidRPr="00F14FC0">
        <w:rPr>
          <w:rFonts w:ascii="Arial" w:hAnsi="Arial"/>
          <w:b/>
          <w:bCs/>
          <w:sz w:val="28"/>
          <w:szCs w:val="28"/>
        </w:rPr>
        <w:t>Rozszerzenia:</w:t>
      </w:r>
    </w:p>
    <w:p w14:paraId="52C89B12" w14:textId="0B96EB85" w:rsidR="00804D3A" w:rsidRPr="00FC1D0E" w:rsidRDefault="00000000" w:rsidP="00FC1D0E">
      <w:pPr>
        <w:pStyle w:val="Akapitzlist"/>
        <w:numPr>
          <w:ilvl w:val="0"/>
          <w:numId w:val="25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  <w:b/>
          <w:bCs/>
          <w:i/>
          <w:iCs/>
        </w:rPr>
        <w:t>3.A</w:t>
      </w:r>
      <w:r w:rsidRPr="00FC1D0E">
        <w:rPr>
          <w:rFonts w:ascii="Arial" w:hAnsi="Arial"/>
        </w:rPr>
        <w:t xml:space="preserve"> Brak kompletnej dokumentacji</w:t>
      </w:r>
    </w:p>
    <w:p w14:paraId="74F1D515" w14:textId="1D1B9510" w:rsidR="00804D3A" w:rsidRPr="00FC1D0E" w:rsidRDefault="00000000" w:rsidP="00FC1D0E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</w:rPr>
        <w:t>Księgowy kontaktuje się z kierownikiem</w:t>
      </w:r>
    </w:p>
    <w:p w14:paraId="6D4F9546" w14:textId="77777777" w:rsidR="00FC1D0E" w:rsidRDefault="00000000" w:rsidP="00FC1D0E">
      <w:pPr>
        <w:pStyle w:val="Akapitzlist"/>
        <w:numPr>
          <w:ilvl w:val="0"/>
          <w:numId w:val="25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  <w:b/>
          <w:bCs/>
          <w:i/>
          <w:iCs/>
        </w:rPr>
        <w:t>4.A</w:t>
      </w:r>
      <w:r w:rsidRPr="00FC1D0E">
        <w:rPr>
          <w:rFonts w:ascii="Arial" w:hAnsi="Arial"/>
        </w:rPr>
        <w:t xml:space="preserve"> Błąd w wyliczeniach</w:t>
      </w:r>
    </w:p>
    <w:p w14:paraId="19F4AA39" w14:textId="02074E32" w:rsidR="00804D3A" w:rsidRPr="00FC1D0E" w:rsidRDefault="00000000" w:rsidP="00FC1D0E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</w:rPr>
        <w:t>Księgowy koryguje raport</w:t>
      </w:r>
    </w:p>
    <w:p w14:paraId="5A32FB89" w14:textId="77777777" w:rsidR="00804D3A" w:rsidRDefault="00804D3A">
      <w:pPr>
        <w:tabs>
          <w:tab w:val="left" w:pos="7323"/>
        </w:tabs>
        <w:ind w:left="360"/>
        <w:rPr>
          <w:rFonts w:ascii="Arial" w:hAnsi="Arial"/>
        </w:rPr>
      </w:pPr>
    </w:p>
    <w:p w14:paraId="70E8A4C3" w14:textId="77777777" w:rsidR="00804D3A" w:rsidRDefault="00000000">
      <w:pPr>
        <w:tabs>
          <w:tab w:val="left" w:pos="7323"/>
        </w:tabs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UC 11: Obsłuż wydarzenie:</w:t>
      </w:r>
    </w:p>
    <w:p w14:paraId="014384CC" w14:textId="77777777" w:rsidR="00FE475B" w:rsidRDefault="002C2F5A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>Aktorzy:</w:t>
      </w:r>
    </w:p>
    <w:p w14:paraId="7F928805" w14:textId="250D10A0" w:rsidR="00804D3A" w:rsidRPr="00FE475B" w:rsidRDefault="00000000" w:rsidP="00FE475B">
      <w:pPr>
        <w:pStyle w:val="Akapitzlist"/>
        <w:numPr>
          <w:ilvl w:val="0"/>
          <w:numId w:val="25"/>
        </w:num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E475B">
        <w:rPr>
          <w:rFonts w:ascii="Arial" w:hAnsi="Arial"/>
        </w:rPr>
        <w:t>Kierownik – osoba odpowiedzialna za organizację wydarzenia</w:t>
      </w:r>
    </w:p>
    <w:p w14:paraId="33791510" w14:textId="502AE70A" w:rsidR="00804D3A" w:rsidRPr="00FE475B" w:rsidRDefault="00000000" w:rsidP="00FE475B">
      <w:pPr>
        <w:pStyle w:val="Akapitzlist"/>
        <w:numPr>
          <w:ilvl w:val="0"/>
          <w:numId w:val="25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 xml:space="preserve">Szef kuchni – </w:t>
      </w:r>
      <w:r w:rsidR="002C2F5A" w:rsidRPr="00FE475B">
        <w:rPr>
          <w:rFonts w:ascii="Arial" w:hAnsi="Arial"/>
        </w:rPr>
        <w:t xml:space="preserve">osoba, która </w:t>
      </w:r>
      <w:r w:rsidRPr="00FE475B">
        <w:rPr>
          <w:rFonts w:ascii="Arial" w:hAnsi="Arial"/>
        </w:rPr>
        <w:t>koordynuje przygotowanie dań na wydarzenie</w:t>
      </w:r>
    </w:p>
    <w:p w14:paraId="4729DA35" w14:textId="376D1789" w:rsidR="00804D3A" w:rsidRPr="00FE475B" w:rsidRDefault="00000000" w:rsidP="00FE475B">
      <w:pPr>
        <w:pStyle w:val="Akapitzlist"/>
        <w:numPr>
          <w:ilvl w:val="0"/>
          <w:numId w:val="25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 xml:space="preserve">Kelner – </w:t>
      </w:r>
      <w:r w:rsidR="002C2F5A" w:rsidRPr="00FE475B">
        <w:rPr>
          <w:rFonts w:ascii="Arial" w:hAnsi="Arial"/>
        </w:rPr>
        <w:t>osoba, która obsługuje</w:t>
      </w:r>
      <w:r w:rsidRPr="00FE475B">
        <w:rPr>
          <w:rFonts w:ascii="Arial" w:hAnsi="Arial"/>
        </w:rPr>
        <w:t xml:space="preserve"> gości podczas wydarzenia</w:t>
      </w:r>
    </w:p>
    <w:p w14:paraId="32B818C3" w14:textId="77777777" w:rsidR="00FE475B" w:rsidRPr="00FE475B" w:rsidRDefault="00FE475B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E475B">
        <w:rPr>
          <w:rFonts w:ascii="Arial" w:hAnsi="Arial"/>
          <w:b/>
          <w:bCs/>
          <w:i/>
          <w:iCs/>
          <w:sz w:val="28"/>
          <w:szCs w:val="28"/>
        </w:rPr>
        <w:t>Opis:</w:t>
      </w:r>
    </w:p>
    <w:p w14:paraId="5383256C" w14:textId="117F5AB7" w:rsidR="00804D3A" w:rsidRPr="00F97EDB" w:rsidRDefault="00000000" w:rsidP="00F97EDB">
      <w:pPr>
        <w:pStyle w:val="Akapitzlist"/>
        <w:numPr>
          <w:ilvl w:val="0"/>
          <w:numId w:val="37"/>
        </w:numPr>
        <w:tabs>
          <w:tab w:val="left" w:pos="7323"/>
        </w:tabs>
        <w:rPr>
          <w:rFonts w:ascii="Arial" w:hAnsi="Arial"/>
        </w:rPr>
      </w:pPr>
      <w:r w:rsidRPr="00F97EDB">
        <w:rPr>
          <w:rFonts w:ascii="Arial" w:hAnsi="Arial"/>
        </w:rPr>
        <w:t>Proces obsługi wydarzeń specjalnych organizowanych w restauracji, obejmujący przygotowanie sali, dostosowanie</w:t>
      </w:r>
      <w:r w:rsidR="00F97EDB">
        <w:rPr>
          <w:rFonts w:ascii="Arial" w:hAnsi="Arial"/>
        </w:rPr>
        <w:t xml:space="preserve"> </w:t>
      </w:r>
      <w:r w:rsidRPr="00F97EDB">
        <w:rPr>
          <w:rFonts w:ascii="Arial" w:hAnsi="Arial"/>
        </w:rPr>
        <w:t>menu i zapewnienie sprawnej obsługi gości</w:t>
      </w:r>
    </w:p>
    <w:p w14:paraId="5DC7CD62" w14:textId="77777777" w:rsidR="00F97EDB" w:rsidRPr="00F97EDB" w:rsidRDefault="00F97EDB" w:rsidP="00F97ED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97EDB">
        <w:rPr>
          <w:rFonts w:ascii="Arial" w:hAnsi="Arial"/>
          <w:b/>
          <w:bCs/>
          <w:i/>
          <w:iCs/>
          <w:sz w:val="28"/>
          <w:szCs w:val="28"/>
        </w:rPr>
        <w:t>Główny scenariusz:</w:t>
      </w:r>
    </w:p>
    <w:p w14:paraId="62DA477A" w14:textId="4623B1C2" w:rsidR="00CA1C24" w:rsidRPr="00CA1C24" w:rsidRDefault="00000000" w:rsidP="00CA1C24">
      <w:pPr>
        <w:pStyle w:val="Akapitzlist"/>
        <w:numPr>
          <w:ilvl w:val="0"/>
          <w:numId w:val="53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Kierownik restauracji ustala szczegóły wydarzenia (menu, układ sali, obsługa)</w:t>
      </w:r>
    </w:p>
    <w:p w14:paraId="1F8FF386" w14:textId="7C48D11B" w:rsidR="00CA1C24" w:rsidRPr="00CA1C24" w:rsidRDefault="00000000" w:rsidP="00CA1C24">
      <w:pPr>
        <w:pStyle w:val="Akapitzlist"/>
        <w:numPr>
          <w:ilvl w:val="0"/>
          <w:numId w:val="53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Szef kuchni koordynuje przygotowanie potraw zgodnie z ustalonym menu</w:t>
      </w:r>
    </w:p>
    <w:p w14:paraId="26E9EB12" w14:textId="2D10C97A" w:rsidR="00CA1C24" w:rsidRPr="00CA1C24" w:rsidRDefault="00000000" w:rsidP="00CA1C24">
      <w:pPr>
        <w:pStyle w:val="Akapitzlist"/>
        <w:numPr>
          <w:ilvl w:val="0"/>
          <w:numId w:val="53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Kelnerzy przygotowują salę i stanowiska dla gości</w:t>
      </w:r>
    </w:p>
    <w:p w14:paraId="11BBA628" w14:textId="70EB00B5" w:rsidR="00CA1C24" w:rsidRPr="00CA1C24" w:rsidRDefault="00000000" w:rsidP="00CA1C24">
      <w:pPr>
        <w:pStyle w:val="Akapitzlist"/>
        <w:numPr>
          <w:ilvl w:val="0"/>
          <w:numId w:val="53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Kelnerzy obsługują gości w trakcie wydarzenia, dbając o ich komfort</w:t>
      </w:r>
    </w:p>
    <w:p w14:paraId="0E0463F9" w14:textId="05F59CF0" w:rsidR="00CA1C24" w:rsidRPr="00CA1C24" w:rsidRDefault="00000000" w:rsidP="00CA1C24">
      <w:pPr>
        <w:pStyle w:val="Akapitzlist"/>
        <w:numPr>
          <w:ilvl w:val="0"/>
          <w:numId w:val="53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Po zakończeniu wydarzenia personel sprząta salę i podsumowuje jego przebieg</w:t>
      </w:r>
    </w:p>
    <w:p w14:paraId="53CCC197" w14:textId="77777777" w:rsidR="00F14FC0" w:rsidRDefault="00000000" w:rsidP="00F14FC0">
      <w:pPr>
        <w:pStyle w:val="Akapitzlist"/>
        <w:numPr>
          <w:ilvl w:val="0"/>
          <w:numId w:val="53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Kierownik wystawia fakturę zgodną z cennikiem i wytycznymi dla klienta</w:t>
      </w:r>
    </w:p>
    <w:p w14:paraId="3AC3C7D8" w14:textId="02280176" w:rsidR="00F14FC0" w:rsidRPr="00F14FC0" w:rsidRDefault="00F14FC0" w:rsidP="00F14FC0">
      <w:pPr>
        <w:tabs>
          <w:tab w:val="left" w:pos="7323"/>
        </w:tabs>
        <w:rPr>
          <w:rFonts w:ascii="Arial" w:hAnsi="Arial"/>
        </w:rPr>
      </w:pPr>
      <w:r w:rsidRPr="00F14FC0">
        <w:rPr>
          <w:rFonts w:ascii="Arial" w:hAnsi="Arial"/>
          <w:b/>
          <w:bCs/>
          <w:sz w:val="28"/>
          <w:szCs w:val="28"/>
        </w:rPr>
        <w:t>Rozszerzenia:</w:t>
      </w:r>
    </w:p>
    <w:p w14:paraId="20D83FFE" w14:textId="77777777" w:rsidR="00804D3A" w:rsidRPr="00FC1D0E" w:rsidRDefault="00000000" w:rsidP="00FC1D0E">
      <w:pPr>
        <w:pStyle w:val="Akapitzlist"/>
        <w:numPr>
          <w:ilvl w:val="0"/>
          <w:numId w:val="37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  <w:b/>
          <w:bCs/>
          <w:i/>
          <w:iCs/>
        </w:rPr>
        <w:lastRenderedPageBreak/>
        <w:t>2.A</w:t>
      </w:r>
      <w:r w:rsidRPr="00FC1D0E">
        <w:rPr>
          <w:rFonts w:ascii="Arial" w:hAnsi="Arial"/>
        </w:rPr>
        <w:t xml:space="preserve"> Inne dania</w:t>
      </w:r>
    </w:p>
    <w:p w14:paraId="231BB7AF" w14:textId="65E7BFAC" w:rsidR="00804D3A" w:rsidRPr="00FC1D0E" w:rsidRDefault="00000000" w:rsidP="00FC1D0E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</w:rPr>
        <w:t xml:space="preserve">Po konsultacji z klientem i </w:t>
      </w:r>
      <w:r w:rsidR="00FC1D0E" w:rsidRPr="00FC1D0E">
        <w:rPr>
          <w:rFonts w:ascii="Arial" w:hAnsi="Arial"/>
        </w:rPr>
        <w:t>kierownikiem</w:t>
      </w:r>
      <w:r w:rsidRPr="00FC1D0E">
        <w:rPr>
          <w:rFonts w:ascii="Arial" w:hAnsi="Arial"/>
        </w:rPr>
        <w:t xml:space="preserve"> Szef kuchni modyfikuje menu.</w:t>
      </w:r>
    </w:p>
    <w:p w14:paraId="79628831" w14:textId="77777777" w:rsidR="00804D3A" w:rsidRPr="00FC1D0E" w:rsidRDefault="00000000" w:rsidP="00FC1D0E">
      <w:pPr>
        <w:pStyle w:val="Akapitzlist"/>
        <w:numPr>
          <w:ilvl w:val="0"/>
          <w:numId w:val="37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  <w:b/>
          <w:bCs/>
          <w:i/>
          <w:iCs/>
        </w:rPr>
        <w:t>4.A</w:t>
      </w:r>
      <w:r w:rsidRPr="00FC1D0E">
        <w:rPr>
          <w:rFonts w:ascii="Arial" w:hAnsi="Arial"/>
        </w:rPr>
        <w:t xml:space="preserve"> Niespodziewana liczba gości</w:t>
      </w:r>
    </w:p>
    <w:p w14:paraId="540FB4EA" w14:textId="6A6BC8A5" w:rsidR="00804D3A" w:rsidRPr="00FC1D0E" w:rsidRDefault="00000000" w:rsidP="00FC1D0E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</w:rPr>
        <w:t>Kelnerzy reorganizują salę.</w:t>
      </w:r>
    </w:p>
    <w:p w14:paraId="799C4B3F" w14:textId="77777777" w:rsidR="00804D3A" w:rsidRPr="00FC1D0E" w:rsidRDefault="00000000" w:rsidP="00FC1D0E">
      <w:pPr>
        <w:pStyle w:val="Akapitzlist"/>
        <w:numPr>
          <w:ilvl w:val="0"/>
          <w:numId w:val="37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  <w:b/>
          <w:bCs/>
          <w:i/>
          <w:iCs/>
        </w:rPr>
        <w:t>4.B</w:t>
      </w:r>
      <w:r w:rsidRPr="00FC1D0E">
        <w:rPr>
          <w:rFonts w:ascii="Arial" w:hAnsi="Arial"/>
        </w:rPr>
        <w:t xml:space="preserve"> Problemy techniczne (oświetlenie, nagłośnienie)</w:t>
      </w:r>
    </w:p>
    <w:p w14:paraId="7BFFB2B5" w14:textId="569EEE0C" w:rsidR="00804D3A" w:rsidRPr="00FC1D0E" w:rsidRDefault="00FC1D0E" w:rsidP="00FC1D0E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</w:rPr>
        <w:t>Kierownik szuka alternatywnych rozwiązań.</w:t>
      </w:r>
    </w:p>
    <w:p w14:paraId="1B77CF81" w14:textId="77777777" w:rsidR="00804D3A" w:rsidRDefault="00804D3A">
      <w:pPr>
        <w:tabs>
          <w:tab w:val="left" w:pos="7323"/>
        </w:tabs>
        <w:ind w:left="360"/>
        <w:rPr>
          <w:rFonts w:ascii="Arial" w:hAnsi="Arial"/>
        </w:rPr>
      </w:pPr>
    </w:p>
    <w:p w14:paraId="5E60442E" w14:textId="77777777" w:rsidR="00804D3A" w:rsidRDefault="00000000">
      <w:pPr>
        <w:tabs>
          <w:tab w:val="left" w:pos="7323"/>
        </w:tabs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UC 12: Zgłoś braki magazynowe:</w:t>
      </w:r>
    </w:p>
    <w:p w14:paraId="4FDD5829" w14:textId="77777777" w:rsidR="002C2F5A" w:rsidRPr="002C2F5A" w:rsidRDefault="002C2F5A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2C2F5A">
        <w:rPr>
          <w:rFonts w:ascii="Arial" w:hAnsi="Arial"/>
          <w:b/>
          <w:bCs/>
          <w:i/>
          <w:iCs/>
          <w:sz w:val="28"/>
          <w:szCs w:val="28"/>
        </w:rPr>
        <w:t>Aktorzy:</w:t>
      </w:r>
    </w:p>
    <w:p w14:paraId="48902E48" w14:textId="0A540F50" w:rsidR="00804D3A" w:rsidRPr="00FE475B" w:rsidRDefault="00000000" w:rsidP="00FE475B">
      <w:pPr>
        <w:pStyle w:val="Akapitzlist"/>
        <w:numPr>
          <w:ilvl w:val="0"/>
          <w:numId w:val="28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Asystent kucharza</w:t>
      </w:r>
      <w:r w:rsidR="00FE475B" w:rsidRPr="00FE475B">
        <w:rPr>
          <w:rFonts w:ascii="Arial" w:hAnsi="Arial"/>
        </w:rPr>
        <w:t>,</w:t>
      </w:r>
      <w:r w:rsidRPr="00FE475B">
        <w:rPr>
          <w:rFonts w:ascii="Arial" w:hAnsi="Arial"/>
        </w:rPr>
        <w:t xml:space="preserve"> szef kuchni – osob</w:t>
      </w:r>
      <w:r w:rsidR="00FE475B" w:rsidRPr="00FE475B">
        <w:rPr>
          <w:rFonts w:ascii="Arial" w:hAnsi="Arial"/>
        </w:rPr>
        <w:t>a</w:t>
      </w:r>
      <w:r w:rsidRPr="00FE475B">
        <w:rPr>
          <w:rFonts w:ascii="Arial" w:hAnsi="Arial"/>
        </w:rPr>
        <w:t xml:space="preserve"> najczęściej </w:t>
      </w:r>
      <w:r w:rsidR="00FE475B" w:rsidRPr="00FE475B">
        <w:rPr>
          <w:rFonts w:ascii="Arial" w:hAnsi="Arial"/>
        </w:rPr>
        <w:t>pracująca</w:t>
      </w:r>
      <w:r w:rsidRPr="00FE475B">
        <w:rPr>
          <w:rFonts w:ascii="Arial" w:hAnsi="Arial"/>
        </w:rPr>
        <w:t xml:space="preserve"> z towarem z magazynu</w:t>
      </w:r>
    </w:p>
    <w:p w14:paraId="5E4C5439" w14:textId="77777777" w:rsidR="00804D3A" w:rsidRPr="00FE475B" w:rsidRDefault="00000000" w:rsidP="00FE475B">
      <w:pPr>
        <w:pStyle w:val="Akapitzlist"/>
        <w:numPr>
          <w:ilvl w:val="0"/>
          <w:numId w:val="28"/>
        </w:numPr>
        <w:tabs>
          <w:tab w:val="left" w:pos="7323"/>
        </w:tabs>
        <w:rPr>
          <w:rFonts w:ascii="Arial" w:hAnsi="Arial"/>
        </w:rPr>
      </w:pPr>
      <w:r w:rsidRPr="00FE475B">
        <w:rPr>
          <w:rFonts w:ascii="Arial" w:hAnsi="Arial"/>
        </w:rPr>
        <w:t>Kierownik – osoba odpowiedzialna za zamawianie brakujących produktów</w:t>
      </w:r>
    </w:p>
    <w:p w14:paraId="5A27DBE0" w14:textId="77777777" w:rsidR="00FE475B" w:rsidRPr="00FE475B" w:rsidRDefault="00FE475B" w:rsidP="00FE475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E475B">
        <w:rPr>
          <w:rFonts w:ascii="Arial" w:hAnsi="Arial"/>
          <w:b/>
          <w:bCs/>
          <w:i/>
          <w:iCs/>
          <w:sz w:val="28"/>
          <w:szCs w:val="28"/>
        </w:rPr>
        <w:t>Opis:</w:t>
      </w:r>
    </w:p>
    <w:p w14:paraId="334B9F82" w14:textId="0E6C4894" w:rsidR="00804D3A" w:rsidRPr="00F97EDB" w:rsidRDefault="00000000" w:rsidP="00F97EDB">
      <w:pPr>
        <w:pStyle w:val="Akapitzlist"/>
        <w:numPr>
          <w:ilvl w:val="0"/>
          <w:numId w:val="38"/>
        </w:numPr>
        <w:tabs>
          <w:tab w:val="left" w:pos="7323"/>
        </w:tabs>
        <w:rPr>
          <w:rFonts w:ascii="Arial" w:hAnsi="Arial"/>
        </w:rPr>
      </w:pPr>
      <w:r w:rsidRPr="00F97EDB">
        <w:rPr>
          <w:rFonts w:ascii="Arial" w:hAnsi="Arial"/>
        </w:rPr>
        <w:t>Proces zgłaszania braków magazynowych i inicjowania zamówień w hurtowni</w:t>
      </w:r>
    </w:p>
    <w:p w14:paraId="6EB5EBC8" w14:textId="77777777" w:rsidR="00F97EDB" w:rsidRPr="00F97EDB" w:rsidRDefault="00F97EDB" w:rsidP="00F97EDB">
      <w:pPr>
        <w:tabs>
          <w:tab w:val="left" w:pos="7323"/>
        </w:tabs>
        <w:rPr>
          <w:rFonts w:ascii="Arial" w:hAnsi="Arial"/>
          <w:b/>
          <w:bCs/>
          <w:i/>
          <w:iCs/>
          <w:sz w:val="28"/>
          <w:szCs w:val="28"/>
        </w:rPr>
      </w:pPr>
      <w:r w:rsidRPr="00F97EDB">
        <w:rPr>
          <w:rFonts w:ascii="Arial" w:hAnsi="Arial"/>
          <w:b/>
          <w:bCs/>
          <w:i/>
          <w:iCs/>
          <w:sz w:val="28"/>
          <w:szCs w:val="28"/>
        </w:rPr>
        <w:t>Główny scenariusz:</w:t>
      </w:r>
    </w:p>
    <w:p w14:paraId="7DDE9977" w14:textId="70951A11" w:rsidR="00804D3A" w:rsidRPr="00CA1C24" w:rsidRDefault="00000000" w:rsidP="00CA1C24">
      <w:pPr>
        <w:pStyle w:val="Akapitzlist"/>
        <w:numPr>
          <w:ilvl w:val="0"/>
          <w:numId w:val="55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Asystent kucharza lub szef kuchni widzi braki w magazynie</w:t>
      </w:r>
    </w:p>
    <w:p w14:paraId="5FB26A48" w14:textId="69287E49" w:rsidR="00804D3A" w:rsidRPr="00CA1C24" w:rsidRDefault="00000000" w:rsidP="00CA1C24">
      <w:pPr>
        <w:pStyle w:val="Akapitzlist"/>
        <w:numPr>
          <w:ilvl w:val="0"/>
          <w:numId w:val="55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>Asystent kucharza lub szef kuchni informuje Kierownika</w:t>
      </w:r>
    </w:p>
    <w:p w14:paraId="755E33AA" w14:textId="77777777" w:rsidR="00F14FC0" w:rsidRDefault="00000000" w:rsidP="00F14FC0">
      <w:pPr>
        <w:pStyle w:val="Akapitzlist"/>
        <w:numPr>
          <w:ilvl w:val="0"/>
          <w:numId w:val="55"/>
        </w:numPr>
        <w:tabs>
          <w:tab w:val="left" w:pos="7323"/>
        </w:tabs>
        <w:rPr>
          <w:rFonts w:ascii="Arial" w:hAnsi="Arial"/>
        </w:rPr>
      </w:pPr>
      <w:r w:rsidRPr="00CA1C24">
        <w:rPr>
          <w:rFonts w:ascii="Arial" w:hAnsi="Arial"/>
        </w:rPr>
        <w:t xml:space="preserve">Kierownik zapisuje te informacje i składa </w:t>
      </w:r>
      <w:r w:rsidR="00CA1C24" w:rsidRPr="00CA1C24">
        <w:rPr>
          <w:rFonts w:ascii="Arial" w:hAnsi="Arial"/>
        </w:rPr>
        <w:t>zamówienie</w:t>
      </w:r>
    </w:p>
    <w:p w14:paraId="33293B6F" w14:textId="09D2C1B7" w:rsidR="00F14FC0" w:rsidRPr="00F14FC0" w:rsidRDefault="00F14FC0" w:rsidP="00F14FC0">
      <w:pPr>
        <w:tabs>
          <w:tab w:val="left" w:pos="7323"/>
        </w:tabs>
        <w:rPr>
          <w:rFonts w:ascii="Arial" w:hAnsi="Arial"/>
        </w:rPr>
      </w:pPr>
      <w:r w:rsidRPr="00F14FC0">
        <w:rPr>
          <w:rFonts w:ascii="Arial" w:hAnsi="Arial"/>
          <w:b/>
          <w:bCs/>
          <w:sz w:val="28"/>
          <w:szCs w:val="28"/>
        </w:rPr>
        <w:t>Rozszerzenia:</w:t>
      </w:r>
    </w:p>
    <w:p w14:paraId="6CFAD140" w14:textId="77777777" w:rsidR="00804D3A" w:rsidRPr="00FC1D0E" w:rsidRDefault="00000000" w:rsidP="00FC1D0E">
      <w:pPr>
        <w:pStyle w:val="Akapitzlist"/>
        <w:numPr>
          <w:ilvl w:val="0"/>
          <w:numId w:val="38"/>
        </w:numPr>
        <w:tabs>
          <w:tab w:val="left" w:pos="7323"/>
        </w:tabs>
        <w:rPr>
          <w:rFonts w:ascii="Arial" w:hAnsi="Arial"/>
        </w:rPr>
      </w:pPr>
      <w:r w:rsidRPr="00FC1D0E">
        <w:rPr>
          <w:rFonts w:ascii="Arial" w:hAnsi="Arial"/>
          <w:b/>
          <w:bCs/>
          <w:i/>
          <w:iCs/>
        </w:rPr>
        <w:t>3.A</w:t>
      </w:r>
      <w:r w:rsidRPr="00FC1D0E">
        <w:rPr>
          <w:rFonts w:ascii="Arial" w:hAnsi="Arial"/>
        </w:rPr>
        <w:t xml:space="preserve"> Niektóre produkty są niedostępne</w:t>
      </w:r>
    </w:p>
    <w:p w14:paraId="7FBC86FE" w14:textId="77777777" w:rsidR="00C10B6D" w:rsidRDefault="00FC1D0E" w:rsidP="00FC1D0E">
      <w:pPr>
        <w:pStyle w:val="Akapitzlist"/>
        <w:numPr>
          <w:ilvl w:val="0"/>
          <w:numId w:val="83"/>
        </w:numPr>
        <w:tabs>
          <w:tab w:val="left" w:pos="7323"/>
        </w:tabs>
        <w:rPr>
          <w:rFonts w:ascii="Arial" w:hAnsi="Arial"/>
        </w:rPr>
      </w:pPr>
      <w:r>
        <w:rPr>
          <w:rFonts w:ascii="Arial" w:hAnsi="Arial"/>
        </w:rPr>
        <w:t>Kierownik z Szefem kuchni szukają i wybierają zamienniki</w:t>
      </w:r>
    </w:p>
    <w:p w14:paraId="6D3A7DC8" w14:textId="3C681363" w:rsidR="00804D3A" w:rsidRPr="00C10B6D" w:rsidRDefault="00C10B6D" w:rsidP="00C10B6D">
      <w:pPr>
        <w:tabs>
          <w:tab w:val="left" w:pos="7323"/>
        </w:tabs>
        <w:ind w:left="720"/>
        <w:rPr>
          <w:rFonts w:ascii="Arial" w:hAnsi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60FD2A" wp14:editId="6C87A8C8">
            <wp:simplePos x="0" y="0"/>
            <wp:positionH relativeFrom="column">
              <wp:posOffset>-853440</wp:posOffset>
            </wp:positionH>
            <wp:positionV relativeFrom="paragraph">
              <wp:posOffset>-854075</wp:posOffset>
            </wp:positionV>
            <wp:extent cx="7491730" cy="6311900"/>
            <wp:effectExtent l="0" t="0" r="0" b="0"/>
            <wp:wrapSquare wrapText="bothSides"/>
            <wp:docPr id="19684578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57817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73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4D3A" w:rsidRPr="00C10B6D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536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32672B0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8C5E9E"/>
    <w:multiLevelType w:val="hybridMultilevel"/>
    <w:tmpl w:val="31B08E9A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E720D"/>
    <w:multiLevelType w:val="hybridMultilevel"/>
    <w:tmpl w:val="9DB6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81F0E"/>
    <w:multiLevelType w:val="hybridMultilevel"/>
    <w:tmpl w:val="456EEE2A"/>
    <w:lvl w:ilvl="0" w:tplc="E522F0AE">
      <w:start w:val="1"/>
      <w:numFmt w:val="none"/>
      <w:lvlText w:val="1.A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77AE2"/>
    <w:multiLevelType w:val="hybridMultilevel"/>
    <w:tmpl w:val="E8444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45737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1094254"/>
    <w:multiLevelType w:val="hybridMultilevel"/>
    <w:tmpl w:val="D744D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F3AB9"/>
    <w:multiLevelType w:val="hybridMultilevel"/>
    <w:tmpl w:val="2AEE789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CB7D07"/>
    <w:multiLevelType w:val="hybridMultilevel"/>
    <w:tmpl w:val="814CA086"/>
    <w:lvl w:ilvl="0" w:tplc="166C9672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F3EE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5C1744"/>
    <w:multiLevelType w:val="hybridMultilevel"/>
    <w:tmpl w:val="6BC49B4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CF29FE"/>
    <w:multiLevelType w:val="hybridMultilevel"/>
    <w:tmpl w:val="529827C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1111D0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1F314AE4"/>
    <w:multiLevelType w:val="hybridMultilevel"/>
    <w:tmpl w:val="C84ECC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111527"/>
    <w:multiLevelType w:val="hybridMultilevel"/>
    <w:tmpl w:val="DFDEC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C0524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227B11CD"/>
    <w:multiLevelType w:val="hybridMultilevel"/>
    <w:tmpl w:val="8F86A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A0BAE"/>
    <w:multiLevelType w:val="hybridMultilevel"/>
    <w:tmpl w:val="9FB20E4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923A2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5597D0D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26F408C0"/>
    <w:multiLevelType w:val="hybridMultilevel"/>
    <w:tmpl w:val="DB304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603AF8"/>
    <w:multiLevelType w:val="hybridMultilevel"/>
    <w:tmpl w:val="E408B2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7CE528F"/>
    <w:multiLevelType w:val="hybridMultilevel"/>
    <w:tmpl w:val="153C007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8FF6B4D"/>
    <w:multiLevelType w:val="hybridMultilevel"/>
    <w:tmpl w:val="4B961C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A4C4FD6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2B2D16C6"/>
    <w:multiLevelType w:val="hybridMultilevel"/>
    <w:tmpl w:val="D138CB5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4A03D0"/>
    <w:multiLevelType w:val="hybridMultilevel"/>
    <w:tmpl w:val="9006A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23F64"/>
    <w:multiLevelType w:val="multilevel"/>
    <w:tmpl w:val="F09C3A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30804B5B"/>
    <w:multiLevelType w:val="hybridMultilevel"/>
    <w:tmpl w:val="2CBA392E"/>
    <w:lvl w:ilvl="0" w:tplc="E522F0AE">
      <w:start w:val="1"/>
      <w:numFmt w:val="none"/>
      <w:lvlText w:val="1.A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9B3203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323D7885"/>
    <w:multiLevelType w:val="hybridMultilevel"/>
    <w:tmpl w:val="D700A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4B361C"/>
    <w:multiLevelType w:val="hybridMultilevel"/>
    <w:tmpl w:val="9A5C4DD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5AE1330"/>
    <w:multiLevelType w:val="hybridMultilevel"/>
    <w:tmpl w:val="A1BE90C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9B6168"/>
    <w:multiLevelType w:val="hybridMultilevel"/>
    <w:tmpl w:val="F65A7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2A55D2"/>
    <w:multiLevelType w:val="hybridMultilevel"/>
    <w:tmpl w:val="4F8ACFC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F01CE4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3D03586A"/>
    <w:multiLevelType w:val="hybridMultilevel"/>
    <w:tmpl w:val="D34A70B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D19271E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3D337CAD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 w15:restartNumberingAfterBreak="0">
    <w:nsid w:val="3D7D2097"/>
    <w:multiLevelType w:val="hybridMultilevel"/>
    <w:tmpl w:val="C4B4C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ED65B58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 w15:restartNumberingAfterBreak="0">
    <w:nsid w:val="400E2CB1"/>
    <w:multiLevelType w:val="hybridMultilevel"/>
    <w:tmpl w:val="70B414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107630A"/>
    <w:multiLevelType w:val="hybridMultilevel"/>
    <w:tmpl w:val="973439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940E00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 w15:restartNumberingAfterBreak="0">
    <w:nsid w:val="41A6416D"/>
    <w:multiLevelType w:val="hybridMultilevel"/>
    <w:tmpl w:val="B6464C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3805013"/>
    <w:multiLevelType w:val="hybridMultilevel"/>
    <w:tmpl w:val="FBCED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727A4E"/>
    <w:multiLevelType w:val="multilevel"/>
    <w:tmpl w:val="051C7F1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47C335B0"/>
    <w:multiLevelType w:val="hybridMultilevel"/>
    <w:tmpl w:val="260E3756"/>
    <w:lvl w:ilvl="0" w:tplc="626E6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431E06"/>
    <w:multiLevelType w:val="multilevel"/>
    <w:tmpl w:val="F09C3A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 w15:restartNumberingAfterBreak="0">
    <w:nsid w:val="4C08139F"/>
    <w:multiLevelType w:val="multilevel"/>
    <w:tmpl w:val="CCFE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9410EC"/>
    <w:multiLevelType w:val="hybridMultilevel"/>
    <w:tmpl w:val="AD3C488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E3178E9"/>
    <w:multiLevelType w:val="multilevel"/>
    <w:tmpl w:val="A7CCB6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 w15:restartNumberingAfterBreak="0">
    <w:nsid w:val="50DD6DFC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 w15:restartNumberingAfterBreak="0">
    <w:nsid w:val="53E11E51"/>
    <w:multiLevelType w:val="hybridMultilevel"/>
    <w:tmpl w:val="29BA3D0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45C2270"/>
    <w:multiLevelType w:val="hybridMultilevel"/>
    <w:tmpl w:val="633ED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CB303E"/>
    <w:multiLevelType w:val="hybridMultilevel"/>
    <w:tmpl w:val="0A220A2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9462C1E"/>
    <w:multiLevelType w:val="hybridMultilevel"/>
    <w:tmpl w:val="19842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A3F7B31"/>
    <w:multiLevelType w:val="hybridMultilevel"/>
    <w:tmpl w:val="F12A7C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320286"/>
    <w:multiLevelType w:val="hybridMultilevel"/>
    <w:tmpl w:val="F45E3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F7563E3"/>
    <w:multiLevelType w:val="hybridMultilevel"/>
    <w:tmpl w:val="A10231CE"/>
    <w:lvl w:ilvl="0" w:tplc="166C9672">
      <w:start w:val="1"/>
      <w:numFmt w:val="none"/>
      <w:lvlText w:val=""/>
      <w:lvlJc w:val="left"/>
      <w:pPr>
        <w:ind w:left="113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57" w:hanging="360"/>
      </w:pPr>
    </w:lvl>
    <w:lvl w:ilvl="2" w:tplc="0415001B" w:tentative="1">
      <w:start w:val="1"/>
      <w:numFmt w:val="lowerRoman"/>
      <w:lvlText w:val="%3."/>
      <w:lvlJc w:val="right"/>
      <w:pPr>
        <w:ind w:left="2577" w:hanging="180"/>
      </w:pPr>
    </w:lvl>
    <w:lvl w:ilvl="3" w:tplc="0415000F" w:tentative="1">
      <w:start w:val="1"/>
      <w:numFmt w:val="decimal"/>
      <w:lvlText w:val="%4."/>
      <w:lvlJc w:val="left"/>
      <w:pPr>
        <w:ind w:left="3297" w:hanging="360"/>
      </w:pPr>
    </w:lvl>
    <w:lvl w:ilvl="4" w:tplc="04150019" w:tentative="1">
      <w:start w:val="1"/>
      <w:numFmt w:val="lowerLetter"/>
      <w:lvlText w:val="%5."/>
      <w:lvlJc w:val="left"/>
      <w:pPr>
        <w:ind w:left="4017" w:hanging="360"/>
      </w:pPr>
    </w:lvl>
    <w:lvl w:ilvl="5" w:tplc="0415001B" w:tentative="1">
      <w:start w:val="1"/>
      <w:numFmt w:val="lowerRoman"/>
      <w:lvlText w:val="%6."/>
      <w:lvlJc w:val="right"/>
      <w:pPr>
        <w:ind w:left="4737" w:hanging="180"/>
      </w:pPr>
    </w:lvl>
    <w:lvl w:ilvl="6" w:tplc="0415000F" w:tentative="1">
      <w:start w:val="1"/>
      <w:numFmt w:val="decimal"/>
      <w:lvlText w:val="%7."/>
      <w:lvlJc w:val="left"/>
      <w:pPr>
        <w:ind w:left="5457" w:hanging="360"/>
      </w:pPr>
    </w:lvl>
    <w:lvl w:ilvl="7" w:tplc="04150019" w:tentative="1">
      <w:start w:val="1"/>
      <w:numFmt w:val="lowerLetter"/>
      <w:lvlText w:val="%8."/>
      <w:lvlJc w:val="left"/>
      <w:pPr>
        <w:ind w:left="6177" w:hanging="360"/>
      </w:pPr>
    </w:lvl>
    <w:lvl w:ilvl="8" w:tplc="0415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61" w15:restartNumberingAfterBreak="0">
    <w:nsid w:val="61774C16"/>
    <w:multiLevelType w:val="multilevel"/>
    <w:tmpl w:val="473661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2" w15:restartNumberingAfterBreak="0">
    <w:nsid w:val="637F5566"/>
    <w:multiLevelType w:val="hybridMultilevel"/>
    <w:tmpl w:val="E1646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477DD6"/>
    <w:multiLevelType w:val="hybridMultilevel"/>
    <w:tmpl w:val="868E6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830EE2"/>
    <w:multiLevelType w:val="hybridMultilevel"/>
    <w:tmpl w:val="3B5C93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6E81CF3"/>
    <w:multiLevelType w:val="hybridMultilevel"/>
    <w:tmpl w:val="D53CE1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6E82C88"/>
    <w:multiLevelType w:val="hybridMultilevel"/>
    <w:tmpl w:val="4C48C8E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90E0294"/>
    <w:multiLevelType w:val="hybridMultilevel"/>
    <w:tmpl w:val="5802E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C84641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9E410E"/>
    <w:multiLevelType w:val="hybridMultilevel"/>
    <w:tmpl w:val="E79E2D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6D300BB3"/>
    <w:multiLevelType w:val="hybridMultilevel"/>
    <w:tmpl w:val="08CCC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42194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70152D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70CA3873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4" w15:restartNumberingAfterBreak="0">
    <w:nsid w:val="70F54A20"/>
    <w:multiLevelType w:val="hybridMultilevel"/>
    <w:tmpl w:val="AE06B7D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141271B"/>
    <w:multiLevelType w:val="hybridMultilevel"/>
    <w:tmpl w:val="E286E2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21C758C"/>
    <w:multiLevelType w:val="hybridMultilevel"/>
    <w:tmpl w:val="B380C99A"/>
    <w:lvl w:ilvl="0" w:tplc="166C967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3AE3D8E"/>
    <w:multiLevelType w:val="hybridMultilevel"/>
    <w:tmpl w:val="C2F85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1050B8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9" w15:restartNumberingAfterBreak="0">
    <w:nsid w:val="75075897"/>
    <w:multiLevelType w:val="hybridMultilevel"/>
    <w:tmpl w:val="E5BE648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5662719"/>
    <w:multiLevelType w:val="hybridMultilevel"/>
    <w:tmpl w:val="56B024E2"/>
    <w:lvl w:ilvl="0" w:tplc="166C9672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5F34936"/>
    <w:multiLevelType w:val="hybridMultilevel"/>
    <w:tmpl w:val="7966E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A0846B0"/>
    <w:multiLevelType w:val="hybridMultilevel"/>
    <w:tmpl w:val="1C6CB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A9444EC"/>
    <w:multiLevelType w:val="hybridMultilevel"/>
    <w:tmpl w:val="969A1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DE17CEE"/>
    <w:multiLevelType w:val="multilevel"/>
    <w:tmpl w:val="9790E6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5" w15:restartNumberingAfterBreak="0">
    <w:nsid w:val="7E9D33EA"/>
    <w:multiLevelType w:val="hybridMultilevel"/>
    <w:tmpl w:val="AE206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F67106"/>
    <w:multiLevelType w:val="hybridMultilevel"/>
    <w:tmpl w:val="836C4B2C"/>
    <w:lvl w:ilvl="0" w:tplc="166C9672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650053">
    <w:abstractNumId w:val="50"/>
  </w:num>
  <w:num w:numId="2" w16cid:durableId="244652833">
    <w:abstractNumId w:val="73"/>
  </w:num>
  <w:num w:numId="3" w16cid:durableId="1838766967">
    <w:abstractNumId w:val="47"/>
  </w:num>
  <w:num w:numId="4" w16cid:durableId="142698582">
    <w:abstractNumId w:val="49"/>
  </w:num>
  <w:num w:numId="5" w16cid:durableId="1410881220">
    <w:abstractNumId w:val="52"/>
  </w:num>
  <w:num w:numId="6" w16cid:durableId="1373963582">
    <w:abstractNumId w:val="44"/>
  </w:num>
  <w:num w:numId="7" w16cid:durableId="1212036178">
    <w:abstractNumId w:val="61"/>
  </w:num>
  <w:num w:numId="8" w16cid:durableId="1665473326">
    <w:abstractNumId w:val="81"/>
  </w:num>
  <w:num w:numId="9" w16cid:durableId="25259705">
    <w:abstractNumId w:val="77"/>
  </w:num>
  <w:num w:numId="10" w16cid:durableId="12264915">
    <w:abstractNumId w:val="46"/>
  </w:num>
  <w:num w:numId="11" w16cid:durableId="1645892136">
    <w:abstractNumId w:val="7"/>
  </w:num>
  <w:num w:numId="12" w16cid:durableId="1509444725">
    <w:abstractNumId w:val="66"/>
  </w:num>
  <w:num w:numId="13" w16cid:durableId="2112121602">
    <w:abstractNumId w:val="75"/>
  </w:num>
  <w:num w:numId="14" w16cid:durableId="1051223626">
    <w:abstractNumId w:val="65"/>
  </w:num>
  <w:num w:numId="15" w16cid:durableId="1448238190">
    <w:abstractNumId w:val="45"/>
  </w:num>
  <w:num w:numId="16" w16cid:durableId="207836396">
    <w:abstractNumId w:val="24"/>
  </w:num>
  <w:num w:numId="17" w16cid:durableId="1764566691">
    <w:abstractNumId w:val="64"/>
  </w:num>
  <w:num w:numId="18" w16cid:durableId="777023351">
    <w:abstractNumId w:val="69"/>
  </w:num>
  <w:num w:numId="19" w16cid:durableId="922372492">
    <w:abstractNumId w:val="42"/>
  </w:num>
  <w:num w:numId="20" w16cid:durableId="1269311671">
    <w:abstractNumId w:val="22"/>
  </w:num>
  <w:num w:numId="21" w16cid:durableId="233011041">
    <w:abstractNumId w:val="15"/>
  </w:num>
  <w:num w:numId="22" w16cid:durableId="21245188">
    <w:abstractNumId w:val="31"/>
  </w:num>
  <w:num w:numId="23" w16cid:durableId="1337616457">
    <w:abstractNumId w:val="82"/>
  </w:num>
  <w:num w:numId="24" w16cid:durableId="722799111">
    <w:abstractNumId w:val="70"/>
  </w:num>
  <w:num w:numId="25" w16cid:durableId="1310674529">
    <w:abstractNumId w:val="21"/>
  </w:num>
  <w:num w:numId="26" w16cid:durableId="1968124532">
    <w:abstractNumId w:val="43"/>
  </w:num>
  <w:num w:numId="27" w16cid:durableId="1679041577">
    <w:abstractNumId w:val="62"/>
  </w:num>
  <w:num w:numId="28" w16cid:durableId="153763020">
    <w:abstractNumId w:val="27"/>
  </w:num>
  <w:num w:numId="29" w16cid:durableId="1486894962">
    <w:abstractNumId w:val="48"/>
  </w:num>
  <w:num w:numId="30" w16cid:durableId="1327981516">
    <w:abstractNumId w:val="57"/>
  </w:num>
  <w:num w:numId="31" w16cid:durableId="1617637321">
    <w:abstractNumId w:val="63"/>
  </w:num>
  <w:num w:numId="32" w16cid:durableId="1882941508">
    <w:abstractNumId w:val="34"/>
  </w:num>
  <w:num w:numId="33" w16cid:durableId="2089767351">
    <w:abstractNumId w:val="14"/>
  </w:num>
  <w:num w:numId="34" w16cid:durableId="712117304">
    <w:abstractNumId w:val="83"/>
  </w:num>
  <w:num w:numId="35" w16cid:durableId="1158577675">
    <w:abstractNumId w:val="40"/>
  </w:num>
  <w:num w:numId="36" w16cid:durableId="1290672670">
    <w:abstractNumId w:val="17"/>
  </w:num>
  <w:num w:numId="37" w16cid:durableId="716585723">
    <w:abstractNumId w:val="59"/>
  </w:num>
  <w:num w:numId="38" w16cid:durableId="1249576732">
    <w:abstractNumId w:val="67"/>
  </w:num>
  <w:num w:numId="39" w16cid:durableId="666976662">
    <w:abstractNumId w:val="58"/>
  </w:num>
  <w:num w:numId="40" w16cid:durableId="1808933857">
    <w:abstractNumId w:val="28"/>
  </w:num>
  <w:num w:numId="41" w16cid:durableId="1814104207">
    <w:abstractNumId w:val="1"/>
  </w:num>
  <w:num w:numId="42" w16cid:durableId="514734465">
    <w:abstractNumId w:val="41"/>
  </w:num>
  <w:num w:numId="43" w16cid:durableId="1037507279">
    <w:abstractNumId w:val="25"/>
  </w:num>
  <w:num w:numId="44" w16cid:durableId="1270628720">
    <w:abstractNumId w:val="30"/>
  </w:num>
  <w:num w:numId="45" w16cid:durableId="1186136497">
    <w:abstractNumId w:val="13"/>
  </w:num>
  <w:num w:numId="46" w16cid:durableId="1295912381">
    <w:abstractNumId w:val="38"/>
  </w:num>
  <w:num w:numId="47" w16cid:durableId="1006175743">
    <w:abstractNumId w:val="36"/>
  </w:num>
  <w:num w:numId="48" w16cid:durableId="1242327641">
    <w:abstractNumId w:val="16"/>
  </w:num>
  <w:num w:numId="49" w16cid:durableId="1358966973">
    <w:abstractNumId w:val="84"/>
  </w:num>
  <w:num w:numId="50" w16cid:durableId="1926836261">
    <w:abstractNumId w:val="20"/>
  </w:num>
  <w:num w:numId="51" w16cid:durableId="1124421023">
    <w:abstractNumId w:val="0"/>
  </w:num>
  <w:num w:numId="52" w16cid:durableId="1213543765">
    <w:abstractNumId w:val="39"/>
  </w:num>
  <w:num w:numId="53" w16cid:durableId="1079061519">
    <w:abstractNumId w:val="78"/>
  </w:num>
  <w:num w:numId="54" w16cid:durableId="107630103">
    <w:abstractNumId w:val="6"/>
  </w:num>
  <w:num w:numId="55" w16cid:durableId="1336878744">
    <w:abstractNumId w:val="53"/>
  </w:num>
  <w:num w:numId="56" w16cid:durableId="1456947039">
    <w:abstractNumId w:val="72"/>
  </w:num>
  <w:num w:numId="57" w16cid:durableId="1904829671">
    <w:abstractNumId w:val="29"/>
  </w:num>
  <w:num w:numId="58" w16cid:durableId="55249670">
    <w:abstractNumId w:val="4"/>
  </w:num>
  <w:num w:numId="59" w16cid:durableId="271744195">
    <w:abstractNumId w:val="9"/>
  </w:num>
  <w:num w:numId="60" w16cid:durableId="1378553038">
    <w:abstractNumId w:val="76"/>
  </w:num>
  <w:num w:numId="61" w16cid:durableId="664094880">
    <w:abstractNumId w:val="71"/>
  </w:num>
  <w:num w:numId="62" w16cid:durableId="804547236">
    <w:abstractNumId w:val="80"/>
  </w:num>
  <w:num w:numId="63" w16cid:durableId="61029335">
    <w:abstractNumId w:val="68"/>
  </w:num>
  <w:num w:numId="64" w16cid:durableId="503935376">
    <w:abstractNumId w:val="86"/>
  </w:num>
  <w:num w:numId="65" w16cid:durableId="1209494527">
    <w:abstractNumId w:val="60"/>
  </w:num>
  <w:num w:numId="66" w16cid:durableId="441874914">
    <w:abstractNumId w:val="19"/>
  </w:num>
  <w:num w:numId="67" w16cid:durableId="883952811">
    <w:abstractNumId w:val="10"/>
  </w:num>
  <w:num w:numId="68" w16cid:durableId="1152600331">
    <w:abstractNumId w:val="74"/>
  </w:num>
  <w:num w:numId="69" w16cid:durableId="1296105575">
    <w:abstractNumId w:val="18"/>
  </w:num>
  <w:num w:numId="70" w16cid:durableId="432669202">
    <w:abstractNumId w:val="26"/>
  </w:num>
  <w:num w:numId="71" w16cid:durableId="296225465">
    <w:abstractNumId w:val="11"/>
  </w:num>
  <w:num w:numId="72" w16cid:durableId="602765376">
    <w:abstractNumId w:val="79"/>
  </w:num>
  <w:num w:numId="73" w16cid:durableId="992374693">
    <w:abstractNumId w:val="56"/>
  </w:num>
  <w:num w:numId="74" w16cid:durableId="421724717">
    <w:abstractNumId w:val="35"/>
  </w:num>
  <w:num w:numId="75" w16cid:durableId="1013996401">
    <w:abstractNumId w:val="55"/>
  </w:num>
  <w:num w:numId="76" w16cid:durableId="1112015068">
    <w:abstractNumId w:val="23"/>
  </w:num>
  <w:num w:numId="77" w16cid:durableId="533032357">
    <w:abstractNumId w:val="8"/>
  </w:num>
  <w:num w:numId="78" w16cid:durableId="521895618">
    <w:abstractNumId w:val="33"/>
  </w:num>
  <w:num w:numId="79" w16cid:durableId="1915629538">
    <w:abstractNumId w:val="12"/>
  </w:num>
  <w:num w:numId="80" w16cid:durableId="985158601">
    <w:abstractNumId w:val="3"/>
  </w:num>
  <w:num w:numId="81" w16cid:durableId="1343896761">
    <w:abstractNumId w:val="51"/>
  </w:num>
  <w:num w:numId="82" w16cid:durableId="228276015">
    <w:abstractNumId w:val="54"/>
  </w:num>
  <w:num w:numId="83" w16cid:durableId="1848904758">
    <w:abstractNumId w:val="32"/>
  </w:num>
  <w:num w:numId="84" w16cid:durableId="564411365">
    <w:abstractNumId w:val="85"/>
  </w:num>
  <w:num w:numId="85" w16cid:durableId="1351762621">
    <w:abstractNumId w:val="5"/>
  </w:num>
  <w:num w:numId="86" w16cid:durableId="1886091406">
    <w:abstractNumId w:val="37"/>
  </w:num>
  <w:num w:numId="87" w16cid:durableId="89601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3A"/>
    <w:rsid w:val="00276B6F"/>
    <w:rsid w:val="002C2F5A"/>
    <w:rsid w:val="00496125"/>
    <w:rsid w:val="00620F43"/>
    <w:rsid w:val="00804D3A"/>
    <w:rsid w:val="00AE72E0"/>
    <w:rsid w:val="00C10B6D"/>
    <w:rsid w:val="00C735E7"/>
    <w:rsid w:val="00CA1C24"/>
    <w:rsid w:val="00E056DA"/>
    <w:rsid w:val="00E57DE2"/>
    <w:rsid w:val="00F14FC0"/>
    <w:rsid w:val="00F97EDB"/>
    <w:rsid w:val="00FC1D0E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6FC4"/>
  <w15:docId w15:val="{9F56438A-3421-764F-8692-1BCA4846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E7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E7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E7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7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E7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E7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E7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E7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E7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BE7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BE7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BE7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BE754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BE754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BE754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BE754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BE754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BE7548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qFormat/>
    <w:rsid w:val="00BE754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BE7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link w:val="Cytat"/>
    <w:uiPriority w:val="29"/>
    <w:qFormat/>
    <w:rsid w:val="00BE754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BE7548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BE754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E7548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 Unicode M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 Unicode MS"/>
    </w:rPr>
  </w:style>
  <w:style w:type="paragraph" w:styleId="Tytu">
    <w:name w:val="Title"/>
    <w:basedOn w:val="Normalny"/>
    <w:next w:val="Normalny"/>
    <w:link w:val="TytuZnak"/>
    <w:uiPriority w:val="10"/>
    <w:qFormat/>
    <w:rsid w:val="00BE7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E7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E7548"/>
    <w:pPr>
      <w:spacing w:before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E7548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E7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1935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Piotrowski</dc:creator>
  <dc:description/>
  <cp:lastModifiedBy>Piotr Piotrowski</cp:lastModifiedBy>
  <cp:revision>3</cp:revision>
  <cp:lastPrinted>2025-03-26T01:08:00Z</cp:lastPrinted>
  <dcterms:created xsi:type="dcterms:W3CDTF">2025-03-26T01:10:00Z</dcterms:created>
  <dcterms:modified xsi:type="dcterms:W3CDTF">2025-03-26T01:10:00Z</dcterms:modified>
  <dc:language>pl-PL</dc:language>
</cp:coreProperties>
</file>