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58E6B" w14:textId="77777777" w:rsidR="009A25BD" w:rsidRPr="009A25BD" w:rsidRDefault="009A25BD" w:rsidP="002E4999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44"/>
          <w:szCs w:val="44"/>
          <w:lang/>
        </w:rPr>
      </w:pPr>
      <w:r w:rsidRPr="009A25BD">
        <w:rPr>
          <w:rFonts w:eastAsia="Times New Roman"/>
          <w:b/>
          <w:bCs/>
          <w:kern w:val="36"/>
          <w:sz w:val="44"/>
          <w:szCs w:val="44"/>
          <w:lang/>
        </w:rPr>
        <w:t>Пользовательская документация</w:t>
      </w:r>
    </w:p>
    <w:p w14:paraId="7C6565D3" w14:textId="77777777" w:rsidR="009A25BD" w:rsidRPr="009A25BD" w:rsidRDefault="009A25BD" w:rsidP="009A25BD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t>1. Введение</w:t>
      </w:r>
    </w:p>
    <w:p w14:paraId="59005061" w14:textId="007827DD" w:rsidR="009A25BD" w:rsidRPr="009A25BD" w:rsidRDefault="009A25BD" w:rsidP="009A25BD">
      <w:p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 xml:space="preserve">Программа “Color Converter” предназначена для визуализации цветовых моделей и перехода между ними. Приложение позволяет выбирать цвет из палитры, изменять составляющие любой цветовой модели и автоматически преобразовывать цвет в другие две модели (RGB, CMYK, </w:t>
      </w:r>
      <w:r w:rsidR="00070F6F" w:rsidRPr="00070F6F">
        <w:rPr>
          <w:rFonts w:eastAsia="Times New Roman"/>
          <w:lang w:val="en-US"/>
        </w:rPr>
        <w:t>XYZ</w:t>
      </w:r>
      <w:r w:rsidRPr="009A25BD">
        <w:rPr>
          <w:rFonts w:eastAsia="Times New Roman"/>
          <w:lang/>
        </w:rPr>
        <w:t>).</w:t>
      </w:r>
    </w:p>
    <w:p w14:paraId="7C187579" w14:textId="77777777" w:rsidR="009A25BD" w:rsidRPr="009A25BD" w:rsidRDefault="009A25BD" w:rsidP="009A25BD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t>2. Системные требования</w:t>
      </w:r>
    </w:p>
    <w:p w14:paraId="515F93CC" w14:textId="77777777" w:rsidR="009A25BD" w:rsidRPr="009A25BD" w:rsidRDefault="009A25BD" w:rsidP="009A25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b/>
          <w:bCs/>
          <w:lang/>
        </w:rPr>
        <w:t>Операционная система:</w:t>
      </w:r>
      <w:r w:rsidRPr="009A25BD">
        <w:rPr>
          <w:rFonts w:eastAsia="Times New Roman"/>
          <w:lang/>
        </w:rPr>
        <w:t xml:space="preserve"> Windows 10 и выше</w:t>
      </w:r>
    </w:p>
    <w:p w14:paraId="5AB5E83A" w14:textId="77777777" w:rsidR="009A25BD" w:rsidRPr="009A25BD" w:rsidRDefault="009A25BD" w:rsidP="009A25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b/>
          <w:bCs/>
          <w:lang/>
        </w:rPr>
        <w:t>Программное обеспечение:</w:t>
      </w:r>
      <w:r w:rsidRPr="009A25BD">
        <w:rPr>
          <w:rFonts w:eastAsia="Times New Roman"/>
          <w:lang/>
        </w:rPr>
        <w:t xml:space="preserve"> Qt 6.x</w:t>
      </w:r>
    </w:p>
    <w:p w14:paraId="0F9AE139" w14:textId="77777777" w:rsidR="009A25BD" w:rsidRPr="009A25BD" w:rsidRDefault="009A25BD" w:rsidP="009A25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b/>
          <w:bCs/>
          <w:lang/>
        </w:rPr>
        <w:t>Аппаратные требования:</w:t>
      </w:r>
      <w:r w:rsidRPr="009A25BD">
        <w:rPr>
          <w:rFonts w:eastAsia="Times New Roman"/>
          <w:lang/>
        </w:rPr>
        <w:t xml:space="preserve"> </w:t>
      </w:r>
    </w:p>
    <w:p w14:paraId="43BF0D9D" w14:textId="77777777" w:rsidR="009A25BD" w:rsidRPr="009A25BD" w:rsidRDefault="009A25BD" w:rsidP="009A25B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ОзУ: 2 ГБ и более</w:t>
      </w:r>
    </w:p>
    <w:p w14:paraId="137A2BEF" w14:textId="77777777" w:rsidR="009A25BD" w:rsidRPr="009A25BD" w:rsidRDefault="009A25BD" w:rsidP="009A25B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Свободное место на диске: 200 МБ</w:t>
      </w:r>
    </w:p>
    <w:p w14:paraId="50F438E1" w14:textId="77777777" w:rsidR="009A25BD" w:rsidRPr="009A25BD" w:rsidRDefault="009A25BD" w:rsidP="009A25BD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t>3. Установка</w:t>
      </w:r>
    </w:p>
    <w:p w14:paraId="4436ED66" w14:textId="77777777" w:rsidR="009A25BD" w:rsidRPr="009A25BD" w:rsidRDefault="009A25BD" w:rsidP="009A25BD">
      <w:pPr>
        <w:spacing w:before="100" w:beforeAutospacing="1" w:after="100" w:afterAutospacing="1"/>
        <w:outlineLvl w:val="2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t>3.1 Загрузка программы</w:t>
      </w:r>
    </w:p>
    <w:p w14:paraId="0A3E3DD8" w14:textId="442AE3B5" w:rsidR="009A25BD" w:rsidRPr="009A25BD" w:rsidRDefault="009A25BD" w:rsidP="009A25B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Перейдите в репозиторий GitHub.</w:t>
      </w:r>
    </w:p>
    <w:p w14:paraId="1E70ACE5" w14:textId="1E80C238" w:rsidR="00FF65EB" w:rsidRDefault="009A25BD" w:rsidP="00E7322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Скачайте файлы проекта или клонируйте репозиторий</w:t>
      </w:r>
    </w:p>
    <w:p w14:paraId="17AE7459" w14:textId="14CB7315" w:rsidR="009A25BD" w:rsidRPr="009A25BD" w:rsidRDefault="009A25BD" w:rsidP="00FF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t>3.2 Сборка проекта</w:t>
      </w:r>
    </w:p>
    <w:p w14:paraId="1AB23740" w14:textId="77777777" w:rsidR="009A25BD" w:rsidRPr="009A25BD" w:rsidRDefault="009A25BD" w:rsidP="009A25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Установите Qt Creator.</w:t>
      </w:r>
    </w:p>
    <w:p w14:paraId="41FE5F94" w14:textId="77777777" w:rsidR="009A25BD" w:rsidRPr="009A25BD" w:rsidRDefault="009A25BD" w:rsidP="009A25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Откройте .pro-file в Qt Creator.</w:t>
      </w:r>
    </w:p>
    <w:p w14:paraId="56A575A0" w14:textId="77777777" w:rsidR="009A25BD" w:rsidRPr="009A25BD" w:rsidRDefault="009A25BD" w:rsidP="009A25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Нажмите "Run" для сборки и запуска.</w:t>
      </w:r>
    </w:p>
    <w:p w14:paraId="249E5232" w14:textId="77777777" w:rsidR="009A25BD" w:rsidRPr="009A25BD" w:rsidRDefault="009A25BD" w:rsidP="009A25BD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t>4. Использование приложения</w:t>
      </w:r>
    </w:p>
    <w:p w14:paraId="68C3FE2F" w14:textId="77777777" w:rsidR="009A25BD" w:rsidRPr="009A25BD" w:rsidRDefault="009A25BD" w:rsidP="009A25BD">
      <w:pPr>
        <w:spacing w:before="100" w:beforeAutospacing="1" w:after="100" w:afterAutospacing="1"/>
        <w:outlineLvl w:val="2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t>4.1 Выбор цветовой модели</w:t>
      </w:r>
    </w:p>
    <w:p w14:paraId="41FB4FDA" w14:textId="2A113706" w:rsidR="009A25BD" w:rsidRPr="009A25BD" w:rsidRDefault="009A25BD" w:rsidP="009A25B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 xml:space="preserve">В меню выберите цветовую модель (например, RGB ↔ CMYK ↔ </w:t>
      </w:r>
      <w:r w:rsidR="00070F6F" w:rsidRPr="00070F6F">
        <w:rPr>
          <w:rFonts w:eastAsia="Times New Roman"/>
          <w:lang w:val="en-US"/>
        </w:rPr>
        <w:t>XYZ</w:t>
      </w:r>
      <w:r w:rsidRPr="009A25BD">
        <w:rPr>
          <w:rFonts w:eastAsia="Times New Roman"/>
          <w:lang/>
        </w:rPr>
        <w:t>).</w:t>
      </w:r>
    </w:p>
    <w:p w14:paraId="613344EC" w14:textId="77777777" w:rsidR="009A25BD" w:rsidRPr="009A25BD" w:rsidRDefault="009A25BD" w:rsidP="009A25BD">
      <w:pPr>
        <w:spacing w:before="100" w:beforeAutospacing="1" w:after="100" w:afterAutospacing="1"/>
        <w:outlineLvl w:val="2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t>4.2 Ввод цветовых параметров</w:t>
      </w:r>
    </w:p>
    <w:p w14:paraId="06E7ECB3" w14:textId="77777777" w:rsidR="009A25BD" w:rsidRPr="009A25BD" w:rsidRDefault="009A25BD" w:rsidP="009A25B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Вводите значения ручными цифровыми значениями в поля ввода.</w:t>
      </w:r>
    </w:p>
    <w:p w14:paraId="0A705623" w14:textId="77777777" w:rsidR="009A25BD" w:rsidRPr="009A25BD" w:rsidRDefault="009A25BD" w:rsidP="009A25B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Пользуйтесь ползунками для интерактивного изменения.</w:t>
      </w:r>
    </w:p>
    <w:p w14:paraId="12A53EA8" w14:textId="77777777" w:rsidR="009A25BD" w:rsidRPr="009A25BD" w:rsidRDefault="009A25BD" w:rsidP="009A25BD">
      <w:pPr>
        <w:spacing w:before="100" w:beforeAutospacing="1" w:after="100" w:afterAutospacing="1"/>
        <w:outlineLvl w:val="2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t>4.3 Выбор цвета из палитры</w:t>
      </w:r>
    </w:p>
    <w:p w14:paraId="68616083" w14:textId="77777777" w:rsidR="009A25BD" w:rsidRPr="009A25BD" w:rsidRDefault="009A25BD" w:rsidP="009A25B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Нажмите "Choose color".</w:t>
      </w:r>
    </w:p>
    <w:p w14:paraId="7AC0653E" w14:textId="77777777" w:rsidR="009A25BD" w:rsidRPr="009A25BD" w:rsidRDefault="009A25BD" w:rsidP="009A25B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Выберите цвет из диалогового окна.</w:t>
      </w:r>
    </w:p>
    <w:p w14:paraId="41F8EBB1" w14:textId="77777777" w:rsidR="009A25BD" w:rsidRPr="009A25BD" w:rsidRDefault="009A25BD" w:rsidP="009A25B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Все модели будут обновлены автоматически.</w:t>
      </w:r>
    </w:p>
    <w:p w14:paraId="0576BBFF" w14:textId="77777777" w:rsidR="009A25BD" w:rsidRPr="009A25BD" w:rsidRDefault="009A25BD" w:rsidP="009A25BD">
      <w:pPr>
        <w:spacing w:before="100" w:beforeAutospacing="1" w:after="100" w:afterAutospacing="1"/>
        <w:outlineLvl w:val="2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lastRenderedPageBreak/>
        <w:t>4.4 Обработка некорректных значений</w:t>
      </w:r>
    </w:p>
    <w:p w14:paraId="3716DF2F" w14:textId="77777777" w:rsidR="009A25BD" w:rsidRPr="009A25BD" w:rsidRDefault="009A25BD" w:rsidP="009A25BD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/>
        </w:rPr>
      </w:pPr>
      <w:r w:rsidRPr="009A25BD">
        <w:rPr>
          <w:rFonts w:eastAsia="Times New Roman"/>
          <w:lang/>
        </w:rPr>
        <w:t>При вводе некорректных данных появится предупреждение и значения будут откорректированы.</w:t>
      </w:r>
    </w:p>
    <w:p w14:paraId="037CD4BC" w14:textId="77777777" w:rsidR="009A25BD" w:rsidRPr="009A25BD" w:rsidRDefault="009A25BD" w:rsidP="009A25BD">
      <w:pPr>
        <w:spacing w:before="100" w:beforeAutospacing="1" w:after="100" w:afterAutospacing="1"/>
        <w:outlineLvl w:val="1"/>
        <w:rPr>
          <w:rFonts w:eastAsia="Times New Roman"/>
          <w:b/>
          <w:bCs/>
          <w:lang/>
        </w:rPr>
      </w:pPr>
      <w:r w:rsidRPr="009A25BD">
        <w:rPr>
          <w:rFonts w:eastAsia="Times New Roman"/>
          <w:b/>
          <w:bCs/>
          <w:lang/>
        </w:rPr>
        <w:t>5. Обратная связь</w:t>
      </w:r>
    </w:p>
    <w:p w14:paraId="66F9EEC9" w14:textId="17B77501" w:rsidR="009A25BD" w:rsidRPr="00E73227" w:rsidRDefault="009A25BD" w:rsidP="009A25BD">
      <w:pPr>
        <w:spacing w:before="100" w:beforeAutospacing="1" w:after="100" w:afterAutospacing="1"/>
        <w:rPr>
          <w:rFonts w:eastAsia="Times New Roman"/>
          <w:lang w:val="ru-RU"/>
        </w:rPr>
      </w:pPr>
      <w:r w:rsidRPr="009A25BD">
        <w:rPr>
          <w:rFonts w:eastAsia="Times New Roman"/>
          <w:lang/>
        </w:rPr>
        <w:t xml:space="preserve">Для вопросов и сообщения об ошибках: </w:t>
      </w:r>
      <w:proofErr w:type="spellStart"/>
      <w:r w:rsidR="00E73227">
        <w:rPr>
          <w:rFonts w:eastAsia="Times New Roman"/>
          <w:lang w:val="en-US"/>
        </w:rPr>
        <w:t>ahomit</w:t>
      </w:r>
      <w:proofErr w:type="spellEnd"/>
      <w:r w:rsidR="00E73227" w:rsidRPr="00E73227">
        <w:rPr>
          <w:rFonts w:eastAsia="Times New Roman"/>
          <w:lang w:val="ru-RU"/>
        </w:rPr>
        <w:t>2006@</w:t>
      </w:r>
      <w:proofErr w:type="spellStart"/>
      <w:r w:rsidR="00E73227">
        <w:rPr>
          <w:rFonts w:eastAsia="Times New Roman"/>
          <w:lang w:val="en-US"/>
        </w:rPr>
        <w:t>gmail</w:t>
      </w:r>
      <w:proofErr w:type="spellEnd"/>
      <w:r w:rsidR="00E73227" w:rsidRPr="00E73227">
        <w:rPr>
          <w:rFonts w:eastAsia="Times New Roman"/>
          <w:lang w:val="ru-RU"/>
        </w:rPr>
        <w:t>.</w:t>
      </w:r>
      <w:r w:rsidR="00E73227">
        <w:rPr>
          <w:rFonts w:eastAsia="Times New Roman"/>
          <w:lang w:val="en-US"/>
        </w:rPr>
        <w:t>com</w:t>
      </w:r>
    </w:p>
    <w:p w14:paraId="1D4A8198" w14:textId="02FA5C29" w:rsidR="009A25BD" w:rsidRPr="009A25BD" w:rsidRDefault="009A25BD" w:rsidP="009A25BD">
      <w:pPr>
        <w:spacing w:after="0"/>
        <w:rPr>
          <w:rFonts w:eastAsia="Times New Roman"/>
          <w:lang/>
        </w:rPr>
      </w:pPr>
    </w:p>
    <w:p w14:paraId="78360B41" w14:textId="77777777" w:rsidR="001550D4" w:rsidRPr="009A25BD" w:rsidRDefault="001550D4" w:rsidP="009A25BD"/>
    <w:sectPr w:rsidR="001550D4" w:rsidRPr="009A2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4766"/>
    <w:multiLevelType w:val="multilevel"/>
    <w:tmpl w:val="9B28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B1246"/>
    <w:multiLevelType w:val="multilevel"/>
    <w:tmpl w:val="811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0A60"/>
    <w:multiLevelType w:val="multilevel"/>
    <w:tmpl w:val="4A9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913A7"/>
    <w:multiLevelType w:val="multilevel"/>
    <w:tmpl w:val="670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C6658"/>
    <w:multiLevelType w:val="multilevel"/>
    <w:tmpl w:val="2A7E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81B07"/>
    <w:multiLevelType w:val="multilevel"/>
    <w:tmpl w:val="2D9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41240"/>
    <w:multiLevelType w:val="multilevel"/>
    <w:tmpl w:val="98C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F62C0"/>
    <w:multiLevelType w:val="multilevel"/>
    <w:tmpl w:val="40D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260E0"/>
    <w:multiLevelType w:val="multilevel"/>
    <w:tmpl w:val="66A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769DB"/>
    <w:multiLevelType w:val="multilevel"/>
    <w:tmpl w:val="7D6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14CCC"/>
    <w:multiLevelType w:val="multilevel"/>
    <w:tmpl w:val="E62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C2C9A"/>
    <w:multiLevelType w:val="multilevel"/>
    <w:tmpl w:val="AD66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35C60"/>
    <w:multiLevelType w:val="multilevel"/>
    <w:tmpl w:val="2456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64ADC"/>
    <w:multiLevelType w:val="multilevel"/>
    <w:tmpl w:val="46D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60335"/>
    <w:multiLevelType w:val="multilevel"/>
    <w:tmpl w:val="8C1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995466">
    <w:abstractNumId w:val="6"/>
  </w:num>
  <w:num w:numId="2" w16cid:durableId="485248117">
    <w:abstractNumId w:val="5"/>
  </w:num>
  <w:num w:numId="3" w16cid:durableId="1218471280">
    <w:abstractNumId w:val="11"/>
  </w:num>
  <w:num w:numId="4" w16cid:durableId="1071391822">
    <w:abstractNumId w:val="1"/>
  </w:num>
  <w:num w:numId="5" w16cid:durableId="693849002">
    <w:abstractNumId w:val="13"/>
  </w:num>
  <w:num w:numId="6" w16cid:durableId="1712269410">
    <w:abstractNumId w:val="12"/>
  </w:num>
  <w:num w:numId="7" w16cid:durableId="1120342129">
    <w:abstractNumId w:val="4"/>
  </w:num>
  <w:num w:numId="8" w16cid:durableId="544948559">
    <w:abstractNumId w:val="7"/>
  </w:num>
  <w:num w:numId="9" w16cid:durableId="1696157085">
    <w:abstractNumId w:val="2"/>
  </w:num>
  <w:num w:numId="10" w16cid:durableId="2114014644">
    <w:abstractNumId w:val="14"/>
  </w:num>
  <w:num w:numId="11" w16cid:durableId="1751999889">
    <w:abstractNumId w:val="10"/>
  </w:num>
  <w:num w:numId="12" w16cid:durableId="26298514">
    <w:abstractNumId w:val="0"/>
  </w:num>
  <w:num w:numId="13" w16cid:durableId="2008821623">
    <w:abstractNumId w:val="8"/>
  </w:num>
  <w:num w:numId="14" w16cid:durableId="112871465">
    <w:abstractNumId w:val="3"/>
  </w:num>
  <w:num w:numId="15" w16cid:durableId="22482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D"/>
    <w:rsid w:val="00070F6F"/>
    <w:rsid w:val="001550D4"/>
    <w:rsid w:val="002E4999"/>
    <w:rsid w:val="004858DD"/>
    <w:rsid w:val="005A4F5D"/>
    <w:rsid w:val="009A25BD"/>
    <w:rsid w:val="00E73227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C391"/>
  <w15:chartTrackingRefBased/>
  <w15:docId w15:val="{74F72DDE-8903-4A7D-A4C2-7844F1A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5BD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9A25BD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9A25B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9A25BD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BD"/>
    <w:rPr>
      <w:rFonts w:eastAsia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9A25BD"/>
    <w:rPr>
      <w:rFonts w:eastAsia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9A25BD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9A25BD"/>
    <w:rPr>
      <w:rFonts w:eastAsia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9A25BD"/>
    <w:pPr>
      <w:spacing w:before="100" w:beforeAutospacing="1" w:after="100" w:afterAutospacing="1"/>
      <w:jc w:val="left"/>
    </w:pPr>
    <w:rPr>
      <w:rFonts w:eastAsia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9A25BD"/>
    <w:rPr>
      <w:b/>
      <w:bCs/>
    </w:rPr>
  </w:style>
  <w:style w:type="character" w:styleId="a5">
    <w:name w:val="Hyperlink"/>
    <w:basedOn w:val="a0"/>
    <w:uiPriority w:val="99"/>
    <w:unhideWhenUsed/>
    <w:rsid w:val="009A25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BD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9A25BD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9A25B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F6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Тимофей Бельский</cp:lastModifiedBy>
  <cp:revision>6</cp:revision>
  <dcterms:created xsi:type="dcterms:W3CDTF">2024-12-23T13:15:00Z</dcterms:created>
  <dcterms:modified xsi:type="dcterms:W3CDTF">2024-12-23T15:11:00Z</dcterms:modified>
</cp:coreProperties>
</file>