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E490" w14:textId="77777777" w:rsidR="008C50B9" w:rsidRPr="008C50B9" w:rsidRDefault="008C50B9" w:rsidP="008C50B9">
      <w:pPr>
        <w:rPr>
          <w:b/>
          <w:bCs/>
        </w:rPr>
      </w:pPr>
      <w:r w:rsidRPr="008C50B9">
        <w:rPr>
          <w:b/>
          <w:bCs/>
        </w:rPr>
        <w:t>Produktanmeldelse:</w:t>
      </w:r>
    </w:p>
    <w:p w14:paraId="2758709C" w14:textId="2C2DBE1B" w:rsidR="008C50B9" w:rsidRDefault="008C50B9" w:rsidP="008C50B9">
      <w:pPr>
        <w:pStyle w:val="Title"/>
      </w:pPr>
      <w:r>
        <w:t xml:space="preserve">Bålpulken - </w:t>
      </w:r>
      <w:r>
        <w:t>r</w:t>
      </w:r>
      <w:r>
        <w:t xml:space="preserve">evolusjonerende og </w:t>
      </w:r>
      <w:r>
        <w:t>b</w:t>
      </w:r>
      <w:r>
        <w:t>emerkelsesverdig</w:t>
      </w:r>
      <w:r>
        <w:t xml:space="preserve"> e</w:t>
      </w:r>
      <w:r>
        <w:t xml:space="preserve">nkel å </w:t>
      </w:r>
      <w:r>
        <w:t>b</w:t>
      </w:r>
      <w:r>
        <w:t>ruke</w:t>
      </w:r>
    </w:p>
    <w:p w14:paraId="06E4D3BD" w14:textId="77777777" w:rsidR="008C50B9" w:rsidRDefault="008C50B9" w:rsidP="008C50B9"/>
    <w:p w14:paraId="139B9C94" w14:textId="2E4F99AD" w:rsidR="008C50B9" w:rsidRDefault="008C50B9" w:rsidP="008C50B9">
      <w:r>
        <w:t xml:space="preserve">En vakker tirsdagsettermiddag tok vi med oss Bålpulken ut for en prøvetur og ble imponert over det innovative designet og brukervennligheten. Dette revolusjonerende produktet lover å endre måten </w:t>
      </w:r>
      <w:r>
        <w:t>s</w:t>
      </w:r>
      <w:r>
        <w:t>køyteløpere opplever bål på, og tilbyr en løsning for de som har dårlig tid og vil nyte utendørsaktiviteter.</w:t>
      </w:r>
    </w:p>
    <w:p w14:paraId="53D2A5F8" w14:textId="77777777" w:rsidR="008C50B9" w:rsidRDefault="008C50B9" w:rsidP="008C50B9">
      <w:r>
        <w:t>Vi var imponert over hvor enkelt det var å feste Bålpulken til ryggsekken vår og ha med bålet mens vi skøytet. Varmen, lyset og muligheten til å lage mat mens man skøytet, var en spilloppmaker. Det tillot oss å bevege oss fritt mens vi fortsatt var koselige rundt bålet.</w:t>
      </w:r>
    </w:p>
    <w:p w14:paraId="5335EA84" w14:textId="77777777" w:rsidR="008C50B9" w:rsidRDefault="008C50B9" w:rsidP="008C50B9">
      <w:r>
        <w:t>Hvis vi trengte å ta en pause, kunne vi bruke to logger for å gjøre Bålpulken stasjonær og nyte maten vår eller legge til mer ved i bålet. Det var virkelig bemerkelsesverdig hvor allsidig dette produktet var.</w:t>
      </w:r>
    </w:p>
    <w:p w14:paraId="5672B879" w14:textId="1F959D12" w:rsidR="008C50B9" w:rsidRDefault="008C50B9" w:rsidP="008C50B9">
      <w:r>
        <w:t xml:space="preserve">Alt i alt er Bålpulken et revolusjonerende produkt som kombinerer AI og aerodynamikk for å skape en enestående utendørsopplevelse. Brukervennligheten, sammen med bekvemmeligheten og effektiviteten, gjør det til en utmerket investering for alle som elsker </w:t>
      </w:r>
      <w:r>
        <w:t>tur-</w:t>
      </w:r>
      <w:r>
        <w:t>skøyting og vil nyte utendørsaktiviteter.</w:t>
      </w:r>
    </w:p>
    <w:p w14:paraId="74E3B063" w14:textId="49B77EC0" w:rsidR="00247C91" w:rsidRDefault="008C50B9" w:rsidP="008C50B9">
      <w:r>
        <w:t xml:space="preserve">Etter vår test gir vi Bålpulken 9 av 10 stjerner. Det er </w:t>
      </w:r>
      <w:proofErr w:type="gramStart"/>
      <w:r>
        <w:t>et must-have</w:t>
      </w:r>
      <w:proofErr w:type="gramEnd"/>
      <w:r>
        <w:t xml:space="preserve"> for alle som ønsker å forbedre vinteraktivitetene sine med et bål som enkelt kan tas med.</w:t>
      </w:r>
    </w:p>
    <w:sectPr w:rsidR="0024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B9"/>
    <w:rsid w:val="00247C91"/>
    <w:rsid w:val="004C479A"/>
    <w:rsid w:val="00780840"/>
    <w:rsid w:val="008C50B9"/>
    <w:rsid w:val="00B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315E"/>
  <w15:chartTrackingRefBased/>
  <w15:docId w15:val="{2CDE39D2-8DAE-472C-88AA-95643567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1145</Characters>
  <Application>Microsoft Office Word</Application>
  <DocSecurity>0</DocSecurity>
  <Lines>28</Lines>
  <Paragraphs>17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Lorentzen</dc:creator>
  <cp:keywords/>
  <dc:description/>
  <cp:lastModifiedBy>Andreas Lorentzen</cp:lastModifiedBy>
  <cp:revision>1</cp:revision>
  <dcterms:created xsi:type="dcterms:W3CDTF">2023-03-19T16:46:00Z</dcterms:created>
  <dcterms:modified xsi:type="dcterms:W3CDTF">2023-03-19T16:47:00Z</dcterms:modified>
</cp:coreProperties>
</file>