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13696" w14:textId="77777777" w:rsidR="00BC3EA0" w:rsidRDefault="00BC3EA0" w:rsidP="00BC3EA0">
      <w:proofErr w:type="spellStart"/>
      <w:r>
        <w:t>Siomara</w:t>
      </w:r>
      <w:proofErr w:type="spellEnd"/>
      <w:r>
        <w:t xml:space="preserve"> </w:t>
      </w:r>
      <w:proofErr w:type="spellStart"/>
      <w:r>
        <w:t>Kronbauer</w:t>
      </w:r>
      <w:proofErr w:type="spellEnd"/>
    </w:p>
    <w:p w14:paraId="7AD804E9" w14:textId="21AD41E7" w:rsidR="00E92232" w:rsidRDefault="00BC3EA0" w:rsidP="00BC3EA0">
      <w:proofErr w:type="spellStart"/>
      <w:r>
        <w:t>Siomara</w:t>
      </w:r>
      <w:proofErr w:type="spellEnd"/>
      <w:r>
        <w:t xml:space="preserve"> </w:t>
      </w:r>
      <w:proofErr w:type="spellStart"/>
      <w:r>
        <w:t>Kronbauer</w:t>
      </w:r>
      <w:proofErr w:type="spellEnd"/>
      <w:r>
        <w:t xml:space="preserve"> é educadora física e atriz, especialista em Dança, também em Envelhecimento e Qualidade de Vida, em Ginástica e em Folclore. Professora de dança desde 1981, bailarina com formação em diversos estilos de danças e </w:t>
      </w:r>
      <w:proofErr w:type="spellStart"/>
      <w:r>
        <w:t>focalizadora</w:t>
      </w:r>
      <w:proofErr w:type="spellEnd"/>
      <w:r>
        <w:t xml:space="preserve"> de danças circulares desde 2010. Desde 2018 mantém o espaço de arte Casinha </w:t>
      </w:r>
      <w:proofErr w:type="spellStart"/>
      <w:r>
        <w:t>Kaponto</w:t>
      </w:r>
      <w:proofErr w:type="spellEnd"/>
      <w:r>
        <w:t>.</w:t>
      </w:r>
    </w:p>
    <w:p w14:paraId="0EC60FE4" w14:textId="5F5C678E" w:rsidR="00BB3BB4" w:rsidRDefault="00BB3BB4" w:rsidP="00BC3EA0"/>
    <w:p w14:paraId="76FDA898" w14:textId="3DE1D41E" w:rsidR="00BB3BB4" w:rsidRDefault="00BB3BB4" w:rsidP="00BC3EA0">
      <w:r>
        <w:t xml:space="preserve">Face: </w:t>
      </w:r>
      <w:proofErr w:type="spellStart"/>
      <w:r w:rsidRPr="00BB3BB4">
        <w:t>Siomara</w:t>
      </w:r>
      <w:proofErr w:type="spellEnd"/>
      <w:r w:rsidRPr="00BB3BB4">
        <w:t xml:space="preserve"> Goulart </w:t>
      </w:r>
      <w:proofErr w:type="spellStart"/>
      <w:r w:rsidRPr="00BB3BB4">
        <w:t>Kronbauer</w:t>
      </w:r>
      <w:proofErr w:type="spellEnd"/>
    </w:p>
    <w:p w14:paraId="1B935E50" w14:textId="0B45B28F" w:rsidR="00BB3BB4" w:rsidRDefault="00BB3BB4" w:rsidP="00BC3EA0">
      <w:r>
        <w:t xml:space="preserve">Insta: </w:t>
      </w:r>
      <w:r w:rsidRPr="00BB3BB4">
        <w:t xml:space="preserve">Sio </w:t>
      </w:r>
      <w:proofErr w:type="spellStart"/>
      <w:r w:rsidRPr="00BB3BB4">
        <w:t>Kronbauer</w:t>
      </w:r>
      <w:proofErr w:type="spellEnd"/>
    </w:p>
    <w:p w14:paraId="0BDFC0B7" w14:textId="34E5F54B" w:rsidR="00F14DFD" w:rsidRDefault="00F14DFD" w:rsidP="00BC3EA0">
      <w:r w:rsidRPr="00F14DFD">
        <w:t>YouTube</w:t>
      </w:r>
      <w:r>
        <w:t>:</w:t>
      </w:r>
      <w:bookmarkStart w:id="0" w:name="_GoBack"/>
      <w:bookmarkEnd w:id="0"/>
      <w:r w:rsidRPr="00F14DFD">
        <w:t xml:space="preserve"> </w:t>
      </w:r>
      <w:proofErr w:type="spellStart"/>
      <w:r w:rsidRPr="00F14DFD">
        <w:t>Siomara</w:t>
      </w:r>
      <w:proofErr w:type="spellEnd"/>
      <w:r w:rsidRPr="00F14DFD">
        <w:t xml:space="preserve"> </w:t>
      </w:r>
      <w:proofErr w:type="spellStart"/>
      <w:r w:rsidRPr="00F14DFD">
        <w:t>Kronbauer</w:t>
      </w:r>
      <w:proofErr w:type="spellEnd"/>
    </w:p>
    <w:p w14:paraId="745D47A5" w14:textId="77777777" w:rsidR="00BB3BB4" w:rsidRDefault="00BB3BB4" w:rsidP="00BC3EA0"/>
    <w:sectPr w:rsidR="00BB3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A0"/>
    <w:rsid w:val="00BB3BB4"/>
    <w:rsid w:val="00BC3EA0"/>
    <w:rsid w:val="00E92232"/>
    <w:rsid w:val="00F14DFD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C27A7"/>
  <w15:chartTrackingRefBased/>
  <w15:docId w15:val="{650B61A0-C6BD-420F-A4E8-C472283F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362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6</cp:revision>
  <dcterms:created xsi:type="dcterms:W3CDTF">2025-09-16T15:17:00Z</dcterms:created>
  <dcterms:modified xsi:type="dcterms:W3CDTF">2025-09-16T15:25:00Z</dcterms:modified>
</cp:coreProperties>
</file>