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C01-3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تمرین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مربوط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درس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2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روشهای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17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y9nyqXiFU21NvuRqdlbFAKPZvA==">CgMxLjA4AHIhMVM0bWc0Y09va1M5cFVSSWpXOTNIcWFiRktiRkd3bkNV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2023-06-10T17:25:00Z</dcterms:created>
  <dc:creator>Sama</dc:creator>
</cp:coreProperties>
</file>