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AEE7" w14:textId="3E4BCB9E" w:rsidR="00590043" w:rsidRPr="00135538" w:rsidRDefault="00590043" w:rsidP="00F06B5C"/>
    <w:p w14:paraId="460174CD" w14:textId="77777777" w:rsidR="00590043" w:rsidRPr="00135538" w:rsidRDefault="00590043" w:rsidP="00590043">
      <w:pPr>
        <w:ind w:firstLine="720"/>
        <w:jc w:val="center"/>
      </w:pPr>
    </w:p>
    <w:p w14:paraId="07750BD5" w14:textId="77777777" w:rsidR="00590043" w:rsidRPr="00135538" w:rsidRDefault="00590043" w:rsidP="00590043">
      <w:pPr>
        <w:ind w:firstLine="720"/>
        <w:jc w:val="center"/>
      </w:pPr>
    </w:p>
    <w:p w14:paraId="4E7E3316" w14:textId="523E6DB1" w:rsidR="00E415E4" w:rsidRPr="00135538" w:rsidRDefault="00E415E4" w:rsidP="00E415E4">
      <w:pPr>
        <w:jc w:val="center"/>
        <w:rPr>
          <w:b/>
          <w:bCs/>
          <w:sz w:val="24"/>
          <w:szCs w:val="24"/>
        </w:rPr>
      </w:pPr>
      <w:r w:rsidRPr="00135538">
        <w:rPr>
          <w:b/>
          <w:bCs/>
          <w:sz w:val="24"/>
          <w:szCs w:val="24"/>
        </w:rPr>
        <w:t>Table of Contents</w:t>
      </w:r>
    </w:p>
    <w:p w14:paraId="5A7AA077" w14:textId="77777777" w:rsidR="00E415E4" w:rsidRPr="00135538" w:rsidRDefault="00E415E4" w:rsidP="00E415E4">
      <w:pPr>
        <w:jc w:val="center"/>
        <w:rPr>
          <w:b/>
          <w:bCs/>
          <w:sz w:val="24"/>
          <w:szCs w:val="24"/>
        </w:rPr>
      </w:pPr>
      <w:r w:rsidRPr="00135538">
        <w:rPr>
          <w:noProof/>
        </w:rPr>
        <mc:AlternateContent>
          <mc:Choice Requires="wps">
            <w:drawing>
              <wp:anchor distT="0" distB="0" distL="114300" distR="114300" simplePos="0" relativeHeight="251658242" behindDoc="0" locked="0" layoutInCell="1" allowOverlap="1" wp14:anchorId="7A484126" wp14:editId="40F8524E">
                <wp:simplePos x="0" y="0"/>
                <wp:positionH relativeFrom="margin">
                  <wp:align>left</wp:align>
                </wp:positionH>
                <wp:positionV relativeFrom="paragraph">
                  <wp:posOffset>36195</wp:posOffset>
                </wp:positionV>
                <wp:extent cx="7029450" cy="9525"/>
                <wp:effectExtent l="0" t="0" r="19050" b="28575"/>
                <wp:wrapNone/>
                <wp:docPr id="1236412778" name="Straight Connector 1"/>
                <wp:cNvGraphicFramePr/>
                <a:graphic xmlns:a="http://schemas.openxmlformats.org/drawingml/2006/main">
                  <a:graphicData uri="http://schemas.microsoft.com/office/word/2010/wordprocessingShape">
                    <wps:wsp>
                      <wps:cNvCnPr/>
                      <wps:spPr>
                        <a:xfrm>
                          <a:off x="0" y="0"/>
                          <a:ext cx="70294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A1C6F" id="Straight Connector 1" o:spid="_x0000_s1026" style="position:absolute;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5pt" to="55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" strokecolor="black [3200]" strokeweight="1.5pt">
                <v:stroke joinstyle="miter"/>
                <w10:wrap anchorx="margin"/>
              </v:line>
            </w:pict>
          </mc:Fallback>
        </mc:AlternateContent>
      </w:r>
    </w:p>
    <w:sdt>
      <w:sdtPr>
        <w:id w:val="1846822296"/>
        <w:docPartObj>
          <w:docPartGallery w:val="Table of Contents"/>
          <w:docPartUnique/>
        </w:docPartObj>
      </w:sdtPr>
      <w:sdtEndPr>
        <w:rPr>
          <w:b/>
          <w:bCs/>
          <w:noProof/>
        </w:rPr>
      </w:sdtEndPr>
      <w:sdtContent>
        <w:p w14:paraId="4C79148D" w14:textId="73F26C0D" w:rsidR="00615335" w:rsidRDefault="00615335" w:rsidP="00615335"/>
        <w:p w14:paraId="7A0F1589" w14:textId="25FCD9F5" w:rsidR="00E033BD" w:rsidRDefault="00615335">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68561916" w:history="1">
            <w:r w:rsidR="00E033BD" w:rsidRPr="00E42D31">
              <w:rPr>
                <w:rStyle w:val="Hyperlink"/>
                <w:noProof/>
              </w:rPr>
              <w:t>1.</w:t>
            </w:r>
            <w:r w:rsidR="00E033BD">
              <w:rPr>
                <w:rFonts w:asciiTheme="minorHAnsi" w:eastAsiaTheme="minorEastAsia" w:hAnsiTheme="minorHAnsi" w:cstheme="minorBidi"/>
                <w:noProof/>
                <w:kern w:val="2"/>
                <w:sz w:val="24"/>
                <w:szCs w:val="24"/>
                <w14:ligatures w14:val="standardContextual"/>
              </w:rPr>
              <w:tab/>
            </w:r>
            <w:r w:rsidR="00E033BD" w:rsidRPr="00E42D31">
              <w:rPr>
                <w:rStyle w:val="Hyperlink"/>
                <w:noProof/>
              </w:rPr>
              <w:t>Introduction</w:t>
            </w:r>
            <w:r w:rsidR="00E033BD">
              <w:rPr>
                <w:noProof/>
                <w:webHidden/>
              </w:rPr>
              <w:tab/>
            </w:r>
            <w:r w:rsidR="00E033BD">
              <w:rPr>
                <w:noProof/>
                <w:webHidden/>
              </w:rPr>
              <w:fldChar w:fldCharType="begin"/>
            </w:r>
            <w:r w:rsidR="00E033BD">
              <w:rPr>
                <w:noProof/>
                <w:webHidden/>
              </w:rPr>
              <w:instrText xml:space="preserve"> PAGEREF _Toc168561916 \h </w:instrText>
            </w:r>
            <w:r w:rsidR="00E033BD">
              <w:rPr>
                <w:noProof/>
                <w:webHidden/>
              </w:rPr>
            </w:r>
            <w:r w:rsidR="00E033BD">
              <w:rPr>
                <w:noProof/>
                <w:webHidden/>
              </w:rPr>
              <w:fldChar w:fldCharType="separate"/>
            </w:r>
            <w:r w:rsidR="00E033BD">
              <w:rPr>
                <w:noProof/>
                <w:webHidden/>
              </w:rPr>
              <w:t>9</w:t>
            </w:r>
            <w:r w:rsidR="00E033BD">
              <w:rPr>
                <w:noProof/>
                <w:webHidden/>
              </w:rPr>
              <w:fldChar w:fldCharType="end"/>
            </w:r>
          </w:hyperlink>
        </w:p>
        <w:p w14:paraId="2FBA0FB9" w14:textId="02E8EA34"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17" w:history="1">
            <w:r w:rsidRPr="00E42D31">
              <w:rPr>
                <w:rStyle w:val="Hyperlink"/>
                <w:noProof/>
                <w:highlight w:val="green"/>
              </w:rPr>
              <w:t>2.</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Target Users</w:t>
            </w:r>
            <w:r>
              <w:rPr>
                <w:noProof/>
                <w:webHidden/>
              </w:rPr>
              <w:tab/>
            </w:r>
            <w:r>
              <w:rPr>
                <w:noProof/>
                <w:webHidden/>
              </w:rPr>
              <w:fldChar w:fldCharType="begin"/>
            </w:r>
            <w:r>
              <w:rPr>
                <w:noProof/>
                <w:webHidden/>
              </w:rPr>
              <w:instrText xml:space="preserve"> PAGEREF _Toc168561917 \h </w:instrText>
            </w:r>
            <w:r>
              <w:rPr>
                <w:noProof/>
                <w:webHidden/>
              </w:rPr>
            </w:r>
            <w:r>
              <w:rPr>
                <w:noProof/>
                <w:webHidden/>
              </w:rPr>
              <w:fldChar w:fldCharType="separate"/>
            </w:r>
            <w:r>
              <w:rPr>
                <w:noProof/>
                <w:webHidden/>
              </w:rPr>
              <w:t>9</w:t>
            </w:r>
            <w:r>
              <w:rPr>
                <w:noProof/>
                <w:webHidden/>
              </w:rPr>
              <w:fldChar w:fldCharType="end"/>
            </w:r>
          </w:hyperlink>
        </w:p>
        <w:p w14:paraId="0FF9F5DD" w14:textId="47F8F7D0"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18" w:history="1">
            <w:r w:rsidRPr="00E42D31">
              <w:rPr>
                <w:rStyle w:val="Hyperlink"/>
                <w:noProof/>
                <w:highlight w:val="green"/>
              </w:rPr>
              <w:t>3.</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User Interface and User Experience (UI/UX)</w:t>
            </w:r>
            <w:r>
              <w:rPr>
                <w:noProof/>
                <w:webHidden/>
              </w:rPr>
              <w:tab/>
            </w:r>
            <w:r>
              <w:rPr>
                <w:noProof/>
                <w:webHidden/>
              </w:rPr>
              <w:fldChar w:fldCharType="begin"/>
            </w:r>
            <w:r>
              <w:rPr>
                <w:noProof/>
                <w:webHidden/>
              </w:rPr>
              <w:instrText xml:space="preserve"> PAGEREF _Toc168561918 \h </w:instrText>
            </w:r>
            <w:r>
              <w:rPr>
                <w:noProof/>
                <w:webHidden/>
              </w:rPr>
            </w:r>
            <w:r>
              <w:rPr>
                <w:noProof/>
                <w:webHidden/>
              </w:rPr>
              <w:fldChar w:fldCharType="separate"/>
            </w:r>
            <w:r>
              <w:rPr>
                <w:noProof/>
                <w:webHidden/>
              </w:rPr>
              <w:t>9</w:t>
            </w:r>
            <w:r>
              <w:rPr>
                <w:noProof/>
                <w:webHidden/>
              </w:rPr>
              <w:fldChar w:fldCharType="end"/>
            </w:r>
          </w:hyperlink>
        </w:p>
        <w:p w14:paraId="0359E7F8" w14:textId="33F08BA4"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19" w:history="1">
            <w:r w:rsidRPr="00E42D31">
              <w:rPr>
                <w:rStyle w:val="Hyperlink"/>
                <w:noProof/>
                <w:highlight w:val="yellow"/>
              </w:rPr>
              <w:t>4.</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Key User Flows</w:t>
            </w:r>
            <w:r>
              <w:rPr>
                <w:noProof/>
                <w:webHidden/>
              </w:rPr>
              <w:tab/>
            </w:r>
            <w:r>
              <w:rPr>
                <w:noProof/>
                <w:webHidden/>
              </w:rPr>
              <w:fldChar w:fldCharType="begin"/>
            </w:r>
            <w:r>
              <w:rPr>
                <w:noProof/>
                <w:webHidden/>
              </w:rPr>
              <w:instrText xml:space="preserve"> PAGEREF _Toc168561919 \h </w:instrText>
            </w:r>
            <w:r>
              <w:rPr>
                <w:noProof/>
                <w:webHidden/>
              </w:rPr>
            </w:r>
            <w:r>
              <w:rPr>
                <w:noProof/>
                <w:webHidden/>
              </w:rPr>
              <w:fldChar w:fldCharType="separate"/>
            </w:r>
            <w:r>
              <w:rPr>
                <w:noProof/>
                <w:webHidden/>
              </w:rPr>
              <w:t>10</w:t>
            </w:r>
            <w:r>
              <w:rPr>
                <w:noProof/>
                <w:webHidden/>
              </w:rPr>
              <w:fldChar w:fldCharType="end"/>
            </w:r>
          </w:hyperlink>
        </w:p>
        <w:p w14:paraId="2B24CFEA" w14:textId="310DB548"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20" w:history="1">
            <w:r w:rsidRPr="00E42D31">
              <w:rPr>
                <w:rStyle w:val="Hyperlink"/>
                <w:noProof/>
                <w:highlight w:val="green"/>
              </w:rPr>
              <w:t>5.</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Key Features</w:t>
            </w:r>
            <w:r>
              <w:rPr>
                <w:noProof/>
                <w:webHidden/>
              </w:rPr>
              <w:tab/>
            </w:r>
            <w:r>
              <w:rPr>
                <w:noProof/>
                <w:webHidden/>
              </w:rPr>
              <w:fldChar w:fldCharType="begin"/>
            </w:r>
            <w:r>
              <w:rPr>
                <w:noProof/>
                <w:webHidden/>
              </w:rPr>
              <w:instrText xml:space="preserve"> PAGEREF _Toc168561920 \h </w:instrText>
            </w:r>
            <w:r>
              <w:rPr>
                <w:noProof/>
                <w:webHidden/>
              </w:rPr>
            </w:r>
            <w:r>
              <w:rPr>
                <w:noProof/>
                <w:webHidden/>
              </w:rPr>
              <w:fldChar w:fldCharType="separate"/>
            </w:r>
            <w:r>
              <w:rPr>
                <w:noProof/>
                <w:webHidden/>
              </w:rPr>
              <w:t>10</w:t>
            </w:r>
            <w:r>
              <w:rPr>
                <w:noProof/>
                <w:webHidden/>
              </w:rPr>
              <w:fldChar w:fldCharType="end"/>
            </w:r>
          </w:hyperlink>
        </w:p>
        <w:p w14:paraId="3E490E0A" w14:textId="06E70624"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1" w:history="1">
            <w:r w:rsidRPr="00E42D31">
              <w:rPr>
                <w:rStyle w:val="Hyperlink"/>
                <w:noProof/>
              </w:rPr>
              <w:t>5.1.</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Dashboard</w:t>
            </w:r>
            <w:r>
              <w:rPr>
                <w:noProof/>
                <w:webHidden/>
              </w:rPr>
              <w:tab/>
            </w:r>
            <w:r>
              <w:rPr>
                <w:noProof/>
                <w:webHidden/>
              </w:rPr>
              <w:fldChar w:fldCharType="begin"/>
            </w:r>
            <w:r>
              <w:rPr>
                <w:noProof/>
                <w:webHidden/>
              </w:rPr>
              <w:instrText xml:space="preserve"> PAGEREF _Toc168561921 \h </w:instrText>
            </w:r>
            <w:r>
              <w:rPr>
                <w:noProof/>
                <w:webHidden/>
              </w:rPr>
            </w:r>
            <w:r>
              <w:rPr>
                <w:noProof/>
                <w:webHidden/>
              </w:rPr>
              <w:fldChar w:fldCharType="separate"/>
            </w:r>
            <w:r>
              <w:rPr>
                <w:noProof/>
                <w:webHidden/>
              </w:rPr>
              <w:t>10</w:t>
            </w:r>
            <w:r>
              <w:rPr>
                <w:noProof/>
                <w:webHidden/>
              </w:rPr>
              <w:fldChar w:fldCharType="end"/>
            </w:r>
          </w:hyperlink>
        </w:p>
        <w:p w14:paraId="13AC5ACB" w14:textId="73470D0F"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2" w:history="1">
            <w:r w:rsidRPr="00E42D31">
              <w:rPr>
                <w:rStyle w:val="Hyperlink"/>
                <w:noProof/>
                <w:highlight w:val="green"/>
              </w:rPr>
              <w:t>5.2.</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User Management</w:t>
            </w:r>
            <w:r>
              <w:rPr>
                <w:noProof/>
                <w:webHidden/>
              </w:rPr>
              <w:tab/>
            </w:r>
            <w:r>
              <w:rPr>
                <w:noProof/>
                <w:webHidden/>
              </w:rPr>
              <w:fldChar w:fldCharType="begin"/>
            </w:r>
            <w:r>
              <w:rPr>
                <w:noProof/>
                <w:webHidden/>
              </w:rPr>
              <w:instrText xml:space="preserve"> PAGEREF _Toc168561922 \h </w:instrText>
            </w:r>
            <w:r>
              <w:rPr>
                <w:noProof/>
                <w:webHidden/>
              </w:rPr>
            </w:r>
            <w:r>
              <w:rPr>
                <w:noProof/>
                <w:webHidden/>
              </w:rPr>
              <w:fldChar w:fldCharType="separate"/>
            </w:r>
            <w:r>
              <w:rPr>
                <w:noProof/>
                <w:webHidden/>
              </w:rPr>
              <w:t>10</w:t>
            </w:r>
            <w:r>
              <w:rPr>
                <w:noProof/>
                <w:webHidden/>
              </w:rPr>
              <w:fldChar w:fldCharType="end"/>
            </w:r>
          </w:hyperlink>
        </w:p>
        <w:p w14:paraId="5623EA52" w14:textId="18CCBD56"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3" w:history="1">
            <w:r w:rsidRPr="00E42D31">
              <w:rPr>
                <w:rStyle w:val="Hyperlink"/>
                <w:noProof/>
                <w:highlight w:val="yellow"/>
              </w:rPr>
              <w:t>5.3.</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Reports</w:t>
            </w:r>
            <w:r>
              <w:rPr>
                <w:noProof/>
                <w:webHidden/>
              </w:rPr>
              <w:tab/>
            </w:r>
            <w:r>
              <w:rPr>
                <w:noProof/>
                <w:webHidden/>
              </w:rPr>
              <w:fldChar w:fldCharType="begin"/>
            </w:r>
            <w:r>
              <w:rPr>
                <w:noProof/>
                <w:webHidden/>
              </w:rPr>
              <w:instrText xml:space="preserve"> PAGEREF _Toc168561923 \h </w:instrText>
            </w:r>
            <w:r>
              <w:rPr>
                <w:noProof/>
                <w:webHidden/>
              </w:rPr>
            </w:r>
            <w:r>
              <w:rPr>
                <w:noProof/>
                <w:webHidden/>
              </w:rPr>
              <w:fldChar w:fldCharType="separate"/>
            </w:r>
            <w:r>
              <w:rPr>
                <w:noProof/>
                <w:webHidden/>
              </w:rPr>
              <w:t>12</w:t>
            </w:r>
            <w:r>
              <w:rPr>
                <w:noProof/>
                <w:webHidden/>
              </w:rPr>
              <w:fldChar w:fldCharType="end"/>
            </w:r>
          </w:hyperlink>
        </w:p>
        <w:p w14:paraId="3AE13E0E" w14:textId="01734BA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4" w:history="1">
            <w:r w:rsidRPr="00E42D31">
              <w:rPr>
                <w:rStyle w:val="Hyperlink"/>
                <w:noProof/>
                <w:highlight w:val="yellow"/>
              </w:rPr>
              <w:t>5.4.</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Knowledge Center</w:t>
            </w:r>
            <w:r>
              <w:rPr>
                <w:noProof/>
                <w:webHidden/>
              </w:rPr>
              <w:tab/>
            </w:r>
            <w:r>
              <w:rPr>
                <w:noProof/>
                <w:webHidden/>
              </w:rPr>
              <w:fldChar w:fldCharType="begin"/>
            </w:r>
            <w:r>
              <w:rPr>
                <w:noProof/>
                <w:webHidden/>
              </w:rPr>
              <w:instrText xml:space="preserve"> PAGEREF _Toc168561924 \h </w:instrText>
            </w:r>
            <w:r>
              <w:rPr>
                <w:noProof/>
                <w:webHidden/>
              </w:rPr>
            </w:r>
            <w:r>
              <w:rPr>
                <w:noProof/>
                <w:webHidden/>
              </w:rPr>
              <w:fldChar w:fldCharType="separate"/>
            </w:r>
            <w:r>
              <w:rPr>
                <w:noProof/>
                <w:webHidden/>
              </w:rPr>
              <w:t>13</w:t>
            </w:r>
            <w:r>
              <w:rPr>
                <w:noProof/>
                <w:webHidden/>
              </w:rPr>
              <w:fldChar w:fldCharType="end"/>
            </w:r>
          </w:hyperlink>
        </w:p>
        <w:p w14:paraId="6E1678FF" w14:textId="7B08A047"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25" w:history="1">
            <w:r w:rsidRPr="00E42D31">
              <w:rPr>
                <w:rStyle w:val="Hyperlink"/>
                <w:noProof/>
                <w:highlight w:val="green"/>
              </w:rPr>
              <w:t>6.</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User Management</w:t>
            </w:r>
            <w:r>
              <w:rPr>
                <w:noProof/>
                <w:webHidden/>
              </w:rPr>
              <w:tab/>
            </w:r>
            <w:r>
              <w:rPr>
                <w:noProof/>
                <w:webHidden/>
              </w:rPr>
              <w:fldChar w:fldCharType="begin"/>
            </w:r>
            <w:r>
              <w:rPr>
                <w:noProof/>
                <w:webHidden/>
              </w:rPr>
              <w:instrText xml:space="preserve"> PAGEREF _Toc168561925 \h </w:instrText>
            </w:r>
            <w:r>
              <w:rPr>
                <w:noProof/>
                <w:webHidden/>
              </w:rPr>
            </w:r>
            <w:r>
              <w:rPr>
                <w:noProof/>
                <w:webHidden/>
              </w:rPr>
              <w:fldChar w:fldCharType="separate"/>
            </w:r>
            <w:r>
              <w:rPr>
                <w:noProof/>
                <w:webHidden/>
              </w:rPr>
              <w:t>13</w:t>
            </w:r>
            <w:r>
              <w:rPr>
                <w:noProof/>
                <w:webHidden/>
              </w:rPr>
              <w:fldChar w:fldCharType="end"/>
            </w:r>
          </w:hyperlink>
        </w:p>
        <w:p w14:paraId="6F2CCDA3" w14:textId="6E30CF83"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6" w:history="1">
            <w:r w:rsidRPr="00E42D31">
              <w:rPr>
                <w:rStyle w:val="Hyperlink"/>
                <w:noProof/>
              </w:rPr>
              <w:t>6.1.</w:t>
            </w:r>
            <w:r>
              <w:rPr>
                <w:rFonts w:asciiTheme="minorHAnsi" w:eastAsiaTheme="minorEastAsia" w:hAnsiTheme="minorHAnsi" w:cstheme="minorBidi"/>
                <w:noProof/>
                <w:kern w:val="2"/>
                <w:sz w:val="24"/>
                <w:szCs w:val="24"/>
                <w14:ligatures w14:val="standardContextual"/>
              </w:rPr>
              <w:tab/>
            </w:r>
            <w:r w:rsidRPr="00E42D31">
              <w:rPr>
                <w:rStyle w:val="Hyperlink"/>
                <w:noProof/>
              </w:rPr>
              <w:t>Segment Specific Approach</w:t>
            </w:r>
            <w:r>
              <w:rPr>
                <w:noProof/>
                <w:webHidden/>
              </w:rPr>
              <w:tab/>
            </w:r>
            <w:r>
              <w:rPr>
                <w:noProof/>
                <w:webHidden/>
              </w:rPr>
              <w:fldChar w:fldCharType="begin"/>
            </w:r>
            <w:r>
              <w:rPr>
                <w:noProof/>
                <w:webHidden/>
              </w:rPr>
              <w:instrText xml:space="preserve"> PAGEREF _Toc168561926 \h </w:instrText>
            </w:r>
            <w:r>
              <w:rPr>
                <w:noProof/>
                <w:webHidden/>
              </w:rPr>
            </w:r>
            <w:r>
              <w:rPr>
                <w:noProof/>
                <w:webHidden/>
              </w:rPr>
              <w:fldChar w:fldCharType="separate"/>
            </w:r>
            <w:r>
              <w:rPr>
                <w:noProof/>
                <w:webHidden/>
              </w:rPr>
              <w:t>13</w:t>
            </w:r>
            <w:r>
              <w:rPr>
                <w:noProof/>
                <w:webHidden/>
              </w:rPr>
              <w:fldChar w:fldCharType="end"/>
            </w:r>
          </w:hyperlink>
        </w:p>
        <w:p w14:paraId="24D9E1EC" w14:textId="066240E9"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27" w:history="1">
            <w:r w:rsidRPr="00E42D31">
              <w:rPr>
                <w:rStyle w:val="Hyperlink"/>
                <w:noProof/>
              </w:rPr>
              <w:t>6.2.</w:t>
            </w:r>
            <w:r>
              <w:rPr>
                <w:rFonts w:asciiTheme="minorHAnsi" w:eastAsiaTheme="minorEastAsia" w:hAnsiTheme="minorHAnsi" w:cstheme="minorBidi"/>
                <w:noProof/>
                <w:kern w:val="2"/>
                <w:sz w:val="24"/>
                <w:szCs w:val="24"/>
                <w14:ligatures w14:val="standardContextual"/>
              </w:rPr>
              <w:tab/>
            </w:r>
            <w:r w:rsidRPr="00E42D31">
              <w:rPr>
                <w:rStyle w:val="Hyperlink"/>
                <w:noProof/>
              </w:rPr>
              <w:t>End-User Management</w:t>
            </w:r>
            <w:r>
              <w:rPr>
                <w:noProof/>
                <w:webHidden/>
              </w:rPr>
              <w:tab/>
            </w:r>
            <w:r>
              <w:rPr>
                <w:noProof/>
                <w:webHidden/>
              </w:rPr>
              <w:fldChar w:fldCharType="begin"/>
            </w:r>
            <w:r>
              <w:rPr>
                <w:noProof/>
                <w:webHidden/>
              </w:rPr>
              <w:instrText xml:space="preserve"> PAGEREF _Toc168561927 \h </w:instrText>
            </w:r>
            <w:r>
              <w:rPr>
                <w:noProof/>
                <w:webHidden/>
              </w:rPr>
            </w:r>
            <w:r>
              <w:rPr>
                <w:noProof/>
                <w:webHidden/>
              </w:rPr>
              <w:fldChar w:fldCharType="separate"/>
            </w:r>
            <w:r>
              <w:rPr>
                <w:noProof/>
                <w:webHidden/>
              </w:rPr>
              <w:t>14</w:t>
            </w:r>
            <w:r>
              <w:rPr>
                <w:noProof/>
                <w:webHidden/>
              </w:rPr>
              <w:fldChar w:fldCharType="end"/>
            </w:r>
          </w:hyperlink>
        </w:p>
        <w:p w14:paraId="55BCF060" w14:textId="4E9CF219"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28" w:history="1">
            <w:r w:rsidRPr="00E42D31">
              <w:rPr>
                <w:rStyle w:val="Hyperlink"/>
                <w:noProof/>
              </w:rPr>
              <w:t>6.2.1.</w:t>
            </w:r>
            <w:r>
              <w:rPr>
                <w:rFonts w:asciiTheme="minorHAnsi" w:eastAsiaTheme="minorEastAsia" w:hAnsiTheme="minorHAnsi" w:cstheme="minorBidi"/>
                <w:noProof/>
                <w:kern w:val="2"/>
                <w:sz w:val="24"/>
                <w:szCs w:val="24"/>
                <w14:ligatures w14:val="standardContextual"/>
              </w:rPr>
              <w:tab/>
            </w:r>
            <w:r w:rsidRPr="00E42D31">
              <w:rPr>
                <w:rStyle w:val="Hyperlink"/>
                <w:noProof/>
              </w:rPr>
              <w:t>User Registration</w:t>
            </w:r>
            <w:r>
              <w:rPr>
                <w:noProof/>
                <w:webHidden/>
              </w:rPr>
              <w:tab/>
            </w:r>
            <w:r>
              <w:rPr>
                <w:noProof/>
                <w:webHidden/>
              </w:rPr>
              <w:fldChar w:fldCharType="begin"/>
            </w:r>
            <w:r>
              <w:rPr>
                <w:noProof/>
                <w:webHidden/>
              </w:rPr>
              <w:instrText xml:space="preserve"> PAGEREF _Toc168561928 \h </w:instrText>
            </w:r>
            <w:r>
              <w:rPr>
                <w:noProof/>
                <w:webHidden/>
              </w:rPr>
            </w:r>
            <w:r>
              <w:rPr>
                <w:noProof/>
                <w:webHidden/>
              </w:rPr>
              <w:fldChar w:fldCharType="separate"/>
            </w:r>
            <w:r>
              <w:rPr>
                <w:noProof/>
                <w:webHidden/>
              </w:rPr>
              <w:t>14</w:t>
            </w:r>
            <w:r>
              <w:rPr>
                <w:noProof/>
                <w:webHidden/>
              </w:rPr>
              <w:fldChar w:fldCharType="end"/>
            </w:r>
          </w:hyperlink>
        </w:p>
        <w:p w14:paraId="4C5E8451" w14:textId="542B6F1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29" w:history="1">
            <w:r w:rsidRPr="00E42D31">
              <w:rPr>
                <w:rStyle w:val="Hyperlink"/>
                <w:noProof/>
              </w:rPr>
              <w:t>6.2.2.</w:t>
            </w:r>
            <w:r>
              <w:rPr>
                <w:rFonts w:asciiTheme="minorHAnsi" w:eastAsiaTheme="minorEastAsia" w:hAnsiTheme="minorHAnsi" w:cstheme="minorBidi"/>
                <w:noProof/>
                <w:kern w:val="2"/>
                <w:sz w:val="24"/>
                <w:szCs w:val="24"/>
                <w14:ligatures w14:val="standardContextual"/>
              </w:rPr>
              <w:tab/>
            </w:r>
            <w:r w:rsidRPr="00E42D31">
              <w:rPr>
                <w:rStyle w:val="Hyperlink"/>
                <w:noProof/>
              </w:rPr>
              <w:t>View Registered Users</w:t>
            </w:r>
            <w:r>
              <w:rPr>
                <w:noProof/>
                <w:webHidden/>
              </w:rPr>
              <w:tab/>
            </w:r>
            <w:r>
              <w:rPr>
                <w:noProof/>
                <w:webHidden/>
              </w:rPr>
              <w:fldChar w:fldCharType="begin"/>
            </w:r>
            <w:r>
              <w:rPr>
                <w:noProof/>
                <w:webHidden/>
              </w:rPr>
              <w:instrText xml:space="preserve"> PAGEREF _Toc168561929 \h </w:instrText>
            </w:r>
            <w:r>
              <w:rPr>
                <w:noProof/>
                <w:webHidden/>
              </w:rPr>
            </w:r>
            <w:r>
              <w:rPr>
                <w:noProof/>
                <w:webHidden/>
              </w:rPr>
              <w:fldChar w:fldCharType="separate"/>
            </w:r>
            <w:r>
              <w:rPr>
                <w:noProof/>
                <w:webHidden/>
              </w:rPr>
              <w:t>24</w:t>
            </w:r>
            <w:r>
              <w:rPr>
                <w:noProof/>
                <w:webHidden/>
              </w:rPr>
              <w:fldChar w:fldCharType="end"/>
            </w:r>
          </w:hyperlink>
        </w:p>
        <w:p w14:paraId="6106F16A" w14:textId="7E27A566"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0" w:history="1">
            <w:r w:rsidRPr="00E42D31">
              <w:rPr>
                <w:rStyle w:val="Hyperlink"/>
                <w:noProof/>
              </w:rPr>
              <w:t>6.2.3.</w:t>
            </w:r>
            <w:r>
              <w:rPr>
                <w:rFonts w:asciiTheme="minorHAnsi" w:eastAsiaTheme="minorEastAsia" w:hAnsiTheme="minorHAnsi" w:cstheme="minorBidi"/>
                <w:noProof/>
                <w:kern w:val="2"/>
                <w:sz w:val="24"/>
                <w:szCs w:val="24"/>
                <w14:ligatures w14:val="standardContextual"/>
              </w:rPr>
              <w:tab/>
            </w:r>
            <w:r w:rsidRPr="00E42D31">
              <w:rPr>
                <w:rStyle w:val="Hyperlink"/>
                <w:noProof/>
              </w:rPr>
              <w:t>User Profile Update</w:t>
            </w:r>
            <w:r>
              <w:rPr>
                <w:noProof/>
                <w:webHidden/>
              </w:rPr>
              <w:tab/>
            </w:r>
            <w:r>
              <w:rPr>
                <w:noProof/>
                <w:webHidden/>
              </w:rPr>
              <w:fldChar w:fldCharType="begin"/>
            </w:r>
            <w:r>
              <w:rPr>
                <w:noProof/>
                <w:webHidden/>
              </w:rPr>
              <w:instrText xml:space="preserve"> PAGEREF _Toc168561930 \h </w:instrText>
            </w:r>
            <w:r>
              <w:rPr>
                <w:noProof/>
                <w:webHidden/>
              </w:rPr>
            </w:r>
            <w:r>
              <w:rPr>
                <w:noProof/>
                <w:webHidden/>
              </w:rPr>
              <w:fldChar w:fldCharType="separate"/>
            </w:r>
            <w:r>
              <w:rPr>
                <w:noProof/>
                <w:webHidden/>
              </w:rPr>
              <w:t>30</w:t>
            </w:r>
            <w:r>
              <w:rPr>
                <w:noProof/>
                <w:webHidden/>
              </w:rPr>
              <w:fldChar w:fldCharType="end"/>
            </w:r>
          </w:hyperlink>
        </w:p>
        <w:p w14:paraId="62684F1D" w14:textId="3277B15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1" w:history="1">
            <w:r w:rsidRPr="00E42D31">
              <w:rPr>
                <w:rStyle w:val="Hyperlink"/>
                <w:noProof/>
              </w:rPr>
              <w:t>6.2.4.</w:t>
            </w:r>
            <w:r>
              <w:rPr>
                <w:rFonts w:asciiTheme="minorHAnsi" w:eastAsiaTheme="minorEastAsia" w:hAnsiTheme="minorHAnsi" w:cstheme="minorBidi"/>
                <w:noProof/>
                <w:kern w:val="2"/>
                <w:sz w:val="24"/>
                <w:szCs w:val="24"/>
                <w14:ligatures w14:val="standardContextual"/>
              </w:rPr>
              <w:tab/>
            </w:r>
            <w:r w:rsidRPr="00E42D31">
              <w:rPr>
                <w:rStyle w:val="Hyperlink"/>
                <w:noProof/>
              </w:rPr>
              <w:t>User Activation</w:t>
            </w:r>
            <w:r>
              <w:rPr>
                <w:noProof/>
                <w:webHidden/>
              </w:rPr>
              <w:tab/>
            </w:r>
            <w:r>
              <w:rPr>
                <w:noProof/>
                <w:webHidden/>
              </w:rPr>
              <w:fldChar w:fldCharType="begin"/>
            </w:r>
            <w:r>
              <w:rPr>
                <w:noProof/>
                <w:webHidden/>
              </w:rPr>
              <w:instrText xml:space="preserve"> PAGEREF _Toc168561931 \h </w:instrText>
            </w:r>
            <w:r>
              <w:rPr>
                <w:noProof/>
                <w:webHidden/>
              </w:rPr>
            </w:r>
            <w:r>
              <w:rPr>
                <w:noProof/>
                <w:webHidden/>
              </w:rPr>
              <w:fldChar w:fldCharType="separate"/>
            </w:r>
            <w:r>
              <w:rPr>
                <w:noProof/>
                <w:webHidden/>
              </w:rPr>
              <w:t>32</w:t>
            </w:r>
            <w:r>
              <w:rPr>
                <w:noProof/>
                <w:webHidden/>
              </w:rPr>
              <w:fldChar w:fldCharType="end"/>
            </w:r>
          </w:hyperlink>
        </w:p>
        <w:p w14:paraId="56B0030B" w14:textId="5712330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2" w:history="1">
            <w:r w:rsidRPr="00E42D31">
              <w:rPr>
                <w:rStyle w:val="Hyperlink"/>
                <w:noProof/>
              </w:rPr>
              <w:t>6.2.5.</w:t>
            </w:r>
            <w:r>
              <w:rPr>
                <w:rFonts w:asciiTheme="minorHAnsi" w:eastAsiaTheme="minorEastAsia" w:hAnsiTheme="minorHAnsi" w:cstheme="minorBidi"/>
                <w:noProof/>
                <w:kern w:val="2"/>
                <w:sz w:val="24"/>
                <w:szCs w:val="24"/>
                <w14:ligatures w14:val="standardContextual"/>
              </w:rPr>
              <w:tab/>
            </w:r>
            <w:r w:rsidRPr="00E42D31">
              <w:rPr>
                <w:rStyle w:val="Hyperlink"/>
                <w:noProof/>
              </w:rPr>
              <w:t>User Deactivation</w:t>
            </w:r>
            <w:r>
              <w:rPr>
                <w:noProof/>
                <w:webHidden/>
              </w:rPr>
              <w:tab/>
            </w:r>
            <w:r>
              <w:rPr>
                <w:noProof/>
                <w:webHidden/>
              </w:rPr>
              <w:fldChar w:fldCharType="begin"/>
            </w:r>
            <w:r>
              <w:rPr>
                <w:noProof/>
                <w:webHidden/>
              </w:rPr>
              <w:instrText xml:space="preserve"> PAGEREF _Toc168561932 \h </w:instrText>
            </w:r>
            <w:r>
              <w:rPr>
                <w:noProof/>
                <w:webHidden/>
              </w:rPr>
            </w:r>
            <w:r>
              <w:rPr>
                <w:noProof/>
                <w:webHidden/>
              </w:rPr>
              <w:fldChar w:fldCharType="separate"/>
            </w:r>
            <w:r>
              <w:rPr>
                <w:noProof/>
                <w:webHidden/>
              </w:rPr>
              <w:t>34</w:t>
            </w:r>
            <w:r>
              <w:rPr>
                <w:noProof/>
                <w:webHidden/>
              </w:rPr>
              <w:fldChar w:fldCharType="end"/>
            </w:r>
          </w:hyperlink>
        </w:p>
        <w:p w14:paraId="3971B256" w14:textId="53D7C159"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3" w:history="1">
            <w:r w:rsidRPr="00E42D31">
              <w:rPr>
                <w:rStyle w:val="Hyperlink"/>
                <w:noProof/>
              </w:rPr>
              <w:t>6.2.6.</w:t>
            </w:r>
            <w:r>
              <w:rPr>
                <w:rFonts w:asciiTheme="minorHAnsi" w:eastAsiaTheme="minorEastAsia" w:hAnsiTheme="minorHAnsi" w:cstheme="minorBidi"/>
                <w:noProof/>
                <w:kern w:val="2"/>
                <w:sz w:val="24"/>
                <w:szCs w:val="24"/>
                <w14:ligatures w14:val="standardContextual"/>
              </w:rPr>
              <w:tab/>
            </w:r>
            <w:r w:rsidRPr="00E42D31">
              <w:rPr>
                <w:rStyle w:val="Hyperlink"/>
                <w:noProof/>
              </w:rPr>
              <w:t>User Restriction</w:t>
            </w:r>
            <w:r>
              <w:rPr>
                <w:noProof/>
                <w:webHidden/>
              </w:rPr>
              <w:tab/>
            </w:r>
            <w:r>
              <w:rPr>
                <w:noProof/>
                <w:webHidden/>
              </w:rPr>
              <w:fldChar w:fldCharType="begin"/>
            </w:r>
            <w:r>
              <w:rPr>
                <w:noProof/>
                <w:webHidden/>
              </w:rPr>
              <w:instrText xml:space="preserve"> PAGEREF _Toc168561933 \h </w:instrText>
            </w:r>
            <w:r>
              <w:rPr>
                <w:noProof/>
                <w:webHidden/>
              </w:rPr>
            </w:r>
            <w:r>
              <w:rPr>
                <w:noProof/>
                <w:webHidden/>
              </w:rPr>
              <w:fldChar w:fldCharType="separate"/>
            </w:r>
            <w:r>
              <w:rPr>
                <w:noProof/>
                <w:webHidden/>
              </w:rPr>
              <w:t>36</w:t>
            </w:r>
            <w:r>
              <w:rPr>
                <w:noProof/>
                <w:webHidden/>
              </w:rPr>
              <w:fldChar w:fldCharType="end"/>
            </w:r>
          </w:hyperlink>
        </w:p>
        <w:p w14:paraId="59D351F3" w14:textId="2E0E95F0"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4" w:history="1">
            <w:r w:rsidRPr="00E42D31">
              <w:rPr>
                <w:rStyle w:val="Hyperlink"/>
                <w:noProof/>
              </w:rPr>
              <w:t>6.2.7.</w:t>
            </w:r>
            <w:r>
              <w:rPr>
                <w:rFonts w:asciiTheme="minorHAnsi" w:eastAsiaTheme="minorEastAsia" w:hAnsiTheme="minorHAnsi" w:cstheme="minorBidi"/>
                <w:noProof/>
                <w:kern w:val="2"/>
                <w:sz w:val="24"/>
                <w:szCs w:val="24"/>
                <w14:ligatures w14:val="standardContextual"/>
              </w:rPr>
              <w:tab/>
            </w:r>
            <w:r w:rsidRPr="00E42D31">
              <w:rPr>
                <w:rStyle w:val="Hyperlink"/>
                <w:noProof/>
              </w:rPr>
              <w:t>User License Management</w:t>
            </w:r>
            <w:r>
              <w:rPr>
                <w:noProof/>
                <w:webHidden/>
              </w:rPr>
              <w:tab/>
            </w:r>
            <w:r>
              <w:rPr>
                <w:noProof/>
                <w:webHidden/>
              </w:rPr>
              <w:fldChar w:fldCharType="begin"/>
            </w:r>
            <w:r>
              <w:rPr>
                <w:noProof/>
                <w:webHidden/>
              </w:rPr>
              <w:instrText xml:space="preserve"> PAGEREF _Toc168561934 \h </w:instrText>
            </w:r>
            <w:r>
              <w:rPr>
                <w:noProof/>
                <w:webHidden/>
              </w:rPr>
            </w:r>
            <w:r>
              <w:rPr>
                <w:noProof/>
                <w:webHidden/>
              </w:rPr>
              <w:fldChar w:fldCharType="separate"/>
            </w:r>
            <w:r>
              <w:rPr>
                <w:noProof/>
                <w:webHidden/>
              </w:rPr>
              <w:t>38</w:t>
            </w:r>
            <w:r>
              <w:rPr>
                <w:noProof/>
                <w:webHidden/>
              </w:rPr>
              <w:fldChar w:fldCharType="end"/>
            </w:r>
          </w:hyperlink>
        </w:p>
        <w:p w14:paraId="1AFBC6C6" w14:textId="50B241A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5" w:history="1">
            <w:r w:rsidRPr="00E42D31">
              <w:rPr>
                <w:rStyle w:val="Hyperlink"/>
                <w:noProof/>
              </w:rPr>
              <w:t>6.2.8.</w:t>
            </w:r>
            <w:r>
              <w:rPr>
                <w:rFonts w:asciiTheme="minorHAnsi" w:eastAsiaTheme="minorEastAsia" w:hAnsiTheme="minorHAnsi" w:cstheme="minorBidi"/>
                <w:noProof/>
                <w:kern w:val="2"/>
                <w:sz w:val="24"/>
                <w:szCs w:val="24"/>
                <w14:ligatures w14:val="standardContextual"/>
              </w:rPr>
              <w:tab/>
            </w:r>
            <w:r w:rsidRPr="00E42D31">
              <w:rPr>
                <w:rStyle w:val="Hyperlink"/>
                <w:noProof/>
              </w:rPr>
              <w:t>User Policy Management</w:t>
            </w:r>
            <w:r>
              <w:rPr>
                <w:noProof/>
                <w:webHidden/>
              </w:rPr>
              <w:tab/>
            </w:r>
            <w:r>
              <w:rPr>
                <w:noProof/>
                <w:webHidden/>
              </w:rPr>
              <w:fldChar w:fldCharType="begin"/>
            </w:r>
            <w:r>
              <w:rPr>
                <w:noProof/>
                <w:webHidden/>
              </w:rPr>
              <w:instrText xml:space="preserve"> PAGEREF _Toc168561935 \h </w:instrText>
            </w:r>
            <w:r>
              <w:rPr>
                <w:noProof/>
                <w:webHidden/>
              </w:rPr>
            </w:r>
            <w:r>
              <w:rPr>
                <w:noProof/>
                <w:webHidden/>
              </w:rPr>
              <w:fldChar w:fldCharType="separate"/>
            </w:r>
            <w:r>
              <w:rPr>
                <w:noProof/>
                <w:webHidden/>
              </w:rPr>
              <w:t>39</w:t>
            </w:r>
            <w:r>
              <w:rPr>
                <w:noProof/>
                <w:webHidden/>
              </w:rPr>
              <w:fldChar w:fldCharType="end"/>
            </w:r>
          </w:hyperlink>
        </w:p>
        <w:p w14:paraId="48055832" w14:textId="1B2809E5"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6" w:history="1">
            <w:r w:rsidRPr="00E42D31">
              <w:rPr>
                <w:rStyle w:val="Hyperlink"/>
                <w:noProof/>
              </w:rPr>
              <w:t>6.2.9.</w:t>
            </w:r>
            <w:r>
              <w:rPr>
                <w:rFonts w:asciiTheme="minorHAnsi" w:eastAsiaTheme="minorEastAsia" w:hAnsiTheme="minorHAnsi" w:cstheme="minorBidi"/>
                <w:noProof/>
                <w:kern w:val="2"/>
                <w:sz w:val="24"/>
                <w:szCs w:val="24"/>
                <w14:ligatures w14:val="standardContextual"/>
              </w:rPr>
              <w:tab/>
            </w:r>
            <w:r w:rsidRPr="00E42D31">
              <w:rPr>
                <w:rStyle w:val="Hyperlink"/>
                <w:noProof/>
              </w:rPr>
              <w:t>User Device Registration</w:t>
            </w:r>
            <w:r>
              <w:rPr>
                <w:noProof/>
                <w:webHidden/>
              </w:rPr>
              <w:tab/>
            </w:r>
            <w:r>
              <w:rPr>
                <w:noProof/>
                <w:webHidden/>
              </w:rPr>
              <w:fldChar w:fldCharType="begin"/>
            </w:r>
            <w:r>
              <w:rPr>
                <w:noProof/>
                <w:webHidden/>
              </w:rPr>
              <w:instrText xml:space="preserve"> PAGEREF _Toc168561936 \h </w:instrText>
            </w:r>
            <w:r>
              <w:rPr>
                <w:noProof/>
                <w:webHidden/>
              </w:rPr>
            </w:r>
            <w:r>
              <w:rPr>
                <w:noProof/>
                <w:webHidden/>
              </w:rPr>
              <w:fldChar w:fldCharType="separate"/>
            </w:r>
            <w:r>
              <w:rPr>
                <w:noProof/>
                <w:webHidden/>
              </w:rPr>
              <w:t>47</w:t>
            </w:r>
            <w:r>
              <w:rPr>
                <w:noProof/>
                <w:webHidden/>
              </w:rPr>
              <w:fldChar w:fldCharType="end"/>
            </w:r>
          </w:hyperlink>
        </w:p>
        <w:p w14:paraId="10154DD5" w14:textId="411E8D00"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7" w:history="1">
            <w:r w:rsidRPr="00E42D31">
              <w:rPr>
                <w:rStyle w:val="Hyperlink"/>
                <w:noProof/>
              </w:rPr>
              <w:t>6.2.10.</w:t>
            </w:r>
            <w:r>
              <w:rPr>
                <w:rFonts w:asciiTheme="minorHAnsi" w:eastAsiaTheme="minorEastAsia" w:hAnsiTheme="minorHAnsi" w:cstheme="minorBidi"/>
                <w:noProof/>
                <w:kern w:val="2"/>
                <w:sz w:val="24"/>
                <w:szCs w:val="24"/>
                <w14:ligatures w14:val="standardContextual"/>
              </w:rPr>
              <w:tab/>
            </w:r>
            <w:r w:rsidRPr="00E42D31">
              <w:rPr>
                <w:rStyle w:val="Hyperlink"/>
                <w:noProof/>
              </w:rPr>
              <w:t>User Device Listing</w:t>
            </w:r>
            <w:r>
              <w:rPr>
                <w:noProof/>
                <w:webHidden/>
              </w:rPr>
              <w:tab/>
            </w:r>
            <w:r>
              <w:rPr>
                <w:noProof/>
                <w:webHidden/>
              </w:rPr>
              <w:fldChar w:fldCharType="begin"/>
            </w:r>
            <w:r>
              <w:rPr>
                <w:noProof/>
                <w:webHidden/>
              </w:rPr>
              <w:instrText xml:space="preserve"> PAGEREF _Toc168561937 \h </w:instrText>
            </w:r>
            <w:r>
              <w:rPr>
                <w:noProof/>
                <w:webHidden/>
              </w:rPr>
            </w:r>
            <w:r>
              <w:rPr>
                <w:noProof/>
                <w:webHidden/>
              </w:rPr>
              <w:fldChar w:fldCharType="separate"/>
            </w:r>
            <w:r>
              <w:rPr>
                <w:noProof/>
                <w:webHidden/>
              </w:rPr>
              <w:t>49</w:t>
            </w:r>
            <w:r>
              <w:rPr>
                <w:noProof/>
                <w:webHidden/>
              </w:rPr>
              <w:fldChar w:fldCharType="end"/>
            </w:r>
          </w:hyperlink>
        </w:p>
        <w:p w14:paraId="1C57ABCA" w14:textId="661ABEED"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8" w:history="1">
            <w:r w:rsidRPr="00E42D31">
              <w:rPr>
                <w:rStyle w:val="Hyperlink"/>
                <w:noProof/>
              </w:rPr>
              <w:t>6.2.11.</w:t>
            </w:r>
            <w:r>
              <w:rPr>
                <w:rFonts w:asciiTheme="minorHAnsi" w:eastAsiaTheme="minorEastAsia" w:hAnsiTheme="minorHAnsi" w:cstheme="minorBidi"/>
                <w:noProof/>
                <w:kern w:val="2"/>
                <w:sz w:val="24"/>
                <w:szCs w:val="24"/>
                <w14:ligatures w14:val="standardContextual"/>
              </w:rPr>
              <w:tab/>
            </w:r>
            <w:r w:rsidRPr="00E42D31">
              <w:rPr>
                <w:rStyle w:val="Hyperlink"/>
                <w:noProof/>
              </w:rPr>
              <w:t>User Device Management</w:t>
            </w:r>
            <w:r>
              <w:rPr>
                <w:noProof/>
                <w:webHidden/>
              </w:rPr>
              <w:tab/>
            </w:r>
            <w:r>
              <w:rPr>
                <w:noProof/>
                <w:webHidden/>
              </w:rPr>
              <w:fldChar w:fldCharType="begin"/>
            </w:r>
            <w:r>
              <w:rPr>
                <w:noProof/>
                <w:webHidden/>
              </w:rPr>
              <w:instrText xml:space="preserve"> PAGEREF _Toc168561938 \h </w:instrText>
            </w:r>
            <w:r>
              <w:rPr>
                <w:noProof/>
                <w:webHidden/>
              </w:rPr>
            </w:r>
            <w:r>
              <w:rPr>
                <w:noProof/>
                <w:webHidden/>
              </w:rPr>
              <w:fldChar w:fldCharType="separate"/>
            </w:r>
            <w:r>
              <w:rPr>
                <w:noProof/>
                <w:webHidden/>
              </w:rPr>
              <w:t>52</w:t>
            </w:r>
            <w:r>
              <w:rPr>
                <w:noProof/>
                <w:webHidden/>
              </w:rPr>
              <w:fldChar w:fldCharType="end"/>
            </w:r>
          </w:hyperlink>
        </w:p>
        <w:p w14:paraId="6A661BD4" w14:textId="422C048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39" w:history="1">
            <w:r w:rsidRPr="00E42D31">
              <w:rPr>
                <w:rStyle w:val="Hyperlink"/>
                <w:noProof/>
              </w:rPr>
              <w:t>6.2.12.</w:t>
            </w:r>
            <w:r>
              <w:rPr>
                <w:rFonts w:asciiTheme="minorHAnsi" w:eastAsiaTheme="minorEastAsia" w:hAnsiTheme="minorHAnsi" w:cstheme="minorBidi"/>
                <w:noProof/>
                <w:kern w:val="2"/>
                <w:sz w:val="24"/>
                <w:szCs w:val="24"/>
                <w14:ligatures w14:val="standardContextual"/>
              </w:rPr>
              <w:tab/>
            </w:r>
            <w:r w:rsidRPr="00E42D31">
              <w:rPr>
                <w:rStyle w:val="Hyperlink"/>
                <w:noProof/>
              </w:rPr>
              <w:t>User Device Deletion</w:t>
            </w:r>
            <w:r>
              <w:rPr>
                <w:noProof/>
                <w:webHidden/>
              </w:rPr>
              <w:tab/>
            </w:r>
            <w:r>
              <w:rPr>
                <w:noProof/>
                <w:webHidden/>
              </w:rPr>
              <w:fldChar w:fldCharType="begin"/>
            </w:r>
            <w:r>
              <w:rPr>
                <w:noProof/>
                <w:webHidden/>
              </w:rPr>
              <w:instrText xml:space="preserve"> PAGEREF _Toc168561939 \h </w:instrText>
            </w:r>
            <w:r>
              <w:rPr>
                <w:noProof/>
                <w:webHidden/>
              </w:rPr>
            </w:r>
            <w:r>
              <w:rPr>
                <w:noProof/>
                <w:webHidden/>
              </w:rPr>
              <w:fldChar w:fldCharType="separate"/>
            </w:r>
            <w:r>
              <w:rPr>
                <w:noProof/>
                <w:webHidden/>
              </w:rPr>
              <w:t>55</w:t>
            </w:r>
            <w:r>
              <w:rPr>
                <w:noProof/>
                <w:webHidden/>
              </w:rPr>
              <w:fldChar w:fldCharType="end"/>
            </w:r>
          </w:hyperlink>
        </w:p>
        <w:p w14:paraId="6A467DBD" w14:textId="23AA7C49"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40" w:history="1">
            <w:r w:rsidRPr="00E42D31">
              <w:rPr>
                <w:rStyle w:val="Hyperlink"/>
                <w:noProof/>
              </w:rPr>
              <w:t>6.2.13.</w:t>
            </w:r>
            <w:r>
              <w:rPr>
                <w:rFonts w:asciiTheme="minorHAnsi" w:eastAsiaTheme="minorEastAsia" w:hAnsiTheme="minorHAnsi" w:cstheme="minorBidi"/>
                <w:noProof/>
                <w:kern w:val="2"/>
                <w:sz w:val="24"/>
                <w:szCs w:val="24"/>
                <w14:ligatures w14:val="standardContextual"/>
              </w:rPr>
              <w:tab/>
            </w:r>
            <w:r w:rsidRPr="00E42D31">
              <w:rPr>
                <w:rStyle w:val="Hyperlink"/>
                <w:noProof/>
              </w:rPr>
              <w:t>User Password Management</w:t>
            </w:r>
            <w:r>
              <w:rPr>
                <w:noProof/>
                <w:webHidden/>
              </w:rPr>
              <w:tab/>
            </w:r>
            <w:r>
              <w:rPr>
                <w:noProof/>
                <w:webHidden/>
              </w:rPr>
              <w:fldChar w:fldCharType="begin"/>
            </w:r>
            <w:r>
              <w:rPr>
                <w:noProof/>
                <w:webHidden/>
              </w:rPr>
              <w:instrText xml:space="preserve"> PAGEREF _Toc168561940 \h </w:instrText>
            </w:r>
            <w:r>
              <w:rPr>
                <w:noProof/>
                <w:webHidden/>
              </w:rPr>
            </w:r>
            <w:r>
              <w:rPr>
                <w:noProof/>
                <w:webHidden/>
              </w:rPr>
              <w:fldChar w:fldCharType="separate"/>
            </w:r>
            <w:r>
              <w:rPr>
                <w:noProof/>
                <w:webHidden/>
              </w:rPr>
              <w:t>56</w:t>
            </w:r>
            <w:r>
              <w:rPr>
                <w:noProof/>
                <w:webHidden/>
              </w:rPr>
              <w:fldChar w:fldCharType="end"/>
            </w:r>
          </w:hyperlink>
        </w:p>
        <w:p w14:paraId="2D52A0D1" w14:textId="5D287DE4"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41" w:history="1">
            <w:r w:rsidRPr="00E42D31">
              <w:rPr>
                <w:rStyle w:val="Hyperlink"/>
                <w:noProof/>
              </w:rPr>
              <w:t>6.2.14.</w:t>
            </w:r>
            <w:r>
              <w:rPr>
                <w:rFonts w:asciiTheme="minorHAnsi" w:eastAsiaTheme="minorEastAsia" w:hAnsiTheme="minorHAnsi" w:cstheme="minorBidi"/>
                <w:noProof/>
                <w:kern w:val="2"/>
                <w:sz w:val="24"/>
                <w:szCs w:val="24"/>
                <w14:ligatures w14:val="standardContextual"/>
              </w:rPr>
              <w:tab/>
            </w:r>
            <w:r w:rsidRPr="00E42D31">
              <w:rPr>
                <w:rStyle w:val="Hyperlink"/>
                <w:noProof/>
              </w:rPr>
              <w:t>Scheduling Action Request</w:t>
            </w:r>
            <w:r>
              <w:rPr>
                <w:noProof/>
                <w:webHidden/>
              </w:rPr>
              <w:tab/>
            </w:r>
            <w:r>
              <w:rPr>
                <w:noProof/>
                <w:webHidden/>
              </w:rPr>
              <w:fldChar w:fldCharType="begin"/>
            </w:r>
            <w:r>
              <w:rPr>
                <w:noProof/>
                <w:webHidden/>
              </w:rPr>
              <w:instrText xml:space="preserve"> PAGEREF _Toc168561941 \h </w:instrText>
            </w:r>
            <w:r>
              <w:rPr>
                <w:noProof/>
                <w:webHidden/>
              </w:rPr>
            </w:r>
            <w:r>
              <w:rPr>
                <w:noProof/>
                <w:webHidden/>
              </w:rPr>
              <w:fldChar w:fldCharType="separate"/>
            </w:r>
            <w:r>
              <w:rPr>
                <w:noProof/>
                <w:webHidden/>
              </w:rPr>
              <w:t>62</w:t>
            </w:r>
            <w:r>
              <w:rPr>
                <w:noProof/>
                <w:webHidden/>
              </w:rPr>
              <w:fldChar w:fldCharType="end"/>
            </w:r>
          </w:hyperlink>
        </w:p>
        <w:p w14:paraId="55F02DA5" w14:textId="40EC7C39"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2" w:history="1">
            <w:r w:rsidRPr="00E42D31">
              <w:rPr>
                <w:rStyle w:val="Hyperlink"/>
                <w:noProof/>
              </w:rPr>
              <w:t>6.3.</w:t>
            </w:r>
            <w:r>
              <w:rPr>
                <w:rFonts w:asciiTheme="minorHAnsi" w:eastAsiaTheme="minorEastAsia" w:hAnsiTheme="minorHAnsi" w:cstheme="minorBidi"/>
                <w:noProof/>
                <w:kern w:val="2"/>
                <w:sz w:val="24"/>
                <w:szCs w:val="24"/>
                <w14:ligatures w14:val="standardContextual"/>
              </w:rPr>
              <w:tab/>
            </w:r>
            <w:r w:rsidRPr="00E42D31">
              <w:rPr>
                <w:rStyle w:val="Hyperlink"/>
                <w:noProof/>
              </w:rPr>
              <w:t>Bulk Action Request</w:t>
            </w:r>
            <w:r>
              <w:rPr>
                <w:noProof/>
                <w:webHidden/>
              </w:rPr>
              <w:tab/>
            </w:r>
            <w:r>
              <w:rPr>
                <w:noProof/>
                <w:webHidden/>
              </w:rPr>
              <w:fldChar w:fldCharType="begin"/>
            </w:r>
            <w:r>
              <w:rPr>
                <w:noProof/>
                <w:webHidden/>
              </w:rPr>
              <w:instrText xml:space="preserve"> PAGEREF _Toc168561942 \h </w:instrText>
            </w:r>
            <w:r>
              <w:rPr>
                <w:noProof/>
                <w:webHidden/>
              </w:rPr>
            </w:r>
            <w:r>
              <w:rPr>
                <w:noProof/>
                <w:webHidden/>
              </w:rPr>
              <w:fldChar w:fldCharType="separate"/>
            </w:r>
            <w:r>
              <w:rPr>
                <w:noProof/>
                <w:webHidden/>
              </w:rPr>
              <w:t>70</w:t>
            </w:r>
            <w:r>
              <w:rPr>
                <w:noProof/>
                <w:webHidden/>
              </w:rPr>
              <w:fldChar w:fldCharType="end"/>
            </w:r>
          </w:hyperlink>
        </w:p>
        <w:p w14:paraId="7A13E3DC" w14:textId="07D7021A"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3" w:history="1">
            <w:r w:rsidRPr="00E42D31">
              <w:rPr>
                <w:rStyle w:val="Hyperlink"/>
                <w:noProof/>
                <w:highlight w:val="yellow"/>
              </w:rPr>
              <w:t>6.4.</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Device User Management</w:t>
            </w:r>
            <w:r>
              <w:rPr>
                <w:noProof/>
                <w:webHidden/>
              </w:rPr>
              <w:tab/>
            </w:r>
            <w:r>
              <w:rPr>
                <w:noProof/>
                <w:webHidden/>
              </w:rPr>
              <w:fldChar w:fldCharType="begin"/>
            </w:r>
            <w:r>
              <w:rPr>
                <w:noProof/>
                <w:webHidden/>
              </w:rPr>
              <w:instrText xml:space="preserve"> PAGEREF _Toc168561943 \h </w:instrText>
            </w:r>
            <w:r>
              <w:rPr>
                <w:noProof/>
                <w:webHidden/>
              </w:rPr>
            </w:r>
            <w:r>
              <w:rPr>
                <w:noProof/>
                <w:webHidden/>
              </w:rPr>
              <w:fldChar w:fldCharType="separate"/>
            </w:r>
            <w:r>
              <w:rPr>
                <w:noProof/>
                <w:webHidden/>
              </w:rPr>
              <w:t>78</w:t>
            </w:r>
            <w:r>
              <w:rPr>
                <w:noProof/>
                <w:webHidden/>
              </w:rPr>
              <w:fldChar w:fldCharType="end"/>
            </w:r>
          </w:hyperlink>
        </w:p>
        <w:p w14:paraId="681975B7" w14:textId="4D4FA79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4" w:history="1">
            <w:r w:rsidRPr="00E42D31">
              <w:rPr>
                <w:rStyle w:val="Hyperlink"/>
                <w:noProof/>
                <w:highlight w:val="yellow"/>
              </w:rPr>
              <w:t>6.5.</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Staff User Management</w:t>
            </w:r>
            <w:r>
              <w:rPr>
                <w:noProof/>
                <w:webHidden/>
              </w:rPr>
              <w:tab/>
            </w:r>
            <w:r>
              <w:rPr>
                <w:noProof/>
                <w:webHidden/>
              </w:rPr>
              <w:fldChar w:fldCharType="begin"/>
            </w:r>
            <w:r>
              <w:rPr>
                <w:noProof/>
                <w:webHidden/>
              </w:rPr>
              <w:instrText xml:space="preserve"> PAGEREF _Toc168561944 \h </w:instrText>
            </w:r>
            <w:r>
              <w:rPr>
                <w:noProof/>
                <w:webHidden/>
              </w:rPr>
            </w:r>
            <w:r>
              <w:rPr>
                <w:noProof/>
                <w:webHidden/>
              </w:rPr>
              <w:fldChar w:fldCharType="separate"/>
            </w:r>
            <w:r>
              <w:rPr>
                <w:noProof/>
                <w:webHidden/>
              </w:rPr>
              <w:t>79</w:t>
            </w:r>
            <w:r>
              <w:rPr>
                <w:noProof/>
                <w:webHidden/>
              </w:rPr>
              <w:fldChar w:fldCharType="end"/>
            </w:r>
          </w:hyperlink>
        </w:p>
        <w:p w14:paraId="33C5E4FE" w14:textId="23272BE7"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5" w:history="1">
            <w:r w:rsidRPr="00E42D31">
              <w:rPr>
                <w:rStyle w:val="Hyperlink"/>
                <w:noProof/>
                <w:highlight w:val="yellow"/>
              </w:rPr>
              <w:t>6.6.</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Visitor User Management</w:t>
            </w:r>
            <w:r>
              <w:rPr>
                <w:noProof/>
                <w:webHidden/>
              </w:rPr>
              <w:tab/>
            </w:r>
            <w:r>
              <w:rPr>
                <w:noProof/>
                <w:webHidden/>
              </w:rPr>
              <w:fldChar w:fldCharType="begin"/>
            </w:r>
            <w:r>
              <w:rPr>
                <w:noProof/>
                <w:webHidden/>
              </w:rPr>
              <w:instrText xml:space="preserve"> PAGEREF _Toc168561945 \h </w:instrText>
            </w:r>
            <w:r>
              <w:rPr>
                <w:noProof/>
                <w:webHidden/>
              </w:rPr>
            </w:r>
            <w:r>
              <w:rPr>
                <w:noProof/>
                <w:webHidden/>
              </w:rPr>
              <w:fldChar w:fldCharType="separate"/>
            </w:r>
            <w:r>
              <w:rPr>
                <w:noProof/>
                <w:webHidden/>
              </w:rPr>
              <w:t>79</w:t>
            </w:r>
            <w:r>
              <w:rPr>
                <w:noProof/>
                <w:webHidden/>
              </w:rPr>
              <w:fldChar w:fldCharType="end"/>
            </w:r>
          </w:hyperlink>
        </w:p>
        <w:p w14:paraId="49EEB33F" w14:textId="067FA0A0"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6" w:history="1">
            <w:r w:rsidRPr="00E42D31">
              <w:rPr>
                <w:rStyle w:val="Hyperlink"/>
                <w:noProof/>
                <w:highlight w:val="yellow"/>
              </w:rPr>
              <w:t>6.7.</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Event User Management</w:t>
            </w:r>
            <w:r>
              <w:rPr>
                <w:noProof/>
                <w:webHidden/>
              </w:rPr>
              <w:tab/>
            </w:r>
            <w:r>
              <w:rPr>
                <w:noProof/>
                <w:webHidden/>
              </w:rPr>
              <w:fldChar w:fldCharType="begin"/>
            </w:r>
            <w:r>
              <w:rPr>
                <w:noProof/>
                <w:webHidden/>
              </w:rPr>
              <w:instrText xml:space="preserve"> PAGEREF _Toc168561946 \h </w:instrText>
            </w:r>
            <w:r>
              <w:rPr>
                <w:noProof/>
                <w:webHidden/>
              </w:rPr>
            </w:r>
            <w:r>
              <w:rPr>
                <w:noProof/>
                <w:webHidden/>
              </w:rPr>
              <w:fldChar w:fldCharType="separate"/>
            </w:r>
            <w:r>
              <w:rPr>
                <w:noProof/>
                <w:webHidden/>
              </w:rPr>
              <w:t>79</w:t>
            </w:r>
            <w:r>
              <w:rPr>
                <w:noProof/>
                <w:webHidden/>
              </w:rPr>
              <w:fldChar w:fldCharType="end"/>
            </w:r>
          </w:hyperlink>
        </w:p>
        <w:p w14:paraId="655F62F5" w14:textId="0372D0EC"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7" w:history="1">
            <w:r w:rsidRPr="00E42D31">
              <w:rPr>
                <w:rStyle w:val="Hyperlink"/>
                <w:noProof/>
                <w:highlight w:val="yellow"/>
              </w:rPr>
              <w:t>6.8.</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Role-Based Access Control (RBAC) with User Hierarchy</w:t>
            </w:r>
            <w:r>
              <w:rPr>
                <w:noProof/>
                <w:webHidden/>
              </w:rPr>
              <w:tab/>
            </w:r>
            <w:r>
              <w:rPr>
                <w:noProof/>
                <w:webHidden/>
              </w:rPr>
              <w:fldChar w:fldCharType="begin"/>
            </w:r>
            <w:r>
              <w:rPr>
                <w:noProof/>
                <w:webHidden/>
              </w:rPr>
              <w:instrText xml:space="preserve"> PAGEREF _Toc168561947 \h </w:instrText>
            </w:r>
            <w:r>
              <w:rPr>
                <w:noProof/>
                <w:webHidden/>
              </w:rPr>
            </w:r>
            <w:r>
              <w:rPr>
                <w:noProof/>
                <w:webHidden/>
              </w:rPr>
              <w:fldChar w:fldCharType="separate"/>
            </w:r>
            <w:r>
              <w:rPr>
                <w:noProof/>
                <w:webHidden/>
              </w:rPr>
              <w:t>79</w:t>
            </w:r>
            <w:r>
              <w:rPr>
                <w:noProof/>
                <w:webHidden/>
              </w:rPr>
              <w:fldChar w:fldCharType="end"/>
            </w:r>
          </w:hyperlink>
        </w:p>
        <w:p w14:paraId="17644080" w14:textId="6377EDEF"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48" w:history="1">
            <w:r w:rsidRPr="00E42D31">
              <w:rPr>
                <w:rStyle w:val="Hyperlink"/>
                <w:noProof/>
                <w:highlight w:val="yellow"/>
              </w:rPr>
              <w:t>7.</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Dashboard</w:t>
            </w:r>
            <w:r>
              <w:rPr>
                <w:noProof/>
                <w:webHidden/>
              </w:rPr>
              <w:tab/>
            </w:r>
            <w:r>
              <w:rPr>
                <w:noProof/>
                <w:webHidden/>
              </w:rPr>
              <w:fldChar w:fldCharType="begin"/>
            </w:r>
            <w:r>
              <w:rPr>
                <w:noProof/>
                <w:webHidden/>
              </w:rPr>
              <w:instrText xml:space="preserve"> PAGEREF _Toc168561948 \h </w:instrText>
            </w:r>
            <w:r>
              <w:rPr>
                <w:noProof/>
                <w:webHidden/>
              </w:rPr>
            </w:r>
            <w:r>
              <w:rPr>
                <w:noProof/>
                <w:webHidden/>
              </w:rPr>
              <w:fldChar w:fldCharType="separate"/>
            </w:r>
            <w:r>
              <w:rPr>
                <w:noProof/>
                <w:webHidden/>
              </w:rPr>
              <w:t>79</w:t>
            </w:r>
            <w:r>
              <w:rPr>
                <w:noProof/>
                <w:webHidden/>
              </w:rPr>
              <w:fldChar w:fldCharType="end"/>
            </w:r>
          </w:hyperlink>
        </w:p>
        <w:p w14:paraId="7C0B2CC3" w14:textId="07B67899"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49" w:history="1">
            <w:r w:rsidRPr="00E42D31">
              <w:rPr>
                <w:rStyle w:val="Hyperlink"/>
                <w:noProof/>
              </w:rPr>
              <w:t>7.1.</w:t>
            </w:r>
            <w:r>
              <w:rPr>
                <w:rFonts w:asciiTheme="minorHAnsi" w:eastAsiaTheme="minorEastAsia" w:hAnsiTheme="minorHAnsi" w:cstheme="minorBidi"/>
                <w:noProof/>
                <w:kern w:val="2"/>
                <w:sz w:val="24"/>
                <w:szCs w:val="24"/>
                <w14:ligatures w14:val="standardContextual"/>
              </w:rPr>
              <w:tab/>
            </w:r>
            <w:r w:rsidRPr="00E42D31">
              <w:rPr>
                <w:rStyle w:val="Hyperlink"/>
                <w:noProof/>
              </w:rPr>
              <w:t>‘Site Level’ (User Access Level)</w:t>
            </w:r>
            <w:r>
              <w:rPr>
                <w:noProof/>
                <w:webHidden/>
              </w:rPr>
              <w:tab/>
            </w:r>
            <w:r>
              <w:rPr>
                <w:noProof/>
                <w:webHidden/>
              </w:rPr>
              <w:fldChar w:fldCharType="begin"/>
            </w:r>
            <w:r>
              <w:rPr>
                <w:noProof/>
                <w:webHidden/>
              </w:rPr>
              <w:instrText xml:space="preserve"> PAGEREF _Toc168561949 \h </w:instrText>
            </w:r>
            <w:r>
              <w:rPr>
                <w:noProof/>
                <w:webHidden/>
              </w:rPr>
            </w:r>
            <w:r>
              <w:rPr>
                <w:noProof/>
                <w:webHidden/>
              </w:rPr>
              <w:fldChar w:fldCharType="separate"/>
            </w:r>
            <w:r>
              <w:rPr>
                <w:noProof/>
                <w:webHidden/>
              </w:rPr>
              <w:t>79</w:t>
            </w:r>
            <w:r>
              <w:rPr>
                <w:noProof/>
                <w:webHidden/>
              </w:rPr>
              <w:fldChar w:fldCharType="end"/>
            </w:r>
          </w:hyperlink>
        </w:p>
        <w:p w14:paraId="53C132DE" w14:textId="199FADE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0" w:history="1">
            <w:r w:rsidRPr="00E42D31">
              <w:rPr>
                <w:rStyle w:val="Hyperlink"/>
                <w:noProof/>
              </w:rPr>
              <w:t>7.1.1.</w:t>
            </w:r>
            <w:r>
              <w:rPr>
                <w:rFonts w:asciiTheme="minorHAnsi" w:eastAsiaTheme="minorEastAsia" w:hAnsiTheme="minorHAnsi" w:cstheme="minorBidi"/>
                <w:noProof/>
                <w:kern w:val="2"/>
                <w:sz w:val="24"/>
                <w:szCs w:val="24"/>
                <w14:ligatures w14:val="standardContextual"/>
              </w:rPr>
              <w:tab/>
            </w:r>
            <w:r w:rsidRPr="00E42D31">
              <w:rPr>
                <w:rStyle w:val="Hyperlink"/>
                <w:noProof/>
              </w:rPr>
              <w:t>Enterprise (Offices)</w:t>
            </w:r>
            <w:r>
              <w:rPr>
                <w:noProof/>
                <w:webHidden/>
              </w:rPr>
              <w:tab/>
            </w:r>
            <w:r>
              <w:rPr>
                <w:noProof/>
                <w:webHidden/>
              </w:rPr>
              <w:fldChar w:fldCharType="begin"/>
            </w:r>
            <w:r>
              <w:rPr>
                <w:noProof/>
                <w:webHidden/>
              </w:rPr>
              <w:instrText xml:space="preserve"> PAGEREF _Toc168561950 \h </w:instrText>
            </w:r>
            <w:r>
              <w:rPr>
                <w:noProof/>
                <w:webHidden/>
              </w:rPr>
            </w:r>
            <w:r>
              <w:rPr>
                <w:noProof/>
                <w:webHidden/>
              </w:rPr>
              <w:fldChar w:fldCharType="separate"/>
            </w:r>
            <w:r>
              <w:rPr>
                <w:noProof/>
                <w:webHidden/>
              </w:rPr>
              <w:t>79</w:t>
            </w:r>
            <w:r>
              <w:rPr>
                <w:noProof/>
                <w:webHidden/>
              </w:rPr>
              <w:fldChar w:fldCharType="end"/>
            </w:r>
          </w:hyperlink>
        </w:p>
        <w:p w14:paraId="35C95C92" w14:textId="460EF79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1" w:history="1">
            <w:r w:rsidRPr="00E42D31">
              <w:rPr>
                <w:rStyle w:val="Hyperlink"/>
                <w:noProof/>
              </w:rPr>
              <w:t>7.1.2.</w:t>
            </w:r>
            <w:r>
              <w:rPr>
                <w:rFonts w:asciiTheme="minorHAnsi" w:eastAsiaTheme="minorEastAsia" w:hAnsiTheme="minorHAnsi" w:cstheme="minorBidi"/>
                <w:noProof/>
                <w:kern w:val="2"/>
                <w:sz w:val="24"/>
                <w:szCs w:val="24"/>
                <w14:ligatures w14:val="standardContextual"/>
              </w:rPr>
              <w:tab/>
            </w:r>
            <w:r w:rsidRPr="00E42D31">
              <w:rPr>
                <w:rStyle w:val="Hyperlink"/>
                <w:noProof/>
              </w:rPr>
              <w:t>Co-Living (Short-stay &amp; Long-stay)</w:t>
            </w:r>
            <w:r>
              <w:rPr>
                <w:noProof/>
                <w:webHidden/>
              </w:rPr>
              <w:tab/>
            </w:r>
            <w:r>
              <w:rPr>
                <w:noProof/>
                <w:webHidden/>
              </w:rPr>
              <w:fldChar w:fldCharType="begin"/>
            </w:r>
            <w:r>
              <w:rPr>
                <w:noProof/>
                <w:webHidden/>
              </w:rPr>
              <w:instrText xml:space="preserve"> PAGEREF _Toc168561951 \h </w:instrText>
            </w:r>
            <w:r>
              <w:rPr>
                <w:noProof/>
                <w:webHidden/>
              </w:rPr>
            </w:r>
            <w:r>
              <w:rPr>
                <w:noProof/>
                <w:webHidden/>
              </w:rPr>
              <w:fldChar w:fldCharType="separate"/>
            </w:r>
            <w:r>
              <w:rPr>
                <w:noProof/>
                <w:webHidden/>
              </w:rPr>
              <w:t>79</w:t>
            </w:r>
            <w:r>
              <w:rPr>
                <w:noProof/>
                <w:webHidden/>
              </w:rPr>
              <w:fldChar w:fldCharType="end"/>
            </w:r>
          </w:hyperlink>
        </w:p>
        <w:p w14:paraId="08F1126D" w14:textId="096AE3AD"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2" w:history="1">
            <w:r w:rsidRPr="00E42D31">
              <w:rPr>
                <w:rStyle w:val="Hyperlink"/>
                <w:noProof/>
              </w:rPr>
              <w:t>7.1.3.</w:t>
            </w:r>
            <w:r>
              <w:rPr>
                <w:rFonts w:asciiTheme="minorHAnsi" w:eastAsiaTheme="minorEastAsia" w:hAnsiTheme="minorHAnsi" w:cstheme="minorBidi"/>
                <w:noProof/>
                <w:kern w:val="2"/>
                <w:sz w:val="24"/>
                <w:szCs w:val="24"/>
                <w14:ligatures w14:val="standardContextual"/>
              </w:rPr>
              <w:tab/>
            </w:r>
            <w:r w:rsidRPr="00E42D31">
              <w:rPr>
                <w:rStyle w:val="Hyperlink"/>
                <w:noProof/>
              </w:rPr>
              <w:t>Co-Working</w:t>
            </w:r>
            <w:r>
              <w:rPr>
                <w:noProof/>
                <w:webHidden/>
              </w:rPr>
              <w:tab/>
            </w:r>
            <w:r>
              <w:rPr>
                <w:noProof/>
                <w:webHidden/>
              </w:rPr>
              <w:fldChar w:fldCharType="begin"/>
            </w:r>
            <w:r>
              <w:rPr>
                <w:noProof/>
                <w:webHidden/>
              </w:rPr>
              <w:instrText xml:space="preserve"> PAGEREF _Toc168561952 \h </w:instrText>
            </w:r>
            <w:r>
              <w:rPr>
                <w:noProof/>
                <w:webHidden/>
              </w:rPr>
            </w:r>
            <w:r>
              <w:rPr>
                <w:noProof/>
                <w:webHidden/>
              </w:rPr>
              <w:fldChar w:fldCharType="separate"/>
            </w:r>
            <w:r>
              <w:rPr>
                <w:noProof/>
                <w:webHidden/>
              </w:rPr>
              <w:t>80</w:t>
            </w:r>
            <w:r>
              <w:rPr>
                <w:noProof/>
                <w:webHidden/>
              </w:rPr>
              <w:fldChar w:fldCharType="end"/>
            </w:r>
          </w:hyperlink>
        </w:p>
        <w:p w14:paraId="235C9AB8" w14:textId="2820758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3" w:history="1">
            <w:r w:rsidRPr="00E42D31">
              <w:rPr>
                <w:rStyle w:val="Hyperlink"/>
                <w:noProof/>
              </w:rPr>
              <w:t>7.1.4.</w:t>
            </w:r>
            <w:r>
              <w:rPr>
                <w:rFonts w:asciiTheme="minorHAnsi" w:eastAsiaTheme="minorEastAsia" w:hAnsiTheme="minorHAnsi" w:cstheme="minorBidi"/>
                <w:noProof/>
                <w:kern w:val="2"/>
                <w:sz w:val="24"/>
                <w:szCs w:val="24"/>
                <w14:ligatures w14:val="standardContextual"/>
              </w:rPr>
              <w:tab/>
            </w:r>
            <w:r w:rsidRPr="00E42D31">
              <w:rPr>
                <w:rStyle w:val="Hyperlink"/>
                <w:noProof/>
              </w:rPr>
              <w:t>Hotel</w:t>
            </w:r>
            <w:r>
              <w:rPr>
                <w:noProof/>
                <w:webHidden/>
              </w:rPr>
              <w:tab/>
            </w:r>
            <w:r>
              <w:rPr>
                <w:noProof/>
                <w:webHidden/>
              </w:rPr>
              <w:fldChar w:fldCharType="begin"/>
            </w:r>
            <w:r>
              <w:rPr>
                <w:noProof/>
                <w:webHidden/>
              </w:rPr>
              <w:instrText xml:space="preserve"> PAGEREF _Toc168561953 \h </w:instrText>
            </w:r>
            <w:r>
              <w:rPr>
                <w:noProof/>
                <w:webHidden/>
              </w:rPr>
            </w:r>
            <w:r>
              <w:rPr>
                <w:noProof/>
                <w:webHidden/>
              </w:rPr>
              <w:fldChar w:fldCharType="separate"/>
            </w:r>
            <w:r>
              <w:rPr>
                <w:noProof/>
                <w:webHidden/>
              </w:rPr>
              <w:t>80</w:t>
            </w:r>
            <w:r>
              <w:rPr>
                <w:noProof/>
                <w:webHidden/>
              </w:rPr>
              <w:fldChar w:fldCharType="end"/>
            </w:r>
          </w:hyperlink>
        </w:p>
        <w:p w14:paraId="32A84462" w14:textId="782C6F85"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4" w:history="1">
            <w:r w:rsidRPr="00E42D31">
              <w:rPr>
                <w:rStyle w:val="Hyperlink"/>
                <w:noProof/>
              </w:rPr>
              <w:t>7.1.5.</w:t>
            </w:r>
            <w:r>
              <w:rPr>
                <w:rFonts w:asciiTheme="minorHAnsi" w:eastAsiaTheme="minorEastAsia" w:hAnsiTheme="minorHAnsi" w:cstheme="minorBidi"/>
                <w:noProof/>
                <w:kern w:val="2"/>
                <w:sz w:val="24"/>
                <w:szCs w:val="24"/>
                <w14:ligatures w14:val="standardContextual"/>
              </w:rPr>
              <w:tab/>
            </w:r>
            <w:r w:rsidRPr="00E42D31">
              <w:rPr>
                <w:rStyle w:val="Hyperlink"/>
                <w:noProof/>
              </w:rPr>
              <w:t>PG</w:t>
            </w:r>
            <w:r>
              <w:rPr>
                <w:noProof/>
                <w:webHidden/>
              </w:rPr>
              <w:tab/>
            </w:r>
            <w:r>
              <w:rPr>
                <w:noProof/>
                <w:webHidden/>
              </w:rPr>
              <w:fldChar w:fldCharType="begin"/>
            </w:r>
            <w:r>
              <w:rPr>
                <w:noProof/>
                <w:webHidden/>
              </w:rPr>
              <w:instrText xml:space="preserve"> PAGEREF _Toc168561954 \h </w:instrText>
            </w:r>
            <w:r>
              <w:rPr>
                <w:noProof/>
                <w:webHidden/>
              </w:rPr>
            </w:r>
            <w:r>
              <w:rPr>
                <w:noProof/>
                <w:webHidden/>
              </w:rPr>
              <w:fldChar w:fldCharType="separate"/>
            </w:r>
            <w:r>
              <w:rPr>
                <w:noProof/>
                <w:webHidden/>
              </w:rPr>
              <w:t>80</w:t>
            </w:r>
            <w:r>
              <w:rPr>
                <w:noProof/>
                <w:webHidden/>
              </w:rPr>
              <w:fldChar w:fldCharType="end"/>
            </w:r>
          </w:hyperlink>
        </w:p>
        <w:p w14:paraId="7C543EA3" w14:textId="516E0ED4"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5" w:history="1">
            <w:r w:rsidRPr="00E42D31">
              <w:rPr>
                <w:rStyle w:val="Hyperlink"/>
                <w:noProof/>
              </w:rPr>
              <w:t>7.1.6.</w:t>
            </w:r>
            <w:r>
              <w:rPr>
                <w:rFonts w:asciiTheme="minorHAnsi" w:eastAsiaTheme="minorEastAsia" w:hAnsiTheme="minorHAnsi" w:cstheme="minorBidi"/>
                <w:noProof/>
                <w:kern w:val="2"/>
                <w:sz w:val="24"/>
                <w:szCs w:val="24"/>
                <w14:ligatures w14:val="standardContextual"/>
              </w:rPr>
              <w:tab/>
            </w:r>
            <w:r w:rsidRPr="00E42D31">
              <w:rPr>
                <w:rStyle w:val="Hyperlink"/>
                <w:noProof/>
              </w:rPr>
              <w:t>Miscellaneous</w:t>
            </w:r>
            <w:r>
              <w:rPr>
                <w:noProof/>
                <w:webHidden/>
              </w:rPr>
              <w:tab/>
            </w:r>
            <w:r>
              <w:rPr>
                <w:noProof/>
                <w:webHidden/>
              </w:rPr>
              <w:fldChar w:fldCharType="begin"/>
            </w:r>
            <w:r>
              <w:rPr>
                <w:noProof/>
                <w:webHidden/>
              </w:rPr>
              <w:instrText xml:space="preserve"> PAGEREF _Toc168561955 \h </w:instrText>
            </w:r>
            <w:r>
              <w:rPr>
                <w:noProof/>
                <w:webHidden/>
              </w:rPr>
            </w:r>
            <w:r>
              <w:rPr>
                <w:noProof/>
                <w:webHidden/>
              </w:rPr>
              <w:fldChar w:fldCharType="separate"/>
            </w:r>
            <w:r>
              <w:rPr>
                <w:noProof/>
                <w:webHidden/>
              </w:rPr>
              <w:t>80</w:t>
            </w:r>
            <w:r>
              <w:rPr>
                <w:noProof/>
                <w:webHidden/>
              </w:rPr>
              <w:fldChar w:fldCharType="end"/>
            </w:r>
          </w:hyperlink>
        </w:p>
        <w:p w14:paraId="46F3E7A7" w14:textId="5C3A2933"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56" w:history="1">
            <w:r w:rsidRPr="00E42D31">
              <w:rPr>
                <w:rStyle w:val="Hyperlink"/>
                <w:noProof/>
              </w:rPr>
              <w:t>7.2.</w:t>
            </w:r>
            <w:r>
              <w:rPr>
                <w:rFonts w:asciiTheme="minorHAnsi" w:eastAsiaTheme="minorEastAsia" w:hAnsiTheme="minorHAnsi" w:cstheme="minorBidi"/>
                <w:noProof/>
                <w:kern w:val="2"/>
                <w:sz w:val="24"/>
                <w:szCs w:val="24"/>
                <w14:ligatures w14:val="standardContextual"/>
              </w:rPr>
              <w:tab/>
            </w:r>
            <w:r w:rsidRPr="00E42D31">
              <w:rPr>
                <w:rStyle w:val="Hyperlink"/>
                <w:noProof/>
              </w:rPr>
              <w:t>‘Cluster Level’ (User Access Level)</w:t>
            </w:r>
            <w:r>
              <w:rPr>
                <w:noProof/>
                <w:webHidden/>
              </w:rPr>
              <w:tab/>
            </w:r>
            <w:r>
              <w:rPr>
                <w:noProof/>
                <w:webHidden/>
              </w:rPr>
              <w:fldChar w:fldCharType="begin"/>
            </w:r>
            <w:r>
              <w:rPr>
                <w:noProof/>
                <w:webHidden/>
              </w:rPr>
              <w:instrText xml:space="preserve"> PAGEREF _Toc168561956 \h </w:instrText>
            </w:r>
            <w:r>
              <w:rPr>
                <w:noProof/>
                <w:webHidden/>
              </w:rPr>
            </w:r>
            <w:r>
              <w:rPr>
                <w:noProof/>
                <w:webHidden/>
              </w:rPr>
              <w:fldChar w:fldCharType="separate"/>
            </w:r>
            <w:r>
              <w:rPr>
                <w:noProof/>
                <w:webHidden/>
              </w:rPr>
              <w:t>80</w:t>
            </w:r>
            <w:r>
              <w:rPr>
                <w:noProof/>
                <w:webHidden/>
              </w:rPr>
              <w:fldChar w:fldCharType="end"/>
            </w:r>
          </w:hyperlink>
        </w:p>
        <w:p w14:paraId="160AD600" w14:textId="4CE37D81"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7" w:history="1">
            <w:r w:rsidRPr="00E42D31">
              <w:rPr>
                <w:rStyle w:val="Hyperlink"/>
                <w:noProof/>
              </w:rPr>
              <w:t>7.2.1.</w:t>
            </w:r>
            <w:r>
              <w:rPr>
                <w:rFonts w:asciiTheme="minorHAnsi" w:eastAsiaTheme="minorEastAsia" w:hAnsiTheme="minorHAnsi" w:cstheme="minorBidi"/>
                <w:noProof/>
                <w:kern w:val="2"/>
                <w:sz w:val="24"/>
                <w:szCs w:val="24"/>
                <w14:ligatures w14:val="standardContextual"/>
              </w:rPr>
              <w:tab/>
            </w:r>
            <w:r w:rsidRPr="00E42D31">
              <w:rPr>
                <w:rStyle w:val="Hyperlink"/>
                <w:noProof/>
              </w:rPr>
              <w:t>Enterprise (Offices)</w:t>
            </w:r>
            <w:r>
              <w:rPr>
                <w:noProof/>
                <w:webHidden/>
              </w:rPr>
              <w:tab/>
            </w:r>
            <w:r>
              <w:rPr>
                <w:noProof/>
                <w:webHidden/>
              </w:rPr>
              <w:fldChar w:fldCharType="begin"/>
            </w:r>
            <w:r>
              <w:rPr>
                <w:noProof/>
                <w:webHidden/>
              </w:rPr>
              <w:instrText xml:space="preserve"> PAGEREF _Toc168561957 \h </w:instrText>
            </w:r>
            <w:r>
              <w:rPr>
                <w:noProof/>
                <w:webHidden/>
              </w:rPr>
            </w:r>
            <w:r>
              <w:rPr>
                <w:noProof/>
                <w:webHidden/>
              </w:rPr>
              <w:fldChar w:fldCharType="separate"/>
            </w:r>
            <w:r>
              <w:rPr>
                <w:noProof/>
                <w:webHidden/>
              </w:rPr>
              <w:t>80</w:t>
            </w:r>
            <w:r>
              <w:rPr>
                <w:noProof/>
                <w:webHidden/>
              </w:rPr>
              <w:fldChar w:fldCharType="end"/>
            </w:r>
          </w:hyperlink>
        </w:p>
        <w:p w14:paraId="38C079CB" w14:textId="4495A916"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8" w:history="1">
            <w:r w:rsidRPr="00E42D31">
              <w:rPr>
                <w:rStyle w:val="Hyperlink"/>
                <w:noProof/>
              </w:rPr>
              <w:t>7.2.2.</w:t>
            </w:r>
            <w:r>
              <w:rPr>
                <w:rFonts w:asciiTheme="minorHAnsi" w:eastAsiaTheme="minorEastAsia" w:hAnsiTheme="minorHAnsi" w:cstheme="minorBidi"/>
                <w:noProof/>
                <w:kern w:val="2"/>
                <w:sz w:val="24"/>
                <w:szCs w:val="24"/>
                <w14:ligatures w14:val="standardContextual"/>
              </w:rPr>
              <w:tab/>
            </w:r>
            <w:r w:rsidRPr="00E42D31">
              <w:rPr>
                <w:rStyle w:val="Hyperlink"/>
                <w:noProof/>
              </w:rPr>
              <w:t>Co-Living (Short-stay &amp; Long-stay)</w:t>
            </w:r>
            <w:r>
              <w:rPr>
                <w:noProof/>
                <w:webHidden/>
              </w:rPr>
              <w:tab/>
            </w:r>
            <w:r>
              <w:rPr>
                <w:noProof/>
                <w:webHidden/>
              </w:rPr>
              <w:fldChar w:fldCharType="begin"/>
            </w:r>
            <w:r>
              <w:rPr>
                <w:noProof/>
                <w:webHidden/>
              </w:rPr>
              <w:instrText xml:space="preserve"> PAGEREF _Toc168561958 \h </w:instrText>
            </w:r>
            <w:r>
              <w:rPr>
                <w:noProof/>
                <w:webHidden/>
              </w:rPr>
            </w:r>
            <w:r>
              <w:rPr>
                <w:noProof/>
                <w:webHidden/>
              </w:rPr>
              <w:fldChar w:fldCharType="separate"/>
            </w:r>
            <w:r>
              <w:rPr>
                <w:noProof/>
                <w:webHidden/>
              </w:rPr>
              <w:t>80</w:t>
            </w:r>
            <w:r>
              <w:rPr>
                <w:noProof/>
                <w:webHidden/>
              </w:rPr>
              <w:fldChar w:fldCharType="end"/>
            </w:r>
          </w:hyperlink>
        </w:p>
        <w:p w14:paraId="4B0D38A3" w14:textId="6112AD6E"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59" w:history="1">
            <w:r w:rsidRPr="00E42D31">
              <w:rPr>
                <w:rStyle w:val="Hyperlink"/>
                <w:noProof/>
              </w:rPr>
              <w:t>7.2.3.</w:t>
            </w:r>
            <w:r>
              <w:rPr>
                <w:rFonts w:asciiTheme="minorHAnsi" w:eastAsiaTheme="minorEastAsia" w:hAnsiTheme="minorHAnsi" w:cstheme="minorBidi"/>
                <w:noProof/>
                <w:kern w:val="2"/>
                <w:sz w:val="24"/>
                <w:szCs w:val="24"/>
                <w14:ligatures w14:val="standardContextual"/>
              </w:rPr>
              <w:tab/>
            </w:r>
            <w:r w:rsidRPr="00E42D31">
              <w:rPr>
                <w:rStyle w:val="Hyperlink"/>
                <w:noProof/>
              </w:rPr>
              <w:t>Co-Working</w:t>
            </w:r>
            <w:r>
              <w:rPr>
                <w:noProof/>
                <w:webHidden/>
              </w:rPr>
              <w:tab/>
            </w:r>
            <w:r>
              <w:rPr>
                <w:noProof/>
                <w:webHidden/>
              </w:rPr>
              <w:fldChar w:fldCharType="begin"/>
            </w:r>
            <w:r>
              <w:rPr>
                <w:noProof/>
                <w:webHidden/>
              </w:rPr>
              <w:instrText xml:space="preserve"> PAGEREF _Toc168561959 \h </w:instrText>
            </w:r>
            <w:r>
              <w:rPr>
                <w:noProof/>
                <w:webHidden/>
              </w:rPr>
            </w:r>
            <w:r>
              <w:rPr>
                <w:noProof/>
                <w:webHidden/>
              </w:rPr>
              <w:fldChar w:fldCharType="separate"/>
            </w:r>
            <w:r>
              <w:rPr>
                <w:noProof/>
                <w:webHidden/>
              </w:rPr>
              <w:t>80</w:t>
            </w:r>
            <w:r>
              <w:rPr>
                <w:noProof/>
                <w:webHidden/>
              </w:rPr>
              <w:fldChar w:fldCharType="end"/>
            </w:r>
          </w:hyperlink>
        </w:p>
        <w:p w14:paraId="5542A187" w14:textId="6C55376D"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0" w:history="1">
            <w:r w:rsidRPr="00E42D31">
              <w:rPr>
                <w:rStyle w:val="Hyperlink"/>
                <w:noProof/>
              </w:rPr>
              <w:t>7.2.4.</w:t>
            </w:r>
            <w:r>
              <w:rPr>
                <w:rFonts w:asciiTheme="minorHAnsi" w:eastAsiaTheme="minorEastAsia" w:hAnsiTheme="minorHAnsi" w:cstheme="minorBidi"/>
                <w:noProof/>
                <w:kern w:val="2"/>
                <w:sz w:val="24"/>
                <w:szCs w:val="24"/>
                <w14:ligatures w14:val="standardContextual"/>
              </w:rPr>
              <w:tab/>
            </w:r>
            <w:r w:rsidRPr="00E42D31">
              <w:rPr>
                <w:rStyle w:val="Hyperlink"/>
                <w:noProof/>
              </w:rPr>
              <w:t>Hotel</w:t>
            </w:r>
            <w:r>
              <w:rPr>
                <w:noProof/>
                <w:webHidden/>
              </w:rPr>
              <w:tab/>
            </w:r>
            <w:r>
              <w:rPr>
                <w:noProof/>
                <w:webHidden/>
              </w:rPr>
              <w:fldChar w:fldCharType="begin"/>
            </w:r>
            <w:r>
              <w:rPr>
                <w:noProof/>
                <w:webHidden/>
              </w:rPr>
              <w:instrText xml:space="preserve"> PAGEREF _Toc168561960 \h </w:instrText>
            </w:r>
            <w:r>
              <w:rPr>
                <w:noProof/>
                <w:webHidden/>
              </w:rPr>
            </w:r>
            <w:r>
              <w:rPr>
                <w:noProof/>
                <w:webHidden/>
              </w:rPr>
              <w:fldChar w:fldCharType="separate"/>
            </w:r>
            <w:r>
              <w:rPr>
                <w:noProof/>
                <w:webHidden/>
              </w:rPr>
              <w:t>80</w:t>
            </w:r>
            <w:r>
              <w:rPr>
                <w:noProof/>
                <w:webHidden/>
              </w:rPr>
              <w:fldChar w:fldCharType="end"/>
            </w:r>
          </w:hyperlink>
        </w:p>
        <w:p w14:paraId="783B897D" w14:textId="3BA00E7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1" w:history="1">
            <w:r w:rsidRPr="00E42D31">
              <w:rPr>
                <w:rStyle w:val="Hyperlink"/>
                <w:noProof/>
              </w:rPr>
              <w:t>7.2.5.</w:t>
            </w:r>
            <w:r>
              <w:rPr>
                <w:rFonts w:asciiTheme="minorHAnsi" w:eastAsiaTheme="minorEastAsia" w:hAnsiTheme="minorHAnsi" w:cstheme="minorBidi"/>
                <w:noProof/>
                <w:kern w:val="2"/>
                <w:sz w:val="24"/>
                <w:szCs w:val="24"/>
                <w14:ligatures w14:val="standardContextual"/>
              </w:rPr>
              <w:tab/>
            </w:r>
            <w:r w:rsidRPr="00E42D31">
              <w:rPr>
                <w:rStyle w:val="Hyperlink"/>
                <w:noProof/>
              </w:rPr>
              <w:t>PG</w:t>
            </w:r>
            <w:r>
              <w:rPr>
                <w:noProof/>
                <w:webHidden/>
              </w:rPr>
              <w:tab/>
            </w:r>
            <w:r>
              <w:rPr>
                <w:noProof/>
                <w:webHidden/>
              </w:rPr>
              <w:fldChar w:fldCharType="begin"/>
            </w:r>
            <w:r>
              <w:rPr>
                <w:noProof/>
                <w:webHidden/>
              </w:rPr>
              <w:instrText xml:space="preserve"> PAGEREF _Toc168561961 \h </w:instrText>
            </w:r>
            <w:r>
              <w:rPr>
                <w:noProof/>
                <w:webHidden/>
              </w:rPr>
            </w:r>
            <w:r>
              <w:rPr>
                <w:noProof/>
                <w:webHidden/>
              </w:rPr>
              <w:fldChar w:fldCharType="separate"/>
            </w:r>
            <w:r>
              <w:rPr>
                <w:noProof/>
                <w:webHidden/>
              </w:rPr>
              <w:t>80</w:t>
            </w:r>
            <w:r>
              <w:rPr>
                <w:noProof/>
                <w:webHidden/>
              </w:rPr>
              <w:fldChar w:fldCharType="end"/>
            </w:r>
          </w:hyperlink>
        </w:p>
        <w:p w14:paraId="1F166B43" w14:textId="4B750CB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2" w:history="1">
            <w:r w:rsidRPr="00E42D31">
              <w:rPr>
                <w:rStyle w:val="Hyperlink"/>
                <w:noProof/>
              </w:rPr>
              <w:t>7.2.6.</w:t>
            </w:r>
            <w:r>
              <w:rPr>
                <w:rFonts w:asciiTheme="minorHAnsi" w:eastAsiaTheme="minorEastAsia" w:hAnsiTheme="minorHAnsi" w:cstheme="minorBidi"/>
                <w:noProof/>
                <w:kern w:val="2"/>
                <w:sz w:val="24"/>
                <w:szCs w:val="24"/>
                <w14:ligatures w14:val="standardContextual"/>
              </w:rPr>
              <w:tab/>
            </w:r>
            <w:r w:rsidRPr="00E42D31">
              <w:rPr>
                <w:rStyle w:val="Hyperlink"/>
                <w:noProof/>
              </w:rPr>
              <w:t>Miscellaneous</w:t>
            </w:r>
            <w:r>
              <w:rPr>
                <w:noProof/>
                <w:webHidden/>
              </w:rPr>
              <w:tab/>
            </w:r>
            <w:r>
              <w:rPr>
                <w:noProof/>
                <w:webHidden/>
              </w:rPr>
              <w:fldChar w:fldCharType="begin"/>
            </w:r>
            <w:r>
              <w:rPr>
                <w:noProof/>
                <w:webHidden/>
              </w:rPr>
              <w:instrText xml:space="preserve"> PAGEREF _Toc168561962 \h </w:instrText>
            </w:r>
            <w:r>
              <w:rPr>
                <w:noProof/>
                <w:webHidden/>
              </w:rPr>
            </w:r>
            <w:r>
              <w:rPr>
                <w:noProof/>
                <w:webHidden/>
              </w:rPr>
              <w:fldChar w:fldCharType="separate"/>
            </w:r>
            <w:r>
              <w:rPr>
                <w:noProof/>
                <w:webHidden/>
              </w:rPr>
              <w:t>80</w:t>
            </w:r>
            <w:r>
              <w:rPr>
                <w:noProof/>
                <w:webHidden/>
              </w:rPr>
              <w:fldChar w:fldCharType="end"/>
            </w:r>
          </w:hyperlink>
        </w:p>
        <w:p w14:paraId="3A1D9DB7" w14:textId="068A291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63" w:history="1">
            <w:r w:rsidRPr="00E42D31">
              <w:rPr>
                <w:rStyle w:val="Hyperlink"/>
                <w:noProof/>
              </w:rPr>
              <w:t>7.3.</w:t>
            </w:r>
            <w:r>
              <w:rPr>
                <w:rFonts w:asciiTheme="minorHAnsi" w:eastAsiaTheme="minorEastAsia" w:hAnsiTheme="minorHAnsi" w:cstheme="minorBidi"/>
                <w:noProof/>
                <w:kern w:val="2"/>
                <w:sz w:val="24"/>
                <w:szCs w:val="24"/>
                <w14:ligatures w14:val="standardContextual"/>
              </w:rPr>
              <w:tab/>
            </w:r>
            <w:r w:rsidRPr="00E42D31">
              <w:rPr>
                <w:rStyle w:val="Hyperlink"/>
                <w:noProof/>
              </w:rPr>
              <w:t>‘City Level’ (User Access Level)</w:t>
            </w:r>
            <w:r>
              <w:rPr>
                <w:noProof/>
                <w:webHidden/>
              </w:rPr>
              <w:tab/>
            </w:r>
            <w:r>
              <w:rPr>
                <w:noProof/>
                <w:webHidden/>
              </w:rPr>
              <w:fldChar w:fldCharType="begin"/>
            </w:r>
            <w:r>
              <w:rPr>
                <w:noProof/>
                <w:webHidden/>
              </w:rPr>
              <w:instrText xml:space="preserve"> PAGEREF _Toc168561963 \h </w:instrText>
            </w:r>
            <w:r>
              <w:rPr>
                <w:noProof/>
                <w:webHidden/>
              </w:rPr>
            </w:r>
            <w:r>
              <w:rPr>
                <w:noProof/>
                <w:webHidden/>
              </w:rPr>
              <w:fldChar w:fldCharType="separate"/>
            </w:r>
            <w:r>
              <w:rPr>
                <w:noProof/>
                <w:webHidden/>
              </w:rPr>
              <w:t>80</w:t>
            </w:r>
            <w:r>
              <w:rPr>
                <w:noProof/>
                <w:webHidden/>
              </w:rPr>
              <w:fldChar w:fldCharType="end"/>
            </w:r>
          </w:hyperlink>
        </w:p>
        <w:p w14:paraId="1D384E0C" w14:textId="7AF611F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4" w:history="1">
            <w:r w:rsidRPr="00E42D31">
              <w:rPr>
                <w:rStyle w:val="Hyperlink"/>
                <w:noProof/>
              </w:rPr>
              <w:t>7.3.1.</w:t>
            </w:r>
            <w:r>
              <w:rPr>
                <w:rFonts w:asciiTheme="minorHAnsi" w:eastAsiaTheme="minorEastAsia" w:hAnsiTheme="minorHAnsi" w:cstheme="minorBidi"/>
                <w:noProof/>
                <w:kern w:val="2"/>
                <w:sz w:val="24"/>
                <w:szCs w:val="24"/>
                <w14:ligatures w14:val="standardContextual"/>
              </w:rPr>
              <w:tab/>
            </w:r>
            <w:r w:rsidRPr="00E42D31">
              <w:rPr>
                <w:rStyle w:val="Hyperlink"/>
                <w:noProof/>
              </w:rPr>
              <w:t>Enterprise (Offices)</w:t>
            </w:r>
            <w:r>
              <w:rPr>
                <w:noProof/>
                <w:webHidden/>
              </w:rPr>
              <w:tab/>
            </w:r>
            <w:r>
              <w:rPr>
                <w:noProof/>
                <w:webHidden/>
              </w:rPr>
              <w:fldChar w:fldCharType="begin"/>
            </w:r>
            <w:r>
              <w:rPr>
                <w:noProof/>
                <w:webHidden/>
              </w:rPr>
              <w:instrText xml:space="preserve"> PAGEREF _Toc168561964 \h </w:instrText>
            </w:r>
            <w:r>
              <w:rPr>
                <w:noProof/>
                <w:webHidden/>
              </w:rPr>
            </w:r>
            <w:r>
              <w:rPr>
                <w:noProof/>
                <w:webHidden/>
              </w:rPr>
              <w:fldChar w:fldCharType="separate"/>
            </w:r>
            <w:r>
              <w:rPr>
                <w:noProof/>
                <w:webHidden/>
              </w:rPr>
              <w:t>80</w:t>
            </w:r>
            <w:r>
              <w:rPr>
                <w:noProof/>
                <w:webHidden/>
              </w:rPr>
              <w:fldChar w:fldCharType="end"/>
            </w:r>
          </w:hyperlink>
        </w:p>
        <w:p w14:paraId="1416F0AA" w14:textId="04B7E29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5" w:history="1">
            <w:r w:rsidRPr="00E42D31">
              <w:rPr>
                <w:rStyle w:val="Hyperlink"/>
                <w:noProof/>
              </w:rPr>
              <w:t>7.3.2.</w:t>
            </w:r>
            <w:r>
              <w:rPr>
                <w:rFonts w:asciiTheme="minorHAnsi" w:eastAsiaTheme="minorEastAsia" w:hAnsiTheme="minorHAnsi" w:cstheme="minorBidi"/>
                <w:noProof/>
                <w:kern w:val="2"/>
                <w:sz w:val="24"/>
                <w:szCs w:val="24"/>
                <w14:ligatures w14:val="standardContextual"/>
              </w:rPr>
              <w:tab/>
            </w:r>
            <w:r w:rsidRPr="00E42D31">
              <w:rPr>
                <w:rStyle w:val="Hyperlink"/>
                <w:noProof/>
              </w:rPr>
              <w:t>Co-Living (Short-stay &amp; Long-stay)</w:t>
            </w:r>
            <w:r>
              <w:rPr>
                <w:noProof/>
                <w:webHidden/>
              </w:rPr>
              <w:tab/>
            </w:r>
            <w:r>
              <w:rPr>
                <w:noProof/>
                <w:webHidden/>
              </w:rPr>
              <w:fldChar w:fldCharType="begin"/>
            </w:r>
            <w:r>
              <w:rPr>
                <w:noProof/>
                <w:webHidden/>
              </w:rPr>
              <w:instrText xml:space="preserve"> PAGEREF _Toc168561965 \h </w:instrText>
            </w:r>
            <w:r>
              <w:rPr>
                <w:noProof/>
                <w:webHidden/>
              </w:rPr>
            </w:r>
            <w:r>
              <w:rPr>
                <w:noProof/>
                <w:webHidden/>
              </w:rPr>
              <w:fldChar w:fldCharType="separate"/>
            </w:r>
            <w:r>
              <w:rPr>
                <w:noProof/>
                <w:webHidden/>
              </w:rPr>
              <w:t>80</w:t>
            </w:r>
            <w:r>
              <w:rPr>
                <w:noProof/>
                <w:webHidden/>
              </w:rPr>
              <w:fldChar w:fldCharType="end"/>
            </w:r>
          </w:hyperlink>
        </w:p>
        <w:p w14:paraId="4F1B561D" w14:textId="4749FEBB"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6" w:history="1">
            <w:r w:rsidRPr="00E42D31">
              <w:rPr>
                <w:rStyle w:val="Hyperlink"/>
                <w:noProof/>
              </w:rPr>
              <w:t>7.3.3.</w:t>
            </w:r>
            <w:r>
              <w:rPr>
                <w:rFonts w:asciiTheme="minorHAnsi" w:eastAsiaTheme="minorEastAsia" w:hAnsiTheme="minorHAnsi" w:cstheme="minorBidi"/>
                <w:noProof/>
                <w:kern w:val="2"/>
                <w:sz w:val="24"/>
                <w:szCs w:val="24"/>
                <w14:ligatures w14:val="standardContextual"/>
              </w:rPr>
              <w:tab/>
            </w:r>
            <w:r w:rsidRPr="00E42D31">
              <w:rPr>
                <w:rStyle w:val="Hyperlink"/>
                <w:noProof/>
              </w:rPr>
              <w:t>Co-Working</w:t>
            </w:r>
            <w:r>
              <w:rPr>
                <w:noProof/>
                <w:webHidden/>
              </w:rPr>
              <w:tab/>
            </w:r>
            <w:r>
              <w:rPr>
                <w:noProof/>
                <w:webHidden/>
              </w:rPr>
              <w:fldChar w:fldCharType="begin"/>
            </w:r>
            <w:r>
              <w:rPr>
                <w:noProof/>
                <w:webHidden/>
              </w:rPr>
              <w:instrText xml:space="preserve"> PAGEREF _Toc168561966 \h </w:instrText>
            </w:r>
            <w:r>
              <w:rPr>
                <w:noProof/>
                <w:webHidden/>
              </w:rPr>
            </w:r>
            <w:r>
              <w:rPr>
                <w:noProof/>
                <w:webHidden/>
              </w:rPr>
              <w:fldChar w:fldCharType="separate"/>
            </w:r>
            <w:r>
              <w:rPr>
                <w:noProof/>
                <w:webHidden/>
              </w:rPr>
              <w:t>80</w:t>
            </w:r>
            <w:r>
              <w:rPr>
                <w:noProof/>
                <w:webHidden/>
              </w:rPr>
              <w:fldChar w:fldCharType="end"/>
            </w:r>
          </w:hyperlink>
        </w:p>
        <w:p w14:paraId="66C384C1" w14:textId="6293E6D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7" w:history="1">
            <w:r w:rsidRPr="00E42D31">
              <w:rPr>
                <w:rStyle w:val="Hyperlink"/>
                <w:noProof/>
              </w:rPr>
              <w:t>7.3.4.</w:t>
            </w:r>
            <w:r>
              <w:rPr>
                <w:rFonts w:asciiTheme="minorHAnsi" w:eastAsiaTheme="minorEastAsia" w:hAnsiTheme="minorHAnsi" w:cstheme="minorBidi"/>
                <w:noProof/>
                <w:kern w:val="2"/>
                <w:sz w:val="24"/>
                <w:szCs w:val="24"/>
                <w14:ligatures w14:val="standardContextual"/>
              </w:rPr>
              <w:tab/>
            </w:r>
            <w:r w:rsidRPr="00E42D31">
              <w:rPr>
                <w:rStyle w:val="Hyperlink"/>
                <w:noProof/>
              </w:rPr>
              <w:t>Hotel</w:t>
            </w:r>
            <w:r>
              <w:rPr>
                <w:noProof/>
                <w:webHidden/>
              </w:rPr>
              <w:tab/>
            </w:r>
            <w:r>
              <w:rPr>
                <w:noProof/>
                <w:webHidden/>
              </w:rPr>
              <w:fldChar w:fldCharType="begin"/>
            </w:r>
            <w:r>
              <w:rPr>
                <w:noProof/>
                <w:webHidden/>
              </w:rPr>
              <w:instrText xml:space="preserve"> PAGEREF _Toc168561967 \h </w:instrText>
            </w:r>
            <w:r>
              <w:rPr>
                <w:noProof/>
                <w:webHidden/>
              </w:rPr>
            </w:r>
            <w:r>
              <w:rPr>
                <w:noProof/>
                <w:webHidden/>
              </w:rPr>
              <w:fldChar w:fldCharType="separate"/>
            </w:r>
            <w:r>
              <w:rPr>
                <w:noProof/>
                <w:webHidden/>
              </w:rPr>
              <w:t>80</w:t>
            </w:r>
            <w:r>
              <w:rPr>
                <w:noProof/>
                <w:webHidden/>
              </w:rPr>
              <w:fldChar w:fldCharType="end"/>
            </w:r>
          </w:hyperlink>
        </w:p>
        <w:p w14:paraId="75C8C15E" w14:textId="2C1427C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8" w:history="1">
            <w:r w:rsidRPr="00E42D31">
              <w:rPr>
                <w:rStyle w:val="Hyperlink"/>
                <w:noProof/>
              </w:rPr>
              <w:t>7.3.5.</w:t>
            </w:r>
            <w:r>
              <w:rPr>
                <w:rFonts w:asciiTheme="minorHAnsi" w:eastAsiaTheme="minorEastAsia" w:hAnsiTheme="minorHAnsi" w:cstheme="minorBidi"/>
                <w:noProof/>
                <w:kern w:val="2"/>
                <w:sz w:val="24"/>
                <w:szCs w:val="24"/>
                <w14:ligatures w14:val="standardContextual"/>
              </w:rPr>
              <w:tab/>
            </w:r>
            <w:r w:rsidRPr="00E42D31">
              <w:rPr>
                <w:rStyle w:val="Hyperlink"/>
                <w:noProof/>
              </w:rPr>
              <w:t>PG</w:t>
            </w:r>
            <w:r>
              <w:rPr>
                <w:noProof/>
                <w:webHidden/>
              </w:rPr>
              <w:tab/>
            </w:r>
            <w:r>
              <w:rPr>
                <w:noProof/>
                <w:webHidden/>
              </w:rPr>
              <w:fldChar w:fldCharType="begin"/>
            </w:r>
            <w:r>
              <w:rPr>
                <w:noProof/>
                <w:webHidden/>
              </w:rPr>
              <w:instrText xml:space="preserve"> PAGEREF _Toc168561968 \h </w:instrText>
            </w:r>
            <w:r>
              <w:rPr>
                <w:noProof/>
                <w:webHidden/>
              </w:rPr>
            </w:r>
            <w:r>
              <w:rPr>
                <w:noProof/>
                <w:webHidden/>
              </w:rPr>
              <w:fldChar w:fldCharType="separate"/>
            </w:r>
            <w:r>
              <w:rPr>
                <w:noProof/>
                <w:webHidden/>
              </w:rPr>
              <w:t>80</w:t>
            </w:r>
            <w:r>
              <w:rPr>
                <w:noProof/>
                <w:webHidden/>
              </w:rPr>
              <w:fldChar w:fldCharType="end"/>
            </w:r>
          </w:hyperlink>
        </w:p>
        <w:p w14:paraId="31AF2A83" w14:textId="089876FA"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69" w:history="1">
            <w:r w:rsidRPr="00E42D31">
              <w:rPr>
                <w:rStyle w:val="Hyperlink"/>
                <w:noProof/>
              </w:rPr>
              <w:t>7.3.6.</w:t>
            </w:r>
            <w:r>
              <w:rPr>
                <w:rFonts w:asciiTheme="minorHAnsi" w:eastAsiaTheme="minorEastAsia" w:hAnsiTheme="minorHAnsi" w:cstheme="minorBidi"/>
                <w:noProof/>
                <w:kern w:val="2"/>
                <w:sz w:val="24"/>
                <w:szCs w:val="24"/>
                <w14:ligatures w14:val="standardContextual"/>
              </w:rPr>
              <w:tab/>
            </w:r>
            <w:r w:rsidRPr="00E42D31">
              <w:rPr>
                <w:rStyle w:val="Hyperlink"/>
                <w:noProof/>
              </w:rPr>
              <w:t>Miscellaneous</w:t>
            </w:r>
            <w:r>
              <w:rPr>
                <w:noProof/>
                <w:webHidden/>
              </w:rPr>
              <w:tab/>
            </w:r>
            <w:r>
              <w:rPr>
                <w:noProof/>
                <w:webHidden/>
              </w:rPr>
              <w:fldChar w:fldCharType="begin"/>
            </w:r>
            <w:r>
              <w:rPr>
                <w:noProof/>
                <w:webHidden/>
              </w:rPr>
              <w:instrText xml:space="preserve"> PAGEREF _Toc168561969 \h </w:instrText>
            </w:r>
            <w:r>
              <w:rPr>
                <w:noProof/>
                <w:webHidden/>
              </w:rPr>
            </w:r>
            <w:r>
              <w:rPr>
                <w:noProof/>
                <w:webHidden/>
              </w:rPr>
              <w:fldChar w:fldCharType="separate"/>
            </w:r>
            <w:r>
              <w:rPr>
                <w:noProof/>
                <w:webHidden/>
              </w:rPr>
              <w:t>80</w:t>
            </w:r>
            <w:r>
              <w:rPr>
                <w:noProof/>
                <w:webHidden/>
              </w:rPr>
              <w:fldChar w:fldCharType="end"/>
            </w:r>
          </w:hyperlink>
        </w:p>
        <w:p w14:paraId="27FEA4B4" w14:textId="3340578A"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70" w:history="1">
            <w:r w:rsidRPr="00E42D31">
              <w:rPr>
                <w:rStyle w:val="Hyperlink"/>
                <w:noProof/>
              </w:rPr>
              <w:t>7.4.</w:t>
            </w:r>
            <w:r>
              <w:rPr>
                <w:rFonts w:asciiTheme="minorHAnsi" w:eastAsiaTheme="minorEastAsia" w:hAnsiTheme="minorHAnsi" w:cstheme="minorBidi"/>
                <w:noProof/>
                <w:kern w:val="2"/>
                <w:sz w:val="24"/>
                <w:szCs w:val="24"/>
                <w14:ligatures w14:val="standardContextual"/>
              </w:rPr>
              <w:tab/>
            </w:r>
            <w:r w:rsidRPr="00E42D31">
              <w:rPr>
                <w:rStyle w:val="Hyperlink"/>
                <w:noProof/>
              </w:rPr>
              <w:t>‘Company Level’ (User Access Level)</w:t>
            </w:r>
            <w:r>
              <w:rPr>
                <w:noProof/>
                <w:webHidden/>
              </w:rPr>
              <w:tab/>
            </w:r>
            <w:r>
              <w:rPr>
                <w:noProof/>
                <w:webHidden/>
              </w:rPr>
              <w:fldChar w:fldCharType="begin"/>
            </w:r>
            <w:r>
              <w:rPr>
                <w:noProof/>
                <w:webHidden/>
              </w:rPr>
              <w:instrText xml:space="preserve"> PAGEREF _Toc168561970 \h </w:instrText>
            </w:r>
            <w:r>
              <w:rPr>
                <w:noProof/>
                <w:webHidden/>
              </w:rPr>
            </w:r>
            <w:r>
              <w:rPr>
                <w:noProof/>
                <w:webHidden/>
              </w:rPr>
              <w:fldChar w:fldCharType="separate"/>
            </w:r>
            <w:r>
              <w:rPr>
                <w:noProof/>
                <w:webHidden/>
              </w:rPr>
              <w:t>80</w:t>
            </w:r>
            <w:r>
              <w:rPr>
                <w:noProof/>
                <w:webHidden/>
              </w:rPr>
              <w:fldChar w:fldCharType="end"/>
            </w:r>
          </w:hyperlink>
        </w:p>
        <w:p w14:paraId="6F01614F" w14:textId="4CF30141"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1" w:history="1">
            <w:r w:rsidRPr="00E42D31">
              <w:rPr>
                <w:rStyle w:val="Hyperlink"/>
                <w:noProof/>
              </w:rPr>
              <w:t>7.4.1.</w:t>
            </w:r>
            <w:r>
              <w:rPr>
                <w:rFonts w:asciiTheme="minorHAnsi" w:eastAsiaTheme="minorEastAsia" w:hAnsiTheme="minorHAnsi" w:cstheme="minorBidi"/>
                <w:noProof/>
                <w:kern w:val="2"/>
                <w:sz w:val="24"/>
                <w:szCs w:val="24"/>
                <w14:ligatures w14:val="standardContextual"/>
              </w:rPr>
              <w:tab/>
            </w:r>
            <w:r w:rsidRPr="00E42D31">
              <w:rPr>
                <w:rStyle w:val="Hyperlink"/>
                <w:noProof/>
              </w:rPr>
              <w:t>Enterprise (Offices)</w:t>
            </w:r>
            <w:r>
              <w:rPr>
                <w:noProof/>
                <w:webHidden/>
              </w:rPr>
              <w:tab/>
            </w:r>
            <w:r>
              <w:rPr>
                <w:noProof/>
                <w:webHidden/>
              </w:rPr>
              <w:fldChar w:fldCharType="begin"/>
            </w:r>
            <w:r>
              <w:rPr>
                <w:noProof/>
                <w:webHidden/>
              </w:rPr>
              <w:instrText xml:space="preserve"> PAGEREF _Toc168561971 \h </w:instrText>
            </w:r>
            <w:r>
              <w:rPr>
                <w:noProof/>
                <w:webHidden/>
              </w:rPr>
            </w:r>
            <w:r>
              <w:rPr>
                <w:noProof/>
                <w:webHidden/>
              </w:rPr>
              <w:fldChar w:fldCharType="separate"/>
            </w:r>
            <w:r>
              <w:rPr>
                <w:noProof/>
                <w:webHidden/>
              </w:rPr>
              <w:t>80</w:t>
            </w:r>
            <w:r>
              <w:rPr>
                <w:noProof/>
                <w:webHidden/>
              </w:rPr>
              <w:fldChar w:fldCharType="end"/>
            </w:r>
          </w:hyperlink>
        </w:p>
        <w:p w14:paraId="22FEFE53" w14:textId="10D6D44A"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2" w:history="1">
            <w:r w:rsidRPr="00E42D31">
              <w:rPr>
                <w:rStyle w:val="Hyperlink"/>
                <w:noProof/>
              </w:rPr>
              <w:t>7.4.2.</w:t>
            </w:r>
            <w:r>
              <w:rPr>
                <w:rFonts w:asciiTheme="minorHAnsi" w:eastAsiaTheme="minorEastAsia" w:hAnsiTheme="minorHAnsi" w:cstheme="minorBidi"/>
                <w:noProof/>
                <w:kern w:val="2"/>
                <w:sz w:val="24"/>
                <w:szCs w:val="24"/>
                <w14:ligatures w14:val="standardContextual"/>
              </w:rPr>
              <w:tab/>
            </w:r>
            <w:r w:rsidRPr="00E42D31">
              <w:rPr>
                <w:rStyle w:val="Hyperlink"/>
                <w:noProof/>
              </w:rPr>
              <w:t>Co-Living (Short-stay &amp; Long-stay)</w:t>
            </w:r>
            <w:r>
              <w:rPr>
                <w:noProof/>
                <w:webHidden/>
              </w:rPr>
              <w:tab/>
            </w:r>
            <w:r>
              <w:rPr>
                <w:noProof/>
                <w:webHidden/>
              </w:rPr>
              <w:fldChar w:fldCharType="begin"/>
            </w:r>
            <w:r>
              <w:rPr>
                <w:noProof/>
                <w:webHidden/>
              </w:rPr>
              <w:instrText xml:space="preserve"> PAGEREF _Toc168561972 \h </w:instrText>
            </w:r>
            <w:r>
              <w:rPr>
                <w:noProof/>
                <w:webHidden/>
              </w:rPr>
            </w:r>
            <w:r>
              <w:rPr>
                <w:noProof/>
                <w:webHidden/>
              </w:rPr>
              <w:fldChar w:fldCharType="separate"/>
            </w:r>
            <w:r>
              <w:rPr>
                <w:noProof/>
                <w:webHidden/>
              </w:rPr>
              <w:t>80</w:t>
            </w:r>
            <w:r>
              <w:rPr>
                <w:noProof/>
                <w:webHidden/>
              </w:rPr>
              <w:fldChar w:fldCharType="end"/>
            </w:r>
          </w:hyperlink>
        </w:p>
        <w:p w14:paraId="2B6F7BEA" w14:textId="40D11FB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3" w:history="1">
            <w:r w:rsidRPr="00E42D31">
              <w:rPr>
                <w:rStyle w:val="Hyperlink"/>
                <w:noProof/>
              </w:rPr>
              <w:t>7.4.3.</w:t>
            </w:r>
            <w:r>
              <w:rPr>
                <w:rFonts w:asciiTheme="minorHAnsi" w:eastAsiaTheme="minorEastAsia" w:hAnsiTheme="minorHAnsi" w:cstheme="minorBidi"/>
                <w:noProof/>
                <w:kern w:val="2"/>
                <w:sz w:val="24"/>
                <w:szCs w:val="24"/>
                <w14:ligatures w14:val="standardContextual"/>
              </w:rPr>
              <w:tab/>
            </w:r>
            <w:r w:rsidRPr="00E42D31">
              <w:rPr>
                <w:rStyle w:val="Hyperlink"/>
                <w:noProof/>
              </w:rPr>
              <w:t>Co-Working</w:t>
            </w:r>
            <w:r>
              <w:rPr>
                <w:noProof/>
                <w:webHidden/>
              </w:rPr>
              <w:tab/>
            </w:r>
            <w:r>
              <w:rPr>
                <w:noProof/>
                <w:webHidden/>
              </w:rPr>
              <w:fldChar w:fldCharType="begin"/>
            </w:r>
            <w:r>
              <w:rPr>
                <w:noProof/>
                <w:webHidden/>
              </w:rPr>
              <w:instrText xml:space="preserve"> PAGEREF _Toc168561973 \h </w:instrText>
            </w:r>
            <w:r>
              <w:rPr>
                <w:noProof/>
                <w:webHidden/>
              </w:rPr>
            </w:r>
            <w:r>
              <w:rPr>
                <w:noProof/>
                <w:webHidden/>
              </w:rPr>
              <w:fldChar w:fldCharType="separate"/>
            </w:r>
            <w:r>
              <w:rPr>
                <w:noProof/>
                <w:webHidden/>
              </w:rPr>
              <w:t>80</w:t>
            </w:r>
            <w:r>
              <w:rPr>
                <w:noProof/>
                <w:webHidden/>
              </w:rPr>
              <w:fldChar w:fldCharType="end"/>
            </w:r>
          </w:hyperlink>
        </w:p>
        <w:p w14:paraId="6EF1779A" w14:textId="343FFFF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4" w:history="1">
            <w:r w:rsidRPr="00E42D31">
              <w:rPr>
                <w:rStyle w:val="Hyperlink"/>
                <w:noProof/>
              </w:rPr>
              <w:t>7.4.4.</w:t>
            </w:r>
            <w:r>
              <w:rPr>
                <w:rFonts w:asciiTheme="minorHAnsi" w:eastAsiaTheme="minorEastAsia" w:hAnsiTheme="minorHAnsi" w:cstheme="minorBidi"/>
                <w:noProof/>
                <w:kern w:val="2"/>
                <w:sz w:val="24"/>
                <w:szCs w:val="24"/>
                <w14:ligatures w14:val="standardContextual"/>
              </w:rPr>
              <w:tab/>
            </w:r>
            <w:r w:rsidRPr="00E42D31">
              <w:rPr>
                <w:rStyle w:val="Hyperlink"/>
                <w:noProof/>
              </w:rPr>
              <w:t>Hotel</w:t>
            </w:r>
            <w:r>
              <w:rPr>
                <w:noProof/>
                <w:webHidden/>
              </w:rPr>
              <w:tab/>
            </w:r>
            <w:r>
              <w:rPr>
                <w:noProof/>
                <w:webHidden/>
              </w:rPr>
              <w:fldChar w:fldCharType="begin"/>
            </w:r>
            <w:r>
              <w:rPr>
                <w:noProof/>
                <w:webHidden/>
              </w:rPr>
              <w:instrText xml:space="preserve"> PAGEREF _Toc168561974 \h </w:instrText>
            </w:r>
            <w:r>
              <w:rPr>
                <w:noProof/>
                <w:webHidden/>
              </w:rPr>
            </w:r>
            <w:r>
              <w:rPr>
                <w:noProof/>
                <w:webHidden/>
              </w:rPr>
              <w:fldChar w:fldCharType="separate"/>
            </w:r>
            <w:r>
              <w:rPr>
                <w:noProof/>
                <w:webHidden/>
              </w:rPr>
              <w:t>80</w:t>
            </w:r>
            <w:r>
              <w:rPr>
                <w:noProof/>
                <w:webHidden/>
              </w:rPr>
              <w:fldChar w:fldCharType="end"/>
            </w:r>
          </w:hyperlink>
        </w:p>
        <w:p w14:paraId="4086469B" w14:textId="34A8BBA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5" w:history="1">
            <w:r w:rsidRPr="00E42D31">
              <w:rPr>
                <w:rStyle w:val="Hyperlink"/>
                <w:noProof/>
              </w:rPr>
              <w:t>7.4.5.</w:t>
            </w:r>
            <w:r>
              <w:rPr>
                <w:rFonts w:asciiTheme="minorHAnsi" w:eastAsiaTheme="minorEastAsia" w:hAnsiTheme="minorHAnsi" w:cstheme="minorBidi"/>
                <w:noProof/>
                <w:kern w:val="2"/>
                <w:sz w:val="24"/>
                <w:szCs w:val="24"/>
                <w14:ligatures w14:val="standardContextual"/>
              </w:rPr>
              <w:tab/>
            </w:r>
            <w:r w:rsidRPr="00E42D31">
              <w:rPr>
                <w:rStyle w:val="Hyperlink"/>
                <w:noProof/>
              </w:rPr>
              <w:t>PG</w:t>
            </w:r>
            <w:r>
              <w:rPr>
                <w:noProof/>
                <w:webHidden/>
              </w:rPr>
              <w:tab/>
            </w:r>
            <w:r>
              <w:rPr>
                <w:noProof/>
                <w:webHidden/>
              </w:rPr>
              <w:fldChar w:fldCharType="begin"/>
            </w:r>
            <w:r>
              <w:rPr>
                <w:noProof/>
                <w:webHidden/>
              </w:rPr>
              <w:instrText xml:space="preserve"> PAGEREF _Toc168561975 \h </w:instrText>
            </w:r>
            <w:r>
              <w:rPr>
                <w:noProof/>
                <w:webHidden/>
              </w:rPr>
            </w:r>
            <w:r>
              <w:rPr>
                <w:noProof/>
                <w:webHidden/>
              </w:rPr>
              <w:fldChar w:fldCharType="separate"/>
            </w:r>
            <w:r>
              <w:rPr>
                <w:noProof/>
                <w:webHidden/>
              </w:rPr>
              <w:t>80</w:t>
            </w:r>
            <w:r>
              <w:rPr>
                <w:noProof/>
                <w:webHidden/>
              </w:rPr>
              <w:fldChar w:fldCharType="end"/>
            </w:r>
          </w:hyperlink>
        </w:p>
        <w:p w14:paraId="7A4F854B" w14:textId="7240C91E"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76" w:history="1">
            <w:r w:rsidRPr="00E42D31">
              <w:rPr>
                <w:rStyle w:val="Hyperlink"/>
                <w:noProof/>
              </w:rPr>
              <w:t>7.4.6.</w:t>
            </w:r>
            <w:r>
              <w:rPr>
                <w:rFonts w:asciiTheme="minorHAnsi" w:eastAsiaTheme="minorEastAsia" w:hAnsiTheme="minorHAnsi" w:cstheme="minorBidi"/>
                <w:noProof/>
                <w:kern w:val="2"/>
                <w:sz w:val="24"/>
                <w:szCs w:val="24"/>
                <w14:ligatures w14:val="standardContextual"/>
              </w:rPr>
              <w:tab/>
            </w:r>
            <w:r w:rsidRPr="00E42D31">
              <w:rPr>
                <w:rStyle w:val="Hyperlink"/>
                <w:noProof/>
              </w:rPr>
              <w:t>Miscellaneous</w:t>
            </w:r>
            <w:r>
              <w:rPr>
                <w:noProof/>
                <w:webHidden/>
              </w:rPr>
              <w:tab/>
            </w:r>
            <w:r>
              <w:rPr>
                <w:noProof/>
                <w:webHidden/>
              </w:rPr>
              <w:fldChar w:fldCharType="begin"/>
            </w:r>
            <w:r>
              <w:rPr>
                <w:noProof/>
                <w:webHidden/>
              </w:rPr>
              <w:instrText xml:space="preserve"> PAGEREF _Toc168561976 \h </w:instrText>
            </w:r>
            <w:r>
              <w:rPr>
                <w:noProof/>
                <w:webHidden/>
              </w:rPr>
            </w:r>
            <w:r>
              <w:rPr>
                <w:noProof/>
                <w:webHidden/>
              </w:rPr>
              <w:fldChar w:fldCharType="separate"/>
            </w:r>
            <w:r>
              <w:rPr>
                <w:noProof/>
                <w:webHidden/>
              </w:rPr>
              <w:t>80</w:t>
            </w:r>
            <w:r>
              <w:rPr>
                <w:noProof/>
                <w:webHidden/>
              </w:rPr>
              <w:fldChar w:fldCharType="end"/>
            </w:r>
          </w:hyperlink>
        </w:p>
        <w:p w14:paraId="57B9780B" w14:textId="49A3DB22"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77" w:history="1">
            <w:r w:rsidRPr="00E42D31">
              <w:rPr>
                <w:rStyle w:val="Hyperlink"/>
                <w:noProof/>
                <w:highlight w:val="yellow"/>
              </w:rPr>
              <w:t>8.</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Reporting</w:t>
            </w:r>
            <w:r>
              <w:rPr>
                <w:noProof/>
                <w:webHidden/>
              </w:rPr>
              <w:tab/>
            </w:r>
            <w:r>
              <w:rPr>
                <w:noProof/>
                <w:webHidden/>
              </w:rPr>
              <w:fldChar w:fldCharType="begin"/>
            </w:r>
            <w:r>
              <w:rPr>
                <w:noProof/>
                <w:webHidden/>
              </w:rPr>
              <w:instrText xml:space="preserve"> PAGEREF _Toc168561977 \h </w:instrText>
            </w:r>
            <w:r>
              <w:rPr>
                <w:noProof/>
                <w:webHidden/>
              </w:rPr>
            </w:r>
            <w:r>
              <w:rPr>
                <w:noProof/>
                <w:webHidden/>
              </w:rPr>
              <w:fldChar w:fldCharType="separate"/>
            </w:r>
            <w:r>
              <w:rPr>
                <w:noProof/>
                <w:webHidden/>
              </w:rPr>
              <w:t>80</w:t>
            </w:r>
            <w:r>
              <w:rPr>
                <w:noProof/>
                <w:webHidden/>
              </w:rPr>
              <w:fldChar w:fldCharType="end"/>
            </w:r>
          </w:hyperlink>
        </w:p>
        <w:p w14:paraId="013F2A1F" w14:textId="0DEF50E3"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78" w:history="1">
            <w:r w:rsidRPr="00E42D31">
              <w:rPr>
                <w:rStyle w:val="Hyperlink"/>
                <w:noProof/>
              </w:rPr>
              <w:t>8.1.</w:t>
            </w:r>
            <w:r>
              <w:rPr>
                <w:rFonts w:asciiTheme="minorHAnsi" w:eastAsiaTheme="minorEastAsia" w:hAnsiTheme="minorHAnsi" w:cstheme="minorBidi"/>
                <w:noProof/>
                <w:kern w:val="2"/>
                <w:sz w:val="24"/>
                <w:szCs w:val="24"/>
                <w14:ligatures w14:val="standardContextual"/>
              </w:rPr>
              <w:tab/>
            </w:r>
            <w:r w:rsidRPr="00E42D31">
              <w:rPr>
                <w:rStyle w:val="Hyperlink"/>
                <w:noProof/>
              </w:rPr>
              <w:t>Billing Reports</w:t>
            </w:r>
            <w:r>
              <w:rPr>
                <w:noProof/>
                <w:webHidden/>
              </w:rPr>
              <w:tab/>
            </w:r>
            <w:r>
              <w:rPr>
                <w:noProof/>
                <w:webHidden/>
              </w:rPr>
              <w:fldChar w:fldCharType="begin"/>
            </w:r>
            <w:r>
              <w:rPr>
                <w:noProof/>
                <w:webHidden/>
              </w:rPr>
              <w:instrText xml:space="preserve"> PAGEREF _Toc168561978 \h </w:instrText>
            </w:r>
            <w:r>
              <w:rPr>
                <w:noProof/>
                <w:webHidden/>
              </w:rPr>
            </w:r>
            <w:r>
              <w:rPr>
                <w:noProof/>
                <w:webHidden/>
              </w:rPr>
              <w:fldChar w:fldCharType="separate"/>
            </w:r>
            <w:r>
              <w:rPr>
                <w:noProof/>
                <w:webHidden/>
              </w:rPr>
              <w:t>83</w:t>
            </w:r>
            <w:r>
              <w:rPr>
                <w:noProof/>
                <w:webHidden/>
              </w:rPr>
              <w:fldChar w:fldCharType="end"/>
            </w:r>
          </w:hyperlink>
        </w:p>
        <w:p w14:paraId="6F3F9EDB" w14:textId="009D56B5"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79" w:history="1">
            <w:r w:rsidRPr="00E42D31">
              <w:rPr>
                <w:rStyle w:val="Hyperlink"/>
                <w:noProof/>
              </w:rPr>
              <w:t>8.2.</w:t>
            </w:r>
            <w:r>
              <w:rPr>
                <w:rFonts w:asciiTheme="minorHAnsi" w:eastAsiaTheme="minorEastAsia" w:hAnsiTheme="minorHAnsi" w:cstheme="minorBidi"/>
                <w:noProof/>
                <w:kern w:val="2"/>
                <w:sz w:val="24"/>
                <w:szCs w:val="24"/>
                <w14:ligatures w14:val="standardContextual"/>
              </w:rPr>
              <w:tab/>
            </w:r>
            <w:r w:rsidRPr="00E42D31">
              <w:rPr>
                <w:rStyle w:val="Hyperlink"/>
                <w:noProof/>
              </w:rPr>
              <w:t>Usage Reports</w:t>
            </w:r>
            <w:r>
              <w:rPr>
                <w:noProof/>
                <w:webHidden/>
              </w:rPr>
              <w:tab/>
            </w:r>
            <w:r>
              <w:rPr>
                <w:noProof/>
                <w:webHidden/>
              </w:rPr>
              <w:fldChar w:fldCharType="begin"/>
            </w:r>
            <w:r>
              <w:rPr>
                <w:noProof/>
                <w:webHidden/>
              </w:rPr>
              <w:instrText xml:space="preserve"> PAGEREF _Toc168561979 \h </w:instrText>
            </w:r>
            <w:r>
              <w:rPr>
                <w:noProof/>
                <w:webHidden/>
              </w:rPr>
            </w:r>
            <w:r>
              <w:rPr>
                <w:noProof/>
                <w:webHidden/>
              </w:rPr>
              <w:fldChar w:fldCharType="separate"/>
            </w:r>
            <w:r>
              <w:rPr>
                <w:noProof/>
                <w:webHidden/>
              </w:rPr>
              <w:t>83</w:t>
            </w:r>
            <w:r>
              <w:rPr>
                <w:noProof/>
                <w:webHidden/>
              </w:rPr>
              <w:fldChar w:fldCharType="end"/>
            </w:r>
          </w:hyperlink>
        </w:p>
        <w:p w14:paraId="76BE2F38" w14:textId="7C1EBCB1"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0" w:history="1">
            <w:r w:rsidRPr="00E42D31">
              <w:rPr>
                <w:rStyle w:val="Hyperlink"/>
                <w:noProof/>
              </w:rPr>
              <w:t>8.3.</w:t>
            </w:r>
            <w:r>
              <w:rPr>
                <w:rFonts w:asciiTheme="minorHAnsi" w:eastAsiaTheme="minorEastAsia" w:hAnsiTheme="minorHAnsi" w:cstheme="minorBidi"/>
                <w:noProof/>
                <w:kern w:val="2"/>
                <w:sz w:val="24"/>
                <w:szCs w:val="24"/>
                <w14:ligatures w14:val="standardContextual"/>
              </w:rPr>
              <w:tab/>
            </w:r>
            <w:r w:rsidRPr="00E42D31">
              <w:rPr>
                <w:rStyle w:val="Hyperlink"/>
                <w:noProof/>
              </w:rPr>
              <w:t>Wi-Fi Network Reports</w:t>
            </w:r>
            <w:r>
              <w:rPr>
                <w:noProof/>
                <w:webHidden/>
              </w:rPr>
              <w:tab/>
            </w:r>
            <w:r>
              <w:rPr>
                <w:noProof/>
                <w:webHidden/>
              </w:rPr>
              <w:fldChar w:fldCharType="begin"/>
            </w:r>
            <w:r>
              <w:rPr>
                <w:noProof/>
                <w:webHidden/>
              </w:rPr>
              <w:instrText xml:space="preserve"> PAGEREF _Toc168561980 \h </w:instrText>
            </w:r>
            <w:r>
              <w:rPr>
                <w:noProof/>
                <w:webHidden/>
              </w:rPr>
            </w:r>
            <w:r>
              <w:rPr>
                <w:noProof/>
                <w:webHidden/>
              </w:rPr>
              <w:fldChar w:fldCharType="separate"/>
            </w:r>
            <w:r>
              <w:rPr>
                <w:noProof/>
                <w:webHidden/>
              </w:rPr>
              <w:t>83</w:t>
            </w:r>
            <w:r>
              <w:rPr>
                <w:noProof/>
                <w:webHidden/>
              </w:rPr>
              <w:fldChar w:fldCharType="end"/>
            </w:r>
          </w:hyperlink>
        </w:p>
        <w:p w14:paraId="79265FDE" w14:textId="67D34FA9"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1" w:history="1">
            <w:r w:rsidRPr="00E42D31">
              <w:rPr>
                <w:rStyle w:val="Hyperlink"/>
                <w:noProof/>
              </w:rPr>
              <w:t>8.4.</w:t>
            </w:r>
            <w:r>
              <w:rPr>
                <w:rFonts w:asciiTheme="minorHAnsi" w:eastAsiaTheme="minorEastAsia" w:hAnsiTheme="minorHAnsi" w:cstheme="minorBidi"/>
                <w:noProof/>
                <w:kern w:val="2"/>
                <w:sz w:val="24"/>
                <w:szCs w:val="24"/>
                <w14:ligatures w14:val="standardContextual"/>
              </w:rPr>
              <w:tab/>
            </w:r>
            <w:r w:rsidRPr="00E42D31">
              <w:rPr>
                <w:rStyle w:val="Hyperlink"/>
                <w:noProof/>
              </w:rPr>
              <w:t>End-User Reports</w:t>
            </w:r>
            <w:r>
              <w:rPr>
                <w:noProof/>
                <w:webHidden/>
              </w:rPr>
              <w:tab/>
            </w:r>
            <w:r>
              <w:rPr>
                <w:noProof/>
                <w:webHidden/>
              </w:rPr>
              <w:fldChar w:fldCharType="begin"/>
            </w:r>
            <w:r>
              <w:rPr>
                <w:noProof/>
                <w:webHidden/>
              </w:rPr>
              <w:instrText xml:space="preserve"> PAGEREF _Toc168561981 \h </w:instrText>
            </w:r>
            <w:r>
              <w:rPr>
                <w:noProof/>
                <w:webHidden/>
              </w:rPr>
            </w:r>
            <w:r>
              <w:rPr>
                <w:noProof/>
                <w:webHidden/>
              </w:rPr>
              <w:fldChar w:fldCharType="separate"/>
            </w:r>
            <w:r>
              <w:rPr>
                <w:noProof/>
                <w:webHidden/>
              </w:rPr>
              <w:t>83</w:t>
            </w:r>
            <w:r>
              <w:rPr>
                <w:noProof/>
                <w:webHidden/>
              </w:rPr>
              <w:fldChar w:fldCharType="end"/>
            </w:r>
          </w:hyperlink>
        </w:p>
        <w:p w14:paraId="5038B079" w14:textId="3C851FC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2" w:history="1">
            <w:r w:rsidRPr="00E42D31">
              <w:rPr>
                <w:rStyle w:val="Hyperlink"/>
                <w:noProof/>
              </w:rPr>
              <w:t>8.5.</w:t>
            </w:r>
            <w:r>
              <w:rPr>
                <w:rFonts w:asciiTheme="minorHAnsi" w:eastAsiaTheme="minorEastAsia" w:hAnsiTheme="minorHAnsi" w:cstheme="minorBidi"/>
                <w:noProof/>
                <w:kern w:val="2"/>
                <w:sz w:val="24"/>
                <w:szCs w:val="24"/>
                <w14:ligatures w14:val="standardContextual"/>
              </w:rPr>
              <w:tab/>
            </w:r>
            <w:r w:rsidRPr="00E42D31">
              <w:rPr>
                <w:rStyle w:val="Hyperlink"/>
                <w:noProof/>
              </w:rPr>
              <w:t>Internet Reports</w:t>
            </w:r>
            <w:r>
              <w:rPr>
                <w:noProof/>
                <w:webHidden/>
              </w:rPr>
              <w:tab/>
            </w:r>
            <w:r>
              <w:rPr>
                <w:noProof/>
                <w:webHidden/>
              </w:rPr>
              <w:fldChar w:fldCharType="begin"/>
            </w:r>
            <w:r>
              <w:rPr>
                <w:noProof/>
                <w:webHidden/>
              </w:rPr>
              <w:instrText xml:space="preserve"> PAGEREF _Toc168561982 \h </w:instrText>
            </w:r>
            <w:r>
              <w:rPr>
                <w:noProof/>
                <w:webHidden/>
              </w:rPr>
            </w:r>
            <w:r>
              <w:rPr>
                <w:noProof/>
                <w:webHidden/>
              </w:rPr>
              <w:fldChar w:fldCharType="separate"/>
            </w:r>
            <w:r>
              <w:rPr>
                <w:noProof/>
                <w:webHidden/>
              </w:rPr>
              <w:t>83</w:t>
            </w:r>
            <w:r>
              <w:rPr>
                <w:noProof/>
                <w:webHidden/>
              </w:rPr>
              <w:fldChar w:fldCharType="end"/>
            </w:r>
          </w:hyperlink>
        </w:p>
        <w:p w14:paraId="29D6F04B" w14:textId="3DA54AB5"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3" w:history="1">
            <w:r w:rsidRPr="00E42D31">
              <w:rPr>
                <w:rStyle w:val="Hyperlink"/>
                <w:noProof/>
              </w:rPr>
              <w:t>8.6.</w:t>
            </w:r>
            <w:r>
              <w:rPr>
                <w:rFonts w:asciiTheme="minorHAnsi" w:eastAsiaTheme="minorEastAsia" w:hAnsiTheme="minorHAnsi" w:cstheme="minorBidi"/>
                <w:noProof/>
                <w:kern w:val="2"/>
                <w:sz w:val="24"/>
                <w:szCs w:val="24"/>
                <w14:ligatures w14:val="standardContextual"/>
              </w:rPr>
              <w:tab/>
            </w:r>
            <w:r w:rsidRPr="00E42D31">
              <w:rPr>
                <w:rStyle w:val="Hyperlink"/>
                <w:noProof/>
              </w:rPr>
              <w:t>SLA Reports</w:t>
            </w:r>
            <w:r>
              <w:rPr>
                <w:noProof/>
                <w:webHidden/>
              </w:rPr>
              <w:tab/>
            </w:r>
            <w:r>
              <w:rPr>
                <w:noProof/>
                <w:webHidden/>
              </w:rPr>
              <w:fldChar w:fldCharType="begin"/>
            </w:r>
            <w:r>
              <w:rPr>
                <w:noProof/>
                <w:webHidden/>
              </w:rPr>
              <w:instrText xml:space="preserve"> PAGEREF _Toc168561983 \h </w:instrText>
            </w:r>
            <w:r>
              <w:rPr>
                <w:noProof/>
                <w:webHidden/>
              </w:rPr>
            </w:r>
            <w:r>
              <w:rPr>
                <w:noProof/>
                <w:webHidden/>
              </w:rPr>
              <w:fldChar w:fldCharType="separate"/>
            </w:r>
            <w:r>
              <w:rPr>
                <w:noProof/>
                <w:webHidden/>
              </w:rPr>
              <w:t>83</w:t>
            </w:r>
            <w:r>
              <w:rPr>
                <w:noProof/>
                <w:webHidden/>
              </w:rPr>
              <w:fldChar w:fldCharType="end"/>
            </w:r>
          </w:hyperlink>
        </w:p>
        <w:p w14:paraId="35CD3B06" w14:textId="18DE443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4" w:history="1">
            <w:r w:rsidRPr="00E42D31">
              <w:rPr>
                <w:rStyle w:val="Hyperlink"/>
                <w:noProof/>
              </w:rPr>
              <w:t>8.7.</w:t>
            </w:r>
            <w:r>
              <w:rPr>
                <w:rFonts w:asciiTheme="minorHAnsi" w:eastAsiaTheme="minorEastAsia" w:hAnsiTheme="minorHAnsi" w:cstheme="minorBidi"/>
                <w:noProof/>
                <w:kern w:val="2"/>
                <w:sz w:val="24"/>
                <w:szCs w:val="24"/>
                <w14:ligatures w14:val="standardContextual"/>
              </w:rPr>
              <w:tab/>
            </w:r>
            <w:r w:rsidRPr="00E42D31">
              <w:rPr>
                <w:rStyle w:val="Hyperlink"/>
                <w:noProof/>
              </w:rPr>
              <w:t>Authentication Reports</w:t>
            </w:r>
            <w:r>
              <w:rPr>
                <w:noProof/>
                <w:webHidden/>
              </w:rPr>
              <w:tab/>
            </w:r>
            <w:r>
              <w:rPr>
                <w:noProof/>
                <w:webHidden/>
              </w:rPr>
              <w:fldChar w:fldCharType="begin"/>
            </w:r>
            <w:r>
              <w:rPr>
                <w:noProof/>
                <w:webHidden/>
              </w:rPr>
              <w:instrText xml:space="preserve"> PAGEREF _Toc168561984 \h </w:instrText>
            </w:r>
            <w:r>
              <w:rPr>
                <w:noProof/>
                <w:webHidden/>
              </w:rPr>
            </w:r>
            <w:r>
              <w:rPr>
                <w:noProof/>
                <w:webHidden/>
              </w:rPr>
              <w:fldChar w:fldCharType="separate"/>
            </w:r>
            <w:r>
              <w:rPr>
                <w:noProof/>
                <w:webHidden/>
              </w:rPr>
              <w:t>83</w:t>
            </w:r>
            <w:r>
              <w:rPr>
                <w:noProof/>
                <w:webHidden/>
              </w:rPr>
              <w:fldChar w:fldCharType="end"/>
            </w:r>
          </w:hyperlink>
        </w:p>
        <w:p w14:paraId="1D5E1D7D" w14:textId="749AF2FA"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5" w:history="1">
            <w:r w:rsidRPr="00E42D31">
              <w:rPr>
                <w:rStyle w:val="Hyperlink"/>
                <w:noProof/>
              </w:rPr>
              <w:t>8.8.</w:t>
            </w:r>
            <w:r>
              <w:rPr>
                <w:rFonts w:asciiTheme="minorHAnsi" w:eastAsiaTheme="minorEastAsia" w:hAnsiTheme="minorHAnsi" w:cstheme="minorBidi"/>
                <w:noProof/>
                <w:kern w:val="2"/>
                <w:sz w:val="24"/>
                <w:szCs w:val="24"/>
                <w14:ligatures w14:val="standardContextual"/>
              </w:rPr>
              <w:tab/>
            </w:r>
            <w:r w:rsidRPr="00E42D31">
              <w:rPr>
                <w:rStyle w:val="Hyperlink"/>
                <w:noProof/>
              </w:rPr>
              <w:t>Upsell Reports</w:t>
            </w:r>
            <w:r>
              <w:rPr>
                <w:noProof/>
                <w:webHidden/>
              </w:rPr>
              <w:tab/>
            </w:r>
            <w:r>
              <w:rPr>
                <w:noProof/>
                <w:webHidden/>
              </w:rPr>
              <w:fldChar w:fldCharType="begin"/>
            </w:r>
            <w:r>
              <w:rPr>
                <w:noProof/>
                <w:webHidden/>
              </w:rPr>
              <w:instrText xml:space="preserve"> PAGEREF _Toc168561985 \h </w:instrText>
            </w:r>
            <w:r>
              <w:rPr>
                <w:noProof/>
                <w:webHidden/>
              </w:rPr>
            </w:r>
            <w:r>
              <w:rPr>
                <w:noProof/>
                <w:webHidden/>
              </w:rPr>
              <w:fldChar w:fldCharType="separate"/>
            </w:r>
            <w:r>
              <w:rPr>
                <w:noProof/>
                <w:webHidden/>
              </w:rPr>
              <w:t>83</w:t>
            </w:r>
            <w:r>
              <w:rPr>
                <w:noProof/>
                <w:webHidden/>
              </w:rPr>
              <w:fldChar w:fldCharType="end"/>
            </w:r>
          </w:hyperlink>
        </w:p>
        <w:p w14:paraId="3E9E02C0" w14:textId="18AFE806"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1986" w:history="1">
            <w:r w:rsidRPr="00E42D31">
              <w:rPr>
                <w:rStyle w:val="Hyperlink"/>
                <w:noProof/>
                <w:highlight w:val="yellow"/>
              </w:rPr>
              <w:t>9.</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Report Details</w:t>
            </w:r>
            <w:r>
              <w:rPr>
                <w:noProof/>
                <w:webHidden/>
              </w:rPr>
              <w:tab/>
            </w:r>
            <w:r>
              <w:rPr>
                <w:noProof/>
                <w:webHidden/>
              </w:rPr>
              <w:fldChar w:fldCharType="begin"/>
            </w:r>
            <w:r>
              <w:rPr>
                <w:noProof/>
                <w:webHidden/>
              </w:rPr>
              <w:instrText xml:space="preserve"> PAGEREF _Toc168561986 \h </w:instrText>
            </w:r>
            <w:r>
              <w:rPr>
                <w:noProof/>
                <w:webHidden/>
              </w:rPr>
            </w:r>
            <w:r>
              <w:rPr>
                <w:noProof/>
                <w:webHidden/>
              </w:rPr>
              <w:fldChar w:fldCharType="separate"/>
            </w:r>
            <w:r>
              <w:rPr>
                <w:noProof/>
                <w:webHidden/>
              </w:rPr>
              <w:t>83</w:t>
            </w:r>
            <w:r>
              <w:rPr>
                <w:noProof/>
                <w:webHidden/>
              </w:rPr>
              <w:fldChar w:fldCharType="end"/>
            </w:r>
          </w:hyperlink>
        </w:p>
        <w:p w14:paraId="4EDC5E62" w14:textId="0D7A7BF8"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87" w:history="1">
            <w:r w:rsidRPr="00E42D31">
              <w:rPr>
                <w:rStyle w:val="Hyperlink"/>
                <w:noProof/>
              </w:rPr>
              <w:t>9.1.</w:t>
            </w:r>
            <w:r>
              <w:rPr>
                <w:rFonts w:asciiTheme="minorHAnsi" w:eastAsiaTheme="minorEastAsia" w:hAnsiTheme="minorHAnsi" w:cstheme="minorBidi"/>
                <w:noProof/>
                <w:kern w:val="2"/>
                <w:sz w:val="24"/>
                <w:szCs w:val="24"/>
                <w14:ligatures w14:val="standardContextual"/>
              </w:rPr>
              <w:tab/>
            </w:r>
            <w:r w:rsidRPr="00E42D31">
              <w:rPr>
                <w:rStyle w:val="Hyperlink"/>
                <w:noProof/>
              </w:rPr>
              <w:t>Billing Reports</w:t>
            </w:r>
            <w:r>
              <w:rPr>
                <w:noProof/>
                <w:webHidden/>
              </w:rPr>
              <w:tab/>
            </w:r>
            <w:r>
              <w:rPr>
                <w:noProof/>
                <w:webHidden/>
              </w:rPr>
              <w:fldChar w:fldCharType="begin"/>
            </w:r>
            <w:r>
              <w:rPr>
                <w:noProof/>
                <w:webHidden/>
              </w:rPr>
              <w:instrText xml:space="preserve"> PAGEREF _Toc168561987 \h </w:instrText>
            </w:r>
            <w:r>
              <w:rPr>
                <w:noProof/>
                <w:webHidden/>
              </w:rPr>
            </w:r>
            <w:r>
              <w:rPr>
                <w:noProof/>
                <w:webHidden/>
              </w:rPr>
              <w:fldChar w:fldCharType="separate"/>
            </w:r>
            <w:r>
              <w:rPr>
                <w:noProof/>
                <w:webHidden/>
              </w:rPr>
              <w:t>83</w:t>
            </w:r>
            <w:r>
              <w:rPr>
                <w:noProof/>
                <w:webHidden/>
              </w:rPr>
              <w:fldChar w:fldCharType="end"/>
            </w:r>
          </w:hyperlink>
        </w:p>
        <w:p w14:paraId="771DBF3F" w14:textId="33AB036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88" w:history="1">
            <w:r w:rsidRPr="00E42D31">
              <w:rPr>
                <w:rStyle w:val="Hyperlink"/>
                <w:noProof/>
              </w:rPr>
              <w:t>9.1.1.</w:t>
            </w:r>
            <w:r>
              <w:rPr>
                <w:rFonts w:asciiTheme="minorHAnsi" w:eastAsiaTheme="minorEastAsia" w:hAnsiTheme="minorHAnsi" w:cstheme="minorBidi"/>
                <w:noProof/>
                <w:kern w:val="2"/>
                <w:sz w:val="24"/>
                <w:szCs w:val="24"/>
                <w14:ligatures w14:val="standardContextual"/>
              </w:rPr>
              <w:tab/>
            </w:r>
            <w:r w:rsidRPr="00E42D31">
              <w:rPr>
                <w:rStyle w:val="Hyperlink"/>
                <w:noProof/>
              </w:rPr>
              <w:t>Monthly Average Active Users (Site)</w:t>
            </w:r>
            <w:r>
              <w:rPr>
                <w:noProof/>
                <w:webHidden/>
              </w:rPr>
              <w:tab/>
            </w:r>
            <w:r>
              <w:rPr>
                <w:noProof/>
                <w:webHidden/>
              </w:rPr>
              <w:fldChar w:fldCharType="begin"/>
            </w:r>
            <w:r>
              <w:rPr>
                <w:noProof/>
                <w:webHidden/>
              </w:rPr>
              <w:instrText xml:space="preserve"> PAGEREF _Toc168561988 \h </w:instrText>
            </w:r>
            <w:r>
              <w:rPr>
                <w:noProof/>
                <w:webHidden/>
              </w:rPr>
            </w:r>
            <w:r>
              <w:rPr>
                <w:noProof/>
                <w:webHidden/>
              </w:rPr>
              <w:fldChar w:fldCharType="separate"/>
            </w:r>
            <w:r>
              <w:rPr>
                <w:noProof/>
                <w:webHidden/>
              </w:rPr>
              <w:t>83</w:t>
            </w:r>
            <w:r>
              <w:rPr>
                <w:noProof/>
                <w:webHidden/>
              </w:rPr>
              <w:fldChar w:fldCharType="end"/>
            </w:r>
          </w:hyperlink>
        </w:p>
        <w:p w14:paraId="4B3ED86F" w14:textId="3F087B20"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89" w:history="1">
            <w:r w:rsidRPr="00E42D31">
              <w:rPr>
                <w:rStyle w:val="Hyperlink"/>
                <w:noProof/>
              </w:rPr>
              <w:t>9.1.2.</w:t>
            </w:r>
            <w:r>
              <w:rPr>
                <w:rFonts w:asciiTheme="minorHAnsi" w:eastAsiaTheme="minorEastAsia" w:hAnsiTheme="minorHAnsi" w:cstheme="minorBidi"/>
                <w:noProof/>
                <w:kern w:val="2"/>
                <w:sz w:val="24"/>
                <w:szCs w:val="24"/>
                <w14:ligatures w14:val="standardContextual"/>
              </w:rPr>
              <w:tab/>
            </w:r>
            <w:r w:rsidRPr="00E42D31">
              <w:rPr>
                <w:rStyle w:val="Hyperlink"/>
                <w:noProof/>
              </w:rPr>
              <w:t>Daily Average Active Users (Site)</w:t>
            </w:r>
            <w:r>
              <w:rPr>
                <w:noProof/>
                <w:webHidden/>
              </w:rPr>
              <w:tab/>
            </w:r>
            <w:r>
              <w:rPr>
                <w:noProof/>
                <w:webHidden/>
              </w:rPr>
              <w:fldChar w:fldCharType="begin"/>
            </w:r>
            <w:r>
              <w:rPr>
                <w:noProof/>
                <w:webHidden/>
              </w:rPr>
              <w:instrText xml:space="preserve"> PAGEREF _Toc168561989 \h </w:instrText>
            </w:r>
            <w:r>
              <w:rPr>
                <w:noProof/>
                <w:webHidden/>
              </w:rPr>
            </w:r>
            <w:r>
              <w:rPr>
                <w:noProof/>
                <w:webHidden/>
              </w:rPr>
              <w:fldChar w:fldCharType="separate"/>
            </w:r>
            <w:r>
              <w:rPr>
                <w:noProof/>
                <w:webHidden/>
              </w:rPr>
              <w:t>84</w:t>
            </w:r>
            <w:r>
              <w:rPr>
                <w:noProof/>
                <w:webHidden/>
              </w:rPr>
              <w:fldChar w:fldCharType="end"/>
            </w:r>
          </w:hyperlink>
        </w:p>
        <w:p w14:paraId="4502009A" w14:textId="1D350E4A"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0" w:history="1">
            <w:r w:rsidRPr="00E42D31">
              <w:rPr>
                <w:rStyle w:val="Hyperlink"/>
                <w:noProof/>
              </w:rPr>
              <w:t>9.1.3.</w:t>
            </w:r>
            <w:r>
              <w:rPr>
                <w:rFonts w:asciiTheme="minorHAnsi" w:eastAsiaTheme="minorEastAsia" w:hAnsiTheme="minorHAnsi" w:cstheme="minorBidi"/>
                <w:noProof/>
                <w:kern w:val="2"/>
                <w:sz w:val="24"/>
                <w:szCs w:val="24"/>
                <w14:ligatures w14:val="standardContextual"/>
              </w:rPr>
              <w:tab/>
            </w:r>
            <w:r w:rsidRPr="00E42D31">
              <w:rPr>
                <w:rStyle w:val="Hyperlink"/>
                <w:noProof/>
              </w:rPr>
              <w:t>Policy-wise Monthly Average Active Users (Site)</w:t>
            </w:r>
            <w:r>
              <w:rPr>
                <w:noProof/>
                <w:webHidden/>
              </w:rPr>
              <w:tab/>
            </w:r>
            <w:r>
              <w:rPr>
                <w:noProof/>
                <w:webHidden/>
              </w:rPr>
              <w:fldChar w:fldCharType="begin"/>
            </w:r>
            <w:r>
              <w:rPr>
                <w:noProof/>
                <w:webHidden/>
              </w:rPr>
              <w:instrText xml:space="preserve"> PAGEREF _Toc168561990 \h </w:instrText>
            </w:r>
            <w:r>
              <w:rPr>
                <w:noProof/>
                <w:webHidden/>
              </w:rPr>
            </w:r>
            <w:r>
              <w:rPr>
                <w:noProof/>
                <w:webHidden/>
              </w:rPr>
              <w:fldChar w:fldCharType="separate"/>
            </w:r>
            <w:r>
              <w:rPr>
                <w:noProof/>
                <w:webHidden/>
              </w:rPr>
              <w:t>85</w:t>
            </w:r>
            <w:r>
              <w:rPr>
                <w:noProof/>
                <w:webHidden/>
              </w:rPr>
              <w:fldChar w:fldCharType="end"/>
            </w:r>
          </w:hyperlink>
        </w:p>
        <w:p w14:paraId="78DDEB75" w14:textId="4421BCFE"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1" w:history="1">
            <w:r w:rsidRPr="00E42D31">
              <w:rPr>
                <w:rStyle w:val="Hyperlink"/>
                <w:noProof/>
              </w:rPr>
              <w:t>9.1.4.</w:t>
            </w:r>
            <w:r>
              <w:rPr>
                <w:rFonts w:asciiTheme="minorHAnsi" w:eastAsiaTheme="minorEastAsia" w:hAnsiTheme="minorHAnsi" w:cstheme="minorBidi"/>
                <w:noProof/>
                <w:kern w:val="2"/>
                <w:sz w:val="24"/>
                <w:szCs w:val="24"/>
                <w14:ligatures w14:val="standardContextual"/>
              </w:rPr>
              <w:tab/>
            </w:r>
            <w:r w:rsidRPr="00E42D31">
              <w:rPr>
                <w:rStyle w:val="Hyperlink"/>
                <w:noProof/>
              </w:rPr>
              <w:t>Average Active Users Summary (Cluster)</w:t>
            </w:r>
            <w:r>
              <w:rPr>
                <w:noProof/>
                <w:webHidden/>
              </w:rPr>
              <w:tab/>
            </w:r>
            <w:r>
              <w:rPr>
                <w:noProof/>
                <w:webHidden/>
              </w:rPr>
              <w:fldChar w:fldCharType="begin"/>
            </w:r>
            <w:r>
              <w:rPr>
                <w:noProof/>
                <w:webHidden/>
              </w:rPr>
              <w:instrText xml:space="preserve"> PAGEREF _Toc168561991 \h </w:instrText>
            </w:r>
            <w:r>
              <w:rPr>
                <w:noProof/>
                <w:webHidden/>
              </w:rPr>
            </w:r>
            <w:r>
              <w:rPr>
                <w:noProof/>
                <w:webHidden/>
              </w:rPr>
              <w:fldChar w:fldCharType="separate"/>
            </w:r>
            <w:r>
              <w:rPr>
                <w:noProof/>
                <w:webHidden/>
              </w:rPr>
              <w:t>86</w:t>
            </w:r>
            <w:r>
              <w:rPr>
                <w:noProof/>
                <w:webHidden/>
              </w:rPr>
              <w:fldChar w:fldCharType="end"/>
            </w:r>
          </w:hyperlink>
        </w:p>
        <w:p w14:paraId="749EEDB3" w14:textId="169450F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2" w:history="1">
            <w:r w:rsidRPr="00E42D31">
              <w:rPr>
                <w:rStyle w:val="Hyperlink"/>
                <w:noProof/>
              </w:rPr>
              <w:t>9.1.5.</w:t>
            </w:r>
            <w:r>
              <w:rPr>
                <w:rFonts w:asciiTheme="minorHAnsi" w:eastAsiaTheme="minorEastAsia" w:hAnsiTheme="minorHAnsi" w:cstheme="minorBidi"/>
                <w:noProof/>
                <w:kern w:val="2"/>
                <w:sz w:val="24"/>
                <w:szCs w:val="24"/>
                <w14:ligatures w14:val="standardContextual"/>
              </w:rPr>
              <w:tab/>
            </w:r>
            <w:r w:rsidRPr="00E42D31">
              <w:rPr>
                <w:rStyle w:val="Hyperlink"/>
                <w:noProof/>
              </w:rPr>
              <w:t>Average Active Users Summary (City)</w:t>
            </w:r>
            <w:r>
              <w:rPr>
                <w:noProof/>
                <w:webHidden/>
              </w:rPr>
              <w:tab/>
            </w:r>
            <w:r>
              <w:rPr>
                <w:noProof/>
                <w:webHidden/>
              </w:rPr>
              <w:fldChar w:fldCharType="begin"/>
            </w:r>
            <w:r>
              <w:rPr>
                <w:noProof/>
                <w:webHidden/>
              </w:rPr>
              <w:instrText xml:space="preserve"> PAGEREF _Toc168561992 \h </w:instrText>
            </w:r>
            <w:r>
              <w:rPr>
                <w:noProof/>
                <w:webHidden/>
              </w:rPr>
            </w:r>
            <w:r>
              <w:rPr>
                <w:noProof/>
                <w:webHidden/>
              </w:rPr>
              <w:fldChar w:fldCharType="separate"/>
            </w:r>
            <w:r>
              <w:rPr>
                <w:noProof/>
                <w:webHidden/>
              </w:rPr>
              <w:t>87</w:t>
            </w:r>
            <w:r>
              <w:rPr>
                <w:noProof/>
                <w:webHidden/>
              </w:rPr>
              <w:fldChar w:fldCharType="end"/>
            </w:r>
          </w:hyperlink>
        </w:p>
        <w:p w14:paraId="1011D228" w14:textId="68B7A915"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3" w:history="1">
            <w:r w:rsidRPr="00E42D31">
              <w:rPr>
                <w:rStyle w:val="Hyperlink"/>
                <w:noProof/>
              </w:rPr>
              <w:t>9.1.6.</w:t>
            </w:r>
            <w:r>
              <w:rPr>
                <w:rFonts w:asciiTheme="minorHAnsi" w:eastAsiaTheme="minorEastAsia" w:hAnsiTheme="minorHAnsi" w:cstheme="minorBidi"/>
                <w:noProof/>
                <w:kern w:val="2"/>
                <w:sz w:val="24"/>
                <w:szCs w:val="24"/>
                <w14:ligatures w14:val="standardContextual"/>
              </w:rPr>
              <w:tab/>
            </w:r>
            <w:r w:rsidRPr="00E42D31">
              <w:rPr>
                <w:rStyle w:val="Hyperlink"/>
                <w:noProof/>
              </w:rPr>
              <w:t>Average Active Users Summary (Company)</w:t>
            </w:r>
            <w:r>
              <w:rPr>
                <w:noProof/>
                <w:webHidden/>
              </w:rPr>
              <w:tab/>
            </w:r>
            <w:r>
              <w:rPr>
                <w:noProof/>
                <w:webHidden/>
              </w:rPr>
              <w:fldChar w:fldCharType="begin"/>
            </w:r>
            <w:r>
              <w:rPr>
                <w:noProof/>
                <w:webHidden/>
              </w:rPr>
              <w:instrText xml:space="preserve"> PAGEREF _Toc168561993 \h </w:instrText>
            </w:r>
            <w:r>
              <w:rPr>
                <w:noProof/>
                <w:webHidden/>
              </w:rPr>
            </w:r>
            <w:r>
              <w:rPr>
                <w:noProof/>
                <w:webHidden/>
              </w:rPr>
              <w:fldChar w:fldCharType="separate"/>
            </w:r>
            <w:r>
              <w:rPr>
                <w:noProof/>
                <w:webHidden/>
              </w:rPr>
              <w:t>88</w:t>
            </w:r>
            <w:r>
              <w:rPr>
                <w:noProof/>
                <w:webHidden/>
              </w:rPr>
              <w:fldChar w:fldCharType="end"/>
            </w:r>
          </w:hyperlink>
        </w:p>
        <w:p w14:paraId="16B81230" w14:textId="1FC9C707"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94" w:history="1">
            <w:r w:rsidRPr="00E42D31">
              <w:rPr>
                <w:rStyle w:val="Hyperlink"/>
                <w:noProof/>
              </w:rPr>
              <w:t>9.2.</w:t>
            </w:r>
            <w:r>
              <w:rPr>
                <w:rFonts w:asciiTheme="minorHAnsi" w:eastAsiaTheme="minorEastAsia" w:hAnsiTheme="minorHAnsi" w:cstheme="minorBidi"/>
                <w:noProof/>
                <w:kern w:val="2"/>
                <w:sz w:val="24"/>
                <w:szCs w:val="24"/>
                <w14:ligatures w14:val="standardContextual"/>
              </w:rPr>
              <w:tab/>
            </w:r>
            <w:r w:rsidRPr="00E42D31">
              <w:rPr>
                <w:rStyle w:val="Hyperlink"/>
                <w:noProof/>
              </w:rPr>
              <w:t>Usage Reports</w:t>
            </w:r>
            <w:r>
              <w:rPr>
                <w:noProof/>
                <w:webHidden/>
              </w:rPr>
              <w:tab/>
            </w:r>
            <w:r>
              <w:rPr>
                <w:noProof/>
                <w:webHidden/>
              </w:rPr>
              <w:fldChar w:fldCharType="begin"/>
            </w:r>
            <w:r>
              <w:rPr>
                <w:noProof/>
                <w:webHidden/>
              </w:rPr>
              <w:instrText xml:space="preserve"> PAGEREF _Toc168561994 \h </w:instrText>
            </w:r>
            <w:r>
              <w:rPr>
                <w:noProof/>
                <w:webHidden/>
              </w:rPr>
            </w:r>
            <w:r>
              <w:rPr>
                <w:noProof/>
                <w:webHidden/>
              </w:rPr>
              <w:fldChar w:fldCharType="separate"/>
            </w:r>
            <w:r>
              <w:rPr>
                <w:noProof/>
                <w:webHidden/>
              </w:rPr>
              <w:t>89</w:t>
            </w:r>
            <w:r>
              <w:rPr>
                <w:noProof/>
                <w:webHidden/>
              </w:rPr>
              <w:fldChar w:fldCharType="end"/>
            </w:r>
          </w:hyperlink>
        </w:p>
        <w:p w14:paraId="2E9E841F" w14:textId="4C70F75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5" w:history="1">
            <w:r w:rsidRPr="00E42D31">
              <w:rPr>
                <w:rStyle w:val="Hyperlink"/>
                <w:noProof/>
              </w:rPr>
              <w:t>9.2.1.</w:t>
            </w:r>
            <w:r>
              <w:rPr>
                <w:rFonts w:asciiTheme="minorHAnsi" w:eastAsiaTheme="minorEastAsia" w:hAnsiTheme="minorHAnsi" w:cstheme="minorBidi"/>
                <w:noProof/>
                <w:kern w:val="2"/>
                <w:sz w:val="24"/>
                <w:szCs w:val="24"/>
                <w14:ligatures w14:val="standardContextual"/>
              </w:rPr>
              <w:tab/>
            </w:r>
            <w:r w:rsidRPr="00E42D31">
              <w:rPr>
                <w:rStyle w:val="Hyperlink"/>
                <w:noProof/>
              </w:rPr>
              <w:t>Monthly Data Usage Summary Report (Site):</w:t>
            </w:r>
            <w:r>
              <w:rPr>
                <w:noProof/>
                <w:webHidden/>
              </w:rPr>
              <w:tab/>
            </w:r>
            <w:r>
              <w:rPr>
                <w:noProof/>
                <w:webHidden/>
              </w:rPr>
              <w:fldChar w:fldCharType="begin"/>
            </w:r>
            <w:r>
              <w:rPr>
                <w:noProof/>
                <w:webHidden/>
              </w:rPr>
              <w:instrText xml:space="preserve"> PAGEREF _Toc168561995 \h </w:instrText>
            </w:r>
            <w:r>
              <w:rPr>
                <w:noProof/>
                <w:webHidden/>
              </w:rPr>
            </w:r>
            <w:r>
              <w:rPr>
                <w:noProof/>
                <w:webHidden/>
              </w:rPr>
              <w:fldChar w:fldCharType="separate"/>
            </w:r>
            <w:r>
              <w:rPr>
                <w:noProof/>
                <w:webHidden/>
              </w:rPr>
              <w:t>89</w:t>
            </w:r>
            <w:r>
              <w:rPr>
                <w:noProof/>
                <w:webHidden/>
              </w:rPr>
              <w:fldChar w:fldCharType="end"/>
            </w:r>
          </w:hyperlink>
        </w:p>
        <w:p w14:paraId="123F5415" w14:textId="28300E4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6" w:history="1">
            <w:r w:rsidRPr="00E42D31">
              <w:rPr>
                <w:rStyle w:val="Hyperlink"/>
                <w:noProof/>
              </w:rPr>
              <w:t>9.2.2.</w:t>
            </w:r>
            <w:r>
              <w:rPr>
                <w:rFonts w:asciiTheme="minorHAnsi" w:eastAsiaTheme="minorEastAsia" w:hAnsiTheme="minorHAnsi" w:cstheme="minorBidi"/>
                <w:noProof/>
                <w:kern w:val="2"/>
                <w:sz w:val="24"/>
                <w:szCs w:val="24"/>
                <w14:ligatures w14:val="standardContextual"/>
              </w:rPr>
              <w:tab/>
            </w:r>
            <w:r w:rsidRPr="00E42D31">
              <w:rPr>
                <w:rStyle w:val="Hyperlink"/>
                <w:noProof/>
              </w:rPr>
              <w:t>Monthly Data Usage Summary Report (Cluster):</w:t>
            </w:r>
            <w:r>
              <w:rPr>
                <w:noProof/>
                <w:webHidden/>
              </w:rPr>
              <w:tab/>
            </w:r>
            <w:r>
              <w:rPr>
                <w:noProof/>
                <w:webHidden/>
              </w:rPr>
              <w:fldChar w:fldCharType="begin"/>
            </w:r>
            <w:r>
              <w:rPr>
                <w:noProof/>
                <w:webHidden/>
              </w:rPr>
              <w:instrText xml:space="preserve"> PAGEREF _Toc168561996 \h </w:instrText>
            </w:r>
            <w:r>
              <w:rPr>
                <w:noProof/>
                <w:webHidden/>
              </w:rPr>
            </w:r>
            <w:r>
              <w:rPr>
                <w:noProof/>
                <w:webHidden/>
              </w:rPr>
              <w:fldChar w:fldCharType="separate"/>
            </w:r>
            <w:r>
              <w:rPr>
                <w:noProof/>
                <w:webHidden/>
              </w:rPr>
              <w:t>90</w:t>
            </w:r>
            <w:r>
              <w:rPr>
                <w:noProof/>
                <w:webHidden/>
              </w:rPr>
              <w:fldChar w:fldCharType="end"/>
            </w:r>
          </w:hyperlink>
        </w:p>
        <w:p w14:paraId="228973A9" w14:textId="303FDAF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7" w:history="1">
            <w:r w:rsidRPr="00E42D31">
              <w:rPr>
                <w:rStyle w:val="Hyperlink"/>
                <w:noProof/>
              </w:rPr>
              <w:t>9.2.3.</w:t>
            </w:r>
            <w:r>
              <w:rPr>
                <w:rFonts w:asciiTheme="minorHAnsi" w:eastAsiaTheme="minorEastAsia" w:hAnsiTheme="minorHAnsi" w:cstheme="minorBidi"/>
                <w:noProof/>
                <w:kern w:val="2"/>
                <w:sz w:val="24"/>
                <w:szCs w:val="24"/>
                <w14:ligatures w14:val="standardContextual"/>
              </w:rPr>
              <w:tab/>
            </w:r>
            <w:r w:rsidRPr="00E42D31">
              <w:rPr>
                <w:rStyle w:val="Hyperlink"/>
                <w:noProof/>
              </w:rPr>
              <w:t>Monthly Data Usage Summary Report (City):</w:t>
            </w:r>
            <w:r>
              <w:rPr>
                <w:noProof/>
                <w:webHidden/>
              </w:rPr>
              <w:tab/>
            </w:r>
            <w:r>
              <w:rPr>
                <w:noProof/>
                <w:webHidden/>
              </w:rPr>
              <w:fldChar w:fldCharType="begin"/>
            </w:r>
            <w:r>
              <w:rPr>
                <w:noProof/>
                <w:webHidden/>
              </w:rPr>
              <w:instrText xml:space="preserve"> PAGEREF _Toc168561997 \h </w:instrText>
            </w:r>
            <w:r>
              <w:rPr>
                <w:noProof/>
                <w:webHidden/>
              </w:rPr>
            </w:r>
            <w:r>
              <w:rPr>
                <w:noProof/>
                <w:webHidden/>
              </w:rPr>
              <w:fldChar w:fldCharType="separate"/>
            </w:r>
            <w:r>
              <w:rPr>
                <w:noProof/>
                <w:webHidden/>
              </w:rPr>
              <w:t>91</w:t>
            </w:r>
            <w:r>
              <w:rPr>
                <w:noProof/>
                <w:webHidden/>
              </w:rPr>
              <w:fldChar w:fldCharType="end"/>
            </w:r>
          </w:hyperlink>
        </w:p>
        <w:p w14:paraId="0E26DF8F" w14:textId="52D3BC4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1998" w:history="1">
            <w:r w:rsidRPr="00E42D31">
              <w:rPr>
                <w:rStyle w:val="Hyperlink"/>
                <w:noProof/>
              </w:rPr>
              <w:t>9.2.4.</w:t>
            </w:r>
            <w:r>
              <w:rPr>
                <w:rFonts w:asciiTheme="minorHAnsi" w:eastAsiaTheme="minorEastAsia" w:hAnsiTheme="minorHAnsi" w:cstheme="minorBidi"/>
                <w:noProof/>
                <w:kern w:val="2"/>
                <w:sz w:val="24"/>
                <w:szCs w:val="24"/>
                <w14:ligatures w14:val="standardContextual"/>
              </w:rPr>
              <w:tab/>
            </w:r>
            <w:r w:rsidRPr="00E42D31">
              <w:rPr>
                <w:rStyle w:val="Hyperlink"/>
                <w:noProof/>
              </w:rPr>
              <w:t>Monthly Data Usage Summary Report (Company):</w:t>
            </w:r>
            <w:r>
              <w:rPr>
                <w:noProof/>
                <w:webHidden/>
              </w:rPr>
              <w:tab/>
            </w:r>
            <w:r>
              <w:rPr>
                <w:noProof/>
                <w:webHidden/>
              </w:rPr>
              <w:fldChar w:fldCharType="begin"/>
            </w:r>
            <w:r>
              <w:rPr>
                <w:noProof/>
                <w:webHidden/>
              </w:rPr>
              <w:instrText xml:space="preserve"> PAGEREF _Toc168561998 \h </w:instrText>
            </w:r>
            <w:r>
              <w:rPr>
                <w:noProof/>
                <w:webHidden/>
              </w:rPr>
            </w:r>
            <w:r>
              <w:rPr>
                <w:noProof/>
                <w:webHidden/>
              </w:rPr>
              <w:fldChar w:fldCharType="separate"/>
            </w:r>
            <w:r>
              <w:rPr>
                <w:noProof/>
                <w:webHidden/>
              </w:rPr>
              <w:t>92</w:t>
            </w:r>
            <w:r>
              <w:rPr>
                <w:noProof/>
                <w:webHidden/>
              </w:rPr>
              <w:fldChar w:fldCharType="end"/>
            </w:r>
          </w:hyperlink>
        </w:p>
        <w:p w14:paraId="045B172B" w14:textId="7A2B2D38"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1999" w:history="1">
            <w:r w:rsidRPr="00E42D31">
              <w:rPr>
                <w:rStyle w:val="Hyperlink"/>
                <w:noProof/>
              </w:rPr>
              <w:t>9.3.</w:t>
            </w:r>
            <w:r>
              <w:rPr>
                <w:rFonts w:asciiTheme="minorHAnsi" w:eastAsiaTheme="minorEastAsia" w:hAnsiTheme="minorHAnsi" w:cstheme="minorBidi"/>
                <w:noProof/>
                <w:kern w:val="2"/>
                <w:sz w:val="24"/>
                <w:szCs w:val="24"/>
                <w14:ligatures w14:val="standardContextual"/>
              </w:rPr>
              <w:tab/>
            </w:r>
            <w:r w:rsidRPr="00E42D31">
              <w:rPr>
                <w:rStyle w:val="Hyperlink"/>
                <w:noProof/>
              </w:rPr>
              <w:t>Wi-Fi Network Reports</w:t>
            </w:r>
            <w:r>
              <w:rPr>
                <w:noProof/>
                <w:webHidden/>
              </w:rPr>
              <w:tab/>
            </w:r>
            <w:r>
              <w:rPr>
                <w:noProof/>
                <w:webHidden/>
              </w:rPr>
              <w:fldChar w:fldCharType="begin"/>
            </w:r>
            <w:r>
              <w:rPr>
                <w:noProof/>
                <w:webHidden/>
              </w:rPr>
              <w:instrText xml:space="preserve"> PAGEREF _Toc168561999 \h </w:instrText>
            </w:r>
            <w:r>
              <w:rPr>
                <w:noProof/>
                <w:webHidden/>
              </w:rPr>
            </w:r>
            <w:r>
              <w:rPr>
                <w:noProof/>
                <w:webHidden/>
              </w:rPr>
              <w:fldChar w:fldCharType="separate"/>
            </w:r>
            <w:r>
              <w:rPr>
                <w:noProof/>
                <w:webHidden/>
              </w:rPr>
              <w:t>93</w:t>
            </w:r>
            <w:r>
              <w:rPr>
                <w:noProof/>
                <w:webHidden/>
              </w:rPr>
              <w:fldChar w:fldCharType="end"/>
            </w:r>
          </w:hyperlink>
        </w:p>
        <w:p w14:paraId="35947229" w14:textId="79F7FFC1"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0" w:history="1">
            <w:r w:rsidRPr="00E42D31">
              <w:rPr>
                <w:rStyle w:val="Hyperlink"/>
                <w:noProof/>
              </w:rPr>
              <w:t>9.3.1.</w:t>
            </w:r>
            <w:r>
              <w:rPr>
                <w:rFonts w:asciiTheme="minorHAnsi" w:eastAsiaTheme="minorEastAsia" w:hAnsiTheme="minorHAnsi" w:cstheme="minorBidi"/>
                <w:noProof/>
                <w:kern w:val="2"/>
                <w:sz w:val="24"/>
                <w:szCs w:val="24"/>
                <w14:ligatures w14:val="standardContextual"/>
              </w:rPr>
              <w:tab/>
            </w:r>
            <w:r w:rsidRPr="00E42D31">
              <w:rPr>
                <w:rStyle w:val="Hyperlink"/>
                <w:noProof/>
              </w:rPr>
              <w:t>Access Point List</w:t>
            </w:r>
            <w:r>
              <w:rPr>
                <w:noProof/>
                <w:webHidden/>
              </w:rPr>
              <w:tab/>
            </w:r>
            <w:r>
              <w:rPr>
                <w:noProof/>
                <w:webHidden/>
              </w:rPr>
              <w:fldChar w:fldCharType="begin"/>
            </w:r>
            <w:r>
              <w:rPr>
                <w:noProof/>
                <w:webHidden/>
              </w:rPr>
              <w:instrText xml:space="preserve"> PAGEREF _Toc168562000 \h </w:instrText>
            </w:r>
            <w:r>
              <w:rPr>
                <w:noProof/>
                <w:webHidden/>
              </w:rPr>
            </w:r>
            <w:r>
              <w:rPr>
                <w:noProof/>
                <w:webHidden/>
              </w:rPr>
              <w:fldChar w:fldCharType="separate"/>
            </w:r>
            <w:r>
              <w:rPr>
                <w:noProof/>
                <w:webHidden/>
              </w:rPr>
              <w:t>93</w:t>
            </w:r>
            <w:r>
              <w:rPr>
                <w:noProof/>
                <w:webHidden/>
              </w:rPr>
              <w:fldChar w:fldCharType="end"/>
            </w:r>
          </w:hyperlink>
        </w:p>
        <w:p w14:paraId="1AEC68D0" w14:textId="06049FC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1" w:history="1">
            <w:r w:rsidRPr="00E42D31">
              <w:rPr>
                <w:rStyle w:val="Hyperlink"/>
                <w:noProof/>
              </w:rPr>
              <w:t>9.3.2.</w:t>
            </w:r>
            <w:r>
              <w:rPr>
                <w:rFonts w:asciiTheme="minorHAnsi" w:eastAsiaTheme="minorEastAsia" w:hAnsiTheme="minorHAnsi" w:cstheme="minorBidi"/>
                <w:noProof/>
                <w:kern w:val="2"/>
                <w:sz w:val="24"/>
                <w:szCs w:val="24"/>
                <w14:ligatures w14:val="standardContextual"/>
              </w:rPr>
              <w:tab/>
            </w:r>
            <w:r w:rsidRPr="00E42D31">
              <w:rPr>
                <w:rStyle w:val="Hyperlink"/>
                <w:noProof/>
              </w:rPr>
              <w:t>Access Point MAC List</w:t>
            </w:r>
            <w:r>
              <w:rPr>
                <w:noProof/>
                <w:webHidden/>
              </w:rPr>
              <w:tab/>
            </w:r>
            <w:r>
              <w:rPr>
                <w:noProof/>
                <w:webHidden/>
              </w:rPr>
              <w:fldChar w:fldCharType="begin"/>
            </w:r>
            <w:r>
              <w:rPr>
                <w:noProof/>
                <w:webHidden/>
              </w:rPr>
              <w:instrText xml:space="preserve"> PAGEREF _Toc168562001 \h </w:instrText>
            </w:r>
            <w:r>
              <w:rPr>
                <w:noProof/>
                <w:webHidden/>
              </w:rPr>
            </w:r>
            <w:r>
              <w:rPr>
                <w:noProof/>
                <w:webHidden/>
              </w:rPr>
              <w:fldChar w:fldCharType="separate"/>
            </w:r>
            <w:r>
              <w:rPr>
                <w:noProof/>
                <w:webHidden/>
              </w:rPr>
              <w:t>93</w:t>
            </w:r>
            <w:r>
              <w:rPr>
                <w:noProof/>
                <w:webHidden/>
              </w:rPr>
              <w:fldChar w:fldCharType="end"/>
            </w:r>
          </w:hyperlink>
        </w:p>
        <w:p w14:paraId="7A7DA5D6" w14:textId="2BA430BA"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2" w:history="1">
            <w:r w:rsidRPr="00E42D31">
              <w:rPr>
                <w:rStyle w:val="Hyperlink"/>
                <w:noProof/>
              </w:rPr>
              <w:t>9.3.3.</w:t>
            </w:r>
            <w:r>
              <w:rPr>
                <w:rFonts w:asciiTheme="minorHAnsi" w:eastAsiaTheme="minorEastAsia" w:hAnsiTheme="minorHAnsi" w:cstheme="minorBidi"/>
                <w:noProof/>
                <w:kern w:val="2"/>
                <w:sz w:val="24"/>
                <w:szCs w:val="24"/>
                <w14:ligatures w14:val="standardContextual"/>
              </w:rPr>
              <w:tab/>
            </w:r>
            <w:r w:rsidRPr="00E42D31">
              <w:rPr>
                <w:rStyle w:val="Hyperlink"/>
                <w:noProof/>
              </w:rPr>
              <w:t>Client List</w:t>
            </w:r>
            <w:r>
              <w:rPr>
                <w:noProof/>
                <w:webHidden/>
              </w:rPr>
              <w:tab/>
            </w:r>
            <w:r>
              <w:rPr>
                <w:noProof/>
                <w:webHidden/>
              </w:rPr>
              <w:fldChar w:fldCharType="begin"/>
            </w:r>
            <w:r>
              <w:rPr>
                <w:noProof/>
                <w:webHidden/>
              </w:rPr>
              <w:instrText xml:space="preserve"> PAGEREF _Toc168562002 \h </w:instrText>
            </w:r>
            <w:r>
              <w:rPr>
                <w:noProof/>
                <w:webHidden/>
              </w:rPr>
            </w:r>
            <w:r>
              <w:rPr>
                <w:noProof/>
                <w:webHidden/>
              </w:rPr>
              <w:fldChar w:fldCharType="separate"/>
            </w:r>
            <w:r>
              <w:rPr>
                <w:noProof/>
                <w:webHidden/>
              </w:rPr>
              <w:t>93</w:t>
            </w:r>
            <w:r>
              <w:rPr>
                <w:noProof/>
                <w:webHidden/>
              </w:rPr>
              <w:fldChar w:fldCharType="end"/>
            </w:r>
          </w:hyperlink>
        </w:p>
        <w:p w14:paraId="414FFE60" w14:textId="2ED7E10A"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3" w:history="1">
            <w:r w:rsidRPr="00E42D31">
              <w:rPr>
                <w:rStyle w:val="Hyperlink"/>
                <w:noProof/>
              </w:rPr>
              <w:t>9.3.4.</w:t>
            </w:r>
            <w:r>
              <w:rPr>
                <w:rFonts w:asciiTheme="minorHAnsi" w:eastAsiaTheme="minorEastAsia" w:hAnsiTheme="minorHAnsi" w:cstheme="minorBidi"/>
                <w:noProof/>
                <w:kern w:val="2"/>
                <w:sz w:val="24"/>
                <w:szCs w:val="24"/>
                <w14:ligatures w14:val="standardContextual"/>
              </w:rPr>
              <w:tab/>
            </w:r>
            <w:r w:rsidRPr="00E42D31">
              <w:rPr>
                <w:rStyle w:val="Hyperlink"/>
                <w:noProof/>
              </w:rPr>
              <w:t>User Access Point Analytics</w:t>
            </w:r>
            <w:r>
              <w:rPr>
                <w:noProof/>
                <w:webHidden/>
              </w:rPr>
              <w:tab/>
            </w:r>
            <w:r>
              <w:rPr>
                <w:noProof/>
                <w:webHidden/>
              </w:rPr>
              <w:fldChar w:fldCharType="begin"/>
            </w:r>
            <w:r>
              <w:rPr>
                <w:noProof/>
                <w:webHidden/>
              </w:rPr>
              <w:instrText xml:space="preserve"> PAGEREF _Toc168562003 \h </w:instrText>
            </w:r>
            <w:r>
              <w:rPr>
                <w:noProof/>
                <w:webHidden/>
              </w:rPr>
            </w:r>
            <w:r>
              <w:rPr>
                <w:noProof/>
                <w:webHidden/>
              </w:rPr>
              <w:fldChar w:fldCharType="separate"/>
            </w:r>
            <w:r>
              <w:rPr>
                <w:noProof/>
                <w:webHidden/>
              </w:rPr>
              <w:t>93</w:t>
            </w:r>
            <w:r>
              <w:rPr>
                <w:noProof/>
                <w:webHidden/>
              </w:rPr>
              <w:fldChar w:fldCharType="end"/>
            </w:r>
          </w:hyperlink>
        </w:p>
        <w:p w14:paraId="34DE77A0" w14:textId="20CF3C7E"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4" w:history="1">
            <w:r w:rsidRPr="00E42D31">
              <w:rPr>
                <w:rStyle w:val="Hyperlink"/>
                <w:noProof/>
              </w:rPr>
              <w:t>9.3.5.</w:t>
            </w:r>
            <w:r>
              <w:rPr>
                <w:rFonts w:asciiTheme="minorHAnsi" w:eastAsiaTheme="minorEastAsia" w:hAnsiTheme="minorHAnsi" w:cstheme="minorBidi"/>
                <w:noProof/>
                <w:kern w:val="2"/>
                <w:sz w:val="24"/>
                <w:szCs w:val="24"/>
                <w14:ligatures w14:val="standardContextual"/>
              </w:rPr>
              <w:tab/>
            </w:r>
            <w:r w:rsidRPr="00E42D31">
              <w:rPr>
                <w:rStyle w:val="Hyperlink"/>
                <w:noProof/>
              </w:rPr>
              <w:t>Rogue AP List</w:t>
            </w:r>
            <w:r>
              <w:rPr>
                <w:noProof/>
                <w:webHidden/>
              </w:rPr>
              <w:tab/>
            </w:r>
            <w:r>
              <w:rPr>
                <w:noProof/>
                <w:webHidden/>
              </w:rPr>
              <w:fldChar w:fldCharType="begin"/>
            </w:r>
            <w:r>
              <w:rPr>
                <w:noProof/>
                <w:webHidden/>
              </w:rPr>
              <w:instrText xml:space="preserve"> PAGEREF _Toc168562004 \h </w:instrText>
            </w:r>
            <w:r>
              <w:rPr>
                <w:noProof/>
                <w:webHidden/>
              </w:rPr>
            </w:r>
            <w:r>
              <w:rPr>
                <w:noProof/>
                <w:webHidden/>
              </w:rPr>
              <w:fldChar w:fldCharType="separate"/>
            </w:r>
            <w:r>
              <w:rPr>
                <w:noProof/>
                <w:webHidden/>
              </w:rPr>
              <w:t>94</w:t>
            </w:r>
            <w:r>
              <w:rPr>
                <w:noProof/>
                <w:webHidden/>
              </w:rPr>
              <w:fldChar w:fldCharType="end"/>
            </w:r>
          </w:hyperlink>
        </w:p>
        <w:p w14:paraId="55A00B4B" w14:textId="1212B736"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5" w:history="1">
            <w:r w:rsidRPr="00E42D31">
              <w:rPr>
                <w:rStyle w:val="Hyperlink"/>
                <w:noProof/>
              </w:rPr>
              <w:t>9.3.6.</w:t>
            </w:r>
            <w:r>
              <w:rPr>
                <w:rFonts w:asciiTheme="minorHAnsi" w:eastAsiaTheme="minorEastAsia" w:hAnsiTheme="minorHAnsi" w:cstheme="minorBidi"/>
                <w:noProof/>
                <w:kern w:val="2"/>
                <w:sz w:val="24"/>
                <w:szCs w:val="24"/>
                <w14:ligatures w14:val="standardContextual"/>
              </w:rPr>
              <w:tab/>
            </w:r>
            <w:r w:rsidRPr="00E42D31">
              <w:rPr>
                <w:rStyle w:val="Hyperlink"/>
                <w:noProof/>
              </w:rPr>
              <w:t>Alarm List</w:t>
            </w:r>
            <w:r>
              <w:rPr>
                <w:noProof/>
                <w:webHidden/>
              </w:rPr>
              <w:tab/>
            </w:r>
            <w:r>
              <w:rPr>
                <w:noProof/>
                <w:webHidden/>
              </w:rPr>
              <w:fldChar w:fldCharType="begin"/>
            </w:r>
            <w:r>
              <w:rPr>
                <w:noProof/>
                <w:webHidden/>
              </w:rPr>
              <w:instrText xml:space="preserve"> PAGEREF _Toc168562005 \h </w:instrText>
            </w:r>
            <w:r>
              <w:rPr>
                <w:noProof/>
                <w:webHidden/>
              </w:rPr>
            </w:r>
            <w:r>
              <w:rPr>
                <w:noProof/>
                <w:webHidden/>
              </w:rPr>
              <w:fldChar w:fldCharType="separate"/>
            </w:r>
            <w:r>
              <w:rPr>
                <w:noProof/>
                <w:webHidden/>
              </w:rPr>
              <w:t>94</w:t>
            </w:r>
            <w:r>
              <w:rPr>
                <w:noProof/>
                <w:webHidden/>
              </w:rPr>
              <w:fldChar w:fldCharType="end"/>
            </w:r>
          </w:hyperlink>
        </w:p>
        <w:p w14:paraId="77DE11BC" w14:textId="0ACC341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6" w:history="1">
            <w:r w:rsidRPr="00E42D31">
              <w:rPr>
                <w:rStyle w:val="Hyperlink"/>
                <w:noProof/>
              </w:rPr>
              <w:t>9.3.7.</w:t>
            </w:r>
            <w:r>
              <w:rPr>
                <w:rFonts w:asciiTheme="minorHAnsi" w:eastAsiaTheme="minorEastAsia" w:hAnsiTheme="minorHAnsi" w:cstheme="minorBidi"/>
                <w:noProof/>
                <w:kern w:val="2"/>
                <w:sz w:val="24"/>
                <w:szCs w:val="24"/>
                <w14:ligatures w14:val="standardContextual"/>
              </w:rPr>
              <w:tab/>
            </w:r>
            <w:r w:rsidRPr="00E42D31">
              <w:rPr>
                <w:rStyle w:val="Hyperlink"/>
                <w:noProof/>
              </w:rPr>
              <w:t>Event List</w:t>
            </w:r>
            <w:r>
              <w:rPr>
                <w:noProof/>
                <w:webHidden/>
              </w:rPr>
              <w:tab/>
            </w:r>
            <w:r>
              <w:rPr>
                <w:noProof/>
                <w:webHidden/>
              </w:rPr>
              <w:fldChar w:fldCharType="begin"/>
            </w:r>
            <w:r>
              <w:rPr>
                <w:noProof/>
                <w:webHidden/>
              </w:rPr>
              <w:instrText xml:space="preserve"> PAGEREF _Toc168562006 \h </w:instrText>
            </w:r>
            <w:r>
              <w:rPr>
                <w:noProof/>
                <w:webHidden/>
              </w:rPr>
            </w:r>
            <w:r>
              <w:rPr>
                <w:noProof/>
                <w:webHidden/>
              </w:rPr>
              <w:fldChar w:fldCharType="separate"/>
            </w:r>
            <w:r>
              <w:rPr>
                <w:noProof/>
                <w:webHidden/>
              </w:rPr>
              <w:t>94</w:t>
            </w:r>
            <w:r>
              <w:rPr>
                <w:noProof/>
                <w:webHidden/>
              </w:rPr>
              <w:fldChar w:fldCharType="end"/>
            </w:r>
          </w:hyperlink>
        </w:p>
        <w:p w14:paraId="1D5B632B" w14:textId="61AD38B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7" w:history="1">
            <w:r w:rsidRPr="00E42D31">
              <w:rPr>
                <w:rStyle w:val="Hyperlink"/>
                <w:noProof/>
              </w:rPr>
              <w:t>9.3.8.</w:t>
            </w:r>
            <w:r>
              <w:rPr>
                <w:rFonts w:asciiTheme="minorHAnsi" w:eastAsiaTheme="minorEastAsia" w:hAnsiTheme="minorHAnsi" w:cstheme="minorBidi"/>
                <w:noProof/>
                <w:kern w:val="2"/>
                <w:sz w:val="24"/>
                <w:szCs w:val="24"/>
                <w14:ligatures w14:val="standardContextual"/>
              </w:rPr>
              <w:tab/>
            </w:r>
            <w:r w:rsidRPr="00E42D31">
              <w:rPr>
                <w:rStyle w:val="Hyperlink"/>
                <w:noProof/>
              </w:rPr>
              <w:t>Individual Access Point Uptime Report</w:t>
            </w:r>
            <w:r>
              <w:rPr>
                <w:noProof/>
                <w:webHidden/>
              </w:rPr>
              <w:tab/>
            </w:r>
            <w:r>
              <w:rPr>
                <w:noProof/>
                <w:webHidden/>
              </w:rPr>
              <w:fldChar w:fldCharType="begin"/>
            </w:r>
            <w:r>
              <w:rPr>
                <w:noProof/>
                <w:webHidden/>
              </w:rPr>
              <w:instrText xml:space="preserve"> PAGEREF _Toc168562007 \h </w:instrText>
            </w:r>
            <w:r>
              <w:rPr>
                <w:noProof/>
                <w:webHidden/>
              </w:rPr>
            </w:r>
            <w:r>
              <w:rPr>
                <w:noProof/>
                <w:webHidden/>
              </w:rPr>
              <w:fldChar w:fldCharType="separate"/>
            </w:r>
            <w:r>
              <w:rPr>
                <w:noProof/>
                <w:webHidden/>
              </w:rPr>
              <w:t>94</w:t>
            </w:r>
            <w:r>
              <w:rPr>
                <w:noProof/>
                <w:webHidden/>
              </w:rPr>
              <w:fldChar w:fldCharType="end"/>
            </w:r>
          </w:hyperlink>
        </w:p>
        <w:p w14:paraId="55F8247D" w14:textId="6977D57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8" w:history="1">
            <w:r w:rsidRPr="00E42D31">
              <w:rPr>
                <w:rStyle w:val="Hyperlink"/>
                <w:noProof/>
              </w:rPr>
              <w:t>9.3.9.</w:t>
            </w:r>
            <w:r>
              <w:rPr>
                <w:rFonts w:asciiTheme="minorHAnsi" w:eastAsiaTheme="minorEastAsia" w:hAnsiTheme="minorHAnsi" w:cstheme="minorBidi"/>
                <w:noProof/>
                <w:kern w:val="2"/>
                <w:sz w:val="24"/>
                <w:szCs w:val="24"/>
                <w14:ligatures w14:val="standardContextual"/>
              </w:rPr>
              <w:tab/>
            </w:r>
            <w:r w:rsidRPr="00E42D31">
              <w:rPr>
                <w:rStyle w:val="Hyperlink"/>
                <w:noProof/>
              </w:rPr>
              <w:t>Network Uptime Report</w:t>
            </w:r>
            <w:r>
              <w:rPr>
                <w:noProof/>
                <w:webHidden/>
              </w:rPr>
              <w:tab/>
            </w:r>
            <w:r>
              <w:rPr>
                <w:noProof/>
                <w:webHidden/>
              </w:rPr>
              <w:fldChar w:fldCharType="begin"/>
            </w:r>
            <w:r>
              <w:rPr>
                <w:noProof/>
                <w:webHidden/>
              </w:rPr>
              <w:instrText xml:space="preserve"> PAGEREF _Toc168562008 \h </w:instrText>
            </w:r>
            <w:r>
              <w:rPr>
                <w:noProof/>
                <w:webHidden/>
              </w:rPr>
            </w:r>
            <w:r>
              <w:rPr>
                <w:noProof/>
                <w:webHidden/>
              </w:rPr>
              <w:fldChar w:fldCharType="separate"/>
            </w:r>
            <w:r>
              <w:rPr>
                <w:noProof/>
                <w:webHidden/>
              </w:rPr>
              <w:t>94</w:t>
            </w:r>
            <w:r>
              <w:rPr>
                <w:noProof/>
                <w:webHidden/>
              </w:rPr>
              <w:fldChar w:fldCharType="end"/>
            </w:r>
          </w:hyperlink>
        </w:p>
        <w:p w14:paraId="2B9CAE45" w14:textId="61FCA1A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09" w:history="1">
            <w:r w:rsidRPr="00E42D31">
              <w:rPr>
                <w:rStyle w:val="Hyperlink"/>
                <w:noProof/>
              </w:rPr>
              <w:t>9.3.10.</w:t>
            </w:r>
            <w:r>
              <w:rPr>
                <w:rFonts w:asciiTheme="minorHAnsi" w:eastAsiaTheme="minorEastAsia" w:hAnsiTheme="minorHAnsi" w:cstheme="minorBidi"/>
                <w:noProof/>
                <w:kern w:val="2"/>
                <w:sz w:val="24"/>
                <w:szCs w:val="24"/>
                <w14:ligatures w14:val="standardContextual"/>
              </w:rPr>
              <w:tab/>
            </w:r>
            <w:r w:rsidRPr="00E42D31">
              <w:rPr>
                <w:rStyle w:val="Hyperlink"/>
                <w:noProof/>
              </w:rPr>
              <w:t>Access Point Traffic Distribution</w:t>
            </w:r>
            <w:r>
              <w:rPr>
                <w:noProof/>
                <w:webHidden/>
              </w:rPr>
              <w:tab/>
            </w:r>
            <w:r>
              <w:rPr>
                <w:noProof/>
                <w:webHidden/>
              </w:rPr>
              <w:fldChar w:fldCharType="begin"/>
            </w:r>
            <w:r>
              <w:rPr>
                <w:noProof/>
                <w:webHidden/>
              </w:rPr>
              <w:instrText xml:space="preserve"> PAGEREF _Toc168562009 \h </w:instrText>
            </w:r>
            <w:r>
              <w:rPr>
                <w:noProof/>
                <w:webHidden/>
              </w:rPr>
            </w:r>
            <w:r>
              <w:rPr>
                <w:noProof/>
                <w:webHidden/>
              </w:rPr>
              <w:fldChar w:fldCharType="separate"/>
            </w:r>
            <w:r>
              <w:rPr>
                <w:noProof/>
                <w:webHidden/>
              </w:rPr>
              <w:t>94</w:t>
            </w:r>
            <w:r>
              <w:rPr>
                <w:noProof/>
                <w:webHidden/>
              </w:rPr>
              <w:fldChar w:fldCharType="end"/>
            </w:r>
          </w:hyperlink>
        </w:p>
        <w:p w14:paraId="34D66542" w14:textId="2E47EB6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0" w:history="1">
            <w:r w:rsidRPr="00E42D31">
              <w:rPr>
                <w:rStyle w:val="Hyperlink"/>
                <w:noProof/>
              </w:rPr>
              <w:t>9.3.11.</w:t>
            </w:r>
            <w:r>
              <w:rPr>
                <w:rFonts w:asciiTheme="minorHAnsi" w:eastAsiaTheme="minorEastAsia" w:hAnsiTheme="minorHAnsi" w:cstheme="minorBidi"/>
                <w:noProof/>
                <w:kern w:val="2"/>
                <w:sz w:val="24"/>
                <w:szCs w:val="24"/>
                <w14:ligatures w14:val="standardContextual"/>
              </w:rPr>
              <w:tab/>
            </w:r>
            <w:r w:rsidRPr="00E42D31">
              <w:rPr>
                <w:rStyle w:val="Hyperlink"/>
                <w:noProof/>
              </w:rPr>
              <w:t>Wireless Client Signal Strength Report</w:t>
            </w:r>
            <w:r>
              <w:rPr>
                <w:noProof/>
                <w:webHidden/>
              </w:rPr>
              <w:tab/>
            </w:r>
            <w:r>
              <w:rPr>
                <w:noProof/>
                <w:webHidden/>
              </w:rPr>
              <w:fldChar w:fldCharType="begin"/>
            </w:r>
            <w:r>
              <w:rPr>
                <w:noProof/>
                <w:webHidden/>
              </w:rPr>
              <w:instrText xml:space="preserve"> PAGEREF _Toc168562010 \h </w:instrText>
            </w:r>
            <w:r>
              <w:rPr>
                <w:noProof/>
                <w:webHidden/>
              </w:rPr>
            </w:r>
            <w:r>
              <w:rPr>
                <w:noProof/>
                <w:webHidden/>
              </w:rPr>
              <w:fldChar w:fldCharType="separate"/>
            </w:r>
            <w:r>
              <w:rPr>
                <w:noProof/>
                <w:webHidden/>
              </w:rPr>
              <w:t>94</w:t>
            </w:r>
            <w:r>
              <w:rPr>
                <w:noProof/>
                <w:webHidden/>
              </w:rPr>
              <w:fldChar w:fldCharType="end"/>
            </w:r>
          </w:hyperlink>
        </w:p>
        <w:p w14:paraId="1FF766CD" w14:textId="22B7FD54"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1" w:history="1">
            <w:r w:rsidRPr="00E42D31">
              <w:rPr>
                <w:rStyle w:val="Hyperlink"/>
                <w:noProof/>
              </w:rPr>
              <w:t>9.3.12.</w:t>
            </w:r>
            <w:r>
              <w:rPr>
                <w:rFonts w:asciiTheme="minorHAnsi" w:eastAsiaTheme="minorEastAsia" w:hAnsiTheme="minorHAnsi" w:cstheme="minorBidi"/>
                <w:noProof/>
                <w:kern w:val="2"/>
                <w:sz w:val="24"/>
                <w:szCs w:val="24"/>
                <w14:ligatures w14:val="standardContextual"/>
              </w:rPr>
              <w:tab/>
            </w:r>
            <w:r w:rsidRPr="00E42D31">
              <w:rPr>
                <w:rStyle w:val="Hyperlink"/>
                <w:noProof/>
              </w:rPr>
              <w:t>Wi-Fi Channel Utilization Report</w:t>
            </w:r>
            <w:r>
              <w:rPr>
                <w:noProof/>
                <w:webHidden/>
              </w:rPr>
              <w:tab/>
            </w:r>
            <w:r>
              <w:rPr>
                <w:noProof/>
                <w:webHidden/>
              </w:rPr>
              <w:fldChar w:fldCharType="begin"/>
            </w:r>
            <w:r>
              <w:rPr>
                <w:noProof/>
                <w:webHidden/>
              </w:rPr>
              <w:instrText xml:space="preserve"> PAGEREF _Toc168562011 \h </w:instrText>
            </w:r>
            <w:r>
              <w:rPr>
                <w:noProof/>
                <w:webHidden/>
              </w:rPr>
            </w:r>
            <w:r>
              <w:rPr>
                <w:noProof/>
                <w:webHidden/>
              </w:rPr>
              <w:fldChar w:fldCharType="separate"/>
            </w:r>
            <w:r>
              <w:rPr>
                <w:noProof/>
                <w:webHidden/>
              </w:rPr>
              <w:t>94</w:t>
            </w:r>
            <w:r>
              <w:rPr>
                <w:noProof/>
                <w:webHidden/>
              </w:rPr>
              <w:fldChar w:fldCharType="end"/>
            </w:r>
          </w:hyperlink>
        </w:p>
        <w:p w14:paraId="712F876F" w14:textId="65121C4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12" w:history="1">
            <w:r w:rsidRPr="00E42D31">
              <w:rPr>
                <w:rStyle w:val="Hyperlink"/>
                <w:noProof/>
              </w:rPr>
              <w:t>9.4.</w:t>
            </w:r>
            <w:r>
              <w:rPr>
                <w:rFonts w:asciiTheme="minorHAnsi" w:eastAsiaTheme="minorEastAsia" w:hAnsiTheme="minorHAnsi" w:cstheme="minorBidi"/>
                <w:noProof/>
                <w:kern w:val="2"/>
                <w:sz w:val="24"/>
                <w:szCs w:val="24"/>
                <w14:ligatures w14:val="standardContextual"/>
              </w:rPr>
              <w:tab/>
            </w:r>
            <w:r w:rsidRPr="00E42D31">
              <w:rPr>
                <w:rStyle w:val="Hyperlink"/>
                <w:noProof/>
              </w:rPr>
              <w:t>User Reports</w:t>
            </w:r>
            <w:r>
              <w:rPr>
                <w:noProof/>
                <w:webHidden/>
              </w:rPr>
              <w:tab/>
            </w:r>
            <w:r>
              <w:rPr>
                <w:noProof/>
                <w:webHidden/>
              </w:rPr>
              <w:fldChar w:fldCharType="begin"/>
            </w:r>
            <w:r>
              <w:rPr>
                <w:noProof/>
                <w:webHidden/>
              </w:rPr>
              <w:instrText xml:space="preserve"> PAGEREF _Toc168562012 \h </w:instrText>
            </w:r>
            <w:r>
              <w:rPr>
                <w:noProof/>
                <w:webHidden/>
              </w:rPr>
            </w:r>
            <w:r>
              <w:rPr>
                <w:noProof/>
                <w:webHidden/>
              </w:rPr>
              <w:fldChar w:fldCharType="separate"/>
            </w:r>
            <w:r>
              <w:rPr>
                <w:noProof/>
                <w:webHidden/>
              </w:rPr>
              <w:t>94</w:t>
            </w:r>
            <w:r>
              <w:rPr>
                <w:noProof/>
                <w:webHidden/>
              </w:rPr>
              <w:fldChar w:fldCharType="end"/>
            </w:r>
          </w:hyperlink>
        </w:p>
        <w:p w14:paraId="476B99AC" w14:textId="2147B22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3" w:history="1">
            <w:r w:rsidRPr="00E42D31">
              <w:rPr>
                <w:rStyle w:val="Hyperlink"/>
                <w:noProof/>
              </w:rPr>
              <w:t>9.4.1.</w:t>
            </w:r>
            <w:r>
              <w:rPr>
                <w:rFonts w:asciiTheme="minorHAnsi" w:eastAsiaTheme="minorEastAsia" w:hAnsiTheme="minorHAnsi" w:cstheme="minorBidi"/>
                <w:noProof/>
                <w:kern w:val="2"/>
                <w:sz w:val="24"/>
                <w:szCs w:val="24"/>
                <w14:ligatures w14:val="standardContextual"/>
              </w:rPr>
              <w:tab/>
            </w:r>
            <w:r w:rsidRPr="00E42D31">
              <w:rPr>
                <w:rStyle w:val="Hyperlink"/>
                <w:noProof/>
              </w:rPr>
              <w:t>User Registration Report (Site)</w:t>
            </w:r>
            <w:r>
              <w:rPr>
                <w:noProof/>
                <w:webHidden/>
              </w:rPr>
              <w:tab/>
            </w:r>
            <w:r>
              <w:rPr>
                <w:noProof/>
                <w:webHidden/>
              </w:rPr>
              <w:fldChar w:fldCharType="begin"/>
            </w:r>
            <w:r>
              <w:rPr>
                <w:noProof/>
                <w:webHidden/>
              </w:rPr>
              <w:instrText xml:space="preserve"> PAGEREF _Toc168562013 \h </w:instrText>
            </w:r>
            <w:r>
              <w:rPr>
                <w:noProof/>
                <w:webHidden/>
              </w:rPr>
            </w:r>
            <w:r>
              <w:rPr>
                <w:noProof/>
                <w:webHidden/>
              </w:rPr>
              <w:fldChar w:fldCharType="separate"/>
            </w:r>
            <w:r>
              <w:rPr>
                <w:noProof/>
                <w:webHidden/>
              </w:rPr>
              <w:t>94</w:t>
            </w:r>
            <w:r>
              <w:rPr>
                <w:noProof/>
                <w:webHidden/>
              </w:rPr>
              <w:fldChar w:fldCharType="end"/>
            </w:r>
          </w:hyperlink>
        </w:p>
        <w:p w14:paraId="05F32824" w14:textId="5A2E2299"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4" w:history="1">
            <w:r w:rsidRPr="00E42D31">
              <w:rPr>
                <w:rStyle w:val="Hyperlink"/>
                <w:noProof/>
              </w:rPr>
              <w:t>9.4.2.</w:t>
            </w:r>
            <w:r>
              <w:rPr>
                <w:rFonts w:asciiTheme="minorHAnsi" w:eastAsiaTheme="minorEastAsia" w:hAnsiTheme="minorHAnsi" w:cstheme="minorBidi"/>
                <w:noProof/>
                <w:kern w:val="2"/>
                <w:sz w:val="24"/>
                <w:szCs w:val="24"/>
                <w14:ligatures w14:val="standardContextual"/>
              </w:rPr>
              <w:tab/>
            </w:r>
            <w:r w:rsidRPr="00E42D31">
              <w:rPr>
                <w:rStyle w:val="Hyperlink"/>
                <w:noProof/>
              </w:rPr>
              <w:t>Registered User Report (Site):</w:t>
            </w:r>
            <w:r>
              <w:rPr>
                <w:noProof/>
                <w:webHidden/>
              </w:rPr>
              <w:tab/>
            </w:r>
            <w:r>
              <w:rPr>
                <w:noProof/>
                <w:webHidden/>
              </w:rPr>
              <w:fldChar w:fldCharType="begin"/>
            </w:r>
            <w:r>
              <w:rPr>
                <w:noProof/>
                <w:webHidden/>
              </w:rPr>
              <w:instrText xml:space="preserve"> PAGEREF _Toc168562014 \h </w:instrText>
            </w:r>
            <w:r>
              <w:rPr>
                <w:noProof/>
                <w:webHidden/>
              </w:rPr>
            </w:r>
            <w:r>
              <w:rPr>
                <w:noProof/>
                <w:webHidden/>
              </w:rPr>
              <w:fldChar w:fldCharType="separate"/>
            </w:r>
            <w:r>
              <w:rPr>
                <w:noProof/>
                <w:webHidden/>
              </w:rPr>
              <w:t>94</w:t>
            </w:r>
            <w:r>
              <w:rPr>
                <w:noProof/>
                <w:webHidden/>
              </w:rPr>
              <w:fldChar w:fldCharType="end"/>
            </w:r>
          </w:hyperlink>
        </w:p>
        <w:p w14:paraId="5C579996" w14:textId="0A8F6858"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5" w:history="1">
            <w:r w:rsidRPr="00E42D31">
              <w:rPr>
                <w:rStyle w:val="Hyperlink"/>
                <w:noProof/>
              </w:rPr>
              <w:t>9.4.3.</w:t>
            </w:r>
            <w:r>
              <w:rPr>
                <w:rFonts w:asciiTheme="minorHAnsi" w:eastAsiaTheme="minorEastAsia" w:hAnsiTheme="minorHAnsi" w:cstheme="minorBidi"/>
                <w:noProof/>
                <w:kern w:val="2"/>
                <w:sz w:val="24"/>
                <w:szCs w:val="24"/>
                <w14:ligatures w14:val="standardContextual"/>
              </w:rPr>
              <w:tab/>
            </w:r>
            <w:r w:rsidRPr="00E42D31">
              <w:rPr>
                <w:rStyle w:val="Hyperlink"/>
                <w:noProof/>
              </w:rPr>
              <w:t>Active Users (Site):</w:t>
            </w:r>
            <w:r>
              <w:rPr>
                <w:noProof/>
                <w:webHidden/>
              </w:rPr>
              <w:tab/>
            </w:r>
            <w:r>
              <w:rPr>
                <w:noProof/>
                <w:webHidden/>
              </w:rPr>
              <w:fldChar w:fldCharType="begin"/>
            </w:r>
            <w:r>
              <w:rPr>
                <w:noProof/>
                <w:webHidden/>
              </w:rPr>
              <w:instrText xml:space="preserve"> PAGEREF _Toc168562015 \h </w:instrText>
            </w:r>
            <w:r>
              <w:rPr>
                <w:noProof/>
                <w:webHidden/>
              </w:rPr>
            </w:r>
            <w:r>
              <w:rPr>
                <w:noProof/>
                <w:webHidden/>
              </w:rPr>
              <w:fldChar w:fldCharType="separate"/>
            </w:r>
            <w:r>
              <w:rPr>
                <w:noProof/>
                <w:webHidden/>
              </w:rPr>
              <w:t>95</w:t>
            </w:r>
            <w:r>
              <w:rPr>
                <w:noProof/>
                <w:webHidden/>
              </w:rPr>
              <w:fldChar w:fldCharType="end"/>
            </w:r>
          </w:hyperlink>
        </w:p>
        <w:p w14:paraId="27ABE549" w14:textId="7CE6469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6" w:history="1">
            <w:r w:rsidRPr="00E42D31">
              <w:rPr>
                <w:rStyle w:val="Hyperlink"/>
                <w:noProof/>
              </w:rPr>
              <w:t>9.4.4.</w:t>
            </w:r>
            <w:r>
              <w:rPr>
                <w:rFonts w:asciiTheme="minorHAnsi" w:eastAsiaTheme="minorEastAsia" w:hAnsiTheme="minorHAnsi" w:cstheme="minorBidi"/>
                <w:noProof/>
                <w:kern w:val="2"/>
                <w:sz w:val="24"/>
                <w:szCs w:val="24"/>
                <w14:ligatures w14:val="standardContextual"/>
              </w:rPr>
              <w:tab/>
            </w:r>
            <w:r w:rsidRPr="00E42D31">
              <w:rPr>
                <w:rStyle w:val="Hyperlink"/>
                <w:noProof/>
              </w:rPr>
              <w:t>Inactive Users (Site):</w:t>
            </w:r>
            <w:r>
              <w:rPr>
                <w:noProof/>
                <w:webHidden/>
              </w:rPr>
              <w:tab/>
            </w:r>
            <w:r>
              <w:rPr>
                <w:noProof/>
                <w:webHidden/>
              </w:rPr>
              <w:fldChar w:fldCharType="begin"/>
            </w:r>
            <w:r>
              <w:rPr>
                <w:noProof/>
                <w:webHidden/>
              </w:rPr>
              <w:instrText xml:space="preserve"> PAGEREF _Toc168562016 \h </w:instrText>
            </w:r>
            <w:r>
              <w:rPr>
                <w:noProof/>
                <w:webHidden/>
              </w:rPr>
            </w:r>
            <w:r>
              <w:rPr>
                <w:noProof/>
                <w:webHidden/>
              </w:rPr>
              <w:fldChar w:fldCharType="separate"/>
            </w:r>
            <w:r>
              <w:rPr>
                <w:noProof/>
                <w:webHidden/>
              </w:rPr>
              <w:t>96</w:t>
            </w:r>
            <w:r>
              <w:rPr>
                <w:noProof/>
                <w:webHidden/>
              </w:rPr>
              <w:fldChar w:fldCharType="end"/>
            </w:r>
          </w:hyperlink>
        </w:p>
        <w:p w14:paraId="0887FA8A" w14:textId="5D05A5B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17" w:history="1">
            <w:r w:rsidRPr="00E42D31">
              <w:rPr>
                <w:rStyle w:val="Hyperlink"/>
                <w:noProof/>
              </w:rPr>
              <w:t>9.4.5.</w:t>
            </w:r>
            <w:r>
              <w:rPr>
                <w:rFonts w:asciiTheme="minorHAnsi" w:eastAsiaTheme="minorEastAsia" w:hAnsiTheme="minorHAnsi" w:cstheme="minorBidi"/>
                <w:noProof/>
                <w:kern w:val="2"/>
                <w:sz w:val="24"/>
                <w:szCs w:val="24"/>
                <w14:ligatures w14:val="standardContextual"/>
              </w:rPr>
              <w:tab/>
            </w:r>
            <w:r w:rsidRPr="00E42D31">
              <w:rPr>
                <w:rStyle w:val="Hyperlink"/>
                <w:noProof/>
              </w:rPr>
              <w:t>Restricted Users (Site):</w:t>
            </w:r>
            <w:r>
              <w:rPr>
                <w:noProof/>
                <w:webHidden/>
              </w:rPr>
              <w:tab/>
            </w:r>
            <w:r>
              <w:rPr>
                <w:noProof/>
                <w:webHidden/>
              </w:rPr>
              <w:fldChar w:fldCharType="begin"/>
            </w:r>
            <w:r>
              <w:rPr>
                <w:noProof/>
                <w:webHidden/>
              </w:rPr>
              <w:instrText xml:space="preserve"> PAGEREF _Toc168562017 \h </w:instrText>
            </w:r>
            <w:r>
              <w:rPr>
                <w:noProof/>
                <w:webHidden/>
              </w:rPr>
            </w:r>
            <w:r>
              <w:rPr>
                <w:noProof/>
                <w:webHidden/>
              </w:rPr>
              <w:fldChar w:fldCharType="separate"/>
            </w:r>
            <w:r>
              <w:rPr>
                <w:noProof/>
                <w:webHidden/>
              </w:rPr>
              <w:t>97</w:t>
            </w:r>
            <w:r>
              <w:rPr>
                <w:noProof/>
                <w:webHidden/>
              </w:rPr>
              <w:fldChar w:fldCharType="end"/>
            </w:r>
          </w:hyperlink>
        </w:p>
        <w:p w14:paraId="63A32B84" w14:textId="7A5B00F3"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18" w:history="1">
            <w:r w:rsidRPr="00E42D31">
              <w:rPr>
                <w:rStyle w:val="Hyperlink"/>
                <w:noProof/>
              </w:rPr>
              <w:t>9.5.</w:t>
            </w:r>
            <w:r>
              <w:rPr>
                <w:rFonts w:asciiTheme="minorHAnsi" w:eastAsiaTheme="minorEastAsia" w:hAnsiTheme="minorHAnsi" w:cstheme="minorBidi"/>
                <w:noProof/>
                <w:kern w:val="2"/>
                <w:sz w:val="24"/>
                <w:szCs w:val="24"/>
                <w14:ligatures w14:val="standardContextual"/>
              </w:rPr>
              <w:tab/>
            </w:r>
            <w:r w:rsidRPr="00E42D31">
              <w:rPr>
                <w:rStyle w:val="Hyperlink"/>
                <w:noProof/>
              </w:rPr>
              <w:t>Internet Reports</w:t>
            </w:r>
            <w:r>
              <w:rPr>
                <w:noProof/>
                <w:webHidden/>
              </w:rPr>
              <w:tab/>
            </w:r>
            <w:r>
              <w:rPr>
                <w:noProof/>
                <w:webHidden/>
              </w:rPr>
              <w:fldChar w:fldCharType="begin"/>
            </w:r>
            <w:r>
              <w:rPr>
                <w:noProof/>
                <w:webHidden/>
              </w:rPr>
              <w:instrText xml:space="preserve"> PAGEREF _Toc168562018 \h </w:instrText>
            </w:r>
            <w:r>
              <w:rPr>
                <w:noProof/>
                <w:webHidden/>
              </w:rPr>
            </w:r>
            <w:r>
              <w:rPr>
                <w:noProof/>
                <w:webHidden/>
              </w:rPr>
              <w:fldChar w:fldCharType="separate"/>
            </w:r>
            <w:r>
              <w:rPr>
                <w:noProof/>
                <w:webHidden/>
              </w:rPr>
              <w:t>97</w:t>
            </w:r>
            <w:r>
              <w:rPr>
                <w:noProof/>
                <w:webHidden/>
              </w:rPr>
              <w:fldChar w:fldCharType="end"/>
            </w:r>
          </w:hyperlink>
        </w:p>
        <w:p w14:paraId="05C94751" w14:textId="689FAE1A"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19" w:history="1">
            <w:r w:rsidRPr="00E42D31">
              <w:rPr>
                <w:rStyle w:val="Hyperlink"/>
                <w:noProof/>
              </w:rPr>
              <w:t>9.6.</w:t>
            </w:r>
            <w:r>
              <w:rPr>
                <w:rFonts w:asciiTheme="minorHAnsi" w:eastAsiaTheme="minorEastAsia" w:hAnsiTheme="minorHAnsi" w:cstheme="minorBidi"/>
                <w:noProof/>
                <w:kern w:val="2"/>
                <w:sz w:val="24"/>
                <w:szCs w:val="24"/>
                <w14:ligatures w14:val="standardContextual"/>
              </w:rPr>
              <w:tab/>
            </w:r>
            <w:r w:rsidRPr="00E42D31">
              <w:rPr>
                <w:rStyle w:val="Hyperlink"/>
                <w:noProof/>
              </w:rPr>
              <w:t>SLA Reports</w:t>
            </w:r>
            <w:r>
              <w:rPr>
                <w:noProof/>
                <w:webHidden/>
              </w:rPr>
              <w:tab/>
            </w:r>
            <w:r>
              <w:rPr>
                <w:noProof/>
                <w:webHidden/>
              </w:rPr>
              <w:fldChar w:fldCharType="begin"/>
            </w:r>
            <w:r>
              <w:rPr>
                <w:noProof/>
                <w:webHidden/>
              </w:rPr>
              <w:instrText xml:space="preserve"> PAGEREF _Toc168562019 \h </w:instrText>
            </w:r>
            <w:r>
              <w:rPr>
                <w:noProof/>
                <w:webHidden/>
              </w:rPr>
            </w:r>
            <w:r>
              <w:rPr>
                <w:noProof/>
                <w:webHidden/>
              </w:rPr>
              <w:fldChar w:fldCharType="separate"/>
            </w:r>
            <w:r>
              <w:rPr>
                <w:noProof/>
                <w:webHidden/>
              </w:rPr>
              <w:t>97</w:t>
            </w:r>
            <w:r>
              <w:rPr>
                <w:noProof/>
                <w:webHidden/>
              </w:rPr>
              <w:fldChar w:fldCharType="end"/>
            </w:r>
          </w:hyperlink>
        </w:p>
        <w:p w14:paraId="15C1922B" w14:textId="58609AC9"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20" w:history="1">
            <w:r w:rsidRPr="00E42D31">
              <w:rPr>
                <w:rStyle w:val="Hyperlink"/>
                <w:noProof/>
              </w:rPr>
              <w:t>9.7.</w:t>
            </w:r>
            <w:r>
              <w:rPr>
                <w:rFonts w:asciiTheme="minorHAnsi" w:eastAsiaTheme="minorEastAsia" w:hAnsiTheme="minorHAnsi" w:cstheme="minorBidi"/>
                <w:noProof/>
                <w:kern w:val="2"/>
                <w:sz w:val="24"/>
                <w:szCs w:val="24"/>
                <w14:ligatures w14:val="standardContextual"/>
              </w:rPr>
              <w:tab/>
            </w:r>
            <w:r w:rsidRPr="00E42D31">
              <w:rPr>
                <w:rStyle w:val="Hyperlink"/>
                <w:noProof/>
              </w:rPr>
              <w:t>Authentication Reports</w:t>
            </w:r>
            <w:r>
              <w:rPr>
                <w:noProof/>
                <w:webHidden/>
              </w:rPr>
              <w:tab/>
            </w:r>
            <w:r>
              <w:rPr>
                <w:noProof/>
                <w:webHidden/>
              </w:rPr>
              <w:fldChar w:fldCharType="begin"/>
            </w:r>
            <w:r>
              <w:rPr>
                <w:noProof/>
                <w:webHidden/>
              </w:rPr>
              <w:instrText xml:space="preserve"> PAGEREF _Toc168562020 \h </w:instrText>
            </w:r>
            <w:r>
              <w:rPr>
                <w:noProof/>
                <w:webHidden/>
              </w:rPr>
            </w:r>
            <w:r>
              <w:rPr>
                <w:noProof/>
                <w:webHidden/>
              </w:rPr>
              <w:fldChar w:fldCharType="separate"/>
            </w:r>
            <w:r>
              <w:rPr>
                <w:noProof/>
                <w:webHidden/>
              </w:rPr>
              <w:t>97</w:t>
            </w:r>
            <w:r>
              <w:rPr>
                <w:noProof/>
                <w:webHidden/>
              </w:rPr>
              <w:fldChar w:fldCharType="end"/>
            </w:r>
          </w:hyperlink>
        </w:p>
        <w:p w14:paraId="3E1147C0" w14:textId="72471F8A"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21" w:history="1">
            <w:r w:rsidRPr="00E42D31">
              <w:rPr>
                <w:rStyle w:val="Hyperlink"/>
                <w:noProof/>
              </w:rPr>
              <w:t>9.8.</w:t>
            </w:r>
            <w:r>
              <w:rPr>
                <w:rFonts w:asciiTheme="minorHAnsi" w:eastAsiaTheme="minorEastAsia" w:hAnsiTheme="minorHAnsi" w:cstheme="minorBidi"/>
                <w:noProof/>
                <w:kern w:val="2"/>
                <w:sz w:val="24"/>
                <w:szCs w:val="24"/>
                <w14:ligatures w14:val="standardContextual"/>
              </w:rPr>
              <w:tab/>
            </w:r>
            <w:r w:rsidRPr="00E42D31">
              <w:rPr>
                <w:rStyle w:val="Hyperlink"/>
                <w:noProof/>
              </w:rPr>
              <w:t>Upsell Reports</w:t>
            </w:r>
            <w:r>
              <w:rPr>
                <w:noProof/>
                <w:webHidden/>
              </w:rPr>
              <w:tab/>
            </w:r>
            <w:r>
              <w:rPr>
                <w:noProof/>
                <w:webHidden/>
              </w:rPr>
              <w:fldChar w:fldCharType="begin"/>
            </w:r>
            <w:r>
              <w:rPr>
                <w:noProof/>
                <w:webHidden/>
              </w:rPr>
              <w:instrText xml:space="preserve"> PAGEREF _Toc168562021 \h </w:instrText>
            </w:r>
            <w:r>
              <w:rPr>
                <w:noProof/>
                <w:webHidden/>
              </w:rPr>
            </w:r>
            <w:r>
              <w:rPr>
                <w:noProof/>
                <w:webHidden/>
              </w:rPr>
              <w:fldChar w:fldCharType="separate"/>
            </w:r>
            <w:r>
              <w:rPr>
                <w:noProof/>
                <w:webHidden/>
              </w:rPr>
              <w:t>98</w:t>
            </w:r>
            <w:r>
              <w:rPr>
                <w:noProof/>
                <w:webHidden/>
              </w:rPr>
              <w:fldChar w:fldCharType="end"/>
            </w:r>
          </w:hyperlink>
        </w:p>
        <w:p w14:paraId="37FA5935" w14:textId="7AD9B1D1"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22" w:history="1">
            <w:r w:rsidRPr="00E42D31">
              <w:rPr>
                <w:rStyle w:val="Hyperlink"/>
                <w:noProof/>
              </w:rPr>
              <w:t>9.9.</w:t>
            </w:r>
            <w:r>
              <w:rPr>
                <w:rFonts w:asciiTheme="minorHAnsi" w:eastAsiaTheme="minorEastAsia" w:hAnsiTheme="minorHAnsi" w:cstheme="minorBidi"/>
                <w:noProof/>
                <w:kern w:val="2"/>
                <w:sz w:val="24"/>
                <w:szCs w:val="24"/>
                <w14:ligatures w14:val="standardContextual"/>
              </w:rPr>
              <w:tab/>
            </w:r>
            <w:r w:rsidRPr="00E42D31">
              <w:rPr>
                <w:rStyle w:val="Hyperlink"/>
                <w:noProof/>
              </w:rPr>
              <w:t>Portal Reports</w:t>
            </w:r>
            <w:r>
              <w:rPr>
                <w:noProof/>
                <w:webHidden/>
              </w:rPr>
              <w:tab/>
            </w:r>
            <w:r>
              <w:rPr>
                <w:noProof/>
                <w:webHidden/>
              </w:rPr>
              <w:fldChar w:fldCharType="begin"/>
            </w:r>
            <w:r>
              <w:rPr>
                <w:noProof/>
                <w:webHidden/>
              </w:rPr>
              <w:instrText xml:space="preserve"> PAGEREF _Toc168562022 \h </w:instrText>
            </w:r>
            <w:r>
              <w:rPr>
                <w:noProof/>
                <w:webHidden/>
              </w:rPr>
            </w:r>
            <w:r>
              <w:rPr>
                <w:noProof/>
                <w:webHidden/>
              </w:rPr>
              <w:fldChar w:fldCharType="separate"/>
            </w:r>
            <w:r>
              <w:rPr>
                <w:noProof/>
                <w:webHidden/>
              </w:rPr>
              <w:t>98</w:t>
            </w:r>
            <w:r>
              <w:rPr>
                <w:noProof/>
                <w:webHidden/>
              </w:rPr>
              <w:fldChar w:fldCharType="end"/>
            </w:r>
          </w:hyperlink>
        </w:p>
        <w:p w14:paraId="1A3D1289" w14:textId="4190AA6D"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23" w:history="1">
            <w:r w:rsidRPr="00E42D31">
              <w:rPr>
                <w:rStyle w:val="Hyperlink"/>
                <w:noProof/>
              </w:rPr>
              <w:t>9.9.1.</w:t>
            </w:r>
            <w:r>
              <w:rPr>
                <w:rFonts w:asciiTheme="minorHAnsi" w:eastAsiaTheme="minorEastAsia" w:hAnsiTheme="minorHAnsi" w:cstheme="minorBidi"/>
                <w:noProof/>
                <w:kern w:val="2"/>
                <w:sz w:val="24"/>
                <w:szCs w:val="24"/>
                <w14:ligatures w14:val="standardContextual"/>
              </w:rPr>
              <w:tab/>
            </w:r>
            <w:r w:rsidRPr="00E42D31">
              <w:rPr>
                <w:rStyle w:val="Hyperlink"/>
                <w:noProof/>
              </w:rPr>
              <w:t>API Mapping</w:t>
            </w:r>
            <w:r>
              <w:rPr>
                <w:noProof/>
                <w:webHidden/>
              </w:rPr>
              <w:tab/>
            </w:r>
            <w:r>
              <w:rPr>
                <w:noProof/>
                <w:webHidden/>
              </w:rPr>
              <w:fldChar w:fldCharType="begin"/>
            </w:r>
            <w:r>
              <w:rPr>
                <w:noProof/>
                <w:webHidden/>
              </w:rPr>
              <w:instrText xml:space="preserve"> PAGEREF _Toc168562023 \h </w:instrText>
            </w:r>
            <w:r>
              <w:rPr>
                <w:noProof/>
                <w:webHidden/>
              </w:rPr>
            </w:r>
            <w:r>
              <w:rPr>
                <w:noProof/>
                <w:webHidden/>
              </w:rPr>
              <w:fldChar w:fldCharType="separate"/>
            </w:r>
            <w:r>
              <w:rPr>
                <w:noProof/>
                <w:webHidden/>
              </w:rPr>
              <w:t>98</w:t>
            </w:r>
            <w:r>
              <w:rPr>
                <w:noProof/>
                <w:webHidden/>
              </w:rPr>
              <w:fldChar w:fldCharType="end"/>
            </w:r>
          </w:hyperlink>
        </w:p>
        <w:p w14:paraId="33FCC1CD" w14:textId="4A5EF7B0"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24" w:history="1">
            <w:r w:rsidRPr="00E42D31">
              <w:rPr>
                <w:rStyle w:val="Hyperlink"/>
                <w:noProof/>
              </w:rPr>
              <w:t>9.9.2.</w:t>
            </w:r>
            <w:r>
              <w:rPr>
                <w:rFonts w:asciiTheme="minorHAnsi" w:eastAsiaTheme="minorEastAsia" w:hAnsiTheme="minorHAnsi" w:cstheme="minorBidi"/>
                <w:noProof/>
                <w:kern w:val="2"/>
                <w:sz w:val="24"/>
                <w:szCs w:val="24"/>
                <w14:ligatures w14:val="standardContextual"/>
              </w:rPr>
              <w:tab/>
            </w:r>
            <w:r w:rsidRPr="00E42D31">
              <w:rPr>
                <w:rStyle w:val="Hyperlink"/>
                <w:noProof/>
              </w:rPr>
              <w:t>User Group Report</w:t>
            </w:r>
            <w:r>
              <w:rPr>
                <w:noProof/>
                <w:webHidden/>
              </w:rPr>
              <w:tab/>
            </w:r>
            <w:r>
              <w:rPr>
                <w:noProof/>
                <w:webHidden/>
              </w:rPr>
              <w:fldChar w:fldCharType="begin"/>
            </w:r>
            <w:r>
              <w:rPr>
                <w:noProof/>
                <w:webHidden/>
              </w:rPr>
              <w:instrText xml:space="preserve"> PAGEREF _Toc168562024 \h </w:instrText>
            </w:r>
            <w:r>
              <w:rPr>
                <w:noProof/>
                <w:webHidden/>
              </w:rPr>
            </w:r>
            <w:r>
              <w:rPr>
                <w:noProof/>
                <w:webHidden/>
              </w:rPr>
              <w:fldChar w:fldCharType="separate"/>
            </w:r>
            <w:r>
              <w:rPr>
                <w:noProof/>
                <w:webHidden/>
              </w:rPr>
              <w:t>98</w:t>
            </w:r>
            <w:r>
              <w:rPr>
                <w:noProof/>
                <w:webHidden/>
              </w:rPr>
              <w:fldChar w:fldCharType="end"/>
            </w:r>
          </w:hyperlink>
        </w:p>
        <w:p w14:paraId="02A39983" w14:textId="2DF65C74"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25" w:history="1">
            <w:r w:rsidRPr="00E42D31">
              <w:rPr>
                <w:rStyle w:val="Hyperlink"/>
                <w:noProof/>
              </w:rPr>
              <w:t>9.9.3.</w:t>
            </w:r>
            <w:r>
              <w:rPr>
                <w:rFonts w:asciiTheme="minorHAnsi" w:eastAsiaTheme="minorEastAsia" w:hAnsiTheme="minorHAnsi" w:cstheme="minorBidi"/>
                <w:noProof/>
                <w:kern w:val="2"/>
                <w:sz w:val="24"/>
                <w:szCs w:val="24"/>
                <w14:ligatures w14:val="standardContextual"/>
              </w:rPr>
              <w:tab/>
            </w:r>
            <w:r w:rsidRPr="00E42D31">
              <w:rPr>
                <w:rStyle w:val="Hyperlink"/>
                <w:noProof/>
              </w:rPr>
              <w:t>Site Access Report</w:t>
            </w:r>
            <w:r>
              <w:rPr>
                <w:noProof/>
                <w:webHidden/>
              </w:rPr>
              <w:tab/>
            </w:r>
            <w:r>
              <w:rPr>
                <w:noProof/>
                <w:webHidden/>
              </w:rPr>
              <w:fldChar w:fldCharType="begin"/>
            </w:r>
            <w:r>
              <w:rPr>
                <w:noProof/>
                <w:webHidden/>
              </w:rPr>
              <w:instrText xml:space="preserve"> PAGEREF _Toc168562025 \h </w:instrText>
            </w:r>
            <w:r>
              <w:rPr>
                <w:noProof/>
                <w:webHidden/>
              </w:rPr>
            </w:r>
            <w:r>
              <w:rPr>
                <w:noProof/>
                <w:webHidden/>
              </w:rPr>
              <w:fldChar w:fldCharType="separate"/>
            </w:r>
            <w:r>
              <w:rPr>
                <w:noProof/>
                <w:webHidden/>
              </w:rPr>
              <w:t>98</w:t>
            </w:r>
            <w:r>
              <w:rPr>
                <w:noProof/>
                <w:webHidden/>
              </w:rPr>
              <w:fldChar w:fldCharType="end"/>
            </w:r>
          </w:hyperlink>
        </w:p>
        <w:p w14:paraId="5944E75E" w14:textId="3441608B"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26" w:history="1">
            <w:r w:rsidRPr="00E42D31">
              <w:rPr>
                <w:rStyle w:val="Hyperlink"/>
                <w:noProof/>
              </w:rPr>
              <w:t>9.9.4.</w:t>
            </w:r>
            <w:r>
              <w:rPr>
                <w:rFonts w:asciiTheme="minorHAnsi" w:eastAsiaTheme="minorEastAsia" w:hAnsiTheme="minorHAnsi" w:cstheme="minorBidi"/>
                <w:noProof/>
                <w:kern w:val="2"/>
                <w:sz w:val="24"/>
                <w:szCs w:val="24"/>
                <w14:ligatures w14:val="standardContextual"/>
              </w:rPr>
              <w:tab/>
            </w:r>
            <w:r w:rsidRPr="00E42D31">
              <w:rPr>
                <w:rStyle w:val="Hyperlink"/>
                <w:noProof/>
              </w:rPr>
              <w:t>Network Security Event Report</w:t>
            </w:r>
            <w:r>
              <w:rPr>
                <w:noProof/>
                <w:webHidden/>
              </w:rPr>
              <w:tab/>
            </w:r>
            <w:r>
              <w:rPr>
                <w:noProof/>
                <w:webHidden/>
              </w:rPr>
              <w:fldChar w:fldCharType="begin"/>
            </w:r>
            <w:r>
              <w:rPr>
                <w:noProof/>
                <w:webHidden/>
              </w:rPr>
              <w:instrText xml:space="preserve"> PAGEREF _Toc168562026 \h </w:instrText>
            </w:r>
            <w:r>
              <w:rPr>
                <w:noProof/>
                <w:webHidden/>
              </w:rPr>
            </w:r>
            <w:r>
              <w:rPr>
                <w:noProof/>
                <w:webHidden/>
              </w:rPr>
              <w:fldChar w:fldCharType="separate"/>
            </w:r>
            <w:r>
              <w:rPr>
                <w:noProof/>
                <w:webHidden/>
              </w:rPr>
              <w:t>98</w:t>
            </w:r>
            <w:r>
              <w:rPr>
                <w:noProof/>
                <w:webHidden/>
              </w:rPr>
              <w:fldChar w:fldCharType="end"/>
            </w:r>
          </w:hyperlink>
        </w:p>
        <w:p w14:paraId="436CE481" w14:textId="3F07D24E"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2027" w:history="1">
            <w:r w:rsidRPr="00E42D31">
              <w:rPr>
                <w:rStyle w:val="Hyperlink"/>
                <w:noProof/>
                <w:highlight w:val="yellow"/>
              </w:rPr>
              <w:t>10.</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Knowledge Center</w:t>
            </w:r>
            <w:r>
              <w:rPr>
                <w:noProof/>
                <w:webHidden/>
              </w:rPr>
              <w:tab/>
            </w:r>
            <w:r>
              <w:rPr>
                <w:noProof/>
                <w:webHidden/>
              </w:rPr>
              <w:fldChar w:fldCharType="begin"/>
            </w:r>
            <w:r>
              <w:rPr>
                <w:noProof/>
                <w:webHidden/>
              </w:rPr>
              <w:instrText xml:space="preserve"> PAGEREF _Toc168562027 \h </w:instrText>
            </w:r>
            <w:r>
              <w:rPr>
                <w:noProof/>
                <w:webHidden/>
              </w:rPr>
            </w:r>
            <w:r>
              <w:rPr>
                <w:noProof/>
                <w:webHidden/>
              </w:rPr>
              <w:fldChar w:fldCharType="separate"/>
            </w:r>
            <w:r>
              <w:rPr>
                <w:noProof/>
                <w:webHidden/>
              </w:rPr>
              <w:t>98</w:t>
            </w:r>
            <w:r>
              <w:rPr>
                <w:noProof/>
                <w:webHidden/>
              </w:rPr>
              <w:fldChar w:fldCharType="end"/>
            </w:r>
          </w:hyperlink>
        </w:p>
        <w:p w14:paraId="43871429" w14:textId="6A9A7DC5"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28" w:history="1">
            <w:r w:rsidRPr="00E42D31">
              <w:rPr>
                <w:rStyle w:val="Hyperlink"/>
                <w:noProof/>
              </w:rPr>
              <w:t>10.1.</w:t>
            </w:r>
            <w:r>
              <w:rPr>
                <w:rFonts w:asciiTheme="minorHAnsi" w:eastAsiaTheme="minorEastAsia" w:hAnsiTheme="minorHAnsi" w:cstheme="minorBidi"/>
                <w:noProof/>
                <w:kern w:val="2"/>
                <w:sz w:val="24"/>
                <w:szCs w:val="24"/>
                <w14:ligatures w14:val="standardContextual"/>
              </w:rPr>
              <w:tab/>
            </w:r>
            <w:r w:rsidRPr="00E42D31">
              <w:rPr>
                <w:rStyle w:val="Hyperlink"/>
                <w:noProof/>
              </w:rPr>
              <w:t>User Manuals</w:t>
            </w:r>
            <w:r>
              <w:rPr>
                <w:noProof/>
                <w:webHidden/>
              </w:rPr>
              <w:tab/>
            </w:r>
            <w:r>
              <w:rPr>
                <w:noProof/>
                <w:webHidden/>
              </w:rPr>
              <w:fldChar w:fldCharType="begin"/>
            </w:r>
            <w:r>
              <w:rPr>
                <w:noProof/>
                <w:webHidden/>
              </w:rPr>
              <w:instrText xml:space="preserve"> PAGEREF _Toc168562028 \h </w:instrText>
            </w:r>
            <w:r>
              <w:rPr>
                <w:noProof/>
                <w:webHidden/>
              </w:rPr>
            </w:r>
            <w:r>
              <w:rPr>
                <w:noProof/>
                <w:webHidden/>
              </w:rPr>
              <w:fldChar w:fldCharType="separate"/>
            </w:r>
            <w:r>
              <w:rPr>
                <w:noProof/>
                <w:webHidden/>
              </w:rPr>
              <w:t>98</w:t>
            </w:r>
            <w:r>
              <w:rPr>
                <w:noProof/>
                <w:webHidden/>
              </w:rPr>
              <w:fldChar w:fldCharType="end"/>
            </w:r>
          </w:hyperlink>
        </w:p>
        <w:p w14:paraId="301D46EE" w14:textId="27B0344E"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29" w:history="1">
            <w:r w:rsidRPr="00E42D31">
              <w:rPr>
                <w:rStyle w:val="Hyperlink"/>
                <w:noProof/>
              </w:rPr>
              <w:t>10.2.</w:t>
            </w:r>
            <w:r>
              <w:rPr>
                <w:rFonts w:asciiTheme="minorHAnsi" w:eastAsiaTheme="minorEastAsia" w:hAnsiTheme="minorHAnsi" w:cstheme="minorBidi"/>
                <w:noProof/>
                <w:kern w:val="2"/>
                <w:sz w:val="24"/>
                <w:szCs w:val="24"/>
                <w14:ligatures w14:val="standardContextual"/>
              </w:rPr>
              <w:tab/>
            </w:r>
            <w:r w:rsidRPr="00E42D31">
              <w:rPr>
                <w:rStyle w:val="Hyperlink"/>
                <w:noProof/>
              </w:rPr>
              <w:t>FAQs</w:t>
            </w:r>
            <w:r>
              <w:rPr>
                <w:noProof/>
                <w:webHidden/>
              </w:rPr>
              <w:tab/>
            </w:r>
            <w:r>
              <w:rPr>
                <w:noProof/>
                <w:webHidden/>
              </w:rPr>
              <w:fldChar w:fldCharType="begin"/>
            </w:r>
            <w:r>
              <w:rPr>
                <w:noProof/>
                <w:webHidden/>
              </w:rPr>
              <w:instrText xml:space="preserve"> PAGEREF _Toc168562029 \h </w:instrText>
            </w:r>
            <w:r>
              <w:rPr>
                <w:noProof/>
                <w:webHidden/>
              </w:rPr>
            </w:r>
            <w:r>
              <w:rPr>
                <w:noProof/>
                <w:webHidden/>
              </w:rPr>
              <w:fldChar w:fldCharType="separate"/>
            </w:r>
            <w:r>
              <w:rPr>
                <w:noProof/>
                <w:webHidden/>
              </w:rPr>
              <w:t>98</w:t>
            </w:r>
            <w:r>
              <w:rPr>
                <w:noProof/>
                <w:webHidden/>
              </w:rPr>
              <w:fldChar w:fldCharType="end"/>
            </w:r>
          </w:hyperlink>
        </w:p>
        <w:p w14:paraId="6E36F0B9" w14:textId="13E336FB"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0" w:history="1">
            <w:r w:rsidRPr="00E42D31">
              <w:rPr>
                <w:rStyle w:val="Hyperlink"/>
                <w:noProof/>
              </w:rPr>
              <w:t>10.3.</w:t>
            </w:r>
            <w:r>
              <w:rPr>
                <w:rFonts w:asciiTheme="minorHAnsi" w:eastAsiaTheme="minorEastAsia" w:hAnsiTheme="minorHAnsi" w:cstheme="minorBidi"/>
                <w:noProof/>
                <w:kern w:val="2"/>
                <w:sz w:val="24"/>
                <w:szCs w:val="24"/>
                <w14:ligatures w14:val="standardContextual"/>
              </w:rPr>
              <w:tab/>
            </w:r>
            <w:r w:rsidRPr="00E42D31">
              <w:rPr>
                <w:rStyle w:val="Hyperlink"/>
                <w:noProof/>
              </w:rPr>
              <w:t>Video Tutorials</w:t>
            </w:r>
            <w:r>
              <w:rPr>
                <w:noProof/>
                <w:webHidden/>
              </w:rPr>
              <w:tab/>
            </w:r>
            <w:r>
              <w:rPr>
                <w:noProof/>
                <w:webHidden/>
              </w:rPr>
              <w:fldChar w:fldCharType="begin"/>
            </w:r>
            <w:r>
              <w:rPr>
                <w:noProof/>
                <w:webHidden/>
              </w:rPr>
              <w:instrText xml:space="preserve"> PAGEREF _Toc168562030 \h </w:instrText>
            </w:r>
            <w:r>
              <w:rPr>
                <w:noProof/>
                <w:webHidden/>
              </w:rPr>
            </w:r>
            <w:r>
              <w:rPr>
                <w:noProof/>
                <w:webHidden/>
              </w:rPr>
              <w:fldChar w:fldCharType="separate"/>
            </w:r>
            <w:r>
              <w:rPr>
                <w:noProof/>
                <w:webHidden/>
              </w:rPr>
              <w:t>98</w:t>
            </w:r>
            <w:r>
              <w:rPr>
                <w:noProof/>
                <w:webHidden/>
              </w:rPr>
              <w:fldChar w:fldCharType="end"/>
            </w:r>
          </w:hyperlink>
        </w:p>
        <w:p w14:paraId="4CBDE85C" w14:textId="09219E6F"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1" w:history="1">
            <w:r w:rsidRPr="00E42D31">
              <w:rPr>
                <w:rStyle w:val="Hyperlink"/>
                <w:noProof/>
              </w:rPr>
              <w:t>10.4.</w:t>
            </w:r>
            <w:r>
              <w:rPr>
                <w:rFonts w:asciiTheme="minorHAnsi" w:eastAsiaTheme="minorEastAsia" w:hAnsiTheme="minorHAnsi" w:cstheme="minorBidi"/>
                <w:noProof/>
                <w:kern w:val="2"/>
                <w:sz w:val="24"/>
                <w:szCs w:val="24"/>
                <w14:ligatures w14:val="standardContextual"/>
              </w:rPr>
              <w:tab/>
            </w:r>
            <w:r w:rsidRPr="00E42D31">
              <w:rPr>
                <w:rStyle w:val="Hyperlink"/>
                <w:noProof/>
              </w:rPr>
              <w:t>Troubleshooting Guides</w:t>
            </w:r>
            <w:r>
              <w:rPr>
                <w:noProof/>
                <w:webHidden/>
              </w:rPr>
              <w:tab/>
            </w:r>
            <w:r>
              <w:rPr>
                <w:noProof/>
                <w:webHidden/>
              </w:rPr>
              <w:fldChar w:fldCharType="begin"/>
            </w:r>
            <w:r>
              <w:rPr>
                <w:noProof/>
                <w:webHidden/>
              </w:rPr>
              <w:instrText xml:space="preserve"> PAGEREF _Toc168562031 \h </w:instrText>
            </w:r>
            <w:r>
              <w:rPr>
                <w:noProof/>
                <w:webHidden/>
              </w:rPr>
            </w:r>
            <w:r>
              <w:rPr>
                <w:noProof/>
                <w:webHidden/>
              </w:rPr>
              <w:fldChar w:fldCharType="separate"/>
            </w:r>
            <w:r>
              <w:rPr>
                <w:noProof/>
                <w:webHidden/>
              </w:rPr>
              <w:t>98</w:t>
            </w:r>
            <w:r>
              <w:rPr>
                <w:noProof/>
                <w:webHidden/>
              </w:rPr>
              <w:fldChar w:fldCharType="end"/>
            </w:r>
          </w:hyperlink>
        </w:p>
        <w:p w14:paraId="2C87F4B4" w14:textId="39720614"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2" w:history="1">
            <w:r w:rsidRPr="00E42D31">
              <w:rPr>
                <w:rStyle w:val="Hyperlink"/>
                <w:noProof/>
              </w:rPr>
              <w:t>10.5.</w:t>
            </w:r>
            <w:r>
              <w:rPr>
                <w:rFonts w:asciiTheme="minorHAnsi" w:eastAsiaTheme="minorEastAsia" w:hAnsiTheme="minorHAnsi" w:cstheme="minorBidi"/>
                <w:noProof/>
                <w:kern w:val="2"/>
                <w:sz w:val="24"/>
                <w:szCs w:val="24"/>
                <w14:ligatures w14:val="standardContextual"/>
              </w:rPr>
              <w:tab/>
            </w:r>
            <w:r w:rsidRPr="00E42D31">
              <w:rPr>
                <w:rStyle w:val="Hyperlink"/>
                <w:noProof/>
              </w:rPr>
              <w:t>Glossary of Terms</w:t>
            </w:r>
            <w:r>
              <w:rPr>
                <w:noProof/>
                <w:webHidden/>
              </w:rPr>
              <w:tab/>
            </w:r>
            <w:r>
              <w:rPr>
                <w:noProof/>
                <w:webHidden/>
              </w:rPr>
              <w:fldChar w:fldCharType="begin"/>
            </w:r>
            <w:r>
              <w:rPr>
                <w:noProof/>
                <w:webHidden/>
              </w:rPr>
              <w:instrText xml:space="preserve"> PAGEREF _Toc168562032 \h </w:instrText>
            </w:r>
            <w:r>
              <w:rPr>
                <w:noProof/>
                <w:webHidden/>
              </w:rPr>
            </w:r>
            <w:r>
              <w:rPr>
                <w:noProof/>
                <w:webHidden/>
              </w:rPr>
              <w:fldChar w:fldCharType="separate"/>
            </w:r>
            <w:r>
              <w:rPr>
                <w:noProof/>
                <w:webHidden/>
              </w:rPr>
              <w:t>98</w:t>
            </w:r>
            <w:r>
              <w:rPr>
                <w:noProof/>
                <w:webHidden/>
              </w:rPr>
              <w:fldChar w:fldCharType="end"/>
            </w:r>
          </w:hyperlink>
        </w:p>
        <w:p w14:paraId="76C36AB7" w14:textId="7EC81844"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3" w:history="1">
            <w:r w:rsidRPr="00E42D31">
              <w:rPr>
                <w:rStyle w:val="Hyperlink"/>
                <w:noProof/>
              </w:rPr>
              <w:t>10.6.</w:t>
            </w:r>
            <w:r>
              <w:rPr>
                <w:rFonts w:asciiTheme="minorHAnsi" w:eastAsiaTheme="minorEastAsia" w:hAnsiTheme="minorHAnsi" w:cstheme="minorBidi"/>
                <w:noProof/>
                <w:kern w:val="2"/>
                <w:sz w:val="24"/>
                <w:szCs w:val="24"/>
                <w14:ligatures w14:val="standardContextual"/>
              </w:rPr>
              <w:tab/>
            </w:r>
            <w:r w:rsidRPr="00E42D31">
              <w:rPr>
                <w:rStyle w:val="Hyperlink"/>
                <w:noProof/>
              </w:rPr>
              <w:t>Case Studies</w:t>
            </w:r>
            <w:r>
              <w:rPr>
                <w:noProof/>
                <w:webHidden/>
              </w:rPr>
              <w:tab/>
            </w:r>
            <w:r>
              <w:rPr>
                <w:noProof/>
                <w:webHidden/>
              </w:rPr>
              <w:fldChar w:fldCharType="begin"/>
            </w:r>
            <w:r>
              <w:rPr>
                <w:noProof/>
                <w:webHidden/>
              </w:rPr>
              <w:instrText xml:space="preserve"> PAGEREF _Toc168562033 \h </w:instrText>
            </w:r>
            <w:r>
              <w:rPr>
                <w:noProof/>
                <w:webHidden/>
              </w:rPr>
            </w:r>
            <w:r>
              <w:rPr>
                <w:noProof/>
                <w:webHidden/>
              </w:rPr>
              <w:fldChar w:fldCharType="separate"/>
            </w:r>
            <w:r>
              <w:rPr>
                <w:noProof/>
                <w:webHidden/>
              </w:rPr>
              <w:t>99</w:t>
            </w:r>
            <w:r>
              <w:rPr>
                <w:noProof/>
                <w:webHidden/>
              </w:rPr>
              <w:fldChar w:fldCharType="end"/>
            </w:r>
          </w:hyperlink>
        </w:p>
        <w:p w14:paraId="41E1D9B4" w14:textId="6FC02EDD"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4" w:history="1">
            <w:r w:rsidRPr="00E42D31">
              <w:rPr>
                <w:rStyle w:val="Hyperlink"/>
                <w:noProof/>
              </w:rPr>
              <w:t>10.7.</w:t>
            </w:r>
            <w:r>
              <w:rPr>
                <w:rFonts w:asciiTheme="minorHAnsi" w:eastAsiaTheme="minorEastAsia" w:hAnsiTheme="minorHAnsi" w:cstheme="minorBidi"/>
                <w:noProof/>
                <w:kern w:val="2"/>
                <w:sz w:val="24"/>
                <w:szCs w:val="24"/>
                <w14:ligatures w14:val="standardContextual"/>
              </w:rPr>
              <w:tab/>
            </w:r>
            <w:r w:rsidRPr="00E42D31">
              <w:rPr>
                <w:rStyle w:val="Hyperlink"/>
                <w:noProof/>
              </w:rPr>
              <w:t>Blog</w:t>
            </w:r>
            <w:r>
              <w:rPr>
                <w:noProof/>
                <w:webHidden/>
              </w:rPr>
              <w:tab/>
            </w:r>
            <w:r>
              <w:rPr>
                <w:noProof/>
                <w:webHidden/>
              </w:rPr>
              <w:fldChar w:fldCharType="begin"/>
            </w:r>
            <w:r>
              <w:rPr>
                <w:noProof/>
                <w:webHidden/>
              </w:rPr>
              <w:instrText xml:space="preserve"> PAGEREF _Toc168562034 \h </w:instrText>
            </w:r>
            <w:r>
              <w:rPr>
                <w:noProof/>
                <w:webHidden/>
              </w:rPr>
            </w:r>
            <w:r>
              <w:rPr>
                <w:noProof/>
                <w:webHidden/>
              </w:rPr>
              <w:fldChar w:fldCharType="separate"/>
            </w:r>
            <w:r>
              <w:rPr>
                <w:noProof/>
                <w:webHidden/>
              </w:rPr>
              <w:t>99</w:t>
            </w:r>
            <w:r>
              <w:rPr>
                <w:noProof/>
                <w:webHidden/>
              </w:rPr>
              <w:fldChar w:fldCharType="end"/>
            </w:r>
          </w:hyperlink>
        </w:p>
        <w:p w14:paraId="1069A589" w14:textId="48CA82AF"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2035" w:history="1">
            <w:r w:rsidRPr="00E42D31">
              <w:rPr>
                <w:rStyle w:val="Hyperlink"/>
                <w:noProof/>
                <w:highlight w:val="yellow"/>
              </w:rPr>
              <w:t>11.</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Alerts &amp; Notifications</w:t>
            </w:r>
            <w:r>
              <w:rPr>
                <w:noProof/>
                <w:webHidden/>
              </w:rPr>
              <w:tab/>
            </w:r>
            <w:r>
              <w:rPr>
                <w:noProof/>
                <w:webHidden/>
              </w:rPr>
              <w:fldChar w:fldCharType="begin"/>
            </w:r>
            <w:r>
              <w:rPr>
                <w:noProof/>
                <w:webHidden/>
              </w:rPr>
              <w:instrText xml:space="preserve"> PAGEREF _Toc168562035 \h </w:instrText>
            </w:r>
            <w:r>
              <w:rPr>
                <w:noProof/>
                <w:webHidden/>
              </w:rPr>
            </w:r>
            <w:r>
              <w:rPr>
                <w:noProof/>
                <w:webHidden/>
              </w:rPr>
              <w:fldChar w:fldCharType="separate"/>
            </w:r>
            <w:r>
              <w:rPr>
                <w:noProof/>
                <w:webHidden/>
              </w:rPr>
              <w:t>99</w:t>
            </w:r>
            <w:r>
              <w:rPr>
                <w:noProof/>
                <w:webHidden/>
              </w:rPr>
              <w:fldChar w:fldCharType="end"/>
            </w:r>
          </w:hyperlink>
        </w:p>
        <w:p w14:paraId="400035C3" w14:textId="4C357424"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6" w:history="1">
            <w:r w:rsidRPr="00E42D31">
              <w:rPr>
                <w:rStyle w:val="Hyperlink"/>
                <w:noProof/>
              </w:rPr>
              <w:t>11.1.</w:t>
            </w:r>
            <w:r>
              <w:rPr>
                <w:rFonts w:asciiTheme="minorHAnsi" w:eastAsiaTheme="minorEastAsia" w:hAnsiTheme="minorHAnsi" w:cstheme="minorBidi"/>
                <w:noProof/>
                <w:kern w:val="2"/>
                <w:sz w:val="24"/>
                <w:szCs w:val="24"/>
                <w14:ligatures w14:val="standardContextual"/>
              </w:rPr>
              <w:tab/>
            </w:r>
            <w:r w:rsidRPr="00E42D31">
              <w:rPr>
                <w:rStyle w:val="Hyperlink"/>
                <w:noProof/>
              </w:rPr>
              <w:t>User Management</w:t>
            </w:r>
            <w:r>
              <w:rPr>
                <w:noProof/>
                <w:webHidden/>
              </w:rPr>
              <w:tab/>
            </w:r>
            <w:r>
              <w:rPr>
                <w:noProof/>
                <w:webHidden/>
              </w:rPr>
              <w:fldChar w:fldCharType="begin"/>
            </w:r>
            <w:r>
              <w:rPr>
                <w:noProof/>
                <w:webHidden/>
              </w:rPr>
              <w:instrText xml:space="preserve"> PAGEREF _Toc168562036 \h </w:instrText>
            </w:r>
            <w:r>
              <w:rPr>
                <w:noProof/>
                <w:webHidden/>
              </w:rPr>
            </w:r>
            <w:r>
              <w:rPr>
                <w:noProof/>
                <w:webHidden/>
              </w:rPr>
              <w:fldChar w:fldCharType="separate"/>
            </w:r>
            <w:r>
              <w:rPr>
                <w:noProof/>
                <w:webHidden/>
              </w:rPr>
              <w:t>99</w:t>
            </w:r>
            <w:r>
              <w:rPr>
                <w:noProof/>
                <w:webHidden/>
              </w:rPr>
              <w:fldChar w:fldCharType="end"/>
            </w:r>
          </w:hyperlink>
        </w:p>
        <w:p w14:paraId="631B4E22" w14:textId="5066C461"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2037" w:history="1">
            <w:r w:rsidRPr="00E42D31">
              <w:rPr>
                <w:rStyle w:val="Hyperlink"/>
                <w:noProof/>
                <w:highlight w:val="green"/>
              </w:rPr>
              <w:t>12.</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Access Levels, User roles and permissions</w:t>
            </w:r>
            <w:r>
              <w:rPr>
                <w:noProof/>
                <w:webHidden/>
              </w:rPr>
              <w:tab/>
            </w:r>
            <w:r>
              <w:rPr>
                <w:noProof/>
                <w:webHidden/>
              </w:rPr>
              <w:fldChar w:fldCharType="begin"/>
            </w:r>
            <w:r>
              <w:rPr>
                <w:noProof/>
                <w:webHidden/>
              </w:rPr>
              <w:instrText xml:space="preserve"> PAGEREF _Toc168562037 \h </w:instrText>
            </w:r>
            <w:r>
              <w:rPr>
                <w:noProof/>
                <w:webHidden/>
              </w:rPr>
            </w:r>
            <w:r>
              <w:rPr>
                <w:noProof/>
                <w:webHidden/>
              </w:rPr>
              <w:fldChar w:fldCharType="separate"/>
            </w:r>
            <w:r>
              <w:rPr>
                <w:noProof/>
                <w:webHidden/>
              </w:rPr>
              <w:t>99</w:t>
            </w:r>
            <w:r>
              <w:rPr>
                <w:noProof/>
                <w:webHidden/>
              </w:rPr>
              <w:fldChar w:fldCharType="end"/>
            </w:r>
          </w:hyperlink>
        </w:p>
        <w:p w14:paraId="29915574" w14:textId="20CC126F"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38" w:history="1">
            <w:r w:rsidRPr="00E42D31">
              <w:rPr>
                <w:rStyle w:val="Hyperlink"/>
                <w:noProof/>
                <w:highlight w:val="yellow"/>
              </w:rPr>
              <w:t>12.1.</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User Roles</w:t>
            </w:r>
            <w:r>
              <w:rPr>
                <w:noProof/>
                <w:webHidden/>
              </w:rPr>
              <w:tab/>
            </w:r>
            <w:r>
              <w:rPr>
                <w:noProof/>
                <w:webHidden/>
              </w:rPr>
              <w:fldChar w:fldCharType="begin"/>
            </w:r>
            <w:r>
              <w:rPr>
                <w:noProof/>
                <w:webHidden/>
              </w:rPr>
              <w:instrText xml:space="preserve"> PAGEREF _Toc168562038 \h </w:instrText>
            </w:r>
            <w:r>
              <w:rPr>
                <w:noProof/>
                <w:webHidden/>
              </w:rPr>
            </w:r>
            <w:r>
              <w:rPr>
                <w:noProof/>
                <w:webHidden/>
              </w:rPr>
              <w:fldChar w:fldCharType="separate"/>
            </w:r>
            <w:r>
              <w:rPr>
                <w:noProof/>
                <w:webHidden/>
              </w:rPr>
              <w:t>99</w:t>
            </w:r>
            <w:r>
              <w:rPr>
                <w:noProof/>
                <w:webHidden/>
              </w:rPr>
              <w:fldChar w:fldCharType="end"/>
            </w:r>
          </w:hyperlink>
        </w:p>
        <w:p w14:paraId="47881A95" w14:textId="373A9F01"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39" w:history="1">
            <w:r w:rsidRPr="00E42D31">
              <w:rPr>
                <w:rStyle w:val="Hyperlink"/>
                <w:noProof/>
              </w:rPr>
              <w:t>12.1.1.</w:t>
            </w:r>
            <w:r>
              <w:rPr>
                <w:rFonts w:asciiTheme="minorHAnsi" w:eastAsiaTheme="minorEastAsia" w:hAnsiTheme="minorHAnsi" w:cstheme="minorBidi"/>
                <w:noProof/>
                <w:kern w:val="2"/>
                <w:sz w:val="24"/>
                <w:szCs w:val="24"/>
                <w14:ligatures w14:val="standardContextual"/>
              </w:rPr>
              <w:tab/>
            </w:r>
            <w:r w:rsidRPr="00E42D31">
              <w:rPr>
                <w:rStyle w:val="Hyperlink"/>
                <w:noProof/>
              </w:rPr>
              <w:t>Account administrator</w:t>
            </w:r>
            <w:r>
              <w:rPr>
                <w:noProof/>
                <w:webHidden/>
              </w:rPr>
              <w:tab/>
            </w:r>
            <w:r>
              <w:rPr>
                <w:noProof/>
                <w:webHidden/>
              </w:rPr>
              <w:fldChar w:fldCharType="begin"/>
            </w:r>
            <w:r>
              <w:rPr>
                <w:noProof/>
                <w:webHidden/>
              </w:rPr>
              <w:instrText xml:space="preserve"> PAGEREF _Toc168562039 \h </w:instrText>
            </w:r>
            <w:r>
              <w:rPr>
                <w:noProof/>
                <w:webHidden/>
              </w:rPr>
            </w:r>
            <w:r>
              <w:rPr>
                <w:noProof/>
                <w:webHidden/>
              </w:rPr>
              <w:fldChar w:fldCharType="separate"/>
            </w:r>
            <w:r>
              <w:rPr>
                <w:noProof/>
                <w:webHidden/>
              </w:rPr>
              <w:t>99</w:t>
            </w:r>
            <w:r>
              <w:rPr>
                <w:noProof/>
                <w:webHidden/>
              </w:rPr>
              <w:fldChar w:fldCharType="end"/>
            </w:r>
          </w:hyperlink>
        </w:p>
        <w:p w14:paraId="4B709EFE" w14:textId="09D51D8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0" w:history="1">
            <w:r w:rsidRPr="00E42D31">
              <w:rPr>
                <w:rStyle w:val="Hyperlink"/>
                <w:noProof/>
              </w:rPr>
              <w:t>12.1.2.</w:t>
            </w:r>
            <w:r>
              <w:rPr>
                <w:rFonts w:asciiTheme="minorHAnsi" w:eastAsiaTheme="minorEastAsia" w:hAnsiTheme="minorHAnsi" w:cstheme="minorBidi"/>
                <w:noProof/>
                <w:kern w:val="2"/>
                <w:sz w:val="24"/>
                <w:szCs w:val="24"/>
                <w14:ligatures w14:val="standardContextual"/>
              </w:rPr>
              <w:tab/>
            </w:r>
            <w:r w:rsidRPr="00E42D31">
              <w:rPr>
                <w:rStyle w:val="Hyperlink"/>
                <w:noProof/>
              </w:rPr>
              <w:t>Network administrator</w:t>
            </w:r>
            <w:r>
              <w:rPr>
                <w:noProof/>
                <w:webHidden/>
              </w:rPr>
              <w:tab/>
            </w:r>
            <w:r>
              <w:rPr>
                <w:noProof/>
                <w:webHidden/>
              </w:rPr>
              <w:fldChar w:fldCharType="begin"/>
            </w:r>
            <w:r>
              <w:rPr>
                <w:noProof/>
                <w:webHidden/>
              </w:rPr>
              <w:instrText xml:space="preserve"> PAGEREF _Toc168562040 \h </w:instrText>
            </w:r>
            <w:r>
              <w:rPr>
                <w:noProof/>
                <w:webHidden/>
              </w:rPr>
            </w:r>
            <w:r>
              <w:rPr>
                <w:noProof/>
                <w:webHidden/>
              </w:rPr>
              <w:fldChar w:fldCharType="separate"/>
            </w:r>
            <w:r>
              <w:rPr>
                <w:noProof/>
                <w:webHidden/>
              </w:rPr>
              <w:t>99</w:t>
            </w:r>
            <w:r>
              <w:rPr>
                <w:noProof/>
                <w:webHidden/>
              </w:rPr>
              <w:fldChar w:fldCharType="end"/>
            </w:r>
          </w:hyperlink>
        </w:p>
        <w:p w14:paraId="3A906073" w14:textId="14F6743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1" w:history="1">
            <w:r w:rsidRPr="00E42D31">
              <w:rPr>
                <w:rStyle w:val="Hyperlink"/>
                <w:noProof/>
              </w:rPr>
              <w:t>12.1.3.</w:t>
            </w:r>
            <w:r>
              <w:rPr>
                <w:rFonts w:asciiTheme="minorHAnsi" w:eastAsiaTheme="minorEastAsia" w:hAnsiTheme="minorHAnsi" w:cstheme="minorBidi"/>
                <w:noProof/>
                <w:kern w:val="2"/>
                <w:sz w:val="24"/>
                <w:szCs w:val="24"/>
                <w14:ligatures w14:val="standardContextual"/>
              </w:rPr>
              <w:tab/>
            </w:r>
            <w:r w:rsidRPr="00E42D31">
              <w:rPr>
                <w:rStyle w:val="Hyperlink"/>
                <w:noProof/>
              </w:rPr>
              <w:t>View-only user</w:t>
            </w:r>
            <w:r>
              <w:rPr>
                <w:noProof/>
                <w:webHidden/>
              </w:rPr>
              <w:tab/>
            </w:r>
            <w:r>
              <w:rPr>
                <w:noProof/>
                <w:webHidden/>
              </w:rPr>
              <w:fldChar w:fldCharType="begin"/>
            </w:r>
            <w:r>
              <w:rPr>
                <w:noProof/>
                <w:webHidden/>
              </w:rPr>
              <w:instrText xml:space="preserve"> PAGEREF _Toc168562041 \h </w:instrText>
            </w:r>
            <w:r>
              <w:rPr>
                <w:noProof/>
                <w:webHidden/>
              </w:rPr>
            </w:r>
            <w:r>
              <w:rPr>
                <w:noProof/>
                <w:webHidden/>
              </w:rPr>
              <w:fldChar w:fldCharType="separate"/>
            </w:r>
            <w:r>
              <w:rPr>
                <w:noProof/>
                <w:webHidden/>
              </w:rPr>
              <w:t>99</w:t>
            </w:r>
            <w:r>
              <w:rPr>
                <w:noProof/>
                <w:webHidden/>
              </w:rPr>
              <w:fldChar w:fldCharType="end"/>
            </w:r>
          </w:hyperlink>
        </w:p>
        <w:p w14:paraId="4FD0DE03" w14:textId="722EF08F"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2" w:history="1">
            <w:r w:rsidRPr="00E42D31">
              <w:rPr>
                <w:rStyle w:val="Hyperlink"/>
                <w:noProof/>
              </w:rPr>
              <w:t>12.1.4.</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Custom roles</w:t>
            </w:r>
            <w:r>
              <w:rPr>
                <w:noProof/>
                <w:webHidden/>
              </w:rPr>
              <w:tab/>
            </w:r>
            <w:r>
              <w:rPr>
                <w:noProof/>
                <w:webHidden/>
              </w:rPr>
              <w:fldChar w:fldCharType="begin"/>
            </w:r>
            <w:r>
              <w:rPr>
                <w:noProof/>
                <w:webHidden/>
              </w:rPr>
              <w:instrText xml:space="preserve"> PAGEREF _Toc168562042 \h </w:instrText>
            </w:r>
            <w:r>
              <w:rPr>
                <w:noProof/>
                <w:webHidden/>
              </w:rPr>
            </w:r>
            <w:r>
              <w:rPr>
                <w:noProof/>
                <w:webHidden/>
              </w:rPr>
              <w:fldChar w:fldCharType="separate"/>
            </w:r>
            <w:r>
              <w:rPr>
                <w:noProof/>
                <w:webHidden/>
              </w:rPr>
              <w:t>99</w:t>
            </w:r>
            <w:r>
              <w:rPr>
                <w:noProof/>
                <w:webHidden/>
              </w:rPr>
              <w:fldChar w:fldCharType="end"/>
            </w:r>
          </w:hyperlink>
        </w:p>
        <w:p w14:paraId="1AE208CF" w14:textId="4028E080"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43" w:history="1">
            <w:r w:rsidRPr="00E42D31">
              <w:rPr>
                <w:rStyle w:val="Hyperlink"/>
                <w:noProof/>
                <w:highlight w:val="green"/>
              </w:rPr>
              <w:t>12.2.</w:t>
            </w:r>
            <w:r>
              <w:rPr>
                <w:rFonts w:asciiTheme="minorHAnsi" w:eastAsiaTheme="minorEastAsia" w:hAnsiTheme="minorHAnsi" w:cstheme="minorBidi"/>
                <w:noProof/>
                <w:kern w:val="2"/>
                <w:sz w:val="24"/>
                <w:szCs w:val="24"/>
                <w14:ligatures w14:val="standardContextual"/>
              </w:rPr>
              <w:tab/>
            </w:r>
            <w:r w:rsidRPr="00E42D31">
              <w:rPr>
                <w:rStyle w:val="Hyperlink"/>
                <w:noProof/>
                <w:highlight w:val="green"/>
              </w:rPr>
              <w:t>Access Levels</w:t>
            </w:r>
            <w:r>
              <w:rPr>
                <w:noProof/>
                <w:webHidden/>
              </w:rPr>
              <w:tab/>
            </w:r>
            <w:r>
              <w:rPr>
                <w:noProof/>
                <w:webHidden/>
              </w:rPr>
              <w:fldChar w:fldCharType="begin"/>
            </w:r>
            <w:r>
              <w:rPr>
                <w:noProof/>
                <w:webHidden/>
              </w:rPr>
              <w:instrText xml:space="preserve"> PAGEREF _Toc168562043 \h </w:instrText>
            </w:r>
            <w:r>
              <w:rPr>
                <w:noProof/>
                <w:webHidden/>
              </w:rPr>
            </w:r>
            <w:r>
              <w:rPr>
                <w:noProof/>
                <w:webHidden/>
              </w:rPr>
              <w:fldChar w:fldCharType="separate"/>
            </w:r>
            <w:r>
              <w:rPr>
                <w:noProof/>
                <w:webHidden/>
              </w:rPr>
              <w:t>99</w:t>
            </w:r>
            <w:r>
              <w:rPr>
                <w:noProof/>
                <w:webHidden/>
              </w:rPr>
              <w:fldChar w:fldCharType="end"/>
            </w:r>
          </w:hyperlink>
        </w:p>
        <w:p w14:paraId="6C78C05E" w14:textId="6C898F23"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4" w:history="1">
            <w:r w:rsidRPr="00E42D31">
              <w:rPr>
                <w:rStyle w:val="Hyperlink"/>
                <w:noProof/>
              </w:rPr>
              <w:t>12.2.1.</w:t>
            </w:r>
            <w:r>
              <w:rPr>
                <w:rFonts w:asciiTheme="minorHAnsi" w:eastAsiaTheme="minorEastAsia" w:hAnsiTheme="minorHAnsi" w:cstheme="minorBidi"/>
                <w:noProof/>
                <w:kern w:val="2"/>
                <w:sz w:val="24"/>
                <w:szCs w:val="24"/>
                <w14:ligatures w14:val="standardContextual"/>
              </w:rPr>
              <w:tab/>
            </w:r>
            <w:r w:rsidRPr="00E42D31">
              <w:rPr>
                <w:rStyle w:val="Hyperlink"/>
                <w:noProof/>
              </w:rPr>
              <w:t>Site</w:t>
            </w:r>
            <w:r>
              <w:rPr>
                <w:noProof/>
                <w:webHidden/>
              </w:rPr>
              <w:tab/>
            </w:r>
            <w:r>
              <w:rPr>
                <w:noProof/>
                <w:webHidden/>
              </w:rPr>
              <w:fldChar w:fldCharType="begin"/>
            </w:r>
            <w:r>
              <w:rPr>
                <w:noProof/>
                <w:webHidden/>
              </w:rPr>
              <w:instrText xml:space="preserve"> PAGEREF _Toc168562044 \h </w:instrText>
            </w:r>
            <w:r>
              <w:rPr>
                <w:noProof/>
                <w:webHidden/>
              </w:rPr>
            </w:r>
            <w:r>
              <w:rPr>
                <w:noProof/>
                <w:webHidden/>
              </w:rPr>
              <w:fldChar w:fldCharType="separate"/>
            </w:r>
            <w:r>
              <w:rPr>
                <w:noProof/>
                <w:webHidden/>
              </w:rPr>
              <w:t>100</w:t>
            </w:r>
            <w:r>
              <w:rPr>
                <w:noProof/>
                <w:webHidden/>
              </w:rPr>
              <w:fldChar w:fldCharType="end"/>
            </w:r>
          </w:hyperlink>
        </w:p>
        <w:p w14:paraId="6F78C7D0" w14:textId="7E2CDDD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5" w:history="1">
            <w:r w:rsidRPr="00E42D31">
              <w:rPr>
                <w:rStyle w:val="Hyperlink"/>
                <w:noProof/>
              </w:rPr>
              <w:t>12.2.2.</w:t>
            </w:r>
            <w:r>
              <w:rPr>
                <w:rFonts w:asciiTheme="minorHAnsi" w:eastAsiaTheme="minorEastAsia" w:hAnsiTheme="minorHAnsi" w:cstheme="minorBidi"/>
                <w:noProof/>
                <w:kern w:val="2"/>
                <w:sz w:val="24"/>
                <w:szCs w:val="24"/>
                <w14:ligatures w14:val="standardContextual"/>
              </w:rPr>
              <w:tab/>
            </w:r>
            <w:r w:rsidRPr="00E42D31">
              <w:rPr>
                <w:rStyle w:val="Hyperlink"/>
                <w:noProof/>
              </w:rPr>
              <w:t>Cluster</w:t>
            </w:r>
            <w:r>
              <w:rPr>
                <w:noProof/>
                <w:webHidden/>
              </w:rPr>
              <w:tab/>
            </w:r>
            <w:r>
              <w:rPr>
                <w:noProof/>
                <w:webHidden/>
              </w:rPr>
              <w:fldChar w:fldCharType="begin"/>
            </w:r>
            <w:r>
              <w:rPr>
                <w:noProof/>
                <w:webHidden/>
              </w:rPr>
              <w:instrText xml:space="preserve"> PAGEREF _Toc168562045 \h </w:instrText>
            </w:r>
            <w:r>
              <w:rPr>
                <w:noProof/>
                <w:webHidden/>
              </w:rPr>
            </w:r>
            <w:r>
              <w:rPr>
                <w:noProof/>
                <w:webHidden/>
              </w:rPr>
              <w:fldChar w:fldCharType="separate"/>
            </w:r>
            <w:r>
              <w:rPr>
                <w:noProof/>
                <w:webHidden/>
              </w:rPr>
              <w:t>100</w:t>
            </w:r>
            <w:r>
              <w:rPr>
                <w:noProof/>
                <w:webHidden/>
              </w:rPr>
              <w:fldChar w:fldCharType="end"/>
            </w:r>
          </w:hyperlink>
        </w:p>
        <w:p w14:paraId="07966589" w14:textId="54C0A4E7"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6" w:history="1">
            <w:r w:rsidRPr="00E42D31">
              <w:rPr>
                <w:rStyle w:val="Hyperlink"/>
                <w:noProof/>
              </w:rPr>
              <w:t>12.2.3.</w:t>
            </w:r>
            <w:r>
              <w:rPr>
                <w:rFonts w:asciiTheme="minorHAnsi" w:eastAsiaTheme="minorEastAsia" w:hAnsiTheme="minorHAnsi" w:cstheme="minorBidi"/>
                <w:noProof/>
                <w:kern w:val="2"/>
                <w:sz w:val="24"/>
                <w:szCs w:val="24"/>
                <w14:ligatures w14:val="standardContextual"/>
              </w:rPr>
              <w:tab/>
            </w:r>
            <w:r w:rsidRPr="00E42D31">
              <w:rPr>
                <w:rStyle w:val="Hyperlink"/>
                <w:noProof/>
              </w:rPr>
              <w:t>City</w:t>
            </w:r>
            <w:r>
              <w:rPr>
                <w:noProof/>
                <w:webHidden/>
              </w:rPr>
              <w:tab/>
            </w:r>
            <w:r>
              <w:rPr>
                <w:noProof/>
                <w:webHidden/>
              </w:rPr>
              <w:fldChar w:fldCharType="begin"/>
            </w:r>
            <w:r>
              <w:rPr>
                <w:noProof/>
                <w:webHidden/>
              </w:rPr>
              <w:instrText xml:space="preserve"> PAGEREF _Toc168562046 \h </w:instrText>
            </w:r>
            <w:r>
              <w:rPr>
                <w:noProof/>
                <w:webHidden/>
              </w:rPr>
            </w:r>
            <w:r>
              <w:rPr>
                <w:noProof/>
                <w:webHidden/>
              </w:rPr>
              <w:fldChar w:fldCharType="separate"/>
            </w:r>
            <w:r>
              <w:rPr>
                <w:noProof/>
                <w:webHidden/>
              </w:rPr>
              <w:t>100</w:t>
            </w:r>
            <w:r>
              <w:rPr>
                <w:noProof/>
                <w:webHidden/>
              </w:rPr>
              <w:fldChar w:fldCharType="end"/>
            </w:r>
          </w:hyperlink>
        </w:p>
        <w:p w14:paraId="2FC1ECB2" w14:textId="32CDAC0C"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7" w:history="1">
            <w:r w:rsidRPr="00E42D31">
              <w:rPr>
                <w:rStyle w:val="Hyperlink"/>
                <w:noProof/>
              </w:rPr>
              <w:t>12.2.4.</w:t>
            </w:r>
            <w:r>
              <w:rPr>
                <w:rFonts w:asciiTheme="minorHAnsi" w:eastAsiaTheme="minorEastAsia" w:hAnsiTheme="minorHAnsi" w:cstheme="minorBidi"/>
                <w:noProof/>
                <w:kern w:val="2"/>
                <w:sz w:val="24"/>
                <w:szCs w:val="24"/>
                <w14:ligatures w14:val="standardContextual"/>
              </w:rPr>
              <w:tab/>
            </w:r>
            <w:r w:rsidRPr="00E42D31">
              <w:rPr>
                <w:rStyle w:val="Hyperlink"/>
                <w:noProof/>
              </w:rPr>
              <w:t>Company</w:t>
            </w:r>
            <w:r>
              <w:rPr>
                <w:noProof/>
                <w:webHidden/>
              </w:rPr>
              <w:tab/>
            </w:r>
            <w:r>
              <w:rPr>
                <w:noProof/>
                <w:webHidden/>
              </w:rPr>
              <w:fldChar w:fldCharType="begin"/>
            </w:r>
            <w:r>
              <w:rPr>
                <w:noProof/>
                <w:webHidden/>
              </w:rPr>
              <w:instrText xml:space="preserve"> PAGEREF _Toc168562047 \h </w:instrText>
            </w:r>
            <w:r>
              <w:rPr>
                <w:noProof/>
                <w:webHidden/>
              </w:rPr>
            </w:r>
            <w:r>
              <w:rPr>
                <w:noProof/>
                <w:webHidden/>
              </w:rPr>
              <w:fldChar w:fldCharType="separate"/>
            </w:r>
            <w:r>
              <w:rPr>
                <w:noProof/>
                <w:webHidden/>
              </w:rPr>
              <w:t>100</w:t>
            </w:r>
            <w:r>
              <w:rPr>
                <w:noProof/>
                <w:webHidden/>
              </w:rPr>
              <w:fldChar w:fldCharType="end"/>
            </w:r>
          </w:hyperlink>
        </w:p>
        <w:p w14:paraId="3DA23DC8" w14:textId="7E7BB212" w:rsidR="00E033BD" w:rsidRDefault="00E033BD">
          <w:pPr>
            <w:pStyle w:val="TOC3"/>
            <w:tabs>
              <w:tab w:val="left" w:pos="1680"/>
              <w:tab w:val="right" w:leader="dot" w:pos="11047"/>
            </w:tabs>
            <w:rPr>
              <w:rFonts w:asciiTheme="minorHAnsi" w:eastAsiaTheme="minorEastAsia" w:hAnsiTheme="minorHAnsi" w:cstheme="minorBidi"/>
              <w:noProof/>
              <w:kern w:val="2"/>
              <w:sz w:val="24"/>
              <w:szCs w:val="24"/>
              <w14:ligatures w14:val="standardContextual"/>
            </w:rPr>
          </w:pPr>
          <w:hyperlink w:anchor="_Toc168562048" w:history="1">
            <w:r w:rsidRPr="00E42D31">
              <w:rPr>
                <w:rStyle w:val="Hyperlink"/>
                <w:noProof/>
              </w:rPr>
              <w:t>12.2.5.</w:t>
            </w:r>
            <w:r>
              <w:rPr>
                <w:rFonts w:asciiTheme="minorHAnsi" w:eastAsiaTheme="minorEastAsia" w:hAnsiTheme="minorHAnsi" w:cstheme="minorBidi"/>
                <w:noProof/>
                <w:kern w:val="2"/>
                <w:sz w:val="24"/>
                <w:szCs w:val="24"/>
                <w14:ligatures w14:val="standardContextual"/>
              </w:rPr>
              <w:tab/>
            </w:r>
            <w:r w:rsidRPr="00E42D31">
              <w:rPr>
                <w:rStyle w:val="Hyperlink"/>
                <w:noProof/>
              </w:rPr>
              <w:t>Group</w:t>
            </w:r>
            <w:r>
              <w:rPr>
                <w:noProof/>
                <w:webHidden/>
              </w:rPr>
              <w:tab/>
            </w:r>
            <w:r>
              <w:rPr>
                <w:noProof/>
                <w:webHidden/>
              </w:rPr>
              <w:fldChar w:fldCharType="begin"/>
            </w:r>
            <w:r>
              <w:rPr>
                <w:noProof/>
                <w:webHidden/>
              </w:rPr>
              <w:instrText xml:space="preserve"> PAGEREF _Toc168562048 \h </w:instrText>
            </w:r>
            <w:r>
              <w:rPr>
                <w:noProof/>
                <w:webHidden/>
              </w:rPr>
            </w:r>
            <w:r>
              <w:rPr>
                <w:noProof/>
                <w:webHidden/>
              </w:rPr>
              <w:fldChar w:fldCharType="separate"/>
            </w:r>
            <w:r>
              <w:rPr>
                <w:noProof/>
                <w:webHidden/>
              </w:rPr>
              <w:t>100</w:t>
            </w:r>
            <w:r>
              <w:rPr>
                <w:noProof/>
                <w:webHidden/>
              </w:rPr>
              <w:fldChar w:fldCharType="end"/>
            </w:r>
          </w:hyperlink>
        </w:p>
        <w:p w14:paraId="142908B0" w14:textId="5012BBBE" w:rsidR="00E033BD" w:rsidRDefault="00E033BD">
          <w:pPr>
            <w:pStyle w:val="TOC2"/>
            <w:tabs>
              <w:tab w:val="left" w:pos="960"/>
              <w:tab w:val="right" w:leader="dot" w:pos="11047"/>
            </w:tabs>
            <w:rPr>
              <w:rFonts w:asciiTheme="minorHAnsi" w:eastAsiaTheme="minorEastAsia" w:hAnsiTheme="minorHAnsi" w:cstheme="minorBidi"/>
              <w:noProof/>
              <w:kern w:val="2"/>
              <w:sz w:val="24"/>
              <w:szCs w:val="24"/>
              <w14:ligatures w14:val="standardContextual"/>
            </w:rPr>
          </w:pPr>
          <w:hyperlink w:anchor="_Toc168562049" w:history="1">
            <w:r w:rsidRPr="00E42D31">
              <w:rPr>
                <w:rStyle w:val="Hyperlink"/>
                <w:noProof/>
                <w:highlight w:val="yellow"/>
              </w:rPr>
              <w:t>12.3.</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Permissions</w:t>
            </w:r>
            <w:r>
              <w:rPr>
                <w:noProof/>
                <w:webHidden/>
              </w:rPr>
              <w:tab/>
            </w:r>
            <w:r>
              <w:rPr>
                <w:noProof/>
                <w:webHidden/>
              </w:rPr>
              <w:fldChar w:fldCharType="begin"/>
            </w:r>
            <w:r>
              <w:rPr>
                <w:noProof/>
                <w:webHidden/>
              </w:rPr>
              <w:instrText xml:space="preserve"> PAGEREF _Toc168562049 \h </w:instrText>
            </w:r>
            <w:r>
              <w:rPr>
                <w:noProof/>
                <w:webHidden/>
              </w:rPr>
            </w:r>
            <w:r>
              <w:rPr>
                <w:noProof/>
                <w:webHidden/>
              </w:rPr>
              <w:fldChar w:fldCharType="separate"/>
            </w:r>
            <w:r>
              <w:rPr>
                <w:noProof/>
                <w:webHidden/>
              </w:rPr>
              <w:t>101</w:t>
            </w:r>
            <w:r>
              <w:rPr>
                <w:noProof/>
                <w:webHidden/>
              </w:rPr>
              <w:fldChar w:fldCharType="end"/>
            </w:r>
          </w:hyperlink>
        </w:p>
        <w:p w14:paraId="053EF20D" w14:textId="63BFDE6C"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2050" w:history="1">
            <w:r w:rsidRPr="00E42D31">
              <w:rPr>
                <w:rStyle w:val="Hyperlink"/>
                <w:noProof/>
                <w:highlight w:val="yellow"/>
              </w:rPr>
              <w:t>13.</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Default Configurations</w:t>
            </w:r>
            <w:r>
              <w:rPr>
                <w:noProof/>
                <w:webHidden/>
              </w:rPr>
              <w:tab/>
            </w:r>
            <w:r>
              <w:rPr>
                <w:noProof/>
                <w:webHidden/>
              </w:rPr>
              <w:fldChar w:fldCharType="begin"/>
            </w:r>
            <w:r>
              <w:rPr>
                <w:noProof/>
                <w:webHidden/>
              </w:rPr>
              <w:instrText xml:space="preserve"> PAGEREF _Toc168562050 \h </w:instrText>
            </w:r>
            <w:r>
              <w:rPr>
                <w:noProof/>
                <w:webHidden/>
              </w:rPr>
            </w:r>
            <w:r>
              <w:rPr>
                <w:noProof/>
                <w:webHidden/>
              </w:rPr>
              <w:fldChar w:fldCharType="separate"/>
            </w:r>
            <w:r>
              <w:rPr>
                <w:noProof/>
                <w:webHidden/>
              </w:rPr>
              <w:t>101</w:t>
            </w:r>
            <w:r>
              <w:rPr>
                <w:noProof/>
                <w:webHidden/>
              </w:rPr>
              <w:fldChar w:fldCharType="end"/>
            </w:r>
          </w:hyperlink>
        </w:p>
        <w:p w14:paraId="5AD89358" w14:textId="12A2EEEC" w:rsidR="00E033BD" w:rsidRDefault="00E033BD">
          <w:pPr>
            <w:pStyle w:val="TOC1"/>
            <w:tabs>
              <w:tab w:val="left" w:pos="720"/>
              <w:tab w:val="right" w:leader="dot" w:pos="11047"/>
            </w:tabs>
            <w:rPr>
              <w:rFonts w:asciiTheme="minorHAnsi" w:eastAsiaTheme="minorEastAsia" w:hAnsiTheme="minorHAnsi" w:cstheme="minorBidi"/>
              <w:noProof/>
              <w:kern w:val="2"/>
              <w:sz w:val="24"/>
              <w:szCs w:val="24"/>
              <w14:ligatures w14:val="standardContextual"/>
            </w:rPr>
          </w:pPr>
          <w:hyperlink w:anchor="_Toc168562051" w:history="1">
            <w:r w:rsidRPr="00E42D31">
              <w:rPr>
                <w:rStyle w:val="Hyperlink"/>
                <w:noProof/>
                <w:highlight w:val="yellow"/>
              </w:rPr>
              <w:t>14.</w:t>
            </w:r>
            <w:r>
              <w:rPr>
                <w:rFonts w:asciiTheme="minorHAnsi" w:eastAsiaTheme="minorEastAsia" w:hAnsiTheme="minorHAnsi" w:cstheme="minorBidi"/>
                <w:noProof/>
                <w:kern w:val="2"/>
                <w:sz w:val="24"/>
                <w:szCs w:val="24"/>
                <w14:ligatures w14:val="standardContextual"/>
              </w:rPr>
              <w:tab/>
            </w:r>
            <w:r w:rsidRPr="00E42D31">
              <w:rPr>
                <w:rStyle w:val="Hyperlink"/>
                <w:noProof/>
                <w:highlight w:val="yellow"/>
              </w:rPr>
              <w:t>Future Considerations</w:t>
            </w:r>
            <w:r>
              <w:rPr>
                <w:noProof/>
                <w:webHidden/>
              </w:rPr>
              <w:tab/>
            </w:r>
            <w:r>
              <w:rPr>
                <w:noProof/>
                <w:webHidden/>
              </w:rPr>
              <w:fldChar w:fldCharType="begin"/>
            </w:r>
            <w:r>
              <w:rPr>
                <w:noProof/>
                <w:webHidden/>
              </w:rPr>
              <w:instrText xml:space="preserve"> PAGEREF _Toc168562051 \h </w:instrText>
            </w:r>
            <w:r>
              <w:rPr>
                <w:noProof/>
                <w:webHidden/>
              </w:rPr>
            </w:r>
            <w:r>
              <w:rPr>
                <w:noProof/>
                <w:webHidden/>
              </w:rPr>
              <w:fldChar w:fldCharType="separate"/>
            </w:r>
            <w:r>
              <w:rPr>
                <w:noProof/>
                <w:webHidden/>
              </w:rPr>
              <w:t>101</w:t>
            </w:r>
            <w:r>
              <w:rPr>
                <w:noProof/>
                <w:webHidden/>
              </w:rPr>
              <w:fldChar w:fldCharType="end"/>
            </w:r>
          </w:hyperlink>
        </w:p>
        <w:p w14:paraId="5C164714" w14:textId="419980C5" w:rsidR="00615335" w:rsidRDefault="00615335">
          <w:r>
            <w:rPr>
              <w:b/>
              <w:bCs/>
              <w:noProof/>
            </w:rPr>
            <w:fldChar w:fldCharType="end"/>
          </w:r>
        </w:p>
      </w:sdtContent>
    </w:sdt>
    <w:p w14:paraId="1F74E594" w14:textId="77777777" w:rsidR="00DB086F" w:rsidRPr="00135538" w:rsidRDefault="00DB086F" w:rsidP="00E415E4"/>
    <w:p w14:paraId="7399CE7A" w14:textId="77777777" w:rsidR="00E415E4" w:rsidRPr="00135538" w:rsidRDefault="00E415E4" w:rsidP="00590043"/>
    <w:p w14:paraId="58705A34" w14:textId="009DC660" w:rsidR="009E7400" w:rsidRDefault="009E7400">
      <w:pPr>
        <w:spacing w:after="160" w:line="259" w:lineRule="auto"/>
        <w:jc w:val="left"/>
      </w:pPr>
      <w:r>
        <w:lastRenderedPageBreak/>
        <w:br w:type="page"/>
      </w:r>
    </w:p>
    <w:p w14:paraId="7BEA7A63" w14:textId="77777777" w:rsidR="006F46B6" w:rsidRPr="006F46B6" w:rsidRDefault="009E7400" w:rsidP="006F46B6">
      <w:pPr>
        <w:spacing w:after="160" w:line="259" w:lineRule="auto"/>
        <w:jc w:val="center"/>
        <w:rPr>
          <w:b/>
          <w:bCs/>
          <w:sz w:val="24"/>
          <w:szCs w:val="24"/>
        </w:rPr>
      </w:pPr>
      <w:r w:rsidRPr="006F46B6">
        <w:rPr>
          <w:b/>
          <w:bCs/>
          <w:sz w:val="24"/>
          <w:szCs w:val="24"/>
        </w:rPr>
        <w:lastRenderedPageBreak/>
        <w:t>Internal Decision Notes</w:t>
      </w:r>
    </w:p>
    <w:p w14:paraId="4A9D1256" w14:textId="37D54711" w:rsidR="006F46B6" w:rsidRDefault="006F46B6" w:rsidP="006F46B6">
      <w:pPr>
        <w:spacing w:after="160" w:line="259" w:lineRule="auto"/>
        <w:jc w:val="center"/>
        <w:rPr>
          <w:b/>
          <w:bCs/>
          <w:sz w:val="22"/>
          <w:szCs w:val="22"/>
        </w:rPr>
      </w:pPr>
      <w:r w:rsidRPr="00135538">
        <w:rPr>
          <w:noProof/>
        </w:rPr>
        <mc:AlternateContent>
          <mc:Choice Requires="wps">
            <w:drawing>
              <wp:anchor distT="0" distB="0" distL="114300" distR="114300" simplePos="0" relativeHeight="251658243" behindDoc="0" locked="0" layoutInCell="1" allowOverlap="1" wp14:anchorId="0C142C4C" wp14:editId="7CF42045">
                <wp:simplePos x="0" y="0"/>
                <wp:positionH relativeFrom="margin">
                  <wp:posOffset>0</wp:posOffset>
                </wp:positionH>
                <wp:positionV relativeFrom="paragraph">
                  <wp:posOffset>0</wp:posOffset>
                </wp:positionV>
                <wp:extent cx="7029450" cy="9525"/>
                <wp:effectExtent l="0" t="0" r="19050" b="28575"/>
                <wp:wrapNone/>
                <wp:docPr id="1811237289" name="Straight Connector 1"/>
                <wp:cNvGraphicFramePr/>
                <a:graphic xmlns:a="http://schemas.openxmlformats.org/drawingml/2006/main">
                  <a:graphicData uri="http://schemas.microsoft.com/office/word/2010/wordprocessingShape">
                    <wps:wsp>
                      <wps:cNvCnPr/>
                      <wps:spPr>
                        <a:xfrm>
                          <a:off x="0" y="0"/>
                          <a:ext cx="702945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370A10" id="Straight Connector 1"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5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" strokecolor="black [3200]" strokeweight="1.5pt">
                <v:stroke joinstyle="miter"/>
                <w10:wrap anchorx="margin"/>
              </v:line>
            </w:pict>
          </mc:Fallback>
        </mc:AlternateContent>
      </w:r>
    </w:p>
    <w:p w14:paraId="38D1F768" w14:textId="19F7866E" w:rsidR="00704B1F" w:rsidRDefault="008441AD">
      <w:pPr>
        <w:pStyle w:val="TOC1"/>
        <w:tabs>
          <w:tab w:val="right" w:leader="dot" w:pos="11047"/>
        </w:tabs>
        <w:rPr>
          <w:rFonts w:asciiTheme="minorHAnsi" w:eastAsiaTheme="minorEastAsia" w:hAnsiTheme="minorHAnsi" w:cstheme="minorBidi"/>
          <w:noProof/>
          <w:kern w:val="2"/>
          <w:sz w:val="24"/>
          <w:szCs w:val="24"/>
          <w14:ligatures w14:val="standardContextual"/>
        </w:rPr>
      </w:pPr>
      <w:r>
        <w:rPr>
          <w:b/>
          <w:bCs/>
          <w:sz w:val="22"/>
          <w:szCs w:val="22"/>
        </w:rPr>
        <w:fldChar w:fldCharType="begin"/>
      </w:r>
      <w:r>
        <w:rPr>
          <w:b/>
          <w:bCs/>
          <w:sz w:val="22"/>
          <w:szCs w:val="22"/>
        </w:rPr>
        <w:instrText xml:space="preserve"> TOC \f \h \z \t "Heading 5,1" </w:instrText>
      </w:r>
      <w:r>
        <w:rPr>
          <w:b/>
          <w:bCs/>
          <w:sz w:val="22"/>
          <w:szCs w:val="22"/>
        </w:rPr>
        <w:fldChar w:fldCharType="separate"/>
      </w:r>
      <w:hyperlink w:anchor="_Toc168406507" w:history="1">
        <w:r w:rsidR="00704B1F" w:rsidRPr="00EC527B">
          <w:rPr>
            <w:rStyle w:val="Hyperlink"/>
            <w:b/>
            <w:bCs/>
            <w:noProof/>
          </w:rPr>
          <w:t>Internal Decision Note DN1</w:t>
        </w:r>
        <w:r w:rsidR="00704B1F">
          <w:rPr>
            <w:noProof/>
            <w:webHidden/>
          </w:rPr>
          <w:tab/>
        </w:r>
        <w:r w:rsidR="00704B1F">
          <w:rPr>
            <w:noProof/>
            <w:webHidden/>
          </w:rPr>
          <w:fldChar w:fldCharType="begin"/>
        </w:r>
        <w:r w:rsidR="00704B1F">
          <w:rPr>
            <w:noProof/>
            <w:webHidden/>
          </w:rPr>
          <w:instrText xml:space="preserve"> PAGEREF _Toc168406507 \h </w:instrText>
        </w:r>
        <w:r w:rsidR="00704B1F">
          <w:rPr>
            <w:noProof/>
            <w:webHidden/>
          </w:rPr>
        </w:r>
        <w:r w:rsidR="00704B1F">
          <w:rPr>
            <w:noProof/>
            <w:webHidden/>
          </w:rPr>
          <w:fldChar w:fldCharType="separate"/>
        </w:r>
        <w:r w:rsidR="00704B1F">
          <w:rPr>
            <w:noProof/>
            <w:webHidden/>
          </w:rPr>
          <w:t>12</w:t>
        </w:r>
        <w:r w:rsidR="00704B1F">
          <w:rPr>
            <w:noProof/>
            <w:webHidden/>
          </w:rPr>
          <w:fldChar w:fldCharType="end"/>
        </w:r>
      </w:hyperlink>
    </w:p>
    <w:p w14:paraId="6A0D34F5" w14:textId="08F44D01"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08" w:history="1">
        <w:r w:rsidRPr="00EC527B">
          <w:rPr>
            <w:rStyle w:val="Hyperlink"/>
            <w:b/>
            <w:bCs/>
            <w:noProof/>
          </w:rPr>
          <w:t>Internal Decision Note DN2</w:t>
        </w:r>
        <w:r>
          <w:rPr>
            <w:noProof/>
            <w:webHidden/>
          </w:rPr>
          <w:tab/>
        </w:r>
        <w:r>
          <w:rPr>
            <w:noProof/>
            <w:webHidden/>
          </w:rPr>
          <w:fldChar w:fldCharType="begin"/>
        </w:r>
        <w:r>
          <w:rPr>
            <w:noProof/>
            <w:webHidden/>
          </w:rPr>
          <w:instrText xml:space="preserve"> PAGEREF _Toc168406508 \h </w:instrText>
        </w:r>
        <w:r>
          <w:rPr>
            <w:noProof/>
            <w:webHidden/>
          </w:rPr>
        </w:r>
        <w:r>
          <w:rPr>
            <w:noProof/>
            <w:webHidden/>
          </w:rPr>
          <w:fldChar w:fldCharType="separate"/>
        </w:r>
        <w:r>
          <w:rPr>
            <w:noProof/>
            <w:webHidden/>
          </w:rPr>
          <w:t>12</w:t>
        </w:r>
        <w:r>
          <w:rPr>
            <w:noProof/>
            <w:webHidden/>
          </w:rPr>
          <w:fldChar w:fldCharType="end"/>
        </w:r>
      </w:hyperlink>
    </w:p>
    <w:p w14:paraId="17B59597" w14:textId="49F6B593"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09" w:history="1">
        <w:r w:rsidRPr="00EC527B">
          <w:rPr>
            <w:rStyle w:val="Hyperlink"/>
            <w:b/>
            <w:bCs/>
            <w:noProof/>
          </w:rPr>
          <w:t>Internal Decision Note DN3</w:t>
        </w:r>
        <w:r>
          <w:rPr>
            <w:noProof/>
            <w:webHidden/>
          </w:rPr>
          <w:tab/>
        </w:r>
        <w:r>
          <w:rPr>
            <w:noProof/>
            <w:webHidden/>
          </w:rPr>
          <w:fldChar w:fldCharType="begin"/>
        </w:r>
        <w:r>
          <w:rPr>
            <w:noProof/>
            <w:webHidden/>
          </w:rPr>
          <w:instrText xml:space="preserve"> PAGEREF _Toc168406509 \h </w:instrText>
        </w:r>
        <w:r>
          <w:rPr>
            <w:noProof/>
            <w:webHidden/>
          </w:rPr>
        </w:r>
        <w:r>
          <w:rPr>
            <w:noProof/>
            <w:webHidden/>
          </w:rPr>
          <w:fldChar w:fldCharType="separate"/>
        </w:r>
        <w:r>
          <w:rPr>
            <w:noProof/>
            <w:webHidden/>
          </w:rPr>
          <w:t>14</w:t>
        </w:r>
        <w:r>
          <w:rPr>
            <w:noProof/>
            <w:webHidden/>
          </w:rPr>
          <w:fldChar w:fldCharType="end"/>
        </w:r>
      </w:hyperlink>
    </w:p>
    <w:p w14:paraId="2C387BA0" w14:textId="40C006F7"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0" w:history="1">
        <w:r w:rsidRPr="00EC527B">
          <w:rPr>
            <w:rStyle w:val="Hyperlink"/>
            <w:b/>
            <w:bCs/>
            <w:noProof/>
          </w:rPr>
          <w:t>Internal Decision Note DN4</w:t>
        </w:r>
        <w:r>
          <w:rPr>
            <w:noProof/>
            <w:webHidden/>
          </w:rPr>
          <w:tab/>
        </w:r>
        <w:r>
          <w:rPr>
            <w:noProof/>
            <w:webHidden/>
          </w:rPr>
          <w:fldChar w:fldCharType="begin"/>
        </w:r>
        <w:r>
          <w:rPr>
            <w:noProof/>
            <w:webHidden/>
          </w:rPr>
          <w:instrText xml:space="preserve"> PAGEREF _Toc168406510 \h </w:instrText>
        </w:r>
        <w:r>
          <w:rPr>
            <w:noProof/>
            <w:webHidden/>
          </w:rPr>
        </w:r>
        <w:r>
          <w:rPr>
            <w:noProof/>
            <w:webHidden/>
          </w:rPr>
          <w:fldChar w:fldCharType="separate"/>
        </w:r>
        <w:r>
          <w:rPr>
            <w:noProof/>
            <w:webHidden/>
          </w:rPr>
          <w:t>41</w:t>
        </w:r>
        <w:r>
          <w:rPr>
            <w:noProof/>
            <w:webHidden/>
          </w:rPr>
          <w:fldChar w:fldCharType="end"/>
        </w:r>
      </w:hyperlink>
    </w:p>
    <w:p w14:paraId="0DEB84B1" w14:textId="39441E80"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1" w:history="1">
        <w:r w:rsidRPr="00EC527B">
          <w:rPr>
            <w:rStyle w:val="Hyperlink"/>
            <w:b/>
            <w:bCs/>
            <w:noProof/>
          </w:rPr>
          <w:t>Internal Decision Note DN5</w:t>
        </w:r>
        <w:r>
          <w:rPr>
            <w:noProof/>
            <w:webHidden/>
          </w:rPr>
          <w:tab/>
        </w:r>
        <w:r>
          <w:rPr>
            <w:noProof/>
            <w:webHidden/>
          </w:rPr>
          <w:fldChar w:fldCharType="begin"/>
        </w:r>
        <w:r>
          <w:rPr>
            <w:noProof/>
            <w:webHidden/>
          </w:rPr>
          <w:instrText xml:space="preserve"> PAGEREF _Toc168406511 \h </w:instrText>
        </w:r>
        <w:r>
          <w:rPr>
            <w:noProof/>
            <w:webHidden/>
          </w:rPr>
        </w:r>
        <w:r>
          <w:rPr>
            <w:noProof/>
            <w:webHidden/>
          </w:rPr>
          <w:fldChar w:fldCharType="separate"/>
        </w:r>
        <w:r>
          <w:rPr>
            <w:noProof/>
            <w:webHidden/>
          </w:rPr>
          <w:t>43</w:t>
        </w:r>
        <w:r>
          <w:rPr>
            <w:noProof/>
            <w:webHidden/>
          </w:rPr>
          <w:fldChar w:fldCharType="end"/>
        </w:r>
      </w:hyperlink>
    </w:p>
    <w:p w14:paraId="1F4E2C6E" w14:textId="0B33B70D"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2" w:history="1">
        <w:r w:rsidRPr="00EC527B">
          <w:rPr>
            <w:rStyle w:val="Hyperlink"/>
            <w:b/>
            <w:bCs/>
            <w:noProof/>
          </w:rPr>
          <w:t>Internal Decision Note DN6</w:t>
        </w:r>
        <w:r>
          <w:rPr>
            <w:noProof/>
            <w:webHidden/>
          </w:rPr>
          <w:tab/>
        </w:r>
        <w:r>
          <w:rPr>
            <w:noProof/>
            <w:webHidden/>
          </w:rPr>
          <w:fldChar w:fldCharType="begin"/>
        </w:r>
        <w:r>
          <w:rPr>
            <w:noProof/>
            <w:webHidden/>
          </w:rPr>
          <w:instrText xml:space="preserve"> PAGEREF _Toc168406512 \h </w:instrText>
        </w:r>
        <w:r>
          <w:rPr>
            <w:noProof/>
            <w:webHidden/>
          </w:rPr>
        </w:r>
        <w:r>
          <w:rPr>
            <w:noProof/>
            <w:webHidden/>
          </w:rPr>
          <w:fldChar w:fldCharType="separate"/>
        </w:r>
        <w:r>
          <w:rPr>
            <w:noProof/>
            <w:webHidden/>
          </w:rPr>
          <w:t>49</w:t>
        </w:r>
        <w:r>
          <w:rPr>
            <w:noProof/>
            <w:webHidden/>
          </w:rPr>
          <w:fldChar w:fldCharType="end"/>
        </w:r>
      </w:hyperlink>
    </w:p>
    <w:p w14:paraId="150B3F4C" w14:textId="1ED78040"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3" w:history="1">
        <w:r w:rsidRPr="00EC527B">
          <w:rPr>
            <w:rStyle w:val="Hyperlink"/>
            <w:b/>
            <w:bCs/>
            <w:noProof/>
          </w:rPr>
          <w:t>Internal Decision Note DN7</w:t>
        </w:r>
        <w:r>
          <w:rPr>
            <w:noProof/>
            <w:webHidden/>
          </w:rPr>
          <w:tab/>
        </w:r>
        <w:r>
          <w:rPr>
            <w:noProof/>
            <w:webHidden/>
          </w:rPr>
          <w:fldChar w:fldCharType="begin"/>
        </w:r>
        <w:r>
          <w:rPr>
            <w:noProof/>
            <w:webHidden/>
          </w:rPr>
          <w:instrText xml:space="preserve"> PAGEREF _Toc168406513 \h </w:instrText>
        </w:r>
        <w:r>
          <w:rPr>
            <w:noProof/>
            <w:webHidden/>
          </w:rPr>
        </w:r>
        <w:r>
          <w:rPr>
            <w:noProof/>
            <w:webHidden/>
          </w:rPr>
          <w:fldChar w:fldCharType="separate"/>
        </w:r>
        <w:r>
          <w:rPr>
            <w:noProof/>
            <w:webHidden/>
          </w:rPr>
          <w:t>49</w:t>
        </w:r>
        <w:r>
          <w:rPr>
            <w:noProof/>
            <w:webHidden/>
          </w:rPr>
          <w:fldChar w:fldCharType="end"/>
        </w:r>
      </w:hyperlink>
    </w:p>
    <w:p w14:paraId="6B87F716" w14:textId="05BE1684"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4" w:history="1">
        <w:r w:rsidRPr="00EC527B">
          <w:rPr>
            <w:rStyle w:val="Hyperlink"/>
            <w:b/>
            <w:bCs/>
            <w:noProof/>
          </w:rPr>
          <w:t>Internal Decision Note DN8</w:t>
        </w:r>
        <w:r>
          <w:rPr>
            <w:noProof/>
            <w:webHidden/>
          </w:rPr>
          <w:tab/>
        </w:r>
        <w:r>
          <w:rPr>
            <w:noProof/>
            <w:webHidden/>
          </w:rPr>
          <w:fldChar w:fldCharType="begin"/>
        </w:r>
        <w:r>
          <w:rPr>
            <w:noProof/>
            <w:webHidden/>
          </w:rPr>
          <w:instrText xml:space="preserve"> PAGEREF _Toc168406514 \h </w:instrText>
        </w:r>
        <w:r>
          <w:rPr>
            <w:noProof/>
            <w:webHidden/>
          </w:rPr>
        </w:r>
        <w:r>
          <w:rPr>
            <w:noProof/>
            <w:webHidden/>
          </w:rPr>
          <w:fldChar w:fldCharType="separate"/>
        </w:r>
        <w:r>
          <w:rPr>
            <w:noProof/>
            <w:webHidden/>
          </w:rPr>
          <w:t>52</w:t>
        </w:r>
        <w:r>
          <w:rPr>
            <w:noProof/>
            <w:webHidden/>
          </w:rPr>
          <w:fldChar w:fldCharType="end"/>
        </w:r>
      </w:hyperlink>
    </w:p>
    <w:p w14:paraId="5A1EF4D6" w14:textId="5B426F2A"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5" w:history="1">
        <w:r w:rsidRPr="00EC527B">
          <w:rPr>
            <w:rStyle w:val="Hyperlink"/>
            <w:b/>
            <w:bCs/>
            <w:noProof/>
          </w:rPr>
          <w:t>Internal Decision Note DN9</w:t>
        </w:r>
        <w:r>
          <w:rPr>
            <w:noProof/>
            <w:webHidden/>
          </w:rPr>
          <w:tab/>
        </w:r>
        <w:r>
          <w:rPr>
            <w:noProof/>
            <w:webHidden/>
          </w:rPr>
          <w:fldChar w:fldCharType="begin"/>
        </w:r>
        <w:r>
          <w:rPr>
            <w:noProof/>
            <w:webHidden/>
          </w:rPr>
          <w:instrText xml:space="preserve"> PAGEREF _Toc168406515 \h </w:instrText>
        </w:r>
        <w:r>
          <w:rPr>
            <w:noProof/>
            <w:webHidden/>
          </w:rPr>
        </w:r>
        <w:r>
          <w:rPr>
            <w:noProof/>
            <w:webHidden/>
          </w:rPr>
          <w:fldChar w:fldCharType="separate"/>
        </w:r>
        <w:r>
          <w:rPr>
            <w:noProof/>
            <w:webHidden/>
          </w:rPr>
          <w:t>61</w:t>
        </w:r>
        <w:r>
          <w:rPr>
            <w:noProof/>
            <w:webHidden/>
          </w:rPr>
          <w:fldChar w:fldCharType="end"/>
        </w:r>
      </w:hyperlink>
    </w:p>
    <w:p w14:paraId="70A39AAB" w14:textId="106ED914"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6" w:history="1">
        <w:r w:rsidRPr="00EC527B">
          <w:rPr>
            <w:rStyle w:val="Hyperlink"/>
            <w:b/>
            <w:bCs/>
            <w:noProof/>
          </w:rPr>
          <w:t>Internal Decision Note DN10</w:t>
        </w:r>
        <w:r>
          <w:rPr>
            <w:noProof/>
            <w:webHidden/>
          </w:rPr>
          <w:tab/>
        </w:r>
        <w:r>
          <w:rPr>
            <w:noProof/>
            <w:webHidden/>
          </w:rPr>
          <w:fldChar w:fldCharType="begin"/>
        </w:r>
        <w:r>
          <w:rPr>
            <w:noProof/>
            <w:webHidden/>
          </w:rPr>
          <w:instrText xml:space="preserve"> PAGEREF _Toc168406516 \h </w:instrText>
        </w:r>
        <w:r>
          <w:rPr>
            <w:noProof/>
            <w:webHidden/>
          </w:rPr>
        </w:r>
        <w:r>
          <w:rPr>
            <w:noProof/>
            <w:webHidden/>
          </w:rPr>
          <w:fldChar w:fldCharType="separate"/>
        </w:r>
        <w:r>
          <w:rPr>
            <w:noProof/>
            <w:webHidden/>
          </w:rPr>
          <w:t>80</w:t>
        </w:r>
        <w:r>
          <w:rPr>
            <w:noProof/>
            <w:webHidden/>
          </w:rPr>
          <w:fldChar w:fldCharType="end"/>
        </w:r>
      </w:hyperlink>
    </w:p>
    <w:p w14:paraId="4F7185A9" w14:textId="23DA73D3" w:rsidR="00704B1F" w:rsidRDefault="00704B1F">
      <w:pPr>
        <w:pStyle w:val="TOC1"/>
        <w:tabs>
          <w:tab w:val="right" w:leader="dot" w:pos="11047"/>
        </w:tabs>
        <w:rPr>
          <w:rFonts w:asciiTheme="minorHAnsi" w:eastAsiaTheme="minorEastAsia" w:hAnsiTheme="minorHAnsi" w:cstheme="minorBidi"/>
          <w:noProof/>
          <w:kern w:val="2"/>
          <w:sz w:val="24"/>
          <w:szCs w:val="24"/>
          <w14:ligatures w14:val="standardContextual"/>
        </w:rPr>
      </w:pPr>
      <w:hyperlink w:anchor="_Toc168406517" w:history="1">
        <w:r w:rsidRPr="00EC527B">
          <w:rPr>
            <w:rStyle w:val="Hyperlink"/>
            <w:b/>
            <w:bCs/>
            <w:noProof/>
          </w:rPr>
          <w:t>Internal Decision Note DN11</w:t>
        </w:r>
        <w:r>
          <w:rPr>
            <w:noProof/>
            <w:webHidden/>
          </w:rPr>
          <w:tab/>
        </w:r>
        <w:r>
          <w:rPr>
            <w:noProof/>
            <w:webHidden/>
          </w:rPr>
          <w:fldChar w:fldCharType="begin"/>
        </w:r>
        <w:r>
          <w:rPr>
            <w:noProof/>
            <w:webHidden/>
          </w:rPr>
          <w:instrText xml:space="preserve"> PAGEREF _Toc168406517 \h </w:instrText>
        </w:r>
        <w:r>
          <w:rPr>
            <w:noProof/>
            <w:webHidden/>
          </w:rPr>
        </w:r>
        <w:r>
          <w:rPr>
            <w:noProof/>
            <w:webHidden/>
          </w:rPr>
          <w:fldChar w:fldCharType="separate"/>
        </w:r>
        <w:r>
          <w:rPr>
            <w:noProof/>
            <w:webHidden/>
          </w:rPr>
          <w:t>98</w:t>
        </w:r>
        <w:r>
          <w:rPr>
            <w:noProof/>
            <w:webHidden/>
          </w:rPr>
          <w:fldChar w:fldCharType="end"/>
        </w:r>
      </w:hyperlink>
    </w:p>
    <w:p w14:paraId="088A78DA" w14:textId="512181D4" w:rsidR="006F46B6" w:rsidRDefault="008441AD" w:rsidP="001351C7">
      <w:pPr>
        <w:spacing w:after="160" w:line="259" w:lineRule="auto"/>
        <w:rPr>
          <w:b/>
          <w:bCs/>
          <w:sz w:val="22"/>
          <w:szCs w:val="22"/>
        </w:rPr>
      </w:pPr>
      <w:r>
        <w:rPr>
          <w:b/>
          <w:bCs/>
          <w:sz w:val="22"/>
          <w:szCs w:val="22"/>
        </w:rPr>
        <w:fldChar w:fldCharType="end"/>
      </w:r>
    </w:p>
    <w:p w14:paraId="2F94C6C6" w14:textId="77777777" w:rsidR="006F46B6" w:rsidRDefault="006F46B6" w:rsidP="006F46B6">
      <w:pPr>
        <w:spacing w:after="160" w:line="259" w:lineRule="auto"/>
        <w:jc w:val="center"/>
        <w:rPr>
          <w:b/>
          <w:bCs/>
          <w:sz w:val="22"/>
          <w:szCs w:val="22"/>
        </w:rPr>
      </w:pPr>
    </w:p>
    <w:p w14:paraId="03575B66" w14:textId="0001A7AB" w:rsidR="006F46B6" w:rsidRPr="006F46B6" w:rsidRDefault="006F46B6" w:rsidP="006F46B6">
      <w:pPr>
        <w:spacing w:after="160" w:line="259" w:lineRule="auto"/>
        <w:jc w:val="center"/>
        <w:rPr>
          <w:b/>
          <w:bCs/>
          <w:sz w:val="22"/>
          <w:szCs w:val="22"/>
        </w:rPr>
        <w:sectPr w:rsidR="006F46B6" w:rsidRPr="006F46B6" w:rsidSect="006E1C9A">
          <w:headerReference w:type="default" r:id="rId8"/>
          <w:pgSz w:w="12240" w:h="15840"/>
          <w:pgMar w:top="1440" w:right="616" w:bottom="1440" w:left="567" w:header="720" w:footer="720" w:gutter="0"/>
          <w:cols w:space="720"/>
          <w:docGrid w:linePitch="360"/>
        </w:sectPr>
      </w:pPr>
    </w:p>
    <w:p w14:paraId="74EA8B47" w14:textId="61236F5D" w:rsidR="009711BE" w:rsidRPr="00135538" w:rsidRDefault="009711BE" w:rsidP="009711BE">
      <w:pPr>
        <w:pStyle w:val="Heading1"/>
      </w:pPr>
      <w:bookmarkStart w:id="0" w:name="_Toc168561916"/>
      <w:r w:rsidRPr="00135538">
        <w:lastRenderedPageBreak/>
        <w:t>Introduction</w:t>
      </w:r>
      <w:bookmarkEnd w:id="0"/>
    </w:p>
    <w:p w14:paraId="64EE09AB" w14:textId="77777777" w:rsidR="009711BE" w:rsidRPr="00135538" w:rsidRDefault="009711BE" w:rsidP="009711BE">
      <w:r w:rsidRPr="00135538">
        <w:t>The purpose of this document is to capture the various functional requirements for Spectra’s customer portal called SpectraOne, related to the product Managed Wi-Fi and all associated products (such as Managed Wi-Fi Infrastructure).</w:t>
      </w:r>
    </w:p>
    <w:p w14:paraId="682758AA" w14:textId="677F143B" w:rsidR="009711BE" w:rsidRPr="00135538" w:rsidRDefault="009711BE" w:rsidP="009711BE">
      <w:r w:rsidRPr="00135538">
        <w:t xml:space="preserve">This portal will empower client </w:t>
      </w:r>
      <w:r w:rsidR="00D63D27">
        <w:t>administrators</w:t>
      </w:r>
      <w:r w:rsidR="00D63D27" w:rsidRPr="00135538">
        <w:t xml:space="preserve"> </w:t>
      </w:r>
      <w:r w:rsidRPr="00135538">
        <w:t>to manage users, access comprehensive reports, and gain valuable insights into their Wi-Fi network.</w:t>
      </w:r>
    </w:p>
    <w:p w14:paraId="7EB41D6F" w14:textId="19179314" w:rsidR="00FA2397" w:rsidRPr="00AC2A32" w:rsidRDefault="00FA2397" w:rsidP="00FA2397">
      <w:pPr>
        <w:pStyle w:val="Heading1"/>
        <w:rPr>
          <w:highlight w:val="green"/>
        </w:rPr>
      </w:pPr>
      <w:bookmarkStart w:id="1" w:name="_Toc168561917"/>
      <w:r w:rsidRPr="00AC2A32">
        <w:rPr>
          <w:highlight w:val="green"/>
        </w:rPr>
        <w:t>Target Users</w:t>
      </w:r>
      <w:bookmarkEnd w:id="1"/>
    </w:p>
    <w:p w14:paraId="56F9B7B7" w14:textId="2E5AA393" w:rsidR="008213C8" w:rsidRDefault="008213C8" w:rsidP="008213C8">
      <w:r>
        <w:t xml:space="preserve">The Managed Wi-Fi Product under SpectraOne shall cater to a diverse range of Spectra Managed Wi-Fi Client administrators with varying access levels and responsibilities. </w:t>
      </w:r>
      <w:r w:rsidR="009C4BB5">
        <w:t>T</w:t>
      </w:r>
      <w:r>
        <w:t>he key user groups</w:t>
      </w:r>
      <w:r w:rsidR="009C4BB5">
        <w:t xml:space="preserve"> shall be as follows</w:t>
      </w:r>
      <w:r>
        <w:t>:</w:t>
      </w:r>
    </w:p>
    <w:p w14:paraId="5FC32167" w14:textId="77777777" w:rsidR="008213C8" w:rsidRDefault="008213C8" w:rsidP="00E12321">
      <w:pPr>
        <w:pStyle w:val="ListParagraph"/>
        <w:numPr>
          <w:ilvl w:val="0"/>
          <w:numId w:val="8"/>
        </w:numPr>
        <w:rPr>
          <w:b/>
          <w:bCs/>
        </w:rPr>
      </w:pPr>
      <w:r w:rsidRPr="008213C8">
        <w:rPr>
          <w:b/>
          <w:bCs/>
        </w:rPr>
        <w:t>Super Admins:</w:t>
      </w:r>
    </w:p>
    <w:p w14:paraId="550FD338" w14:textId="77777777" w:rsidR="008213C8" w:rsidRPr="008213C8" w:rsidRDefault="008213C8" w:rsidP="00E12321">
      <w:pPr>
        <w:pStyle w:val="ListParagraph"/>
        <w:numPr>
          <w:ilvl w:val="1"/>
          <w:numId w:val="8"/>
        </w:numPr>
        <w:rPr>
          <w:b/>
          <w:bCs/>
        </w:rPr>
      </w:pPr>
      <w:r w:rsidRPr="008213C8">
        <w:rPr>
          <w:u w:val="single"/>
        </w:rPr>
        <w:t>Description:</w:t>
      </w:r>
      <w:r>
        <w:t xml:space="preserve"> IT or network administrators responsible for managing Wi-Fi networks across all client sites.</w:t>
      </w:r>
    </w:p>
    <w:p w14:paraId="612FF945" w14:textId="02DB3E25" w:rsidR="008213C8" w:rsidRPr="008213C8" w:rsidRDefault="008213C8" w:rsidP="00E12321">
      <w:pPr>
        <w:pStyle w:val="ListParagraph"/>
        <w:numPr>
          <w:ilvl w:val="1"/>
          <w:numId w:val="8"/>
        </w:numPr>
        <w:rPr>
          <w:b/>
          <w:bCs/>
        </w:rPr>
      </w:pPr>
      <w:r w:rsidRPr="008213C8">
        <w:rPr>
          <w:u w:val="single"/>
        </w:rPr>
        <w:t>Access Level:</w:t>
      </w:r>
      <w:r>
        <w:t xml:space="preserve"> Full access to all reports, user &amp; </w:t>
      </w:r>
      <w:r w:rsidR="000C04D9">
        <w:t>policy</w:t>
      </w:r>
      <w:r>
        <w:t xml:space="preserve"> configurations and settings for the entire network.</w:t>
      </w:r>
    </w:p>
    <w:p w14:paraId="46F5FD15" w14:textId="77777777" w:rsidR="008213C8" w:rsidRDefault="008213C8" w:rsidP="00E12321">
      <w:pPr>
        <w:pStyle w:val="ListParagraph"/>
        <w:numPr>
          <w:ilvl w:val="1"/>
          <w:numId w:val="8"/>
        </w:numPr>
      </w:pPr>
      <w:r w:rsidRPr="008213C8">
        <w:rPr>
          <w:u w:val="single"/>
        </w:rPr>
        <w:t>Primary Needs</w:t>
      </w:r>
      <w:r>
        <w:t>:</w:t>
      </w:r>
    </w:p>
    <w:p w14:paraId="77D84D34" w14:textId="77777777" w:rsidR="008213C8" w:rsidRDefault="008213C8" w:rsidP="00E12321">
      <w:pPr>
        <w:pStyle w:val="ListParagraph"/>
        <w:numPr>
          <w:ilvl w:val="2"/>
          <w:numId w:val="8"/>
        </w:numPr>
      </w:pPr>
      <w:r>
        <w:t>Monitor overall network health and performance.</w:t>
      </w:r>
    </w:p>
    <w:p w14:paraId="1F9F86C9" w14:textId="77777777" w:rsidR="008213C8" w:rsidRDefault="008213C8" w:rsidP="00E12321">
      <w:pPr>
        <w:pStyle w:val="ListParagraph"/>
        <w:numPr>
          <w:ilvl w:val="2"/>
          <w:numId w:val="8"/>
        </w:numPr>
      </w:pPr>
      <w:r>
        <w:t>Analyze data usage trends across regions, sites, and users.</w:t>
      </w:r>
    </w:p>
    <w:p w14:paraId="5C4CA322" w14:textId="77777777" w:rsidR="008213C8" w:rsidRDefault="008213C8" w:rsidP="00E12321">
      <w:pPr>
        <w:pStyle w:val="ListParagraph"/>
        <w:numPr>
          <w:ilvl w:val="2"/>
          <w:numId w:val="8"/>
        </w:numPr>
      </w:pPr>
      <w:r>
        <w:t>Identify and address network issues proactively.</w:t>
      </w:r>
    </w:p>
    <w:p w14:paraId="789316D5" w14:textId="799297AB" w:rsidR="008213C8" w:rsidRDefault="008213C8" w:rsidP="00E12321">
      <w:pPr>
        <w:pStyle w:val="ListParagraph"/>
        <w:numPr>
          <w:ilvl w:val="2"/>
          <w:numId w:val="8"/>
        </w:numPr>
      </w:pPr>
      <w:r>
        <w:t>Manage user access and policies.</w:t>
      </w:r>
    </w:p>
    <w:p w14:paraId="6D6E7F79" w14:textId="1E802D82" w:rsidR="008213C8" w:rsidRDefault="008213C8" w:rsidP="00E12321">
      <w:pPr>
        <w:pStyle w:val="ListParagraph"/>
        <w:numPr>
          <w:ilvl w:val="2"/>
          <w:numId w:val="8"/>
        </w:numPr>
      </w:pPr>
      <w:r>
        <w:t>Generate reports for billing and other operational processes.</w:t>
      </w:r>
    </w:p>
    <w:p w14:paraId="18A8F972" w14:textId="77777777" w:rsidR="008213C8" w:rsidRDefault="008213C8" w:rsidP="00E12321">
      <w:pPr>
        <w:pStyle w:val="ListParagraph"/>
        <w:numPr>
          <w:ilvl w:val="0"/>
          <w:numId w:val="8"/>
        </w:numPr>
        <w:rPr>
          <w:b/>
          <w:bCs/>
        </w:rPr>
      </w:pPr>
      <w:r w:rsidRPr="008213C8">
        <w:rPr>
          <w:b/>
          <w:bCs/>
        </w:rPr>
        <w:t>Site Admins:</w:t>
      </w:r>
    </w:p>
    <w:p w14:paraId="2EF4B5AB" w14:textId="77777777" w:rsidR="008213C8" w:rsidRPr="008213C8" w:rsidRDefault="008213C8" w:rsidP="00E12321">
      <w:pPr>
        <w:pStyle w:val="ListParagraph"/>
        <w:numPr>
          <w:ilvl w:val="1"/>
          <w:numId w:val="8"/>
        </w:numPr>
        <w:rPr>
          <w:b/>
          <w:bCs/>
        </w:rPr>
      </w:pPr>
      <w:r w:rsidRPr="008213C8">
        <w:rPr>
          <w:u w:val="single"/>
        </w:rPr>
        <w:t>Description</w:t>
      </w:r>
      <w:r>
        <w:t>: IT or network administrators responsible for managing Wi-Fi networks at specific sites.</w:t>
      </w:r>
    </w:p>
    <w:p w14:paraId="5092B885" w14:textId="77777777" w:rsidR="008213C8" w:rsidRPr="008213C8" w:rsidRDefault="008213C8" w:rsidP="00E12321">
      <w:pPr>
        <w:pStyle w:val="ListParagraph"/>
        <w:numPr>
          <w:ilvl w:val="1"/>
          <w:numId w:val="8"/>
        </w:numPr>
        <w:rPr>
          <w:b/>
          <w:bCs/>
        </w:rPr>
      </w:pPr>
      <w:r w:rsidRPr="008213C8">
        <w:rPr>
          <w:u w:val="single"/>
        </w:rPr>
        <w:t>Access Level</w:t>
      </w:r>
      <w:r>
        <w:t>: Access to reports, configurations, and users specific to their assigned sites.</w:t>
      </w:r>
    </w:p>
    <w:p w14:paraId="04D894F7" w14:textId="77777777" w:rsidR="008213C8" w:rsidRPr="008213C8" w:rsidRDefault="008213C8" w:rsidP="00E12321">
      <w:pPr>
        <w:pStyle w:val="ListParagraph"/>
        <w:numPr>
          <w:ilvl w:val="1"/>
          <w:numId w:val="8"/>
        </w:numPr>
        <w:rPr>
          <w:b/>
          <w:bCs/>
        </w:rPr>
      </w:pPr>
      <w:r w:rsidRPr="008213C8">
        <w:rPr>
          <w:u w:val="single"/>
        </w:rPr>
        <w:t>Primary Needs</w:t>
      </w:r>
      <w:r>
        <w:t>:</w:t>
      </w:r>
    </w:p>
    <w:p w14:paraId="68CB4DBE" w14:textId="77777777" w:rsidR="008213C8" w:rsidRPr="008213C8" w:rsidRDefault="008213C8" w:rsidP="00E12321">
      <w:pPr>
        <w:pStyle w:val="ListParagraph"/>
        <w:numPr>
          <w:ilvl w:val="2"/>
          <w:numId w:val="8"/>
        </w:numPr>
        <w:rPr>
          <w:b/>
          <w:bCs/>
        </w:rPr>
      </w:pPr>
      <w:r>
        <w:t>Monitor site-level network performance and user activity.</w:t>
      </w:r>
    </w:p>
    <w:p w14:paraId="05221CCF" w14:textId="77777777" w:rsidR="008213C8" w:rsidRPr="008213C8" w:rsidRDefault="008213C8" w:rsidP="00E12321">
      <w:pPr>
        <w:pStyle w:val="ListParagraph"/>
        <w:numPr>
          <w:ilvl w:val="2"/>
          <w:numId w:val="8"/>
        </w:numPr>
        <w:rPr>
          <w:b/>
          <w:bCs/>
        </w:rPr>
      </w:pPr>
      <w:r>
        <w:t>Identify and troubleshoot issues at individual sites.</w:t>
      </w:r>
    </w:p>
    <w:p w14:paraId="51E71C55" w14:textId="77777777" w:rsidR="008213C8" w:rsidRPr="008213C8" w:rsidRDefault="008213C8" w:rsidP="00E12321">
      <w:pPr>
        <w:pStyle w:val="ListParagraph"/>
        <w:numPr>
          <w:ilvl w:val="2"/>
          <w:numId w:val="8"/>
        </w:numPr>
        <w:rPr>
          <w:b/>
          <w:bCs/>
        </w:rPr>
      </w:pPr>
      <w:r>
        <w:t>Manage user access and policies for their sites.</w:t>
      </w:r>
    </w:p>
    <w:p w14:paraId="5A5F1A34" w14:textId="2A36CE1C" w:rsidR="008213C8" w:rsidRPr="008213C8" w:rsidRDefault="008213C8" w:rsidP="00E12321">
      <w:pPr>
        <w:pStyle w:val="ListParagraph"/>
        <w:numPr>
          <w:ilvl w:val="2"/>
          <w:numId w:val="8"/>
        </w:numPr>
        <w:rPr>
          <w:b/>
          <w:bCs/>
        </w:rPr>
      </w:pPr>
      <w:r>
        <w:t>Generate reports for site-specific analysis.</w:t>
      </w:r>
    </w:p>
    <w:p w14:paraId="58A778AE" w14:textId="0F82BAF8" w:rsidR="00FA2397" w:rsidRPr="00AC2A32" w:rsidRDefault="00FA2397" w:rsidP="00FA2397">
      <w:pPr>
        <w:pStyle w:val="Heading1"/>
        <w:rPr>
          <w:highlight w:val="green"/>
        </w:rPr>
      </w:pPr>
      <w:bookmarkStart w:id="2" w:name="_Toc168561918"/>
      <w:r w:rsidRPr="00AC2A32">
        <w:rPr>
          <w:highlight w:val="green"/>
        </w:rPr>
        <w:t>User Interface and User Experience (UI/UX)</w:t>
      </w:r>
      <w:bookmarkEnd w:id="2"/>
    </w:p>
    <w:p w14:paraId="2BCD9C94" w14:textId="13F15BE9" w:rsidR="00FA2397" w:rsidRPr="00135538" w:rsidRDefault="000D52E3" w:rsidP="00ED7E66">
      <w:pPr>
        <w:pStyle w:val="ListParagraph"/>
        <w:numPr>
          <w:ilvl w:val="0"/>
          <w:numId w:val="2"/>
        </w:numPr>
      </w:pPr>
      <w:bookmarkStart w:id="3" w:name="_Hlk158977781"/>
      <w:r>
        <w:t xml:space="preserve">Access Level and </w:t>
      </w:r>
      <w:r w:rsidR="00FA2397" w:rsidRPr="00135538">
        <w:t xml:space="preserve">Role-Based Dashboards: Tailor the portal interface and report selection based on </w:t>
      </w:r>
      <w:r>
        <w:t xml:space="preserve">user access level, </w:t>
      </w:r>
      <w:r w:rsidR="00FA2397" w:rsidRPr="00135538">
        <w:t>user roles and permissions.</w:t>
      </w:r>
    </w:p>
    <w:bookmarkEnd w:id="3"/>
    <w:p w14:paraId="798121F7" w14:textId="517086FB" w:rsidR="00D266DD" w:rsidRPr="00D266DD" w:rsidRDefault="00FA2397" w:rsidP="00D266DD">
      <w:pPr>
        <w:pStyle w:val="ListParagraph"/>
        <w:numPr>
          <w:ilvl w:val="0"/>
          <w:numId w:val="2"/>
        </w:numPr>
      </w:pPr>
      <w:r w:rsidRPr="00135538">
        <w:t>Context</w:t>
      </w:r>
      <w:r w:rsidR="00D266DD">
        <w:t xml:space="preserve"> Sensitive</w:t>
      </w:r>
      <w:r w:rsidRPr="00135538">
        <w:t xml:space="preserve"> Help: </w:t>
      </w:r>
      <w:r w:rsidR="00D266DD" w:rsidRPr="00D266DD">
        <w:t>Provide context-sensitive help documentation</w:t>
      </w:r>
      <w:r w:rsidR="00D266DD">
        <w:t xml:space="preserve">, in-app guides, </w:t>
      </w:r>
      <w:r w:rsidR="00D266DD" w:rsidRPr="00D266DD">
        <w:t xml:space="preserve">or tooltips </w:t>
      </w:r>
      <w:r w:rsidR="00D266DD" w:rsidRPr="00135538">
        <w:t xml:space="preserve">for easy navigation and </w:t>
      </w:r>
      <w:r w:rsidR="00D266DD">
        <w:t xml:space="preserve">to guide users with better </w:t>
      </w:r>
      <w:r w:rsidR="00D266DD" w:rsidRPr="00135538">
        <w:t>feature understanding</w:t>
      </w:r>
      <w:r w:rsidR="00D266DD" w:rsidRPr="00D266DD">
        <w:t>.</w:t>
      </w:r>
    </w:p>
    <w:p w14:paraId="3D7D7EC0" w14:textId="5F8E1DA2" w:rsidR="00FA2397" w:rsidRPr="00135538" w:rsidRDefault="00FA2397" w:rsidP="00ED7E66">
      <w:pPr>
        <w:pStyle w:val="ListParagraph"/>
        <w:numPr>
          <w:ilvl w:val="0"/>
          <w:numId w:val="2"/>
        </w:numPr>
      </w:pPr>
      <w:r w:rsidRPr="00135538">
        <w:lastRenderedPageBreak/>
        <w:t>Offline Access: Enable downloading specific reports or dashboards for offline analysis.</w:t>
      </w:r>
    </w:p>
    <w:p w14:paraId="12745C87" w14:textId="367C2F55" w:rsidR="00FA2397" w:rsidRPr="00135538" w:rsidRDefault="00FA2397" w:rsidP="00ED7E66">
      <w:pPr>
        <w:pStyle w:val="ListParagraph"/>
        <w:numPr>
          <w:ilvl w:val="0"/>
          <w:numId w:val="2"/>
        </w:numPr>
      </w:pPr>
      <w:r w:rsidRPr="00135538">
        <w:t>Modern and intuitive user interface that is easy to navigate</w:t>
      </w:r>
      <w:r w:rsidR="005B21DB">
        <w:t xml:space="preserve"> for uses with varying technical expertise</w:t>
      </w:r>
      <w:r w:rsidRPr="00135538">
        <w:t>.</w:t>
      </w:r>
    </w:p>
    <w:p w14:paraId="150E532E" w14:textId="2E9E98D1" w:rsidR="00FA2397" w:rsidRPr="00135538" w:rsidRDefault="00FA2397" w:rsidP="00ED7E66">
      <w:pPr>
        <w:pStyle w:val="ListParagraph"/>
        <w:numPr>
          <w:ilvl w:val="0"/>
          <w:numId w:val="2"/>
        </w:numPr>
      </w:pPr>
      <w:r w:rsidRPr="00135538">
        <w:t xml:space="preserve">Responsive </w:t>
      </w:r>
      <w:r w:rsidR="00FA2050">
        <w:t>D</w:t>
      </w:r>
      <w:r w:rsidRPr="00135538">
        <w:t>esign</w:t>
      </w:r>
      <w:r w:rsidR="00FA2050">
        <w:t>:</w:t>
      </w:r>
      <w:r w:rsidRPr="00135538">
        <w:t xml:space="preserve"> </w:t>
      </w:r>
      <w:r w:rsidR="00FA2050">
        <w:t>F</w:t>
      </w:r>
      <w:r w:rsidRPr="00135538">
        <w:t>or optimal viewing on various devices</w:t>
      </w:r>
      <w:r w:rsidR="00FA2050">
        <w:t xml:space="preserve"> </w:t>
      </w:r>
      <w:r w:rsidR="00FA2050" w:rsidRPr="00FA2050">
        <w:t>(desktop, tablet, mobile)</w:t>
      </w:r>
      <w:r w:rsidRPr="00135538">
        <w:t>.</w:t>
      </w:r>
    </w:p>
    <w:p w14:paraId="6199BEA9" w14:textId="55294D87" w:rsidR="00FA2397" w:rsidRPr="00135538" w:rsidRDefault="00FA2397" w:rsidP="00ED7E66">
      <w:pPr>
        <w:pStyle w:val="ListParagraph"/>
        <w:numPr>
          <w:ilvl w:val="0"/>
          <w:numId w:val="2"/>
        </w:numPr>
      </w:pPr>
      <w:r w:rsidRPr="00135538">
        <w:t>Role-based access control to ensure appropriate information visibility for different user levels.</w:t>
      </w:r>
    </w:p>
    <w:p w14:paraId="62344703" w14:textId="690152D0" w:rsidR="00FA2397" w:rsidRPr="00135538" w:rsidRDefault="00FA2397" w:rsidP="00ED7E66">
      <w:pPr>
        <w:pStyle w:val="ListParagraph"/>
        <w:numPr>
          <w:ilvl w:val="0"/>
          <w:numId w:val="2"/>
        </w:numPr>
      </w:pPr>
      <w:r w:rsidRPr="00135538">
        <w:t>User-friendly report generation and exploration tools.</w:t>
      </w:r>
    </w:p>
    <w:p w14:paraId="0A953455" w14:textId="6A1A9BF3" w:rsidR="00FA2397" w:rsidRPr="00135538" w:rsidRDefault="00FA2397" w:rsidP="00ED7E66">
      <w:pPr>
        <w:pStyle w:val="ListParagraph"/>
        <w:numPr>
          <w:ilvl w:val="0"/>
          <w:numId w:val="2"/>
        </w:numPr>
      </w:pPr>
      <w:r w:rsidRPr="00135538">
        <w:t>Search functionality for quick access to information</w:t>
      </w:r>
    </w:p>
    <w:p w14:paraId="1905461F" w14:textId="5AD44869" w:rsidR="00FA2397" w:rsidRDefault="00BF0F3D" w:rsidP="00ED7E66">
      <w:pPr>
        <w:pStyle w:val="ListParagraph"/>
        <w:numPr>
          <w:ilvl w:val="0"/>
          <w:numId w:val="2"/>
        </w:numPr>
      </w:pPr>
      <w:r w:rsidRPr="00135538">
        <w:t>Sort, search, filter</w:t>
      </w:r>
      <w:r w:rsidR="00961F85">
        <w:t xml:space="preserve"> functionality</w:t>
      </w:r>
    </w:p>
    <w:p w14:paraId="0F52C87A" w14:textId="77777777" w:rsidR="009D5902" w:rsidRDefault="009D5902" w:rsidP="009D5902">
      <w:pPr>
        <w:pStyle w:val="ListParagraph"/>
        <w:numPr>
          <w:ilvl w:val="0"/>
          <w:numId w:val="2"/>
        </w:numPr>
      </w:pPr>
      <w:r>
        <w:t>Design with Intuitive Navigation to enable a user-friendly navigation system for easy access to features based on user roles and segments.</w:t>
      </w:r>
    </w:p>
    <w:p w14:paraId="75E19A6D" w14:textId="77777777" w:rsidR="009D5902" w:rsidRDefault="009D5902" w:rsidP="009D5902">
      <w:pPr>
        <w:pStyle w:val="ListParagraph"/>
        <w:numPr>
          <w:ilvl w:val="0"/>
          <w:numId w:val="2"/>
        </w:numPr>
      </w:pPr>
      <w:r>
        <w:t>Search &amp; Filter: Implement search and filter functionalities for quick user and device management.</w:t>
      </w:r>
    </w:p>
    <w:p w14:paraId="6AEE4AF2" w14:textId="31CE1B61" w:rsidR="009D5902" w:rsidRDefault="009D5902" w:rsidP="009D5902">
      <w:pPr>
        <w:pStyle w:val="ListParagraph"/>
        <w:numPr>
          <w:ilvl w:val="0"/>
          <w:numId w:val="2"/>
        </w:numPr>
      </w:pPr>
      <w:r>
        <w:t xml:space="preserve">Detailed User Profiles: Provide comprehensive user profile sections for managing user details, categories, assigned </w:t>
      </w:r>
      <w:r w:rsidR="000C04D9">
        <w:t>policies</w:t>
      </w:r>
      <w:r>
        <w:t>, and device information.</w:t>
      </w:r>
    </w:p>
    <w:p w14:paraId="4BCC920B" w14:textId="1F8B20C3" w:rsidR="009D5902" w:rsidRDefault="009D5902" w:rsidP="009D5902">
      <w:pPr>
        <w:pStyle w:val="ListParagraph"/>
        <w:numPr>
          <w:ilvl w:val="0"/>
          <w:numId w:val="2"/>
        </w:numPr>
      </w:pPr>
      <w:r>
        <w:t>Visual User Status: Use clear visual indicators to display user status.</w:t>
      </w:r>
    </w:p>
    <w:p w14:paraId="7A5FD14D" w14:textId="254B8201" w:rsidR="00FA2397" w:rsidRPr="00CB721E" w:rsidRDefault="00FA2397" w:rsidP="00FA2397">
      <w:pPr>
        <w:pStyle w:val="Heading1"/>
        <w:rPr>
          <w:highlight w:val="yellow"/>
        </w:rPr>
      </w:pPr>
      <w:bookmarkStart w:id="4" w:name="_Toc168561919"/>
      <w:r w:rsidRPr="00CB721E">
        <w:rPr>
          <w:highlight w:val="yellow"/>
        </w:rPr>
        <w:t>Key User Flows</w:t>
      </w:r>
      <w:bookmarkEnd w:id="4"/>
    </w:p>
    <w:p w14:paraId="48ED6019" w14:textId="12A9FB8B" w:rsidR="00FA2397" w:rsidRPr="00135538" w:rsidRDefault="00FA2397" w:rsidP="00ED7E66">
      <w:pPr>
        <w:pStyle w:val="ListParagraph"/>
        <w:numPr>
          <w:ilvl w:val="0"/>
          <w:numId w:val="2"/>
        </w:numPr>
      </w:pPr>
      <w:r w:rsidRPr="00135538">
        <w:t>Homepage dashboard showcasing key information and metrics.</w:t>
      </w:r>
    </w:p>
    <w:p w14:paraId="558C72ED" w14:textId="73E67E41" w:rsidR="00FA2397" w:rsidRPr="00135538" w:rsidRDefault="00FA2397" w:rsidP="00ED7E66">
      <w:pPr>
        <w:pStyle w:val="ListParagraph"/>
        <w:numPr>
          <w:ilvl w:val="0"/>
          <w:numId w:val="2"/>
        </w:numPr>
      </w:pPr>
      <w:r w:rsidRPr="00135538">
        <w:t xml:space="preserve">User management and </w:t>
      </w:r>
      <w:r w:rsidR="000C04D9">
        <w:t>policy</w:t>
      </w:r>
      <w:r w:rsidRPr="00135538">
        <w:t xml:space="preserve"> &amp; user details section.</w:t>
      </w:r>
    </w:p>
    <w:p w14:paraId="0821D1C2" w14:textId="7668902C" w:rsidR="00FA2397" w:rsidRPr="00135538" w:rsidRDefault="00FA2397" w:rsidP="00ED7E66">
      <w:pPr>
        <w:pStyle w:val="ListParagraph"/>
        <w:numPr>
          <w:ilvl w:val="0"/>
          <w:numId w:val="2"/>
        </w:numPr>
      </w:pPr>
      <w:r w:rsidRPr="00135538">
        <w:t>Device management interface with connected device list and removal option.</w:t>
      </w:r>
    </w:p>
    <w:p w14:paraId="730EE7FC" w14:textId="5D51678E" w:rsidR="00FA2397" w:rsidRPr="00135538" w:rsidRDefault="00654453" w:rsidP="00ED7E66">
      <w:pPr>
        <w:pStyle w:val="ListParagraph"/>
        <w:numPr>
          <w:ilvl w:val="0"/>
          <w:numId w:val="2"/>
        </w:numPr>
      </w:pPr>
      <w:r>
        <w:t>R</w:t>
      </w:r>
      <w:r w:rsidR="00FA2397" w:rsidRPr="00135538">
        <w:t>eports with interactive charts and graphs for data consumption analysis.</w:t>
      </w:r>
    </w:p>
    <w:p w14:paraId="1DE6ADDA" w14:textId="44033564" w:rsidR="00FA2397" w:rsidRPr="00135538" w:rsidRDefault="00654453" w:rsidP="00ED7E66">
      <w:pPr>
        <w:pStyle w:val="ListParagraph"/>
        <w:numPr>
          <w:ilvl w:val="0"/>
          <w:numId w:val="2"/>
        </w:numPr>
      </w:pPr>
      <w:r>
        <w:t>End-User Add-On Pack/</w:t>
      </w:r>
      <w:r w:rsidR="00FA2397" w:rsidRPr="00135538">
        <w:t>Top-up history and remaining usage information.</w:t>
      </w:r>
    </w:p>
    <w:p w14:paraId="14ED6ACF" w14:textId="67E99B72" w:rsidR="00FA2397" w:rsidRPr="00135538" w:rsidRDefault="00FA2397" w:rsidP="00ED7E66">
      <w:pPr>
        <w:pStyle w:val="ListParagraph"/>
        <w:numPr>
          <w:ilvl w:val="0"/>
          <w:numId w:val="2"/>
        </w:numPr>
      </w:pPr>
      <w:r w:rsidRPr="00135538">
        <w:t>Custom Alert configuration capability</w:t>
      </w:r>
    </w:p>
    <w:p w14:paraId="0BC0B0F6" w14:textId="1FED4B50" w:rsidR="009711BE" w:rsidRPr="00135538" w:rsidRDefault="00FA2397" w:rsidP="00ED7E66">
      <w:pPr>
        <w:pStyle w:val="ListParagraph"/>
        <w:numPr>
          <w:ilvl w:val="0"/>
          <w:numId w:val="2"/>
        </w:numPr>
      </w:pPr>
      <w:r w:rsidRPr="00135538">
        <w:t xml:space="preserve">Knowledge </w:t>
      </w:r>
      <w:r w:rsidR="00961F85">
        <w:t>B</w:t>
      </w:r>
      <w:r w:rsidRPr="00135538">
        <w:t>ase with FAQs and troubleshooting guides</w:t>
      </w:r>
      <w:r w:rsidR="00F72DA3">
        <w:t xml:space="preserve">. </w:t>
      </w:r>
      <w:r w:rsidR="00961F85">
        <w:t xml:space="preserve">To act as </w:t>
      </w:r>
      <w:r w:rsidR="00F72DA3" w:rsidRPr="00F72DA3">
        <w:t>information center with search functionality and easy access to relevant resources</w:t>
      </w:r>
    </w:p>
    <w:p w14:paraId="3A944077" w14:textId="71EA916A" w:rsidR="00C06D7E" w:rsidRPr="00AC2A32" w:rsidRDefault="00C06D7E" w:rsidP="00C06D7E">
      <w:pPr>
        <w:pStyle w:val="Heading1"/>
        <w:rPr>
          <w:highlight w:val="green"/>
        </w:rPr>
      </w:pPr>
      <w:bookmarkStart w:id="5" w:name="_Toc168561920"/>
      <w:r w:rsidRPr="00AC2A32">
        <w:rPr>
          <w:highlight w:val="green"/>
        </w:rPr>
        <w:t>Key Features</w:t>
      </w:r>
      <w:bookmarkEnd w:id="5"/>
    </w:p>
    <w:p w14:paraId="34BF7AFE" w14:textId="1A29D59D" w:rsidR="00D35809" w:rsidRDefault="00D35809" w:rsidP="00456F4A">
      <w:pPr>
        <w:pStyle w:val="Heading2"/>
      </w:pPr>
      <w:bookmarkStart w:id="6" w:name="_Toc168561921"/>
      <w:r w:rsidRPr="00CB721E">
        <w:rPr>
          <w:highlight w:val="yellow"/>
        </w:rPr>
        <w:t>Dashboard</w:t>
      </w:r>
      <w:bookmarkEnd w:id="6"/>
    </w:p>
    <w:p w14:paraId="7F8FC279" w14:textId="6755FC1F" w:rsidR="000D52E3" w:rsidRPr="000D52E3" w:rsidRDefault="000D52E3" w:rsidP="00E12321">
      <w:pPr>
        <w:pStyle w:val="ListParagraph"/>
        <w:numPr>
          <w:ilvl w:val="0"/>
          <w:numId w:val="13"/>
        </w:numPr>
      </w:pPr>
      <w:r w:rsidRPr="000D52E3">
        <w:t>Access Level and Role-Based Dashboards: Tailor the portal interface and report selection based on user access level, user roles and permissions.</w:t>
      </w:r>
    </w:p>
    <w:p w14:paraId="5948703F" w14:textId="2E9C3170" w:rsidR="00F72DA3" w:rsidRPr="00AC2A32" w:rsidRDefault="00D35809" w:rsidP="00456F4A">
      <w:pPr>
        <w:pStyle w:val="Heading2"/>
        <w:rPr>
          <w:highlight w:val="green"/>
        </w:rPr>
      </w:pPr>
      <w:bookmarkStart w:id="7" w:name="_Toc168561922"/>
      <w:r w:rsidRPr="00AC2A32">
        <w:rPr>
          <w:highlight w:val="green"/>
        </w:rPr>
        <w:t>User Management</w:t>
      </w:r>
      <w:bookmarkEnd w:id="7"/>
    </w:p>
    <w:p w14:paraId="01DC9BDA" w14:textId="77777777" w:rsidR="00686C9E" w:rsidRDefault="00686C9E" w:rsidP="00E12321">
      <w:pPr>
        <w:pStyle w:val="ListParagraph"/>
        <w:numPr>
          <w:ilvl w:val="0"/>
          <w:numId w:val="22"/>
        </w:numPr>
      </w:pPr>
      <w:r>
        <w:t>User Management would include the following functionalities:</w:t>
      </w:r>
    </w:p>
    <w:p w14:paraId="0753B398" w14:textId="77777777" w:rsidR="00686C9E" w:rsidRDefault="00686C9E" w:rsidP="00E12321">
      <w:pPr>
        <w:pStyle w:val="ListParagraph"/>
        <w:numPr>
          <w:ilvl w:val="1"/>
          <w:numId w:val="22"/>
        </w:numPr>
      </w:pPr>
      <w:r>
        <w:t>User Registration, Deactivation, Modification, and Restriction</w:t>
      </w:r>
    </w:p>
    <w:p w14:paraId="311D86F1" w14:textId="77777777" w:rsidR="00686C9E" w:rsidRDefault="00686C9E" w:rsidP="00E12321">
      <w:pPr>
        <w:pStyle w:val="ListParagraph"/>
        <w:numPr>
          <w:ilvl w:val="1"/>
          <w:numId w:val="22"/>
        </w:numPr>
      </w:pPr>
      <w:r>
        <w:lastRenderedPageBreak/>
        <w:t>User License Management (Pre-allocated)</w:t>
      </w:r>
    </w:p>
    <w:p w14:paraId="1740DC4E" w14:textId="77777777" w:rsidR="00686C9E" w:rsidRDefault="00686C9E" w:rsidP="00E12321">
      <w:pPr>
        <w:pStyle w:val="ListParagraph"/>
        <w:numPr>
          <w:ilvl w:val="1"/>
          <w:numId w:val="22"/>
        </w:numPr>
      </w:pPr>
      <w:r>
        <w:t>User Profile Editing</w:t>
      </w:r>
    </w:p>
    <w:p w14:paraId="2E504D7E" w14:textId="670EECB9" w:rsidR="00686C9E" w:rsidRDefault="00686C9E" w:rsidP="00E12321">
      <w:pPr>
        <w:pStyle w:val="ListParagraph"/>
        <w:numPr>
          <w:ilvl w:val="1"/>
          <w:numId w:val="22"/>
        </w:numPr>
      </w:pPr>
      <w:r>
        <w:t xml:space="preserve">User Password </w:t>
      </w:r>
      <w:r w:rsidR="00D30B33">
        <w:t>Management</w:t>
      </w:r>
    </w:p>
    <w:p w14:paraId="59B9943E" w14:textId="77777777" w:rsidR="00686C9E" w:rsidRDefault="00686C9E" w:rsidP="00E12321">
      <w:pPr>
        <w:pStyle w:val="ListParagraph"/>
        <w:numPr>
          <w:ilvl w:val="1"/>
          <w:numId w:val="22"/>
        </w:numPr>
      </w:pPr>
      <w:r>
        <w:t>User Device Management</w:t>
      </w:r>
    </w:p>
    <w:p w14:paraId="3F78F493" w14:textId="6C47B326" w:rsidR="00686C9E" w:rsidRDefault="00686C9E" w:rsidP="00E12321">
      <w:pPr>
        <w:pStyle w:val="ListParagraph"/>
        <w:numPr>
          <w:ilvl w:val="1"/>
          <w:numId w:val="22"/>
        </w:numPr>
      </w:pPr>
      <w:r>
        <w:t>User-Level Policy Application (Speed/Data/Device</w:t>
      </w:r>
      <w:r w:rsidR="004E0058">
        <w:t>/Duration</w:t>
      </w:r>
      <w:r>
        <w:t xml:space="preserve">) based on pre-configured </w:t>
      </w:r>
      <w:r w:rsidR="000C04D9">
        <w:t>policies</w:t>
      </w:r>
    </w:p>
    <w:p w14:paraId="54881312" w14:textId="47EC243F" w:rsidR="00686C9E" w:rsidRDefault="00686C9E" w:rsidP="00E12321">
      <w:pPr>
        <w:pStyle w:val="ListParagraph"/>
        <w:numPr>
          <w:ilvl w:val="1"/>
          <w:numId w:val="22"/>
        </w:numPr>
      </w:pPr>
      <w:r>
        <w:t>User Status Change</w:t>
      </w:r>
    </w:p>
    <w:p w14:paraId="6F866FA4" w14:textId="21598A0F" w:rsidR="00C42B97" w:rsidRDefault="00F72DA3" w:rsidP="00E12321">
      <w:pPr>
        <w:pStyle w:val="ListParagraph"/>
        <w:numPr>
          <w:ilvl w:val="0"/>
          <w:numId w:val="19"/>
        </w:numPr>
      </w:pPr>
      <w:r>
        <w:t xml:space="preserve">User </w:t>
      </w:r>
      <w:r w:rsidR="000243CA">
        <w:t>S</w:t>
      </w:r>
      <w:r>
        <w:t xml:space="preserve">tatus </w:t>
      </w:r>
      <w:r w:rsidR="000243CA">
        <w:t>C</w:t>
      </w:r>
      <w:r>
        <w:t>hange</w:t>
      </w:r>
    </w:p>
    <w:p w14:paraId="1D92142D" w14:textId="2F4E725F" w:rsidR="00C42B97" w:rsidRDefault="00C42B97" w:rsidP="00E12321">
      <w:pPr>
        <w:pStyle w:val="ListParagraph"/>
        <w:numPr>
          <w:ilvl w:val="1"/>
          <w:numId w:val="20"/>
        </w:numPr>
      </w:pPr>
      <w:r>
        <w:t>Wi-Fi end-users may have any one of the following status:</w:t>
      </w:r>
    </w:p>
    <w:p w14:paraId="0030B142" w14:textId="5292C85F" w:rsidR="00C42B97" w:rsidRPr="00F72DA3" w:rsidRDefault="00C42B97" w:rsidP="00E12321">
      <w:pPr>
        <w:pStyle w:val="ListParagraph"/>
        <w:numPr>
          <w:ilvl w:val="2"/>
          <w:numId w:val="20"/>
        </w:numPr>
      </w:pPr>
      <w:r>
        <w:t>Option 1: Active | Inactive | Restricted</w:t>
      </w:r>
    </w:p>
    <w:p w14:paraId="670CE2A7" w14:textId="67976C46" w:rsidR="00C42B97" w:rsidRPr="00924889" w:rsidRDefault="00C42B97" w:rsidP="00E12321">
      <w:pPr>
        <w:pStyle w:val="ListParagraph"/>
        <w:numPr>
          <w:ilvl w:val="2"/>
          <w:numId w:val="20"/>
        </w:numPr>
        <w:rPr>
          <w:highlight w:val="cyan"/>
        </w:rPr>
      </w:pPr>
      <w:r w:rsidRPr="00924889">
        <w:rPr>
          <w:highlight w:val="cyan"/>
        </w:rPr>
        <w:t>Option 2: Active | Inactive | Blocked</w:t>
      </w:r>
    </w:p>
    <w:p w14:paraId="1DE194F6" w14:textId="4BB04B52" w:rsidR="006D7F03" w:rsidRPr="00C333A2" w:rsidRDefault="00C42B97" w:rsidP="00E12321">
      <w:pPr>
        <w:pStyle w:val="ListParagraph"/>
        <w:numPr>
          <w:ilvl w:val="2"/>
          <w:numId w:val="20"/>
        </w:numPr>
        <w:rPr>
          <w:highlight w:val="green"/>
        </w:rPr>
      </w:pPr>
      <w:r w:rsidRPr="00C333A2">
        <w:rPr>
          <w:highlight w:val="green"/>
        </w:rPr>
        <w:t xml:space="preserve">Option 3: </w:t>
      </w:r>
      <w:r w:rsidR="006D7F03" w:rsidRPr="00C333A2">
        <w:rPr>
          <w:highlight w:val="green"/>
        </w:rPr>
        <w:t>Active</w:t>
      </w:r>
      <w:r w:rsidRPr="00C333A2">
        <w:rPr>
          <w:highlight w:val="green"/>
        </w:rPr>
        <w:t xml:space="preserve"> | </w:t>
      </w:r>
      <w:r w:rsidR="006D7F03" w:rsidRPr="00C333A2">
        <w:rPr>
          <w:highlight w:val="green"/>
        </w:rPr>
        <w:t>Suspended</w:t>
      </w:r>
      <w:r w:rsidRPr="00C333A2">
        <w:rPr>
          <w:highlight w:val="green"/>
        </w:rPr>
        <w:t xml:space="preserve"> | </w:t>
      </w:r>
      <w:r w:rsidR="006D7F03" w:rsidRPr="00C333A2">
        <w:rPr>
          <w:highlight w:val="green"/>
        </w:rPr>
        <w:t>Blocked</w:t>
      </w:r>
    </w:p>
    <w:p w14:paraId="562D2E84" w14:textId="3A19F6F4" w:rsidR="006D7F03" w:rsidRPr="008149FA" w:rsidRDefault="00C42B97" w:rsidP="00E12321">
      <w:pPr>
        <w:pStyle w:val="ListParagraph"/>
        <w:numPr>
          <w:ilvl w:val="2"/>
          <w:numId w:val="20"/>
        </w:numPr>
        <w:rPr>
          <w:color w:val="FF0000"/>
          <w:highlight w:val="cyan"/>
        </w:rPr>
      </w:pPr>
      <w:r w:rsidRPr="008149FA">
        <w:rPr>
          <w:color w:val="FF0000"/>
          <w:highlight w:val="cyan"/>
        </w:rPr>
        <w:t xml:space="preserve">Option 4: Active | </w:t>
      </w:r>
      <w:r w:rsidR="006D7F03" w:rsidRPr="008149FA">
        <w:rPr>
          <w:color w:val="FF0000"/>
          <w:highlight w:val="cyan"/>
        </w:rPr>
        <w:t>Suspended</w:t>
      </w:r>
      <w:r w:rsidRPr="008149FA">
        <w:rPr>
          <w:color w:val="FF0000"/>
          <w:highlight w:val="cyan"/>
        </w:rPr>
        <w:t xml:space="preserve"> | </w:t>
      </w:r>
      <w:r w:rsidR="006D7F03" w:rsidRPr="008149FA">
        <w:rPr>
          <w:color w:val="FF0000"/>
          <w:highlight w:val="cyan"/>
        </w:rPr>
        <w:t>Inactive</w:t>
      </w:r>
    </w:p>
    <w:p w14:paraId="70B67AD1" w14:textId="5CDDA99F" w:rsidR="00C42B97" w:rsidRDefault="00C42B97" w:rsidP="00E12321">
      <w:pPr>
        <w:pStyle w:val="ListParagraph"/>
        <w:numPr>
          <w:ilvl w:val="2"/>
          <w:numId w:val="20"/>
        </w:numPr>
        <w:rPr>
          <w:highlight w:val="cyan"/>
        </w:rPr>
      </w:pPr>
      <w:r w:rsidRPr="00924889">
        <w:rPr>
          <w:highlight w:val="cyan"/>
        </w:rPr>
        <w:t>Option 5: Active | Suspended | Restricted</w:t>
      </w:r>
    </w:p>
    <w:p w14:paraId="7A09FE72" w14:textId="6DD371DD" w:rsidR="002A6FA2" w:rsidRDefault="002A6FA2" w:rsidP="002A6FA2">
      <w:pPr>
        <w:pStyle w:val="ListParagraph"/>
        <w:numPr>
          <w:ilvl w:val="2"/>
          <w:numId w:val="20"/>
        </w:numPr>
        <w:rPr>
          <w:highlight w:val="cyan"/>
        </w:rPr>
      </w:pPr>
      <w:r w:rsidRPr="00924889">
        <w:rPr>
          <w:highlight w:val="cyan"/>
        </w:rPr>
        <w:t xml:space="preserve">Option </w:t>
      </w:r>
      <w:r w:rsidR="00BD387B">
        <w:rPr>
          <w:highlight w:val="cyan"/>
        </w:rPr>
        <w:t>6</w:t>
      </w:r>
      <w:r w:rsidRPr="00924889">
        <w:rPr>
          <w:highlight w:val="cyan"/>
        </w:rPr>
        <w:t xml:space="preserve">: Active | Suspended | </w:t>
      </w:r>
      <w:r>
        <w:rPr>
          <w:highlight w:val="cyan"/>
        </w:rPr>
        <w:t>Deactivated</w:t>
      </w:r>
    </w:p>
    <w:p w14:paraId="55E17441" w14:textId="2CDFBBC8" w:rsidR="0082110A" w:rsidRDefault="00020B4E" w:rsidP="00020B4E">
      <w:pPr>
        <w:pStyle w:val="ListParagraph"/>
        <w:numPr>
          <w:ilvl w:val="1"/>
          <w:numId w:val="20"/>
        </w:numPr>
      </w:pPr>
      <w:r>
        <w:t xml:space="preserve">Wi-Fi end-users may have any one of the following </w:t>
      </w:r>
      <w:r w:rsidR="00C524AC">
        <w:t>statuses:</w:t>
      </w:r>
    </w:p>
    <w:p w14:paraId="25CE8789" w14:textId="3CED22B4" w:rsidR="00020B4E" w:rsidRPr="00C524AC" w:rsidRDefault="00020B4E" w:rsidP="00020B4E">
      <w:pPr>
        <w:pStyle w:val="ListParagraph"/>
        <w:numPr>
          <w:ilvl w:val="2"/>
          <w:numId w:val="20"/>
        </w:numPr>
        <w:rPr>
          <w:b/>
          <w:bCs/>
        </w:rPr>
      </w:pPr>
      <w:r w:rsidRPr="00C524AC">
        <w:rPr>
          <w:b/>
          <w:bCs/>
        </w:rPr>
        <w:t>Active (State 1)</w:t>
      </w:r>
    </w:p>
    <w:p w14:paraId="4EF76006" w14:textId="761E00E2" w:rsidR="00EA2735" w:rsidRDefault="00EA2735" w:rsidP="00EA2735">
      <w:pPr>
        <w:pStyle w:val="ListParagraph"/>
        <w:numPr>
          <w:ilvl w:val="3"/>
          <w:numId w:val="20"/>
        </w:numPr>
      </w:pPr>
      <w:r w:rsidRPr="00045B87">
        <w:rPr>
          <w:u w:val="single"/>
        </w:rPr>
        <w:t>Definition:</w:t>
      </w:r>
      <w:r>
        <w:t xml:space="preserve"> An </w:t>
      </w:r>
      <w:r w:rsidR="001B46CC">
        <w:t>‘A</w:t>
      </w:r>
      <w:r>
        <w:t>ctive</w:t>
      </w:r>
      <w:r w:rsidR="001B46CC">
        <w:t>’</w:t>
      </w:r>
      <w:r>
        <w:t xml:space="preserve"> user shall refer to a user who is registered </w:t>
      </w:r>
      <w:r w:rsidR="007B678C">
        <w:t xml:space="preserve">and is allowed to connect to the </w:t>
      </w:r>
      <w:r>
        <w:t>Wi</w:t>
      </w:r>
      <w:r w:rsidR="007B678C">
        <w:t>-</w:t>
      </w:r>
      <w:r>
        <w:t xml:space="preserve">Fi network </w:t>
      </w:r>
      <w:r w:rsidR="007B678C">
        <w:t>and initiate an</w:t>
      </w:r>
      <w:r>
        <w:t xml:space="preserve"> internet session.</w:t>
      </w:r>
    </w:p>
    <w:p w14:paraId="41B113A4" w14:textId="2283BE5A" w:rsidR="00045B87" w:rsidRDefault="00045B87" w:rsidP="00045B87">
      <w:pPr>
        <w:pStyle w:val="ListParagraph"/>
        <w:numPr>
          <w:ilvl w:val="3"/>
          <w:numId w:val="20"/>
        </w:numPr>
      </w:pPr>
      <w:r>
        <w:t>Default user status post user registration.</w:t>
      </w:r>
    </w:p>
    <w:p w14:paraId="2F0347CF" w14:textId="4F799D3D" w:rsidR="00EA2735" w:rsidRDefault="00EA2735" w:rsidP="00EA2735">
      <w:pPr>
        <w:pStyle w:val="ListParagraph"/>
        <w:numPr>
          <w:ilvl w:val="3"/>
          <w:numId w:val="20"/>
        </w:numPr>
      </w:pPr>
      <w:r w:rsidRPr="00C524AC">
        <w:rPr>
          <w:u w:val="single"/>
        </w:rPr>
        <w:t>Visual Cue:</w:t>
      </w:r>
      <w:r>
        <w:t xml:space="preserve"> A green indicator (</w:t>
      </w:r>
      <w:r w:rsidR="00045B87">
        <w:t xml:space="preserve">For </w:t>
      </w:r>
      <w:r>
        <w:t>e.g., green dot or checkmark) next to the user</w:t>
      </w:r>
      <w:r w:rsidR="00C524AC">
        <w:t xml:space="preserve"> ID or name</w:t>
      </w:r>
      <w:r>
        <w:t xml:space="preserve"> can visually represent an active user.</w:t>
      </w:r>
    </w:p>
    <w:p w14:paraId="3B0D0EAD" w14:textId="292362B8" w:rsidR="00A61055" w:rsidRDefault="009B5961" w:rsidP="00EA2735">
      <w:pPr>
        <w:pStyle w:val="ListParagraph"/>
        <w:numPr>
          <w:ilvl w:val="3"/>
          <w:numId w:val="20"/>
        </w:numPr>
      </w:pPr>
      <w:r>
        <w:t xml:space="preserve">User status change shall be allowed to change </w:t>
      </w:r>
      <w:r w:rsidR="0079154E">
        <w:t xml:space="preserve">from ‘Active’ </w:t>
      </w:r>
      <w:r>
        <w:t>to ‘Inactive’</w:t>
      </w:r>
      <w:r w:rsidR="0079154E">
        <w:t xml:space="preserve">. </w:t>
      </w:r>
      <w:r w:rsidR="00A61055">
        <w:t>This change shall be reversible in nature.</w:t>
      </w:r>
      <w:r>
        <w:t xml:space="preserve"> </w:t>
      </w:r>
    </w:p>
    <w:p w14:paraId="39766371" w14:textId="3C506BCC" w:rsidR="0079154E" w:rsidRDefault="0079154E" w:rsidP="0079154E">
      <w:pPr>
        <w:pStyle w:val="ListParagraph"/>
        <w:numPr>
          <w:ilvl w:val="3"/>
          <w:numId w:val="20"/>
        </w:numPr>
      </w:pPr>
      <w:r>
        <w:t xml:space="preserve">User status change shall be allowed to change from ‘Active’ to ‘Restricted’. This change shall be one-way and irreversible in nature. </w:t>
      </w:r>
    </w:p>
    <w:p w14:paraId="3EDF4810" w14:textId="43BE9A0F" w:rsidR="00020B4E" w:rsidRPr="00C524AC" w:rsidRDefault="004946AF" w:rsidP="00020B4E">
      <w:pPr>
        <w:pStyle w:val="ListParagraph"/>
        <w:numPr>
          <w:ilvl w:val="2"/>
          <w:numId w:val="20"/>
        </w:numPr>
        <w:rPr>
          <w:b/>
          <w:bCs/>
        </w:rPr>
      </w:pPr>
      <w:r w:rsidRPr="00C524AC">
        <w:rPr>
          <w:b/>
          <w:bCs/>
        </w:rPr>
        <w:t>Ina</w:t>
      </w:r>
      <w:r w:rsidR="00020B4E" w:rsidRPr="00C524AC">
        <w:rPr>
          <w:b/>
          <w:bCs/>
        </w:rPr>
        <w:t xml:space="preserve">ctive (State </w:t>
      </w:r>
      <w:r w:rsidRPr="00C524AC">
        <w:rPr>
          <w:b/>
          <w:bCs/>
        </w:rPr>
        <w:t>2</w:t>
      </w:r>
      <w:r w:rsidR="00020B4E" w:rsidRPr="00C524AC">
        <w:rPr>
          <w:b/>
          <w:bCs/>
        </w:rPr>
        <w:t>)</w:t>
      </w:r>
    </w:p>
    <w:p w14:paraId="180EA869" w14:textId="387348D2" w:rsidR="00C524AC" w:rsidRDefault="00C524AC" w:rsidP="00C524AC">
      <w:pPr>
        <w:pStyle w:val="ListParagraph"/>
        <w:numPr>
          <w:ilvl w:val="3"/>
          <w:numId w:val="20"/>
        </w:numPr>
      </w:pPr>
      <w:r w:rsidRPr="00045B87">
        <w:rPr>
          <w:u w:val="single"/>
        </w:rPr>
        <w:t>Definition:</w:t>
      </w:r>
      <w:r>
        <w:t xml:space="preserve"> An </w:t>
      </w:r>
      <w:r w:rsidR="001B46CC">
        <w:t>‘In</w:t>
      </w:r>
      <w:r>
        <w:t>active</w:t>
      </w:r>
      <w:r w:rsidR="001B46CC">
        <w:t>’</w:t>
      </w:r>
      <w:r>
        <w:t xml:space="preserve"> user shall refer to a user who is registered </w:t>
      </w:r>
      <w:r w:rsidR="001B46CC">
        <w:t xml:space="preserve">but is </w:t>
      </w:r>
      <w:r w:rsidR="00F10D18">
        <w:t xml:space="preserve">not </w:t>
      </w:r>
      <w:r>
        <w:t xml:space="preserve">allowed to connect to the Wi-Fi network and </w:t>
      </w:r>
      <w:r w:rsidR="000C016A">
        <w:t xml:space="preserve">not allowed to </w:t>
      </w:r>
      <w:r>
        <w:t>initiate an internet session</w:t>
      </w:r>
      <w:r w:rsidR="003B158F">
        <w:t xml:space="preserve">, </w:t>
      </w:r>
      <w:r w:rsidR="00F10D18">
        <w:t>on temporary basis (until the status is changed back to ‘.Active’)</w:t>
      </w:r>
      <w:r>
        <w:t>.</w:t>
      </w:r>
    </w:p>
    <w:p w14:paraId="26AC9221" w14:textId="5FAC1101" w:rsidR="004946AF" w:rsidRDefault="009B300F" w:rsidP="004946AF">
      <w:pPr>
        <w:pStyle w:val="ListParagraph"/>
        <w:numPr>
          <w:ilvl w:val="3"/>
          <w:numId w:val="20"/>
        </w:numPr>
      </w:pPr>
      <w:r w:rsidRPr="009B300F">
        <w:rPr>
          <w:u w:val="single"/>
        </w:rPr>
        <w:t>Visual Cue:</w:t>
      </w:r>
      <w:r w:rsidRPr="009B300F">
        <w:t xml:space="preserve"> An orange indicator (</w:t>
      </w:r>
      <w:r w:rsidR="004E4BE7">
        <w:t xml:space="preserve">For </w:t>
      </w:r>
      <w:r w:rsidRPr="009B300F">
        <w:t>e.g., orange dot or clock icon) next to the user</w:t>
      </w:r>
      <w:r>
        <w:t xml:space="preserve"> ID or name</w:t>
      </w:r>
      <w:r w:rsidRPr="009B300F">
        <w:t xml:space="preserve"> can visually represent an inactive user.</w:t>
      </w:r>
    </w:p>
    <w:p w14:paraId="45AB6987" w14:textId="0429FE07" w:rsidR="00A12DC6" w:rsidRDefault="00A12DC6" w:rsidP="00A12DC6">
      <w:pPr>
        <w:pStyle w:val="ListParagraph"/>
        <w:numPr>
          <w:ilvl w:val="3"/>
          <w:numId w:val="20"/>
        </w:numPr>
      </w:pPr>
      <w:r>
        <w:lastRenderedPageBreak/>
        <w:t>User status change shall be allowed to change from ‘</w:t>
      </w:r>
      <w:r w:rsidR="008342C9">
        <w:t>Ina</w:t>
      </w:r>
      <w:r>
        <w:t>ctive’ to ‘</w:t>
      </w:r>
      <w:r w:rsidR="008342C9">
        <w:t>A</w:t>
      </w:r>
      <w:r>
        <w:t xml:space="preserve">ctive’. This change shall be reversible in nature. </w:t>
      </w:r>
    </w:p>
    <w:p w14:paraId="2E08BD6B" w14:textId="7315AF06" w:rsidR="009B5961" w:rsidRDefault="00A12DC6" w:rsidP="00A12DC6">
      <w:pPr>
        <w:pStyle w:val="ListParagraph"/>
        <w:numPr>
          <w:ilvl w:val="3"/>
          <w:numId w:val="20"/>
        </w:numPr>
      </w:pPr>
      <w:r>
        <w:t>User status change shall be allowed to change from ‘</w:t>
      </w:r>
      <w:r w:rsidR="008342C9">
        <w:t>Ina</w:t>
      </w:r>
      <w:r>
        <w:t>ctive’ to ‘Restricted’. This change shall be one-way and irreversible in nature.</w:t>
      </w:r>
    </w:p>
    <w:p w14:paraId="071DD065" w14:textId="57103ABD" w:rsidR="00020B4E" w:rsidRPr="00C524AC" w:rsidRDefault="004946AF" w:rsidP="00020B4E">
      <w:pPr>
        <w:pStyle w:val="ListParagraph"/>
        <w:numPr>
          <w:ilvl w:val="2"/>
          <w:numId w:val="20"/>
        </w:numPr>
        <w:rPr>
          <w:b/>
          <w:bCs/>
        </w:rPr>
      </w:pPr>
      <w:r w:rsidRPr="00C524AC">
        <w:rPr>
          <w:b/>
          <w:bCs/>
        </w:rPr>
        <w:t>Restricted</w:t>
      </w:r>
      <w:r w:rsidR="00020B4E" w:rsidRPr="00C524AC">
        <w:rPr>
          <w:b/>
          <w:bCs/>
        </w:rPr>
        <w:t xml:space="preserve"> (State </w:t>
      </w:r>
      <w:r w:rsidRPr="00C524AC">
        <w:rPr>
          <w:b/>
          <w:bCs/>
        </w:rPr>
        <w:t>3</w:t>
      </w:r>
      <w:r w:rsidR="00020B4E" w:rsidRPr="00C524AC">
        <w:rPr>
          <w:b/>
          <w:bCs/>
        </w:rPr>
        <w:t>)</w:t>
      </w:r>
    </w:p>
    <w:p w14:paraId="6368B499" w14:textId="5E65684C" w:rsidR="00B15CD1" w:rsidRDefault="00B15CD1" w:rsidP="00B15CD1">
      <w:pPr>
        <w:pStyle w:val="ListParagraph"/>
        <w:numPr>
          <w:ilvl w:val="3"/>
          <w:numId w:val="20"/>
        </w:numPr>
      </w:pPr>
      <w:r w:rsidRPr="004363EE">
        <w:rPr>
          <w:u w:val="single"/>
        </w:rPr>
        <w:t>Definition:</w:t>
      </w:r>
      <w:r>
        <w:t xml:space="preserve"> A ‘</w:t>
      </w:r>
      <w:r w:rsidR="00986EC5">
        <w:t>Restricted</w:t>
      </w:r>
      <w:r>
        <w:t xml:space="preserve">’ user shall refer to a user who </w:t>
      </w:r>
      <w:r w:rsidR="00986EC5">
        <w:t>was</w:t>
      </w:r>
      <w:r>
        <w:t xml:space="preserve"> registered but is no</w:t>
      </w:r>
      <w:r w:rsidR="005B1362">
        <w:t>t</w:t>
      </w:r>
      <w:r>
        <w:t xml:space="preserve"> allowed to connect to the Wi-Fi network and not allowed to initiate an internet session</w:t>
      </w:r>
      <w:r w:rsidR="005B1362">
        <w:t>, on permanent basis</w:t>
      </w:r>
      <w:r>
        <w:t>.</w:t>
      </w:r>
    </w:p>
    <w:p w14:paraId="16193D63" w14:textId="1260B214" w:rsidR="004946AF" w:rsidRDefault="00B15CD1" w:rsidP="00B15CD1">
      <w:pPr>
        <w:pStyle w:val="ListParagraph"/>
        <w:numPr>
          <w:ilvl w:val="3"/>
          <w:numId w:val="20"/>
        </w:numPr>
      </w:pPr>
      <w:r w:rsidRPr="004363EE">
        <w:rPr>
          <w:u w:val="single"/>
        </w:rPr>
        <w:t>Visual Cue:</w:t>
      </w:r>
      <w:r>
        <w:t xml:space="preserve"> A</w:t>
      </w:r>
      <w:r w:rsidR="004363EE">
        <w:t xml:space="preserve"> red</w:t>
      </w:r>
      <w:r>
        <w:t xml:space="preserve"> indicator (For e.g., red dot or ‘X’ symbol) next to the user ID or name can visually represent a</w:t>
      </w:r>
      <w:r w:rsidR="004363EE">
        <w:t xml:space="preserve"> restricted</w:t>
      </w:r>
      <w:r>
        <w:t xml:space="preserve"> user</w:t>
      </w:r>
      <w:r w:rsidR="00C469FB">
        <w:t>.</w:t>
      </w:r>
    </w:p>
    <w:p w14:paraId="63093D6B" w14:textId="74470586" w:rsidR="00C469FB" w:rsidRPr="00C469FB" w:rsidRDefault="00C469FB" w:rsidP="00B15CD1">
      <w:pPr>
        <w:pStyle w:val="ListParagraph"/>
        <w:numPr>
          <w:ilvl w:val="3"/>
          <w:numId w:val="20"/>
        </w:numPr>
      </w:pPr>
      <w:r w:rsidRPr="00C469FB">
        <w:t xml:space="preserve">User status change </w:t>
      </w:r>
      <w:r>
        <w:t>shall not be allowed for end-users in ‘Restricted’ status.</w:t>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82110A" w14:paraId="3948641B" w14:textId="77777777" w:rsidTr="00020B4E">
        <w:tc>
          <w:tcPr>
            <w:tcW w:w="10327" w:type="dxa"/>
          </w:tcPr>
          <w:p w14:paraId="473563B3" w14:textId="77777777" w:rsidR="009C6E5C" w:rsidRPr="009C6E5C" w:rsidRDefault="009C6E5C" w:rsidP="001351C7">
            <w:pPr>
              <w:pStyle w:val="Heading5"/>
              <w:rPr>
                <w:b/>
                <w:bCs/>
              </w:rPr>
            </w:pPr>
            <w:bookmarkStart w:id="8" w:name="_Toc166868855"/>
            <w:bookmarkStart w:id="9" w:name="DN1"/>
            <w:bookmarkStart w:id="10" w:name="_Toc168406507"/>
            <w:bookmarkEnd w:id="8"/>
            <w:bookmarkEnd w:id="9"/>
            <w:bookmarkEnd w:id="10"/>
          </w:p>
          <w:p w14:paraId="4535BAB4" w14:textId="50E39E1B" w:rsidR="00820FF1" w:rsidRPr="001351C7" w:rsidRDefault="001351C7" w:rsidP="00E73460">
            <w:pPr>
              <w:rPr>
                <w:b/>
                <w:bCs/>
              </w:rPr>
            </w:pPr>
            <w:r>
              <w:t>This shall be a change going forward, where an end-user account shall have 3 possible states</w:t>
            </w:r>
            <w:r w:rsidRPr="00CB330E">
              <w:t xml:space="preserve"> </w:t>
            </w:r>
            <w:r>
              <w:t>(as compared to current two states viz. Active and Inactive). This shall allow non-active users to have both temporary (reversible) as well as permanent (irreversible) state available as options.</w:t>
            </w:r>
          </w:p>
        </w:tc>
      </w:tr>
    </w:tbl>
    <w:p w14:paraId="59CE23F2" w14:textId="7DB399BF" w:rsidR="0082110A" w:rsidRDefault="00C26515" w:rsidP="0082110A">
      <w:pPr>
        <w:rPr>
          <w:highlight w:val="yellow"/>
        </w:rPr>
      </w:pPr>
      <w:r>
        <w:rPr>
          <w:highlight w:val="yellow"/>
        </w:rPr>
        <w:t xml:space="preserve"> </w:t>
      </w:r>
      <w:r w:rsidR="0038392F">
        <w:rPr>
          <w:highlight w:val="yellow"/>
        </w:rPr>
        <w:t xml:space="preserve">   </w:t>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8F01F3" w14:paraId="3BDA5C62" w14:textId="77777777" w:rsidTr="008F01F3">
        <w:tc>
          <w:tcPr>
            <w:tcW w:w="10327" w:type="dxa"/>
          </w:tcPr>
          <w:p w14:paraId="5BB4E8AB" w14:textId="77777777" w:rsidR="009C6E5C" w:rsidRPr="009C6E5C" w:rsidRDefault="009C6E5C" w:rsidP="00B82C27">
            <w:pPr>
              <w:pStyle w:val="Heading5"/>
            </w:pPr>
            <w:bookmarkStart w:id="11" w:name="DN2"/>
            <w:bookmarkStart w:id="12" w:name="_Toc168406508"/>
            <w:bookmarkEnd w:id="11"/>
            <w:bookmarkEnd w:id="12"/>
          </w:p>
          <w:p w14:paraId="57ED0B61" w14:textId="46D1C292" w:rsidR="008F01F3" w:rsidRPr="008D5D05" w:rsidRDefault="008D5D05" w:rsidP="00E73460">
            <w:pPr>
              <w:rPr>
                <w:b/>
                <w:bCs/>
              </w:rPr>
            </w:pPr>
            <w:r w:rsidRPr="008D5D05">
              <w:t xml:space="preserve">The nomenclature for possible end-user account states needs to be finalized. Proposed nomenclature for three user states is mentioned as Option 1. Other suggested options (Option 2 to Option </w:t>
            </w:r>
            <w:r w:rsidR="007453E3">
              <w:t>6</w:t>
            </w:r>
            <w:r w:rsidRPr="008D5D05">
              <w:t xml:space="preserve">) marked in </w:t>
            </w:r>
            <w:r w:rsidR="007453E3">
              <w:t>blue</w:t>
            </w:r>
            <w:r w:rsidRPr="008D5D05">
              <w:t>. This shall impact and reflect at multiple instances both at front-end and back-end such as portal interface, reports, provisioning system etc.</w:t>
            </w:r>
          </w:p>
        </w:tc>
      </w:tr>
    </w:tbl>
    <w:p w14:paraId="39055E76" w14:textId="77777777" w:rsidR="008F01F3" w:rsidRPr="0082110A" w:rsidRDefault="008F01F3" w:rsidP="0082110A">
      <w:pPr>
        <w:rPr>
          <w:highlight w:val="yellow"/>
        </w:rPr>
      </w:pPr>
    </w:p>
    <w:p w14:paraId="0D6144BA" w14:textId="224820BC" w:rsidR="00D35809" w:rsidRPr="00CB721E" w:rsidRDefault="00D35809" w:rsidP="00456F4A">
      <w:pPr>
        <w:pStyle w:val="Heading2"/>
        <w:rPr>
          <w:highlight w:val="yellow"/>
        </w:rPr>
      </w:pPr>
      <w:bookmarkStart w:id="13" w:name="_Toc168561923"/>
      <w:r w:rsidRPr="00CB721E">
        <w:rPr>
          <w:highlight w:val="yellow"/>
        </w:rPr>
        <w:t>Reports</w:t>
      </w:r>
      <w:bookmarkEnd w:id="13"/>
    </w:p>
    <w:p w14:paraId="54F53A92" w14:textId="294DB0A9" w:rsidR="007B41BB" w:rsidRDefault="007B41BB" w:rsidP="007B41BB">
      <w:pPr>
        <w:pStyle w:val="ListParagraph"/>
        <w:numPr>
          <w:ilvl w:val="0"/>
          <w:numId w:val="13"/>
        </w:numPr>
      </w:pPr>
      <w:r>
        <w:t xml:space="preserve">Solution Specific Reports: The visibility and accessibility of reports </w:t>
      </w:r>
      <w:r w:rsidR="006A4961">
        <w:t>S</w:t>
      </w:r>
      <w:r>
        <w:t>hould vary based on the specific solution the customer has opted for. For e.g. Reports related to internet should not be accessible to customers opting for Managed Wi-Fi Infrastructure solution.</w:t>
      </w:r>
    </w:p>
    <w:p w14:paraId="7EC9C26C" w14:textId="3F90771C" w:rsidR="006A4961" w:rsidRDefault="006A4961" w:rsidP="007B41BB">
      <w:pPr>
        <w:pStyle w:val="ListParagraph"/>
        <w:numPr>
          <w:ilvl w:val="0"/>
          <w:numId w:val="13"/>
        </w:numPr>
      </w:pPr>
      <w:r>
        <w:t>Segment-Specific Reports: Would be available only for specific customer segments in order to offer more relevant information and insights pertaining to the customer segment</w:t>
      </w:r>
    </w:p>
    <w:p w14:paraId="3F03A759" w14:textId="7DFDB04F" w:rsidR="003E2C74" w:rsidRPr="000D52E3" w:rsidRDefault="003E2C74">
      <w:pPr>
        <w:pStyle w:val="ListParagraph"/>
        <w:numPr>
          <w:ilvl w:val="0"/>
          <w:numId w:val="13"/>
        </w:numPr>
      </w:pPr>
      <w:r w:rsidRPr="003E2C74">
        <w:t xml:space="preserve">User Access Level Based: Based on user access level, </w:t>
      </w:r>
      <w:r>
        <w:t>specific reports to</w:t>
      </w:r>
      <w:r w:rsidRPr="003E2C74">
        <w:t xml:space="preserve"> be available to ensure more relevant </w:t>
      </w:r>
      <w:r>
        <w:t>information and insights.</w:t>
      </w:r>
    </w:p>
    <w:p w14:paraId="33E19A61" w14:textId="195264A0" w:rsidR="00D35809" w:rsidRPr="00CB721E" w:rsidRDefault="00D35809" w:rsidP="00456F4A">
      <w:pPr>
        <w:pStyle w:val="Heading2"/>
        <w:rPr>
          <w:highlight w:val="yellow"/>
        </w:rPr>
      </w:pPr>
      <w:bookmarkStart w:id="14" w:name="_Toc168561924"/>
      <w:r w:rsidRPr="00CB721E">
        <w:rPr>
          <w:highlight w:val="yellow"/>
        </w:rPr>
        <w:lastRenderedPageBreak/>
        <w:t>Knowledge Center</w:t>
      </w:r>
      <w:bookmarkEnd w:id="14"/>
    </w:p>
    <w:p w14:paraId="12F60DBD" w14:textId="68D88488" w:rsidR="009D5902" w:rsidRPr="00AC2A32" w:rsidRDefault="00C06D7E" w:rsidP="009D5902">
      <w:pPr>
        <w:pStyle w:val="Heading1"/>
        <w:rPr>
          <w:highlight w:val="green"/>
        </w:rPr>
      </w:pPr>
      <w:bookmarkStart w:id="15" w:name="_Toc168561925"/>
      <w:r w:rsidRPr="00AC2A32">
        <w:rPr>
          <w:highlight w:val="green"/>
        </w:rPr>
        <w:t>User Managemen</w:t>
      </w:r>
      <w:r w:rsidR="009D5902" w:rsidRPr="00AC2A32">
        <w:rPr>
          <w:highlight w:val="green"/>
        </w:rPr>
        <w:t>t</w:t>
      </w:r>
      <w:bookmarkEnd w:id="15"/>
    </w:p>
    <w:p w14:paraId="74BBFAC7" w14:textId="6E34561D" w:rsidR="009D5902" w:rsidRPr="009D5902" w:rsidRDefault="009D5902" w:rsidP="009D5902">
      <w:pPr>
        <w:pStyle w:val="Heading2"/>
      </w:pPr>
      <w:bookmarkStart w:id="16" w:name="_Toc168561926"/>
      <w:r>
        <w:t>Segment Specific Approach</w:t>
      </w:r>
      <w:bookmarkEnd w:id="16"/>
    </w:p>
    <w:p w14:paraId="5CEFD9A1" w14:textId="6B590994" w:rsidR="0040335B" w:rsidRDefault="009D5902" w:rsidP="00E12321">
      <w:pPr>
        <w:pStyle w:val="ListParagraph"/>
        <w:numPr>
          <w:ilvl w:val="0"/>
          <w:numId w:val="22"/>
        </w:numPr>
      </w:pPr>
      <w:r>
        <w:t>End-</w:t>
      </w:r>
      <w:r w:rsidR="0040335B">
        <w:t>U</w:t>
      </w:r>
      <w:r w:rsidR="00302AE8">
        <w:t>ser management</w:t>
      </w:r>
      <w:r w:rsidR="0040335B">
        <w:t xml:space="preserve"> </w:t>
      </w:r>
      <w:r w:rsidR="00D504F0">
        <w:t>sh</w:t>
      </w:r>
      <w:r w:rsidR="0040335B">
        <w:t xml:space="preserve">ould have a </w:t>
      </w:r>
      <w:r w:rsidR="0040335B" w:rsidRPr="0040335B">
        <w:t>segment-specific approach</w:t>
      </w:r>
      <w:r w:rsidR="00D504F0">
        <w:t xml:space="preserve"> and design</w:t>
      </w:r>
      <w:r>
        <w:t xml:space="preserve"> for the primary use case of the segment</w:t>
      </w:r>
      <w:r w:rsidR="0040335B" w:rsidRPr="0040335B">
        <w:t xml:space="preserve">, offering customized interfaces </w:t>
      </w:r>
      <w:r w:rsidR="004E5F1F">
        <w:t xml:space="preserve">to cater to segment specific use cases, </w:t>
      </w:r>
      <w:r w:rsidR="0040335B" w:rsidRPr="0040335B">
        <w:t xml:space="preserve">for each </w:t>
      </w:r>
      <w:r w:rsidR="0040335B">
        <w:t xml:space="preserve">of the following </w:t>
      </w:r>
      <w:r w:rsidR="0040335B" w:rsidRPr="0040335B">
        <w:t>customer segment</w:t>
      </w:r>
      <w:r w:rsidR="0040335B">
        <w:t>s:</w:t>
      </w:r>
    </w:p>
    <w:p w14:paraId="0161B99E" w14:textId="34613947" w:rsidR="0040335B" w:rsidRDefault="0040335B" w:rsidP="00E12321">
      <w:pPr>
        <w:pStyle w:val="ListParagraph"/>
        <w:numPr>
          <w:ilvl w:val="1"/>
          <w:numId w:val="22"/>
        </w:numPr>
      </w:pPr>
      <w:bookmarkStart w:id="17" w:name="_Hlk165898284"/>
      <w:r>
        <w:t xml:space="preserve">Enterprise </w:t>
      </w:r>
      <w:r w:rsidR="003373D4">
        <w:t>(</w:t>
      </w:r>
      <w:r>
        <w:t>Office</w:t>
      </w:r>
      <w:r w:rsidR="003373D4">
        <w:t>s)</w:t>
      </w:r>
    </w:p>
    <w:p w14:paraId="5DA92265" w14:textId="476C4CA7" w:rsidR="003373D4" w:rsidRDefault="003373D4" w:rsidP="00E12321">
      <w:pPr>
        <w:pStyle w:val="ListParagraph"/>
        <w:numPr>
          <w:ilvl w:val="1"/>
          <w:numId w:val="22"/>
        </w:numPr>
      </w:pPr>
      <w:r w:rsidRPr="003373D4">
        <w:t>Co-Living (Short-stay &amp; Long-stay)</w:t>
      </w:r>
    </w:p>
    <w:p w14:paraId="550F6456" w14:textId="0DB32994" w:rsidR="003373D4" w:rsidRDefault="003373D4" w:rsidP="00E12321">
      <w:pPr>
        <w:pStyle w:val="ListParagraph"/>
        <w:numPr>
          <w:ilvl w:val="1"/>
          <w:numId w:val="22"/>
        </w:numPr>
      </w:pPr>
      <w:r>
        <w:t>Co-Working</w:t>
      </w:r>
    </w:p>
    <w:p w14:paraId="3DF42CF5" w14:textId="60E2DC7D" w:rsidR="0040335B" w:rsidRDefault="0040335B" w:rsidP="00E12321">
      <w:pPr>
        <w:pStyle w:val="ListParagraph"/>
        <w:numPr>
          <w:ilvl w:val="1"/>
          <w:numId w:val="22"/>
        </w:numPr>
      </w:pPr>
      <w:r>
        <w:t>Hotel</w:t>
      </w:r>
    </w:p>
    <w:p w14:paraId="321A9EAE" w14:textId="7C5AAEE3" w:rsidR="0040335B" w:rsidRDefault="0040335B" w:rsidP="00E12321">
      <w:pPr>
        <w:pStyle w:val="ListParagraph"/>
        <w:numPr>
          <w:ilvl w:val="1"/>
          <w:numId w:val="22"/>
        </w:numPr>
      </w:pPr>
      <w:r>
        <w:t>PG</w:t>
      </w:r>
    </w:p>
    <w:p w14:paraId="59C6A537" w14:textId="1A77CBA6" w:rsidR="00DC21CF" w:rsidRDefault="00DC21CF" w:rsidP="00E12321">
      <w:pPr>
        <w:pStyle w:val="ListParagraph"/>
        <w:numPr>
          <w:ilvl w:val="1"/>
          <w:numId w:val="22"/>
        </w:numPr>
      </w:pPr>
      <w:r>
        <w:t>Miscellaneous</w:t>
      </w:r>
      <w:r w:rsidR="00A13267">
        <w:t xml:space="preserve"> (</w:t>
      </w:r>
      <w:r w:rsidR="007A17E7">
        <w:t>For e</w:t>
      </w:r>
      <w:r w:rsidR="00A13267">
        <w:t>xample: Retail)</w:t>
      </w:r>
    </w:p>
    <w:bookmarkEnd w:id="17"/>
    <w:p w14:paraId="74860977" w14:textId="718A9D5E" w:rsidR="006B2E36" w:rsidRDefault="006B2E36" w:rsidP="00E12321">
      <w:pPr>
        <w:pStyle w:val="ListParagraph"/>
        <w:numPr>
          <w:ilvl w:val="0"/>
          <w:numId w:val="22"/>
        </w:numPr>
      </w:pPr>
      <w:r>
        <w:t xml:space="preserve">A segment allocation process would need to be defined in order to properly assign a customer segment to each new Managed Wi-Fi site / order being logged in system. This step is crucial </w:t>
      </w:r>
      <w:r w:rsidR="00A872FB">
        <w:t xml:space="preserve">and would need solution understanding </w:t>
      </w:r>
      <w:r>
        <w:t>as it would impact the customer lifetime journey and experience</w:t>
      </w:r>
      <w:r w:rsidR="00A872FB">
        <w:t>. The segment allocation would need to be performed only post solution finalization.</w:t>
      </w:r>
    </w:p>
    <w:p w14:paraId="4CAEA09C" w14:textId="1B0DEFA9" w:rsidR="00817031" w:rsidRPr="006B2E36" w:rsidRDefault="00817031" w:rsidP="00E12321">
      <w:pPr>
        <w:pStyle w:val="ListParagraph"/>
        <w:numPr>
          <w:ilvl w:val="0"/>
          <w:numId w:val="22"/>
        </w:numPr>
      </w:pPr>
      <w:r>
        <w:t>The allocated customer segment is proposed to be an internal parameter only in order to tailor and improve the experience for customer. Furthermore, this segment allocation should not be exposed to the customer on any front-end interface.</w:t>
      </w:r>
    </w:p>
    <w:p w14:paraId="54ED46E4" w14:textId="737DC7A6" w:rsidR="00D504F0" w:rsidRPr="00E409F0" w:rsidRDefault="00D504F0" w:rsidP="00E12321">
      <w:pPr>
        <w:pStyle w:val="ListParagraph"/>
        <w:numPr>
          <w:ilvl w:val="0"/>
          <w:numId w:val="22"/>
        </w:numPr>
      </w:pPr>
      <w:r w:rsidRPr="00E409F0">
        <w:t>Segment-Specific Dashboards should provide customized dashboards for each customer segment, displaying relevant information and functionalities</w:t>
      </w:r>
      <w:r w:rsidR="00E409F0" w:rsidRPr="00E409F0">
        <w:t>.</w:t>
      </w:r>
    </w:p>
    <w:p w14:paraId="6A0F3308" w14:textId="040914FF" w:rsidR="007453E3" w:rsidRDefault="3B9C9B1D" w:rsidP="00E12321">
      <w:pPr>
        <w:pStyle w:val="ListParagraph"/>
        <w:numPr>
          <w:ilvl w:val="0"/>
          <w:numId w:val="22"/>
        </w:numPr>
      </w:pPr>
      <w:bookmarkStart w:id="18" w:name="_Int_GBPyddqt"/>
      <w:r>
        <w:t>Segment-Specific Reports would be available only for specific customer segments in order to offer more relevant information and insights pertaining to the customer segment.</w:t>
      </w:r>
      <w:bookmarkEnd w:id="18"/>
    </w:p>
    <w:p w14:paraId="6B773AEC" w14:textId="77777777" w:rsidR="007453E3" w:rsidRDefault="007453E3">
      <w:pPr>
        <w:spacing w:after="160" w:line="259" w:lineRule="auto"/>
        <w:jc w:val="left"/>
      </w:pPr>
      <w:r>
        <w:br w:type="page"/>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C67DDD" w14:paraId="1538196F" w14:textId="77777777" w:rsidTr="008F01F3">
        <w:tc>
          <w:tcPr>
            <w:tcW w:w="10327" w:type="dxa"/>
          </w:tcPr>
          <w:p w14:paraId="2B4F7057" w14:textId="7DC276BB" w:rsidR="009C6E5C" w:rsidRDefault="009C6E5C" w:rsidP="00B82C27">
            <w:pPr>
              <w:pStyle w:val="Heading5"/>
            </w:pPr>
            <w:bookmarkStart w:id="19" w:name="DN3"/>
            <w:bookmarkStart w:id="20" w:name="_Toc168406509"/>
            <w:bookmarkEnd w:id="19"/>
            <w:bookmarkEnd w:id="20"/>
          </w:p>
          <w:p w14:paraId="047D095B" w14:textId="77777777" w:rsidR="0089542A" w:rsidRDefault="001351C7" w:rsidP="00E73460">
            <w:r>
              <w:t xml:space="preserve">This shall be a change going forward, where a </w:t>
            </w:r>
            <w:r w:rsidRPr="0040335B">
              <w:t>segment-specific approach</w:t>
            </w:r>
            <w:r>
              <w:t>, design and database structure for the primary use case of the segment shall be adopted</w:t>
            </w:r>
            <w:r w:rsidRPr="00CB330E">
              <w:t xml:space="preserve"> </w:t>
            </w:r>
            <w:r>
              <w:t>(as compared to a common approach, design and database structure).</w:t>
            </w:r>
          </w:p>
          <w:p w14:paraId="754C8FDD" w14:textId="5D6B9D43" w:rsidR="0089542A" w:rsidRPr="004F26AF" w:rsidRDefault="0089542A" w:rsidP="00E73460">
            <w:r w:rsidRPr="0089542A">
              <w:t>A segment allocation process would need to be defined in order to properly assign a customer segment to each new Managed Wi-Fi site / order being logged in system. This step is crucial and would need solution understanding as it would impact the customer lifetime journey and experience. The segment allocation would need to be performed only post solution finalization.</w:t>
            </w:r>
          </w:p>
        </w:tc>
      </w:tr>
    </w:tbl>
    <w:p w14:paraId="7A6AA737" w14:textId="77777777" w:rsidR="008F01F3" w:rsidRPr="00C67DDD" w:rsidRDefault="008F01F3" w:rsidP="00C67DDD">
      <w:pPr>
        <w:pStyle w:val="ListParagraph"/>
        <w:rPr>
          <w:highlight w:val="yellow"/>
        </w:rPr>
      </w:pPr>
    </w:p>
    <w:p w14:paraId="767BF701" w14:textId="4A24F41F" w:rsidR="005967EB" w:rsidRDefault="005967EB" w:rsidP="00CD2428">
      <w:pPr>
        <w:ind w:left="360"/>
      </w:pPr>
      <w:r>
        <w:t>Following functionality would be part of User Management</w:t>
      </w:r>
      <w:r w:rsidR="00CD2428">
        <w:t>:</w:t>
      </w:r>
    </w:p>
    <w:p w14:paraId="2F80EC94" w14:textId="4D1FCC6C" w:rsidR="0030187D" w:rsidRDefault="00EC5532" w:rsidP="002F73AF">
      <w:pPr>
        <w:pStyle w:val="Heading2"/>
      </w:pPr>
      <w:bookmarkStart w:id="21" w:name="_Toc168561927"/>
      <w:r>
        <w:t>End-</w:t>
      </w:r>
      <w:r w:rsidR="005967EB">
        <w:t xml:space="preserve">User </w:t>
      </w:r>
      <w:r w:rsidR="00527A80">
        <w:t>Managemen</w:t>
      </w:r>
      <w:r w:rsidR="0030187D">
        <w:t>t</w:t>
      </w:r>
      <w:bookmarkEnd w:id="21"/>
    </w:p>
    <w:p w14:paraId="54ED93A0" w14:textId="7AC2F33D" w:rsidR="0030187D" w:rsidRDefault="0030187D" w:rsidP="002F73AF">
      <w:pPr>
        <w:pStyle w:val="Heading3"/>
      </w:pPr>
      <w:bookmarkStart w:id="22" w:name="_Toc168561928"/>
      <w:r>
        <w:t>User Registration</w:t>
      </w:r>
      <w:bookmarkEnd w:id="22"/>
    </w:p>
    <w:p w14:paraId="2A0E2764" w14:textId="5F94D091" w:rsidR="00236F93" w:rsidRPr="00236F93" w:rsidRDefault="00236F93" w:rsidP="00236F93">
      <w:pPr>
        <w:rPr>
          <w:b/>
          <w:bCs/>
        </w:rPr>
      </w:pPr>
      <w:r w:rsidRPr="00236F93">
        <w:rPr>
          <w:b/>
          <w:bCs/>
        </w:rPr>
        <w:t>Description</w:t>
      </w:r>
    </w:p>
    <w:p w14:paraId="2C2CAAFD" w14:textId="14A6E97F" w:rsidR="00CD2428" w:rsidRDefault="0091035E" w:rsidP="00803032">
      <w:pPr>
        <w:pStyle w:val="ListParagraph"/>
        <w:numPr>
          <w:ilvl w:val="0"/>
          <w:numId w:val="29"/>
        </w:numPr>
      </w:pPr>
      <w:r>
        <w:t>This would e</w:t>
      </w:r>
      <w:r w:rsidRPr="0091035E">
        <w:t xml:space="preserve">nable </w:t>
      </w:r>
      <w:r w:rsidR="009E0FCA">
        <w:t xml:space="preserve">authorized </w:t>
      </w:r>
      <w:r w:rsidRPr="0091035E">
        <w:t xml:space="preserve">client </w:t>
      </w:r>
      <w:r w:rsidR="00D63D27">
        <w:t xml:space="preserve">administrators </w:t>
      </w:r>
      <w:r w:rsidRPr="0091035E">
        <w:t xml:space="preserve">to </w:t>
      </w:r>
      <w:r w:rsidR="0009259F">
        <w:t>register</w:t>
      </w:r>
      <w:r w:rsidRPr="0091035E">
        <w:t xml:space="preserve"> </w:t>
      </w:r>
      <w:r w:rsidR="0009259F">
        <w:t xml:space="preserve">(or create) </w:t>
      </w:r>
      <w:r w:rsidRPr="0091035E">
        <w:t xml:space="preserve">new user accounts </w:t>
      </w:r>
      <w:r w:rsidR="00AC7C21">
        <w:t xml:space="preserve">for end-users </w:t>
      </w:r>
      <w:r w:rsidRPr="0091035E">
        <w:t>with appropriate details</w:t>
      </w:r>
      <w:r w:rsidR="00FB05FB">
        <w:t>, for a particular site</w:t>
      </w:r>
      <w:r w:rsidR="00AC7C21">
        <w:t>.</w:t>
      </w:r>
    </w:p>
    <w:p w14:paraId="7E915BED" w14:textId="251B2A35" w:rsidR="00803032" w:rsidRDefault="00803032" w:rsidP="00803032">
      <w:pPr>
        <w:pStyle w:val="ListParagraph"/>
        <w:numPr>
          <w:ilvl w:val="0"/>
          <w:numId w:val="29"/>
        </w:numPr>
      </w:pPr>
      <w:r>
        <w:t>User Registration would be allowed subject to availability of Active User Licenses.</w:t>
      </w:r>
      <w:r w:rsidR="00444098">
        <w:t xml:space="preserve"> In case the number of Active Users Licenses are already at maximum pre-allocated level, then the client administrator would have to either a) Deactivate or Restrict an existing Active user; or b) Request for more Active User License as per process.</w:t>
      </w:r>
    </w:p>
    <w:p w14:paraId="60B6750B" w14:textId="199962EA" w:rsidR="008517E1" w:rsidRDefault="008517E1" w:rsidP="00803032">
      <w:pPr>
        <w:pStyle w:val="ListParagraph"/>
        <w:numPr>
          <w:ilvl w:val="0"/>
          <w:numId w:val="29"/>
        </w:numPr>
      </w:pPr>
      <w:r>
        <w:t>The default status of a user post registration would be ‘Active’.</w:t>
      </w:r>
    </w:p>
    <w:p w14:paraId="204F9BCE" w14:textId="77777777" w:rsidR="002F73AF" w:rsidRDefault="00CD2428" w:rsidP="00CD2428">
      <w:pPr>
        <w:rPr>
          <w:b/>
          <w:bCs/>
        </w:rPr>
      </w:pPr>
      <w:r w:rsidRPr="00CD2428">
        <w:rPr>
          <w:b/>
          <w:bCs/>
        </w:rPr>
        <w:t>User Roles</w:t>
      </w:r>
    </w:p>
    <w:p w14:paraId="1771FA66" w14:textId="689E33E0" w:rsidR="00CD2428" w:rsidRDefault="00CD2428" w:rsidP="00CD2428">
      <w:r>
        <w:t xml:space="preserve">This feature </w:t>
      </w:r>
      <w:r w:rsidR="00645FBE">
        <w:t xml:space="preserve">shall be available </w:t>
      </w:r>
      <w:r>
        <w:t xml:space="preserve">for client </w:t>
      </w:r>
      <w:r w:rsidR="00D63D27">
        <w:t xml:space="preserve">administrators </w:t>
      </w:r>
      <w:r>
        <w:t>with "Create User" permission.</w:t>
      </w:r>
    </w:p>
    <w:p w14:paraId="3BEFDB92" w14:textId="387B5CF6" w:rsidR="002F73AF" w:rsidRDefault="002F73AF" w:rsidP="00CD2428">
      <w:pPr>
        <w:rPr>
          <w:b/>
          <w:bCs/>
        </w:rPr>
      </w:pPr>
      <w:r w:rsidRPr="006918C9">
        <w:rPr>
          <w:b/>
          <w:bCs/>
        </w:rPr>
        <w:t>User Access Level</w:t>
      </w:r>
    </w:p>
    <w:p w14:paraId="4FCEB0F5" w14:textId="5C21149B" w:rsidR="005B2F38" w:rsidRDefault="005B2F38" w:rsidP="005B2F38">
      <w:r w:rsidRPr="006918C9">
        <w:t>This feature shall be available for</w:t>
      </w:r>
      <w:r>
        <w:t xml:space="preserve"> client </w:t>
      </w:r>
      <w:r w:rsidR="00D63D27">
        <w:t xml:space="preserve">administrators </w:t>
      </w:r>
      <w:r w:rsidR="007D6AED">
        <w:t>at one of the following</w:t>
      </w:r>
      <w:r>
        <w:t xml:space="preserve"> User Access Level:</w:t>
      </w:r>
    </w:p>
    <w:p w14:paraId="4767765A" w14:textId="77777777" w:rsidR="005B2F38" w:rsidRPr="00567F24" w:rsidRDefault="005B2F38" w:rsidP="00E12321">
      <w:pPr>
        <w:pStyle w:val="ListParagraph"/>
        <w:numPr>
          <w:ilvl w:val="0"/>
          <w:numId w:val="26"/>
        </w:numPr>
      </w:pPr>
      <w:r w:rsidRPr="00567F24">
        <w:t>Site</w:t>
      </w:r>
    </w:p>
    <w:p w14:paraId="6734423F" w14:textId="77777777" w:rsidR="005B2F38" w:rsidRPr="00567F24" w:rsidRDefault="005B2F38" w:rsidP="00E12321">
      <w:pPr>
        <w:pStyle w:val="ListParagraph"/>
        <w:numPr>
          <w:ilvl w:val="0"/>
          <w:numId w:val="26"/>
        </w:numPr>
      </w:pPr>
      <w:r w:rsidRPr="00567F24">
        <w:t>Cluster</w:t>
      </w:r>
    </w:p>
    <w:p w14:paraId="5ADE45C6" w14:textId="77777777" w:rsidR="005B2F38" w:rsidRPr="00567F24" w:rsidRDefault="005B2F38" w:rsidP="00E12321">
      <w:pPr>
        <w:pStyle w:val="ListParagraph"/>
        <w:numPr>
          <w:ilvl w:val="0"/>
          <w:numId w:val="26"/>
        </w:numPr>
      </w:pPr>
      <w:r w:rsidRPr="00567F24">
        <w:t>City</w:t>
      </w:r>
    </w:p>
    <w:p w14:paraId="1C27A36F" w14:textId="77777777" w:rsidR="005B2F38" w:rsidRDefault="005B2F38" w:rsidP="00E12321">
      <w:pPr>
        <w:pStyle w:val="ListParagraph"/>
        <w:numPr>
          <w:ilvl w:val="0"/>
          <w:numId w:val="26"/>
        </w:numPr>
      </w:pPr>
      <w:r w:rsidRPr="00567F24">
        <w:t>Company</w:t>
      </w:r>
    </w:p>
    <w:p w14:paraId="0A9FE011" w14:textId="15006370" w:rsidR="00CD2428" w:rsidRDefault="00CD2428" w:rsidP="00CD2428">
      <w:pPr>
        <w:rPr>
          <w:b/>
          <w:bCs/>
        </w:rPr>
      </w:pPr>
      <w:r w:rsidRPr="00CD2428">
        <w:rPr>
          <w:b/>
          <w:bCs/>
        </w:rPr>
        <w:lastRenderedPageBreak/>
        <w:t>Functionality</w:t>
      </w:r>
    </w:p>
    <w:p w14:paraId="5EB7B31A" w14:textId="30C89A70" w:rsidR="001A0332" w:rsidRDefault="001A0332" w:rsidP="00E12321">
      <w:pPr>
        <w:pStyle w:val="ListParagraph"/>
        <w:numPr>
          <w:ilvl w:val="0"/>
          <w:numId w:val="23"/>
        </w:numPr>
        <w:rPr>
          <w:b/>
          <w:bCs/>
        </w:rPr>
      </w:pPr>
      <w:r>
        <w:rPr>
          <w:b/>
          <w:bCs/>
        </w:rPr>
        <w:t>User Category</w:t>
      </w:r>
    </w:p>
    <w:p w14:paraId="286E8D5B" w14:textId="7DE553B6" w:rsidR="001A0332" w:rsidRDefault="001A0332" w:rsidP="001A0332">
      <w:r>
        <w:t xml:space="preserve">The user category should be </w:t>
      </w:r>
      <w:r w:rsidR="0009259F">
        <w:t xml:space="preserve">automatically </w:t>
      </w:r>
      <w:r>
        <w:t xml:space="preserve">assigned </w:t>
      </w:r>
      <w:r w:rsidR="0009259F">
        <w:t xml:space="preserve">to end-user </w:t>
      </w:r>
      <w:r>
        <w:t>on basis of the customer segment, as follows:</w:t>
      </w:r>
    </w:p>
    <w:tbl>
      <w:tblPr>
        <w:tblStyle w:val="GridTable6Colorful"/>
        <w:tblW w:w="0" w:type="auto"/>
        <w:tblLook w:val="06A0" w:firstRow="1" w:lastRow="0" w:firstColumn="1" w:lastColumn="0" w:noHBand="1" w:noVBand="1"/>
      </w:tblPr>
      <w:tblGrid>
        <w:gridCol w:w="3681"/>
        <w:gridCol w:w="7366"/>
      </w:tblGrid>
      <w:tr w:rsidR="001A0332" w14:paraId="2E0C1991" w14:textId="77777777"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shd w:val="clear" w:color="auto" w:fill="000000" w:themeFill="text1"/>
            <w:vAlign w:val="center"/>
          </w:tcPr>
          <w:p w14:paraId="366EC031" w14:textId="7B357862" w:rsidR="001A0332" w:rsidRPr="00ED6FC1" w:rsidRDefault="00B80D21" w:rsidP="00B80D21">
            <w:pPr>
              <w:jc w:val="center"/>
              <w:rPr>
                <w:color w:val="FFFFFF" w:themeColor="background1"/>
              </w:rPr>
            </w:pPr>
            <w:r w:rsidRPr="00ED6FC1">
              <w:rPr>
                <w:color w:val="FFFFFF" w:themeColor="background1"/>
              </w:rPr>
              <w:t>Segment</w:t>
            </w:r>
          </w:p>
        </w:tc>
        <w:tc>
          <w:tcPr>
            <w:tcW w:w="7366" w:type="dxa"/>
            <w:shd w:val="clear" w:color="auto" w:fill="000000" w:themeFill="text1"/>
            <w:vAlign w:val="center"/>
          </w:tcPr>
          <w:p w14:paraId="51CFDADC" w14:textId="3696F74A" w:rsidR="001A0332" w:rsidRPr="00ED6FC1" w:rsidRDefault="00B80D21" w:rsidP="00B80D21">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User Category Assignment</w:t>
            </w:r>
          </w:p>
        </w:tc>
      </w:tr>
      <w:tr w:rsidR="001A0332" w14:paraId="1CD1D16B"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213D9BE1" w14:textId="38C14D86" w:rsidR="001A0332" w:rsidRDefault="00B80D21" w:rsidP="00B80D21">
            <w:pPr>
              <w:jc w:val="left"/>
            </w:pPr>
            <w:r>
              <w:t>Enterprise (Offices)</w:t>
            </w:r>
          </w:p>
        </w:tc>
        <w:tc>
          <w:tcPr>
            <w:tcW w:w="7366" w:type="dxa"/>
            <w:vAlign w:val="center"/>
          </w:tcPr>
          <w:p w14:paraId="5391D629" w14:textId="7D89E1A9" w:rsidR="001A0332" w:rsidRDefault="00B80D21" w:rsidP="00B80D21">
            <w:pPr>
              <w:jc w:val="left"/>
              <w:cnfStyle w:val="000000000000" w:firstRow="0" w:lastRow="0" w:firstColumn="0" w:lastColumn="0" w:oddVBand="0" w:evenVBand="0" w:oddHBand="0" w:evenHBand="0" w:firstRowFirstColumn="0" w:firstRowLastColumn="0" w:lastRowFirstColumn="0" w:lastRowLastColumn="0"/>
            </w:pPr>
            <w:r>
              <w:t>Employe</w:t>
            </w:r>
            <w:r w:rsidR="00E23549">
              <w:t>e</w:t>
            </w:r>
          </w:p>
        </w:tc>
      </w:tr>
      <w:tr w:rsidR="001A0332" w14:paraId="2EF3433D"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385BA647" w14:textId="7942CDBA" w:rsidR="001A0332" w:rsidRDefault="00B80D21" w:rsidP="00B80D21">
            <w:pPr>
              <w:jc w:val="left"/>
            </w:pPr>
            <w:r>
              <w:t>Co-Living (Short-stay &amp; Long-stay)</w:t>
            </w:r>
          </w:p>
        </w:tc>
        <w:tc>
          <w:tcPr>
            <w:tcW w:w="7366" w:type="dxa"/>
            <w:vAlign w:val="center"/>
          </w:tcPr>
          <w:p w14:paraId="2F06B24F" w14:textId="3EDDC983" w:rsidR="001A0332" w:rsidRDefault="00B80D21" w:rsidP="00B80D21">
            <w:pPr>
              <w:jc w:val="left"/>
              <w:cnfStyle w:val="000000000000" w:firstRow="0" w:lastRow="0" w:firstColumn="0" w:lastColumn="0" w:oddVBand="0" w:evenVBand="0" w:oddHBand="0" w:evenHBand="0" w:firstRowFirstColumn="0" w:firstRowLastColumn="0" w:lastRowFirstColumn="0" w:lastRowLastColumn="0"/>
            </w:pPr>
            <w:r>
              <w:t>Resident</w:t>
            </w:r>
          </w:p>
        </w:tc>
      </w:tr>
      <w:tr w:rsidR="001A0332" w14:paraId="75B2613B"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45673A06" w14:textId="0233F54F" w:rsidR="001A0332" w:rsidRDefault="00B80D21" w:rsidP="00B80D21">
            <w:pPr>
              <w:jc w:val="left"/>
            </w:pPr>
            <w:r>
              <w:t>Co-Working</w:t>
            </w:r>
          </w:p>
        </w:tc>
        <w:tc>
          <w:tcPr>
            <w:tcW w:w="7366" w:type="dxa"/>
            <w:vAlign w:val="center"/>
          </w:tcPr>
          <w:p w14:paraId="2429E13B" w14:textId="3C711A5C" w:rsidR="001A0332" w:rsidRDefault="00B80D21" w:rsidP="00B80D21">
            <w:pPr>
              <w:jc w:val="left"/>
              <w:cnfStyle w:val="000000000000" w:firstRow="0" w:lastRow="0" w:firstColumn="0" w:lastColumn="0" w:oddVBand="0" w:evenVBand="0" w:oddHBand="0" w:evenHBand="0" w:firstRowFirstColumn="0" w:firstRowLastColumn="0" w:lastRowFirstColumn="0" w:lastRowLastColumn="0"/>
            </w:pPr>
            <w:r>
              <w:t>Member</w:t>
            </w:r>
          </w:p>
        </w:tc>
      </w:tr>
      <w:tr w:rsidR="001A0332" w14:paraId="76A38FAF"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57491B9A" w14:textId="407D4FFD" w:rsidR="001A0332" w:rsidRDefault="00B80D21" w:rsidP="00B80D21">
            <w:pPr>
              <w:jc w:val="left"/>
            </w:pPr>
            <w:r>
              <w:t>Hotel</w:t>
            </w:r>
          </w:p>
        </w:tc>
        <w:tc>
          <w:tcPr>
            <w:tcW w:w="7366" w:type="dxa"/>
            <w:vAlign w:val="center"/>
          </w:tcPr>
          <w:p w14:paraId="2AB4D6DC" w14:textId="55565F93" w:rsidR="001A0332" w:rsidRDefault="00B80D21" w:rsidP="00B80D21">
            <w:pPr>
              <w:jc w:val="left"/>
              <w:cnfStyle w:val="000000000000" w:firstRow="0" w:lastRow="0" w:firstColumn="0" w:lastColumn="0" w:oddVBand="0" w:evenVBand="0" w:oddHBand="0" w:evenHBand="0" w:firstRowFirstColumn="0" w:firstRowLastColumn="0" w:lastRowFirstColumn="0" w:lastRowLastColumn="0"/>
            </w:pPr>
            <w:r>
              <w:t>Guest</w:t>
            </w:r>
          </w:p>
        </w:tc>
      </w:tr>
      <w:tr w:rsidR="001A0332" w14:paraId="0E1EF228"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7BCC1DA3" w14:textId="1AE0E555" w:rsidR="001A0332" w:rsidRDefault="00B80D21" w:rsidP="00B80D21">
            <w:pPr>
              <w:jc w:val="left"/>
            </w:pPr>
            <w:r>
              <w:t>PG</w:t>
            </w:r>
          </w:p>
        </w:tc>
        <w:tc>
          <w:tcPr>
            <w:tcW w:w="7366" w:type="dxa"/>
            <w:vAlign w:val="center"/>
          </w:tcPr>
          <w:p w14:paraId="6099FA29" w14:textId="02B5E5BC" w:rsidR="001A0332" w:rsidRDefault="00B80D21" w:rsidP="00B80D21">
            <w:pPr>
              <w:jc w:val="left"/>
              <w:cnfStyle w:val="000000000000" w:firstRow="0" w:lastRow="0" w:firstColumn="0" w:lastColumn="0" w:oddVBand="0" w:evenVBand="0" w:oddHBand="0" w:evenHBand="0" w:firstRowFirstColumn="0" w:firstRowLastColumn="0" w:lastRowFirstColumn="0" w:lastRowLastColumn="0"/>
            </w:pPr>
            <w:r>
              <w:t>Resident</w:t>
            </w:r>
          </w:p>
        </w:tc>
      </w:tr>
      <w:tr w:rsidR="00B80D21" w14:paraId="6466F1E5" w14:textId="77777777" w:rsidTr="00B80D21">
        <w:tc>
          <w:tcPr>
            <w:cnfStyle w:val="001000000000" w:firstRow="0" w:lastRow="0" w:firstColumn="1" w:lastColumn="0" w:oddVBand="0" w:evenVBand="0" w:oddHBand="0" w:evenHBand="0" w:firstRowFirstColumn="0" w:firstRowLastColumn="0" w:lastRowFirstColumn="0" w:lastRowLastColumn="0"/>
            <w:tcW w:w="3681" w:type="dxa"/>
            <w:vAlign w:val="center"/>
          </w:tcPr>
          <w:p w14:paraId="45447D3C" w14:textId="3467987C" w:rsidR="00B80D21" w:rsidRPr="0009259F" w:rsidRDefault="00F44164" w:rsidP="00B80D21">
            <w:pPr>
              <w:jc w:val="left"/>
              <w:rPr>
                <w:highlight w:val="yellow"/>
              </w:rPr>
            </w:pPr>
            <w:r>
              <w:t>Miscellaneous</w:t>
            </w:r>
          </w:p>
        </w:tc>
        <w:tc>
          <w:tcPr>
            <w:tcW w:w="7366" w:type="dxa"/>
            <w:vAlign w:val="center"/>
          </w:tcPr>
          <w:p w14:paraId="6F85359E" w14:textId="6D1E8AE2" w:rsidR="00B80D21" w:rsidRPr="0009259F" w:rsidRDefault="0009259F" w:rsidP="00B80D21">
            <w:pPr>
              <w:jc w:val="left"/>
              <w:cnfStyle w:val="000000000000" w:firstRow="0" w:lastRow="0" w:firstColumn="0" w:lastColumn="0" w:oddVBand="0" w:evenVBand="0" w:oddHBand="0" w:evenHBand="0" w:firstRowFirstColumn="0" w:firstRowLastColumn="0" w:lastRowFirstColumn="0" w:lastRowLastColumn="0"/>
              <w:rPr>
                <w:highlight w:val="yellow"/>
              </w:rPr>
            </w:pPr>
            <w:r w:rsidRPr="00C00FEB">
              <w:t>User</w:t>
            </w:r>
          </w:p>
        </w:tc>
      </w:tr>
    </w:tbl>
    <w:p w14:paraId="02EA040D" w14:textId="36558F49" w:rsidR="00C66901" w:rsidRPr="001A0332" w:rsidRDefault="00C66901" w:rsidP="001A0332">
      <w:r>
        <w:t>Above User Category assignment should be automatically handled at backend without any intervention from portal user.</w:t>
      </w:r>
    </w:p>
    <w:p w14:paraId="28CF21D5" w14:textId="4281F8BA" w:rsidR="00AD21CD" w:rsidRDefault="001A0332" w:rsidP="00E12321">
      <w:pPr>
        <w:pStyle w:val="ListParagraph"/>
        <w:numPr>
          <w:ilvl w:val="0"/>
          <w:numId w:val="23"/>
        </w:numPr>
        <w:rPr>
          <w:b/>
          <w:bCs/>
        </w:rPr>
      </w:pPr>
      <w:r>
        <w:rPr>
          <w:b/>
          <w:bCs/>
        </w:rPr>
        <w:t>User Informatio</w:t>
      </w:r>
      <w:r w:rsidR="00AD21CD">
        <w:rPr>
          <w:b/>
          <w:bCs/>
        </w:rPr>
        <w:t>n</w:t>
      </w:r>
    </w:p>
    <w:p w14:paraId="31A0B208" w14:textId="0B498B50" w:rsidR="00AD21CD" w:rsidRPr="00AD21CD" w:rsidRDefault="00AD21CD" w:rsidP="00AD21CD">
      <w:r w:rsidRPr="00AD21CD">
        <w:t xml:space="preserve">The client </w:t>
      </w:r>
      <w:r w:rsidR="00D63D27">
        <w:t xml:space="preserve">administrator </w:t>
      </w:r>
      <w:r w:rsidRPr="00AD21CD">
        <w:t>responsible for user registration would be required to enter user</w:t>
      </w:r>
      <w:r w:rsidR="00F44164">
        <w:t>-</w:t>
      </w:r>
      <w:r w:rsidRPr="00AD21CD">
        <w:t xml:space="preserve">related information (mandatory and optional) in order to register user account. </w:t>
      </w:r>
      <w:r w:rsidR="009C4BB5">
        <w:t xml:space="preserve">The </w:t>
      </w:r>
      <w:r w:rsidRPr="00AD21CD">
        <w:t>user information requirements for each segment</w:t>
      </w:r>
      <w:r w:rsidR="009C4BB5">
        <w:t xml:space="preserve"> is as follows</w:t>
      </w:r>
      <w:r w:rsidRPr="00AD21CD">
        <w:t>:</w:t>
      </w:r>
    </w:p>
    <w:p w14:paraId="063BBE31" w14:textId="77777777" w:rsidR="00AD21CD" w:rsidRDefault="00AD21CD" w:rsidP="00E12321">
      <w:pPr>
        <w:pStyle w:val="ListParagraph"/>
        <w:numPr>
          <w:ilvl w:val="1"/>
          <w:numId w:val="23"/>
        </w:numPr>
        <w:rPr>
          <w:b/>
          <w:bCs/>
        </w:rPr>
      </w:pPr>
      <w:r w:rsidRPr="00AD21CD">
        <w:rPr>
          <w:b/>
          <w:bCs/>
        </w:rPr>
        <w:t>Enterprise (Offices)</w:t>
      </w:r>
    </w:p>
    <w:tbl>
      <w:tblPr>
        <w:tblStyle w:val="GridTable6Colorful"/>
        <w:tblW w:w="0" w:type="auto"/>
        <w:tblLook w:val="06A0" w:firstRow="1" w:lastRow="0" w:firstColumn="1" w:lastColumn="0" w:noHBand="1" w:noVBand="1"/>
      </w:tblPr>
      <w:tblGrid>
        <w:gridCol w:w="1951"/>
        <w:gridCol w:w="1888"/>
        <w:gridCol w:w="4803"/>
        <w:gridCol w:w="2405"/>
      </w:tblGrid>
      <w:tr w:rsidR="00A31953" w14:paraId="6A010A47" w14:textId="4317DFC8"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shd w:val="clear" w:color="auto" w:fill="000000" w:themeFill="text1"/>
            <w:vAlign w:val="center"/>
          </w:tcPr>
          <w:p w14:paraId="1640E7AC" w14:textId="2D9B7433" w:rsidR="00A31953" w:rsidRPr="00ED6FC1" w:rsidRDefault="00A31953">
            <w:pPr>
              <w:jc w:val="center"/>
              <w:rPr>
                <w:color w:val="FFFFFF" w:themeColor="background1"/>
              </w:rPr>
            </w:pPr>
            <w:r w:rsidRPr="00ED6FC1">
              <w:rPr>
                <w:color w:val="FFFFFF" w:themeColor="background1"/>
              </w:rPr>
              <w:t>Parameter</w:t>
            </w:r>
          </w:p>
        </w:tc>
        <w:tc>
          <w:tcPr>
            <w:tcW w:w="1888" w:type="dxa"/>
            <w:shd w:val="clear" w:color="auto" w:fill="000000" w:themeFill="text1"/>
          </w:tcPr>
          <w:p w14:paraId="4782AC85" w14:textId="766F9874" w:rsidR="00A31953" w:rsidRPr="00ED6FC1" w:rsidRDefault="00A31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803" w:type="dxa"/>
            <w:shd w:val="clear" w:color="auto" w:fill="000000" w:themeFill="text1"/>
            <w:vAlign w:val="center"/>
          </w:tcPr>
          <w:p w14:paraId="530460C3" w14:textId="6306AE6C" w:rsidR="00A31953" w:rsidRPr="00ED6FC1" w:rsidRDefault="00A31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05F0C5B0" w14:textId="320E80CF" w:rsidR="00A31953" w:rsidRPr="00ED6FC1" w:rsidRDefault="00A31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A31953" w14:paraId="621A98DE" w14:textId="4E73844C"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44F44625" w14:textId="15204E94" w:rsidR="00A31953" w:rsidRDefault="00A31953" w:rsidP="00D537B3">
            <w:pPr>
              <w:jc w:val="center"/>
            </w:pPr>
            <w:r>
              <w:t>User ID</w:t>
            </w:r>
          </w:p>
        </w:tc>
        <w:tc>
          <w:tcPr>
            <w:tcW w:w="1888" w:type="dxa"/>
            <w:vAlign w:val="center"/>
          </w:tcPr>
          <w:p w14:paraId="0255723E" w14:textId="45E4C4C9"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513581C0" w14:textId="77777777"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45965A5A" w14:textId="77777777"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23956FED" w14:textId="060E176E"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Manual entry should be allowed</w:t>
            </w:r>
          </w:p>
          <w:p w14:paraId="6A33D90C" w14:textId="1F11D27B"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also suggest automatic user ID based on a defined format</w:t>
            </w:r>
          </w:p>
        </w:tc>
        <w:tc>
          <w:tcPr>
            <w:tcW w:w="2405" w:type="dxa"/>
            <w:vAlign w:val="center"/>
          </w:tcPr>
          <w:p w14:paraId="4D4DF81D" w14:textId="77777777" w:rsidR="00A31953" w:rsidRPr="00A31953" w:rsidRDefault="00A3195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s="Times New Roman"/>
                <w:color w:val="1F1F1F"/>
              </w:rPr>
            </w:pPr>
            <w:r w:rsidRPr="00A31953">
              <w:rPr>
                <w:rFonts w:ascii="Helvetica Neue" w:hAnsi="Helvetica Neue"/>
                <w:color w:val="1F1F1F"/>
              </w:rPr>
              <w:t>Text Field (with Auto-suggest)</w:t>
            </w:r>
          </w:p>
          <w:p w14:paraId="5460078C" w14:textId="77777777" w:rsidR="00A31953" w:rsidRDefault="00A3195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s="Times New Roman"/>
                <w:color w:val="1F1F1F"/>
              </w:rPr>
            </w:pPr>
            <w:r w:rsidRPr="00A31953">
              <w:rPr>
                <w:rFonts w:ascii="Helvetica Neue" w:hAnsi="Helvetica Neue" w:cs="Times New Roman"/>
                <w:color w:val="1F1F1F"/>
              </w:rPr>
              <w:t>Display suggestion based on defined format upon focus or typing</w:t>
            </w:r>
          </w:p>
          <w:p w14:paraId="40A73D06" w14:textId="11EC0D60" w:rsidR="00F15118" w:rsidRPr="00A31953"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s="Times New Roman"/>
                <w:color w:val="1F1F1F"/>
              </w:rPr>
            </w:pPr>
            <w:r>
              <w:rPr>
                <w:rFonts w:ascii="Helvetica Neue" w:hAnsi="Helvetica Neue" w:cs="Times New Roman"/>
                <w:color w:val="1F1F1F"/>
              </w:rPr>
              <w:t>Should have uniqueness validation</w:t>
            </w:r>
          </w:p>
        </w:tc>
      </w:tr>
      <w:tr w:rsidR="00A31953" w14:paraId="7A068BE3" w14:textId="64473D4D"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316771FD" w14:textId="613361B3" w:rsidR="00A31953" w:rsidRDefault="00A31953" w:rsidP="00D537B3">
            <w:pPr>
              <w:jc w:val="center"/>
            </w:pPr>
            <w:r>
              <w:t>Password</w:t>
            </w:r>
          </w:p>
        </w:tc>
        <w:tc>
          <w:tcPr>
            <w:tcW w:w="1888" w:type="dxa"/>
            <w:vAlign w:val="center"/>
          </w:tcPr>
          <w:p w14:paraId="662CEAE6" w14:textId="745E2B6F"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4E0AFAEA" w14:textId="40CE9E24"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xml:space="preserve"> </w:t>
            </w:r>
            <w:r w:rsidRPr="00D62F7B">
              <w:t>(Default)</w:t>
            </w:r>
            <w:r>
              <w:t>: Not to be exposed to client on frontend</w:t>
            </w:r>
          </w:p>
          <w:p w14:paraId="688CBB9E" w14:textId="39CC5AEB" w:rsidR="00A31953"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lastRenderedPageBreak/>
              <w:t xml:space="preserve">Optional: </w:t>
            </w:r>
            <w:r w:rsidR="00EE125F" w:rsidRPr="00EE125F">
              <w:t xml:space="preserve">Allow </w:t>
            </w:r>
            <w:bookmarkStart w:id="23" w:name="_Hlk165903050"/>
            <w:r w:rsidR="00EE125F" w:rsidRPr="00EE125F">
              <w:t>manual password selection with a "Set Password" checkbox revealing the password fields</w:t>
            </w:r>
            <w:bookmarkEnd w:id="23"/>
          </w:p>
        </w:tc>
        <w:tc>
          <w:tcPr>
            <w:tcW w:w="2405" w:type="dxa"/>
            <w:vAlign w:val="center"/>
          </w:tcPr>
          <w:p w14:paraId="1C07A4DE" w14:textId="7CC48E80" w:rsidR="00A31953" w:rsidRPr="00A31953" w:rsidRDefault="00A3195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A31953">
              <w:rPr>
                <w:rFonts w:ascii="Helvetica Neue" w:hAnsi="Helvetica Neue"/>
                <w:color w:val="1F1F1F"/>
              </w:rPr>
              <w:lastRenderedPageBreak/>
              <w:t>Password Field (with optional "Show Password" toggle)</w:t>
            </w:r>
          </w:p>
        </w:tc>
      </w:tr>
      <w:tr w:rsidR="00A31953" w14:paraId="4E1D9D43" w14:textId="3A760CE7"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68318E74" w14:textId="7EB81415" w:rsidR="00A31953" w:rsidRDefault="00A31953" w:rsidP="00D537B3">
            <w:pPr>
              <w:jc w:val="center"/>
            </w:pPr>
            <w:r>
              <w:t>First Name</w:t>
            </w:r>
          </w:p>
        </w:tc>
        <w:tc>
          <w:tcPr>
            <w:tcW w:w="1888" w:type="dxa"/>
            <w:vAlign w:val="center"/>
          </w:tcPr>
          <w:p w14:paraId="16833E46" w14:textId="5BB5280D"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5032F63F" w14:textId="0B3201AF" w:rsidR="00A31953"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5DD9C1B3" w14:textId="34D0561A" w:rsidR="00A31953" w:rsidRPr="00A31953" w:rsidRDefault="002A46D2"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A31953" w14:paraId="5944E835" w14:textId="5EEC6D85"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6126ED07" w14:textId="32955C00" w:rsidR="00A31953" w:rsidRDefault="00A31953" w:rsidP="00D537B3">
            <w:pPr>
              <w:jc w:val="center"/>
            </w:pPr>
            <w:r>
              <w:t>Last Name</w:t>
            </w:r>
          </w:p>
        </w:tc>
        <w:tc>
          <w:tcPr>
            <w:tcW w:w="1888" w:type="dxa"/>
            <w:vAlign w:val="center"/>
          </w:tcPr>
          <w:p w14:paraId="2FD09713" w14:textId="4FCE55C3"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2D600FA5" w14:textId="353AF10F" w:rsidR="00A31953"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2F327E27" w14:textId="5829CFAA" w:rsidR="00A31953" w:rsidRPr="00A31953" w:rsidRDefault="002A46D2"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A31953" w14:paraId="370ACAC7" w14:textId="0E659FDB"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438D2D18" w14:textId="2090D96D" w:rsidR="00A31953" w:rsidRDefault="00A31953" w:rsidP="00086C0E">
            <w:pPr>
              <w:jc w:val="center"/>
            </w:pPr>
            <w:r>
              <w:t>Email Address</w:t>
            </w:r>
          </w:p>
        </w:tc>
        <w:tc>
          <w:tcPr>
            <w:tcW w:w="1888" w:type="dxa"/>
            <w:vAlign w:val="center"/>
          </w:tcPr>
          <w:p w14:paraId="5A53BBEC" w14:textId="39BCE7EA"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9512BC">
              <w:rPr>
                <w:highlight w:val="yellow"/>
              </w:rPr>
              <w:t>Mandatory</w:t>
            </w:r>
            <w:r w:rsidRPr="008737D2">
              <w:t xml:space="preserve"> (Required)</w:t>
            </w:r>
          </w:p>
        </w:tc>
        <w:tc>
          <w:tcPr>
            <w:tcW w:w="4803" w:type="dxa"/>
            <w:vAlign w:val="center"/>
          </w:tcPr>
          <w:p w14:paraId="1A07C484" w14:textId="6A1F9D61" w:rsidR="00A31953"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10C45">
              <w:t>For communication, notifications and potential password reset</w:t>
            </w:r>
          </w:p>
        </w:tc>
        <w:tc>
          <w:tcPr>
            <w:tcW w:w="2405" w:type="dxa"/>
            <w:vAlign w:val="center"/>
          </w:tcPr>
          <w:p w14:paraId="5C7DDD6F" w14:textId="77777777" w:rsidR="00A31953" w:rsidRDefault="002A46D2"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p>
          <w:p w14:paraId="6BB24C27" w14:textId="72E9CF1C" w:rsidR="00DE1B33" w:rsidRPr="00A31953" w:rsidRDefault="00DE1B3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tc>
      </w:tr>
      <w:tr w:rsidR="00A31953" w14:paraId="35E8F2C2" w14:textId="39C2C6CD"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3412116E" w14:textId="7B6906F6" w:rsidR="00A31953" w:rsidRPr="00D62F7B" w:rsidRDefault="00A31953" w:rsidP="00086C0E">
            <w:pPr>
              <w:jc w:val="center"/>
            </w:pPr>
            <w:r>
              <w:t>Mobile Number</w:t>
            </w:r>
          </w:p>
        </w:tc>
        <w:tc>
          <w:tcPr>
            <w:tcW w:w="1888" w:type="dxa"/>
            <w:vAlign w:val="center"/>
          </w:tcPr>
          <w:p w14:paraId="4AAA3762" w14:textId="1F19E030" w:rsidR="00A31953" w:rsidRPr="00D62F7B"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34337A56" w14:textId="554CE073" w:rsidR="00A31953" w:rsidRPr="00D62F7B"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10C45">
              <w:t>For communication, notifications and potential password reset</w:t>
            </w:r>
          </w:p>
        </w:tc>
        <w:tc>
          <w:tcPr>
            <w:tcW w:w="2405" w:type="dxa"/>
            <w:vAlign w:val="center"/>
          </w:tcPr>
          <w:p w14:paraId="6E24960E" w14:textId="77777777" w:rsidR="00A31953" w:rsidRDefault="00AB6D59"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p>
          <w:p w14:paraId="244EB7F9" w14:textId="77777777" w:rsidR="00AB6D59" w:rsidRDefault="00AB6D59"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00516C3C" w14:textId="097C6CAD" w:rsidR="004122A0" w:rsidRPr="00A31953"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A31953" w14:paraId="45AEE320" w14:textId="120F5536"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0CB0FD96" w14:textId="172CE42F" w:rsidR="00A31953" w:rsidRDefault="00A31953" w:rsidP="00086C0E">
            <w:pPr>
              <w:jc w:val="center"/>
            </w:pPr>
            <w:r w:rsidRPr="000C04D9">
              <w:t>User Policy</w:t>
            </w:r>
          </w:p>
        </w:tc>
        <w:tc>
          <w:tcPr>
            <w:tcW w:w="1888" w:type="dxa"/>
            <w:vAlign w:val="center"/>
          </w:tcPr>
          <w:p w14:paraId="7CFD15EA" w14:textId="168A8273" w:rsidR="00A31953" w:rsidRPr="008737D2" w:rsidRDefault="00A31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03" w:type="dxa"/>
            <w:vAlign w:val="center"/>
          </w:tcPr>
          <w:p w14:paraId="143EBB94" w14:textId="752EEB25" w:rsidR="00A31953" w:rsidRPr="00310C45" w:rsidRDefault="00A31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7144B049" w14:textId="4D771974" w:rsidR="00A31953" w:rsidRPr="00A31953" w:rsidRDefault="00AB6D59"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AB6D59">
              <w:rPr>
                <w:rFonts w:ascii="Helvetica Neue" w:hAnsi="Helvetica Neue"/>
                <w:color w:val="1F1F1F"/>
              </w:rPr>
              <w:t>Dropdown Menu</w:t>
            </w:r>
          </w:p>
        </w:tc>
      </w:tr>
      <w:tr w:rsidR="00A31953" w14:paraId="32F6A0B2" w14:textId="6376A33D"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18176972" w14:textId="73CAC59A" w:rsidR="00A31953" w:rsidRDefault="00A31953" w:rsidP="00D537B3">
            <w:pPr>
              <w:jc w:val="center"/>
            </w:pPr>
            <w:r>
              <w:t>Department</w:t>
            </w:r>
          </w:p>
        </w:tc>
        <w:tc>
          <w:tcPr>
            <w:tcW w:w="1888" w:type="dxa"/>
            <w:vAlign w:val="center"/>
          </w:tcPr>
          <w:p w14:paraId="5534FD19" w14:textId="69D43FAC" w:rsidR="00A31953" w:rsidRPr="008737D2" w:rsidRDefault="00A31953" w:rsidP="00880584">
            <w:pPr>
              <w:jc w:val="center"/>
              <w:cnfStyle w:val="000000000000" w:firstRow="0" w:lastRow="0" w:firstColumn="0" w:lastColumn="0" w:oddVBand="0" w:evenVBand="0" w:oddHBand="0" w:evenHBand="0" w:firstRowFirstColumn="0" w:firstRowLastColumn="0" w:lastRowFirstColumn="0" w:lastRowLastColumn="0"/>
            </w:pPr>
            <w:r>
              <w:t>Additional (Optional)</w:t>
            </w:r>
          </w:p>
        </w:tc>
        <w:tc>
          <w:tcPr>
            <w:tcW w:w="4803" w:type="dxa"/>
            <w:vAlign w:val="center"/>
          </w:tcPr>
          <w:p w14:paraId="6CDE9B3F" w14:textId="77777777" w:rsidR="00A31953" w:rsidRPr="00D62F7B" w:rsidRDefault="00A31953"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0D62A48F" w14:textId="77777777" w:rsidR="00A31953" w:rsidRDefault="00943874"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 (Optional)</w:t>
            </w:r>
          </w:p>
          <w:p w14:paraId="596146AE" w14:textId="1C4FC876" w:rsidR="003760B5" w:rsidRPr="00A31953" w:rsidRDefault="003760B5"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A31953" w14:paraId="5094E330" w14:textId="3FD53474" w:rsidTr="00880584">
        <w:tc>
          <w:tcPr>
            <w:cnfStyle w:val="001000000000" w:firstRow="0" w:lastRow="0" w:firstColumn="1" w:lastColumn="0" w:oddVBand="0" w:evenVBand="0" w:oddHBand="0" w:evenHBand="0" w:firstRowFirstColumn="0" w:firstRowLastColumn="0" w:lastRowFirstColumn="0" w:lastRowLastColumn="0"/>
            <w:tcW w:w="1951" w:type="dxa"/>
            <w:vAlign w:val="center"/>
          </w:tcPr>
          <w:p w14:paraId="2465172D" w14:textId="1681575B" w:rsidR="00A31953" w:rsidRDefault="00A31953" w:rsidP="00D537B3">
            <w:pPr>
              <w:jc w:val="center"/>
            </w:pPr>
            <w:r>
              <w:t>Job Title</w:t>
            </w:r>
          </w:p>
        </w:tc>
        <w:tc>
          <w:tcPr>
            <w:tcW w:w="1888" w:type="dxa"/>
            <w:vAlign w:val="center"/>
          </w:tcPr>
          <w:p w14:paraId="5536D54A" w14:textId="01629DCD" w:rsidR="00A31953" w:rsidRDefault="00A31953" w:rsidP="00880584">
            <w:pPr>
              <w:jc w:val="center"/>
              <w:cnfStyle w:val="000000000000" w:firstRow="0" w:lastRow="0" w:firstColumn="0" w:lastColumn="0" w:oddVBand="0" w:evenVBand="0" w:oddHBand="0" w:evenHBand="0" w:firstRowFirstColumn="0" w:firstRowLastColumn="0" w:lastRowFirstColumn="0" w:lastRowLastColumn="0"/>
            </w:pPr>
            <w:r>
              <w:t>Additional (Optional)</w:t>
            </w:r>
          </w:p>
        </w:tc>
        <w:tc>
          <w:tcPr>
            <w:tcW w:w="4803" w:type="dxa"/>
            <w:vAlign w:val="center"/>
          </w:tcPr>
          <w:p w14:paraId="33A15DB6" w14:textId="77777777" w:rsidR="00A31953" w:rsidRPr="00D62F7B" w:rsidRDefault="00A31953"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508B88AF" w14:textId="77777777" w:rsidR="00A31953" w:rsidRDefault="008B3114"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 (Optional)</w:t>
            </w:r>
          </w:p>
          <w:p w14:paraId="714A1EC7" w14:textId="61C7C44D" w:rsidR="003760B5" w:rsidRPr="00A31953" w:rsidRDefault="003760B5"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w:t>
            </w:r>
            <w:r w:rsidR="00190982">
              <w:rPr>
                <w:rFonts w:ascii="Helvetica Neue" w:hAnsi="Helvetica Neue"/>
                <w:color w:val="1F1F1F"/>
              </w:rPr>
              <w:t>l</w:t>
            </w:r>
          </w:p>
        </w:tc>
      </w:tr>
    </w:tbl>
    <w:p w14:paraId="6AEF10F3" w14:textId="77777777" w:rsidR="00AD21CD" w:rsidRDefault="00AD21CD" w:rsidP="001D06B8"/>
    <w:p w14:paraId="3CFBFED8" w14:textId="77777777" w:rsidR="00AD21CD" w:rsidRDefault="00AD21CD" w:rsidP="00E12321">
      <w:pPr>
        <w:pStyle w:val="ListParagraph"/>
        <w:numPr>
          <w:ilvl w:val="1"/>
          <w:numId w:val="23"/>
        </w:numPr>
        <w:rPr>
          <w:b/>
          <w:bCs/>
        </w:rPr>
      </w:pPr>
      <w:bookmarkStart w:id="24" w:name="_Hlk165899778"/>
      <w:r w:rsidRPr="00AD21CD">
        <w:rPr>
          <w:b/>
          <w:bCs/>
        </w:rPr>
        <w:t>Co-Living (Short-stay &amp; Long-stay)</w:t>
      </w:r>
      <w:bookmarkEnd w:id="24"/>
    </w:p>
    <w:tbl>
      <w:tblPr>
        <w:tblStyle w:val="GridTable6Colorful"/>
        <w:tblW w:w="0" w:type="auto"/>
        <w:tblLook w:val="06A0" w:firstRow="1" w:lastRow="0" w:firstColumn="1" w:lastColumn="0" w:noHBand="1" w:noVBand="1"/>
      </w:tblPr>
      <w:tblGrid>
        <w:gridCol w:w="1944"/>
        <w:gridCol w:w="1813"/>
        <w:gridCol w:w="4885"/>
        <w:gridCol w:w="2405"/>
      </w:tblGrid>
      <w:tr w:rsidR="00C319B5" w14:paraId="0C4F5C71" w14:textId="77777777"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shd w:val="clear" w:color="auto" w:fill="000000" w:themeFill="text1"/>
            <w:vAlign w:val="center"/>
          </w:tcPr>
          <w:p w14:paraId="50394965" w14:textId="77777777" w:rsidR="00C319B5" w:rsidRPr="00ED6FC1" w:rsidRDefault="00C319B5">
            <w:pPr>
              <w:jc w:val="center"/>
              <w:rPr>
                <w:color w:val="FFFFFF" w:themeColor="background1"/>
              </w:rPr>
            </w:pPr>
            <w:r w:rsidRPr="00ED6FC1">
              <w:rPr>
                <w:color w:val="FFFFFF" w:themeColor="background1"/>
              </w:rPr>
              <w:t>Parameter</w:t>
            </w:r>
          </w:p>
        </w:tc>
        <w:tc>
          <w:tcPr>
            <w:tcW w:w="1813" w:type="dxa"/>
            <w:shd w:val="clear" w:color="auto" w:fill="000000" w:themeFill="text1"/>
          </w:tcPr>
          <w:p w14:paraId="40C196A9" w14:textId="77777777" w:rsidR="00C319B5" w:rsidRPr="00ED6FC1" w:rsidRDefault="00C319B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885" w:type="dxa"/>
            <w:shd w:val="clear" w:color="auto" w:fill="000000" w:themeFill="text1"/>
            <w:vAlign w:val="center"/>
          </w:tcPr>
          <w:p w14:paraId="5DBDAB9B" w14:textId="77777777" w:rsidR="00C319B5" w:rsidRPr="00ED6FC1" w:rsidRDefault="00C319B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506D4DD2" w14:textId="0F158752" w:rsidR="00C319B5" w:rsidRPr="00ED6FC1" w:rsidRDefault="00FB4DE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68313E" w14:paraId="3331D7E2"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5B9A04C9" w14:textId="77777777" w:rsidR="0068313E" w:rsidRDefault="0068313E" w:rsidP="00053CBC">
            <w:pPr>
              <w:jc w:val="center"/>
            </w:pPr>
            <w:r>
              <w:t>User ID</w:t>
            </w:r>
          </w:p>
        </w:tc>
        <w:tc>
          <w:tcPr>
            <w:tcW w:w="1813" w:type="dxa"/>
            <w:vAlign w:val="center"/>
          </w:tcPr>
          <w:p w14:paraId="3EB67387" w14:textId="77777777" w:rsidR="0068313E" w:rsidRDefault="0068313E"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787ADA15" w14:textId="77777777" w:rsidR="0068313E" w:rsidRPr="00D62F7B"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1C0D41E1" w14:textId="77777777" w:rsidR="0068313E" w:rsidRPr="00D62F7B"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43A51E18" w14:textId="77777777" w:rsidR="0068313E" w:rsidRPr="00D62F7B"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Manual entry should be allowed</w:t>
            </w:r>
          </w:p>
          <w:p w14:paraId="308051E4" w14:textId="77777777" w:rsidR="0068313E" w:rsidRPr="00D62F7B"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also suggest automatic user ID based on a defined format</w:t>
            </w:r>
          </w:p>
        </w:tc>
        <w:tc>
          <w:tcPr>
            <w:tcW w:w="2405" w:type="dxa"/>
            <w:vAlign w:val="center"/>
          </w:tcPr>
          <w:p w14:paraId="1A35803B" w14:textId="77777777" w:rsidR="0068313E" w:rsidRPr="0068313E"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Text Field (with Auto-suggest)</w:t>
            </w:r>
          </w:p>
          <w:p w14:paraId="272930A1" w14:textId="77777777" w:rsidR="0068313E"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Display suggestion based on defined format upon focus or typing</w:t>
            </w:r>
          </w:p>
          <w:p w14:paraId="45D26322" w14:textId="723B695A" w:rsidR="00F15118" w:rsidRPr="0068313E"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68313E" w14:paraId="05D873FC"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1A33CC59" w14:textId="77777777" w:rsidR="0068313E" w:rsidRDefault="0068313E" w:rsidP="00053CBC">
            <w:pPr>
              <w:jc w:val="center"/>
            </w:pPr>
            <w:r>
              <w:lastRenderedPageBreak/>
              <w:t>Password</w:t>
            </w:r>
          </w:p>
        </w:tc>
        <w:tc>
          <w:tcPr>
            <w:tcW w:w="1813" w:type="dxa"/>
            <w:vAlign w:val="center"/>
          </w:tcPr>
          <w:p w14:paraId="5033449A" w14:textId="77777777" w:rsidR="0068313E" w:rsidRDefault="0068313E"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59DBB2B8" w14:textId="77777777" w:rsidR="0068313E" w:rsidRPr="009E570E"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xml:space="preserve"> </w:t>
            </w:r>
            <w:r w:rsidRPr="00D62F7B">
              <w:t>(Default)</w:t>
            </w:r>
            <w:r>
              <w:t>: Not to be exposed to client on frontend</w:t>
            </w:r>
          </w:p>
        </w:tc>
        <w:tc>
          <w:tcPr>
            <w:tcW w:w="2405" w:type="dxa"/>
            <w:vAlign w:val="center"/>
          </w:tcPr>
          <w:p w14:paraId="5C641076" w14:textId="77777777" w:rsidR="0068313E" w:rsidRPr="0014236D" w:rsidRDefault="0068313E" w:rsidP="00880584">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p>
        </w:tc>
      </w:tr>
      <w:tr w:rsidR="0068313E" w14:paraId="59382284"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5BE63A5A" w14:textId="77777777" w:rsidR="0068313E" w:rsidRDefault="0068313E" w:rsidP="00053CBC">
            <w:pPr>
              <w:jc w:val="center"/>
            </w:pPr>
            <w:r>
              <w:t>First Name</w:t>
            </w:r>
          </w:p>
        </w:tc>
        <w:tc>
          <w:tcPr>
            <w:tcW w:w="1813" w:type="dxa"/>
            <w:vAlign w:val="center"/>
          </w:tcPr>
          <w:p w14:paraId="2A596431" w14:textId="77777777" w:rsidR="0068313E" w:rsidRDefault="0068313E"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426568F1" w14:textId="77777777" w:rsidR="0068313E"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4777C7C8" w14:textId="591C05D7" w:rsidR="0068313E"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68313E" w14:paraId="6A0E0A4F"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5990FA24" w14:textId="77777777" w:rsidR="0068313E" w:rsidRDefault="0068313E" w:rsidP="00053CBC">
            <w:pPr>
              <w:jc w:val="center"/>
            </w:pPr>
            <w:r>
              <w:t>Last Name</w:t>
            </w:r>
          </w:p>
        </w:tc>
        <w:tc>
          <w:tcPr>
            <w:tcW w:w="1813" w:type="dxa"/>
            <w:vAlign w:val="center"/>
          </w:tcPr>
          <w:p w14:paraId="29D92F44" w14:textId="77777777" w:rsidR="0068313E" w:rsidRDefault="0068313E"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0BF704AB" w14:textId="77777777" w:rsidR="0068313E" w:rsidRDefault="0068313E"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1E7ADA1B" w14:textId="2318FB00" w:rsidR="0068313E"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14236D" w14:paraId="477F3C56"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37AE63FF" w14:textId="77777777" w:rsidR="0014236D" w:rsidRPr="00D62F7B" w:rsidRDefault="0014236D" w:rsidP="00053CBC">
            <w:pPr>
              <w:jc w:val="center"/>
            </w:pPr>
            <w:r>
              <w:t>Mobile Number</w:t>
            </w:r>
          </w:p>
        </w:tc>
        <w:tc>
          <w:tcPr>
            <w:tcW w:w="1813" w:type="dxa"/>
            <w:vAlign w:val="center"/>
          </w:tcPr>
          <w:p w14:paraId="383F0BAC" w14:textId="77777777" w:rsidR="0014236D" w:rsidRPr="00D62F7B"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65AF9DBF" w14:textId="77777777"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9E570E">
              <w:t>For OTP/Password, communication and notifications</w:t>
            </w:r>
          </w:p>
        </w:tc>
        <w:tc>
          <w:tcPr>
            <w:tcW w:w="2405" w:type="dxa"/>
            <w:vAlign w:val="center"/>
          </w:tcPr>
          <w:p w14:paraId="06F50EEE" w14:textId="77777777"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p>
          <w:p w14:paraId="51DDAC22" w14:textId="77777777" w:rsidR="004122A0"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1D43A78B" w14:textId="40217BD4" w:rsidR="0014236D" w:rsidRPr="0068313E"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14236D" w14:paraId="07C0C647"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773A9BF6" w14:textId="77777777" w:rsidR="0014236D" w:rsidRDefault="0014236D" w:rsidP="00053CBC">
            <w:pPr>
              <w:jc w:val="center"/>
            </w:pPr>
            <w:r>
              <w:t>Resident Type</w:t>
            </w:r>
          </w:p>
        </w:tc>
        <w:tc>
          <w:tcPr>
            <w:tcW w:w="1813" w:type="dxa"/>
            <w:vAlign w:val="center"/>
          </w:tcPr>
          <w:p w14:paraId="1E7E1BB7" w14:textId="77777777" w:rsidR="0014236D" w:rsidRPr="006136E9"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66F9EBF5" w14:textId="77777777"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Option 1: Long Term (Default)</w:t>
            </w:r>
          </w:p>
          <w:p w14:paraId="1CDE03DA" w14:textId="77777777"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Option 2: Short Term</w:t>
            </w:r>
          </w:p>
        </w:tc>
        <w:tc>
          <w:tcPr>
            <w:tcW w:w="2405" w:type="dxa"/>
            <w:vAlign w:val="center"/>
          </w:tcPr>
          <w:p w14:paraId="0C46809D" w14:textId="55CAACFF" w:rsidR="0014236D"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0281DC99"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098350F6" w14:textId="77777777" w:rsidR="0014236D" w:rsidRDefault="0014236D" w:rsidP="00053CBC">
            <w:pPr>
              <w:jc w:val="center"/>
            </w:pPr>
            <w:r>
              <w:t>User Policy</w:t>
            </w:r>
          </w:p>
        </w:tc>
        <w:tc>
          <w:tcPr>
            <w:tcW w:w="1813" w:type="dxa"/>
            <w:vAlign w:val="center"/>
          </w:tcPr>
          <w:p w14:paraId="0DC5A591" w14:textId="77777777"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85" w:type="dxa"/>
            <w:vAlign w:val="center"/>
          </w:tcPr>
          <w:p w14:paraId="726D67FE" w14:textId="77777777"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6A3B5D94" w14:textId="13151EF9" w:rsidR="0014236D"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2770B5F7"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4AF8874A" w14:textId="77777777" w:rsidR="0014236D" w:rsidRDefault="0014236D" w:rsidP="00053CBC">
            <w:pPr>
              <w:jc w:val="center"/>
            </w:pPr>
            <w:r>
              <w:t>Email Address</w:t>
            </w:r>
          </w:p>
        </w:tc>
        <w:tc>
          <w:tcPr>
            <w:tcW w:w="1813" w:type="dxa"/>
            <w:vAlign w:val="center"/>
          </w:tcPr>
          <w:p w14:paraId="3B6AF415" w14:textId="77777777"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6136E9">
              <w:t>Additional (Optional)</w:t>
            </w:r>
          </w:p>
        </w:tc>
        <w:tc>
          <w:tcPr>
            <w:tcW w:w="4885" w:type="dxa"/>
            <w:vAlign w:val="center"/>
          </w:tcPr>
          <w:p w14:paraId="11229E14" w14:textId="77777777"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For communication</w:t>
            </w:r>
            <w:r>
              <w:t xml:space="preserve">, </w:t>
            </w:r>
            <w:r w:rsidRPr="00D62F7B">
              <w:t>notifications and potential password reset</w:t>
            </w:r>
          </w:p>
        </w:tc>
        <w:tc>
          <w:tcPr>
            <w:tcW w:w="2405" w:type="dxa"/>
            <w:vAlign w:val="center"/>
          </w:tcPr>
          <w:p w14:paraId="29852F3A" w14:textId="77777777" w:rsidR="0014236D" w:rsidRPr="00895F70"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r w:rsidR="00A81F4A">
              <w:rPr>
                <w:rFonts w:ascii="Helvetica Neue" w:hAnsi="Helvetica Neue"/>
                <w:color w:val="1F1F1F"/>
              </w:rPr>
              <w:t xml:space="preserve"> </w:t>
            </w:r>
            <w:r w:rsidR="00A81F4A">
              <w:t>(Optional)</w:t>
            </w:r>
          </w:p>
          <w:p w14:paraId="1C92A6B8" w14:textId="4112AC4C" w:rsidR="00DE1B33" w:rsidRDefault="00DE1B3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p w14:paraId="78170D93" w14:textId="71E941EA" w:rsidR="00895F70" w:rsidRPr="0068313E" w:rsidRDefault="00895F7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39BE746E"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2A019E6C" w14:textId="77777777" w:rsidR="0014236D" w:rsidRDefault="0014236D" w:rsidP="00053CBC">
            <w:pPr>
              <w:jc w:val="center"/>
            </w:pPr>
            <w:r w:rsidRPr="009B2B59">
              <w:t>Check-in Date</w:t>
            </w:r>
          </w:p>
        </w:tc>
        <w:tc>
          <w:tcPr>
            <w:tcW w:w="1813" w:type="dxa"/>
            <w:vAlign w:val="center"/>
          </w:tcPr>
          <w:p w14:paraId="1B2758F9" w14:textId="475CF3B8" w:rsidR="0014236D"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6136E9">
              <w:t>Additional (</w:t>
            </w:r>
            <w:r w:rsidR="00093F87">
              <w:t>Conditional</w:t>
            </w:r>
            <w:r w:rsidR="004E4C10">
              <w:t>ly</w:t>
            </w:r>
            <w:r w:rsidR="00093F87">
              <w:t xml:space="preserve"> Mandatory</w:t>
            </w:r>
            <w:r w:rsidRPr="006136E9">
              <w:t>)</w:t>
            </w:r>
          </w:p>
        </w:tc>
        <w:tc>
          <w:tcPr>
            <w:tcW w:w="4885" w:type="dxa"/>
            <w:vAlign w:val="center"/>
          </w:tcPr>
          <w:p w14:paraId="42230777" w14:textId="170DA079" w:rsidR="004E4C10" w:rsidRDefault="004E4C1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Mandatory </w:t>
            </w:r>
            <w:r w:rsidRPr="00E96CC1">
              <w:t xml:space="preserve">for </w:t>
            </w:r>
            <w:r w:rsidR="00985EF4">
              <w:t>‘</w:t>
            </w:r>
            <w:r w:rsidRPr="00E96CC1">
              <w:t>Short Term</w:t>
            </w:r>
            <w:r w:rsidR="00985EF4">
              <w:t>’</w:t>
            </w:r>
            <w:r w:rsidRPr="00E96CC1">
              <w:t xml:space="preserve"> resident type</w:t>
            </w:r>
          </w:p>
          <w:p w14:paraId="54E23F04" w14:textId="5C77A383" w:rsidR="004E4C10" w:rsidRDefault="004E4C1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Not Applicable or Disabled for </w:t>
            </w:r>
            <w:r w:rsidR="00985EF4">
              <w:t>‘</w:t>
            </w:r>
            <w:r>
              <w:t>Long Term</w:t>
            </w:r>
            <w:r w:rsidR="00985EF4">
              <w:t>’</w:t>
            </w:r>
            <w:r>
              <w:t xml:space="preserve"> resident Type</w:t>
            </w:r>
          </w:p>
          <w:p w14:paraId="6FD4C40B" w14:textId="18EE96EE" w:rsidR="004E4C10" w:rsidRPr="00D62F7B" w:rsidRDefault="00792F75"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Pre-populate with Current Date (Default selected value)</w:t>
            </w:r>
          </w:p>
        </w:tc>
        <w:tc>
          <w:tcPr>
            <w:tcW w:w="2405" w:type="dxa"/>
            <w:vAlign w:val="center"/>
          </w:tcPr>
          <w:p w14:paraId="47E9CA9F" w14:textId="77777777" w:rsidR="0014236D" w:rsidRDefault="00027AA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027AAD">
              <w:rPr>
                <w:rFonts w:ascii="Helvetica Neue" w:hAnsi="Helvetica Neue"/>
                <w:color w:val="1F1F1F"/>
              </w:rPr>
              <w:t>Date Picker</w:t>
            </w:r>
          </w:p>
          <w:p w14:paraId="5071D328" w14:textId="6AB2C829" w:rsidR="00D86C40" w:rsidRPr="0068313E" w:rsidRDefault="00D86C4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 xml:space="preserve">Only visible/enabled if </w:t>
            </w:r>
            <w:r w:rsidR="00985EF4">
              <w:rPr>
                <w:color w:val="1F1F1F"/>
                <w:shd w:val="clear" w:color="auto" w:fill="FFFFFF"/>
              </w:rPr>
              <w:t>‘</w:t>
            </w:r>
            <w:r>
              <w:rPr>
                <w:rFonts w:ascii="Helvetica Neue" w:hAnsi="Helvetica Neue"/>
                <w:color w:val="1F1F1F"/>
                <w:shd w:val="clear" w:color="auto" w:fill="FFFFFF"/>
              </w:rPr>
              <w:t>Short Term</w:t>
            </w:r>
            <w:r w:rsidR="00985EF4">
              <w:rPr>
                <w:color w:val="1F1F1F"/>
                <w:shd w:val="clear" w:color="auto" w:fill="FFFFFF"/>
              </w:rPr>
              <w:t>’</w:t>
            </w:r>
            <w:r>
              <w:rPr>
                <w:rFonts w:ascii="Helvetica Neue" w:hAnsi="Helvetica Neue"/>
                <w:color w:val="1F1F1F"/>
                <w:shd w:val="clear" w:color="auto" w:fill="FFFFFF"/>
              </w:rPr>
              <w:t xml:space="preserve"> resident type is selected</w:t>
            </w:r>
          </w:p>
        </w:tc>
      </w:tr>
      <w:tr w:rsidR="002F1390" w14:paraId="395C961B"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2DDD1A55" w14:textId="08FCEE34" w:rsidR="002F1390" w:rsidRPr="009B2B59" w:rsidRDefault="002F1390" w:rsidP="002F1390">
            <w:pPr>
              <w:jc w:val="center"/>
            </w:pPr>
            <w:r w:rsidRPr="009B2B59">
              <w:t xml:space="preserve">Check-in </w:t>
            </w:r>
            <w:r>
              <w:t>Time</w:t>
            </w:r>
          </w:p>
        </w:tc>
        <w:tc>
          <w:tcPr>
            <w:tcW w:w="1813" w:type="dxa"/>
            <w:vAlign w:val="center"/>
          </w:tcPr>
          <w:p w14:paraId="1647F0AB" w14:textId="6E52EB68" w:rsidR="002F1390" w:rsidRPr="006136E9" w:rsidRDefault="002F1390" w:rsidP="002F1390">
            <w:pPr>
              <w:jc w:val="center"/>
              <w:cnfStyle w:val="000000000000" w:firstRow="0" w:lastRow="0" w:firstColumn="0" w:lastColumn="0" w:oddVBand="0" w:evenVBand="0" w:oddHBand="0" w:evenHBand="0" w:firstRowFirstColumn="0" w:firstRowLastColumn="0" w:lastRowFirstColumn="0" w:lastRowLastColumn="0"/>
            </w:pPr>
            <w:r w:rsidRPr="006136E9">
              <w:t>Additional (</w:t>
            </w:r>
            <w:r>
              <w:t>Conditionally Mandatory</w:t>
            </w:r>
            <w:r w:rsidRPr="006136E9">
              <w:t>)</w:t>
            </w:r>
          </w:p>
        </w:tc>
        <w:tc>
          <w:tcPr>
            <w:tcW w:w="4885" w:type="dxa"/>
            <w:vAlign w:val="center"/>
          </w:tcPr>
          <w:p w14:paraId="7E1DE6F8" w14:textId="77777777" w:rsidR="002F1390" w:rsidRDefault="002F1390" w:rsidP="002F1390">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Mandatory </w:t>
            </w:r>
            <w:r w:rsidRPr="00E96CC1">
              <w:t xml:space="preserve">for </w:t>
            </w:r>
            <w:r>
              <w:t>‘</w:t>
            </w:r>
            <w:r w:rsidRPr="00E96CC1">
              <w:t>Short Term</w:t>
            </w:r>
            <w:r>
              <w:t>’</w:t>
            </w:r>
            <w:r w:rsidRPr="00E96CC1">
              <w:t xml:space="preserve"> resident type</w:t>
            </w:r>
          </w:p>
          <w:p w14:paraId="5C32B167" w14:textId="77777777" w:rsidR="002F1390" w:rsidRDefault="002F1390" w:rsidP="002F1390">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Not Applicable or Disabled for ‘Long Term’ resident Type</w:t>
            </w:r>
          </w:p>
          <w:p w14:paraId="60E89607" w14:textId="0F65F6B2" w:rsidR="002F1390" w:rsidRDefault="002F1390" w:rsidP="002F1390">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Pre-populate with Current Time (Default selected value)</w:t>
            </w:r>
          </w:p>
        </w:tc>
        <w:tc>
          <w:tcPr>
            <w:tcW w:w="2405" w:type="dxa"/>
            <w:vAlign w:val="center"/>
          </w:tcPr>
          <w:p w14:paraId="07202E7B" w14:textId="5951B097" w:rsidR="002F1390"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Time</w:t>
            </w:r>
            <w:r w:rsidRPr="00027AAD">
              <w:rPr>
                <w:rFonts w:ascii="Helvetica Neue" w:hAnsi="Helvetica Neue"/>
                <w:color w:val="1F1F1F"/>
              </w:rPr>
              <w:t xml:space="preserve"> Picker</w:t>
            </w:r>
          </w:p>
          <w:p w14:paraId="55D07670" w14:textId="78A3CC51" w:rsidR="002F1390" w:rsidRPr="00027AAD"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 xml:space="preserve">Only visible/enabled if </w:t>
            </w:r>
            <w:r>
              <w:rPr>
                <w:color w:val="1F1F1F"/>
                <w:shd w:val="clear" w:color="auto" w:fill="FFFFFF"/>
              </w:rPr>
              <w:t>‘</w:t>
            </w:r>
            <w:r>
              <w:rPr>
                <w:rFonts w:ascii="Helvetica Neue" w:hAnsi="Helvetica Neue"/>
                <w:color w:val="1F1F1F"/>
                <w:shd w:val="clear" w:color="auto" w:fill="FFFFFF"/>
              </w:rPr>
              <w:t>Short Term</w:t>
            </w:r>
            <w:r>
              <w:rPr>
                <w:color w:val="1F1F1F"/>
                <w:shd w:val="clear" w:color="auto" w:fill="FFFFFF"/>
              </w:rPr>
              <w:t>’</w:t>
            </w:r>
            <w:r>
              <w:rPr>
                <w:rFonts w:ascii="Helvetica Neue" w:hAnsi="Helvetica Neue"/>
                <w:color w:val="1F1F1F"/>
                <w:shd w:val="clear" w:color="auto" w:fill="FFFFFF"/>
              </w:rPr>
              <w:t xml:space="preserve"> resident type is selected</w:t>
            </w:r>
          </w:p>
        </w:tc>
      </w:tr>
      <w:tr w:rsidR="00BA6F02" w14:paraId="457011F9"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5A858410" w14:textId="3BF3FC3E" w:rsidR="00BA6F02" w:rsidRDefault="00BA6F02" w:rsidP="00BA6F02">
            <w:pPr>
              <w:jc w:val="center"/>
            </w:pPr>
            <w:r w:rsidRPr="009B2B59">
              <w:lastRenderedPageBreak/>
              <w:t>Check-</w:t>
            </w:r>
            <w:r>
              <w:t>out</w:t>
            </w:r>
            <w:r w:rsidRPr="009B2B59">
              <w:t xml:space="preserve"> Date</w:t>
            </w:r>
          </w:p>
        </w:tc>
        <w:tc>
          <w:tcPr>
            <w:tcW w:w="1813" w:type="dxa"/>
            <w:vAlign w:val="center"/>
          </w:tcPr>
          <w:p w14:paraId="4F284D6D" w14:textId="73A4AB3F" w:rsidR="00BA6F02" w:rsidRDefault="00BA6F02" w:rsidP="00BA6F02">
            <w:pPr>
              <w:jc w:val="center"/>
              <w:cnfStyle w:val="000000000000" w:firstRow="0" w:lastRow="0" w:firstColumn="0" w:lastColumn="0" w:oddVBand="0" w:evenVBand="0" w:oddHBand="0" w:evenHBand="0" w:firstRowFirstColumn="0" w:firstRowLastColumn="0" w:lastRowFirstColumn="0" w:lastRowLastColumn="0"/>
            </w:pPr>
            <w:r w:rsidRPr="006136E9">
              <w:t>Additional (</w:t>
            </w:r>
            <w:r>
              <w:t>Conditionally Mandatory</w:t>
            </w:r>
            <w:r w:rsidRPr="006136E9">
              <w:t>)</w:t>
            </w:r>
          </w:p>
        </w:tc>
        <w:tc>
          <w:tcPr>
            <w:tcW w:w="4885" w:type="dxa"/>
            <w:vAlign w:val="center"/>
          </w:tcPr>
          <w:p w14:paraId="398F5F3A" w14:textId="77777777"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Mandatory</w:t>
            </w:r>
            <w:r w:rsidRPr="00E96CC1">
              <w:t xml:space="preserve"> for </w:t>
            </w:r>
            <w:r>
              <w:t>‘</w:t>
            </w:r>
            <w:r w:rsidRPr="00E96CC1">
              <w:t>Short Term</w:t>
            </w:r>
            <w:r>
              <w:t>’</w:t>
            </w:r>
            <w:r w:rsidRPr="00E96CC1">
              <w:t xml:space="preserve"> resident type</w:t>
            </w:r>
          </w:p>
          <w:p w14:paraId="4C44F735" w14:textId="77777777"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Not Applicable or Disabled for ‘Long Term’ resident Type</w:t>
            </w:r>
          </w:p>
          <w:p w14:paraId="25BEB063" w14:textId="0CCC7C81" w:rsidR="00BA6F02" w:rsidRPr="00D62F7B"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User account to be automatically deactivated after this date (i.e. account status to be changed ‘Inactive’)</w:t>
            </w:r>
          </w:p>
        </w:tc>
        <w:tc>
          <w:tcPr>
            <w:tcW w:w="2405" w:type="dxa"/>
            <w:vAlign w:val="center"/>
          </w:tcPr>
          <w:p w14:paraId="421C9BB7" w14:textId="77777777" w:rsidR="00BA6F02"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027AAD">
              <w:rPr>
                <w:rFonts w:ascii="Helvetica Neue" w:hAnsi="Helvetica Neue"/>
                <w:color w:val="1F1F1F"/>
              </w:rPr>
              <w:t>Date Picker</w:t>
            </w:r>
          </w:p>
          <w:p w14:paraId="5E8E801D" w14:textId="77777777" w:rsidR="00BA6F02"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Only visible/enabled if "Short Term" resident type is selected</w:t>
            </w:r>
          </w:p>
          <w:p w14:paraId="1F817B9E" w14:textId="1BD5C110" w:rsidR="00BA6F02" w:rsidRPr="0068313E"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053CBC">
              <w:rPr>
                <w:rFonts w:ascii="Helvetica Neue" w:hAnsi="Helvetica Neue"/>
                <w:color w:val="1F1F1F"/>
              </w:rPr>
              <w:t>Visual cue to warn about auto-deactivation</w:t>
            </w:r>
            <w:r>
              <w:rPr>
                <w:rFonts w:ascii="Helvetica Neue" w:hAnsi="Helvetica Neue"/>
                <w:color w:val="1F1F1F"/>
              </w:rPr>
              <w:t xml:space="preserve"> on selected date</w:t>
            </w:r>
          </w:p>
        </w:tc>
      </w:tr>
      <w:tr w:rsidR="00BA6F02" w14:paraId="34FC8162"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21A74A4F" w14:textId="3D65844D" w:rsidR="00BA6F02" w:rsidRPr="009B2B59" w:rsidRDefault="00BA6F02" w:rsidP="00BA6F02">
            <w:pPr>
              <w:jc w:val="center"/>
            </w:pPr>
            <w:r w:rsidRPr="009B2B59">
              <w:t>Check-</w:t>
            </w:r>
            <w:r>
              <w:t>out</w:t>
            </w:r>
            <w:r w:rsidRPr="009B2B59">
              <w:t xml:space="preserve"> </w:t>
            </w:r>
            <w:r>
              <w:t>Time</w:t>
            </w:r>
          </w:p>
        </w:tc>
        <w:tc>
          <w:tcPr>
            <w:tcW w:w="1813" w:type="dxa"/>
            <w:vAlign w:val="center"/>
          </w:tcPr>
          <w:p w14:paraId="29DA8A13" w14:textId="58D78CD1" w:rsidR="00BA6F02" w:rsidRPr="006136E9" w:rsidRDefault="00BA6F02" w:rsidP="00BA6F02">
            <w:pPr>
              <w:jc w:val="center"/>
              <w:cnfStyle w:val="000000000000" w:firstRow="0" w:lastRow="0" w:firstColumn="0" w:lastColumn="0" w:oddVBand="0" w:evenVBand="0" w:oddHBand="0" w:evenHBand="0" w:firstRowFirstColumn="0" w:firstRowLastColumn="0" w:lastRowFirstColumn="0" w:lastRowLastColumn="0"/>
            </w:pPr>
            <w:r w:rsidRPr="006136E9">
              <w:t>Additional (</w:t>
            </w:r>
            <w:r>
              <w:t>Conditionally Mandatory</w:t>
            </w:r>
            <w:r w:rsidRPr="006136E9">
              <w:t>)</w:t>
            </w:r>
          </w:p>
        </w:tc>
        <w:tc>
          <w:tcPr>
            <w:tcW w:w="4885" w:type="dxa"/>
            <w:vAlign w:val="center"/>
          </w:tcPr>
          <w:p w14:paraId="60421F4A" w14:textId="77777777"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Mandatory</w:t>
            </w:r>
            <w:r w:rsidRPr="00E96CC1">
              <w:t xml:space="preserve"> for </w:t>
            </w:r>
            <w:r>
              <w:t>‘</w:t>
            </w:r>
            <w:r w:rsidRPr="00E96CC1">
              <w:t>Short Term</w:t>
            </w:r>
            <w:r>
              <w:t>’</w:t>
            </w:r>
            <w:r w:rsidRPr="00E96CC1">
              <w:t xml:space="preserve"> resident type</w:t>
            </w:r>
          </w:p>
          <w:p w14:paraId="63B75344" w14:textId="77777777"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Not Applicable or Disabled for ‘Long Term’ resident Type</w:t>
            </w:r>
          </w:p>
          <w:p w14:paraId="14E55676" w14:textId="77777777"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User account to be automatically deactivated after this time (i.e. account status to be changed ‘Inactive’)</w:t>
            </w:r>
          </w:p>
          <w:p w14:paraId="3FEFB86B" w14:textId="62C24702" w:rsidR="00BA6F02" w:rsidRDefault="00BA6F02" w:rsidP="00BA6F02">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Pre-populate with </w:t>
            </w:r>
            <w:r w:rsidR="003B47A4">
              <w:t xml:space="preserve">value of </w:t>
            </w:r>
            <w:r>
              <w:t xml:space="preserve">2:00PM </w:t>
            </w:r>
            <w:r w:rsidR="003B47A4">
              <w:t xml:space="preserve">or 14:00 hours </w:t>
            </w:r>
            <w:r>
              <w:t>(Default value)</w:t>
            </w:r>
          </w:p>
        </w:tc>
        <w:tc>
          <w:tcPr>
            <w:tcW w:w="2405" w:type="dxa"/>
            <w:vAlign w:val="center"/>
          </w:tcPr>
          <w:p w14:paraId="6FAEE218" w14:textId="1BE9413D" w:rsidR="00BA6F02"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Time</w:t>
            </w:r>
            <w:r w:rsidRPr="00027AAD">
              <w:rPr>
                <w:rFonts w:ascii="Helvetica Neue" w:hAnsi="Helvetica Neue"/>
                <w:color w:val="1F1F1F"/>
              </w:rPr>
              <w:t xml:space="preserve"> Picker</w:t>
            </w:r>
          </w:p>
          <w:p w14:paraId="2324AB95" w14:textId="77777777" w:rsidR="00BA6F02"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Only visible/enabled if "Short Term" resident type is selected</w:t>
            </w:r>
          </w:p>
          <w:p w14:paraId="6A82BF94" w14:textId="17B3BD5D" w:rsidR="00BA6F02" w:rsidRPr="00027AAD" w:rsidRDefault="00BA6F02" w:rsidP="00BA6F02">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053CBC">
              <w:rPr>
                <w:rFonts w:ascii="Helvetica Neue" w:hAnsi="Helvetica Neue"/>
                <w:color w:val="1F1F1F"/>
              </w:rPr>
              <w:t>Visual cue to warn about auto-deactivation</w:t>
            </w:r>
            <w:r>
              <w:rPr>
                <w:rFonts w:ascii="Helvetica Neue" w:hAnsi="Helvetica Neue"/>
                <w:color w:val="1F1F1F"/>
              </w:rPr>
              <w:t xml:space="preserve"> at selected time</w:t>
            </w:r>
          </w:p>
        </w:tc>
      </w:tr>
      <w:tr w:rsidR="002F1390" w14:paraId="7578E2A6"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776E526C" w14:textId="77777777" w:rsidR="002F1390" w:rsidRPr="009B2B59" w:rsidRDefault="002F1390" w:rsidP="002F1390">
            <w:pPr>
              <w:jc w:val="center"/>
            </w:pPr>
            <w:r>
              <w:t>Room Number</w:t>
            </w:r>
          </w:p>
        </w:tc>
        <w:tc>
          <w:tcPr>
            <w:tcW w:w="1813" w:type="dxa"/>
            <w:vAlign w:val="center"/>
          </w:tcPr>
          <w:p w14:paraId="5E5CF8B0" w14:textId="77777777" w:rsidR="002F1390" w:rsidRPr="006136E9" w:rsidRDefault="002F1390" w:rsidP="002F1390">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885" w:type="dxa"/>
            <w:vAlign w:val="center"/>
          </w:tcPr>
          <w:p w14:paraId="2FBD50BB" w14:textId="77777777" w:rsidR="002F1390" w:rsidRPr="00D62F7B" w:rsidRDefault="002F1390" w:rsidP="002F1390">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0FFE1D78" w14:textId="77777777" w:rsidR="002F1390" w:rsidRPr="00895F70"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 xml:space="preserve">Text Field </w:t>
            </w:r>
            <w:r w:rsidRPr="00C713DB">
              <w:rPr>
                <w:rFonts w:ascii="Helvetica Neue" w:hAnsi="Helvetica Neue"/>
                <w:color w:val="1F1F1F"/>
              </w:rPr>
              <w:t>(Optional)</w:t>
            </w:r>
          </w:p>
          <w:p w14:paraId="0CCED2C7" w14:textId="42AF1371" w:rsidR="002F1390" w:rsidRPr="0068313E"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2F1390" w14:paraId="5EF17736" w14:textId="77777777" w:rsidTr="00053CBC">
        <w:tc>
          <w:tcPr>
            <w:cnfStyle w:val="001000000000" w:firstRow="0" w:lastRow="0" w:firstColumn="1" w:lastColumn="0" w:oddVBand="0" w:evenVBand="0" w:oddHBand="0" w:evenHBand="0" w:firstRowFirstColumn="0" w:firstRowLastColumn="0" w:lastRowFirstColumn="0" w:lastRowLastColumn="0"/>
            <w:tcW w:w="1944" w:type="dxa"/>
            <w:vAlign w:val="center"/>
          </w:tcPr>
          <w:p w14:paraId="399BE9A6" w14:textId="77777777" w:rsidR="002F1390" w:rsidRDefault="002F1390" w:rsidP="002F1390">
            <w:pPr>
              <w:jc w:val="center"/>
            </w:pPr>
            <w:r>
              <w:t>Organization</w:t>
            </w:r>
          </w:p>
        </w:tc>
        <w:tc>
          <w:tcPr>
            <w:tcW w:w="1813" w:type="dxa"/>
            <w:vAlign w:val="center"/>
          </w:tcPr>
          <w:p w14:paraId="2D5F5C26" w14:textId="77777777" w:rsidR="002F1390" w:rsidRPr="0087719E" w:rsidRDefault="002F1390" w:rsidP="002F1390">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885" w:type="dxa"/>
            <w:vAlign w:val="center"/>
          </w:tcPr>
          <w:p w14:paraId="3E5EE549" w14:textId="2902B519" w:rsidR="002F1390" w:rsidRPr="00D62F7B" w:rsidRDefault="002F1390" w:rsidP="002F1390">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For </w:t>
            </w:r>
            <w:r w:rsidRPr="00491564">
              <w:t>College</w:t>
            </w:r>
            <w:r>
              <w:t xml:space="preserve"> </w:t>
            </w:r>
            <w:r w:rsidRPr="00491564">
              <w:t>/</w:t>
            </w:r>
            <w:r>
              <w:t xml:space="preserve"> </w:t>
            </w:r>
            <w:r w:rsidRPr="00491564">
              <w:t>University</w:t>
            </w:r>
            <w:r>
              <w:t xml:space="preserve"> </w:t>
            </w:r>
            <w:r w:rsidRPr="00491564">
              <w:t>/</w:t>
            </w:r>
            <w:r>
              <w:t xml:space="preserve"> Company</w:t>
            </w:r>
            <w:r w:rsidRPr="00491564">
              <w:t xml:space="preserve"> Affiliation</w:t>
            </w:r>
          </w:p>
        </w:tc>
        <w:tc>
          <w:tcPr>
            <w:tcW w:w="2405" w:type="dxa"/>
            <w:vAlign w:val="center"/>
          </w:tcPr>
          <w:p w14:paraId="5770AE27" w14:textId="77777777" w:rsidR="002F1390" w:rsidRPr="00895F70"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 xml:space="preserve">Text Field </w:t>
            </w:r>
            <w:r>
              <w:t>(Optional)</w:t>
            </w:r>
          </w:p>
          <w:p w14:paraId="6001B9B4" w14:textId="3D3E1C16" w:rsidR="002F1390" w:rsidRPr="00886434"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p w14:paraId="598F064C" w14:textId="5F7F4E25" w:rsidR="002F1390" w:rsidRPr="0068313E" w:rsidRDefault="002F1390" w:rsidP="002F1390">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w:t>
            </w:r>
            <w:r w:rsidRPr="00886434">
              <w:rPr>
                <w:rFonts w:ascii="Helvetica Neue" w:hAnsi="Helvetica Neue"/>
                <w:color w:val="1F1F1F"/>
              </w:rPr>
              <w:t xml:space="preserve">ooltip explaining </w:t>
            </w:r>
            <w:r>
              <w:rPr>
                <w:rFonts w:ascii="Helvetica Neue" w:hAnsi="Helvetica Neue"/>
                <w:color w:val="1F1F1F"/>
              </w:rPr>
              <w:t xml:space="preserve">that </w:t>
            </w:r>
            <w:r w:rsidRPr="00886434">
              <w:rPr>
                <w:rFonts w:ascii="Helvetica Neue" w:hAnsi="Helvetica Neue"/>
                <w:color w:val="1F1F1F"/>
              </w:rPr>
              <w:t>this field is for</w:t>
            </w:r>
            <w:r>
              <w:rPr>
                <w:rFonts w:ascii="Helvetica Neue" w:hAnsi="Helvetica Neue"/>
                <w:color w:val="1F1F1F"/>
              </w:rPr>
              <w:t xml:space="preserve"> C</w:t>
            </w:r>
            <w:r w:rsidRPr="00886434">
              <w:rPr>
                <w:rFonts w:ascii="Helvetica Neue" w:hAnsi="Helvetica Neue"/>
                <w:color w:val="1F1F1F"/>
              </w:rPr>
              <w:t>ollege</w:t>
            </w:r>
            <w:r>
              <w:rPr>
                <w:rFonts w:ascii="Helvetica Neue" w:hAnsi="Helvetica Neue"/>
                <w:color w:val="1F1F1F"/>
              </w:rPr>
              <w:t xml:space="preserve"> </w:t>
            </w:r>
            <w:r w:rsidRPr="00886434">
              <w:rPr>
                <w:rFonts w:ascii="Helvetica Neue" w:hAnsi="Helvetica Neue"/>
                <w:color w:val="1F1F1F"/>
              </w:rPr>
              <w:t>/</w:t>
            </w:r>
            <w:r>
              <w:rPr>
                <w:rFonts w:ascii="Helvetica Neue" w:hAnsi="Helvetica Neue"/>
                <w:color w:val="1F1F1F"/>
              </w:rPr>
              <w:t xml:space="preserve"> </w:t>
            </w:r>
            <w:r w:rsidRPr="00886434">
              <w:rPr>
                <w:rFonts w:ascii="Helvetica Neue" w:hAnsi="Helvetica Neue"/>
                <w:color w:val="1F1F1F"/>
              </w:rPr>
              <w:t>University</w:t>
            </w:r>
            <w:r>
              <w:rPr>
                <w:rFonts w:ascii="Helvetica Neue" w:hAnsi="Helvetica Neue"/>
                <w:color w:val="1F1F1F"/>
              </w:rPr>
              <w:t xml:space="preserve"> </w:t>
            </w:r>
            <w:r w:rsidRPr="00886434">
              <w:rPr>
                <w:rFonts w:ascii="Helvetica Neue" w:hAnsi="Helvetica Neue"/>
                <w:color w:val="1F1F1F"/>
              </w:rPr>
              <w:t>/</w:t>
            </w:r>
            <w:r>
              <w:rPr>
                <w:rFonts w:ascii="Helvetica Neue" w:hAnsi="Helvetica Neue"/>
                <w:color w:val="1F1F1F"/>
              </w:rPr>
              <w:t xml:space="preserve"> </w:t>
            </w:r>
            <w:r w:rsidRPr="00886434">
              <w:rPr>
                <w:rFonts w:ascii="Helvetica Neue" w:hAnsi="Helvetica Neue"/>
                <w:color w:val="1F1F1F"/>
              </w:rPr>
              <w:t>Company Affiliation</w:t>
            </w:r>
          </w:p>
        </w:tc>
      </w:tr>
    </w:tbl>
    <w:p w14:paraId="77F8F4CA" w14:textId="77777777" w:rsidR="00C319B5" w:rsidRDefault="00C319B5" w:rsidP="00C319B5"/>
    <w:p w14:paraId="2A6C8248" w14:textId="77777777" w:rsidR="00AD21CD" w:rsidRDefault="00AD21CD" w:rsidP="0067605C">
      <w:pPr>
        <w:pStyle w:val="ListParagraph"/>
        <w:numPr>
          <w:ilvl w:val="1"/>
          <w:numId w:val="23"/>
        </w:numPr>
        <w:rPr>
          <w:b/>
          <w:bCs/>
        </w:rPr>
      </w:pPr>
      <w:r w:rsidRPr="00AD21CD">
        <w:rPr>
          <w:b/>
          <w:bCs/>
        </w:rPr>
        <w:t>Co-Working</w:t>
      </w:r>
    </w:p>
    <w:tbl>
      <w:tblPr>
        <w:tblStyle w:val="GridTable6Colorful"/>
        <w:tblW w:w="0" w:type="auto"/>
        <w:tblLook w:val="06A0" w:firstRow="1" w:lastRow="0" w:firstColumn="1" w:lastColumn="0" w:noHBand="1" w:noVBand="1"/>
      </w:tblPr>
      <w:tblGrid>
        <w:gridCol w:w="1894"/>
        <w:gridCol w:w="1895"/>
        <w:gridCol w:w="4853"/>
        <w:gridCol w:w="2405"/>
      </w:tblGrid>
      <w:tr w:rsidR="00EC7953" w14:paraId="72A521A2" w14:textId="068047B0"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4" w:type="dxa"/>
            <w:shd w:val="clear" w:color="auto" w:fill="000000" w:themeFill="text1"/>
            <w:vAlign w:val="center"/>
          </w:tcPr>
          <w:p w14:paraId="3E9BD714" w14:textId="6F6E7DBD" w:rsidR="00EC7953" w:rsidRPr="00ED6FC1" w:rsidRDefault="00EC7953">
            <w:pPr>
              <w:jc w:val="center"/>
              <w:rPr>
                <w:color w:val="FFFFFF" w:themeColor="background1"/>
              </w:rPr>
            </w:pPr>
            <w:r w:rsidRPr="00ED6FC1">
              <w:rPr>
                <w:color w:val="FFFFFF" w:themeColor="background1"/>
              </w:rPr>
              <w:t>Parameter</w:t>
            </w:r>
          </w:p>
        </w:tc>
        <w:tc>
          <w:tcPr>
            <w:tcW w:w="1895" w:type="dxa"/>
            <w:shd w:val="clear" w:color="auto" w:fill="000000" w:themeFill="text1"/>
          </w:tcPr>
          <w:p w14:paraId="7B96FA9F"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853" w:type="dxa"/>
            <w:shd w:val="clear" w:color="auto" w:fill="000000" w:themeFill="text1"/>
            <w:vAlign w:val="center"/>
          </w:tcPr>
          <w:p w14:paraId="6A19963A"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024AD0DB" w14:textId="27F6F927" w:rsidR="00EC7953" w:rsidRPr="00ED6FC1" w:rsidRDefault="00FB4DE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EC7953" w14:paraId="36EEB825" w14:textId="53CFC5F6"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440839A4" w14:textId="300D81E9" w:rsidR="00EC7953" w:rsidRPr="00B91264" w:rsidRDefault="00EC7953">
            <w:pPr>
              <w:jc w:val="center"/>
            </w:pPr>
            <w:r w:rsidRPr="00B91264">
              <w:t>Member ID</w:t>
            </w:r>
          </w:p>
        </w:tc>
        <w:tc>
          <w:tcPr>
            <w:tcW w:w="1895" w:type="dxa"/>
            <w:vAlign w:val="center"/>
          </w:tcPr>
          <w:p w14:paraId="0A9810BD"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53" w:type="dxa"/>
            <w:vAlign w:val="center"/>
          </w:tcPr>
          <w:p w14:paraId="06C6D311"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149BF3B1"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3DE08FD6"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Manual entry should be allowed</w:t>
            </w:r>
          </w:p>
          <w:p w14:paraId="6AFAE9F8"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also suggest automatic user ID based on a defined format</w:t>
            </w:r>
          </w:p>
        </w:tc>
        <w:tc>
          <w:tcPr>
            <w:tcW w:w="2405" w:type="dxa"/>
            <w:vAlign w:val="center"/>
          </w:tcPr>
          <w:p w14:paraId="6DAB97E6" w14:textId="77777777" w:rsidR="0068313E"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Text Field (with Auto-suggest)</w:t>
            </w:r>
          </w:p>
          <w:p w14:paraId="4686248C" w14:textId="77777777" w:rsidR="00EC7953"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Display suggestion based on defined format upon focus or typing</w:t>
            </w:r>
          </w:p>
          <w:p w14:paraId="64EA5FE2" w14:textId="2334D91E" w:rsidR="00F15118" w:rsidRPr="0068313E"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EC7953" w14:paraId="44AD8ADF" w14:textId="690C0CB5"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7F1B3064" w14:textId="77777777" w:rsidR="00EC7953" w:rsidRDefault="00EC7953">
            <w:pPr>
              <w:jc w:val="center"/>
            </w:pPr>
            <w:r>
              <w:lastRenderedPageBreak/>
              <w:t>Password</w:t>
            </w:r>
          </w:p>
        </w:tc>
        <w:tc>
          <w:tcPr>
            <w:tcW w:w="1895" w:type="dxa"/>
            <w:vAlign w:val="center"/>
          </w:tcPr>
          <w:p w14:paraId="511C5B12"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53" w:type="dxa"/>
            <w:vAlign w:val="center"/>
          </w:tcPr>
          <w:p w14:paraId="125DE8FB" w14:textId="29B22C7D"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xml:space="preserve"> </w:t>
            </w:r>
            <w:r w:rsidRPr="00D62F7B">
              <w:t>(Default)</w:t>
            </w:r>
            <w:r>
              <w:t>: Not to be exposed to client on frontend</w:t>
            </w:r>
          </w:p>
          <w:p w14:paraId="47DEAD5C" w14:textId="53CED0B6" w:rsidR="00EC7953" w:rsidRPr="009E570E" w:rsidRDefault="00EE125F"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 xml:space="preserve">Optional: </w:t>
            </w:r>
            <w:r w:rsidRPr="00EE125F">
              <w:t>Allow manual password selection with a "Set Password" checkbox revealing the password fields</w:t>
            </w:r>
          </w:p>
        </w:tc>
        <w:tc>
          <w:tcPr>
            <w:tcW w:w="2405" w:type="dxa"/>
            <w:vAlign w:val="center"/>
          </w:tcPr>
          <w:p w14:paraId="0E506D93" w14:textId="0C67DAF0" w:rsidR="00EC7953" w:rsidRPr="0068313E" w:rsidRDefault="00EE0051"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A31953">
              <w:rPr>
                <w:rFonts w:ascii="Helvetica Neue" w:hAnsi="Helvetica Neue"/>
                <w:color w:val="1F1F1F"/>
              </w:rPr>
              <w:t>Password Field (with optional "Show Password" toggle)</w:t>
            </w:r>
          </w:p>
        </w:tc>
      </w:tr>
      <w:tr w:rsidR="00EC7953" w14:paraId="7D59C359" w14:textId="2C49E875"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50B56ECB" w14:textId="77777777" w:rsidR="00EC7953" w:rsidRDefault="00EC7953">
            <w:pPr>
              <w:jc w:val="center"/>
            </w:pPr>
            <w:r>
              <w:t>First Name</w:t>
            </w:r>
          </w:p>
        </w:tc>
        <w:tc>
          <w:tcPr>
            <w:tcW w:w="1895" w:type="dxa"/>
            <w:vAlign w:val="center"/>
          </w:tcPr>
          <w:p w14:paraId="5B683D28"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53" w:type="dxa"/>
            <w:vAlign w:val="center"/>
          </w:tcPr>
          <w:p w14:paraId="48FF1873"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2A678DDF" w14:textId="39F3CD69" w:rsidR="00EC7953"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EC7953" w14:paraId="4D55C6E6" w14:textId="48894244"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77A829C9" w14:textId="77777777" w:rsidR="00EC7953" w:rsidRDefault="00EC7953" w:rsidP="00382843">
            <w:pPr>
              <w:jc w:val="center"/>
            </w:pPr>
            <w:r>
              <w:t>Last Name</w:t>
            </w:r>
          </w:p>
        </w:tc>
        <w:tc>
          <w:tcPr>
            <w:tcW w:w="1895" w:type="dxa"/>
            <w:vAlign w:val="center"/>
          </w:tcPr>
          <w:p w14:paraId="0957F8FC" w14:textId="68AC0FCF"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0F7AD6">
              <w:t>Mandatory (Required)</w:t>
            </w:r>
          </w:p>
        </w:tc>
        <w:tc>
          <w:tcPr>
            <w:tcW w:w="4853" w:type="dxa"/>
            <w:vAlign w:val="center"/>
          </w:tcPr>
          <w:p w14:paraId="0EF7A3DB"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54C01853" w14:textId="137CE898" w:rsidR="00EC7953"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14236D" w14:paraId="60BA2D4A" w14:textId="2ABD9FD9"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6EBC4430" w14:textId="77777777" w:rsidR="0014236D" w:rsidRPr="00D62F7B" w:rsidRDefault="0014236D" w:rsidP="0014236D">
            <w:pPr>
              <w:jc w:val="center"/>
            </w:pPr>
            <w:r>
              <w:t>Mobile Number</w:t>
            </w:r>
          </w:p>
        </w:tc>
        <w:tc>
          <w:tcPr>
            <w:tcW w:w="1895" w:type="dxa"/>
            <w:vAlign w:val="center"/>
          </w:tcPr>
          <w:p w14:paraId="4790CF16" w14:textId="6514F1DD" w:rsidR="0014236D" w:rsidRPr="00D62F7B"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0F7AD6">
              <w:t>Mandatory (Required)</w:t>
            </w:r>
          </w:p>
        </w:tc>
        <w:tc>
          <w:tcPr>
            <w:tcW w:w="4853" w:type="dxa"/>
            <w:vAlign w:val="center"/>
          </w:tcPr>
          <w:p w14:paraId="19655D54" w14:textId="64C56F4C"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715769">
              <w:t>For communication, notifications and potential password reset</w:t>
            </w:r>
          </w:p>
        </w:tc>
        <w:tc>
          <w:tcPr>
            <w:tcW w:w="2405" w:type="dxa"/>
            <w:vAlign w:val="center"/>
          </w:tcPr>
          <w:p w14:paraId="715F55B6" w14:textId="77777777"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p>
          <w:p w14:paraId="700C8672" w14:textId="77777777" w:rsidR="004122A0"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47AA0A98" w14:textId="2B8EAF76" w:rsidR="0014236D" w:rsidRPr="0068313E"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14236D" w14:paraId="3832169D" w14:textId="7FC1C581"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4EE4204C" w14:textId="49FEFF27" w:rsidR="0014236D" w:rsidRDefault="0014236D" w:rsidP="0014236D">
            <w:pPr>
              <w:jc w:val="center"/>
            </w:pPr>
            <w:r>
              <w:t>Email Address</w:t>
            </w:r>
          </w:p>
        </w:tc>
        <w:tc>
          <w:tcPr>
            <w:tcW w:w="1895" w:type="dxa"/>
            <w:vAlign w:val="center"/>
          </w:tcPr>
          <w:p w14:paraId="20B7EB8A" w14:textId="70CA8498"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0F7AD6">
              <w:t>Mandatory (Required)</w:t>
            </w:r>
          </w:p>
        </w:tc>
        <w:tc>
          <w:tcPr>
            <w:tcW w:w="4853" w:type="dxa"/>
            <w:vAlign w:val="center"/>
          </w:tcPr>
          <w:p w14:paraId="4AD3BE23" w14:textId="44551F5F"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715769">
              <w:t>For communication, notifications and potential password reset</w:t>
            </w:r>
          </w:p>
        </w:tc>
        <w:tc>
          <w:tcPr>
            <w:tcW w:w="2405" w:type="dxa"/>
            <w:vAlign w:val="center"/>
          </w:tcPr>
          <w:p w14:paraId="401DE845" w14:textId="77777777"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p>
          <w:p w14:paraId="47C2E278" w14:textId="56647216" w:rsidR="00DE1B33" w:rsidRPr="0068313E" w:rsidRDefault="00DE1B3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tc>
      </w:tr>
      <w:tr w:rsidR="0014236D" w14:paraId="3A6EAE2F" w14:textId="3CB36217"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61685E8D" w14:textId="0FE071F0" w:rsidR="0014236D" w:rsidRDefault="0014236D" w:rsidP="0014236D">
            <w:pPr>
              <w:jc w:val="center"/>
            </w:pPr>
            <w:r>
              <w:t>Member Type</w:t>
            </w:r>
          </w:p>
        </w:tc>
        <w:tc>
          <w:tcPr>
            <w:tcW w:w="1895" w:type="dxa"/>
            <w:vAlign w:val="center"/>
          </w:tcPr>
          <w:p w14:paraId="7C002BEC" w14:textId="54BA3461" w:rsidR="0014236D" w:rsidRPr="006136E9"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0F7AD6">
              <w:t>Mandatory (Required)</w:t>
            </w:r>
          </w:p>
        </w:tc>
        <w:tc>
          <w:tcPr>
            <w:tcW w:w="4853" w:type="dxa"/>
            <w:vAlign w:val="center"/>
          </w:tcPr>
          <w:p w14:paraId="2DA201BC" w14:textId="71D2913C"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Option 1: Permanent (Default)</w:t>
            </w:r>
          </w:p>
          <w:p w14:paraId="3B294CA8" w14:textId="103B03B2"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Option 2: Temporary</w:t>
            </w:r>
          </w:p>
        </w:tc>
        <w:tc>
          <w:tcPr>
            <w:tcW w:w="2405" w:type="dxa"/>
            <w:vAlign w:val="center"/>
          </w:tcPr>
          <w:p w14:paraId="48C6E811" w14:textId="171204F7" w:rsidR="0014236D"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57B472CD" w14:textId="0B909FA6" w:rsidTr="00880584">
        <w:tc>
          <w:tcPr>
            <w:cnfStyle w:val="001000000000" w:firstRow="0" w:lastRow="0" w:firstColumn="1" w:lastColumn="0" w:oddVBand="0" w:evenVBand="0" w:oddHBand="0" w:evenHBand="0" w:firstRowFirstColumn="0" w:firstRowLastColumn="0" w:lastRowFirstColumn="0" w:lastRowLastColumn="0"/>
            <w:tcW w:w="1894" w:type="dxa"/>
            <w:vAlign w:val="center"/>
          </w:tcPr>
          <w:p w14:paraId="7E1E403F" w14:textId="76E81C45" w:rsidR="0014236D" w:rsidRDefault="0014236D" w:rsidP="0014236D">
            <w:pPr>
              <w:jc w:val="center"/>
            </w:pPr>
            <w:r>
              <w:t>User Policy</w:t>
            </w:r>
          </w:p>
        </w:tc>
        <w:tc>
          <w:tcPr>
            <w:tcW w:w="1895" w:type="dxa"/>
            <w:vAlign w:val="center"/>
          </w:tcPr>
          <w:p w14:paraId="6993B116" w14:textId="034F434F" w:rsidR="0014236D" w:rsidRPr="000F7AD6"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853" w:type="dxa"/>
            <w:vAlign w:val="center"/>
          </w:tcPr>
          <w:p w14:paraId="61FD911A" w14:textId="603831AE"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464963BE" w14:textId="29554475" w:rsidR="0014236D"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D77948" w14:paraId="5E9F2F8D" w14:textId="22D26096" w:rsidTr="00053CBC">
        <w:tc>
          <w:tcPr>
            <w:cnfStyle w:val="001000000000" w:firstRow="0" w:lastRow="0" w:firstColumn="1" w:lastColumn="0" w:oddVBand="0" w:evenVBand="0" w:oddHBand="0" w:evenHBand="0" w:firstRowFirstColumn="0" w:firstRowLastColumn="0" w:lastRowFirstColumn="0" w:lastRowLastColumn="0"/>
            <w:tcW w:w="1894" w:type="dxa"/>
            <w:vAlign w:val="center"/>
          </w:tcPr>
          <w:p w14:paraId="3C47F854" w14:textId="0EE8BE38" w:rsidR="00D77948" w:rsidRDefault="00582D25" w:rsidP="00053CBC">
            <w:pPr>
              <w:jc w:val="center"/>
            </w:pPr>
            <w:r>
              <w:t>Move</w:t>
            </w:r>
            <w:r w:rsidR="00D77948" w:rsidRPr="009B2B59">
              <w:t>-in Date</w:t>
            </w:r>
          </w:p>
        </w:tc>
        <w:tc>
          <w:tcPr>
            <w:tcW w:w="1895" w:type="dxa"/>
            <w:vAlign w:val="center"/>
          </w:tcPr>
          <w:p w14:paraId="300E776C" w14:textId="576ED309" w:rsidR="00D77948" w:rsidRDefault="00D77948" w:rsidP="00880584">
            <w:pPr>
              <w:jc w:val="center"/>
              <w:cnfStyle w:val="000000000000" w:firstRow="0" w:lastRow="0" w:firstColumn="0" w:lastColumn="0" w:oddVBand="0" w:evenVBand="0" w:oddHBand="0" w:evenHBand="0" w:firstRowFirstColumn="0" w:firstRowLastColumn="0" w:lastRowFirstColumn="0" w:lastRowLastColumn="0"/>
            </w:pPr>
            <w:r w:rsidRPr="00A707D0">
              <w:t>Additional (Conditiona</w:t>
            </w:r>
            <w:r w:rsidR="00477090">
              <w:t>l</w:t>
            </w:r>
            <w:r w:rsidRPr="00A707D0">
              <w:t>l</w:t>
            </w:r>
            <w:r w:rsidR="00477090">
              <w:t>y</w:t>
            </w:r>
            <w:r w:rsidRPr="00A707D0">
              <w:t xml:space="preserve"> Mandatory)</w:t>
            </w:r>
          </w:p>
        </w:tc>
        <w:tc>
          <w:tcPr>
            <w:tcW w:w="4853" w:type="dxa"/>
            <w:vAlign w:val="center"/>
          </w:tcPr>
          <w:p w14:paraId="7569E202" w14:textId="34D7A721" w:rsidR="00477090" w:rsidRDefault="0047709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Mandatory </w:t>
            </w:r>
            <w:r w:rsidRPr="00E96CC1">
              <w:t xml:space="preserve">for </w:t>
            </w:r>
            <w:r w:rsidR="000402E9">
              <w:t>‘</w:t>
            </w:r>
            <w:r>
              <w:t>Temporary</w:t>
            </w:r>
            <w:r w:rsidR="000402E9">
              <w:t>’</w:t>
            </w:r>
            <w:r>
              <w:t xml:space="preserve"> member</w:t>
            </w:r>
            <w:r w:rsidRPr="00E96CC1">
              <w:t xml:space="preserve"> type</w:t>
            </w:r>
          </w:p>
          <w:p w14:paraId="7A1058C4" w14:textId="53060CF9" w:rsidR="00477090" w:rsidRDefault="0047709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Not Applicable or Disabled for </w:t>
            </w:r>
            <w:r w:rsidR="000402E9">
              <w:t>‘</w:t>
            </w:r>
            <w:r>
              <w:t>Permanent</w:t>
            </w:r>
            <w:r w:rsidR="000402E9">
              <w:t>’</w:t>
            </w:r>
            <w:r>
              <w:t xml:space="preserve"> Member Type</w:t>
            </w:r>
          </w:p>
          <w:p w14:paraId="74A45008" w14:textId="1E2B02EE" w:rsidR="00D77948" w:rsidRPr="00D62F7B" w:rsidRDefault="00792F75"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Pre-populate with Current Date (Default selected value)</w:t>
            </w:r>
          </w:p>
        </w:tc>
        <w:tc>
          <w:tcPr>
            <w:tcW w:w="2405" w:type="dxa"/>
            <w:vAlign w:val="center"/>
          </w:tcPr>
          <w:p w14:paraId="4F0B9AEA" w14:textId="77777777" w:rsidR="00D77948" w:rsidRPr="000402E9" w:rsidRDefault="00D7794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Date Picker</w:t>
            </w:r>
            <w:r>
              <w:rPr>
                <w:rFonts w:ascii="Calibri" w:hAnsi="Calibri" w:cs="Calibri"/>
                <w:color w:val="1F1F1F"/>
                <w:shd w:val="clear" w:color="auto" w:fill="FFFFFF"/>
              </w:rPr>
              <w:t> </w:t>
            </w:r>
          </w:p>
          <w:p w14:paraId="0B42F354" w14:textId="7C039225" w:rsidR="000402E9" w:rsidRDefault="000402E9"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 xml:space="preserve">Only visible/enabled if </w:t>
            </w:r>
            <w:r>
              <w:rPr>
                <w:color w:val="1F1F1F"/>
                <w:shd w:val="clear" w:color="auto" w:fill="FFFFFF"/>
              </w:rPr>
              <w:t>‘</w:t>
            </w:r>
            <w:r>
              <w:rPr>
                <w:rFonts w:ascii="Helvetica Neue" w:hAnsi="Helvetica Neue"/>
                <w:color w:val="1F1F1F"/>
                <w:shd w:val="clear" w:color="auto" w:fill="FFFFFF"/>
              </w:rPr>
              <w:t>Temporary</w:t>
            </w:r>
            <w:r>
              <w:rPr>
                <w:color w:val="1F1F1F"/>
                <w:shd w:val="clear" w:color="auto" w:fill="FFFFFF"/>
              </w:rPr>
              <w:t>’</w:t>
            </w:r>
            <w:r>
              <w:rPr>
                <w:rFonts w:ascii="Helvetica Neue" w:hAnsi="Helvetica Neue"/>
                <w:color w:val="1F1F1F"/>
                <w:shd w:val="clear" w:color="auto" w:fill="FFFFFF"/>
              </w:rPr>
              <w:t xml:space="preserve"> member type is selected</w:t>
            </w:r>
          </w:p>
          <w:p w14:paraId="7BD02AD0" w14:textId="5B843DDB" w:rsidR="000402E9" w:rsidRPr="000402E9" w:rsidRDefault="000402E9" w:rsidP="00880584">
            <w:pPr>
              <w:spacing w:after="0" w:line="240" w:lineRule="auto"/>
              <w:ind w:left="40"/>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p>
        </w:tc>
      </w:tr>
      <w:tr w:rsidR="00D77948" w14:paraId="4A7769A8" w14:textId="6556BF74" w:rsidTr="00053CBC">
        <w:tc>
          <w:tcPr>
            <w:cnfStyle w:val="001000000000" w:firstRow="0" w:lastRow="0" w:firstColumn="1" w:lastColumn="0" w:oddVBand="0" w:evenVBand="0" w:oddHBand="0" w:evenHBand="0" w:firstRowFirstColumn="0" w:firstRowLastColumn="0" w:lastRowFirstColumn="0" w:lastRowLastColumn="0"/>
            <w:tcW w:w="1894" w:type="dxa"/>
            <w:vAlign w:val="center"/>
          </w:tcPr>
          <w:p w14:paraId="1BF01CC0" w14:textId="0A011DE9" w:rsidR="00D77948" w:rsidRDefault="00582D25" w:rsidP="00053CBC">
            <w:pPr>
              <w:jc w:val="center"/>
            </w:pPr>
            <w:r>
              <w:t>Move</w:t>
            </w:r>
            <w:r w:rsidR="00D77948" w:rsidRPr="009B2B59">
              <w:t>-</w:t>
            </w:r>
            <w:r w:rsidR="00D77948">
              <w:t>out</w:t>
            </w:r>
            <w:r w:rsidR="00D77948" w:rsidRPr="009B2B59">
              <w:t xml:space="preserve"> Date</w:t>
            </w:r>
          </w:p>
        </w:tc>
        <w:tc>
          <w:tcPr>
            <w:tcW w:w="1895" w:type="dxa"/>
            <w:vAlign w:val="center"/>
          </w:tcPr>
          <w:p w14:paraId="658BB422" w14:textId="31E996B9" w:rsidR="00D77948" w:rsidRDefault="00D77948" w:rsidP="00880584">
            <w:pPr>
              <w:jc w:val="center"/>
              <w:cnfStyle w:val="000000000000" w:firstRow="0" w:lastRow="0" w:firstColumn="0" w:lastColumn="0" w:oddVBand="0" w:evenVBand="0" w:oddHBand="0" w:evenHBand="0" w:firstRowFirstColumn="0" w:firstRowLastColumn="0" w:lastRowFirstColumn="0" w:lastRowLastColumn="0"/>
            </w:pPr>
            <w:r w:rsidRPr="00A707D0">
              <w:t>Additional (Conditiona</w:t>
            </w:r>
            <w:r w:rsidR="00477090">
              <w:t>l</w:t>
            </w:r>
            <w:r w:rsidRPr="00A707D0">
              <w:t>l</w:t>
            </w:r>
            <w:r w:rsidR="00477090">
              <w:t xml:space="preserve">y </w:t>
            </w:r>
            <w:r w:rsidRPr="00A707D0">
              <w:t>Mandatory)</w:t>
            </w:r>
          </w:p>
        </w:tc>
        <w:tc>
          <w:tcPr>
            <w:tcW w:w="4853" w:type="dxa"/>
            <w:vAlign w:val="center"/>
          </w:tcPr>
          <w:p w14:paraId="4940727E" w14:textId="2C7C13AB" w:rsidR="00D77948" w:rsidRDefault="0047709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Mandatory </w:t>
            </w:r>
            <w:r w:rsidR="00D77948" w:rsidRPr="00E96CC1">
              <w:t xml:space="preserve">for </w:t>
            </w:r>
            <w:r w:rsidR="000402E9">
              <w:t>‘</w:t>
            </w:r>
            <w:r w:rsidR="00D77948">
              <w:t>Temporary</w:t>
            </w:r>
            <w:r w:rsidR="000402E9">
              <w:t>’</w:t>
            </w:r>
            <w:r w:rsidR="00D77948">
              <w:t xml:space="preserve"> member</w:t>
            </w:r>
            <w:r w:rsidR="00D77948" w:rsidRPr="00E96CC1">
              <w:t xml:space="preserve"> type</w:t>
            </w:r>
          </w:p>
          <w:p w14:paraId="332E1B47" w14:textId="37DB2DCA" w:rsidR="00477090" w:rsidRDefault="00477090"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Not Applicable or Disabled for </w:t>
            </w:r>
            <w:r w:rsidR="000402E9">
              <w:t>‘</w:t>
            </w:r>
            <w:r>
              <w:t>Permanent</w:t>
            </w:r>
            <w:r w:rsidR="000402E9">
              <w:t xml:space="preserve">’ </w:t>
            </w:r>
            <w:r>
              <w:t>Member Type</w:t>
            </w:r>
          </w:p>
          <w:p w14:paraId="3B8A7A02" w14:textId="48751D38" w:rsidR="00D77948" w:rsidRPr="00382843" w:rsidRDefault="00D77948"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User account to be automatically deactivated after this date (i.e. account status to be changed ‘Inactive’)</w:t>
            </w:r>
          </w:p>
        </w:tc>
        <w:tc>
          <w:tcPr>
            <w:tcW w:w="2405" w:type="dxa"/>
            <w:vAlign w:val="center"/>
          </w:tcPr>
          <w:p w14:paraId="748DFA94" w14:textId="77777777" w:rsidR="00D77948" w:rsidRPr="000402E9" w:rsidRDefault="00D7794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Date Picker</w:t>
            </w:r>
          </w:p>
          <w:p w14:paraId="57CB7678" w14:textId="77777777" w:rsidR="000402E9" w:rsidRDefault="000402E9"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 xml:space="preserve">Only visible/enabled if </w:t>
            </w:r>
            <w:r>
              <w:rPr>
                <w:color w:val="1F1F1F"/>
                <w:shd w:val="clear" w:color="auto" w:fill="FFFFFF"/>
              </w:rPr>
              <w:t>‘</w:t>
            </w:r>
            <w:r>
              <w:rPr>
                <w:rFonts w:ascii="Helvetica Neue" w:hAnsi="Helvetica Neue"/>
                <w:color w:val="1F1F1F"/>
                <w:shd w:val="clear" w:color="auto" w:fill="FFFFFF"/>
              </w:rPr>
              <w:t>Temporary</w:t>
            </w:r>
            <w:r>
              <w:rPr>
                <w:color w:val="1F1F1F"/>
                <w:shd w:val="clear" w:color="auto" w:fill="FFFFFF"/>
              </w:rPr>
              <w:t>’</w:t>
            </w:r>
            <w:r>
              <w:rPr>
                <w:rFonts w:ascii="Helvetica Neue" w:hAnsi="Helvetica Neue"/>
                <w:color w:val="1F1F1F"/>
                <w:shd w:val="clear" w:color="auto" w:fill="FFFFFF"/>
              </w:rPr>
              <w:t xml:space="preserve"> member type is selected</w:t>
            </w:r>
          </w:p>
          <w:p w14:paraId="4BFBACFE" w14:textId="05D302E5" w:rsidR="00333483" w:rsidRPr="0068313E" w:rsidRDefault="0033348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C713DB">
              <w:rPr>
                <w:rFonts w:ascii="Helvetica Neue" w:hAnsi="Helvetica Neue"/>
                <w:color w:val="1F1F1F"/>
              </w:rPr>
              <w:t>Visual cue to warn about auto-deactivation</w:t>
            </w:r>
          </w:p>
        </w:tc>
      </w:tr>
      <w:tr w:rsidR="0014236D" w14:paraId="48F8A9A5" w14:textId="1BEB046C" w:rsidTr="00053CBC">
        <w:tc>
          <w:tcPr>
            <w:cnfStyle w:val="001000000000" w:firstRow="0" w:lastRow="0" w:firstColumn="1" w:lastColumn="0" w:oddVBand="0" w:evenVBand="0" w:oddHBand="0" w:evenHBand="0" w:firstRowFirstColumn="0" w:firstRowLastColumn="0" w:lastRowFirstColumn="0" w:lastRowLastColumn="0"/>
            <w:tcW w:w="1894" w:type="dxa"/>
            <w:vAlign w:val="center"/>
          </w:tcPr>
          <w:p w14:paraId="621D1E15" w14:textId="7C471139" w:rsidR="0014236D" w:rsidRPr="009B2B59" w:rsidRDefault="0014236D" w:rsidP="00053CBC">
            <w:pPr>
              <w:jc w:val="center"/>
            </w:pPr>
            <w:r>
              <w:lastRenderedPageBreak/>
              <w:t>Company</w:t>
            </w:r>
          </w:p>
        </w:tc>
        <w:tc>
          <w:tcPr>
            <w:tcW w:w="1895" w:type="dxa"/>
            <w:vAlign w:val="center"/>
          </w:tcPr>
          <w:p w14:paraId="1217F37C" w14:textId="77777777" w:rsidR="0014236D" w:rsidRPr="006136E9"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853" w:type="dxa"/>
            <w:vAlign w:val="center"/>
          </w:tcPr>
          <w:p w14:paraId="3BE48615" w14:textId="77777777" w:rsidR="0014236D" w:rsidRPr="00D62F7B" w:rsidRDefault="0014236D"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6EEF5926" w14:textId="77777777" w:rsidR="0014236D" w:rsidRPr="003760B5"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2215689F" w14:textId="6F3BF71F" w:rsidR="003760B5" w:rsidRPr="0068313E" w:rsidRDefault="003760B5"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1A1A4DDA" w14:textId="4096FD9E" w:rsidTr="00053CBC">
        <w:tc>
          <w:tcPr>
            <w:cnfStyle w:val="001000000000" w:firstRow="0" w:lastRow="0" w:firstColumn="1" w:lastColumn="0" w:oddVBand="0" w:evenVBand="0" w:oddHBand="0" w:evenHBand="0" w:firstRowFirstColumn="0" w:firstRowLastColumn="0" w:lastRowFirstColumn="0" w:lastRowLastColumn="0"/>
            <w:tcW w:w="1894" w:type="dxa"/>
            <w:vAlign w:val="center"/>
          </w:tcPr>
          <w:p w14:paraId="06910CDD" w14:textId="606D02BC" w:rsidR="0014236D" w:rsidRDefault="0014236D" w:rsidP="00053CBC">
            <w:pPr>
              <w:jc w:val="center"/>
            </w:pPr>
            <w:r>
              <w:t>Desk Number</w:t>
            </w:r>
          </w:p>
        </w:tc>
        <w:tc>
          <w:tcPr>
            <w:tcW w:w="1895" w:type="dxa"/>
            <w:vAlign w:val="center"/>
          </w:tcPr>
          <w:p w14:paraId="05A73FAC" w14:textId="77777777" w:rsidR="0014236D" w:rsidRPr="0087719E"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853" w:type="dxa"/>
            <w:vAlign w:val="center"/>
          </w:tcPr>
          <w:p w14:paraId="7C426499" w14:textId="510EDE7B" w:rsidR="0014236D" w:rsidRPr="00D62F7B" w:rsidRDefault="0014236D"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6F53B691" w14:textId="77777777" w:rsidR="0014236D" w:rsidRPr="003760B5"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7B8C6478" w14:textId="798FCD69" w:rsidR="003760B5" w:rsidRPr="0068313E" w:rsidRDefault="003760B5"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bl>
    <w:p w14:paraId="79A51725" w14:textId="77777777" w:rsidR="00477090" w:rsidRDefault="00477090" w:rsidP="00477090">
      <w:pPr>
        <w:pStyle w:val="ListParagraph"/>
        <w:ind w:left="1440"/>
        <w:rPr>
          <w:b/>
          <w:bCs/>
        </w:rPr>
      </w:pPr>
    </w:p>
    <w:p w14:paraId="1FCEC785" w14:textId="484E29C4" w:rsidR="00AD21CD" w:rsidRDefault="00AD21CD" w:rsidP="00E12321">
      <w:pPr>
        <w:pStyle w:val="ListParagraph"/>
        <w:numPr>
          <w:ilvl w:val="1"/>
          <w:numId w:val="23"/>
        </w:numPr>
        <w:rPr>
          <w:b/>
          <w:bCs/>
        </w:rPr>
      </w:pPr>
      <w:r w:rsidRPr="00AD21CD">
        <w:rPr>
          <w:b/>
          <w:bCs/>
        </w:rPr>
        <w:t>Hotel</w:t>
      </w:r>
    </w:p>
    <w:tbl>
      <w:tblPr>
        <w:tblStyle w:val="GridTable6Colorful"/>
        <w:tblW w:w="0" w:type="auto"/>
        <w:tblLook w:val="06A0" w:firstRow="1" w:lastRow="0" w:firstColumn="1" w:lastColumn="0" w:noHBand="1" w:noVBand="1"/>
      </w:tblPr>
      <w:tblGrid>
        <w:gridCol w:w="1857"/>
        <w:gridCol w:w="1858"/>
        <w:gridCol w:w="4927"/>
        <w:gridCol w:w="2405"/>
      </w:tblGrid>
      <w:tr w:rsidR="00EC7953" w14:paraId="35546F36" w14:textId="06FEB6C3"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shd w:val="clear" w:color="auto" w:fill="000000" w:themeFill="text1"/>
            <w:vAlign w:val="center"/>
          </w:tcPr>
          <w:p w14:paraId="34105AFD" w14:textId="00BED7A6" w:rsidR="00EC7953" w:rsidRPr="00ED6FC1" w:rsidRDefault="00EC7953">
            <w:pPr>
              <w:jc w:val="center"/>
              <w:rPr>
                <w:color w:val="FFFFFF" w:themeColor="background1"/>
              </w:rPr>
            </w:pPr>
            <w:r w:rsidRPr="00ED6FC1">
              <w:rPr>
                <w:color w:val="FFFFFF" w:themeColor="background1"/>
              </w:rPr>
              <w:t>Parameter</w:t>
            </w:r>
          </w:p>
        </w:tc>
        <w:tc>
          <w:tcPr>
            <w:tcW w:w="1858" w:type="dxa"/>
            <w:shd w:val="clear" w:color="auto" w:fill="000000" w:themeFill="text1"/>
          </w:tcPr>
          <w:p w14:paraId="727F6902"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927" w:type="dxa"/>
            <w:shd w:val="clear" w:color="auto" w:fill="000000" w:themeFill="text1"/>
            <w:vAlign w:val="center"/>
          </w:tcPr>
          <w:p w14:paraId="1CEC6E69"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74B6061E" w14:textId="07206E17" w:rsidR="00EC7953" w:rsidRPr="00ED6FC1" w:rsidRDefault="00FB4DE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EC7953" w14:paraId="081338DC" w14:textId="69E1EB91"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033B45E2" w14:textId="77777777" w:rsidR="00EC7953" w:rsidRDefault="00EC7953">
            <w:pPr>
              <w:jc w:val="center"/>
            </w:pPr>
            <w:r>
              <w:t>User ID</w:t>
            </w:r>
          </w:p>
        </w:tc>
        <w:tc>
          <w:tcPr>
            <w:tcW w:w="1858" w:type="dxa"/>
            <w:vAlign w:val="center"/>
          </w:tcPr>
          <w:p w14:paraId="13F4ABB9"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2C6C89AA"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5AEA04BD"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3C0E34FA" w14:textId="4F68880A"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Not to be exposed to client on frontend for input/entry/modification</w:t>
            </w:r>
          </w:p>
        </w:tc>
        <w:tc>
          <w:tcPr>
            <w:tcW w:w="2405" w:type="dxa"/>
            <w:vAlign w:val="center"/>
          </w:tcPr>
          <w:p w14:paraId="74002F89" w14:textId="77777777" w:rsidR="0068313E" w:rsidRPr="0068313E"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Text Field (with Auto-suggest)</w:t>
            </w:r>
          </w:p>
          <w:p w14:paraId="0D825F2A" w14:textId="77777777" w:rsidR="00EC7953" w:rsidRDefault="0068313E"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Display suggestion based on defined format upon focus or typing</w:t>
            </w:r>
          </w:p>
          <w:p w14:paraId="1B1708F2" w14:textId="5D8974EB" w:rsidR="00F15118" w:rsidRPr="0068313E"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EC7953" w14:paraId="50A39F42" w14:textId="60ECB72B"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7C0C7438" w14:textId="77777777" w:rsidR="00EC7953" w:rsidRDefault="00EC7953" w:rsidP="005E5047">
            <w:pPr>
              <w:jc w:val="center"/>
            </w:pPr>
            <w:r>
              <w:t>First Name</w:t>
            </w:r>
          </w:p>
        </w:tc>
        <w:tc>
          <w:tcPr>
            <w:tcW w:w="1858" w:type="dxa"/>
            <w:vAlign w:val="center"/>
          </w:tcPr>
          <w:p w14:paraId="04D38567" w14:textId="0F332420"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41B17A0A"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743BD4FF" w14:textId="4460BF53" w:rsidR="00EC7953"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EC7953" w14:paraId="1B27DA57" w14:textId="27EEEF8C"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302187B6" w14:textId="77777777" w:rsidR="00EC7953" w:rsidRDefault="00EC7953" w:rsidP="005E5047">
            <w:pPr>
              <w:jc w:val="center"/>
            </w:pPr>
            <w:r>
              <w:t>Last Name</w:t>
            </w:r>
          </w:p>
        </w:tc>
        <w:tc>
          <w:tcPr>
            <w:tcW w:w="1858" w:type="dxa"/>
            <w:vAlign w:val="center"/>
          </w:tcPr>
          <w:p w14:paraId="116017B4" w14:textId="187F4169"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2E7A0BEA"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14689CC3" w14:textId="540308FE" w:rsidR="00EC7953"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D77948" w14:paraId="12F839E2" w14:textId="3A3F9C7E"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414D9FAC" w14:textId="060745DF" w:rsidR="00D77948" w:rsidRDefault="00D77948" w:rsidP="00053CBC">
            <w:pPr>
              <w:jc w:val="center"/>
            </w:pPr>
            <w:r>
              <w:t>Room Number</w:t>
            </w:r>
          </w:p>
        </w:tc>
        <w:tc>
          <w:tcPr>
            <w:tcW w:w="1858" w:type="dxa"/>
            <w:vAlign w:val="center"/>
          </w:tcPr>
          <w:p w14:paraId="59F373E2" w14:textId="38C79C63" w:rsidR="00D77948" w:rsidRPr="008737D2" w:rsidRDefault="00D77948" w:rsidP="00880584">
            <w:pPr>
              <w:jc w:val="center"/>
              <w:cnfStyle w:val="000000000000" w:firstRow="0" w:lastRow="0" w:firstColumn="0" w:lastColumn="0" w:oddVBand="0" w:evenVBand="0" w:oddHBand="0" w:evenHBand="0" w:firstRowFirstColumn="0" w:firstRowLastColumn="0" w:lastRowFirstColumn="0" w:lastRowLastColumn="0"/>
            </w:pPr>
            <w:r w:rsidRPr="000E4A91">
              <w:t>Mandatory (Required)</w:t>
            </w:r>
          </w:p>
        </w:tc>
        <w:tc>
          <w:tcPr>
            <w:tcW w:w="4927" w:type="dxa"/>
            <w:vAlign w:val="center"/>
          </w:tcPr>
          <w:p w14:paraId="6BB17C3E" w14:textId="77777777" w:rsidR="00D77948" w:rsidRPr="009E570E" w:rsidRDefault="00D77948"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356368F6" w14:textId="5A913F55" w:rsidR="00D77948" w:rsidRPr="0068313E" w:rsidRDefault="00D7794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D77948" w14:paraId="6819556C" w14:textId="07D58D52"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50D8B544" w14:textId="062B1C13" w:rsidR="00D77948" w:rsidRDefault="00D77948" w:rsidP="00053CBC">
            <w:pPr>
              <w:jc w:val="center"/>
            </w:pPr>
            <w:r w:rsidRPr="009B2B59">
              <w:t>Check-in Date</w:t>
            </w:r>
          </w:p>
        </w:tc>
        <w:tc>
          <w:tcPr>
            <w:tcW w:w="1858" w:type="dxa"/>
            <w:vAlign w:val="center"/>
          </w:tcPr>
          <w:p w14:paraId="24AECE8B" w14:textId="64D239C2" w:rsidR="00D77948" w:rsidRPr="006136E9" w:rsidRDefault="00D77948" w:rsidP="00880584">
            <w:pPr>
              <w:jc w:val="center"/>
              <w:cnfStyle w:val="000000000000" w:firstRow="0" w:lastRow="0" w:firstColumn="0" w:lastColumn="0" w:oddVBand="0" w:evenVBand="0" w:oddHBand="0" w:evenHBand="0" w:firstRowFirstColumn="0" w:firstRowLastColumn="0" w:lastRowFirstColumn="0" w:lastRowLastColumn="0"/>
            </w:pPr>
            <w:r w:rsidRPr="000E4A91">
              <w:t>Mandatory (Required)</w:t>
            </w:r>
          </w:p>
        </w:tc>
        <w:tc>
          <w:tcPr>
            <w:tcW w:w="4927" w:type="dxa"/>
            <w:vAlign w:val="center"/>
          </w:tcPr>
          <w:p w14:paraId="7E0D87A2" w14:textId="26DD31CC" w:rsidR="00D77948" w:rsidRPr="00D77948" w:rsidRDefault="00792F75"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Pre-populate with </w:t>
            </w:r>
            <w:r w:rsidR="00D77948">
              <w:t>Current Date</w:t>
            </w:r>
            <w:r>
              <w:t xml:space="preserve"> (Default selected value)</w:t>
            </w:r>
          </w:p>
        </w:tc>
        <w:tc>
          <w:tcPr>
            <w:tcW w:w="2405" w:type="dxa"/>
            <w:vAlign w:val="center"/>
          </w:tcPr>
          <w:p w14:paraId="269B3584" w14:textId="75342C91" w:rsidR="00D77948" w:rsidRPr="0068313E" w:rsidRDefault="00D7794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Date Picker</w:t>
            </w:r>
            <w:r>
              <w:rPr>
                <w:rFonts w:ascii="Calibri" w:hAnsi="Calibri" w:cs="Calibri"/>
                <w:color w:val="1F1F1F"/>
                <w:shd w:val="clear" w:color="auto" w:fill="FFFFFF"/>
              </w:rPr>
              <w:t> </w:t>
            </w:r>
          </w:p>
        </w:tc>
      </w:tr>
      <w:tr w:rsidR="00781F38" w14:paraId="26FC6A61" w14:textId="77777777" w:rsidTr="001F1924">
        <w:tc>
          <w:tcPr>
            <w:cnfStyle w:val="001000000000" w:firstRow="0" w:lastRow="0" w:firstColumn="1" w:lastColumn="0" w:oddVBand="0" w:evenVBand="0" w:oddHBand="0" w:evenHBand="0" w:firstRowFirstColumn="0" w:firstRowLastColumn="0" w:lastRowFirstColumn="0" w:lastRowLastColumn="0"/>
            <w:tcW w:w="1857" w:type="dxa"/>
            <w:vAlign w:val="center"/>
          </w:tcPr>
          <w:p w14:paraId="6055648B" w14:textId="703D4C9B" w:rsidR="00781F38" w:rsidRPr="009B2B59" w:rsidRDefault="00781F38" w:rsidP="00781F38">
            <w:pPr>
              <w:jc w:val="center"/>
            </w:pPr>
            <w:r w:rsidRPr="009B2B59">
              <w:t xml:space="preserve">Check-in </w:t>
            </w:r>
            <w:r>
              <w:t>Time</w:t>
            </w:r>
          </w:p>
        </w:tc>
        <w:tc>
          <w:tcPr>
            <w:tcW w:w="1858" w:type="dxa"/>
            <w:vAlign w:val="center"/>
          </w:tcPr>
          <w:p w14:paraId="46FF1538" w14:textId="67460B41" w:rsidR="00781F38" w:rsidRPr="008961BD" w:rsidRDefault="00781F38" w:rsidP="00781F38">
            <w:pPr>
              <w:jc w:val="center"/>
              <w:cnfStyle w:val="000000000000" w:firstRow="0" w:lastRow="0" w:firstColumn="0" w:lastColumn="0" w:oddVBand="0" w:evenVBand="0" w:oddHBand="0" w:evenHBand="0" w:firstRowFirstColumn="0" w:firstRowLastColumn="0" w:lastRowFirstColumn="0" w:lastRowLastColumn="0"/>
            </w:pPr>
            <w:r w:rsidRPr="000E4A91">
              <w:t>Mandatory (Required)</w:t>
            </w:r>
          </w:p>
        </w:tc>
        <w:tc>
          <w:tcPr>
            <w:tcW w:w="4927" w:type="dxa"/>
            <w:vAlign w:val="center"/>
          </w:tcPr>
          <w:p w14:paraId="42DDCE53" w14:textId="5ECA60A4" w:rsidR="00781F38" w:rsidRDefault="00781F38" w:rsidP="00781F38">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Pre-populate with Current Time (Default selected value)</w:t>
            </w:r>
          </w:p>
        </w:tc>
        <w:tc>
          <w:tcPr>
            <w:tcW w:w="2405" w:type="dxa"/>
            <w:vAlign w:val="center"/>
          </w:tcPr>
          <w:p w14:paraId="52411CD8" w14:textId="7F194BCE" w:rsidR="00781F38" w:rsidRDefault="00781F38" w:rsidP="00781F38">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shd w:val="clear" w:color="auto" w:fill="FFFFFF"/>
              </w:rPr>
            </w:pPr>
            <w:r>
              <w:rPr>
                <w:rFonts w:ascii="Helvetica Neue" w:hAnsi="Helvetica Neue"/>
                <w:color w:val="1F1F1F"/>
                <w:shd w:val="clear" w:color="auto" w:fill="FFFFFF"/>
              </w:rPr>
              <w:t>Time Picker</w:t>
            </w:r>
            <w:r>
              <w:rPr>
                <w:rFonts w:ascii="Calibri" w:hAnsi="Calibri" w:cs="Calibri"/>
                <w:color w:val="1F1F1F"/>
                <w:shd w:val="clear" w:color="auto" w:fill="FFFFFF"/>
              </w:rPr>
              <w:t> </w:t>
            </w:r>
          </w:p>
        </w:tc>
      </w:tr>
      <w:tr w:rsidR="001F1924" w14:paraId="1009C9BC" w14:textId="22AB48E7" w:rsidTr="001F1924">
        <w:tc>
          <w:tcPr>
            <w:cnfStyle w:val="001000000000" w:firstRow="0" w:lastRow="0" w:firstColumn="1" w:lastColumn="0" w:oddVBand="0" w:evenVBand="0" w:oddHBand="0" w:evenHBand="0" w:firstRowFirstColumn="0" w:firstRowLastColumn="0" w:lastRowFirstColumn="0" w:lastRowLastColumn="0"/>
            <w:tcW w:w="1857" w:type="dxa"/>
            <w:vAlign w:val="center"/>
          </w:tcPr>
          <w:p w14:paraId="2EEF0EF1" w14:textId="63B32689" w:rsidR="001F1924" w:rsidRDefault="001F1924" w:rsidP="001F1924">
            <w:pPr>
              <w:jc w:val="center"/>
            </w:pPr>
            <w:r w:rsidRPr="009B2B59">
              <w:t>Check-</w:t>
            </w:r>
            <w:r>
              <w:t>out</w:t>
            </w:r>
            <w:r w:rsidRPr="009B2B59">
              <w:t xml:space="preserve"> Date</w:t>
            </w:r>
          </w:p>
        </w:tc>
        <w:tc>
          <w:tcPr>
            <w:tcW w:w="1858" w:type="dxa"/>
            <w:vAlign w:val="center"/>
          </w:tcPr>
          <w:p w14:paraId="241CECF3" w14:textId="3E9442E9" w:rsidR="001F1924" w:rsidRPr="008737D2" w:rsidRDefault="001F1924" w:rsidP="001F1924">
            <w:pPr>
              <w:jc w:val="center"/>
              <w:cnfStyle w:val="000000000000" w:firstRow="0" w:lastRow="0" w:firstColumn="0" w:lastColumn="0" w:oddVBand="0" w:evenVBand="0" w:oddHBand="0" w:evenHBand="0" w:firstRowFirstColumn="0" w:firstRowLastColumn="0" w:lastRowFirstColumn="0" w:lastRowLastColumn="0"/>
            </w:pPr>
            <w:r w:rsidRPr="008961BD">
              <w:t>Mandatory (Required)</w:t>
            </w:r>
          </w:p>
        </w:tc>
        <w:tc>
          <w:tcPr>
            <w:tcW w:w="4927" w:type="dxa"/>
            <w:vAlign w:val="center"/>
          </w:tcPr>
          <w:p w14:paraId="04BADF01" w14:textId="13EE1D98" w:rsidR="001F1924" w:rsidRPr="00D62F7B" w:rsidRDefault="001F1924" w:rsidP="001F192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 xml:space="preserve">User account to be automatically deactivated after this date (i.e. account status to be changed ‘Inactive’) </w:t>
            </w:r>
          </w:p>
        </w:tc>
        <w:tc>
          <w:tcPr>
            <w:tcW w:w="2405" w:type="dxa"/>
            <w:vAlign w:val="center"/>
          </w:tcPr>
          <w:p w14:paraId="4E418012" w14:textId="77777777" w:rsidR="001F1924" w:rsidRPr="00855BE1" w:rsidRDefault="001F1924" w:rsidP="001F192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shd w:val="clear" w:color="auto" w:fill="FFFFFF"/>
              </w:rPr>
              <w:t>Date Picker</w:t>
            </w:r>
          </w:p>
          <w:p w14:paraId="20188E87" w14:textId="41DB0722" w:rsidR="001F1924" w:rsidRPr="0068313E" w:rsidRDefault="001F1924" w:rsidP="001F192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C713DB">
              <w:rPr>
                <w:rFonts w:ascii="Helvetica Neue" w:hAnsi="Helvetica Neue"/>
                <w:color w:val="1F1F1F"/>
              </w:rPr>
              <w:t>Visual cue to warn about auto-deactivation</w:t>
            </w:r>
          </w:p>
        </w:tc>
      </w:tr>
      <w:tr w:rsidR="001F1924" w14:paraId="6A2E75C7" w14:textId="77777777" w:rsidTr="001F1924">
        <w:tc>
          <w:tcPr>
            <w:cnfStyle w:val="001000000000" w:firstRow="0" w:lastRow="0" w:firstColumn="1" w:lastColumn="0" w:oddVBand="0" w:evenVBand="0" w:oddHBand="0" w:evenHBand="0" w:firstRowFirstColumn="0" w:firstRowLastColumn="0" w:lastRowFirstColumn="0" w:lastRowLastColumn="0"/>
            <w:tcW w:w="1857" w:type="dxa"/>
            <w:vAlign w:val="center"/>
          </w:tcPr>
          <w:p w14:paraId="24369EA7" w14:textId="4D72C92F" w:rsidR="001F1924" w:rsidRPr="009B2B59" w:rsidRDefault="001F1924" w:rsidP="001F1924">
            <w:pPr>
              <w:jc w:val="center"/>
            </w:pPr>
            <w:r w:rsidRPr="009B2B59">
              <w:t>Check-</w:t>
            </w:r>
            <w:r>
              <w:t>out</w:t>
            </w:r>
            <w:r w:rsidRPr="009B2B59">
              <w:t xml:space="preserve"> </w:t>
            </w:r>
            <w:r>
              <w:t>Time</w:t>
            </w:r>
          </w:p>
        </w:tc>
        <w:tc>
          <w:tcPr>
            <w:tcW w:w="1858" w:type="dxa"/>
            <w:vAlign w:val="center"/>
          </w:tcPr>
          <w:p w14:paraId="5E712C81" w14:textId="68546579" w:rsidR="001F1924" w:rsidRPr="000E4A91" w:rsidRDefault="001F1924" w:rsidP="001F1924">
            <w:pPr>
              <w:jc w:val="center"/>
              <w:cnfStyle w:val="000000000000" w:firstRow="0" w:lastRow="0" w:firstColumn="0" w:lastColumn="0" w:oddVBand="0" w:evenVBand="0" w:oddHBand="0" w:evenHBand="0" w:firstRowFirstColumn="0" w:firstRowLastColumn="0" w:lastRowFirstColumn="0" w:lastRowLastColumn="0"/>
            </w:pPr>
            <w:r w:rsidRPr="008961BD">
              <w:t>Mandatory (Required)</w:t>
            </w:r>
          </w:p>
        </w:tc>
        <w:tc>
          <w:tcPr>
            <w:tcW w:w="4927" w:type="dxa"/>
            <w:vAlign w:val="center"/>
          </w:tcPr>
          <w:p w14:paraId="580570A7" w14:textId="77777777" w:rsidR="001F1924" w:rsidRDefault="001F1924" w:rsidP="001F192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User account to be automatically deactivated after this time (i.e. account status to be changed ‘Inactive’)</w:t>
            </w:r>
          </w:p>
          <w:p w14:paraId="36C547C6" w14:textId="63BFA64F" w:rsidR="001F1924" w:rsidRDefault="001F1924" w:rsidP="001F192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lastRenderedPageBreak/>
              <w:t>Pre-populate with value of 2:00PM or 14:00 hours (Default value)</w:t>
            </w:r>
          </w:p>
        </w:tc>
        <w:tc>
          <w:tcPr>
            <w:tcW w:w="2405" w:type="dxa"/>
            <w:vAlign w:val="center"/>
          </w:tcPr>
          <w:p w14:paraId="4A5C1744" w14:textId="77777777" w:rsidR="001F1924" w:rsidRDefault="001F1924" w:rsidP="001F192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lastRenderedPageBreak/>
              <w:t>Time</w:t>
            </w:r>
            <w:r w:rsidRPr="00027AAD">
              <w:rPr>
                <w:rFonts w:ascii="Helvetica Neue" w:hAnsi="Helvetica Neue"/>
                <w:color w:val="1F1F1F"/>
              </w:rPr>
              <w:t xml:space="preserve"> Picker</w:t>
            </w:r>
          </w:p>
          <w:p w14:paraId="495F5AE2" w14:textId="64B5C924" w:rsidR="001F1924" w:rsidRDefault="001F1924" w:rsidP="001F192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shd w:val="clear" w:color="auto" w:fill="FFFFFF"/>
              </w:rPr>
            </w:pPr>
            <w:r w:rsidRPr="00053CBC">
              <w:rPr>
                <w:rFonts w:ascii="Helvetica Neue" w:hAnsi="Helvetica Neue"/>
                <w:color w:val="1F1F1F"/>
              </w:rPr>
              <w:t>Visual cue to warn about auto-deactivation</w:t>
            </w:r>
            <w:r>
              <w:rPr>
                <w:rFonts w:ascii="Helvetica Neue" w:hAnsi="Helvetica Neue"/>
                <w:color w:val="1F1F1F"/>
              </w:rPr>
              <w:t xml:space="preserve"> at selected time</w:t>
            </w:r>
          </w:p>
        </w:tc>
      </w:tr>
      <w:tr w:rsidR="00EC7953" w14:paraId="3A50E919" w14:textId="01CDDBC2"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5C0B9902" w14:textId="2A617C0C" w:rsidR="00EC7953" w:rsidRPr="009B2B59" w:rsidRDefault="00EC7953" w:rsidP="00053CBC">
            <w:pPr>
              <w:jc w:val="center"/>
            </w:pPr>
            <w:r>
              <w:t>User Policy</w:t>
            </w:r>
          </w:p>
        </w:tc>
        <w:tc>
          <w:tcPr>
            <w:tcW w:w="1858" w:type="dxa"/>
            <w:vAlign w:val="center"/>
          </w:tcPr>
          <w:p w14:paraId="43F9D976" w14:textId="5E66489B" w:rsidR="00EC7953" w:rsidRPr="00A774B8"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631867BF" w14:textId="39958CEB"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51744B36" w14:textId="47301658" w:rsidR="00EC7953" w:rsidRPr="0068313E"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07F0A6E9" w14:textId="1B9F4275"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628CF6C1" w14:textId="5416BD2A" w:rsidR="0014236D" w:rsidRDefault="0014236D" w:rsidP="00053CBC">
            <w:pPr>
              <w:jc w:val="center"/>
            </w:pPr>
            <w:r>
              <w:t>Mobile Number</w:t>
            </w:r>
          </w:p>
        </w:tc>
        <w:tc>
          <w:tcPr>
            <w:tcW w:w="1858" w:type="dxa"/>
            <w:vAlign w:val="center"/>
          </w:tcPr>
          <w:p w14:paraId="54E33290" w14:textId="77777777" w:rsidR="0014236D"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6136E9">
              <w:t>Additional (Optional)</w:t>
            </w:r>
          </w:p>
        </w:tc>
        <w:tc>
          <w:tcPr>
            <w:tcW w:w="4927" w:type="dxa"/>
            <w:vAlign w:val="center"/>
          </w:tcPr>
          <w:p w14:paraId="44659422" w14:textId="69FF2F58"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9E570E">
              <w:t>For OTP/Password, communication and notifications</w:t>
            </w:r>
          </w:p>
        </w:tc>
        <w:tc>
          <w:tcPr>
            <w:tcW w:w="2405" w:type="dxa"/>
            <w:vAlign w:val="center"/>
          </w:tcPr>
          <w:p w14:paraId="4A382F83" w14:textId="4B275613"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r w:rsidR="00A81F4A">
              <w:rPr>
                <w:rFonts w:ascii="Helvetica Neue" w:hAnsi="Helvetica Neue"/>
                <w:color w:val="1F1F1F"/>
              </w:rPr>
              <w:t xml:space="preserve"> </w:t>
            </w:r>
            <w:r w:rsidR="00A81F4A">
              <w:t>(Optional)</w:t>
            </w:r>
          </w:p>
          <w:p w14:paraId="18424516" w14:textId="77777777" w:rsidR="004122A0"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47C5341B" w14:textId="41610AEC" w:rsidR="0014236D" w:rsidRPr="0068313E"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14236D" w14:paraId="239B246E" w14:textId="3EA08C6F"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363FE1DB" w14:textId="6D2D8D09" w:rsidR="0014236D" w:rsidRDefault="0014236D" w:rsidP="00053CBC">
            <w:pPr>
              <w:jc w:val="center"/>
            </w:pPr>
            <w:r>
              <w:t>Email Address</w:t>
            </w:r>
          </w:p>
        </w:tc>
        <w:tc>
          <w:tcPr>
            <w:tcW w:w="1858" w:type="dxa"/>
            <w:vAlign w:val="center"/>
          </w:tcPr>
          <w:p w14:paraId="4BC864A7" w14:textId="77777777" w:rsidR="0014236D"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927" w:type="dxa"/>
            <w:vAlign w:val="center"/>
          </w:tcPr>
          <w:p w14:paraId="61CA2931" w14:textId="5D4C8EAD"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715769">
              <w:t>For communication</w:t>
            </w:r>
            <w:r>
              <w:t xml:space="preserve"> and </w:t>
            </w:r>
            <w:r w:rsidRPr="00715769">
              <w:t>notifications</w:t>
            </w:r>
          </w:p>
        </w:tc>
        <w:tc>
          <w:tcPr>
            <w:tcW w:w="2405" w:type="dxa"/>
            <w:vAlign w:val="center"/>
          </w:tcPr>
          <w:p w14:paraId="36EBA495" w14:textId="77777777" w:rsidR="0014236D" w:rsidRPr="00DE1B33"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r w:rsidR="00A81F4A">
              <w:rPr>
                <w:rFonts w:ascii="Helvetica Neue" w:hAnsi="Helvetica Neue"/>
                <w:color w:val="1F1F1F"/>
              </w:rPr>
              <w:t xml:space="preserve"> </w:t>
            </w:r>
            <w:r w:rsidR="00A81F4A">
              <w:t>(Optional)</w:t>
            </w:r>
          </w:p>
          <w:p w14:paraId="620B1EFA" w14:textId="5FB055AE" w:rsidR="00DE1B33" w:rsidRPr="001D0D1B" w:rsidRDefault="00DE1B3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p w14:paraId="30385564" w14:textId="0915BC80" w:rsidR="001D0D1B" w:rsidRPr="0068313E"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6228927B" w14:textId="74BE2CEA"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11D14B75" w14:textId="42186ED4" w:rsidR="0014236D" w:rsidRPr="009B2B59" w:rsidRDefault="0014236D" w:rsidP="00053CBC">
            <w:pPr>
              <w:jc w:val="center"/>
            </w:pPr>
            <w:r>
              <w:t>Guest ID</w:t>
            </w:r>
          </w:p>
        </w:tc>
        <w:tc>
          <w:tcPr>
            <w:tcW w:w="1858" w:type="dxa"/>
            <w:vAlign w:val="center"/>
          </w:tcPr>
          <w:p w14:paraId="25488386" w14:textId="77777777" w:rsidR="0014236D" w:rsidRPr="006136E9"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927" w:type="dxa"/>
            <w:vAlign w:val="center"/>
          </w:tcPr>
          <w:p w14:paraId="69EA721C" w14:textId="77777777" w:rsidR="0014236D" w:rsidRPr="00D62F7B" w:rsidRDefault="0014236D"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7300844D" w14:textId="77777777" w:rsidR="0014236D" w:rsidRPr="001D0D1B"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3ECE0E69" w14:textId="75E06F7C" w:rsidR="001D0D1B" w:rsidRPr="0068313E"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bl>
    <w:p w14:paraId="6F6AB3BF" w14:textId="77777777" w:rsidR="003F1F3A" w:rsidRPr="003F1F3A" w:rsidRDefault="003F1F3A" w:rsidP="003F1F3A"/>
    <w:p w14:paraId="5AC8F81B" w14:textId="77777777" w:rsidR="00AD21CD" w:rsidRDefault="00AD21CD" w:rsidP="00E12321">
      <w:pPr>
        <w:pStyle w:val="ListParagraph"/>
        <w:numPr>
          <w:ilvl w:val="1"/>
          <w:numId w:val="23"/>
        </w:numPr>
        <w:rPr>
          <w:b/>
          <w:bCs/>
        </w:rPr>
      </w:pPr>
      <w:r w:rsidRPr="00AD21CD">
        <w:rPr>
          <w:b/>
          <w:bCs/>
        </w:rPr>
        <w:t>PG</w:t>
      </w:r>
    </w:p>
    <w:tbl>
      <w:tblPr>
        <w:tblStyle w:val="GridTable6Colorful"/>
        <w:tblW w:w="0" w:type="auto"/>
        <w:tblLook w:val="06A0" w:firstRow="1" w:lastRow="0" w:firstColumn="1" w:lastColumn="0" w:noHBand="1" w:noVBand="1"/>
      </w:tblPr>
      <w:tblGrid>
        <w:gridCol w:w="1857"/>
        <w:gridCol w:w="1858"/>
        <w:gridCol w:w="4927"/>
        <w:gridCol w:w="2405"/>
      </w:tblGrid>
      <w:tr w:rsidR="00EC7953" w14:paraId="6239523E" w14:textId="26FBBD51"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shd w:val="clear" w:color="auto" w:fill="000000" w:themeFill="text1"/>
            <w:vAlign w:val="center"/>
          </w:tcPr>
          <w:p w14:paraId="058A4E2C" w14:textId="712D288A" w:rsidR="00EC7953" w:rsidRPr="00ED6FC1" w:rsidRDefault="00EC7953">
            <w:pPr>
              <w:jc w:val="center"/>
              <w:rPr>
                <w:color w:val="FFFFFF" w:themeColor="background1"/>
              </w:rPr>
            </w:pPr>
            <w:r w:rsidRPr="00ED6FC1">
              <w:rPr>
                <w:color w:val="FFFFFF" w:themeColor="background1"/>
              </w:rPr>
              <w:t>Parameter</w:t>
            </w:r>
          </w:p>
        </w:tc>
        <w:tc>
          <w:tcPr>
            <w:tcW w:w="1858" w:type="dxa"/>
            <w:shd w:val="clear" w:color="auto" w:fill="000000" w:themeFill="text1"/>
          </w:tcPr>
          <w:p w14:paraId="25E5A881"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927" w:type="dxa"/>
            <w:shd w:val="clear" w:color="auto" w:fill="000000" w:themeFill="text1"/>
            <w:vAlign w:val="center"/>
          </w:tcPr>
          <w:p w14:paraId="767E3161"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229A8958" w14:textId="097F61B8" w:rsidR="00EC7953" w:rsidRPr="00ED6FC1" w:rsidRDefault="00FB4DE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EC7953" w14:paraId="7B781022" w14:textId="1612ACAA"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4C15060A" w14:textId="77777777" w:rsidR="00EC7953" w:rsidRDefault="00EC7953">
            <w:pPr>
              <w:jc w:val="center"/>
            </w:pPr>
            <w:r>
              <w:t>User ID</w:t>
            </w:r>
          </w:p>
        </w:tc>
        <w:tc>
          <w:tcPr>
            <w:tcW w:w="1858" w:type="dxa"/>
            <w:vAlign w:val="center"/>
          </w:tcPr>
          <w:p w14:paraId="5D958E97"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4D8C1258"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11A88B7E"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2A39838A" w14:textId="335EE3C5"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Not to be exposed to client on frontend for input/entry/modification</w:t>
            </w:r>
          </w:p>
        </w:tc>
        <w:tc>
          <w:tcPr>
            <w:tcW w:w="2405" w:type="dxa"/>
            <w:vAlign w:val="center"/>
          </w:tcPr>
          <w:p w14:paraId="596A4D67" w14:textId="77777777" w:rsidR="0084362A" w:rsidRDefault="0084362A"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Text Field (with Auto-suggest)</w:t>
            </w:r>
          </w:p>
          <w:p w14:paraId="19CE7A2F" w14:textId="77777777" w:rsidR="00EC7953" w:rsidRDefault="0084362A"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84362A">
              <w:rPr>
                <w:rFonts w:ascii="Helvetica Neue" w:hAnsi="Helvetica Neue"/>
                <w:color w:val="1F1F1F"/>
              </w:rPr>
              <w:t>Display suggestion based on defined format upon focus or typing</w:t>
            </w:r>
          </w:p>
          <w:p w14:paraId="6576ABC7" w14:textId="213211C0" w:rsidR="00F15118" w:rsidRPr="0084362A"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EC7953" w14:paraId="551533EC" w14:textId="424C10AB"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480FE1BC" w14:textId="77777777" w:rsidR="00EC7953" w:rsidRDefault="00EC7953">
            <w:pPr>
              <w:jc w:val="center"/>
            </w:pPr>
            <w:r>
              <w:t>Password</w:t>
            </w:r>
          </w:p>
        </w:tc>
        <w:tc>
          <w:tcPr>
            <w:tcW w:w="1858" w:type="dxa"/>
            <w:vAlign w:val="center"/>
          </w:tcPr>
          <w:p w14:paraId="2453CD07"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3DED5651" w14:textId="0D70975B" w:rsidR="00EC7953" w:rsidRPr="009E570E"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Not to be exposed to client on frontend</w:t>
            </w:r>
          </w:p>
        </w:tc>
        <w:tc>
          <w:tcPr>
            <w:tcW w:w="2405" w:type="dxa"/>
            <w:vAlign w:val="center"/>
          </w:tcPr>
          <w:p w14:paraId="7B28373A" w14:textId="77777777" w:rsidR="00EC7953" w:rsidRPr="0084362A" w:rsidRDefault="00EC7953" w:rsidP="00880584">
            <w:pPr>
              <w:pStyle w:val="ListParagraph"/>
              <w:spacing w:after="0" w:line="240" w:lineRule="auto"/>
              <w:ind w:left="18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p>
        </w:tc>
      </w:tr>
      <w:tr w:rsidR="0014236D" w14:paraId="0A7DF3F4" w14:textId="7CFA8AB6"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07CFE276" w14:textId="787C1E33" w:rsidR="0014236D" w:rsidRDefault="0014236D" w:rsidP="0014236D">
            <w:pPr>
              <w:jc w:val="center"/>
            </w:pPr>
            <w:r>
              <w:t>Mobile Number</w:t>
            </w:r>
          </w:p>
        </w:tc>
        <w:tc>
          <w:tcPr>
            <w:tcW w:w="1858" w:type="dxa"/>
            <w:vAlign w:val="center"/>
          </w:tcPr>
          <w:p w14:paraId="4D2F76DF" w14:textId="4C9F864F"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30F03715" w14:textId="1EF0613D" w:rsidR="0014236D" w:rsidRPr="00306B80"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9E570E">
              <w:t>For OTP/Password, communication and notifications</w:t>
            </w:r>
          </w:p>
        </w:tc>
        <w:tc>
          <w:tcPr>
            <w:tcW w:w="2405" w:type="dxa"/>
            <w:vAlign w:val="center"/>
          </w:tcPr>
          <w:p w14:paraId="335BBAA8" w14:textId="77777777"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p>
          <w:p w14:paraId="15607730" w14:textId="77777777" w:rsidR="004122A0"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32A85849" w14:textId="30C91EF1" w:rsidR="0014236D" w:rsidRPr="0084362A"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14236D" w14:paraId="5180DBCA" w14:textId="47E96609"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63D8A7DC" w14:textId="05D83BE1" w:rsidR="0014236D" w:rsidRDefault="0014236D" w:rsidP="0014236D">
            <w:pPr>
              <w:jc w:val="center"/>
            </w:pPr>
            <w:r>
              <w:lastRenderedPageBreak/>
              <w:t>User Policy</w:t>
            </w:r>
          </w:p>
        </w:tc>
        <w:tc>
          <w:tcPr>
            <w:tcW w:w="1858" w:type="dxa"/>
            <w:vAlign w:val="center"/>
          </w:tcPr>
          <w:p w14:paraId="09AC9A5C" w14:textId="1CFB6F3C"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927" w:type="dxa"/>
            <w:vAlign w:val="center"/>
          </w:tcPr>
          <w:p w14:paraId="3DAA836E" w14:textId="5F259162" w:rsidR="0014236D" w:rsidRPr="009E570E"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5FFC4634" w14:textId="1AD5FFA5" w:rsidR="0014236D" w:rsidRPr="0084362A"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026F9B0E" w14:textId="2351AF03"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2975BE0D" w14:textId="77777777" w:rsidR="0014236D" w:rsidRDefault="0014236D" w:rsidP="0014236D">
            <w:pPr>
              <w:jc w:val="center"/>
            </w:pPr>
            <w:r>
              <w:t>First Name</w:t>
            </w:r>
          </w:p>
        </w:tc>
        <w:tc>
          <w:tcPr>
            <w:tcW w:w="1858" w:type="dxa"/>
            <w:vAlign w:val="center"/>
          </w:tcPr>
          <w:p w14:paraId="2508BFFB" w14:textId="3939DDAB" w:rsidR="0014236D"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F22FBC">
              <w:t>Additional (Optional)</w:t>
            </w:r>
          </w:p>
        </w:tc>
        <w:tc>
          <w:tcPr>
            <w:tcW w:w="4927" w:type="dxa"/>
            <w:vAlign w:val="center"/>
          </w:tcPr>
          <w:p w14:paraId="5BB9D00E" w14:textId="77777777"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2611BE93" w14:textId="77777777" w:rsidR="0014236D" w:rsidRPr="001D0D1B"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0FB3CF86" w14:textId="11C8E6A5" w:rsidR="001D0D1B" w:rsidRPr="0084362A"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60ECEA4C" w14:textId="1283EED9"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0E9C2621" w14:textId="77777777" w:rsidR="0014236D" w:rsidRDefault="0014236D" w:rsidP="0014236D">
            <w:pPr>
              <w:jc w:val="center"/>
            </w:pPr>
            <w:r>
              <w:t>Last Name</w:t>
            </w:r>
          </w:p>
        </w:tc>
        <w:tc>
          <w:tcPr>
            <w:tcW w:w="1858" w:type="dxa"/>
            <w:vAlign w:val="center"/>
          </w:tcPr>
          <w:p w14:paraId="176F82C1" w14:textId="34F0491D" w:rsidR="0014236D"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F22FBC">
              <w:t>Additional (Optional)</w:t>
            </w:r>
          </w:p>
        </w:tc>
        <w:tc>
          <w:tcPr>
            <w:tcW w:w="4927" w:type="dxa"/>
            <w:vAlign w:val="center"/>
          </w:tcPr>
          <w:p w14:paraId="2BF7EA86" w14:textId="77777777" w:rsidR="0014236D"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33CFAA26" w14:textId="77777777" w:rsidR="0014236D" w:rsidRPr="001D0D1B"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6A6EB294" w14:textId="40BF4C38" w:rsidR="001D0D1B" w:rsidRPr="0084362A"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3B8A1A65" w14:textId="7D9F36B3" w:rsidTr="00880584">
        <w:tc>
          <w:tcPr>
            <w:cnfStyle w:val="001000000000" w:firstRow="0" w:lastRow="0" w:firstColumn="1" w:lastColumn="0" w:oddVBand="0" w:evenVBand="0" w:oddHBand="0" w:evenHBand="0" w:firstRowFirstColumn="0" w:firstRowLastColumn="0" w:lastRowFirstColumn="0" w:lastRowLastColumn="0"/>
            <w:tcW w:w="1857" w:type="dxa"/>
            <w:vAlign w:val="center"/>
          </w:tcPr>
          <w:p w14:paraId="7BE55AB8" w14:textId="1266765B" w:rsidR="0014236D" w:rsidRPr="00D62F7B" w:rsidRDefault="0014236D" w:rsidP="0014236D">
            <w:pPr>
              <w:jc w:val="center"/>
            </w:pPr>
            <w:r>
              <w:t>Email Address</w:t>
            </w:r>
          </w:p>
        </w:tc>
        <w:tc>
          <w:tcPr>
            <w:tcW w:w="1858" w:type="dxa"/>
            <w:vAlign w:val="center"/>
          </w:tcPr>
          <w:p w14:paraId="28D64160" w14:textId="7D6644AE" w:rsidR="0014236D" w:rsidRPr="00D62F7B"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F22FBC">
              <w:t>Additional (Optional)</w:t>
            </w:r>
          </w:p>
        </w:tc>
        <w:tc>
          <w:tcPr>
            <w:tcW w:w="4927" w:type="dxa"/>
            <w:vAlign w:val="center"/>
          </w:tcPr>
          <w:p w14:paraId="3E96D585" w14:textId="55643DA9"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For communication and notifications</w:t>
            </w:r>
          </w:p>
        </w:tc>
        <w:tc>
          <w:tcPr>
            <w:tcW w:w="2405" w:type="dxa"/>
            <w:vAlign w:val="center"/>
          </w:tcPr>
          <w:p w14:paraId="603C7880" w14:textId="77777777" w:rsidR="0014236D" w:rsidRPr="00DE1B33"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r w:rsidR="00A81F4A">
              <w:rPr>
                <w:rFonts w:ascii="Helvetica Neue" w:hAnsi="Helvetica Neue"/>
                <w:color w:val="1F1F1F"/>
              </w:rPr>
              <w:t xml:space="preserve"> </w:t>
            </w:r>
            <w:r w:rsidR="00A81F4A">
              <w:t>(Optional)</w:t>
            </w:r>
          </w:p>
          <w:p w14:paraId="7A807B4C" w14:textId="2E0708D9" w:rsidR="00DE1B33" w:rsidRPr="001D0D1B" w:rsidRDefault="00DE1B33"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p w14:paraId="60025A3A" w14:textId="0AE7B3F9" w:rsidR="001D0D1B" w:rsidRPr="0084362A"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7D804EFB" w14:textId="41CC5B81" w:rsidTr="00053CBC">
        <w:tc>
          <w:tcPr>
            <w:cnfStyle w:val="001000000000" w:firstRow="0" w:lastRow="0" w:firstColumn="1" w:lastColumn="0" w:oddVBand="0" w:evenVBand="0" w:oddHBand="0" w:evenHBand="0" w:firstRowFirstColumn="0" w:firstRowLastColumn="0" w:lastRowFirstColumn="0" w:lastRowLastColumn="0"/>
            <w:tcW w:w="1857" w:type="dxa"/>
            <w:vAlign w:val="center"/>
          </w:tcPr>
          <w:p w14:paraId="7F080134" w14:textId="77777777" w:rsidR="0014236D" w:rsidRPr="009B2B59" w:rsidRDefault="0014236D" w:rsidP="00053CBC">
            <w:pPr>
              <w:jc w:val="center"/>
            </w:pPr>
            <w:r>
              <w:t>Room Number</w:t>
            </w:r>
          </w:p>
        </w:tc>
        <w:tc>
          <w:tcPr>
            <w:tcW w:w="1858" w:type="dxa"/>
            <w:vAlign w:val="center"/>
          </w:tcPr>
          <w:p w14:paraId="71231416" w14:textId="77777777" w:rsidR="0014236D" w:rsidRPr="006136E9"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9426C8">
              <w:t>Additional (Optional)</w:t>
            </w:r>
          </w:p>
        </w:tc>
        <w:tc>
          <w:tcPr>
            <w:tcW w:w="4927" w:type="dxa"/>
            <w:vAlign w:val="center"/>
          </w:tcPr>
          <w:p w14:paraId="69C674EB" w14:textId="77777777" w:rsidR="0014236D" w:rsidRPr="00D62F7B" w:rsidRDefault="0014236D"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4C683967" w14:textId="77777777" w:rsidR="00383D79" w:rsidRPr="00383D79"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57DF3695" w14:textId="14744ADA" w:rsidR="0014236D" w:rsidRPr="0084362A" w:rsidRDefault="001D0D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bl>
    <w:p w14:paraId="1D242EDB" w14:textId="77777777" w:rsidR="0088194B" w:rsidRPr="0088194B" w:rsidRDefault="0088194B" w:rsidP="0088194B">
      <w:pPr>
        <w:rPr>
          <w:b/>
          <w:bCs/>
        </w:rPr>
      </w:pPr>
    </w:p>
    <w:p w14:paraId="68B211ED" w14:textId="5F17A6AB" w:rsidR="001A0332" w:rsidRPr="001A0332" w:rsidRDefault="00AD21CD" w:rsidP="00E12321">
      <w:pPr>
        <w:pStyle w:val="ListParagraph"/>
        <w:numPr>
          <w:ilvl w:val="1"/>
          <w:numId w:val="23"/>
        </w:numPr>
        <w:rPr>
          <w:b/>
          <w:bCs/>
        </w:rPr>
      </w:pPr>
      <w:r>
        <w:rPr>
          <w:b/>
          <w:bCs/>
        </w:rPr>
        <w:t>Miscellaneous</w:t>
      </w:r>
    </w:p>
    <w:tbl>
      <w:tblPr>
        <w:tblStyle w:val="GridTable6Colorful"/>
        <w:tblW w:w="0" w:type="auto"/>
        <w:tblLook w:val="06A0" w:firstRow="1" w:lastRow="0" w:firstColumn="1" w:lastColumn="0" w:noHBand="1" w:noVBand="1"/>
      </w:tblPr>
      <w:tblGrid>
        <w:gridCol w:w="2066"/>
        <w:gridCol w:w="1874"/>
        <w:gridCol w:w="4702"/>
        <w:gridCol w:w="2405"/>
      </w:tblGrid>
      <w:tr w:rsidR="00EC7953" w14:paraId="5E47CA41" w14:textId="2BC5FCD8"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shd w:val="clear" w:color="auto" w:fill="000000" w:themeFill="text1"/>
            <w:vAlign w:val="center"/>
          </w:tcPr>
          <w:p w14:paraId="06B54360" w14:textId="77C3D67A" w:rsidR="00EC7953" w:rsidRPr="00ED6FC1" w:rsidRDefault="00EC7953">
            <w:pPr>
              <w:jc w:val="center"/>
              <w:rPr>
                <w:color w:val="FFFFFF" w:themeColor="background1"/>
              </w:rPr>
            </w:pPr>
            <w:r w:rsidRPr="00ED6FC1">
              <w:rPr>
                <w:color w:val="FFFFFF" w:themeColor="background1"/>
              </w:rPr>
              <w:t>Parameter</w:t>
            </w:r>
          </w:p>
        </w:tc>
        <w:tc>
          <w:tcPr>
            <w:tcW w:w="1874" w:type="dxa"/>
            <w:shd w:val="clear" w:color="auto" w:fill="000000" w:themeFill="text1"/>
          </w:tcPr>
          <w:p w14:paraId="72E66ACD"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702" w:type="dxa"/>
            <w:shd w:val="clear" w:color="auto" w:fill="000000" w:themeFill="text1"/>
            <w:vAlign w:val="center"/>
          </w:tcPr>
          <w:p w14:paraId="0C9C2BC5" w14:textId="77777777" w:rsidR="00EC7953" w:rsidRPr="00ED6FC1" w:rsidRDefault="00EC795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6581B2C6" w14:textId="7140BDA7" w:rsidR="00EC7953" w:rsidRPr="00ED6FC1" w:rsidRDefault="00FB4DE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EC7953" w14:paraId="3AD701AA" w14:textId="306F79B2"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03270778" w14:textId="77777777" w:rsidR="00EC7953" w:rsidRDefault="00EC7953">
            <w:pPr>
              <w:jc w:val="center"/>
            </w:pPr>
            <w:r>
              <w:t>User ID</w:t>
            </w:r>
          </w:p>
        </w:tc>
        <w:tc>
          <w:tcPr>
            <w:tcW w:w="1874" w:type="dxa"/>
            <w:vAlign w:val="center"/>
          </w:tcPr>
          <w:p w14:paraId="0B5630A2"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04946683"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Internal identifier</w:t>
            </w:r>
          </w:p>
          <w:p w14:paraId="4C2D67C7"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be a unique identifier (unique at Site level).</w:t>
            </w:r>
          </w:p>
          <w:p w14:paraId="04F310B8"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Manual entry should be allowed</w:t>
            </w:r>
          </w:p>
          <w:p w14:paraId="7BD5241A" w14:textId="77777777" w:rsidR="00EC7953" w:rsidRPr="00D62F7B"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Should also suggest automatic user ID based on a defined format</w:t>
            </w:r>
          </w:p>
        </w:tc>
        <w:tc>
          <w:tcPr>
            <w:tcW w:w="2405" w:type="dxa"/>
            <w:vAlign w:val="center"/>
          </w:tcPr>
          <w:p w14:paraId="4F94AC63" w14:textId="77777777" w:rsidR="00266E1B" w:rsidRDefault="00266E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68313E">
              <w:rPr>
                <w:rFonts w:ascii="Helvetica Neue" w:hAnsi="Helvetica Neue"/>
                <w:color w:val="1F1F1F"/>
              </w:rPr>
              <w:t>Text Field (with Auto-suggest)</w:t>
            </w:r>
          </w:p>
          <w:p w14:paraId="5AF542D5" w14:textId="77777777" w:rsidR="00EC7953" w:rsidRDefault="00266E1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266E1B">
              <w:rPr>
                <w:rFonts w:ascii="Helvetica Neue" w:hAnsi="Helvetica Neue"/>
                <w:color w:val="1F1F1F"/>
              </w:rPr>
              <w:t>Display suggestion based on defined format upon focus or typing</w:t>
            </w:r>
          </w:p>
          <w:p w14:paraId="3F9C7FD9" w14:textId="0E11B99A" w:rsidR="00F15118" w:rsidRPr="00266E1B" w:rsidRDefault="00F15118"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EC7953" w14:paraId="5A8AA169" w14:textId="6B5598F4"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6567B949" w14:textId="77777777" w:rsidR="00EC7953" w:rsidRDefault="00EC7953">
            <w:pPr>
              <w:jc w:val="center"/>
            </w:pPr>
            <w:r>
              <w:t>Password</w:t>
            </w:r>
          </w:p>
        </w:tc>
        <w:tc>
          <w:tcPr>
            <w:tcW w:w="1874" w:type="dxa"/>
            <w:vAlign w:val="center"/>
          </w:tcPr>
          <w:p w14:paraId="573C2040"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0BDA8E1D" w14:textId="512B4C7D" w:rsidR="00EC7953" w:rsidRPr="00EF6D87" w:rsidRDefault="00EC7953" w:rsidP="00EF6D87">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D62F7B">
              <w:t>Automatically generated</w:t>
            </w:r>
            <w:r>
              <w:t xml:space="preserve"> </w:t>
            </w:r>
            <w:r w:rsidRPr="00D62F7B">
              <w:t>(Default)</w:t>
            </w:r>
            <w:r>
              <w:t>: Not to be exposed to client on frontend</w:t>
            </w:r>
          </w:p>
        </w:tc>
        <w:tc>
          <w:tcPr>
            <w:tcW w:w="2405" w:type="dxa"/>
            <w:vAlign w:val="center"/>
          </w:tcPr>
          <w:p w14:paraId="4DD9B55C" w14:textId="18BB865D" w:rsidR="00EC7953" w:rsidRPr="00E85FA1" w:rsidRDefault="003E1A1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A31953">
              <w:rPr>
                <w:rFonts w:ascii="Helvetica Neue" w:hAnsi="Helvetica Neue"/>
                <w:color w:val="1F1F1F"/>
              </w:rPr>
              <w:t>Password Field (with optional "Show Password" toggle)</w:t>
            </w:r>
          </w:p>
        </w:tc>
      </w:tr>
      <w:tr w:rsidR="00EC7953" w14:paraId="278B0D32" w14:textId="3F23DCFE"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135F1FCD" w14:textId="77777777" w:rsidR="00EC7953" w:rsidRDefault="00EC7953">
            <w:pPr>
              <w:jc w:val="center"/>
            </w:pPr>
            <w:r>
              <w:t>First Name</w:t>
            </w:r>
          </w:p>
        </w:tc>
        <w:tc>
          <w:tcPr>
            <w:tcW w:w="1874" w:type="dxa"/>
            <w:vAlign w:val="center"/>
          </w:tcPr>
          <w:p w14:paraId="4353A91B"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7B8B3C09"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5DE1C34E" w14:textId="1AF3BEDE" w:rsidR="00EC7953" w:rsidRPr="00E85FA1"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EC7953" w14:paraId="485D5222" w14:textId="34F16F46"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1C860E9C" w14:textId="77777777" w:rsidR="00EC7953" w:rsidRDefault="00EC7953">
            <w:pPr>
              <w:jc w:val="center"/>
            </w:pPr>
            <w:r>
              <w:t>Last Name</w:t>
            </w:r>
          </w:p>
        </w:tc>
        <w:tc>
          <w:tcPr>
            <w:tcW w:w="1874" w:type="dxa"/>
            <w:vAlign w:val="center"/>
          </w:tcPr>
          <w:p w14:paraId="5DEB292C" w14:textId="77777777" w:rsidR="00EC7953" w:rsidRDefault="00EC7953"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21976729" w14:textId="77777777" w:rsidR="00EC7953" w:rsidRDefault="00EC7953"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06B80">
              <w:t>For ease of user identification</w:t>
            </w:r>
          </w:p>
        </w:tc>
        <w:tc>
          <w:tcPr>
            <w:tcW w:w="2405" w:type="dxa"/>
            <w:vAlign w:val="center"/>
          </w:tcPr>
          <w:p w14:paraId="2D469DD5" w14:textId="426B96B2" w:rsidR="00EC7953" w:rsidRPr="00E85FA1"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14236D" w14:paraId="54B1D895" w14:textId="5CF7754A"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79737464" w14:textId="77777777" w:rsidR="0014236D" w:rsidRPr="00D62F7B" w:rsidRDefault="0014236D" w:rsidP="0014236D">
            <w:pPr>
              <w:jc w:val="center"/>
            </w:pPr>
            <w:r>
              <w:lastRenderedPageBreak/>
              <w:t>Mobile Number</w:t>
            </w:r>
          </w:p>
        </w:tc>
        <w:tc>
          <w:tcPr>
            <w:tcW w:w="1874" w:type="dxa"/>
            <w:vAlign w:val="center"/>
          </w:tcPr>
          <w:p w14:paraId="5D4514D7" w14:textId="77777777" w:rsidR="0014236D" w:rsidRPr="00D62F7B"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3E3D6754" w14:textId="77777777" w:rsidR="0014236D" w:rsidRPr="00D62F7B"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10C45">
              <w:t>For communication, notifications and potential password reset</w:t>
            </w:r>
          </w:p>
        </w:tc>
        <w:tc>
          <w:tcPr>
            <w:tcW w:w="2405" w:type="dxa"/>
            <w:vAlign w:val="center"/>
          </w:tcPr>
          <w:p w14:paraId="1592C352" w14:textId="77777777" w:rsidR="0014236D"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Phone Number field</w:t>
            </w:r>
          </w:p>
          <w:p w14:paraId="6850FD05" w14:textId="77777777" w:rsidR="004122A0"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4122A0">
              <w:rPr>
                <w:rFonts w:ascii="Helvetica Neue" w:hAnsi="Helvetica Neue"/>
                <w:color w:val="1F1F1F"/>
              </w:rPr>
              <w:t>Allow international country codes</w:t>
            </w:r>
          </w:p>
          <w:p w14:paraId="1C5B6CEE" w14:textId="0607988A" w:rsidR="0014236D" w:rsidRPr="00E85FA1" w:rsidRDefault="004122A0"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Default country code to be India (+91)</w:t>
            </w:r>
          </w:p>
        </w:tc>
      </w:tr>
      <w:tr w:rsidR="0014236D" w14:paraId="74BE17C6" w14:textId="6935EF4F"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6E7FE20B" w14:textId="06DD95B6" w:rsidR="0014236D" w:rsidRDefault="0014236D" w:rsidP="0014236D">
            <w:pPr>
              <w:jc w:val="center"/>
            </w:pPr>
            <w:r>
              <w:t>User Policy</w:t>
            </w:r>
          </w:p>
        </w:tc>
        <w:tc>
          <w:tcPr>
            <w:tcW w:w="1874" w:type="dxa"/>
            <w:vAlign w:val="center"/>
          </w:tcPr>
          <w:p w14:paraId="3B0FAD04" w14:textId="1006EEF6"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8737D2">
              <w:t>Mandatory (Required)</w:t>
            </w:r>
          </w:p>
        </w:tc>
        <w:tc>
          <w:tcPr>
            <w:tcW w:w="4702" w:type="dxa"/>
            <w:vAlign w:val="center"/>
          </w:tcPr>
          <w:p w14:paraId="636D5761" w14:textId="1B7EEC1C" w:rsidR="0014236D" w:rsidRPr="00310C45"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t>Assignment of a user-level policy from a pre-configured list of available policies</w:t>
            </w:r>
          </w:p>
        </w:tc>
        <w:tc>
          <w:tcPr>
            <w:tcW w:w="2405" w:type="dxa"/>
            <w:vAlign w:val="center"/>
          </w:tcPr>
          <w:p w14:paraId="552A9DFD" w14:textId="64832CC9" w:rsidR="0014236D" w:rsidRPr="00E85FA1"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w:t>
            </w:r>
          </w:p>
        </w:tc>
      </w:tr>
      <w:tr w:rsidR="0014236D" w14:paraId="772D5D14" w14:textId="0DD37E26"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7777B32F" w14:textId="011B60AB" w:rsidR="0014236D" w:rsidRDefault="0014236D" w:rsidP="0014236D">
            <w:pPr>
              <w:jc w:val="center"/>
            </w:pPr>
            <w:r>
              <w:t>Email Address</w:t>
            </w:r>
          </w:p>
        </w:tc>
        <w:tc>
          <w:tcPr>
            <w:tcW w:w="1874" w:type="dxa"/>
            <w:vAlign w:val="center"/>
          </w:tcPr>
          <w:p w14:paraId="4621F86D" w14:textId="272C911E"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rsidRPr="00A30C5A">
              <w:t>Additional (Optional)</w:t>
            </w:r>
          </w:p>
        </w:tc>
        <w:tc>
          <w:tcPr>
            <w:tcW w:w="4702" w:type="dxa"/>
            <w:vAlign w:val="center"/>
          </w:tcPr>
          <w:p w14:paraId="20444C3C" w14:textId="37CF9809" w:rsidR="0014236D" w:rsidRPr="00310C45" w:rsidRDefault="0014236D" w:rsidP="00880584">
            <w:pPr>
              <w:pStyle w:val="ListParagraph"/>
              <w:numPr>
                <w:ilvl w:val="0"/>
                <w:numId w:val="24"/>
              </w:numPr>
              <w:ind w:left="466"/>
              <w:jc w:val="left"/>
              <w:cnfStyle w:val="000000000000" w:firstRow="0" w:lastRow="0" w:firstColumn="0" w:lastColumn="0" w:oddVBand="0" w:evenVBand="0" w:oddHBand="0" w:evenHBand="0" w:firstRowFirstColumn="0" w:firstRowLastColumn="0" w:lastRowFirstColumn="0" w:lastRowLastColumn="0"/>
            </w:pPr>
            <w:r w:rsidRPr="00310C45">
              <w:t>For communication</w:t>
            </w:r>
            <w:r>
              <w:t xml:space="preserve"> and</w:t>
            </w:r>
            <w:r w:rsidRPr="00310C45">
              <w:t xml:space="preserve"> notifications</w:t>
            </w:r>
          </w:p>
        </w:tc>
        <w:tc>
          <w:tcPr>
            <w:tcW w:w="2405" w:type="dxa"/>
            <w:vAlign w:val="center"/>
          </w:tcPr>
          <w:p w14:paraId="1F046CC7" w14:textId="77777777" w:rsidR="0014236D" w:rsidRPr="007378A2"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Email Field</w:t>
            </w:r>
            <w:r w:rsidR="00A81F4A">
              <w:rPr>
                <w:rFonts w:ascii="Helvetica Neue" w:hAnsi="Helvetica Neue"/>
                <w:color w:val="1F1F1F"/>
              </w:rPr>
              <w:t xml:space="preserve"> </w:t>
            </w:r>
            <w:r w:rsidR="00A81F4A">
              <w:t>(Optional)</w:t>
            </w:r>
          </w:p>
          <w:p w14:paraId="3B0AE0E4" w14:textId="2B624C9E" w:rsidR="007378A2" w:rsidRPr="0088456B" w:rsidRDefault="007378A2"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E</w:t>
            </w:r>
            <w:r w:rsidRPr="00DE1B33">
              <w:rPr>
                <w:rFonts w:ascii="Helvetica Neue" w:hAnsi="Helvetica Neue"/>
                <w:color w:val="1F1F1F"/>
              </w:rPr>
              <w:t>mail address validation to ensure proper format</w:t>
            </w:r>
          </w:p>
          <w:p w14:paraId="059B20CB" w14:textId="07CDC4C5" w:rsidR="0088456B" w:rsidRPr="00E85FA1" w:rsidRDefault="0088456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r w:rsidR="0014236D" w14:paraId="006AE058" w14:textId="6AA1779E" w:rsidTr="00880584">
        <w:tc>
          <w:tcPr>
            <w:cnfStyle w:val="001000000000" w:firstRow="0" w:lastRow="0" w:firstColumn="1" w:lastColumn="0" w:oddVBand="0" w:evenVBand="0" w:oddHBand="0" w:evenHBand="0" w:firstRowFirstColumn="0" w:firstRowLastColumn="0" w:lastRowFirstColumn="0" w:lastRowLastColumn="0"/>
            <w:tcW w:w="2066" w:type="dxa"/>
            <w:vAlign w:val="center"/>
          </w:tcPr>
          <w:p w14:paraId="45CEA884" w14:textId="561E285E" w:rsidR="0014236D" w:rsidRDefault="0014236D" w:rsidP="0014236D">
            <w:pPr>
              <w:jc w:val="center"/>
            </w:pPr>
            <w:r>
              <w:t>Miscellaneous</w:t>
            </w:r>
          </w:p>
        </w:tc>
        <w:tc>
          <w:tcPr>
            <w:tcW w:w="1874" w:type="dxa"/>
            <w:vAlign w:val="center"/>
          </w:tcPr>
          <w:p w14:paraId="2423A85F" w14:textId="77777777" w:rsidR="0014236D" w:rsidRPr="008737D2" w:rsidRDefault="0014236D" w:rsidP="00880584">
            <w:pPr>
              <w:jc w:val="center"/>
              <w:cnfStyle w:val="000000000000" w:firstRow="0" w:lastRow="0" w:firstColumn="0" w:lastColumn="0" w:oddVBand="0" w:evenVBand="0" w:oddHBand="0" w:evenHBand="0" w:firstRowFirstColumn="0" w:firstRowLastColumn="0" w:lastRowFirstColumn="0" w:lastRowLastColumn="0"/>
            </w:pPr>
            <w:r>
              <w:t>Additional (Optional)</w:t>
            </w:r>
          </w:p>
        </w:tc>
        <w:tc>
          <w:tcPr>
            <w:tcW w:w="4702" w:type="dxa"/>
            <w:vAlign w:val="center"/>
          </w:tcPr>
          <w:p w14:paraId="06FF04E1" w14:textId="77777777" w:rsidR="0014236D" w:rsidRPr="00D62F7B" w:rsidRDefault="0014236D" w:rsidP="00880584">
            <w:pPr>
              <w:pStyle w:val="ListParagraph"/>
              <w:ind w:left="466"/>
              <w:jc w:val="left"/>
              <w:cnfStyle w:val="000000000000" w:firstRow="0" w:lastRow="0" w:firstColumn="0" w:lastColumn="0" w:oddVBand="0" w:evenVBand="0" w:oddHBand="0" w:evenHBand="0" w:firstRowFirstColumn="0" w:firstRowLastColumn="0" w:lastRowFirstColumn="0" w:lastRowLastColumn="0"/>
            </w:pPr>
          </w:p>
        </w:tc>
        <w:tc>
          <w:tcPr>
            <w:tcW w:w="2405" w:type="dxa"/>
            <w:vAlign w:val="center"/>
          </w:tcPr>
          <w:p w14:paraId="5B841E10" w14:textId="77777777" w:rsidR="0014236D" w:rsidRPr="0088456B" w:rsidRDefault="0014236D"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r w:rsidR="00A81F4A">
              <w:rPr>
                <w:rFonts w:ascii="Helvetica Neue" w:hAnsi="Helvetica Neue"/>
                <w:color w:val="1F1F1F"/>
              </w:rPr>
              <w:t xml:space="preserve"> </w:t>
            </w:r>
            <w:r w:rsidR="00A81F4A">
              <w:t>(Optional)</w:t>
            </w:r>
          </w:p>
          <w:p w14:paraId="4F76D4D2" w14:textId="76822D71" w:rsidR="0088456B" w:rsidRPr="00E85FA1" w:rsidRDefault="0088456B" w:rsidP="00880584">
            <w:pPr>
              <w:pStyle w:val="ListParagraph"/>
              <w:numPr>
                <w:ilvl w:val="0"/>
                <w:numId w:val="24"/>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C</w:t>
            </w:r>
            <w:r w:rsidRPr="00895F70">
              <w:rPr>
                <w:rFonts w:ascii="Helvetica Neue" w:hAnsi="Helvetica Neue"/>
                <w:color w:val="1F1F1F"/>
              </w:rPr>
              <w:t>learly indicate it</w:t>
            </w:r>
            <w:r>
              <w:rPr>
                <w:rFonts w:ascii="Helvetica Neue" w:hAnsi="Helvetica Neue"/>
                <w:color w:val="1F1F1F"/>
              </w:rPr>
              <w:t xml:space="preserve"> is </w:t>
            </w:r>
            <w:r w:rsidRPr="00895F70">
              <w:rPr>
                <w:rFonts w:ascii="Helvetica Neue" w:hAnsi="Helvetica Neue"/>
                <w:color w:val="1F1F1F"/>
              </w:rPr>
              <w:t>optional</w:t>
            </w:r>
          </w:p>
        </w:tc>
      </w:tr>
    </w:tbl>
    <w:p w14:paraId="7DC06EFB" w14:textId="77777777" w:rsidR="00AD21CD" w:rsidRDefault="00AD21CD" w:rsidP="001A0332"/>
    <w:p w14:paraId="2768F4AE" w14:textId="77777777" w:rsidR="008A0CFE" w:rsidRPr="00ED50C5" w:rsidRDefault="008A0CFE" w:rsidP="008A0CFE">
      <w:pPr>
        <w:pStyle w:val="ListParagraph"/>
        <w:numPr>
          <w:ilvl w:val="0"/>
          <w:numId w:val="23"/>
        </w:numPr>
        <w:rPr>
          <w:b/>
          <w:bCs/>
        </w:rPr>
      </w:pPr>
      <w:r w:rsidRPr="00ED50C5">
        <w:rPr>
          <w:b/>
          <w:bCs/>
        </w:rPr>
        <w:t>Editable Fields:</w:t>
      </w:r>
    </w:p>
    <w:p w14:paraId="007F8165" w14:textId="77777777" w:rsidR="008A0CFE" w:rsidRDefault="008A0CFE" w:rsidP="00E21ACB">
      <w:pPr>
        <w:pStyle w:val="ListParagraph"/>
        <w:numPr>
          <w:ilvl w:val="0"/>
          <w:numId w:val="35"/>
        </w:numPr>
      </w:pPr>
      <w:r>
        <w:t>There should be a clear differentiation between editable and non-editable fields (For e.g., Highlight editable fields, Disable non-editable fields).</w:t>
      </w:r>
    </w:p>
    <w:p w14:paraId="5A4A95EF" w14:textId="77777777" w:rsidR="008A0CFE" w:rsidRDefault="008A0CFE" w:rsidP="00E21ACB">
      <w:pPr>
        <w:pStyle w:val="ListParagraph"/>
        <w:numPr>
          <w:ilvl w:val="0"/>
          <w:numId w:val="35"/>
        </w:numPr>
      </w:pPr>
      <w:r>
        <w:t>Appropriate input fields to be implemented for each parameter (text fields, dropdown menus, date pickers).</w:t>
      </w:r>
    </w:p>
    <w:p w14:paraId="63E6FEE9" w14:textId="77777777" w:rsidR="006300A8" w:rsidRPr="00534E4E" w:rsidRDefault="006300A8" w:rsidP="006300A8">
      <w:pPr>
        <w:pStyle w:val="ListParagraph"/>
        <w:numPr>
          <w:ilvl w:val="0"/>
          <w:numId w:val="23"/>
        </w:numPr>
        <w:rPr>
          <w:b/>
          <w:bCs/>
        </w:rPr>
      </w:pPr>
      <w:r w:rsidRPr="00534E4E">
        <w:rPr>
          <w:b/>
          <w:bCs/>
        </w:rPr>
        <w:t>Password Management:</w:t>
      </w:r>
    </w:p>
    <w:p w14:paraId="2FCE2BD4" w14:textId="77777777" w:rsidR="006300A8" w:rsidRDefault="006300A8" w:rsidP="00E21ACB">
      <w:pPr>
        <w:pStyle w:val="ListParagraph"/>
        <w:numPr>
          <w:ilvl w:val="0"/>
          <w:numId w:val="35"/>
        </w:numPr>
      </w:pPr>
      <w:r>
        <w:t xml:space="preserve">For segments allowing manual password allocation (e.g., Enterprise - Password [Manual]), a dedicated section for setting or resetting passwords should be provided – </w:t>
      </w:r>
      <w:r w:rsidRPr="00DA7C09">
        <w:rPr>
          <w:i/>
          <w:iCs/>
        </w:rPr>
        <w:t>As defined under User Password Management</w:t>
      </w:r>
      <w:r>
        <w:t>.</w:t>
      </w:r>
    </w:p>
    <w:p w14:paraId="13742F2C" w14:textId="77777777" w:rsidR="006300A8" w:rsidRPr="00DB1E4D" w:rsidRDefault="006300A8" w:rsidP="00E21ACB">
      <w:pPr>
        <w:pStyle w:val="ListParagraph"/>
        <w:numPr>
          <w:ilvl w:val="0"/>
          <w:numId w:val="35"/>
        </w:numPr>
      </w:pPr>
      <w:r w:rsidRPr="00A04591">
        <w:t>A strong password policy enforcement with character complexity requirements and minimum length to be implemented -  –</w:t>
      </w:r>
      <w:r>
        <w:t xml:space="preserve"> </w:t>
      </w:r>
      <w:r w:rsidRPr="00DA7C09">
        <w:rPr>
          <w:i/>
          <w:iCs/>
        </w:rPr>
        <w:t>As defined under User Password Management</w:t>
      </w:r>
      <w:r>
        <w:t>.</w:t>
      </w:r>
    </w:p>
    <w:p w14:paraId="7A450AE3" w14:textId="77777777" w:rsidR="008A0CFE" w:rsidRPr="00534E4E" w:rsidRDefault="008A0CFE" w:rsidP="008A0CFE">
      <w:pPr>
        <w:pStyle w:val="ListParagraph"/>
        <w:numPr>
          <w:ilvl w:val="0"/>
          <w:numId w:val="23"/>
        </w:numPr>
        <w:rPr>
          <w:b/>
          <w:bCs/>
        </w:rPr>
      </w:pPr>
      <w:r w:rsidRPr="00534E4E">
        <w:rPr>
          <w:b/>
          <w:bCs/>
        </w:rPr>
        <w:t>Save Changes:</w:t>
      </w:r>
    </w:p>
    <w:p w14:paraId="45BFA6BE" w14:textId="59E32F4F" w:rsidR="008A0CFE" w:rsidRDefault="008A0CFE" w:rsidP="00E21ACB">
      <w:pPr>
        <w:pStyle w:val="ListParagraph"/>
        <w:numPr>
          <w:ilvl w:val="0"/>
          <w:numId w:val="35"/>
        </w:numPr>
      </w:pPr>
      <w:r>
        <w:t xml:space="preserve">A clear "Save" button should be available to confirm user </w:t>
      </w:r>
      <w:r w:rsidR="000C082D">
        <w:t>registration</w:t>
      </w:r>
      <w:r>
        <w:t>.</w:t>
      </w:r>
    </w:p>
    <w:p w14:paraId="7D354782" w14:textId="14204E98" w:rsidR="000C082D" w:rsidRPr="000C082D" w:rsidRDefault="002C4910" w:rsidP="000C082D">
      <w:pPr>
        <w:pStyle w:val="ListParagraph"/>
        <w:numPr>
          <w:ilvl w:val="0"/>
          <w:numId w:val="23"/>
        </w:numPr>
        <w:rPr>
          <w:b/>
          <w:bCs/>
        </w:rPr>
      </w:pPr>
      <w:r>
        <w:rPr>
          <w:b/>
          <w:bCs/>
        </w:rPr>
        <w:t>Confirmation Message</w:t>
      </w:r>
    </w:p>
    <w:p w14:paraId="646C9FA9" w14:textId="1D19AE02" w:rsidR="008A0CFE" w:rsidRDefault="000C082D" w:rsidP="00E21ACB">
      <w:pPr>
        <w:pStyle w:val="ListParagraph"/>
        <w:numPr>
          <w:ilvl w:val="0"/>
          <w:numId w:val="35"/>
        </w:numPr>
      </w:pPr>
      <w:r>
        <w:t>A success or error message to be displayed based on results of user registration request being submitted</w:t>
      </w:r>
      <w:r w:rsidR="008A0CFE">
        <w:t>.</w:t>
      </w:r>
    </w:p>
    <w:p w14:paraId="55DA5D47" w14:textId="7763CA0F" w:rsidR="000C082D" w:rsidRPr="002C4910" w:rsidRDefault="000C082D" w:rsidP="002C4910">
      <w:pPr>
        <w:pStyle w:val="ListParagraph"/>
        <w:numPr>
          <w:ilvl w:val="0"/>
          <w:numId w:val="23"/>
        </w:numPr>
        <w:rPr>
          <w:b/>
          <w:bCs/>
        </w:rPr>
      </w:pPr>
      <w:r w:rsidRPr="002C4910">
        <w:rPr>
          <w:b/>
          <w:bCs/>
        </w:rPr>
        <w:t>Active User License Availability:</w:t>
      </w:r>
    </w:p>
    <w:p w14:paraId="2315B4DA" w14:textId="55934A20" w:rsidR="002C4910" w:rsidRDefault="002C4910" w:rsidP="00E21ACB">
      <w:pPr>
        <w:pStyle w:val="ListParagraph"/>
        <w:numPr>
          <w:ilvl w:val="0"/>
          <w:numId w:val="37"/>
        </w:numPr>
      </w:pPr>
      <w:r>
        <w:t xml:space="preserve">The </w:t>
      </w:r>
      <w:r w:rsidR="000C082D">
        <w:t>current number of available active user licenses (</w:t>
      </w:r>
      <w:r w:rsidR="00DC1516">
        <w:t xml:space="preserve">For </w:t>
      </w:r>
      <w:r w:rsidR="000C082D">
        <w:t>e.g., badge, meter</w:t>
      </w:r>
      <w:r w:rsidR="00D23373">
        <w:t xml:space="preserve"> etc.</w:t>
      </w:r>
      <w:r w:rsidR="000C082D">
        <w:t>)</w:t>
      </w:r>
      <w:r>
        <w:t xml:space="preserve"> should be displayed in a clear manner</w:t>
      </w:r>
    </w:p>
    <w:p w14:paraId="70353395" w14:textId="6F213683" w:rsidR="000C082D" w:rsidRDefault="002C4910" w:rsidP="00E21ACB">
      <w:pPr>
        <w:pStyle w:val="ListParagraph"/>
        <w:numPr>
          <w:ilvl w:val="0"/>
          <w:numId w:val="37"/>
        </w:numPr>
      </w:pPr>
      <w:r>
        <w:t>A</w:t>
      </w:r>
      <w:r w:rsidR="000C082D">
        <w:t xml:space="preserve"> pop-up notification or warning message</w:t>
      </w:r>
      <w:r>
        <w:t xml:space="preserve"> should be displayed </w:t>
      </w:r>
      <w:r w:rsidR="000C082D">
        <w:t>if user registration is attempted when reaching the active user license limit. This message should explain the need to deactivate/restrict existing users or request more licenses.</w:t>
      </w:r>
    </w:p>
    <w:p w14:paraId="4408D51D" w14:textId="77777777" w:rsidR="000C082D" w:rsidRPr="002C4910" w:rsidRDefault="000C082D" w:rsidP="002C4910">
      <w:pPr>
        <w:pStyle w:val="ListParagraph"/>
        <w:numPr>
          <w:ilvl w:val="0"/>
          <w:numId w:val="23"/>
        </w:numPr>
        <w:rPr>
          <w:b/>
          <w:bCs/>
        </w:rPr>
      </w:pPr>
      <w:r w:rsidRPr="002C4910">
        <w:rPr>
          <w:b/>
          <w:bCs/>
        </w:rPr>
        <w:lastRenderedPageBreak/>
        <w:t>Default User Status:</w:t>
      </w:r>
    </w:p>
    <w:p w14:paraId="63F60C85" w14:textId="21E48849" w:rsidR="000C082D" w:rsidRDefault="000C082D" w:rsidP="00E21ACB">
      <w:pPr>
        <w:pStyle w:val="ListParagraph"/>
        <w:numPr>
          <w:ilvl w:val="0"/>
          <w:numId w:val="37"/>
        </w:numPr>
      </w:pPr>
      <w:r>
        <w:t>The default user status upon registration should be clearly indicated as "Active".</w:t>
      </w:r>
    </w:p>
    <w:p w14:paraId="142488D0" w14:textId="1B04AD71" w:rsidR="0058534D" w:rsidRPr="00117B42" w:rsidRDefault="0058534D" w:rsidP="00117B42">
      <w:pPr>
        <w:pStyle w:val="ListParagraph"/>
        <w:numPr>
          <w:ilvl w:val="0"/>
          <w:numId w:val="23"/>
        </w:numPr>
        <w:rPr>
          <w:b/>
          <w:bCs/>
        </w:rPr>
      </w:pPr>
      <w:r w:rsidRPr="00117B42">
        <w:rPr>
          <w:b/>
          <w:bCs/>
        </w:rPr>
        <w:t>Audit Log</w:t>
      </w:r>
    </w:p>
    <w:p w14:paraId="2672C4B2" w14:textId="531030F8" w:rsidR="00117B42" w:rsidRPr="00117B42" w:rsidRDefault="00117B42" w:rsidP="00E21ACB">
      <w:pPr>
        <w:pStyle w:val="ListParagraph"/>
        <w:numPr>
          <w:ilvl w:val="0"/>
          <w:numId w:val="37"/>
        </w:numPr>
      </w:pPr>
      <w:r w:rsidRPr="00117B42">
        <w:t xml:space="preserve">Maintain an audit log for user activation activities, recording the </w:t>
      </w:r>
      <w:r w:rsidR="00FF3CA4">
        <w:t>registered</w:t>
      </w:r>
      <w:r w:rsidRPr="00117B42">
        <w:t xml:space="preserve"> </w:t>
      </w:r>
      <w:r w:rsidR="001716D3">
        <w:t>end-</w:t>
      </w:r>
      <w:r w:rsidRPr="00117B42">
        <w:t>user's details, admin responsible</w:t>
      </w:r>
      <w:r w:rsidR="00F856C1">
        <w:t xml:space="preserve">, </w:t>
      </w:r>
      <w:r w:rsidR="001D16C0">
        <w:t>action status</w:t>
      </w:r>
      <w:r w:rsidR="00FD3D99">
        <w:t xml:space="preserve">, </w:t>
      </w:r>
      <w:r w:rsidRPr="00117B42">
        <w:t>timestamp</w:t>
      </w:r>
      <w:r w:rsidR="00FD3D99">
        <w:t xml:space="preserve"> etc.</w:t>
      </w:r>
    </w:p>
    <w:p w14:paraId="590DC380" w14:textId="591D6109" w:rsidR="00117B42" w:rsidRPr="00117B42" w:rsidRDefault="00117B42" w:rsidP="00E21ACB">
      <w:pPr>
        <w:pStyle w:val="ListParagraph"/>
        <w:numPr>
          <w:ilvl w:val="0"/>
          <w:numId w:val="37"/>
        </w:numPr>
      </w:pPr>
      <w:r>
        <w:t>A corresponding entry should also be recorded in the audit log for user activations, alongwith clear indication that user</w:t>
      </w:r>
      <w:r w:rsidR="00CA7578">
        <w:t xml:space="preserve"> i</w:t>
      </w:r>
      <w:r>
        <w:t>s activated as part of user registration</w:t>
      </w:r>
      <w:r w:rsidRPr="00117B42">
        <w:t>.</w:t>
      </w:r>
    </w:p>
    <w:p w14:paraId="36361207" w14:textId="7FEDD813" w:rsidR="008A0CFE" w:rsidRPr="001C1088" w:rsidRDefault="008A0CFE" w:rsidP="008A0CFE">
      <w:pPr>
        <w:rPr>
          <w:b/>
          <w:bCs/>
        </w:rPr>
      </w:pPr>
      <w:r w:rsidRPr="001C1088">
        <w:rPr>
          <w:b/>
          <w:bCs/>
        </w:rPr>
        <w:t>Design Considerations:</w:t>
      </w:r>
    </w:p>
    <w:p w14:paraId="0EEA0AD3" w14:textId="43ADFA92" w:rsidR="00CC4C08" w:rsidRDefault="00CC4C08" w:rsidP="00E21ACB">
      <w:pPr>
        <w:pStyle w:val="ListParagraph"/>
        <w:numPr>
          <w:ilvl w:val="0"/>
          <w:numId w:val="36"/>
        </w:numPr>
      </w:pPr>
      <w:r>
        <w:t>Appropriate input fields to be implemented for each parameter (text fields, dropdown menus, date pickers).</w:t>
      </w:r>
    </w:p>
    <w:p w14:paraId="675B04AC" w14:textId="0C861541" w:rsidR="008A0CFE" w:rsidRDefault="008A0CFE" w:rsidP="00E21ACB">
      <w:pPr>
        <w:pStyle w:val="ListParagraph"/>
        <w:numPr>
          <w:ilvl w:val="0"/>
          <w:numId w:val="36"/>
        </w:numPr>
      </w:pPr>
      <w:r>
        <w:t>Clear and concise labels to be used for each parameter.</w:t>
      </w:r>
    </w:p>
    <w:p w14:paraId="762B2F87" w14:textId="77777777" w:rsidR="00CC4C08" w:rsidRDefault="00CC4C08" w:rsidP="00E21ACB">
      <w:pPr>
        <w:pStyle w:val="ListParagraph"/>
        <w:numPr>
          <w:ilvl w:val="0"/>
          <w:numId w:val="36"/>
        </w:numPr>
      </w:pPr>
      <w:r>
        <w:t>Optional fields should clearly indicate and signify that corresponding input field is optional.</w:t>
      </w:r>
    </w:p>
    <w:p w14:paraId="29CF1839" w14:textId="283B0305" w:rsidR="008A0CFE" w:rsidRDefault="008A0CFE" w:rsidP="00E21ACB">
      <w:pPr>
        <w:pStyle w:val="ListParagraph"/>
        <w:numPr>
          <w:ilvl w:val="0"/>
          <w:numId w:val="36"/>
        </w:numPr>
      </w:pPr>
      <w:r>
        <w:t>Appropriate form validation to be implemented in order to ensure data accuracy (For e.g., required fields, email format, phone number format).</w:t>
      </w:r>
    </w:p>
    <w:p w14:paraId="3215231B" w14:textId="77777777" w:rsidR="00CC4C08" w:rsidRDefault="00CC4C08" w:rsidP="00E21ACB">
      <w:pPr>
        <w:pStyle w:val="ListParagraph"/>
        <w:numPr>
          <w:ilvl w:val="0"/>
          <w:numId w:val="36"/>
        </w:numPr>
      </w:pPr>
      <w:r>
        <w:t>There should be a clear differentiation between editable and non-editable fields (For e.g., Highlight editable fields, Disable non-editable fields).</w:t>
      </w:r>
    </w:p>
    <w:p w14:paraId="08E0FF1A" w14:textId="61D2EFA5" w:rsidR="008A0CFE" w:rsidRDefault="008A0CFE" w:rsidP="00E21ACB">
      <w:pPr>
        <w:pStyle w:val="ListParagraph"/>
        <w:numPr>
          <w:ilvl w:val="0"/>
          <w:numId w:val="36"/>
        </w:numPr>
      </w:pPr>
      <w:r>
        <w:t>Clear error messages should be provided for any invalid input.</w:t>
      </w:r>
    </w:p>
    <w:p w14:paraId="3AA74B5B" w14:textId="312C60F2" w:rsidR="008A0CFE" w:rsidRDefault="008A0CFE" w:rsidP="00E21ACB">
      <w:pPr>
        <w:pStyle w:val="ListParagraph"/>
        <w:numPr>
          <w:ilvl w:val="0"/>
          <w:numId w:val="36"/>
        </w:numPr>
      </w:pPr>
      <w:r>
        <w:t xml:space="preserve">An audit log functionality to be implemented to track user </w:t>
      </w:r>
      <w:r w:rsidR="007D4F44">
        <w:t>registrations</w:t>
      </w:r>
      <w:r>
        <w:t xml:space="preserve">, recording the </w:t>
      </w:r>
      <w:r w:rsidR="007D4F44">
        <w:t xml:space="preserve">user </w:t>
      </w:r>
      <w:r>
        <w:t>details, admin responsible</w:t>
      </w:r>
      <w:r w:rsidR="00647424">
        <w:t xml:space="preserve">, action status, </w:t>
      </w:r>
      <w:r>
        <w:t>timestamp etc.</w:t>
      </w:r>
    </w:p>
    <w:p w14:paraId="681D0AA5" w14:textId="00F1E023" w:rsidR="008A0CFE" w:rsidRDefault="008A0CFE" w:rsidP="00E21ACB">
      <w:pPr>
        <w:pStyle w:val="ListParagraph"/>
        <w:numPr>
          <w:ilvl w:val="0"/>
          <w:numId w:val="36"/>
        </w:numPr>
      </w:pPr>
      <w:r>
        <w:t xml:space="preserve">Tooltips or hover information could be used to explain restrictions </w:t>
      </w:r>
      <w:r w:rsidR="00C6753B">
        <w:t xml:space="preserve">or additional description </w:t>
      </w:r>
      <w:r>
        <w:t>for specific fields.</w:t>
      </w:r>
    </w:p>
    <w:p w14:paraId="3114D04E" w14:textId="0E7F5538" w:rsidR="00EB01F1" w:rsidRDefault="00EB01F1" w:rsidP="0030401D">
      <w:pPr>
        <w:pStyle w:val="Heading3"/>
      </w:pPr>
      <w:bookmarkStart w:id="25" w:name="_Toc168561929"/>
      <w:r>
        <w:t>View Registered Users</w:t>
      </w:r>
      <w:bookmarkEnd w:id="25"/>
    </w:p>
    <w:p w14:paraId="32DA51D8" w14:textId="77777777" w:rsidR="00FE095C" w:rsidRDefault="00FE095C" w:rsidP="00FE095C">
      <w:r w:rsidRPr="00CD2428">
        <w:rPr>
          <w:b/>
          <w:bCs/>
        </w:rPr>
        <w:t>Description</w:t>
      </w:r>
    </w:p>
    <w:p w14:paraId="7C829246" w14:textId="234300E4" w:rsidR="00FE095C" w:rsidRDefault="00FE095C" w:rsidP="00FE095C">
      <w:r>
        <w:t>This would e</w:t>
      </w:r>
      <w:r w:rsidRPr="0091035E">
        <w:t xml:space="preserve">nable </w:t>
      </w:r>
      <w:r w:rsidR="009E0FCA">
        <w:t xml:space="preserve">authorized </w:t>
      </w:r>
      <w:r>
        <w:t>client administrators to view the list of registered users.</w:t>
      </w:r>
    </w:p>
    <w:p w14:paraId="38327A38" w14:textId="77777777" w:rsidR="00FE095C" w:rsidRDefault="00FE095C" w:rsidP="00FE095C">
      <w:pPr>
        <w:rPr>
          <w:b/>
          <w:bCs/>
        </w:rPr>
      </w:pPr>
      <w:r w:rsidRPr="00CD2428">
        <w:rPr>
          <w:b/>
          <w:bCs/>
        </w:rPr>
        <w:t>User Roles</w:t>
      </w:r>
    </w:p>
    <w:p w14:paraId="03879AAD" w14:textId="020B4E0E" w:rsidR="00FE095C" w:rsidRDefault="00FE095C" w:rsidP="00FE095C">
      <w:r>
        <w:t>This feature shall be available for client administrators with "</w:t>
      </w:r>
      <w:r w:rsidR="00D62910">
        <w:t>View</w:t>
      </w:r>
      <w:r>
        <w:t xml:space="preserve"> User" permission.</w:t>
      </w:r>
    </w:p>
    <w:p w14:paraId="04459AA5" w14:textId="77777777" w:rsidR="00FE095C" w:rsidRPr="005B2F38" w:rsidRDefault="00FE095C" w:rsidP="00FE095C">
      <w:pPr>
        <w:rPr>
          <w:b/>
          <w:bCs/>
        </w:rPr>
      </w:pPr>
      <w:r w:rsidRPr="005B2F38">
        <w:rPr>
          <w:b/>
          <w:bCs/>
        </w:rPr>
        <w:t>User Access Level</w:t>
      </w:r>
    </w:p>
    <w:p w14:paraId="7D4A5D77" w14:textId="77777777" w:rsidR="00FE095C" w:rsidRDefault="00FE095C" w:rsidP="00FE095C">
      <w:r w:rsidRPr="006918C9">
        <w:t>This feature shall be available for</w:t>
      </w:r>
      <w:r>
        <w:t xml:space="preserve"> client administrators at one of the following User Access Level:</w:t>
      </w:r>
    </w:p>
    <w:p w14:paraId="28F0A0E8" w14:textId="77777777" w:rsidR="00FE095C" w:rsidRPr="00567F24" w:rsidRDefault="00FE095C" w:rsidP="00FE095C">
      <w:pPr>
        <w:pStyle w:val="ListParagraph"/>
        <w:numPr>
          <w:ilvl w:val="0"/>
          <w:numId w:val="26"/>
        </w:numPr>
      </w:pPr>
      <w:r w:rsidRPr="00567F24">
        <w:t>Site</w:t>
      </w:r>
    </w:p>
    <w:p w14:paraId="3259B5BB" w14:textId="77777777" w:rsidR="00FE095C" w:rsidRPr="00567F24" w:rsidRDefault="00FE095C" w:rsidP="00FE095C">
      <w:pPr>
        <w:pStyle w:val="ListParagraph"/>
        <w:numPr>
          <w:ilvl w:val="0"/>
          <w:numId w:val="26"/>
        </w:numPr>
      </w:pPr>
      <w:r w:rsidRPr="00567F24">
        <w:t>Cluster</w:t>
      </w:r>
    </w:p>
    <w:p w14:paraId="369D8B6B" w14:textId="77777777" w:rsidR="00FE095C" w:rsidRPr="00567F24" w:rsidRDefault="00FE095C" w:rsidP="00FE095C">
      <w:pPr>
        <w:pStyle w:val="ListParagraph"/>
        <w:numPr>
          <w:ilvl w:val="0"/>
          <w:numId w:val="26"/>
        </w:numPr>
      </w:pPr>
      <w:r w:rsidRPr="00567F24">
        <w:t>City</w:t>
      </w:r>
    </w:p>
    <w:p w14:paraId="54FA6275" w14:textId="77777777" w:rsidR="00FE095C" w:rsidRPr="00567F24" w:rsidRDefault="00FE095C" w:rsidP="00FE095C">
      <w:pPr>
        <w:pStyle w:val="ListParagraph"/>
        <w:numPr>
          <w:ilvl w:val="0"/>
          <w:numId w:val="26"/>
        </w:numPr>
      </w:pPr>
      <w:r w:rsidRPr="00567F24">
        <w:lastRenderedPageBreak/>
        <w:t>Company</w:t>
      </w:r>
    </w:p>
    <w:p w14:paraId="24A0137F" w14:textId="77777777" w:rsidR="00FE095C" w:rsidRDefault="00FE095C" w:rsidP="00FE095C">
      <w:pPr>
        <w:rPr>
          <w:b/>
          <w:bCs/>
        </w:rPr>
      </w:pPr>
      <w:r w:rsidRPr="00CD2428">
        <w:rPr>
          <w:b/>
          <w:bCs/>
        </w:rPr>
        <w:t>Functionality</w:t>
      </w:r>
    </w:p>
    <w:p w14:paraId="599B1953" w14:textId="38079487" w:rsidR="00D62910" w:rsidRDefault="00CD6E5C" w:rsidP="00D62910">
      <w:pPr>
        <w:pStyle w:val="ListParagraph"/>
        <w:numPr>
          <w:ilvl w:val="0"/>
          <w:numId w:val="38"/>
        </w:numPr>
        <w:rPr>
          <w:b/>
          <w:bCs/>
        </w:rPr>
      </w:pPr>
      <w:r>
        <w:rPr>
          <w:b/>
          <w:bCs/>
        </w:rPr>
        <w:t>Listing of Registered Users</w:t>
      </w:r>
    </w:p>
    <w:p w14:paraId="64058A6C" w14:textId="31F98154" w:rsidR="00EB01F1" w:rsidRDefault="00D62910" w:rsidP="00E6456A">
      <w:pPr>
        <w:pStyle w:val="ListParagraph"/>
        <w:numPr>
          <w:ilvl w:val="0"/>
          <w:numId w:val="35"/>
        </w:numPr>
      </w:pPr>
      <w:r w:rsidRPr="00AD21CD">
        <w:t xml:space="preserve">The client </w:t>
      </w:r>
      <w:r>
        <w:t xml:space="preserve">administrator </w:t>
      </w:r>
      <w:r w:rsidR="00CE6F5F">
        <w:t xml:space="preserve">should be able to see the list of registered users at the </w:t>
      </w:r>
      <w:r w:rsidR="00313DA9">
        <w:t>site level.</w:t>
      </w:r>
    </w:p>
    <w:p w14:paraId="5F61B903" w14:textId="23732546" w:rsidR="00806ABA" w:rsidRDefault="00806ABA" w:rsidP="00E6456A">
      <w:pPr>
        <w:pStyle w:val="ListParagraph"/>
        <w:numPr>
          <w:ilvl w:val="0"/>
          <w:numId w:val="35"/>
        </w:numPr>
      </w:pPr>
      <w:r>
        <w:t>The list of users should be displayed based on the respective customer segment for a particular site.</w:t>
      </w:r>
    </w:p>
    <w:p w14:paraId="63B463B4" w14:textId="32E5594B" w:rsidR="00A83F9E" w:rsidRDefault="00A83F9E" w:rsidP="00A83F9E">
      <w:pPr>
        <w:pStyle w:val="ListParagraph"/>
        <w:numPr>
          <w:ilvl w:val="0"/>
          <w:numId w:val="35"/>
        </w:numPr>
      </w:pPr>
      <w:r w:rsidRPr="00A83F9E">
        <w:rPr>
          <w:b/>
          <w:bCs/>
        </w:rPr>
        <w:t>Visualization:</w:t>
      </w:r>
      <w:r w:rsidRPr="00A83F9E">
        <w:t xml:space="preserve"> </w:t>
      </w:r>
      <w:r>
        <w:t xml:space="preserve">Tabular grid showing the parameters as defined </w:t>
      </w:r>
      <w:r w:rsidR="000D7B83">
        <w:t>in this section based on respective customer segment.</w:t>
      </w:r>
    </w:p>
    <w:p w14:paraId="58B11937" w14:textId="2CDF4170" w:rsidR="00806ABA" w:rsidRDefault="00806ABA" w:rsidP="00E6456A">
      <w:pPr>
        <w:pStyle w:val="ListParagraph"/>
        <w:numPr>
          <w:ilvl w:val="0"/>
          <w:numId w:val="35"/>
        </w:numPr>
      </w:pPr>
      <w:r>
        <w:t xml:space="preserve">The parameters </w:t>
      </w:r>
      <w:r w:rsidR="00E03620">
        <w:t xml:space="preserve">to </w:t>
      </w:r>
      <w:r>
        <w:t xml:space="preserve">be displayed </w:t>
      </w:r>
      <w:r w:rsidR="00E03620">
        <w:t>shall be governed as per following</w:t>
      </w:r>
      <w:r w:rsidR="00296EEF">
        <w:t xml:space="preserve"> grid (Based on respective customer segment)</w:t>
      </w:r>
      <w:r w:rsidR="00E03620">
        <w:t>:</w:t>
      </w:r>
    </w:p>
    <w:p w14:paraId="20FB1C9A" w14:textId="77777777" w:rsidR="002C3A10" w:rsidRDefault="002C3A10" w:rsidP="002C3A10">
      <w:pPr>
        <w:pStyle w:val="ListParagraph"/>
        <w:numPr>
          <w:ilvl w:val="1"/>
          <w:numId w:val="23"/>
        </w:numPr>
        <w:rPr>
          <w:b/>
          <w:bCs/>
        </w:rPr>
      </w:pPr>
      <w:r w:rsidRPr="00AD21CD">
        <w:rPr>
          <w:b/>
          <w:bCs/>
        </w:rPr>
        <w:t>Enterprise (Offices)</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2440CD" w14:paraId="2CBBDC95" w14:textId="53A96D2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5C850B52" w14:textId="77777777" w:rsidR="002440CD" w:rsidRPr="00ED6FC1" w:rsidRDefault="002440CD" w:rsidP="00F6335B">
            <w:pPr>
              <w:jc w:val="center"/>
              <w:rPr>
                <w:color w:val="FFFFFF" w:themeColor="background1"/>
              </w:rPr>
            </w:pPr>
            <w:r w:rsidRPr="00ED6FC1">
              <w:rPr>
                <w:color w:val="FFFFFF" w:themeColor="background1"/>
              </w:rPr>
              <w:t>Parameter</w:t>
            </w:r>
          </w:p>
        </w:tc>
        <w:tc>
          <w:tcPr>
            <w:tcW w:w="1800" w:type="dxa"/>
            <w:shd w:val="clear" w:color="auto" w:fill="000000" w:themeFill="text1"/>
            <w:vAlign w:val="center"/>
          </w:tcPr>
          <w:p w14:paraId="77103EA6" w14:textId="3F1F04A7" w:rsidR="002440CD" w:rsidRPr="00ED6FC1" w:rsidRDefault="002440CD" w:rsidP="00F6335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3F1510DC" w14:textId="28212B9A" w:rsidR="002440CD" w:rsidRPr="00ED6FC1" w:rsidRDefault="002440CD" w:rsidP="002440C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45405BCB" w14:textId="0D7AE7A3" w:rsidR="002440CD" w:rsidRPr="00ED6FC1" w:rsidRDefault="002440CD" w:rsidP="00F6335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510E4D64" w14:textId="5BA95091" w:rsidR="002440CD" w:rsidRPr="00ED6FC1" w:rsidRDefault="002440CD" w:rsidP="00F6335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25CD5B6B" w14:textId="1D11D687" w:rsidR="002440CD" w:rsidRPr="00ED6FC1" w:rsidRDefault="002440CD" w:rsidP="00F6335B">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052AA3" w14:paraId="15A576BA" w14:textId="32B7DF0C"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E09FF25" w14:textId="77777777" w:rsidR="00052AA3" w:rsidRPr="00FA1509" w:rsidRDefault="00052AA3" w:rsidP="00052AA3">
            <w:pPr>
              <w:spacing w:after="0" w:line="240" w:lineRule="auto"/>
              <w:ind w:left="40"/>
              <w:jc w:val="center"/>
            </w:pPr>
            <w:r w:rsidRPr="00FA1509">
              <w:t>User ID</w:t>
            </w:r>
          </w:p>
        </w:tc>
        <w:tc>
          <w:tcPr>
            <w:tcW w:w="1800" w:type="dxa"/>
            <w:vAlign w:val="center"/>
          </w:tcPr>
          <w:p w14:paraId="208DFF11" w14:textId="67A412D7" w:rsidR="00052AA3"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8311DAA" w14:textId="047E5095"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756A619" w14:textId="00170406"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6A212C18" w14:textId="0E020591"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52F49737" w14:textId="7E9C45AB"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FA1509" w14:paraId="7EEFD50B" w14:textId="5AA230EE" w:rsidTr="00FA1509">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7C88787" w14:textId="77777777" w:rsidR="00FA1509" w:rsidRPr="00FA1509" w:rsidRDefault="00FA1509" w:rsidP="00FA1509">
            <w:pPr>
              <w:spacing w:after="0" w:line="240" w:lineRule="auto"/>
              <w:ind w:left="40"/>
              <w:jc w:val="center"/>
            </w:pPr>
            <w:r w:rsidRPr="00FA1509">
              <w:t>Password</w:t>
            </w:r>
          </w:p>
        </w:tc>
        <w:tc>
          <w:tcPr>
            <w:tcW w:w="1800" w:type="dxa"/>
            <w:vAlign w:val="center"/>
          </w:tcPr>
          <w:p w14:paraId="3304043C" w14:textId="4CD0A2F3" w:rsidR="00FA1509" w:rsidRDefault="00FA1509" w:rsidP="00FA1509">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6CB766CA" w14:textId="2B3749B0" w:rsidR="00FA1509" w:rsidRPr="00F6335B" w:rsidRDefault="00FA1509" w:rsidP="00FA1509">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2FBACDAA" w14:textId="22EC08FC" w:rsidR="00FA1509" w:rsidRPr="00F6335B" w:rsidRDefault="00FA1509" w:rsidP="00FA1509">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2C70D032" w14:textId="54216444" w:rsidR="00FA1509" w:rsidRPr="00FA1509" w:rsidRDefault="00FA1509" w:rsidP="00FA1509">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1B3C0DC7" w14:textId="201071CD" w:rsidR="00FA1509" w:rsidRPr="00FA1509" w:rsidRDefault="00FA1509" w:rsidP="00FA1509">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052AA3" w14:paraId="77C0AACD" w14:textId="0E06AE0C"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1CD00C1" w14:textId="77777777" w:rsidR="00052AA3" w:rsidRPr="00FA1509" w:rsidRDefault="00052AA3" w:rsidP="00052AA3">
            <w:pPr>
              <w:spacing w:after="0" w:line="240" w:lineRule="auto"/>
              <w:ind w:left="40"/>
              <w:jc w:val="center"/>
            </w:pPr>
            <w:r w:rsidRPr="00FA1509">
              <w:t>First Name</w:t>
            </w:r>
          </w:p>
        </w:tc>
        <w:tc>
          <w:tcPr>
            <w:tcW w:w="1800" w:type="dxa"/>
            <w:vAlign w:val="center"/>
          </w:tcPr>
          <w:p w14:paraId="40A2CC65" w14:textId="002225F7" w:rsidR="00052AA3"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AC8FF75" w14:textId="10D63364"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0882831" w14:textId="359D433E"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27AB00D" w14:textId="486422E0"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14FC605" w14:textId="19ABC778"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7BC4A5B1" w14:textId="4290A494"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56570A3" w14:textId="77777777" w:rsidR="00052AA3" w:rsidRPr="00FA1509" w:rsidRDefault="00052AA3" w:rsidP="00052AA3">
            <w:pPr>
              <w:spacing w:after="0" w:line="240" w:lineRule="auto"/>
              <w:ind w:left="40"/>
              <w:jc w:val="center"/>
            </w:pPr>
            <w:r w:rsidRPr="00FA1509">
              <w:t>Last Name</w:t>
            </w:r>
          </w:p>
        </w:tc>
        <w:tc>
          <w:tcPr>
            <w:tcW w:w="1800" w:type="dxa"/>
            <w:vAlign w:val="center"/>
          </w:tcPr>
          <w:p w14:paraId="0F9EE1ED" w14:textId="39171F84" w:rsidR="00052AA3"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18BA416" w14:textId="5D43E5DD"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5D4E0A3A" w14:textId="6D2963FB"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5EB37B4" w14:textId="449AC4D7"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206941D" w14:textId="6E10118F"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3E08DFD1" w14:textId="04D1095B"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2156512" w14:textId="77777777" w:rsidR="00052AA3" w:rsidRPr="00FA1509" w:rsidRDefault="00052AA3" w:rsidP="00052AA3">
            <w:pPr>
              <w:spacing w:after="0" w:line="240" w:lineRule="auto"/>
              <w:ind w:left="40"/>
              <w:jc w:val="center"/>
            </w:pPr>
            <w:r w:rsidRPr="00FA1509">
              <w:t>Email Address</w:t>
            </w:r>
          </w:p>
        </w:tc>
        <w:tc>
          <w:tcPr>
            <w:tcW w:w="1800" w:type="dxa"/>
            <w:vAlign w:val="center"/>
          </w:tcPr>
          <w:p w14:paraId="49D3416D" w14:textId="650D922D" w:rsidR="00052AA3"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4AB5779" w14:textId="31A33563"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881BCED" w14:textId="67ED98CE"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44D2172" w14:textId="007E414E"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2609457" w14:textId="797E7DAA"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158A53E0" w14:textId="1CE039D0"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57F20C0" w14:textId="77777777" w:rsidR="00052AA3" w:rsidRPr="00FA1509" w:rsidRDefault="00052AA3" w:rsidP="00052AA3">
            <w:pPr>
              <w:spacing w:after="0" w:line="240" w:lineRule="auto"/>
              <w:ind w:left="40"/>
              <w:jc w:val="center"/>
            </w:pPr>
            <w:r w:rsidRPr="00FA1509">
              <w:t>Mobile Number</w:t>
            </w:r>
          </w:p>
        </w:tc>
        <w:tc>
          <w:tcPr>
            <w:tcW w:w="1800" w:type="dxa"/>
            <w:vAlign w:val="center"/>
          </w:tcPr>
          <w:p w14:paraId="29185F10" w14:textId="75F5781B" w:rsidR="00052AA3" w:rsidRPr="00D62F7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BC76294" w14:textId="2FE9A672"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7039F4A" w14:textId="210C0429"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843A128" w14:textId="069BEE9C"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116A51F" w14:textId="04A7DBC5"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50F9F1B7" w14:textId="4B7B5E07"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6C071C4" w14:textId="77777777" w:rsidR="00052AA3" w:rsidRPr="00FA1509" w:rsidRDefault="00052AA3" w:rsidP="00052AA3">
            <w:pPr>
              <w:spacing w:after="0" w:line="240" w:lineRule="auto"/>
              <w:ind w:left="40"/>
              <w:jc w:val="center"/>
            </w:pPr>
            <w:r w:rsidRPr="00FA1509">
              <w:t>User Policy</w:t>
            </w:r>
          </w:p>
        </w:tc>
        <w:tc>
          <w:tcPr>
            <w:tcW w:w="1800" w:type="dxa"/>
            <w:vAlign w:val="center"/>
          </w:tcPr>
          <w:p w14:paraId="4FD971A6" w14:textId="12C3A09E" w:rsidR="00052AA3" w:rsidRPr="008737D2"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289CF76" w14:textId="47695B8A" w:rsidR="00052AA3" w:rsidRPr="00F6335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3E9DA79" w14:textId="5C747672" w:rsidR="00052AA3" w:rsidRPr="00F6335B" w:rsidRDefault="00D84DC1"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D6F46C0" w14:textId="271D7CAA"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6D300FE" w14:textId="36A6D588" w:rsidR="00052AA3" w:rsidRPr="00FA1509"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4894D289" w14:textId="416F6AC5"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FBADBA4" w14:textId="77777777" w:rsidR="00052AA3" w:rsidRPr="00FA1509" w:rsidRDefault="00052AA3" w:rsidP="00052AA3">
            <w:pPr>
              <w:spacing w:after="0" w:line="240" w:lineRule="auto"/>
              <w:ind w:left="40"/>
              <w:jc w:val="center"/>
            </w:pPr>
            <w:r w:rsidRPr="00FA1509">
              <w:t>Department</w:t>
            </w:r>
          </w:p>
        </w:tc>
        <w:tc>
          <w:tcPr>
            <w:tcW w:w="1800" w:type="dxa"/>
            <w:vAlign w:val="center"/>
          </w:tcPr>
          <w:p w14:paraId="5E88D41B" w14:textId="2769F820" w:rsidR="00052AA3" w:rsidRPr="008737D2"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1D9AEDCA" w14:textId="2E0315D5" w:rsidR="00052AA3" w:rsidRPr="00D62F7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23DEC1F" w14:textId="75D8F1AF" w:rsidR="00052AA3" w:rsidRPr="00D62F7B" w:rsidRDefault="00E23F5E"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55DE349A" w14:textId="31444841" w:rsidR="00052AA3" w:rsidRPr="002440CD"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A5FD890" w14:textId="395A8864" w:rsidR="00052AA3" w:rsidRPr="002440CD"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052AA3" w14:paraId="019B0A26" w14:textId="75B0EAC7"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05D9C67" w14:textId="77777777" w:rsidR="00052AA3" w:rsidRPr="00FA1509" w:rsidRDefault="00052AA3" w:rsidP="00052AA3">
            <w:pPr>
              <w:spacing w:after="0" w:line="240" w:lineRule="auto"/>
              <w:ind w:left="40"/>
              <w:jc w:val="center"/>
            </w:pPr>
            <w:r w:rsidRPr="00FA1509">
              <w:t>Job Title</w:t>
            </w:r>
          </w:p>
        </w:tc>
        <w:tc>
          <w:tcPr>
            <w:tcW w:w="1800" w:type="dxa"/>
            <w:vAlign w:val="center"/>
          </w:tcPr>
          <w:p w14:paraId="7245CB98" w14:textId="41188087" w:rsidR="00052AA3"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64D82B2E" w14:textId="7313BC17" w:rsidR="00052AA3" w:rsidRPr="00D62F7B"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AA07E8D" w14:textId="40A1E20C" w:rsidR="00052AA3" w:rsidRPr="00D62F7B" w:rsidRDefault="00E23F5E"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CD424F8" w14:textId="2394AC89" w:rsidR="00052AA3" w:rsidRPr="002440CD"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F2BC6F0" w14:textId="612F30D4" w:rsidR="00052AA3" w:rsidRPr="002440CD" w:rsidRDefault="00052AA3"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96FC2" w14:paraId="46A45212" w14:textId="77777777" w:rsidTr="00052AA3">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8B739BF" w14:textId="4DFDA5FA" w:rsidR="00996FC2" w:rsidRPr="00FA1509" w:rsidRDefault="00996FC2" w:rsidP="00052AA3">
            <w:pPr>
              <w:spacing w:after="0" w:line="240" w:lineRule="auto"/>
              <w:ind w:left="40"/>
              <w:jc w:val="center"/>
            </w:pPr>
            <w:r>
              <w:t>User Status</w:t>
            </w:r>
          </w:p>
        </w:tc>
        <w:tc>
          <w:tcPr>
            <w:tcW w:w="1800" w:type="dxa"/>
            <w:vAlign w:val="center"/>
          </w:tcPr>
          <w:p w14:paraId="082F4528" w14:textId="3959F6C4" w:rsidR="00996FC2" w:rsidRDefault="00996FC2"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187CD12C" w14:textId="4B5C88BB" w:rsidR="00996FC2" w:rsidRDefault="00996FC2"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07713CF6" w14:textId="7EB64264" w:rsidR="00996FC2" w:rsidRDefault="00996FC2"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E3C50C8" w14:textId="1130D2EF" w:rsidR="00996FC2" w:rsidRPr="00605101" w:rsidRDefault="00996FC2"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0AF3D0F7" w14:textId="704A0754" w:rsidR="00996FC2" w:rsidRPr="00605101" w:rsidRDefault="00996FC2" w:rsidP="00052AA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33E1154B" w14:textId="77777777" w:rsidR="002C3A10" w:rsidRDefault="002C3A10" w:rsidP="002C3A10"/>
    <w:p w14:paraId="5CFAAEA5" w14:textId="77777777" w:rsidR="002C3A10" w:rsidRDefault="002C3A10" w:rsidP="002C3A10">
      <w:pPr>
        <w:pStyle w:val="ListParagraph"/>
        <w:numPr>
          <w:ilvl w:val="1"/>
          <w:numId w:val="23"/>
        </w:numPr>
        <w:rPr>
          <w:b/>
          <w:bCs/>
        </w:rPr>
      </w:pPr>
      <w:r w:rsidRPr="00AD21CD">
        <w:rPr>
          <w:b/>
          <w:bCs/>
        </w:rPr>
        <w:t>Co-Living (Short-stay &amp; Long-stay)</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C87BF0" w14:paraId="4F6DA9E7" w14:textId="7777777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1F8E02BC" w14:textId="77777777" w:rsidR="00C87BF0" w:rsidRPr="00ED6FC1" w:rsidRDefault="00C87BF0">
            <w:pPr>
              <w:jc w:val="center"/>
              <w:rPr>
                <w:color w:val="FFFFFF" w:themeColor="background1"/>
              </w:rPr>
            </w:pPr>
            <w:r w:rsidRPr="00ED6FC1">
              <w:rPr>
                <w:color w:val="FFFFFF" w:themeColor="background1"/>
              </w:rPr>
              <w:t>Parameter</w:t>
            </w:r>
          </w:p>
        </w:tc>
        <w:tc>
          <w:tcPr>
            <w:tcW w:w="1800" w:type="dxa"/>
            <w:shd w:val="clear" w:color="auto" w:fill="000000" w:themeFill="text1"/>
            <w:vAlign w:val="center"/>
          </w:tcPr>
          <w:p w14:paraId="260BB220" w14:textId="77777777" w:rsidR="00C87BF0" w:rsidRPr="00ED6FC1" w:rsidRDefault="00C87BF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29BD4893" w14:textId="1B926CA5" w:rsidR="00C87BF0" w:rsidRPr="00ED6FC1" w:rsidRDefault="00C87BF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5D95E5CC" w14:textId="77777777" w:rsidR="00C87BF0" w:rsidRPr="00ED6FC1" w:rsidRDefault="00C87BF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5A9DBE5D" w14:textId="77777777" w:rsidR="00C87BF0" w:rsidRPr="00ED6FC1" w:rsidRDefault="00C87BF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709CEE44" w14:textId="77777777" w:rsidR="00C87BF0" w:rsidRPr="00ED6FC1" w:rsidRDefault="00C87BF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C87BF0" w14:paraId="778AF59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D1BDEDB" w14:textId="77777777" w:rsidR="00C87BF0" w:rsidRPr="00FA1509" w:rsidRDefault="00C87BF0">
            <w:pPr>
              <w:spacing w:after="0" w:line="240" w:lineRule="auto"/>
              <w:ind w:left="40"/>
              <w:jc w:val="center"/>
            </w:pPr>
            <w:r w:rsidRPr="00FA1509">
              <w:t>User ID</w:t>
            </w:r>
          </w:p>
        </w:tc>
        <w:tc>
          <w:tcPr>
            <w:tcW w:w="1800" w:type="dxa"/>
            <w:vAlign w:val="center"/>
          </w:tcPr>
          <w:p w14:paraId="71414C86" w14:textId="77777777" w:rsidR="00C87BF0"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121B021"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46EE125"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1CC0055C"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0D9A67C0"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C87BF0" w14:paraId="710A7206"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8FD38BE" w14:textId="77777777" w:rsidR="00C87BF0" w:rsidRPr="00FA1509" w:rsidRDefault="00C87BF0">
            <w:pPr>
              <w:spacing w:after="0" w:line="240" w:lineRule="auto"/>
              <w:ind w:left="40"/>
              <w:jc w:val="center"/>
            </w:pPr>
            <w:r w:rsidRPr="00FA1509">
              <w:t>Password</w:t>
            </w:r>
          </w:p>
        </w:tc>
        <w:tc>
          <w:tcPr>
            <w:tcW w:w="1800" w:type="dxa"/>
            <w:vAlign w:val="center"/>
          </w:tcPr>
          <w:p w14:paraId="15768733" w14:textId="77777777" w:rsidR="00C87BF0"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7F2D6F83"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0D1BF971"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053D197B"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1407245B"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C87BF0" w14:paraId="6F1743C4"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8C54E82" w14:textId="77777777" w:rsidR="00C87BF0" w:rsidRPr="00FA1509" w:rsidRDefault="00C87BF0" w:rsidP="00AF45A2">
            <w:pPr>
              <w:spacing w:after="0" w:line="240" w:lineRule="auto"/>
              <w:ind w:left="40"/>
              <w:jc w:val="center"/>
            </w:pPr>
            <w:r w:rsidRPr="00FA1509">
              <w:t>First Name</w:t>
            </w:r>
          </w:p>
        </w:tc>
        <w:tc>
          <w:tcPr>
            <w:tcW w:w="1800" w:type="dxa"/>
            <w:vAlign w:val="center"/>
          </w:tcPr>
          <w:p w14:paraId="0461B4A9" w14:textId="77777777" w:rsidR="00C87BF0"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35C6C4C"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BB35C39"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AE5F4E3"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2F07DCF"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C87BF0" w14:paraId="56FCEE84"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A8FA0AD" w14:textId="77777777" w:rsidR="00C87BF0" w:rsidRPr="00FA1509" w:rsidRDefault="00C87BF0" w:rsidP="00AF45A2">
            <w:pPr>
              <w:spacing w:after="0" w:line="240" w:lineRule="auto"/>
              <w:ind w:left="40"/>
              <w:jc w:val="center"/>
            </w:pPr>
            <w:r w:rsidRPr="00FA1509">
              <w:t>Last Name</w:t>
            </w:r>
          </w:p>
        </w:tc>
        <w:tc>
          <w:tcPr>
            <w:tcW w:w="1800" w:type="dxa"/>
            <w:vAlign w:val="center"/>
          </w:tcPr>
          <w:p w14:paraId="2313EB09" w14:textId="77777777" w:rsidR="00C87BF0"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E2C781C"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B089AB9" w14:textId="77777777" w:rsidR="00C87BF0" w:rsidRPr="00F6335B"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42468CD"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3D53FC9" w14:textId="77777777" w:rsidR="00C87BF0" w:rsidRPr="00FA1509" w:rsidRDefault="00C87BF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F45A2" w14:paraId="30C64C4F"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0571864" w14:textId="100B823C" w:rsidR="00AF45A2" w:rsidRPr="00FA1509" w:rsidRDefault="00AF45A2" w:rsidP="00AF45A2">
            <w:pPr>
              <w:spacing w:after="0" w:line="240" w:lineRule="auto"/>
              <w:ind w:left="40"/>
              <w:jc w:val="center"/>
            </w:pPr>
            <w:r w:rsidRPr="00FE4CB6">
              <w:lastRenderedPageBreak/>
              <w:t>Mobile Number</w:t>
            </w:r>
          </w:p>
        </w:tc>
        <w:tc>
          <w:tcPr>
            <w:tcW w:w="1800" w:type="dxa"/>
            <w:vAlign w:val="center"/>
          </w:tcPr>
          <w:p w14:paraId="684F9762" w14:textId="77777777" w:rsidR="00AF45A2"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06F6963" w14:textId="77777777" w:rsidR="00AF45A2" w:rsidRPr="00F6335B"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5D2ACC30" w14:textId="77777777" w:rsidR="00AF45A2" w:rsidRPr="00F6335B"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DE82361"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DA22730"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F45A2" w14:paraId="30522BEB"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26A2D71" w14:textId="40306EE1" w:rsidR="00AF45A2" w:rsidRPr="00FA1509" w:rsidRDefault="00AF45A2" w:rsidP="00AF45A2">
            <w:pPr>
              <w:spacing w:after="0" w:line="240" w:lineRule="auto"/>
              <w:ind w:left="40"/>
              <w:jc w:val="center"/>
            </w:pPr>
            <w:r w:rsidRPr="00FE4CB6">
              <w:t>Resident Type</w:t>
            </w:r>
          </w:p>
        </w:tc>
        <w:tc>
          <w:tcPr>
            <w:tcW w:w="1800" w:type="dxa"/>
            <w:vAlign w:val="center"/>
          </w:tcPr>
          <w:p w14:paraId="7E5E3179" w14:textId="77777777" w:rsidR="00AF45A2" w:rsidRPr="00D62F7B"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E9CDE99" w14:textId="77777777" w:rsidR="00AF45A2" w:rsidRPr="00F6335B"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314864C" w14:textId="02C7B42D" w:rsidR="00AF45A2" w:rsidRPr="00F6335B" w:rsidRDefault="00E23F5E"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2570EF0C"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88F663D"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F45A2" w14:paraId="0589AACF"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B6BB6A7" w14:textId="1BB3A2C1" w:rsidR="00AF45A2" w:rsidRPr="00FA1509" w:rsidRDefault="00AF45A2" w:rsidP="00AF45A2">
            <w:pPr>
              <w:spacing w:after="0" w:line="240" w:lineRule="auto"/>
              <w:ind w:left="40"/>
              <w:jc w:val="center"/>
            </w:pPr>
            <w:r w:rsidRPr="00FE4CB6">
              <w:t>User Policy</w:t>
            </w:r>
          </w:p>
        </w:tc>
        <w:tc>
          <w:tcPr>
            <w:tcW w:w="1800" w:type="dxa"/>
            <w:vAlign w:val="center"/>
          </w:tcPr>
          <w:p w14:paraId="4E4B0E2B" w14:textId="77777777" w:rsidR="00AF45A2" w:rsidRPr="008737D2"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06B57DF" w14:textId="77777777" w:rsidR="00AF45A2" w:rsidRPr="00F6335B"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116CE18" w14:textId="76124189" w:rsidR="00AF45A2" w:rsidRPr="00F6335B" w:rsidRDefault="00D84DC1"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02ED3E85"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28438F3" w14:textId="77777777" w:rsidR="00AF45A2" w:rsidRPr="00FA1509" w:rsidRDefault="00AF45A2" w:rsidP="00AF45A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C76A6" w14:paraId="344CF216" w14:textId="77777777" w:rsidTr="00AF45A2">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D6A7A3B" w14:textId="648E9B5E" w:rsidR="002C76A6" w:rsidRPr="00FA1509" w:rsidRDefault="002C76A6" w:rsidP="002C76A6">
            <w:pPr>
              <w:spacing w:after="0" w:line="240" w:lineRule="auto"/>
              <w:ind w:left="40"/>
              <w:jc w:val="center"/>
            </w:pPr>
            <w:r w:rsidRPr="00FE4CB6">
              <w:t>Email Address</w:t>
            </w:r>
          </w:p>
        </w:tc>
        <w:tc>
          <w:tcPr>
            <w:tcW w:w="1800" w:type="dxa"/>
            <w:vAlign w:val="center"/>
          </w:tcPr>
          <w:p w14:paraId="48DFD14C" w14:textId="1C254E68" w:rsidR="002C76A6" w:rsidRPr="008737D2" w:rsidRDefault="00536F2A" w:rsidP="002C76A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D6D1C5D" w14:textId="397BC064" w:rsidR="002C76A6" w:rsidRPr="00D62F7B" w:rsidRDefault="002F6A0E" w:rsidP="002C76A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6DE5E7C3" w14:textId="77777777" w:rsidR="002C76A6" w:rsidRPr="00D62F7B" w:rsidRDefault="002C76A6" w:rsidP="002C76A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7F904B9" w14:textId="16A44ECF" w:rsidR="002C76A6" w:rsidRPr="002440CD" w:rsidRDefault="002C76A6" w:rsidP="002C76A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73701CE" w14:textId="400C3C35" w:rsidR="002C76A6" w:rsidRPr="002440CD" w:rsidRDefault="002C76A6" w:rsidP="002C76A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335D7D20"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6EFFCF4" w14:textId="6BCF6498" w:rsidR="002F6A0E" w:rsidRPr="00FA1509" w:rsidRDefault="002F6A0E" w:rsidP="002F6A0E">
            <w:pPr>
              <w:spacing w:after="0" w:line="240" w:lineRule="auto"/>
              <w:ind w:left="40"/>
              <w:jc w:val="center"/>
            </w:pPr>
            <w:r w:rsidRPr="009B2B59">
              <w:t>Check-in Date</w:t>
            </w:r>
          </w:p>
        </w:tc>
        <w:tc>
          <w:tcPr>
            <w:tcW w:w="1800" w:type="dxa"/>
            <w:vAlign w:val="center"/>
          </w:tcPr>
          <w:p w14:paraId="3FC7D0A4" w14:textId="435F7082"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6F9BFFAA" w14:textId="3E552D70" w:rsidR="002F6A0E" w:rsidRPr="00D62F7B"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4EABFFAA" w14:textId="1DE19473" w:rsidR="002F6A0E" w:rsidRPr="00D62F7B"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377BED9B" w14:textId="306E8F27" w:rsidR="002F6A0E" w:rsidRPr="002440CD"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8572CC6" w14:textId="1C76931A" w:rsidR="002F6A0E" w:rsidRPr="002440CD"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78637062"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FEC891F" w14:textId="0E530399" w:rsidR="002F6A0E" w:rsidRPr="00FA1509" w:rsidRDefault="002F6A0E" w:rsidP="002F6A0E">
            <w:pPr>
              <w:spacing w:after="0" w:line="240" w:lineRule="auto"/>
              <w:ind w:left="40"/>
              <w:jc w:val="center"/>
            </w:pPr>
            <w:r w:rsidRPr="009B2B59">
              <w:t xml:space="preserve">Check-in </w:t>
            </w:r>
            <w:r>
              <w:t>Time</w:t>
            </w:r>
          </w:p>
        </w:tc>
        <w:tc>
          <w:tcPr>
            <w:tcW w:w="1800" w:type="dxa"/>
            <w:vAlign w:val="center"/>
          </w:tcPr>
          <w:p w14:paraId="4055430D" w14:textId="2EF12481"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21FA2CEE" w14:textId="64BCEA4B"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159A6CD2" w14:textId="56388F19"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604D7D44" w14:textId="0BF60E50"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7CB96C3" w14:textId="798FB993"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688FB78B"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1C2DEBB" w14:textId="21BDB91C" w:rsidR="002F6A0E" w:rsidRPr="00FA1509" w:rsidRDefault="002F6A0E" w:rsidP="002F6A0E">
            <w:pPr>
              <w:spacing w:after="0" w:line="240" w:lineRule="auto"/>
              <w:ind w:left="40"/>
              <w:jc w:val="center"/>
            </w:pPr>
            <w:r w:rsidRPr="009B2B59">
              <w:t>Check-</w:t>
            </w:r>
            <w:r>
              <w:t>out</w:t>
            </w:r>
            <w:r w:rsidRPr="009B2B59">
              <w:t xml:space="preserve"> Date</w:t>
            </w:r>
          </w:p>
        </w:tc>
        <w:tc>
          <w:tcPr>
            <w:tcW w:w="1800" w:type="dxa"/>
            <w:vAlign w:val="center"/>
          </w:tcPr>
          <w:p w14:paraId="7BE76F4A" w14:textId="5D94D0BF" w:rsidR="002F6A0E" w:rsidRDefault="00716AA3"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8A57565" w14:textId="3E751976"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7E95AC48" w14:textId="0E4C512F"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EFF4B74" w14:textId="19CF242E"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2FE8060" w14:textId="3AABC237"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5EB1A3B9"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83D85B9" w14:textId="06732750" w:rsidR="002F6A0E" w:rsidRPr="00FA1509" w:rsidRDefault="002F6A0E" w:rsidP="002F6A0E">
            <w:pPr>
              <w:spacing w:after="0" w:line="240" w:lineRule="auto"/>
              <w:ind w:left="40"/>
              <w:jc w:val="center"/>
            </w:pPr>
            <w:r w:rsidRPr="009B2B59">
              <w:t>Check-</w:t>
            </w:r>
            <w:r>
              <w:t>out</w:t>
            </w:r>
            <w:r w:rsidRPr="009B2B59">
              <w:t xml:space="preserve"> </w:t>
            </w:r>
            <w:r>
              <w:t>Time</w:t>
            </w:r>
          </w:p>
        </w:tc>
        <w:tc>
          <w:tcPr>
            <w:tcW w:w="1800" w:type="dxa"/>
            <w:vAlign w:val="center"/>
          </w:tcPr>
          <w:p w14:paraId="2B3FEB77" w14:textId="4A980A55"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4E39053A" w14:textId="2D5E9205"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7C8A6978" w14:textId="5E912508"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64FD13E8" w14:textId="6A469916"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BF19A19" w14:textId="316BCA6B"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53C0C33A"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7A3FC50" w14:textId="0AB7EE20" w:rsidR="002F6A0E" w:rsidRPr="00FA1509" w:rsidRDefault="002F6A0E" w:rsidP="002F6A0E">
            <w:pPr>
              <w:spacing w:after="0" w:line="240" w:lineRule="auto"/>
              <w:ind w:left="40"/>
              <w:jc w:val="center"/>
            </w:pPr>
            <w:r>
              <w:t>Room Number</w:t>
            </w:r>
          </w:p>
        </w:tc>
        <w:tc>
          <w:tcPr>
            <w:tcW w:w="1800" w:type="dxa"/>
            <w:vAlign w:val="center"/>
          </w:tcPr>
          <w:p w14:paraId="291361EE" w14:textId="646BC895" w:rsidR="002F6A0E" w:rsidRDefault="00716AA3"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7A0AB45" w14:textId="20148E9A"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19D75EAB" w14:textId="69F56EB1"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6578F79" w14:textId="0F413427"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8280E7E" w14:textId="537A885F"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F6A0E" w14:paraId="423B9A08"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E145F0E" w14:textId="4D36EEBB" w:rsidR="002F6A0E" w:rsidRPr="00FA1509" w:rsidRDefault="002F6A0E" w:rsidP="002F6A0E">
            <w:pPr>
              <w:spacing w:after="0" w:line="240" w:lineRule="auto"/>
              <w:ind w:left="40"/>
              <w:jc w:val="center"/>
            </w:pPr>
            <w:r>
              <w:t>Organization</w:t>
            </w:r>
          </w:p>
        </w:tc>
        <w:tc>
          <w:tcPr>
            <w:tcW w:w="1800" w:type="dxa"/>
            <w:vAlign w:val="center"/>
          </w:tcPr>
          <w:p w14:paraId="6E8F8B34" w14:textId="08094A8B"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13DC321E" w14:textId="4FAF7A0B" w:rsidR="002F6A0E"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017B75DB" w14:textId="6F2B89B3"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7864F493" w14:textId="1ECE73F0"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4079713" w14:textId="71428657" w:rsidR="002F6A0E" w:rsidRPr="00605101" w:rsidRDefault="002F6A0E" w:rsidP="002F6A0E">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96FC2" w14:paraId="06C5A410" w14:textId="77777777" w:rsidTr="002F6A0E">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2E6540A" w14:textId="307FB181" w:rsidR="00996FC2" w:rsidRDefault="00996FC2" w:rsidP="00996FC2">
            <w:pPr>
              <w:spacing w:after="0" w:line="240" w:lineRule="auto"/>
              <w:ind w:left="40"/>
              <w:jc w:val="center"/>
            </w:pPr>
            <w:r>
              <w:t>User Status</w:t>
            </w:r>
          </w:p>
        </w:tc>
        <w:tc>
          <w:tcPr>
            <w:tcW w:w="1800" w:type="dxa"/>
            <w:vAlign w:val="center"/>
          </w:tcPr>
          <w:p w14:paraId="2932BCBB" w14:textId="2DC96500" w:rsidR="00996FC2" w:rsidRPr="004C5CDE"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1A7F1526" w14:textId="22348140" w:rsidR="00996FC2" w:rsidRPr="00A85BBB"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85B03A9" w14:textId="534F3C55"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76A82E5A" w14:textId="21CA58AE"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2D07293C" w14:textId="6AB8CFD8"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172FEC78" w14:textId="77777777" w:rsidR="002C3A10" w:rsidRDefault="002C3A10" w:rsidP="002C3A10"/>
    <w:p w14:paraId="248F805A" w14:textId="77777777" w:rsidR="002C3A10" w:rsidRDefault="002C3A10" w:rsidP="002C3A10">
      <w:pPr>
        <w:pStyle w:val="ListParagraph"/>
        <w:numPr>
          <w:ilvl w:val="1"/>
          <w:numId w:val="23"/>
        </w:numPr>
        <w:rPr>
          <w:b/>
          <w:bCs/>
        </w:rPr>
      </w:pPr>
      <w:r w:rsidRPr="00AD21CD">
        <w:rPr>
          <w:b/>
          <w:bCs/>
        </w:rPr>
        <w:t>Co-Working</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E03620" w14:paraId="0B3D3A44" w14:textId="7777777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54B19238" w14:textId="77777777" w:rsidR="00E03620" w:rsidRPr="00ED6FC1" w:rsidRDefault="00E03620">
            <w:pPr>
              <w:jc w:val="center"/>
              <w:rPr>
                <w:color w:val="FFFFFF" w:themeColor="background1"/>
              </w:rPr>
            </w:pPr>
            <w:r w:rsidRPr="00ED6FC1">
              <w:rPr>
                <w:color w:val="FFFFFF" w:themeColor="background1"/>
              </w:rPr>
              <w:t>Parameter</w:t>
            </w:r>
          </w:p>
        </w:tc>
        <w:tc>
          <w:tcPr>
            <w:tcW w:w="1800" w:type="dxa"/>
            <w:shd w:val="clear" w:color="auto" w:fill="000000" w:themeFill="text1"/>
            <w:vAlign w:val="center"/>
          </w:tcPr>
          <w:p w14:paraId="3B435ED0" w14:textId="77777777" w:rsidR="00E03620" w:rsidRPr="00ED6FC1" w:rsidRDefault="00E0362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22991DB1" w14:textId="5B5EA42C" w:rsidR="00E03620" w:rsidRPr="00ED6FC1" w:rsidRDefault="00E0362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6714D7C1" w14:textId="77777777" w:rsidR="00E03620" w:rsidRPr="00ED6FC1" w:rsidRDefault="00E0362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25A5F9C1" w14:textId="77777777" w:rsidR="00E03620" w:rsidRPr="00ED6FC1" w:rsidRDefault="00E0362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6B6B3781" w14:textId="77777777" w:rsidR="00E03620" w:rsidRPr="00ED6FC1" w:rsidRDefault="00E03620">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E03620" w14:paraId="205B6D2E"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6F0F37B" w14:textId="20AE14A5" w:rsidR="00E03620" w:rsidRPr="00FA1509" w:rsidRDefault="00994DF4">
            <w:pPr>
              <w:spacing w:after="0" w:line="240" w:lineRule="auto"/>
              <w:ind w:left="40"/>
              <w:jc w:val="center"/>
            </w:pPr>
            <w:r>
              <w:t>Member</w:t>
            </w:r>
            <w:r w:rsidR="00E03620" w:rsidRPr="00FA1509">
              <w:t xml:space="preserve"> ID</w:t>
            </w:r>
          </w:p>
        </w:tc>
        <w:tc>
          <w:tcPr>
            <w:tcW w:w="1800" w:type="dxa"/>
            <w:vAlign w:val="center"/>
          </w:tcPr>
          <w:p w14:paraId="24B9990A"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F30E8EC"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264B334"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3C3B82F8"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521C3CF5"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E03620" w14:paraId="290F8BB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E783FF2" w14:textId="77777777" w:rsidR="00E03620" w:rsidRPr="00FA1509" w:rsidRDefault="00E03620">
            <w:pPr>
              <w:spacing w:after="0" w:line="240" w:lineRule="auto"/>
              <w:ind w:left="40"/>
              <w:jc w:val="center"/>
            </w:pPr>
            <w:r w:rsidRPr="00FA1509">
              <w:t>Password</w:t>
            </w:r>
          </w:p>
        </w:tc>
        <w:tc>
          <w:tcPr>
            <w:tcW w:w="1800" w:type="dxa"/>
            <w:vAlign w:val="center"/>
          </w:tcPr>
          <w:p w14:paraId="163A16A3"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4D831819"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3940495B"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724AEC77"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3F5E8B37"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E03620" w14:paraId="2DB26204"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4705B1A" w14:textId="77777777" w:rsidR="00E03620" w:rsidRPr="00FA1509" w:rsidRDefault="00E03620">
            <w:pPr>
              <w:spacing w:after="0" w:line="240" w:lineRule="auto"/>
              <w:ind w:left="40"/>
              <w:jc w:val="center"/>
            </w:pPr>
            <w:r w:rsidRPr="00FA1509">
              <w:t>First Name</w:t>
            </w:r>
          </w:p>
        </w:tc>
        <w:tc>
          <w:tcPr>
            <w:tcW w:w="1800" w:type="dxa"/>
            <w:vAlign w:val="center"/>
          </w:tcPr>
          <w:p w14:paraId="7563C9F0"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1046DFB2"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0A006B89"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D2A1F44"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3FE4BE4"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167B9D3F"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F66F46B" w14:textId="77777777" w:rsidR="00E03620" w:rsidRPr="00FA1509" w:rsidRDefault="00E03620">
            <w:pPr>
              <w:spacing w:after="0" w:line="240" w:lineRule="auto"/>
              <w:ind w:left="40"/>
              <w:jc w:val="center"/>
            </w:pPr>
            <w:r w:rsidRPr="00FA1509">
              <w:t>Last Name</w:t>
            </w:r>
          </w:p>
        </w:tc>
        <w:tc>
          <w:tcPr>
            <w:tcW w:w="1800" w:type="dxa"/>
            <w:vAlign w:val="center"/>
          </w:tcPr>
          <w:p w14:paraId="1BBB72DB"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1320811"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76C12BE"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0818076D"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CE19E1E"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FF51D4" w14:paraId="75143548"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F4C4425" w14:textId="77777777" w:rsidR="00FF51D4" w:rsidRPr="00FA1509" w:rsidRDefault="00FF51D4" w:rsidP="00FF51D4">
            <w:pPr>
              <w:spacing w:after="0" w:line="240" w:lineRule="auto"/>
              <w:ind w:left="40"/>
              <w:jc w:val="center"/>
            </w:pPr>
            <w:r w:rsidRPr="00FE4CB6">
              <w:t>Mobile Number</w:t>
            </w:r>
          </w:p>
        </w:tc>
        <w:tc>
          <w:tcPr>
            <w:tcW w:w="1800" w:type="dxa"/>
            <w:vAlign w:val="center"/>
          </w:tcPr>
          <w:p w14:paraId="4BDEF324" w14:textId="5F17D068" w:rsidR="00FF51D4"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32292A8" w14:textId="200950D3" w:rsidR="00FF51D4" w:rsidRPr="00F6335B"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061040F" w14:textId="4A4C28E5" w:rsidR="00FF51D4" w:rsidRPr="00F6335B"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4E582CC" w14:textId="63D1C0F9" w:rsidR="00FF51D4" w:rsidRPr="00FA1509"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3D7B3A9" w14:textId="6A05AB62" w:rsidR="00FF51D4" w:rsidRPr="00FA1509"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FF51D4" w14:paraId="70498E09"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77AC2DD" w14:textId="5F709DF4" w:rsidR="00FF51D4" w:rsidRPr="00FE4CB6" w:rsidRDefault="00FF51D4" w:rsidP="00FF51D4">
            <w:pPr>
              <w:spacing w:after="0" w:line="240" w:lineRule="auto"/>
              <w:ind w:left="40"/>
              <w:jc w:val="center"/>
            </w:pPr>
            <w:r>
              <w:t>Email Address</w:t>
            </w:r>
          </w:p>
        </w:tc>
        <w:tc>
          <w:tcPr>
            <w:tcW w:w="1800" w:type="dxa"/>
            <w:vAlign w:val="center"/>
          </w:tcPr>
          <w:p w14:paraId="1B927367" w14:textId="768CAC7C" w:rsidR="00FF51D4"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C61E519" w14:textId="0DC20D35" w:rsidR="00FF51D4"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29ED024" w14:textId="68815CFA" w:rsidR="00FF51D4" w:rsidRPr="00605101"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1A3C9AD" w14:textId="45D8E1E6" w:rsidR="00FF51D4" w:rsidRPr="00605101"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37CA818" w14:textId="2C5F10CB" w:rsidR="00FF51D4" w:rsidRPr="00605101" w:rsidRDefault="00FF51D4" w:rsidP="00FF51D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73DBB902"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34CF1A9" w14:textId="2B627961" w:rsidR="00E03620" w:rsidRPr="00FA1509" w:rsidRDefault="00470F8D">
            <w:pPr>
              <w:spacing w:after="0" w:line="240" w:lineRule="auto"/>
              <w:ind w:left="40"/>
              <w:jc w:val="center"/>
            </w:pPr>
            <w:r>
              <w:t>Member</w:t>
            </w:r>
            <w:r w:rsidR="00E03620" w:rsidRPr="00FE4CB6">
              <w:t xml:space="preserve"> Type</w:t>
            </w:r>
          </w:p>
        </w:tc>
        <w:tc>
          <w:tcPr>
            <w:tcW w:w="1800" w:type="dxa"/>
            <w:vAlign w:val="center"/>
          </w:tcPr>
          <w:p w14:paraId="59DFA674" w14:textId="77777777" w:rsidR="00E03620" w:rsidRPr="00D62F7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401839C"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922DED8"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9CC0951"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38E4437"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582BD4B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F55896C" w14:textId="77777777" w:rsidR="00E03620" w:rsidRPr="00FA1509" w:rsidRDefault="00E03620">
            <w:pPr>
              <w:spacing w:after="0" w:line="240" w:lineRule="auto"/>
              <w:ind w:left="40"/>
              <w:jc w:val="center"/>
            </w:pPr>
            <w:r w:rsidRPr="00FE4CB6">
              <w:t>User Policy</w:t>
            </w:r>
          </w:p>
        </w:tc>
        <w:tc>
          <w:tcPr>
            <w:tcW w:w="1800" w:type="dxa"/>
            <w:vAlign w:val="center"/>
          </w:tcPr>
          <w:p w14:paraId="1F85CC47" w14:textId="77777777" w:rsidR="00E03620" w:rsidRPr="008737D2"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AFA83AD"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79A736B" w14:textId="77777777" w:rsidR="00E03620" w:rsidRPr="00F6335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6B4A952D"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749E03A" w14:textId="77777777" w:rsidR="00E03620" w:rsidRPr="00FA1509"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5318687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67564CE" w14:textId="31B69D2F" w:rsidR="00E03620" w:rsidRPr="00FA1509" w:rsidRDefault="00410EDA">
            <w:pPr>
              <w:spacing w:after="0" w:line="240" w:lineRule="auto"/>
              <w:ind w:left="40"/>
              <w:jc w:val="center"/>
            </w:pPr>
            <w:r>
              <w:t>Move</w:t>
            </w:r>
            <w:r w:rsidR="00E03620" w:rsidRPr="009B2B59">
              <w:t>-in Date</w:t>
            </w:r>
          </w:p>
        </w:tc>
        <w:tc>
          <w:tcPr>
            <w:tcW w:w="1800" w:type="dxa"/>
            <w:vAlign w:val="center"/>
          </w:tcPr>
          <w:p w14:paraId="00A8F3BA"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6C9AE595" w14:textId="77777777" w:rsidR="00E03620" w:rsidRPr="00D62F7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0D667C1F" w14:textId="77777777" w:rsidR="00E03620" w:rsidRPr="00D62F7B"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2FB45B00" w14:textId="77777777" w:rsidR="00E03620" w:rsidRPr="002440CD"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513C925" w14:textId="77777777" w:rsidR="00E03620" w:rsidRPr="002440CD"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7E1614A1"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C67B06E" w14:textId="7B87FAEF" w:rsidR="00E03620" w:rsidRPr="00FA1509" w:rsidRDefault="00A35E6B">
            <w:pPr>
              <w:spacing w:after="0" w:line="240" w:lineRule="auto"/>
              <w:ind w:left="40"/>
              <w:jc w:val="center"/>
            </w:pPr>
            <w:r>
              <w:t>Move</w:t>
            </w:r>
            <w:r w:rsidR="00E03620" w:rsidRPr="009B2B59">
              <w:t>-</w:t>
            </w:r>
            <w:r w:rsidR="00E03620">
              <w:t>out</w:t>
            </w:r>
            <w:r w:rsidR="00E03620" w:rsidRPr="009B2B59">
              <w:t xml:space="preserve"> Date</w:t>
            </w:r>
          </w:p>
        </w:tc>
        <w:tc>
          <w:tcPr>
            <w:tcW w:w="1800" w:type="dxa"/>
            <w:vAlign w:val="center"/>
          </w:tcPr>
          <w:p w14:paraId="20E83851" w14:textId="55C0FEA9" w:rsidR="00E03620" w:rsidRDefault="000531B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07C5326D"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332C3F83"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38D5C1B"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11357A5"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3FCB7B8A"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16E68EB" w14:textId="334E5E58" w:rsidR="00E03620" w:rsidRPr="00FA1509" w:rsidRDefault="00FF2505">
            <w:pPr>
              <w:spacing w:after="0" w:line="240" w:lineRule="auto"/>
              <w:ind w:left="40"/>
              <w:jc w:val="center"/>
            </w:pPr>
            <w:r>
              <w:t>Company</w:t>
            </w:r>
          </w:p>
        </w:tc>
        <w:tc>
          <w:tcPr>
            <w:tcW w:w="1800" w:type="dxa"/>
            <w:vAlign w:val="center"/>
          </w:tcPr>
          <w:p w14:paraId="73BBD756" w14:textId="0EB0023D" w:rsidR="00E03620" w:rsidRDefault="00057D1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0840E187" w14:textId="257C17AA" w:rsidR="00E03620" w:rsidRDefault="00057D1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3C189F15" w14:textId="791F8FA7" w:rsidR="00E03620" w:rsidRPr="00605101" w:rsidRDefault="00F2171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79BB476"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B66BF73"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E03620" w14:paraId="6C3D2C5E"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C4F3206" w14:textId="6430FD18" w:rsidR="00E03620" w:rsidRPr="00FA1509" w:rsidRDefault="00FF2505">
            <w:pPr>
              <w:spacing w:after="0" w:line="240" w:lineRule="auto"/>
              <w:ind w:left="40"/>
              <w:jc w:val="center"/>
            </w:pPr>
            <w:r>
              <w:t>Desk Number</w:t>
            </w:r>
          </w:p>
        </w:tc>
        <w:tc>
          <w:tcPr>
            <w:tcW w:w="1800" w:type="dxa"/>
            <w:vAlign w:val="center"/>
          </w:tcPr>
          <w:p w14:paraId="053F08AB"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5E3C3E98" w14:textId="77777777" w:rsidR="00E03620"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483A2915" w14:textId="2FF7261B" w:rsidR="00E03620" w:rsidRPr="00605101" w:rsidRDefault="00F2171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A46D8A0"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0AF175B4" w14:textId="77777777" w:rsidR="00E03620" w:rsidRPr="00605101" w:rsidRDefault="00E03620">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96FC2" w14:paraId="3C0478D7"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CDF7BE7" w14:textId="7842545B" w:rsidR="00996FC2" w:rsidRDefault="00996FC2" w:rsidP="00996FC2">
            <w:pPr>
              <w:spacing w:after="0" w:line="240" w:lineRule="auto"/>
              <w:ind w:left="40"/>
              <w:jc w:val="center"/>
            </w:pPr>
            <w:r>
              <w:t>User Status</w:t>
            </w:r>
          </w:p>
        </w:tc>
        <w:tc>
          <w:tcPr>
            <w:tcW w:w="1800" w:type="dxa"/>
            <w:vAlign w:val="center"/>
          </w:tcPr>
          <w:p w14:paraId="14A11933" w14:textId="23AB0ED6" w:rsidR="00996FC2" w:rsidRPr="004C5CDE"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350698F" w14:textId="7464F13E" w:rsidR="00996FC2" w:rsidRPr="00A85BBB"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EEE56FC" w14:textId="5F87DEFE"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588BD8B1" w14:textId="7A829FB2"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0804D24D" w14:textId="00355F50"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06ACF080" w14:textId="77777777" w:rsidR="002C3A10" w:rsidRPr="00E03620" w:rsidRDefault="002C3A10" w:rsidP="00E03620">
      <w:pPr>
        <w:rPr>
          <w:b/>
          <w:bCs/>
        </w:rPr>
      </w:pPr>
    </w:p>
    <w:p w14:paraId="33930A7C" w14:textId="77777777" w:rsidR="002C3A10" w:rsidRDefault="002C3A10" w:rsidP="002C3A10">
      <w:pPr>
        <w:pStyle w:val="ListParagraph"/>
        <w:numPr>
          <w:ilvl w:val="1"/>
          <w:numId w:val="23"/>
        </w:numPr>
        <w:rPr>
          <w:b/>
          <w:bCs/>
        </w:rPr>
      </w:pPr>
      <w:r w:rsidRPr="00AD21CD">
        <w:rPr>
          <w:b/>
          <w:bCs/>
        </w:rPr>
        <w:t>Hotel</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164246" w14:paraId="3F180651" w14:textId="7777777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4A40D452" w14:textId="77777777" w:rsidR="00164246" w:rsidRPr="00ED6FC1" w:rsidRDefault="00164246">
            <w:pPr>
              <w:jc w:val="center"/>
              <w:rPr>
                <w:color w:val="FFFFFF" w:themeColor="background1"/>
              </w:rPr>
            </w:pPr>
            <w:r w:rsidRPr="00ED6FC1">
              <w:rPr>
                <w:color w:val="FFFFFF" w:themeColor="background1"/>
              </w:rPr>
              <w:lastRenderedPageBreak/>
              <w:t>Parameter</w:t>
            </w:r>
          </w:p>
        </w:tc>
        <w:tc>
          <w:tcPr>
            <w:tcW w:w="1800" w:type="dxa"/>
            <w:shd w:val="clear" w:color="auto" w:fill="000000" w:themeFill="text1"/>
            <w:vAlign w:val="center"/>
          </w:tcPr>
          <w:p w14:paraId="341E3770" w14:textId="77777777" w:rsidR="00164246" w:rsidRPr="00ED6FC1" w:rsidRDefault="0016424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0641A1E0" w14:textId="77777777" w:rsidR="00164246" w:rsidRPr="00ED6FC1" w:rsidRDefault="0016424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1EEBCE37" w14:textId="77777777" w:rsidR="00164246" w:rsidRPr="00ED6FC1" w:rsidRDefault="0016424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5752E487" w14:textId="77777777" w:rsidR="00164246" w:rsidRPr="00ED6FC1" w:rsidRDefault="0016424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2215F300" w14:textId="77777777" w:rsidR="00164246" w:rsidRPr="00ED6FC1" w:rsidRDefault="0016424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164246" w:rsidRPr="00FA1509" w14:paraId="0997E57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7B71790" w14:textId="363F39A4" w:rsidR="00164246" w:rsidRPr="00FA1509" w:rsidRDefault="00164246">
            <w:pPr>
              <w:spacing w:after="0" w:line="240" w:lineRule="auto"/>
              <w:ind w:left="40"/>
              <w:jc w:val="center"/>
            </w:pPr>
            <w:r>
              <w:t>User</w:t>
            </w:r>
            <w:r w:rsidRPr="00FA1509">
              <w:t xml:space="preserve"> ID</w:t>
            </w:r>
          </w:p>
        </w:tc>
        <w:tc>
          <w:tcPr>
            <w:tcW w:w="1800" w:type="dxa"/>
            <w:vAlign w:val="center"/>
          </w:tcPr>
          <w:p w14:paraId="660FA363"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0FBF006"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5C33CE99"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4A89BB2B"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20DE4208"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164246" w:rsidRPr="00FA1509" w14:paraId="54CDC237"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34B587B" w14:textId="77777777" w:rsidR="00164246" w:rsidRPr="00FA1509" w:rsidRDefault="00164246">
            <w:pPr>
              <w:spacing w:after="0" w:line="240" w:lineRule="auto"/>
              <w:ind w:left="40"/>
              <w:jc w:val="center"/>
            </w:pPr>
            <w:r w:rsidRPr="00FA1509">
              <w:t>Password</w:t>
            </w:r>
          </w:p>
        </w:tc>
        <w:tc>
          <w:tcPr>
            <w:tcW w:w="1800" w:type="dxa"/>
            <w:vAlign w:val="center"/>
          </w:tcPr>
          <w:p w14:paraId="1C8E3463"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167C7B4E"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09321CC"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67846D5E"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5E649C51"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164246" w:rsidRPr="00FA1509" w14:paraId="7CB0AA1D"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4A09C4E" w14:textId="77777777" w:rsidR="00164246" w:rsidRPr="00FA1509" w:rsidRDefault="00164246">
            <w:pPr>
              <w:spacing w:after="0" w:line="240" w:lineRule="auto"/>
              <w:ind w:left="40"/>
              <w:jc w:val="center"/>
            </w:pPr>
            <w:r w:rsidRPr="00FA1509">
              <w:t>First Name</w:t>
            </w:r>
          </w:p>
        </w:tc>
        <w:tc>
          <w:tcPr>
            <w:tcW w:w="1800" w:type="dxa"/>
            <w:vAlign w:val="center"/>
          </w:tcPr>
          <w:p w14:paraId="509964DB"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27BEFD9A"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513C0D4"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1D97496"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E5A63BA"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164246" w:rsidRPr="00FA1509" w14:paraId="1006D54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07B08AF" w14:textId="77777777" w:rsidR="00164246" w:rsidRPr="00FA1509" w:rsidRDefault="00164246">
            <w:pPr>
              <w:spacing w:after="0" w:line="240" w:lineRule="auto"/>
              <w:ind w:left="40"/>
              <w:jc w:val="center"/>
            </w:pPr>
            <w:r w:rsidRPr="00FA1509">
              <w:t>Last Name</w:t>
            </w:r>
          </w:p>
        </w:tc>
        <w:tc>
          <w:tcPr>
            <w:tcW w:w="1800" w:type="dxa"/>
            <w:vAlign w:val="center"/>
          </w:tcPr>
          <w:p w14:paraId="2B08D5A7"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CF9245D"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CF4BC35"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3E50E79"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5693443"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164246" w:rsidRPr="00FA1509" w14:paraId="06FC00BA"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13167C0" w14:textId="33F00A2E" w:rsidR="00164246" w:rsidRPr="00FA1509" w:rsidRDefault="0007044A">
            <w:pPr>
              <w:spacing w:after="0" w:line="240" w:lineRule="auto"/>
              <w:ind w:left="40"/>
              <w:jc w:val="center"/>
            </w:pPr>
            <w:r>
              <w:t>Room Number</w:t>
            </w:r>
          </w:p>
        </w:tc>
        <w:tc>
          <w:tcPr>
            <w:tcW w:w="1800" w:type="dxa"/>
            <w:vAlign w:val="center"/>
          </w:tcPr>
          <w:p w14:paraId="0F6611DC"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9C7E7FB"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51B77D3" w14:textId="77777777" w:rsidR="00164246" w:rsidRPr="00F6335B"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9D0CC37"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0A374FC5" w14:textId="77777777" w:rsidR="00164246" w:rsidRPr="00FA1509"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1361B" w:rsidRPr="00605101" w14:paraId="5FD85E15" w14:textId="77777777" w:rsidTr="0091361B">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CB48FFA" w14:textId="64659592" w:rsidR="0091361B" w:rsidRPr="00FE4CB6" w:rsidRDefault="0091361B" w:rsidP="0091361B">
            <w:pPr>
              <w:spacing w:after="0" w:line="240" w:lineRule="auto"/>
              <w:ind w:left="40"/>
              <w:jc w:val="center"/>
            </w:pPr>
            <w:r w:rsidRPr="00C63C50">
              <w:t>Check-</w:t>
            </w:r>
            <w:r>
              <w:t>in</w:t>
            </w:r>
            <w:r w:rsidRPr="00C63C50">
              <w:t xml:space="preserve"> Date</w:t>
            </w:r>
          </w:p>
        </w:tc>
        <w:tc>
          <w:tcPr>
            <w:tcW w:w="1800" w:type="dxa"/>
            <w:vAlign w:val="center"/>
          </w:tcPr>
          <w:p w14:paraId="06042A56" w14:textId="77777777" w:rsidR="0091361B"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8D8E7C7" w14:textId="77777777" w:rsidR="0091361B"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440A285" w14:textId="5A31D064" w:rsidR="0091361B" w:rsidRPr="00605101" w:rsidRDefault="00BA1BC2"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EA7B15E" w14:textId="77777777" w:rsidR="0091361B" w:rsidRPr="00605101"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24C2FF4" w14:textId="77777777" w:rsidR="0091361B" w:rsidRPr="00605101"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1361B" w:rsidRPr="00FA1509" w14:paraId="1E8FB6EC" w14:textId="77777777" w:rsidTr="0091361B">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A9E3F8C" w14:textId="13F7F2F6" w:rsidR="0091361B" w:rsidRPr="00FA1509" w:rsidRDefault="0091361B" w:rsidP="0091361B">
            <w:pPr>
              <w:spacing w:after="0" w:line="240" w:lineRule="auto"/>
              <w:ind w:left="40"/>
              <w:jc w:val="center"/>
            </w:pPr>
            <w:r w:rsidRPr="00C63C50">
              <w:t>Check-</w:t>
            </w:r>
            <w:r w:rsidR="00AB5DB8">
              <w:t>in</w:t>
            </w:r>
            <w:r w:rsidRPr="00C63C50">
              <w:t xml:space="preserve"> </w:t>
            </w:r>
            <w:r w:rsidR="00AB5DB8">
              <w:t>Time</w:t>
            </w:r>
          </w:p>
        </w:tc>
        <w:tc>
          <w:tcPr>
            <w:tcW w:w="1800" w:type="dxa"/>
            <w:vAlign w:val="center"/>
          </w:tcPr>
          <w:p w14:paraId="73F89142" w14:textId="77777777" w:rsidR="0091361B" w:rsidRPr="00D62F7B"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21E9820C" w14:textId="77777777" w:rsidR="0091361B" w:rsidRPr="00F6335B"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62EBD96" w14:textId="77777777" w:rsidR="0091361B" w:rsidRPr="00F6335B"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A2BD1F3" w14:textId="77777777" w:rsidR="0091361B" w:rsidRPr="00FA1509"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E22226F" w14:textId="77777777" w:rsidR="0091361B" w:rsidRPr="00FA1509" w:rsidRDefault="0091361B" w:rsidP="0091361B">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B5DB8" w:rsidRPr="00FA1509" w14:paraId="1FA99AF4"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A6930DD" w14:textId="6505CA1A" w:rsidR="00AB5DB8" w:rsidRPr="00FA1509" w:rsidRDefault="00AB5DB8" w:rsidP="00AB5DB8">
            <w:pPr>
              <w:spacing w:after="0" w:line="240" w:lineRule="auto"/>
              <w:ind w:left="40"/>
              <w:jc w:val="center"/>
            </w:pPr>
            <w:r w:rsidRPr="00C63C50">
              <w:t>Check-</w:t>
            </w:r>
            <w:r>
              <w:t>out</w:t>
            </w:r>
            <w:r w:rsidRPr="00C63C50">
              <w:t xml:space="preserve"> Date</w:t>
            </w:r>
          </w:p>
        </w:tc>
        <w:tc>
          <w:tcPr>
            <w:tcW w:w="1800" w:type="dxa"/>
            <w:vAlign w:val="center"/>
          </w:tcPr>
          <w:p w14:paraId="00843973" w14:textId="77D2411A" w:rsidR="00AB5DB8" w:rsidRPr="008737D2"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B9C95DD" w14:textId="3FC90715" w:rsidR="00AB5DB8" w:rsidRPr="00F6335B"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12E3C1D" w14:textId="33200FED" w:rsidR="00AB5DB8" w:rsidRPr="00F6335B" w:rsidRDefault="00BA1BC2"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5C52172" w14:textId="73A8B0C5" w:rsidR="00AB5DB8" w:rsidRPr="00FA1509"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6A0BE19" w14:textId="72D0F77B" w:rsidR="00AB5DB8" w:rsidRPr="00FA1509"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B5DB8" w:rsidRPr="002440CD" w14:paraId="02A63DD8"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8AA3C43" w14:textId="4A1824CE" w:rsidR="00AB5DB8" w:rsidRPr="00FA1509" w:rsidRDefault="00AB5DB8" w:rsidP="00AB5DB8">
            <w:pPr>
              <w:spacing w:after="0" w:line="240" w:lineRule="auto"/>
              <w:ind w:left="40"/>
              <w:jc w:val="center"/>
            </w:pPr>
            <w:r w:rsidRPr="00C63C50">
              <w:t xml:space="preserve">Check-out </w:t>
            </w:r>
            <w:r>
              <w:t>Time</w:t>
            </w:r>
          </w:p>
        </w:tc>
        <w:tc>
          <w:tcPr>
            <w:tcW w:w="1800" w:type="dxa"/>
            <w:vAlign w:val="center"/>
          </w:tcPr>
          <w:p w14:paraId="45D6A3F7" w14:textId="5DEFFF3F" w:rsidR="00AB5DB8"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65D1B76" w14:textId="75A48B12" w:rsidR="00AB5DB8" w:rsidRPr="00D62F7B"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CF36AD0" w14:textId="52ABB140" w:rsidR="00AB5DB8" w:rsidRPr="00D62F7B"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31558B73" w14:textId="7FBD726E" w:rsidR="00AB5DB8" w:rsidRPr="002440CD"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9D3851B" w14:textId="0BEE8CDF" w:rsidR="00AB5DB8" w:rsidRPr="002440CD" w:rsidRDefault="00AB5DB8" w:rsidP="00AB5DB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BA1BC2" w:rsidRPr="00605101" w14:paraId="617F5220"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E9F4390" w14:textId="0BA8800B" w:rsidR="00BA1BC2" w:rsidRPr="00FA1509" w:rsidRDefault="00BA1BC2" w:rsidP="00BA1BC2">
            <w:pPr>
              <w:spacing w:after="0" w:line="240" w:lineRule="auto"/>
              <w:ind w:left="40"/>
              <w:jc w:val="center"/>
            </w:pPr>
            <w:r>
              <w:t>User Policy</w:t>
            </w:r>
          </w:p>
        </w:tc>
        <w:tc>
          <w:tcPr>
            <w:tcW w:w="1800" w:type="dxa"/>
            <w:vAlign w:val="center"/>
          </w:tcPr>
          <w:p w14:paraId="7EEFB8B6" w14:textId="46498209" w:rsidR="00BA1BC2" w:rsidRDefault="00BA1BC2" w:rsidP="00BA1B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D8E274F" w14:textId="7ACABBE1" w:rsidR="00BA1BC2" w:rsidRDefault="00BA1BC2" w:rsidP="00BA1B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6186F204" w14:textId="033C0C90" w:rsidR="00BA1BC2" w:rsidRPr="00605101" w:rsidRDefault="00BA1BC2" w:rsidP="00BA1B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0FF6803" w14:textId="5F473846" w:rsidR="00BA1BC2" w:rsidRPr="00605101" w:rsidRDefault="00BA1BC2" w:rsidP="00BA1B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145E56D" w14:textId="152BF6D4" w:rsidR="00BA1BC2" w:rsidRPr="00605101" w:rsidRDefault="00BA1BC2" w:rsidP="00BA1B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164246" w:rsidRPr="00605101" w14:paraId="5CB55104"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C7E730F" w14:textId="609FFAA7" w:rsidR="00164246" w:rsidRPr="00FA1509" w:rsidRDefault="002D45FF">
            <w:pPr>
              <w:spacing w:after="0" w:line="240" w:lineRule="auto"/>
              <w:ind w:left="40"/>
              <w:jc w:val="center"/>
            </w:pPr>
            <w:r>
              <w:t>Mobile Number</w:t>
            </w:r>
          </w:p>
        </w:tc>
        <w:tc>
          <w:tcPr>
            <w:tcW w:w="1800" w:type="dxa"/>
            <w:vAlign w:val="center"/>
          </w:tcPr>
          <w:p w14:paraId="4A10F3B2"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0761C736"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D242A66" w14:textId="7A3C2534" w:rsidR="00164246" w:rsidRPr="00605101"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F7B6557" w14:textId="77777777" w:rsidR="00164246" w:rsidRPr="00605101"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BEBB616" w14:textId="77777777" w:rsidR="00164246" w:rsidRPr="00605101"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164246" w:rsidRPr="00605101" w14:paraId="754AC53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2F1FD4A" w14:textId="45AE6407" w:rsidR="00164246" w:rsidRPr="00FA1509" w:rsidRDefault="002D45FF">
            <w:pPr>
              <w:spacing w:after="0" w:line="240" w:lineRule="auto"/>
              <w:ind w:left="40"/>
              <w:jc w:val="center"/>
            </w:pPr>
            <w:r>
              <w:t>Email Address</w:t>
            </w:r>
          </w:p>
        </w:tc>
        <w:tc>
          <w:tcPr>
            <w:tcW w:w="1800" w:type="dxa"/>
            <w:vAlign w:val="center"/>
          </w:tcPr>
          <w:p w14:paraId="088EDCDF"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C5CDE">
              <w:t>No</w:t>
            </w:r>
          </w:p>
        </w:tc>
        <w:tc>
          <w:tcPr>
            <w:tcW w:w="1595" w:type="dxa"/>
            <w:vAlign w:val="center"/>
          </w:tcPr>
          <w:p w14:paraId="6BBC1A72" w14:textId="77777777" w:rsidR="00164246"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A85BBB">
              <w:t>Yes</w:t>
            </w:r>
          </w:p>
        </w:tc>
        <w:tc>
          <w:tcPr>
            <w:tcW w:w="1891" w:type="dxa"/>
            <w:vAlign w:val="center"/>
          </w:tcPr>
          <w:p w14:paraId="2A4F738A" w14:textId="77777777" w:rsidR="00164246" w:rsidRPr="00605101"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5102CCE" w14:textId="77777777" w:rsidR="00164246" w:rsidRPr="00605101"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893B31B" w14:textId="77777777" w:rsidR="00164246" w:rsidRPr="00605101" w:rsidRDefault="0016424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2D45FF" w:rsidRPr="00605101" w14:paraId="25AAD50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8166FDD" w14:textId="24B18FC3" w:rsidR="002D45FF" w:rsidRDefault="002D45FF">
            <w:pPr>
              <w:spacing w:after="0" w:line="240" w:lineRule="auto"/>
              <w:ind w:left="40"/>
              <w:jc w:val="center"/>
            </w:pPr>
            <w:r>
              <w:t>Guest ID</w:t>
            </w:r>
          </w:p>
        </w:tc>
        <w:tc>
          <w:tcPr>
            <w:tcW w:w="1800" w:type="dxa"/>
            <w:vAlign w:val="center"/>
          </w:tcPr>
          <w:p w14:paraId="3FCE6606" w14:textId="0189CAA5" w:rsidR="002D45FF" w:rsidRPr="004C5CDE"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6C2CCDDE" w14:textId="2B6E8E53" w:rsidR="002D45FF" w:rsidRPr="00A85BBB"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0DE2A7C0" w14:textId="1D8C3D99" w:rsidR="002D45FF"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B4A2C05" w14:textId="73D88DCE" w:rsidR="002D45FF" w:rsidRPr="00605101"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787894A" w14:textId="232E6436" w:rsidR="002D45FF" w:rsidRPr="00605101" w:rsidRDefault="00E06053">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r w:rsidR="00996FC2" w:rsidRPr="00605101" w14:paraId="0648E718"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DDE2E59" w14:textId="14648F04" w:rsidR="00996FC2" w:rsidRDefault="00996FC2" w:rsidP="00996FC2">
            <w:pPr>
              <w:spacing w:after="0" w:line="240" w:lineRule="auto"/>
              <w:ind w:left="40"/>
              <w:jc w:val="center"/>
            </w:pPr>
            <w:r>
              <w:t>User Status</w:t>
            </w:r>
          </w:p>
        </w:tc>
        <w:tc>
          <w:tcPr>
            <w:tcW w:w="1800" w:type="dxa"/>
            <w:vAlign w:val="center"/>
          </w:tcPr>
          <w:p w14:paraId="0FA4F05D" w14:textId="70CF4C97"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5A5E611" w14:textId="5BBA2946"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0878028E" w14:textId="0FCE5C57"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7F06B608" w14:textId="7AB93D62"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3F8256CE" w14:textId="2F74D941"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694D5E71" w14:textId="77777777" w:rsidR="002C3A10" w:rsidRPr="003F1F3A" w:rsidRDefault="002C3A10" w:rsidP="002C3A10"/>
    <w:p w14:paraId="582CF901" w14:textId="77777777" w:rsidR="002C3A10" w:rsidRDefault="002C3A10" w:rsidP="002C3A10">
      <w:pPr>
        <w:pStyle w:val="ListParagraph"/>
        <w:numPr>
          <w:ilvl w:val="1"/>
          <w:numId w:val="23"/>
        </w:numPr>
        <w:rPr>
          <w:b/>
          <w:bCs/>
        </w:rPr>
      </w:pPr>
      <w:r w:rsidRPr="00AD21CD">
        <w:rPr>
          <w:b/>
          <w:bCs/>
        </w:rPr>
        <w:t>PG</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F10E8C" w14:paraId="046085BE" w14:textId="7777777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3E0D1552" w14:textId="77777777" w:rsidR="00F10E8C" w:rsidRPr="00ED6FC1" w:rsidRDefault="00F10E8C">
            <w:pPr>
              <w:jc w:val="center"/>
              <w:rPr>
                <w:color w:val="FFFFFF" w:themeColor="background1"/>
              </w:rPr>
            </w:pPr>
            <w:r w:rsidRPr="00ED6FC1">
              <w:rPr>
                <w:color w:val="FFFFFF" w:themeColor="background1"/>
              </w:rPr>
              <w:t>Parameter</w:t>
            </w:r>
          </w:p>
        </w:tc>
        <w:tc>
          <w:tcPr>
            <w:tcW w:w="1800" w:type="dxa"/>
            <w:shd w:val="clear" w:color="auto" w:fill="000000" w:themeFill="text1"/>
            <w:vAlign w:val="center"/>
          </w:tcPr>
          <w:p w14:paraId="16F7C348" w14:textId="77777777" w:rsidR="00F10E8C" w:rsidRPr="00ED6FC1" w:rsidRDefault="00F10E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3A0B687D" w14:textId="77777777" w:rsidR="00F10E8C" w:rsidRPr="00ED6FC1" w:rsidRDefault="00F10E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62B45A40" w14:textId="77777777" w:rsidR="00F10E8C" w:rsidRPr="00ED6FC1" w:rsidRDefault="00F10E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3BF73718" w14:textId="77777777" w:rsidR="00F10E8C" w:rsidRPr="00ED6FC1" w:rsidRDefault="00F10E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16097880" w14:textId="77777777" w:rsidR="00F10E8C" w:rsidRPr="00ED6FC1" w:rsidRDefault="00F10E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F10E8C" w:rsidRPr="00FA1509" w14:paraId="0B1B61D8"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5F78931" w14:textId="77777777" w:rsidR="00F10E8C" w:rsidRPr="00FA1509" w:rsidRDefault="00F10E8C">
            <w:pPr>
              <w:spacing w:after="0" w:line="240" w:lineRule="auto"/>
              <w:ind w:left="40"/>
              <w:jc w:val="center"/>
            </w:pPr>
            <w:r>
              <w:t>User</w:t>
            </w:r>
            <w:r w:rsidRPr="00FA1509">
              <w:t xml:space="preserve"> ID</w:t>
            </w:r>
          </w:p>
        </w:tc>
        <w:tc>
          <w:tcPr>
            <w:tcW w:w="1800" w:type="dxa"/>
            <w:vAlign w:val="center"/>
          </w:tcPr>
          <w:p w14:paraId="0456D500" w14:textId="77777777" w:rsidR="00F10E8C"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12361D52"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10F8EBB"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0CE381C4"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0EF5E9EA"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F10E8C" w:rsidRPr="00FA1509" w14:paraId="7116D2D3"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48558E9" w14:textId="77777777" w:rsidR="00F10E8C" w:rsidRPr="00FA1509" w:rsidRDefault="00F10E8C">
            <w:pPr>
              <w:spacing w:after="0" w:line="240" w:lineRule="auto"/>
              <w:ind w:left="40"/>
              <w:jc w:val="center"/>
            </w:pPr>
            <w:r w:rsidRPr="00FA1509">
              <w:t>Password</w:t>
            </w:r>
          </w:p>
        </w:tc>
        <w:tc>
          <w:tcPr>
            <w:tcW w:w="1800" w:type="dxa"/>
            <w:vAlign w:val="center"/>
          </w:tcPr>
          <w:p w14:paraId="7AB0BA62" w14:textId="77777777" w:rsidR="00F10E8C"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68EB3656"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22908172"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1CC2C417"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76E95961"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F61AC7" w:rsidRPr="00FA1509" w14:paraId="49A428F1"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028CB6A" w14:textId="29D733A0" w:rsidR="00F61AC7" w:rsidRPr="00FA1509" w:rsidRDefault="00F61AC7">
            <w:pPr>
              <w:spacing w:after="0" w:line="240" w:lineRule="auto"/>
              <w:ind w:left="40"/>
              <w:jc w:val="center"/>
            </w:pPr>
            <w:r>
              <w:t>Mobile Number</w:t>
            </w:r>
          </w:p>
        </w:tc>
        <w:tc>
          <w:tcPr>
            <w:tcW w:w="1800" w:type="dxa"/>
            <w:vAlign w:val="center"/>
          </w:tcPr>
          <w:p w14:paraId="281066E5" w14:textId="75D9C743" w:rsidR="00F61AC7" w:rsidRDefault="0037363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18481A50" w14:textId="3EBE4116" w:rsidR="00F61AC7" w:rsidRDefault="0037363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1262E9B" w14:textId="2075CBBE" w:rsidR="00F61AC7" w:rsidRPr="00605101" w:rsidRDefault="0037363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50D6A4FC" w14:textId="76CCEE76" w:rsidR="00F61AC7" w:rsidRPr="00605101" w:rsidRDefault="0037363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5584259F" w14:textId="12D8D7A8" w:rsidR="00F61AC7" w:rsidRPr="00605101" w:rsidRDefault="0037363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r w:rsidR="00F61AC7" w:rsidRPr="00FA1509" w14:paraId="6AE57645"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F34F420" w14:textId="41F3ECAC" w:rsidR="00F61AC7" w:rsidRPr="00FA1509" w:rsidRDefault="00B30974">
            <w:pPr>
              <w:spacing w:after="0" w:line="240" w:lineRule="auto"/>
              <w:ind w:left="40"/>
              <w:jc w:val="center"/>
            </w:pPr>
            <w:r>
              <w:t>User Policy</w:t>
            </w:r>
          </w:p>
        </w:tc>
        <w:tc>
          <w:tcPr>
            <w:tcW w:w="1800" w:type="dxa"/>
            <w:vAlign w:val="center"/>
          </w:tcPr>
          <w:p w14:paraId="0D864BCA" w14:textId="71E347BA" w:rsidR="00F61AC7" w:rsidRDefault="00B3097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41647E4" w14:textId="3743A3A8" w:rsidR="00F61AC7" w:rsidRDefault="00B3097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15D0E8EC" w14:textId="0AA284BA" w:rsidR="00F61AC7" w:rsidRPr="00605101" w:rsidRDefault="00B3097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0A845937" w14:textId="330BA233" w:rsidR="00F61AC7" w:rsidRPr="00605101" w:rsidRDefault="00B3097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125F3E4B" w14:textId="160CF428" w:rsidR="00F61AC7" w:rsidRPr="00605101" w:rsidRDefault="00B30974">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r w:rsidR="00F10E8C" w:rsidRPr="00FA1509" w14:paraId="56DDDB80"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3A2DAC5" w14:textId="77777777" w:rsidR="00F10E8C" w:rsidRPr="00FA1509" w:rsidRDefault="00F10E8C">
            <w:pPr>
              <w:spacing w:after="0" w:line="240" w:lineRule="auto"/>
              <w:ind w:left="40"/>
              <w:jc w:val="center"/>
            </w:pPr>
            <w:r w:rsidRPr="00FA1509">
              <w:t>First Name</w:t>
            </w:r>
          </w:p>
        </w:tc>
        <w:tc>
          <w:tcPr>
            <w:tcW w:w="1800" w:type="dxa"/>
            <w:vAlign w:val="center"/>
          </w:tcPr>
          <w:p w14:paraId="69AF839E" w14:textId="77777777" w:rsidR="00F10E8C"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D592C41"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10363A6"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A12AD52"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99010B5"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F10E8C" w:rsidRPr="00FA1509" w14:paraId="22FA0F80"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83A9EFC" w14:textId="77777777" w:rsidR="00F10E8C" w:rsidRPr="00FA1509" w:rsidRDefault="00F10E8C">
            <w:pPr>
              <w:spacing w:after="0" w:line="240" w:lineRule="auto"/>
              <w:ind w:left="40"/>
              <w:jc w:val="center"/>
            </w:pPr>
            <w:r w:rsidRPr="00FA1509">
              <w:t>Last Name</w:t>
            </w:r>
          </w:p>
        </w:tc>
        <w:tc>
          <w:tcPr>
            <w:tcW w:w="1800" w:type="dxa"/>
            <w:vAlign w:val="center"/>
          </w:tcPr>
          <w:p w14:paraId="1BF1E917" w14:textId="77777777" w:rsidR="00F10E8C"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2A87CC08"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6AB1CFC" w14:textId="77777777" w:rsidR="00F10E8C" w:rsidRPr="00F6335B"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D83AD5C"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F9E9D02" w14:textId="77777777" w:rsidR="00F10E8C" w:rsidRPr="00FA1509" w:rsidRDefault="00F10E8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C43428" w:rsidRPr="00FA1509" w14:paraId="4A17C3E4" w14:textId="77777777" w:rsidTr="00C43428">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10492E9A" w14:textId="64A916D2" w:rsidR="00C43428" w:rsidRPr="00FA1509" w:rsidRDefault="00C43428" w:rsidP="00C43428">
            <w:pPr>
              <w:spacing w:after="0" w:line="240" w:lineRule="auto"/>
              <w:ind w:left="40"/>
              <w:jc w:val="center"/>
            </w:pPr>
            <w:r>
              <w:t>Email Address</w:t>
            </w:r>
          </w:p>
        </w:tc>
        <w:tc>
          <w:tcPr>
            <w:tcW w:w="1800" w:type="dxa"/>
            <w:vAlign w:val="center"/>
          </w:tcPr>
          <w:p w14:paraId="628D9638" w14:textId="59E87E9A" w:rsidR="00C43428"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6CC8DF19" w14:textId="0CEB2131" w:rsidR="00C43428"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7123AC7A" w14:textId="47B049CF" w:rsidR="00C43428" w:rsidRPr="00605101"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009CC1D4" w14:textId="61727BCE" w:rsidR="00C43428" w:rsidRPr="00605101"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18C49F16" w14:textId="47F27C84" w:rsidR="00C43428" w:rsidRPr="00605101"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r w:rsidR="00C43428" w:rsidRPr="00FA1509" w14:paraId="68A249AD" w14:textId="77777777" w:rsidTr="00C43428">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E3156B2" w14:textId="77777777" w:rsidR="00C43428" w:rsidRPr="00FA1509" w:rsidRDefault="00C43428" w:rsidP="00C43428">
            <w:pPr>
              <w:spacing w:after="0" w:line="240" w:lineRule="auto"/>
              <w:ind w:left="40"/>
              <w:jc w:val="center"/>
            </w:pPr>
            <w:r>
              <w:t>Room Number</w:t>
            </w:r>
          </w:p>
        </w:tc>
        <w:tc>
          <w:tcPr>
            <w:tcW w:w="1800" w:type="dxa"/>
            <w:vAlign w:val="center"/>
          </w:tcPr>
          <w:p w14:paraId="75D7E984" w14:textId="52967E67" w:rsidR="00C43428"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77265AB8" w14:textId="1E0E7562" w:rsidR="00C43428" w:rsidRPr="00F6335B"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15734918" w14:textId="1558A5FA" w:rsidR="00C43428" w:rsidRPr="00F6335B"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02C7E820" w14:textId="3D17CE5E" w:rsidR="00C43428" w:rsidRPr="00FA1509"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A20D543" w14:textId="3258B445" w:rsidR="00C43428" w:rsidRPr="00FA1509" w:rsidRDefault="00C43428" w:rsidP="00C43428">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r w:rsidR="00996FC2" w:rsidRPr="00FA1509" w14:paraId="17F41A0A" w14:textId="77777777" w:rsidTr="00C43428">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5BE1222" w14:textId="5E9314CD" w:rsidR="00996FC2" w:rsidRDefault="00996FC2" w:rsidP="00996FC2">
            <w:pPr>
              <w:spacing w:after="0" w:line="240" w:lineRule="auto"/>
              <w:ind w:left="40"/>
              <w:jc w:val="center"/>
            </w:pPr>
            <w:r>
              <w:t>User Status</w:t>
            </w:r>
          </w:p>
        </w:tc>
        <w:tc>
          <w:tcPr>
            <w:tcW w:w="1800" w:type="dxa"/>
            <w:vAlign w:val="center"/>
          </w:tcPr>
          <w:p w14:paraId="67CA5C6B" w14:textId="4B91DE41"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59486C4E" w14:textId="36083F07"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A6FDAB4" w14:textId="7566BA18"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40261A96" w14:textId="00FE20A9"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10D6B540" w14:textId="3037A346"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7DE5B4DA" w14:textId="77777777" w:rsidR="002C3A10" w:rsidRPr="0088194B" w:rsidRDefault="002C3A10" w:rsidP="002C3A10">
      <w:pPr>
        <w:rPr>
          <w:b/>
          <w:bCs/>
        </w:rPr>
      </w:pPr>
    </w:p>
    <w:p w14:paraId="705804C1" w14:textId="77777777" w:rsidR="002C3A10" w:rsidRPr="001A0332" w:rsidRDefault="002C3A10" w:rsidP="002C3A10">
      <w:pPr>
        <w:pStyle w:val="ListParagraph"/>
        <w:numPr>
          <w:ilvl w:val="1"/>
          <w:numId w:val="23"/>
        </w:numPr>
        <w:rPr>
          <w:b/>
          <w:bCs/>
        </w:rPr>
      </w:pPr>
      <w:r>
        <w:rPr>
          <w:b/>
          <w:bCs/>
        </w:rPr>
        <w:lastRenderedPageBreak/>
        <w:t>Miscellaneous</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7557D6" w14:paraId="3FE3DBD8" w14:textId="77777777" w:rsidTr="00ED6FC1">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6D74ADBE" w14:textId="77777777" w:rsidR="007557D6" w:rsidRPr="00ED6FC1" w:rsidRDefault="007557D6">
            <w:pPr>
              <w:jc w:val="center"/>
              <w:rPr>
                <w:color w:val="FFFFFF" w:themeColor="background1"/>
              </w:rPr>
            </w:pPr>
            <w:r w:rsidRPr="00ED6FC1">
              <w:rPr>
                <w:color w:val="FFFFFF" w:themeColor="background1"/>
              </w:rPr>
              <w:t>Parameter</w:t>
            </w:r>
          </w:p>
        </w:tc>
        <w:tc>
          <w:tcPr>
            <w:tcW w:w="1800" w:type="dxa"/>
            <w:shd w:val="clear" w:color="auto" w:fill="000000" w:themeFill="text1"/>
            <w:vAlign w:val="center"/>
          </w:tcPr>
          <w:p w14:paraId="303A43FE" w14:textId="77777777" w:rsidR="007557D6" w:rsidRPr="00ED6FC1" w:rsidRDefault="007557D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Default View</w:t>
            </w:r>
          </w:p>
        </w:tc>
        <w:tc>
          <w:tcPr>
            <w:tcW w:w="1595" w:type="dxa"/>
            <w:shd w:val="clear" w:color="auto" w:fill="000000" w:themeFill="text1"/>
            <w:vAlign w:val="center"/>
          </w:tcPr>
          <w:p w14:paraId="464F2564" w14:textId="77777777" w:rsidR="007557D6" w:rsidRPr="00ED6FC1" w:rsidRDefault="007557D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Optional Column</w:t>
            </w:r>
          </w:p>
        </w:tc>
        <w:tc>
          <w:tcPr>
            <w:tcW w:w="1891" w:type="dxa"/>
            <w:shd w:val="clear" w:color="auto" w:fill="000000" w:themeFill="text1"/>
            <w:vAlign w:val="center"/>
          </w:tcPr>
          <w:p w14:paraId="655A370E" w14:textId="77777777" w:rsidR="007557D6" w:rsidRPr="00ED6FC1" w:rsidRDefault="007557D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Search Parameter</w:t>
            </w:r>
          </w:p>
        </w:tc>
        <w:tc>
          <w:tcPr>
            <w:tcW w:w="1891" w:type="dxa"/>
            <w:shd w:val="clear" w:color="auto" w:fill="000000" w:themeFill="text1"/>
            <w:vAlign w:val="center"/>
          </w:tcPr>
          <w:p w14:paraId="50FF0A19" w14:textId="77777777" w:rsidR="007557D6" w:rsidRPr="00ED6FC1" w:rsidRDefault="007557D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Sort Parameter</w:t>
            </w:r>
          </w:p>
        </w:tc>
        <w:tc>
          <w:tcPr>
            <w:tcW w:w="1891" w:type="dxa"/>
            <w:shd w:val="clear" w:color="auto" w:fill="000000" w:themeFill="text1"/>
            <w:vAlign w:val="center"/>
          </w:tcPr>
          <w:p w14:paraId="63333E24" w14:textId="77777777" w:rsidR="007557D6" w:rsidRPr="00ED6FC1" w:rsidRDefault="007557D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Filter Parameter</w:t>
            </w:r>
          </w:p>
        </w:tc>
      </w:tr>
      <w:tr w:rsidR="007557D6" w14:paraId="393EEC4D"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375D579" w14:textId="77777777" w:rsidR="007557D6" w:rsidRPr="00FA1509" w:rsidRDefault="007557D6">
            <w:pPr>
              <w:spacing w:after="0" w:line="240" w:lineRule="auto"/>
              <w:ind w:left="40"/>
              <w:jc w:val="center"/>
            </w:pPr>
            <w:r w:rsidRPr="00FA1509">
              <w:t>User ID</w:t>
            </w:r>
          </w:p>
        </w:tc>
        <w:tc>
          <w:tcPr>
            <w:tcW w:w="1800" w:type="dxa"/>
            <w:vAlign w:val="center"/>
          </w:tcPr>
          <w:p w14:paraId="7A8B3AED" w14:textId="77777777" w:rsidR="007557D6"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A608A3C"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4A40E9D"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54D18FAD"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0681B665"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r>
      <w:tr w:rsidR="007557D6" w14:paraId="28858D02"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DFC14DF" w14:textId="77777777" w:rsidR="007557D6" w:rsidRPr="00FA1509" w:rsidRDefault="007557D6">
            <w:pPr>
              <w:spacing w:after="0" w:line="240" w:lineRule="auto"/>
              <w:ind w:left="40"/>
              <w:jc w:val="center"/>
            </w:pPr>
            <w:r w:rsidRPr="00FA1509">
              <w:t>Password</w:t>
            </w:r>
          </w:p>
        </w:tc>
        <w:tc>
          <w:tcPr>
            <w:tcW w:w="1800" w:type="dxa"/>
            <w:vAlign w:val="center"/>
          </w:tcPr>
          <w:p w14:paraId="0AB9931F" w14:textId="77777777" w:rsidR="007557D6"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0C4DB327"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1BDE9D10"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463C23A3"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c>
          <w:tcPr>
            <w:tcW w:w="1891" w:type="dxa"/>
            <w:vAlign w:val="center"/>
          </w:tcPr>
          <w:p w14:paraId="0C30003B"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7557D6" w14:paraId="5DF96370"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67F5AB2" w14:textId="77777777" w:rsidR="007557D6" w:rsidRPr="00FA1509" w:rsidRDefault="007557D6">
            <w:pPr>
              <w:spacing w:after="0" w:line="240" w:lineRule="auto"/>
              <w:ind w:left="40"/>
              <w:jc w:val="center"/>
            </w:pPr>
            <w:r w:rsidRPr="00FA1509">
              <w:t>First Name</w:t>
            </w:r>
          </w:p>
        </w:tc>
        <w:tc>
          <w:tcPr>
            <w:tcW w:w="1800" w:type="dxa"/>
            <w:vAlign w:val="center"/>
          </w:tcPr>
          <w:p w14:paraId="7EC737C0" w14:textId="77777777" w:rsidR="007557D6"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BB2BFD4"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53760440"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18DFC17"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6F0CED52"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7557D6" w14:paraId="72D6983F"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368BB3F" w14:textId="77777777" w:rsidR="007557D6" w:rsidRPr="00FA1509" w:rsidRDefault="007557D6">
            <w:pPr>
              <w:spacing w:after="0" w:line="240" w:lineRule="auto"/>
              <w:ind w:left="40"/>
              <w:jc w:val="center"/>
            </w:pPr>
            <w:r w:rsidRPr="00FA1509">
              <w:t>Last Name</w:t>
            </w:r>
          </w:p>
        </w:tc>
        <w:tc>
          <w:tcPr>
            <w:tcW w:w="1800" w:type="dxa"/>
            <w:vAlign w:val="center"/>
          </w:tcPr>
          <w:p w14:paraId="23E42785" w14:textId="77777777" w:rsidR="007557D6"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2CCE5AC"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0993AE7C"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01998AF8"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A74EDE0"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7557D6" w14:paraId="05C13C0B"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2E88E44" w14:textId="77777777" w:rsidR="007557D6" w:rsidRPr="00FA1509" w:rsidRDefault="007557D6">
            <w:pPr>
              <w:spacing w:after="0" w:line="240" w:lineRule="auto"/>
              <w:ind w:left="40"/>
              <w:jc w:val="center"/>
            </w:pPr>
            <w:r w:rsidRPr="00FA1509">
              <w:t>Mobile Number</w:t>
            </w:r>
          </w:p>
        </w:tc>
        <w:tc>
          <w:tcPr>
            <w:tcW w:w="1800" w:type="dxa"/>
            <w:vAlign w:val="center"/>
          </w:tcPr>
          <w:p w14:paraId="2EA67ED3" w14:textId="77777777" w:rsidR="007557D6" w:rsidRPr="00D62F7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45C405E"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21E2D38"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AB9735D"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378BB591"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7557D6" w14:paraId="6FCF3FCF"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1292698" w14:textId="77777777" w:rsidR="007557D6" w:rsidRPr="00FA1509" w:rsidRDefault="007557D6">
            <w:pPr>
              <w:spacing w:after="0" w:line="240" w:lineRule="auto"/>
              <w:ind w:left="40"/>
              <w:jc w:val="center"/>
            </w:pPr>
            <w:r w:rsidRPr="00FA1509">
              <w:t>User Policy</w:t>
            </w:r>
          </w:p>
        </w:tc>
        <w:tc>
          <w:tcPr>
            <w:tcW w:w="1800" w:type="dxa"/>
            <w:vAlign w:val="center"/>
          </w:tcPr>
          <w:p w14:paraId="02BA82B1" w14:textId="77777777" w:rsidR="007557D6" w:rsidRPr="008737D2"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834823D"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1753202" w14:textId="77777777" w:rsidR="007557D6" w:rsidRPr="00F6335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280C4B06"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AA6E5EA" w14:textId="77777777" w:rsidR="007557D6" w:rsidRPr="00FA1509"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173575" w14:paraId="547A6868"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686CF241" w14:textId="522C13C6" w:rsidR="00173575" w:rsidRPr="00FA1509" w:rsidRDefault="00173575" w:rsidP="00173575">
            <w:pPr>
              <w:spacing w:after="0" w:line="240" w:lineRule="auto"/>
              <w:ind w:left="40"/>
              <w:jc w:val="center"/>
            </w:pPr>
            <w:r w:rsidRPr="00FA1509">
              <w:t>Email Address</w:t>
            </w:r>
          </w:p>
        </w:tc>
        <w:tc>
          <w:tcPr>
            <w:tcW w:w="1800" w:type="dxa"/>
            <w:vAlign w:val="center"/>
          </w:tcPr>
          <w:p w14:paraId="36969310" w14:textId="0377FD79" w:rsidR="00173575" w:rsidRDefault="0060685C" w:rsidP="001735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4994926C" w14:textId="3FB1C33C" w:rsidR="00173575" w:rsidRDefault="0060685C" w:rsidP="001735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63C20942" w14:textId="30FA2CC6" w:rsidR="00173575" w:rsidRDefault="00173575" w:rsidP="001735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25EA0285" w14:textId="08947E67" w:rsidR="00173575" w:rsidRPr="00605101" w:rsidRDefault="00173575" w:rsidP="001735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D6F5E1E" w14:textId="43C1DA0F" w:rsidR="00173575" w:rsidRPr="00605101" w:rsidRDefault="00173575" w:rsidP="001735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7557D6" w14:paraId="248582BA"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CCFE780" w14:textId="4265FD7F" w:rsidR="007557D6" w:rsidRPr="00FA1509" w:rsidRDefault="0060685C">
            <w:pPr>
              <w:spacing w:after="0" w:line="240" w:lineRule="auto"/>
              <w:ind w:left="40"/>
              <w:jc w:val="center"/>
            </w:pPr>
            <w:r>
              <w:t>Miscellaneous</w:t>
            </w:r>
          </w:p>
        </w:tc>
        <w:tc>
          <w:tcPr>
            <w:tcW w:w="1800" w:type="dxa"/>
            <w:vAlign w:val="center"/>
          </w:tcPr>
          <w:p w14:paraId="4EF10AB7" w14:textId="77777777" w:rsidR="007557D6" w:rsidRPr="008737D2"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1034FA01" w14:textId="77777777" w:rsidR="007557D6" w:rsidRPr="00D62F7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5B67C4F0" w14:textId="77777777" w:rsidR="007557D6" w:rsidRPr="00D62F7B"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36FB1D74" w14:textId="77777777" w:rsidR="007557D6" w:rsidRPr="002440CD"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AA5C50E" w14:textId="77777777" w:rsidR="007557D6" w:rsidRPr="002440CD" w:rsidRDefault="007557D6">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996FC2" w14:paraId="52848C96"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2AF46CBC" w14:textId="564EEA90" w:rsidR="00996FC2" w:rsidRDefault="00996FC2" w:rsidP="00996FC2">
            <w:pPr>
              <w:spacing w:after="0" w:line="240" w:lineRule="auto"/>
              <w:ind w:left="40"/>
              <w:jc w:val="center"/>
            </w:pPr>
            <w:r>
              <w:t>User Status</w:t>
            </w:r>
          </w:p>
        </w:tc>
        <w:tc>
          <w:tcPr>
            <w:tcW w:w="1800" w:type="dxa"/>
            <w:vAlign w:val="center"/>
          </w:tcPr>
          <w:p w14:paraId="7DFC2A28" w14:textId="2C897D57"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4DEA3F46" w14:textId="319A4314"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2E8A3088" w14:textId="060C3341" w:rsidR="00996FC2"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06748B8E" w14:textId="1D17080D"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01A7844" w14:textId="179CA07C" w:rsidR="00996FC2" w:rsidRPr="00605101" w:rsidRDefault="00996FC2" w:rsidP="00996FC2">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261AC3EC" w14:textId="77777777" w:rsidR="002C3A10" w:rsidRDefault="002C3A10" w:rsidP="002C3A10"/>
    <w:p w14:paraId="140F8D64" w14:textId="05DAD9DE" w:rsidR="00EA7985" w:rsidRPr="00ED50C5" w:rsidRDefault="00EA7985" w:rsidP="00EA7985">
      <w:pPr>
        <w:pStyle w:val="ListParagraph"/>
        <w:numPr>
          <w:ilvl w:val="0"/>
          <w:numId w:val="38"/>
        </w:numPr>
        <w:rPr>
          <w:b/>
          <w:bCs/>
        </w:rPr>
      </w:pPr>
      <w:r w:rsidRPr="00ED50C5">
        <w:rPr>
          <w:b/>
          <w:bCs/>
        </w:rPr>
        <w:t>User Details</w:t>
      </w:r>
    </w:p>
    <w:p w14:paraId="33AFFB89" w14:textId="77777777" w:rsidR="00EA7985" w:rsidRDefault="00EA7985" w:rsidP="00EA7985">
      <w:pPr>
        <w:pStyle w:val="ListParagraph"/>
        <w:numPr>
          <w:ilvl w:val="0"/>
          <w:numId w:val="35"/>
        </w:numPr>
      </w:pPr>
      <w:r>
        <w:t>Upon selecting a particular user, their detailed information should be displayed within a dedicated user profile section.</w:t>
      </w:r>
    </w:p>
    <w:p w14:paraId="19DCA4E1" w14:textId="56A9ABA0" w:rsidR="002D0E1F" w:rsidRPr="00ED50C5" w:rsidRDefault="00A85704" w:rsidP="002D0E1F">
      <w:pPr>
        <w:pStyle w:val="ListParagraph"/>
        <w:numPr>
          <w:ilvl w:val="0"/>
          <w:numId w:val="38"/>
        </w:numPr>
        <w:rPr>
          <w:b/>
          <w:bCs/>
        </w:rPr>
      </w:pPr>
      <w:r>
        <w:rPr>
          <w:b/>
          <w:bCs/>
        </w:rPr>
        <w:t>Default</w:t>
      </w:r>
      <w:r w:rsidR="002D0E1F">
        <w:rPr>
          <w:b/>
          <w:bCs/>
        </w:rPr>
        <w:t xml:space="preserve"> </w:t>
      </w:r>
      <w:r w:rsidR="00D4626A">
        <w:rPr>
          <w:b/>
          <w:bCs/>
        </w:rPr>
        <w:t>View</w:t>
      </w:r>
    </w:p>
    <w:p w14:paraId="39B86E6A" w14:textId="4A746CBE" w:rsidR="00296EEF" w:rsidRPr="003C4135" w:rsidRDefault="00296EEF" w:rsidP="002D0E1F">
      <w:pPr>
        <w:pStyle w:val="ListParagraph"/>
        <w:numPr>
          <w:ilvl w:val="0"/>
          <w:numId w:val="35"/>
        </w:numPr>
      </w:pPr>
      <w:r w:rsidRPr="00D36C4E">
        <w:rPr>
          <w:rFonts w:eastAsia="Times New Roman"/>
        </w:rPr>
        <w:t>The table should have a pre-defined set of default columns displayed upon initial access</w:t>
      </w:r>
      <w:r w:rsidR="004F5098">
        <w:rPr>
          <w:rFonts w:eastAsia="Times New Roman"/>
        </w:rPr>
        <w:t>. Segment-wise columns/parameters to be considered for default view are defined above in various customer segment-wise grids.</w:t>
      </w:r>
    </w:p>
    <w:p w14:paraId="76FE9674" w14:textId="413D935A" w:rsidR="003C4135" w:rsidRPr="00093D29" w:rsidRDefault="003C4135" w:rsidP="002D0E1F">
      <w:pPr>
        <w:pStyle w:val="ListParagraph"/>
        <w:numPr>
          <w:ilvl w:val="0"/>
          <w:numId w:val="35"/>
        </w:numPr>
      </w:pPr>
      <w:r>
        <w:rPr>
          <w:rFonts w:eastAsia="Times New Roman"/>
        </w:rPr>
        <w:t>The table</w:t>
      </w:r>
      <w:r w:rsidR="00093D29">
        <w:rPr>
          <w:rFonts w:eastAsia="Times New Roman"/>
        </w:rPr>
        <w:t xml:space="preserve"> should</w:t>
      </w:r>
      <w:r>
        <w:rPr>
          <w:rFonts w:eastAsia="Times New Roman"/>
        </w:rPr>
        <w:t xml:space="preserve"> </w:t>
      </w:r>
      <w:r w:rsidRPr="003C4135">
        <w:rPr>
          <w:rFonts w:eastAsia="Times New Roman"/>
        </w:rPr>
        <w:t>utilize a data table component that supports dynamic column visibility and reordering</w:t>
      </w:r>
      <w:r>
        <w:rPr>
          <w:rFonts w:eastAsia="Times New Roman"/>
        </w:rPr>
        <w:t>.</w:t>
      </w:r>
    </w:p>
    <w:p w14:paraId="21373BDC" w14:textId="28A5E73F" w:rsidR="00093D29" w:rsidRDefault="00093D29" w:rsidP="002D0E1F">
      <w:pPr>
        <w:pStyle w:val="ListParagraph"/>
        <w:numPr>
          <w:ilvl w:val="0"/>
          <w:numId w:val="35"/>
        </w:numPr>
      </w:pPr>
      <w:r>
        <w:t xml:space="preserve">The system should </w:t>
      </w:r>
      <w:r w:rsidR="00104FBD" w:rsidRPr="00104FBD">
        <w:t>maintain a configuration for the default user table view, including the list of displayed columns and their order</w:t>
      </w:r>
      <w:r w:rsidR="00104FBD">
        <w:t>.</w:t>
      </w:r>
    </w:p>
    <w:p w14:paraId="55F575E3" w14:textId="329BE5A7" w:rsidR="00A85704" w:rsidRDefault="00A85704" w:rsidP="00806ABA">
      <w:pPr>
        <w:pStyle w:val="ListParagraph"/>
        <w:numPr>
          <w:ilvl w:val="0"/>
          <w:numId w:val="38"/>
        </w:numPr>
        <w:rPr>
          <w:b/>
          <w:bCs/>
        </w:rPr>
      </w:pPr>
      <w:r>
        <w:rPr>
          <w:b/>
          <w:bCs/>
        </w:rPr>
        <w:t>Customizable View</w:t>
      </w:r>
    </w:p>
    <w:p w14:paraId="7F87A4B2" w14:textId="77777777" w:rsidR="00D05D63" w:rsidRPr="00D05D63" w:rsidRDefault="00D16391" w:rsidP="00D16391">
      <w:pPr>
        <w:pStyle w:val="ListParagraph"/>
        <w:numPr>
          <w:ilvl w:val="0"/>
          <w:numId w:val="35"/>
        </w:numPr>
      </w:pPr>
      <w:r w:rsidRPr="00D16391">
        <w:rPr>
          <w:b/>
          <w:bCs/>
        </w:rPr>
        <w:t>Optional Columns</w:t>
      </w:r>
    </w:p>
    <w:p w14:paraId="6DE0D01F" w14:textId="4591A584" w:rsidR="00D16391" w:rsidRDefault="00D16391" w:rsidP="00D05D63">
      <w:pPr>
        <w:pStyle w:val="ListParagraph"/>
        <w:numPr>
          <w:ilvl w:val="1"/>
          <w:numId w:val="35"/>
        </w:numPr>
        <w:ind w:left="1843"/>
      </w:pPr>
      <w:r>
        <w:t>Additional user-specific information columns should be available but hidden by default.</w:t>
      </w:r>
      <w:r w:rsidR="004E35F6">
        <w:t xml:space="preserve"> The optional columns </w:t>
      </w:r>
      <w:r w:rsidR="004E35F6" w:rsidRPr="00D05D63">
        <w:t>are defined above in various customer segment-wise grids.</w:t>
      </w:r>
    </w:p>
    <w:p w14:paraId="084FEAD6" w14:textId="35C5A4D1" w:rsidR="00D05D63" w:rsidRDefault="00D05D63" w:rsidP="00D05D63">
      <w:pPr>
        <w:pStyle w:val="ListParagraph"/>
        <w:numPr>
          <w:ilvl w:val="1"/>
          <w:numId w:val="35"/>
        </w:numPr>
        <w:ind w:left="1843"/>
      </w:pPr>
      <w:r w:rsidRPr="00D05D63">
        <w:t xml:space="preserve">A separate list of all available user information columns </w:t>
      </w:r>
      <w:r w:rsidR="00A83949">
        <w:t>should</w:t>
      </w:r>
      <w:r w:rsidRPr="00D05D63">
        <w:t xml:space="preserve"> be maintained, encompassing both displayed and hidden columns</w:t>
      </w:r>
    </w:p>
    <w:p w14:paraId="06DAEB7C" w14:textId="085E96B5" w:rsidR="004A763F" w:rsidRDefault="00D16391" w:rsidP="004A763F">
      <w:pPr>
        <w:pStyle w:val="ListParagraph"/>
        <w:numPr>
          <w:ilvl w:val="0"/>
          <w:numId w:val="35"/>
        </w:numPr>
      </w:pPr>
      <w:r w:rsidRPr="004A763F">
        <w:rPr>
          <w:b/>
          <w:bCs/>
        </w:rPr>
        <w:t>Customization Options:</w:t>
      </w:r>
      <w:r>
        <w:t xml:space="preserve"> </w:t>
      </w:r>
      <w:r w:rsidR="008032FE">
        <w:t>Client administrators</w:t>
      </w:r>
      <w:r>
        <w:t xml:space="preserve"> should be able to:</w:t>
      </w:r>
    </w:p>
    <w:p w14:paraId="796439FD" w14:textId="0AA0BDBD" w:rsidR="004A763F" w:rsidRDefault="00D16391" w:rsidP="004A763F">
      <w:pPr>
        <w:pStyle w:val="ListParagraph"/>
        <w:numPr>
          <w:ilvl w:val="1"/>
          <w:numId w:val="35"/>
        </w:numPr>
        <w:ind w:left="1843"/>
      </w:pPr>
      <w:r>
        <w:t>View a</w:t>
      </w:r>
      <w:r w:rsidR="00AF713A">
        <w:t>nd access a</w:t>
      </w:r>
      <w:r>
        <w:t xml:space="preserve"> list of available hidden columns.</w:t>
      </w:r>
      <w:r w:rsidR="00D760EF">
        <w:t xml:space="preserve"> </w:t>
      </w:r>
      <w:r w:rsidR="00D760EF" w:rsidRPr="00D760EF">
        <w:t>This can be achieved through a dedicated button, menu option, or hover action over the table header</w:t>
      </w:r>
      <w:r w:rsidR="00D760EF">
        <w:t>.</w:t>
      </w:r>
    </w:p>
    <w:p w14:paraId="676919F1" w14:textId="55168843" w:rsidR="004A763F" w:rsidRDefault="00D16391" w:rsidP="004A763F">
      <w:pPr>
        <w:pStyle w:val="ListParagraph"/>
        <w:numPr>
          <w:ilvl w:val="1"/>
          <w:numId w:val="35"/>
        </w:numPr>
        <w:ind w:left="1843"/>
      </w:pPr>
      <w:r>
        <w:lastRenderedPageBreak/>
        <w:t>Select and add desired hidden columns to the displayed table.</w:t>
      </w:r>
      <w:r w:rsidR="00CB5B58">
        <w:t xml:space="preserve"> </w:t>
      </w:r>
      <w:r w:rsidR="00F3582F">
        <w:t xml:space="preserve">Should consider </w:t>
      </w:r>
      <w:r w:rsidR="00CB5B58" w:rsidRPr="00CB5B58">
        <w:t>checkboxes or drag-and-drop functionality for this purpose</w:t>
      </w:r>
      <w:r w:rsidR="00F3582F">
        <w:t>.</w:t>
      </w:r>
    </w:p>
    <w:p w14:paraId="180D1F38" w14:textId="02BC1E17" w:rsidR="004A763F" w:rsidRDefault="00D16391" w:rsidP="004A763F">
      <w:pPr>
        <w:pStyle w:val="ListParagraph"/>
        <w:numPr>
          <w:ilvl w:val="1"/>
          <w:numId w:val="35"/>
        </w:numPr>
        <w:ind w:left="1843"/>
      </w:pPr>
      <w:r>
        <w:t>Re-arrange the order of displayed columns through drag-and-drop functionality.</w:t>
      </w:r>
      <w:r w:rsidR="00E42007">
        <w:t xml:space="preserve"> Should i</w:t>
      </w:r>
      <w:r w:rsidR="00E42007" w:rsidRPr="00E42007">
        <w:t>mplement a drag-and-drop mechanism within the table header for easy reordering.</w:t>
      </w:r>
    </w:p>
    <w:p w14:paraId="7BE71FD1" w14:textId="21E9017C" w:rsidR="00A85704" w:rsidRDefault="00D16391" w:rsidP="004A763F">
      <w:pPr>
        <w:pStyle w:val="ListParagraph"/>
        <w:numPr>
          <w:ilvl w:val="1"/>
          <w:numId w:val="35"/>
        </w:numPr>
        <w:ind w:left="1843"/>
      </w:pPr>
      <w:r>
        <w:t>Save customized view for future use</w:t>
      </w:r>
      <w:r w:rsidR="008032FE">
        <w:t>. This should be implemented at an individual client administrator user level.</w:t>
      </w:r>
      <w:r w:rsidR="00074AFA">
        <w:t xml:space="preserve"> </w:t>
      </w:r>
      <w:r w:rsidR="00074AFA" w:rsidRPr="00074AFA">
        <w:t xml:space="preserve">This </w:t>
      </w:r>
      <w:r w:rsidR="00074AFA">
        <w:t>should</w:t>
      </w:r>
      <w:r w:rsidR="00074AFA" w:rsidRPr="00074AFA">
        <w:t xml:space="preserve"> be achieved through a "Save View" button or by automatically saving the user's last configuration upon exiting the page.</w:t>
      </w:r>
    </w:p>
    <w:p w14:paraId="4B17DE88" w14:textId="462A0B04" w:rsidR="00806ABA" w:rsidRPr="00ED50C5" w:rsidRDefault="00806ABA" w:rsidP="00806ABA">
      <w:pPr>
        <w:pStyle w:val="ListParagraph"/>
        <w:numPr>
          <w:ilvl w:val="0"/>
          <w:numId w:val="38"/>
        </w:numPr>
        <w:rPr>
          <w:b/>
          <w:bCs/>
        </w:rPr>
      </w:pPr>
      <w:r>
        <w:rPr>
          <w:b/>
          <w:bCs/>
        </w:rPr>
        <w:t>Search</w:t>
      </w:r>
    </w:p>
    <w:p w14:paraId="49A5DE9A" w14:textId="4ECBB27B" w:rsidR="00192BE5" w:rsidRDefault="00192BE5" w:rsidP="00192BE5">
      <w:pPr>
        <w:pStyle w:val="ListParagraph"/>
        <w:numPr>
          <w:ilvl w:val="0"/>
          <w:numId w:val="35"/>
        </w:numPr>
      </w:pPr>
      <w:r>
        <w:t xml:space="preserve">The user table should allow client admin users to search specific data </w:t>
      </w:r>
      <w:r w:rsidR="00CB3202">
        <w:t xml:space="preserve">by providing a search bar. This shall allow </w:t>
      </w:r>
      <w:r w:rsidR="00B32275">
        <w:t xml:space="preserve">client admin users to quickly locate </w:t>
      </w:r>
      <w:r w:rsidR="002A2F3E">
        <w:t xml:space="preserve">specific entries based on </w:t>
      </w:r>
      <w:r w:rsidR="00A175DD">
        <w:t>keyword matches.</w:t>
      </w:r>
    </w:p>
    <w:p w14:paraId="7B59A0AB" w14:textId="4F26F5AB" w:rsidR="00192BE5" w:rsidRDefault="00192BE5" w:rsidP="00192BE5">
      <w:pPr>
        <w:pStyle w:val="ListParagraph"/>
        <w:numPr>
          <w:ilvl w:val="0"/>
          <w:numId w:val="35"/>
        </w:numPr>
      </w:pPr>
      <w:r w:rsidRPr="000B55AB">
        <w:rPr>
          <w:u w:val="single"/>
        </w:rPr>
        <w:t>Implementation:</w:t>
      </w:r>
      <w:r>
        <w:t xml:space="preserve"> Implement a </w:t>
      </w:r>
      <w:r w:rsidR="00D67E83">
        <w:t xml:space="preserve">search bar prominently </w:t>
      </w:r>
      <w:r w:rsidR="00E93F6B">
        <w:t>above the user table.</w:t>
      </w:r>
    </w:p>
    <w:p w14:paraId="3875C173" w14:textId="23F43F01" w:rsidR="00192BE5" w:rsidRDefault="00B841F7" w:rsidP="00192BE5">
      <w:pPr>
        <w:pStyle w:val="ListParagraph"/>
        <w:numPr>
          <w:ilvl w:val="0"/>
          <w:numId w:val="35"/>
        </w:numPr>
      </w:pPr>
      <w:r>
        <w:t xml:space="preserve">The table should dynamically </w:t>
      </w:r>
      <w:r w:rsidR="00F427A2">
        <w:t>filter results based on the keyword entered</w:t>
      </w:r>
      <w:r w:rsidR="0075673E">
        <w:t>, highlighting matching entries.</w:t>
      </w:r>
    </w:p>
    <w:p w14:paraId="188B2009" w14:textId="652CB24F" w:rsidR="00192BE5" w:rsidRDefault="002219F4" w:rsidP="00192BE5">
      <w:pPr>
        <w:pStyle w:val="ListParagraph"/>
        <w:numPr>
          <w:ilvl w:val="0"/>
          <w:numId w:val="35"/>
        </w:numPr>
      </w:pPr>
      <w:r>
        <w:t xml:space="preserve">Filtering should be allowed on specific columns only, </w:t>
      </w:r>
      <w:r w:rsidR="00BE57D2">
        <w:t>for which filter is allowed, as specified above for each customer segment</w:t>
      </w:r>
      <w:r w:rsidR="009128F6">
        <w:t xml:space="preserve"> </w:t>
      </w:r>
      <w:r w:rsidR="009128F6" w:rsidRPr="009128F6">
        <w:t>in previous section ‘Listing of Registered Users’</w:t>
      </w:r>
      <w:r w:rsidR="009128F6">
        <w:t>.</w:t>
      </w:r>
    </w:p>
    <w:p w14:paraId="4494930E" w14:textId="22F137D9" w:rsidR="00806ABA" w:rsidRPr="00ED50C5" w:rsidRDefault="00806ABA" w:rsidP="00806ABA">
      <w:pPr>
        <w:pStyle w:val="ListParagraph"/>
        <w:numPr>
          <w:ilvl w:val="0"/>
          <w:numId w:val="38"/>
        </w:numPr>
        <w:rPr>
          <w:b/>
          <w:bCs/>
        </w:rPr>
      </w:pPr>
      <w:r>
        <w:rPr>
          <w:b/>
          <w:bCs/>
        </w:rPr>
        <w:t>Sort</w:t>
      </w:r>
    </w:p>
    <w:p w14:paraId="56F2DDA1" w14:textId="216E05B1" w:rsidR="001C2715" w:rsidRDefault="001C2715" w:rsidP="001C2715">
      <w:pPr>
        <w:pStyle w:val="ListParagraph"/>
        <w:numPr>
          <w:ilvl w:val="0"/>
          <w:numId w:val="35"/>
        </w:numPr>
      </w:pPr>
      <w:r>
        <w:t>The user table should allow client admin users to sort data by any displayed column (for which sorting is allowed</w:t>
      </w:r>
      <w:r w:rsidR="00BE57D2">
        <w:t xml:space="preserve"> as specified above in previous section</w:t>
      </w:r>
      <w:r w:rsidR="009128F6">
        <w:t xml:space="preserve"> ‘Listing of Registered Users’</w:t>
      </w:r>
      <w:r>
        <w:t>) in ascending or descending order.</w:t>
      </w:r>
    </w:p>
    <w:p w14:paraId="6D485379" w14:textId="3C1BFC76" w:rsidR="001C2715" w:rsidRDefault="001C2715">
      <w:pPr>
        <w:pStyle w:val="ListParagraph"/>
        <w:numPr>
          <w:ilvl w:val="0"/>
          <w:numId w:val="35"/>
        </w:numPr>
      </w:pPr>
      <w:r w:rsidRPr="000B55AB">
        <w:rPr>
          <w:u w:val="single"/>
        </w:rPr>
        <w:t>Implementation:</w:t>
      </w:r>
      <w:r>
        <w:t xml:space="preserve"> Implement a sorting indicator (For e.g. arrow icon) within each table header.</w:t>
      </w:r>
    </w:p>
    <w:p w14:paraId="0AB73CE0" w14:textId="1EBBC240" w:rsidR="001C2715" w:rsidRDefault="001C2715" w:rsidP="001C2715">
      <w:pPr>
        <w:pStyle w:val="ListParagraph"/>
        <w:numPr>
          <w:ilvl w:val="0"/>
          <w:numId w:val="35"/>
        </w:numPr>
      </w:pPr>
      <w:r>
        <w:t xml:space="preserve">Clicking the header icon </w:t>
      </w:r>
      <w:r w:rsidR="004D4650">
        <w:t xml:space="preserve">should </w:t>
      </w:r>
      <w:r>
        <w:t>toggle sorting between ascending and descending order for that specific column.</w:t>
      </w:r>
    </w:p>
    <w:p w14:paraId="32A710DA" w14:textId="2149DC2F" w:rsidR="001C2715" w:rsidRDefault="004D4650" w:rsidP="001C2715">
      <w:pPr>
        <w:pStyle w:val="ListParagraph"/>
        <w:numPr>
          <w:ilvl w:val="0"/>
          <w:numId w:val="35"/>
        </w:numPr>
      </w:pPr>
      <w:r>
        <w:t>T</w:t>
      </w:r>
      <w:r w:rsidR="001C2715">
        <w:t>he currently sorted column and its sort order</w:t>
      </w:r>
      <w:r>
        <w:t xml:space="preserve"> should be highlighted</w:t>
      </w:r>
      <w:r w:rsidR="001C2715">
        <w:t>.</w:t>
      </w:r>
    </w:p>
    <w:p w14:paraId="0D4CF862" w14:textId="2990CCA5" w:rsidR="00806ABA" w:rsidRDefault="00806ABA" w:rsidP="004D4650">
      <w:pPr>
        <w:pStyle w:val="ListParagraph"/>
        <w:ind w:left="1080"/>
      </w:pPr>
    </w:p>
    <w:p w14:paraId="5CE17887" w14:textId="190040B1" w:rsidR="00806ABA" w:rsidRPr="00ED50C5" w:rsidRDefault="00806ABA" w:rsidP="00806ABA">
      <w:pPr>
        <w:pStyle w:val="ListParagraph"/>
        <w:numPr>
          <w:ilvl w:val="0"/>
          <w:numId w:val="38"/>
        </w:numPr>
        <w:rPr>
          <w:b/>
          <w:bCs/>
        </w:rPr>
      </w:pPr>
      <w:r>
        <w:rPr>
          <w:b/>
          <w:bCs/>
        </w:rPr>
        <w:t>Filter</w:t>
      </w:r>
    </w:p>
    <w:p w14:paraId="2E3EDE7F" w14:textId="77777777" w:rsidR="000B55AB" w:rsidRDefault="000B55AB" w:rsidP="000B55AB">
      <w:pPr>
        <w:pStyle w:val="ListParagraph"/>
        <w:numPr>
          <w:ilvl w:val="0"/>
          <w:numId w:val="35"/>
        </w:numPr>
      </w:pPr>
      <w:r>
        <w:t>The user table should allow client admin users to filter data based on specific criteria to narrow down the displayed entries.</w:t>
      </w:r>
    </w:p>
    <w:p w14:paraId="3CEA717F" w14:textId="77777777" w:rsidR="000B55AB" w:rsidRDefault="000B55AB" w:rsidP="000B55AB">
      <w:pPr>
        <w:pStyle w:val="ListParagraph"/>
        <w:numPr>
          <w:ilvl w:val="0"/>
          <w:numId w:val="35"/>
        </w:numPr>
      </w:pPr>
      <w:r w:rsidRPr="000B55AB">
        <w:rPr>
          <w:u w:val="single"/>
        </w:rPr>
        <w:t>Implementation:</w:t>
      </w:r>
      <w:r>
        <w:t xml:space="preserve"> Implement filter options accessible through a dedicated button, menu or hover action over the table header.</w:t>
      </w:r>
    </w:p>
    <w:p w14:paraId="0910FA4B" w14:textId="77777777" w:rsidR="000B55AB" w:rsidRDefault="000B55AB" w:rsidP="000B55AB">
      <w:pPr>
        <w:pStyle w:val="ListParagraph"/>
        <w:numPr>
          <w:ilvl w:val="0"/>
          <w:numId w:val="35"/>
        </w:numPr>
      </w:pPr>
      <w:r>
        <w:t>Depending on the data type, filters could be dropdowns (predefined options), text input fields (keyword matching), or date pickers for specific date ranges.</w:t>
      </w:r>
    </w:p>
    <w:p w14:paraId="6B5ECAF6" w14:textId="77777777" w:rsidR="000B55AB" w:rsidRDefault="000B55AB" w:rsidP="000B55AB">
      <w:pPr>
        <w:pStyle w:val="ListParagraph"/>
        <w:numPr>
          <w:ilvl w:val="0"/>
          <w:numId w:val="35"/>
        </w:numPr>
      </w:pPr>
      <w:r>
        <w:t>The table should dynamically filter results based on the selected criteria, displaying only matching entries.</w:t>
      </w:r>
    </w:p>
    <w:p w14:paraId="18189E89" w14:textId="2E9D36A8" w:rsidR="00806ABA" w:rsidRDefault="000B55AB" w:rsidP="000B55AB">
      <w:pPr>
        <w:pStyle w:val="ListParagraph"/>
        <w:numPr>
          <w:ilvl w:val="0"/>
          <w:numId w:val="35"/>
        </w:numPr>
      </w:pPr>
      <w:r>
        <w:t>The system should allow for combining multiple filter options to further refine the displayed data.</w:t>
      </w:r>
    </w:p>
    <w:p w14:paraId="03869962" w14:textId="048D7B59" w:rsidR="00806ABA" w:rsidRPr="00ED50C5" w:rsidRDefault="00806ABA" w:rsidP="00806ABA">
      <w:pPr>
        <w:pStyle w:val="ListParagraph"/>
        <w:numPr>
          <w:ilvl w:val="0"/>
          <w:numId w:val="38"/>
        </w:numPr>
        <w:rPr>
          <w:b/>
          <w:bCs/>
        </w:rPr>
      </w:pPr>
      <w:r>
        <w:rPr>
          <w:b/>
          <w:bCs/>
        </w:rPr>
        <w:t>Export</w:t>
      </w:r>
    </w:p>
    <w:p w14:paraId="210A06F4" w14:textId="56CD5460" w:rsidR="00A54BE8" w:rsidRDefault="00A54BE8" w:rsidP="00A54BE8">
      <w:pPr>
        <w:pStyle w:val="ListParagraph"/>
        <w:numPr>
          <w:ilvl w:val="0"/>
          <w:numId w:val="35"/>
        </w:numPr>
      </w:pPr>
      <w:r>
        <w:t>Client admin users with appropriate permissions should be able to export a list of registered Wi-Fi users</w:t>
      </w:r>
      <w:r w:rsidR="00453AFD">
        <w:t>.</w:t>
      </w:r>
    </w:p>
    <w:p w14:paraId="18B97843" w14:textId="77777777" w:rsidR="00A54BE8" w:rsidRPr="00453AFD" w:rsidRDefault="00A54BE8" w:rsidP="00A54BE8">
      <w:pPr>
        <w:pStyle w:val="ListParagraph"/>
        <w:numPr>
          <w:ilvl w:val="0"/>
          <w:numId w:val="35"/>
        </w:numPr>
        <w:rPr>
          <w:u w:val="single"/>
        </w:rPr>
      </w:pPr>
      <w:r w:rsidRPr="00453AFD">
        <w:rPr>
          <w:u w:val="single"/>
        </w:rPr>
        <w:t>Implementation:</w:t>
      </w:r>
    </w:p>
    <w:p w14:paraId="1E476FF8" w14:textId="04A4599B" w:rsidR="00A54BE8" w:rsidRDefault="00A54BE8" w:rsidP="00453AFD">
      <w:pPr>
        <w:pStyle w:val="ListParagraph"/>
        <w:numPr>
          <w:ilvl w:val="1"/>
          <w:numId w:val="35"/>
        </w:numPr>
        <w:ind w:left="1843"/>
      </w:pPr>
      <w:r>
        <w:lastRenderedPageBreak/>
        <w:t>Provide a dedicated "Export" button within the user table view.</w:t>
      </w:r>
    </w:p>
    <w:p w14:paraId="359F3777" w14:textId="7C837D46" w:rsidR="00A54BE8" w:rsidRDefault="00A54BE8" w:rsidP="00453AFD">
      <w:pPr>
        <w:pStyle w:val="ListParagraph"/>
        <w:numPr>
          <w:ilvl w:val="1"/>
          <w:numId w:val="35"/>
        </w:numPr>
        <w:ind w:left="1843"/>
      </w:pPr>
      <w:r>
        <w:t xml:space="preserve">Upon clicking the button, </w:t>
      </w:r>
      <w:r w:rsidR="00316BBE">
        <w:t>client admin</w:t>
      </w:r>
      <w:r>
        <w:t xml:space="preserve"> users </w:t>
      </w:r>
      <w:r w:rsidR="00316BBE">
        <w:t xml:space="preserve">should be provided </w:t>
      </w:r>
      <w:r>
        <w:t>the option to select the data format for export (</w:t>
      </w:r>
      <w:r w:rsidR="00316BBE">
        <w:t xml:space="preserve">For </w:t>
      </w:r>
      <w:r>
        <w:t>e.g., CSV, Excel).</w:t>
      </w:r>
    </w:p>
    <w:p w14:paraId="381F96D0" w14:textId="649E3C3C" w:rsidR="00A54BE8" w:rsidRDefault="00316BBE" w:rsidP="00453AFD">
      <w:pPr>
        <w:pStyle w:val="ListParagraph"/>
        <w:numPr>
          <w:ilvl w:val="1"/>
          <w:numId w:val="35"/>
        </w:numPr>
        <w:ind w:left="1843"/>
      </w:pPr>
      <w:r>
        <w:t xml:space="preserve">The </w:t>
      </w:r>
      <w:r w:rsidR="00E80C8D">
        <w:t xml:space="preserve">client admin </w:t>
      </w:r>
      <w:r>
        <w:t>users should be a</w:t>
      </w:r>
      <w:r w:rsidR="00A54BE8">
        <w:t>llow</w:t>
      </w:r>
      <w:r>
        <w:t xml:space="preserve">ed </w:t>
      </w:r>
      <w:r w:rsidR="00A54BE8">
        <w:t>to choose whether to export all user data or filter the data based on specific criteria (</w:t>
      </w:r>
      <w:r>
        <w:t xml:space="preserve">For </w:t>
      </w:r>
      <w:r w:rsidR="00A54BE8">
        <w:t>e.g., by user sta</w:t>
      </w:r>
      <w:r>
        <w:t>tus</w:t>
      </w:r>
      <w:r w:rsidR="00A54BE8">
        <w:t>).</w:t>
      </w:r>
    </w:p>
    <w:p w14:paraId="2EE98773" w14:textId="1D5A1DAC" w:rsidR="00A54BE8" w:rsidRDefault="00A54BE8" w:rsidP="00453AFD">
      <w:pPr>
        <w:pStyle w:val="ListParagraph"/>
        <w:numPr>
          <w:ilvl w:val="1"/>
          <w:numId w:val="35"/>
        </w:numPr>
        <w:ind w:left="1843"/>
      </w:pPr>
      <w:r>
        <w:t xml:space="preserve">Once selections are confirmed, </w:t>
      </w:r>
      <w:r w:rsidR="006E44AB">
        <w:t>the e</w:t>
      </w:r>
      <w:r>
        <w:t xml:space="preserve">xport process </w:t>
      </w:r>
      <w:r w:rsidR="006E44AB">
        <w:t xml:space="preserve">should be initiated to </w:t>
      </w:r>
      <w:r>
        <w:t>provide a downloadable file containing the user data.</w:t>
      </w:r>
    </w:p>
    <w:p w14:paraId="4FFE111B" w14:textId="49B53446" w:rsidR="00A54BE8" w:rsidRDefault="002B241B" w:rsidP="00A54BE8">
      <w:pPr>
        <w:pStyle w:val="ListParagraph"/>
        <w:numPr>
          <w:ilvl w:val="0"/>
          <w:numId w:val="35"/>
        </w:numPr>
      </w:pPr>
      <w:r>
        <w:t xml:space="preserve">The </w:t>
      </w:r>
      <w:r w:rsidR="00222C24">
        <w:t>client admin</w:t>
      </w:r>
      <w:r>
        <w:t xml:space="preserve"> should be allowed to export the data in the current view</w:t>
      </w:r>
      <w:r w:rsidR="004449A5">
        <w:t xml:space="preserve"> </w:t>
      </w:r>
      <w:r>
        <w:t>(including custom filters or/and optional columns), or export all the data without any filters applied</w:t>
      </w:r>
    </w:p>
    <w:p w14:paraId="64958BB3" w14:textId="77777777" w:rsidR="00677F04" w:rsidRPr="001C1088" w:rsidRDefault="00677F04" w:rsidP="00677F04">
      <w:pPr>
        <w:rPr>
          <w:b/>
          <w:bCs/>
        </w:rPr>
      </w:pPr>
      <w:r w:rsidRPr="001C1088">
        <w:rPr>
          <w:b/>
          <w:bCs/>
        </w:rPr>
        <w:t>Design Considerations:</w:t>
      </w:r>
    </w:p>
    <w:p w14:paraId="581D4172" w14:textId="166BB6BD" w:rsidR="00677F04" w:rsidRDefault="00677F04" w:rsidP="00677F04">
      <w:pPr>
        <w:pStyle w:val="ListParagraph"/>
        <w:numPr>
          <w:ilvl w:val="0"/>
          <w:numId w:val="36"/>
        </w:numPr>
      </w:pPr>
      <w:r>
        <w:t>User profile information should be organized in a clear and user-friendly manner (For e.g., Sections for basic information, Contact details, Segment-specific details).</w:t>
      </w:r>
    </w:p>
    <w:p w14:paraId="5FABB040" w14:textId="77777777" w:rsidR="00BC398D" w:rsidRPr="00BC398D" w:rsidRDefault="00BC398D" w:rsidP="00BC398D">
      <w:pPr>
        <w:pStyle w:val="ListParagraph"/>
        <w:numPr>
          <w:ilvl w:val="0"/>
          <w:numId w:val="36"/>
        </w:numPr>
      </w:pPr>
      <w:r w:rsidRPr="00BC398D">
        <w:t>Pagination: If the user list is long, implement pagination to break it down into manageable sections.</w:t>
      </w:r>
    </w:p>
    <w:p w14:paraId="75649012" w14:textId="77777777" w:rsidR="00677F04" w:rsidRDefault="00677F04" w:rsidP="00677F04">
      <w:pPr>
        <w:pStyle w:val="ListParagraph"/>
        <w:numPr>
          <w:ilvl w:val="0"/>
          <w:numId w:val="36"/>
        </w:numPr>
      </w:pPr>
      <w:r>
        <w:t>Clear and concise labels to be used for each parameter.</w:t>
      </w:r>
    </w:p>
    <w:p w14:paraId="0A2489CA" w14:textId="11A4C62A" w:rsidR="00677F04" w:rsidRDefault="00677F04" w:rsidP="00677F04">
      <w:pPr>
        <w:pStyle w:val="ListParagraph"/>
        <w:numPr>
          <w:ilvl w:val="0"/>
          <w:numId w:val="36"/>
        </w:numPr>
      </w:pPr>
      <w:r>
        <w:t>Tooltips or hover information could be used to explain specific field information.</w:t>
      </w:r>
    </w:p>
    <w:p w14:paraId="756F77C5" w14:textId="1639F5CE" w:rsidR="002D4955" w:rsidRDefault="00264D06" w:rsidP="002D4955">
      <w:pPr>
        <w:pStyle w:val="ListParagraph"/>
        <w:numPr>
          <w:ilvl w:val="0"/>
          <w:numId w:val="36"/>
        </w:numPr>
      </w:pPr>
      <w:r>
        <w:t>Consider d</w:t>
      </w:r>
      <w:r w:rsidR="002D4955">
        <w:t>efin</w:t>
      </w:r>
      <w:r>
        <w:t>ing</w:t>
      </w:r>
      <w:r w:rsidR="002D4955">
        <w:t xml:space="preserve"> a maximum number of displayed columns to prevent overwhelming the user interface.</w:t>
      </w:r>
    </w:p>
    <w:p w14:paraId="798BDFF3" w14:textId="4897AF7C" w:rsidR="002D4955" w:rsidRDefault="002D4955" w:rsidP="002D4955">
      <w:pPr>
        <w:pStyle w:val="ListParagraph"/>
        <w:numPr>
          <w:ilvl w:val="0"/>
          <w:numId w:val="36"/>
        </w:numPr>
      </w:pPr>
      <w:r>
        <w:t>Implement a "Reset View" button to allow users to revert to the default view at any time</w:t>
      </w:r>
      <w:r w:rsidR="00264D06">
        <w:t>.</w:t>
      </w:r>
    </w:p>
    <w:p w14:paraId="0F984F46" w14:textId="77777777" w:rsidR="004254B9" w:rsidRPr="004254B9" w:rsidRDefault="004254B9" w:rsidP="004254B9">
      <w:pPr>
        <w:pStyle w:val="ListParagraph"/>
        <w:numPr>
          <w:ilvl w:val="0"/>
          <w:numId w:val="36"/>
        </w:numPr>
      </w:pPr>
      <w:r w:rsidRPr="004254B9">
        <w:t>Implement clear visual cues to indicate when sorting, searching, or filtering is applied to the table.</w:t>
      </w:r>
    </w:p>
    <w:p w14:paraId="6529727E" w14:textId="7B7B6CCB" w:rsidR="004254B9" w:rsidRDefault="00B97C63" w:rsidP="002D4955">
      <w:pPr>
        <w:pStyle w:val="ListParagraph"/>
        <w:numPr>
          <w:ilvl w:val="0"/>
          <w:numId w:val="36"/>
        </w:numPr>
      </w:pPr>
      <w:r w:rsidRPr="00B97C63">
        <w:t>Consider providing options to clear filters and search results to return to the original data set</w:t>
      </w:r>
      <w:r>
        <w:t>.</w:t>
      </w:r>
    </w:p>
    <w:p w14:paraId="012B6A60" w14:textId="77777777" w:rsidR="006B767C" w:rsidRDefault="006B767C" w:rsidP="006B767C">
      <w:pPr>
        <w:pStyle w:val="ListParagraph"/>
        <w:numPr>
          <w:ilvl w:val="0"/>
          <w:numId w:val="36"/>
        </w:numPr>
      </w:pPr>
      <w:r>
        <w:t>Clear and identifiable visual cues should be used for the three possible user states:</w:t>
      </w:r>
    </w:p>
    <w:p w14:paraId="30476D78" w14:textId="69540E0E" w:rsidR="006B767C" w:rsidRDefault="006B767C" w:rsidP="00BF4421">
      <w:pPr>
        <w:pStyle w:val="ListParagraph"/>
        <w:numPr>
          <w:ilvl w:val="1"/>
          <w:numId w:val="57"/>
        </w:numPr>
      </w:pPr>
      <w:r w:rsidRPr="006B767C">
        <w:rPr>
          <w:b/>
          <w:bCs/>
        </w:rPr>
        <w:t>Active (State 1):</w:t>
      </w:r>
      <w:r>
        <w:t xml:space="preserve"> A green indicator (For e.g., green dot or checkmark) next to the user ID or name can visually represent an active user.</w:t>
      </w:r>
    </w:p>
    <w:p w14:paraId="7D68A1EB" w14:textId="11D65B64" w:rsidR="006B767C" w:rsidRDefault="006B767C" w:rsidP="00BF4421">
      <w:pPr>
        <w:pStyle w:val="ListParagraph"/>
        <w:numPr>
          <w:ilvl w:val="1"/>
          <w:numId w:val="57"/>
        </w:numPr>
      </w:pPr>
      <w:r w:rsidRPr="006B767C">
        <w:rPr>
          <w:b/>
          <w:bCs/>
        </w:rPr>
        <w:t>Inactive (State 2):</w:t>
      </w:r>
      <w:r>
        <w:t xml:space="preserve"> An orange indicator (For e.g., orange dot or clock icon) next to the user ID or name can visually represent an inactive user.</w:t>
      </w:r>
    </w:p>
    <w:p w14:paraId="78082641" w14:textId="16544415" w:rsidR="006B767C" w:rsidRDefault="006B767C" w:rsidP="00BF4421">
      <w:pPr>
        <w:pStyle w:val="ListParagraph"/>
        <w:numPr>
          <w:ilvl w:val="1"/>
          <w:numId w:val="57"/>
        </w:numPr>
      </w:pPr>
      <w:r w:rsidRPr="006B767C">
        <w:rPr>
          <w:b/>
          <w:bCs/>
        </w:rPr>
        <w:t>Restricted (State 3)</w:t>
      </w:r>
      <w:r>
        <w:t>: A red indicator (For e.g., red dot or ‘X’ symbol) next to the user ID or name can visually represent a restricted user.</w:t>
      </w:r>
    </w:p>
    <w:p w14:paraId="480E7453" w14:textId="08CD40DF" w:rsidR="0091035E" w:rsidRDefault="0091035E" w:rsidP="0030401D">
      <w:pPr>
        <w:pStyle w:val="Heading3"/>
      </w:pPr>
      <w:bookmarkStart w:id="26" w:name="_Toc168561930"/>
      <w:r>
        <w:t xml:space="preserve">User </w:t>
      </w:r>
      <w:r w:rsidR="000B7F72">
        <w:t xml:space="preserve">Profile </w:t>
      </w:r>
      <w:r w:rsidR="00C62B28">
        <w:t>Update</w:t>
      </w:r>
      <w:bookmarkEnd w:id="26"/>
    </w:p>
    <w:p w14:paraId="7C926EB4" w14:textId="636030E1" w:rsidR="002F73AF" w:rsidRDefault="00645FBE" w:rsidP="00645FBE">
      <w:r w:rsidRPr="00CD2428">
        <w:rPr>
          <w:b/>
          <w:bCs/>
        </w:rPr>
        <w:t>Description</w:t>
      </w:r>
    </w:p>
    <w:p w14:paraId="3CC03A94" w14:textId="4D135867" w:rsidR="00645FBE" w:rsidRDefault="00645FBE" w:rsidP="00645FBE">
      <w:r>
        <w:t>This would e</w:t>
      </w:r>
      <w:r w:rsidRPr="0091035E">
        <w:t xml:space="preserve">nable </w:t>
      </w:r>
      <w:r w:rsidR="005B7C3F">
        <w:t xml:space="preserve">authorized </w:t>
      </w:r>
      <w:r w:rsidR="00FB05FB">
        <w:t>client administrators to edit or/and modify</w:t>
      </w:r>
      <w:r w:rsidR="00C62B28">
        <w:t>/update</w:t>
      </w:r>
      <w:r w:rsidR="00FB05FB">
        <w:t xml:space="preserve"> certain user details.</w:t>
      </w:r>
    </w:p>
    <w:p w14:paraId="6B38FB68" w14:textId="77777777" w:rsidR="002F73AF" w:rsidRDefault="00645FBE" w:rsidP="00645FBE">
      <w:pPr>
        <w:rPr>
          <w:b/>
          <w:bCs/>
        </w:rPr>
      </w:pPr>
      <w:r w:rsidRPr="00CD2428">
        <w:rPr>
          <w:b/>
          <w:bCs/>
        </w:rPr>
        <w:t>User Roles</w:t>
      </w:r>
    </w:p>
    <w:p w14:paraId="3594102A" w14:textId="131E8FDE" w:rsidR="00645FBE" w:rsidRDefault="00645FBE" w:rsidP="00645FBE">
      <w:r>
        <w:lastRenderedPageBreak/>
        <w:t xml:space="preserve">This feature shall be available for client </w:t>
      </w:r>
      <w:r w:rsidR="00D63D27">
        <w:t xml:space="preserve">administrators </w:t>
      </w:r>
      <w:r>
        <w:t>with "</w:t>
      </w:r>
      <w:r w:rsidR="00797A3B">
        <w:t>Update</w:t>
      </w:r>
      <w:r>
        <w:t xml:space="preserve"> User</w:t>
      </w:r>
      <w:r w:rsidR="00797A3B">
        <w:t xml:space="preserve"> Profile</w:t>
      </w:r>
      <w:r>
        <w:t>" permission.</w:t>
      </w:r>
    </w:p>
    <w:p w14:paraId="3FFC2BC1" w14:textId="2D2F2806" w:rsidR="002F73AF" w:rsidRPr="005B2F38" w:rsidRDefault="005B2F38" w:rsidP="00645FBE">
      <w:pPr>
        <w:rPr>
          <w:b/>
          <w:bCs/>
        </w:rPr>
      </w:pPr>
      <w:r w:rsidRPr="005B2F38">
        <w:rPr>
          <w:b/>
          <w:bCs/>
        </w:rPr>
        <w:t>User Access Level</w:t>
      </w:r>
    </w:p>
    <w:p w14:paraId="04E30E81" w14:textId="3BEDA725" w:rsidR="007D6AED" w:rsidRDefault="007D6AED" w:rsidP="007D6AED">
      <w:r w:rsidRPr="006918C9">
        <w:t>This feature shall be available for</w:t>
      </w:r>
      <w:r>
        <w:t xml:space="preserve"> client </w:t>
      </w:r>
      <w:r w:rsidR="00D63D27">
        <w:t xml:space="preserve">administrators </w:t>
      </w:r>
      <w:r>
        <w:t>at one of the following User Access Level:</w:t>
      </w:r>
    </w:p>
    <w:p w14:paraId="30B64094" w14:textId="77777777" w:rsidR="005B2F38" w:rsidRPr="00567F24" w:rsidRDefault="005B2F38" w:rsidP="00E12321">
      <w:pPr>
        <w:pStyle w:val="ListParagraph"/>
        <w:numPr>
          <w:ilvl w:val="0"/>
          <w:numId w:val="26"/>
        </w:numPr>
      </w:pPr>
      <w:r w:rsidRPr="00567F24">
        <w:t>Site</w:t>
      </w:r>
    </w:p>
    <w:p w14:paraId="5AD82E81" w14:textId="77777777" w:rsidR="005B2F38" w:rsidRPr="00567F24" w:rsidRDefault="005B2F38" w:rsidP="00E12321">
      <w:pPr>
        <w:pStyle w:val="ListParagraph"/>
        <w:numPr>
          <w:ilvl w:val="0"/>
          <w:numId w:val="26"/>
        </w:numPr>
      </w:pPr>
      <w:r w:rsidRPr="00567F24">
        <w:t>Cluster</w:t>
      </w:r>
    </w:p>
    <w:p w14:paraId="327CEDCF" w14:textId="77777777" w:rsidR="005B2F38" w:rsidRPr="00567F24" w:rsidRDefault="005B2F38" w:rsidP="00E12321">
      <w:pPr>
        <w:pStyle w:val="ListParagraph"/>
        <w:numPr>
          <w:ilvl w:val="0"/>
          <w:numId w:val="26"/>
        </w:numPr>
      </w:pPr>
      <w:r w:rsidRPr="00567F24">
        <w:t>City</w:t>
      </w:r>
    </w:p>
    <w:p w14:paraId="7DBBDF62" w14:textId="77777777" w:rsidR="005B2F38" w:rsidRPr="00567F24" w:rsidRDefault="005B2F38" w:rsidP="00E12321">
      <w:pPr>
        <w:pStyle w:val="ListParagraph"/>
        <w:numPr>
          <w:ilvl w:val="0"/>
          <w:numId w:val="26"/>
        </w:numPr>
      </w:pPr>
      <w:r w:rsidRPr="00567F24">
        <w:t>Company</w:t>
      </w:r>
    </w:p>
    <w:p w14:paraId="0C3CF147" w14:textId="051F331E" w:rsidR="00645FBE" w:rsidRDefault="00645FBE" w:rsidP="00645FBE">
      <w:pPr>
        <w:rPr>
          <w:b/>
          <w:bCs/>
        </w:rPr>
      </w:pPr>
      <w:r w:rsidRPr="00CD2428">
        <w:rPr>
          <w:b/>
          <w:bCs/>
        </w:rPr>
        <w:t>Functionality</w:t>
      </w:r>
    </w:p>
    <w:p w14:paraId="48D82072" w14:textId="078D6B93" w:rsidR="00ED50C5" w:rsidRPr="00ED50C5" w:rsidRDefault="00ED50C5" w:rsidP="00677F04">
      <w:pPr>
        <w:pStyle w:val="ListParagraph"/>
        <w:numPr>
          <w:ilvl w:val="0"/>
          <w:numId w:val="56"/>
        </w:numPr>
        <w:rPr>
          <w:b/>
          <w:bCs/>
        </w:rPr>
      </w:pPr>
      <w:r>
        <w:rPr>
          <w:b/>
          <w:bCs/>
        </w:rPr>
        <w:t>Modification</w:t>
      </w:r>
      <w:r w:rsidR="00060C38">
        <w:rPr>
          <w:b/>
          <w:bCs/>
        </w:rPr>
        <w:t xml:space="preserve"> (Update)</w:t>
      </w:r>
      <w:r>
        <w:rPr>
          <w:b/>
          <w:bCs/>
        </w:rPr>
        <w:t xml:space="preserve"> Allowance</w:t>
      </w:r>
      <w:r w:rsidRPr="00ED50C5">
        <w:rPr>
          <w:b/>
          <w:bCs/>
        </w:rPr>
        <w:t>:</w:t>
      </w:r>
    </w:p>
    <w:p w14:paraId="27D89613" w14:textId="4A70A370" w:rsidR="00AF06AF" w:rsidRPr="00AD21CD" w:rsidRDefault="00AF06AF" w:rsidP="00AF06AF">
      <w:r w:rsidRPr="00AD21CD">
        <w:t xml:space="preserve">The client </w:t>
      </w:r>
      <w:r>
        <w:t xml:space="preserve">administrator </w:t>
      </w:r>
      <w:r w:rsidRPr="00AD21CD">
        <w:t xml:space="preserve">responsible for user </w:t>
      </w:r>
      <w:r>
        <w:t>modification</w:t>
      </w:r>
      <w:r w:rsidRPr="00AD21CD">
        <w:t xml:space="preserve"> would be </w:t>
      </w:r>
      <w:r>
        <w:t>allowed</w:t>
      </w:r>
      <w:r w:rsidRPr="00AD21CD">
        <w:t xml:space="preserve"> to e</w:t>
      </w:r>
      <w:r>
        <w:t>dit or modify for parameters for which modification is ‘Allowed’ based on specific customer segment</w:t>
      </w:r>
      <w:r w:rsidRPr="00AD21CD">
        <w:t xml:space="preserve">. </w:t>
      </w:r>
      <w:r w:rsidR="009C4BB5">
        <w:t>The</w:t>
      </w:r>
      <w:r w:rsidRPr="00AD21CD">
        <w:t xml:space="preserve"> user information </w:t>
      </w:r>
      <w:r>
        <w:t>parameters</w:t>
      </w:r>
      <w:r w:rsidRPr="00AD21CD">
        <w:t xml:space="preserve"> </w:t>
      </w:r>
      <w:r w:rsidR="006370BE">
        <w:t xml:space="preserve">in terms of modification allowance, </w:t>
      </w:r>
      <w:r w:rsidRPr="00AD21CD">
        <w:t>for each segment</w:t>
      </w:r>
      <w:r w:rsidR="009C4BB5">
        <w:t xml:space="preserve"> are as follows</w:t>
      </w:r>
      <w:r w:rsidRPr="00AD21CD">
        <w:t>:</w:t>
      </w:r>
    </w:p>
    <w:p w14:paraId="5B53B8AE" w14:textId="620FF8F5" w:rsidR="00AF06AF" w:rsidRDefault="00A25CC6" w:rsidP="00AF06AF">
      <w:r>
        <w:tab/>
      </w:r>
    </w:p>
    <w:p w14:paraId="1F2E0B0C" w14:textId="77777777" w:rsidR="000F027F" w:rsidRPr="00ED50C5" w:rsidRDefault="000F027F" w:rsidP="00677F04">
      <w:pPr>
        <w:pStyle w:val="ListParagraph"/>
        <w:numPr>
          <w:ilvl w:val="0"/>
          <w:numId w:val="56"/>
        </w:numPr>
        <w:rPr>
          <w:b/>
          <w:bCs/>
        </w:rPr>
      </w:pPr>
      <w:r w:rsidRPr="00ED50C5">
        <w:rPr>
          <w:b/>
          <w:bCs/>
        </w:rPr>
        <w:t>User Selection:</w:t>
      </w:r>
    </w:p>
    <w:p w14:paraId="446A8834" w14:textId="6872F50F" w:rsidR="000F027F" w:rsidRDefault="00ED50C5" w:rsidP="00E21ACB">
      <w:pPr>
        <w:pStyle w:val="ListParagraph"/>
        <w:numPr>
          <w:ilvl w:val="0"/>
          <w:numId w:val="35"/>
        </w:numPr>
      </w:pPr>
      <w:r>
        <w:t>A S</w:t>
      </w:r>
      <w:r w:rsidR="000F027F">
        <w:t xml:space="preserve">earch and filter functionality </w:t>
      </w:r>
      <w:r>
        <w:t xml:space="preserve">should be implemented </w:t>
      </w:r>
      <w:r w:rsidR="000F027F">
        <w:t>to allow client administrators to efficiently identify users for modification.</w:t>
      </w:r>
      <w:r>
        <w:t xml:space="preserve"> A list of users with all relevant details should be displayed.</w:t>
      </w:r>
    </w:p>
    <w:p w14:paraId="5521D53B" w14:textId="77777777" w:rsidR="000F027F" w:rsidRPr="00ED50C5" w:rsidRDefault="000F027F" w:rsidP="00677F04">
      <w:pPr>
        <w:pStyle w:val="ListParagraph"/>
        <w:numPr>
          <w:ilvl w:val="0"/>
          <w:numId w:val="56"/>
        </w:numPr>
        <w:rPr>
          <w:b/>
          <w:bCs/>
        </w:rPr>
      </w:pPr>
      <w:r w:rsidRPr="00ED50C5">
        <w:rPr>
          <w:b/>
          <w:bCs/>
        </w:rPr>
        <w:t>User Details:</w:t>
      </w:r>
    </w:p>
    <w:p w14:paraId="0DFE0F21" w14:textId="3CCC8203" w:rsidR="000F027F" w:rsidRDefault="000F027F" w:rsidP="00E21ACB">
      <w:pPr>
        <w:pStyle w:val="ListParagraph"/>
        <w:numPr>
          <w:ilvl w:val="0"/>
          <w:numId w:val="35"/>
        </w:numPr>
      </w:pPr>
      <w:r>
        <w:t xml:space="preserve">Upon selecting a </w:t>
      </w:r>
      <w:r w:rsidR="00ED50C5">
        <w:t xml:space="preserve">particular </w:t>
      </w:r>
      <w:r>
        <w:t xml:space="preserve">user, </w:t>
      </w:r>
      <w:r w:rsidR="00A47F48">
        <w:t xml:space="preserve">their </w:t>
      </w:r>
      <w:r>
        <w:t xml:space="preserve">detailed information </w:t>
      </w:r>
      <w:r w:rsidR="00ED50C5">
        <w:t xml:space="preserve">should be displayed </w:t>
      </w:r>
      <w:r>
        <w:t>within a dedicated user profile section.</w:t>
      </w:r>
    </w:p>
    <w:p w14:paraId="66971E88" w14:textId="77777777" w:rsidR="000F027F" w:rsidRPr="00ED50C5" w:rsidRDefault="000F027F" w:rsidP="00677F04">
      <w:pPr>
        <w:pStyle w:val="ListParagraph"/>
        <w:numPr>
          <w:ilvl w:val="0"/>
          <w:numId w:val="56"/>
        </w:numPr>
        <w:rPr>
          <w:b/>
          <w:bCs/>
        </w:rPr>
      </w:pPr>
      <w:r w:rsidRPr="00ED50C5">
        <w:rPr>
          <w:b/>
          <w:bCs/>
        </w:rPr>
        <w:t>Editable Fields:</w:t>
      </w:r>
    </w:p>
    <w:p w14:paraId="194FFDEE" w14:textId="77777777" w:rsidR="00534E4E" w:rsidRDefault="00ED50C5" w:rsidP="00E21ACB">
      <w:pPr>
        <w:pStyle w:val="ListParagraph"/>
        <w:numPr>
          <w:ilvl w:val="0"/>
          <w:numId w:val="35"/>
        </w:numPr>
      </w:pPr>
      <w:r>
        <w:t>There should be a c</w:t>
      </w:r>
      <w:r w:rsidR="000F027F">
        <w:t>lear differentiat</w:t>
      </w:r>
      <w:r>
        <w:t>ion</w:t>
      </w:r>
      <w:r w:rsidR="000F027F">
        <w:t xml:space="preserve"> between editable and non-editable fields (</w:t>
      </w:r>
      <w:r>
        <w:t xml:space="preserve">For </w:t>
      </w:r>
      <w:r w:rsidR="000F027F">
        <w:t xml:space="preserve">e.g., </w:t>
      </w:r>
      <w:r>
        <w:t>H</w:t>
      </w:r>
      <w:r w:rsidR="000F027F">
        <w:t xml:space="preserve">ighlight editable fields, </w:t>
      </w:r>
      <w:r>
        <w:t>D</w:t>
      </w:r>
      <w:r w:rsidR="000F027F">
        <w:t>isable non-editable fields).</w:t>
      </w:r>
    </w:p>
    <w:p w14:paraId="1FDA329A" w14:textId="77777777" w:rsidR="00534E4E" w:rsidRDefault="00534E4E" w:rsidP="00E21ACB">
      <w:pPr>
        <w:pStyle w:val="ListParagraph"/>
        <w:numPr>
          <w:ilvl w:val="0"/>
          <w:numId w:val="35"/>
        </w:numPr>
      </w:pPr>
      <w:r>
        <w:t xml:space="preserve">The </w:t>
      </w:r>
      <w:r w:rsidR="000F027F">
        <w:t xml:space="preserve">editable fields </w:t>
      </w:r>
      <w:r>
        <w:t xml:space="preserve">should be based </w:t>
      </w:r>
      <w:r w:rsidR="000F027F">
        <w:t xml:space="preserve">on the user's segment and modification allowance </w:t>
      </w:r>
      <w:r>
        <w:t xml:space="preserve">as </w:t>
      </w:r>
      <w:r w:rsidR="000F027F">
        <w:t xml:space="preserve">defined </w:t>
      </w:r>
      <w:r>
        <w:t>above.</w:t>
      </w:r>
    </w:p>
    <w:p w14:paraId="2B780E5A" w14:textId="73D03404" w:rsidR="000F027F" w:rsidRDefault="00534E4E" w:rsidP="00E21ACB">
      <w:pPr>
        <w:pStyle w:val="ListParagraph"/>
        <w:numPr>
          <w:ilvl w:val="0"/>
          <w:numId w:val="35"/>
        </w:numPr>
      </w:pPr>
      <w:r>
        <w:t>A</w:t>
      </w:r>
      <w:r w:rsidR="000F027F">
        <w:t xml:space="preserve">ppropriate input fields </w:t>
      </w:r>
      <w:r>
        <w:t xml:space="preserve">to be implemented </w:t>
      </w:r>
      <w:r w:rsidR="000F027F">
        <w:t>for each parameter (text fields, dropdown menus, date pickers).</w:t>
      </w:r>
    </w:p>
    <w:p w14:paraId="37CB4DBD" w14:textId="77777777" w:rsidR="000F027F" w:rsidRPr="00534E4E" w:rsidRDefault="000F027F" w:rsidP="00677F04">
      <w:pPr>
        <w:pStyle w:val="ListParagraph"/>
        <w:numPr>
          <w:ilvl w:val="0"/>
          <w:numId w:val="56"/>
        </w:numPr>
        <w:rPr>
          <w:b/>
          <w:bCs/>
        </w:rPr>
      </w:pPr>
      <w:r w:rsidRPr="00534E4E">
        <w:rPr>
          <w:b/>
          <w:bCs/>
        </w:rPr>
        <w:t>Password Management:</w:t>
      </w:r>
    </w:p>
    <w:p w14:paraId="0D722A99" w14:textId="0E6C8B0C" w:rsidR="000F027F" w:rsidRDefault="000F027F" w:rsidP="00E21ACB">
      <w:pPr>
        <w:pStyle w:val="ListParagraph"/>
        <w:numPr>
          <w:ilvl w:val="0"/>
          <w:numId w:val="35"/>
        </w:numPr>
      </w:pPr>
      <w:r>
        <w:t>For segments allowing manual password allocation (e.g., Enterprise - Password [Manual]), a dedicated section for setting or resetting passwords</w:t>
      </w:r>
      <w:r w:rsidR="00534E4E">
        <w:t xml:space="preserve"> should be provided</w:t>
      </w:r>
      <w:r w:rsidR="00DA7C09">
        <w:t xml:space="preserve"> – </w:t>
      </w:r>
      <w:r w:rsidR="00DA7C09" w:rsidRPr="00DA7C09">
        <w:rPr>
          <w:i/>
          <w:iCs/>
        </w:rPr>
        <w:t>As defined under User Password Management</w:t>
      </w:r>
      <w:r>
        <w:t>.</w:t>
      </w:r>
    </w:p>
    <w:p w14:paraId="0F7944F7" w14:textId="77777777" w:rsidR="000F027F" w:rsidRPr="00534E4E" w:rsidRDefault="000F027F" w:rsidP="00677F04">
      <w:pPr>
        <w:pStyle w:val="ListParagraph"/>
        <w:numPr>
          <w:ilvl w:val="0"/>
          <w:numId w:val="56"/>
        </w:numPr>
        <w:rPr>
          <w:b/>
          <w:bCs/>
        </w:rPr>
      </w:pPr>
      <w:r w:rsidRPr="00534E4E">
        <w:rPr>
          <w:b/>
          <w:bCs/>
        </w:rPr>
        <w:t>Save Changes:</w:t>
      </w:r>
    </w:p>
    <w:p w14:paraId="3A57813C" w14:textId="48661302" w:rsidR="000F027F" w:rsidRDefault="00534E4E" w:rsidP="00E21ACB">
      <w:pPr>
        <w:pStyle w:val="ListParagraph"/>
        <w:numPr>
          <w:ilvl w:val="0"/>
          <w:numId w:val="35"/>
        </w:numPr>
      </w:pPr>
      <w:r>
        <w:t>A c</w:t>
      </w:r>
      <w:r w:rsidR="000F027F">
        <w:t xml:space="preserve">lear "Save Changes" button </w:t>
      </w:r>
      <w:r>
        <w:t xml:space="preserve">should be available </w:t>
      </w:r>
      <w:r w:rsidR="000F027F">
        <w:t>to confirm user profile modifications.</w:t>
      </w:r>
    </w:p>
    <w:p w14:paraId="4A05BBE7" w14:textId="01B96F10" w:rsidR="000F027F" w:rsidRDefault="00534E4E" w:rsidP="00E21ACB">
      <w:pPr>
        <w:pStyle w:val="ListParagraph"/>
        <w:numPr>
          <w:ilvl w:val="0"/>
          <w:numId w:val="35"/>
        </w:numPr>
      </w:pPr>
      <w:r>
        <w:t xml:space="preserve">A </w:t>
      </w:r>
      <w:r w:rsidR="000F027F">
        <w:t xml:space="preserve">confirmation pop-up to </w:t>
      </w:r>
      <w:r>
        <w:t xml:space="preserve">be implemented in order to </w:t>
      </w:r>
      <w:r w:rsidR="000F027F">
        <w:t>prevent accidental edits</w:t>
      </w:r>
      <w:r>
        <w:t>.</w:t>
      </w:r>
    </w:p>
    <w:p w14:paraId="70FAB475" w14:textId="5CE9CE6F" w:rsidR="0077114B" w:rsidRPr="0077114B" w:rsidRDefault="0077114B" w:rsidP="0077114B">
      <w:pPr>
        <w:pStyle w:val="ListParagraph"/>
        <w:numPr>
          <w:ilvl w:val="0"/>
          <w:numId w:val="56"/>
        </w:numPr>
        <w:rPr>
          <w:b/>
          <w:bCs/>
        </w:rPr>
      </w:pPr>
      <w:r w:rsidRPr="0077114B">
        <w:rPr>
          <w:b/>
          <w:bCs/>
        </w:rPr>
        <w:lastRenderedPageBreak/>
        <w:t>Confirmation Message</w:t>
      </w:r>
    </w:p>
    <w:p w14:paraId="402D37CB" w14:textId="77777777" w:rsidR="00B80689" w:rsidRDefault="0077114B" w:rsidP="00B80689">
      <w:pPr>
        <w:pStyle w:val="ListParagraph"/>
        <w:numPr>
          <w:ilvl w:val="0"/>
          <w:numId w:val="35"/>
        </w:numPr>
      </w:pPr>
      <w:r>
        <w:t xml:space="preserve">A success or error message to be displayed based on results of user </w:t>
      </w:r>
      <w:r w:rsidR="008C5FBE">
        <w:t>profile modification</w:t>
      </w:r>
      <w:r>
        <w:t xml:space="preserve"> request being submitted.</w:t>
      </w:r>
    </w:p>
    <w:p w14:paraId="0E8863F9" w14:textId="77777777" w:rsidR="00B80689" w:rsidRPr="00F97CCA" w:rsidRDefault="00B80689" w:rsidP="00F97CCA">
      <w:pPr>
        <w:pStyle w:val="ListParagraph"/>
        <w:numPr>
          <w:ilvl w:val="0"/>
          <w:numId w:val="56"/>
        </w:numPr>
        <w:rPr>
          <w:b/>
          <w:bCs/>
        </w:rPr>
      </w:pPr>
      <w:r w:rsidRPr="00F97CCA">
        <w:rPr>
          <w:b/>
          <w:bCs/>
        </w:rPr>
        <w:t>Audit Log</w:t>
      </w:r>
    </w:p>
    <w:p w14:paraId="3C9DE903" w14:textId="327D091D" w:rsidR="00B80689" w:rsidRDefault="00B80689" w:rsidP="00B80689">
      <w:pPr>
        <w:pStyle w:val="ListParagraph"/>
        <w:numPr>
          <w:ilvl w:val="0"/>
          <w:numId w:val="35"/>
        </w:numPr>
      </w:pPr>
      <w:r>
        <w:t xml:space="preserve">Maintain an audit log for user </w:t>
      </w:r>
      <w:r w:rsidR="00F97CCA">
        <w:t>profile modification</w:t>
      </w:r>
      <w:r>
        <w:t xml:space="preserve"> activities, recording the </w:t>
      </w:r>
      <w:r w:rsidR="00A771FC">
        <w:t>corresponding end-</w:t>
      </w:r>
      <w:r>
        <w:t>user's details, admin responsible</w:t>
      </w:r>
      <w:r w:rsidR="00ED3BEE">
        <w:t xml:space="preserve">, action status, </w:t>
      </w:r>
      <w:r>
        <w:t>timestamp</w:t>
      </w:r>
      <w:r w:rsidR="00A771FC">
        <w:t xml:space="preserve"> etc</w:t>
      </w:r>
      <w:r>
        <w:t>.</w:t>
      </w:r>
    </w:p>
    <w:p w14:paraId="59067657" w14:textId="77777777" w:rsidR="000F027F" w:rsidRPr="001C1088" w:rsidRDefault="000F027F" w:rsidP="001C1088">
      <w:pPr>
        <w:rPr>
          <w:b/>
          <w:bCs/>
        </w:rPr>
      </w:pPr>
      <w:r w:rsidRPr="001C1088">
        <w:rPr>
          <w:b/>
          <w:bCs/>
        </w:rPr>
        <w:t>Design Considerations:</w:t>
      </w:r>
    </w:p>
    <w:p w14:paraId="03AC7E75" w14:textId="66191E52" w:rsidR="000F027F" w:rsidRDefault="00C71343" w:rsidP="00E21ACB">
      <w:pPr>
        <w:pStyle w:val="ListParagraph"/>
        <w:numPr>
          <w:ilvl w:val="0"/>
          <w:numId w:val="36"/>
        </w:numPr>
      </w:pPr>
      <w:r>
        <w:t>U</w:t>
      </w:r>
      <w:r w:rsidR="000F027F">
        <w:t xml:space="preserve">ser profile information </w:t>
      </w:r>
      <w:r>
        <w:t xml:space="preserve">should be organized </w:t>
      </w:r>
      <w:r w:rsidR="000F027F">
        <w:t>in a clear and user-friendly manner (</w:t>
      </w:r>
      <w:r w:rsidR="007B03A9">
        <w:t xml:space="preserve">For </w:t>
      </w:r>
      <w:r w:rsidR="000F027F">
        <w:t xml:space="preserve">e.g., </w:t>
      </w:r>
      <w:r w:rsidR="007B03A9">
        <w:t>S</w:t>
      </w:r>
      <w:r w:rsidR="000F027F">
        <w:t xml:space="preserve">ections for basic information, </w:t>
      </w:r>
      <w:r w:rsidR="007B03A9">
        <w:t>C</w:t>
      </w:r>
      <w:r w:rsidR="000F027F">
        <w:t xml:space="preserve">ontact details, </w:t>
      </w:r>
      <w:r w:rsidR="007B03A9">
        <w:t>S</w:t>
      </w:r>
      <w:r w:rsidR="000F027F">
        <w:t>egment-specific details).</w:t>
      </w:r>
    </w:p>
    <w:p w14:paraId="7625D942" w14:textId="21213A5E" w:rsidR="00BC398D" w:rsidRPr="00BC398D" w:rsidRDefault="00BC398D" w:rsidP="00BC398D">
      <w:pPr>
        <w:pStyle w:val="ListParagraph"/>
        <w:numPr>
          <w:ilvl w:val="0"/>
          <w:numId w:val="36"/>
        </w:numPr>
      </w:pPr>
      <w:r w:rsidRPr="00BC398D">
        <w:t>Pagination: If the list is long, implement pagination to break it down into manageable sections.</w:t>
      </w:r>
    </w:p>
    <w:p w14:paraId="0B7BF791" w14:textId="172450D7" w:rsidR="000F027F" w:rsidRDefault="00C71343" w:rsidP="00E21ACB">
      <w:pPr>
        <w:pStyle w:val="ListParagraph"/>
        <w:numPr>
          <w:ilvl w:val="0"/>
          <w:numId w:val="36"/>
        </w:numPr>
      </w:pPr>
      <w:r>
        <w:t>C</w:t>
      </w:r>
      <w:r w:rsidR="000F027F">
        <w:t xml:space="preserve">lear and concise labels </w:t>
      </w:r>
      <w:r>
        <w:t xml:space="preserve">to be used </w:t>
      </w:r>
      <w:r w:rsidR="000F027F">
        <w:t>for each parameter.</w:t>
      </w:r>
    </w:p>
    <w:p w14:paraId="2DD53DD5" w14:textId="4C4FB94F" w:rsidR="000F027F" w:rsidRDefault="00C71343" w:rsidP="00E21ACB">
      <w:pPr>
        <w:pStyle w:val="ListParagraph"/>
        <w:numPr>
          <w:ilvl w:val="0"/>
          <w:numId w:val="36"/>
        </w:numPr>
      </w:pPr>
      <w:r>
        <w:t>A</w:t>
      </w:r>
      <w:r w:rsidR="000F027F">
        <w:t xml:space="preserve">ppropriate form validation to </w:t>
      </w:r>
      <w:r>
        <w:t xml:space="preserve">be implemented in order to </w:t>
      </w:r>
      <w:r w:rsidR="000F027F">
        <w:t>ensure data accuracy when saving changes (</w:t>
      </w:r>
      <w:r w:rsidR="007B03A9">
        <w:t xml:space="preserve">For </w:t>
      </w:r>
      <w:r w:rsidR="000F027F">
        <w:t>e.g., required fields, email format, phone number format).</w:t>
      </w:r>
    </w:p>
    <w:p w14:paraId="68B1EB25" w14:textId="0ED052DA" w:rsidR="000F027F" w:rsidRDefault="00C71343" w:rsidP="00E21ACB">
      <w:pPr>
        <w:pStyle w:val="ListParagraph"/>
        <w:numPr>
          <w:ilvl w:val="0"/>
          <w:numId w:val="36"/>
        </w:numPr>
      </w:pPr>
      <w:r>
        <w:t>C</w:t>
      </w:r>
      <w:r w:rsidR="000F027F">
        <w:t xml:space="preserve">lear error messages </w:t>
      </w:r>
      <w:r>
        <w:t xml:space="preserve">should be provided </w:t>
      </w:r>
      <w:r w:rsidR="000F027F">
        <w:t>for any invalid input during modification.</w:t>
      </w:r>
    </w:p>
    <w:p w14:paraId="0C96D152" w14:textId="77AA1B9E" w:rsidR="000F027F" w:rsidRDefault="007B03A9" w:rsidP="00E21ACB">
      <w:pPr>
        <w:pStyle w:val="ListParagraph"/>
        <w:numPr>
          <w:ilvl w:val="0"/>
          <w:numId w:val="36"/>
        </w:numPr>
      </w:pPr>
      <w:r>
        <w:t>A</w:t>
      </w:r>
      <w:r w:rsidR="000F027F">
        <w:t xml:space="preserve">n audit log functionality </w:t>
      </w:r>
      <w:r>
        <w:t xml:space="preserve">to be implemented </w:t>
      </w:r>
      <w:r w:rsidR="000F027F">
        <w:t xml:space="preserve">to track user </w:t>
      </w:r>
      <w:r w:rsidR="001322EB">
        <w:t>profile update</w:t>
      </w:r>
      <w:r w:rsidR="005B6413">
        <w:t>/</w:t>
      </w:r>
      <w:r w:rsidR="000F027F">
        <w:t>modifications, recording the details changed, admin responsible</w:t>
      </w:r>
      <w:r w:rsidR="0071686E">
        <w:t xml:space="preserve">, action status, </w:t>
      </w:r>
      <w:r w:rsidR="000F027F">
        <w:t>timestam</w:t>
      </w:r>
      <w:r w:rsidR="00D36F92">
        <w:t>p etc</w:t>
      </w:r>
      <w:r w:rsidR="000F027F">
        <w:t>.</w:t>
      </w:r>
    </w:p>
    <w:p w14:paraId="43ADD44A" w14:textId="1B8C81B0" w:rsidR="000F027F" w:rsidRDefault="00C71343" w:rsidP="00E21ACB">
      <w:pPr>
        <w:pStyle w:val="ListParagraph"/>
        <w:numPr>
          <w:ilvl w:val="0"/>
          <w:numId w:val="36"/>
        </w:numPr>
      </w:pPr>
      <w:r>
        <w:t>N</w:t>
      </w:r>
      <w:r w:rsidR="000F027F">
        <w:t xml:space="preserve">on-editable fields </w:t>
      </w:r>
      <w:r>
        <w:t xml:space="preserve">to be clearly indicated </w:t>
      </w:r>
      <w:r w:rsidR="000F027F">
        <w:t>(</w:t>
      </w:r>
      <w:r>
        <w:t xml:space="preserve">For </w:t>
      </w:r>
      <w:r w:rsidR="000F027F">
        <w:t>e.g., User ID).</w:t>
      </w:r>
    </w:p>
    <w:p w14:paraId="38B1896C" w14:textId="77777777" w:rsidR="007D4F44" w:rsidRDefault="007D4F44" w:rsidP="00E21ACB">
      <w:pPr>
        <w:pStyle w:val="ListParagraph"/>
        <w:numPr>
          <w:ilvl w:val="0"/>
          <w:numId w:val="36"/>
        </w:numPr>
      </w:pPr>
      <w:r>
        <w:t>There should be a clear differentiation between editable and non-editable fields (For e.g., Highlight editable fields, Disable non-editable fields).</w:t>
      </w:r>
    </w:p>
    <w:p w14:paraId="58959255" w14:textId="68EC3D13" w:rsidR="000F027F" w:rsidRDefault="00C71343" w:rsidP="00E21ACB">
      <w:pPr>
        <w:pStyle w:val="ListParagraph"/>
        <w:numPr>
          <w:ilvl w:val="0"/>
          <w:numId w:val="36"/>
        </w:numPr>
      </w:pPr>
      <w:r>
        <w:t>T</w:t>
      </w:r>
      <w:r w:rsidR="000F027F">
        <w:t xml:space="preserve">ooltips or hover information </w:t>
      </w:r>
      <w:r>
        <w:t>could</w:t>
      </w:r>
      <w:r w:rsidR="000F027F">
        <w:t xml:space="preserve"> </w:t>
      </w:r>
      <w:r>
        <w:t xml:space="preserve">be used to </w:t>
      </w:r>
      <w:r w:rsidR="000F027F">
        <w:t>explain modification restrictions for specific fields.</w:t>
      </w:r>
    </w:p>
    <w:p w14:paraId="4AE6FC39" w14:textId="77777777" w:rsidR="00B8684C" w:rsidRDefault="00B8684C" w:rsidP="00B8684C">
      <w:pPr>
        <w:pStyle w:val="Heading3"/>
      </w:pPr>
      <w:bookmarkStart w:id="27" w:name="_Toc168561931"/>
      <w:r>
        <w:t>User Activation</w:t>
      </w:r>
      <w:bookmarkEnd w:id="27"/>
    </w:p>
    <w:p w14:paraId="1A66F87E" w14:textId="77777777" w:rsidR="00B8684C" w:rsidRDefault="00B8684C" w:rsidP="00B8684C">
      <w:r w:rsidRPr="00CD2428">
        <w:rPr>
          <w:b/>
          <w:bCs/>
        </w:rPr>
        <w:t>Description</w:t>
      </w:r>
    </w:p>
    <w:p w14:paraId="7B57AED2" w14:textId="2B144733" w:rsidR="00B8684C" w:rsidRDefault="00B8684C" w:rsidP="00B8684C">
      <w:r>
        <w:t>This would e</w:t>
      </w:r>
      <w:r w:rsidRPr="0091035E">
        <w:t xml:space="preserve">nable </w:t>
      </w:r>
      <w:r w:rsidR="005B7C3F">
        <w:t xml:space="preserve">authorized </w:t>
      </w:r>
      <w:r w:rsidRPr="0091035E">
        <w:t xml:space="preserve">client </w:t>
      </w:r>
      <w:r>
        <w:t xml:space="preserve">administrators </w:t>
      </w:r>
      <w:r w:rsidRPr="0091035E">
        <w:t xml:space="preserve">to </w:t>
      </w:r>
      <w:r>
        <w:t xml:space="preserve">re-activate inactive </w:t>
      </w:r>
      <w:r w:rsidRPr="0091035E">
        <w:t>user accounts.</w:t>
      </w:r>
    </w:p>
    <w:p w14:paraId="6DDA9F34" w14:textId="77777777" w:rsidR="00B8684C" w:rsidRDefault="00B8684C" w:rsidP="00B8684C">
      <w:r w:rsidRPr="00CD2428">
        <w:rPr>
          <w:b/>
          <w:bCs/>
        </w:rPr>
        <w:t>User Roles</w:t>
      </w:r>
    </w:p>
    <w:p w14:paraId="771A83E6" w14:textId="77777777" w:rsidR="00B8684C" w:rsidRDefault="00B8684C" w:rsidP="00B8684C">
      <w:r>
        <w:t>This feature shall be available for client administrators with "Activate User" permission.</w:t>
      </w:r>
    </w:p>
    <w:p w14:paraId="4F43120E" w14:textId="77777777" w:rsidR="00B8684C" w:rsidRPr="005B2F38" w:rsidRDefault="00B8684C" w:rsidP="00B8684C">
      <w:pPr>
        <w:rPr>
          <w:b/>
          <w:bCs/>
        </w:rPr>
      </w:pPr>
      <w:r w:rsidRPr="005B2F38">
        <w:rPr>
          <w:b/>
          <w:bCs/>
        </w:rPr>
        <w:t>User Access Level</w:t>
      </w:r>
    </w:p>
    <w:p w14:paraId="5B187488" w14:textId="77777777" w:rsidR="00B8684C" w:rsidRDefault="00B8684C" w:rsidP="00B8684C">
      <w:r w:rsidRPr="006918C9">
        <w:t>This feature shall be available for</w:t>
      </w:r>
      <w:r>
        <w:t xml:space="preserve"> client administrators at one of the following User Access Level:</w:t>
      </w:r>
    </w:p>
    <w:p w14:paraId="543B7041" w14:textId="77777777" w:rsidR="00B8684C" w:rsidRPr="00567F24" w:rsidRDefault="00B8684C" w:rsidP="00B8684C">
      <w:pPr>
        <w:pStyle w:val="ListParagraph"/>
        <w:numPr>
          <w:ilvl w:val="0"/>
          <w:numId w:val="26"/>
        </w:numPr>
      </w:pPr>
      <w:r w:rsidRPr="00567F24">
        <w:t>Site</w:t>
      </w:r>
    </w:p>
    <w:p w14:paraId="074E4835" w14:textId="77777777" w:rsidR="00B8684C" w:rsidRPr="00567F24" w:rsidRDefault="00B8684C" w:rsidP="00B8684C">
      <w:pPr>
        <w:pStyle w:val="ListParagraph"/>
        <w:numPr>
          <w:ilvl w:val="0"/>
          <w:numId w:val="26"/>
        </w:numPr>
      </w:pPr>
      <w:r w:rsidRPr="00567F24">
        <w:t>Cluster</w:t>
      </w:r>
    </w:p>
    <w:p w14:paraId="6134BD84" w14:textId="77777777" w:rsidR="00B8684C" w:rsidRPr="00567F24" w:rsidRDefault="00B8684C" w:rsidP="00B8684C">
      <w:pPr>
        <w:pStyle w:val="ListParagraph"/>
        <w:numPr>
          <w:ilvl w:val="0"/>
          <w:numId w:val="26"/>
        </w:numPr>
      </w:pPr>
      <w:r w:rsidRPr="00567F24">
        <w:t>City</w:t>
      </w:r>
    </w:p>
    <w:p w14:paraId="3F576DDC" w14:textId="77777777" w:rsidR="00B8684C" w:rsidRPr="00567F24" w:rsidRDefault="00B8684C" w:rsidP="00B8684C">
      <w:pPr>
        <w:pStyle w:val="ListParagraph"/>
        <w:numPr>
          <w:ilvl w:val="0"/>
          <w:numId w:val="26"/>
        </w:numPr>
      </w:pPr>
      <w:r w:rsidRPr="00567F24">
        <w:lastRenderedPageBreak/>
        <w:t>Company</w:t>
      </w:r>
    </w:p>
    <w:p w14:paraId="181E62E5" w14:textId="77777777" w:rsidR="00B8684C" w:rsidRDefault="00B8684C" w:rsidP="00B8684C">
      <w:pPr>
        <w:rPr>
          <w:b/>
          <w:bCs/>
        </w:rPr>
      </w:pPr>
      <w:r w:rsidRPr="00CD2428">
        <w:rPr>
          <w:b/>
          <w:bCs/>
        </w:rPr>
        <w:t>Functionality</w:t>
      </w:r>
    </w:p>
    <w:p w14:paraId="60C4BA17" w14:textId="77777777" w:rsidR="00B8684C" w:rsidRPr="002B376F" w:rsidRDefault="00B8684C" w:rsidP="00E21ACB">
      <w:pPr>
        <w:pStyle w:val="ListParagraph"/>
        <w:numPr>
          <w:ilvl w:val="0"/>
          <w:numId w:val="39"/>
        </w:numPr>
        <w:rPr>
          <w:b/>
          <w:bCs/>
        </w:rPr>
      </w:pPr>
      <w:r w:rsidRPr="002B376F">
        <w:rPr>
          <w:b/>
          <w:bCs/>
        </w:rPr>
        <w:t>User Selection:</w:t>
      </w:r>
    </w:p>
    <w:p w14:paraId="7623E875" w14:textId="77777777" w:rsidR="00B8684C" w:rsidRPr="00184FDC" w:rsidRDefault="00B8684C" w:rsidP="00E21ACB">
      <w:pPr>
        <w:pStyle w:val="ListParagraph"/>
        <w:numPr>
          <w:ilvl w:val="0"/>
          <w:numId w:val="35"/>
        </w:numPr>
      </w:pPr>
      <w:r>
        <w:t xml:space="preserve">A Search and filter functionality should be implemented to allow client administrators to efficiently identify </w:t>
      </w:r>
      <w:r w:rsidRPr="00184FDC">
        <w:t>inactive user accounts for reactivation</w:t>
      </w:r>
      <w:r>
        <w:t>. A list of users with all relevant details should be displayed (user ID, account status etc.).</w:t>
      </w:r>
    </w:p>
    <w:p w14:paraId="5A99C41E" w14:textId="4BD7606B" w:rsidR="00B8684C" w:rsidRPr="009A2E33" w:rsidRDefault="00B8684C" w:rsidP="00E21ACB">
      <w:pPr>
        <w:pStyle w:val="ListParagraph"/>
        <w:numPr>
          <w:ilvl w:val="0"/>
          <w:numId w:val="39"/>
        </w:numPr>
        <w:rPr>
          <w:b/>
          <w:bCs/>
        </w:rPr>
      </w:pPr>
      <w:r w:rsidRPr="009A2E33">
        <w:rPr>
          <w:b/>
          <w:bCs/>
        </w:rPr>
        <w:t>User Activation</w:t>
      </w:r>
      <w:r w:rsidR="000D3F55">
        <w:rPr>
          <w:b/>
          <w:bCs/>
        </w:rPr>
        <w:t xml:space="preserve"> Scenarios</w:t>
      </w:r>
      <w:r w:rsidRPr="009A2E33">
        <w:rPr>
          <w:b/>
          <w:bCs/>
        </w:rPr>
        <w:t>:</w:t>
      </w:r>
    </w:p>
    <w:p w14:paraId="5805973A" w14:textId="77777777" w:rsidR="00B8684C" w:rsidRDefault="00B8684C" w:rsidP="00E21ACB">
      <w:pPr>
        <w:pStyle w:val="ListParagraph"/>
        <w:numPr>
          <w:ilvl w:val="0"/>
          <w:numId w:val="35"/>
        </w:numPr>
      </w:pPr>
      <w:r>
        <w:t>This feature shall allow client administrators to change the user status to ‘Active’</w:t>
      </w:r>
    </w:p>
    <w:p w14:paraId="69876E39" w14:textId="77777777" w:rsidR="00B8684C" w:rsidRDefault="00B8684C" w:rsidP="00E21ACB">
      <w:pPr>
        <w:pStyle w:val="ListParagraph"/>
        <w:numPr>
          <w:ilvl w:val="0"/>
          <w:numId w:val="35"/>
        </w:numPr>
      </w:pPr>
      <w:r>
        <w:t>This shall be allowed only subject to availability of active user license at the site.</w:t>
      </w:r>
    </w:p>
    <w:p w14:paraId="0B9C7EF7" w14:textId="77777777" w:rsidR="00B8684C" w:rsidRDefault="00B8684C" w:rsidP="00E21ACB">
      <w:pPr>
        <w:pStyle w:val="ListParagraph"/>
        <w:numPr>
          <w:ilvl w:val="0"/>
          <w:numId w:val="35"/>
        </w:numPr>
      </w:pPr>
      <w:r>
        <w:t>The potential scenario(s) which are ‘Allowed’ are as follows:</w:t>
      </w:r>
    </w:p>
    <w:p w14:paraId="0DBF7FAF" w14:textId="77777777" w:rsidR="00B8684C" w:rsidRDefault="00B8684C" w:rsidP="00E21ACB">
      <w:pPr>
        <w:pStyle w:val="ListParagraph"/>
        <w:numPr>
          <w:ilvl w:val="1"/>
          <w:numId w:val="35"/>
        </w:numPr>
        <w:ind w:left="1560"/>
      </w:pPr>
      <w:r w:rsidRPr="00EB0A6B">
        <w:rPr>
          <w:u w:val="single"/>
        </w:rPr>
        <w:t>Inactive to Active</w:t>
      </w:r>
      <w:r>
        <w:t>: User status is changed from ‘Inactive’ to ‘Active’. This shall also decrease the available Active User license count by 1 license.</w:t>
      </w:r>
    </w:p>
    <w:p w14:paraId="069207A9" w14:textId="77777777" w:rsidR="00B8684C" w:rsidRDefault="00B8684C" w:rsidP="00E21ACB">
      <w:pPr>
        <w:pStyle w:val="ListParagraph"/>
        <w:numPr>
          <w:ilvl w:val="0"/>
          <w:numId w:val="35"/>
        </w:numPr>
      </w:pPr>
      <w:r>
        <w:t>The potential scenario(s) which are ‘Not Allowed’ are as follows:</w:t>
      </w:r>
    </w:p>
    <w:p w14:paraId="2B3CA2E1" w14:textId="77777777" w:rsidR="00B8684C" w:rsidRDefault="00B8684C" w:rsidP="00E21ACB">
      <w:pPr>
        <w:pStyle w:val="ListParagraph"/>
        <w:numPr>
          <w:ilvl w:val="1"/>
          <w:numId w:val="35"/>
        </w:numPr>
        <w:ind w:left="1560"/>
      </w:pPr>
      <w:r w:rsidRPr="00EB0A6B">
        <w:rPr>
          <w:u w:val="single"/>
        </w:rPr>
        <w:t>Restricted to Active:</w:t>
      </w:r>
      <w:r>
        <w:t xml:space="preserve"> User status cannot be changed from ‘Restricted’ to ‘Active’.</w:t>
      </w:r>
    </w:p>
    <w:p w14:paraId="50416C53" w14:textId="4872A6C6" w:rsidR="00B8684C" w:rsidRDefault="00B8684C" w:rsidP="00E21ACB">
      <w:pPr>
        <w:pStyle w:val="ListParagraph"/>
        <w:numPr>
          <w:ilvl w:val="0"/>
          <w:numId w:val="35"/>
        </w:numPr>
      </w:pPr>
      <w:r>
        <w:t xml:space="preserve">The change performed by this feature shall be reversible in nature. Therefore, the status for Active user shall be allowed to change </w:t>
      </w:r>
      <w:r w:rsidR="005E6985">
        <w:t xml:space="preserve">back </w:t>
      </w:r>
      <w:r>
        <w:t>to ‘Inactive’ by User Deactivation.</w:t>
      </w:r>
    </w:p>
    <w:p w14:paraId="3722DD63" w14:textId="439330D7" w:rsidR="00F6335F" w:rsidRPr="00F6335F" w:rsidRDefault="00F6335F" w:rsidP="00F6335F">
      <w:pPr>
        <w:pStyle w:val="ListParagraph"/>
        <w:numPr>
          <w:ilvl w:val="0"/>
          <w:numId w:val="39"/>
        </w:numPr>
        <w:rPr>
          <w:b/>
          <w:bCs/>
        </w:rPr>
      </w:pPr>
      <w:r>
        <w:rPr>
          <w:b/>
          <w:bCs/>
        </w:rPr>
        <w:t>Action Button</w:t>
      </w:r>
    </w:p>
    <w:p w14:paraId="78E59D24" w14:textId="77777777" w:rsidR="00B8684C" w:rsidRPr="00184FDC" w:rsidRDefault="00B8684C" w:rsidP="00E21ACB">
      <w:pPr>
        <w:pStyle w:val="ListParagraph"/>
        <w:numPr>
          <w:ilvl w:val="0"/>
          <w:numId w:val="35"/>
        </w:numPr>
      </w:pPr>
      <w:r>
        <w:t>A</w:t>
      </w:r>
      <w:r w:rsidRPr="00184FDC">
        <w:t xml:space="preserve"> clear action button labeled "Activate User" </w:t>
      </w:r>
      <w:r>
        <w:t xml:space="preserve">(or an equivalent alternative) should be provided </w:t>
      </w:r>
      <w:r w:rsidRPr="00184FDC">
        <w:t>next to each inactive user entry.</w:t>
      </w:r>
    </w:p>
    <w:p w14:paraId="1BCA6AFC" w14:textId="77777777" w:rsidR="00B8684C" w:rsidRPr="00184FDC" w:rsidRDefault="00B8684C" w:rsidP="00E21ACB">
      <w:pPr>
        <w:pStyle w:val="ListParagraph"/>
        <w:numPr>
          <w:ilvl w:val="0"/>
          <w:numId w:val="35"/>
        </w:numPr>
      </w:pPr>
      <w:r w:rsidRPr="00184FDC">
        <w:t>Consider a confirmation pop-up window to ensure admins confirm the reactivation before proceeding.</w:t>
      </w:r>
    </w:p>
    <w:p w14:paraId="3F771798" w14:textId="77777777" w:rsidR="00B8684C" w:rsidRPr="009F3E01" w:rsidRDefault="00B8684C" w:rsidP="00E21ACB">
      <w:pPr>
        <w:pStyle w:val="ListParagraph"/>
        <w:numPr>
          <w:ilvl w:val="0"/>
          <w:numId w:val="35"/>
        </w:numPr>
      </w:pPr>
      <w:r w:rsidRPr="009F3E01">
        <w:t>The pop-up window should clearly state the impact on available user license count (For e.g., "Activating this user reduces available licenses by 1" or "Ready to activate? 1 license will be used" or “Activating this user will use one out of remaining &lt;&lt;x&gt;&gt; licenses”).</w:t>
      </w:r>
    </w:p>
    <w:p w14:paraId="56D0F816" w14:textId="77777777" w:rsidR="00B8684C" w:rsidRPr="009A2E33" w:rsidRDefault="00B8684C" w:rsidP="00E21ACB">
      <w:pPr>
        <w:pStyle w:val="ListParagraph"/>
        <w:numPr>
          <w:ilvl w:val="0"/>
          <w:numId w:val="39"/>
        </w:numPr>
        <w:rPr>
          <w:b/>
          <w:bCs/>
        </w:rPr>
      </w:pPr>
      <w:r w:rsidRPr="009A2E33">
        <w:rPr>
          <w:b/>
          <w:bCs/>
        </w:rPr>
        <w:t>License Availability Check:</w:t>
      </w:r>
    </w:p>
    <w:p w14:paraId="29CA43FA" w14:textId="77777777" w:rsidR="00B8684C" w:rsidRPr="00184FDC" w:rsidRDefault="00B8684C" w:rsidP="00041C82">
      <w:pPr>
        <w:pStyle w:val="ListParagraph"/>
        <w:numPr>
          <w:ilvl w:val="0"/>
          <w:numId w:val="35"/>
        </w:numPr>
      </w:pPr>
      <w:r w:rsidRPr="00184FDC">
        <w:t>Visual indicat</w:t>
      </w:r>
      <w:r>
        <w:t>ion of</w:t>
      </w:r>
      <w:r w:rsidRPr="00184FDC">
        <w:t xml:space="preserve"> the current number of available active user licenses (</w:t>
      </w:r>
      <w:r>
        <w:t xml:space="preserve">For </w:t>
      </w:r>
      <w:r w:rsidRPr="00184FDC">
        <w:t>e.g., badge, meter</w:t>
      </w:r>
      <w:r>
        <w:t xml:space="preserve"> etc.</w:t>
      </w:r>
      <w:r w:rsidRPr="00184FDC">
        <w:t>).</w:t>
      </w:r>
    </w:p>
    <w:p w14:paraId="4F9E9B72" w14:textId="77777777" w:rsidR="00B8684C" w:rsidRPr="00184FDC" w:rsidRDefault="00B8684C" w:rsidP="00041C82">
      <w:pPr>
        <w:pStyle w:val="ListParagraph"/>
        <w:numPr>
          <w:ilvl w:val="0"/>
          <w:numId w:val="35"/>
        </w:numPr>
      </w:pPr>
      <w:r>
        <w:t>A</w:t>
      </w:r>
      <w:r w:rsidRPr="00184FDC">
        <w:t xml:space="preserve">n automated check </w:t>
      </w:r>
      <w:r>
        <w:t xml:space="preserve">should be there </w:t>
      </w:r>
      <w:r w:rsidRPr="00184FDC">
        <w:t>to prevent reactivation if exceeding the active user license limit. Display a clear error message if this occurs.</w:t>
      </w:r>
    </w:p>
    <w:p w14:paraId="6AD12D50" w14:textId="797E826F" w:rsidR="00041C82" w:rsidRDefault="00041C82" w:rsidP="00E21ACB">
      <w:pPr>
        <w:pStyle w:val="ListParagraph"/>
        <w:numPr>
          <w:ilvl w:val="0"/>
          <w:numId w:val="39"/>
        </w:numPr>
        <w:rPr>
          <w:b/>
          <w:bCs/>
        </w:rPr>
      </w:pPr>
      <w:r>
        <w:rPr>
          <w:b/>
          <w:bCs/>
        </w:rPr>
        <w:t>Confirmation Message:</w:t>
      </w:r>
    </w:p>
    <w:p w14:paraId="1FFA7E5A" w14:textId="432632C5" w:rsidR="00041C82" w:rsidRPr="00041C82" w:rsidRDefault="00F37171" w:rsidP="00041C82">
      <w:pPr>
        <w:pStyle w:val="ListParagraph"/>
        <w:numPr>
          <w:ilvl w:val="0"/>
          <w:numId w:val="35"/>
        </w:numPr>
      </w:pPr>
      <w:r w:rsidRPr="00F37171">
        <w:t xml:space="preserve">A success or error message to be displayed based on results of user </w:t>
      </w:r>
      <w:r w:rsidR="00A03C78">
        <w:t>activation</w:t>
      </w:r>
      <w:r w:rsidRPr="00F37171">
        <w:t xml:space="preserve"> request being submitted</w:t>
      </w:r>
      <w:r w:rsidR="0080071B">
        <w:t>.</w:t>
      </w:r>
    </w:p>
    <w:p w14:paraId="12BE4526" w14:textId="63CA8159" w:rsidR="00B8684C" w:rsidRPr="00EB6F3A" w:rsidRDefault="00B8684C" w:rsidP="00E21ACB">
      <w:pPr>
        <w:pStyle w:val="ListParagraph"/>
        <w:numPr>
          <w:ilvl w:val="0"/>
          <w:numId w:val="39"/>
        </w:numPr>
        <w:rPr>
          <w:b/>
          <w:bCs/>
        </w:rPr>
      </w:pPr>
      <w:r w:rsidRPr="00EB6F3A">
        <w:rPr>
          <w:b/>
          <w:bCs/>
        </w:rPr>
        <w:t>Audit Log:</w:t>
      </w:r>
    </w:p>
    <w:p w14:paraId="7D35D284" w14:textId="17355ABA" w:rsidR="0070251C" w:rsidRDefault="00B8684C" w:rsidP="00041C82">
      <w:pPr>
        <w:pStyle w:val="ListParagraph"/>
        <w:numPr>
          <w:ilvl w:val="0"/>
          <w:numId w:val="35"/>
        </w:numPr>
      </w:pPr>
      <w:r w:rsidRPr="00184FDC">
        <w:t xml:space="preserve">Maintain an audit log for user activation activities, recording the </w:t>
      </w:r>
      <w:r>
        <w:t>activated/</w:t>
      </w:r>
      <w:r w:rsidRPr="00184FDC">
        <w:t>reactivated user's details, admin responsible</w:t>
      </w:r>
      <w:r w:rsidR="009D1465">
        <w:t xml:space="preserve">, action status, </w:t>
      </w:r>
      <w:r w:rsidRPr="00184FDC">
        <w:t>timestam</w:t>
      </w:r>
      <w:r>
        <w:t>p</w:t>
      </w:r>
      <w:r w:rsidR="00231D06">
        <w:t xml:space="preserve"> etc</w:t>
      </w:r>
      <w:r w:rsidRPr="00184FDC">
        <w:t>.</w:t>
      </w:r>
    </w:p>
    <w:p w14:paraId="286F8964" w14:textId="12A975ED" w:rsidR="00B8684C" w:rsidRDefault="00B8684C" w:rsidP="00041C82">
      <w:pPr>
        <w:pStyle w:val="ListParagraph"/>
        <w:numPr>
          <w:ilvl w:val="0"/>
          <w:numId w:val="35"/>
        </w:numPr>
      </w:pPr>
      <w:r>
        <w:lastRenderedPageBreak/>
        <w:t>It should also clearly indicate and record that the user is activated through User Activation functionality (In order to differentiate from user activation as part of User Registration</w:t>
      </w:r>
      <w:r w:rsidR="00B26858">
        <w:t xml:space="preserve"> or Schedule User Activation</w:t>
      </w:r>
      <w:r>
        <w:t>)</w:t>
      </w:r>
      <w:r w:rsidR="00041C82">
        <w:t>.</w:t>
      </w:r>
    </w:p>
    <w:p w14:paraId="59F678D9" w14:textId="77777777" w:rsidR="00B8684C" w:rsidRPr="00EB6F3A" w:rsidRDefault="00B8684C" w:rsidP="00B8684C">
      <w:pPr>
        <w:ind w:left="360"/>
        <w:rPr>
          <w:b/>
          <w:bCs/>
        </w:rPr>
      </w:pPr>
      <w:r w:rsidRPr="00EB6F3A">
        <w:rPr>
          <w:b/>
          <w:bCs/>
        </w:rPr>
        <w:t>Design Considerations:</w:t>
      </w:r>
    </w:p>
    <w:p w14:paraId="5F870D86" w14:textId="77777777" w:rsidR="00B8684C" w:rsidRDefault="00B8684C" w:rsidP="00E21ACB">
      <w:pPr>
        <w:pStyle w:val="ListParagraph"/>
        <w:numPr>
          <w:ilvl w:val="0"/>
          <w:numId w:val="30"/>
        </w:numPr>
      </w:pPr>
      <w:r>
        <w:t>There should be clear</w:t>
      </w:r>
      <w:r w:rsidRPr="00184FDC">
        <w:t xml:space="preserve"> differentiat</w:t>
      </w:r>
      <w:r>
        <w:t>ion</w:t>
      </w:r>
      <w:r w:rsidRPr="00184FDC">
        <w:t xml:space="preserve"> between active and inactive user statuses within the user list (</w:t>
      </w:r>
      <w:r>
        <w:t xml:space="preserve">For </w:t>
      </w:r>
      <w:r w:rsidRPr="00184FDC">
        <w:t>e.g., different colored labels, icons</w:t>
      </w:r>
      <w:r>
        <w:t xml:space="preserve"> etc.</w:t>
      </w:r>
      <w:r w:rsidRPr="00184FDC">
        <w:t>).</w:t>
      </w:r>
    </w:p>
    <w:p w14:paraId="6B02902B" w14:textId="77777777" w:rsidR="00BC398D" w:rsidRPr="00BC398D" w:rsidRDefault="00BC398D" w:rsidP="00BC398D">
      <w:pPr>
        <w:pStyle w:val="ListParagraph"/>
        <w:numPr>
          <w:ilvl w:val="0"/>
          <w:numId w:val="30"/>
        </w:numPr>
      </w:pPr>
      <w:r w:rsidRPr="00BC398D">
        <w:t>Pagination: If the user list is long, implement pagination to break it down into manageable sections.</w:t>
      </w:r>
    </w:p>
    <w:p w14:paraId="5B1EAEB6" w14:textId="77777777" w:rsidR="00B8684C" w:rsidRPr="00184FDC" w:rsidRDefault="00B8684C" w:rsidP="00E21ACB">
      <w:pPr>
        <w:pStyle w:val="ListParagraph"/>
        <w:numPr>
          <w:ilvl w:val="0"/>
          <w:numId w:val="30"/>
        </w:numPr>
      </w:pPr>
      <w:r w:rsidRPr="00184FDC">
        <w:t>Implement clear and concise confirmation messages for user activation to avoid accidental actions.</w:t>
      </w:r>
    </w:p>
    <w:p w14:paraId="43215E93" w14:textId="3ED91801" w:rsidR="00B8684C" w:rsidRDefault="00B8684C" w:rsidP="00E21ACB">
      <w:pPr>
        <w:pStyle w:val="ListParagraph"/>
        <w:numPr>
          <w:ilvl w:val="0"/>
          <w:numId w:val="30"/>
        </w:numPr>
      </w:pPr>
      <w:r>
        <w:t xml:space="preserve">The current number of available active user licenses (For e.g., badge, meter etc.) </w:t>
      </w:r>
      <w:r w:rsidR="00682D45">
        <w:t xml:space="preserve">and active users </w:t>
      </w:r>
      <w:r>
        <w:t>should be displayed in a clear manner</w:t>
      </w:r>
    </w:p>
    <w:p w14:paraId="7235FACD" w14:textId="6D990474" w:rsidR="00B8684C" w:rsidRDefault="00B8684C" w:rsidP="00E21ACB">
      <w:pPr>
        <w:pStyle w:val="ListParagraph"/>
        <w:numPr>
          <w:ilvl w:val="0"/>
          <w:numId w:val="30"/>
        </w:numPr>
      </w:pPr>
      <w:r>
        <w:t xml:space="preserve">A pop-up notification or warning message should be displayed if user </w:t>
      </w:r>
      <w:r w:rsidR="005E4E7F">
        <w:t>activation</w:t>
      </w:r>
      <w:r>
        <w:t xml:space="preserve"> is attempted when reaching the active user license limit. This message should explain the need to deactivate/restrict existing users or request more licenses (redirection to appropriate section for raising Change Request for more licenses)</w:t>
      </w:r>
    </w:p>
    <w:p w14:paraId="1BE37CAA" w14:textId="23024444" w:rsidR="00B8684C" w:rsidRDefault="00B8684C" w:rsidP="00E21ACB">
      <w:pPr>
        <w:pStyle w:val="ListParagraph"/>
        <w:numPr>
          <w:ilvl w:val="0"/>
          <w:numId w:val="30"/>
        </w:numPr>
      </w:pPr>
      <w:r>
        <w:t>An audit log functionality to be implemented to track user activations, recording the activated/reactivated user’s details changed, admin responsible</w:t>
      </w:r>
      <w:r w:rsidR="00A52384">
        <w:t xml:space="preserve">, action status, </w:t>
      </w:r>
      <w:r>
        <w:t>timestamp etc.</w:t>
      </w:r>
    </w:p>
    <w:p w14:paraId="2756316A" w14:textId="5DC453FE" w:rsidR="009A5EDE" w:rsidRDefault="009A5EDE" w:rsidP="009A5EDE">
      <w:pPr>
        <w:pStyle w:val="Heading3"/>
      </w:pPr>
      <w:bookmarkStart w:id="28" w:name="_Toc168561932"/>
      <w:r>
        <w:t xml:space="preserve">User </w:t>
      </w:r>
      <w:r w:rsidR="00B8684C">
        <w:t>Dea</w:t>
      </w:r>
      <w:r>
        <w:t>ctivation</w:t>
      </w:r>
      <w:bookmarkEnd w:id="28"/>
    </w:p>
    <w:p w14:paraId="30B27498" w14:textId="77777777" w:rsidR="009A5EDE" w:rsidRDefault="009A5EDE" w:rsidP="009A5EDE">
      <w:r w:rsidRPr="00CD2428">
        <w:rPr>
          <w:b/>
          <w:bCs/>
        </w:rPr>
        <w:t>Description</w:t>
      </w:r>
    </w:p>
    <w:p w14:paraId="492FB0D4" w14:textId="3736D081" w:rsidR="009A5EDE" w:rsidRDefault="009A5EDE" w:rsidP="009A5EDE">
      <w:r>
        <w:t>This would e</w:t>
      </w:r>
      <w:r w:rsidRPr="0091035E">
        <w:t xml:space="preserve">nable </w:t>
      </w:r>
      <w:r w:rsidR="005B7C3F">
        <w:t xml:space="preserve">authorized </w:t>
      </w:r>
      <w:r w:rsidRPr="0091035E">
        <w:t xml:space="preserve">client </w:t>
      </w:r>
      <w:r>
        <w:t xml:space="preserve">administrators </w:t>
      </w:r>
      <w:r w:rsidRPr="0091035E">
        <w:t xml:space="preserve">to </w:t>
      </w:r>
      <w:r w:rsidR="00B8684C">
        <w:t>temporarily de</w:t>
      </w:r>
      <w:r>
        <w:t xml:space="preserve">activate </w:t>
      </w:r>
      <w:r w:rsidR="00B8684C">
        <w:t xml:space="preserve">active </w:t>
      </w:r>
      <w:r w:rsidRPr="0091035E">
        <w:t>user accounts.</w:t>
      </w:r>
    </w:p>
    <w:p w14:paraId="459F850A" w14:textId="77777777" w:rsidR="009A5EDE" w:rsidRDefault="009A5EDE" w:rsidP="009A5EDE">
      <w:r w:rsidRPr="00CD2428">
        <w:rPr>
          <w:b/>
          <w:bCs/>
        </w:rPr>
        <w:t>User Roles</w:t>
      </w:r>
    </w:p>
    <w:p w14:paraId="13BFAA2D" w14:textId="11A19A3F" w:rsidR="009A5EDE" w:rsidRDefault="009A5EDE" w:rsidP="009A5EDE">
      <w:r>
        <w:t>This feature shall be available for client administrators with "</w:t>
      </w:r>
      <w:r w:rsidR="00B8684C">
        <w:t>Dea</w:t>
      </w:r>
      <w:r>
        <w:t>ctivate User" permission.</w:t>
      </w:r>
    </w:p>
    <w:p w14:paraId="3AF03626" w14:textId="77777777" w:rsidR="009A5EDE" w:rsidRPr="005B2F38" w:rsidRDefault="009A5EDE" w:rsidP="009A5EDE">
      <w:pPr>
        <w:rPr>
          <w:b/>
          <w:bCs/>
        </w:rPr>
      </w:pPr>
      <w:r w:rsidRPr="005B2F38">
        <w:rPr>
          <w:b/>
          <w:bCs/>
        </w:rPr>
        <w:t>User Access Level</w:t>
      </w:r>
    </w:p>
    <w:p w14:paraId="2C5A1351" w14:textId="77777777" w:rsidR="009A5EDE" w:rsidRDefault="009A5EDE" w:rsidP="009A5EDE">
      <w:r w:rsidRPr="006918C9">
        <w:t>This feature shall be available for</w:t>
      </w:r>
      <w:r>
        <w:t xml:space="preserve"> client administrators at one of the following User Access Level:</w:t>
      </w:r>
    </w:p>
    <w:p w14:paraId="16A3D728" w14:textId="77777777" w:rsidR="009A5EDE" w:rsidRPr="00567F24" w:rsidRDefault="009A5EDE" w:rsidP="009A5EDE">
      <w:pPr>
        <w:pStyle w:val="ListParagraph"/>
        <w:numPr>
          <w:ilvl w:val="0"/>
          <w:numId w:val="26"/>
        </w:numPr>
      </w:pPr>
      <w:r w:rsidRPr="00567F24">
        <w:t>Site</w:t>
      </w:r>
    </w:p>
    <w:p w14:paraId="2681CD02" w14:textId="77777777" w:rsidR="009A5EDE" w:rsidRPr="00567F24" w:rsidRDefault="009A5EDE" w:rsidP="009A5EDE">
      <w:pPr>
        <w:pStyle w:val="ListParagraph"/>
        <w:numPr>
          <w:ilvl w:val="0"/>
          <w:numId w:val="26"/>
        </w:numPr>
      </w:pPr>
      <w:r w:rsidRPr="00567F24">
        <w:t>Cluster</w:t>
      </w:r>
    </w:p>
    <w:p w14:paraId="5CA29766" w14:textId="77777777" w:rsidR="009A5EDE" w:rsidRPr="00567F24" w:rsidRDefault="009A5EDE" w:rsidP="009A5EDE">
      <w:pPr>
        <w:pStyle w:val="ListParagraph"/>
        <w:numPr>
          <w:ilvl w:val="0"/>
          <w:numId w:val="26"/>
        </w:numPr>
      </w:pPr>
      <w:r w:rsidRPr="00567F24">
        <w:t>City</w:t>
      </w:r>
    </w:p>
    <w:p w14:paraId="6496FD71" w14:textId="77777777" w:rsidR="009A5EDE" w:rsidRPr="00567F24" w:rsidRDefault="009A5EDE" w:rsidP="009A5EDE">
      <w:pPr>
        <w:pStyle w:val="ListParagraph"/>
        <w:numPr>
          <w:ilvl w:val="0"/>
          <w:numId w:val="26"/>
        </w:numPr>
      </w:pPr>
      <w:r w:rsidRPr="00567F24">
        <w:t>Company</w:t>
      </w:r>
    </w:p>
    <w:p w14:paraId="0F85CCA4" w14:textId="77777777" w:rsidR="009A5EDE" w:rsidRDefault="009A5EDE" w:rsidP="009A5EDE">
      <w:pPr>
        <w:rPr>
          <w:b/>
          <w:bCs/>
        </w:rPr>
      </w:pPr>
      <w:r w:rsidRPr="00CD2428">
        <w:rPr>
          <w:b/>
          <w:bCs/>
        </w:rPr>
        <w:t>Functionality</w:t>
      </w:r>
    </w:p>
    <w:p w14:paraId="442FFE48" w14:textId="35022891" w:rsidR="002B376F" w:rsidRPr="002B376F" w:rsidRDefault="002B376F" w:rsidP="00E21ACB">
      <w:pPr>
        <w:pStyle w:val="ListParagraph"/>
        <w:numPr>
          <w:ilvl w:val="0"/>
          <w:numId w:val="40"/>
        </w:numPr>
        <w:rPr>
          <w:b/>
          <w:bCs/>
        </w:rPr>
      </w:pPr>
      <w:r w:rsidRPr="002B376F">
        <w:rPr>
          <w:b/>
          <w:bCs/>
        </w:rPr>
        <w:t>User Selection:</w:t>
      </w:r>
    </w:p>
    <w:p w14:paraId="785A6FE1" w14:textId="45C1A3C5" w:rsidR="002B376F" w:rsidRPr="00184FDC" w:rsidRDefault="002B376F" w:rsidP="00E21ACB">
      <w:pPr>
        <w:pStyle w:val="ListParagraph"/>
        <w:numPr>
          <w:ilvl w:val="0"/>
          <w:numId w:val="35"/>
        </w:numPr>
      </w:pPr>
      <w:r>
        <w:lastRenderedPageBreak/>
        <w:t xml:space="preserve">A Search and filter functionality should be implemented to allow client administrators to efficiently identify </w:t>
      </w:r>
      <w:r w:rsidRPr="00184FDC">
        <w:t xml:space="preserve">active user accounts for </w:t>
      </w:r>
      <w:r w:rsidR="00A6768D">
        <w:t>de</w:t>
      </w:r>
      <w:r w:rsidRPr="00184FDC">
        <w:t>activation</w:t>
      </w:r>
      <w:r>
        <w:t>. A list of users with all relevant details should be displayed</w:t>
      </w:r>
      <w:r w:rsidR="009A2E33">
        <w:t xml:space="preserve"> (user ID, account status etc.)</w:t>
      </w:r>
      <w:r>
        <w:t>.</w:t>
      </w:r>
    </w:p>
    <w:p w14:paraId="63D82EC2" w14:textId="300251AA" w:rsidR="00184FDC" w:rsidRPr="009A2E33" w:rsidRDefault="00184FDC" w:rsidP="00E21ACB">
      <w:pPr>
        <w:pStyle w:val="ListParagraph"/>
        <w:numPr>
          <w:ilvl w:val="0"/>
          <w:numId w:val="40"/>
        </w:numPr>
        <w:rPr>
          <w:b/>
          <w:bCs/>
        </w:rPr>
      </w:pPr>
      <w:r w:rsidRPr="009A2E33">
        <w:rPr>
          <w:b/>
          <w:bCs/>
        </w:rPr>
        <w:t xml:space="preserve">User </w:t>
      </w:r>
      <w:r w:rsidR="00A6768D">
        <w:rPr>
          <w:b/>
          <w:bCs/>
        </w:rPr>
        <w:t>Dea</w:t>
      </w:r>
      <w:r w:rsidRPr="009A2E33">
        <w:rPr>
          <w:b/>
          <w:bCs/>
        </w:rPr>
        <w:t>ctivation</w:t>
      </w:r>
      <w:r w:rsidR="000D3F55">
        <w:rPr>
          <w:b/>
          <w:bCs/>
        </w:rPr>
        <w:t xml:space="preserve"> Scenarios</w:t>
      </w:r>
      <w:r w:rsidRPr="009A2E33">
        <w:rPr>
          <w:b/>
          <w:bCs/>
        </w:rPr>
        <w:t>:</w:t>
      </w:r>
    </w:p>
    <w:p w14:paraId="62804A62" w14:textId="4EE7C6D8" w:rsidR="009A2E33" w:rsidRDefault="009A2E33" w:rsidP="00E21ACB">
      <w:pPr>
        <w:pStyle w:val="ListParagraph"/>
        <w:numPr>
          <w:ilvl w:val="0"/>
          <w:numId w:val="35"/>
        </w:numPr>
      </w:pPr>
      <w:r>
        <w:t>This feature shall allow client administrators to change the user status to ‘</w:t>
      </w:r>
      <w:r w:rsidR="00AC37D1">
        <w:t>Ina</w:t>
      </w:r>
      <w:r>
        <w:t>ctive’</w:t>
      </w:r>
    </w:p>
    <w:p w14:paraId="6EB28BF5" w14:textId="544141DD" w:rsidR="009A2E33" w:rsidRDefault="009A2E33" w:rsidP="00E21ACB">
      <w:pPr>
        <w:pStyle w:val="ListParagraph"/>
        <w:numPr>
          <w:ilvl w:val="0"/>
          <w:numId w:val="35"/>
        </w:numPr>
      </w:pPr>
      <w:r>
        <w:t xml:space="preserve">This shall be allowed only subject to availability of </w:t>
      </w:r>
      <w:r w:rsidR="00F22610">
        <w:t xml:space="preserve">at least 1 </w:t>
      </w:r>
      <w:r w:rsidR="001B3C93">
        <w:t>a</w:t>
      </w:r>
      <w:r>
        <w:t xml:space="preserve">ctive </w:t>
      </w:r>
      <w:r w:rsidR="001B3C93">
        <w:t>u</w:t>
      </w:r>
      <w:r>
        <w:t>ser at the site.</w:t>
      </w:r>
    </w:p>
    <w:p w14:paraId="52B02798" w14:textId="4410297A" w:rsidR="009A2E33" w:rsidRDefault="009A2E33" w:rsidP="00E21ACB">
      <w:pPr>
        <w:pStyle w:val="ListParagraph"/>
        <w:numPr>
          <w:ilvl w:val="0"/>
          <w:numId w:val="35"/>
        </w:numPr>
      </w:pPr>
      <w:r>
        <w:t xml:space="preserve">The potential scenario(s) </w:t>
      </w:r>
      <w:r w:rsidR="0085369C">
        <w:t xml:space="preserve">which are ‘Allowed’ </w:t>
      </w:r>
      <w:r>
        <w:t>are as follows:</w:t>
      </w:r>
    </w:p>
    <w:p w14:paraId="4AEBDA25" w14:textId="13A091E8" w:rsidR="009A2E33" w:rsidRDefault="009A2E33" w:rsidP="00E21ACB">
      <w:pPr>
        <w:pStyle w:val="ListParagraph"/>
        <w:numPr>
          <w:ilvl w:val="1"/>
          <w:numId w:val="35"/>
        </w:numPr>
        <w:ind w:left="1560"/>
      </w:pPr>
      <w:r w:rsidRPr="00EB0A6B">
        <w:rPr>
          <w:u w:val="single"/>
        </w:rPr>
        <w:t>Active</w:t>
      </w:r>
      <w:r w:rsidR="00AA473F">
        <w:rPr>
          <w:u w:val="single"/>
        </w:rPr>
        <w:t xml:space="preserve"> to Inactive</w:t>
      </w:r>
      <w:r>
        <w:t>: User status is changed from</w:t>
      </w:r>
      <w:r w:rsidR="00AA473F">
        <w:t xml:space="preserve"> ‘Active’ to</w:t>
      </w:r>
      <w:r>
        <w:t xml:space="preserve"> ‘Inactive’</w:t>
      </w:r>
      <w:r w:rsidR="00AA473F">
        <w:t xml:space="preserve">. </w:t>
      </w:r>
      <w:r>
        <w:t>This shall also</w:t>
      </w:r>
      <w:r w:rsidRPr="00CA302E">
        <w:rPr>
          <w:b/>
          <w:bCs/>
        </w:rPr>
        <w:t xml:space="preserve"> </w:t>
      </w:r>
      <w:r w:rsidR="00CA302E" w:rsidRPr="00CA302E">
        <w:rPr>
          <w:b/>
          <w:bCs/>
        </w:rPr>
        <w:t>increase</w:t>
      </w:r>
      <w:r>
        <w:t xml:space="preserve"> the available Active User license count by 1 license.</w:t>
      </w:r>
    </w:p>
    <w:p w14:paraId="54A5DFBA" w14:textId="308C59B4" w:rsidR="0085369C" w:rsidRDefault="0085369C" w:rsidP="00E21ACB">
      <w:pPr>
        <w:pStyle w:val="ListParagraph"/>
        <w:numPr>
          <w:ilvl w:val="0"/>
          <w:numId w:val="35"/>
        </w:numPr>
      </w:pPr>
      <w:r>
        <w:t>The potential scenario(s) which are ‘Not Allowed’ are as follows:</w:t>
      </w:r>
    </w:p>
    <w:p w14:paraId="44859B19" w14:textId="53C44C3E" w:rsidR="009A2E33" w:rsidRDefault="009A2E33" w:rsidP="00E21ACB">
      <w:pPr>
        <w:pStyle w:val="ListParagraph"/>
        <w:numPr>
          <w:ilvl w:val="1"/>
          <w:numId w:val="35"/>
        </w:numPr>
        <w:ind w:left="1560"/>
      </w:pPr>
      <w:r w:rsidRPr="00EB0A6B">
        <w:rPr>
          <w:u w:val="single"/>
        </w:rPr>
        <w:t xml:space="preserve">Restricted to </w:t>
      </w:r>
      <w:r w:rsidR="00CA302E">
        <w:rPr>
          <w:u w:val="single"/>
        </w:rPr>
        <w:t>Ina</w:t>
      </w:r>
      <w:r w:rsidRPr="00EB0A6B">
        <w:rPr>
          <w:u w:val="single"/>
        </w:rPr>
        <w:t>ctive:</w:t>
      </w:r>
      <w:r>
        <w:t xml:space="preserve"> User status cannot be changed from ‘Restricted’ to ‘</w:t>
      </w:r>
      <w:r w:rsidR="00CA302E">
        <w:t>Ina</w:t>
      </w:r>
      <w:r>
        <w:t>ctive’.</w:t>
      </w:r>
    </w:p>
    <w:p w14:paraId="549BD603" w14:textId="0CC2A2E0" w:rsidR="009A2E33" w:rsidRDefault="009A2E33" w:rsidP="00E21ACB">
      <w:pPr>
        <w:pStyle w:val="ListParagraph"/>
        <w:numPr>
          <w:ilvl w:val="0"/>
          <w:numId w:val="35"/>
        </w:numPr>
      </w:pPr>
      <w:r>
        <w:t xml:space="preserve">The change performed by this feature shall be reversible in nature. Therefore, the status for </w:t>
      </w:r>
      <w:r w:rsidR="00CA302E">
        <w:t>Ina</w:t>
      </w:r>
      <w:r>
        <w:t xml:space="preserve">ctive user shall be allowed to change </w:t>
      </w:r>
      <w:r w:rsidR="005A566A">
        <w:t xml:space="preserve">back </w:t>
      </w:r>
      <w:r>
        <w:t>to ‘</w:t>
      </w:r>
      <w:r w:rsidR="00CA302E">
        <w:t>A</w:t>
      </w:r>
      <w:r>
        <w:t xml:space="preserve">ctive’ by User </w:t>
      </w:r>
      <w:r w:rsidR="00CA302E">
        <w:t>A</w:t>
      </w:r>
      <w:r>
        <w:t>ctivation.</w:t>
      </w:r>
    </w:p>
    <w:p w14:paraId="089D7D50" w14:textId="77777777" w:rsidR="00232AE4" w:rsidRPr="00F6335F" w:rsidRDefault="00232AE4" w:rsidP="00232AE4">
      <w:pPr>
        <w:pStyle w:val="ListParagraph"/>
        <w:numPr>
          <w:ilvl w:val="0"/>
          <w:numId w:val="40"/>
        </w:numPr>
        <w:rPr>
          <w:b/>
          <w:bCs/>
        </w:rPr>
      </w:pPr>
      <w:bookmarkStart w:id="29" w:name="_Hlk161643687"/>
      <w:r>
        <w:rPr>
          <w:b/>
          <w:bCs/>
        </w:rPr>
        <w:t>Action Button</w:t>
      </w:r>
    </w:p>
    <w:p w14:paraId="1CDD217C" w14:textId="3AFE9653" w:rsidR="00232AE4" w:rsidRDefault="00232AE4" w:rsidP="00232AE4">
      <w:pPr>
        <w:pStyle w:val="ListParagraph"/>
        <w:numPr>
          <w:ilvl w:val="0"/>
          <w:numId w:val="35"/>
        </w:numPr>
      </w:pPr>
      <w:r>
        <w:t>A</w:t>
      </w:r>
      <w:r w:rsidRPr="00184FDC">
        <w:t xml:space="preserve"> clear action button labeled "</w:t>
      </w:r>
      <w:r>
        <w:t>Dea</w:t>
      </w:r>
      <w:r w:rsidRPr="00184FDC">
        <w:t xml:space="preserve">ctivate User" </w:t>
      </w:r>
      <w:r>
        <w:t xml:space="preserve">(or an equivalent alternative) should be provided </w:t>
      </w:r>
      <w:r w:rsidRPr="00184FDC">
        <w:t>next to each active user entry.</w:t>
      </w:r>
    </w:p>
    <w:p w14:paraId="2BE56A93" w14:textId="1B365D53" w:rsidR="00C96DD4" w:rsidRPr="00184FDC" w:rsidRDefault="00C96DD4" w:rsidP="00232AE4">
      <w:pPr>
        <w:pStyle w:val="ListParagraph"/>
        <w:numPr>
          <w:ilvl w:val="0"/>
          <w:numId w:val="35"/>
        </w:numPr>
      </w:pPr>
      <w:r w:rsidRPr="00184FDC">
        <w:t xml:space="preserve">Consider a confirmation pop-up window to ensure admins confirm the </w:t>
      </w:r>
      <w:r>
        <w:t>d</w:t>
      </w:r>
      <w:r w:rsidRPr="00184FDC">
        <w:t>eactivation before proceeding.</w:t>
      </w:r>
    </w:p>
    <w:p w14:paraId="4E281A58" w14:textId="77777777" w:rsidR="0097556E" w:rsidRPr="0097556E" w:rsidRDefault="0097556E" w:rsidP="0097556E">
      <w:pPr>
        <w:pStyle w:val="ListParagraph"/>
        <w:numPr>
          <w:ilvl w:val="0"/>
          <w:numId w:val="35"/>
        </w:numPr>
      </w:pPr>
      <w:r w:rsidRPr="0097556E">
        <w:t>The pop-up window should clearly state the impact on available user license count (For e.g., "Deactivating this user increases available licenses by 1" or "Ready to deactivate? 1 license will be released for use" or “Deactivating this user will add one more license to remaining &lt;&lt;x&gt;&gt; licenses”).</w:t>
      </w:r>
    </w:p>
    <w:p w14:paraId="55743718" w14:textId="77777777" w:rsidR="00232AE4" w:rsidRDefault="00232AE4" w:rsidP="00232AE4">
      <w:pPr>
        <w:pStyle w:val="ListParagraph"/>
        <w:numPr>
          <w:ilvl w:val="0"/>
          <w:numId w:val="40"/>
        </w:numPr>
        <w:rPr>
          <w:b/>
          <w:bCs/>
        </w:rPr>
      </w:pPr>
      <w:r>
        <w:rPr>
          <w:b/>
          <w:bCs/>
        </w:rPr>
        <w:t>Confirmation Message:</w:t>
      </w:r>
    </w:p>
    <w:p w14:paraId="66727593" w14:textId="5011C14B" w:rsidR="00232AE4" w:rsidRPr="00041C82" w:rsidRDefault="00232AE4" w:rsidP="00232AE4">
      <w:pPr>
        <w:pStyle w:val="ListParagraph"/>
        <w:numPr>
          <w:ilvl w:val="0"/>
          <w:numId w:val="35"/>
        </w:numPr>
      </w:pPr>
      <w:r w:rsidRPr="00F37171">
        <w:t xml:space="preserve">A success or error message to be displayed based on results of user </w:t>
      </w:r>
      <w:r w:rsidR="001D1B2E">
        <w:t>de</w:t>
      </w:r>
      <w:r>
        <w:t>activation</w:t>
      </w:r>
      <w:r w:rsidRPr="00F37171">
        <w:t xml:space="preserve"> request being submitted</w:t>
      </w:r>
      <w:r>
        <w:t>.</w:t>
      </w:r>
    </w:p>
    <w:p w14:paraId="50156AC8" w14:textId="77777777" w:rsidR="00232AE4" w:rsidRPr="00EB6F3A" w:rsidRDefault="00232AE4" w:rsidP="00232AE4">
      <w:pPr>
        <w:pStyle w:val="ListParagraph"/>
        <w:numPr>
          <w:ilvl w:val="0"/>
          <w:numId w:val="40"/>
        </w:numPr>
        <w:rPr>
          <w:b/>
          <w:bCs/>
        </w:rPr>
      </w:pPr>
      <w:r w:rsidRPr="00EB6F3A">
        <w:rPr>
          <w:b/>
          <w:bCs/>
        </w:rPr>
        <w:t>Audit Log:</w:t>
      </w:r>
    </w:p>
    <w:p w14:paraId="60AE6773" w14:textId="2F81AD87" w:rsidR="00232AE4" w:rsidRDefault="00232AE4" w:rsidP="00232AE4">
      <w:pPr>
        <w:pStyle w:val="ListParagraph"/>
        <w:numPr>
          <w:ilvl w:val="0"/>
          <w:numId w:val="35"/>
        </w:numPr>
      </w:pPr>
      <w:r w:rsidRPr="00184FDC">
        <w:t xml:space="preserve">Maintain an audit log for user </w:t>
      </w:r>
      <w:r w:rsidR="001D1B2E">
        <w:t>de</w:t>
      </w:r>
      <w:r w:rsidRPr="00184FDC">
        <w:t xml:space="preserve">activation activities, recording the </w:t>
      </w:r>
      <w:r w:rsidR="001D1B2E">
        <w:t>de</w:t>
      </w:r>
      <w:r>
        <w:t>activated</w:t>
      </w:r>
      <w:r w:rsidRPr="00184FDC">
        <w:t xml:space="preserve"> user's details, admin responsible</w:t>
      </w:r>
      <w:r w:rsidR="00A52384">
        <w:t xml:space="preserve">, action status, </w:t>
      </w:r>
      <w:r w:rsidRPr="00184FDC">
        <w:t>timestam</w:t>
      </w:r>
      <w:r>
        <w:t>p etc</w:t>
      </w:r>
      <w:r w:rsidRPr="00184FDC">
        <w:t>.</w:t>
      </w:r>
    </w:p>
    <w:bookmarkEnd w:id="29"/>
    <w:p w14:paraId="417FCCB7" w14:textId="77777777" w:rsidR="00184FDC" w:rsidRPr="00EB6F3A" w:rsidRDefault="00184FDC" w:rsidP="00EB6F3A">
      <w:pPr>
        <w:ind w:left="360"/>
        <w:rPr>
          <w:b/>
          <w:bCs/>
        </w:rPr>
      </w:pPr>
      <w:r w:rsidRPr="00EB6F3A">
        <w:rPr>
          <w:b/>
          <w:bCs/>
        </w:rPr>
        <w:t>Design Considerations:</w:t>
      </w:r>
    </w:p>
    <w:p w14:paraId="70001F37" w14:textId="63E0E01B" w:rsidR="00184FDC" w:rsidRDefault="00B406A2" w:rsidP="00E21ACB">
      <w:pPr>
        <w:pStyle w:val="ListParagraph"/>
        <w:numPr>
          <w:ilvl w:val="0"/>
          <w:numId w:val="30"/>
        </w:numPr>
      </w:pPr>
      <w:r>
        <w:t>There should be clear</w:t>
      </w:r>
      <w:r w:rsidR="00184FDC" w:rsidRPr="00184FDC">
        <w:t xml:space="preserve"> differentiat</w:t>
      </w:r>
      <w:r>
        <w:t>ion</w:t>
      </w:r>
      <w:r w:rsidR="00184FDC" w:rsidRPr="00184FDC">
        <w:t xml:space="preserve"> between active and inactive user statuses within the user list (</w:t>
      </w:r>
      <w:r>
        <w:t xml:space="preserve">For </w:t>
      </w:r>
      <w:r w:rsidR="00184FDC" w:rsidRPr="00184FDC">
        <w:t>e.g., different colored labels, icons</w:t>
      </w:r>
      <w:r>
        <w:t xml:space="preserve"> etc.</w:t>
      </w:r>
      <w:r w:rsidR="00184FDC" w:rsidRPr="00184FDC">
        <w:t>).</w:t>
      </w:r>
    </w:p>
    <w:p w14:paraId="53D3C7CF" w14:textId="77777777" w:rsidR="00BC398D" w:rsidRPr="00BC398D" w:rsidRDefault="00BC398D" w:rsidP="00BC398D">
      <w:pPr>
        <w:pStyle w:val="ListParagraph"/>
        <w:numPr>
          <w:ilvl w:val="0"/>
          <w:numId w:val="30"/>
        </w:numPr>
      </w:pPr>
      <w:r w:rsidRPr="00BC398D">
        <w:t>Pagination: If the user list is long, implement pagination to break it down into manageable sections.</w:t>
      </w:r>
    </w:p>
    <w:p w14:paraId="4FBA6E73" w14:textId="51258AE5" w:rsidR="00184FDC" w:rsidRPr="00184FDC" w:rsidRDefault="00184FDC" w:rsidP="00E21ACB">
      <w:pPr>
        <w:pStyle w:val="ListParagraph"/>
        <w:numPr>
          <w:ilvl w:val="0"/>
          <w:numId w:val="30"/>
        </w:numPr>
      </w:pPr>
      <w:r w:rsidRPr="00184FDC">
        <w:t xml:space="preserve">Implement clear and concise confirmation messages for user </w:t>
      </w:r>
      <w:r w:rsidR="00D93875">
        <w:t>de</w:t>
      </w:r>
      <w:r w:rsidRPr="00184FDC">
        <w:t>activation to avoid accidental actions.</w:t>
      </w:r>
    </w:p>
    <w:p w14:paraId="59F79C3C" w14:textId="0891EA4C" w:rsidR="00EB6F3A" w:rsidRDefault="00EB6F3A" w:rsidP="00E21ACB">
      <w:pPr>
        <w:pStyle w:val="ListParagraph"/>
        <w:numPr>
          <w:ilvl w:val="0"/>
          <w:numId w:val="30"/>
        </w:numPr>
      </w:pPr>
      <w:r>
        <w:t>The current number of available active user licenses (For e.g., badge, meter</w:t>
      </w:r>
      <w:r w:rsidR="00D23373">
        <w:t xml:space="preserve"> etc.</w:t>
      </w:r>
      <w:r>
        <w:t xml:space="preserve">) </w:t>
      </w:r>
      <w:r w:rsidR="00AE0EB0">
        <w:t xml:space="preserve">and inactive users </w:t>
      </w:r>
      <w:r>
        <w:t>should be displayed in a clear manner</w:t>
      </w:r>
    </w:p>
    <w:p w14:paraId="138F73E5" w14:textId="4ABE9F9B" w:rsidR="005A7F26" w:rsidRDefault="005A7F26" w:rsidP="00E21ACB">
      <w:pPr>
        <w:pStyle w:val="ListParagraph"/>
        <w:numPr>
          <w:ilvl w:val="0"/>
          <w:numId w:val="30"/>
        </w:numPr>
      </w:pPr>
      <w:r>
        <w:lastRenderedPageBreak/>
        <w:t xml:space="preserve">An audit log functionality to be implemented to track user </w:t>
      </w:r>
      <w:r w:rsidR="000F7A30">
        <w:t>de</w:t>
      </w:r>
      <w:r w:rsidR="00A71CCC">
        <w:t>activations</w:t>
      </w:r>
      <w:r>
        <w:t xml:space="preserve">, recording the </w:t>
      </w:r>
      <w:r w:rsidR="000F7A30">
        <w:t>de</w:t>
      </w:r>
      <w:r w:rsidR="00A71CCC">
        <w:t>activate</w:t>
      </w:r>
      <w:r w:rsidR="00682D45">
        <w:t>d</w:t>
      </w:r>
      <w:r w:rsidR="00A71CCC">
        <w:t xml:space="preserve"> user’s details </w:t>
      </w:r>
      <w:r>
        <w:t>changed, admin responsible</w:t>
      </w:r>
      <w:r w:rsidR="006F4778">
        <w:t xml:space="preserve">, action status, </w:t>
      </w:r>
      <w:r>
        <w:t>timestamp etc.</w:t>
      </w:r>
    </w:p>
    <w:p w14:paraId="04BB8330" w14:textId="797E0CEB" w:rsidR="002E7889" w:rsidRDefault="002E7889" w:rsidP="002E7889">
      <w:pPr>
        <w:pStyle w:val="Heading3"/>
      </w:pPr>
      <w:bookmarkStart w:id="30" w:name="_Toc168561933"/>
      <w:r>
        <w:t>User Restriction</w:t>
      </w:r>
      <w:bookmarkEnd w:id="30"/>
    </w:p>
    <w:p w14:paraId="28A4886E" w14:textId="77777777" w:rsidR="002E7889" w:rsidRDefault="002E7889" w:rsidP="002E7889">
      <w:r w:rsidRPr="00CD2428">
        <w:rPr>
          <w:b/>
          <w:bCs/>
        </w:rPr>
        <w:t>Description</w:t>
      </w:r>
    </w:p>
    <w:p w14:paraId="4B129C15" w14:textId="08439655" w:rsidR="002E7889" w:rsidRDefault="002E7889" w:rsidP="002E7889">
      <w:r>
        <w:t>This would e</w:t>
      </w:r>
      <w:r w:rsidRPr="0091035E">
        <w:t xml:space="preserve">nable </w:t>
      </w:r>
      <w:r w:rsidR="007A5972">
        <w:t xml:space="preserve">authorized </w:t>
      </w:r>
      <w:r w:rsidRPr="0091035E">
        <w:t xml:space="preserve">client </w:t>
      </w:r>
      <w:r>
        <w:t xml:space="preserve">administrators </w:t>
      </w:r>
      <w:r w:rsidRPr="0091035E">
        <w:t xml:space="preserve">to </w:t>
      </w:r>
      <w:r w:rsidR="00547B88">
        <w:t>permanently</w:t>
      </w:r>
      <w:r>
        <w:t xml:space="preserve"> </w:t>
      </w:r>
      <w:r w:rsidR="00547B88">
        <w:t>restrict</w:t>
      </w:r>
      <w:r>
        <w:t xml:space="preserve"> (or </w:t>
      </w:r>
      <w:r w:rsidR="00547B88">
        <w:t>delete</w:t>
      </w:r>
      <w:r>
        <w:t xml:space="preserve">) active </w:t>
      </w:r>
      <w:r w:rsidR="00547B88">
        <w:t xml:space="preserve">or inactive </w:t>
      </w:r>
      <w:r w:rsidRPr="0091035E">
        <w:t>user accounts.</w:t>
      </w:r>
    </w:p>
    <w:p w14:paraId="23FAAD58" w14:textId="77777777" w:rsidR="002E7889" w:rsidRDefault="002E7889" w:rsidP="002E7889">
      <w:r w:rsidRPr="00CD2428">
        <w:rPr>
          <w:b/>
          <w:bCs/>
        </w:rPr>
        <w:t>User Roles</w:t>
      </w:r>
    </w:p>
    <w:p w14:paraId="62D8C908" w14:textId="4F311C7C" w:rsidR="002E7889" w:rsidRDefault="002E7889" w:rsidP="002E7889">
      <w:r>
        <w:t>This feature shall be available for client administrators with "</w:t>
      </w:r>
      <w:r w:rsidR="00547B88">
        <w:t>Restrict</w:t>
      </w:r>
      <w:r>
        <w:t xml:space="preserve"> User" permission.</w:t>
      </w:r>
    </w:p>
    <w:p w14:paraId="31A51D5C" w14:textId="77777777" w:rsidR="002E7889" w:rsidRPr="005B2F38" w:rsidRDefault="002E7889" w:rsidP="002E7889">
      <w:pPr>
        <w:rPr>
          <w:b/>
          <w:bCs/>
        </w:rPr>
      </w:pPr>
      <w:r w:rsidRPr="005B2F38">
        <w:rPr>
          <w:b/>
          <w:bCs/>
        </w:rPr>
        <w:t>User Access Level</w:t>
      </w:r>
    </w:p>
    <w:p w14:paraId="26642A04" w14:textId="77777777" w:rsidR="002E7889" w:rsidRDefault="002E7889" w:rsidP="002E7889">
      <w:r w:rsidRPr="006918C9">
        <w:t>This feature shall be available for</w:t>
      </w:r>
      <w:r>
        <w:t xml:space="preserve"> client administrators at one of the following User Access Level:</w:t>
      </w:r>
    </w:p>
    <w:p w14:paraId="6BAC9BE4" w14:textId="77777777" w:rsidR="002E7889" w:rsidRPr="00567F24" w:rsidRDefault="002E7889" w:rsidP="002E7889">
      <w:pPr>
        <w:pStyle w:val="ListParagraph"/>
        <w:numPr>
          <w:ilvl w:val="0"/>
          <w:numId w:val="26"/>
        </w:numPr>
      </w:pPr>
      <w:r w:rsidRPr="00567F24">
        <w:t>Site</w:t>
      </w:r>
    </w:p>
    <w:p w14:paraId="57E55BC2" w14:textId="77777777" w:rsidR="002E7889" w:rsidRPr="00567F24" w:rsidRDefault="002E7889" w:rsidP="002E7889">
      <w:pPr>
        <w:pStyle w:val="ListParagraph"/>
        <w:numPr>
          <w:ilvl w:val="0"/>
          <w:numId w:val="26"/>
        </w:numPr>
      </w:pPr>
      <w:r w:rsidRPr="00567F24">
        <w:t>Cluster</w:t>
      </w:r>
    </w:p>
    <w:p w14:paraId="14FE0AE7" w14:textId="77777777" w:rsidR="002E7889" w:rsidRPr="00567F24" w:rsidRDefault="002E7889" w:rsidP="002E7889">
      <w:pPr>
        <w:pStyle w:val="ListParagraph"/>
        <w:numPr>
          <w:ilvl w:val="0"/>
          <w:numId w:val="26"/>
        </w:numPr>
      </w:pPr>
      <w:r w:rsidRPr="00567F24">
        <w:t>City</w:t>
      </w:r>
    </w:p>
    <w:p w14:paraId="70F50932" w14:textId="77777777" w:rsidR="002E7889" w:rsidRPr="00567F24" w:rsidRDefault="002E7889" w:rsidP="002E7889">
      <w:pPr>
        <w:pStyle w:val="ListParagraph"/>
        <w:numPr>
          <w:ilvl w:val="0"/>
          <w:numId w:val="26"/>
        </w:numPr>
      </w:pPr>
      <w:r w:rsidRPr="00567F24">
        <w:t>Company</w:t>
      </w:r>
    </w:p>
    <w:p w14:paraId="036EB5BC" w14:textId="77777777" w:rsidR="002E7889" w:rsidRDefault="002E7889" w:rsidP="002E7889">
      <w:pPr>
        <w:rPr>
          <w:b/>
          <w:bCs/>
        </w:rPr>
      </w:pPr>
      <w:r w:rsidRPr="00CD2428">
        <w:rPr>
          <w:b/>
          <w:bCs/>
        </w:rPr>
        <w:t>Functionality</w:t>
      </w:r>
    </w:p>
    <w:p w14:paraId="493E966F" w14:textId="77777777" w:rsidR="002E7889" w:rsidRPr="002B376F" w:rsidRDefault="002E7889" w:rsidP="00E21ACB">
      <w:pPr>
        <w:pStyle w:val="ListParagraph"/>
        <w:numPr>
          <w:ilvl w:val="0"/>
          <w:numId w:val="41"/>
        </w:numPr>
        <w:rPr>
          <w:b/>
          <w:bCs/>
        </w:rPr>
      </w:pPr>
      <w:r w:rsidRPr="002B376F">
        <w:rPr>
          <w:b/>
          <w:bCs/>
        </w:rPr>
        <w:t>User Selection:</w:t>
      </w:r>
    </w:p>
    <w:p w14:paraId="011DEF74" w14:textId="21ADF5F2" w:rsidR="002E7889" w:rsidRPr="00184FDC" w:rsidRDefault="002E7889" w:rsidP="00E21ACB">
      <w:pPr>
        <w:pStyle w:val="ListParagraph"/>
        <w:numPr>
          <w:ilvl w:val="0"/>
          <w:numId w:val="35"/>
        </w:numPr>
      </w:pPr>
      <w:r>
        <w:t xml:space="preserve">A Search and filter functionality should be implemented to allow client administrators to efficiently identify </w:t>
      </w:r>
      <w:r w:rsidRPr="00184FDC">
        <w:t xml:space="preserve">active </w:t>
      </w:r>
      <w:r w:rsidR="00E82135">
        <w:t xml:space="preserve">and inactive </w:t>
      </w:r>
      <w:r w:rsidRPr="00184FDC">
        <w:t xml:space="preserve">user accounts for </w:t>
      </w:r>
      <w:r w:rsidR="00E82135">
        <w:t>restriction</w:t>
      </w:r>
      <w:r>
        <w:t>. A list of users with all relevant details should be displayed (user ID, account status etc.).</w:t>
      </w:r>
    </w:p>
    <w:p w14:paraId="7477E16C" w14:textId="7A96ED22" w:rsidR="002E7889" w:rsidRPr="009A2E33" w:rsidRDefault="002E7889" w:rsidP="00E21ACB">
      <w:pPr>
        <w:pStyle w:val="ListParagraph"/>
        <w:numPr>
          <w:ilvl w:val="0"/>
          <w:numId w:val="41"/>
        </w:numPr>
        <w:rPr>
          <w:b/>
          <w:bCs/>
        </w:rPr>
      </w:pPr>
      <w:r w:rsidRPr="009A2E33">
        <w:rPr>
          <w:b/>
          <w:bCs/>
        </w:rPr>
        <w:t xml:space="preserve">User </w:t>
      </w:r>
      <w:r w:rsidR="004F5352">
        <w:rPr>
          <w:b/>
          <w:bCs/>
        </w:rPr>
        <w:t>Restriction</w:t>
      </w:r>
      <w:r w:rsidR="000D3F55">
        <w:rPr>
          <w:b/>
          <w:bCs/>
        </w:rPr>
        <w:t xml:space="preserve"> Scenarios</w:t>
      </w:r>
      <w:r w:rsidRPr="009A2E33">
        <w:rPr>
          <w:b/>
          <w:bCs/>
        </w:rPr>
        <w:t>:</w:t>
      </w:r>
    </w:p>
    <w:p w14:paraId="360FD37D" w14:textId="7DAFDA2C" w:rsidR="002E7889" w:rsidRDefault="002E7889" w:rsidP="00E21ACB">
      <w:pPr>
        <w:pStyle w:val="ListParagraph"/>
        <w:numPr>
          <w:ilvl w:val="0"/>
          <w:numId w:val="35"/>
        </w:numPr>
      </w:pPr>
      <w:r>
        <w:t>This feature shall allow client administrators to change the user status to ‘</w:t>
      </w:r>
      <w:r w:rsidR="000E7953">
        <w:t>Restricted</w:t>
      </w:r>
      <w:r>
        <w:t>’</w:t>
      </w:r>
    </w:p>
    <w:p w14:paraId="18312CF7" w14:textId="45AA2AAE" w:rsidR="002E7889" w:rsidRDefault="002E7889" w:rsidP="00E21ACB">
      <w:pPr>
        <w:pStyle w:val="ListParagraph"/>
        <w:numPr>
          <w:ilvl w:val="0"/>
          <w:numId w:val="35"/>
        </w:numPr>
      </w:pPr>
      <w:r>
        <w:t xml:space="preserve">This shall be allowed only subject to availability of at least 1 active </w:t>
      </w:r>
      <w:r w:rsidR="00376EFC">
        <w:t xml:space="preserve">or inactive </w:t>
      </w:r>
      <w:r>
        <w:t>user at the site.</w:t>
      </w:r>
    </w:p>
    <w:p w14:paraId="3196CF4E" w14:textId="77777777" w:rsidR="002E7889" w:rsidRDefault="002E7889" w:rsidP="00E21ACB">
      <w:pPr>
        <w:pStyle w:val="ListParagraph"/>
        <w:numPr>
          <w:ilvl w:val="0"/>
          <w:numId w:val="35"/>
        </w:numPr>
      </w:pPr>
      <w:r>
        <w:t>The potential scenario(s) which are ‘Allowed’ are as follows:</w:t>
      </w:r>
    </w:p>
    <w:p w14:paraId="019BB96F" w14:textId="6FC68307" w:rsidR="002E7889" w:rsidRDefault="002E7889" w:rsidP="00E21ACB">
      <w:pPr>
        <w:pStyle w:val="ListParagraph"/>
        <w:numPr>
          <w:ilvl w:val="1"/>
          <w:numId w:val="35"/>
        </w:numPr>
        <w:ind w:left="1560"/>
      </w:pPr>
      <w:r w:rsidRPr="00EB0A6B">
        <w:rPr>
          <w:u w:val="single"/>
        </w:rPr>
        <w:t>Active</w:t>
      </w:r>
      <w:r>
        <w:rPr>
          <w:u w:val="single"/>
        </w:rPr>
        <w:t xml:space="preserve"> to </w:t>
      </w:r>
      <w:r w:rsidR="00964608">
        <w:rPr>
          <w:u w:val="single"/>
        </w:rPr>
        <w:t>Restricted</w:t>
      </w:r>
      <w:r>
        <w:t>: User status is changed from ‘Active’ to ‘</w:t>
      </w:r>
      <w:r w:rsidR="00964608">
        <w:t>Restricted</w:t>
      </w:r>
      <w:r>
        <w:t>’. This shall also</w:t>
      </w:r>
      <w:r w:rsidRPr="00CA302E">
        <w:rPr>
          <w:b/>
          <w:bCs/>
        </w:rPr>
        <w:t xml:space="preserve"> increase</w:t>
      </w:r>
      <w:r>
        <w:t xml:space="preserve"> the available Active User license count by 1 license.</w:t>
      </w:r>
    </w:p>
    <w:p w14:paraId="6E91DC50" w14:textId="58888DD8" w:rsidR="00964608" w:rsidRDefault="00964608" w:rsidP="00E21ACB">
      <w:pPr>
        <w:pStyle w:val="ListParagraph"/>
        <w:numPr>
          <w:ilvl w:val="1"/>
          <w:numId w:val="35"/>
        </w:numPr>
        <w:ind w:left="1560"/>
      </w:pPr>
      <w:r>
        <w:rPr>
          <w:u w:val="single"/>
        </w:rPr>
        <w:t>Ina</w:t>
      </w:r>
      <w:r w:rsidRPr="00EB0A6B">
        <w:rPr>
          <w:u w:val="single"/>
        </w:rPr>
        <w:t>ctive</w:t>
      </w:r>
      <w:r>
        <w:rPr>
          <w:u w:val="single"/>
        </w:rPr>
        <w:t xml:space="preserve"> to Restricted</w:t>
      </w:r>
      <w:r>
        <w:t>: User status is changed from ‘Inactive’ to ‘Restricted’. There shall be no change in the available Active User license count.</w:t>
      </w:r>
    </w:p>
    <w:p w14:paraId="6D3276CD" w14:textId="62EE0834" w:rsidR="002E7889" w:rsidRDefault="002E7889" w:rsidP="00E21ACB">
      <w:pPr>
        <w:pStyle w:val="ListParagraph"/>
        <w:numPr>
          <w:ilvl w:val="0"/>
          <w:numId w:val="35"/>
        </w:numPr>
      </w:pPr>
      <w:r>
        <w:t xml:space="preserve">The change performed by this feature shall be </w:t>
      </w:r>
      <w:r w:rsidR="00964608">
        <w:t>one-way and ir</w:t>
      </w:r>
      <w:r>
        <w:t xml:space="preserve">reversible in nature. Therefore, the status for </w:t>
      </w:r>
      <w:r w:rsidR="00964608">
        <w:t>Restricted</w:t>
      </w:r>
      <w:r>
        <w:t xml:space="preserve"> user shall </w:t>
      </w:r>
      <w:r w:rsidR="00964608" w:rsidRPr="00964608">
        <w:rPr>
          <w:b/>
          <w:bCs/>
        </w:rPr>
        <w:t xml:space="preserve">not </w:t>
      </w:r>
      <w:r w:rsidRPr="00964608">
        <w:rPr>
          <w:b/>
          <w:bCs/>
        </w:rPr>
        <w:t>be allowed</w:t>
      </w:r>
      <w:r>
        <w:t xml:space="preserve"> to change back to ‘Active’ </w:t>
      </w:r>
      <w:r w:rsidR="00964608">
        <w:t>or ‘Inactive’</w:t>
      </w:r>
      <w:r>
        <w:t>.</w:t>
      </w:r>
    </w:p>
    <w:p w14:paraId="44049733" w14:textId="2C83E5EB" w:rsidR="002E7889" w:rsidRPr="00184FDC" w:rsidRDefault="002E7889" w:rsidP="00E21ACB">
      <w:pPr>
        <w:pStyle w:val="ListParagraph"/>
        <w:numPr>
          <w:ilvl w:val="0"/>
          <w:numId w:val="35"/>
        </w:numPr>
      </w:pPr>
      <w:r>
        <w:lastRenderedPageBreak/>
        <w:t>A</w:t>
      </w:r>
      <w:r w:rsidRPr="00184FDC">
        <w:t xml:space="preserve"> clear action button labeled "</w:t>
      </w:r>
      <w:r w:rsidR="0098286D">
        <w:t>Restrict</w:t>
      </w:r>
      <w:r w:rsidRPr="00184FDC">
        <w:t xml:space="preserve"> User" </w:t>
      </w:r>
      <w:r>
        <w:t xml:space="preserve">(or an equivalent alternative) should be provided </w:t>
      </w:r>
      <w:r w:rsidRPr="00184FDC">
        <w:t>next to each</w:t>
      </w:r>
      <w:r>
        <w:t xml:space="preserve"> </w:t>
      </w:r>
      <w:r w:rsidRPr="00184FDC">
        <w:t>active</w:t>
      </w:r>
      <w:r w:rsidR="0098286D">
        <w:t xml:space="preserve"> or inactive </w:t>
      </w:r>
      <w:r w:rsidRPr="00184FDC">
        <w:t>user entry.</w:t>
      </w:r>
    </w:p>
    <w:p w14:paraId="7F295BC3" w14:textId="147B4D54" w:rsidR="002E7889" w:rsidRDefault="002E7889" w:rsidP="00E21ACB">
      <w:pPr>
        <w:pStyle w:val="ListParagraph"/>
        <w:numPr>
          <w:ilvl w:val="0"/>
          <w:numId w:val="35"/>
        </w:numPr>
      </w:pPr>
      <w:r w:rsidRPr="00184FDC">
        <w:t xml:space="preserve">Consider a confirmation pop-up window to ensure admins confirm the </w:t>
      </w:r>
      <w:r w:rsidR="0098286D">
        <w:t>restriction</w:t>
      </w:r>
      <w:r w:rsidRPr="00184FDC">
        <w:t xml:space="preserve"> before proceeding.</w:t>
      </w:r>
    </w:p>
    <w:p w14:paraId="3A0927A6" w14:textId="116B55E0" w:rsidR="0098286D" w:rsidRPr="0098286D" w:rsidRDefault="0098286D" w:rsidP="00E21ACB">
      <w:pPr>
        <w:pStyle w:val="ListParagraph"/>
        <w:numPr>
          <w:ilvl w:val="0"/>
          <w:numId w:val="35"/>
        </w:numPr>
      </w:pPr>
      <w:r w:rsidRPr="0098286D">
        <w:t>The pop-up window should clearly s</w:t>
      </w:r>
      <w:r w:rsidR="00EC4206">
        <w:t>pecify that the status change would be one-way and irreversible through appropriate messaging.</w:t>
      </w:r>
    </w:p>
    <w:p w14:paraId="70B238AE" w14:textId="6282A0CE" w:rsidR="002E7889" w:rsidRPr="009F3E01" w:rsidRDefault="002E7889" w:rsidP="00E21ACB">
      <w:pPr>
        <w:pStyle w:val="ListParagraph"/>
        <w:numPr>
          <w:ilvl w:val="0"/>
          <w:numId w:val="35"/>
        </w:numPr>
      </w:pPr>
      <w:r w:rsidRPr="009F3E01">
        <w:t xml:space="preserve">The pop-up window should clearly state the impact on available user license count (For e.g., "Deactivating this user </w:t>
      </w:r>
      <w:r w:rsidR="00A70D54" w:rsidRPr="009F3E01">
        <w:t>increases</w:t>
      </w:r>
      <w:r w:rsidRPr="009F3E01">
        <w:t xml:space="preserve"> available licenses by 1" or "Ready to deactivate? 1 license will be released for use" or “Deactivating this user will add one more license to remaining &lt;&lt;x&gt;&gt; licenses”).</w:t>
      </w:r>
    </w:p>
    <w:p w14:paraId="29BB95EB" w14:textId="77777777" w:rsidR="00D05567" w:rsidRPr="00F6335F" w:rsidRDefault="00D05567" w:rsidP="00D05567">
      <w:pPr>
        <w:pStyle w:val="ListParagraph"/>
        <w:numPr>
          <w:ilvl w:val="0"/>
          <w:numId w:val="41"/>
        </w:numPr>
        <w:rPr>
          <w:b/>
          <w:bCs/>
        </w:rPr>
      </w:pPr>
      <w:r>
        <w:rPr>
          <w:b/>
          <w:bCs/>
        </w:rPr>
        <w:t>Action Button</w:t>
      </w:r>
    </w:p>
    <w:p w14:paraId="1C731C2F" w14:textId="099334B6" w:rsidR="00D05567" w:rsidRDefault="00D05567" w:rsidP="00D05567">
      <w:pPr>
        <w:pStyle w:val="ListParagraph"/>
        <w:numPr>
          <w:ilvl w:val="0"/>
          <w:numId w:val="35"/>
        </w:numPr>
      </w:pPr>
      <w:r>
        <w:t>A</w:t>
      </w:r>
      <w:r w:rsidRPr="00184FDC">
        <w:t xml:space="preserve"> clear action button labeled "</w:t>
      </w:r>
      <w:r>
        <w:t>Restrict</w:t>
      </w:r>
      <w:r w:rsidRPr="00184FDC">
        <w:t xml:space="preserve"> User" </w:t>
      </w:r>
      <w:r>
        <w:t xml:space="preserve">(or an equivalent alternative) should be provided </w:t>
      </w:r>
      <w:r w:rsidRPr="00184FDC">
        <w:t>next to each active</w:t>
      </w:r>
      <w:r>
        <w:t>/inactive</w:t>
      </w:r>
      <w:r w:rsidRPr="00184FDC">
        <w:t xml:space="preserve"> user entry.</w:t>
      </w:r>
    </w:p>
    <w:p w14:paraId="070CF951" w14:textId="6E05C7A5" w:rsidR="00D05567" w:rsidRPr="00184FDC" w:rsidRDefault="00D05567" w:rsidP="00D05567">
      <w:pPr>
        <w:pStyle w:val="ListParagraph"/>
        <w:numPr>
          <w:ilvl w:val="0"/>
          <w:numId w:val="35"/>
        </w:numPr>
      </w:pPr>
      <w:r w:rsidRPr="00184FDC">
        <w:t xml:space="preserve">Consider a confirmation pop-up window to ensure admins confirm the </w:t>
      </w:r>
      <w:r w:rsidR="001200A4">
        <w:t>user restriction</w:t>
      </w:r>
      <w:r w:rsidRPr="00184FDC">
        <w:t xml:space="preserve"> before proceeding.</w:t>
      </w:r>
    </w:p>
    <w:p w14:paraId="17C53B6C" w14:textId="17D873A9" w:rsidR="00D05567" w:rsidRPr="0097556E" w:rsidRDefault="00D05567" w:rsidP="00D05567">
      <w:pPr>
        <w:pStyle w:val="ListParagraph"/>
        <w:numPr>
          <w:ilvl w:val="0"/>
          <w:numId w:val="35"/>
        </w:numPr>
      </w:pPr>
      <w:r w:rsidRPr="0097556E">
        <w:t>The pop-up window should clearly state the impact on available user license count (For e.g., "</w:t>
      </w:r>
      <w:r w:rsidR="00851424">
        <w:t>Restricting</w:t>
      </w:r>
      <w:r w:rsidRPr="0097556E">
        <w:t xml:space="preserve"> this user increases available licenses by 1" or "Ready to </w:t>
      </w:r>
      <w:r w:rsidR="00851424">
        <w:t>restrict</w:t>
      </w:r>
      <w:r w:rsidRPr="0097556E">
        <w:t>? 1 license will be released for use" or “</w:t>
      </w:r>
      <w:r w:rsidR="00851424">
        <w:t>Restric</w:t>
      </w:r>
      <w:r w:rsidRPr="0097556E">
        <w:t>ting this user will add one more license to remaining &lt;&lt;x&gt;&gt; licenses”).</w:t>
      </w:r>
    </w:p>
    <w:p w14:paraId="04854B0C" w14:textId="77777777" w:rsidR="00D05567" w:rsidRDefault="00D05567" w:rsidP="00D05567">
      <w:pPr>
        <w:pStyle w:val="ListParagraph"/>
        <w:numPr>
          <w:ilvl w:val="0"/>
          <w:numId w:val="41"/>
        </w:numPr>
        <w:rPr>
          <w:b/>
          <w:bCs/>
        </w:rPr>
      </w:pPr>
      <w:r>
        <w:rPr>
          <w:b/>
          <w:bCs/>
        </w:rPr>
        <w:t>Confirmation Message:</w:t>
      </w:r>
    </w:p>
    <w:p w14:paraId="089CB04E" w14:textId="33CF3D38" w:rsidR="00D05567" w:rsidRPr="00041C82" w:rsidRDefault="00D05567" w:rsidP="00D05567">
      <w:pPr>
        <w:pStyle w:val="ListParagraph"/>
        <w:numPr>
          <w:ilvl w:val="0"/>
          <w:numId w:val="35"/>
        </w:numPr>
      </w:pPr>
      <w:r w:rsidRPr="00F37171">
        <w:t xml:space="preserve">A success or error message to be displayed based on results of user </w:t>
      </w:r>
      <w:r w:rsidR="00813850">
        <w:t>restriction</w:t>
      </w:r>
      <w:r w:rsidRPr="00F37171">
        <w:t xml:space="preserve"> request being submitted</w:t>
      </w:r>
      <w:r>
        <w:t>.</w:t>
      </w:r>
    </w:p>
    <w:p w14:paraId="00355A55" w14:textId="5E999B00" w:rsidR="002E7889" w:rsidRPr="00EB6F3A" w:rsidRDefault="002E7889" w:rsidP="00E21ACB">
      <w:pPr>
        <w:pStyle w:val="ListParagraph"/>
        <w:numPr>
          <w:ilvl w:val="0"/>
          <w:numId w:val="41"/>
        </w:numPr>
        <w:rPr>
          <w:b/>
          <w:bCs/>
        </w:rPr>
      </w:pPr>
      <w:r w:rsidRPr="00EB6F3A">
        <w:rPr>
          <w:b/>
          <w:bCs/>
        </w:rPr>
        <w:t>Audit Log:</w:t>
      </w:r>
    </w:p>
    <w:p w14:paraId="19D730BE" w14:textId="5EC52B44" w:rsidR="002E7889" w:rsidRDefault="002E7889" w:rsidP="00021868">
      <w:pPr>
        <w:pStyle w:val="ListParagraph"/>
        <w:numPr>
          <w:ilvl w:val="0"/>
          <w:numId w:val="35"/>
        </w:numPr>
      </w:pPr>
      <w:r w:rsidRPr="00184FDC">
        <w:t xml:space="preserve">Maintain an audit log for user </w:t>
      </w:r>
      <w:r w:rsidR="00EC4206">
        <w:t>restriction</w:t>
      </w:r>
      <w:r w:rsidRPr="00184FDC">
        <w:t xml:space="preserve"> activities, recording the</w:t>
      </w:r>
      <w:r w:rsidR="00EC4206">
        <w:t xml:space="preserve"> restric</w:t>
      </w:r>
      <w:r>
        <w:t>ted</w:t>
      </w:r>
      <w:r w:rsidRPr="00184FDC">
        <w:t xml:space="preserve"> user's details, admin responsible</w:t>
      </w:r>
      <w:r w:rsidR="008E2CF9">
        <w:t xml:space="preserve">, action status, </w:t>
      </w:r>
      <w:r w:rsidRPr="00184FDC">
        <w:t>timestam</w:t>
      </w:r>
      <w:r>
        <w:t>p</w:t>
      </w:r>
      <w:r w:rsidR="00EC4206">
        <w:t xml:space="preserve"> etc.</w:t>
      </w:r>
    </w:p>
    <w:p w14:paraId="6F75B5E6" w14:textId="77777777" w:rsidR="002E7889" w:rsidRPr="00EB6F3A" w:rsidRDefault="002E7889" w:rsidP="002E7889">
      <w:pPr>
        <w:ind w:left="360"/>
        <w:rPr>
          <w:b/>
          <w:bCs/>
        </w:rPr>
      </w:pPr>
      <w:r w:rsidRPr="00EB6F3A">
        <w:rPr>
          <w:b/>
          <w:bCs/>
        </w:rPr>
        <w:t>Design Considerations:</w:t>
      </w:r>
    </w:p>
    <w:p w14:paraId="11D02EB3" w14:textId="090BBE9E" w:rsidR="002E7889" w:rsidRDefault="002E7889" w:rsidP="00E21ACB">
      <w:pPr>
        <w:pStyle w:val="ListParagraph"/>
        <w:numPr>
          <w:ilvl w:val="0"/>
          <w:numId w:val="30"/>
        </w:numPr>
      </w:pPr>
      <w:r>
        <w:t>There should be clear</w:t>
      </w:r>
      <w:r w:rsidRPr="00184FDC">
        <w:t xml:space="preserve"> differentiat</w:t>
      </w:r>
      <w:r>
        <w:t>ion</w:t>
      </w:r>
      <w:r w:rsidRPr="00184FDC">
        <w:t xml:space="preserve"> between active</w:t>
      </w:r>
      <w:r w:rsidR="00231D06">
        <w:t xml:space="preserve">, </w:t>
      </w:r>
      <w:r w:rsidRPr="00184FDC">
        <w:t xml:space="preserve">inactive </w:t>
      </w:r>
      <w:r w:rsidR="00231D06">
        <w:t xml:space="preserve">and restricted </w:t>
      </w:r>
      <w:r w:rsidRPr="00184FDC">
        <w:t>user statuses within the user list (</w:t>
      </w:r>
      <w:r>
        <w:t xml:space="preserve">For </w:t>
      </w:r>
      <w:r w:rsidRPr="00184FDC">
        <w:t>e.g., different colored labels, icons</w:t>
      </w:r>
      <w:r>
        <w:t xml:space="preserve"> etc.</w:t>
      </w:r>
      <w:r w:rsidRPr="00184FDC">
        <w:t>).</w:t>
      </w:r>
    </w:p>
    <w:p w14:paraId="0115A280" w14:textId="77777777" w:rsidR="00BC398D" w:rsidRPr="00BC398D" w:rsidRDefault="00BC398D" w:rsidP="00BC398D">
      <w:pPr>
        <w:pStyle w:val="ListParagraph"/>
        <w:numPr>
          <w:ilvl w:val="0"/>
          <w:numId w:val="30"/>
        </w:numPr>
      </w:pPr>
      <w:r w:rsidRPr="00BC398D">
        <w:t>Pagination: If the user list is long, implement pagination to break it down into manageable sections.</w:t>
      </w:r>
    </w:p>
    <w:p w14:paraId="7A9C5587" w14:textId="7962CC2B" w:rsidR="002E7889" w:rsidRPr="00184FDC" w:rsidRDefault="002E7889" w:rsidP="00E21ACB">
      <w:pPr>
        <w:pStyle w:val="ListParagraph"/>
        <w:numPr>
          <w:ilvl w:val="0"/>
          <w:numId w:val="30"/>
        </w:numPr>
      </w:pPr>
      <w:r w:rsidRPr="00184FDC">
        <w:t xml:space="preserve">Implement clear and concise confirmation messages for user </w:t>
      </w:r>
      <w:r w:rsidR="008006CD">
        <w:t>restriction</w:t>
      </w:r>
      <w:r w:rsidRPr="00184FDC">
        <w:t xml:space="preserve"> to avoid accidental actions.</w:t>
      </w:r>
    </w:p>
    <w:p w14:paraId="5A8A0757" w14:textId="7E149959" w:rsidR="002E7889" w:rsidRDefault="002E7889" w:rsidP="00E21ACB">
      <w:pPr>
        <w:pStyle w:val="ListParagraph"/>
        <w:numPr>
          <w:ilvl w:val="0"/>
          <w:numId w:val="30"/>
        </w:numPr>
      </w:pPr>
      <w:r>
        <w:t xml:space="preserve">The current number of available active user licenses (For e.g., badge, meter etc.) </w:t>
      </w:r>
      <w:r w:rsidR="008006CD">
        <w:t xml:space="preserve">and restricted users </w:t>
      </w:r>
      <w:r>
        <w:t>should be displayed in a clear manner</w:t>
      </w:r>
    </w:p>
    <w:p w14:paraId="7C4872A3" w14:textId="65A04702" w:rsidR="002E7889" w:rsidRDefault="002E7889" w:rsidP="00E21ACB">
      <w:pPr>
        <w:pStyle w:val="ListParagraph"/>
        <w:numPr>
          <w:ilvl w:val="0"/>
          <w:numId w:val="30"/>
        </w:numPr>
      </w:pPr>
      <w:r>
        <w:t xml:space="preserve">An audit log functionality to be implemented to track user </w:t>
      </w:r>
      <w:r w:rsidR="00682D45">
        <w:t>restrictions</w:t>
      </w:r>
      <w:r>
        <w:t xml:space="preserve">, recording the </w:t>
      </w:r>
      <w:r w:rsidR="00682D45">
        <w:t>restricted</w:t>
      </w:r>
      <w:r>
        <w:t xml:space="preserve"> user’s details changed, admin responsible</w:t>
      </w:r>
      <w:r w:rsidR="00001CF4">
        <w:t xml:space="preserve">, action status, </w:t>
      </w:r>
      <w:r>
        <w:t>timestamp etc.</w:t>
      </w:r>
    </w:p>
    <w:p w14:paraId="7895B221" w14:textId="77777777" w:rsidR="005F58D6" w:rsidRDefault="005F58D6" w:rsidP="005F58D6">
      <w:pPr>
        <w:pStyle w:val="ListParagraph"/>
        <w:rPr>
          <w:b/>
          <w:bCs/>
        </w:rPr>
      </w:pP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5F58D6" w14:paraId="145F29A6" w14:textId="77777777" w:rsidTr="00396296">
        <w:tc>
          <w:tcPr>
            <w:tcW w:w="10327" w:type="dxa"/>
          </w:tcPr>
          <w:p w14:paraId="21DF8D82" w14:textId="77777777" w:rsidR="005F58D6" w:rsidRPr="00D91907" w:rsidRDefault="005F58D6" w:rsidP="00396296">
            <w:pPr>
              <w:pStyle w:val="Heading5"/>
            </w:pPr>
            <w:bookmarkStart w:id="31" w:name="DN4"/>
            <w:bookmarkStart w:id="32" w:name="_Toc168406510"/>
            <w:bookmarkEnd w:id="31"/>
            <w:bookmarkEnd w:id="32"/>
          </w:p>
          <w:p w14:paraId="28565DC7" w14:textId="21744404" w:rsidR="005F58D6" w:rsidRDefault="005F58D6" w:rsidP="00396296">
            <w:r>
              <w:lastRenderedPageBreak/>
              <w:t xml:space="preserve">It needs to be finalized if the system should </w:t>
            </w:r>
            <w:r w:rsidR="007365E4">
              <w:t xml:space="preserve">automatically </w:t>
            </w:r>
            <w:r>
              <w:t xml:space="preserve">notify the </w:t>
            </w:r>
            <w:r w:rsidR="00DB25CF">
              <w:t xml:space="preserve">end-users in the </w:t>
            </w:r>
            <w:r w:rsidR="00FD5299">
              <w:t xml:space="preserve">event of </w:t>
            </w:r>
            <w:r w:rsidR="00DB25CF">
              <w:t xml:space="preserve">following </w:t>
            </w:r>
            <w:r w:rsidR="00FD5299">
              <w:t>actions being performed by client admin</w:t>
            </w:r>
            <w:r w:rsidR="00DB25CF">
              <w:t>:</w:t>
            </w:r>
          </w:p>
          <w:p w14:paraId="46520EA6" w14:textId="6505A1C7" w:rsidR="00DB25CF" w:rsidRDefault="00DB25CF" w:rsidP="00DB25CF">
            <w:pPr>
              <w:pStyle w:val="ListParagraph"/>
              <w:numPr>
                <w:ilvl w:val="1"/>
                <w:numId w:val="41"/>
              </w:numPr>
            </w:pPr>
            <w:r>
              <w:t xml:space="preserve">User </w:t>
            </w:r>
            <w:r w:rsidR="0055334B">
              <w:t>D</w:t>
            </w:r>
            <w:r w:rsidR="00F21195">
              <w:t>eactivation</w:t>
            </w:r>
          </w:p>
          <w:p w14:paraId="18446EE6" w14:textId="79E03DD7" w:rsidR="0049237F" w:rsidRPr="008F01F3" w:rsidRDefault="00F21195" w:rsidP="0049237F">
            <w:pPr>
              <w:pStyle w:val="ListParagraph"/>
              <w:numPr>
                <w:ilvl w:val="1"/>
                <w:numId w:val="41"/>
              </w:numPr>
            </w:pPr>
            <w:r>
              <w:t xml:space="preserve">User </w:t>
            </w:r>
            <w:r w:rsidR="0055334B">
              <w:t>R</w:t>
            </w:r>
            <w:r>
              <w:t>estriction</w:t>
            </w:r>
          </w:p>
        </w:tc>
      </w:tr>
    </w:tbl>
    <w:p w14:paraId="71453A46" w14:textId="77777777" w:rsidR="005F58D6" w:rsidRDefault="005F58D6" w:rsidP="005F58D6"/>
    <w:p w14:paraId="177B8185" w14:textId="77777777" w:rsidR="0091035E" w:rsidRDefault="0091035E" w:rsidP="0030401D">
      <w:pPr>
        <w:pStyle w:val="Heading3"/>
      </w:pPr>
      <w:bookmarkStart w:id="33" w:name="_Toc168561934"/>
      <w:r>
        <w:t>User License Management</w:t>
      </w:r>
      <w:bookmarkEnd w:id="33"/>
    </w:p>
    <w:p w14:paraId="7404A67F" w14:textId="454DB8F5" w:rsidR="006918C9" w:rsidRDefault="00A576BB" w:rsidP="00A576BB">
      <w:r w:rsidRPr="00CD2428">
        <w:rPr>
          <w:b/>
          <w:bCs/>
        </w:rPr>
        <w:t>Description</w:t>
      </w:r>
    </w:p>
    <w:p w14:paraId="457874A9" w14:textId="12953FE4" w:rsidR="00A576BB" w:rsidRDefault="00A576BB" w:rsidP="00A576BB">
      <w:r>
        <w:t>This would e</w:t>
      </w:r>
      <w:r w:rsidRPr="0091035E">
        <w:t xml:space="preserve">nable </w:t>
      </w:r>
      <w:r w:rsidR="007A5972">
        <w:t xml:space="preserve">authorized </w:t>
      </w:r>
      <w:r w:rsidR="00A96203">
        <w:t xml:space="preserve">client </w:t>
      </w:r>
      <w:r w:rsidR="00D63D27">
        <w:t xml:space="preserve">administrators </w:t>
      </w:r>
      <w:r w:rsidR="00A96203">
        <w:t xml:space="preserve">to track and manage pre-allocated </w:t>
      </w:r>
      <w:r w:rsidR="00D20191">
        <w:t xml:space="preserve">Active </w:t>
      </w:r>
      <w:r w:rsidR="00A96203">
        <w:t>user licenses for ‘End Users’.</w:t>
      </w:r>
    </w:p>
    <w:p w14:paraId="2F2D3CA7" w14:textId="643E4E46" w:rsidR="006918C9" w:rsidRDefault="00A576BB" w:rsidP="00A576BB">
      <w:r w:rsidRPr="00CD2428">
        <w:rPr>
          <w:b/>
          <w:bCs/>
        </w:rPr>
        <w:t>User Roles</w:t>
      </w:r>
    </w:p>
    <w:p w14:paraId="39205EDF" w14:textId="4F0AC76A" w:rsidR="00A576BB" w:rsidRDefault="00A576BB" w:rsidP="00A576BB">
      <w:r>
        <w:t xml:space="preserve">This feature shall be available for client </w:t>
      </w:r>
      <w:r w:rsidR="00D63D27">
        <w:t xml:space="preserve">administrators </w:t>
      </w:r>
      <w:r>
        <w:t>with "Manage User License" permission.</w:t>
      </w:r>
    </w:p>
    <w:p w14:paraId="633D1877" w14:textId="76D1A89C" w:rsidR="006918C9" w:rsidRDefault="006918C9" w:rsidP="00A576BB">
      <w:r w:rsidRPr="006918C9">
        <w:rPr>
          <w:b/>
          <w:bCs/>
        </w:rPr>
        <w:t>User Access Level</w:t>
      </w:r>
    </w:p>
    <w:p w14:paraId="01403BE5" w14:textId="380159EA" w:rsidR="007D6AED" w:rsidRDefault="007D6AED" w:rsidP="007D6AED">
      <w:r w:rsidRPr="006918C9">
        <w:t>This feature shall be available for</w:t>
      </w:r>
      <w:r>
        <w:t xml:space="preserve"> client </w:t>
      </w:r>
      <w:r w:rsidR="00D63D27">
        <w:t xml:space="preserve">administrators </w:t>
      </w:r>
      <w:r>
        <w:t>at one of the following User Access Level:</w:t>
      </w:r>
    </w:p>
    <w:p w14:paraId="1F949200" w14:textId="229650BC" w:rsidR="006918C9" w:rsidRPr="00567F24" w:rsidRDefault="00567F24" w:rsidP="00E12321">
      <w:pPr>
        <w:pStyle w:val="ListParagraph"/>
        <w:numPr>
          <w:ilvl w:val="0"/>
          <w:numId w:val="26"/>
        </w:numPr>
      </w:pPr>
      <w:r w:rsidRPr="00567F24">
        <w:t>Site</w:t>
      </w:r>
    </w:p>
    <w:p w14:paraId="5C93E0B1" w14:textId="0800C93D" w:rsidR="00567F24" w:rsidRPr="00567F24" w:rsidRDefault="00567F24" w:rsidP="00E12321">
      <w:pPr>
        <w:pStyle w:val="ListParagraph"/>
        <w:numPr>
          <w:ilvl w:val="0"/>
          <w:numId w:val="26"/>
        </w:numPr>
      </w:pPr>
      <w:r w:rsidRPr="00567F24">
        <w:t>Cluster</w:t>
      </w:r>
    </w:p>
    <w:p w14:paraId="05123E9B" w14:textId="2510C006" w:rsidR="00567F24" w:rsidRPr="00567F24" w:rsidRDefault="00567F24" w:rsidP="00E12321">
      <w:pPr>
        <w:pStyle w:val="ListParagraph"/>
        <w:numPr>
          <w:ilvl w:val="0"/>
          <w:numId w:val="26"/>
        </w:numPr>
      </w:pPr>
      <w:r w:rsidRPr="00567F24">
        <w:t>City</w:t>
      </w:r>
    </w:p>
    <w:p w14:paraId="2CD5A6A5" w14:textId="167A90AA" w:rsidR="00567F24" w:rsidRPr="00567F24" w:rsidRDefault="00567F24" w:rsidP="00E12321">
      <w:pPr>
        <w:pStyle w:val="ListParagraph"/>
        <w:numPr>
          <w:ilvl w:val="0"/>
          <w:numId w:val="26"/>
        </w:numPr>
      </w:pPr>
      <w:r w:rsidRPr="00567F24">
        <w:t>Company</w:t>
      </w:r>
    </w:p>
    <w:p w14:paraId="29E464EF" w14:textId="5D934BD9" w:rsidR="00A576BB" w:rsidRDefault="00A576BB" w:rsidP="00A576BB">
      <w:pPr>
        <w:rPr>
          <w:b/>
          <w:bCs/>
        </w:rPr>
      </w:pPr>
      <w:r w:rsidRPr="00CD2428">
        <w:rPr>
          <w:b/>
          <w:bCs/>
        </w:rPr>
        <w:t>Functionality</w:t>
      </w:r>
    </w:p>
    <w:p w14:paraId="7CED6DC6" w14:textId="6C621775" w:rsidR="00C46837" w:rsidRPr="00C46837" w:rsidRDefault="00C46837" w:rsidP="00E12321">
      <w:pPr>
        <w:pStyle w:val="ListParagraph"/>
        <w:numPr>
          <w:ilvl w:val="0"/>
          <w:numId w:val="25"/>
        </w:numPr>
        <w:rPr>
          <w:b/>
          <w:bCs/>
        </w:rPr>
      </w:pPr>
      <w:r w:rsidRPr="00C46837">
        <w:rPr>
          <w:b/>
          <w:bCs/>
        </w:rPr>
        <w:t>License Overview</w:t>
      </w:r>
    </w:p>
    <w:p w14:paraId="32193CD8" w14:textId="52B9A91C" w:rsidR="00C46837" w:rsidRPr="00C46837" w:rsidRDefault="00C46837" w:rsidP="00C46837">
      <w:r w:rsidRPr="00C46837">
        <w:t xml:space="preserve">Display the total number of pre-allocated </w:t>
      </w:r>
      <w:r w:rsidR="00D91E25">
        <w:t xml:space="preserve">active </w:t>
      </w:r>
      <w:r w:rsidRPr="00C46837">
        <w:t xml:space="preserve">user licenses </w:t>
      </w:r>
      <w:r w:rsidR="00A96203">
        <w:t>for ‘End</w:t>
      </w:r>
      <w:r w:rsidR="006918C9">
        <w:t xml:space="preserve"> </w:t>
      </w:r>
      <w:r w:rsidR="00A96203">
        <w:t xml:space="preserve">Users’ </w:t>
      </w:r>
      <w:r w:rsidRPr="00C46837">
        <w:t>for the client's account</w:t>
      </w:r>
      <w:r w:rsidR="00FE3423">
        <w:t xml:space="preserve"> </w:t>
      </w:r>
      <w:r w:rsidR="00FE3423" w:rsidRPr="00C96D9E">
        <w:rPr>
          <w:strike/>
        </w:rPr>
        <w:t>for all user policies</w:t>
      </w:r>
      <w:r w:rsidR="00FE3423">
        <w:t>.</w:t>
      </w:r>
      <w:r w:rsidR="00F528AB">
        <w:t xml:space="preserve"> </w:t>
      </w:r>
    </w:p>
    <w:p w14:paraId="00A63C20" w14:textId="77777777" w:rsidR="00FE3423" w:rsidRDefault="00C46837" w:rsidP="00E12321">
      <w:pPr>
        <w:pStyle w:val="ListParagraph"/>
        <w:numPr>
          <w:ilvl w:val="0"/>
          <w:numId w:val="25"/>
        </w:numPr>
        <w:rPr>
          <w:b/>
          <w:bCs/>
        </w:rPr>
      </w:pPr>
      <w:r w:rsidRPr="00C46837">
        <w:rPr>
          <w:b/>
          <w:bCs/>
        </w:rPr>
        <w:t>User License Consumption</w:t>
      </w:r>
    </w:p>
    <w:p w14:paraId="795F429B" w14:textId="7A9D53D6" w:rsidR="00FE3423" w:rsidRPr="00FE3423" w:rsidRDefault="00FE3423" w:rsidP="00E12321">
      <w:pPr>
        <w:pStyle w:val="ListParagraph"/>
        <w:numPr>
          <w:ilvl w:val="1"/>
          <w:numId w:val="25"/>
        </w:numPr>
        <w:rPr>
          <w:b/>
          <w:bCs/>
        </w:rPr>
      </w:pPr>
      <w:r w:rsidRPr="00FE3423">
        <w:rPr>
          <w:b/>
          <w:bCs/>
        </w:rPr>
        <w:t>Total Licenses</w:t>
      </w:r>
    </w:p>
    <w:p w14:paraId="0D3FE8BD" w14:textId="4505BE34" w:rsidR="00C46837" w:rsidRDefault="00C46837" w:rsidP="00C46837">
      <w:bookmarkStart w:id="34" w:name="_Hlk161474263"/>
      <w:r w:rsidRPr="00C46837">
        <w:t xml:space="preserve">Provide a visual representation of </w:t>
      </w:r>
      <w:r w:rsidR="00D91E25">
        <w:t xml:space="preserve">active </w:t>
      </w:r>
      <w:r w:rsidRPr="00C46837">
        <w:t xml:space="preserve">user license usage (number of </w:t>
      </w:r>
      <w:r w:rsidR="00D91E25">
        <w:t>active</w:t>
      </w:r>
      <w:r w:rsidRPr="00C46837">
        <w:t xml:space="preserve"> users vs. total licenses). This could be a meter, chart, or numerical breakdown.</w:t>
      </w:r>
      <w:r w:rsidR="00ED30D2">
        <w:t xml:space="preserve"> This would provide a representation of  ‘Available’ and ‘Used’ active user license count.</w:t>
      </w:r>
    </w:p>
    <w:bookmarkEnd w:id="34"/>
    <w:p w14:paraId="5B3468B7" w14:textId="0A0650E5" w:rsidR="00FE3423" w:rsidRPr="00C96D9E" w:rsidRDefault="00FE3423" w:rsidP="00E12321">
      <w:pPr>
        <w:pStyle w:val="ListParagraph"/>
        <w:numPr>
          <w:ilvl w:val="1"/>
          <w:numId w:val="25"/>
        </w:numPr>
        <w:rPr>
          <w:b/>
          <w:bCs/>
          <w:strike/>
        </w:rPr>
      </w:pPr>
      <w:r w:rsidRPr="00C96D9E">
        <w:rPr>
          <w:b/>
          <w:bCs/>
          <w:strike/>
        </w:rPr>
        <w:t>P</w:t>
      </w:r>
      <w:r w:rsidR="000C04D9" w:rsidRPr="00C96D9E">
        <w:rPr>
          <w:b/>
          <w:bCs/>
          <w:strike/>
        </w:rPr>
        <w:t>olicy</w:t>
      </w:r>
      <w:r w:rsidRPr="00C96D9E">
        <w:rPr>
          <w:b/>
          <w:bCs/>
          <w:strike/>
        </w:rPr>
        <w:t>-Wise Licenses</w:t>
      </w:r>
    </w:p>
    <w:p w14:paraId="2BB961E5" w14:textId="45C9C2A2" w:rsidR="00FE3423" w:rsidRPr="00C96D9E" w:rsidRDefault="00FE3423" w:rsidP="00FE3423">
      <w:pPr>
        <w:rPr>
          <w:strike/>
        </w:rPr>
      </w:pPr>
      <w:r w:rsidRPr="00C96D9E">
        <w:rPr>
          <w:strike/>
        </w:rPr>
        <w:t xml:space="preserve">Provide a visual representation of </w:t>
      </w:r>
      <w:r w:rsidR="00C25145" w:rsidRPr="00C96D9E">
        <w:rPr>
          <w:strike/>
        </w:rPr>
        <w:t>p</w:t>
      </w:r>
      <w:r w:rsidR="000C04D9" w:rsidRPr="00C96D9E">
        <w:rPr>
          <w:strike/>
        </w:rPr>
        <w:t>olicy</w:t>
      </w:r>
      <w:r w:rsidR="00C25145" w:rsidRPr="00C96D9E">
        <w:rPr>
          <w:strike/>
        </w:rPr>
        <w:t xml:space="preserve">-wise </w:t>
      </w:r>
      <w:r w:rsidRPr="00C96D9E">
        <w:rPr>
          <w:strike/>
        </w:rPr>
        <w:t xml:space="preserve">user license usage (number of </w:t>
      </w:r>
      <w:r w:rsidR="00D91E25" w:rsidRPr="00C96D9E">
        <w:rPr>
          <w:strike/>
        </w:rPr>
        <w:t>active</w:t>
      </w:r>
      <w:r w:rsidRPr="00C96D9E">
        <w:rPr>
          <w:strike/>
        </w:rPr>
        <w:t xml:space="preserve"> users </w:t>
      </w:r>
      <w:r w:rsidR="00E12321" w:rsidRPr="00C96D9E">
        <w:rPr>
          <w:strike/>
        </w:rPr>
        <w:t xml:space="preserve">for each </w:t>
      </w:r>
      <w:r w:rsidR="000C04D9" w:rsidRPr="00C96D9E">
        <w:rPr>
          <w:strike/>
        </w:rPr>
        <w:t>policy</w:t>
      </w:r>
      <w:r w:rsidR="00E12321" w:rsidRPr="00C96D9E">
        <w:rPr>
          <w:strike/>
        </w:rPr>
        <w:t xml:space="preserve"> </w:t>
      </w:r>
      <w:r w:rsidRPr="00C96D9E">
        <w:rPr>
          <w:strike/>
        </w:rPr>
        <w:t xml:space="preserve">vs. total </w:t>
      </w:r>
      <w:r w:rsidR="000C04D9" w:rsidRPr="00C96D9E">
        <w:rPr>
          <w:strike/>
        </w:rPr>
        <w:t>policy</w:t>
      </w:r>
      <w:r w:rsidR="00E12321" w:rsidRPr="00C96D9E">
        <w:rPr>
          <w:strike/>
        </w:rPr>
        <w:t xml:space="preserve"> </w:t>
      </w:r>
      <w:r w:rsidRPr="00C96D9E">
        <w:rPr>
          <w:strike/>
        </w:rPr>
        <w:t>license)</w:t>
      </w:r>
      <w:r w:rsidR="00C25145" w:rsidRPr="00C96D9E">
        <w:rPr>
          <w:strike/>
        </w:rPr>
        <w:t xml:space="preserve"> i.e. for each of the pre-allocated policies</w:t>
      </w:r>
      <w:r w:rsidRPr="00C96D9E">
        <w:rPr>
          <w:strike/>
        </w:rPr>
        <w:t>. This could be a meter, chart, or numerical breakdown.</w:t>
      </w:r>
      <w:r w:rsidR="00ED30D2" w:rsidRPr="00C96D9E">
        <w:rPr>
          <w:strike/>
        </w:rPr>
        <w:t xml:space="preserve"> This would provide a representation of  ‘Available’ and ‘Used’ active user license count on p</w:t>
      </w:r>
      <w:r w:rsidR="000C04D9" w:rsidRPr="00C96D9E">
        <w:rPr>
          <w:strike/>
        </w:rPr>
        <w:t>olicy</w:t>
      </w:r>
      <w:r w:rsidR="00ED30D2" w:rsidRPr="00C96D9E">
        <w:rPr>
          <w:strike/>
        </w:rPr>
        <w:t>-wise basis.</w:t>
      </w:r>
    </w:p>
    <w:p w14:paraId="7F271B8F" w14:textId="49370BF9" w:rsidR="00C46837" w:rsidRPr="00C46837" w:rsidRDefault="00C46837" w:rsidP="00E12321">
      <w:pPr>
        <w:pStyle w:val="ListParagraph"/>
        <w:numPr>
          <w:ilvl w:val="0"/>
          <w:numId w:val="25"/>
        </w:numPr>
        <w:rPr>
          <w:b/>
          <w:bCs/>
        </w:rPr>
      </w:pPr>
      <w:r w:rsidRPr="00C46837">
        <w:rPr>
          <w:b/>
          <w:bCs/>
        </w:rPr>
        <w:lastRenderedPageBreak/>
        <w:t xml:space="preserve">User License </w:t>
      </w:r>
      <w:r w:rsidR="000C04D9">
        <w:rPr>
          <w:b/>
          <w:bCs/>
        </w:rPr>
        <w:t>Policy</w:t>
      </w:r>
      <w:r w:rsidR="00E12321">
        <w:rPr>
          <w:b/>
          <w:bCs/>
        </w:rPr>
        <w:t xml:space="preserve"> </w:t>
      </w:r>
      <w:r w:rsidR="009673FC">
        <w:rPr>
          <w:b/>
          <w:bCs/>
        </w:rPr>
        <w:t>Allocation</w:t>
      </w:r>
    </w:p>
    <w:p w14:paraId="1EE154A1" w14:textId="4458EEAB" w:rsidR="00A576BB" w:rsidRDefault="00086CE6" w:rsidP="0091035E">
      <w:pPr>
        <w:pStyle w:val="ListParagraph"/>
        <w:numPr>
          <w:ilvl w:val="0"/>
          <w:numId w:val="28"/>
        </w:numPr>
      </w:pPr>
      <w:r w:rsidRPr="00C96D9E">
        <w:rPr>
          <w:strike/>
        </w:rPr>
        <w:t>This would a</w:t>
      </w:r>
      <w:r w:rsidR="00C46837" w:rsidRPr="00C96D9E">
        <w:rPr>
          <w:strike/>
        </w:rPr>
        <w:t xml:space="preserve">llow </w:t>
      </w:r>
      <w:r w:rsidR="00D63D27" w:rsidRPr="00C96D9E">
        <w:rPr>
          <w:strike/>
        </w:rPr>
        <w:t xml:space="preserve">administrators </w:t>
      </w:r>
      <w:r w:rsidR="00C46837" w:rsidRPr="00C96D9E">
        <w:rPr>
          <w:strike/>
        </w:rPr>
        <w:t xml:space="preserve">to </w:t>
      </w:r>
      <w:r w:rsidR="00E12321" w:rsidRPr="00C96D9E">
        <w:rPr>
          <w:strike/>
        </w:rPr>
        <w:t xml:space="preserve">reallocate </w:t>
      </w:r>
      <w:r w:rsidRPr="00C96D9E">
        <w:rPr>
          <w:strike/>
        </w:rPr>
        <w:t xml:space="preserve">the </w:t>
      </w:r>
      <w:r w:rsidR="000E6838" w:rsidRPr="00C96D9E">
        <w:rPr>
          <w:strike/>
        </w:rPr>
        <w:t xml:space="preserve">active user </w:t>
      </w:r>
      <w:r w:rsidRPr="00C96D9E">
        <w:rPr>
          <w:strike/>
        </w:rPr>
        <w:t xml:space="preserve">license count against the pre-configured list of </w:t>
      </w:r>
      <w:r w:rsidR="000C04D9" w:rsidRPr="00C96D9E">
        <w:rPr>
          <w:strike/>
        </w:rPr>
        <w:t>policies</w:t>
      </w:r>
      <w:r w:rsidRPr="00C96D9E">
        <w:rPr>
          <w:strike/>
        </w:rPr>
        <w:t xml:space="preserve">. For each pre-configured </w:t>
      </w:r>
      <w:r w:rsidR="000C04D9" w:rsidRPr="00C96D9E">
        <w:rPr>
          <w:strike/>
        </w:rPr>
        <w:t>policy</w:t>
      </w:r>
      <w:r w:rsidRPr="00C96D9E">
        <w:rPr>
          <w:strike/>
        </w:rPr>
        <w:t xml:space="preserve">, the </w:t>
      </w:r>
      <w:r w:rsidR="000E6838" w:rsidRPr="00C96D9E">
        <w:rPr>
          <w:strike/>
        </w:rPr>
        <w:t xml:space="preserve">active user </w:t>
      </w:r>
      <w:r w:rsidRPr="00C96D9E">
        <w:rPr>
          <w:strike/>
        </w:rPr>
        <w:t xml:space="preserve">license count could be modified subject to the overall </w:t>
      </w:r>
      <w:r w:rsidR="00DA531D" w:rsidRPr="00C96D9E">
        <w:rPr>
          <w:strike/>
        </w:rPr>
        <w:t xml:space="preserve">active user </w:t>
      </w:r>
      <w:r w:rsidRPr="00C96D9E">
        <w:rPr>
          <w:strike/>
        </w:rPr>
        <w:t xml:space="preserve">license limit being maintained constant at </w:t>
      </w:r>
      <w:r w:rsidR="00D63D27" w:rsidRPr="00C96D9E">
        <w:rPr>
          <w:strike/>
        </w:rPr>
        <w:t>pre-</w:t>
      </w:r>
      <w:r w:rsidRPr="00C96D9E">
        <w:rPr>
          <w:strike/>
        </w:rPr>
        <w:t>allocated license count level</w:t>
      </w:r>
      <w:r>
        <w:t xml:space="preserve">. </w:t>
      </w:r>
    </w:p>
    <w:p w14:paraId="235EB7CB" w14:textId="179E85D9" w:rsidR="00086CE6" w:rsidRDefault="00D63D27" w:rsidP="0091035E">
      <w:pPr>
        <w:pStyle w:val="ListParagraph"/>
        <w:numPr>
          <w:ilvl w:val="0"/>
          <w:numId w:val="28"/>
        </w:numPr>
      </w:pPr>
      <w:r>
        <w:t xml:space="preserve">For increase/decrease in overall </w:t>
      </w:r>
      <w:r w:rsidR="00DA531D">
        <w:t xml:space="preserve">active user </w:t>
      </w:r>
      <w:r>
        <w:t xml:space="preserve">license count at the site level, a Change Request </w:t>
      </w:r>
      <w:r w:rsidR="00173017">
        <w:t>s</w:t>
      </w:r>
      <w:r>
        <w:t>hall have to be submitted by the client administrator</w:t>
      </w:r>
      <w:r w:rsidR="007B57BF">
        <w:t xml:space="preserve"> since this could potentially involve commercial consideration</w:t>
      </w:r>
      <w:r>
        <w:t>.</w:t>
      </w:r>
    </w:p>
    <w:p w14:paraId="438E7C6D" w14:textId="77777777" w:rsidR="00627A50" w:rsidRPr="00EB6F3A" w:rsidRDefault="00627A50" w:rsidP="00627A50">
      <w:pPr>
        <w:ind w:left="360"/>
        <w:rPr>
          <w:b/>
          <w:bCs/>
        </w:rPr>
      </w:pPr>
      <w:r w:rsidRPr="00EB6F3A">
        <w:rPr>
          <w:b/>
          <w:bCs/>
        </w:rPr>
        <w:t>Design Considerations:</w:t>
      </w:r>
    </w:p>
    <w:p w14:paraId="4C483272" w14:textId="5E87D3EA" w:rsidR="00627A50" w:rsidRDefault="00C96D9E" w:rsidP="00627A50">
      <w:pPr>
        <w:pStyle w:val="ListParagraph"/>
        <w:numPr>
          <w:ilvl w:val="0"/>
          <w:numId w:val="30"/>
        </w:numPr>
      </w:pPr>
      <w:r w:rsidRPr="00C96D9E">
        <w:t>Clear and concise labels to be used</w:t>
      </w:r>
      <w:r>
        <w:t>.</w:t>
      </w:r>
    </w:p>
    <w:p w14:paraId="7B827A3D" w14:textId="1A660B6B" w:rsidR="00B07EDD" w:rsidRDefault="00227729" w:rsidP="00B07EDD">
      <w:pPr>
        <w:pStyle w:val="ListParagraph"/>
        <w:numPr>
          <w:ilvl w:val="0"/>
          <w:numId w:val="30"/>
        </w:numPr>
      </w:pPr>
      <w:r>
        <w:t xml:space="preserve">The </w:t>
      </w:r>
      <w:r w:rsidRPr="00227729">
        <w:t>active user license usage (number of active users vs. total licenses)</w:t>
      </w:r>
      <w:r>
        <w:t xml:space="preserve"> should be clearly displayed, through a </w:t>
      </w:r>
      <w:r w:rsidRPr="00227729">
        <w:t>meter, chart, or numerical breakdown</w:t>
      </w:r>
      <w:r>
        <w:t xml:space="preserve"> etc.</w:t>
      </w:r>
    </w:p>
    <w:p w14:paraId="21246EDB" w14:textId="7BA5E5BB" w:rsidR="00BC398D" w:rsidRPr="00BC398D" w:rsidRDefault="00BC398D" w:rsidP="00BC398D">
      <w:pPr>
        <w:pStyle w:val="ListParagraph"/>
        <w:numPr>
          <w:ilvl w:val="0"/>
          <w:numId w:val="30"/>
        </w:numPr>
      </w:pPr>
      <w:r w:rsidRPr="00BC398D">
        <w:t>Pagination: If the list is long, implement pagination to break it down into manageable sections.</w:t>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B07EDD" w14:paraId="10F5C908" w14:textId="77777777">
        <w:tc>
          <w:tcPr>
            <w:tcW w:w="10327" w:type="dxa"/>
          </w:tcPr>
          <w:p w14:paraId="68568849" w14:textId="212BF7DC" w:rsidR="009C6E5C" w:rsidRDefault="009C6E5C" w:rsidP="00B82C27">
            <w:pPr>
              <w:pStyle w:val="Heading5"/>
            </w:pPr>
            <w:bookmarkStart w:id="35" w:name="DN5"/>
            <w:bookmarkStart w:id="36" w:name="_Toc168406511"/>
            <w:bookmarkEnd w:id="35"/>
            <w:bookmarkEnd w:id="36"/>
          </w:p>
          <w:p w14:paraId="383E1CAC" w14:textId="4CFA156F" w:rsidR="0054158B" w:rsidRPr="0054158B" w:rsidRDefault="0054158B" w:rsidP="00E73460">
            <w:r>
              <w:t xml:space="preserve">It is proposed that there </w:t>
            </w:r>
            <w:r w:rsidR="00525408">
              <w:t>should</w:t>
            </w:r>
            <w:r>
              <w:t xml:space="preserve"> be no limit on user license count at particular policy level. However, there shall be a</w:t>
            </w:r>
            <w:r w:rsidR="00FC50B1">
              <w:t>n</w:t>
            </w:r>
            <w:r>
              <w:t xml:space="preserve"> overall user license count limit implemented at site level.</w:t>
            </w:r>
          </w:p>
          <w:p w14:paraId="41DEBE16" w14:textId="77777777" w:rsidR="0054158B" w:rsidRDefault="0054158B" w:rsidP="00E73460">
            <w:r>
              <w:t>For Fixed Bandwidth customers, this shall provide greater flexibility to customer admins in terms of being able to apply variety of policies to various end-users (subject to overall pre-defined specifications such as overall Site Bandwidth limit).</w:t>
            </w:r>
          </w:p>
          <w:p w14:paraId="192F3666" w14:textId="77777777" w:rsidR="0054158B" w:rsidRDefault="0054158B" w:rsidP="00E73460">
            <w:r>
              <w:t xml:space="preserve">For Per User bandwidth customers, only the </w:t>
            </w:r>
            <w:r w:rsidRPr="00C37E6B">
              <w:rPr>
                <w:b/>
                <w:bCs/>
              </w:rPr>
              <w:t>commercially agreed user policies</w:t>
            </w:r>
            <w:r>
              <w:t xml:space="preserve"> shall be allowed to be assigned to end-users subject to overall license limit at the site.</w:t>
            </w:r>
          </w:p>
          <w:p w14:paraId="4346A9D1" w14:textId="77777777" w:rsidR="0054158B" w:rsidRDefault="0054158B" w:rsidP="00E73460">
            <w:r w:rsidRPr="00BC44E3">
              <w:t xml:space="preserve">For </w:t>
            </w:r>
            <w:r>
              <w:t xml:space="preserve">certain </w:t>
            </w:r>
            <w:r w:rsidRPr="00BC44E3">
              <w:t xml:space="preserve">segments </w:t>
            </w:r>
            <w:r>
              <w:t>where we do not wish to enforce a limit on user registration (For e.g. PG), following two options are proposed:</w:t>
            </w:r>
          </w:p>
          <w:p w14:paraId="08ED8AB3" w14:textId="77777777" w:rsidR="0054158B" w:rsidRDefault="0054158B" w:rsidP="00677F04">
            <w:pPr>
              <w:pStyle w:val="ListParagraph"/>
              <w:numPr>
                <w:ilvl w:val="0"/>
                <w:numId w:val="55"/>
              </w:numPr>
            </w:pPr>
            <w:r>
              <w:t>Set a high, practically unreachable maximum user registration limit (For e.g. 9,99,999);</w:t>
            </w:r>
          </w:p>
          <w:p w14:paraId="1BEEAB5A" w14:textId="77777777" w:rsidR="0054158B" w:rsidRDefault="0054158B" w:rsidP="00E73460">
            <w:r>
              <w:t>OR</w:t>
            </w:r>
          </w:p>
          <w:p w14:paraId="57988366" w14:textId="2E30699F" w:rsidR="00F746E4" w:rsidRPr="00BC44E3" w:rsidRDefault="0054158B" w:rsidP="00677F04">
            <w:pPr>
              <w:pStyle w:val="ListParagraph"/>
              <w:numPr>
                <w:ilvl w:val="0"/>
                <w:numId w:val="55"/>
              </w:numPr>
            </w:pPr>
            <w:r>
              <w:t>Implement a configuration flag to disable the user registration functionality limit –</w:t>
            </w:r>
            <w:r w:rsidRPr="00E73460">
              <w:rPr>
                <w:i/>
                <w:iCs/>
                <w:color w:val="FF0000"/>
              </w:rPr>
              <w:t xml:space="preserve"> Potential dependency on back-end AAA system needs to be checked</w:t>
            </w:r>
            <w:r w:rsidR="004B483A">
              <w:t xml:space="preserve"> </w:t>
            </w:r>
          </w:p>
        </w:tc>
      </w:tr>
    </w:tbl>
    <w:p w14:paraId="6D69394B" w14:textId="77777777" w:rsidR="00B07EDD" w:rsidRPr="00184FDC" w:rsidRDefault="00B07EDD" w:rsidP="00B07EDD"/>
    <w:p w14:paraId="5B6EEAD5" w14:textId="12067DE7" w:rsidR="0091035E" w:rsidRDefault="0091035E" w:rsidP="0030401D">
      <w:pPr>
        <w:pStyle w:val="Heading3"/>
      </w:pPr>
      <w:bookmarkStart w:id="37" w:name="_Toc168561935"/>
      <w:r>
        <w:t>User Policy Management</w:t>
      </w:r>
      <w:bookmarkEnd w:id="37"/>
    </w:p>
    <w:p w14:paraId="502A46DC" w14:textId="77777777" w:rsidR="00567F24" w:rsidRDefault="00A576BB" w:rsidP="00A576BB">
      <w:pPr>
        <w:rPr>
          <w:b/>
          <w:bCs/>
        </w:rPr>
      </w:pPr>
      <w:r w:rsidRPr="00CD2428">
        <w:rPr>
          <w:b/>
          <w:bCs/>
        </w:rPr>
        <w:t>Description</w:t>
      </w:r>
    </w:p>
    <w:p w14:paraId="47E25616" w14:textId="0796E6A9" w:rsidR="00BF2348" w:rsidRDefault="00A576BB" w:rsidP="00E21ACB">
      <w:pPr>
        <w:pStyle w:val="ListParagraph"/>
        <w:numPr>
          <w:ilvl w:val="0"/>
          <w:numId w:val="32"/>
        </w:numPr>
      </w:pPr>
      <w:r>
        <w:lastRenderedPageBreak/>
        <w:t>This would e</w:t>
      </w:r>
      <w:r w:rsidRPr="0091035E">
        <w:t xml:space="preserve">nable </w:t>
      </w:r>
      <w:r w:rsidR="007A5972">
        <w:t xml:space="preserve">authorized </w:t>
      </w:r>
      <w:r w:rsidR="00BF2348">
        <w:t xml:space="preserve">client administrators to </w:t>
      </w:r>
      <w:r w:rsidR="00A13CAE">
        <w:t xml:space="preserve">view, </w:t>
      </w:r>
      <w:r w:rsidR="00BF2348">
        <w:t>assign</w:t>
      </w:r>
      <w:r w:rsidR="00B538D9">
        <w:t xml:space="preserve"> or modify</w:t>
      </w:r>
      <w:r w:rsidR="00BF2348">
        <w:t xml:space="preserve"> user-level policies (Speed/Data/Device) </w:t>
      </w:r>
      <w:r w:rsidR="004177D0">
        <w:t xml:space="preserve">as allowable </w:t>
      </w:r>
      <w:r w:rsidR="00F91B51">
        <w:t>subject to</w:t>
      </w:r>
      <w:r w:rsidR="00BF2348">
        <w:t xml:space="preserve"> pre-configured </w:t>
      </w:r>
      <w:r w:rsidR="000C04D9">
        <w:t>polic</w:t>
      </w:r>
      <w:r w:rsidR="004177D0">
        <w:t>y list</w:t>
      </w:r>
      <w:r w:rsidR="000C04D9">
        <w:t>.</w:t>
      </w:r>
    </w:p>
    <w:p w14:paraId="25DF1180" w14:textId="77777777" w:rsidR="00567F24" w:rsidRDefault="00A576BB" w:rsidP="00A576BB">
      <w:pPr>
        <w:rPr>
          <w:b/>
          <w:bCs/>
        </w:rPr>
      </w:pPr>
      <w:r w:rsidRPr="00CD2428">
        <w:rPr>
          <w:b/>
          <w:bCs/>
        </w:rPr>
        <w:t>User Roles</w:t>
      </w:r>
    </w:p>
    <w:p w14:paraId="1968C92E" w14:textId="3638C93A" w:rsidR="00A576BB" w:rsidRDefault="00A576BB" w:rsidP="00A576BB">
      <w:r>
        <w:t xml:space="preserve">This feature shall be available for client </w:t>
      </w:r>
      <w:r w:rsidR="00D63D27">
        <w:t xml:space="preserve">administrators </w:t>
      </w:r>
      <w:r>
        <w:t xml:space="preserve">with "Manage User </w:t>
      </w:r>
      <w:r w:rsidR="000C04D9">
        <w:t>Policy</w:t>
      </w:r>
      <w:r>
        <w:t>" permission.</w:t>
      </w:r>
    </w:p>
    <w:p w14:paraId="401DA822" w14:textId="4230ECF7" w:rsidR="00567F24" w:rsidRPr="00567F24" w:rsidRDefault="00567F24" w:rsidP="00567F24">
      <w:pPr>
        <w:rPr>
          <w:b/>
          <w:bCs/>
        </w:rPr>
      </w:pPr>
      <w:r w:rsidRPr="00567F24">
        <w:rPr>
          <w:b/>
          <w:bCs/>
        </w:rPr>
        <w:t>User Access Level</w:t>
      </w:r>
    </w:p>
    <w:p w14:paraId="3922906C" w14:textId="7B998F3A" w:rsidR="007D6AED" w:rsidRDefault="007D6AED" w:rsidP="007D6AED">
      <w:r w:rsidRPr="006918C9">
        <w:t>This feature shall be available for</w:t>
      </w:r>
      <w:r>
        <w:t xml:space="preserve"> client </w:t>
      </w:r>
      <w:r w:rsidR="00D63D27">
        <w:t xml:space="preserve">administrators </w:t>
      </w:r>
      <w:r>
        <w:t>at one of the following User Access Level:</w:t>
      </w:r>
    </w:p>
    <w:p w14:paraId="1776BAE8" w14:textId="77777777" w:rsidR="00567F24" w:rsidRPr="00567F24" w:rsidRDefault="00567F24" w:rsidP="00E12321">
      <w:pPr>
        <w:pStyle w:val="ListParagraph"/>
        <w:numPr>
          <w:ilvl w:val="0"/>
          <w:numId w:val="26"/>
        </w:numPr>
      </w:pPr>
      <w:r w:rsidRPr="00567F24">
        <w:t>Site</w:t>
      </w:r>
    </w:p>
    <w:p w14:paraId="40ED0FAD" w14:textId="77777777" w:rsidR="00567F24" w:rsidRPr="00567F24" w:rsidRDefault="00567F24" w:rsidP="00E12321">
      <w:pPr>
        <w:pStyle w:val="ListParagraph"/>
        <w:numPr>
          <w:ilvl w:val="0"/>
          <w:numId w:val="26"/>
        </w:numPr>
      </w:pPr>
      <w:r w:rsidRPr="00567F24">
        <w:t>Cluster</w:t>
      </w:r>
    </w:p>
    <w:p w14:paraId="617F3EEE" w14:textId="77777777" w:rsidR="00567F24" w:rsidRPr="00567F24" w:rsidRDefault="00567F24" w:rsidP="00E12321">
      <w:pPr>
        <w:pStyle w:val="ListParagraph"/>
        <w:numPr>
          <w:ilvl w:val="0"/>
          <w:numId w:val="26"/>
        </w:numPr>
      </w:pPr>
      <w:r w:rsidRPr="00567F24">
        <w:t>City</w:t>
      </w:r>
    </w:p>
    <w:p w14:paraId="699E1D8E" w14:textId="77777777" w:rsidR="00567F24" w:rsidRPr="00567F24" w:rsidRDefault="00567F24" w:rsidP="00E12321">
      <w:pPr>
        <w:pStyle w:val="ListParagraph"/>
        <w:numPr>
          <w:ilvl w:val="0"/>
          <w:numId w:val="26"/>
        </w:numPr>
      </w:pPr>
      <w:r w:rsidRPr="00567F24">
        <w:t>Company</w:t>
      </w:r>
    </w:p>
    <w:p w14:paraId="63FAA221" w14:textId="79AF10B2" w:rsidR="00A576BB" w:rsidRDefault="00A576BB" w:rsidP="00A576BB">
      <w:pPr>
        <w:rPr>
          <w:b/>
          <w:bCs/>
        </w:rPr>
      </w:pPr>
      <w:r w:rsidRPr="00CD2428">
        <w:rPr>
          <w:b/>
          <w:bCs/>
        </w:rPr>
        <w:t>Functionality</w:t>
      </w:r>
    </w:p>
    <w:p w14:paraId="4A9BEA45" w14:textId="60AE94B4" w:rsidR="00513D13" w:rsidRDefault="00513D13" w:rsidP="00E21ACB">
      <w:pPr>
        <w:pStyle w:val="ListParagraph"/>
        <w:numPr>
          <w:ilvl w:val="0"/>
          <w:numId w:val="43"/>
        </w:numPr>
        <w:rPr>
          <w:b/>
          <w:bCs/>
        </w:rPr>
      </w:pPr>
      <w:r>
        <w:rPr>
          <w:b/>
          <w:bCs/>
        </w:rPr>
        <w:t>Listing of available user policies</w:t>
      </w:r>
    </w:p>
    <w:p w14:paraId="273BD749" w14:textId="4A82A599" w:rsidR="00513D13" w:rsidRDefault="00513D13" w:rsidP="00E21ACB">
      <w:pPr>
        <w:pStyle w:val="ListParagraph"/>
        <w:numPr>
          <w:ilvl w:val="0"/>
          <w:numId w:val="35"/>
        </w:numPr>
      </w:pPr>
      <w:r>
        <w:t>This functionality shall allow client admin to view the list of available user policies for Bandwidth limitations (Speed, Data)</w:t>
      </w:r>
      <w:r w:rsidR="004E636B">
        <w:t xml:space="preserve">, </w:t>
      </w:r>
      <w:r>
        <w:t>Device limit</w:t>
      </w:r>
      <w:r w:rsidR="004E636B">
        <w:t xml:space="preserve"> and Data Cycle Type</w:t>
      </w:r>
      <w:r w:rsidR="00FE7081">
        <w:t>.</w:t>
      </w:r>
    </w:p>
    <w:p w14:paraId="34D7E77C" w14:textId="77777777" w:rsidR="00513D13" w:rsidRPr="008F32AC" w:rsidRDefault="00513D13" w:rsidP="005675FD">
      <w:pPr>
        <w:pStyle w:val="ListParagraph"/>
        <w:numPr>
          <w:ilvl w:val="0"/>
          <w:numId w:val="35"/>
        </w:numPr>
      </w:pPr>
      <w:r>
        <w:t>Multiple options should be available to admin for each policy parameter, as follows:</w:t>
      </w:r>
    </w:p>
    <w:p w14:paraId="58E9A55B" w14:textId="07C875CB" w:rsidR="004E636B" w:rsidRDefault="004E636B" w:rsidP="005675FD">
      <w:pPr>
        <w:pStyle w:val="ListParagraph"/>
        <w:numPr>
          <w:ilvl w:val="1"/>
          <w:numId w:val="44"/>
        </w:numPr>
        <w:rPr>
          <w:b/>
          <w:bCs/>
        </w:rPr>
      </w:pPr>
      <w:r>
        <w:rPr>
          <w:b/>
          <w:bCs/>
        </w:rPr>
        <w:t xml:space="preserve">Data Cycle Type </w:t>
      </w:r>
    </w:p>
    <w:p w14:paraId="3CDB5630" w14:textId="12AD234D" w:rsidR="004E636B" w:rsidRDefault="004E636B" w:rsidP="00E21ACB">
      <w:pPr>
        <w:pStyle w:val="ListParagraph"/>
        <w:numPr>
          <w:ilvl w:val="0"/>
          <w:numId w:val="45"/>
        </w:numPr>
      </w:pPr>
      <w:r w:rsidRPr="008F32AC">
        <w:t xml:space="preserve">This </w:t>
      </w:r>
      <w:r>
        <w:t>parameter shall define the</w:t>
      </w:r>
      <w:r w:rsidR="00AF5046">
        <w:t xml:space="preserve"> frequency at which the allocated data volume to the end-user shall reset. Following two options should be available:</w:t>
      </w:r>
    </w:p>
    <w:p w14:paraId="259F3301" w14:textId="0A83AF11" w:rsidR="00AF5046" w:rsidRDefault="00AF5046" w:rsidP="00E21ACB">
      <w:pPr>
        <w:pStyle w:val="ListParagraph"/>
        <w:numPr>
          <w:ilvl w:val="1"/>
          <w:numId w:val="45"/>
        </w:numPr>
      </w:pPr>
      <w:r w:rsidRPr="00AF5046">
        <w:rPr>
          <w:u w:val="single"/>
        </w:rPr>
        <w:t>Daily</w:t>
      </w:r>
      <w:r>
        <w:t>: Resets the allocated data volume every day (24 hours).</w:t>
      </w:r>
    </w:p>
    <w:p w14:paraId="5672112E" w14:textId="608485D3" w:rsidR="00AF5046" w:rsidRDefault="00AF5046" w:rsidP="00E21ACB">
      <w:pPr>
        <w:pStyle w:val="ListParagraph"/>
        <w:numPr>
          <w:ilvl w:val="1"/>
          <w:numId w:val="45"/>
        </w:numPr>
      </w:pPr>
      <w:r w:rsidRPr="00AF5046">
        <w:rPr>
          <w:u w:val="single"/>
        </w:rPr>
        <w:t>Monthly</w:t>
      </w:r>
      <w:r>
        <w:t>: Resets the allocated data volume every month (30 days).</w:t>
      </w:r>
    </w:p>
    <w:p w14:paraId="31BB5E79" w14:textId="42FF3E4B" w:rsidR="003567C0" w:rsidRDefault="003567C0" w:rsidP="00E21ACB">
      <w:pPr>
        <w:pStyle w:val="ListParagraph"/>
        <w:numPr>
          <w:ilvl w:val="0"/>
          <w:numId w:val="45"/>
        </w:numPr>
      </w:pPr>
      <w:r>
        <w:t>The parameter value for Data Cycle Type shall vary for different segments based on following:</w:t>
      </w:r>
    </w:p>
    <w:p w14:paraId="546CFC23" w14:textId="77777777" w:rsidR="003567C0" w:rsidRPr="00372D41" w:rsidRDefault="003567C0" w:rsidP="008D5D05">
      <w:pPr>
        <w:pStyle w:val="ListParagraph"/>
        <w:numPr>
          <w:ilvl w:val="0"/>
          <w:numId w:val="46"/>
        </w:numPr>
        <w:rPr>
          <w:b/>
          <w:bCs/>
        </w:rPr>
      </w:pPr>
      <w:r w:rsidRPr="00372D41">
        <w:rPr>
          <w:b/>
          <w:bCs/>
        </w:rPr>
        <w:t>Enterprise (Offices)</w:t>
      </w:r>
    </w:p>
    <w:p w14:paraId="0DDECBDA" w14:textId="431B98B8" w:rsidR="003567C0" w:rsidRDefault="003567C0" w:rsidP="008D5D05">
      <w:pPr>
        <w:pStyle w:val="ListParagraph"/>
        <w:numPr>
          <w:ilvl w:val="1"/>
          <w:numId w:val="47"/>
        </w:numPr>
        <w:ind w:left="2977"/>
      </w:pPr>
      <w:r>
        <w:t xml:space="preserve">Data Cycle Type to be ‘Monthly’ </w:t>
      </w:r>
      <w:r w:rsidRPr="006F5C0F">
        <w:rPr>
          <w:b/>
          <w:bCs/>
        </w:rPr>
        <w:t>only</w:t>
      </w:r>
      <w:r>
        <w:t>. This should be displayed as non-editable field</w:t>
      </w:r>
      <w:r w:rsidR="00372D41">
        <w:t>.</w:t>
      </w:r>
    </w:p>
    <w:p w14:paraId="2F26BF99" w14:textId="489791DC" w:rsidR="003567C0" w:rsidRDefault="003567C0" w:rsidP="008D5D05">
      <w:pPr>
        <w:pStyle w:val="ListParagraph"/>
        <w:numPr>
          <w:ilvl w:val="1"/>
          <w:numId w:val="47"/>
        </w:numPr>
        <w:ind w:left="2977"/>
      </w:pPr>
      <w:r>
        <w:t xml:space="preserve">Option of ‘Daily’ </w:t>
      </w:r>
      <w:r w:rsidRPr="006F5C0F">
        <w:rPr>
          <w:b/>
          <w:bCs/>
        </w:rPr>
        <w:t>should not be</w:t>
      </w:r>
      <w:r>
        <w:t xml:space="preserve"> </w:t>
      </w:r>
      <w:r w:rsidR="00372D41">
        <w:t>available for selection.</w:t>
      </w:r>
    </w:p>
    <w:p w14:paraId="373F17D4" w14:textId="77777777" w:rsidR="003567C0" w:rsidRPr="00372D41" w:rsidRDefault="003567C0" w:rsidP="008D5D05">
      <w:pPr>
        <w:pStyle w:val="ListParagraph"/>
        <w:numPr>
          <w:ilvl w:val="0"/>
          <w:numId w:val="46"/>
        </w:numPr>
        <w:rPr>
          <w:b/>
          <w:bCs/>
        </w:rPr>
      </w:pPr>
      <w:r w:rsidRPr="00372D41">
        <w:rPr>
          <w:b/>
          <w:bCs/>
        </w:rPr>
        <w:t>Co-Living (Short-stay &amp; Long-stay)</w:t>
      </w:r>
    </w:p>
    <w:p w14:paraId="11431B36" w14:textId="3D85C0DE" w:rsidR="00372D41" w:rsidRDefault="003567C0" w:rsidP="008D5D05">
      <w:pPr>
        <w:pStyle w:val="ListParagraph"/>
        <w:numPr>
          <w:ilvl w:val="1"/>
          <w:numId w:val="47"/>
        </w:numPr>
        <w:ind w:left="2977"/>
      </w:pPr>
      <w:r w:rsidRPr="005675FD">
        <w:rPr>
          <w:b/>
          <w:bCs/>
          <w:u w:val="single"/>
        </w:rPr>
        <w:t>Long-Stay</w:t>
      </w:r>
      <w:r>
        <w:t xml:space="preserve">: Data Cycle Type to be ‘Monthly’ </w:t>
      </w:r>
      <w:r w:rsidRPr="005675FD">
        <w:rPr>
          <w:b/>
          <w:bCs/>
        </w:rPr>
        <w:t>only</w:t>
      </w:r>
      <w:r>
        <w:t>.</w:t>
      </w:r>
      <w:r w:rsidR="00372D41">
        <w:t xml:space="preserve"> This should be displayed as non-editable field. Option of ‘Daily’ </w:t>
      </w:r>
      <w:r w:rsidR="00372D41" w:rsidRPr="005675FD">
        <w:rPr>
          <w:b/>
          <w:bCs/>
        </w:rPr>
        <w:t>should not be</w:t>
      </w:r>
      <w:r w:rsidR="00372D41">
        <w:t xml:space="preserve"> available for selection.</w:t>
      </w:r>
    </w:p>
    <w:p w14:paraId="412552DF" w14:textId="0087E55B" w:rsidR="00372D41" w:rsidRDefault="003567C0" w:rsidP="008D5D05">
      <w:pPr>
        <w:pStyle w:val="ListParagraph"/>
        <w:numPr>
          <w:ilvl w:val="1"/>
          <w:numId w:val="47"/>
        </w:numPr>
        <w:ind w:left="2977"/>
      </w:pPr>
      <w:r w:rsidRPr="005675FD">
        <w:rPr>
          <w:b/>
          <w:bCs/>
          <w:u w:val="single"/>
        </w:rPr>
        <w:t>Short-Stay</w:t>
      </w:r>
      <w:r>
        <w:t xml:space="preserve">: Data Cycle Type to be ‘Daily’ </w:t>
      </w:r>
      <w:r w:rsidRPr="005675FD">
        <w:rPr>
          <w:b/>
          <w:bCs/>
        </w:rPr>
        <w:t>only</w:t>
      </w:r>
      <w:r>
        <w:t>.</w:t>
      </w:r>
      <w:r w:rsidR="00372D41">
        <w:t xml:space="preserve"> This should be displayed as non-editable field. Option of ‘Monthly’ </w:t>
      </w:r>
      <w:r w:rsidR="00372D41" w:rsidRPr="005675FD">
        <w:rPr>
          <w:b/>
          <w:bCs/>
        </w:rPr>
        <w:t>should not be</w:t>
      </w:r>
      <w:r w:rsidR="00372D41">
        <w:t xml:space="preserve"> available for selection.</w:t>
      </w:r>
    </w:p>
    <w:p w14:paraId="24E028DA" w14:textId="1A65FC94" w:rsidR="003567C0" w:rsidRDefault="003567C0" w:rsidP="008D5D05">
      <w:pPr>
        <w:pStyle w:val="ListParagraph"/>
        <w:numPr>
          <w:ilvl w:val="1"/>
          <w:numId w:val="47"/>
        </w:numPr>
        <w:ind w:left="2977"/>
      </w:pPr>
      <w:r>
        <w:lastRenderedPageBreak/>
        <w:t>The Data Cycle Type should be dynamically and automatically selected based on User type (Long-Stay or Short-Stay) selected during end-user registration.</w:t>
      </w:r>
    </w:p>
    <w:p w14:paraId="0A81EB3F" w14:textId="77777777" w:rsidR="003567C0" w:rsidRPr="00372D41" w:rsidRDefault="003567C0" w:rsidP="008D5D05">
      <w:pPr>
        <w:pStyle w:val="ListParagraph"/>
        <w:numPr>
          <w:ilvl w:val="0"/>
          <w:numId w:val="46"/>
        </w:numPr>
        <w:rPr>
          <w:b/>
          <w:bCs/>
        </w:rPr>
      </w:pPr>
      <w:r w:rsidRPr="00372D41">
        <w:rPr>
          <w:b/>
          <w:bCs/>
        </w:rPr>
        <w:t>Co-Working</w:t>
      </w:r>
    </w:p>
    <w:p w14:paraId="5D66B1D3" w14:textId="492AA413" w:rsidR="00E21ACB" w:rsidRDefault="00E21ACB" w:rsidP="008D5D05">
      <w:pPr>
        <w:pStyle w:val="ListParagraph"/>
        <w:numPr>
          <w:ilvl w:val="1"/>
          <w:numId w:val="47"/>
        </w:numPr>
        <w:ind w:left="2977"/>
      </w:pPr>
      <w:r w:rsidRPr="003E5795">
        <w:rPr>
          <w:b/>
          <w:bCs/>
          <w:u w:val="single"/>
        </w:rPr>
        <w:t>Permanent Member</w:t>
      </w:r>
      <w:r>
        <w:t xml:space="preserve">: Data Cycle Type to be ‘Monthly’ </w:t>
      </w:r>
      <w:r w:rsidRPr="003E5795">
        <w:rPr>
          <w:b/>
          <w:bCs/>
        </w:rPr>
        <w:t>only</w:t>
      </w:r>
      <w:r>
        <w:t xml:space="preserve">. This should be displayed as non-editable field. Option of ‘Daily’ </w:t>
      </w:r>
      <w:r w:rsidRPr="003E5795">
        <w:rPr>
          <w:b/>
          <w:bCs/>
        </w:rPr>
        <w:t>should not be</w:t>
      </w:r>
      <w:r>
        <w:t xml:space="preserve"> available for selection.</w:t>
      </w:r>
    </w:p>
    <w:p w14:paraId="47C0E197" w14:textId="0C7F1F5B" w:rsidR="00E21ACB" w:rsidRDefault="00E21ACB" w:rsidP="008D5D05">
      <w:pPr>
        <w:pStyle w:val="ListParagraph"/>
        <w:numPr>
          <w:ilvl w:val="1"/>
          <w:numId w:val="47"/>
        </w:numPr>
        <w:ind w:left="2977"/>
      </w:pPr>
      <w:r w:rsidRPr="003E5795">
        <w:rPr>
          <w:b/>
          <w:bCs/>
          <w:u w:val="single"/>
        </w:rPr>
        <w:t>Temporary Member</w:t>
      </w:r>
      <w:r>
        <w:t xml:space="preserve">: Data Cycle Type to be ‘Daily’ </w:t>
      </w:r>
      <w:r w:rsidRPr="003E5795">
        <w:rPr>
          <w:b/>
          <w:bCs/>
        </w:rPr>
        <w:t>only</w:t>
      </w:r>
      <w:r>
        <w:t xml:space="preserve">. This should be displayed as non-editable field. Option of ‘Monthly’ </w:t>
      </w:r>
      <w:r w:rsidRPr="003E5795">
        <w:rPr>
          <w:b/>
          <w:bCs/>
        </w:rPr>
        <w:t>should not be</w:t>
      </w:r>
      <w:r>
        <w:t xml:space="preserve"> available for selection.</w:t>
      </w:r>
    </w:p>
    <w:p w14:paraId="4D9B33F3" w14:textId="4A1EE7E5" w:rsidR="00E21ACB" w:rsidRDefault="00E21ACB" w:rsidP="008D5D05">
      <w:pPr>
        <w:pStyle w:val="ListParagraph"/>
        <w:numPr>
          <w:ilvl w:val="1"/>
          <w:numId w:val="47"/>
        </w:numPr>
        <w:ind w:left="2977"/>
      </w:pPr>
      <w:r>
        <w:t>The Data Cycle Type should be dynamically and automatically selected based on User/Member type (Permanent or Temporary) selected during end-user registration.</w:t>
      </w:r>
    </w:p>
    <w:p w14:paraId="352A9173" w14:textId="77777777" w:rsidR="003567C0" w:rsidRPr="00372D41" w:rsidRDefault="003567C0" w:rsidP="008D5D05">
      <w:pPr>
        <w:pStyle w:val="ListParagraph"/>
        <w:numPr>
          <w:ilvl w:val="0"/>
          <w:numId w:val="46"/>
        </w:numPr>
        <w:rPr>
          <w:b/>
          <w:bCs/>
        </w:rPr>
      </w:pPr>
      <w:r w:rsidRPr="00372D41">
        <w:rPr>
          <w:b/>
          <w:bCs/>
        </w:rPr>
        <w:t>Hotel</w:t>
      </w:r>
    </w:p>
    <w:p w14:paraId="45D4E262" w14:textId="7C780FA3" w:rsidR="003567C0" w:rsidRDefault="003567C0" w:rsidP="008D5D05">
      <w:pPr>
        <w:pStyle w:val="ListParagraph"/>
        <w:numPr>
          <w:ilvl w:val="1"/>
          <w:numId w:val="47"/>
        </w:numPr>
        <w:ind w:left="2977"/>
      </w:pPr>
      <w:r>
        <w:t>Data Cycle Type to be ‘</w:t>
      </w:r>
      <w:r w:rsidR="00210224">
        <w:t>Daily</w:t>
      </w:r>
      <w:r>
        <w:t xml:space="preserve">’ </w:t>
      </w:r>
      <w:r w:rsidR="006F5C0F" w:rsidRPr="003E5795">
        <w:t xml:space="preserve">by </w:t>
      </w:r>
      <w:r w:rsidR="006F5C0F" w:rsidRPr="003E5795">
        <w:rPr>
          <w:b/>
          <w:bCs/>
        </w:rPr>
        <w:t>default</w:t>
      </w:r>
    </w:p>
    <w:p w14:paraId="041961DD" w14:textId="245700B4" w:rsidR="00210224" w:rsidRPr="003E5795" w:rsidRDefault="006F5C0F" w:rsidP="008D5D05">
      <w:pPr>
        <w:pStyle w:val="ListParagraph"/>
        <w:numPr>
          <w:ilvl w:val="1"/>
          <w:numId w:val="47"/>
        </w:numPr>
        <w:ind w:left="2977"/>
        <w:rPr>
          <w:i/>
          <w:iCs/>
        </w:rPr>
      </w:pPr>
      <w:r>
        <w:t>Option of ‘</w:t>
      </w:r>
      <w:r w:rsidRPr="003E5795">
        <w:rPr>
          <w:b/>
          <w:bCs/>
        </w:rPr>
        <w:t>Monthly’</w:t>
      </w:r>
      <w:r>
        <w:t xml:space="preserve"> </w:t>
      </w:r>
      <w:r w:rsidRPr="003E5795">
        <w:t>should be</w:t>
      </w:r>
      <w:r>
        <w:t xml:space="preserve"> available for selection </w:t>
      </w:r>
      <w:r w:rsidRPr="003E5795">
        <w:t>→</w:t>
      </w:r>
      <w:r>
        <w:t xml:space="preserve"> </w:t>
      </w:r>
      <w:r w:rsidRPr="006F5C0F">
        <w:t>as an option</w:t>
      </w:r>
      <w:r w:rsidRPr="003E5795">
        <w:t xml:space="preserve"> → </w:t>
      </w:r>
      <w:r w:rsidRPr="003E5795">
        <w:rPr>
          <w:b/>
          <w:bCs/>
          <w:i/>
          <w:iCs/>
        </w:rPr>
        <w:t>Only</w:t>
      </w:r>
      <w:r w:rsidRPr="003E5795">
        <w:rPr>
          <w:i/>
          <w:iCs/>
        </w:rPr>
        <w:t xml:space="preserve"> for sites where this option is enabled during Site Provisioning </w:t>
      </w:r>
    </w:p>
    <w:p w14:paraId="3D1AC025" w14:textId="77777777" w:rsidR="003567C0" w:rsidRDefault="003567C0" w:rsidP="008D5D05">
      <w:pPr>
        <w:pStyle w:val="ListParagraph"/>
        <w:numPr>
          <w:ilvl w:val="0"/>
          <w:numId w:val="46"/>
        </w:numPr>
        <w:rPr>
          <w:b/>
          <w:bCs/>
        </w:rPr>
      </w:pPr>
      <w:r w:rsidRPr="00372D41">
        <w:rPr>
          <w:b/>
          <w:bCs/>
        </w:rPr>
        <w:t>PG</w:t>
      </w:r>
    </w:p>
    <w:p w14:paraId="195ACC1C" w14:textId="77777777" w:rsidR="006F5C0F" w:rsidRDefault="006F5C0F" w:rsidP="008D5D05">
      <w:pPr>
        <w:pStyle w:val="ListParagraph"/>
        <w:numPr>
          <w:ilvl w:val="1"/>
          <w:numId w:val="47"/>
        </w:numPr>
        <w:ind w:left="2977"/>
      </w:pPr>
      <w:r>
        <w:t xml:space="preserve">Data Cycle Type to be ‘Monthly’ </w:t>
      </w:r>
      <w:r w:rsidRPr="006F5C0F">
        <w:t>only</w:t>
      </w:r>
      <w:r>
        <w:t>. This should be displayed as non-editable field.</w:t>
      </w:r>
    </w:p>
    <w:p w14:paraId="7A4883E5" w14:textId="2E735398" w:rsidR="006F5C0F" w:rsidRPr="006F5C0F" w:rsidRDefault="006F5C0F" w:rsidP="008D5D05">
      <w:pPr>
        <w:pStyle w:val="ListParagraph"/>
        <w:numPr>
          <w:ilvl w:val="1"/>
          <w:numId w:val="47"/>
        </w:numPr>
        <w:ind w:left="2977"/>
      </w:pPr>
      <w:r>
        <w:t xml:space="preserve">Option of ‘Daily’ </w:t>
      </w:r>
      <w:r w:rsidRPr="006F5C0F">
        <w:t>should not be</w:t>
      </w:r>
      <w:r>
        <w:t xml:space="preserve"> available for selection</w:t>
      </w:r>
    </w:p>
    <w:p w14:paraId="3CAE82DA" w14:textId="172B8D71" w:rsidR="003567C0" w:rsidRDefault="003567C0" w:rsidP="008D5D05">
      <w:pPr>
        <w:pStyle w:val="ListParagraph"/>
        <w:numPr>
          <w:ilvl w:val="0"/>
          <w:numId w:val="46"/>
        </w:numPr>
        <w:rPr>
          <w:b/>
          <w:bCs/>
        </w:rPr>
      </w:pPr>
      <w:r w:rsidRPr="00372D41">
        <w:rPr>
          <w:b/>
          <w:bCs/>
        </w:rPr>
        <w:t>Miscellaneous</w:t>
      </w:r>
    </w:p>
    <w:p w14:paraId="639BAF38" w14:textId="0322503F" w:rsidR="000A6DBB" w:rsidRDefault="000A6DBB" w:rsidP="008D5D05">
      <w:pPr>
        <w:pStyle w:val="ListParagraph"/>
        <w:numPr>
          <w:ilvl w:val="1"/>
          <w:numId w:val="47"/>
        </w:numPr>
        <w:ind w:left="2977"/>
      </w:pPr>
      <w:r>
        <w:t xml:space="preserve">Data Cycle Type to be ‘Monthly’ or ‘Daily’ </w:t>
      </w:r>
      <w:r w:rsidRPr="003E5795">
        <w:t xml:space="preserve">→ </w:t>
      </w:r>
      <w:r w:rsidRPr="003E5795">
        <w:rPr>
          <w:b/>
          <w:bCs/>
        </w:rPr>
        <w:t>On basis of configuration parameter set during Site Provisioning [Including default value]</w:t>
      </w:r>
    </w:p>
    <w:p w14:paraId="669DE2B7" w14:textId="7A1E12FE" w:rsidR="000A6DBB" w:rsidRDefault="000A6DBB" w:rsidP="008D5D05">
      <w:pPr>
        <w:pStyle w:val="ListParagraph"/>
        <w:numPr>
          <w:ilvl w:val="1"/>
          <w:numId w:val="47"/>
        </w:numPr>
        <w:ind w:left="2977"/>
      </w:pPr>
      <w:r>
        <w:t>For sites where only one of the options is allowed during Site provisioning, the option should not be available for selection and field should be displayed as non-editable field.</w:t>
      </w:r>
    </w:p>
    <w:p w14:paraId="14B58347" w14:textId="3DAA7BEC" w:rsidR="000A6DBB" w:rsidRPr="006F5C0F" w:rsidRDefault="000A6DBB" w:rsidP="008D5D05">
      <w:pPr>
        <w:pStyle w:val="ListParagraph"/>
        <w:numPr>
          <w:ilvl w:val="1"/>
          <w:numId w:val="47"/>
        </w:numPr>
        <w:ind w:left="2977"/>
      </w:pPr>
      <w:r>
        <w:t>For sites where both the options are allowed during Site provisioning, the default value selection should be as per the defined value during site provisioning, and the other option should be available for selection.</w:t>
      </w:r>
    </w:p>
    <w:p w14:paraId="11C916E0" w14:textId="5283320D" w:rsidR="003E5795" w:rsidRPr="003E5795" w:rsidRDefault="003567C0" w:rsidP="003E5795">
      <w:pPr>
        <w:pStyle w:val="ListParagraph"/>
        <w:numPr>
          <w:ilvl w:val="0"/>
          <w:numId w:val="45"/>
        </w:numPr>
      </w:pPr>
      <w:r>
        <w:t>At the backend, for a particular site, this parameter shall be pre-determined (based on commercial agreement) and pre-configured as part of site provisioning</w:t>
      </w:r>
      <w:r w:rsidR="00341184">
        <w:t xml:space="preserve"> for certain segments such as Hotels and Miscellaneous.</w:t>
      </w:r>
    </w:p>
    <w:p w14:paraId="59D849C6" w14:textId="16D202FB" w:rsidR="00513D13" w:rsidRDefault="00513D13" w:rsidP="003E5795">
      <w:pPr>
        <w:pStyle w:val="ListParagraph"/>
        <w:numPr>
          <w:ilvl w:val="1"/>
          <w:numId w:val="44"/>
        </w:numPr>
        <w:rPr>
          <w:b/>
          <w:bCs/>
        </w:rPr>
      </w:pPr>
      <w:r>
        <w:rPr>
          <w:b/>
          <w:bCs/>
        </w:rPr>
        <w:t>Speed</w:t>
      </w:r>
    </w:p>
    <w:p w14:paraId="5995ABC0" w14:textId="77777777" w:rsidR="004E636B" w:rsidRDefault="00513D13" w:rsidP="00E21ACB">
      <w:pPr>
        <w:pStyle w:val="ListParagraph"/>
        <w:numPr>
          <w:ilvl w:val="0"/>
          <w:numId w:val="45"/>
        </w:numPr>
      </w:pPr>
      <w:r w:rsidRPr="008F32AC">
        <w:t xml:space="preserve">This </w:t>
      </w:r>
      <w:r>
        <w:t>parameter shall define the</w:t>
      </w:r>
      <w:r w:rsidR="004E636B">
        <w:t xml:space="preserve"> maximum speed/bandwidth which shall be available to the end-user.</w:t>
      </w:r>
    </w:p>
    <w:p w14:paraId="32EDFB33" w14:textId="209D7D67" w:rsidR="006F3536" w:rsidRDefault="006F3536" w:rsidP="00E21ACB">
      <w:pPr>
        <w:pStyle w:val="ListParagraph"/>
        <w:numPr>
          <w:ilvl w:val="0"/>
          <w:numId w:val="45"/>
        </w:numPr>
      </w:pPr>
      <w:r>
        <w:t>The parameter values available shall be listed, based on following table:</w:t>
      </w:r>
    </w:p>
    <w:tbl>
      <w:tblPr>
        <w:tblStyle w:val="TableGrid"/>
        <w:tblW w:w="0" w:type="auto"/>
        <w:tblInd w:w="1800" w:type="dxa"/>
        <w:tblLook w:val="04A0" w:firstRow="1" w:lastRow="0" w:firstColumn="1" w:lastColumn="0" w:noHBand="0" w:noVBand="1"/>
      </w:tblPr>
      <w:tblGrid>
        <w:gridCol w:w="3157"/>
        <w:gridCol w:w="6090"/>
      </w:tblGrid>
      <w:tr w:rsidR="006F3536" w14:paraId="5EB9CD2A" w14:textId="77777777" w:rsidTr="006F3536">
        <w:tc>
          <w:tcPr>
            <w:tcW w:w="3157" w:type="dxa"/>
            <w:shd w:val="clear" w:color="auto" w:fill="000000" w:themeFill="text1"/>
            <w:vAlign w:val="center"/>
          </w:tcPr>
          <w:p w14:paraId="4D940147" w14:textId="2F307E35" w:rsidR="006F3536" w:rsidRPr="006F3536" w:rsidRDefault="006F3536" w:rsidP="006F3536">
            <w:pPr>
              <w:pStyle w:val="ListParagraph"/>
              <w:ind w:left="0"/>
              <w:jc w:val="center"/>
              <w:rPr>
                <w:b/>
                <w:bCs/>
                <w:color w:val="FFFFFF" w:themeColor="background1"/>
              </w:rPr>
            </w:pPr>
            <w:r>
              <w:rPr>
                <w:b/>
                <w:bCs/>
                <w:color w:val="FFFFFF" w:themeColor="background1"/>
              </w:rPr>
              <w:t>Data Cycle Type</w:t>
            </w:r>
          </w:p>
        </w:tc>
        <w:tc>
          <w:tcPr>
            <w:tcW w:w="6090" w:type="dxa"/>
            <w:shd w:val="clear" w:color="auto" w:fill="000000" w:themeFill="text1"/>
            <w:vAlign w:val="center"/>
          </w:tcPr>
          <w:p w14:paraId="4201EBA4" w14:textId="6ACBB832" w:rsidR="006F3536" w:rsidRPr="006F3536" w:rsidRDefault="006F3536" w:rsidP="006F3536">
            <w:pPr>
              <w:pStyle w:val="ListParagraph"/>
              <w:ind w:left="0"/>
              <w:jc w:val="center"/>
              <w:rPr>
                <w:b/>
                <w:bCs/>
                <w:color w:val="FFFFFF" w:themeColor="background1"/>
              </w:rPr>
            </w:pPr>
            <w:r>
              <w:rPr>
                <w:b/>
                <w:bCs/>
                <w:color w:val="FFFFFF" w:themeColor="background1"/>
              </w:rPr>
              <w:t>Available Speed/ Bandwidth Values</w:t>
            </w:r>
          </w:p>
        </w:tc>
      </w:tr>
      <w:tr w:rsidR="006F3536" w14:paraId="78ADF3B7" w14:textId="77777777" w:rsidTr="006F3536">
        <w:tc>
          <w:tcPr>
            <w:tcW w:w="3157" w:type="dxa"/>
            <w:vAlign w:val="center"/>
          </w:tcPr>
          <w:p w14:paraId="1900B541" w14:textId="3B15E8EF" w:rsidR="006F3536" w:rsidRPr="006F3536" w:rsidRDefault="006F3536" w:rsidP="006F3536">
            <w:pPr>
              <w:pStyle w:val="ListParagraph"/>
              <w:ind w:left="0"/>
              <w:jc w:val="left"/>
              <w:rPr>
                <w:b/>
                <w:bCs/>
              </w:rPr>
            </w:pPr>
            <w:r>
              <w:rPr>
                <w:b/>
                <w:bCs/>
              </w:rPr>
              <w:t>‘Monthly’ Data Cycle</w:t>
            </w:r>
          </w:p>
        </w:tc>
        <w:tc>
          <w:tcPr>
            <w:tcW w:w="6090" w:type="dxa"/>
            <w:vAlign w:val="center"/>
          </w:tcPr>
          <w:p w14:paraId="7C8FB1AF" w14:textId="77777777" w:rsidR="006F3536" w:rsidRDefault="006F3536" w:rsidP="008D5D05">
            <w:pPr>
              <w:pStyle w:val="ListParagraph"/>
              <w:numPr>
                <w:ilvl w:val="0"/>
                <w:numId w:val="48"/>
              </w:numPr>
              <w:jc w:val="left"/>
            </w:pPr>
            <w:r>
              <w:t>Upto 5 Mbps</w:t>
            </w:r>
          </w:p>
          <w:p w14:paraId="2FA09337" w14:textId="77777777" w:rsidR="006F3536" w:rsidRDefault="006F3536" w:rsidP="008D5D05">
            <w:pPr>
              <w:pStyle w:val="ListParagraph"/>
              <w:numPr>
                <w:ilvl w:val="0"/>
                <w:numId w:val="48"/>
              </w:numPr>
              <w:jc w:val="left"/>
            </w:pPr>
            <w:r>
              <w:lastRenderedPageBreak/>
              <w:t>Upto 10 Mbps</w:t>
            </w:r>
          </w:p>
          <w:p w14:paraId="3E3C7C92" w14:textId="77777777" w:rsidR="006F3536" w:rsidRDefault="006F3536" w:rsidP="008D5D05">
            <w:pPr>
              <w:pStyle w:val="ListParagraph"/>
              <w:numPr>
                <w:ilvl w:val="0"/>
                <w:numId w:val="48"/>
              </w:numPr>
              <w:jc w:val="left"/>
            </w:pPr>
            <w:r>
              <w:t>Upto 15 Mbps</w:t>
            </w:r>
          </w:p>
          <w:p w14:paraId="3183D3D8" w14:textId="77777777" w:rsidR="006F3536" w:rsidRDefault="006F3536" w:rsidP="008D5D05">
            <w:pPr>
              <w:pStyle w:val="ListParagraph"/>
              <w:numPr>
                <w:ilvl w:val="0"/>
                <w:numId w:val="48"/>
              </w:numPr>
              <w:jc w:val="left"/>
            </w:pPr>
            <w:r>
              <w:t>Upto 20 Mbps</w:t>
            </w:r>
          </w:p>
          <w:p w14:paraId="2962C10A" w14:textId="77777777" w:rsidR="006F3536" w:rsidRDefault="006F3536" w:rsidP="008D5D05">
            <w:pPr>
              <w:pStyle w:val="ListParagraph"/>
              <w:numPr>
                <w:ilvl w:val="0"/>
                <w:numId w:val="48"/>
              </w:numPr>
              <w:jc w:val="left"/>
            </w:pPr>
            <w:r>
              <w:t>Upto 25 Mbps</w:t>
            </w:r>
          </w:p>
          <w:p w14:paraId="4C945F9E" w14:textId="77777777" w:rsidR="006F3536" w:rsidRDefault="006F3536" w:rsidP="008D5D05">
            <w:pPr>
              <w:pStyle w:val="ListParagraph"/>
              <w:numPr>
                <w:ilvl w:val="0"/>
                <w:numId w:val="48"/>
              </w:numPr>
              <w:jc w:val="left"/>
            </w:pPr>
            <w:r>
              <w:t>Upto 30 Mbps</w:t>
            </w:r>
          </w:p>
          <w:p w14:paraId="73251912" w14:textId="77777777" w:rsidR="006F3536" w:rsidRDefault="006F3536" w:rsidP="008D5D05">
            <w:pPr>
              <w:pStyle w:val="ListParagraph"/>
              <w:numPr>
                <w:ilvl w:val="0"/>
                <w:numId w:val="48"/>
              </w:numPr>
              <w:jc w:val="left"/>
            </w:pPr>
            <w:r>
              <w:t>Upto 40 Mbps</w:t>
            </w:r>
          </w:p>
          <w:p w14:paraId="713FBE39" w14:textId="77777777" w:rsidR="006F3536" w:rsidRDefault="006F3536" w:rsidP="008D5D05">
            <w:pPr>
              <w:pStyle w:val="ListParagraph"/>
              <w:numPr>
                <w:ilvl w:val="0"/>
                <w:numId w:val="48"/>
              </w:numPr>
              <w:jc w:val="left"/>
            </w:pPr>
            <w:r>
              <w:t>Upto 50 Mbps</w:t>
            </w:r>
          </w:p>
          <w:p w14:paraId="3571861F" w14:textId="77777777" w:rsidR="006F3536" w:rsidRDefault="006F3536" w:rsidP="008D5D05">
            <w:pPr>
              <w:pStyle w:val="ListParagraph"/>
              <w:numPr>
                <w:ilvl w:val="0"/>
                <w:numId w:val="48"/>
              </w:numPr>
              <w:jc w:val="left"/>
            </w:pPr>
            <w:r>
              <w:t>Upto 75 Mbps</w:t>
            </w:r>
          </w:p>
          <w:p w14:paraId="5F331F03" w14:textId="77777777" w:rsidR="006F3536" w:rsidRDefault="006F3536" w:rsidP="008D5D05">
            <w:pPr>
              <w:pStyle w:val="ListParagraph"/>
              <w:numPr>
                <w:ilvl w:val="0"/>
                <w:numId w:val="48"/>
              </w:numPr>
              <w:jc w:val="left"/>
            </w:pPr>
            <w:r>
              <w:t>Upto 100 Mbps</w:t>
            </w:r>
          </w:p>
          <w:p w14:paraId="4739A86E" w14:textId="77777777" w:rsidR="006F3536" w:rsidRDefault="006F3536" w:rsidP="008D5D05">
            <w:pPr>
              <w:pStyle w:val="ListParagraph"/>
              <w:numPr>
                <w:ilvl w:val="0"/>
                <w:numId w:val="48"/>
              </w:numPr>
              <w:jc w:val="left"/>
            </w:pPr>
            <w:r>
              <w:t>Upto 125 Mbps</w:t>
            </w:r>
          </w:p>
          <w:p w14:paraId="09FF64D9" w14:textId="77777777" w:rsidR="006F3536" w:rsidRDefault="006F3536" w:rsidP="008D5D05">
            <w:pPr>
              <w:pStyle w:val="ListParagraph"/>
              <w:numPr>
                <w:ilvl w:val="0"/>
                <w:numId w:val="48"/>
              </w:numPr>
              <w:jc w:val="left"/>
            </w:pPr>
            <w:r>
              <w:t>Upto 150 Mbps</w:t>
            </w:r>
          </w:p>
          <w:p w14:paraId="25CC86FD" w14:textId="77777777" w:rsidR="006F3536" w:rsidRDefault="006F3536" w:rsidP="008D5D05">
            <w:pPr>
              <w:pStyle w:val="ListParagraph"/>
              <w:numPr>
                <w:ilvl w:val="0"/>
                <w:numId w:val="48"/>
              </w:numPr>
              <w:jc w:val="left"/>
            </w:pPr>
            <w:r>
              <w:t>Upto 200 Mbps</w:t>
            </w:r>
          </w:p>
          <w:p w14:paraId="32636D8E" w14:textId="77777777" w:rsidR="006F3536" w:rsidRPr="00460E86" w:rsidRDefault="006F3536" w:rsidP="008D5D05">
            <w:pPr>
              <w:pStyle w:val="ListParagraph"/>
              <w:numPr>
                <w:ilvl w:val="0"/>
                <w:numId w:val="48"/>
              </w:numPr>
              <w:jc w:val="left"/>
              <w:rPr>
                <w:strike/>
                <w:highlight w:val="red"/>
              </w:rPr>
            </w:pPr>
            <w:r w:rsidRPr="00460E86">
              <w:rPr>
                <w:strike/>
                <w:highlight w:val="red"/>
              </w:rPr>
              <w:t>Upto 300 Mbps</w:t>
            </w:r>
          </w:p>
          <w:p w14:paraId="2B6EABAA" w14:textId="77777777" w:rsidR="006F3536" w:rsidRPr="00460E86" w:rsidRDefault="006F3536" w:rsidP="008D5D05">
            <w:pPr>
              <w:pStyle w:val="ListParagraph"/>
              <w:numPr>
                <w:ilvl w:val="0"/>
                <w:numId w:val="48"/>
              </w:numPr>
              <w:jc w:val="left"/>
              <w:rPr>
                <w:strike/>
                <w:highlight w:val="red"/>
              </w:rPr>
            </w:pPr>
            <w:r w:rsidRPr="00460E86">
              <w:rPr>
                <w:strike/>
                <w:highlight w:val="red"/>
              </w:rPr>
              <w:t>Upto 500 Mbps</w:t>
            </w:r>
          </w:p>
          <w:p w14:paraId="4FBC72BF" w14:textId="77777777" w:rsidR="006F3536" w:rsidRPr="00460E86" w:rsidRDefault="006F3536" w:rsidP="008D5D05">
            <w:pPr>
              <w:pStyle w:val="ListParagraph"/>
              <w:numPr>
                <w:ilvl w:val="0"/>
                <w:numId w:val="48"/>
              </w:numPr>
              <w:jc w:val="left"/>
              <w:rPr>
                <w:strike/>
                <w:highlight w:val="red"/>
              </w:rPr>
            </w:pPr>
            <w:r w:rsidRPr="00460E86">
              <w:rPr>
                <w:strike/>
                <w:highlight w:val="red"/>
              </w:rPr>
              <w:t>Upto 750 Mbps</w:t>
            </w:r>
          </w:p>
          <w:p w14:paraId="75FAC535" w14:textId="77777777" w:rsidR="006F3536" w:rsidRPr="00460E86" w:rsidRDefault="006F3536" w:rsidP="008D5D05">
            <w:pPr>
              <w:pStyle w:val="ListParagraph"/>
              <w:numPr>
                <w:ilvl w:val="0"/>
                <w:numId w:val="48"/>
              </w:numPr>
              <w:jc w:val="left"/>
              <w:rPr>
                <w:strike/>
                <w:highlight w:val="red"/>
              </w:rPr>
            </w:pPr>
            <w:r w:rsidRPr="00460E86">
              <w:rPr>
                <w:strike/>
                <w:highlight w:val="red"/>
              </w:rPr>
              <w:t>Upto 1 Gbps</w:t>
            </w:r>
          </w:p>
          <w:p w14:paraId="4B362ECB" w14:textId="5A89DD47" w:rsidR="006F3536" w:rsidRDefault="006F3536" w:rsidP="008D5D05">
            <w:pPr>
              <w:pStyle w:val="ListParagraph"/>
              <w:numPr>
                <w:ilvl w:val="0"/>
                <w:numId w:val="48"/>
              </w:numPr>
              <w:jc w:val="left"/>
            </w:pPr>
            <w:r w:rsidRPr="00AA376E">
              <w:rPr>
                <w:highlight w:val="yellow"/>
              </w:rPr>
              <w:t>Unlimited</w:t>
            </w:r>
          </w:p>
        </w:tc>
      </w:tr>
      <w:tr w:rsidR="006F3536" w14:paraId="7EAAB8E9" w14:textId="77777777" w:rsidTr="006F3536">
        <w:tc>
          <w:tcPr>
            <w:tcW w:w="3157" w:type="dxa"/>
            <w:vAlign w:val="center"/>
          </w:tcPr>
          <w:p w14:paraId="301E3423" w14:textId="5594D1B6" w:rsidR="006F3536" w:rsidRPr="006F3536" w:rsidRDefault="006F3536" w:rsidP="006F3536">
            <w:pPr>
              <w:pStyle w:val="ListParagraph"/>
              <w:ind w:left="0"/>
              <w:jc w:val="left"/>
              <w:rPr>
                <w:b/>
                <w:bCs/>
              </w:rPr>
            </w:pPr>
            <w:r>
              <w:rPr>
                <w:b/>
                <w:bCs/>
              </w:rPr>
              <w:lastRenderedPageBreak/>
              <w:t>‘Daily’ Data Cycle</w:t>
            </w:r>
          </w:p>
        </w:tc>
        <w:tc>
          <w:tcPr>
            <w:tcW w:w="6090" w:type="dxa"/>
            <w:vAlign w:val="center"/>
          </w:tcPr>
          <w:p w14:paraId="4D92C5B3" w14:textId="77777777" w:rsidR="006F3536" w:rsidRDefault="006F3536" w:rsidP="008D5D05">
            <w:pPr>
              <w:pStyle w:val="ListParagraph"/>
              <w:numPr>
                <w:ilvl w:val="0"/>
                <w:numId w:val="48"/>
              </w:numPr>
              <w:jc w:val="left"/>
            </w:pPr>
            <w:r>
              <w:t>Upto 5 Mbps</w:t>
            </w:r>
          </w:p>
          <w:p w14:paraId="12B751F3" w14:textId="77777777" w:rsidR="006F3536" w:rsidRDefault="006F3536" w:rsidP="008D5D05">
            <w:pPr>
              <w:pStyle w:val="ListParagraph"/>
              <w:numPr>
                <w:ilvl w:val="0"/>
                <w:numId w:val="48"/>
              </w:numPr>
              <w:jc w:val="left"/>
            </w:pPr>
            <w:r>
              <w:t>Upto 10 Mbps</w:t>
            </w:r>
          </w:p>
          <w:p w14:paraId="1DCF9CAA" w14:textId="77777777" w:rsidR="006F3536" w:rsidRDefault="006F3536" w:rsidP="008D5D05">
            <w:pPr>
              <w:pStyle w:val="ListParagraph"/>
              <w:numPr>
                <w:ilvl w:val="0"/>
                <w:numId w:val="48"/>
              </w:numPr>
              <w:jc w:val="left"/>
            </w:pPr>
            <w:r>
              <w:t>Upto 15 Mbps</w:t>
            </w:r>
          </w:p>
          <w:p w14:paraId="40B9E0E0" w14:textId="77777777" w:rsidR="006F3536" w:rsidRDefault="006F3536" w:rsidP="008D5D05">
            <w:pPr>
              <w:pStyle w:val="ListParagraph"/>
              <w:numPr>
                <w:ilvl w:val="0"/>
                <w:numId w:val="48"/>
              </w:numPr>
              <w:jc w:val="left"/>
            </w:pPr>
            <w:r>
              <w:t>Upto 20 Mbps</w:t>
            </w:r>
          </w:p>
          <w:p w14:paraId="35F4D747" w14:textId="77777777" w:rsidR="006F3536" w:rsidRDefault="006F3536" w:rsidP="008D5D05">
            <w:pPr>
              <w:pStyle w:val="ListParagraph"/>
              <w:numPr>
                <w:ilvl w:val="0"/>
                <w:numId w:val="48"/>
              </w:numPr>
              <w:jc w:val="left"/>
            </w:pPr>
            <w:r>
              <w:t>Upto 25 Mbps</w:t>
            </w:r>
          </w:p>
          <w:p w14:paraId="0CF399D6" w14:textId="77777777" w:rsidR="006F3536" w:rsidRDefault="006F3536" w:rsidP="008D5D05">
            <w:pPr>
              <w:pStyle w:val="ListParagraph"/>
              <w:numPr>
                <w:ilvl w:val="0"/>
                <w:numId w:val="48"/>
              </w:numPr>
              <w:jc w:val="left"/>
            </w:pPr>
            <w:r>
              <w:t>Upto 30 Mbps</w:t>
            </w:r>
          </w:p>
          <w:p w14:paraId="78614E73" w14:textId="77777777" w:rsidR="006F3536" w:rsidRDefault="006F3536" w:rsidP="008D5D05">
            <w:pPr>
              <w:pStyle w:val="ListParagraph"/>
              <w:numPr>
                <w:ilvl w:val="0"/>
                <w:numId w:val="48"/>
              </w:numPr>
              <w:jc w:val="left"/>
            </w:pPr>
            <w:r>
              <w:t>Upto 40 Mbps</w:t>
            </w:r>
          </w:p>
          <w:p w14:paraId="480B9C52" w14:textId="77777777" w:rsidR="006F3536" w:rsidRDefault="006F3536" w:rsidP="008D5D05">
            <w:pPr>
              <w:pStyle w:val="ListParagraph"/>
              <w:numPr>
                <w:ilvl w:val="0"/>
                <w:numId w:val="48"/>
              </w:numPr>
              <w:jc w:val="left"/>
            </w:pPr>
            <w:r>
              <w:t>Upto 50 Mbps</w:t>
            </w:r>
          </w:p>
          <w:p w14:paraId="0078CA16" w14:textId="77777777" w:rsidR="006F3536" w:rsidRDefault="006F3536" w:rsidP="008D5D05">
            <w:pPr>
              <w:pStyle w:val="ListParagraph"/>
              <w:numPr>
                <w:ilvl w:val="0"/>
                <w:numId w:val="48"/>
              </w:numPr>
              <w:jc w:val="left"/>
            </w:pPr>
            <w:r>
              <w:t>Upto 75 Mbps</w:t>
            </w:r>
          </w:p>
          <w:p w14:paraId="11C2F12B" w14:textId="0A4F333D" w:rsidR="006F3536" w:rsidRDefault="006F3536" w:rsidP="008D5D05">
            <w:pPr>
              <w:pStyle w:val="ListParagraph"/>
              <w:numPr>
                <w:ilvl w:val="0"/>
                <w:numId w:val="48"/>
              </w:numPr>
              <w:jc w:val="left"/>
            </w:pPr>
            <w:r>
              <w:t>Unlimited</w:t>
            </w:r>
          </w:p>
        </w:tc>
      </w:tr>
    </w:tbl>
    <w:p w14:paraId="599326F1" w14:textId="62CB7901" w:rsidR="00513D13" w:rsidRPr="008F32AC" w:rsidRDefault="006F3536" w:rsidP="006F3536">
      <w:pPr>
        <w:pStyle w:val="ListParagraph"/>
        <w:ind w:left="1800"/>
      </w:pPr>
      <w:r>
        <w:t xml:space="preserve"> </w:t>
      </w:r>
    </w:p>
    <w:p w14:paraId="7D49C89C" w14:textId="77777777" w:rsidR="00513D13" w:rsidRDefault="00513D13" w:rsidP="003E5795">
      <w:pPr>
        <w:pStyle w:val="ListParagraph"/>
        <w:numPr>
          <w:ilvl w:val="1"/>
          <w:numId w:val="44"/>
        </w:numPr>
        <w:rPr>
          <w:b/>
          <w:bCs/>
        </w:rPr>
      </w:pPr>
      <w:r>
        <w:rPr>
          <w:b/>
          <w:bCs/>
        </w:rPr>
        <w:t>Data Volume</w:t>
      </w:r>
    </w:p>
    <w:p w14:paraId="4B9B7D90" w14:textId="5F001089" w:rsidR="004E636B" w:rsidRDefault="004E636B" w:rsidP="00E21ACB">
      <w:pPr>
        <w:pStyle w:val="ListParagraph"/>
        <w:numPr>
          <w:ilvl w:val="0"/>
          <w:numId w:val="45"/>
        </w:numPr>
      </w:pPr>
      <w:r w:rsidRPr="008F32AC">
        <w:t xml:space="preserve">This </w:t>
      </w:r>
      <w:r>
        <w:t xml:space="preserve">parameter shall define the </w:t>
      </w:r>
      <w:r w:rsidR="003E5795">
        <w:t>data volume quota allocated to the end-user</w:t>
      </w:r>
      <w:r>
        <w:t>.</w:t>
      </w:r>
    </w:p>
    <w:p w14:paraId="7791B2DA" w14:textId="77777777" w:rsidR="009263C0" w:rsidRDefault="009263C0" w:rsidP="009263C0">
      <w:pPr>
        <w:pStyle w:val="ListParagraph"/>
        <w:numPr>
          <w:ilvl w:val="0"/>
          <w:numId w:val="45"/>
        </w:numPr>
      </w:pPr>
      <w:r>
        <w:t>The parameter values available shall be listed, based on following table:</w:t>
      </w:r>
    </w:p>
    <w:tbl>
      <w:tblPr>
        <w:tblStyle w:val="TableGrid"/>
        <w:tblW w:w="0" w:type="auto"/>
        <w:tblInd w:w="1800" w:type="dxa"/>
        <w:tblLook w:val="04A0" w:firstRow="1" w:lastRow="0" w:firstColumn="1" w:lastColumn="0" w:noHBand="0" w:noVBand="1"/>
      </w:tblPr>
      <w:tblGrid>
        <w:gridCol w:w="3157"/>
        <w:gridCol w:w="6090"/>
      </w:tblGrid>
      <w:tr w:rsidR="009263C0" w14:paraId="2A79C97E" w14:textId="77777777">
        <w:tc>
          <w:tcPr>
            <w:tcW w:w="3157" w:type="dxa"/>
            <w:shd w:val="clear" w:color="auto" w:fill="000000" w:themeFill="text1"/>
            <w:vAlign w:val="center"/>
          </w:tcPr>
          <w:p w14:paraId="2B8747D6" w14:textId="77777777" w:rsidR="009263C0" w:rsidRPr="006F3536" w:rsidRDefault="009263C0">
            <w:pPr>
              <w:pStyle w:val="ListParagraph"/>
              <w:ind w:left="0"/>
              <w:jc w:val="center"/>
              <w:rPr>
                <w:b/>
                <w:bCs/>
                <w:color w:val="FFFFFF" w:themeColor="background1"/>
              </w:rPr>
            </w:pPr>
            <w:r>
              <w:rPr>
                <w:b/>
                <w:bCs/>
                <w:color w:val="FFFFFF" w:themeColor="background1"/>
              </w:rPr>
              <w:lastRenderedPageBreak/>
              <w:t>Data Cycle Type</w:t>
            </w:r>
          </w:p>
        </w:tc>
        <w:tc>
          <w:tcPr>
            <w:tcW w:w="6090" w:type="dxa"/>
            <w:shd w:val="clear" w:color="auto" w:fill="000000" w:themeFill="text1"/>
            <w:vAlign w:val="center"/>
          </w:tcPr>
          <w:p w14:paraId="7FDBB348" w14:textId="66C21CD5" w:rsidR="009263C0" w:rsidRPr="006F3536" w:rsidRDefault="009263C0">
            <w:pPr>
              <w:pStyle w:val="ListParagraph"/>
              <w:ind w:left="0"/>
              <w:jc w:val="center"/>
              <w:rPr>
                <w:b/>
                <w:bCs/>
                <w:color w:val="FFFFFF" w:themeColor="background1"/>
              </w:rPr>
            </w:pPr>
            <w:r>
              <w:rPr>
                <w:b/>
                <w:bCs/>
                <w:color w:val="FFFFFF" w:themeColor="background1"/>
              </w:rPr>
              <w:t>Available Data Volume Values</w:t>
            </w:r>
          </w:p>
        </w:tc>
      </w:tr>
      <w:tr w:rsidR="009263C0" w14:paraId="3D9A2E79" w14:textId="77777777">
        <w:tc>
          <w:tcPr>
            <w:tcW w:w="3157" w:type="dxa"/>
            <w:vAlign w:val="center"/>
          </w:tcPr>
          <w:p w14:paraId="1D33B5D3" w14:textId="77777777" w:rsidR="009263C0" w:rsidRPr="006F3536" w:rsidRDefault="009263C0">
            <w:pPr>
              <w:pStyle w:val="ListParagraph"/>
              <w:ind w:left="0"/>
              <w:jc w:val="left"/>
              <w:rPr>
                <w:b/>
                <w:bCs/>
              </w:rPr>
            </w:pPr>
            <w:r>
              <w:rPr>
                <w:b/>
                <w:bCs/>
              </w:rPr>
              <w:t>‘Monthly’ Data Cycle</w:t>
            </w:r>
          </w:p>
        </w:tc>
        <w:tc>
          <w:tcPr>
            <w:tcW w:w="6090" w:type="dxa"/>
            <w:vAlign w:val="center"/>
          </w:tcPr>
          <w:p w14:paraId="37FDD748" w14:textId="77777777" w:rsidR="009263C0" w:rsidRDefault="009263C0" w:rsidP="008D5D05">
            <w:pPr>
              <w:pStyle w:val="ListParagraph"/>
              <w:numPr>
                <w:ilvl w:val="0"/>
                <w:numId w:val="48"/>
              </w:numPr>
              <w:jc w:val="left"/>
            </w:pPr>
            <w:r>
              <w:t>10 GB</w:t>
            </w:r>
          </w:p>
          <w:p w14:paraId="2038AB5E" w14:textId="77777777" w:rsidR="009263C0" w:rsidRDefault="009263C0" w:rsidP="008D5D05">
            <w:pPr>
              <w:pStyle w:val="ListParagraph"/>
              <w:numPr>
                <w:ilvl w:val="0"/>
                <w:numId w:val="48"/>
              </w:numPr>
              <w:jc w:val="left"/>
            </w:pPr>
            <w:r>
              <w:t>25 GB</w:t>
            </w:r>
          </w:p>
          <w:p w14:paraId="3912F031" w14:textId="77777777" w:rsidR="009263C0" w:rsidRDefault="009263C0" w:rsidP="008D5D05">
            <w:pPr>
              <w:pStyle w:val="ListParagraph"/>
              <w:numPr>
                <w:ilvl w:val="0"/>
                <w:numId w:val="48"/>
              </w:numPr>
              <w:jc w:val="left"/>
            </w:pPr>
            <w:r>
              <w:t>50 GB</w:t>
            </w:r>
          </w:p>
          <w:p w14:paraId="269566BD" w14:textId="77777777" w:rsidR="009263C0" w:rsidRDefault="009263C0" w:rsidP="008D5D05">
            <w:pPr>
              <w:pStyle w:val="ListParagraph"/>
              <w:numPr>
                <w:ilvl w:val="0"/>
                <w:numId w:val="48"/>
              </w:numPr>
              <w:jc w:val="left"/>
            </w:pPr>
            <w:r>
              <w:t>75 GB</w:t>
            </w:r>
          </w:p>
          <w:p w14:paraId="4C931975" w14:textId="77777777" w:rsidR="009263C0" w:rsidRDefault="009263C0" w:rsidP="008D5D05">
            <w:pPr>
              <w:pStyle w:val="ListParagraph"/>
              <w:numPr>
                <w:ilvl w:val="0"/>
                <w:numId w:val="48"/>
              </w:numPr>
              <w:jc w:val="left"/>
            </w:pPr>
            <w:r>
              <w:t>100 GB</w:t>
            </w:r>
          </w:p>
          <w:p w14:paraId="42446B34" w14:textId="77777777" w:rsidR="009263C0" w:rsidRDefault="009263C0" w:rsidP="008D5D05">
            <w:pPr>
              <w:pStyle w:val="ListParagraph"/>
              <w:numPr>
                <w:ilvl w:val="0"/>
                <w:numId w:val="48"/>
              </w:numPr>
              <w:jc w:val="left"/>
            </w:pPr>
            <w:r>
              <w:t>105 GB</w:t>
            </w:r>
          </w:p>
          <w:p w14:paraId="55D19197" w14:textId="77777777" w:rsidR="009263C0" w:rsidRDefault="009263C0" w:rsidP="008D5D05">
            <w:pPr>
              <w:pStyle w:val="ListParagraph"/>
              <w:numPr>
                <w:ilvl w:val="0"/>
                <w:numId w:val="48"/>
              </w:numPr>
              <w:jc w:val="left"/>
            </w:pPr>
            <w:r>
              <w:t>125 GB</w:t>
            </w:r>
          </w:p>
          <w:p w14:paraId="63CB36AE" w14:textId="77777777" w:rsidR="009263C0" w:rsidRDefault="009263C0" w:rsidP="008D5D05">
            <w:pPr>
              <w:pStyle w:val="ListParagraph"/>
              <w:numPr>
                <w:ilvl w:val="0"/>
                <w:numId w:val="48"/>
              </w:numPr>
              <w:jc w:val="left"/>
            </w:pPr>
            <w:r>
              <w:t>150 GB</w:t>
            </w:r>
          </w:p>
          <w:p w14:paraId="05FD8F79" w14:textId="77777777" w:rsidR="009263C0" w:rsidRDefault="009263C0" w:rsidP="008D5D05">
            <w:pPr>
              <w:pStyle w:val="ListParagraph"/>
              <w:numPr>
                <w:ilvl w:val="0"/>
                <w:numId w:val="48"/>
              </w:numPr>
              <w:jc w:val="left"/>
            </w:pPr>
            <w:r>
              <w:t>200 GB</w:t>
            </w:r>
          </w:p>
          <w:p w14:paraId="6B75DBC3" w14:textId="77777777" w:rsidR="009263C0" w:rsidRDefault="009263C0" w:rsidP="008D5D05">
            <w:pPr>
              <w:pStyle w:val="ListParagraph"/>
              <w:numPr>
                <w:ilvl w:val="0"/>
                <w:numId w:val="48"/>
              </w:numPr>
              <w:jc w:val="left"/>
            </w:pPr>
            <w:r>
              <w:t>250 GB</w:t>
            </w:r>
          </w:p>
          <w:p w14:paraId="237CBAA2" w14:textId="77777777" w:rsidR="009263C0" w:rsidRDefault="009263C0" w:rsidP="008D5D05">
            <w:pPr>
              <w:pStyle w:val="ListParagraph"/>
              <w:numPr>
                <w:ilvl w:val="0"/>
                <w:numId w:val="48"/>
              </w:numPr>
              <w:jc w:val="left"/>
            </w:pPr>
            <w:r>
              <w:t>300 GB</w:t>
            </w:r>
          </w:p>
          <w:p w14:paraId="031096D2" w14:textId="77777777" w:rsidR="009263C0" w:rsidRDefault="009263C0" w:rsidP="008D5D05">
            <w:pPr>
              <w:pStyle w:val="ListParagraph"/>
              <w:numPr>
                <w:ilvl w:val="0"/>
                <w:numId w:val="48"/>
              </w:numPr>
              <w:jc w:val="left"/>
            </w:pPr>
            <w:r>
              <w:t>400 GB</w:t>
            </w:r>
          </w:p>
          <w:p w14:paraId="2E76B215" w14:textId="77777777" w:rsidR="009263C0" w:rsidRDefault="009263C0" w:rsidP="008D5D05">
            <w:pPr>
              <w:pStyle w:val="ListParagraph"/>
              <w:numPr>
                <w:ilvl w:val="0"/>
                <w:numId w:val="48"/>
              </w:numPr>
              <w:jc w:val="left"/>
            </w:pPr>
            <w:r>
              <w:t>500 GB</w:t>
            </w:r>
          </w:p>
          <w:p w14:paraId="1A9AA786" w14:textId="77777777" w:rsidR="009263C0" w:rsidRDefault="009263C0" w:rsidP="008D5D05">
            <w:pPr>
              <w:pStyle w:val="ListParagraph"/>
              <w:numPr>
                <w:ilvl w:val="0"/>
                <w:numId w:val="48"/>
              </w:numPr>
              <w:jc w:val="left"/>
            </w:pPr>
            <w:r>
              <w:t>750 GB</w:t>
            </w:r>
          </w:p>
          <w:p w14:paraId="3A198CA2" w14:textId="77777777" w:rsidR="009263C0" w:rsidRDefault="009263C0" w:rsidP="008D5D05">
            <w:pPr>
              <w:pStyle w:val="ListParagraph"/>
              <w:numPr>
                <w:ilvl w:val="0"/>
                <w:numId w:val="48"/>
              </w:numPr>
              <w:jc w:val="left"/>
            </w:pPr>
            <w:r>
              <w:t>1 TB</w:t>
            </w:r>
          </w:p>
          <w:p w14:paraId="14D4AA69" w14:textId="0134EB3D" w:rsidR="009263C0" w:rsidRDefault="009263C0" w:rsidP="008D5D05">
            <w:pPr>
              <w:pStyle w:val="ListParagraph"/>
              <w:numPr>
                <w:ilvl w:val="0"/>
                <w:numId w:val="48"/>
              </w:numPr>
              <w:jc w:val="left"/>
            </w:pPr>
            <w:r>
              <w:t>Unlimited</w:t>
            </w:r>
          </w:p>
        </w:tc>
      </w:tr>
      <w:tr w:rsidR="009263C0" w14:paraId="675234BC" w14:textId="77777777">
        <w:tc>
          <w:tcPr>
            <w:tcW w:w="3157" w:type="dxa"/>
            <w:vAlign w:val="center"/>
          </w:tcPr>
          <w:p w14:paraId="5EF5B7DD" w14:textId="77777777" w:rsidR="009263C0" w:rsidRPr="006F3536" w:rsidRDefault="009263C0">
            <w:pPr>
              <w:pStyle w:val="ListParagraph"/>
              <w:ind w:left="0"/>
              <w:jc w:val="left"/>
              <w:rPr>
                <w:b/>
                <w:bCs/>
              </w:rPr>
            </w:pPr>
            <w:r>
              <w:rPr>
                <w:b/>
                <w:bCs/>
              </w:rPr>
              <w:t>‘Daily’ Data Cycle</w:t>
            </w:r>
          </w:p>
        </w:tc>
        <w:tc>
          <w:tcPr>
            <w:tcW w:w="6090" w:type="dxa"/>
            <w:vAlign w:val="center"/>
          </w:tcPr>
          <w:p w14:paraId="682A013F" w14:textId="77777777" w:rsidR="009263C0" w:rsidRDefault="009263C0" w:rsidP="008D5D05">
            <w:pPr>
              <w:pStyle w:val="ListParagraph"/>
              <w:numPr>
                <w:ilvl w:val="0"/>
                <w:numId w:val="48"/>
              </w:numPr>
              <w:jc w:val="left"/>
            </w:pPr>
            <w:r>
              <w:t>0.5 GB</w:t>
            </w:r>
          </w:p>
          <w:p w14:paraId="2E7EB357" w14:textId="77777777" w:rsidR="009263C0" w:rsidRDefault="009263C0" w:rsidP="008D5D05">
            <w:pPr>
              <w:pStyle w:val="ListParagraph"/>
              <w:numPr>
                <w:ilvl w:val="0"/>
                <w:numId w:val="48"/>
              </w:numPr>
              <w:jc w:val="left"/>
            </w:pPr>
            <w:r>
              <w:t>1 GB</w:t>
            </w:r>
          </w:p>
          <w:p w14:paraId="4DB2E832" w14:textId="77777777" w:rsidR="009263C0" w:rsidRDefault="009263C0" w:rsidP="008D5D05">
            <w:pPr>
              <w:pStyle w:val="ListParagraph"/>
              <w:numPr>
                <w:ilvl w:val="0"/>
                <w:numId w:val="48"/>
              </w:numPr>
              <w:jc w:val="left"/>
            </w:pPr>
            <w:r>
              <w:t>2 GB</w:t>
            </w:r>
          </w:p>
          <w:p w14:paraId="6382ACF7" w14:textId="77777777" w:rsidR="009263C0" w:rsidRDefault="009263C0" w:rsidP="008D5D05">
            <w:pPr>
              <w:pStyle w:val="ListParagraph"/>
              <w:numPr>
                <w:ilvl w:val="0"/>
                <w:numId w:val="48"/>
              </w:numPr>
              <w:jc w:val="left"/>
            </w:pPr>
            <w:r>
              <w:t>3 GB</w:t>
            </w:r>
          </w:p>
          <w:p w14:paraId="273261AA" w14:textId="77777777" w:rsidR="009263C0" w:rsidRDefault="009263C0" w:rsidP="008D5D05">
            <w:pPr>
              <w:pStyle w:val="ListParagraph"/>
              <w:numPr>
                <w:ilvl w:val="0"/>
                <w:numId w:val="48"/>
              </w:numPr>
              <w:jc w:val="left"/>
            </w:pPr>
            <w:r>
              <w:t>4 GB</w:t>
            </w:r>
          </w:p>
          <w:p w14:paraId="52D979BE" w14:textId="77777777" w:rsidR="009263C0" w:rsidRDefault="009263C0" w:rsidP="008D5D05">
            <w:pPr>
              <w:pStyle w:val="ListParagraph"/>
              <w:numPr>
                <w:ilvl w:val="0"/>
                <w:numId w:val="48"/>
              </w:numPr>
              <w:jc w:val="left"/>
            </w:pPr>
            <w:r>
              <w:t>5 GB</w:t>
            </w:r>
          </w:p>
          <w:p w14:paraId="7C2056B2" w14:textId="77777777" w:rsidR="009263C0" w:rsidRDefault="009263C0" w:rsidP="008D5D05">
            <w:pPr>
              <w:pStyle w:val="ListParagraph"/>
              <w:numPr>
                <w:ilvl w:val="0"/>
                <w:numId w:val="48"/>
              </w:numPr>
              <w:jc w:val="left"/>
            </w:pPr>
            <w:r>
              <w:t>10 GB</w:t>
            </w:r>
          </w:p>
          <w:p w14:paraId="41D36EE6" w14:textId="7FAAE159" w:rsidR="009263C0" w:rsidRDefault="009263C0" w:rsidP="008D5D05">
            <w:pPr>
              <w:pStyle w:val="ListParagraph"/>
              <w:numPr>
                <w:ilvl w:val="0"/>
                <w:numId w:val="48"/>
              </w:numPr>
              <w:jc w:val="left"/>
            </w:pPr>
            <w:r>
              <w:t>Unlimited</w:t>
            </w:r>
          </w:p>
        </w:tc>
      </w:tr>
    </w:tbl>
    <w:p w14:paraId="1E8417FE" w14:textId="6FBBDE5C" w:rsidR="004E636B" w:rsidRDefault="009263C0" w:rsidP="00956F1D">
      <w:pPr>
        <w:pStyle w:val="ListParagraph"/>
        <w:ind w:left="1800"/>
      </w:pPr>
      <w:r>
        <w:t xml:space="preserve"> </w:t>
      </w:r>
    </w:p>
    <w:p w14:paraId="12A1F971" w14:textId="77777777" w:rsidR="00513D13" w:rsidRDefault="00513D13" w:rsidP="003E5795">
      <w:pPr>
        <w:pStyle w:val="ListParagraph"/>
        <w:numPr>
          <w:ilvl w:val="1"/>
          <w:numId w:val="44"/>
        </w:numPr>
        <w:rPr>
          <w:b/>
          <w:bCs/>
        </w:rPr>
      </w:pPr>
      <w:r>
        <w:rPr>
          <w:b/>
          <w:bCs/>
        </w:rPr>
        <w:t>Device Count</w:t>
      </w:r>
    </w:p>
    <w:p w14:paraId="12BE7201" w14:textId="21725233" w:rsidR="004E636B" w:rsidRDefault="004E636B" w:rsidP="00E21ACB">
      <w:pPr>
        <w:pStyle w:val="ListParagraph"/>
        <w:numPr>
          <w:ilvl w:val="0"/>
          <w:numId w:val="45"/>
        </w:numPr>
      </w:pPr>
      <w:r w:rsidRPr="008F32AC">
        <w:t xml:space="preserve">This </w:t>
      </w:r>
      <w:r>
        <w:t xml:space="preserve">parameter shall define the maximum </w:t>
      </w:r>
      <w:r w:rsidR="003E5795">
        <w:t>number of concurrent device count which the end-user shall be allowed to connect.</w:t>
      </w:r>
    </w:p>
    <w:p w14:paraId="2B6CC091" w14:textId="77777777" w:rsidR="00956F1D" w:rsidRDefault="00956F1D" w:rsidP="00956F1D">
      <w:pPr>
        <w:pStyle w:val="ListParagraph"/>
        <w:numPr>
          <w:ilvl w:val="0"/>
          <w:numId w:val="45"/>
        </w:numPr>
      </w:pPr>
      <w:r>
        <w:t>The parameter values available shall be listed, based on following table:</w:t>
      </w:r>
    </w:p>
    <w:tbl>
      <w:tblPr>
        <w:tblStyle w:val="TableGrid"/>
        <w:tblW w:w="0" w:type="auto"/>
        <w:tblInd w:w="1800" w:type="dxa"/>
        <w:tblLook w:val="04A0" w:firstRow="1" w:lastRow="0" w:firstColumn="1" w:lastColumn="0" w:noHBand="0" w:noVBand="1"/>
      </w:tblPr>
      <w:tblGrid>
        <w:gridCol w:w="3157"/>
        <w:gridCol w:w="6090"/>
      </w:tblGrid>
      <w:tr w:rsidR="00956F1D" w14:paraId="099BE258" w14:textId="77777777">
        <w:tc>
          <w:tcPr>
            <w:tcW w:w="3157" w:type="dxa"/>
            <w:shd w:val="clear" w:color="auto" w:fill="000000" w:themeFill="text1"/>
            <w:vAlign w:val="center"/>
          </w:tcPr>
          <w:p w14:paraId="062451E5" w14:textId="77777777" w:rsidR="00956F1D" w:rsidRPr="006F3536" w:rsidRDefault="00956F1D">
            <w:pPr>
              <w:pStyle w:val="ListParagraph"/>
              <w:ind w:left="0"/>
              <w:jc w:val="center"/>
              <w:rPr>
                <w:b/>
                <w:bCs/>
                <w:color w:val="FFFFFF" w:themeColor="background1"/>
              </w:rPr>
            </w:pPr>
            <w:r>
              <w:rPr>
                <w:b/>
                <w:bCs/>
                <w:color w:val="FFFFFF" w:themeColor="background1"/>
              </w:rPr>
              <w:t>Data Cycle Type</w:t>
            </w:r>
          </w:p>
        </w:tc>
        <w:tc>
          <w:tcPr>
            <w:tcW w:w="6090" w:type="dxa"/>
            <w:shd w:val="clear" w:color="auto" w:fill="000000" w:themeFill="text1"/>
            <w:vAlign w:val="center"/>
          </w:tcPr>
          <w:p w14:paraId="3A668227" w14:textId="722892F7" w:rsidR="00956F1D" w:rsidRPr="006F3536" w:rsidRDefault="00956F1D">
            <w:pPr>
              <w:pStyle w:val="ListParagraph"/>
              <w:ind w:left="0"/>
              <w:jc w:val="center"/>
              <w:rPr>
                <w:b/>
                <w:bCs/>
                <w:color w:val="FFFFFF" w:themeColor="background1"/>
              </w:rPr>
            </w:pPr>
            <w:r>
              <w:rPr>
                <w:b/>
                <w:bCs/>
                <w:color w:val="FFFFFF" w:themeColor="background1"/>
              </w:rPr>
              <w:t xml:space="preserve">Available </w:t>
            </w:r>
            <w:r w:rsidR="0013771A">
              <w:rPr>
                <w:b/>
                <w:bCs/>
                <w:color w:val="FFFFFF" w:themeColor="background1"/>
              </w:rPr>
              <w:t>Device Count</w:t>
            </w:r>
            <w:r>
              <w:rPr>
                <w:b/>
                <w:bCs/>
                <w:color w:val="FFFFFF" w:themeColor="background1"/>
              </w:rPr>
              <w:t xml:space="preserve"> Values</w:t>
            </w:r>
          </w:p>
        </w:tc>
      </w:tr>
      <w:tr w:rsidR="00956F1D" w14:paraId="1A7EEC0B" w14:textId="77777777">
        <w:tc>
          <w:tcPr>
            <w:tcW w:w="3157" w:type="dxa"/>
            <w:vAlign w:val="center"/>
          </w:tcPr>
          <w:p w14:paraId="3C470B15" w14:textId="77777777" w:rsidR="00956F1D" w:rsidRPr="006F3536" w:rsidRDefault="00956F1D">
            <w:pPr>
              <w:pStyle w:val="ListParagraph"/>
              <w:ind w:left="0"/>
              <w:jc w:val="left"/>
              <w:rPr>
                <w:b/>
                <w:bCs/>
              </w:rPr>
            </w:pPr>
            <w:r>
              <w:rPr>
                <w:b/>
                <w:bCs/>
              </w:rPr>
              <w:lastRenderedPageBreak/>
              <w:t>‘Monthly’ Data Cycle</w:t>
            </w:r>
          </w:p>
        </w:tc>
        <w:tc>
          <w:tcPr>
            <w:tcW w:w="6090" w:type="dxa"/>
            <w:vAlign w:val="center"/>
          </w:tcPr>
          <w:p w14:paraId="33DB33ED" w14:textId="18F8E537" w:rsidR="00956F1D" w:rsidRDefault="00956F1D" w:rsidP="008D5D05">
            <w:pPr>
              <w:pStyle w:val="ListParagraph"/>
              <w:numPr>
                <w:ilvl w:val="0"/>
                <w:numId w:val="48"/>
              </w:numPr>
              <w:jc w:val="left"/>
            </w:pPr>
            <w:r>
              <w:t>1</w:t>
            </w:r>
          </w:p>
          <w:p w14:paraId="47A315A8" w14:textId="568299EF" w:rsidR="00956F1D" w:rsidRDefault="00956F1D" w:rsidP="008D5D05">
            <w:pPr>
              <w:pStyle w:val="ListParagraph"/>
              <w:numPr>
                <w:ilvl w:val="0"/>
                <w:numId w:val="48"/>
              </w:numPr>
              <w:jc w:val="left"/>
            </w:pPr>
            <w:r>
              <w:t>2</w:t>
            </w:r>
          </w:p>
          <w:p w14:paraId="33920E4D" w14:textId="053B7552" w:rsidR="00956F1D" w:rsidRDefault="00956F1D" w:rsidP="008D5D05">
            <w:pPr>
              <w:pStyle w:val="ListParagraph"/>
              <w:numPr>
                <w:ilvl w:val="0"/>
                <w:numId w:val="48"/>
              </w:numPr>
              <w:jc w:val="left"/>
            </w:pPr>
            <w:r>
              <w:t>3</w:t>
            </w:r>
          </w:p>
          <w:p w14:paraId="7424EFBE" w14:textId="480E507F" w:rsidR="00956F1D" w:rsidRDefault="00956F1D" w:rsidP="008D5D05">
            <w:pPr>
              <w:pStyle w:val="ListParagraph"/>
              <w:numPr>
                <w:ilvl w:val="0"/>
                <w:numId w:val="48"/>
              </w:numPr>
              <w:jc w:val="left"/>
            </w:pPr>
            <w:r>
              <w:t>4</w:t>
            </w:r>
          </w:p>
          <w:p w14:paraId="0759C8F4" w14:textId="28F90E53" w:rsidR="00956F1D" w:rsidRDefault="00956F1D" w:rsidP="008D5D05">
            <w:pPr>
              <w:pStyle w:val="ListParagraph"/>
              <w:numPr>
                <w:ilvl w:val="0"/>
                <w:numId w:val="48"/>
              </w:numPr>
              <w:jc w:val="left"/>
            </w:pPr>
            <w:r>
              <w:t>5</w:t>
            </w:r>
          </w:p>
        </w:tc>
      </w:tr>
      <w:tr w:rsidR="00956F1D" w14:paraId="1FB5AE07" w14:textId="77777777">
        <w:tc>
          <w:tcPr>
            <w:tcW w:w="3157" w:type="dxa"/>
            <w:vAlign w:val="center"/>
          </w:tcPr>
          <w:p w14:paraId="12322CB4" w14:textId="77777777" w:rsidR="00956F1D" w:rsidRPr="006F3536" w:rsidRDefault="00956F1D">
            <w:pPr>
              <w:pStyle w:val="ListParagraph"/>
              <w:ind w:left="0"/>
              <w:jc w:val="left"/>
              <w:rPr>
                <w:b/>
                <w:bCs/>
              </w:rPr>
            </w:pPr>
            <w:r>
              <w:rPr>
                <w:b/>
                <w:bCs/>
              </w:rPr>
              <w:t>‘Daily’ Data Cycle</w:t>
            </w:r>
          </w:p>
        </w:tc>
        <w:tc>
          <w:tcPr>
            <w:tcW w:w="6090" w:type="dxa"/>
            <w:vAlign w:val="center"/>
          </w:tcPr>
          <w:p w14:paraId="107E3970" w14:textId="77777777" w:rsidR="00956F1D" w:rsidRDefault="00956F1D" w:rsidP="008D5D05">
            <w:pPr>
              <w:pStyle w:val="ListParagraph"/>
              <w:numPr>
                <w:ilvl w:val="0"/>
                <w:numId w:val="48"/>
              </w:numPr>
              <w:jc w:val="left"/>
            </w:pPr>
            <w:r>
              <w:t>1</w:t>
            </w:r>
          </w:p>
          <w:p w14:paraId="160C9F76" w14:textId="77777777" w:rsidR="00956F1D" w:rsidRDefault="00956F1D" w:rsidP="008D5D05">
            <w:pPr>
              <w:pStyle w:val="ListParagraph"/>
              <w:numPr>
                <w:ilvl w:val="0"/>
                <w:numId w:val="48"/>
              </w:numPr>
              <w:jc w:val="left"/>
            </w:pPr>
            <w:r>
              <w:t>2</w:t>
            </w:r>
          </w:p>
          <w:p w14:paraId="31162B30" w14:textId="77777777" w:rsidR="00956F1D" w:rsidRDefault="00956F1D" w:rsidP="008D5D05">
            <w:pPr>
              <w:pStyle w:val="ListParagraph"/>
              <w:numPr>
                <w:ilvl w:val="0"/>
                <w:numId w:val="48"/>
              </w:numPr>
              <w:jc w:val="left"/>
            </w:pPr>
            <w:r>
              <w:t>3</w:t>
            </w:r>
          </w:p>
          <w:p w14:paraId="4E6A64FA" w14:textId="77777777" w:rsidR="00956F1D" w:rsidRDefault="00956F1D" w:rsidP="008D5D05">
            <w:pPr>
              <w:pStyle w:val="ListParagraph"/>
              <w:numPr>
                <w:ilvl w:val="0"/>
                <w:numId w:val="48"/>
              </w:numPr>
              <w:jc w:val="left"/>
            </w:pPr>
            <w:r>
              <w:t>4</w:t>
            </w:r>
          </w:p>
          <w:p w14:paraId="403A82B8" w14:textId="62B0AD0D" w:rsidR="00956F1D" w:rsidRDefault="00956F1D" w:rsidP="008D5D05">
            <w:pPr>
              <w:pStyle w:val="ListParagraph"/>
              <w:numPr>
                <w:ilvl w:val="0"/>
                <w:numId w:val="48"/>
              </w:numPr>
              <w:jc w:val="left"/>
            </w:pPr>
            <w:r>
              <w:t>5</w:t>
            </w:r>
          </w:p>
        </w:tc>
      </w:tr>
    </w:tbl>
    <w:p w14:paraId="17E20C93" w14:textId="77777777" w:rsidR="00956F1D" w:rsidRDefault="00956F1D" w:rsidP="00956F1D">
      <w:pPr>
        <w:pStyle w:val="ListParagraph"/>
        <w:ind w:left="1800"/>
      </w:pPr>
      <w:r>
        <w:t xml:space="preserve"> </w:t>
      </w:r>
    </w:p>
    <w:p w14:paraId="1418EE52" w14:textId="106E1F54" w:rsidR="00694A42" w:rsidRDefault="00694A42" w:rsidP="00694A42">
      <w:pPr>
        <w:pStyle w:val="ListParagraph"/>
        <w:numPr>
          <w:ilvl w:val="0"/>
          <w:numId w:val="35"/>
        </w:numPr>
      </w:pPr>
      <w:r>
        <w:t>The available options in terms of user policies</w:t>
      </w:r>
      <w:r w:rsidR="00617AFA">
        <w:t xml:space="preserve"> and parameters (Speed/Data/Device)</w:t>
      </w:r>
      <w:r>
        <w:t xml:space="preserve"> should differ on basis of the service type [</w:t>
      </w:r>
      <w:r w:rsidRPr="0013771A">
        <w:rPr>
          <w:b/>
          <w:bCs/>
          <w:i/>
          <w:iCs/>
        </w:rPr>
        <w:t>To be configured at back-end during Site Provisioning</w:t>
      </w:r>
      <w:r>
        <w:t>]:</w:t>
      </w:r>
    </w:p>
    <w:p w14:paraId="1B7B6AE0" w14:textId="77777777" w:rsidR="00694A42" w:rsidRDefault="00694A42" w:rsidP="00694A42">
      <w:pPr>
        <w:pStyle w:val="ListParagraph"/>
        <w:numPr>
          <w:ilvl w:val="1"/>
          <w:numId w:val="43"/>
        </w:numPr>
        <w:rPr>
          <w:b/>
          <w:bCs/>
        </w:rPr>
      </w:pPr>
      <w:r w:rsidRPr="00F70806">
        <w:rPr>
          <w:b/>
          <w:bCs/>
        </w:rPr>
        <w:t>Fixed Bandwidth</w:t>
      </w:r>
      <w:r>
        <w:rPr>
          <w:b/>
          <w:bCs/>
        </w:rPr>
        <w:t xml:space="preserve"> customer</w:t>
      </w:r>
    </w:p>
    <w:p w14:paraId="637C84BB" w14:textId="00929F6F" w:rsidR="00694A42" w:rsidRDefault="00694A42" w:rsidP="00694A42">
      <w:pPr>
        <w:pStyle w:val="ListParagraph"/>
        <w:numPr>
          <w:ilvl w:val="2"/>
          <w:numId w:val="43"/>
        </w:numPr>
        <w:ind w:left="1985"/>
      </w:pPr>
      <w:r>
        <w:t xml:space="preserve">This shall be applicable for all sites where the user bandwidth policy </w:t>
      </w:r>
      <w:r w:rsidRPr="0013771A">
        <w:rPr>
          <w:b/>
          <w:bCs/>
        </w:rPr>
        <w:t>is not offered on</w:t>
      </w:r>
      <w:r>
        <w:t xml:space="preserve"> Per User</w:t>
      </w:r>
      <w:r w:rsidR="0013771A">
        <w:t xml:space="preserve"> / Per Bed / Per Seat/ Per Room basis.</w:t>
      </w:r>
    </w:p>
    <w:p w14:paraId="2C9D817C" w14:textId="77777777" w:rsidR="00372F4D" w:rsidRPr="008F32AC" w:rsidRDefault="00372F4D" w:rsidP="00372F4D">
      <w:pPr>
        <w:pStyle w:val="ListParagraph"/>
        <w:numPr>
          <w:ilvl w:val="2"/>
          <w:numId w:val="43"/>
        </w:numPr>
        <w:ind w:left="1985"/>
      </w:pPr>
      <w:r>
        <w:t>Multiple options should be available to admin for each policy parameter, as follows:</w:t>
      </w:r>
    </w:p>
    <w:p w14:paraId="317D38DB" w14:textId="77777777" w:rsidR="00372F4D" w:rsidRDefault="00372F4D" w:rsidP="00372F4D">
      <w:pPr>
        <w:pStyle w:val="ListParagraph"/>
        <w:numPr>
          <w:ilvl w:val="2"/>
          <w:numId w:val="44"/>
        </w:numPr>
        <w:ind w:left="2552"/>
        <w:rPr>
          <w:b/>
          <w:bCs/>
        </w:rPr>
      </w:pPr>
      <w:r>
        <w:rPr>
          <w:b/>
          <w:bCs/>
        </w:rPr>
        <w:t>Speed</w:t>
      </w:r>
    </w:p>
    <w:p w14:paraId="2BFAF5FD" w14:textId="77777777" w:rsidR="00372F4D" w:rsidRDefault="00372F4D" w:rsidP="00372F4D">
      <w:pPr>
        <w:pStyle w:val="ListParagraph"/>
        <w:numPr>
          <w:ilvl w:val="2"/>
          <w:numId w:val="45"/>
        </w:numPr>
      </w:pPr>
      <w:r>
        <w:t>All the values for Speed/Bandwidth (as per corresponding Data Cycle Type) less than or equal to the ‘Maximum’ available bandwidth should be listed as available options.</w:t>
      </w:r>
    </w:p>
    <w:p w14:paraId="55BBA8E0" w14:textId="77777777" w:rsidR="00372F4D" w:rsidRDefault="00372F4D" w:rsidP="00372F4D">
      <w:pPr>
        <w:pStyle w:val="ListParagraph"/>
        <w:numPr>
          <w:ilvl w:val="2"/>
          <w:numId w:val="45"/>
        </w:numPr>
      </w:pPr>
      <w:r>
        <w:t>For example, for a site having 50 Mbps as the maximum bandwidth defined, the values for Speed policy shall be listed as follows:</w:t>
      </w:r>
    </w:p>
    <w:p w14:paraId="1B4A7B89" w14:textId="7AC52256" w:rsidR="00372F4D" w:rsidRDefault="00372F4D" w:rsidP="00372F4D">
      <w:pPr>
        <w:pStyle w:val="ListParagraph"/>
        <w:ind w:left="3240"/>
      </w:pPr>
      <w:r w:rsidRPr="00372F4D">
        <w:t>Upto 5 Mbps, Upto 10 Mbps, Upto 15 Mbps, Upto 20 Mbps, Upto 25 Mbps, Upto 30 Mbps, Upto 40 Mbps and Upto 50 Mbps</w:t>
      </w:r>
      <w:r w:rsidR="0069082E">
        <w:t>.</w:t>
      </w:r>
    </w:p>
    <w:p w14:paraId="1371E84D" w14:textId="17783CE7" w:rsidR="00372F4D" w:rsidRPr="008F32AC" w:rsidRDefault="00372F4D" w:rsidP="00372F4D">
      <w:pPr>
        <w:pStyle w:val="ListParagraph"/>
        <w:numPr>
          <w:ilvl w:val="2"/>
          <w:numId w:val="45"/>
        </w:numPr>
      </w:pPr>
      <w:r>
        <w:t>The ‘Maximum’ available Bandwidth should be defined as a configuration parameter, part of Site Provisioning process</w:t>
      </w:r>
      <w:r w:rsidR="0069082E">
        <w:t>.</w:t>
      </w:r>
    </w:p>
    <w:p w14:paraId="13E987ED" w14:textId="77777777" w:rsidR="00372F4D" w:rsidRDefault="00372F4D" w:rsidP="00372F4D">
      <w:pPr>
        <w:pStyle w:val="ListParagraph"/>
        <w:numPr>
          <w:ilvl w:val="2"/>
          <w:numId w:val="44"/>
        </w:numPr>
        <w:ind w:left="2552"/>
        <w:rPr>
          <w:b/>
          <w:bCs/>
        </w:rPr>
      </w:pPr>
      <w:r>
        <w:rPr>
          <w:b/>
          <w:bCs/>
        </w:rPr>
        <w:t>Data Volume</w:t>
      </w:r>
    </w:p>
    <w:p w14:paraId="5E54A32D" w14:textId="3E2473B8" w:rsidR="007249AE" w:rsidRPr="007249AE" w:rsidRDefault="007249AE" w:rsidP="007249AE">
      <w:pPr>
        <w:pStyle w:val="ListParagraph"/>
        <w:numPr>
          <w:ilvl w:val="2"/>
          <w:numId w:val="45"/>
        </w:numPr>
      </w:pPr>
      <w:r>
        <w:t>All the values for Data Volume (as per corresponding Data Cycle Type) should be listed as available options</w:t>
      </w:r>
      <w:r w:rsidR="0069082E">
        <w:t>.</w:t>
      </w:r>
    </w:p>
    <w:p w14:paraId="01103A30" w14:textId="77777777" w:rsidR="00372F4D" w:rsidRDefault="00372F4D" w:rsidP="00372F4D">
      <w:pPr>
        <w:pStyle w:val="ListParagraph"/>
        <w:numPr>
          <w:ilvl w:val="2"/>
          <w:numId w:val="44"/>
        </w:numPr>
        <w:ind w:left="2552"/>
        <w:rPr>
          <w:b/>
          <w:bCs/>
        </w:rPr>
      </w:pPr>
      <w:r>
        <w:rPr>
          <w:b/>
          <w:bCs/>
        </w:rPr>
        <w:t>Device Count</w:t>
      </w:r>
    </w:p>
    <w:p w14:paraId="3196D042" w14:textId="0530D9E9" w:rsidR="0069082E" w:rsidRPr="007249AE" w:rsidRDefault="0069082E" w:rsidP="0069082E">
      <w:pPr>
        <w:pStyle w:val="ListParagraph"/>
        <w:numPr>
          <w:ilvl w:val="2"/>
          <w:numId w:val="45"/>
        </w:numPr>
      </w:pPr>
      <w:r>
        <w:t>All the values for Device Count (as per corresponding Data Cycle Type) should be listed as available options.</w:t>
      </w:r>
    </w:p>
    <w:p w14:paraId="2C353C53" w14:textId="0E03F943" w:rsidR="00366F96" w:rsidRDefault="00366F96" w:rsidP="00366F96">
      <w:pPr>
        <w:pStyle w:val="ListParagraph"/>
        <w:numPr>
          <w:ilvl w:val="1"/>
          <w:numId w:val="43"/>
        </w:numPr>
        <w:rPr>
          <w:b/>
          <w:bCs/>
        </w:rPr>
      </w:pPr>
      <w:r>
        <w:rPr>
          <w:b/>
          <w:bCs/>
        </w:rPr>
        <w:lastRenderedPageBreak/>
        <w:t>Per User Bandwidth customer</w:t>
      </w:r>
    </w:p>
    <w:p w14:paraId="163B6EA6" w14:textId="77777777" w:rsidR="00366F96" w:rsidRDefault="00366F96" w:rsidP="00366F96">
      <w:pPr>
        <w:pStyle w:val="ListParagraph"/>
        <w:numPr>
          <w:ilvl w:val="2"/>
          <w:numId w:val="43"/>
        </w:numPr>
        <w:ind w:left="1985"/>
      </w:pPr>
      <w:r>
        <w:t xml:space="preserve">This shall be applicable for all sites where the user bandwidth policy is </w:t>
      </w:r>
      <w:r w:rsidRPr="0013771A">
        <w:rPr>
          <w:b/>
          <w:bCs/>
        </w:rPr>
        <w:t>offered on</w:t>
      </w:r>
      <w:r>
        <w:t xml:space="preserve"> Per User / Per Bed / Per Seat/ Per Room basis.</w:t>
      </w:r>
    </w:p>
    <w:p w14:paraId="0110A06A" w14:textId="1AAFABE8" w:rsidR="00366F96" w:rsidRDefault="00366F96" w:rsidP="00366F96">
      <w:pPr>
        <w:pStyle w:val="ListParagraph"/>
        <w:numPr>
          <w:ilvl w:val="2"/>
          <w:numId w:val="43"/>
        </w:numPr>
        <w:ind w:left="1985"/>
      </w:pPr>
      <w:r>
        <w:t xml:space="preserve">Only pre-configured list of policies (as per commercial agreement) to be available as options for policy assignment to end-user accounts. These policies shall comprise specific combinations of </w:t>
      </w:r>
      <w:r w:rsidR="0013771A">
        <w:t xml:space="preserve">Data Cycle Type, </w:t>
      </w:r>
      <w:r>
        <w:t>Speed (in Mbps), Data</w:t>
      </w:r>
      <w:r w:rsidR="0013771A">
        <w:t xml:space="preserve"> Volume </w:t>
      </w:r>
      <w:r>
        <w:t>(</w:t>
      </w:r>
      <w:r w:rsidR="0013771A">
        <w:t xml:space="preserve">in </w:t>
      </w:r>
      <w:r>
        <w:t xml:space="preserve">GB), and Device </w:t>
      </w:r>
      <w:r w:rsidR="0013771A">
        <w:t>C</w:t>
      </w:r>
      <w:r>
        <w:t>ount parameters.</w:t>
      </w:r>
    </w:p>
    <w:p w14:paraId="70448AF1" w14:textId="33A5A86A" w:rsidR="00372F4D" w:rsidRDefault="0069082E">
      <w:pPr>
        <w:pStyle w:val="ListParagraph"/>
        <w:numPr>
          <w:ilvl w:val="2"/>
          <w:numId w:val="43"/>
        </w:numPr>
        <w:ind w:left="1985"/>
      </w:pPr>
      <w:r>
        <w:t>The pre-configured list of policies to be available should be pre-defined and pre-configured as part of Site Provisioning process.</w:t>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7A3192" w14:paraId="4EB3A059" w14:textId="77777777" w:rsidTr="007A3192">
        <w:tc>
          <w:tcPr>
            <w:tcW w:w="10327" w:type="dxa"/>
          </w:tcPr>
          <w:p w14:paraId="0FF19AD2" w14:textId="51242393" w:rsidR="009C6E5C" w:rsidRDefault="009C6E5C" w:rsidP="00B82C27">
            <w:pPr>
              <w:pStyle w:val="Heading5"/>
            </w:pPr>
            <w:bookmarkStart w:id="38" w:name="DN6"/>
            <w:bookmarkStart w:id="39" w:name="_Toc168406512"/>
            <w:bookmarkEnd w:id="38"/>
            <w:bookmarkEnd w:id="39"/>
          </w:p>
          <w:p w14:paraId="1AEE9AC1" w14:textId="2ED08100" w:rsidR="00951F4E" w:rsidRPr="00CB330E" w:rsidRDefault="00951F4E" w:rsidP="009C4442">
            <w:r w:rsidRPr="00CB330E">
              <w:t xml:space="preserve">Henceforth, </w:t>
            </w:r>
            <w:r>
              <w:t xml:space="preserve">all sites where Short term users are also being allowed in addition to Long-Term (namely Co-Living and Co-Working) or vice-versa (namely Hotels) would mandatorily need to have a short-term policy (or Long-term policy) agreed commercially with the customer </w:t>
            </w:r>
            <w:r w:rsidRPr="001C21D5">
              <w:rPr>
                <w:b/>
                <w:bCs/>
              </w:rPr>
              <w:t>in the case of Per-User bandwidth customers</w:t>
            </w:r>
            <w:r>
              <w:t>.</w:t>
            </w:r>
          </w:p>
        </w:tc>
      </w:tr>
    </w:tbl>
    <w:p w14:paraId="1D3AC152" w14:textId="2D76DF21" w:rsidR="00513D13" w:rsidRDefault="00513D13" w:rsidP="00513D13">
      <w:pPr>
        <w:pStyle w:val="ListParagraph"/>
        <w:rPr>
          <w:b/>
          <w:bCs/>
        </w:rPr>
      </w:pP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C85257" w14:paraId="55F5CD87" w14:textId="77777777">
        <w:tc>
          <w:tcPr>
            <w:tcW w:w="10327" w:type="dxa"/>
          </w:tcPr>
          <w:p w14:paraId="650AABCF" w14:textId="77777777" w:rsidR="00D91907" w:rsidRPr="00D91907" w:rsidRDefault="00D91907" w:rsidP="00B82C27">
            <w:pPr>
              <w:pStyle w:val="Heading5"/>
            </w:pPr>
            <w:bookmarkStart w:id="40" w:name="DN7"/>
            <w:bookmarkStart w:id="41" w:name="_Toc168406513"/>
            <w:bookmarkEnd w:id="40"/>
            <w:bookmarkEnd w:id="41"/>
          </w:p>
          <w:p w14:paraId="3A89DD26" w14:textId="620B42B3" w:rsidR="00951F4E" w:rsidRPr="00CB330E" w:rsidRDefault="00951F4E" w:rsidP="009C4442">
            <w:r>
              <w:t xml:space="preserve">Based on the above combinations of Data Cycle Type, Speed, Data Volume and </w:t>
            </w:r>
            <w:r w:rsidRPr="00CB330E">
              <w:t xml:space="preserve"> </w:t>
            </w:r>
            <w:r>
              <w:t>Device Count allowances, backend policy pre-configuration shall have to be performed for ~2K user policies.</w:t>
            </w:r>
          </w:p>
        </w:tc>
      </w:tr>
    </w:tbl>
    <w:p w14:paraId="0824A0CD" w14:textId="77777777" w:rsidR="00C85257" w:rsidRDefault="00C85257" w:rsidP="00513D13">
      <w:pPr>
        <w:pStyle w:val="ListParagraph"/>
        <w:rPr>
          <w:b/>
          <w:bCs/>
        </w:rPr>
      </w:pPr>
    </w:p>
    <w:p w14:paraId="476F3010" w14:textId="5A88BBDD" w:rsidR="007449D5" w:rsidRPr="002B376F" w:rsidRDefault="007449D5" w:rsidP="00E21ACB">
      <w:pPr>
        <w:pStyle w:val="ListParagraph"/>
        <w:numPr>
          <w:ilvl w:val="0"/>
          <w:numId w:val="43"/>
        </w:numPr>
        <w:rPr>
          <w:b/>
          <w:bCs/>
        </w:rPr>
      </w:pPr>
      <w:r>
        <w:rPr>
          <w:b/>
          <w:bCs/>
        </w:rPr>
        <w:t>Policy</w:t>
      </w:r>
      <w:r w:rsidRPr="002B376F">
        <w:rPr>
          <w:b/>
          <w:bCs/>
        </w:rPr>
        <w:t xml:space="preserve"> Selection</w:t>
      </w:r>
      <w:r w:rsidR="00292C0F">
        <w:rPr>
          <w:b/>
          <w:bCs/>
        </w:rPr>
        <w:t xml:space="preserve"> and Assignment</w:t>
      </w:r>
    </w:p>
    <w:p w14:paraId="419B7E07" w14:textId="410101E0" w:rsidR="007449D5" w:rsidRDefault="007449D5" w:rsidP="00E21ACB">
      <w:pPr>
        <w:pStyle w:val="ListParagraph"/>
        <w:numPr>
          <w:ilvl w:val="0"/>
          <w:numId w:val="35"/>
        </w:numPr>
      </w:pPr>
      <w:r>
        <w:t xml:space="preserve">This functionality shall allow client admin to </w:t>
      </w:r>
      <w:r w:rsidR="004A2FA6">
        <w:t xml:space="preserve">choose from pre-configured list of </w:t>
      </w:r>
      <w:r w:rsidR="00C35C6B">
        <w:t xml:space="preserve">available </w:t>
      </w:r>
      <w:r w:rsidR="004A2FA6">
        <w:t xml:space="preserve">user policies for </w:t>
      </w:r>
      <w:r w:rsidR="00C35C6B">
        <w:t xml:space="preserve">Data Cycle Type, </w:t>
      </w:r>
      <w:r w:rsidR="007E2551">
        <w:t>B</w:t>
      </w:r>
      <w:r w:rsidR="004A2FA6">
        <w:t>andwidth limitations (Speed, Data)</w:t>
      </w:r>
      <w:r w:rsidR="00C35C6B">
        <w:t xml:space="preserve"> and</w:t>
      </w:r>
      <w:r w:rsidR="004E0058">
        <w:t xml:space="preserve"> </w:t>
      </w:r>
      <w:r w:rsidR="007E2551">
        <w:t>D</w:t>
      </w:r>
      <w:r w:rsidR="004A2FA6">
        <w:t>evice limit.</w:t>
      </w:r>
      <w:r w:rsidR="00C35C6B">
        <w:t xml:space="preserve"> The available policies shall be decided on the basis described under Listing of available user </w:t>
      </w:r>
      <w:r w:rsidR="00EC1EED">
        <w:t>p</w:t>
      </w:r>
      <w:r w:rsidR="00C35C6B">
        <w:t>olicies section above.</w:t>
      </w:r>
    </w:p>
    <w:p w14:paraId="28FDEB6E" w14:textId="77777777" w:rsidR="00DE345B" w:rsidRDefault="00480204" w:rsidP="00E21ACB">
      <w:pPr>
        <w:pStyle w:val="ListParagraph"/>
        <w:numPr>
          <w:ilvl w:val="0"/>
          <w:numId w:val="35"/>
        </w:numPr>
      </w:pPr>
      <w:r>
        <w:t xml:space="preserve">The policy </w:t>
      </w:r>
      <w:r w:rsidR="00292C0F">
        <w:t>assignment</w:t>
      </w:r>
      <w:r>
        <w:t xml:space="preserve"> shall be done at a</w:t>
      </w:r>
      <w:r w:rsidR="00BB3233">
        <w:t>n</w:t>
      </w:r>
      <w:r>
        <w:t xml:space="preserve"> </w:t>
      </w:r>
      <w:r w:rsidR="00DE345B">
        <w:t xml:space="preserve">individual </w:t>
      </w:r>
      <w:r>
        <w:t xml:space="preserve">end-user account level i.e. specific policy would have to be selected for each </w:t>
      </w:r>
      <w:r w:rsidR="00DE345B">
        <w:t xml:space="preserve">individual </w:t>
      </w:r>
      <w:r>
        <w:t>end-user account.</w:t>
      </w:r>
    </w:p>
    <w:p w14:paraId="5B4711A5" w14:textId="5353CF63" w:rsidR="00762DCE" w:rsidRDefault="00762DCE" w:rsidP="00E21ACB">
      <w:pPr>
        <w:pStyle w:val="ListParagraph"/>
        <w:numPr>
          <w:ilvl w:val="0"/>
          <w:numId w:val="35"/>
        </w:numPr>
      </w:pPr>
      <w:r>
        <w:t>Policy Assignment shall be subject to availability of license for corresponding User Policy.</w:t>
      </w:r>
    </w:p>
    <w:p w14:paraId="474D73FA" w14:textId="1468D3B7" w:rsidR="00C35C6B" w:rsidRDefault="00C35C6B" w:rsidP="00E21ACB">
      <w:pPr>
        <w:pStyle w:val="ListParagraph"/>
        <w:numPr>
          <w:ilvl w:val="0"/>
          <w:numId w:val="35"/>
        </w:numPr>
      </w:pPr>
      <w:r>
        <w:t>Policy Selection and Assignment should be a mandatory step to be performed by customer admin immediately post User Registration.</w:t>
      </w:r>
    </w:p>
    <w:p w14:paraId="4E4E3FF0" w14:textId="77777777" w:rsidR="00F70806" w:rsidRDefault="00F70806" w:rsidP="00F70806">
      <w:pPr>
        <w:pStyle w:val="ListParagraph"/>
        <w:rPr>
          <w:b/>
          <w:bCs/>
        </w:rPr>
      </w:pPr>
    </w:p>
    <w:p w14:paraId="39C7EE51" w14:textId="148BB292" w:rsidR="009C6B1D" w:rsidRDefault="009C6B1D" w:rsidP="00E21ACB">
      <w:pPr>
        <w:pStyle w:val="ListParagraph"/>
        <w:numPr>
          <w:ilvl w:val="0"/>
          <w:numId w:val="43"/>
        </w:numPr>
        <w:rPr>
          <w:b/>
          <w:bCs/>
        </w:rPr>
      </w:pPr>
      <w:r>
        <w:rPr>
          <w:b/>
          <w:bCs/>
        </w:rPr>
        <w:t>Policy</w:t>
      </w:r>
      <w:r w:rsidRPr="002B376F">
        <w:rPr>
          <w:b/>
          <w:bCs/>
        </w:rPr>
        <w:t xml:space="preserve"> </w:t>
      </w:r>
      <w:r>
        <w:rPr>
          <w:b/>
          <w:bCs/>
        </w:rPr>
        <w:t>Change</w:t>
      </w:r>
    </w:p>
    <w:p w14:paraId="6CAABCD8" w14:textId="5F2052BC" w:rsidR="001D4D80" w:rsidRDefault="001D4D80" w:rsidP="001D4D80">
      <w:pPr>
        <w:pStyle w:val="ListParagraph"/>
        <w:numPr>
          <w:ilvl w:val="0"/>
          <w:numId w:val="35"/>
        </w:numPr>
      </w:pPr>
      <w:r>
        <w:t xml:space="preserve">This functionality shall allow client admin to </w:t>
      </w:r>
      <w:r w:rsidR="00762DCE">
        <w:t>update</w:t>
      </w:r>
      <w:r>
        <w:t xml:space="preserve"> </w:t>
      </w:r>
      <w:r w:rsidR="00762DCE">
        <w:t>the user policy for an existing user account, from a</w:t>
      </w:r>
      <w:r>
        <w:t xml:space="preserve"> pre-configured list of available user policies for Data Cycle Type, Bandwidth limitations (Speed, Data) and Device limit. </w:t>
      </w:r>
      <w:r>
        <w:lastRenderedPageBreak/>
        <w:t>The available policies shall be decided on the basis described under Listing of available user policies section above.</w:t>
      </w:r>
    </w:p>
    <w:p w14:paraId="6D1B9730" w14:textId="727E9C06" w:rsidR="001D4D80" w:rsidRDefault="001D4D80" w:rsidP="001D4D80">
      <w:pPr>
        <w:pStyle w:val="ListParagraph"/>
        <w:numPr>
          <w:ilvl w:val="0"/>
          <w:numId w:val="35"/>
        </w:numPr>
      </w:pPr>
      <w:r>
        <w:t xml:space="preserve">The policy </w:t>
      </w:r>
      <w:r w:rsidR="00762DCE">
        <w:t>change</w:t>
      </w:r>
      <w:r>
        <w:t xml:space="preserve"> shall be done at an individual end-user account level i.e. specific policy would have to be selected for each individual end-user account.</w:t>
      </w:r>
    </w:p>
    <w:p w14:paraId="41A42E24" w14:textId="497C6A79" w:rsidR="00762DCE" w:rsidRDefault="00762DCE" w:rsidP="001D4D80">
      <w:pPr>
        <w:pStyle w:val="ListParagraph"/>
        <w:numPr>
          <w:ilvl w:val="0"/>
          <w:numId w:val="35"/>
        </w:numPr>
      </w:pPr>
      <w:r>
        <w:t>The policy change shall replace an existing user policy with a new user policy. The old user policy shall no longer be applicable to the end-user account (unless applied again through policy change process).</w:t>
      </w:r>
    </w:p>
    <w:p w14:paraId="3505C937" w14:textId="0BAF2C0A" w:rsidR="009C6B1D" w:rsidRDefault="001D4D80" w:rsidP="009C6B1D">
      <w:pPr>
        <w:pStyle w:val="ListParagraph"/>
        <w:numPr>
          <w:ilvl w:val="0"/>
          <w:numId w:val="35"/>
        </w:numPr>
      </w:pPr>
      <w:r>
        <w:t xml:space="preserve">Policy </w:t>
      </w:r>
      <w:r w:rsidR="00762DCE">
        <w:t>Change</w:t>
      </w:r>
      <w:r>
        <w:t xml:space="preserve"> </w:t>
      </w:r>
      <w:r w:rsidR="00762DCE">
        <w:t>shall be an optional activity</w:t>
      </w:r>
      <w:r w:rsidR="00D75CF7">
        <w:t xml:space="preserve"> for the customer admin</w:t>
      </w:r>
      <w:r w:rsidR="00762DCE">
        <w:t>.</w:t>
      </w:r>
    </w:p>
    <w:p w14:paraId="5A9514B1" w14:textId="7E674E26" w:rsidR="003E4007" w:rsidRDefault="003E4007" w:rsidP="009C6B1D">
      <w:pPr>
        <w:pStyle w:val="ListParagraph"/>
        <w:numPr>
          <w:ilvl w:val="0"/>
          <w:numId w:val="35"/>
        </w:numPr>
      </w:pPr>
      <w:r w:rsidRPr="003E4007">
        <w:t>A confirmation pop-up to be implemented in order to prevent accidental edits.</w:t>
      </w:r>
    </w:p>
    <w:p w14:paraId="72B43021" w14:textId="061383FD" w:rsidR="003421E8" w:rsidRDefault="003421E8" w:rsidP="00A405B7">
      <w:pPr>
        <w:pStyle w:val="ListParagraph"/>
        <w:numPr>
          <w:ilvl w:val="0"/>
          <w:numId w:val="43"/>
        </w:numPr>
        <w:rPr>
          <w:b/>
          <w:bCs/>
        </w:rPr>
      </w:pPr>
      <w:r>
        <w:rPr>
          <w:b/>
          <w:bCs/>
        </w:rPr>
        <w:t>User Selection</w:t>
      </w:r>
    </w:p>
    <w:p w14:paraId="409165B0" w14:textId="7E499EC7" w:rsidR="00A405B7" w:rsidRDefault="003421E8" w:rsidP="003421E8">
      <w:pPr>
        <w:pStyle w:val="ListParagraph"/>
        <w:numPr>
          <w:ilvl w:val="0"/>
          <w:numId w:val="35"/>
        </w:numPr>
      </w:pPr>
      <w:r w:rsidRPr="003421E8">
        <w:t xml:space="preserve">A Search and filter functionality should be implemented to allow client administrators to efficiently identify users for </w:t>
      </w:r>
      <w:r>
        <w:t xml:space="preserve">policy </w:t>
      </w:r>
      <w:r w:rsidRPr="003421E8">
        <w:t>modification. A list of users with all relevant details should be displayed</w:t>
      </w:r>
      <w:r>
        <w:t>.</w:t>
      </w:r>
    </w:p>
    <w:p w14:paraId="36B50440" w14:textId="3026C015" w:rsidR="003421E8" w:rsidRPr="003421E8" w:rsidRDefault="003421E8" w:rsidP="003421E8">
      <w:pPr>
        <w:pStyle w:val="ListParagraph"/>
        <w:numPr>
          <w:ilvl w:val="0"/>
          <w:numId w:val="43"/>
        </w:numPr>
        <w:rPr>
          <w:b/>
          <w:bCs/>
        </w:rPr>
      </w:pPr>
      <w:r w:rsidRPr="003421E8">
        <w:rPr>
          <w:b/>
          <w:bCs/>
        </w:rPr>
        <w:t>Save Changes</w:t>
      </w:r>
    </w:p>
    <w:p w14:paraId="24F6D9B2" w14:textId="4981A8C1" w:rsidR="00A405B7" w:rsidRDefault="00A405B7" w:rsidP="002423F4">
      <w:pPr>
        <w:pStyle w:val="ListParagraph"/>
        <w:numPr>
          <w:ilvl w:val="0"/>
          <w:numId w:val="35"/>
        </w:numPr>
      </w:pPr>
      <w:r>
        <w:t>A clear "Save Changes" button should be available to confirm user policy modifications.</w:t>
      </w:r>
    </w:p>
    <w:p w14:paraId="0C65FC72" w14:textId="77777777" w:rsidR="00FD5396" w:rsidRDefault="00A405B7" w:rsidP="002423F4">
      <w:pPr>
        <w:pStyle w:val="ListParagraph"/>
        <w:numPr>
          <w:ilvl w:val="0"/>
          <w:numId w:val="35"/>
        </w:numPr>
      </w:pPr>
      <w:r>
        <w:t>A confirmation pop-up to be implemented in order to prevent accidental edits</w:t>
      </w:r>
    </w:p>
    <w:p w14:paraId="59AAF55D" w14:textId="77777777" w:rsidR="00213F64" w:rsidRPr="0077114B" w:rsidRDefault="00213F64" w:rsidP="00213F64">
      <w:pPr>
        <w:pStyle w:val="ListParagraph"/>
        <w:numPr>
          <w:ilvl w:val="0"/>
          <w:numId w:val="43"/>
        </w:numPr>
        <w:rPr>
          <w:b/>
          <w:bCs/>
        </w:rPr>
      </w:pPr>
      <w:r w:rsidRPr="0077114B">
        <w:rPr>
          <w:b/>
          <w:bCs/>
        </w:rPr>
        <w:t>Confirmation Message</w:t>
      </w:r>
    </w:p>
    <w:p w14:paraId="0E93D74A" w14:textId="7FA18229" w:rsidR="00213F64" w:rsidRDefault="00213F64" w:rsidP="00213F64">
      <w:pPr>
        <w:pStyle w:val="ListParagraph"/>
        <w:numPr>
          <w:ilvl w:val="0"/>
          <w:numId w:val="35"/>
        </w:numPr>
      </w:pPr>
      <w:r>
        <w:t>A success or error message to be displayed based on results of user policy modification request being submitted.</w:t>
      </w:r>
    </w:p>
    <w:p w14:paraId="7CCCCD81" w14:textId="5E895DCE" w:rsidR="00FD5396" w:rsidRPr="00FD5396" w:rsidRDefault="00FD5396" w:rsidP="00213F64">
      <w:pPr>
        <w:pStyle w:val="ListParagraph"/>
        <w:numPr>
          <w:ilvl w:val="0"/>
          <w:numId w:val="43"/>
        </w:numPr>
        <w:rPr>
          <w:b/>
          <w:bCs/>
        </w:rPr>
      </w:pPr>
      <w:r w:rsidRPr="00FD5396">
        <w:rPr>
          <w:b/>
          <w:bCs/>
        </w:rPr>
        <w:t>Audit Log</w:t>
      </w:r>
    </w:p>
    <w:p w14:paraId="75DCE694" w14:textId="2F2DBE48" w:rsidR="00A405B7" w:rsidRDefault="0016786A" w:rsidP="002423F4">
      <w:pPr>
        <w:pStyle w:val="ListParagraph"/>
        <w:numPr>
          <w:ilvl w:val="0"/>
          <w:numId w:val="35"/>
        </w:numPr>
      </w:pPr>
      <w:r w:rsidRPr="0016786A">
        <w:t xml:space="preserve">Maintain an audit log for user policy changes, recording the user's details, </w:t>
      </w:r>
      <w:r w:rsidR="00C816BF">
        <w:t xml:space="preserve">old policy, new (updated) policy, </w:t>
      </w:r>
      <w:r w:rsidRPr="0016786A">
        <w:t>admin responsible</w:t>
      </w:r>
      <w:r w:rsidR="005566CF">
        <w:t xml:space="preserve">, action status, </w:t>
      </w:r>
      <w:r w:rsidRPr="0016786A">
        <w:t>timestamp</w:t>
      </w:r>
      <w:r>
        <w:t xml:space="preserve"> etc.</w:t>
      </w:r>
    </w:p>
    <w:p w14:paraId="70377057" w14:textId="77777777" w:rsidR="00D8033A" w:rsidRPr="004E0058" w:rsidRDefault="00D8033A" w:rsidP="00D8033A">
      <w:pPr>
        <w:ind w:left="360"/>
        <w:rPr>
          <w:b/>
          <w:bCs/>
        </w:rPr>
      </w:pPr>
      <w:r w:rsidRPr="004E0058">
        <w:rPr>
          <w:b/>
          <w:bCs/>
        </w:rPr>
        <w:t>Design Considerations:</w:t>
      </w:r>
    </w:p>
    <w:p w14:paraId="78540E3B" w14:textId="075A2E9D" w:rsidR="00751F4C" w:rsidRPr="004E0058" w:rsidRDefault="00D8033A" w:rsidP="00E21ACB">
      <w:pPr>
        <w:pStyle w:val="ListParagraph"/>
        <w:numPr>
          <w:ilvl w:val="0"/>
          <w:numId w:val="30"/>
        </w:numPr>
      </w:pPr>
      <w:r w:rsidRPr="004E0058">
        <w:t xml:space="preserve">There should be clear </w:t>
      </w:r>
      <w:r w:rsidR="008747FB" w:rsidRPr="004E0058">
        <w:t xml:space="preserve">descriptions of pre-configured policies </w:t>
      </w:r>
      <w:r w:rsidR="00707406">
        <w:t xml:space="preserve">or/and available policies (and parameters) </w:t>
      </w:r>
      <w:r w:rsidR="008747FB" w:rsidRPr="004E0058">
        <w:t>for admins to make informed decisions.</w:t>
      </w:r>
    </w:p>
    <w:p w14:paraId="4E924FEC" w14:textId="6E8640E8" w:rsidR="004E0058" w:rsidRDefault="004E0058" w:rsidP="00E21ACB">
      <w:pPr>
        <w:pStyle w:val="ListParagraph"/>
        <w:numPr>
          <w:ilvl w:val="0"/>
          <w:numId w:val="30"/>
        </w:numPr>
      </w:pPr>
      <w:r w:rsidRPr="004E0058">
        <w:t>Clear Terminology: Us</w:t>
      </w:r>
      <w:r w:rsidR="00E266B7">
        <w:t xml:space="preserve">age of </w:t>
      </w:r>
      <w:r w:rsidRPr="004E0058">
        <w:t xml:space="preserve">simple, easy-to-understand language for parameters like </w:t>
      </w:r>
      <w:r w:rsidR="00707406">
        <w:t>Data Cycle</w:t>
      </w:r>
      <w:r w:rsidR="008B706F">
        <w:t xml:space="preserve"> Type, </w:t>
      </w:r>
      <w:r w:rsidRPr="004E0058">
        <w:t>Speed, Data</w:t>
      </w:r>
      <w:r w:rsidR="008B706F">
        <w:t xml:space="preserve"> and </w:t>
      </w:r>
      <w:r w:rsidRPr="004E0058">
        <w:t>Device Limit.</w:t>
      </w:r>
    </w:p>
    <w:p w14:paraId="6B279595" w14:textId="40E52BC9" w:rsidR="00BC398D" w:rsidRPr="00BC398D" w:rsidRDefault="00BC398D" w:rsidP="00BC398D">
      <w:pPr>
        <w:pStyle w:val="ListParagraph"/>
        <w:numPr>
          <w:ilvl w:val="0"/>
          <w:numId w:val="30"/>
        </w:numPr>
      </w:pPr>
      <w:r w:rsidRPr="00BC398D">
        <w:t>Pagination: If the list is long, implement pagination to break it down into manageable sections.</w:t>
      </w:r>
    </w:p>
    <w:p w14:paraId="5E10F762" w14:textId="77777777" w:rsidR="004E0058" w:rsidRPr="004E0058" w:rsidRDefault="004E0058" w:rsidP="00E21ACB">
      <w:pPr>
        <w:pStyle w:val="ListParagraph"/>
        <w:numPr>
          <w:ilvl w:val="0"/>
          <w:numId w:val="30"/>
        </w:numPr>
      </w:pPr>
      <w:r w:rsidRPr="004E0058">
        <w:t>Visual Representation: Utilize icons, sliders, or progress bars to visually represent limits and selections.</w:t>
      </w:r>
    </w:p>
    <w:p w14:paraId="0D31A460" w14:textId="77777777" w:rsidR="004E0058" w:rsidRDefault="004E0058" w:rsidP="00E21ACB">
      <w:pPr>
        <w:pStyle w:val="ListParagraph"/>
        <w:numPr>
          <w:ilvl w:val="0"/>
          <w:numId w:val="30"/>
        </w:numPr>
      </w:pPr>
      <w:r w:rsidRPr="004E0058">
        <w:t>Informative Tooltips: Provide hover-over tooltips for detailed explanations of each parameter and its impact.</w:t>
      </w:r>
    </w:p>
    <w:p w14:paraId="1EF821CE" w14:textId="340BDBE4" w:rsidR="003E4007" w:rsidRDefault="00A13CAE" w:rsidP="00E21ACB">
      <w:pPr>
        <w:pStyle w:val="ListParagraph"/>
        <w:numPr>
          <w:ilvl w:val="0"/>
          <w:numId w:val="30"/>
        </w:numPr>
      </w:pPr>
      <w:r w:rsidRPr="00A13CAE">
        <w:t>Appropriate input fields to be implemented for each parameter (text fields, dropdown menus</w:t>
      </w:r>
      <w:r>
        <w:t xml:space="preserve"> etc.</w:t>
      </w:r>
      <w:r w:rsidRPr="00A13CAE">
        <w:t>)</w:t>
      </w:r>
      <w:r>
        <w:t>.</w:t>
      </w:r>
    </w:p>
    <w:p w14:paraId="74F12568" w14:textId="58D58B32" w:rsidR="00A13CAE" w:rsidRDefault="00A13CAE" w:rsidP="00E21ACB">
      <w:pPr>
        <w:pStyle w:val="ListParagraph"/>
        <w:numPr>
          <w:ilvl w:val="0"/>
          <w:numId w:val="30"/>
        </w:numPr>
      </w:pPr>
      <w:r w:rsidRPr="00A13CAE">
        <w:t>Clear and concise labels to be used for each parameter.</w:t>
      </w:r>
    </w:p>
    <w:p w14:paraId="12C7332B" w14:textId="5362C853" w:rsidR="00A13CAE" w:rsidRDefault="00A13CAE" w:rsidP="00E21ACB">
      <w:pPr>
        <w:pStyle w:val="ListParagraph"/>
        <w:numPr>
          <w:ilvl w:val="0"/>
          <w:numId w:val="30"/>
        </w:numPr>
      </w:pPr>
      <w:r w:rsidRPr="00A13CAE">
        <w:t>There should be a clear differentiation between editable and non-editable fields (For e.g., Highlight editable fields, Disable non-editable fields)</w:t>
      </w:r>
      <w:r>
        <w:t>.</w:t>
      </w:r>
    </w:p>
    <w:p w14:paraId="5CA107A0" w14:textId="00B5F30E" w:rsidR="00A13CAE" w:rsidRDefault="00A13CAE" w:rsidP="00E21ACB">
      <w:pPr>
        <w:pStyle w:val="ListParagraph"/>
        <w:numPr>
          <w:ilvl w:val="0"/>
          <w:numId w:val="30"/>
        </w:numPr>
      </w:pPr>
      <w:r w:rsidRPr="00A13CAE">
        <w:lastRenderedPageBreak/>
        <w:t>Tooltips or hover information could be used to explain restrictions or additional description for specific fields.</w:t>
      </w:r>
    </w:p>
    <w:p w14:paraId="3554C44C" w14:textId="135C284E" w:rsidR="0091035E" w:rsidRPr="001B5988" w:rsidRDefault="00163497" w:rsidP="0030401D">
      <w:pPr>
        <w:pStyle w:val="Heading3"/>
      </w:pPr>
      <w:bookmarkStart w:id="42" w:name="_Toc168561936"/>
      <w:r w:rsidRPr="001B5988">
        <w:t xml:space="preserve">User </w:t>
      </w:r>
      <w:r w:rsidR="0091035E" w:rsidRPr="001B5988">
        <w:t xml:space="preserve">Device </w:t>
      </w:r>
      <w:r w:rsidR="001B5988" w:rsidRPr="001B5988">
        <w:t>Registration</w:t>
      </w:r>
      <w:bookmarkEnd w:id="42"/>
    </w:p>
    <w:p w14:paraId="3DC3B7F3" w14:textId="77777777" w:rsidR="00567F24" w:rsidRDefault="001025AF" w:rsidP="001025AF">
      <w:pPr>
        <w:rPr>
          <w:b/>
          <w:bCs/>
        </w:rPr>
      </w:pPr>
      <w:r w:rsidRPr="00CD2428">
        <w:rPr>
          <w:b/>
          <w:bCs/>
        </w:rPr>
        <w:t>Description</w:t>
      </w:r>
    </w:p>
    <w:p w14:paraId="765B4063" w14:textId="69D43174" w:rsidR="00BE26DB" w:rsidRDefault="00BE26DB" w:rsidP="00163497">
      <w:r w:rsidRPr="00BE26DB">
        <w:t xml:space="preserve">This would enable </w:t>
      </w:r>
      <w:r w:rsidR="003D2BF9">
        <w:t xml:space="preserve">authorized </w:t>
      </w:r>
      <w:r w:rsidRPr="00BE26DB">
        <w:t xml:space="preserve">client administrators to </w:t>
      </w:r>
      <w:r w:rsidR="005B5A06">
        <w:t xml:space="preserve">manually </w:t>
      </w:r>
      <w:r w:rsidRPr="00BE26DB">
        <w:t>add/register</w:t>
      </w:r>
      <w:r w:rsidR="005B5A06">
        <w:t xml:space="preserve"> Wi-Fi end-</w:t>
      </w:r>
      <w:r w:rsidRPr="00BE26DB">
        <w:t>user devices associated with each account</w:t>
      </w:r>
      <w:r>
        <w:t>.</w:t>
      </w:r>
    </w:p>
    <w:p w14:paraId="1DBE41EB" w14:textId="77777777" w:rsidR="00567F24" w:rsidRDefault="001025AF" w:rsidP="001025AF">
      <w:pPr>
        <w:rPr>
          <w:b/>
          <w:bCs/>
        </w:rPr>
      </w:pPr>
      <w:r w:rsidRPr="00CD2428">
        <w:rPr>
          <w:b/>
          <w:bCs/>
        </w:rPr>
        <w:t>User Roles</w:t>
      </w:r>
    </w:p>
    <w:p w14:paraId="3CD55368" w14:textId="4762A9AB" w:rsidR="001025AF" w:rsidRDefault="001025AF" w:rsidP="001025AF">
      <w:r>
        <w:t xml:space="preserve">This feature shall be available for client </w:t>
      </w:r>
      <w:r w:rsidR="00D63D27">
        <w:t xml:space="preserve">administrators </w:t>
      </w:r>
      <w:r>
        <w:t>with "</w:t>
      </w:r>
      <w:r w:rsidR="00075731">
        <w:t>Register</w:t>
      </w:r>
      <w:r>
        <w:t xml:space="preserve"> User Device" permission.</w:t>
      </w:r>
    </w:p>
    <w:p w14:paraId="67CC2035" w14:textId="17595EF2" w:rsidR="00567F24" w:rsidRPr="00567F24" w:rsidRDefault="00567F24" w:rsidP="001025AF">
      <w:pPr>
        <w:rPr>
          <w:b/>
          <w:bCs/>
        </w:rPr>
      </w:pPr>
      <w:r w:rsidRPr="00567F24">
        <w:rPr>
          <w:b/>
          <w:bCs/>
        </w:rPr>
        <w:t>User Access Level</w:t>
      </w:r>
    </w:p>
    <w:p w14:paraId="350340CA" w14:textId="113A8964" w:rsidR="007D6AED" w:rsidRDefault="007D6AED" w:rsidP="007D6AED">
      <w:r w:rsidRPr="006918C9">
        <w:t>This feature shall be available for</w:t>
      </w:r>
      <w:r>
        <w:t xml:space="preserve"> client </w:t>
      </w:r>
      <w:r w:rsidR="00D63D27">
        <w:t xml:space="preserve">administrators </w:t>
      </w:r>
      <w:r>
        <w:t>at one of the following User Access Level:</w:t>
      </w:r>
    </w:p>
    <w:p w14:paraId="1521D2F4" w14:textId="77777777" w:rsidR="00567F24" w:rsidRPr="00567F24" w:rsidRDefault="00567F24" w:rsidP="00E12321">
      <w:pPr>
        <w:pStyle w:val="ListParagraph"/>
        <w:numPr>
          <w:ilvl w:val="0"/>
          <w:numId w:val="26"/>
        </w:numPr>
      </w:pPr>
      <w:r w:rsidRPr="00567F24">
        <w:t>Site</w:t>
      </w:r>
    </w:p>
    <w:p w14:paraId="4DA68E7E" w14:textId="77777777" w:rsidR="00567F24" w:rsidRPr="00567F24" w:rsidRDefault="00567F24" w:rsidP="00E12321">
      <w:pPr>
        <w:pStyle w:val="ListParagraph"/>
        <w:numPr>
          <w:ilvl w:val="0"/>
          <w:numId w:val="26"/>
        </w:numPr>
      </w:pPr>
      <w:r w:rsidRPr="00567F24">
        <w:t>Cluster</w:t>
      </w:r>
    </w:p>
    <w:p w14:paraId="09B545ED" w14:textId="77777777" w:rsidR="00567F24" w:rsidRPr="00567F24" w:rsidRDefault="00567F24" w:rsidP="00E12321">
      <w:pPr>
        <w:pStyle w:val="ListParagraph"/>
        <w:numPr>
          <w:ilvl w:val="0"/>
          <w:numId w:val="26"/>
        </w:numPr>
      </w:pPr>
      <w:r w:rsidRPr="00567F24">
        <w:t>City</w:t>
      </w:r>
    </w:p>
    <w:p w14:paraId="0A4859E3" w14:textId="77777777" w:rsidR="00567F24" w:rsidRPr="00567F24" w:rsidRDefault="00567F24" w:rsidP="00E12321">
      <w:pPr>
        <w:pStyle w:val="ListParagraph"/>
        <w:numPr>
          <w:ilvl w:val="0"/>
          <w:numId w:val="26"/>
        </w:numPr>
      </w:pPr>
      <w:r w:rsidRPr="00567F24">
        <w:t>Company</w:t>
      </w:r>
    </w:p>
    <w:p w14:paraId="5EEDA24F" w14:textId="060333C1" w:rsidR="001025AF" w:rsidRDefault="001025AF" w:rsidP="001025AF">
      <w:pPr>
        <w:rPr>
          <w:b/>
          <w:bCs/>
        </w:rPr>
      </w:pPr>
      <w:r w:rsidRPr="00CD2428">
        <w:rPr>
          <w:b/>
          <w:bCs/>
        </w:rPr>
        <w:t>Functionality</w:t>
      </w:r>
    </w:p>
    <w:p w14:paraId="0ABB6393" w14:textId="2D99FFB1" w:rsidR="00250DFF" w:rsidRDefault="00250DFF" w:rsidP="008D5D05">
      <w:pPr>
        <w:pStyle w:val="ListParagraph"/>
        <w:numPr>
          <w:ilvl w:val="0"/>
          <w:numId w:val="50"/>
        </w:numPr>
        <w:rPr>
          <w:b/>
          <w:bCs/>
        </w:rPr>
      </w:pPr>
      <w:r>
        <w:rPr>
          <w:b/>
          <w:bCs/>
        </w:rPr>
        <w:t>Register Device</w:t>
      </w:r>
    </w:p>
    <w:p w14:paraId="74920BC9" w14:textId="07211D21" w:rsidR="00250DFF" w:rsidRDefault="00250DFF" w:rsidP="00250DFF">
      <w:r>
        <w:t>This functionality shall allow the client admin to manually register (add) an end-user device</w:t>
      </w:r>
      <w:r w:rsidR="001D0C05">
        <w:t xml:space="preserve"> </w:t>
      </w:r>
      <w:r w:rsidR="001D0C05" w:rsidRPr="000E076E">
        <w:rPr>
          <w:b/>
          <w:bCs/>
        </w:rPr>
        <w:t>for particular end-user account</w:t>
      </w:r>
      <w:r>
        <w:t xml:space="preserve">. This shall allow the </w:t>
      </w:r>
      <w:r w:rsidR="001D0C05">
        <w:t xml:space="preserve">respective </w:t>
      </w:r>
      <w:r>
        <w:t>end-user device to connect to Wi-Fi network without authentication on the captive portal (if applicable).</w:t>
      </w:r>
    </w:p>
    <w:p w14:paraId="21DB025A" w14:textId="77777777" w:rsidR="00250DFF" w:rsidRDefault="00250DFF" w:rsidP="00250DFF">
      <w:r>
        <w:t>The following parameters shall be required as inputs during device registration:</w:t>
      </w:r>
    </w:p>
    <w:tbl>
      <w:tblPr>
        <w:tblStyle w:val="GridTable6Colorful"/>
        <w:tblW w:w="0" w:type="auto"/>
        <w:tblLook w:val="06A0" w:firstRow="1" w:lastRow="0" w:firstColumn="1" w:lastColumn="0" w:noHBand="1" w:noVBand="1"/>
      </w:tblPr>
      <w:tblGrid>
        <w:gridCol w:w="1857"/>
        <w:gridCol w:w="1858"/>
        <w:gridCol w:w="4927"/>
        <w:gridCol w:w="2405"/>
      </w:tblGrid>
      <w:tr w:rsidR="00250DFF" w14:paraId="752E69F2" w14:textId="77777777" w:rsidTr="00ED6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shd w:val="clear" w:color="auto" w:fill="000000" w:themeFill="text1"/>
            <w:vAlign w:val="center"/>
          </w:tcPr>
          <w:p w14:paraId="69F5F290" w14:textId="77777777" w:rsidR="00250DFF" w:rsidRPr="00ED6FC1" w:rsidRDefault="00250DFF">
            <w:pPr>
              <w:jc w:val="center"/>
              <w:rPr>
                <w:color w:val="FFFFFF" w:themeColor="background1"/>
              </w:rPr>
            </w:pPr>
            <w:r w:rsidRPr="00ED6FC1">
              <w:rPr>
                <w:color w:val="FFFFFF" w:themeColor="background1"/>
              </w:rPr>
              <w:t>Parameter</w:t>
            </w:r>
          </w:p>
        </w:tc>
        <w:tc>
          <w:tcPr>
            <w:tcW w:w="1858" w:type="dxa"/>
            <w:shd w:val="clear" w:color="auto" w:fill="000000" w:themeFill="text1"/>
          </w:tcPr>
          <w:p w14:paraId="1B675D2D" w14:textId="77777777" w:rsidR="00250DFF" w:rsidRPr="00ED6FC1" w:rsidRDefault="00250DF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Parameter Type</w:t>
            </w:r>
          </w:p>
        </w:tc>
        <w:tc>
          <w:tcPr>
            <w:tcW w:w="4927" w:type="dxa"/>
            <w:shd w:val="clear" w:color="auto" w:fill="000000" w:themeFill="text1"/>
            <w:vAlign w:val="center"/>
          </w:tcPr>
          <w:p w14:paraId="676E392C" w14:textId="77777777" w:rsidR="00250DFF" w:rsidRPr="00ED6FC1" w:rsidRDefault="00250DF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Description</w:t>
            </w:r>
          </w:p>
        </w:tc>
        <w:tc>
          <w:tcPr>
            <w:tcW w:w="2405" w:type="dxa"/>
            <w:shd w:val="clear" w:color="auto" w:fill="000000" w:themeFill="text1"/>
          </w:tcPr>
          <w:p w14:paraId="0A94452C" w14:textId="77777777" w:rsidR="00250DFF" w:rsidRPr="00ED6FC1" w:rsidRDefault="00250DF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D6FC1">
              <w:rPr>
                <w:color w:val="FFFFFF" w:themeColor="background1"/>
              </w:rPr>
              <w:t>Design Considerations</w:t>
            </w:r>
          </w:p>
        </w:tc>
      </w:tr>
      <w:tr w:rsidR="00250DFF" w14:paraId="44B78EB4" w14:textId="77777777">
        <w:tc>
          <w:tcPr>
            <w:cnfStyle w:val="001000000000" w:firstRow="0" w:lastRow="0" w:firstColumn="1" w:lastColumn="0" w:oddVBand="0" w:evenVBand="0" w:oddHBand="0" w:evenHBand="0" w:firstRowFirstColumn="0" w:firstRowLastColumn="0" w:lastRowFirstColumn="0" w:lastRowLastColumn="0"/>
            <w:tcW w:w="1857" w:type="dxa"/>
            <w:vAlign w:val="center"/>
          </w:tcPr>
          <w:p w14:paraId="10A35543" w14:textId="77777777" w:rsidR="00250DFF" w:rsidRDefault="00250DFF">
            <w:pPr>
              <w:jc w:val="center"/>
            </w:pPr>
            <w:r>
              <w:t>Device ID</w:t>
            </w:r>
          </w:p>
        </w:tc>
        <w:tc>
          <w:tcPr>
            <w:tcW w:w="1858" w:type="dxa"/>
            <w:vAlign w:val="center"/>
          </w:tcPr>
          <w:p w14:paraId="650AB7FD" w14:textId="77777777" w:rsidR="00250DFF" w:rsidRDefault="00250DFF">
            <w:pPr>
              <w:jc w:val="center"/>
              <w:cnfStyle w:val="000000000000" w:firstRow="0" w:lastRow="0" w:firstColumn="0" w:lastColumn="0" w:oddVBand="0" w:evenVBand="0" w:oddHBand="0" w:evenHBand="0" w:firstRowFirstColumn="0" w:firstRowLastColumn="0" w:lastRowFirstColumn="0" w:lastRowLastColumn="0"/>
            </w:pPr>
            <w:r>
              <w:t>Mandatory (Required)</w:t>
            </w:r>
          </w:p>
        </w:tc>
        <w:tc>
          <w:tcPr>
            <w:tcW w:w="4927" w:type="dxa"/>
            <w:vAlign w:val="center"/>
          </w:tcPr>
          <w:p w14:paraId="67415E24"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Internal identifier</w:t>
            </w:r>
          </w:p>
          <w:p w14:paraId="51C5873C"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Should be a unique identifier (unique at Site level).</w:t>
            </w:r>
          </w:p>
          <w:p w14:paraId="21E1E1D0"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Automatically generated: Not to be exposed to client on frontend for input/entry/modification</w:t>
            </w:r>
          </w:p>
        </w:tc>
        <w:tc>
          <w:tcPr>
            <w:tcW w:w="2405" w:type="dxa"/>
            <w:vAlign w:val="center"/>
          </w:tcPr>
          <w:p w14:paraId="71A0BA4E"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Pre-populated Text Field (Non-editable)</w:t>
            </w:r>
          </w:p>
          <w:p w14:paraId="3E18490F"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s="Times New Roman"/>
                <w:color w:val="1F1F1F"/>
              </w:rPr>
              <w:t>Should have uniqueness validation</w:t>
            </w:r>
          </w:p>
        </w:tc>
      </w:tr>
      <w:tr w:rsidR="00250DFF" w14:paraId="60CD7AF9" w14:textId="77777777">
        <w:tc>
          <w:tcPr>
            <w:cnfStyle w:val="001000000000" w:firstRow="0" w:lastRow="0" w:firstColumn="1" w:lastColumn="0" w:oddVBand="0" w:evenVBand="0" w:oddHBand="0" w:evenHBand="0" w:firstRowFirstColumn="0" w:firstRowLastColumn="0" w:lastRowFirstColumn="0" w:lastRowLastColumn="0"/>
            <w:tcW w:w="1857" w:type="dxa"/>
            <w:vAlign w:val="center"/>
          </w:tcPr>
          <w:p w14:paraId="50EA6974" w14:textId="77777777" w:rsidR="00250DFF" w:rsidRDefault="00250DFF">
            <w:pPr>
              <w:jc w:val="center"/>
            </w:pPr>
            <w:r>
              <w:t>Device Name</w:t>
            </w:r>
          </w:p>
        </w:tc>
        <w:tc>
          <w:tcPr>
            <w:tcW w:w="1858" w:type="dxa"/>
            <w:vAlign w:val="center"/>
          </w:tcPr>
          <w:p w14:paraId="4BDC6DB8" w14:textId="77777777" w:rsidR="00250DFF" w:rsidRDefault="00250DFF">
            <w:pPr>
              <w:jc w:val="center"/>
              <w:cnfStyle w:val="000000000000" w:firstRow="0" w:lastRow="0" w:firstColumn="0" w:lastColumn="0" w:oddVBand="0" w:evenVBand="0" w:oddHBand="0" w:evenHBand="0" w:firstRowFirstColumn="0" w:firstRowLastColumn="0" w:lastRowFirstColumn="0" w:lastRowLastColumn="0"/>
            </w:pPr>
            <w:r>
              <w:t>Mandatory (Required)</w:t>
            </w:r>
          </w:p>
        </w:tc>
        <w:tc>
          <w:tcPr>
            <w:tcW w:w="4927" w:type="dxa"/>
            <w:vAlign w:val="center"/>
          </w:tcPr>
          <w:p w14:paraId="6269F8DE"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For ease of user to enable identification of device</w:t>
            </w:r>
          </w:p>
        </w:tc>
        <w:tc>
          <w:tcPr>
            <w:tcW w:w="2405" w:type="dxa"/>
            <w:vAlign w:val="center"/>
          </w:tcPr>
          <w:p w14:paraId="167D525D"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tc>
      </w:tr>
      <w:tr w:rsidR="00250DFF" w14:paraId="6222C709" w14:textId="77777777">
        <w:tc>
          <w:tcPr>
            <w:cnfStyle w:val="001000000000" w:firstRow="0" w:lastRow="0" w:firstColumn="1" w:lastColumn="0" w:oddVBand="0" w:evenVBand="0" w:oddHBand="0" w:evenHBand="0" w:firstRowFirstColumn="0" w:firstRowLastColumn="0" w:lastRowFirstColumn="0" w:lastRowLastColumn="0"/>
            <w:tcW w:w="1857" w:type="dxa"/>
            <w:vAlign w:val="center"/>
          </w:tcPr>
          <w:p w14:paraId="45F37D58" w14:textId="77777777" w:rsidR="00250DFF" w:rsidRDefault="00250DFF">
            <w:pPr>
              <w:jc w:val="center"/>
            </w:pPr>
            <w:r>
              <w:lastRenderedPageBreak/>
              <w:t>Device Type</w:t>
            </w:r>
          </w:p>
        </w:tc>
        <w:tc>
          <w:tcPr>
            <w:tcW w:w="1858" w:type="dxa"/>
            <w:vAlign w:val="center"/>
          </w:tcPr>
          <w:p w14:paraId="291C7F79" w14:textId="070AC3E3" w:rsidR="00250DFF" w:rsidRDefault="00E947F1">
            <w:pPr>
              <w:jc w:val="center"/>
              <w:cnfStyle w:val="000000000000" w:firstRow="0" w:lastRow="0" w:firstColumn="0" w:lastColumn="0" w:oddVBand="0" w:evenVBand="0" w:oddHBand="0" w:evenHBand="0" w:firstRowFirstColumn="0" w:firstRowLastColumn="0" w:lastRowFirstColumn="0" w:lastRowLastColumn="0"/>
            </w:pPr>
            <w:r w:rsidRPr="00A30C5A">
              <w:t>Additional (Optional)</w:t>
            </w:r>
          </w:p>
        </w:tc>
        <w:tc>
          <w:tcPr>
            <w:tcW w:w="4927" w:type="dxa"/>
            <w:vAlign w:val="center"/>
          </w:tcPr>
          <w:p w14:paraId="45530B04"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For ease of user to enable identification of device type</w:t>
            </w:r>
          </w:p>
        </w:tc>
        <w:tc>
          <w:tcPr>
            <w:tcW w:w="2405" w:type="dxa"/>
            <w:vAlign w:val="center"/>
          </w:tcPr>
          <w:p w14:paraId="398E4424"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Drop-down menu with following options:</w:t>
            </w:r>
          </w:p>
          <w:p w14:paraId="5F6B23E9" w14:textId="05FC4275" w:rsidR="00250DFF" w:rsidRP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sidRPr="00250DFF">
              <w:rPr>
                <w:rFonts w:ascii="Helvetica Neue" w:hAnsi="Helvetica Neue"/>
                <w:color w:val="1F1F1F"/>
              </w:rPr>
              <w:t>Mobile</w:t>
            </w:r>
          </w:p>
          <w:p w14:paraId="2C4D800E"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Laptop</w:t>
            </w:r>
          </w:p>
          <w:p w14:paraId="34366DD5"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Tablet/Pad</w:t>
            </w:r>
          </w:p>
          <w:p w14:paraId="27204891"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PC</w:t>
            </w:r>
          </w:p>
          <w:p w14:paraId="1C8CA165"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Television</w:t>
            </w:r>
          </w:p>
          <w:p w14:paraId="5A185471"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Smart Device</w:t>
            </w:r>
          </w:p>
          <w:p w14:paraId="726C4817" w14:textId="77777777" w:rsidR="00250DFF" w:rsidRDefault="00250DFF" w:rsidP="008D5D05">
            <w:pPr>
              <w:pStyle w:val="ListParagraph"/>
              <w:numPr>
                <w:ilvl w:val="1"/>
                <w:numId w:val="51"/>
              </w:numPr>
              <w:spacing w:after="0" w:line="240" w:lineRule="auto"/>
              <w:ind w:left="597"/>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Miscellaneous</w:t>
            </w:r>
          </w:p>
          <w:p w14:paraId="3F16A0C7" w14:textId="77777777" w:rsidR="00250DFF" w:rsidRDefault="00250DFF">
            <w:pPr>
              <w:pStyle w:val="ListParagraph"/>
              <w:spacing w:after="0" w:line="240" w:lineRule="auto"/>
              <w:ind w:left="18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p>
        </w:tc>
      </w:tr>
      <w:tr w:rsidR="00250DFF" w14:paraId="67B50E89" w14:textId="77777777">
        <w:trPr>
          <w:trHeight w:val="465"/>
        </w:trPr>
        <w:tc>
          <w:tcPr>
            <w:cnfStyle w:val="001000000000" w:firstRow="0" w:lastRow="0" w:firstColumn="1" w:lastColumn="0" w:oddVBand="0" w:evenVBand="0" w:oddHBand="0" w:evenHBand="0" w:firstRowFirstColumn="0" w:firstRowLastColumn="0" w:lastRowFirstColumn="0" w:lastRowLastColumn="0"/>
            <w:tcW w:w="1857" w:type="dxa"/>
            <w:vAlign w:val="center"/>
          </w:tcPr>
          <w:p w14:paraId="6B3A8ED1" w14:textId="77777777" w:rsidR="00250DFF" w:rsidRDefault="00250DFF">
            <w:pPr>
              <w:jc w:val="center"/>
            </w:pPr>
            <w:r>
              <w:t>Device MAC ID</w:t>
            </w:r>
          </w:p>
        </w:tc>
        <w:tc>
          <w:tcPr>
            <w:tcW w:w="1858" w:type="dxa"/>
            <w:vAlign w:val="center"/>
          </w:tcPr>
          <w:p w14:paraId="4085CD01" w14:textId="77777777" w:rsidR="00250DFF" w:rsidRDefault="00250DFF">
            <w:pPr>
              <w:jc w:val="center"/>
              <w:cnfStyle w:val="000000000000" w:firstRow="0" w:lastRow="0" w:firstColumn="0" w:lastColumn="0" w:oddVBand="0" w:evenVBand="0" w:oddHBand="0" w:evenHBand="0" w:firstRowFirstColumn="0" w:firstRowLastColumn="0" w:lastRowFirstColumn="0" w:lastRowLastColumn="0"/>
            </w:pPr>
            <w:r>
              <w:t>Mandatory (Required)</w:t>
            </w:r>
          </w:p>
        </w:tc>
        <w:tc>
          <w:tcPr>
            <w:tcW w:w="4927" w:type="dxa"/>
            <w:vAlign w:val="center"/>
          </w:tcPr>
          <w:p w14:paraId="68167A8D" w14:textId="7777777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Device MAÇ ID to uniquely identify the physical address of the end-user device.</w:t>
            </w:r>
          </w:p>
          <w:p w14:paraId="41684F3C" w14:textId="5536C607" w:rsidR="00250DFF" w:rsidRDefault="00250DFF" w:rsidP="008D5D05">
            <w:pPr>
              <w:pStyle w:val="ListParagraph"/>
              <w:numPr>
                <w:ilvl w:val="0"/>
                <w:numId w:val="51"/>
              </w:numPr>
              <w:ind w:left="466"/>
              <w:jc w:val="left"/>
              <w:cnfStyle w:val="000000000000" w:firstRow="0" w:lastRow="0" w:firstColumn="0" w:lastColumn="0" w:oddVBand="0" w:evenVBand="0" w:oddHBand="0" w:evenHBand="0" w:firstRowFirstColumn="0" w:firstRowLastColumn="0" w:lastRowFirstColumn="0" w:lastRowLastColumn="0"/>
            </w:pPr>
            <w:r>
              <w:t>Should be Unique at site level or within pre-defined set of sites where Wi-Fi roaming is allowed for the end-user account</w:t>
            </w:r>
          </w:p>
        </w:tc>
        <w:tc>
          <w:tcPr>
            <w:tcW w:w="2405" w:type="dxa"/>
            <w:vAlign w:val="center"/>
          </w:tcPr>
          <w:p w14:paraId="59B48CBC"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Text Field</w:t>
            </w:r>
          </w:p>
          <w:p w14:paraId="7E87DD43"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MAC ID validation to ensure proper format</w:t>
            </w:r>
          </w:p>
          <w:p w14:paraId="3D4052CB" w14:textId="77777777" w:rsidR="00250DFF" w:rsidRDefault="00250DFF" w:rsidP="008D5D05">
            <w:pPr>
              <w:pStyle w:val="ListParagraph"/>
              <w:numPr>
                <w:ilvl w:val="0"/>
                <w:numId w:val="51"/>
              </w:numPr>
              <w:spacing w:after="0" w:line="240" w:lineRule="auto"/>
              <w:ind w:left="182" w:hanging="142"/>
              <w:jc w:val="left"/>
              <w:cnfStyle w:val="000000000000" w:firstRow="0" w:lastRow="0" w:firstColumn="0" w:lastColumn="0" w:oddVBand="0" w:evenVBand="0" w:oddHBand="0" w:evenHBand="0" w:firstRowFirstColumn="0" w:firstRowLastColumn="0" w:lastRowFirstColumn="0" w:lastRowLastColumn="0"/>
              <w:rPr>
                <w:rFonts w:ascii="Helvetica Neue" w:hAnsi="Helvetica Neue"/>
                <w:color w:val="1F1F1F"/>
              </w:rPr>
            </w:pPr>
            <w:r>
              <w:rPr>
                <w:rFonts w:ascii="Helvetica Neue" w:hAnsi="Helvetica Neue"/>
                <w:color w:val="1F1F1F"/>
              </w:rPr>
              <w:t>Validation to disallow Random MAC ID values</w:t>
            </w:r>
          </w:p>
        </w:tc>
      </w:tr>
    </w:tbl>
    <w:p w14:paraId="57AFB0C1" w14:textId="77777777" w:rsidR="00250DFF" w:rsidRDefault="00250DFF" w:rsidP="00250DFF">
      <w:pPr>
        <w:pStyle w:val="ListParagraph"/>
        <w:rPr>
          <w:b/>
          <w:bCs/>
        </w:rPr>
      </w:pP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250DFF" w14:paraId="0EFDCF75" w14:textId="77777777">
        <w:tc>
          <w:tcPr>
            <w:tcW w:w="10327" w:type="dxa"/>
          </w:tcPr>
          <w:p w14:paraId="06241DFE" w14:textId="26F694E7" w:rsidR="00D91907" w:rsidRPr="00D91907" w:rsidRDefault="00D91907" w:rsidP="00B82C27">
            <w:pPr>
              <w:pStyle w:val="Heading5"/>
            </w:pPr>
            <w:bookmarkStart w:id="43" w:name="DN8"/>
            <w:bookmarkStart w:id="44" w:name="_Toc168406514"/>
            <w:bookmarkEnd w:id="43"/>
            <w:bookmarkEnd w:id="44"/>
          </w:p>
          <w:p w14:paraId="6E25AA46" w14:textId="77777777" w:rsidR="007C2BC5" w:rsidRDefault="007C2BC5" w:rsidP="00D91907">
            <w:pPr>
              <w:pStyle w:val="TOC7"/>
              <w:numPr>
                <w:ilvl w:val="0"/>
                <w:numId w:val="0"/>
              </w:numPr>
            </w:pPr>
            <w:r>
              <w:t>A standard format and nomenclature shall have to finalized and implemented for automatic assignment of end-user device names in case of automatic mapping of device MAC to end-user account through the captive portal.</w:t>
            </w:r>
          </w:p>
          <w:p w14:paraId="0A1CD401" w14:textId="0C3046D0" w:rsidR="008A6392" w:rsidRPr="008A6392" w:rsidRDefault="008A6392" w:rsidP="0004721F">
            <w:pPr>
              <w:pStyle w:val="TOC7"/>
              <w:numPr>
                <w:ilvl w:val="0"/>
                <w:numId w:val="0"/>
              </w:numPr>
            </w:pPr>
            <w:r>
              <w:t xml:space="preserve">Suggested </w:t>
            </w:r>
            <w:r w:rsidR="0004721F">
              <w:t>Nome</w:t>
            </w:r>
            <w:r w:rsidR="00797198">
              <w:t>n</w:t>
            </w:r>
            <w:r w:rsidR="0004721F">
              <w:t xml:space="preserve">clature: </w:t>
            </w:r>
            <w:r w:rsidR="00797198">
              <w:t>Device 1, Device 2, Device 3 and so on…</w:t>
            </w:r>
          </w:p>
        </w:tc>
      </w:tr>
    </w:tbl>
    <w:p w14:paraId="3A0C6B9C" w14:textId="77777777" w:rsidR="00250DFF" w:rsidRDefault="00250DFF" w:rsidP="00250DFF"/>
    <w:p w14:paraId="221B967A" w14:textId="77777777" w:rsidR="0090418F" w:rsidRDefault="0090418F" w:rsidP="0090418F">
      <w:pPr>
        <w:pStyle w:val="ListParagraph"/>
        <w:numPr>
          <w:ilvl w:val="0"/>
          <w:numId w:val="50"/>
        </w:numPr>
        <w:rPr>
          <w:b/>
          <w:bCs/>
        </w:rPr>
      </w:pPr>
      <w:r>
        <w:rPr>
          <w:b/>
          <w:bCs/>
        </w:rPr>
        <w:t>User Selection</w:t>
      </w:r>
    </w:p>
    <w:p w14:paraId="17688EC7" w14:textId="5B3AA2FF" w:rsidR="0090418F" w:rsidRDefault="0090418F" w:rsidP="0090418F">
      <w:pPr>
        <w:pStyle w:val="ListParagraph"/>
        <w:numPr>
          <w:ilvl w:val="0"/>
          <w:numId w:val="35"/>
        </w:numPr>
      </w:pPr>
      <w:r w:rsidRPr="003421E8">
        <w:t xml:space="preserve">A Search and filter functionality should be implemented to allow client administrators to efficiently identify users for </w:t>
      </w:r>
      <w:r>
        <w:t xml:space="preserve">device </w:t>
      </w:r>
      <w:r w:rsidR="00075731">
        <w:t>registration</w:t>
      </w:r>
      <w:r w:rsidRPr="003421E8">
        <w:t>. A list of users with all relevant details should be displayed</w:t>
      </w:r>
      <w:r>
        <w:t>.</w:t>
      </w:r>
    </w:p>
    <w:p w14:paraId="014B9319" w14:textId="660EFDED" w:rsidR="000336E9" w:rsidRPr="003421E8" w:rsidRDefault="00E95BB6" w:rsidP="000336E9">
      <w:pPr>
        <w:pStyle w:val="ListParagraph"/>
        <w:numPr>
          <w:ilvl w:val="0"/>
          <w:numId w:val="50"/>
        </w:numPr>
        <w:rPr>
          <w:b/>
          <w:bCs/>
        </w:rPr>
      </w:pPr>
      <w:r>
        <w:rPr>
          <w:b/>
          <w:bCs/>
        </w:rPr>
        <w:t>Confirmation</w:t>
      </w:r>
      <w:r w:rsidR="005462DF">
        <w:rPr>
          <w:b/>
          <w:bCs/>
        </w:rPr>
        <w:t xml:space="preserve"> </w:t>
      </w:r>
      <w:r w:rsidR="008F33A2">
        <w:rPr>
          <w:b/>
          <w:bCs/>
        </w:rPr>
        <w:t>Button</w:t>
      </w:r>
    </w:p>
    <w:p w14:paraId="4B56C57A" w14:textId="2303B86F" w:rsidR="000336E9" w:rsidRDefault="000336E9" w:rsidP="000336E9">
      <w:pPr>
        <w:pStyle w:val="ListParagraph"/>
        <w:numPr>
          <w:ilvl w:val="0"/>
          <w:numId w:val="35"/>
        </w:numPr>
      </w:pPr>
      <w:r>
        <w:t>A clear "Save"</w:t>
      </w:r>
      <w:r w:rsidR="008F33A2">
        <w:t xml:space="preserve">/”Register” </w:t>
      </w:r>
      <w:r>
        <w:t xml:space="preserve">button should be available to confirm user </w:t>
      </w:r>
      <w:r w:rsidR="009A4500">
        <w:t>device</w:t>
      </w:r>
      <w:r>
        <w:t xml:space="preserve"> </w:t>
      </w:r>
      <w:r w:rsidR="009A4500">
        <w:t>registration</w:t>
      </w:r>
      <w:r>
        <w:t>.</w:t>
      </w:r>
    </w:p>
    <w:p w14:paraId="5661B632" w14:textId="1C6B2D50" w:rsidR="005462DF" w:rsidRDefault="005462DF" w:rsidP="000336E9">
      <w:pPr>
        <w:pStyle w:val="ListParagraph"/>
        <w:numPr>
          <w:ilvl w:val="0"/>
          <w:numId w:val="35"/>
        </w:numPr>
      </w:pPr>
      <w:r>
        <w:t>A confirmation pop-up to be implemented in order to prevent accidental edits.</w:t>
      </w:r>
    </w:p>
    <w:p w14:paraId="293C9E9A" w14:textId="77777777" w:rsidR="005462DF" w:rsidRPr="0077114B" w:rsidRDefault="005462DF" w:rsidP="005462DF">
      <w:pPr>
        <w:pStyle w:val="ListParagraph"/>
        <w:numPr>
          <w:ilvl w:val="0"/>
          <w:numId w:val="50"/>
        </w:numPr>
        <w:rPr>
          <w:b/>
          <w:bCs/>
        </w:rPr>
      </w:pPr>
      <w:r w:rsidRPr="0077114B">
        <w:rPr>
          <w:b/>
          <w:bCs/>
        </w:rPr>
        <w:t>Confirmation Message</w:t>
      </w:r>
    </w:p>
    <w:p w14:paraId="159D3ECF" w14:textId="7FD36A21" w:rsidR="005462DF" w:rsidRDefault="005462DF" w:rsidP="005462DF">
      <w:pPr>
        <w:pStyle w:val="ListParagraph"/>
        <w:numPr>
          <w:ilvl w:val="0"/>
          <w:numId w:val="35"/>
        </w:numPr>
      </w:pPr>
      <w:r>
        <w:t xml:space="preserve">A success or error message to be displayed based on results of user </w:t>
      </w:r>
      <w:r w:rsidR="00FA636B">
        <w:t>device registration</w:t>
      </w:r>
      <w:r>
        <w:t xml:space="preserve"> request being submitted.</w:t>
      </w:r>
    </w:p>
    <w:p w14:paraId="469E21EB" w14:textId="77777777" w:rsidR="000336E9" w:rsidRPr="00FD5396" w:rsidRDefault="000336E9" w:rsidP="000336E9">
      <w:pPr>
        <w:pStyle w:val="ListParagraph"/>
        <w:numPr>
          <w:ilvl w:val="0"/>
          <w:numId w:val="50"/>
        </w:numPr>
        <w:rPr>
          <w:b/>
          <w:bCs/>
        </w:rPr>
      </w:pPr>
      <w:r w:rsidRPr="00FD5396">
        <w:rPr>
          <w:b/>
          <w:bCs/>
        </w:rPr>
        <w:t>Audit Log</w:t>
      </w:r>
    </w:p>
    <w:p w14:paraId="3B880944" w14:textId="59B33FE1" w:rsidR="000336E9" w:rsidRDefault="000336E9" w:rsidP="000336E9">
      <w:pPr>
        <w:pStyle w:val="ListParagraph"/>
        <w:numPr>
          <w:ilvl w:val="0"/>
          <w:numId w:val="35"/>
        </w:numPr>
      </w:pPr>
      <w:r w:rsidRPr="0016786A">
        <w:t xml:space="preserve">Maintain an audit log for user </w:t>
      </w:r>
      <w:r w:rsidR="00342F85">
        <w:t>device registration</w:t>
      </w:r>
      <w:r w:rsidRPr="0016786A">
        <w:t xml:space="preserve">, recording the </w:t>
      </w:r>
      <w:r w:rsidR="006A4D6E">
        <w:t>end-</w:t>
      </w:r>
      <w:r w:rsidRPr="0016786A">
        <w:t>user's details, admin responsible</w:t>
      </w:r>
      <w:r w:rsidR="00E76221">
        <w:t xml:space="preserve">, action status, </w:t>
      </w:r>
      <w:r w:rsidRPr="0016786A">
        <w:t>timestamp</w:t>
      </w:r>
      <w:r>
        <w:t xml:space="preserve"> etc.</w:t>
      </w:r>
    </w:p>
    <w:p w14:paraId="37ECB27E" w14:textId="77777777" w:rsidR="007072BC" w:rsidRPr="001C1088" w:rsidRDefault="007072BC" w:rsidP="007072BC">
      <w:pPr>
        <w:rPr>
          <w:b/>
          <w:bCs/>
        </w:rPr>
      </w:pPr>
      <w:r w:rsidRPr="001C1088">
        <w:rPr>
          <w:b/>
          <w:bCs/>
        </w:rPr>
        <w:t>Design Considerations:</w:t>
      </w:r>
    </w:p>
    <w:p w14:paraId="1DE0958D" w14:textId="77777777" w:rsidR="007072BC" w:rsidRDefault="007072BC" w:rsidP="007072BC">
      <w:pPr>
        <w:pStyle w:val="ListParagraph"/>
        <w:numPr>
          <w:ilvl w:val="0"/>
          <w:numId w:val="36"/>
        </w:numPr>
      </w:pPr>
      <w:r>
        <w:lastRenderedPageBreak/>
        <w:t>Clear and concise labels to be used for each parameter.</w:t>
      </w:r>
    </w:p>
    <w:p w14:paraId="72422225" w14:textId="77777777" w:rsidR="007072BC" w:rsidRDefault="007072BC" w:rsidP="007072BC">
      <w:pPr>
        <w:pStyle w:val="ListParagraph"/>
        <w:numPr>
          <w:ilvl w:val="0"/>
          <w:numId w:val="30"/>
        </w:numPr>
      </w:pPr>
      <w:r w:rsidRPr="004E0058">
        <w:t>Clear Terminology: Us</w:t>
      </w:r>
      <w:r>
        <w:t xml:space="preserve">age of </w:t>
      </w:r>
      <w:r w:rsidRPr="004E0058">
        <w:t xml:space="preserve">simple, easy-to-understand language for parameters like </w:t>
      </w:r>
      <w:r>
        <w:t>Device ID, Device MAC ID etc.</w:t>
      </w:r>
    </w:p>
    <w:p w14:paraId="196AF29A" w14:textId="77777777" w:rsidR="007072BC" w:rsidRDefault="007072BC" w:rsidP="007072BC">
      <w:pPr>
        <w:pStyle w:val="ListParagraph"/>
        <w:numPr>
          <w:ilvl w:val="0"/>
          <w:numId w:val="30"/>
        </w:numPr>
      </w:pPr>
      <w:r w:rsidRPr="003E4007">
        <w:t>Clear error messages should be provided for any invalid input during modification</w:t>
      </w:r>
      <w:r>
        <w:t>.</w:t>
      </w:r>
    </w:p>
    <w:p w14:paraId="32FA41D0" w14:textId="06A038F5" w:rsidR="00BC398D" w:rsidRPr="00BC398D" w:rsidRDefault="00BC398D" w:rsidP="00BC398D">
      <w:pPr>
        <w:pStyle w:val="ListParagraph"/>
        <w:numPr>
          <w:ilvl w:val="0"/>
          <w:numId w:val="30"/>
        </w:numPr>
      </w:pPr>
      <w:r w:rsidRPr="00BC398D">
        <w:t>Pagination: If the list is long, implement pagination to break it down into manageable sections.</w:t>
      </w:r>
    </w:p>
    <w:p w14:paraId="36E9CFD8" w14:textId="77777777" w:rsidR="007072BC" w:rsidRDefault="007072BC" w:rsidP="007072BC">
      <w:pPr>
        <w:pStyle w:val="ListParagraph"/>
        <w:numPr>
          <w:ilvl w:val="0"/>
          <w:numId w:val="30"/>
        </w:numPr>
      </w:pPr>
      <w:r w:rsidRPr="00E947F1">
        <w:t>Appropriate input fields to be implemented for each parameter (text fields, dropdown menus</w:t>
      </w:r>
      <w:r>
        <w:t xml:space="preserve"> etc.</w:t>
      </w:r>
      <w:r w:rsidRPr="00E947F1">
        <w:t>)</w:t>
      </w:r>
    </w:p>
    <w:p w14:paraId="42D75966" w14:textId="77777777" w:rsidR="007072BC" w:rsidRDefault="007072BC" w:rsidP="007072BC">
      <w:pPr>
        <w:pStyle w:val="ListParagraph"/>
        <w:numPr>
          <w:ilvl w:val="0"/>
          <w:numId w:val="30"/>
        </w:numPr>
      </w:pPr>
      <w:r w:rsidRPr="003E4007">
        <w:t xml:space="preserve">Appropriate form validation to be implemented in order to ensure data accuracy when saving changes (For e.g., </w:t>
      </w:r>
      <w:r>
        <w:t>Device Name</w:t>
      </w:r>
      <w:r w:rsidRPr="003E4007">
        <w:t xml:space="preserve">, </w:t>
      </w:r>
      <w:r>
        <w:t>MAC ID</w:t>
      </w:r>
      <w:r w:rsidRPr="003E4007">
        <w:t>)</w:t>
      </w:r>
    </w:p>
    <w:p w14:paraId="5A8D8647" w14:textId="77777777" w:rsidR="007072BC" w:rsidRDefault="007072BC" w:rsidP="007072BC">
      <w:pPr>
        <w:pStyle w:val="ListParagraph"/>
        <w:numPr>
          <w:ilvl w:val="0"/>
          <w:numId w:val="30"/>
        </w:numPr>
      </w:pPr>
      <w:r w:rsidRPr="00E947F1">
        <w:t>Optional fields should clearly indicate and signify that corresponding input field is optional</w:t>
      </w:r>
      <w:r>
        <w:t>.</w:t>
      </w:r>
    </w:p>
    <w:p w14:paraId="02654509" w14:textId="77777777" w:rsidR="007072BC" w:rsidRDefault="007072BC" w:rsidP="007072BC">
      <w:pPr>
        <w:pStyle w:val="ListParagraph"/>
        <w:numPr>
          <w:ilvl w:val="0"/>
          <w:numId w:val="30"/>
        </w:numPr>
      </w:pPr>
      <w:r w:rsidRPr="00E947F1">
        <w:t>There should be a clear differentiation between editable and non-editable fields (For e.g., Highlight editable fields, Disable non-editable fields)</w:t>
      </w:r>
      <w:r>
        <w:t>.</w:t>
      </w:r>
    </w:p>
    <w:p w14:paraId="02162BB0" w14:textId="79E7F950" w:rsidR="007072BC" w:rsidRDefault="007072BC" w:rsidP="007072BC">
      <w:pPr>
        <w:pStyle w:val="ListParagraph"/>
        <w:numPr>
          <w:ilvl w:val="0"/>
          <w:numId w:val="30"/>
        </w:numPr>
      </w:pPr>
      <w:r w:rsidRPr="00E947F1">
        <w:t xml:space="preserve">An audit log functionality to be implemented to track </w:t>
      </w:r>
      <w:r>
        <w:t xml:space="preserve">device </w:t>
      </w:r>
      <w:r w:rsidR="006C1A5B">
        <w:t>registration</w:t>
      </w:r>
      <w:r>
        <w:t xml:space="preserve"> changes</w:t>
      </w:r>
      <w:r w:rsidRPr="00E947F1">
        <w:t xml:space="preserve">, recording the user </w:t>
      </w:r>
      <w:r>
        <w:t xml:space="preserve">and device </w:t>
      </w:r>
      <w:r w:rsidRPr="00E947F1">
        <w:t>details, admin responsible</w:t>
      </w:r>
      <w:r w:rsidR="006254FD">
        <w:t xml:space="preserve">, action status, </w:t>
      </w:r>
      <w:r w:rsidRPr="00E947F1">
        <w:t>timestamp etc.</w:t>
      </w:r>
    </w:p>
    <w:p w14:paraId="2796A202" w14:textId="77777777" w:rsidR="007072BC" w:rsidRPr="004E0058" w:rsidRDefault="007072BC" w:rsidP="007072BC">
      <w:pPr>
        <w:pStyle w:val="ListParagraph"/>
        <w:numPr>
          <w:ilvl w:val="0"/>
          <w:numId w:val="30"/>
        </w:numPr>
      </w:pPr>
      <w:r w:rsidRPr="00E947F1">
        <w:t>Tooltips or hover information could be used to explain restrictions or additional description for specific fields</w:t>
      </w:r>
    </w:p>
    <w:p w14:paraId="1A8ADC0E" w14:textId="4DDC2E20" w:rsidR="007072BC" w:rsidRPr="001B5988" w:rsidRDefault="007072BC" w:rsidP="007072BC">
      <w:pPr>
        <w:pStyle w:val="Heading3"/>
      </w:pPr>
      <w:bookmarkStart w:id="45" w:name="_Toc168561937"/>
      <w:r w:rsidRPr="001B5988">
        <w:t xml:space="preserve">User Device </w:t>
      </w:r>
      <w:r>
        <w:t>Listing</w:t>
      </w:r>
      <w:bookmarkEnd w:id="45"/>
    </w:p>
    <w:p w14:paraId="5C28C42D" w14:textId="77777777" w:rsidR="007072BC" w:rsidRDefault="007072BC" w:rsidP="007072BC">
      <w:pPr>
        <w:rPr>
          <w:b/>
          <w:bCs/>
        </w:rPr>
      </w:pPr>
      <w:r w:rsidRPr="00CD2428">
        <w:rPr>
          <w:b/>
          <w:bCs/>
        </w:rPr>
        <w:t>Description</w:t>
      </w:r>
    </w:p>
    <w:p w14:paraId="22FAE0F2" w14:textId="088D76D3" w:rsidR="007072BC" w:rsidRDefault="007072BC" w:rsidP="007072BC">
      <w:r w:rsidRPr="00BE26DB">
        <w:t xml:space="preserve">This would enable </w:t>
      </w:r>
      <w:r w:rsidR="003D2BF9">
        <w:t xml:space="preserve">authorized </w:t>
      </w:r>
      <w:r w:rsidRPr="00BE26DB">
        <w:t>client administrators to view</w:t>
      </w:r>
      <w:r w:rsidR="00B96385">
        <w:t xml:space="preserve"> </w:t>
      </w:r>
      <w:r w:rsidR="001E1805">
        <w:t>Wi-Fi end-</w:t>
      </w:r>
      <w:r w:rsidR="001E1805" w:rsidRPr="00BE26DB">
        <w:t xml:space="preserve">user </w:t>
      </w:r>
      <w:r w:rsidRPr="00BE26DB">
        <w:t>devices associated with each account</w:t>
      </w:r>
      <w:r>
        <w:t>.</w:t>
      </w:r>
    </w:p>
    <w:p w14:paraId="0D945B4A" w14:textId="77777777" w:rsidR="007072BC" w:rsidRDefault="007072BC" w:rsidP="007072BC">
      <w:pPr>
        <w:rPr>
          <w:b/>
          <w:bCs/>
        </w:rPr>
      </w:pPr>
      <w:r w:rsidRPr="00CD2428">
        <w:rPr>
          <w:b/>
          <w:bCs/>
        </w:rPr>
        <w:t>User Roles</w:t>
      </w:r>
    </w:p>
    <w:p w14:paraId="0F7EE247" w14:textId="56BC18BD" w:rsidR="007072BC" w:rsidRDefault="007072BC" w:rsidP="007072BC">
      <w:r>
        <w:t>This feature shall be available for client administrators with "</w:t>
      </w:r>
      <w:r w:rsidR="003273DD">
        <w:t>View</w:t>
      </w:r>
      <w:r>
        <w:t xml:space="preserve"> User Device" permission.</w:t>
      </w:r>
    </w:p>
    <w:p w14:paraId="11BB80B5" w14:textId="77777777" w:rsidR="007072BC" w:rsidRPr="00567F24" w:rsidRDefault="007072BC" w:rsidP="007072BC">
      <w:pPr>
        <w:rPr>
          <w:b/>
          <w:bCs/>
        </w:rPr>
      </w:pPr>
      <w:r w:rsidRPr="00567F24">
        <w:rPr>
          <w:b/>
          <w:bCs/>
        </w:rPr>
        <w:t>User Access Level</w:t>
      </w:r>
    </w:p>
    <w:p w14:paraId="61455B18" w14:textId="77777777" w:rsidR="007072BC" w:rsidRDefault="007072BC" w:rsidP="007072BC">
      <w:r w:rsidRPr="006918C9">
        <w:t>This feature shall be available for</w:t>
      </w:r>
      <w:r>
        <w:t xml:space="preserve"> client administrators at one of the following User Access Level:</w:t>
      </w:r>
    </w:p>
    <w:p w14:paraId="3CC4A287" w14:textId="77777777" w:rsidR="007072BC" w:rsidRPr="00567F24" w:rsidRDefault="007072BC" w:rsidP="007072BC">
      <w:pPr>
        <w:pStyle w:val="ListParagraph"/>
        <w:numPr>
          <w:ilvl w:val="0"/>
          <w:numId w:val="26"/>
        </w:numPr>
      </w:pPr>
      <w:r w:rsidRPr="00567F24">
        <w:t>Site</w:t>
      </w:r>
    </w:p>
    <w:p w14:paraId="5E9BE3B7" w14:textId="77777777" w:rsidR="007072BC" w:rsidRPr="00567F24" w:rsidRDefault="007072BC" w:rsidP="007072BC">
      <w:pPr>
        <w:pStyle w:val="ListParagraph"/>
        <w:numPr>
          <w:ilvl w:val="0"/>
          <w:numId w:val="26"/>
        </w:numPr>
      </w:pPr>
      <w:r w:rsidRPr="00567F24">
        <w:t>Cluster</w:t>
      </w:r>
    </w:p>
    <w:p w14:paraId="1D7BD90C" w14:textId="77777777" w:rsidR="007072BC" w:rsidRPr="00567F24" w:rsidRDefault="007072BC" w:rsidP="007072BC">
      <w:pPr>
        <w:pStyle w:val="ListParagraph"/>
        <w:numPr>
          <w:ilvl w:val="0"/>
          <w:numId w:val="26"/>
        </w:numPr>
      </w:pPr>
      <w:r w:rsidRPr="00567F24">
        <w:t>City</w:t>
      </w:r>
    </w:p>
    <w:p w14:paraId="3342549D" w14:textId="77777777" w:rsidR="007072BC" w:rsidRPr="00567F24" w:rsidRDefault="007072BC" w:rsidP="007072BC">
      <w:pPr>
        <w:pStyle w:val="ListParagraph"/>
        <w:numPr>
          <w:ilvl w:val="0"/>
          <w:numId w:val="26"/>
        </w:numPr>
      </w:pPr>
      <w:r w:rsidRPr="00567F24">
        <w:t>Company</w:t>
      </w:r>
    </w:p>
    <w:p w14:paraId="12B4C7CE" w14:textId="77777777" w:rsidR="007072BC" w:rsidRDefault="007072BC" w:rsidP="007072BC">
      <w:pPr>
        <w:rPr>
          <w:b/>
          <w:bCs/>
        </w:rPr>
      </w:pPr>
      <w:r w:rsidRPr="00CD2428">
        <w:rPr>
          <w:b/>
          <w:bCs/>
        </w:rPr>
        <w:t>Functionality</w:t>
      </w:r>
    </w:p>
    <w:p w14:paraId="40E5716D" w14:textId="55FE79DB" w:rsidR="00250DFF" w:rsidRDefault="00250DFF" w:rsidP="00BF4421">
      <w:pPr>
        <w:pStyle w:val="ListParagraph"/>
        <w:numPr>
          <w:ilvl w:val="0"/>
          <w:numId w:val="59"/>
        </w:numPr>
        <w:rPr>
          <w:b/>
          <w:bCs/>
        </w:rPr>
      </w:pPr>
      <w:r>
        <w:rPr>
          <w:b/>
          <w:bCs/>
        </w:rPr>
        <w:t>View Registered Devices</w:t>
      </w:r>
    </w:p>
    <w:p w14:paraId="303ABC0F" w14:textId="5ECE0194" w:rsidR="006E4D65" w:rsidRPr="00E5668D" w:rsidRDefault="006E4D65" w:rsidP="006E4D65">
      <w:pPr>
        <w:rPr>
          <w:b/>
          <w:bCs/>
        </w:rPr>
      </w:pPr>
      <w:r w:rsidRPr="006E4D65">
        <w:t xml:space="preserve">This functionality shall allow the client admin to view the list of end-user devices registered and mapped </w:t>
      </w:r>
      <w:r w:rsidRPr="00E5668D">
        <w:rPr>
          <w:b/>
          <w:bCs/>
        </w:rPr>
        <w:t xml:space="preserve">to </w:t>
      </w:r>
      <w:r w:rsidR="006C7A41" w:rsidRPr="00E5668D">
        <w:rPr>
          <w:b/>
          <w:bCs/>
        </w:rPr>
        <w:t xml:space="preserve">particular </w:t>
      </w:r>
      <w:r w:rsidRPr="00E5668D">
        <w:rPr>
          <w:b/>
          <w:bCs/>
        </w:rPr>
        <w:t>end-user account</w:t>
      </w:r>
      <w:r w:rsidR="006C7A41" w:rsidRPr="00E5668D">
        <w:rPr>
          <w:b/>
          <w:bCs/>
        </w:rPr>
        <w:t>.</w:t>
      </w:r>
    </w:p>
    <w:p w14:paraId="5955F172" w14:textId="584D50D5" w:rsidR="00AF786B" w:rsidRDefault="006E4D65" w:rsidP="006E4D65">
      <w:r w:rsidRPr="006E4D65">
        <w:lastRenderedPageBreak/>
        <w:t>The following parameters should be displayed as part of listing:</w:t>
      </w:r>
    </w:p>
    <w:tbl>
      <w:tblPr>
        <w:tblStyle w:val="GridTable6Colorful"/>
        <w:tblW w:w="0" w:type="auto"/>
        <w:tblLook w:val="06A0" w:firstRow="1" w:lastRow="0" w:firstColumn="1" w:lastColumn="0" w:noHBand="1" w:noVBand="1"/>
      </w:tblPr>
      <w:tblGrid>
        <w:gridCol w:w="1979"/>
        <w:gridCol w:w="1800"/>
        <w:gridCol w:w="1595"/>
        <w:gridCol w:w="1891"/>
        <w:gridCol w:w="1891"/>
        <w:gridCol w:w="1891"/>
      </w:tblGrid>
      <w:tr w:rsidR="002F0375" w14:paraId="1AC0D52B" w14:textId="77777777" w:rsidTr="002F0375">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979" w:type="dxa"/>
            <w:shd w:val="clear" w:color="auto" w:fill="000000" w:themeFill="text1"/>
            <w:vAlign w:val="center"/>
          </w:tcPr>
          <w:p w14:paraId="741FD496" w14:textId="77777777" w:rsidR="002F0375" w:rsidRPr="002F0375" w:rsidRDefault="002F0375">
            <w:pPr>
              <w:jc w:val="center"/>
              <w:rPr>
                <w:color w:val="FFFFFF" w:themeColor="background1"/>
              </w:rPr>
            </w:pPr>
            <w:r w:rsidRPr="002F0375">
              <w:rPr>
                <w:color w:val="FFFFFF" w:themeColor="background1"/>
              </w:rPr>
              <w:t>Parameter</w:t>
            </w:r>
          </w:p>
        </w:tc>
        <w:tc>
          <w:tcPr>
            <w:tcW w:w="1800" w:type="dxa"/>
            <w:shd w:val="clear" w:color="auto" w:fill="000000" w:themeFill="text1"/>
            <w:vAlign w:val="center"/>
          </w:tcPr>
          <w:p w14:paraId="042B74A8" w14:textId="77777777" w:rsidR="002F0375" w:rsidRPr="002F0375" w:rsidRDefault="002F037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F0375">
              <w:rPr>
                <w:color w:val="FFFFFF" w:themeColor="background1"/>
              </w:rPr>
              <w:t>Default View</w:t>
            </w:r>
          </w:p>
        </w:tc>
        <w:tc>
          <w:tcPr>
            <w:tcW w:w="1595" w:type="dxa"/>
            <w:shd w:val="clear" w:color="auto" w:fill="000000" w:themeFill="text1"/>
            <w:vAlign w:val="center"/>
          </w:tcPr>
          <w:p w14:paraId="122715BE" w14:textId="77777777" w:rsidR="002F0375" w:rsidRPr="002F0375" w:rsidRDefault="002F037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F0375">
              <w:rPr>
                <w:color w:val="FFFFFF" w:themeColor="background1"/>
              </w:rPr>
              <w:t>Optional Column</w:t>
            </w:r>
          </w:p>
        </w:tc>
        <w:tc>
          <w:tcPr>
            <w:tcW w:w="1891" w:type="dxa"/>
            <w:shd w:val="clear" w:color="auto" w:fill="000000" w:themeFill="text1"/>
            <w:vAlign w:val="center"/>
          </w:tcPr>
          <w:p w14:paraId="0079E328" w14:textId="77777777" w:rsidR="002F0375" w:rsidRPr="002F0375" w:rsidRDefault="002F037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F0375">
              <w:rPr>
                <w:color w:val="FFFFFF" w:themeColor="background1"/>
              </w:rPr>
              <w:t>Search Parameter</w:t>
            </w:r>
          </w:p>
        </w:tc>
        <w:tc>
          <w:tcPr>
            <w:tcW w:w="1891" w:type="dxa"/>
            <w:shd w:val="clear" w:color="auto" w:fill="000000" w:themeFill="text1"/>
            <w:vAlign w:val="center"/>
          </w:tcPr>
          <w:p w14:paraId="5F0C33CC" w14:textId="77777777" w:rsidR="002F0375" w:rsidRPr="002F0375" w:rsidRDefault="002F037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F0375">
              <w:rPr>
                <w:color w:val="FFFFFF" w:themeColor="background1"/>
              </w:rPr>
              <w:t>Sort Parameter</w:t>
            </w:r>
          </w:p>
        </w:tc>
        <w:tc>
          <w:tcPr>
            <w:tcW w:w="1891" w:type="dxa"/>
            <w:shd w:val="clear" w:color="auto" w:fill="000000" w:themeFill="text1"/>
            <w:vAlign w:val="center"/>
          </w:tcPr>
          <w:p w14:paraId="722BF0C6" w14:textId="77777777" w:rsidR="002F0375" w:rsidRPr="002F0375" w:rsidRDefault="002F0375">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F0375">
              <w:rPr>
                <w:color w:val="FFFFFF" w:themeColor="background1"/>
              </w:rPr>
              <w:t>Filter Parameter</w:t>
            </w:r>
          </w:p>
        </w:tc>
      </w:tr>
      <w:tr w:rsidR="002F0375" w:rsidRPr="00FA1509" w14:paraId="516CF743"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72BE8233" w14:textId="627E1EE5" w:rsidR="002F0375" w:rsidRPr="00FA1509" w:rsidRDefault="002F0375">
            <w:pPr>
              <w:spacing w:after="0" w:line="240" w:lineRule="auto"/>
              <w:ind w:left="40"/>
              <w:jc w:val="center"/>
            </w:pPr>
            <w:r>
              <w:t>Device</w:t>
            </w:r>
            <w:r w:rsidRPr="00FA1509">
              <w:t xml:space="preserve"> ID</w:t>
            </w:r>
          </w:p>
        </w:tc>
        <w:tc>
          <w:tcPr>
            <w:tcW w:w="1800" w:type="dxa"/>
            <w:vAlign w:val="center"/>
          </w:tcPr>
          <w:p w14:paraId="1195C57B" w14:textId="77777777" w:rsidR="002F0375"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39C5C957" w14:textId="77777777" w:rsidR="002F0375" w:rsidRPr="00F6335B"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73C9D748" w14:textId="77777777" w:rsidR="002F0375" w:rsidRPr="00F6335B"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2154ECB4" w14:textId="77777777" w:rsidR="002F0375" w:rsidRPr="00FA1509"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52097F7E" w14:textId="6F5FD7D0" w:rsidR="002F0375" w:rsidRPr="00FA1509" w:rsidRDefault="00EF517F">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r>
      <w:tr w:rsidR="00FB46CC" w:rsidRPr="00FA1509" w14:paraId="0B361EFD"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C56B428" w14:textId="74EF8A0D" w:rsidR="00FB46CC" w:rsidRPr="00FA1509" w:rsidRDefault="00FB46CC" w:rsidP="00FB46CC">
            <w:pPr>
              <w:spacing w:after="0" w:line="240" w:lineRule="auto"/>
              <w:ind w:left="40"/>
              <w:jc w:val="center"/>
            </w:pPr>
            <w:r>
              <w:t>Device Name</w:t>
            </w:r>
          </w:p>
        </w:tc>
        <w:tc>
          <w:tcPr>
            <w:tcW w:w="1800" w:type="dxa"/>
            <w:vAlign w:val="center"/>
          </w:tcPr>
          <w:p w14:paraId="054A552D" w14:textId="25328611" w:rsidR="00FB46CC" w:rsidRDefault="00FB46CC" w:rsidP="00FB46C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0FB24F61" w14:textId="018CD2FA" w:rsidR="00FB46CC" w:rsidRPr="00F6335B" w:rsidRDefault="00B81817" w:rsidP="00FB46C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469C0046" w14:textId="3CC36761" w:rsidR="00FB46CC" w:rsidRPr="00F6335B" w:rsidRDefault="00FB46CC" w:rsidP="00FB46C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69C35492" w14:textId="57BE14D5" w:rsidR="00FB46CC" w:rsidRPr="00FA1509" w:rsidRDefault="00FB46CC" w:rsidP="00FB46C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4D7A52">
              <w:t>Yes</w:t>
            </w:r>
          </w:p>
        </w:tc>
        <w:tc>
          <w:tcPr>
            <w:tcW w:w="1891" w:type="dxa"/>
            <w:vAlign w:val="center"/>
          </w:tcPr>
          <w:p w14:paraId="05904866" w14:textId="77777777" w:rsidR="00FB46CC" w:rsidRPr="00FA1509" w:rsidRDefault="00FB46CC" w:rsidP="00FB46CC">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192953">
              <w:t>No</w:t>
            </w:r>
          </w:p>
        </w:tc>
      </w:tr>
      <w:tr w:rsidR="002F0375" w:rsidRPr="00FA1509" w14:paraId="541F2854"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364F90A6" w14:textId="1997843E" w:rsidR="002F0375" w:rsidRPr="00FA1509" w:rsidRDefault="002F0375">
            <w:pPr>
              <w:spacing w:after="0" w:line="240" w:lineRule="auto"/>
              <w:ind w:left="40"/>
              <w:jc w:val="center"/>
            </w:pPr>
            <w:r>
              <w:t>Device Type</w:t>
            </w:r>
          </w:p>
        </w:tc>
        <w:tc>
          <w:tcPr>
            <w:tcW w:w="1800" w:type="dxa"/>
            <w:vAlign w:val="center"/>
          </w:tcPr>
          <w:p w14:paraId="256D07BF" w14:textId="77777777" w:rsidR="002F0375"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2CF0340" w14:textId="77777777" w:rsidR="002F0375" w:rsidRPr="00F6335B"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3ABC986D" w14:textId="77777777" w:rsidR="002F0375" w:rsidRPr="00F6335B"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70304FD5" w14:textId="77777777" w:rsidR="002F0375" w:rsidRPr="00FA1509"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08738E1A" w14:textId="77777777" w:rsidR="002F0375" w:rsidRPr="00FA1509" w:rsidRDefault="002F03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504E75" w:rsidRPr="00FA1509" w14:paraId="42DCD36C"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4A5AF0C9" w14:textId="20EC0182" w:rsidR="00504E75" w:rsidRPr="00FA1509" w:rsidRDefault="00504E75" w:rsidP="00504E75">
            <w:pPr>
              <w:spacing w:after="0" w:line="240" w:lineRule="auto"/>
              <w:ind w:left="40"/>
              <w:jc w:val="center"/>
            </w:pPr>
            <w:r>
              <w:t>Device MAC ID</w:t>
            </w:r>
          </w:p>
        </w:tc>
        <w:tc>
          <w:tcPr>
            <w:tcW w:w="1800" w:type="dxa"/>
            <w:vAlign w:val="center"/>
          </w:tcPr>
          <w:p w14:paraId="1DD439CB" w14:textId="77777777" w:rsidR="00504E75"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71B9F45D" w14:textId="77777777" w:rsidR="00504E75" w:rsidRPr="00F6335B"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05E088E7" w14:textId="7CDC1EC9" w:rsidR="00504E75" w:rsidRPr="00F6335B"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11F0B5CD" w14:textId="4DA96993" w:rsidR="00504E75" w:rsidRPr="00FA1509"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5A7B2F92" w14:textId="33A057C2" w:rsidR="00504E75" w:rsidRPr="00FA1509" w:rsidRDefault="00FB46CC"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r>
      <w:tr w:rsidR="00504E75" w:rsidRPr="00FA1509" w14:paraId="0D6D7D17"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57BACAE6" w14:textId="62C00E57" w:rsidR="00504E75" w:rsidRDefault="00504E75" w:rsidP="00504E75">
            <w:pPr>
              <w:spacing w:after="0" w:line="240" w:lineRule="auto"/>
              <w:ind w:left="40"/>
              <w:jc w:val="center"/>
            </w:pPr>
            <w:r>
              <w:t>Device Addition Date</w:t>
            </w:r>
          </w:p>
        </w:tc>
        <w:tc>
          <w:tcPr>
            <w:tcW w:w="1800" w:type="dxa"/>
            <w:vAlign w:val="center"/>
          </w:tcPr>
          <w:p w14:paraId="3406BA4A" w14:textId="137D37E1" w:rsidR="00504E75"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595" w:type="dxa"/>
            <w:vAlign w:val="center"/>
          </w:tcPr>
          <w:p w14:paraId="01256F78" w14:textId="18C735DF" w:rsidR="00504E75"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1432061E" w14:textId="4779C72B" w:rsidR="00504E75" w:rsidRPr="00605101" w:rsidRDefault="006F5C2B"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5E21773A" w14:textId="03723536" w:rsidR="00504E75" w:rsidRPr="00605101"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c>
          <w:tcPr>
            <w:tcW w:w="1891" w:type="dxa"/>
            <w:vAlign w:val="center"/>
          </w:tcPr>
          <w:p w14:paraId="44E7D89B" w14:textId="4F700C64" w:rsidR="00504E75" w:rsidRPr="00605101" w:rsidRDefault="00504E75"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rsidRPr="00605101">
              <w:t>Yes</w:t>
            </w:r>
          </w:p>
        </w:tc>
      </w:tr>
      <w:tr w:rsidR="00A86BE5" w:rsidRPr="00FA1509" w14:paraId="41C2083E" w14:textId="77777777">
        <w:trPr>
          <w:trHeight w:val="340"/>
        </w:trPr>
        <w:tc>
          <w:tcPr>
            <w:cnfStyle w:val="001000000000" w:firstRow="0" w:lastRow="0" w:firstColumn="1" w:lastColumn="0" w:oddVBand="0" w:evenVBand="0" w:oddHBand="0" w:evenHBand="0" w:firstRowFirstColumn="0" w:firstRowLastColumn="0" w:lastRowFirstColumn="0" w:lastRowLastColumn="0"/>
            <w:tcW w:w="1979" w:type="dxa"/>
            <w:vAlign w:val="center"/>
          </w:tcPr>
          <w:p w14:paraId="0B25E701" w14:textId="15FA5652" w:rsidR="00A86BE5" w:rsidRDefault="0005661E" w:rsidP="00504E75">
            <w:pPr>
              <w:spacing w:after="0" w:line="240" w:lineRule="auto"/>
              <w:ind w:left="40"/>
              <w:jc w:val="center"/>
            </w:pPr>
            <w:r>
              <w:t>Last Usage Date</w:t>
            </w:r>
          </w:p>
        </w:tc>
        <w:tc>
          <w:tcPr>
            <w:tcW w:w="1800" w:type="dxa"/>
            <w:vAlign w:val="center"/>
          </w:tcPr>
          <w:p w14:paraId="481BBD6C" w14:textId="41D3D859" w:rsidR="00A86BE5" w:rsidRDefault="0005661E"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595" w:type="dxa"/>
            <w:vAlign w:val="center"/>
          </w:tcPr>
          <w:p w14:paraId="6B3EAA94" w14:textId="771FB701" w:rsidR="00A86BE5" w:rsidRDefault="0005661E"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w:t>
            </w:r>
          </w:p>
        </w:tc>
        <w:tc>
          <w:tcPr>
            <w:tcW w:w="1891" w:type="dxa"/>
            <w:vAlign w:val="center"/>
          </w:tcPr>
          <w:p w14:paraId="5E22E181" w14:textId="5C21F9C5" w:rsidR="00A86BE5" w:rsidRDefault="0005661E"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No</w:t>
            </w:r>
          </w:p>
        </w:tc>
        <w:tc>
          <w:tcPr>
            <w:tcW w:w="1891" w:type="dxa"/>
            <w:vAlign w:val="center"/>
          </w:tcPr>
          <w:p w14:paraId="7B3207DF" w14:textId="0751B84C" w:rsidR="00A86BE5" w:rsidRPr="00605101" w:rsidRDefault="0005661E"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c>
          <w:tcPr>
            <w:tcW w:w="1891" w:type="dxa"/>
            <w:vAlign w:val="center"/>
          </w:tcPr>
          <w:p w14:paraId="4964F970" w14:textId="0989C905" w:rsidR="00A86BE5" w:rsidRPr="00605101" w:rsidRDefault="0005661E" w:rsidP="00504E75">
            <w:pPr>
              <w:spacing w:after="0" w:line="240" w:lineRule="auto"/>
              <w:ind w:left="40"/>
              <w:jc w:val="center"/>
              <w:cnfStyle w:val="000000000000" w:firstRow="0" w:lastRow="0" w:firstColumn="0" w:lastColumn="0" w:oddVBand="0" w:evenVBand="0" w:oddHBand="0" w:evenHBand="0" w:firstRowFirstColumn="0" w:firstRowLastColumn="0" w:lastRowFirstColumn="0" w:lastRowLastColumn="0"/>
            </w:pPr>
            <w:r>
              <w:t>Yes</w:t>
            </w:r>
          </w:p>
        </w:tc>
      </w:tr>
    </w:tbl>
    <w:p w14:paraId="3FADCB85" w14:textId="77777777" w:rsidR="0053353D" w:rsidRDefault="0053353D" w:rsidP="0053353D">
      <w:pPr>
        <w:pStyle w:val="ListParagraph"/>
        <w:rPr>
          <w:b/>
          <w:bCs/>
        </w:rPr>
      </w:pPr>
    </w:p>
    <w:p w14:paraId="2EC67866" w14:textId="1BE873C3" w:rsidR="0053353D" w:rsidRDefault="0053353D" w:rsidP="00BF4421">
      <w:pPr>
        <w:pStyle w:val="ListParagraph"/>
        <w:numPr>
          <w:ilvl w:val="0"/>
          <w:numId w:val="59"/>
        </w:numPr>
        <w:rPr>
          <w:b/>
          <w:bCs/>
        </w:rPr>
      </w:pPr>
      <w:r>
        <w:rPr>
          <w:b/>
          <w:bCs/>
        </w:rPr>
        <w:t>User Selection</w:t>
      </w:r>
    </w:p>
    <w:p w14:paraId="0F05B3DB" w14:textId="478FA933" w:rsidR="0053353D" w:rsidRDefault="0053353D" w:rsidP="0053353D">
      <w:pPr>
        <w:pStyle w:val="ListParagraph"/>
        <w:numPr>
          <w:ilvl w:val="0"/>
          <w:numId w:val="35"/>
        </w:numPr>
      </w:pPr>
      <w:r w:rsidRPr="003421E8">
        <w:t xml:space="preserve">A Search and filter functionality should be implemented to allow client administrators to efficiently identify users for </w:t>
      </w:r>
      <w:r>
        <w:t xml:space="preserve">device </w:t>
      </w:r>
      <w:r w:rsidR="00AD4501">
        <w:t>listing</w:t>
      </w:r>
      <w:r w:rsidRPr="003421E8">
        <w:t>. A list of users with all relevant details should be displayed</w:t>
      </w:r>
      <w:r>
        <w:t>.</w:t>
      </w:r>
    </w:p>
    <w:p w14:paraId="74095ED8" w14:textId="77777777" w:rsidR="00DD68DC" w:rsidRPr="00ED50C5" w:rsidRDefault="00DD68DC" w:rsidP="00BF4421">
      <w:pPr>
        <w:pStyle w:val="ListParagraph"/>
        <w:numPr>
          <w:ilvl w:val="0"/>
          <w:numId w:val="59"/>
        </w:numPr>
        <w:rPr>
          <w:b/>
          <w:bCs/>
        </w:rPr>
      </w:pPr>
      <w:r>
        <w:rPr>
          <w:b/>
          <w:bCs/>
        </w:rPr>
        <w:t>Default View</w:t>
      </w:r>
    </w:p>
    <w:p w14:paraId="26886F2B" w14:textId="16410404" w:rsidR="00DD68DC" w:rsidRPr="003C4135" w:rsidRDefault="00DD68DC" w:rsidP="00DD68DC">
      <w:pPr>
        <w:pStyle w:val="ListParagraph"/>
        <w:numPr>
          <w:ilvl w:val="0"/>
          <w:numId w:val="35"/>
        </w:numPr>
      </w:pPr>
      <w:r w:rsidRPr="00D36C4E">
        <w:rPr>
          <w:rFonts w:eastAsia="Times New Roman"/>
        </w:rPr>
        <w:t>The table should have a pre-defined set of default columns displayed upon initial access</w:t>
      </w:r>
      <w:r>
        <w:rPr>
          <w:rFonts w:eastAsia="Times New Roman"/>
        </w:rPr>
        <w:t xml:space="preserve">. </w:t>
      </w:r>
      <w:r w:rsidR="006F5524">
        <w:rPr>
          <w:rFonts w:eastAsia="Times New Roman"/>
        </w:rPr>
        <w:t>The parameters</w:t>
      </w:r>
      <w:r>
        <w:rPr>
          <w:rFonts w:eastAsia="Times New Roman"/>
        </w:rPr>
        <w:t xml:space="preserve"> to be considered for default view are defined </w:t>
      </w:r>
      <w:r w:rsidR="006F5524">
        <w:rPr>
          <w:rFonts w:eastAsia="Times New Roman"/>
        </w:rPr>
        <w:t xml:space="preserve">in </w:t>
      </w:r>
      <w:r>
        <w:rPr>
          <w:rFonts w:eastAsia="Times New Roman"/>
        </w:rPr>
        <w:t xml:space="preserve">above </w:t>
      </w:r>
      <w:r w:rsidR="006F5524">
        <w:rPr>
          <w:rFonts w:eastAsia="Times New Roman"/>
        </w:rPr>
        <w:t>grid</w:t>
      </w:r>
      <w:r>
        <w:rPr>
          <w:rFonts w:eastAsia="Times New Roman"/>
        </w:rPr>
        <w:t>.</w:t>
      </w:r>
    </w:p>
    <w:p w14:paraId="5B1D9145" w14:textId="77777777" w:rsidR="00DD68DC" w:rsidRPr="00093D29" w:rsidRDefault="00DD68DC" w:rsidP="00DD68DC">
      <w:pPr>
        <w:pStyle w:val="ListParagraph"/>
        <w:numPr>
          <w:ilvl w:val="0"/>
          <w:numId w:val="35"/>
        </w:numPr>
      </w:pPr>
      <w:r>
        <w:rPr>
          <w:rFonts w:eastAsia="Times New Roman"/>
        </w:rPr>
        <w:t xml:space="preserve">The table should </w:t>
      </w:r>
      <w:r w:rsidRPr="003C4135">
        <w:rPr>
          <w:rFonts w:eastAsia="Times New Roman"/>
        </w:rPr>
        <w:t>utilize a data table component that supports dynamic column visibility and reordering</w:t>
      </w:r>
      <w:r>
        <w:rPr>
          <w:rFonts w:eastAsia="Times New Roman"/>
        </w:rPr>
        <w:t>.</w:t>
      </w:r>
    </w:p>
    <w:p w14:paraId="185AFD4E" w14:textId="0B0D7B50" w:rsidR="00DD68DC" w:rsidRDefault="00DD68DC" w:rsidP="00DD68DC">
      <w:pPr>
        <w:pStyle w:val="ListParagraph"/>
        <w:numPr>
          <w:ilvl w:val="0"/>
          <w:numId w:val="35"/>
        </w:numPr>
      </w:pPr>
      <w:r>
        <w:t xml:space="preserve">The system should </w:t>
      </w:r>
      <w:r w:rsidRPr="00104FBD">
        <w:t xml:space="preserve">maintain a configuration for the default </w:t>
      </w:r>
      <w:r w:rsidR="00B0036D">
        <w:t>device</w:t>
      </w:r>
      <w:r w:rsidRPr="00104FBD">
        <w:t xml:space="preserve"> table view, including the list of displayed columns and their order</w:t>
      </w:r>
      <w:r>
        <w:t>.</w:t>
      </w:r>
    </w:p>
    <w:p w14:paraId="75B448C3" w14:textId="77777777" w:rsidR="00DD68DC" w:rsidRDefault="00DD68DC" w:rsidP="00BF4421">
      <w:pPr>
        <w:pStyle w:val="ListParagraph"/>
        <w:numPr>
          <w:ilvl w:val="0"/>
          <w:numId w:val="59"/>
        </w:numPr>
        <w:rPr>
          <w:b/>
          <w:bCs/>
        </w:rPr>
      </w:pPr>
      <w:r>
        <w:rPr>
          <w:b/>
          <w:bCs/>
        </w:rPr>
        <w:t>Customizable View</w:t>
      </w:r>
    </w:p>
    <w:p w14:paraId="20586038" w14:textId="77777777" w:rsidR="00DD68DC" w:rsidRPr="00D05D63" w:rsidRDefault="00DD68DC" w:rsidP="00DD68DC">
      <w:pPr>
        <w:pStyle w:val="ListParagraph"/>
        <w:numPr>
          <w:ilvl w:val="0"/>
          <w:numId w:val="35"/>
        </w:numPr>
      </w:pPr>
      <w:r w:rsidRPr="00D16391">
        <w:rPr>
          <w:b/>
          <w:bCs/>
        </w:rPr>
        <w:t>Optional Columns</w:t>
      </w:r>
    </w:p>
    <w:p w14:paraId="79701616" w14:textId="709AD447" w:rsidR="00DD68DC" w:rsidRDefault="00DD68DC" w:rsidP="00DD68DC">
      <w:pPr>
        <w:pStyle w:val="ListParagraph"/>
        <w:numPr>
          <w:ilvl w:val="1"/>
          <w:numId w:val="35"/>
        </w:numPr>
        <w:ind w:left="1843"/>
      </w:pPr>
      <w:r>
        <w:t>Additional information columns should be available but hidden by default. The optional column</w:t>
      </w:r>
      <w:r w:rsidR="00B0036D">
        <w:t>(</w:t>
      </w:r>
      <w:r>
        <w:t>s</w:t>
      </w:r>
      <w:r w:rsidR="00B0036D">
        <w:t>)</w:t>
      </w:r>
      <w:r>
        <w:t xml:space="preserve"> </w:t>
      </w:r>
      <w:r w:rsidRPr="00D05D63">
        <w:t xml:space="preserve">are defined </w:t>
      </w:r>
      <w:r w:rsidR="00B0036D">
        <w:t xml:space="preserve">in </w:t>
      </w:r>
      <w:r w:rsidRPr="00D05D63">
        <w:t>above grid.</w:t>
      </w:r>
    </w:p>
    <w:p w14:paraId="5C0C50B6" w14:textId="0E5C81D9" w:rsidR="00DD68DC" w:rsidRDefault="00DD68DC" w:rsidP="00DD68DC">
      <w:pPr>
        <w:pStyle w:val="ListParagraph"/>
        <w:numPr>
          <w:ilvl w:val="1"/>
          <w:numId w:val="35"/>
        </w:numPr>
        <w:ind w:left="1843"/>
      </w:pPr>
      <w:r w:rsidRPr="00D05D63">
        <w:t xml:space="preserve">A separate list of all available </w:t>
      </w:r>
      <w:r w:rsidR="002C4A42">
        <w:t>device</w:t>
      </w:r>
      <w:r w:rsidRPr="00D05D63">
        <w:t xml:space="preserve"> information columns </w:t>
      </w:r>
      <w:r>
        <w:t>should</w:t>
      </w:r>
      <w:r w:rsidRPr="00D05D63">
        <w:t xml:space="preserve"> be maintained, encompassing both displayed and hidden columns</w:t>
      </w:r>
      <w:r w:rsidR="002C4A42">
        <w:t>.</w:t>
      </w:r>
    </w:p>
    <w:p w14:paraId="5F8146BC" w14:textId="77777777" w:rsidR="00DD68DC" w:rsidRDefault="00DD68DC" w:rsidP="00DD68DC">
      <w:pPr>
        <w:pStyle w:val="ListParagraph"/>
        <w:numPr>
          <w:ilvl w:val="0"/>
          <w:numId w:val="35"/>
        </w:numPr>
      </w:pPr>
      <w:r w:rsidRPr="004A763F">
        <w:rPr>
          <w:b/>
          <w:bCs/>
        </w:rPr>
        <w:t>Customization Options:</w:t>
      </w:r>
      <w:r>
        <w:t xml:space="preserve"> Client administrators should be able to:</w:t>
      </w:r>
    </w:p>
    <w:p w14:paraId="7D83745B" w14:textId="77777777" w:rsidR="00DD68DC" w:rsidRDefault="00DD68DC" w:rsidP="00DD68DC">
      <w:pPr>
        <w:pStyle w:val="ListParagraph"/>
        <w:numPr>
          <w:ilvl w:val="1"/>
          <w:numId w:val="35"/>
        </w:numPr>
        <w:ind w:left="1843"/>
      </w:pPr>
      <w:r>
        <w:t xml:space="preserve">View and access a list of available hidden columns. </w:t>
      </w:r>
      <w:r w:rsidRPr="00D760EF">
        <w:t>This can be achieved through a dedicated button, menu option, or hover action over the table header</w:t>
      </w:r>
      <w:r>
        <w:t>.</w:t>
      </w:r>
    </w:p>
    <w:p w14:paraId="3713D400" w14:textId="77777777" w:rsidR="00DD68DC" w:rsidRDefault="00DD68DC" w:rsidP="00DD68DC">
      <w:pPr>
        <w:pStyle w:val="ListParagraph"/>
        <w:numPr>
          <w:ilvl w:val="1"/>
          <w:numId w:val="35"/>
        </w:numPr>
        <w:ind w:left="1843"/>
      </w:pPr>
      <w:r>
        <w:t xml:space="preserve">Select and add desired hidden columns to the displayed table. Should consider </w:t>
      </w:r>
      <w:r w:rsidRPr="00CB5B58">
        <w:t>checkboxes or drag-and-drop functionality for this purpose</w:t>
      </w:r>
      <w:r>
        <w:t>.</w:t>
      </w:r>
    </w:p>
    <w:p w14:paraId="0EB8D11B" w14:textId="77777777" w:rsidR="00DD68DC" w:rsidRDefault="00DD68DC" w:rsidP="00DD68DC">
      <w:pPr>
        <w:pStyle w:val="ListParagraph"/>
        <w:numPr>
          <w:ilvl w:val="1"/>
          <w:numId w:val="35"/>
        </w:numPr>
        <w:ind w:left="1843"/>
      </w:pPr>
      <w:r>
        <w:lastRenderedPageBreak/>
        <w:t>Re-arrange the order of displayed columns through drag-and-drop functionality. Should i</w:t>
      </w:r>
      <w:r w:rsidRPr="00E42007">
        <w:t>mplement a drag-and-drop mechanism within the table header for easy reordering.</w:t>
      </w:r>
    </w:p>
    <w:p w14:paraId="633AA8C3" w14:textId="77777777" w:rsidR="00DD68DC" w:rsidRDefault="00DD68DC" w:rsidP="00DD68DC">
      <w:pPr>
        <w:pStyle w:val="ListParagraph"/>
        <w:numPr>
          <w:ilvl w:val="1"/>
          <w:numId w:val="35"/>
        </w:numPr>
        <w:ind w:left="1843"/>
      </w:pPr>
      <w:r>
        <w:t xml:space="preserve">Save customized view for future use. This should be implemented at an individual client administrator user level. </w:t>
      </w:r>
      <w:r w:rsidRPr="00074AFA">
        <w:t xml:space="preserve">This </w:t>
      </w:r>
      <w:r>
        <w:t>should</w:t>
      </w:r>
      <w:r w:rsidRPr="00074AFA">
        <w:t xml:space="preserve"> be achieved through a "Save View" button or by automatically saving the user's last configuration upon exiting the page.</w:t>
      </w:r>
    </w:p>
    <w:p w14:paraId="5C692445" w14:textId="77777777" w:rsidR="00DD68DC" w:rsidRPr="00ED50C5" w:rsidRDefault="00DD68DC" w:rsidP="00BF4421">
      <w:pPr>
        <w:pStyle w:val="ListParagraph"/>
        <w:numPr>
          <w:ilvl w:val="0"/>
          <w:numId w:val="59"/>
        </w:numPr>
        <w:rPr>
          <w:b/>
          <w:bCs/>
        </w:rPr>
      </w:pPr>
      <w:r>
        <w:rPr>
          <w:b/>
          <w:bCs/>
        </w:rPr>
        <w:t>Search</w:t>
      </w:r>
    </w:p>
    <w:p w14:paraId="48A14654" w14:textId="77777777" w:rsidR="00DD68DC" w:rsidRDefault="00DD68DC" w:rsidP="00DD68DC">
      <w:pPr>
        <w:pStyle w:val="ListParagraph"/>
        <w:numPr>
          <w:ilvl w:val="0"/>
          <w:numId w:val="35"/>
        </w:numPr>
      </w:pPr>
      <w:r>
        <w:t>The user table should allow client admin users to search specific data by providing a search bar. This shall allow client admin users to quickly locate specific entries based on keyword matches.</w:t>
      </w:r>
    </w:p>
    <w:p w14:paraId="6E13E77E" w14:textId="77777777" w:rsidR="00DD68DC" w:rsidRDefault="00DD68DC" w:rsidP="00DD68DC">
      <w:pPr>
        <w:pStyle w:val="ListParagraph"/>
        <w:numPr>
          <w:ilvl w:val="0"/>
          <w:numId w:val="35"/>
        </w:numPr>
      </w:pPr>
      <w:r w:rsidRPr="000B55AB">
        <w:rPr>
          <w:u w:val="single"/>
        </w:rPr>
        <w:t>Implementation:</w:t>
      </w:r>
      <w:r>
        <w:t xml:space="preserve"> Implement a search bar prominently above the user table.</w:t>
      </w:r>
    </w:p>
    <w:p w14:paraId="0CA4CAF5" w14:textId="77777777" w:rsidR="00DD68DC" w:rsidRDefault="00DD68DC" w:rsidP="00DD68DC">
      <w:pPr>
        <w:pStyle w:val="ListParagraph"/>
        <w:numPr>
          <w:ilvl w:val="0"/>
          <w:numId w:val="35"/>
        </w:numPr>
      </w:pPr>
      <w:r>
        <w:t>The table should dynamically filter results based on the keyword entered, highlighting matching entries.</w:t>
      </w:r>
    </w:p>
    <w:p w14:paraId="290AC7FC" w14:textId="45B38CE9" w:rsidR="00DD68DC" w:rsidRDefault="00DD68DC" w:rsidP="00DD68DC">
      <w:pPr>
        <w:pStyle w:val="ListParagraph"/>
        <w:numPr>
          <w:ilvl w:val="0"/>
          <w:numId w:val="35"/>
        </w:numPr>
      </w:pPr>
      <w:r>
        <w:t xml:space="preserve">Filtering should be allowed on specific columns only, for which filter is allowed, as specified </w:t>
      </w:r>
      <w:r w:rsidR="008D23F2">
        <w:t xml:space="preserve">in </w:t>
      </w:r>
      <w:r>
        <w:t>above</w:t>
      </w:r>
      <w:r w:rsidR="008D23F2">
        <w:t xml:space="preserve"> grid.</w:t>
      </w:r>
    </w:p>
    <w:p w14:paraId="1DA6E41E" w14:textId="77777777" w:rsidR="00DD68DC" w:rsidRPr="00ED50C5" w:rsidRDefault="00DD68DC" w:rsidP="00BF4421">
      <w:pPr>
        <w:pStyle w:val="ListParagraph"/>
        <w:numPr>
          <w:ilvl w:val="0"/>
          <w:numId w:val="59"/>
        </w:numPr>
        <w:rPr>
          <w:b/>
          <w:bCs/>
        </w:rPr>
      </w:pPr>
      <w:r>
        <w:rPr>
          <w:b/>
          <w:bCs/>
        </w:rPr>
        <w:t>Sort</w:t>
      </w:r>
    </w:p>
    <w:p w14:paraId="268A1703" w14:textId="1DCE5561" w:rsidR="00DD68DC" w:rsidRDefault="00DD68DC" w:rsidP="00DD68DC">
      <w:pPr>
        <w:pStyle w:val="ListParagraph"/>
        <w:numPr>
          <w:ilvl w:val="0"/>
          <w:numId w:val="35"/>
        </w:numPr>
      </w:pPr>
      <w:r>
        <w:t xml:space="preserve">The </w:t>
      </w:r>
      <w:r w:rsidR="0014088C">
        <w:t>device</w:t>
      </w:r>
      <w:r>
        <w:t xml:space="preserve"> table should allow client admin users to sort data by any displayed column (for which sorting is allowed as specified </w:t>
      </w:r>
      <w:r w:rsidR="0014088C">
        <w:t xml:space="preserve">in </w:t>
      </w:r>
      <w:r>
        <w:t xml:space="preserve">above </w:t>
      </w:r>
      <w:r w:rsidR="0014088C">
        <w:t>grid</w:t>
      </w:r>
      <w:r>
        <w:t>) in ascending or descending order.</w:t>
      </w:r>
    </w:p>
    <w:p w14:paraId="1AA185D7" w14:textId="77777777" w:rsidR="00DD68DC" w:rsidRDefault="00DD68DC" w:rsidP="00DD68DC">
      <w:pPr>
        <w:pStyle w:val="ListParagraph"/>
        <w:numPr>
          <w:ilvl w:val="0"/>
          <w:numId w:val="35"/>
        </w:numPr>
      </w:pPr>
      <w:r w:rsidRPr="000B55AB">
        <w:rPr>
          <w:u w:val="single"/>
        </w:rPr>
        <w:t>Implementation:</w:t>
      </w:r>
      <w:r>
        <w:t xml:space="preserve"> Implement a sorting indicator (For e.g. arrow icon) within each table header.</w:t>
      </w:r>
    </w:p>
    <w:p w14:paraId="419841FA" w14:textId="77777777" w:rsidR="00DD68DC" w:rsidRDefault="00DD68DC" w:rsidP="00DD68DC">
      <w:pPr>
        <w:pStyle w:val="ListParagraph"/>
        <w:numPr>
          <w:ilvl w:val="0"/>
          <w:numId w:val="35"/>
        </w:numPr>
      </w:pPr>
      <w:r>
        <w:t>Clicking the header icon should toggle sorting between ascending and descending order for that specific column.</w:t>
      </w:r>
    </w:p>
    <w:p w14:paraId="0927E87E" w14:textId="77777777" w:rsidR="00DD68DC" w:rsidRDefault="00DD68DC" w:rsidP="00DD68DC">
      <w:pPr>
        <w:pStyle w:val="ListParagraph"/>
        <w:numPr>
          <w:ilvl w:val="0"/>
          <w:numId w:val="35"/>
        </w:numPr>
      </w:pPr>
      <w:r>
        <w:t>The currently sorted column and its sort order should be highlighted.</w:t>
      </w:r>
    </w:p>
    <w:p w14:paraId="5B0EE6FD" w14:textId="77777777" w:rsidR="00DD68DC" w:rsidRDefault="00DD68DC" w:rsidP="00DD68DC">
      <w:pPr>
        <w:pStyle w:val="ListParagraph"/>
        <w:ind w:left="1080"/>
      </w:pPr>
    </w:p>
    <w:p w14:paraId="65C0611C" w14:textId="77777777" w:rsidR="00DD68DC" w:rsidRPr="00ED50C5" w:rsidRDefault="00DD68DC" w:rsidP="00BF4421">
      <w:pPr>
        <w:pStyle w:val="ListParagraph"/>
        <w:numPr>
          <w:ilvl w:val="0"/>
          <w:numId w:val="59"/>
        </w:numPr>
        <w:rPr>
          <w:b/>
          <w:bCs/>
        </w:rPr>
      </w:pPr>
      <w:r>
        <w:rPr>
          <w:b/>
          <w:bCs/>
        </w:rPr>
        <w:t>Filter</w:t>
      </w:r>
    </w:p>
    <w:p w14:paraId="205A49EA" w14:textId="1A961740" w:rsidR="00DD68DC" w:rsidRDefault="00DD68DC" w:rsidP="00DD68DC">
      <w:pPr>
        <w:pStyle w:val="ListParagraph"/>
        <w:numPr>
          <w:ilvl w:val="0"/>
          <w:numId w:val="35"/>
        </w:numPr>
      </w:pPr>
      <w:r>
        <w:t xml:space="preserve">The </w:t>
      </w:r>
      <w:r w:rsidR="00C77C2A">
        <w:t>device</w:t>
      </w:r>
      <w:r>
        <w:t xml:space="preserve"> table should allow client admin users to filter data based on specific criteria to narrow down the displayed entries.</w:t>
      </w:r>
    </w:p>
    <w:p w14:paraId="42D24836" w14:textId="77777777" w:rsidR="00DD68DC" w:rsidRDefault="00DD68DC" w:rsidP="00DD68DC">
      <w:pPr>
        <w:pStyle w:val="ListParagraph"/>
        <w:numPr>
          <w:ilvl w:val="0"/>
          <w:numId w:val="35"/>
        </w:numPr>
      </w:pPr>
      <w:r w:rsidRPr="000B55AB">
        <w:rPr>
          <w:u w:val="single"/>
        </w:rPr>
        <w:t>Implementation:</w:t>
      </w:r>
      <w:r>
        <w:t xml:space="preserve"> Implement filter options accessible through a dedicated button, menu or hover action over the table header.</w:t>
      </w:r>
    </w:p>
    <w:p w14:paraId="18290DEC" w14:textId="77777777" w:rsidR="00DD68DC" w:rsidRDefault="00DD68DC" w:rsidP="00DD68DC">
      <w:pPr>
        <w:pStyle w:val="ListParagraph"/>
        <w:numPr>
          <w:ilvl w:val="0"/>
          <w:numId w:val="35"/>
        </w:numPr>
      </w:pPr>
      <w:r>
        <w:t>Depending on the data type, filters could be dropdowns (predefined options), text input fields (keyword matching), or date pickers for specific date ranges.</w:t>
      </w:r>
    </w:p>
    <w:p w14:paraId="7A07C317" w14:textId="77777777" w:rsidR="00DD68DC" w:rsidRDefault="00DD68DC" w:rsidP="00DD68DC">
      <w:pPr>
        <w:pStyle w:val="ListParagraph"/>
        <w:numPr>
          <w:ilvl w:val="0"/>
          <w:numId w:val="35"/>
        </w:numPr>
      </w:pPr>
      <w:r>
        <w:t>The table should dynamically filter results based on the selected criteria, displaying only matching entries.</w:t>
      </w:r>
    </w:p>
    <w:p w14:paraId="16D43794" w14:textId="77777777" w:rsidR="00DD68DC" w:rsidRDefault="00DD68DC" w:rsidP="00DD68DC">
      <w:pPr>
        <w:pStyle w:val="ListParagraph"/>
        <w:numPr>
          <w:ilvl w:val="0"/>
          <w:numId w:val="35"/>
        </w:numPr>
      </w:pPr>
      <w:r>
        <w:t>The system should allow for combining multiple filter options to further refine the displayed data.</w:t>
      </w:r>
    </w:p>
    <w:p w14:paraId="6664E3BB" w14:textId="77777777" w:rsidR="00DD68DC" w:rsidRPr="00ED50C5" w:rsidRDefault="00DD68DC" w:rsidP="00BF4421">
      <w:pPr>
        <w:pStyle w:val="ListParagraph"/>
        <w:numPr>
          <w:ilvl w:val="0"/>
          <w:numId w:val="59"/>
        </w:numPr>
        <w:rPr>
          <w:b/>
          <w:bCs/>
        </w:rPr>
      </w:pPr>
      <w:r>
        <w:rPr>
          <w:b/>
          <w:bCs/>
        </w:rPr>
        <w:t>Export</w:t>
      </w:r>
    </w:p>
    <w:p w14:paraId="47817B43" w14:textId="3752AA29" w:rsidR="00DD68DC" w:rsidRDefault="00DD68DC" w:rsidP="00DD68DC">
      <w:pPr>
        <w:pStyle w:val="ListParagraph"/>
        <w:numPr>
          <w:ilvl w:val="0"/>
          <w:numId w:val="35"/>
        </w:numPr>
      </w:pPr>
      <w:r>
        <w:t xml:space="preserve">Client admin users with appropriate permissions should be able to export a list of registered </w:t>
      </w:r>
      <w:r w:rsidR="008F52D3">
        <w:t>devices</w:t>
      </w:r>
      <w:r w:rsidR="0003412F">
        <w:t xml:space="preserve"> for a particular Wi-Fi end user</w:t>
      </w:r>
      <w:r>
        <w:t>.</w:t>
      </w:r>
    </w:p>
    <w:p w14:paraId="4D629C9F" w14:textId="77777777" w:rsidR="00DD68DC" w:rsidRPr="00453AFD" w:rsidRDefault="00DD68DC" w:rsidP="00DD68DC">
      <w:pPr>
        <w:pStyle w:val="ListParagraph"/>
        <w:numPr>
          <w:ilvl w:val="0"/>
          <w:numId w:val="35"/>
        </w:numPr>
        <w:rPr>
          <w:u w:val="single"/>
        </w:rPr>
      </w:pPr>
      <w:r w:rsidRPr="00453AFD">
        <w:rPr>
          <w:u w:val="single"/>
        </w:rPr>
        <w:t>Implementation:</w:t>
      </w:r>
    </w:p>
    <w:p w14:paraId="5B1F4D16" w14:textId="606A8692" w:rsidR="00DD68DC" w:rsidRDefault="00DD68DC" w:rsidP="00DD68DC">
      <w:pPr>
        <w:pStyle w:val="ListParagraph"/>
        <w:numPr>
          <w:ilvl w:val="1"/>
          <w:numId w:val="35"/>
        </w:numPr>
        <w:ind w:left="1843"/>
      </w:pPr>
      <w:r>
        <w:t xml:space="preserve">Provide a dedicated "Export" button within the </w:t>
      </w:r>
      <w:r w:rsidR="0003412F">
        <w:t>device</w:t>
      </w:r>
      <w:r>
        <w:t xml:space="preserve"> table view.</w:t>
      </w:r>
    </w:p>
    <w:p w14:paraId="5ADD3037" w14:textId="77777777" w:rsidR="00DD68DC" w:rsidRDefault="00DD68DC" w:rsidP="00DD68DC">
      <w:pPr>
        <w:pStyle w:val="ListParagraph"/>
        <w:numPr>
          <w:ilvl w:val="1"/>
          <w:numId w:val="35"/>
        </w:numPr>
        <w:ind w:left="1843"/>
      </w:pPr>
      <w:r>
        <w:lastRenderedPageBreak/>
        <w:t>Upon clicking the button, client admin users should be provided the option to select the data format for export (For e.g., CSV, Excel).</w:t>
      </w:r>
    </w:p>
    <w:p w14:paraId="728F850B" w14:textId="58F0D21C" w:rsidR="00DD68DC" w:rsidRDefault="00DD68DC" w:rsidP="00DD68DC">
      <w:pPr>
        <w:pStyle w:val="ListParagraph"/>
        <w:numPr>
          <w:ilvl w:val="1"/>
          <w:numId w:val="35"/>
        </w:numPr>
        <w:ind w:left="1843"/>
      </w:pPr>
      <w:r>
        <w:t xml:space="preserve">The </w:t>
      </w:r>
      <w:r w:rsidR="0003412F">
        <w:t xml:space="preserve">client admin </w:t>
      </w:r>
      <w:r>
        <w:t>users should be allowed to choose whether to export all user data or filter the data based on specific criteria (For e.g., by user status).</w:t>
      </w:r>
    </w:p>
    <w:p w14:paraId="06EFF9C0" w14:textId="77777777" w:rsidR="00DD68DC" w:rsidRDefault="00DD68DC" w:rsidP="00DD68DC">
      <w:pPr>
        <w:pStyle w:val="ListParagraph"/>
        <w:numPr>
          <w:ilvl w:val="1"/>
          <w:numId w:val="35"/>
        </w:numPr>
        <w:ind w:left="1843"/>
      </w:pPr>
      <w:r>
        <w:t>Once selections are confirmed, the export process should be initiated to provide a downloadable file containing the user data.</w:t>
      </w:r>
    </w:p>
    <w:p w14:paraId="3F4CECE1" w14:textId="664E6589" w:rsidR="00DD68DC" w:rsidRDefault="00DD68DC" w:rsidP="00DD68DC">
      <w:pPr>
        <w:pStyle w:val="ListParagraph"/>
        <w:numPr>
          <w:ilvl w:val="0"/>
          <w:numId w:val="35"/>
        </w:numPr>
      </w:pPr>
      <w:r>
        <w:t xml:space="preserve">The </w:t>
      </w:r>
      <w:r w:rsidR="005C54C6">
        <w:t xml:space="preserve">client admin </w:t>
      </w:r>
      <w:r>
        <w:t>users should be allowed to export the data in the current view(including custom filters or/and optional columns), or export all the data without any filters applied</w:t>
      </w:r>
      <w:r w:rsidR="00BE5118">
        <w:t>.</w:t>
      </w:r>
    </w:p>
    <w:p w14:paraId="6C25A18F" w14:textId="77777777" w:rsidR="00D117CB" w:rsidRPr="001C1088" w:rsidRDefault="00D117CB" w:rsidP="00D117CB">
      <w:pPr>
        <w:rPr>
          <w:b/>
          <w:bCs/>
        </w:rPr>
      </w:pPr>
      <w:r w:rsidRPr="001C1088">
        <w:rPr>
          <w:b/>
          <w:bCs/>
        </w:rPr>
        <w:t>Design Considerations:</w:t>
      </w:r>
    </w:p>
    <w:p w14:paraId="7AB3DF03" w14:textId="77777777" w:rsidR="00D117CB" w:rsidRDefault="00D117CB" w:rsidP="00D117CB">
      <w:pPr>
        <w:pStyle w:val="ListParagraph"/>
        <w:numPr>
          <w:ilvl w:val="0"/>
          <w:numId w:val="36"/>
        </w:numPr>
      </w:pPr>
      <w:r>
        <w:t>Registered device information should be organized in a clear and user-friendly manner.</w:t>
      </w:r>
    </w:p>
    <w:p w14:paraId="617F5DDD" w14:textId="77777777" w:rsidR="00D117CB" w:rsidRDefault="00D117CB" w:rsidP="00D117CB">
      <w:pPr>
        <w:pStyle w:val="ListParagraph"/>
        <w:numPr>
          <w:ilvl w:val="0"/>
          <w:numId w:val="36"/>
        </w:numPr>
      </w:pPr>
      <w:r>
        <w:t>Clear and concise labels to be used for each parameter.</w:t>
      </w:r>
    </w:p>
    <w:p w14:paraId="0BEA446C" w14:textId="21F50DDE" w:rsidR="00BC398D" w:rsidRPr="00BC398D" w:rsidRDefault="00BC398D" w:rsidP="00BC398D">
      <w:pPr>
        <w:pStyle w:val="ListParagraph"/>
        <w:numPr>
          <w:ilvl w:val="0"/>
          <w:numId w:val="36"/>
        </w:numPr>
      </w:pPr>
      <w:r w:rsidRPr="00BC398D">
        <w:t>Pagination: If the list is long, implement pagination to break it down into manageable sections.</w:t>
      </w:r>
    </w:p>
    <w:p w14:paraId="6E40D727" w14:textId="77777777" w:rsidR="00D117CB" w:rsidRDefault="00D117CB" w:rsidP="00D117CB">
      <w:pPr>
        <w:pStyle w:val="ListParagraph"/>
        <w:numPr>
          <w:ilvl w:val="0"/>
          <w:numId w:val="36"/>
        </w:numPr>
      </w:pPr>
      <w:r>
        <w:t>Tooltips or hover information could be used to explain specific field information.</w:t>
      </w:r>
    </w:p>
    <w:p w14:paraId="488AD446" w14:textId="77777777" w:rsidR="00D117CB" w:rsidRDefault="00D117CB" w:rsidP="00D117CB">
      <w:pPr>
        <w:pStyle w:val="ListParagraph"/>
        <w:numPr>
          <w:ilvl w:val="0"/>
          <w:numId w:val="36"/>
        </w:numPr>
      </w:pPr>
      <w:r>
        <w:t>Consider defining a maximum number of displayed columns to prevent overwhelming the user interface.</w:t>
      </w:r>
    </w:p>
    <w:p w14:paraId="10FE6ADB" w14:textId="77777777" w:rsidR="00D117CB" w:rsidRDefault="00D117CB" w:rsidP="00D117CB">
      <w:pPr>
        <w:pStyle w:val="ListParagraph"/>
        <w:numPr>
          <w:ilvl w:val="0"/>
          <w:numId w:val="36"/>
        </w:numPr>
      </w:pPr>
      <w:r>
        <w:t>Implement a "Reset View" button to allow client admin users to revert to the default view at any time.</w:t>
      </w:r>
    </w:p>
    <w:p w14:paraId="0B561CD8" w14:textId="77777777" w:rsidR="00D117CB" w:rsidRPr="004254B9" w:rsidRDefault="00D117CB" w:rsidP="00D117CB">
      <w:pPr>
        <w:pStyle w:val="ListParagraph"/>
        <w:numPr>
          <w:ilvl w:val="0"/>
          <w:numId w:val="36"/>
        </w:numPr>
      </w:pPr>
      <w:r w:rsidRPr="004254B9">
        <w:t>Implement clear visual cues to indicate when sorting, searching, or filtering is applied to the table.</w:t>
      </w:r>
    </w:p>
    <w:p w14:paraId="019D3050" w14:textId="77777777" w:rsidR="00D117CB" w:rsidRDefault="00D117CB" w:rsidP="00D117CB">
      <w:pPr>
        <w:pStyle w:val="ListParagraph"/>
        <w:numPr>
          <w:ilvl w:val="0"/>
          <w:numId w:val="36"/>
        </w:numPr>
      </w:pPr>
      <w:r w:rsidRPr="00B97C63">
        <w:t>Consider providing options to clear filters and search results to return to the original data set</w:t>
      </w:r>
      <w:r>
        <w:t>.</w:t>
      </w:r>
    </w:p>
    <w:p w14:paraId="69A1C758" w14:textId="28DBF8E2" w:rsidR="00D117CB" w:rsidRDefault="00D117CB" w:rsidP="00C22BC0">
      <w:pPr>
        <w:pStyle w:val="ListParagraph"/>
        <w:numPr>
          <w:ilvl w:val="0"/>
          <w:numId w:val="30"/>
        </w:numPr>
      </w:pPr>
      <w:r w:rsidRPr="004E0058">
        <w:t>Clear Terminology: Us</w:t>
      </w:r>
      <w:r>
        <w:t xml:space="preserve">age of </w:t>
      </w:r>
      <w:r w:rsidRPr="004E0058">
        <w:t xml:space="preserve">simple, easy-to-understand language for parameters like </w:t>
      </w:r>
      <w:r>
        <w:t>Device ID, Device MAC ID etc.</w:t>
      </w:r>
    </w:p>
    <w:p w14:paraId="462FECBB" w14:textId="13E5A27D" w:rsidR="004268D2" w:rsidRPr="001B5988" w:rsidRDefault="004268D2" w:rsidP="004268D2">
      <w:pPr>
        <w:pStyle w:val="Heading3"/>
      </w:pPr>
      <w:bookmarkStart w:id="46" w:name="_Toc168561938"/>
      <w:r w:rsidRPr="001B5988">
        <w:t xml:space="preserve">User Device </w:t>
      </w:r>
      <w:r>
        <w:t>Management</w:t>
      </w:r>
      <w:bookmarkEnd w:id="46"/>
    </w:p>
    <w:p w14:paraId="3799896B" w14:textId="77777777" w:rsidR="004268D2" w:rsidRDefault="004268D2" w:rsidP="004268D2">
      <w:pPr>
        <w:rPr>
          <w:b/>
          <w:bCs/>
        </w:rPr>
      </w:pPr>
      <w:r w:rsidRPr="00CD2428">
        <w:rPr>
          <w:b/>
          <w:bCs/>
        </w:rPr>
        <w:t>Description</w:t>
      </w:r>
    </w:p>
    <w:p w14:paraId="18398C4A" w14:textId="1A844827" w:rsidR="004268D2" w:rsidRDefault="004268D2" w:rsidP="004268D2">
      <w:r w:rsidRPr="00BE26DB">
        <w:t xml:space="preserve">This would enable </w:t>
      </w:r>
      <w:r w:rsidR="003D2BF9">
        <w:t xml:space="preserve">authorized </w:t>
      </w:r>
      <w:r w:rsidRPr="00BE26DB">
        <w:t>client administrators to rename</w:t>
      </w:r>
      <w:r w:rsidR="002A59A1">
        <w:t xml:space="preserve"> an</w:t>
      </w:r>
      <w:r w:rsidRPr="00BE26DB">
        <w:t xml:space="preserve">d manage </w:t>
      </w:r>
      <w:r w:rsidR="001E1805">
        <w:t>Wi-Fi end-</w:t>
      </w:r>
      <w:r w:rsidR="001E1805" w:rsidRPr="00BE26DB">
        <w:t xml:space="preserve">user </w:t>
      </w:r>
      <w:r w:rsidRPr="00BE26DB">
        <w:t>devices associated with each account</w:t>
      </w:r>
      <w:r>
        <w:t>.</w:t>
      </w:r>
    </w:p>
    <w:p w14:paraId="72C7B21F" w14:textId="77777777" w:rsidR="004268D2" w:rsidRDefault="004268D2" w:rsidP="004268D2">
      <w:pPr>
        <w:rPr>
          <w:b/>
          <w:bCs/>
        </w:rPr>
      </w:pPr>
      <w:r w:rsidRPr="00CD2428">
        <w:rPr>
          <w:b/>
          <w:bCs/>
        </w:rPr>
        <w:t>User Roles</w:t>
      </w:r>
    </w:p>
    <w:p w14:paraId="720934C9" w14:textId="77777777" w:rsidR="004268D2" w:rsidRDefault="004268D2" w:rsidP="004268D2">
      <w:r>
        <w:t>This feature shall be available for client administrators with "Manage User Device" permission.</w:t>
      </w:r>
    </w:p>
    <w:p w14:paraId="663B0804" w14:textId="77777777" w:rsidR="004268D2" w:rsidRPr="00567F24" w:rsidRDefault="004268D2" w:rsidP="004268D2">
      <w:pPr>
        <w:rPr>
          <w:b/>
          <w:bCs/>
        </w:rPr>
      </w:pPr>
      <w:r w:rsidRPr="00567F24">
        <w:rPr>
          <w:b/>
          <w:bCs/>
        </w:rPr>
        <w:t>User Access Level</w:t>
      </w:r>
    </w:p>
    <w:p w14:paraId="01AF6B2E" w14:textId="77777777" w:rsidR="004268D2" w:rsidRDefault="004268D2" w:rsidP="004268D2">
      <w:r w:rsidRPr="006918C9">
        <w:t>This feature shall be available for</w:t>
      </w:r>
      <w:r>
        <w:t xml:space="preserve"> client administrators at one of the following User Access Level:</w:t>
      </w:r>
    </w:p>
    <w:p w14:paraId="41AF8280" w14:textId="77777777" w:rsidR="004268D2" w:rsidRPr="00567F24" w:rsidRDefault="004268D2" w:rsidP="004268D2">
      <w:pPr>
        <w:pStyle w:val="ListParagraph"/>
        <w:numPr>
          <w:ilvl w:val="0"/>
          <w:numId w:val="26"/>
        </w:numPr>
      </w:pPr>
      <w:r w:rsidRPr="00567F24">
        <w:t>Site</w:t>
      </w:r>
    </w:p>
    <w:p w14:paraId="052E4A96" w14:textId="77777777" w:rsidR="004268D2" w:rsidRPr="00567F24" w:rsidRDefault="004268D2" w:rsidP="004268D2">
      <w:pPr>
        <w:pStyle w:val="ListParagraph"/>
        <w:numPr>
          <w:ilvl w:val="0"/>
          <w:numId w:val="26"/>
        </w:numPr>
      </w:pPr>
      <w:r w:rsidRPr="00567F24">
        <w:t>Cluster</w:t>
      </w:r>
    </w:p>
    <w:p w14:paraId="5BF01E0E" w14:textId="77777777" w:rsidR="004268D2" w:rsidRPr="00567F24" w:rsidRDefault="004268D2" w:rsidP="004268D2">
      <w:pPr>
        <w:pStyle w:val="ListParagraph"/>
        <w:numPr>
          <w:ilvl w:val="0"/>
          <w:numId w:val="26"/>
        </w:numPr>
      </w:pPr>
      <w:r w:rsidRPr="00567F24">
        <w:t>City</w:t>
      </w:r>
    </w:p>
    <w:p w14:paraId="25BDD674" w14:textId="77777777" w:rsidR="004268D2" w:rsidRPr="00567F24" w:rsidRDefault="004268D2" w:rsidP="004268D2">
      <w:pPr>
        <w:pStyle w:val="ListParagraph"/>
        <w:numPr>
          <w:ilvl w:val="0"/>
          <w:numId w:val="26"/>
        </w:numPr>
      </w:pPr>
      <w:r w:rsidRPr="00567F24">
        <w:lastRenderedPageBreak/>
        <w:t>Company</w:t>
      </w:r>
    </w:p>
    <w:p w14:paraId="7ED8F209" w14:textId="2F8D3D68" w:rsidR="004268D2" w:rsidRDefault="004268D2" w:rsidP="004268D2">
      <w:pPr>
        <w:rPr>
          <w:b/>
          <w:bCs/>
        </w:rPr>
      </w:pPr>
      <w:r w:rsidRPr="00CD2428">
        <w:rPr>
          <w:b/>
          <w:bCs/>
        </w:rPr>
        <w:t>Functionality</w:t>
      </w:r>
      <w:r>
        <w:rPr>
          <w:b/>
          <w:bCs/>
        </w:rPr>
        <w:t>:</w:t>
      </w:r>
    </w:p>
    <w:p w14:paraId="483AB433" w14:textId="6C667762" w:rsidR="00BE5118" w:rsidRDefault="00BE5118" w:rsidP="00BF4421">
      <w:pPr>
        <w:pStyle w:val="ListParagraph"/>
        <w:numPr>
          <w:ilvl w:val="0"/>
          <w:numId w:val="60"/>
        </w:numPr>
        <w:rPr>
          <w:b/>
          <w:bCs/>
        </w:rPr>
      </w:pPr>
      <w:r>
        <w:rPr>
          <w:b/>
          <w:bCs/>
        </w:rPr>
        <w:t xml:space="preserve">Manage Registered </w:t>
      </w:r>
      <w:r w:rsidR="007D4243">
        <w:rPr>
          <w:b/>
          <w:bCs/>
        </w:rPr>
        <w:t xml:space="preserve">User </w:t>
      </w:r>
      <w:r>
        <w:rPr>
          <w:b/>
          <w:bCs/>
        </w:rPr>
        <w:t>Devices</w:t>
      </w:r>
    </w:p>
    <w:p w14:paraId="0F1FD495" w14:textId="0D3041CF" w:rsidR="00BE5118" w:rsidRPr="00200122" w:rsidRDefault="00BE5118" w:rsidP="00BF4421">
      <w:pPr>
        <w:pStyle w:val="ListParagraph"/>
        <w:numPr>
          <w:ilvl w:val="1"/>
          <w:numId w:val="58"/>
        </w:numPr>
        <w:rPr>
          <w:b/>
          <w:bCs/>
        </w:rPr>
      </w:pPr>
      <w:r w:rsidRPr="00200122">
        <w:rPr>
          <w:b/>
          <w:bCs/>
        </w:rPr>
        <w:t>Rename</w:t>
      </w:r>
      <w:r w:rsidR="00D6159E" w:rsidRPr="00200122">
        <w:rPr>
          <w:b/>
          <w:bCs/>
        </w:rPr>
        <w:t xml:space="preserve"> </w:t>
      </w:r>
      <w:r w:rsidR="007D4243">
        <w:rPr>
          <w:b/>
          <w:bCs/>
        </w:rPr>
        <w:t xml:space="preserve">User </w:t>
      </w:r>
      <w:r w:rsidR="00D6159E" w:rsidRPr="00200122">
        <w:rPr>
          <w:b/>
          <w:bCs/>
        </w:rPr>
        <w:t>Device</w:t>
      </w:r>
    </w:p>
    <w:p w14:paraId="4D1014E7" w14:textId="05B8FF26" w:rsidR="00E34C37" w:rsidRPr="00200122" w:rsidRDefault="00E34C37" w:rsidP="00E34C37">
      <w:pPr>
        <w:pStyle w:val="ListParagraph"/>
        <w:numPr>
          <w:ilvl w:val="0"/>
          <w:numId w:val="35"/>
        </w:numPr>
      </w:pPr>
      <w:r w:rsidRPr="00200122">
        <w:t xml:space="preserve">This functionality allows authorized </w:t>
      </w:r>
      <w:r w:rsidR="00CC7494">
        <w:t>client admin</w:t>
      </w:r>
      <w:r w:rsidRPr="00200122">
        <w:t xml:space="preserve"> to rename a registered device associated with a</w:t>
      </w:r>
      <w:r w:rsidR="002719F2" w:rsidRPr="00200122">
        <w:t>n</w:t>
      </w:r>
      <w:r w:rsidRPr="00200122">
        <w:t xml:space="preserve"> </w:t>
      </w:r>
      <w:r w:rsidR="001C7008" w:rsidRPr="00200122">
        <w:t>end-</w:t>
      </w:r>
      <w:r w:rsidRPr="00200122">
        <w:t>user account.</w:t>
      </w:r>
    </w:p>
    <w:p w14:paraId="688FBC85" w14:textId="77777777" w:rsidR="00200122" w:rsidRDefault="00F32760" w:rsidP="00200122">
      <w:pPr>
        <w:pStyle w:val="ListParagraph"/>
        <w:numPr>
          <w:ilvl w:val="0"/>
          <w:numId w:val="35"/>
        </w:numPr>
      </w:pPr>
      <w:r>
        <w:t xml:space="preserve">Upon successful renaming, the </w:t>
      </w:r>
      <w:r w:rsidR="00347C05">
        <w:t>system</w:t>
      </w:r>
      <w:r>
        <w:t xml:space="preserve"> should update the device name throughout the system and reflect the change in relevant vi</w:t>
      </w:r>
      <w:r w:rsidRPr="00200122">
        <w:t>ews (</w:t>
      </w:r>
      <w:r w:rsidR="00347C05" w:rsidRPr="00200122">
        <w:t xml:space="preserve">For </w:t>
      </w:r>
      <w:r w:rsidRPr="00200122">
        <w:t xml:space="preserve">e.g., </w:t>
      </w:r>
      <w:r w:rsidR="00347C05" w:rsidRPr="00200122">
        <w:t>U</w:t>
      </w:r>
      <w:r w:rsidRPr="00200122">
        <w:t xml:space="preserve">ser </w:t>
      </w:r>
      <w:r w:rsidR="00347C05" w:rsidRPr="00200122">
        <w:t>D</w:t>
      </w:r>
      <w:r w:rsidRPr="00200122">
        <w:t xml:space="preserve">evice </w:t>
      </w:r>
      <w:r w:rsidR="00347C05" w:rsidRPr="00200122">
        <w:t>L</w:t>
      </w:r>
      <w:r w:rsidRPr="00200122">
        <w:t xml:space="preserve">ist, </w:t>
      </w:r>
      <w:r w:rsidR="00347C05" w:rsidRPr="00200122">
        <w:t>A</w:t>
      </w:r>
      <w:r w:rsidRPr="00200122">
        <w:t>ctivity logs</w:t>
      </w:r>
      <w:r w:rsidR="00347C05" w:rsidRPr="00200122">
        <w:t xml:space="preserve"> etc.</w:t>
      </w:r>
      <w:r w:rsidRPr="00200122">
        <w:t>).</w:t>
      </w:r>
    </w:p>
    <w:p w14:paraId="13B5DA03" w14:textId="4B8F6442" w:rsidR="00F32760" w:rsidRPr="00200122" w:rsidRDefault="00F32760" w:rsidP="00200122">
      <w:pPr>
        <w:pStyle w:val="ListParagraph"/>
        <w:numPr>
          <w:ilvl w:val="0"/>
          <w:numId w:val="35"/>
        </w:numPr>
      </w:pPr>
      <w:r w:rsidRPr="00200122">
        <w:t>Provide a confirmatio</w:t>
      </w:r>
      <w:r>
        <w:t xml:space="preserve">n message to the </w:t>
      </w:r>
      <w:r w:rsidR="00347C05">
        <w:t>client admin</w:t>
      </w:r>
      <w:r>
        <w:t xml:space="preserve"> after successful renaming</w:t>
      </w:r>
      <w:r w:rsidR="006F1979">
        <w:t xml:space="preserve"> of device associated with end-user account.</w:t>
      </w:r>
    </w:p>
    <w:p w14:paraId="532B199E" w14:textId="76FC840C" w:rsidR="00BE5118" w:rsidRPr="000C12C2" w:rsidRDefault="00BF0EA8" w:rsidP="00BF4421">
      <w:pPr>
        <w:pStyle w:val="ListParagraph"/>
        <w:numPr>
          <w:ilvl w:val="1"/>
          <w:numId w:val="58"/>
        </w:numPr>
        <w:rPr>
          <w:b/>
          <w:bCs/>
        </w:rPr>
      </w:pPr>
      <w:r w:rsidRPr="000C12C2">
        <w:rPr>
          <w:b/>
          <w:bCs/>
        </w:rPr>
        <w:t>Update</w:t>
      </w:r>
      <w:r w:rsidR="00BE5118" w:rsidRPr="000C12C2">
        <w:rPr>
          <w:b/>
          <w:bCs/>
        </w:rPr>
        <w:t xml:space="preserve"> </w:t>
      </w:r>
      <w:r w:rsidR="007D4243">
        <w:rPr>
          <w:b/>
          <w:bCs/>
        </w:rPr>
        <w:t xml:space="preserve">User </w:t>
      </w:r>
      <w:r w:rsidRPr="000C12C2">
        <w:rPr>
          <w:b/>
          <w:bCs/>
        </w:rPr>
        <w:t xml:space="preserve">Device </w:t>
      </w:r>
      <w:r w:rsidR="00BE5118" w:rsidRPr="000C12C2">
        <w:rPr>
          <w:b/>
          <w:bCs/>
        </w:rPr>
        <w:t>MAC</w:t>
      </w:r>
      <w:r w:rsidR="00D6159E" w:rsidRPr="000C12C2">
        <w:rPr>
          <w:b/>
          <w:bCs/>
        </w:rPr>
        <w:t xml:space="preserve"> ID</w:t>
      </w:r>
    </w:p>
    <w:p w14:paraId="61521402" w14:textId="5334BA61" w:rsidR="001E1812" w:rsidRDefault="001E1812" w:rsidP="001E1812">
      <w:pPr>
        <w:pStyle w:val="ListParagraph"/>
        <w:numPr>
          <w:ilvl w:val="0"/>
          <w:numId w:val="35"/>
        </w:numPr>
      </w:pPr>
      <w:r>
        <w:t xml:space="preserve">This functionality allows </w:t>
      </w:r>
      <w:r w:rsidR="00CC7494">
        <w:t xml:space="preserve">authorized </w:t>
      </w:r>
      <w:r>
        <w:t>client admin to</w:t>
      </w:r>
      <w:r w:rsidR="00CC7494">
        <w:t xml:space="preserve"> </w:t>
      </w:r>
      <w:r w:rsidR="00D76921">
        <w:t>update the Device MAC ID</w:t>
      </w:r>
      <w:r w:rsidR="002131FE">
        <w:t xml:space="preserve"> (i.e. physical address) linked/mapped with a </w:t>
      </w:r>
      <w:r w:rsidR="0025462F">
        <w:t xml:space="preserve">specific device for </w:t>
      </w:r>
      <w:r w:rsidR="002131FE">
        <w:t xml:space="preserve">particular end-user </w:t>
      </w:r>
      <w:r w:rsidR="0025462F">
        <w:t>account.</w:t>
      </w:r>
    </w:p>
    <w:p w14:paraId="4EA83063" w14:textId="322F913A" w:rsidR="00AC2560" w:rsidRPr="00AC2560" w:rsidRDefault="00AC2560" w:rsidP="00AC2560">
      <w:pPr>
        <w:pStyle w:val="ListParagraph"/>
        <w:numPr>
          <w:ilvl w:val="0"/>
          <w:numId w:val="35"/>
        </w:numPr>
      </w:pPr>
      <w:r w:rsidRPr="00AC2560">
        <w:t xml:space="preserve">Provide a confirmation message to the client admin after successful </w:t>
      </w:r>
      <w:r>
        <w:t xml:space="preserve">update </w:t>
      </w:r>
      <w:r w:rsidR="00BF0EA8">
        <w:t>of end-user device MAC ID</w:t>
      </w:r>
      <w:r w:rsidRPr="00AC2560">
        <w:t>.</w:t>
      </w:r>
    </w:p>
    <w:p w14:paraId="378292CC" w14:textId="4AE0AC60" w:rsidR="00BE5118" w:rsidRPr="000C12C2" w:rsidRDefault="00BF0EA8" w:rsidP="00BF4421">
      <w:pPr>
        <w:pStyle w:val="ListParagraph"/>
        <w:numPr>
          <w:ilvl w:val="1"/>
          <w:numId w:val="58"/>
        </w:numPr>
        <w:rPr>
          <w:b/>
          <w:bCs/>
        </w:rPr>
      </w:pPr>
      <w:r w:rsidRPr="000C12C2">
        <w:rPr>
          <w:b/>
          <w:bCs/>
        </w:rPr>
        <w:t>Update</w:t>
      </w:r>
      <w:r w:rsidR="00BE5118" w:rsidRPr="000C12C2">
        <w:rPr>
          <w:b/>
          <w:bCs/>
        </w:rPr>
        <w:t xml:space="preserve"> </w:t>
      </w:r>
      <w:r w:rsidR="007D4243">
        <w:rPr>
          <w:b/>
          <w:bCs/>
        </w:rPr>
        <w:t xml:space="preserve">User </w:t>
      </w:r>
      <w:r w:rsidR="00BE5118" w:rsidRPr="000C12C2">
        <w:rPr>
          <w:b/>
          <w:bCs/>
        </w:rPr>
        <w:t>Device Type</w:t>
      </w:r>
    </w:p>
    <w:p w14:paraId="6D904814" w14:textId="77F7E354" w:rsidR="001E1812" w:rsidRDefault="001E1812" w:rsidP="0097172C">
      <w:pPr>
        <w:pStyle w:val="ListParagraph"/>
        <w:numPr>
          <w:ilvl w:val="0"/>
          <w:numId w:val="35"/>
        </w:numPr>
      </w:pPr>
      <w:r>
        <w:t xml:space="preserve">This functionality allows </w:t>
      </w:r>
      <w:r w:rsidR="00EC03BE">
        <w:t xml:space="preserve">authorized </w:t>
      </w:r>
      <w:r>
        <w:t>client admin to</w:t>
      </w:r>
      <w:r w:rsidR="00EC03BE">
        <w:t xml:space="preserve"> update the device type for a specific device for a particular end-user account.</w:t>
      </w:r>
    </w:p>
    <w:p w14:paraId="1A980FB8" w14:textId="6AE851A0" w:rsidR="0097172C" w:rsidRPr="0097172C" w:rsidRDefault="0097172C" w:rsidP="0097172C">
      <w:pPr>
        <w:pStyle w:val="ListParagraph"/>
        <w:numPr>
          <w:ilvl w:val="0"/>
          <w:numId w:val="35"/>
        </w:numPr>
      </w:pPr>
      <w:r w:rsidRPr="0097172C">
        <w:t>Provide a confirmation message to the client admin after successful update of end-user device</w:t>
      </w:r>
      <w:r>
        <w:t xml:space="preserve"> type</w:t>
      </w:r>
      <w:r w:rsidRPr="0097172C">
        <w:t>.</w:t>
      </w:r>
    </w:p>
    <w:p w14:paraId="230F731F" w14:textId="6CF349EF" w:rsidR="003273DD" w:rsidRDefault="003273DD" w:rsidP="00BF4421">
      <w:pPr>
        <w:pStyle w:val="ListParagraph"/>
        <w:numPr>
          <w:ilvl w:val="0"/>
          <w:numId w:val="60"/>
        </w:numPr>
        <w:rPr>
          <w:b/>
          <w:bCs/>
        </w:rPr>
      </w:pPr>
      <w:r>
        <w:rPr>
          <w:b/>
          <w:bCs/>
        </w:rPr>
        <w:t>User Selection</w:t>
      </w:r>
      <w:r w:rsidR="005B7B50">
        <w:rPr>
          <w:b/>
          <w:bCs/>
        </w:rPr>
        <w:t xml:space="preserve"> and Device Selection</w:t>
      </w:r>
    </w:p>
    <w:p w14:paraId="22C02F10" w14:textId="6508BAB2" w:rsidR="003273DD" w:rsidRDefault="003273DD" w:rsidP="003273DD">
      <w:pPr>
        <w:pStyle w:val="ListParagraph"/>
        <w:numPr>
          <w:ilvl w:val="0"/>
          <w:numId w:val="35"/>
        </w:numPr>
      </w:pPr>
      <w:r w:rsidRPr="003421E8">
        <w:t xml:space="preserve">A Search and filter functionality should be implemented to allow client administrators to efficiently identify users </w:t>
      </w:r>
      <w:r w:rsidR="005B7B50">
        <w:t xml:space="preserve">and specific device </w:t>
      </w:r>
      <w:r w:rsidRPr="003421E8">
        <w:t xml:space="preserve">for </w:t>
      </w:r>
      <w:r>
        <w:t>device management</w:t>
      </w:r>
      <w:r w:rsidRPr="003421E8">
        <w:t xml:space="preserve">. A list of users </w:t>
      </w:r>
      <w:r w:rsidR="006616E9">
        <w:t xml:space="preserve">and mapped/linked devices </w:t>
      </w:r>
      <w:r w:rsidRPr="003421E8">
        <w:t>with all relevant details should be displayed</w:t>
      </w:r>
      <w:r>
        <w:t>.</w:t>
      </w:r>
    </w:p>
    <w:p w14:paraId="30C0FBDD" w14:textId="77777777" w:rsidR="00EC7873" w:rsidRPr="00EC7873" w:rsidRDefault="00EC7873" w:rsidP="00BF4421">
      <w:pPr>
        <w:pStyle w:val="ListParagraph"/>
        <w:numPr>
          <w:ilvl w:val="0"/>
          <w:numId w:val="60"/>
        </w:numPr>
        <w:rPr>
          <w:b/>
          <w:bCs/>
        </w:rPr>
      </w:pPr>
      <w:r w:rsidRPr="00EC7873">
        <w:rPr>
          <w:b/>
          <w:bCs/>
        </w:rPr>
        <w:t>Editable Fields:</w:t>
      </w:r>
    </w:p>
    <w:p w14:paraId="768B0B2C" w14:textId="710FD43C" w:rsidR="00EC7873" w:rsidRPr="00EC7873" w:rsidRDefault="00EC7873" w:rsidP="00EC7873">
      <w:pPr>
        <w:pStyle w:val="ListParagraph"/>
        <w:numPr>
          <w:ilvl w:val="0"/>
          <w:numId w:val="35"/>
        </w:numPr>
      </w:pPr>
      <w:r w:rsidRPr="00EC7873">
        <w:t>There should be a clear differentiation between editable and non-editable fields (For e.g., Highlight editable fields, Disable non-editable fields)</w:t>
      </w:r>
      <w:r w:rsidR="00852624">
        <w:t>.</w:t>
      </w:r>
    </w:p>
    <w:p w14:paraId="0573E5BE" w14:textId="5B3F923F" w:rsidR="00EC7873" w:rsidRPr="00EC7873" w:rsidRDefault="00EC7873" w:rsidP="00EC7873">
      <w:pPr>
        <w:pStyle w:val="ListParagraph"/>
        <w:numPr>
          <w:ilvl w:val="0"/>
          <w:numId w:val="35"/>
        </w:numPr>
      </w:pPr>
      <w:r w:rsidRPr="00EC7873">
        <w:t>Appropriate input fields to be implemented for each parameter (text fields, dropdown menus</w:t>
      </w:r>
      <w:r w:rsidR="00734EFD">
        <w:t xml:space="preserve"> etc.</w:t>
      </w:r>
      <w:r w:rsidRPr="00EC7873">
        <w:t>).</w:t>
      </w:r>
    </w:p>
    <w:p w14:paraId="79E3B587" w14:textId="29B7A64F" w:rsidR="00BB37C0" w:rsidRDefault="00BB37C0" w:rsidP="00BF4421">
      <w:pPr>
        <w:pStyle w:val="ListParagraph"/>
        <w:numPr>
          <w:ilvl w:val="0"/>
          <w:numId w:val="60"/>
        </w:numPr>
        <w:rPr>
          <w:b/>
          <w:bCs/>
        </w:rPr>
      </w:pPr>
      <w:r>
        <w:rPr>
          <w:b/>
          <w:bCs/>
        </w:rPr>
        <w:t>Action Button</w:t>
      </w:r>
    </w:p>
    <w:p w14:paraId="1046220D" w14:textId="24EFB184" w:rsidR="000A7559" w:rsidRPr="000A7559" w:rsidRDefault="00773757" w:rsidP="00ED7CE9">
      <w:pPr>
        <w:pStyle w:val="ListParagraph"/>
        <w:numPr>
          <w:ilvl w:val="0"/>
          <w:numId w:val="35"/>
        </w:numPr>
      </w:pPr>
      <w:r w:rsidRPr="00773757">
        <w:rPr>
          <w:b/>
          <w:bCs/>
          <w:u w:val="single"/>
        </w:rPr>
        <w:t xml:space="preserve">Rename </w:t>
      </w:r>
      <w:r w:rsidR="00BC395C">
        <w:rPr>
          <w:b/>
          <w:bCs/>
          <w:u w:val="single"/>
        </w:rPr>
        <w:t xml:space="preserve">User </w:t>
      </w:r>
      <w:r w:rsidRPr="00773757">
        <w:rPr>
          <w:b/>
          <w:bCs/>
          <w:u w:val="single"/>
        </w:rPr>
        <w:t>Device</w:t>
      </w:r>
    </w:p>
    <w:p w14:paraId="0263C42F" w14:textId="77777777" w:rsidR="00117F14" w:rsidRDefault="00773757" w:rsidP="00117F14">
      <w:pPr>
        <w:pStyle w:val="ListParagraph"/>
        <w:numPr>
          <w:ilvl w:val="1"/>
          <w:numId w:val="35"/>
        </w:numPr>
        <w:ind w:left="1560" w:hanging="426"/>
      </w:pPr>
      <w:r w:rsidRPr="00773757">
        <w:t>A clear action button labeled "</w:t>
      </w:r>
      <w:r>
        <w:t>Rename Device</w:t>
      </w:r>
      <w:r w:rsidRPr="00773757">
        <w:t xml:space="preserve">" (or an equivalent alternative) should be provided next to each </w:t>
      </w:r>
      <w:r>
        <w:t>device</w:t>
      </w:r>
      <w:r w:rsidRPr="00773757">
        <w:t xml:space="preserve"> entry</w:t>
      </w:r>
      <w:r>
        <w:t xml:space="preserve"> for a particular end-user account</w:t>
      </w:r>
      <w:r w:rsidRPr="00773757">
        <w:t>.</w:t>
      </w:r>
    </w:p>
    <w:p w14:paraId="68EDDC6E" w14:textId="69DA9A71" w:rsidR="000A7559" w:rsidRDefault="000A7559" w:rsidP="00117F14">
      <w:pPr>
        <w:pStyle w:val="ListParagraph"/>
        <w:numPr>
          <w:ilvl w:val="1"/>
          <w:numId w:val="35"/>
        </w:numPr>
        <w:ind w:left="1560" w:hanging="426"/>
      </w:pPr>
      <w:r>
        <w:t xml:space="preserve">Alternatively, </w:t>
      </w:r>
      <w:r w:rsidR="00DC0318">
        <w:t xml:space="preserve">an option to select a particular device </w:t>
      </w:r>
      <w:r w:rsidRPr="000A7559">
        <w:t xml:space="preserve">with a checkbox </w:t>
      </w:r>
      <w:r w:rsidR="00117F14">
        <w:t xml:space="preserve">and then a “Rename Device” button </w:t>
      </w:r>
      <w:r w:rsidRPr="000A7559">
        <w:t xml:space="preserve">revealing the </w:t>
      </w:r>
      <w:r w:rsidR="00117F14">
        <w:t>input text</w:t>
      </w:r>
      <w:r w:rsidRPr="000A7559">
        <w:t xml:space="preserve"> field</w:t>
      </w:r>
      <w:r w:rsidR="00117F14">
        <w:t>.</w:t>
      </w:r>
    </w:p>
    <w:p w14:paraId="6BFC01E5" w14:textId="77777777" w:rsidR="000A7559" w:rsidRPr="000A7559" w:rsidRDefault="00374645" w:rsidP="00374645">
      <w:pPr>
        <w:pStyle w:val="ListParagraph"/>
        <w:numPr>
          <w:ilvl w:val="0"/>
          <w:numId w:val="35"/>
        </w:numPr>
      </w:pPr>
      <w:r>
        <w:rPr>
          <w:b/>
          <w:bCs/>
          <w:u w:val="single"/>
        </w:rPr>
        <w:lastRenderedPageBreak/>
        <w:t>Update</w:t>
      </w:r>
      <w:r w:rsidRPr="00773757">
        <w:rPr>
          <w:b/>
          <w:bCs/>
          <w:u w:val="single"/>
        </w:rPr>
        <w:t xml:space="preserve"> Device</w:t>
      </w:r>
      <w:r>
        <w:rPr>
          <w:b/>
          <w:bCs/>
          <w:u w:val="single"/>
        </w:rPr>
        <w:t xml:space="preserve"> MAC ID</w:t>
      </w:r>
    </w:p>
    <w:p w14:paraId="74F5EF61" w14:textId="77777777" w:rsidR="00117F14" w:rsidRDefault="00374645" w:rsidP="00117F14">
      <w:pPr>
        <w:pStyle w:val="ListParagraph"/>
        <w:numPr>
          <w:ilvl w:val="1"/>
          <w:numId w:val="35"/>
        </w:numPr>
        <w:ind w:left="1560" w:hanging="426"/>
      </w:pPr>
      <w:r w:rsidRPr="00773757">
        <w:t>A clear action button labeled "</w:t>
      </w:r>
      <w:r w:rsidR="00D05BDC">
        <w:t>Update</w:t>
      </w:r>
      <w:r>
        <w:t xml:space="preserve"> Device</w:t>
      </w:r>
      <w:r w:rsidR="00D05BDC">
        <w:t xml:space="preserve"> MAC ID</w:t>
      </w:r>
      <w:r w:rsidRPr="00773757">
        <w:t xml:space="preserve">" (or an equivalent alternative) should be provided next to each </w:t>
      </w:r>
      <w:r>
        <w:t>device</w:t>
      </w:r>
      <w:r w:rsidRPr="00773757">
        <w:t xml:space="preserve"> entry</w:t>
      </w:r>
      <w:r>
        <w:t xml:space="preserve"> for a particular end-user account</w:t>
      </w:r>
      <w:r w:rsidRPr="00773757">
        <w:t>.</w:t>
      </w:r>
    </w:p>
    <w:p w14:paraId="4CF8805F" w14:textId="2C4CABB0" w:rsidR="000A7559" w:rsidRPr="000A7559" w:rsidRDefault="00117F14" w:rsidP="00117F14">
      <w:pPr>
        <w:pStyle w:val="ListParagraph"/>
        <w:numPr>
          <w:ilvl w:val="1"/>
          <w:numId w:val="35"/>
        </w:numPr>
        <w:ind w:left="1560" w:hanging="426"/>
      </w:pPr>
      <w:r w:rsidRPr="00117F14">
        <w:t>Alternatively, an option to select a particular device with a checkbox and then a “</w:t>
      </w:r>
      <w:r w:rsidR="00DC0CBC">
        <w:t>Update</w:t>
      </w:r>
      <w:r w:rsidRPr="00117F14">
        <w:t xml:space="preserve"> Device</w:t>
      </w:r>
      <w:r w:rsidR="00DC0CBC">
        <w:t xml:space="preserve"> MAC ID</w:t>
      </w:r>
      <w:r w:rsidRPr="00117F14">
        <w:t>” button revealing the input text field</w:t>
      </w:r>
      <w:r w:rsidR="00294317">
        <w:t xml:space="preserve"> for MAC ID.</w:t>
      </w:r>
    </w:p>
    <w:p w14:paraId="79E57D3B" w14:textId="77777777" w:rsidR="000A7559" w:rsidRPr="000A7559" w:rsidRDefault="00374645" w:rsidP="00374645">
      <w:pPr>
        <w:pStyle w:val="ListParagraph"/>
        <w:numPr>
          <w:ilvl w:val="0"/>
          <w:numId w:val="35"/>
        </w:numPr>
      </w:pPr>
      <w:r>
        <w:rPr>
          <w:b/>
          <w:bCs/>
          <w:u w:val="single"/>
        </w:rPr>
        <w:t xml:space="preserve">Update </w:t>
      </w:r>
      <w:r w:rsidR="00D05BDC">
        <w:rPr>
          <w:b/>
          <w:bCs/>
          <w:u w:val="single"/>
        </w:rPr>
        <w:t>Device Type</w:t>
      </w:r>
    </w:p>
    <w:p w14:paraId="258D6596" w14:textId="2AC24533" w:rsidR="00374645" w:rsidRDefault="00374645" w:rsidP="000A7559">
      <w:pPr>
        <w:pStyle w:val="ListParagraph"/>
        <w:numPr>
          <w:ilvl w:val="1"/>
          <w:numId w:val="35"/>
        </w:numPr>
        <w:ind w:left="1560" w:hanging="426"/>
      </w:pPr>
      <w:r w:rsidRPr="00773757">
        <w:t>A clear action button labeled "</w:t>
      </w:r>
      <w:r w:rsidR="00D05BDC">
        <w:t>Update De</w:t>
      </w:r>
      <w:r>
        <w:t>vice</w:t>
      </w:r>
      <w:r w:rsidR="00D05BDC">
        <w:t xml:space="preserve"> Type</w:t>
      </w:r>
      <w:r w:rsidRPr="00773757">
        <w:t xml:space="preserve">" (or an equivalent alternative) should be provided next to each </w:t>
      </w:r>
      <w:r>
        <w:t>device</w:t>
      </w:r>
      <w:r w:rsidRPr="00773757">
        <w:t xml:space="preserve"> entry</w:t>
      </w:r>
      <w:r>
        <w:t xml:space="preserve"> for a particular end-user account</w:t>
      </w:r>
      <w:r w:rsidRPr="00773757">
        <w:t>.</w:t>
      </w:r>
    </w:p>
    <w:p w14:paraId="3BE0B6D4" w14:textId="6571710F" w:rsidR="000A7559" w:rsidRPr="000A7559" w:rsidRDefault="00DC0CBC" w:rsidP="000A7559">
      <w:pPr>
        <w:pStyle w:val="ListParagraph"/>
        <w:numPr>
          <w:ilvl w:val="1"/>
          <w:numId w:val="35"/>
        </w:numPr>
        <w:ind w:left="1560" w:hanging="426"/>
      </w:pPr>
      <w:r w:rsidRPr="00DC0CBC">
        <w:t xml:space="preserve">Alternatively, an option to select a particular device with a checkbox and then a “Update Device </w:t>
      </w:r>
      <w:r w:rsidR="002F534B">
        <w:t>Type”</w:t>
      </w:r>
      <w:r w:rsidRPr="00DC0CBC">
        <w:t xml:space="preserve"> button revealing the </w:t>
      </w:r>
      <w:r w:rsidR="002F534B">
        <w:t>dropdown menu listing the device type options.</w:t>
      </w:r>
    </w:p>
    <w:p w14:paraId="3B06B376" w14:textId="7DA3398C" w:rsidR="00A74157" w:rsidRPr="003421E8" w:rsidRDefault="00A74157" w:rsidP="00BF4421">
      <w:pPr>
        <w:pStyle w:val="ListParagraph"/>
        <w:numPr>
          <w:ilvl w:val="0"/>
          <w:numId w:val="60"/>
        </w:numPr>
        <w:rPr>
          <w:b/>
          <w:bCs/>
        </w:rPr>
      </w:pPr>
      <w:r>
        <w:rPr>
          <w:b/>
          <w:bCs/>
        </w:rPr>
        <w:t>Confirmation Button</w:t>
      </w:r>
    </w:p>
    <w:p w14:paraId="0B1F9002" w14:textId="3A7D7BE6" w:rsidR="00A74157" w:rsidRDefault="00A74157" w:rsidP="00A74157">
      <w:pPr>
        <w:pStyle w:val="ListParagraph"/>
        <w:numPr>
          <w:ilvl w:val="0"/>
          <w:numId w:val="35"/>
        </w:numPr>
      </w:pPr>
      <w:r>
        <w:t>A clear "Save Changes” button should be available to confirm the changes</w:t>
      </w:r>
      <w:r w:rsidR="0063056B">
        <w:t xml:space="preserve"> being made with that action. For e.g. Device rename, Devi</w:t>
      </w:r>
      <w:r w:rsidR="00267C80">
        <w:t>c</w:t>
      </w:r>
      <w:r w:rsidR="0063056B">
        <w:t>e MAC ID change etc.</w:t>
      </w:r>
    </w:p>
    <w:p w14:paraId="6CA2A43B" w14:textId="368369EA" w:rsidR="00BD3B9E" w:rsidRDefault="00BD3B9E" w:rsidP="00A74157">
      <w:pPr>
        <w:pStyle w:val="ListParagraph"/>
        <w:numPr>
          <w:ilvl w:val="0"/>
          <w:numId w:val="35"/>
        </w:numPr>
      </w:pPr>
      <w:r>
        <w:t>A confirmation pop-up to be implemented in order to prevent accidental edits.</w:t>
      </w:r>
    </w:p>
    <w:p w14:paraId="6C4D30C9" w14:textId="77777777" w:rsidR="00AE40D0" w:rsidRPr="0077114B" w:rsidRDefault="00AE40D0" w:rsidP="00BF4421">
      <w:pPr>
        <w:pStyle w:val="ListParagraph"/>
        <w:numPr>
          <w:ilvl w:val="0"/>
          <w:numId w:val="60"/>
        </w:numPr>
        <w:rPr>
          <w:b/>
          <w:bCs/>
        </w:rPr>
      </w:pPr>
      <w:r w:rsidRPr="0077114B">
        <w:rPr>
          <w:b/>
          <w:bCs/>
        </w:rPr>
        <w:t>Confirmation Message</w:t>
      </w:r>
    </w:p>
    <w:p w14:paraId="68558242" w14:textId="66B8FAFA" w:rsidR="00AE40D0" w:rsidRDefault="00AE40D0" w:rsidP="00AE40D0">
      <w:pPr>
        <w:pStyle w:val="ListParagraph"/>
        <w:numPr>
          <w:ilvl w:val="0"/>
          <w:numId w:val="35"/>
        </w:numPr>
      </w:pPr>
      <w:r>
        <w:t>A success or error message to be displayed based on results of device detail modification request being submitted.</w:t>
      </w:r>
    </w:p>
    <w:p w14:paraId="54E463E8" w14:textId="77777777" w:rsidR="00A74157" w:rsidRPr="00FD5396" w:rsidRDefault="00A74157" w:rsidP="00BF4421">
      <w:pPr>
        <w:pStyle w:val="ListParagraph"/>
        <w:numPr>
          <w:ilvl w:val="0"/>
          <w:numId w:val="60"/>
        </w:numPr>
        <w:rPr>
          <w:b/>
          <w:bCs/>
        </w:rPr>
      </w:pPr>
      <w:r w:rsidRPr="00FD5396">
        <w:rPr>
          <w:b/>
          <w:bCs/>
        </w:rPr>
        <w:t>Audit Log</w:t>
      </w:r>
    </w:p>
    <w:p w14:paraId="58D9AA8C" w14:textId="5909C720" w:rsidR="00A74157" w:rsidRDefault="00A74157" w:rsidP="00A74157">
      <w:pPr>
        <w:pStyle w:val="ListParagraph"/>
        <w:numPr>
          <w:ilvl w:val="0"/>
          <w:numId w:val="35"/>
        </w:numPr>
      </w:pPr>
      <w:r w:rsidRPr="0016786A">
        <w:t xml:space="preserve">Maintain an audit log for </w:t>
      </w:r>
      <w:r w:rsidR="00B91DDB">
        <w:t xml:space="preserve">all changes in </w:t>
      </w:r>
      <w:r w:rsidRPr="0016786A">
        <w:t xml:space="preserve">user </w:t>
      </w:r>
      <w:r>
        <w:t>device</w:t>
      </w:r>
      <w:r w:rsidR="00B91DDB">
        <w:t xml:space="preserve"> details</w:t>
      </w:r>
      <w:r w:rsidRPr="0016786A">
        <w:t xml:space="preserve">, recording the </w:t>
      </w:r>
      <w:r>
        <w:t>end-</w:t>
      </w:r>
      <w:r w:rsidRPr="0016786A">
        <w:t>user's details,</w:t>
      </w:r>
      <w:r w:rsidR="00267C80">
        <w:t xml:space="preserve"> device details,</w:t>
      </w:r>
      <w:r w:rsidRPr="0016786A">
        <w:t xml:space="preserve"> admin responsible</w:t>
      </w:r>
      <w:r w:rsidR="0017416B">
        <w:t xml:space="preserve">, action status, </w:t>
      </w:r>
      <w:r w:rsidRPr="0016786A">
        <w:t>timestamp</w:t>
      </w:r>
      <w:r>
        <w:t xml:space="preserve"> etc.</w:t>
      </w:r>
    </w:p>
    <w:p w14:paraId="73BB938F" w14:textId="7FC9E2EF" w:rsidR="00D117CB" w:rsidRPr="001C1088" w:rsidRDefault="00D117CB" w:rsidP="00D117CB">
      <w:pPr>
        <w:rPr>
          <w:b/>
          <w:bCs/>
        </w:rPr>
      </w:pPr>
      <w:r w:rsidRPr="001C1088">
        <w:rPr>
          <w:b/>
          <w:bCs/>
        </w:rPr>
        <w:t>Design Considerations:</w:t>
      </w:r>
    </w:p>
    <w:p w14:paraId="189F3789" w14:textId="77777777" w:rsidR="00D117CB" w:rsidRDefault="00D117CB" w:rsidP="00D117CB">
      <w:pPr>
        <w:pStyle w:val="ListParagraph"/>
        <w:numPr>
          <w:ilvl w:val="0"/>
          <w:numId w:val="36"/>
        </w:numPr>
      </w:pPr>
      <w:r>
        <w:t>Clear and concise labels to be used for each parameter.</w:t>
      </w:r>
    </w:p>
    <w:p w14:paraId="2F2253EB" w14:textId="77777777" w:rsidR="00D117CB" w:rsidRDefault="00D117CB" w:rsidP="00D117CB">
      <w:pPr>
        <w:pStyle w:val="ListParagraph"/>
        <w:numPr>
          <w:ilvl w:val="0"/>
          <w:numId w:val="36"/>
        </w:numPr>
      </w:pPr>
      <w:r>
        <w:t>Tooltips or hover information could be used to explain specific field information.</w:t>
      </w:r>
    </w:p>
    <w:p w14:paraId="797E35A2" w14:textId="77777777" w:rsidR="00D117CB" w:rsidRDefault="00D117CB" w:rsidP="00D117CB">
      <w:pPr>
        <w:pStyle w:val="ListParagraph"/>
        <w:numPr>
          <w:ilvl w:val="0"/>
          <w:numId w:val="30"/>
        </w:numPr>
      </w:pPr>
      <w:r w:rsidRPr="004E0058">
        <w:t>Clear Terminology: Us</w:t>
      </w:r>
      <w:r>
        <w:t xml:space="preserve">age of </w:t>
      </w:r>
      <w:r w:rsidRPr="004E0058">
        <w:t xml:space="preserve">simple, easy-to-understand language for parameters like </w:t>
      </w:r>
      <w:r>
        <w:t>Device ID, Device MAC ID etc.</w:t>
      </w:r>
    </w:p>
    <w:p w14:paraId="1D8D0520" w14:textId="77777777" w:rsidR="00D117CB" w:rsidRDefault="00D117CB" w:rsidP="00D117CB">
      <w:pPr>
        <w:pStyle w:val="ListParagraph"/>
        <w:numPr>
          <w:ilvl w:val="0"/>
          <w:numId w:val="30"/>
        </w:numPr>
      </w:pPr>
      <w:r w:rsidRPr="003E4007">
        <w:t>Clear error messages should be provided for any invalid input during modification</w:t>
      </w:r>
      <w:r>
        <w:t>.</w:t>
      </w:r>
    </w:p>
    <w:p w14:paraId="1F8908DB" w14:textId="780DA262" w:rsidR="00BC398D" w:rsidRPr="00BC398D" w:rsidRDefault="00BC398D" w:rsidP="00BC398D">
      <w:pPr>
        <w:pStyle w:val="ListParagraph"/>
        <w:numPr>
          <w:ilvl w:val="0"/>
          <w:numId w:val="30"/>
        </w:numPr>
      </w:pPr>
      <w:r w:rsidRPr="00BC398D">
        <w:t>Pagination: If the list is long, implement pagination to break it down into manageable sections.</w:t>
      </w:r>
    </w:p>
    <w:p w14:paraId="460A6E39" w14:textId="77777777" w:rsidR="00D117CB" w:rsidRDefault="00D117CB" w:rsidP="00D117CB">
      <w:pPr>
        <w:pStyle w:val="ListParagraph"/>
        <w:numPr>
          <w:ilvl w:val="0"/>
          <w:numId w:val="30"/>
        </w:numPr>
      </w:pPr>
      <w:r w:rsidRPr="00E947F1">
        <w:t>Appropriate input fields to be implemented for each parameter (text fields, dropdown menus</w:t>
      </w:r>
      <w:r>
        <w:t xml:space="preserve"> etc.</w:t>
      </w:r>
      <w:r w:rsidRPr="00E947F1">
        <w:t>)</w:t>
      </w:r>
    </w:p>
    <w:p w14:paraId="19335321" w14:textId="77777777" w:rsidR="00D117CB" w:rsidRDefault="00D117CB" w:rsidP="00D117CB">
      <w:pPr>
        <w:pStyle w:val="ListParagraph"/>
        <w:numPr>
          <w:ilvl w:val="0"/>
          <w:numId w:val="30"/>
        </w:numPr>
      </w:pPr>
      <w:r w:rsidRPr="003E4007">
        <w:t xml:space="preserve">Appropriate form validation to be implemented in order to ensure data accuracy when saving changes (For e.g., </w:t>
      </w:r>
      <w:r>
        <w:t>Device Name</w:t>
      </w:r>
      <w:r w:rsidRPr="003E4007">
        <w:t xml:space="preserve">, </w:t>
      </w:r>
      <w:r>
        <w:t>MAC ID</w:t>
      </w:r>
      <w:r w:rsidRPr="003E4007">
        <w:t>)</w:t>
      </w:r>
    </w:p>
    <w:p w14:paraId="6108EB55" w14:textId="77777777" w:rsidR="00D117CB" w:rsidRDefault="00D117CB" w:rsidP="00D117CB">
      <w:pPr>
        <w:pStyle w:val="ListParagraph"/>
        <w:numPr>
          <w:ilvl w:val="0"/>
          <w:numId w:val="30"/>
        </w:numPr>
      </w:pPr>
      <w:r w:rsidRPr="00E947F1">
        <w:t>Optional fields should clearly indicate and signify that corresponding input field is optional</w:t>
      </w:r>
      <w:r>
        <w:t>.</w:t>
      </w:r>
    </w:p>
    <w:p w14:paraId="2E390D9F" w14:textId="77777777" w:rsidR="00D117CB" w:rsidRDefault="00D117CB" w:rsidP="00D117CB">
      <w:pPr>
        <w:pStyle w:val="ListParagraph"/>
        <w:numPr>
          <w:ilvl w:val="0"/>
          <w:numId w:val="30"/>
        </w:numPr>
      </w:pPr>
      <w:r w:rsidRPr="00E947F1">
        <w:t>There should be a clear differentiation between editable and non-editable fields (For e.g., Highlight editable fields, Disable non-editable fields)</w:t>
      </w:r>
      <w:r>
        <w:t>.</w:t>
      </w:r>
    </w:p>
    <w:p w14:paraId="5DCC5C42" w14:textId="0D4452EA" w:rsidR="00D117CB" w:rsidRDefault="00D117CB" w:rsidP="00D117CB">
      <w:pPr>
        <w:pStyle w:val="ListParagraph"/>
        <w:numPr>
          <w:ilvl w:val="0"/>
          <w:numId w:val="30"/>
        </w:numPr>
      </w:pPr>
      <w:r w:rsidRPr="00E947F1">
        <w:lastRenderedPageBreak/>
        <w:t xml:space="preserve">An audit log functionality to be implemented to track </w:t>
      </w:r>
      <w:r w:rsidR="00405590">
        <w:t xml:space="preserve">all </w:t>
      </w:r>
      <w:r>
        <w:t>changes</w:t>
      </w:r>
      <w:r w:rsidR="00405590">
        <w:t xml:space="preserve"> in user device details</w:t>
      </w:r>
      <w:r w:rsidRPr="00E947F1">
        <w:t xml:space="preserve">, recording the </w:t>
      </w:r>
      <w:r w:rsidR="00453D73">
        <w:t>Wi-Fi end-</w:t>
      </w:r>
      <w:r w:rsidRPr="00E947F1">
        <w:t xml:space="preserve">user </w:t>
      </w:r>
      <w:r>
        <w:t xml:space="preserve">and device </w:t>
      </w:r>
      <w:r w:rsidRPr="00E947F1">
        <w:t>details, admin responsible</w:t>
      </w:r>
      <w:r w:rsidR="008515ED">
        <w:t xml:space="preserve">, action status, </w:t>
      </w:r>
      <w:r w:rsidRPr="00E947F1">
        <w:t>timestamp etc.</w:t>
      </w:r>
    </w:p>
    <w:p w14:paraId="03FC4578" w14:textId="004A3933" w:rsidR="00D117CB" w:rsidRDefault="00D117CB" w:rsidP="00D117CB">
      <w:pPr>
        <w:pStyle w:val="ListParagraph"/>
        <w:numPr>
          <w:ilvl w:val="0"/>
          <w:numId w:val="30"/>
        </w:numPr>
      </w:pPr>
      <w:r w:rsidRPr="00E947F1">
        <w:t>Tooltips or hover information could be used to explain restrictions or additional description for specific fields</w:t>
      </w:r>
      <w:r w:rsidR="00695FD4">
        <w:t>.</w:t>
      </w:r>
    </w:p>
    <w:p w14:paraId="5ED274B9" w14:textId="744CE603" w:rsidR="00695FD4" w:rsidRDefault="00695FD4" w:rsidP="00695FD4">
      <w:pPr>
        <w:pStyle w:val="ListParagraph"/>
        <w:numPr>
          <w:ilvl w:val="0"/>
          <w:numId w:val="30"/>
        </w:numPr>
      </w:pPr>
      <w:r>
        <w:t xml:space="preserve">Clear confirmation message to client admin after respective </w:t>
      </w:r>
      <w:r w:rsidR="00C41587">
        <w:t>device management action (For e.g., Device rename etc.)</w:t>
      </w:r>
    </w:p>
    <w:p w14:paraId="78C1CE3C" w14:textId="335F2A1E" w:rsidR="00CB7078" w:rsidRPr="001B5988" w:rsidRDefault="00CB7078" w:rsidP="00CB7078">
      <w:pPr>
        <w:pStyle w:val="Heading3"/>
      </w:pPr>
      <w:bookmarkStart w:id="47" w:name="_Toc168561939"/>
      <w:r w:rsidRPr="001B5988">
        <w:t xml:space="preserve">User Device </w:t>
      </w:r>
      <w:r w:rsidR="00F51919">
        <w:t>Deletion</w:t>
      </w:r>
      <w:bookmarkEnd w:id="47"/>
    </w:p>
    <w:p w14:paraId="3E11D3C6" w14:textId="77777777" w:rsidR="00CB7078" w:rsidRDefault="00CB7078" w:rsidP="00CB7078">
      <w:pPr>
        <w:rPr>
          <w:b/>
          <w:bCs/>
        </w:rPr>
      </w:pPr>
      <w:r w:rsidRPr="00CD2428">
        <w:rPr>
          <w:b/>
          <w:bCs/>
        </w:rPr>
        <w:t>Description</w:t>
      </w:r>
    </w:p>
    <w:p w14:paraId="4CF6360F" w14:textId="0B0B6E4C" w:rsidR="00CB7078" w:rsidRDefault="00CB7078" w:rsidP="00CB7078">
      <w:r w:rsidRPr="00BE26DB">
        <w:t xml:space="preserve">This would enable </w:t>
      </w:r>
      <w:r w:rsidR="003D2BF9">
        <w:t xml:space="preserve">authorized </w:t>
      </w:r>
      <w:r w:rsidRPr="00BE26DB">
        <w:t xml:space="preserve">client administrators to </w:t>
      </w:r>
      <w:r>
        <w:t>remove</w:t>
      </w:r>
      <w:r w:rsidR="00DE2CAC">
        <w:t>/delete</w:t>
      </w:r>
      <w:r>
        <w:t xml:space="preserve"> </w:t>
      </w:r>
      <w:r w:rsidR="00D117CB">
        <w:t>Wi-Fi end-</w:t>
      </w:r>
      <w:r w:rsidR="00D117CB" w:rsidRPr="00BE26DB">
        <w:t xml:space="preserve">user </w:t>
      </w:r>
      <w:r w:rsidRPr="00BE26DB">
        <w:t xml:space="preserve">devices associated with </w:t>
      </w:r>
      <w:r w:rsidR="00FA4EAB">
        <w:t xml:space="preserve">a particular Wi-Fi end-user’s </w:t>
      </w:r>
      <w:r w:rsidRPr="00BE26DB">
        <w:t>account</w:t>
      </w:r>
      <w:r>
        <w:t>.</w:t>
      </w:r>
    </w:p>
    <w:p w14:paraId="1C84C334" w14:textId="77777777" w:rsidR="00CB7078" w:rsidRDefault="00CB7078" w:rsidP="00CB7078">
      <w:pPr>
        <w:rPr>
          <w:b/>
          <w:bCs/>
        </w:rPr>
      </w:pPr>
      <w:r w:rsidRPr="00CD2428">
        <w:rPr>
          <w:b/>
          <w:bCs/>
        </w:rPr>
        <w:t>User Roles</w:t>
      </w:r>
    </w:p>
    <w:p w14:paraId="2C416EFE" w14:textId="2182C037" w:rsidR="00CB7078" w:rsidRDefault="00CB7078" w:rsidP="00CB7078">
      <w:r>
        <w:t>This feature shall be available for client administrators with "</w:t>
      </w:r>
      <w:r w:rsidR="00E176CE">
        <w:t>Delete</w:t>
      </w:r>
      <w:r>
        <w:t xml:space="preserve"> User Device" permission.</w:t>
      </w:r>
    </w:p>
    <w:p w14:paraId="654BDC97" w14:textId="77777777" w:rsidR="00CB7078" w:rsidRPr="00567F24" w:rsidRDefault="00CB7078" w:rsidP="00CB7078">
      <w:pPr>
        <w:rPr>
          <w:b/>
          <w:bCs/>
        </w:rPr>
      </w:pPr>
      <w:r w:rsidRPr="00567F24">
        <w:rPr>
          <w:b/>
          <w:bCs/>
        </w:rPr>
        <w:t>User Access Level</w:t>
      </w:r>
    </w:p>
    <w:p w14:paraId="2A5A7049" w14:textId="77777777" w:rsidR="00CB7078" w:rsidRDefault="00CB7078" w:rsidP="00CB7078">
      <w:r w:rsidRPr="006918C9">
        <w:t>This feature shall be available for</w:t>
      </w:r>
      <w:r>
        <w:t xml:space="preserve"> client administrators at one of the following User Access Level:</w:t>
      </w:r>
    </w:p>
    <w:p w14:paraId="6A927BC8" w14:textId="77777777" w:rsidR="00CB7078" w:rsidRPr="00567F24" w:rsidRDefault="00CB7078" w:rsidP="00CB7078">
      <w:pPr>
        <w:pStyle w:val="ListParagraph"/>
        <w:numPr>
          <w:ilvl w:val="0"/>
          <w:numId w:val="26"/>
        </w:numPr>
      </w:pPr>
      <w:r w:rsidRPr="00567F24">
        <w:t>Site</w:t>
      </w:r>
    </w:p>
    <w:p w14:paraId="10A38AA4" w14:textId="77777777" w:rsidR="00CB7078" w:rsidRPr="00567F24" w:rsidRDefault="00CB7078" w:rsidP="00CB7078">
      <w:pPr>
        <w:pStyle w:val="ListParagraph"/>
        <w:numPr>
          <w:ilvl w:val="0"/>
          <w:numId w:val="26"/>
        </w:numPr>
      </w:pPr>
      <w:r w:rsidRPr="00567F24">
        <w:t>Cluster</w:t>
      </w:r>
    </w:p>
    <w:p w14:paraId="6D0A6707" w14:textId="77777777" w:rsidR="00CB7078" w:rsidRPr="00567F24" w:rsidRDefault="00CB7078" w:rsidP="00CB7078">
      <w:pPr>
        <w:pStyle w:val="ListParagraph"/>
        <w:numPr>
          <w:ilvl w:val="0"/>
          <w:numId w:val="26"/>
        </w:numPr>
      </w:pPr>
      <w:r w:rsidRPr="00567F24">
        <w:t>City</w:t>
      </w:r>
    </w:p>
    <w:p w14:paraId="431F7340" w14:textId="77777777" w:rsidR="00CB7078" w:rsidRPr="00567F24" w:rsidRDefault="00CB7078" w:rsidP="00CB7078">
      <w:pPr>
        <w:pStyle w:val="ListParagraph"/>
        <w:numPr>
          <w:ilvl w:val="0"/>
          <w:numId w:val="26"/>
        </w:numPr>
      </w:pPr>
      <w:r w:rsidRPr="00567F24">
        <w:t>Company</w:t>
      </w:r>
    </w:p>
    <w:p w14:paraId="289533E5" w14:textId="77777777" w:rsidR="00CB7078" w:rsidRDefault="00CB7078" w:rsidP="00CB7078">
      <w:pPr>
        <w:rPr>
          <w:b/>
          <w:bCs/>
        </w:rPr>
      </w:pPr>
      <w:r w:rsidRPr="00CD2428">
        <w:rPr>
          <w:b/>
          <w:bCs/>
        </w:rPr>
        <w:t>Functionality</w:t>
      </w:r>
      <w:r>
        <w:rPr>
          <w:b/>
          <w:bCs/>
        </w:rPr>
        <w:t>:</w:t>
      </w:r>
    </w:p>
    <w:p w14:paraId="27467221" w14:textId="1ECDEA5D" w:rsidR="00BE5118" w:rsidRPr="00250DFF" w:rsidRDefault="00BE5118" w:rsidP="00BF4421">
      <w:pPr>
        <w:pStyle w:val="ListParagraph"/>
        <w:numPr>
          <w:ilvl w:val="0"/>
          <w:numId w:val="61"/>
        </w:numPr>
        <w:rPr>
          <w:b/>
          <w:bCs/>
        </w:rPr>
      </w:pPr>
      <w:r w:rsidRPr="00250DFF">
        <w:rPr>
          <w:b/>
          <w:bCs/>
        </w:rPr>
        <w:t>Remove</w:t>
      </w:r>
      <w:r>
        <w:rPr>
          <w:b/>
          <w:bCs/>
        </w:rPr>
        <w:t xml:space="preserve"> </w:t>
      </w:r>
      <w:r w:rsidR="00BC395C">
        <w:rPr>
          <w:b/>
          <w:bCs/>
        </w:rPr>
        <w:t xml:space="preserve">User </w:t>
      </w:r>
      <w:r>
        <w:rPr>
          <w:b/>
          <w:bCs/>
        </w:rPr>
        <w:t>Device</w:t>
      </w:r>
    </w:p>
    <w:p w14:paraId="0ED542B3" w14:textId="21F87AAD" w:rsidR="00034A0B" w:rsidRDefault="00034A0B" w:rsidP="00540A47">
      <w:pPr>
        <w:pStyle w:val="ListParagraph"/>
        <w:numPr>
          <w:ilvl w:val="0"/>
          <w:numId w:val="35"/>
        </w:numPr>
      </w:pPr>
      <w:r>
        <w:t xml:space="preserve">This functionality enables the client admin to delete an end-user device linked or mapped to a particular </w:t>
      </w:r>
      <w:r w:rsidR="00F444EF">
        <w:t>end-user account.</w:t>
      </w:r>
    </w:p>
    <w:p w14:paraId="05D25C5E" w14:textId="1442C8C7" w:rsidR="0046006B" w:rsidRPr="00034A0B" w:rsidRDefault="0046006B" w:rsidP="00034A0B">
      <w:pPr>
        <w:pStyle w:val="ListParagraph"/>
        <w:numPr>
          <w:ilvl w:val="0"/>
          <w:numId w:val="35"/>
        </w:numPr>
      </w:pPr>
      <w:r w:rsidRPr="00034A0B">
        <w:t xml:space="preserve">The change performed by this feature shall </w:t>
      </w:r>
      <w:r w:rsidR="00F444EF">
        <w:t>not be r</w:t>
      </w:r>
      <w:r w:rsidRPr="00034A0B">
        <w:t xml:space="preserve">eversible </w:t>
      </w:r>
      <w:r w:rsidR="00F444EF">
        <w:t xml:space="preserve">through the portal. The end-user device shall have </w:t>
      </w:r>
      <w:r w:rsidR="008F52B0">
        <w:t xml:space="preserve">re-authenticated </w:t>
      </w:r>
      <w:r w:rsidR="00F444EF">
        <w:t xml:space="preserve">to be mapped to the end-user account as per </w:t>
      </w:r>
      <w:r w:rsidR="00F1249C">
        <w:t>applicable process (such as login through captive portal or manual device registration through portal etc.)</w:t>
      </w:r>
    </w:p>
    <w:p w14:paraId="722E2417" w14:textId="6FFE2A29" w:rsidR="0046006B" w:rsidRPr="00034A0B" w:rsidRDefault="0046006B" w:rsidP="00034A0B">
      <w:pPr>
        <w:pStyle w:val="ListParagraph"/>
        <w:numPr>
          <w:ilvl w:val="0"/>
          <w:numId w:val="35"/>
        </w:numPr>
      </w:pPr>
      <w:r w:rsidRPr="00034A0B">
        <w:t>A clear action button labeled "</w:t>
      </w:r>
      <w:r w:rsidR="00702033">
        <w:t>Delete</w:t>
      </w:r>
      <w:r w:rsidRPr="00034A0B">
        <w:t xml:space="preserve"> </w:t>
      </w:r>
      <w:r w:rsidR="00702033">
        <w:t>Device</w:t>
      </w:r>
      <w:r w:rsidRPr="00034A0B">
        <w:t xml:space="preserve">" (or an equivalent alternative) should be provided next to each </w:t>
      </w:r>
      <w:r w:rsidR="00A54C88">
        <w:t xml:space="preserve">end-user device </w:t>
      </w:r>
      <w:r w:rsidRPr="00034A0B">
        <w:t>entry.</w:t>
      </w:r>
    </w:p>
    <w:p w14:paraId="6F2B6B0E" w14:textId="4A292F90" w:rsidR="0046006B" w:rsidRPr="00034A0B" w:rsidRDefault="0046006B" w:rsidP="00034A0B">
      <w:pPr>
        <w:pStyle w:val="ListParagraph"/>
        <w:numPr>
          <w:ilvl w:val="0"/>
          <w:numId w:val="35"/>
        </w:numPr>
      </w:pPr>
      <w:r w:rsidRPr="00034A0B">
        <w:t xml:space="preserve">Consider a confirmation pop-up window to ensure admins confirm the </w:t>
      </w:r>
      <w:r w:rsidR="00E74E0D">
        <w:t>device deletion</w:t>
      </w:r>
      <w:r w:rsidRPr="00034A0B">
        <w:t xml:space="preserve"> before proceeding.</w:t>
      </w:r>
    </w:p>
    <w:p w14:paraId="6FB6FD15" w14:textId="099BB660" w:rsidR="0046006B" w:rsidRDefault="0046006B" w:rsidP="00034A0B">
      <w:pPr>
        <w:pStyle w:val="ListParagraph"/>
        <w:numPr>
          <w:ilvl w:val="0"/>
          <w:numId w:val="35"/>
        </w:numPr>
      </w:pPr>
      <w:r w:rsidRPr="00034A0B">
        <w:t xml:space="preserve">The pop-up window should clearly specify that the </w:t>
      </w:r>
      <w:r w:rsidR="00E74E0D">
        <w:t>device deletion</w:t>
      </w:r>
      <w:r w:rsidRPr="00034A0B">
        <w:t xml:space="preserve"> </w:t>
      </w:r>
      <w:r w:rsidR="00E74E0D">
        <w:t>cannot be undone</w:t>
      </w:r>
      <w:r w:rsidR="00B01B39">
        <w:t xml:space="preserve"> until the device is re-authenticated,</w:t>
      </w:r>
      <w:r w:rsidRPr="00034A0B">
        <w:t xml:space="preserve"> through appropriate messaging.</w:t>
      </w:r>
    </w:p>
    <w:p w14:paraId="014E80B9" w14:textId="7D364503" w:rsidR="007D457A" w:rsidRPr="00034A0B" w:rsidRDefault="007D457A" w:rsidP="007D457A">
      <w:pPr>
        <w:pStyle w:val="ListParagraph"/>
        <w:numPr>
          <w:ilvl w:val="0"/>
          <w:numId w:val="35"/>
        </w:numPr>
      </w:pPr>
      <w:r w:rsidRPr="007D457A">
        <w:t xml:space="preserve">Provide a confirmation message to the client admin after successful </w:t>
      </w:r>
      <w:r>
        <w:t>device deletion</w:t>
      </w:r>
      <w:r w:rsidRPr="007D457A">
        <w:t>.</w:t>
      </w:r>
    </w:p>
    <w:p w14:paraId="35959A02" w14:textId="308E810F" w:rsidR="00D117CB" w:rsidRDefault="00D117CB" w:rsidP="00BF4421">
      <w:pPr>
        <w:pStyle w:val="ListParagraph"/>
        <w:numPr>
          <w:ilvl w:val="0"/>
          <w:numId w:val="61"/>
        </w:numPr>
        <w:rPr>
          <w:b/>
          <w:bCs/>
        </w:rPr>
      </w:pPr>
      <w:r>
        <w:rPr>
          <w:b/>
          <w:bCs/>
        </w:rPr>
        <w:lastRenderedPageBreak/>
        <w:t>User Selection</w:t>
      </w:r>
    </w:p>
    <w:p w14:paraId="47420A54" w14:textId="13BE4C8E" w:rsidR="00D117CB" w:rsidRDefault="00D117CB" w:rsidP="00D117CB">
      <w:pPr>
        <w:pStyle w:val="ListParagraph"/>
        <w:numPr>
          <w:ilvl w:val="0"/>
          <w:numId w:val="35"/>
        </w:numPr>
      </w:pPr>
      <w:r w:rsidRPr="003421E8">
        <w:t xml:space="preserve">A Search and filter functionality should be implemented to allow client administrators to efficiently identify users for </w:t>
      </w:r>
      <w:r>
        <w:t xml:space="preserve">device </w:t>
      </w:r>
      <w:r w:rsidR="00D35D0E">
        <w:t>deletion</w:t>
      </w:r>
      <w:r w:rsidRPr="003421E8">
        <w:t>. A list of users with all relevant details should be displayed</w:t>
      </w:r>
      <w:r>
        <w:t>.</w:t>
      </w:r>
    </w:p>
    <w:p w14:paraId="31C8B544" w14:textId="77777777" w:rsidR="00CB7A85" w:rsidRPr="003421E8" w:rsidRDefault="00CB7A85" w:rsidP="00BF4421">
      <w:pPr>
        <w:pStyle w:val="ListParagraph"/>
        <w:numPr>
          <w:ilvl w:val="0"/>
          <w:numId w:val="61"/>
        </w:numPr>
        <w:rPr>
          <w:b/>
          <w:bCs/>
        </w:rPr>
      </w:pPr>
      <w:r>
        <w:rPr>
          <w:b/>
          <w:bCs/>
        </w:rPr>
        <w:t>Confirmation Button</w:t>
      </w:r>
    </w:p>
    <w:p w14:paraId="2E515BD9" w14:textId="77777777" w:rsidR="00710FD5" w:rsidRDefault="00710FD5" w:rsidP="00710FD5">
      <w:pPr>
        <w:pStyle w:val="ListParagraph"/>
        <w:numPr>
          <w:ilvl w:val="0"/>
          <w:numId w:val="35"/>
        </w:numPr>
      </w:pPr>
      <w:r>
        <w:t>A clear action button labeled "Delete Device" (or an equivalent alternative) should be provided next to each end-user device entry.</w:t>
      </w:r>
    </w:p>
    <w:p w14:paraId="023D62BC" w14:textId="77777777" w:rsidR="00710FD5" w:rsidRDefault="00710FD5" w:rsidP="00710FD5">
      <w:pPr>
        <w:pStyle w:val="ListParagraph"/>
        <w:numPr>
          <w:ilvl w:val="0"/>
          <w:numId w:val="35"/>
        </w:numPr>
      </w:pPr>
      <w:r>
        <w:t>Consider a confirmation pop-up window to ensure admins confirm the device deletion before proceeding.</w:t>
      </w:r>
    </w:p>
    <w:p w14:paraId="0801840B" w14:textId="77777777" w:rsidR="00710FD5" w:rsidRDefault="00710FD5" w:rsidP="00710FD5">
      <w:pPr>
        <w:pStyle w:val="ListParagraph"/>
        <w:numPr>
          <w:ilvl w:val="0"/>
          <w:numId w:val="35"/>
        </w:numPr>
      </w:pPr>
      <w:r>
        <w:t>The pop-up window should clearly specify that the device deletion cannot be undone until the device is re-authenticated, through appropriate messaging.</w:t>
      </w:r>
    </w:p>
    <w:p w14:paraId="595346FF" w14:textId="3D3340E3" w:rsidR="00710FD5" w:rsidRDefault="00710FD5" w:rsidP="00710FD5">
      <w:pPr>
        <w:pStyle w:val="ListParagraph"/>
        <w:numPr>
          <w:ilvl w:val="0"/>
          <w:numId w:val="35"/>
        </w:numPr>
      </w:pPr>
      <w:r>
        <w:t>Provide a confirmation message to the client admin after successful device deletion.</w:t>
      </w:r>
    </w:p>
    <w:p w14:paraId="4C09A2A6" w14:textId="77777777" w:rsidR="00020F51" w:rsidRPr="0077114B" w:rsidRDefault="00020F51" w:rsidP="00BF4421">
      <w:pPr>
        <w:pStyle w:val="ListParagraph"/>
        <w:numPr>
          <w:ilvl w:val="0"/>
          <w:numId w:val="61"/>
        </w:numPr>
        <w:rPr>
          <w:b/>
          <w:bCs/>
        </w:rPr>
      </w:pPr>
      <w:r w:rsidRPr="0077114B">
        <w:rPr>
          <w:b/>
          <w:bCs/>
        </w:rPr>
        <w:t>Confirmation Message</w:t>
      </w:r>
    </w:p>
    <w:p w14:paraId="28B19AE4" w14:textId="0D0CEFD7" w:rsidR="00020F51" w:rsidRDefault="00020F51" w:rsidP="00020F51">
      <w:pPr>
        <w:pStyle w:val="ListParagraph"/>
        <w:numPr>
          <w:ilvl w:val="0"/>
          <w:numId w:val="35"/>
        </w:numPr>
      </w:pPr>
      <w:r>
        <w:t>A success or error message to be displayed based on results of device deletion request being submitted.</w:t>
      </w:r>
    </w:p>
    <w:p w14:paraId="2BF45386" w14:textId="77777777" w:rsidR="00CB7A85" w:rsidRPr="00FD5396" w:rsidRDefault="00CB7A85" w:rsidP="00BF4421">
      <w:pPr>
        <w:pStyle w:val="ListParagraph"/>
        <w:numPr>
          <w:ilvl w:val="0"/>
          <w:numId w:val="61"/>
        </w:numPr>
        <w:rPr>
          <w:b/>
          <w:bCs/>
        </w:rPr>
      </w:pPr>
      <w:r w:rsidRPr="00FD5396">
        <w:rPr>
          <w:b/>
          <w:bCs/>
        </w:rPr>
        <w:t>Audit Log</w:t>
      </w:r>
    </w:p>
    <w:p w14:paraId="6CA3DE24" w14:textId="7CA83A6E" w:rsidR="00D117CB" w:rsidRDefault="00CB7A85">
      <w:pPr>
        <w:pStyle w:val="ListParagraph"/>
        <w:numPr>
          <w:ilvl w:val="0"/>
          <w:numId w:val="35"/>
        </w:numPr>
      </w:pPr>
      <w:r w:rsidRPr="0016786A">
        <w:t xml:space="preserve">Maintain an audit log for </w:t>
      </w:r>
      <w:r>
        <w:t xml:space="preserve">all </w:t>
      </w:r>
      <w:r w:rsidR="00267C80">
        <w:t>actions of device deletion</w:t>
      </w:r>
      <w:r w:rsidRPr="0016786A">
        <w:t xml:space="preserve">, recording the </w:t>
      </w:r>
      <w:r>
        <w:t>end-</w:t>
      </w:r>
      <w:r w:rsidRPr="0016786A">
        <w:t>user's details,</w:t>
      </w:r>
      <w:r w:rsidR="00267C80">
        <w:t xml:space="preserve"> device details,</w:t>
      </w:r>
      <w:r w:rsidRPr="0016786A">
        <w:t xml:space="preserve"> admin responsible</w:t>
      </w:r>
      <w:r w:rsidR="00797E5C">
        <w:t xml:space="preserve">, action status, </w:t>
      </w:r>
      <w:r w:rsidRPr="0016786A">
        <w:t>timestamp</w:t>
      </w:r>
      <w:r>
        <w:t xml:space="preserve"> etc.</w:t>
      </w:r>
    </w:p>
    <w:p w14:paraId="05283B13" w14:textId="77777777" w:rsidR="00DD68DC" w:rsidRPr="001C1088" w:rsidRDefault="00DD68DC" w:rsidP="00DD68DC">
      <w:pPr>
        <w:rPr>
          <w:b/>
          <w:bCs/>
        </w:rPr>
      </w:pPr>
      <w:r w:rsidRPr="001C1088">
        <w:rPr>
          <w:b/>
          <w:bCs/>
        </w:rPr>
        <w:t>Design Considerations:</w:t>
      </w:r>
    </w:p>
    <w:p w14:paraId="033B8F16" w14:textId="77777777" w:rsidR="00DD68DC" w:rsidRDefault="00DD68DC" w:rsidP="00DD68DC">
      <w:pPr>
        <w:pStyle w:val="ListParagraph"/>
        <w:numPr>
          <w:ilvl w:val="0"/>
          <w:numId w:val="36"/>
        </w:numPr>
      </w:pPr>
      <w:r>
        <w:t>Clear and concise labels to be used for each paramete</w:t>
      </w:r>
      <w:r w:rsidR="00764314">
        <w:t>r.</w:t>
      </w:r>
    </w:p>
    <w:p w14:paraId="1EECFD8F" w14:textId="0ACEA64A" w:rsidR="00DD68DC" w:rsidRDefault="00DD68DC" w:rsidP="00DD68DC">
      <w:pPr>
        <w:pStyle w:val="ListParagraph"/>
        <w:numPr>
          <w:ilvl w:val="0"/>
          <w:numId w:val="36"/>
        </w:numPr>
      </w:pPr>
      <w:r>
        <w:t xml:space="preserve">Tooltips or hover information could be used to explain specific field </w:t>
      </w:r>
      <w:r w:rsidR="00931243">
        <w:t xml:space="preserve">or parameter </w:t>
      </w:r>
      <w:r>
        <w:t>information.</w:t>
      </w:r>
    </w:p>
    <w:p w14:paraId="77243558" w14:textId="6DEA8A85" w:rsidR="003E4007" w:rsidRDefault="003E4007" w:rsidP="003E4007">
      <w:pPr>
        <w:pStyle w:val="ListParagraph"/>
        <w:numPr>
          <w:ilvl w:val="0"/>
          <w:numId w:val="30"/>
        </w:numPr>
      </w:pPr>
      <w:r w:rsidRPr="004E0058">
        <w:t>Clear Terminology: Us</w:t>
      </w:r>
      <w:r>
        <w:t xml:space="preserve">age of </w:t>
      </w:r>
      <w:r w:rsidRPr="004E0058">
        <w:t xml:space="preserve">simple, easy-to-understand language for parameters like </w:t>
      </w:r>
      <w:r w:rsidR="00C00706">
        <w:t>Device ID, Device MAC ID etc.</w:t>
      </w:r>
    </w:p>
    <w:p w14:paraId="465FE824" w14:textId="5D94F1ED" w:rsidR="00BC398D" w:rsidRPr="00BC398D" w:rsidRDefault="00BC398D" w:rsidP="00BC398D">
      <w:pPr>
        <w:pStyle w:val="ListParagraph"/>
        <w:numPr>
          <w:ilvl w:val="0"/>
          <w:numId w:val="30"/>
        </w:numPr>
      </w:pPr>
      <w:r w:rsidRPr="00BC398D">
        <w:t>Pagination: If the list is long, implement pagination to break it down into manageable sections.</w:t>
      </w:r>
    </w:p>
    <w:p w14:paraId="291FECE7" w14:textId="2E73A539" w:rsidR="003E4007" w:rsidRDefault="003E4007" w:rsidP="003E4007">
      <w:pPr>
        <w:pStyle w:val="ListParagraph"/>
        <w:numPr>
          <w:ilvl w:val="0"/>
          <w:numId w:val="30"/>
        </w:numPr>
      </w:pPr>
      <w:r w:rsidRPr="003E4007">
        <w:t>Clear error messages should be provided for any invalid input during modification</w:t>
      </w:r>
      <w:r>
        <w:t>.</w:t>
      </w:r>
    </w:p>
    <w:p w14:paraId="22338B4C" w14:textId="1549A407" w:rsidR="003E4007" w:rsidRDefault="00E947F1" w:rsidP="003E4007">
      <w:pPr>
        <w:pStyle w:val="ListParagraph"/>
        <w:numPr>
          <w:ilvl w:val="0"/>
          <w:numId w:val="30"/>
        </w:numPr>
      </w:pPr>
      <w:r w:rsidRPr="00E947F1">
        <w:t xml:space="preserve">An audit log functionality to be implemented to track </w:t>
      </w:r>
      <w:r>
        <w:t xml:space="preserve">device </w:t>
      </w:r>
      <w:r w:rsidR="00030500">
        <w:t>deletion actions</w:t>
      </w:r>
      <w:r w:rsidRPr="00E947F1">
        <w:t xml:space="preserve">, recording the </w:t>
      </w:r>
      <w:r w:rsidR="00030500">
        <w:t>end-</w:t>
      </w:r>
      <w:r w:rsidRPr="00E947F1">
        <w:t xml:space="preserve">user </w:t>
      </w:r>
      <w:r>
        <w:t xml:space="preserve">and device </w:t>
      </w:r>
      <w:r w:rsidRPr="00E947F1">
        <w:t>details, admin responsible</w:t>
      </w:r>
      <w:r w:rsidR="00565CB9">
        <w:t xml:space="preserve">, action status, </w:t>
      </w:r>
      <w:r w:rsidRPr="00E947F1">
        <w:t>timestamp etc.</w:t>
      </w:r>
    </w:p>
    <w:p w14:paraId="29342A24" w14:textId="35744133" w:rsidR="007F4EE9" w:rsidRPr="00794134" w:rsidRDefault="007F4EE9" w:rsidP="003E4007">
      <w:pPr>
        <w:pStyle w:val="ListParagraph"/>
        <w:numPr>
          <w:ilvl w:val="0"/>
          <w:numId w:val="30"/>
        </w:numPr>
      </w:pPr>
      <w:r>
        <w:t>Clear co</w:t>
      </w:r>
      <w:r w:rsidRPr="00794134">
        <w:t>nfirmation message to client admin</w:t>
      </w:r>
      <w:r w:rsidR="006C0E30" w:rsidRPr="00794134">
        <w:t xml:space="preserve"> after successful end-user device deletion.</w:t>
      </w:r>
    </w:p>
    <w:p w14:paraId="10794ADC" w14:textId="77777777" w:rsidR="00B6717E" w:rsidRPr="00794134" w:rsidRDefault="0091035E" w:rsidP="0030401D">
      <w:pPr>
        <w:pStyle w:val="Heading3"/>
      </w:pPr>
      <w:bookmarkStart w:id="48" w:name="_Toc168561940"/>
      <w:r w:rsidRPr="00794134">
        <w:t>User Password Management</w:t>
      </w:r>
      <w:bookmarkEnd w:id="48"/>
    </w:p>
    <w:p w14:paraId="65E6154F" w14:textId="77777777" w:rsidR="007D6AED" w:rsidRDefault="001025AF" w:rsidP="001025AF">
      <w:pPr>
        <w:rPr>
          <w:b/>
          <w:bCs/>
        </w:rPr>
      </w:pPr>
      <w:r w:rsidRPr="00CD2428">
        <w:rPr>
          <w:b/>
          <w:bCs/>
        </w:rPr>
        <w:t>Description</w:t>
      </w:r>
    </w:p>
    <w:p w14:paraId="4CC41BE1" w14:textId="0BE4ED3D" w:rsidR="001025AF" w:rsidRDefault="001025AF" w:rsidP="001025AF">
      <w:r>
        <w:t>This would e</w:t>
      </w:r>
      <w:r w:rsidRPr="0091035E">
        <w:t xml:space="preserve">nable </w:t>
      </w:r>
      <w:r w:rsidR="003D2BF9">
        <w:t xml:space="preserve">authorized </w:t>
      </w:r>
      <w:r w:rsidR="00163497">
        <w:t xml:space="preserve">client administrators to manage the account </w:t>
      </w:r>
      <w:r w:rsidR="00163497" w:rsidRPr="00163497">
        <w:t xml:space="preserve">password </w:t>
      </w:r>
      <w:r w:rsidR="00163497">
        <w:t xml:space="preserve">in </w:t>
      </w:r>
      <w:r w:rsidR="008E2FAE">
        <w:t>terms</w:t>
      </w:r>
      <w:r w:rsidR="00163497">
        <w:t xml:space="preserve"> of set, reset, and </w:t>
      </w:r>
      <w:r w:rsidR="00163497" w:rsidRPr="00163497">
        <w:t xml:space="preserve">resending functionalities for </w:t>
      </w:r>
      <w:r w:rsidR="00163497">
        <w:t>end-</w:t>
      </w:r>
      <w:r w:rsidR="00163497" w:rsidRPr="00163497">
        <w:t>user accounts.</w:t>
      </w:r>
    </w:p>
    <w:p w14:paraId="3549E5C4" w14:textId="77777777" w:rsidR="007D6AED" w:rsidRDefault="001025AF" w:rsidP="001025AF">
      <w:pPr>
        <w:rPr>
          <w:b/>
          <w:bCs/>
        </w:rPr>
      </w:pPr>
      <w:r w:rsidRPr="00CD2428">
        <w:rPr>
          <w:b/>
          <w:bCs/>
        </w:rPr>
        <w:t>User Roles</w:t>
      </w:r>
    </w:p>
    <w:p w14:paraId="1A6E6CB8" w14:textId="04EFF8C8" w:rsidR="001025AF" w:rsidRDefault="001025AF" w:rsidP="001025AF">
      <w:r>
        <w:t xml:space="preserve">This feature shall be available for client </w:t>
      </w:r>
      <w:r w:rsidR="00D63D27">
        <w:t xml:space="preserve">administrators </w:t>
      </w:r>
      <w:r>
        <w:t>with "Manage User Password" permission.</w:t>
      </w:r>
    </w:p>
    <w:p w14:paraId="7E1937DB" w14:textId="4EFBF7E9" w:rsidR="007D6AED" w:rsidRPr="007D6AED" w:rsidRDefault="007D6AED" w:rsidP="001025AF">
      <w:pPr>
        <w:rPr>
          <w:b/>
          <w:bCs/>
        </w:rPr>
      </w:pPr>
      <w:r w:rsidRPr="007D6AED">
        <w:rPr>
          <w:b/>
          <w:bCs/>
        </w:rPr>
        <w:lastRenderedPageBreak/>
        <w:t>User Access Level</w:t>
      </w:r>
    </w:p>
    <w:p w14:paraId="5C902A8D" w14:textId="5EED1CEE" w:rsidR="007D6AED" w:rsidRDefault="007D6AED" w:rsidP="007D6AED">
      <w:r w:rsidRPr="006918C9">
        <w:t>This feature shall be available for</w:t>
      </w:r>
      <w:r>
        <w:t xml:space="preserve"> client </w:t>
      </w:r>
      <w:r w:rsidR="00D63D27">
        <w:t xml:space="preserve">administrators </w:t>
      </w:r>
      <w:r>
        <w:t>at one of the following User Access Level:</w:t>
      </w:r>
    </w:p>
    <w:p w14:paraId="21BD5DF5" w14:textId="77777777" w:rsidR="007D6AED" w:rsidRPr="00567F24" w:rsidRDefault="007D6AED" w:rsidP="00E12321">
      <w:pPr>
        <w:pStyle w:val="ListParagraph"/>
        <w:numPr>
          <w:ilvl w:val="0"/>
          <w:numId w:val="26"/>
        </w:numPr>
      </w:pPr>
      <w:r w:rsidRPr="00567F24">
        <w:t>Site</w:t>
      </w:r>
    </w:p>
    <w:p w14:paraId="78CA47B5" w14:textId="77777777" w:rsidR="007D6AED" w:rsidRPr="00567F24" w:rsidRDefault="007D6AED" w:rsidP="00E12321">
      <w:pPr>
        <w:pStyle w:val="ListParagraph"/>
        <w:numPr>
          <w:ilvl w:val="0"/>
          <w:numId w:val="26"/>
        </w:numPr>
      </w:pPr>
      <w:r w:rsidRPr="00567F24">
        <w:t>Cluster</w:t>
      </w:r>
    </w:p>
    <w:p w14:paraId="032DE471" w14:textId="77777777" w:rsidR="007D6AED" w:rsidRPr="00567F24" w:rsidRDefault="007D6AED" w:rsidP="00E12321">
      <w:pPr>
        <w:pStyle w:val="ListParagraph"/>
        <w:numPr>
          <w:ilvl w:val="0"/>
          <w:numId w:val="26"/>
        </w:numPr>
      </w:pPr>
      <w:r w:rsidRPr="00567F24">
        <w:t>City</w:t>
      </w:r>
    </w:p>
    <w:p w14:paraId="12A175EE" w14:textId="77777777" w:rsidR="007D6AED" w:rsidRPr="00567F24" w:rsidRDefault="007D6AED" w:rsidP="00E12321">
      <w:pPr>
        <w:pStyle w:val="ListParagraph"/>
        <w:numPr>
          <w:ilvl w:val="0"/>
          <w:numId w:val="26"/>
        </w:numPr>
      </w:pPr>
      <w:r w:rsidRPr="00567F24">
        <w:t>Company</w:t>
      </w:r>
    </w:p>
    <w:p w14:paraId="194D8A7D" w14:textId="4642FAE9" w:rsidR="001025AF" w:rsidRDefault="001025AF" w:rsidP="001025AF">
      <w:pPr>
        <w:rPr>
          <w:b/>
          <w:bCs/>
        </w:rPr>
      </w:pPr>
      <w:r w:rsidRPr="00CD2428">
        <w:rPr>
          <w:b/>
          <w:bCs/>
        </w:rPr>
        <w:t>Functionality</w:t>
      </w:r>
    </w:p>
    <w:p w14:paraId="4A94E28D" w14:textId="6E738AF0" w:rsidR="001025AF" w:rsidRDefault="00216DAE" w:rsidP="00E21ACB">
      <w:pPr>
        <w:pStyle w:val="ListParagraph"/>
        <w:numPr>
          <w:ilvl w:val="0"/>
          <w:numId w:val="34"/>
        </w:numPr>
        <w:rPr>
          <w:b/>
          <w:bCs/>
        </w:rPr>
      </w:pPr>
      <w:r w:rsidRPr="00216DAE">
        <w:rPr>
          <w:b/>
          <w:bCs/>
        </w:rPr>
        <w:t>Set Password</w:t>
      </w:r>
    </w:p>
    <w:p w14:paraId="1EF84733" w14:textId="17ABC8B5" w:rsidR="00C44731" w:rsidRDefault="009E08EA" w:rsidP="00E21ACB">
      <w:pPr>
        <w:pStyle w:val="ListParagraph"/>
        <w:numPr>
          <w:ilvl w:val="0"/>
          <w:numId w:val="32"/>
        </w:numPr>
      </w:pPr>
      <w:r>
        <w:t xml:space="preserve">Client administrator would be able to </w:t>
      </w:r>
      <w:r w:rsidR="001319D6">
        <w:t xml:space="preserve">manually </w:t>
      </w:r>
      <w:r w:rsidR="004B3674">
        <w:t xml:space="preserve">set </w:t>
      </w:r>
      <w:r w:rsidR="001319D6">
        <w:t>the password (subject to meeting the password guidelines and requirements) for end-users.</w:t>
      </w:r>
    </w:p>
    <w:p w14:paraId="40790B17" w14:textId="6FA705A9" w:rsidR="00BD4AFE" w:rsidRDefault="0068719A" w:rsidP="00E21ACB">
      <w:pPr>
        <w:pStyle w:val="ListParagraph"/>
        <w:numPr>
          <w:ilvl w:val="0"/>
          <w:numId w:val="32"/>
        </w:numPr>
      </w:pPr>
      <w:r>
        <w:t xml:space="preserve">This functionality shall be available </w:t>
      </w:r>
      <w:r w:rsidR="00BD4AFE">
        <w:t>only for following segments</w:t>
      </w:r>
      <w:r w:rsidR="00FB41C7">
        <w:t xml:space="preserve"> (where setting custom password is allowed) </w:t>
      </w:r>
      <w:r w:rsidR="00BD4AFE">
        <w:t>:</w:t>
      </w:r>
    </w:p>
    <w:p w14:paraId="3C0C5901" w14:textId="77777777" w:rsidR="00BD4AFE" w:rsidRDefault="00BD4AFE" w:rsidP="00E21ACB">
      <w:pPr>
        <w:pStyle w:val="ListParagraph"/>
        <w:numPr>
          <w:ilvl w:val="1"/>
          <w:numId w:val="32"/>
        </w:numPr>
        <w:ind w:left="1560"/>
      </w:pPr>
      <w:r>
        <w:t>Enterprise (Offices)</w:t>
      </w:r>
    </w:p>
    <w:p w14:paraId="2283FA48" w14:textId="3012B8BE" w:rsidR="00BD4AFE" w:rsidRDefault="00BD4AFE" w:rsidP="00E21ACB">
      <w:pPr>
        <w:pStyle w:val="ListParagraph"/>
        <w:numPr>
          <w:ilvl w:val="1"/>
          <w:numId w:val="32"/>
        </w:numPr>
        <w:ind w:left="1560"/>
      </w:pPr>
      <w:r>
        <w:t>Co-Working</w:t>
      </w:r>
    </w:p>
    <w:p w14:paraId="6F775192" w14:textId="7938005E" w:rsidR="00571A55" w:rsidRDefault="00571A55" w:rsidP="00E21ACB">
      <w:pPr>
        <w:pStyle w:val="ListParagraph"/>
        <w:numPr>
          <w:ilvl w:val="0"/>
          <w:numId w:val="32"/>
        </w:numPr>
      </w:pPr>
      <w:r>
        <w:t xml:space="preserve">The password should meet the format and minimum complexity requirements as defined under </w:t>
      </w:r>
      <w:r w:rsidRPr="00571A55">
        <w:rPr>
          <w:i/>
          <w:iCs/>
        </w:rPr>
        <w:t>‘Password Requirements and Guidelines’</w:t>
      </w:r>
      <w:r>
        <w:t>.</w:t>
      </w:r>
    </w:p>
    <w:p w14:paraId="7DE04DA2" w14:textId="77777777" w:rsidR="00236C0B" w:rsidRPr="001C1088" w:rsidRDefault="00236C0B" w:rsidP="00236C0B">
      <w:pPr>
        <w:rPr>
          <w:b/>
          <w:bCs/>
        </w:rPr>
      </w:pPr>
      <w:r w:rsidRPr="001C1088">
        <w:rPr>
          <w:b/>
          <w:bCs/>
        </w:rPr>
        <w:t>Design Considerations:</w:t>
      </w:r>
    </w:p>
    <w:p w14:paraId="222598AB" w14:textId="07B04925" w:rsidR="005E14BA" w:rsidRDefault="005E14BA" w:rsidP="00E21ACB">
      <w:pPr>
        <w:pStyle w:val="ListParagraph"/>
        <w:numPr>
          <w:ilvl w:val="0"/>
          <w:numId w:val="36"/>
        </w:numPr>
      </w:pPr>
      <w:r>
        <w:t>M</w:t>
      </w:r>
      <w:r w:rsidRPr="005E14BA">
        <w:t>anual password selection with a "Set Password" checkbox revealing the password fields</w:t>
      </w:r>
    </w:p>
    <w:p w14:paraId="197ABB4F" w14:textId="577FFABC" w:rsidR="00236C0B" w:rsidRDefault="00236C0B" w:rsidP="00E21ACB">
      <w:pPr>
        <w:pStyle w:val="ListParagraph"/>
        <w:numPr>
          <w:ilvl w:val="0"/>
          <w:numId w:val="36"/>
        </w:numPr>
      </w:pPr>
      <w:r>
        <w:t xml:space="preserve">"Show Password" toggle should be present for </w:t>
      </w:r>
      <w:r w:rsidR="00A71CFD">
        <w:t>client admin’s</w:t>
      </w:r>
      <w:r>
        <w:t xml:space="preserve"> convenience.</w:t>
      </w:r>
    </w:p>
    <w:p w14:paraId="2013B6F5" w14:textId="68A57A70" w:rsidR="005D292E" w:rsidRPr="005D292E" w:rsidRDefault="005D292E" w:rsidP="005D292E">
      <w:pPr>
        <w:pStyle w:val="ListParagraph"/>
        <w:numPr>
          <w:ilvl w:val="0"/>
          <w:numId w:val="36"/>
        </w:numPr>
      </w:pPr>
      <w:r w:rsidRPr="005D292E">
        <w:t>Pagination: If the list is long, implement pagination to break it down into manageable sections.</w:t>
      </w:r>
    </w:p>
    <w:p w14:paraId="5F2728E7" w14:textId="5D1EFE05" w:rsidR="00236C0B" w:rsidRDefault="00236C0B" w:rsidP="00E21ACB">
      <w:pPr>
        <w:pStyle w:val="ListParagraph"/>
        <w:numPr>
          <w:ilvl w:val="0"/>
          <w:numId w:val="36"/>
        </w:numPr>
      </w:pPr>
      <w:r>
        <w:t xml:space="preserve">Password Strength Meter: Implement a password strength meter to provide real-time feedback to </w:t>
      </w:r>
      <w:r w:rsidR="000E1ABF">
        <w:t xml:space="preserve">admin </w:t>
      </w:r>
      <w:r>
        <w:t>users</w:t>
      </w:r>
      <w:r w:rsidR="009D21F6">
        <w:t xml:space="preserve"> about the strength of the password that the </w:t>
      </w:r>
      <w:r w:rsidR="00283C77">
        <w:t>client admin</w:t>
      </w:r>
      <w:r w:rsidR="009D21F6">
        <w:t xml:space="preserve"> is about to set.</w:t>
      </w:r>
    </w:p>
    <w:p w14:paraId="3E2DB56D" w14:textId="6CCCC67F" w:rsidR="00C92357" w:rsidRDefault="00C92357" w:rsidP="00C92357">
      <w:pPr>
        <w:pStyle w:val="ListParagraph"/>
        <w:numPr>
          <w:ilvl w:val="0"/>
          <w:numId w:val="36"/>
        </w:numPr>
      </w:pPr>
      <w:r w:rsidRPr="00C92357">
        <w:t xml:space="preserve">Clear error messages should be provided for any invalid input during </w:t>
      </w:r>
      <w:r>
        <w:t xml:space="preserve">password </w:t>
      </w:r>
      <w:r w:rsidRPr="00C92357">
        <w:t>modification</w:t>
      </w:r>
      <w:r w:rsidR="005F70AF">
        <w:t>.</w:t>
      </w:r>
    </w:p>
    <w:p w14:paraId="0A1E3D15" w14:textId="1039A909" w:rsidR="005F70AF" w:rsidRPr="005F70AF" w:rsidRDefault="005F70AF" w:rsidP="005F70AF">
      <w:pPr>
        <w:pStyle w:val="ListParagraph"/>
        <w:numPr>
          <w:ilvl w:val="0"/>
          <w:numId w:val="36"/>
        </w:numPr>
      </w:pPr>
      <w:r w:rsidRPr="005F70AF">
        <w:t xml:space="preserve">An audit log functionality to be implemented to track </w:t>
      </w:r>
      <w:r w:rsidR="00D442A1">
        <w:t>password change</w:t>
      </w:r>
      <w:r w:rsidR="004D1020">
        <w:t xml:space="preserve"> requests</w:t>
      </w:r>
      <w:r w:rsidRPr="005F70AF">
        <w:t xml:space="preserve">, </w:t>
      </w:r>
      <w:r w:rsidR="004D1020">
        <w:t xml:space="preserve">end-user details, </w:t>
      </w:r>
      <w:r w:rsidRPr="005F70AF">
        <w:t>admin responsible</w:t>
      </w:r>
      <w:r w:rsidR="00060B0B">
        <w:t xml:space="preserve">, action status, </w:t>
      </w:r>
      <w:r w:rsidRPr="005F70AF">
        <w:t>timestamp etc.</w:t>
      </w:r>
    </w:p>
    <w:p w14:paraId="5B400A2D" w14:textId="668A2D8A" w:rsidR="00D1116B" w:rsidRDefault="00D1116B" w:rsidP="00D1116B">
      <w:pPr>
        <w:pStyle w:val="ListParagraph"/>
        <w:numPr>
          <w:ilvl w:val="0"/>
          <w:numId w:val="36"/>
        </w:numPr>
      </w:pPr>
      <w:r>
        <w:t>Clear confirmation message to client admin after successful password set action.</w:t>
      </w:r>
    </w:p>
    <w:p w14:paraId="101D9DEB" w14:textId="2F3B1C99" w:rsidR="00D1116B" w:rsidRDefault="00D1116B" w:rsidP="00BE177B">
      <w:pPr>
        <w:pStyle w:val="ListParagraph"/>
      </w:pP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3E5105" w14:paraId="044F7006" w14:textId="77777777">
        <w:tc>
          <w:tcPr>
            <w:tcW w:w="10327" w:type="dxa"/>
          </w:tcPr>
          <w:p w14:paraId="13D9AB35" w14:textId="5FF8B0AC" w:rsidR="00D91907" w:rsidRPr="00D91907" w:rsidRDefault="00D91907" w:rsidP="00B82C27">
            <w:pPr>
              <w:pStyle w:val="Heading5"/>
            </w:pPr>
            <w:bookmarkStart w:id="49" w:name="DN9"/>
            <w:bookmarkStart w:id="50" w:name="_Toc168406515"/>
            <w:bookmarkEnd w:id="49"/>
            <w:bookmarkEnd w:id="50"/>
          </w:p>
          <w:p w14:paraId="7ECFC898" w14:textId="3FECE6DA" w:rsidR="007C2BC5" w:rsidRPr="008F01F3" w:rsidRDefault="007C2BC5" w:rsidP="009C4442">
            <w:r w:rsidRPr="008F01F3">
              <w:t xml:space="preserve">The segments for which </w:t>
            </w:r>
            <w:r>
              <w:t xml:space="preserve">custom admin/user-defined passwords shall be allowed needs to be discussed and finalized. </w:t>
            </w:r>
            <w:r w:rsidRPr="008F01F3">
              <w:t xml:space="preserve">Presently, </w:t>
            </w:r>
            <w:r>
              <w:t xml:space="preserve">custom passwords have been proposed to be allowed only for segments where customer admin </w:t>
            </w:r>
            <w:r>
              <w:lastRenderedPageBreak/>
              <w:t>may wish to set user passwords based on internal customer policy. However, for other segments where passwords shall be assigned automatically, custom passwords are proposed as not to be allowed due to no additional perceived advantages and due to following additional considerations: (a) End-user is expected to use the password only few times (2 or 3 times on average) over the end-user lifecycle, or/and (b) Additional complexity involved in implementation of custom password with additional functionality of not allowing recent passwords (and therefore maintaining recent passwords in database) and mandatory password change o</w:t>
            </w:r>
            <w:r w:rsidR="00185EF6">
              <w:t>n</w:t>
            </w:r>
            <w:r>
              <w:t xml:space="preserve"> frequent basis (for instance every 3 months).</w:t>
            </w:r>
          </w:p>
        </w:tc>
      </w:tr>
    </w:tbl>
    <w:p w14:paraId="0C92665D" w14:textId="77777777" w:rsidR="005F58D6" w:rsidRDefault="005F58D6" w:rsidP="005F58D6">
      <w:pPr>
        <w:pStyle w:val="ListParagraph"/>
        <w:rPr>
          <w:b/>
          <w:bCs/>
        </w:rPr>
      </w:pPr>
    </w:p>
    <w:p w14:paraId="184A84F4" w14:textId="33353447" w:rsidR="00BF4916" w:rsidRDefault="00216DAE" w:rsidP="00E21ACB">
      <w:pPr>
        <w:pStyle w:val="ListParagraph"/>
        <w:numPr>
          <w:ilvl w:val="0"/>
          <w:numId w:val="34"/>
        </w:numPr>
        <w:rPr>
          <w:b/>
          <w:bCs/>
        </w:rPr>
      </w:pPr>
      <w:r>
        <w:rPr>
          <w:b/>
          <w:bCs/>
        </w:rPr>
        <w:t>Reset</w:t>
      </w:r>
      <w:r w:rsidR="00BF4916">
        <w:rPr>
          <w:b/>
          <w:bCs/>
        </w:rPr>
        <w:t xml:space="preserve"> Password</w:t>
      </w:r>
    </w:p>
    <w:p w14:paraId="126DBB96" w14:textId="3EB806CD" w:rsidR="006303F8" w:rsidRDefault="00BF4916" w:rsidP="006303F8">
      <w:pPr>
        <w:pStyle w:val="ListParagraph"/>
        <w:numPr>
          <w:ilvl w:val="0"/>
          <w:numId w:val="32"/>
        </w:numPr>
      </w:pPr>
      <w:r>
        <w:t>This functionality</w:t>
      </w:r>
      <w:r w:rsidR="006303F8">
        <w:t xml:space="preserve"> allows authorized client admins to initiate a password reset process for </w:t>
      </w:r>
      <w:r w:rsidR="002814E4">
        <w:t>a particular</w:t>
      </w:r>
      <w:r w:rsidR="006303F8">
        <w:t xml:space="preserve"> </w:t>
      </w:r>
      <w:r w:rsidR="003364BC">
        <w:t>end-</w:t>
      </w:r>
      <w:r w:rsidR="006303F8">
        <w:t>user account.</w:t>
      </w:r>
    </w:p>
    <w:p w14:paraId="16C221D7" w14:textId="5B8B1C0B" w:rsidR="006303F8" w:rsidRDefault="003364BC" w:rsidP="006303F8">
      <w:pPr>
        <w:pStyle w:val="ListParagraph"/>
        <w:numPr>
          <w:ilvl w:val="0"/>
          <w:numId w:val="32"/>
        </w:numPr>
      </w:pPr>
      <w:r>
        <w:t xml:space="preserve">This functionality would be applicable only for those user </w:t>
      </w:r>
      <w:r w:rsidR="00494B93">
        <w:t xml:space="preserve">segments </w:t>
      </w:r>
      <w:r w:rsidR="00653C79">
        <w:t xml:space="preserve">and specific cases </w:t>
      </w:r>
      <w:r w:rsidR="00494B93">
        <w:t xml:space="preserve">where </w:t>
      </w:r>
      <w:r w:rsidR="00653C79">
        <w:t>auto-generated password is being used</w:t>
      </w:r>
      <w:r w:rsidR="009B3D94">
        <w:t>, namely:</w:t>
      </w:r>
    </w:p>
    <w:p w14:paraId="65C75926" w14:textId="77777777" w:rsidR="00E113BD" w:rsidRDefault="00E113BD" w:rsidP="00E113BD">
      <w:pPr>
        <w:pStyle w:val="ListParagraph"/>
        <w:numPr>
          <w:ilvl w:val="1"/>
          <w:numId w:val="32"/>
        </w:numPr>
      </w:pPr>
      <w:r w:rsidRPr="004301A7">
        <w:rPr>
          <w:u w:val="single"/>
        </w:rPr>
        <w:t>Enterprise (Offices):</w:t>
      </w:r>
      <w:r>
        <w:t xml:space="preserve"> Having automatically generated password (Excluding OTP)</w:t>
      </w:r>
    </w:p>
    <w:p w14:paraId="2BB3E165" w14:textId="216DAA23" w:rsidR="00E113BD" w:rsidRDefault="00E113BD" w:rsidP="00E113BD">
      <w:pPr>
        <w:pStyle w:val="ListParagraph"/>
        <w:numPr>
          <w:ilvl w:val="1"/>
          <w:numId w:val="32"/>
        </w:numPr>
      </w:pPr>
      <w:r w:rsidRPr="004301A7">
        <w:rPr>
          <w:u w:val="single"/>
        </w:rPr>
        <w:t>Co-Living (Short-stay &amp; Long-stay):</w:t>
      </w:r>
      <w:r>
        <w:t xml:space="preserve"> Having automatically generated password (Excluding OTP)</w:t>
      </w:r>
    </w:p>
    <w:p w14:paraId="2EDAAA52" w14:textId="77777777" w:rsidR="00E113BD" w:rsidRDefault="00E113BD" w:rsidP="00E113BD">
      <w:pPr>
        <w:pStyle w:val="ListParagraph"/>
        <w:numPr>
          <w:ilvl w:val="1"/>
          <w:numId w:val="32"/>
        </w:numPr>
      </w:pPr>
      <w:r w:rsidRPr="004301A7">
        <w:rPr>
          <w:u w:val="single"/>
        </w:rPr>
        <w:t>Co-Working:</w:t>
      </w:r>
      <w:r>
        <w:t xml:space="preserve"> Having automatically generated password (Excluding OTP)</w:t>
      </w:r>
    </w:p>
    <w:p w14:paraId="15C4E256" w14:textId="77777777" w:rsidR="00E113BD" w:rsidRDefault="00E113BD" w:rsidP="00E113BD">
      <w:pPr>
        <w:pStyle w:val="ListParagraph"/>
        <w:numPr>
          <w:ilvl w:val="1"/>
          <w:numId w:val="32"/>
        </w:numPr>
      </w:pPr>
      <w:r w:rsidRPr="004301A7">
        <w:rPr>
          <w:u w:val="single"/>
        </w:rPr>
        <w:t>Hotel:</w:t>
      </w:r>
      <w:r>
        <w:t xml:space="preserve"> Having automatically generated password (Excluding OTP)</w:t>
      </w:r>
    </w:p>
    <w:p w14:paraId="3D2BA8DA" w14:textId="27CDE5B5" w:rsidR="00E113BD" w:rsidRDefault="00E113BD" w:rsidP="00E113BD">
      <w:pPr>
        <w:pStyle w:val="ListParagraph"/>
        <w:numPr>
          <w:ilvl w:val="1"/>
          <w:numId w:val="32"/>
        </w:numPr>
      </w:pPr>
      <w:r w:rsidRPr="004301A7">
        <w:rPr>
          <w:u w:val="single"/>
        </w:rPr>
        <w:t>PG:</w:t>
      </w:r>
      <w:r>
        <w:t xml:space="preserve"> Having automatically generated password (Excluding OTP)</w:t>
      </w:r>
    </w:p>
    <w:p w14:paraId="0F695452" w14:textId="0724BF5C" w:rsidR="009B3D94" w:rsidRDefault="00E113BD" w:rsidP="00E113BD">
      <w:pPr>
        <w:pStyle w:val="ListParagraph"/>
        <w:numPr>
          <w:ilvl w:val="1"/>
          <w:numId w:val="32"/>
        </w:numPr>
      </w:pPr>
      <w:r w:rsidRPr="004301A7">
        <w:rPr>
          <w:u w:val="single"/>
        </w:rPr>
        <w:t>Miscellaneous:</w:t>
      </w:r>
      <w:r>
        <w:t xml:space="preserve"> Having automatically generated password (Excluding OTP)</w:t>
      </w:r>
    </w:p>
    <w:p w14:paraId="612690DE" w14:textId="65F7496F" w:rsidR="005571D9" w:rsidRDefault="005571D9" w:rsidP="004301A7">
      <w:pPr>
        <w:pStyle w:val="ListParagraph"/>
        <w:numPr>
          <w:ilvl w:val="0"/>
          <w:numId w:val="32"/>
        </w:numPr>
      </w:pPr>
      <w:r>
        <w:t xml:space="preserve">This functionality shall regenerate </w:t>
      </w:r>
      <w:r w:rsidR="00FC05D4">
        <w:t xml:space="preserve">the </w:t>
      </w:r>
      <w:r w:rsidR="003C74E2">
        <w:t xml:space="preserve">password at backend (automatically) and also </w:t>
      </w:r>
      <w:r w:rsidR="00B71303">
        <w:t xml:space="preserve">notify the end-user by </w:t>
      </w:r>
      <w:r w:rsidR="003C74E2">
        <w:t>send</w:t>
      </w:r>
      <w:r w:rsidR="00B71303">
        <w:t>ing</w:t>
      </w:r>
      <w:r w:rsidR="003C74E2">
        <w:t xml:space="preserve"> the </w:t>
      </w:r>
      <w:r w:rsidR="00FD6DEE">
        <w:t xml:space="preserve">new </w:t>
      </w:r>
      <w:r w:rsidR="003C74E2">
        <w:t>credentials</w:t>
      </w:r>
      <w:r w:rsidR="00FD6DEE">
        <w:t>/password</w:t>
      </w:r>
      <w:r w:rsidR="006963CB">
        <w:t xml:space="preserve"> </w:t>
      </w:r>
      <w:r w:rsidR="00FD6DEE" w:rsidRPr="00FD6DEE">
        <w:t xml:space="preserve">to the respective end-user for which password has been </w:t>
      </w:r>
      <w:r w:rsidR="006963CB">
        <w:t>reset</w:t>
      </w:r>
      <w:r w:rsidR="006D480B">
        <w:t xml:space="preserve">. The previous password for the end-user </w:t>
      </w:r>
      <w:r w:rsidR="00B71303">
        <w:t>shall be overwritten with the newly generated password.</w:t>
      </w:r>
    </w:p>
    <w:p w14:paraId="3098FF5C" w14:textId="6E06B657" w:rsidR="006303F8" w:rsidRDefault="00A6194A" w:rsidP="006303F8">
      <w:pPr>
        <w:pStyle w:val="ListParagraph"/>
        <w:numPr>
          <w:ilvl w:val="0"/>
          <w:numId w:val="32"/>
        </w:numPr>
      </w:pPr>
      <w:r w:rsidRPr="008F4042">
        <w:rPr>
          <w:b/>
          <w:bCs/>
        </w:rPr>
        <w:t>Action Button:</w:t>
      </w:r>
      <w:r>
        <w:t xml:space="preserve"> </w:t>
      </w:r>
      <w:r w:rsidR="00DC6497" w:rsidRPr="00DC6497">
        <w:t>A clear action button labeled "</w:t>
      </w:r>
      <w:r w:rsidR="00DC6497">
        <w:t>Reset Password</w:t>
      </w:r>
      <w:r w:rsidR="00DC6497" w:rsidRPr="00DC6497">
        <w:t xml:space="preserve">" (or an equivalent alternative) should be provided next to each end-user </w:t>
      </w:r>
      <w:r w:rsidR="00DC6497">
        <w:t>e</w:t>
      </w:r>
      <w:r w:rsidR="00DC6497" w:rsidRPr="00DC6497">
        <w:t>ntry.</w:t>
      </w:r>
      <w:r w:rsidR="005D0E87">
        <w:t xml:space="preserve"> Alternatively, the system should </w:t>
      </w:r>
      <w:r w:rsidR="004A0E0E">
        <w:t xml:space="preserve">offer a mechanism to select a </w:t>
      </w:r>
      <w:r w:rsidR="00AE4DD1">
        <w:t xml:space="preserve">particular user </w:t>
      </w:r>
      <w:r w:rsidR="00E7439A">
        <w:t>(for which password is to be reset) post the Action Button (or equivalent alternative) is clicked by client administrator.</w:t>
      </w:r>
    </w:p>
    <w:p w14:paraId="0611895D" w14:textId="71861C91" w:rsidR="008F6AAF" w:rsidRDefault="008F6AAF" w:rsidP="006303F8">
      <w:pPr>
        <w:pStyle w:val="ListParagraph"/>
        <w:numPr>
          <w:ilvl w:val="0"/>
          <w:numId w:val="32"/>
        </w:numPr>
      </w:pPr>
      <w:r w:rsidRPr="008F4042">
        <w:rPr>
          <w:b/>
          <w:bCs/>
        </w:rPr>
        <w:t>User Selection:</w:t>
      </w:r>
      <w:r w:rsidRPr="008F6AAF">
        <w:t xml:space="preserve"> A Search and filter functionality should be implemented to allow client administrators to efficiently identify users for password reset. A list of users with all relevant details should be displayed.</w:t>
      </w:r>
    </w:p>
    <w:p w14:paraId="25BF4A50" w14:textId="15B62114" w:rsidR="008F6AAF" w:rsidRDefault="00234B73" w:rsidP="00396296">
      <w:pPr>
        <w:pStyle w:val="ListParagraph"/>
        <w:numPr>
          <w:ilvl w:val="0"/>
          <w:numId w:val="32"/>
        </w:numPr>
      </w:pPr>
      <w:r w:rsidRPr="008F4042">
        <w:rPr>
          <w:b/>
          <w:bCs/>
        </w:rPr>
        <w:t>Confirmation Pop-up:</w:t>
      </w:r>
      <w:r>
        <w:t xml:space="preserve"> Consider a confirmation pop-up window to ensure admins confirm the </w:t>
      </w:r>
      <w:r w:rsidR="00F7662E">
        <w:t>password reset</w:t>
      </w:r>
      <w:r>
        <w:t xml:space="preserve"> before proceeding.</w:t>
      </w:r>
    </w:p>
    <w:p w14:paraId="652F35C5" w14:textId="2E09FCA5" w:rsidR="00DA3B1A" w:rsidRDefault="008F4042" w:rsidP="00DA3B1A">
      <w:pPr>
        <w:pStyle w:val="ListParagraph"/>
        <w:numPr>
          <w:ilvl w:val="0"/>
          <w:numId w:val="32"/>
        </w:numPr>
      </w:pPr>
      <w:r w:rsidRPr="008F4042">
        <w:rPr>
          <w:b/>
          <w:bCs/>
        </w:rPr>
        <w:t>Confirmation Message:</w:t>
      </w:r>
      <w:r>
        <w:t xml:space="preserve"> </w:t>
      </w:r>
      <w:r w:rsidR="00DA3B1A">
        <w:t>Clear confirmation message to client admin after successful password reset.</w:t>
      </w:r>
      <w:r w:rsidR="00145B2A">
        <w:t xml:space="preserve"> </w:t>
      </w:r>
      <w:r w:rsidR="00145B2A" w:rsidRPr="00145B2A">
        <w:t xml:space="preserve">A success or error message to be displayed based on results of </w:t>
      </w:r>
      <w:r w:rsidR="00BA14EB">
        <w:t>password reset</w:t>
      </w:r>
      <w:r w:rsidR="00145B2A" w:rsidRPr="00145B2A">
        <w:t xml:space="preserve"> request being submitted.</w:t>
      </w:r>
    </w:p>
    <w:p w14:paraId="3D2881CF" w14:textId="2B9A88E0" w:rsidR="00145B2A" w:rsidRPr="00145B2A" w:rsidRDefault="008F4042" w:rsidP="00145B2A">
      <w:pPr>
        <w:pStyle w:val="ListParagraph"/>
        <w:numPr>
          <w:ilvl w:val="0"/>
          <w:numId w:val="32"/>
        </w:numPr>
      </w:pPr>
      <w:r w:rsidRPr="008F4042">
        <w:rPr>
          <w:b/>
          <w:bCs/>
        </w:rPr>
        <w:t>Audit Log:</w:t>
      </w:r>
      <w:r>
        <w:t xml:space="preserve"> </w:t>
      </w:r>
      <w:r w:rsidR="00145B2A" w:rsidRPr="00145B2A">
        <w:t>An audit log functionality to be implemented to track reset password actions, recording the end-user details, admin responsible, action status, timestamp etc.</w:t>
      </w:r>
    </w:p>
    <w:p w14:paraId="33BF1F8E" w14:textId="77777777" w:rsidR="00BF4916" w:rsidRDefault="00BF4916" w:rsidP="00BF4916">
      <w:pPr>
        <w:pStyle w:val="ListParagraph"/>
        <w:rPr>
          <w:b/>
          <w:bCs/>
        </w:rPr>
      </w:pPr>
    </w:p>
    <w:p w14:paraId="692DD6C0" w14:textId="294A0910" w:rsidR="00216DAE" w:rsidRDefault="00033AAF" w:rsidP="00E21ACB">
      <w:pPr>
        <w:pStyle w:val="ListParagraph"/>
        <w:numPr>
          <w:ilvl w:val="0"/>
          <w:numId w:val="34"/>
        </w:numPr>
        <w:rPr>
          <w:b/>
          <w:bCs/>
        </w:rPr>
      </w:pPr>
      <w:r>
        <w:rPr>
          <w:b/>
          <w:bCs/>
        </w:rPr>
        <w:t>Change</w:t>
      </w:r>
      <w:r w:rsidR="00216DAE">
        <w:rPr>
          <w:b/>
          <w:bCs/>
        </w:rPr>
        <w:t xml:space="preserve"> Password</w:t>
      </w:r>
    </w:p>
    <w:p w14:paraId="0E722872" w14:textId="68A2E448" w:rsidR="001F0F16" w:rsidRDefault="001F0F16" w:rsidP="001F0F16">
      <w:pPr>
        <w:pStyle w:val="ListParagraph"/>
        <w:numPr>
          <w:ilvl w:val="0"/>
          <w:numId w:val="32"/>
        </w:numPr>
      </w:pPr>
      <w:r>
        <w:t xml:space="preserve">This functionality </w:t>
      </w:r>
      <w:r w:rsidR="00B8322C">
        <w:t>should</w:t>
      </w:r>
      <w:r>
        <w:t xml:space="preserve"> be applicable only for those user segments and specific cases where </w:t>
      </w:r>
      <w:r w:rsidR="00301076">
        <w:t>manually set</w:t>
      </w:r>
      <w:r>
        <w:t xml:space="preserve"> password is being used, namely:</w:t>
      </w:r>
    </w:p>
    <w:p w14:paraId="48E3B382" w14:textId="77777777" w:rsidR="00301076" w:rsidRDefault="00301076" w:rsidP="00301076">
      <w:pPr>
        <w:pStyle w:val="ListParagraph"/>
        <w:numPr>
          <w:ilvl w:val="1"/>
          <w:numId w:val="32"/>
        </w:numPr>
      </w:pPr>
      <w:r>
        <w:t>Enterprise (Offices): Having manually set password</w:t>
      </w:r>
    </w:p>
    <w:p w14:paraId="18688F39" w14:textId="626A5864" w:rsidR="00301076" w:rsidRDefault="00301076" w:rsidP="00301076">
      <w:pPr>
        <w:pStyle w:val="ListParagraph"/>
        <w:numPr>
          <w:ilvl w:val="1"/>
          <w:numId w:val="32"/>
        </w:numPr>
      </w:pPr>
      <w:r>
        <w:t>Co-Working: Having manually set password</w:t>
      </w:r>
    </w:p>
    <w:p w14:paraId="7942A443" w14:textId="2CFA1DA0" w:rsidR="00B05611" w:rsidRDefault="00941B63" w:rsidP="00B05611">
      <w:pPr>
        <w:pStyle w:val="ListParagraph"/>
        <w:numPr>
          <w:ilvl w:val="0"/>
          <w:numId w:val="32"/>
        </w:numPr>
      </w:pPr>
      <w:r>
        <w:t>This functionality should allow c</w:t>
      </w:r>
      <w:r w:rsidR="00B05611">
        <w:t xml:space="preserve">lient administrator to manually </w:t>
      </w:r>
      <w:r w:rsidR="00764907">
        <w:t>change</w:t>
      </w:r>
      <w:r w:rsidR="00B05611">
        <w:t xml:space="preserve"> the password (subject to meeting the password guidelines and requirements) for </w:t>
      </w:r>
      <w:r w:rsidR="00764907">
        <w:t xml:space="preserve">particular </w:t>
      </w:r>
      <w:r w:rsidR="00B05611">
        <w:t>end-user.</w:t>
      </w:r>
    </w:p>
    <w:p w14:paraId="38C519C0" w14:textId="2BC3A9FF" w:rsidR="00547266" w:rsidRDefault="00547266" w:rsidP="00547266">
      <w:pPr>
        <w:pStyle w:val="ListParagraph"/>
        <w:numPr>
          <w:ilvl w:val="0"/>
          <w:numId w:val="32"/>
        </w:numPr>
      </w:pPr>
      <w:r w:rsidRPr="008F4042">
        <w:rPr>
          <w:b/>
          <w:bCs/>
        </w:rPr>
        <w:t>Action Button:</w:t>
      </w:r>
      <w:r>
        <w:t xml:space="preserve"> </w:t>
      </w:r>
      <w:r w:rsidRPr="00DC6497">
        <w:t>A clear action button labeled "</w:t>
      </w:r>
      <w:r>
        <w:t>Change Password</w:t>
      </w:r>
      <w:r w:rsidRPr="00DC6497">
        <w:t xml:space="preserve">" (or an equivalent alternative) should be provided next to each end-user </w:t>
      </w:r>
      <w:r>
        <w:t>e</w:t>
      </w:r>
      <w:r w:rsidRPr="00DC6497">
        <w:t>ntry.</w:t>
      </w:r>
      <w:r>
        <w:t xml:space="preserve"> Alternatively, the system should offer a mechanism to select a particular user (for which password is to be changed) post the Action Button (or equivalent alternative) is clicked by client administrator.</w:t>
      </w:r>
    </w:p>
    <w:p w14:paraId="7C79B6D5" w14:textId="4E708EB1" w:rsidR="00547266" w:rsidRDefault="00547266" w:rsidP="00547266">
      <w:pPr>
        <w:pStyle w:val="ListParagraph"/>
        <w:numPr>
          <w:ilvl w:val="0"/>
          <w:numId w:val="32"/>
        </w:numPr>
      </w:pPr>
      <w:r w:rsidRPr="008F4042">
        <w:rPr>
          <w:b/>
          <w:bCs/>
        </w:rPr>
        <w:t>User Selection:</w:t>
      </w:r>
      <w:r w:rsidRPr="008F6AAF">
        <w:t xml:space="preserve"> A Search and filter functionality should be implemented to allow client administrators to efficiently identify users for password </w:t>
      </w:r>
      <w:r w:rsidR="00F60997">
        <w:t>change</w:t>
      </w:r>
      <w:r w:rsidRPr="008F6AAF">
        <w:t>. A list of users with all relevant details should be displayed.</w:t>
      </w:r>
    </w:p>
    <w:p w14:paraId="5F0AEAA7" w14:textId="706D9221" w:rsidR="005030A0" w:rsidRDefault="005030A0" w:rsidP="005030A0">
      <w:pPr>
        <w:pStyle w:val="ListParagraph"/>
        <w:numPr>
          <w:ilvl w:val="0"/>
          <w:numId w:val="32"/>
        </w:numPr>
      </w:pPr>
      <w:r w:rsidRPr="005030A0">
        <w:rPr>
          <w:b/>
          <w:bCs/>
        </w:rPr>
        <w:t>Password Strength Meter:</w:t>
      </w:r>
      <w:r>
        <w:t xml:space="preserve"> Implement a password strength meter to provide real-time feedback to </w:t>
      </w:r>
      <w:r w:rsidR="000E1ABF">
        <w:t xml:space="preserve">admin </w:t>
      </w:r>
      <w:r>
        <w:t>users about the strength of the password that the client admin is about to set.</w:t>
      </w:r>
    </w:p>
    <w:p w14:paraId="40D8E461" w14:textId="77777777" w:rsidR="005030A0" w:rsidRDefault="005030A0" w:rsidP="005030A0">
      <w:pPr>
        <w:pStyle w:val="ListParagraph"/>
        <w:numPr>
          <w:ilvl w:val="0"/>
          <w:numId w:val="32"/>
        </w:numPr>
      </w:pPr>
      <w:r>
        <w:t>"Show Password" toggle should be present for client admin’s convenience.</w:t>
      </w:r>
    </w:p>
    <w:p w14:paraId="5BBE43AA" w14:textId="77777777" w:rsidR="005030A0" w:rsidRDefault="005030A0" w:rsidP="005030A0">
      <w:pPr>
        <w:pStyle w:val="ListParagraph"/>
        <w:numPr>
          <w:ilvl w:val="0"/>
          <w:numId w:val="32"/>
        </w:numPr>
      </w:pPr>
      <w:r>
        <w:t>The password should meet the format and minimum complexity requirements as defined under ‘Password Requirements and Guidelines’.</w:t>
      </w:r>
    </w:p>
    <w:p w14:paraId="13391A63" w14:textId="2D36B636" w:rsidR="005030A0" w:rsidRDefault="005030A0" w:rsidP="005030A0">
      <w:pPr>
        <w:pStyle w:val="ListParagraph"/>
        <w:numPr>
          <w:ilvl w:val="0"/>
          <w:numId w:val="32"/>
        </w:numPr>
      </w:pPr>
      <w:r w:rsidRPr="00702812">
        <w:rPr>
          <w:b/>
          <w:bCs/>
        </w:rPr>
        <w:t>Error Message:</w:t>
      </w:r>
      <w:r>
        <w:t xml:space="preserve"> Clear error messages should be provided for any invalid input during password modification.</w:t>
      </w:r>
    </w:p>
    <w:p w14:paraId="646812A5" w14:textId="0F3CCABE" w:rsidR="00547266" w:rsidRDefault="00547266" w:rsidP="00547266">
      <w:pPr>
        <w:pStyle w:val="ListParagraph"/>
        <w:numPr>
          <w:ilvl w:val="0"/>
          <w:numId w:val="32"/>
        </w:numPr>
      </w:pPr>
      <w:r w:rsidRPr="008F4042">
        <w:rPr>
          <w:b/>
          <w:bCs/>
        </w:rPr>
        <w:t>Confirmation Pop-up:</w:t>
      </w:r>
      <w:r>
        <w:t xml:space="preserve"> Consider a confirmation pop-up window to ensure admins confirm the password </w:t>
      </w:r>
      <w:r w:rsidR="00F60997">
        <w:t>change</w:t>
      </w:r>
      <w:r>
        <w:t xml:space="preserve"> before proceeding.</w:t>
      </w:r>
    </w:p>
    <w:p w14:paraId="32F93676" w14:textId="77777777" w:rsidR="00B52BAF" w:rsidRPr="00B52BAF" w:rsidRDefault="00B52BAF" w:rsidP="00B52BAF">
      <w:pPr>
        <w:pStyle w:val="ListParagraph"/>
        <w:numPr>
          <w:ilvl w:val="0"/>
          <w:numId w:val="32"/>
        </w:numPr>
      </w:pPr>
      <w:r w:rsidRPr="00B52BAF">
        <w:t>The previous password for the end-user shall be overwritten with the new password input by client admin. System should also notify the end-user by sending the new credentials/password to the respective end-user for which password has been changed.</w:t>
      </w:r>
    </w:p>
    <w:p w14:paraId="07A03B28" w14:textId="434045C2" w:rsidR="00547266" w:rsidRDefault="00547266" w:rsidP="00547266">
      <w:pPr>
        <w:pStyle w:val="ListParagraph"/>
        <w:numPr>
          <w:ilvl w:val="0"/>
          <w:numId w:val="32"/>
        </w:numPr>
      </w:pPr>
      <w:r w:rsidRPr="008F4042">
        <w:rPr>
          <w:b/>
          <w:bCs/>
        </w:rPr>
        <w:t>Confirmation Message:</w:t>
      </w:r>
      <w:r>
        <w:t xml:space="preserve"> Clear confirmation message to client admin after successful password </w:t>
      </w:r>
      <w:r w:rsidR="00F60997">
        <w:t>change</w:t>
      </w:r>
      <w:r>
        <w:t xml:space="preserve">. </w:t>
      </w:r>
      <w:r w:rsidRPr="00145B2A">
        <w:t xml:space="preserve">A success or error message to be displayed based on results of </w:t>
      </w:r>
      <w:r>
        <w:t xml:space="preserve">password </w:t>
      </w:r>
      <w:r w:rsidR="00F60997">
        <w:t>change</w:t>
      </w:r>
      <w:r w:rsidRPr="00145B2A">
        <w:t xml:space="preserve"> request being submitted.</w:t>
      </w:r>
    </w:p>
    <w:p w14:paraId="290A20A2" w14:textId="11642E1A" w:rsidR="00547266" w:rsidRPr="00145B2A" w:rsidRDefault="00547266" w:rsidP="00547266">
      <w:pPr>
        <w:pStyle w:val="ListParagraph"/>
        <w:numPr>
          <w:ilvl w:val="0"/>
          <w:numId w:val="32"/>
        </w:numPr>
      </w:pPr>
      <w:r w:rsidRPr="008F4042">
        <w:rPr>
          <w:b/>
          <w:bCs/>
        </w:rPr>
        <w:t>Audit Log:</w:t>
      </w:r>
      <w:r>
        <w:t xml:space="preserve"> </w:t>
      </w:r>
      <w:r w:rsidRPr="00145B2A">
        <w:t xml:space="preserve">An audit log functionality to be implemented to track </w:t>
      </w:r>
      <w:r w:rsidR="00F60997">
        <w:t>change</w:t>
      </w:r>
      <w:r w:rsidRPr="00145B2A">
        <w:t xml:space="preserve"> password actions, recording the end-user details, admin responsible, action status, timestamp etc.</w:t>
      </w:r>
    </w:p>
    <w:p w14:paraId="0BDD386E" w14:textId="77777777" w:rsidR="006963CB" w:rsidRDefault="006963CB" w:rsidP="006963CB">
      <w:pPr>
        <w:pStyle w:val="ListParagraph"/>
        <w:rPr>
          <w:b/>
          <w:bCs/>
        </w:rPr>
      </w:pPr>
    </w:p>
    <w:p w14:paraId="0D61A86E" w14:textId="68A7E3DB" w:rsidR="00216DAE" w:rsidRDefault="00216DAE" w:rsidP="00E21ACB">
      <w:pPr>
        <w:pStyle w:val="ListParagraph"/>
        <w:numPr>
          <w:ilvl w:val="0"/>
          <w:numId w:val="34"/>
        </w:numPr>
        <w:rPr>
          <w:b/>
          <w:bCs/>
        </w:rPr>
      </w:pPr>
      <w:r>
        <w:rPr>
          <w:b/>
          <w:bCs/>
        </w:rPr>
        <w:t>Resend Password</w:t>
      </w:r>
    </w:p>
    <w:p w14:paraId="082BDBCA" w14:textId="20AC4B50" w:rsidR="00C74678" w:rsidRDefault="00C74678" w:rsidP="00C74678">
      <w:pPr>
        <w:pStyle w:val="ListParagraph"/>
        <w:numPr>
          <w:ilvl w:val="0"/>
          <w:numId w:val="32"/>
        </w:numPr>
      </w:pPr>
      <w:r w:rsidRPr="00C74678">
        <w:t xml:space="preserve">This functionality should allow client administrator to </w:t>
      </w:r>
      <w:r>
        <w:t>resend</w:t>
      </w:r>
      <w:r w:rsidRPr="00C74678">
        <w:t xml:space="preserve"> the password for particular end-user.</w:t>
      </w:r>
    </w:p>
    <w:p w14:paraId="718B1D01" w14:textId="21990D4F" w:rsidR="006D78D4" w:rsidRPr="00C74678" w:rsidRDefault="006D78D4" w:rsidP="00C74678">
      <w:pPr>
        <w:pStyle w:val="ListParagraph"/>
        <w:numPr>
          <w:ilvl w:val="0"/>
          <w:numId w:val="32"/>
        </w:numPr>
      </w:pPr>
      <w:r>
        <w:lastRenderedPageBreak/>
        <w:t>The system should resend the previously set password</w:t>
      </w:r>
      <w:r w:rsidR="007D5373">
        <w:t xml:space="preserve"> (automatically generated or manually set) without any change in the password. For One-Time Password (OTP), a newly generated OTP should be sent to the end-user.</w:t>
      </w:r>
    </w:p>
    <w:p w14:paraId="79ED7EF0" w14:textId="12EF538C" w:rsidR="00781C13" w:rsidRDefault="00781C13" w:rsidP="00781C13">
      <w:pPr>
        <w:pStyle w:val="ListParagraph"/>
        <w:numPr>
          <w:ilvl w:val="0"/>
          <w:numId w:val="32"/>
        </w:numPr>
      </w:pPr>
      <w:r w:rsidRPr="008F4042">
        <w:rPr>
          <w:b/>
          <w:bCs/>
        </w:rPr>
        <w:t>Action Button:</w:t>
      </w:r>
      <w:r>
        <w:t xml:space="preserve"> </w:t>
      </w:r>
      <w:r w:rsidRPr="00DC6497">
        <w:t>A clear action button labeled "</w:t>
      </w:r>
      <w:r>
        <w:t>Resend Password</w:t>
      </w:r>
      <w:r w:rsidRPr="00DC6497">
        <w:t xml:space="preserve">" (or an equivalent alternative) should be provided next to each end-user </w:t>
      </w:r>
      <w:r>
        <w:t>e</w:t>
      </w:r>
      <w:r w:rsidRPr="00DC6497">
        <w:t>ntry.</w:t>
      </w:r>
      <w:r>
        <w:t xml:space="preserve"> Alternatively, the system should offer a mechanism to select a particular user (for which password is to be resent) post the Action Button (or equivalent alternative) is clicked by client administrator.</w:t>
      </w:r>
    </w:p>
    <w:p w14:paraId="26CE7C4C" w14:textId="2BBA009C" w:rsidR="00214B19" w:rsidRDefault="00214B19" w:rsidP="00214B19">
      <w:pPr>
        <w:pStyle w:val="ListParagraph"/>
        <w:numPr>
          <w:ilvl w:val="0"/>
          <w:numId w:val="32"/>
        </w:numPr>
      </w:pPr>
      <w:r w:rsidRPr="008F4042">
        <w:rPr>
          <w:b/>
          <w:bCs/>
        </w:rPr>
        <w:t>User Selection:</w:t>
      </w:r>
      <w:r w:rsidRPr="008F6AAF">
        <w:t xml:space="preserve"> A Search and filter functionality should be implemented to allow client administrators to efficiently identify users for password </w:t>
      </w:r>
      <w:r>
        <w:t>resend</w:t>
      </w:r>
      <w:r w:rsidRPr="008F6AAF">
        <w:t>. A list of users with all relevant details should be displayed.</w:t>
      </w:r>
    </w:p>
    <w:p w14:paraId="1160EDE4" w14:textId="36EE25BE" w:rsidR="00214B19" w:rsidRDefault="00214B19" w:rsidP="00214B19">
      <w:pPr>
        <w:pStyle w:val="ListParagraph"/>
        <w:numPr>
          <w:ilvl w:val="0"/>
          <w:numId w:val="32"/>
        </w:numPr>
      </w:pPr>
      <w:r w:rsidRPr="008F4042">
        <w:rPr>
          <w:b/>
          <w:bCs/>
        </w:rPr>
        <w:t>Confirmation Pop-up:</w:t>
      </w:r>
      <w:r>
        <w:t xml:space="preserve"> Consider a confirmation pop-up window to ensure admins confirm the password resend action before proceeding.</w:t>
      </w:r>
    </w:p>
    <w:p w14:paraId="14D87C06" w14:textId="7952D9E4" w:rsidR="009972EC" w:rsidRDefault="009972EC" w:rsidP="009972EC">
      <w:pPr>
        <w:pStyle w:val="ListParagraph"/>
        <w:numPr>
          <w:ilvl w:val="0"/>
          <w:numId w:val="32"/>
        </w:numPr>
      </w:pPr>
      <w:r w:rsidRPr="008F4042">
        <w:rPr>
          <w:b/>
          <w:bCs/>
        </w:rPr>
        <w:t>Confirmation Message:</w:t>
      </w:r>
      <w:r>
        <w:t xml:space="preserve"> Clear confirmation message to client admin after successful password resend. </w:t>
      </w:r>
      <w:r w:rsidRPr="00145B2A">
        <w:t xml:space="preserve">A success or error message to be displayed based on results of </w:t>
      </w:r>
      <w:r>
        <w:t xml:space="preserve">password resend </w:t>
      </w:r>
      <w:r w:rsidRPr="00145B2A">
        <w:t>request being submitted.</w:t>
      </w:r>
    </w:p>
    <w:p w14:paraId="60E28D19" w14:textId="6D565BAB" w:rsidR="003A72D8" w:rsidRPr="00145B2A" w:rsidRDefault="003A72D8" w:rsidP="003A72D8">
      <w:pPr>
        <w:pStyle w:val="ListParagraph"/>
        <w:numPr>
          <w:ilvl w:val="0"/>
          <w:numId w:val="32"/>
        </w:numPr>
      </w:pPr>
      <w:r w:rsidRPr="008F4042">
        <w:rPr>
          <w:b/>
          <w:bCs/>
        </w:rPr>
        <w:t>Audit Log:</w:t>
      </w:r>
      <w:r>
        <w:t xml:space="preserve"> </w:t>
      </w:r>
      <w:r w:rsidRPr="00145B2A">
        <w:t xml:space="preserve">An audit log functionality to be implemented to track </w:t>
      </w:r>
      <w:r>
        <w:t>resend</w:t>
      </w:r>
      <w:r w:rsidRPr="00145B2A">
        <w:t xml:space="preserve"> password actions, recording the end-user details, admin responsible, action status, timestamp etc.</w:t>
      </w:r>
    </w:p>
    <w:p w14:paraId="74C37746" w14:textId="77777777" w:rsidR="00214CED" w:rsidRPr="00214CED" w:rsidRDefault="00214CED" w:rsidP="00214CED">
      <w:pPr>
        <w:pStyle w:val="ListParagraph"/>
        <w:rPr>
          <w:b/>
          <w:bCs/>
        </w:rPr>
      </w:pPr>
    </w:p>
    <w:p w14:paraId="5CF66D14" w14:textId="41010461" w:rsidR="00214CED" w:rsidRDefault="00214CED" w:rsidP="00E21ACB">
      <w:pPr>
        <w:pStyle w:val="ListParagraph"/>
        <w:numPr>
          <w:ilvl w:val="0"/>
          <w:numId w:val="34"/>
        </w:numPr>
        <w:rPr>
          <w:b/>
          <w:bCs/>
        </w:rPr>
      </w:pPr>
      <w:r>
        <w:rPr>
          <w:b/>
          <w:bCs/>
        </w:rPr>
        <w:t>Password Requirements and Guidelines</w:t>
      </w:r>
    </w:p>
    <w:p w14:paraId="5F11D534" w14:textId="77777777" w:rsidR="00214CED" w:rsidRDefault="00214CED" w:rsidP="00E21ACB">
      <w:pPr>
        <w:pStyle w:val="ListParagraph"/>
        <w:numPr>
          <w:ilvl w:val="0"/>
          <w:numId w:val="32"/>
        </w:numPr>
      </w:pPr>
      <w:r w:rsidRPr="00C10C8E">
        <w:t>A strong password policy enforcement with character complexity requirements and minimum length to be implemented</w:t>
      </w:r>
      <w:r>
        <w:t xml:space="preserve"> as below:</w:t>
      </w:r>
    </w:p>
    <w:p w14:paraId="4A2D0F2C" w14:textId="77777777" w:rsidR="00214CED" w:rsidRPr="00782218" w:rsidRDefault="00214CED" w:rsidP="00BF4421">
      <w:pPr>
        <w:pStyle w:val="ListParagraph"/>
        <w:numPr>
          <w:ilvl w:val="0"/>
          <w:numId w:val="62"/>
        </w:numPr>
        <w:rPr>
          <w:b/>
          <w:bCs/>
        </w:rPr>
      </w:pPr>
      <w:r>
        <w:rPr>
          <w:b/>
          <w:bCs/>
        </w:rPr>
        <w:t>Enterprise (Offices)</w:t>
      </w:r>
    </w:p>
    <w:p w14:paraId="3DABD850" w14:textId="77777777" w:rsidR="00214CED" w:rsidRPr="00782218" w:rsidRDefault="00214CED" w:rsidP="00E21ACB">
      <w:pPr>
        <w:pStyle w:val="ListParagraph"/>
        <w:numPr>
          <w:ilvl w:val="0"/>
          <w:numId w:val="42"/>
        </w:numPr>
        <w:rPr>
          <w:b/>
          <w:bCs/>
        </w:rPr>
      </w:pPr>
      <w:r w:rsidRPr="00782218">
        <w:rPr>
          <w:b/>
          <w:bCs/>
        </w:rPr>
        <w:t>Password</w:t>
      </w:r>
      <w:r>
        <w:rPr>
          <w:b/>
          <w:bCs/>
        </w:rPr>
        <w:t xml:space="preserve"> (If Auto-assigned)</w:t>
      </w:r>
    </w:p>
    <w:p w14:paraId="049639ED" w14:textId="77777777" w:rsidR="00214CED" w:rsidRPr="0070116D" w:rsidRDefault="00214CED" w:rsidP="00E21ACB">
      <w:pPr>
        <w:pStyle w:val="ListParagraph"/>
        <w:numPr>
          <w:ilvl w:val="1"/>
          <w:numId w:val="42"/>
        </w:numPr>
        <w:ind w:left="2410"/>
      </w:pPr>
      <w:r>
        <w:rPr>
          <w:u w:val="single"/>
        </w:rPr>
        <w:t>Default</w:t>
      </w:r>
      <w:r w:rsidRPr="00782218">
        <w:rPr>
          <w:u w:val="single"/>
        </w:rPr>
        <w:t xml:space="preserve"> Length</w:t>
      </w:r>
      <w:r>
        <w:t>: 8 characters</w:t>
      </w:r>
    </w:p>
    <w:p w14:paraId="1238E9CE"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2C6E39DC" w14:textId="77777777" w:rsidR="00214CED" w:rsidRPr="00782218" w:rsidRDefault="00214CED" w:rsidP="00E21ACB">
      <w:pPr>
        <w:pStyle w:val="ListParagraph"/>
        <w:numPr>
          <w:ilvl w:val="0"/>
          <w:numId w:val="42"/>
        </w:numPr>
        <w:rPr>
          <w:b/>
          <w:bCs/>
        </w:rPr>
      </w:pPr>
      <w:r w:rsidRPr="00782218">
        <w:rPr>
          <w:b/>
          <w:bCs/>
        </w:rPr>
        <w:t>Password</w:t>
      </w:r>
      <w:r>
        <w:rPr>
          <w:b/>
          <w:bCs/>
        </w:rPr>
        <w:t xml:space="preserve"> (If set manually by user)</w:t>
      </w:r>
    </w:p>
    <w:p w14:paraId="1BAE8557" w14:textId="77777777" w:rsidR="00214CED" w:rsidRPr="0070116D" w:rsidRDefault="00214CED" w:rsidP="00E21ACB">
      <w:pPr>
        <w:pStyle w:val="ListParagraph"/>
        <w:numPr>
          <w:ilvl w:val="1"/>
          <w:numId w:val="42"/>
        </w:numPr>
        <w:ind w:left="2410"/>
      </w:pPr>
      <w:r w:rsidRPr="00782218">
        <w:rPr>
          <w:u w:val="single"/>
        </w:rPr>
        <w:t>Minimum Length</w:t>
      </w:r>
      <w:r>
        <w:t>: 8 characters</w:t>
      </w:r>
    </w:p>
    <w:p w14:paraId="113E1AF9"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 xml:space="preserve">Allow </w:t>
      </w:r>
      <w:r w:rsidRPr="009743BF">
        <w:t>a mix of uppercase and lowercase letters, numbers</w:t>
      </w:r>
      <w:r>
        <w:t xml:space="preserve"> or </w:t>
      </w:r>
      <w:r w:rsidRPr="009743BF">
        <w:t>symbols</w:t>
      </w:r>
    </w:p>
    <w:p w14:paraId="169D770F" w14:textId="77777777" w:rsidR="00214CED" w:rsidRPr="00D97881" w:rsidRDefault="00214CED" w:rsidP="00E21ACB">
      <w:pPr>
        <w:pStyle w:val="ListParagraph"/>
        <w:numPr>
          <w:ilvl w:val="1"/>
          <w:numId w:val="42"/>
        </w:numPr>
        <w:ind w:left="2410"/>
        <w:rPr>
          <w:strike/>
        </w:rPr>
      </w:pPr>
      <w:r w:rsidRPr="00D97881">
        <w:rPr>
          <w:strike/>
          <w:u w:val="single"/>
        </w:rPr>
        <w:t>Password History</w:t>
      </w:r>
      <w:r w:rsidRPr="00D97881">
        <w:rPr>
          <w:strike/>
        </w:rPr>
        <w:t>: Prevent reuse of recent 5 passwords</w:t>
      </w:r>
    </w:p>
    <w:p w14:paraId="31ED418F" w14:textId="77777777" w:rsidR="00214CED" w:rsidRPr="00D97881" w:rsidRDefault="00214CED" w:rsidP="00E21ACB">
      <w:pPr>
        <w:pStyle w:val="ListParagraph"/>
        <w:numPr>
          <w:ilvl w:val="1"/>
          <w:numId w:val="42"/>
        </w:numPr>
        <w:ind w:left="2410"/>
        <w:rPr>
          <w:strike/>
        </w:rPr>
      </w:pPr>
      <w:r w:rsidRPr="00D97881">
        <w:rPr>
          <w:strike/>
          <w:u w:val="single"/>
        </w:rPr>
        <w:t>Maximum password age</w:t>
      </w:r>
      <w:r w:rsidRPr="00D97881">
        <w:rPr>
          <w:strike/>
        </w:rPr>
        <w:t>: Regular password changes to be enforced every 3 months</w:t>
      </w:r>
    </w:p>
    <w:p w14:paraId="75F8CCE2"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64D8F44F"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72215E6D" w14:textId="77777777" w:rsidR="00214CED" w:rsidRPr="0070116D" w:rsidRDefault="00214CED" w:rsidP="00E21ACB">
      <w:pPr>
        <w:pStyle w:val="ListParagraph"/>
        <w:numPr>
          <w:ilvl w:val="1"/>
          <w:numId w:val="42"/>
        </w:numPr>
        <w:ind w:left="2410"/>
      </w:pPr>
      <w:r w:rsidRPr="00782218">
        <w:rPr>
          <w:u w:val="single"/>
        </w:rPr>
        <w:t>Maximum Length</w:t>
      </w:r>
      <w:r>
        <w:t>: 8 characters</w:t>
      </w:r>
    </w:p>
    <w:p w14:paraId="053072BD" w14:textId="77777777" w:rsidR="00214CED" w:rsidRDefault="00214CED" w:rsidP="00E21ACB">
      <w:pPr>
        <w:pStyle w:val="ListParagraph"/>
        <w:numPr>
          <w:ilvl w:val="1"/>
          <w:numId w:val="42"/>
        </w:numPr>
        <w:ind w:left="2410"/>
      </w:pPr>
      <w:r w:rsidRPr="00782218">
        <w:rPr>
          <w:u w:val="single"/>
        </w:rPr>
        <w:t>Character Complexity</w:t>
      </w:r>
      <w:r>
        <w:t>:</w:t>
      </w:r>
      <w:r w:rsidRPr="006611C6">
        <w:t xml:space="preserve"> </w:t>
      </w:r>
      <w:r>
        <w:t>Numeric or alphanumeric</w:t>
      </w:r>
    </w:p>
    <w:p w14:paraId="2EAE68F2" w14:textId="77777777" w:rsidR="00214CED" w:rsidRPr="00782218" w:rsidRDefault="00214CED" w:rsidP="00BF4421">
      <w:pPr>
        <w:pStyle w:val="ListParagraph"/>
        <w:numPr>
          <w:ilvl w:val="0"/>
          <w:numId w:val="62"/>
        </w:numPr>
        <w:rPr>
          <w:b/>
          <w:bCs/>
        </w:rPr>
      </w:pPr>
      <w:r w:rsidRPr="00EE61BF">
        <w:rPr>
          <w:b/>
          <w:bCs/>
        </w:rPr>
        <w:t>Co-Living (Short-stay &amp; Long-stay)</w:t>
      </w:r>
    </w:p>
    <w:p w14:paraId="73FCCCCD" w14:textId="77777777" w:rsidR="00214CED" w:rsidRPr="00782218" w:rsidRDefault="00214CED" w:rsidP="00E21ACB">
      <w:pPr>
        <w:pStyle w:val="ListParagraph"/>
        <w:numPr>
          <w:ilvl w:val="0"/>
          <w:numId w:val="42"/>
        </w:numPr>
        <w:rPr>
          <w:b/>
          <w:bCs/>
        </w:rPr>
      </w:pPr>
      <w:r w:rsidRPr="00782218">
        <w:rPr>
          <w:b/>
          <w:bCs/>
        </w:rPr>
        <w:t>Password</w:t>
      </w:r>
      <w:r>
        <w:rPr>
          <w:b/>
          <w:bCs/>
        </w:rPr>
        <w:t xml:space="preserve"> (If Auto-assigned)</w:t>
      </w:r>
    </w:p>
    <w:p w14:paraId="4449B9DA" w14:textId="77777777" w:rsidR="00214CED" w:rsidRPr="0070116D" w:rsidRDefault="00214CED" w:rsidP="00E21ACB">
      <w:pPr>
        <w:pStyle w:val="ListParagraph"/>
        <w:numPr>
          <w:ilvl w:val="1"/>
          <w:numId w:val="42"/>
        </w:numPr>
        <w:ind w:left="2410"/>
      </w:pPr>
      <w:r>
        <w:rPr>
          <w:u w:val="single"/>
        </w:rPr>
        <w:lastRenderedPageBreak/>
        <w:t>Default</w:t>
      </w:r>
      <w:r w:rsidRPr="00782218">
        <w:rPr>
          <w:u w:val="single"/>
        </w:rPr>
        <w:t xml:space="preserve"> Length</w:t>
      </w:r>
      <w:r>
        <w:t>: 6 characters</w:t>
      </w:r>
    </w:p>
    <w:p w14:paraId="5B6BB0E4"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4D6E0CB8"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11EACC48"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77ABAD09" w14:textId="77777777" w:rsidR="00214CED" w:rsidRPr="0070116D" w:rsidRDefault="00214CED" w:rsidP="00E21ACB">
      <w:pPr>
        <w:pStyle w:val="ListParagraph"/>
        <w:numPr>
          <w:ilvl w:val="1"/>
          <w:numId w:val="42"/>
        </w:numPr>
        <w:ind w:left="2410"/>
      </w:pPr>
      <w:r w:rsidRPr="00782218">
        <w:rPr>
          <w:u w:val="single"/>
        </w:rPr>
        <w:t>Maximum Length</w:t>
      </w:r>
      <w:r>
        <w:t>: 8 characters</w:t>
      </w:r>
    </w:p>
    <w:p w14:paraId="101A2C08" w14:textId="77777777" w:rsidR="00214CED" w:rsidRDefault="00214CED" w:rsidP="00E21ACB">
      <w:pPr>
        <w:pStyle w:val="ListParagraph"/>
        <w:numPr>
          <w:ilvl w:val="1"/>
          <w:numId w:val="42"/>
        </w:numPr>
        <w:ind w:left="2410"/>
      </w:pPr>
      <w:r w:rsidRPr="00782218">
        <w:rPr>
          <w:u w:val="single"/>
        </w:rPr>
        <w:t>Character Complexity</w:t>
      </w:r>
      <w:r>
        <w:t>:</w:t>
      </w:r>
      <w:r w:rsidRPr="006611C6">
        <w:t xml:space="preserve"> </w:t>
      </w:r>
      <w:r>
        <w:t>Numeric or alphanumeric</w:t>
      </w:r>
    </w:p>
    <w:p w14:paraId="5717E8D3" w14:textId="77777777" w:rsidR="00214CED" w:rsidRPr="00782218" w:rsidRDefault="00214CED" w:rsidP="00BF4421">
      <w:pPr>
        <w:pStyle w:val="ListParagraph"/>
        <w:numPr>
          <w:ilvl w:val="0"/>
          <w:numId w:val="62"/>
        </w:numPr>
        <w:rPr>
          <w:b/>
          <w:bCs/>
        </w:rPr>
      </w:pPr>
      <w:r>
        <w:rPr>
          <w:b/>
          <w:bCs/>
        </w:rPr>
        <w:t>Co-Working</w:t>
      </w:r>
    </w:p>
    <w:p w14:paraId="4B4BD027" w14:textId="77777777" w:rsidR="00214CED" w:rsidRPr="00782218" w:rsidRDefault="00214CED" w:rsidP="00E21ACB">
      <w:pPr>
        <w:pStyle w:val="ListParagraph"/>
        <w:numPr>
          <w:ilvl w:val="0"/>
          <w:numId w:val="42"/>
        </w:numPr>
        <w:rPr>
          <w:b/>
          <w:bCs/>
        </w:rPr>
      </w:pPr>
      <w:r w:rsidRPr="00782218">
        <w:rPr>
          <w:b/>
          <w:bCs/>
        </w:rPr>
        <w:t>Password</w:t>
      </w:r>
      <w:r>
        <w:rPr>
          <w:b/>
          <w:bCs/>
        </w:rPr>
        <w:t xml:space="preserve"> (If Auto-assigned)</w:t>
      </w:r>
    </w:p>
    <w:p w14:paraId="367D386B" w14:textId="77777777" w:rsidR="00214CED" w:rsidRPr="0070116D" w:rsidRDefault="00214CED" w:rsidP="00E21ACB">
      <w:pPr>
        <w:pStyle w:val="ListParagraph"/>
        <w:numPr>
          <w:ilvl w:val="1"/>
          <w:numId w:val="42"/>
        </w:numPr>
        <w:ind w:left="2410"/>
      </w:pPr>
      <w:r>
        <w:rPr>
          <w:u w:val="single"/>
        </w:rPr>
        <w:t>Default</w:t>
      </w:r>
      <w:r w:rsidRPr="00782218">
        <w:rPr>
          <w:u w:val="single"/>
        </w:rPr>
        <w:t xml:space="preserve"> Length</w:t>
      </w:r>
      <w:r>
        <w:t>: 8 characters</w:t>
      </w:r>
    </w:p>
    <w:p w14:paraId="7CEA28F3"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3E31E871" w14:textId="77777777" w:rsidR="00214CED" w:rsidRPr="00782218" w:rsidRDefault="00214CED" w:rsidP="00E21ACB">
      <w:pPr>
        <w:pStyle w:val="ListParagraph"/>
        <w:numPr>
          <w:ilvl w:val="0"/>
          <w:numId w:val="42"/>
        </w:numPr>
        <w:rPr>
          <w:b/>
          <w:bCs/>
        </w:rPr>
      </w:pPr>
      <w:r w:rsidRPr="00782218">
        <w:rPr>
          <w:b/>
          <w:bCs/>
        </w:rPr>
        <w:t>Password</w:t>
      </w:r>
      <w:r>
        <w:rPr>
          <w:b/>
          <w:bCs/>
        </w:rPr>
        <w:t xml:space="preserve"> (If set manually by user)</w:t>
      </w:r>
    </w:p>
    <w:p w14:paraId="1BAEFBC3" w14:textId="77777777" w:rsidR="00214CED" w:rsidRPr="0070116D" w:rsidRDefault="00214CED" w:rsidP="00E21ACB">
      <w:pPr>
        <w:pStyle w:val="ListParagraph"/>
        <w:numPr>
          <w:ilvl w:val="1"/>
          <w:numId w:val="42"/>
        </w:numPr>
        <w:ind w:left="2410"/>
      </w:pPr>
      <w:r w:rsidRPr="00782218">
        <w:rPr>
          <w:u w:val="single"/>
        </w:rPr>
        <w:t>Minimum Length</w:t>
      </w:r>
      <w:r>
        <w:t>: 8 characters</w:t>
      </w:r>
    </w:p>
    <w:p w14:paraId="22FD30F9"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 xml:space="preserve">Allow </w:t>
      </w:r>
      <w:r w:rsidRPr="009743BF">
        <w:t>a mix of uppercase and lowercase letters, numbers</w:t>
      </w:r>
      <w:r>
        <w:t xml:space="preserve"> or </w:t>
      </w:r>
      <w:r w:rsidRPr="009743BF">
        <w:t>symbols</w:t>
      </w:r>
    </w:p>
    <w:p w14:paraId="664C7EB8" w14:textId="77777777" w:rsidR="00214CED" w:rsidRPr="00D97881" w:rsidRDefault="00214CED" w:rsidP="00E21ACB">
      <w:pPr>
        <w:pStyle w:val="ListParagraph"/>
        <w:numPr>
          <w:ilvl w:val="1"/>
          <w:numId w:val="42"/>
        </w:numPr>
        <w:ind w:left="2410"/>
        <w:rPr>
          <w:strike/>
        </w:rPr>
      </w:pPr>
      <w:r w:rsidRPr="00D97881">
        <w:rPr>
          <w:strike/>
          <w:u w:val="single"/>
        </w:rPr>
        <w:t>Password History</w:t>
      </w:r>
      <w:r w:rsidRPr="00D97881">
        <w:rPr>
          <w:strike/>
        </w:rPr>
        <w:t>: Prevent reuse of recent 5 passwords</w:t>
      </w:r>
    </w:p>
    <w:p w14:paraId="1FA656E0" w14:textId="77777777" w:rsidR="00214CED" w:rsidRPr="00D97881" w:rsidRDefault="00214CED" w:rsidP="00E21ACB">
      <w:pPr>
        <w:pStyle w:val="ListParagraph"/>
        <w:numPr>
          <w:ilvl w:val="1"/>
          <w:numId w:val="42"/>
        </w:numPr>
        <w:ind w:left="2410"/>
        <w:rPr>
          <w:strike/>
        </w:rPr>
      </w:pPr>
      <w:r w:rsidRPr="00D97881">
        <w:rPr>
          <w:strike/>
          <w:u w:val="single"/>
        </w:rPr>
        <w:t>Maximum password age</w:t>
      </w:r>
      <w:r w:rsidRPr="00D97881">
        <w:rPr>
          <w:strike/>
        </w:rPr>
        <w:t>: Regular password changes to be enforced every 3 months</w:t>
      </w:r>
    </w:p>
    <w:p w14:paraId="4B5F96C8"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2D285478"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7F3D42F3" w14:textId="77777777" w:rsidR="00214CED" w:rsidRPr="0070116D" w:rsidRDefault="00214CED" w:rsidP="00E21ACB">
      <w:pPr>
        <w:pStyle w:val="ListParagraph"/>
        <w:numPr>
          <w:ilvl w:val="1"/>
          <w:numId w:val="42"/>
        </w:numPr>
        <w:ind w:left="2410"/>
      </w:pPr>
      <w:r w:rsidRPr="00782218">
        <w:rPr>
          <w:u w:val="single"/>
        </w:rPr>
        <w:t>Maximum Length</w:t>
      </w:r>
      <w:r>
        <w:t>: 8 characters</w:t>
      </w:r>
    </w:p>
    <w:p w14:paraId="6C3E6FCB" w14:textId="77777777" w:rsidR="00214CED" w:rsidRDefault="00214CED" w:rsidP="00E21ACB">
      <w:pPr>
        <w:pStyle w:val="ListParagraph"/>
        <w:numPr>
          <w:ilvl w:val="1"/>
          <w:numId w:val="42"/>
        </w:numPr>
        <w:ind w:left="2410"/>
      </w:pPr>
      <w:r w:rsidRPr="00782218">
        <w:rPr>
          <w:u w:val="single"/>
        </w:rPr>
        <w:t>Character Complexity</w:t>
      </w:r>
      <w:r>
        <w:t>:</w:t>
      </w:r>
      <w:r w:rsidRPr="006611C6">
        <w:t xml:space="preserve"> </w:t>
      </w:r>
      <w:r>
        <w:t>Numeric or alphanumeric</w:t>
      </w:r>
    </w:p>
    <w:p w14:paraId="3253A0FA" w14:textId="77777777" w:rsidR="00214CED" w:rsidRPr="00782218" w:rsidRDefault="00214CED" w:rsidP="00BF4421">
      <w:pPr>
        <w:pStyle w:val="ListParagraph"/>
        <w:numPr>
          <w:ilvl w:val="0"/>
          <w:numId w:val="62"/>
        </w:numPr>
        <w:rPr>
          <w:b/>
          <w:bCs/>
        </w:rPr>
      </w:pPr>
      <w:r>
        <w:rPr>
          <w:b/>
          <w:bCs/>
        </w:rPr>
        <w:t>Hotel</w:t>
      </w:r>
    </w:p>
    <w:p w14:paraId="4D5375C1" w14:textId="77777777" w:rsidR="00214CED" w:rsidRPr="00782218" w:rsidRDefault="00214CED" w:rsidP="00E21ACB">
      <w:pPr>
        <w:pStyle w:val="ListParagraph"/>
        <w:numPr>
          <w:ilvl w:val="0"/>
          <w:numId w:val="42"/>
        </w:numPr>
        <w:rPr>
          <w:b/>
          <w:bCs/>
        </w:rPr>
      </w:pPr>
      <w:r w:rsidRPr="00782218">
        <w:rPr>
          <w:b/>
          <w:bCs/>
        </w:rPr>
        <w:t>Password</w:t>
      </w:r>
      <w:r>
        <w:rPr>
          <w:b/>
          <w:bCs/>
        </w:rPr>
        <w:t xml:space="preserve"> (Auto-assigned)</w:t>
      </w:r>
    </w:p>
    <w:p w14:paraId="15D94C46" w14:textId="77777777" w:rsidR="00214CED" w:rsidRPr="0070116D" w:rsidRDefault="00214CED" w:rsidP="00E21ACB">
      <w:pPr>
        <w:pStyle w:val="ListParagraph"/>
        <w:numPr>
          <w:ilvl w:val="1"/>
          <w:numId w:val="42"/>
        </w:numPr>
        <w:ind w:left="2410"/>
      </w:pPr>
      <w:r>
        <w:rPr>
          <w:u w:val="single"/>
        </w:rPr>
        <w:t>Default</w:t>
      </w:r>
      <w:r w:rsidRPr="00782218">
        <w:rPr>
          <w:u w:val="single"/>
        </w:rPr>
        <w:t xml:space="preserve"> Length</w:t>
      </w:r>
      <w:r>
        <w:t>: 6 characters</w:t>
      </w:r>
    </w:p>
    <w:p w14:paraId="4C4FE721"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3062C4B1"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58207CC3"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715F2319" w14:textId="77777777" w:rsidR="00214CED" w:rsidRPr="0070116D" w:rsidRDefault="00214CED" w:rsidP="00E21ACB">
      <w:pPr>
        <w:pStyle w:val="ListParagraph"/>
        <w:numPr>
          <w:ilvl w:val="1"/>
          <w:numId w:val="42"/>
        </w:numPr>
        <w:ind w:left="2410"/>
      </w:pPr>
      <w:r w:rsidRPr="00782218">
        <w:rPr>
          <w:u w:val="single"/>
        </w:rPr>
        <w:t>Maximum Length</w:t>
      </w:r>
      <w:r>
        <w:t>: 8 characters</w:t>
      </w:r>
    </w:p>
    <w:p w14:paraId="69D26340" w14:textId="77777777" w:rsidR="00214CED" w:rsidRDefault="00214CED" w:rsidP="00E21ACB">
      <w:pPr>
        <w:pStyle w:val="ListParagraph"/>
        <w:numPr>
          <w:ilvl w:val="1"/>
          <w:numId w:val="42"/>
        </w:numPr>
        <w:ind w:left="2410"/>
      </w:pPr>
      <w:r w:rsidRPr="00782218">
        <w:rPr>
          <w:u w:val="single"/>
        </w:rPr>
        <w:t>Character Complexity</w:t>
      </w:r>
      <w:r>
        <w:t>:</w:t>
      </w:r>
      <w:r w:rsidRPr="006611C6">
        <w:t xml:space="preserve"> </w:t>
      </w:r>
      <w:r>
        <w:t>Numeric or alphanumeric</w:t>
      </w:r>
    </w:p>
    <w:p w14:paraId="4736811D" w14:textId="77777777" w:rsidR="00214CED" w:rsidRPr="00782218" w:rsidRDefault="00214CED" w:rsidP="00BF4421">
      <w:pPr>
        <w:pStyle w:val="ListParagraph"/>
        <w:numPr>
          <w:ilvl w:val="0"/>
          <w:numId w:val="62"/>
        </w:numPr>
        <w:rPr>
          <w:b/>
          <w:bCs/>
        </w:rPr>
      </w:pPr>
      <w:r>
        <w:rPr>
          <w:b/>
          <w:bCs/>
        </w:rPr>
        <w:t>PG</w:t>
      </w:r>
    </w:p>
    <w:p w14:paraId="110420D6" w14:textId="77777777" w:rsidR="00214CED" w:rsidRPr="00782218" w:rsidRDefault="00214CED" w:rsidP="00E21ACB">
      <w:pPr>
        <w:pStyle w:val="ListParagraph"/>
        <w:numPr>
          <w:ilvl w:val="0"/>
          <w:numId w:val="42"/>
        </w:numPr>
        <w:rPr>
          <w:b/>
          <w:bCs/>
        </w:rPr>
      </w:pPr>
      <w:r w:rsidRPr="00782218">
        <w:rPr>
          <w:b/>
          <w:bCs/>
        </w:rPr>
        <w:t>Password</w:t>
      </w:r>
      <w:r>
        <w:rPr>
          <w:b/>
          <w:bCs/>
        </w:rPr>
        <w:t xml:space="preserve"> (Auto-assigned)</w:t>
      </w:r>
    </w:p>
    <w:p w14:paraId="666C6969" w14:textId="77777777" w:rsidR="00214CED" w:rsidRPr="0070116D" w:rsidRDefault="00214CED" w:rsidP="00E21ACB">
      <w:pPr>
        <w:pStyle w:val="ListParagraph"/>
        <w:numPr>
          <w:ilvl w:val="1"/>
          <w:numId w:val="42"/>
        </w:numPr>
        <w:ind w:left="2410"/>
      </w:pPr>
      <w:r>
        <w:rPr>
          <w:u w:val="single"/>
        </w:rPr>
        <w:t>Default</w:t>
      </w:r>
      <w:r w:rsidRPr="00782218">
        <w:rPr>
          <w:u w:val="single"/>
        </w:rPr>
        <w:t xml:space="preserve"> Length</w:t>
      </w:r>
      <w:r>
        <w:t>: 6 characters</w:t>
      </w:r>
    </w:p>
    <w:p w14:paraId="6814DFC5"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03D987B9"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4B38810C"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51BB9614" w14:textId="77777777" w:rsidR="00214CED" w:rsidRPr="0070116D" w:rsidRDefault="00214CED" w:rsidP="00E21ACB">
      <w:pPr>
        <w:pStyle w:val="ListParagraph"/>
        <w:numPr>
          <w:ilvl w:val="1"/>
          <w:numId w:val="42"/>
        </w:numPr>
        <w:ind w:left="2410"/>
      </w:pPr>
      <w:r w:rsidRPr="00782218">
        <w:rPr>
          <w:u w:val="single"/>
        </w:rPr>
        <w:lastRenderedPageBreak/>
        <w:t>Maximum Length</w:t>
      </w:r>
      <w:r>
        <w:t>: 8 characters</w:t>
      </w:r>
    </w:p>
    <w:p w14:paraId="24796C9C" w14:textId="77777777" w:rsidR="00214CED" w:rsidRDefault="00214CED" w:rsidP="00E21ACB">
      <w:pPr>
        <w:pStyle w:val="ListParagraph"/>
        <w:numPr>
          <w:ilvl w:val="1"/>
          <w:numId w:val="42"/>
        </w:numPr>
        <w:ind w:left="2410"/>
      </w:pPr>
      <w:r w:rsidRPr="00782218">
        <w:rPr>
          <w:u w:val="single"/>
        </w:rPr>
        <w:t>Character Complexity</w:t>
      </w:r>
      <w:r>
        <w:t>:</w:t>
      </w:r>
      <w:r w:rsidRPr="006611C6">
        <w:t xml:space="preserve"> </w:t>
      </w:r>
      <w:r>
        <w:t>Numeric or alphanumeric</w:t>
      </w:r>
    </w:p>
    <w:p w14:paraId="6148735D" w14:textId="77777777" w:rsidR="00214CED" w:rsidRPr="00782218" w:rsidRDefault="00214CED" w:rsidP="00BF4421">
      <w:pPr>
        <w:pStyle w:val="ListParagraph"/>
        <w:numPr>
          <w:ilvl w:val="0"/>
          <w:numId w:val="62"/>
        </w:numPr>
        <w:rPr>
          <w:b/>
          <w:bCs/>
        </w:rPr>
      </w:pPr>
      <w:r>
        <w:rPr>
          <w:b/>
          <w:bCs/>
        </w:rPr>
        <w:t>Miscellaneous</w:t>
      </w:r>
    </w:p>
    <w:p w14:paraId="337E96B2" w14:textId="77777777" w:rsidR="00214CED" w:rsidRPr="00782218" w:rsidRDefault="00214CED" w:rsidP="00E21ACB">
      <w:pPr>
        <w:pStyle w:val="ListParagraph"/>
        <w:numPr>
          <w:ilvl w:val="0"/>
          <w:numId w:val="42"/>
        </w:numPr>
        <w:rPr>
          <w:b/>
          <w:bCs/>
        </w:rPr>
      </w:pPr>
      <w:r w:rsidRPr="00782218">
        <w:rPr>
          <w:b/>
          <w:bCs/>
        </w:rPr>
        <w:t>Password</w:t>
      </w:r>
      <w:r>
        <w:rPr>
          <w:b/>
          <w:bCs/>
        </w:rPr>
        <w:t xml:space="preserve"> (Auto-assigned)</w:t>
      </w:r>
    </w:p>
    <w:p w14:paraId="1A67F153" w14:textId="77777777" w:rsidR="00214CED" w:rsidRPr="0070116D" w:rsidRDefault="00214CED" w:rsidP="00E21ACB">
      <w:pPr>
        <w:pStyle w:val="ListParagraph"/>
        <w:numPr>
          <w:ilvl w:val="1"/>
          <w:numId w:val="42"/>
        </w:numPr>
        <w:ind w:left="2410"/>
      </w:pPr>
      <w:r>
        <w:rPr>
          <w:u w:val="single"/>
        </w:rPr>
        <w:t>Default</w:t>
      </w:r>
      <w:r w:rsidRPr="00782218">
        <w:rPr>
          <w:u w:val="single"/>
        </w:rPr>
        <w:t xml:space="preserve"> Length</w:t>
      </w:r>
      <w:r>
        <w:t>: 6 characters</w:t>
      </w:r>
    </w:p>
    <w:p w14:paraId="20A1BBA5" w14:textId="77777777" w:rsidR="00214CED" w:rsidRPr="0070116D" w:rsidRDefault="00214CED" w:rsidP="00E21ACB">
      <w:pPr>
        <w:pStyle w:val="ListParagraph"/>
        <w:numPr>
          <w:ilvl w:val="1"/>
          <w:numId w:val="42"/>
        </w:numPr>
        <w:ind w:left="2410"/>
      </w:pPr>
      <w:r w:rsidRPr="00782218">
        <w:rPr>
          <w:u w:val="single"/>
        </w:rPr>
        <w:t>Character complexity</w:t>
      </w:r>
      <w:r w:rsidRPr="0070116D">
        <w:t>:</w:t>
      </w:r>
      <w:r w:rsidRPr="009743BF">
        <w:t xml:space="preserve"> </w:t>
      </w:r>
      <w:r>
        <w:t>Alphanumeric</w:t>
      </w:r>
    </w:p>
    <w:p w14:paraId="77A86F25" w14:textId="77777777" w:rsidR="00214CED" w:rsidRPr="00782218" w:rsidRDefault="00214CED" w:rsidP="00E21ACB">
      <w:pPr>
        <w:pStyle w:val="ListParagraph"/>
        <w:numPr>
          <w:ilvl w:val="0"/>
          <w:numId w:val="42"/>
        </w:numPr>
        <w:rPr>
          <w:b/>
          <w:bCs/>
        </w:rPr>
      </w:pPr>
      <w:r w:rsidRPr="00782218">
        <w:rPr>
          <w:b/>
          <w:bCs/>
        </w:rPr>
        <w:t>O</w:t>
      </w:r>
      <w:r>
        <w:rPr>
          <w:b/>
          <w:bCs/>
        </w:rPr>
        <w:t>ne-Time Password</w:t>
      </w:r>
    </w:p>
    <w:p w14:paraId="13BCE637" w14:textId="77777777" w:rsidR="00214CED" w:rsidRPr="0070116D" w:rsidRDefault="00214CED" w:rsidP="00E21ACB">
      <w:pPr>
        <w:pStyle w:val="ListParagraph"/>
        <w:numPr>
          <w:ilvl w:val="1"/>
          <w:numId w:val="42"/>
        </w:numPr>
        <w:ind w:left="2410"/>
      </w:pPr>
      <w:r w:rsidRPr="00782218">
        <w:rPr>
          <w:u w:val="single"/>
        </w:rPr>
        <w:t>Minimum Length</w:t>
      </w:r>
      <w:r>
        <w:t>: 4 characters</w:t>
      </w:r>
    </w:p>
    <w:p w14:paraId="50D8848D" w14:textId="77777777" w:rsidR="00214CED" w:rsidRPr="0070116D" w:rsidRDefault="00214CED" w:rsidP="00E21ACB">
      <w:pPr>
        <w:pStyle w:val="ListParagraph"/>
        <w:numPr>
          <w:ilvl w:val="1"/>
          <w:numId w:val="42"/>
        </w:numPr>
        <w:ind w:left="2410"/>
      </w:pPr>
      <w:r w:rsidRPr="00782218">
        <w:rPr>
          <w:u w:val="single"/>
        </w:rPr>
        <w:t>Maximum Length</w:t>
      </w:r>
      <w:r>
        <w:t>: 8 characters</w:t>
      </w:r>
    </w:p>
    <w:p w14:paraId="1D61F462" w14:textId="77777777" w:rsidR="00214CED" w:rsidRPr="00DF55B6" w:rsidRDefault="00214CED" w:rsidP="00E21ACB">
      <w:pPr>
        <w:pStyle w:val="ListParagraph"/>
        <w:numPr>
          <w:ilvl w:val="1"/>
          <w:numId w:val="42"/>
        </w:numPr>
        <w:ind w:left="2410"/>
      </w:pPr>
      <w:r w:rsidRPr="00DF55B6">
        <w:rPr>
          <w:u w:val="single"/>
        </w:rPr>
        <w:t>Character Complexity</w:t>
      </w:r>
      <w:r w:rsidRPr="00DF55B6">
        <w:t>: Numeric or alphanumeric</w:t>
      </w:r>
    </w:p>
    <w:p w14:paraId="046E4E66" w14:textId="546756C1" w:rsidR="00B516B5" w:rsidRPr="00DF55B6" w:rsidRDefault="00110F0F" w:rsidP="00110F0F">
      <w:pPr>
        <w:pStyle w:val="Heading3"/>
      </w:pPr>
      <w:bookmarkStart w:id="51" w:name="_Toc168561941"/>
      <w:r w:rsidRPr="00DF55B6">
        <w:t>Scheduling Action</w:t>
      </w:r>
      <w:r w:rsidR="00101013" w:rsidRPr="00DF55B6">
        <w:t xml:space="preserve"> Request</w:t>
      </w:r>
      <w:bookmarkEnd w:id="51"/>
    </w:p>
    <w:p w14:paraId="2510B4CD" w14:textId="77777777" w:rsidR="00CC7F03" w:rsidRDefault="00CC7F03" w:rsidP="00CC7F03">
      <w:pPr>
        <w:rPr>
          <w:b/>
          <w:bCs/>
        </w:rPr>
      </w:pPr>
      <w:r w:rsidRPr="00CD2428">
        <w:rPr>
          <w:b/>
          <w:bCs/>
        </w:rPr>
        <w:t>Description</w:t>
      </w:r>
    </w:p>
    <w:p w14:paraId="276FE4A5" w14:textId="77777777" w:rsidR="00451F70" w:rsidRDefault="00CC7F03" w:rsidP="00CC7F03">
      <w:r w:rsidRPr="00CC7F03">
        <w:t>This section outlines the functionalities for scheduling various actions related to user management of end-users.</w:t>
      </w:r>
    </w:p>
    <w:p w14:paraId="331505D7" w14:textId="3D00FD6C" w:rsidR="00CC7F03" w:rsidRDefault="00CC7F03" w:rsidP="00CC7F03">
      <w:r w:rsidRPr="00CC7F03">
        <w:t xml:space="preserve">This </w:t>
      </w:r>
      <w:r w:rsidR="00451F70">
        <w:t>functionality</w:t>
      </w:r>
      <w:r w:rsidR="0069720A">
        <w:t xml:space="preserve"> </w:t>
      </w:r>
      <w:r w:rsidRPr="00CC7F03">
        <w:t xml:space="preserve">shall allow </w:t>
      </w:r>
      <w:r w:rsidR="0069720A">
        <w:t xml:space="preserve">authorized </w:t>
      </w:r>
      <w:r w:rsidRPr="00CC7F03">
        <w:t>client administrator</w:t>
      </w:r>
      <w:r w:rsidR="0069720A">
        <w:t>s</w:t>
      </w:r>
      <w:r w:rsidRPr="00CC7F03">
        <w:t xml:space="preserve"> to schedule various actions/tasks to be performed automatically at a pre-scheduled date and time in future.</w:t>
      </w:r>
    </w:p>
    <w:p w14:paraId="2AC881B0" w14:textId="77777777" w:rsidR="00CC7F03" w:rsidRDefault="00CC7F03" w:rsidP="00CC7F03">
      <w:pPr>
        <w:rPr>
          <w:b/>
          <w:bCs/>
        </w:rPr>
      </w:pPr>
      <w:r w:rsidRPr="00CD2428">
        <w:rPr>
          <w:b/>
          <w:bCs/>
        </w:rPr>
        <w:t>User Roles</w:t>
      </w:r>
    </w:p>
    <w:p w14:paraId="6923FF66" w14:textId="30D22B4D" w:rsidR="00CC7F03" w:rsidRDefault="00CC7F03" w:rsidP="00CC7F03">
      <w:r>
        <w:t>This feature shall be available for client administrators with "</w:t>
      </w:r>
      <w:r w:rsidR="0063484B">
        <w:t>Schedule</w:t>
      </w:r>
      <w:r w:rsidR="00355BCA">
        <w:t xml:space="preserve"> </w:t>
      </w:r>
      <w:r w:rsidR="00716F14">
        <w:t>Action</w:t>
      </w:r>
      <w:r w:rsidR="00480149">
        <w:t>s</w:t>
      </w:r>
      <w:r>
        <w:t>" permission.</w:t>
      </w:r>
      <w:r w:rsidR="003224F2">
        <w:t xml:space="preserve"> Also, the client administrator should have </w:t>
      </w:r>
      <w:r w:rsidR="00705D81">
        <w:t xml:space="preserve">permission for </w:t>
      </w:r>
      <w:r w:rsidR="003224F2">
        <w:t xml:space="preserve">corresponding </w:t>
      </w:r>
      <w:r w:rsidR="00705D81">
        <w:t>action which is being scheduled.</w:t>
      </w:r>
    </w:p>
    <w:p w14:paraId="2509CA51" w14:textId="77777777" w:rsidR="00CC7F03" w:rsidRPr="007D6AED" w:rsidRDefault="00CC7F03" w:rsidP="00CC7F03">
      <w:pPr>
        <w:rPr>
          <w:b/>
          <w:bCs/>
        </w:rPr>
      </w:pPr>
      <w:r w:rsidRPr="007D6AED">
        <w:rPr>
          <w:b/>
          <w:bCs/>
        </w:rPr>
        <w:t>User Access Level</w:t>
      </w:r>
    </w:p>
    <w:p w14:paraId="03A34C3D" w14:textId="77777777" w:rsidR="00CC7F03" w:rsidRDefault="00CC7F03" w:rsidP="00CC7F03">
      <w:r w:rsidRPr="006918C9">
        <w:t>This feature shall be available for</w:t>
      </w:r>
      <w:r>
        <w:t xml:space="preserve"> client administrators at one of the following User Access Level:</w:t>
      </w:r>
    </w:p>
    <w:p w14:paraId="2AB0663A" w14:textId="77777777" w:rsidR="00CC7F03" w:rsidRPr="00567F24" w:rsidRDefault="00CC7F03" w:rsidP="00CC7F03">
      <w:pPr>
        <w:pStyle w:val="ListParagraph"/>
        <w:numPr>
          <w:ilvl w:val="0"/>
          <w:numId w:val="26"/>
        </w:numPr>
      </w:pPr>
      <w:r w:rsidRPr="00567F24">
        <w:t>Site</w:t>
      </w:r>
    </w:p>
    <w:p w14:paraId="4C4E7D09" w14:textId="77777777" w:rsidR="00CC7F03" w:rsidRPr="00567F24" w:rsidRDefault="00CC7F03" w:rsidP="00CC7F03">
      <w:pPr>
        <w:pStyle w:val="ListParagraph"/>
        <w:numPr>
          <w:ilvl w:val="0"/>
          <w:numId w:val="26"/>
        </w:numPr>
      </w:pPr>
      <w:r w:rsidRPr="00567F24">
        <w:t>Cluster</w:t>
      </w:r>
    </w:p>
    <w:p w14:paraId="7A1FA46C" w14:textId="77777777" w:rsidR="00CC7F03" w:rsidRPr="00567F24" w:rsidRDefault="00CC7F03" w:rsidP="00CC7F03">
      <w:pPr>
        <w:pStyle w:val="ListParagraph"/>
        <w:numPr>
          <w:ilvl w:val="0"/>
          <w:numId w:val="26"/>
        </w:numPr>
      </w:pPr>
      <w:r w:rsidRPr="00567F24">
        <w:t>City</w:t>
      </w:r>
    </w:p>
    <w:p w14:paraId="2AF3C17D" w14:textId="77777777" w:rsidR="00CC7F03" w:rsidRPr="00567F24" w:rsidRDefault="00CC7F03" w:rsidP="00CC7F03">
      <w:pPr>
        <w:pStyle w:val="ListParagraph"/>
        <w:numPr>
          <w:ilvl w:val="0"/>
          <w:numId w:val="26"/>
        </w:numPr>
      </w:pPr>
      <w:r w:rsidRPr="00567F24">
        <w:t>Company</w:t>
      </w:r>
    </w:p>
    <w:p w14:paraId="1ECC9374" w14:textId="32AA296C" w:rsidR="00CB2F1A" w:rsidRPr="00050F21" w:rsidRDefault="00CB2F1A" w:rsidP="00050F21">
      <w:r>
        <w:t>The following functionalities shall be available for scheduling by client admin:</w:t>
      </w:r>
    </w:p>
    <w:p w14:paraId="024A4B93" w14:textId="43B4136D" w:rsidR="00110F0F" w:rsidRPr="00DF55B6" w:rsidRDefault="00110F0F" w:rsidP="00DF55B6">
      <w:pPr>
        <w:pStyle w:val="Heading4"/>
      </w:pPr>
      <w:r w:rsidRPr="00A64AD9">
        <w:t>Schedule User Activation</w:t>
      </w:r>
    </w:p>
    <w:p w14:paraId="181A54F0" w14:textId="77777777" w:rsidR="005D2AC1" w:rsidRPr="0071336D" w:rsidRDefault="005D2AC1" w:rsidP="005D2AC1">
      <w:pPr>
        <w:pStyle w:val="ListParagraph"/>
        <w:numPr>
          <w:ilvl w:val="1"/>
          <w:numId w:val="32"/>
        </w:numPr>
      </w:pPr>
      <w:r>
        <w:t xml:space="preserve">This functionality shall allow authorized client administrators to schedule the activation of deactivated end-user accounts i.e. end-user accounts which are in ‘Inactive’ state, </w:t>
      </w:r>
      <w:r w:rsidRPr="0071336D">
        <w:t>at a predetermined date and time.</w:t>
      </w:r>
    </w:p>
    <w:p w14:paraId="45392BBE" w14:textId="77777777" w:rsidR="005D2AC1" w:rsidRDefault="005D2AC1" w:rsidP="005D2AC1">
      <w:pPr>
        <w:pStyle w:val="ListParagraph"/>
        <w:numPr>
          <w:ilvl w:val="1"/>
          <w:numId w:val="32"/>
        </w:numPr>
      </w:pPr>
      <w:r w:rsidRPr="0071336D">
        <w:lastRenderedPageBreak/>
        <w:t xml:space="preserve">This functionality </w:t>
      </w:r>
      <w:r>
        <w:t xml:space="preserve">shall </w:t>
      </w:r>
      <w:r w:rsidRPr="0071336D">
        <w:t xml:space="preserve">be available </w:t>
      </w:r>
      <w:r>
        <w:t xml:space="preserve">only </w:t>
      </w:r>
      <w:r w:rsidRPr="0071336D">
        <w:t>for client administrators with "</w:t>
      </w:r>
      <w:r>
        <w:t>A</w:t>
      </w:r>
      <w:r w:rsidRPr="0071336D">
        <w:t>ctivate User" permission</w:t>
      </w:r>
      <w:r>
        <w:t xml:space="preserve"> (in addition to ‘Schedule Action’ permission)</w:t>
      </w:r>
      <w:r w:rsidRPr="0071336D">
        <w:t>.</w:t>
      </w:r>
    </w:p>
    <w:p w14:paraId="3D4FE679" w14:textId="77777777" w:rsidR="005D2AC1" w:rsidRDefault="005D2AC1" w:rsidP="005D2AC1">
      <w:pPr>
        <w:pStyle w:val="ListParagraph"/>
        <w:numPr>
          <w:ilvl w:val="1"/>
          <w:numId w:val="32"/>
        </w:numPr>
      </w:pPr>
      <w:r>
        <w:t>Client administrators will be able to choose a specific date and time for the end-user account to become active.</w:t>
      </w:r>
    </w:p>
    <w:p w14:paraId="3D49909D" w14:textId="77777777" w:rsidR="005D2AC1" w:rsidRDefault="005D2AC1" w:rsidP="005D2AC1">
      <w:pPr>
        <w:pStyle w:val="ListParagraph"/>
        <w:numPr>
          <w:ilvl w:val="1"/>
          <w:numId w:val="32"/>
        </w:numPr>
      </w:pPr>
      <w:r>
        <w:t>The system shall store the scheduled activation date and time for the specific end-user account.</w:t>
      </w:r>
    </w:p>
    <w:p w14:paraId="77090621" w14:textId="77777777" w:rsidR="007C3DEF" w:rsidRDefault="005D2AC1" w:rsidP="007C3DEF">
      <w:pPr>
        <w:pStyle w:val="ListParagraph"/>
        <w:numPr>
          <w:ilvl w:val="1"/>
          <w:numId w:val="32"/>
        </w:numPr>
      </w:pPr>
      <w:r w:rsidRPr="0071336D">
        <w:t xml:space="preserve">Upon reaching the scheduled time, the </w:t>
      </w:r>
      <w:r>
        <w:t>system shall</w:t>
      </w:r>
      <w:r w:rsidRPr="0071336D">
        <w:t xml:space="preserve"> automatically activate the </w:t>
      </w:r>
      <w:r>
        <w:t xml:space="preserve">corresponding end-user </w:t>
      </w:r>
      <w:r w:rsidRPr="0071336D">
        <w:t>account</w:t>
      </w:r>
      <w:r>
        <w:t>.</w:t>
      </w:r>
    </w:p>
    <w:p w14:paraId="46E75270" w14:textId="2C4269F4" w:rsidR="007C3DEF" w:rsidRDefault="007C3DEF" w:rsidP="007C3DEF">
      <w:pPr>
        <w:pStyle w:val="ListParagraph"/>
        <w:numPr>
          <w:ilvl w:val="1"/>
          <w:numId w:val="32"/>
        </w:numPr>
      </w:pPr>
      <w:r w:rsidRPr="00845BF0">
        <w:rPr>
          <w:b/>
          <w:bCs/>
        </w:rPr>
        <w:t>User Selection</w:t>
      </w:r>
      <w:r>
        <w:t xml:space="preserve">: </w:t>
      </w:r>
      <w:r w:rsidR="00955D27">
        <w:t>Search</w:t>
      </w:r>
      <w:r>
        <w:t xml:space="preserve"> and filter functionality should be implemented to allow client administrators to efficiently identify inactive user accounts for </w:t>
      </w:r>
      <w:r w:rsidR="007D4356">
        <w:t xml:space="preserve">scheduling </w:t>
      </w:r>
      <w:r>
        <w:t>reactivation. A list of users with all relevant details should be displayed (user ID, account status etc.).</w:t>
      </w:r>
    </w:p>
    <w:p w14:paraId="5ED852C7" w14:textId="0879D148" w:rsidR="003A47AD" w:rsidRDefault="002D0B8E" w:rsidP="007C3DEF">
      <w:pPr>
        <w:pStyle w:val="ListParagraph"/>
        <w:numPr>
          <w:ilvl w:val="1"/>
          <w:numId w:val="32"/>
        </w:numPr>
      </w:pPr>
      <w:r>
        <w:t xml:space="preserve">The other criteria for User Activation related to </w:t>
      </w:r>
      <w:r w:rsidR="00845BF0">
        <w:t xml:space="preserve">User Activation Scenarios and </w:t>
      </w:r>
      <w:r w:rsidR="00B94AB5">
        <w:t>License Availability Check</w:t>
      </w:r>
      <w:r w:rsidR="00845BF0">
        <w:t xml:space="preserve"> shall still be applicable for user activation through scheduling.</w:t>
      </w:r>
    </w:p>
    <w:p w14:paraId="6647E91D" w14:textId="2CE572F9" w:rsidR="00154378" w:rsidRDefault="002E24BA" w:rsidP="003F594D">
      <w:pPr>
        <w:pStyle w:val="ListParagraph"/>
        <w:numPr>
          <w:ilvl w:val="1"/>
          <w:numId w:val="32"/>
        </w:numPr>
      </w:pPr>
      <w:r w:rsidRPr="0062119F">
        <w:rPr>
          <w:b/>
          <w:bCs/>
        </w:rPr>
        <w:t>Action Button:</w:t>
      </w:r>
      <w:r>
        <w:t xml:space="preserve"> </w:t>
      </w:r>
      <w:r w:rsidR="00154378">
        <w:t xml:space="preserve">A clear action button labeled "Schedule User Activation" (or an equivalent alternative) should be provided next to each inactive user entry. Consider a confirmation pop-up window to ensure admins confirm the reactivation </w:t>
      </w:r>
      <w:r w:rsidR="007D050D">
        <w:t xml:space="preserve">scheduling </w:t>
      </w:r>
      <w:r w:rsidR="00154378">
        <w:t>before proceeding.</w:t>
      </w:r>
      <w:r w:rsidR="00C64C18">
        <w:t xml:space="preserve"> </w:t>
      </w:r>
      <w:r w:rsidR="00C64C18" w:rsidRPr="00C64C18">
        <w:t>The pop-up window should clearly state the impact on available user license count</w:t>
      </w:r>
      <w:r w:rsidR="00100339">
        <w:t xml:space="preserve"> (similar to User Activation).</w:t>
      </w:r>
    </w:p>
    <w:p w14:paraId="41D12383" w14:textId="2797200F" w:rsidR="006736AA" w:rsidRPr="00845BF0" w:rsidRDefault="006736AA" w:rsidP="006736AA">
      <w:pPr>
        <w:pStyle w:val="ListParagraph"/>
        <w:numPr>
          <w:ilvl w:val="1"/>
          <w:numId w:val="32"/>
        </w:numPr>
      </w:pPr>
      <w:r>
        <w:rPr>
          <w:b/>
          <w:bCs/>
        </w:rPr>
        <w:t>Status</w:t>
      </w:r>
      <w:r w:rsidRPr="00845BF0">
        <w:rPr>
          <w:b/>
          <w:bCs/>
        </w:rPr>
        <w:t xml:space="preserve"> Message</w:t>
      </w:r>
      <w:r w:rsidRPr="00845BF0">
        <w:t xml:space="preserve">: A success or error message to be </w:t>
      </w:r>
      <w:r>
        <w:t>updated post the scheduled date and time for the r</w:t>
      </w:r>
      <w:r w:rsidRPr="00845BF0">
        <w:t xml:space="preserve">esult of </w:t>
      </w:r>
      <w:r>
        <w:t xml:space="preserve">Scheduled </w:t>
      </w:r>
      <w:r w:rsidRPr="00845BF0">
        <w:t xml:space="preserve">user </w:t>
      </w:r>
      <w:r>
        <w:t xml:space="preserve">activation </w:t>
      </w:r>
      <w:r w:rsidRPr="00845BF0">
        <w:t>request being submitted.</w:t>
      </w:r>
      <w:r>
        <w:t xml:space="preserve"> Until the scheduled date and time, the status of the scheduled User Activation request should be ‘Scheduled’ (or suitable equivalent).</w:t>
      </w:r>
    </w:p>
    <w:p w14:paraId="409DA9CC" w14:textId="2E273190" w:rsidR="008D1750" w:rsidRPr="008D1750" w:rsidRDefault="008D1750" w:rsidP="008D1750">
      <w:pPr>
        <w:pStyle w:val="ListParagraph"/>
        <w:numPr>
          <w:ilvl w:val="1"/>
          <w:numId w:val="32"/>
        </w:numPr>
      </w:pPr>
      <w:r w:rsidRPr="008D1750">
        <w:rPr>
          <w:b/>
          <w:bCs/>
        </w:rPr>
        <w:t>Audit Log</w:t>
      </w:r>
      <w:r w:rsidRPr="008D1750">
        <w:t xml:space="preserve">: Maintain an audit log for </w:t>
      </w:r>
      <w:r w:rsidR="0031657C">
        <w:t xml:space="preserve">scheduled </w:t>
      </w:r>
      <w:r w:rsidRPr="008D1750">
        <w:t xml:space="preserve">user </w:t>
      </w:r>
      <w:r w:rsidR="0031657C">
        <w:t>activation</w:t>
      </w:r>
      <w:r w:rsidRPr="008D1750">
        <w:t xml:space="preserve"> activities, recording the </w:t>
      </w:r>
      <w:r w:rsidR="0031657C">
        <w:t>activa</w:t>
      </w:r>
      <w:r w:rsidRPr="008D1750">
        <w:t>ted user's details, admin responsible, action status, timestamp etc.</w:t>
      </w:r>
      <w:r w:rsidR="00C00ED7">
        <w:t xml:space="preserve"> </w:t>
      </w:r>
      <w:r w:rsidR="00C00ED7" w:rsidRPr="00C00ED7">
        <w:t xml:space="preserve">It should also clearly indicate and record that the user is activated through </w:t>
      </w:r>
      <w:r w:rsidR="007E0C35">
        <w:t xml:space="preserve">Schedule </w:t>
      </w:r>
      <w:r w:rsidR="00C00ED7" w:rsidRPr="00C00ED7">
        <w:t>User Activation functionality (In order to differentiate from user activation as part of User Registration</w:t>
      </w:r>
      <w:r w:rsidR="007E0C35">
        <w:t xml:space="preserve"> or User Activation</w:t>
      </w:r>
      <w:r w:rsidR="00C00ED7" w:rsidRPr="00C00ED7">
        <w:t>).</w:t>
      </w:r>
    </w:p>
    <w:p w14:paraId="3C3F46A9" w14:textId="62CB8806" w:rsidR="008D1750" w:rsidRPr="00A82348" w:rsidRDefault="00A82348" w:rsidP="007C3DEF">
      <w:pPr>
        <w:pStyle w:val="ListParagraph"/>
        <w:numPr>
          <w:ilvl w:val="1"/>
          <w:numId w:val="32"/>
        </w:numPr>
        <w:rPr>
          <w:b/>
          <w:bCs/>
        </w:rPr>
      </w:pPr>
      <w:r w:rsidRPr="00A82348">
        <w:rPr>
          <w:b/>
          <w:bCs/>
        </w:rPr>
        <w:t>Design Considerations:</w:t>
      </w:r>
    </w:p>
    <w:p w14:paraId="2A0B3FBA" w14:textId="77777777" w:rsidR="006A3B86" w:rsidRDefault="006A3B86" w:rsidP="005D292E">
      <w:pPr>
        <w:pStyle w:val="ListParagraph"/>
        <w:numPr>
          <w:ilvl w:val="2"/>
          <w:numId w:val="66"/>
        </w:numPr>
      </w:pPr>
      <w:r>
        <w:t>There should be clear differentiation between active and inactive user statuses within the user list (For e.g., different colored labels, icons etc.).</w:t>
      </w:r>
    </w:p>
    <w:p w14:paraId="0C988DF4" w14:textId="103F4897" w:rsidR="006A3B86" w:rsidRDefault="006A3B86" w:rsidP="005D292E">
      <w:pPr>
        <w:pStyle w:val="ListParagraph"/>
        <w:numPr>
          <w:ilvl w:val="2"/>
          <w:numId w:val="66"/>
        </w:numPr>
      </w:pPr>
      <w:r>
        <w:t xml:space="preserve">Implement clear and concise confirmation messages for </w:t>
      </w:r>
      <w:r w:rsidR="00292703">
        <w:t xml:space="preserve">scheduling </w:t>
      </w:r>
      <w:r>
        <w:t>user activation to avoid accidental actions.</w:t>
      </w:r>
    </w:p>
    <w:p w14:paraId="538A72C7" w14:textId="66D074D6" w:rsidR="006A3B86" w:rsidRDefault="006A3B86" w:rsidP="005D292E">
      <w:pPr>
        <w:pStyle w:val="ListParagraph"/>
        <w:numPr>
          <w:ilvl w:val="2"/>
          <w:numId w:val="66"/>
        </w:numPr>
      </w:pPr>
      <w:r>
        <w:t>The current number of available active user licenses (For e.g., badge, meter etc.) and active users should be displayed in a clear manner</w:t>
      </w:r>
      <w:r w:rsidR="00292703">
        <w:t>.</w:t>
      </w:r>
    </w:p>
    <w:p w14:paraId="46F8B708" w14:textId="0C9841C5" w:rsidR="00A82348" w:rsidRDefault="001A33E2" w:rsidP="005D292E">
      <w:pPr>
        <w:pStyle w:val="ListParagraph"/>
        <w:numPr>
          <w:ilvl w:val="2"/>
          <w:numId w:val="66"/>
        </w:numPr>
      </w:pPr>
      <w:r w:rsidRPr="001A33E2">
        <w:t>Appropriate input field</w:t>
      </w:r>
      <w:r>
        <w:t xml:space="preserve"> such as </w:t>
      </w:r>
      <w:r w:rsidR="00D76ADE">
        <w:t>D</w:t>
      </w:r>
      <w:r>
        <w:t xml:space="preserve">ate </w:t>
      </w:r>
      <w:r w:rsidR="00D76ADE">
        <w:t xml:space="preserve">and Time </w:t>
      </w:r>
      <w:r>
        <w:t xml:space="preserve">picker </w:t>
      </w:r>
      <w:r w:rsidRPr="001A33E2">
        <w:t xml:space="preserve">to be implemented </w:t>
      </w:r>
      <w:r w:rsidR="00D76ADE">
        <w:t>for the Schedule Date and time of User Activation.</w:t>
      </w:r>
    </w:p>
    <w:p w14:paraId="112FD24E" w14:textId="32DDF380" w:rsidR="005D292E" w:rsidRPr="005D292E" w:rsidRDefault="005D292E" w:rsidP="005D292E">
      <w:pPr>
        <w:pStyle w:val="ListParagraph"/>
        <w:numPr>
          <w:ilvl w:val="2"/>
          <w:numId w:val="66"/>
        </w:numPr>
      </w:pPr>
      <w:r w:rsidRPr="005D292E">
        <w:t>Pagination: If the list is long, implement pagination to break it down into manageable sections.</w:t>
      </w:r>
    </w:p>
    <w:p w14:paraId="62B59537" w14:textId="6153E8D4" w:rsidR="00AA1708" w:rsidRPr="00DF55B6" w:rsidRDefault="00AA1708" w:rsidP="00AA1708">
      <w:pPr>
        <w:pStyle w:val="Heading4"/>
      </w:pPr>
      <w:r w:rsidRPr="00A64AD9">
        <w:t xml:space="preserve">Schedule User </w:t>
      </w:r>
      <w:r>
        <w:t>Dea</w:t>
      </w:r>
      <w:r w:rsidRPr="00A64AD9">
        <w:t>ctivation</w:t>
      </w:r>
    </w:p>
    <w:p w14:paraId="6B2A3AC4" w14:textId="1D11184C" w:rsidR="00AA1708" w:rsidRPr="0071336D" w:rsidRDefault="00AA1708" w:rsidP="00AA1708">
      <w:pPr>
        <w:pStyle w:val="ListParagraph"/>
        <w:numPr>
          <w:ilvl w:val="1"/>
          <w:numId w:val="32"/>
        </w:numPr>
      </w:pPr>
      <w:r>
        <w:lastRenderedPageBreak/>
        <w:t xml:space="preserve">This functionality shall allow authorized client administrators to schedule the </w:t>
      </w:r>
      <w:r w:rsidR="00140B37">
        <w:t>de</w:t>
      </w:r>
      <w:r>
        <w:t>activation of activated end-user accounts i.e. end-user accounts which are in ‘</w:t>
      </w:r>
      <w:r w:rsidR="004809BC">
        <w:t>A</w:t>
      </w:r>
      <w:r>
        <w:t xml:space="preserve">ctive’ state, </w:t>
      </w:r>
      <w:r w:rsidRPr="0071336D">
        <w:t>at a predetermined date and time.</w:t>
      </w:r>
    </w:p>
    <w:p w14:paraId="4E1D5E99" w14:textId="15CB1AAF" w:rsidR="00AA1708" w:rsidRDefault="00AA1708" w:rsidP="00AA1708">
      <w:pPr>
        <w:pStyle w:val="ListParagraph"/>
        <w:numPr>
          <w:ilvl w:val="1"/>
          <w:numId w:val="32"/>
        </w:numPr>
      </w:pPr>
      <w:r w:rsidRPr="0071336D">
        <w:t xml:space="preserve">This functionality </w:t>
      </w:r>
      <w:r>
        <w:t xml:space="preserve">shall </w:t>
      </w:r>
      <w:r w:rsidRPr="0071336D">
        <w:t xml:space="preserve">be available </w:t>
      </w:r>
      <w:r>
        <w:t xml:space="preserve">only </w:t>
      </w:r>
      <w:r w:rsidRPr="0071336D">
        <w:t>for client administrators with "</w:t>
      </w:r>
      <w:r w:rsidR="004809BC">
        <w:t>Dea</w:t>
      </w:r>
      <w:r w:rsidRPr="0071336D">
        <w:t>ctivate User" permission</w:t>
      </w:r>
      <w:r>
        <w:t xml:space="preserve"> (in addition to ‘Schedule Action’ permission)</w:t>
      </w:r>
      <w:r w:rsidRPr="0071336D">
        <w:t>.</w:t>
      </w:r>
    </w:p>
    <w:p w14:paraId="57C2F4EA" w14:textId="17856427" w:rsidR="00AA1708" w:rsidRDefault="00AA1708" w:rsidP="00AA1708">
      <w:pPr>
        <w:pStyle w:val="ListParagraph"/>
        <w:numPr>
          <w:ilvl w:val="1"/>
          <w:numId w:val="32"/>
        </w:numPr>
      </w:pPr>
      <w:r>
        <w:t xml:space="preserve">Client administrators will be able to choose a specific date and time for the end-user account to become </w:t>
      </w:r>
      <w:r w:rsidR="00245716">
        <w:t>in</w:t>
      </w:r>
      <w:r>
        <w:t>active.</w:t>
      </w:r>
    </w:p>
    <w:p w14:paraId="6D3A8CF9" w14:textId="42A2F121" w:rsidR="00AA1708" w:rsidRDefault="00AA1708" w:rsidP="00AA1708">
      <w:pPr>
        <w:pStyle w:val="ListParagraph"/>
        <w:numPr>
          <w:ilvl w:val="1"/>
          <w:numId w:val="32"/>
        </w:numPr>
      </w:pPr>
      <w:r>
        <w:t xml:space="preserve">The system shall store the scheduled </w:t>
      </w:r>
      <w:r w:rsidR="00245716">
        <w:t>de</w:t>
      </w:r>
      <w:r>
        <w:t>activation date and time for the specific end-user account.</w:t>
      </w:r>
    </w:p>
    <w:p w14:paraId="7A3F0FBC" w14:textId="7EC1AFCB" w:rsidR="00AA1708" w:rsidRDefault="00AA1708" w:rsidP="00AA1708">
      <w:pPr>
        <w:pStyle w:val="ListParagraph"/>
        <w:numPr>
          <w:ilvl w:val="1"/>
          <w:numId w:val="32"/>
        </w:numPr>
      </w:pPr>
      <w:r w:rsidRPr="0071336D">
        <w:t xml:space="preserve">Upon reaching the scheduled time, the </w:t>
      </w:r>
      <w:r>
        <w:t>system shall</w:t>
      </w:r>
      <w:r w:rsidRPr="0071336D">
        <w:t xml:space="preserve"> automatically </w:t>
      </w:r>
      <w:r w:rsidR="00245716">
        <w:t>de</w:t>
      </w:r>
      <w:r w:rsidRPr="0071336D">
        <w:t xml:space="preserve">activate the </w:t>
      </w:r>
      <w:r>
        <w:t xml:space="preserve">corresponding end-user </w:t>
      </w:r>
      <w:r w:rsidRPr="0071336D">
        <w:t>account</w:t>
      </w:r>
      <w:r>
        <w:t>.</w:t>
      </w:r>
    </w:p>
    <w:p w14:paraId="604B930F" w14:textId="3F94C93F" w:rsidR="00AA1708" w:rsidRDefault="00AA1708" w:rsidP="00AA1708">
      <w:pPr>
        <w:pStyle w:val="ListParagraph"/>
        <w:numPr>
          <w:ilvl w:val="1"/>
          <w:numId w:val="32"/>
        </w:numPr>
      </w:pPr>
      <w:r w:rsidRPr="00845BF0">
        <w:rPr>
          <w:b/>
          <w:bCs/>
        </w:rPr>
        <w:t>User Selection</w:t>
      </w:r>
      <w:r>
        <w:t xml:space="preserve">: Search and filter functionality should be implemented to allow client administrators to efficiently identify active user accounts for scheduling </w:t>
      </w:r>
      <w:r w:rsidR="00EF0CA6">
        <w:t>d</w:t>
      </w:r>
      <w:r>
        <w:t>eactivation. A list of users with all relevant details should be displayed (user ID, account status etc.).</w:t>
      </w:r>
    </w:p>
    <w:p w14:paraId="4E5598B7" w14:textId="32316D47" w:rsidR="00AA1708" w:rsidRDefault="00AA1708" w:rsidP="00AA1708">
      <w:pPr>
        <w:pStyle w:val="ListParagraph"/>
        <w:numPr>
          <w:ilvl w:val="1"/>
          <w:numId w:val="32"/>
        </w:numPr>
      </w:pPr>
      <w:r>
        <w:t xml:space="preserve">The other criteria for User </w:t>
      </w:r>
      <w:r w:rsidR="00EF0CA6">
        <w:t>Dea</w:t>
      </w:r>
      <w:r>
        <w:t xml:space="preserve">ctivation related to User </w:t>
      </w:r>
      <w:r w:rsidR="00EF0CA6">
        <w:t>Dea</w:t>
      </w:r>
      <w:r>
        <w:t xml:space="preserve">ctivation Scenarios shall still be applicable for user </w:t>
      </w:r>
      <w:r w:rsidR="006D5B31">
        <w:t>de</w:t>
      </w:r>
      <w:r>
        <w:t>activation through scheduling.</w:t>
      </w:r>
    </w:p>
    <w:p w14:paraId="44D07E65" w14:textId="6BCF9A79" w:rsidR="00AA1708" w:rsidRDefault="00AA1708" w:rsidP="00AA1708">
      <w:pPr>
        <w:pStyle w:val="ListParagraph"/>
        <w:numPr>
          <w:ilvl w:val="1"/>
          <w:numId w:val="32"/>
        </w:numPr>
      </w:pPr>
      <w:r w:rsidRPr="0062119F">
        <w:rPr>
          <w:b/>
          <w:bCs/>
        </w:rPr>
        <w:t>Action Button:</w:t>
      </w:r>
      <w:r>
        <w:t xml:space="preserve"> A clear action button labeled "Schedule User </w:t>
      </w:r>
      <w:r w:rsidR="006D5B31">
        <w:t>Dea</w:t>
      </w:r>
      <w:r>
        <w:t xml:space="preserve">ctivation" (or an equivalent alternative) should be provided next to each active user entry. Consider a confirmation pop-up window to ensure admins confirm the </w:t>
      </w:r>
      <w:r w:rsidR="00712249">
        <w:t>d</w:t>
      </w:r>
      <w:r>
        <w:t xml:space="preserve">eactivation scheduling before proceeding. </w:t>
      </w:r>
      <w:r w:rsidRPr="00C64C18">
        <w:t>The pop-up window should clearly state the impact on available user license count</w:t>
      </w:r>
      <w:r>
        <w:t xml:space="preserve"> (similar to User </w:t>
      </w:r>
      <w:r w:rsidR="00A32A8D">
        <w:t>De</w:t>
      </w:r>
      <w:r w:rsidR="00C63CEE">
        <w:t>a</w:t>
      </w:r>
      <w:r>
        <w:t>ctivation).</w:t>
      </w:r>
    </w:p>
    <w:p w14:paraId="332D00EA" w14:textId="17AB92B7" w:rsidR="009E23CF" w:rsidRPr="00845BF0" w:rsidRDefault="009E23CF" w:rsidP="009E23CF">
      <w:pPr>
        <w:pStyle w:val="ListParagraph"/>
        <w:numPr>
          <w:ilvl w:val="1"/>
          <w:numId w:val="32"/>
        </w:numPr>
      </w:pPr>
      <w:r>
        <w:rPr>
          <w:b/>
          <w:bCs/>
        </w:rPr>
        <w:t>Status</w:t>
      </w:r>
      <w:r w:rsidRPr="00845BF0">
        <w:rPr>
          <w:b/>
          <w:bCs/>
        </w:rPr>
        <w:t xml:space="preserve"> Message</w:t>
      </w:r>
      <w:r w:rsidRPr="00845BF0">
        <w:t xml:space="preserve">: A success or error message to be </w:t>
      </w:r>
      <w:r>
        <w:t>updated post the scheduled date and time for the r</w:t>
      </w:r>
      <w:r w:rsidRPr="00845BF0">
        <w:t xml:space="preserve">esult of </w:t>
      </w:r>
      <w:r>
        <w:t xml:space="preserve">Scheduled </w:t>
      </w:r>
      <w:r w:rsidRPr="00845BF0">
        <w:t xml:space="preserve">user </w:t>
      </w:r>
      <w:r w:rsidR="0079173D">
        <w:t xml:space="preserve">deactivation </w:t>
      </w:r>
      <w:r w:rsidRPr="00845BF0">
        <w:t>request being submitted.</w:t>
      </w:r>
      <w:r>
        <w:t xml:space="preserve"> Until the scheduled date and time, the status of the scheduled User </w:t>
      </w:r>
      <w:r w:rsidR="0079173D">
        <w:t>Deactivation</w:t>
      </w:r>
      <w:r>
        <w:t xml:space="preserve"> request should be ‘Scheduled’ (or suitable equivalent).</w:t>
      </w:r>
    </w:p>
    <w:p w14:paraId="123EAF27" w14:textId="20A6B5CB" w:rsidR="00AA1708" w:rsidRPr="008D1750" w:rsidRDefault="00AA1708" w:rsidP="00AA1708">
      <w:pPr>
        <w:pStyle w:val="ListParagraph"/>
        <w:numPr>
          <w:ilvl w:val="1"/>
          <w:numId w:val="32"/>
        </w:numPr>
      </w:pPr>
      <w:r w:rsidRPr="008D1750">
        <w:rPr>
          <w:b/>
          <w:bCs/>
        </w:rPr>
        <w:t>Audit Log</w:t>
      </w:r>
      <w:r w:rsidRPr="008D1750">
        <w:t xml:space="preserve">: Maintain an audit log for </w:t>
      </w:r>
      <w:r>
        <w:t xml:space="preserve">scheduled </w:t>
      </w:r>
      <w:r w:rsidRPr="008D1750">
        <w:t xml:space="preserve">user </w:t>
      </w:r>
      <w:r w:rsidR="00C63CEE">
        <w:t>de</w:t>
      </w:r>
      <w:r>
        <w:t>activation</w:t>
      </w:r>
      <w:r w:rsidRPr="008D1750">
        <w:t xml:space="preserve"> activities, recording the </w:t>
      </w:r>
      <w:r w:rsidR="00C63CEE">
        <w:t>de</w:t>
      </w:r>
      <w:r>
        <w:t>activa</w:t>
      </w:r>
      <w:r w:rsidRPr="008D1750">
        <w:t>ted user's details, admin responsible, action status, timestamp etc.</w:t>
      </w:r>
      <w:r>
        <w:t xml:space="preserve"> </w:t>
      </w:r>
      <w:r w:rsidRPr="00C00ED7">
        <w:t xml:space="preserve">It should also clearly indicate and record that the user is </w:t>
      </w:r>
      <w:r w:rsidR="00C63CEE">
        <w:t>de</w:t>
      </w:r>
      <w:r w:rsidRPr="00C00ED7">
        <w:t xml:space="preserve">activated through </w:t>
      </w:r>
      <w:r>
        <w:t xml:space="preserve">Schedule </w:t>
      </w:r>
      <w:r w:rsidRPr="00C00ED7">
        <w:t xml:space="preserve">User </w:t>
      </w:r>
      <w:r w:rsidR="00C63CEE">
        <w:t>Dea</w:t>
      </w:r>
      <w:r w:rsidRPr="00C00ED7">
        <w:t xml:space="preserve">ctivation functionality (In order to differentiate from user </w:t>
      </w:r>
      <w:r w:rsidR="00B85F93">
        <w:t>de</w:t>
      </w:r>
      <w:r w:rsidRPr="00C00ED7">
        <w:t xml:space="preserve">activation as part </w:t>
      </w:r>
      <w:r>
        <w:t xml:space="preserve">User </w:t>
      </w:r>
      <w:r w:rsidR="00B85F93">
        <w:t>Dea</w:t>
      </w:r>
      <w:r>
        <w:t>ctivation</w:t>
      </w:r>
      <w:r w:rsidRPr="00C00ED7">
        <w:t>).</w:t>
      </w:r>
    </w:p>
    <w:p w14:paraId="09D21368" w14:textId="77777777" w:rsidR="00AA1708" w:rsidRPr="00A82348" w:rsidRDefault="00AA1708" w:rsidP="00AA1708">
      <w:pPr>
        <w:pStyle w:val="ListParagraph"/>
        <w:numPr>
          <w:ilvl w:val="1"/>
          <w:numId w:val="32"/>
        </w:numPr>
        <w:rPr>
          <w:b/>
          <w:bCs/>
        </w:rPr>
      </w:pPr>
      <w:r w:rsidRPr="00A82348">
        <w:rPr>
          <w:b/>
          <w:bCs/>
        </w:rPr>
        <w:t>Design Considerations:</w:t>
      </w:r>
    </w:p>
    <w:p w14:paraId="5B3F4503" w14:textId="77777777" w:rsidR="00AA1708" w:rsidRDefault="00AA1708" w:rsidP="005D292E">
      <w:pPr>
        <w:pStyle w:val="ListParagraph"/>
        <w:numPr>
          <w:ilvl w:val="2"/>
          <w:numId w:val="67"/>
        </w:numPr>
      </w:pPr>
      <w:r>
        <w:t>There should be clear differentiation between active and inactive user statuses within the user list (For e.g., different colored labels, icons etc.).</w:t>
      </w:r>
    </w:p>
    <w:p w14:paraId="254761D4" w14:textId="54FE59AF" w:rsidR="00AA1708" w:rsidRDefault="00AA1708" w:rsidP="005D292E">
      <w:pPr>
        <w:pStyle w:val="ListParagraph"/>
        <w:numPr>
          <w:ilvl w:val="2"/>
          <w:numId w:val="67"/>
        </w:numPr>
      </w:pPr>
      <w:r>
        <w:t xml:space="preserve">Implement clear and concise confirmation messages for scheduling user </w:t>
      </w:r>
      <w:r w:rsidR="007A4915">
        <w:t>de</w:t>
      </w:r>
      <w:r>
        <w:t>activation to avoid accidental actions.</w:t>
      </w:r>
    </w:p>
    <w:p w14:paraId="3E80BE69" w14:textId="144BB563" w:rsidR="00AA1708" w:rsidRDefault="00AA1708" w:rsidP="005D292E">
      <w:pPr>
        <w:pStyle w:val="ListParagraph"/>
        <w:numPr>
          <w:ilvl w:val="2"/>
          <w:numId w:val="67"/>
        </w:numPr>
      </w:pPr>
      <w:r>
        <w:t xml:space="preserve">The current number of available active user licenses (For e.g., badge, meter etc.) and </w:t>
      </w:r>
      <w:r w:rsidR="00D95631">
        <w:t>in</w:t>
      </w:r>
      <w:r>
        <w:t>active users should be displayed in a clear manner.</w:t>
      </w:r>
    </w:p>
    <w:p w14:paraId="6C15850E" w14:textId="48BBE778" w:rsidR="00AA1708" w:rsidRDefault="00AA1708" w:rsidP="005D292E">
      <w:pPr>
        <w:pStyle w:val="ListParagraph"/>
        <w:numPr>
          <w:ilvl w:val="2"/>
          <w:numId w:val="67"/>
        </w:numPr>
      </w:pPr>
      <w:r w:rsidRPr="001A33E2">
        <w:t>Appropriate input field</w:t>
      </w:r>
      <w:r>
        <w:t xml:space="preserve"> such as Date and Time picker </w:t>
      </w:r>
      <w:r w:rsidRPr="001A33E2">
        <w:t xml:space="preserve">to be implemented </w:t>
      </w:r>
      <w:r>
        <w:t xml:space="preserve">for the Schedule Date and time of User </w:t>
      </w:r>
      <w:r w:rsidR="00714954">
        <w:t>Dea</w:t>
      </w:r>
      <w:r>
        <w:t>ctivation.</w:t>
      </w:r>
    </w:p>
    <w:p w14:paraId="69273924" w14:textId="5CB5934C" w:rsidR="005D292E" w:rsidRPr="005D292E" w:rsidRDefault="005D292E" w:rsidP="005D292E">
      <w:pPr>
        <w:pStyle w:val="ListParagraph"/>
        <w:numPr>
          <w:ilvl w:val="2"/>
          <w:numId w:val="67"/>
        </w:numPr>
      </w:pPr>
      <w:r w:rsidRPr="005D292E">
        <w:t>Pagination: If the list is long, implement pagination to break it down into manageable sections.</w:t>
      </w:r>
    </w:p>
    <w:p w14:paraId="46CEA6F0" w14:textId="477DF661" w:rsidR="007252DF" w:rsidRPr="00DF55B6" w:rsidRDefault="007252DF" w:rsidP="007252DF">
      <w:pPr>
        <w:pStyle w:val="Heading4"/>
      </w:pPr>
      <w:r w:rsidRPr="00A64AD9">
        <w:lastRenderedPageBreak/>
        <w:t xml:space="preserve">Schedule User </w:t>
      </w:r>
      <w:r>
        <w:t>Restriction</w:t>
      </w:r>
    </w:p>
    <w:p w14:paraId="00E72746" w14:textId="571AE2F0" w:rsidR="007252DF" w:rsidRPr="0071336D" w:rsidRDefault="007252DF" w:rsidP="007252DF">
      <w:pPr>
        <w:pStyle w:val="ListParagraph"/>
        <w:numPr>
          <w:ilvl w:val="1"/>
          <w:numId w:val="32"/>
        </w:numPr>
      </w:pPr>
      <w:r>
        <w:t xml:space="preserve">This functionality shall allow authorized client administrators to schedule the </w:t>
      </w:r>
      <w:r w:rsidR="00BB26E5">
        <w:t>restriction</w:t>
      </w:r>
      <w:r>
        <w:t xml:space="preserve"> of </w:t>
      </w:r>
      <w:r w:rsidR="00BB26E5">
        <w:t>activated/</w:t>
      </w:r>
      <w:r>
        <w:t xml:space="preserve">deactivated end-user accounts i.e. end-user accounts which are in </w:t>
      </w:r>
      <w:r w:rsidR="00BB26E5">
        <w:t xml:space="preserve">‘Active’ or </w:t>
      </w:r>
      <w:r>
        <w:t xml:space="preserve">‘Inactive’ state, </w:t>
      </w:r>
      <w:r w:rsidRPr="0071336D">
        <w:t>at a predetermined date and time.</w:t>
      </w:r>
    </w:p>
    <w:p w14:paraId="3EDA52FD" w14:textId="0E2669E5" w:rsidR="007252DF" w:rsidRDefault="007252DF" w:rsidP="007252DF">
      <w:pPr>
        <w:pStyle w:val="ListParagraph"/>
        <w:numPr>
          <w:ilvl w:val="1"/>
          <w:numId w:val="32"/>
        </w:numPr>
      </w:pPr>
      <w:r w:rsidRPr="0071336D">
        <w:t xml:space="preserve">This functionality </w:t>
      </w:r>
      <w:r>
        <w:t xml:space="preserve">shall </w:t>
      </w:r>
      <w:r w:rsidRPr="0071336D">
        <w:t xml:space="preserve">be available </w:t>
      </w:r>
      <w:r>
        <w:t xml:space="preserve">only </w:t>
      </w:r>
      <w:r w:rsidRPr="0071336D">
        <w:t>for client administrators with "</w:t>
      </w:r>
      <w:r w:rsidR="00BB26E5">
        <w:t>Restrict</w:t>
      </w:r>
      <w:r w:rsidRPr="0071336D">
        <w:t xml:space="preserve"> User" permission</w:t>
      </w:r>
      <w:r>
        <w:t xml:space="preserve"> (in addition to ‘Schedule Action’ permission)</w:t>
      </w:r>
      <w:r w:rsidRPr="0071336D">
        <w:t>.</w:t>
      </w:r>
    </w:p>
    <w:p w14:paraId="58AE9458" w14:textId="453000F5" w:rsidR="007252DF" w:rsidRDefault="007252DF" w:rsidP="007252DF">
      <w:pPr>
        <w:pStyle w:val="ListParagraph"/>
        <w:numPr>
          <w:ilvl w:val="1"/>
          <w:numId w:val="32"/>
        </w:numPr>
      </w:pPr>
      <w:r>
        <w:t xml:space="preserve">Client administrators will be able to choose a specific date and time for the end-user account to become </w:t>
      </w:r>
      <w:r w:rsidR="00BB26E5">
        <w:t>restricted</w:t>
      </w:r>
      <w:r>
        <w:t>.</w:t>
      </w:r>
    </w:p>
    <w:p w14:paraId="3C7DD081" w14:textId="445B5690" w:rsidR="007252DF" w:rsidRDefault="007252DF" w:rsidP="007252DF">
      <w:pPr>
        <w:pStyle w:val="ListParagraph"/>
        <w:numPr>
          <w:ilvl w:val="1"/>
          <w:numId w:val="32"/>
        </w:numPr>
      </w:pPr>
      <w:r>
        <w:t xml:space="preserve">The system shall store the scheduled </w:t>
      </w:r>
      <w:r w:rsidR="00BB26E5">
        <w:t>restric</w:t>
      </w:r>
      <w:r>
        <w:t>tion date and time for the specific end-user account.</w:t>
      </w:r>
    </w:p>
    <w:p w14:paraId="41B4CB37" w14:textId="4DAEF7FC" w:rsidR="007252DF" w:rsidRDefault="007252DF" w:rsidP="007252DF">
      <w:pPr>
        <w:pStyle w:val="ListParagraph"/>
        <w:numPr>
          <w:ilvl w:val="1"/>
          <w:numId w:val="32"/>
        </w:numPr>
      </w:pPr>
      <w:r w:rsidRPr="0071336D">
        <w:t xml:space="preserve">Upon reaching the scheduled time, the </w:t>
      </w:r>
      <w:r>
        <w:t>system shall</w:t>
      </w:r>
      <w:r w:rsidRPr="0071336D">
        <w:t xml:space="preserve"> automatically </w:t>
      </w:r>
      <w:r w:rsidR="00BB26E5">
        <w:t>restrict</w:t>
      </w:r>
      <w:r w:rsidRPr="0071336D">
        <w:t xml:space="preserve"> the </w:t>
      </w:r>
      <w:r>
        <w:t xml:space="preserve">corresponding end-user </w:t>
      </w:r>
      <w:r w:rsidRPr="0071336D">
        <w:t>account</w:t>
      </w:r>
      <w:r>
        <w:t>.</w:t>
      </w:r>
    </w:p>
    <w:p w14:paraId="4FE4DB77" w14:textId="66836D1D" w:rsidR="007252DF" w:rsidRDefault="007252DF" w:rsidP="007252DF">
      <w:pPr>
        <w:pStyle w:val="ListParagraph"/>
        <w:numPr>
          <w:ilvl w:val="1"/>
          <w:numId w:val="32"/>
        </w:numPr>
      </w:pPr>
      <w:r w:rsidRPr="00845BF0">
        <w:rPr>
          <w:b/>
          <w:bCs/>
        </w:rPr>
        <w:t>User Selection</w:t>
      </w:r>
      <w:r>
        <w:t xml:space="preserve">: Search and filter functionality should be implemented to allow client administrators to efficiently identify </w:t>
      </w:r>
      <w:r w:rsidR="003E4E45">
        <w:t xml:space="preserve">active and </w:t>
      </w:r>
      <w:r>
        <w:t>inactive user accounts for scheduling reactivation. A list of users with all relevant details should be displayed (user ID, account status etc.).</w:t>
      </w:r>
    </w:p>
    <w:p w14:paraId="19C43FF2" w14:textId="15267EC3" w:rsidR="007252DF" w:rsidRDefault="007252DF" w:rsidP="007252DF">
      <w:pPr>
        <w:pStyle w:val="ListParagraph"/>
        <w:numPr>
          <w:ilvl w:val="1"/>
          <w:numId w:val="32"/>
        </w:numPr>
      </w:pPr>
      <w:r>
        <w:t xml:space="preserve">The other criteria for User </w:t>
      </w:r>
      <w:r w:rsidR="007A7B94">
        <w:t>Restric</w:t>
      </w:r>
      <w:r>
        <w:t xml:space="preserve">tion related to User </w:t>
      </w:r>
      <w:r w:rsidR="007A7B94">
        <w:t>Restriction</w:t>
      </w:r>
      <w:r>
        <w:t xml:space="preserve"> Scenarios shall still be applicable for user </w:t>
      </w:r>
      <w:r w:rsidR="00262A50">
        <w:t>restriction</w:t>
      </w:r>
      <w:r>
        <w:t xml:space="preserve"> through scheduling.</w:t>
      </w:r>
    </w:p>
    <w:p w14:paraId="18D5E6FB" w14:textId="1EE15E2F" w:rsidR="007252DF" w:rsidRDefault="007252DF" w:rsidP="007252DF">
      <w:pPr>
        <w:pStyle w:val="ListParagraph"/>
        <w:numPr>
          <w:ilvl w:val="1"/>
          <w:numId w:val="32"/>
        </w:numPr>
      </w:pPr>
      <w:r w:rsidRPr="0062119F">
        <w:rPr>
          <w:b/>
          <w:bCs/>
        </w:rPr>
        <w:t>Action Button:</w:t>
      </w:r>
      <w:r>
        <w:t xml:space="preserve"> A clear action button labeled "Schedule User </w:t>
      </w:r>
      <w:r w:rsidR="007A7B94">
        <w:t>Restriction</w:t>
      </w:r>
      <w:r>
        <w:t xml:space="preserve">" (or an equivalent alternative) should be provided next to each </w:t>
      </w:r>
      <w:r w:rsidR="00957D3E">
        <w:t xml:space="preserve">active or </w:t>
      </w:r>
      <w:r>
        <w:t xml:space="preserve">inactive user entry. Consider a confirmation pop-up window to ensure admins confirm the </w:t>
      </w:r>
      <w:r w:rsidR="007F5A72">
        <w:t>restriction</w:t>
      </w:r>
      <w:r>
        <w:t xml:space="preserve"> scheduling before proceeding. </w:t>
      </w:r>
      <w:r w:rsidRPr="00C64C18">
        <w:t>The pop-up window should clearly state the impact on available user license count</w:t>
      </w:r>
      <w:r>
        <w:t xml:space="preserve"> (similar to User</w:t>
      </w:r>
      <w:r w:rsidR="00163CD8">
        <w:t xml:space="preserve"> Restriction</w:t>
      </w:r>
      <w:r>
        <w:t>).</w:t>
      </w:r>
    </w:p>
    <w:p w14:paraId="2905EAFD" w14:textId="14EADEFA" w:rsidR="009E23CF" w:rsidRPr="00845BF0" w:rsidRDefault="009E23CF" w:rsidP="009E23CF">
      <w:pPr>
        <w:pStyle w:val="ListParagraph"/>
        <w:numPr>
          <w:ilvl w:val="1"/>
          <w:numId w:val="32"/>
        </w:numPr>
      </w:pPr>
      <w:r>
        <w:rPr>
          <w:b/>
          <w:bCs/>
        </w:rPr>
        <w:t>Status</w:t>
      </w:r>
      <w:r w:rsidRPr="00845BF0">
        <w:rPr>
          <w:b/>
          <w:bCs/>
        </w:rPr>
        <w:t xml:space="preserve"> Message</w:t>
      </w:r>
      <w:r w:rsidRPr="00845BF0">
        <w:t xml:space="preserve">: A success or error message to be </w:t>
      </w:r>
      <w:r>
        <w:t>updated post the scheduled date and time for the r</w:t>
      </w:r>
      <w:r w:rsidRPr="00845BF0">
        <w:t xml:space="preserve">esult of </w:t>
      </w:r>
      <w:r>
        <w:t xml:space="preserve">Scheduled </w:t>
      </w:r>
      <w:r w:rsidRPr="00845BF0">
        <w:t xml:space="preserve">user </w:t>
      </w:r>
      <w:r>
        <w:t xml:space="preserve">restriction </w:t>
      </w:r>
      <w:r w:rsidRPr="00845BF0">
        <w:t>request being submitted.</w:t>
      </w:r>
      <w:r>
        <w:t xml:space="preserve"> Until the scheduled date and time, the status of the scheduled User Restriction request should be ‘Scheduled’ (or suitable equivalent).</w:t>
      </w:r>
    </w:p>
    <w:p w14:paraId="7ACA5705" w14:textId="178C28B6" w:rsidR="007252DF" w:rsidRPr="008D1750" w:rsidRDefault="007252DF" w:rsidP="007252DF">
      <w:pPr>
        <w:pStyle w:val="ListParagraph"/>
        <w:numPr>
          <w:ilvl w:val="1"/>
          <w:numId w:val="32"/>
        </w:numPr>
      </w:pPr>
      <w:r w:rsidRPr="008D1750">
        <w:rPr>
          <w:b/>
          <w:bCs/>
        </w:rPr>
        <w:t>Audit Log</w:t>
      </w:r>
      <w:r w:rsidRPr="008D1750">
        <w:t xml:space="preserve">: Maintain an audit log for </w:t>
      </w:r>
      <w:r>
        <w:t xml:space="preserve">scheduled </w:t>
      </w:r>
      <w:r w:rsidRPr="008D1750">
        <w:t xml:space="preserve">user </w:t>
      </w:r>
      <w:r w:rsidR="00965F21">
        <w:t xml:space="preserve">restriction </w:t>
      </w:r>
      <w:r w:rsidRPr="008D1750">
        <w:t xml:space="preserve">activities, recording the </w:t>
      </w:r>
      <w:r w:rsidR="00965F21">
        <w:t xml:space="preserve">restricted </w:t>
      </w:r>
      <w:r w:rsidRPr="008D1750">
        <w:t>user's details, admin responsible, action status, timestamp etc.</w:t>
      </w:r>
      <w:r>
        <w:t xml:space="preserve"> </w:t>
      </w:r>
      <w:r w:rsidRPr="00C00ED7">
        <w:t xml:space="preserve">It should also clearly indicate and record that the user is </w:t>
      </w:r>
      <w:r w:rsidR="00965F21">
        <w:t xml:space="preserve">restricted </w:t>
      </w:r>
      <w:r w:rsidRPr="00C00ED7">
        <w:t xml:space="preserve">through </w:t>
      </w:r>
      <w:r>
        <w:t xml:space="preserve">Schedule </w:t>
      </w:r>
      <w:r w:rsidRPr="00C00ED7">
        <w:t xml:space="preserve">User </w:t>
      </w:r>
      <w:r w:rsidR="00965F21">
        <w:t xml:space="preserve">Restriction </w:t>
      </w:r>
      <w:r w:rsidRPr="00C00ED7">
        <w:t xml:space="preserve">functionality (In order to differentiate from user </w:t>
      </w:r>
      <w:r w:rsidR="00965F21">
        <w:t xml:space="preserve">restriction </w:t>
      </w:r>
      <w:r w:rsidRPr="00C00ED7">
        <w:t xml:space="preserve">as part of </w:t>
      </w:r>
      <w:r>
        <w:t xml:space="preserve">User </w:t>
      </w:r>
      <w:r w:rsidR="00965F21">
        <w:t>Restriction</w:t>
      </w:r>
      <w:r w:rsidRPr="00C00ED7">
        <w:t>).</w:t>
      </w:r>
    </w:p>
    <w:p w14:paraId="3F79419E" w14:textId="77777777" w:rsidR="007252DF" w:rsidRPr="00A82348" w:rsidRDefault="007252DF" w:rsidP="007252DF">
      <w:pPr>
        <w:pStyle w:val="ListParagraph"/>
        <w:numPr>
          <w:ilvl w:val="1"/>
          <w:numId w:val="32"/>
        </w:numPr>
        <w:rPr>
          <w:b/>
          <w:bCs/>
        </w:rPr>
      </w:pPr>
      <w:r w:rsidRPr="00A82348">
        <w:rPr>
          <w:b/>
          <w:bCs/>
        </w:rPr>
        <w:t>Design Considerations:</w:t>
      </w:r>
    </w:p>
    <w:p w14:paraId="29D72C55" w14:textId="77777777" w:rsidR="007252DF" w:rsidRDefault="007252DF" w:rsidP="005F7FBA">
      <w:pPr>
        <w:pStyle w:val="ListParagraph"/>
        <w:numPr>
          <w:ilvl w:val="2"/>
          <w:numId w:val="68"/>
        </w:numPr>
      </w:pPr>
      <w:r>
        <w:t>There should be clear differentiation between active and inactive user statuses within the user list (For e.g., different colored labels, icons etc.).</w:t>
      </w:r>
    </w:p>
    <w:p w14:paraId="3ECC7BDD" w14:textId="38FB48D8" w:rsidR="007252DF" w:rsidRDefault="007252DF" w:rsidP="005F7FBA">
      <w:pPr>
        <w:pStyle w:val="ListParagraph"/>
        <w:numPr>
          <w:ilvl w:val="2"/>
          <w:numId w:val="68"/>
        </w:numPr>
      </w:pPr>
      <w:r>
        <w:t xml:space="preserve">Implement clear and concise confirmation messages for scheduling user </w:t>
      </w:r>
      <w:r w:rsidR="00E577D6">
        <w:t xml:space="preserve">restriction </w:t>
      </w:r>
      <w:r>
        <w:t>to avoid accidental actions.</w:t>
      </w:r>
    </w:p>
    <w:p w14:paraId="45B8B5F6" w14:textId="12EF7879" w:rsidR="007252DF" w:rsidRDefault="007252DF" w:rsidP="005F7FBA">
      <w:pPr>
        <w:pStyle w:val="ListParagraph"/>
        <w:numPr>
          <w:ilvl w:val="2"/>
          <w:numId w:val="68"/>
        </w:numPr>
      </w:pPr>
      <w:r>
        <w:t xml:space="preserve">The current number of available active user licenses (For e.g., badge, meter etc.) and </w:t>
      </w:r>
      <w:r w:rsidR="00DE6ADC">
        <w:t xml:space="preserve">restricted </w:t>
      </w:r>
      <w:r>
        <w:t>users should be displayed in a clear manner.</w:t>
      </w:r>
    </w:p>
    <w:p w14:paraId="5A296EB0" w14:textId="59BF4EEA" w:rsidR="007252DF" w:rsidRDefault="007252DF" w:rsidP="005F7FBA">
      <w:pPr>
        <w:pStyle w:val="ListParagraph"/>
        <w:numPr>
          <w:ilvl w:val="2"/>
          <w:numId w:val="68"/>
        </w:numPr>
      </w:pPr>
      <w:r w:rsidRPr="001A33E2">
        <w:lastRenderedPageBreak/>
        <w:t>Appropriate input field</w:t>
      </w:r>
      <w:r>
        <w:t xml:space="preserve"> such as Date and Time picker </w:t>
      </w:r>
      <w:r w:rsidRPr="001A33E2">
        <w:t xml:space="preserve">to be implemented </w:t>
      </w:r>
      <w:r>
        <w:t xml:space="preserve">for the Schedule Date and time of User </w:t>
      </w:r>
      <w:r w:rsidR="00200D10">
        <w:t>Restriction</w:t>
      </w:r>
      <w:r>
        <w:t>.</w:t>
      </w:r>
    </w:p>
    <w:p w14:paraId="51545AD1" w14:textId="115A82DC" w:rsidR="005F7FBA" w:rsidRPr="005F7FBA" w:rsidRDefault="005F7FBA" w:rsidP="005F7FBA">
      <w:pPr>
        <w:pStyle w:val="ListParagraph"/>
        <w:numPr>
          <w:ilvl w:val="2"/>
          <w:numId w:val="68"/>
        </w:numPr>
      </w:pPr>
      <w:r w:rsidRPr="005F7FBA">
        <w:t>Pagination: If the list is long, implement pagination to break it down into manageable sections.</w:t>
      </w:r>
    </w:p>
    <w:p w14:paraId="5D63B79A" w14:textId="7151533F" w:rsidR="00135992" w:rsidRPr="00DF55B6" w:rsidRDefault="00135992" w:rsidP="00135992">
      <w:pPr>
        <w:pStyle w:val="Heading4"/>
      </w:pPr>
      <w:r w:rsidRPr="00A64AD9">
        <w:t xml:space="preserve">Schedule </w:t>
      </w:r>
      <w:r>
        <w:t>Policy Change</w:t>
      </w:r>
    </w:p>
    <w:p w14:paraId="1136A1CF" w14:textId="4E570C66" w:rsidR="0074593F" w:rsidRPr="0074593F" w:rsidRDefault="0074593F" w:rsidP="0074593F">
      <w:pPr>
        <w:pStyle w:val="ListParagraph"/>
        <w:numPr>
          <w:ilvl w:val="1"/>
          <w:numId w:val="32"/>
        </w:numPr>
      </w:pPr>
      <w:r w:rsidRPr="0074593F">
        <w:t xml:space="preserve">This functionality </w:t>
      </w:r>
      <w:r>
        <w:t>shall allow</w:t>
      </w:r>
      <w:r w:rsidRPr="0074593F">
        <w:t xml:space="preserve"> authorized </w:t>
      </w:r>
      <w:r>
        <w:t xml:space="preserve">client administrators </w:t>
      </w:r>
      <w:r w:rsidRPr="0074593F">
        <w:t>to schedule the application of a new user policy to</w:t>
      </w:r>
      <w:r>
        <w:t xml:space="preserve"> an </w:t>
      </w:r>
      <w:r w:rsidRPr="0074593F">
        <w:t xml:space="preserve">individual </w:t>
      </w:r>
      <w:r>
        <w:t>end-</w:t>
      </w:r>
      <w:r w:rsidRPr="0074593F">
        <w:t>user</w:t>
      </w:r>
      <w:r>
        <w:t xml:space="preserve"> account</w:t>
      </w:r>
      <w:r w:rsidRPr="0074593F">
        <w:t xml:space="preserve"> at a predetermined date and time.</w:t>
      </w:r>
    </w:p>
    <w:p w14:paraId="46671D38" w14:textId="7C68C15A" w:rsidR="00135992" w:rsidRDefault="00135992" w:rsidP="00135992">
      <w:pPr>
        <w:pStyle w:val="ListParagraph"/>
        <w:numPr>
          <w:ilvl w:val="1"/>
          <w:numId w:val="32"/>
        </w:numPr>
      </w:pPr>
      <w:r w:rsidRPr="0071336D">
        <w:t xml:space="preserve">This functionality </w:t>
      </w:r>
      <w:r>
        <w:t xml:space="preserve">shall </w:t>
      </w:r>
      <w:r w:rsidRPr="0071336D">
        <w:t xml:space="preserve">be available </w:t>
      </w:r>
      <w:r>
        <w:t xml:space="preserve">only </w:t>
      </w:r>
      <w:r w:rsidRPr="0071336D">
        <w:t>for client administrators with "</w:t>
      </w:r>
      <w:r w:rsidR="000341BF">
        <w:t>Manage U</w:t>
      </w:r>
      <w:r w:rsidRPr="0071336D">
        <w:t>ser</w:t>
      </w:r>
      <w:r w:rsidR="000341BF">
        <w:t xml:space="preserve"> Policy</w:t>
      </w:r>
      <w:r w:rsidRPr="0071336D">
        <w:t>" permission</w:t>
      </w:r>
      <w:r>
        <w:t xml:space="preserve"> (in addition to ‘Schedule Action’ permission)</w:t>
      </w:r>
      <w:r w:rsidRPr="0071336D">
        <w:t>.</w:t>
      </w:r>
    </w:p>
    <w:p w14:paraId="7CD8BD83" w14:textId="12B83F23" w:rsidR="00135992" w:rsidRDefault="00135992" w:rsidP="00135992">
      <w:pPr>
        <w:pStyle w:val="ListParagraph"/>
        <w:numPr>
          <w:ilvl w:val="1"/>
          <w:numId w:val="32"/>
        </w:numPr>
      </w:pPr>
      <w:r>
        <w:t xml:space="preserve">Client administrators will be able to choose a specific date and time for the </w:t>
      </w:r>
      <w:r w:rsidR="0092475F">
        <w:t xml:space="preserve">new policy to be applied to </w:t>
      </w:r>
      <w:r>
        <w:t>end-user account</w:t>
      </w:r>
      <w:r w:rsidR="0092475F">
        <w:t>.</w:t>
      </w:r>
    </w:p>
    <w:p w14:paraId="21EB586E" w14:textId="09E04134" w:rsidR="00135992" w:rsidRDefault="00135992" w:rsidP="00135992">
      <w:pPr>
        <w:pStyle w:val="ListParagraph"/>
        <w:numPr>
          <w:ilvl w:val="1"/>
          <w:numId w:val="32"/>
        </w:numPr>
      </w:pPr>
      <w:r>
        <w:t xml:space="preserve">The system shall store the </w:t>
      </w:r>
      <w:r w:rsidR="00EE1ADA">
        <w:t xml:space="preserve">new policy and </w:t>
      </w:r>
      <w:r>
        <w:t xml:space="preserve">scheduled </w:t>
      </w:r>
      <w:r w:rsidR="00F653DB">
        <w:t>policy change</w:t>
      </w:r>
      <w:r>
        <w:t xml:space="preserve"> date and time for the specific end-user account.</w:t>
      </w:r>
    </w:p>
    <w:p w14:paraId="5CAC47F4" w14:textId="31AC166B" w:rsidR="00135992" w:rsidRDefault="00135992" w:rsidP="00135992">
      <w:pPr>
        <w:pStyle w:val="ListParagraph"/>
        <w:numPr>
          <w:ilvl w:val="1"/>
          <w:numId w:val="32"/>
        </w:numPr>
      </w:pPr>
      <w:r w:rsidRPr="0071336D">
        <w:t xml:space="preserve">Upon reaching the scheduled time, the </w:t>
      </w:r>
      <w:r>
        <w:t>system shall</w:t>
      </w:r>
      <w:r w:rsidRPr="0071336D">
        <w:t xml:space="preserve"> automatically </w:t>
      </w:r>
      <w:r w:rsidR="00E71A52">
        <w:t>apply</w:t>
      </w:r>
      <w:r w:rsidRPr="0071336D">
        <w:t xml:space="preserve"> </w:t>
      </w:r>
      <w:r w:rsidR="00614AD6">
        <w:t xml:space="preserve">or update </w:t>
      </w:r>
      <w:r w:rsidRPr="0071336D">
        <w:t xml:space="preserve">the </w:t>
      </w:r>
      <w:r w:rsidR="00E71A52">
        <w:t xml:space="preserve">new user policy to the </w:t>
      </w:r>
      <w:r>
        <w:t xml:space="preserve">corresponding end-user </w:t>
      </w:r>
      <w:r w:rsidRPr="0071336D">
        <w:t>account</w:t>
      </w:r>
      <w:r>
        <w:t>.</w:t>
      </w:r>
    </w:p>
    <w:p w14:paraId="58514D3B" w14:textId="2263C88F" w:rsidR="00135992" w:rsidRDefault="00135992" w:rsidP="00135992">
      <w:pPr>
        <w:pStyle w:val="ListParagraph"/>
        <w:numPr>
          <w:ilvl w:val="1"/>
          <w:numId w:val="32"/>
        </w:numPr>
      </w:pPr>
      <w:r w:rsidRPr="00845BF0">
        <w:rPr>
          <w:b/>
          <w:bCs/>
        </w:rPr>
        <w:t>User Selection</w:t>
      </w:r>
      <w:r>
        <w:t xml:space="preserve">: Search and filter functionality should be implemented to allow client administrators to efficiently identify </w:t>
      </w:r>
      <w:r w:rsidR="00DD7E8B">
        <w:t>end-</w:t>
      </w:r>
      <w:r>
        <w:t xml:space="preserve">user accounts for scheduling </w:t>
      </w:r>
      <w:r w:rsidR="00F5662E">
        <w:t>policy modification</w:t>
      </w:r>
      <w:r>
        <w:t>. A list of users with all relevant details should be displayed</w:t>
      </w:r>
      <w:r w:rsidR="003F0491">
        <w:t>.</w:t>
      </w:r>
    </w:p>
    <w:p w14:paraId="420CB85C" w14:textId="69C35F26" w:rsidR="00135992" w:rsidRDefault="00135992" w:rsidP="00135992">
      <w:pPr>
        <w:pStyle w:val="ListParagraph"/>
        <w:numPr>
          <w:ilvl w:val="1"/>
          <w:numId w:val="32"/>
        </w:numPr>
      </w:pPr>
      <w:r>
        <w:t xml:space="preserve">The other criteria for User </w:t>
      </w:r>
      <w:r w:rsidR="00A905DD">
        <w:t>Policy Modification</w:t>
      </w:r>
      <w:r>
        <w:t xml:space="preserve"> shall still be applicable for user </w:t>
      </w:r>
      <w:r w:rsidR="00675B4C">
        <w:t>policy modificat</w:t>
      </w:r>
      <w:r>
        <w:t>ion through scheduling.</w:t>
      </w:r>
    </w:p>
    <w:p w14:paraId="7D0978C9" w14:textId="3AF390B6" w:rsidR="00135992" w:rsidRDefault="00135992" w:rsidP="00135992">
      <w:pPr>
        <w:pStyle w:val="ListParagraph"/>
        <w:numPr>
          <w:ilvl w:val="1"/>
          <w:numId w:val="32"/>
        </w:numPr>
      </w:pPr>
      <w:r w:rsidRPr="0062119F">
        <w:rPr>
          <w:b/>
          <w:bCs/>
        </w:rPr>
        <w:t>Action Button:</w:t>
      </w:r>
      <w:r>
        <w:t xml:space="preserve"> A clear action button labeled "Schedule User </w:t>
      </w:r>
      <w:r w:rsidR="00EF4979">
        <w:t>Policy Change</w:t>
      </w:r>
      <w:r>
        <w:t xml:space="preserve">" (or an equivalent alternative) should be provided </w:t>
      </w:r>
      <w:r w:rsidR="0000275C">
        <w:t>post selection of</w:t>
      </w:r>
      <w:r>
        <w:t xml:space="preserve"> </w:t>
      </w:r>
      <w:r w:rsidR="0000275C">
        <w:t>end-</w:t>
      </w:r>
      <w:r>
        <w:t>user entry</w:t>
      </w:r>
      <w:r w:rsidR="0000275C">
        <w:t xml:space="preserve"> for which policy update is to be scheduled</w:t>
      </w:r>
      <w:r>
        <w:t xml:space="preserve">. Consider a confirmation pop-up window to ensure admins confirm the </w:t>
      </w:r>
      <w:r w:rsidR="00606CA4">
        <w:t>user policy change</w:t>
      </w:r>
      <w:r>
        <w:t xml:space="preserve"> scheduling before proceeding.</w:t>
      </w:r>
    </w:p>
    <w:p w14:paraId="6F6BAF47" w14:textId="398A430D" w:rsidR="00135992" w:rsidRPr="00845BF0" w:rsidRDefault="00634261" w:rsidP="00135992">
      <w:pPr>
        <w:pStyle w:val="ListParagraph"/>
        <w:numPr>
          <w:ilvl w:val="1"/>
          <w:numId w:val="32"/>
        </w:numPr>
      </w:pPr>
      <w:r>
        <w:rPr>
          <w:b/>
          <w:bCs/>
        </w:rPr>
        <w:t>Status</w:t>
      </w:r>
      <w:r w:rsidR="00135992" w:rsidRPr="00845BF0">
        <w:rPr>
          <w:b/>
          <w:bCs/>
        </w:rPr>
        <w:t xml:space="preserve"> Message</w:t>
      </w:r>
      <w:r w:rsidR="00135992" w:rsidRPr="00845BF0">
        <w:t xml:space="preserve">: A success or error message to be </w:t>
      </w:r>
      <w:r>
        <w:t xml:space="preserve">updated post the </w:t>
      </w:r>
      <w:r w:rsidR="002B125D">
        <w:t>scheduled date and time for the r</w:t>
      </w:r>
      <w:r w:rsidR="00135992" w:rsidRPr="00845BF0">
        <w:t xml:space="preserve">esult of </w:t>
      </w:r>
      <w:r w:rsidR="00135992">
        <w:t xml:space="preserve">Scheduled </w:t>
      </w:r>
      <w:r w:rsidR="00135992" w:rsidRPr="00845BF0">
        <w:t xml:space="preserve">user </w:t>
      </w:r>
      <w:r w:rsidR="00C71FFF">
        <w:t>policy modification</w:t>
      </w:r>
      <w:r w:rsidR="00135992">
        <w:t xml:space="preserve"> </w:t>
      </w:r>
      <w:r w:rsidR="00135992" w:rsidRPr="00845BF0">
        <w:t>request being submitted.</w:t>
      </w:r>
      <w:r w:rsidR="002B125D">
        <w:t xml:space="preserve"> Until the scheduled date and time, the status of the scheduled User Policy modification request should be ‘S</w:t>
      </w:r>
      <w:r w:rsidR="005D5BAA">
        <w:t>cheduled</w:t>
      </w:r>
      <w:r w:rsidR="002B125D">
        <w:t>’</w:t>
      </w:r>
      <w:r w:rsidR="005D5BAA">
        <w:t xml:space="preserve"> (or suitable equivalent)</w:t>
      </w:r>
      <w:r w:rsidR="002B125D">
        <w:t>.</w:t>
      </w:r>
    </w:p>
    <w:p w14:paraId="1130252A" w14:textId="4824AD83" w:rsidR="00135992" w:rsidRPr="008D1750" w:rsidRDefault="00135992" w:rsidP="00135992">
      <w:pPr>
        <w:pStyle w:val="ListParagraph"/>
        <w:numPr>
          <w:ilvl w:val="1"/>
          <w:numId w:val="32"/>
        </w:numPr>
      </w:pPr>
      <w:r w:rsidRPr="008D1750">
        <w:rPr>
          <w:b/>
          <w:bCs/>
        </w:rPr>
        <w:t>Audit Log</w:t>
      </w:r>
      <w:r w:rsidRPr="008D1750">
        <w:t xml:space="preserve">: Maintain an audit log for </w:t>
      </w:r>
      <w:r>
        <w:t xml:space="preserve">scheduled </w:t>
      </w:r>
      <w:r w:rsidRPr="008D1750">
        <w:t xml:space="preserve">user </w:t>
      </w:r>
      <w:r w:rsidR="00D703CB">
        <w:t>policy modification</w:t>
      </w:r>
      <w:r>
        <w:t xml:space="preserve"> </w:t>
      </w:r>
      <w:r w:rsidRPr="008D1750">
        <w:t xml:space="preserve">activities, recording the </w:t>
      </w:r>
      <w:r w:rsidR="00214413">
        <w:t>end-</w:t>
      </w:r>
      <w:r>
        <w:t xml:space="preserve"> </w:t>
      </w:r>
      <w:r w:rsidRPr="008D1750">
        <w:t>user's details,</w:t>
      </w:r>
      <w:r w:rsidR="00214413">
        <w:t xml:space="preserve"> old policy, new (updated) policy,</w:t>
      </w:r>
      <w:r w:rsidRPr="008D1750">
        <w:t xml:space="preserve"> admin responsible, action status, timestamp etc.</w:t>
      </w:r>
      <w:r>
        <w:t xml:space="preserve"> </w:t>
      </w:r>
      <w:r w:rsidRPr="00C00ED7">
        <w:t xml:space="preserve">It should also clearly indicate and record that the user </w:t>
      </w:r>
      <w:r w:rsidR="00622F6E">
        <w:t>policy is modified</w:t>
      </w:r>
      <w:r>
        <w:t xml:space="preserve"> </w:t>
      </w:r>
      <w:r w:rsidRPr="00C00ED7">
        <w:t xml:space="preserve">through </w:t>
      </w:r>
      <w:r>
        <w:t xml:space="preserve">Schedule </w:t>
      </w:r>
      <w:r w:rsidRPr="00C00ED7">
        <w:t xml:space="preserve">User </w:t>
      </w:r>
      <w:r w:rsidR="00622F6E">
        <w:t>Policy Change</w:t>
      </w:r>
      <w:r>
        <w:t xml:space="preserve"> </w:t>
      </w:r>
      <w:r w:rsidRPr="00C00ED7">
        <w:t xml:space="preserve">functionality (In order to differentiate from </w:t>
      </w:r>
      <w:r>
        <w:t xml:space="preserve">User </w:t>
      </w:r>
      <w:r w:rsidR="00622F6E">
        <w:t>Policy Change</w:t>
      </w:r>
      <w:r w:rsidRPr="00C00ED7">
        <w:t>).</w:t>
      </w:r>
    </w:p>
    <w:p w14:paraId="7F0E8529" w14:textId="77777777" w:rsidR="00135992" w:rsidRPr="00A82348" w:rsidRDefault="00135992" w:rsidP="00135992">
      <w:pPr>
        <w:pStyle w:val="ListParagraph"/>
        <w:numPr>
          <w:ilvl w:val="1"/>
          <w:numId w:val="32"/>
        </w:numPr>
        <w:rPr>
          <w:b/>
          <w:bCs/>
        </w:rPr>
      </w:pPr>
      <w:r w:rsidRPr="00A82348">
        <w:rPr>
          <w:b/>
          <w:bCs/>
        </w:rPr>
        <w:t>Design Considerations:</w:t>
      </w:r>
    </w:p>
    <w:p w14:paraId="7C966036" w14:textId="632EBED4" w:rsidR="00135992" w:rsidRDefault="00135992" w:rsidP="00135992">
      <w:pPr>
        <w:pStyle w:val="ListParagraph"/>
        <w:numPr>
          <w:ilvl w:val="2"/>
          <w:numId w:val="32"/>
        </w:numPr>
      </w:pPr>
      <w:r>
        <w:t xml:space="preserve">Implement clear and concise confirmation messages for scheduling user </w:t>
      </w:r>
      <w:r w:rsidR="000C0572">
        <w:t>policy change</w:t>
      </w:r>
      <w:r>
        <w:t xml:space="preserve"> to avoid accidental actions.</w:t>
      </w:r>
    </w:p>
    <w:p w14:paraId="0745A6AA" w14:textId="11F25DB5" w:rsidR="00135992" w:rsidRDefault="00135992" w:rsidP="00135992">
      <w:pPr>
        <w:pStyle w:val="ListParagraph"/>
        <w:numPr>
          <w:ilvl w:val="2"/>
          <w:numId w:val="32"/>
        </w:numPr>
      </w:pPr>
      <w:r w:rsidRPr="001A33E2">
        <w:lastRenderedPageBreak/>
        <w:t>Appropriate input field</w:t>
      </w:r>
      <w:r>
        <w:t xml:space="preserve"> such as Date and Time picker </w:t>
      </w:r>
      <w:r w:rsidRPr="001A33E2">
        <w:t xml:space="preserve">to be implemented </w:t>
      </w:r>
      <w:r>
        <w:t xml:space="preserve">for the Schedule Date and </w:t>
      </w:r>
      <w:r w:rsidR="000C0572">
        <w:t>T</w:t>
      </w:r>
      <w:r>
        <w:t xml:space="preserve">ime of User </w:t>
      </w:r>
      <w:r w:rsidR="00247CE8">
        <w:t>Policy Modification</w:t>
      </w:r>
      <w:r>
        <w:t>.</w:t>
      </w:r>
    </w:p>
    <w:p w14:paraId="738F58D5" w14:textId="77777777" w:rsidR="00247CE8" w:rsidRDefault="00247CE8" w:rsidP="00247CE8">
      <w:pPr>
        <w:pStyle w:val="ListParagraph"/>
        <w:numPr>
          <w:ilvl w:val="2"/>
          <w:numId w:val="32"/>
        </w:numPr>
      </w:pPr>
      <w:r>
        <w:t>There should be clear descriptions of pre-configured policies or/and available policies (and parameters) for admins to make informed decisions.</w:t>
      </w:r>
    </w:p>
    <w:p w14:paraId="5D4FD56B" w14:textId="77777777" w:rsidR="00247CE8" w:rsidRDefault="00247CE8" w:rsidP="00247CE8">
      <w:pPr>
        <w:pStyle w:val="ListParagraph"/>
        <w:numPr>
          <w:ilvl w:val="2"/>
          <w:numId w:val="32"/>
        </w:numPr>
      </w:pPr>
      <w:r>
        <w:t>Clear Terminology: Usage of simple, easy-to-understand language for parameters like Data Cycle Type, Speed, Data and Device Limit.</w:t>
      </w:r>
    </w:p>
    <w:p w14:paraId="5ABB5564" w14:textId="77777777" w:rsidR="00247CE8" w:rsidRDefault="00247CE8" w:rsidP="00247CE8">
      <w:pPr>
        <w:pStyle w:val="ListParagraph"/>
        <w:numPr>
          <w:ilvl w:val="2"/>
          <w:numId w:val="32"/>
        </w:numPr>
      </w:pPr>
      <w:r>
        <w:t>Visual Representation: Utilize icons, sliders, or progress bars to visually represent limits and selections.</w:t>
      </w:r>
    </w:p>
    <w:p w14:paraId="5FC7D044" w14:textId="77777777" w:rsidR="00247CE8" w:rsidRDefault="00247CE8" w:rsidP="00247CE8">
      <w:pPr>
        <w:pStyle w:val="ListParagraph"/>
        <w:numPr>
          <w:ilvl w:val="2"/>
          <w:numId w:val="32"/>
        </w:numPr>
      </w:pPr>
      <w:r>
        <w:t>Informative Tooltips: Provide hover-over tooltips for detailed explanations of each parameter and its impact.</w:t>
      </w:r>
    </w:p>
    <w:p w14:paraId="0F8DB2F9" w14:textId="77777777" w:rsidR="00247CE8" w:rsidRDefault="00247CE8" w:rsidP="00247CE8">
      <w:pPr>
        <w:pStyle w:val="ListParagraph"/>
        <w:numPr>
          <w:ilvl w:val="2"/>
          <w:numId w:val="32"/>
        </w:numPr>
      </w:pPr>
      <w:r>
        <w:t>Appropriate input fields to be implemented for each parameter (text fields, dropdown menus etc.).</w:t>
      </w:r>
    </w:p>
    <w:p w14:paraId="2DF07D99" w14:textId="77777777" w:rsidR="002C5284" w:rsidRDefault="002C5284" w:rsidP="002C5284">
      <w:pPr>
        <w:pStyle w:val="ListParagraph"/>
        <w:numPr>
          <w:ilvl w:val="2"/>
          <w:numId w:val="32"/>
        </w:numPr>
      </w:pPr>
      <w:r>
        <w:t>Clear and concise labels to be used for each parameter.</w:t>
      </w:r>
    </w:p>
    <w:p w14:paraId="7E0F1E49" w14:textId="77777777" w:rsidR="002C5284" w:rsidRDefault="002C5284" w:rsidP="002C5284">
      <w:pPr>
        <w:pStyle w:val="ListParagraph"/>
        <w:numPr>
          <w:ilvl w:val="2"/>
          <w:numId w:val="32"/>
        </w:numPr>
      </w:pPr>
      <w:r>
        <w:t>There should be a clear differentiation between editable and non-editable fields (For e.g., Highlight editable fields, Disable non-editable fields).</w:t>
      </w:r>
    </w:p>
    <w:p w14:paraId="2509D034" w14:textId="77777777" w:rsidR="002C5284" w:rsidRDefault="002C5284" w:rsidP="002C5284">
      <w:pPr>
        <w:pStyle w:val="ListParagraph"/>
        <w:numPr>
          <w:ilvl w:val="2"/>
          <w:numId w:val="32"/>
        </w:numPr>
      </w:pPr>
      <w:r>
        <w:t>Tooltips or hover information could be used to explain restrictions or additional description for specific fields.</w:t>
      </w:r>
    </w:p>
    <w:p w14:paraId="0E30AD9D" w14:textId="39A97D76" w:rsidR="005F7FBA" w:rsidRPr="005F7FBA" w:rsidRDefault="005F7FBA" w:rsidP="005F7FBA">
      <w:pPr>
        <w:pStyle w:val="ListParagraph"/>
        <w:numPr>
          <w:ilvl w:val="2"/>
          <w:numId w:val="32"/>
        </w:numPr>
      </w:pPr>
      <w:r w:rsidRPr="005F7FBA">
        <w:t>Pagination: If the list is long, implement pagination to break it down into manageable sections.</w:t>
      </w:r>
    </w:p>
    <w:p w14:paraId="61F07DEE" w14:textId="580E9165" w:rsidR="0082785F" w:rsidRPr="00DF55B6" w:rsidRDefault="0082785F" w:rsidP="0082785F">
      <w:pPr>
        <w:pStyle w:val="Heading4"/>
      </w:pPr>
      <w:r w:rsidRPr="00A64AD9">
        <w:t xml:space="preserve">Schedule </w:t>
      </w:r>
      <w:r>
        <w:t>Reset Password</w:t>
      </w:r>
    </w:p>
    <w:p w14:paraId="621BFB3C" w14:textId="7355CE60" w:rsidR="0082785F" w:rsidRPr="00384261" w:rsidRDefault="0082785F" w:rsidP="0082785F">
      <w:pPr>
        <w:pStyle w:val="ListParagraph"/>
        <w:numPr>
          <w:ilvl w:val="1"/>
          <w:numId w:val="32"/>
        </w:numPr>
      </w:pPr>
      <w:r>
        <w:t>T</w:t>
      </w:r>
      <w:r w:rsidRPr="00384261">
        <w:t xml:space="preserve">his functionality </w:t>
      </w:r>
      <w:r>
        <w:t>shall</w:t>
      </w:r>
      <w:r w:rsidRPr="00384261">
        <w:t xml:space="preserve"> allow client administrator to </w:t>
      </w:r>
      <w:r>
        <w:t>schedule the password</w:t>
      </w:r>
      <w:r w:rsidRPr="00384261">
        <w:t xml:space="preserve"> </w:t>
      </w:r>
      <w:r w:rsidR="00B26242">
        <w:t>reset</w:t>
      </w:r>
      <w:r>
        <w:t xml:space="preserve"> </w:t>
      </w:r>
      <w:r w:rsidR="00D83134">
        <w:t xml:space="preserve">process </w:t>
      </w:r>
      <w:r w:rsidRPr="00384261">
        <w:t>for particular end-user</w:t>
      </w:r>
      <w:r>
        <w:t xml:space="preserve">, to be </w:t>
      </w:r>
      <w:r w:rsidR="00D83134">
        <w:t>reset</w:t>
      </w:r>
      <w:r>
        <w:t xml:space="preserve"> at </w:t>
      </w:r>
      <w:r w:rsidRPr="003D720F">
        <w:t>a predetermined date and time.</w:t>
      </w:r>
    </w:p>
    <w:p w14:paraId="434DE280" w14:textId="77777777" w:rsidR="00F83AD1" w:rsidRDefault="00F83AD1" w:rsidP="00F83AD1">
      <w:pPr>
        <w:pStyle w:val="ListParagraph"/>
        <w:numPr>
          <w:ilvl w:val="1"/>
          <w:numId w:val="32"/>
        </w:numPr>
      </w:pPr>
      <w:r>
        <w:t>This functionality would be applicable only for those user segments and specific cases where auto-generated password is being used, namely:</w:t>
      </w:r>
    </w:p>
    <w:p w14:paraId="1DF711A2" w14:textId="77777777" w:rsidR="00F83AD1" w:rsidRDefault="00F83AD1" w:rsidP="00F83AD1">
      <w:pPr>
        <w:pStyle w:val="ListParagraph"/>
        <w:numPr>
          <w:ilvl w:val="2"/>
          <w:numId w:val="32"/>
        </w:numPr>
      </w:pPr>
      <w:r>
        <w:t>Enterprise (Offices): Having automatically generated password (Excluding OTP)</w:t>
      </w:r>
    </w:p>
    <w:p w14:paraId="2A6C321E" w14:textId="77777777" w:rsidR="00F83AD1" w:rsidRDefault="00F83AD1" w:rsidP="00F83AD1">
      <w:pPr>
        <w:pStyle w:val="ListParagraph"/>
        <w:numPr>
          <w:ilvl w:val="2"/>
          <w:numId w:val="32"/>
        </w:numPr>
      </w:pPr>
      <w:r>
        <w:t>Co-Living (Short-stay &amp; Long-stay): Having automatically generated password (Excluding OTP)</w:t>
      </w:r>
    </w:p>
    <w:p w14:paraId="13CB8091" w14:textId="77777777" w:rsidR="00F83AD1" w:rsidRDefault="00F83AD1" w:rsidP="00F83AD1">
      <w:pPr>
        <w:pStyle w:val="ListParagraph"/>
        <w:numPr>
          <w:ilvl w:val="2"/>
          <w:numId w:val="32"/>
        </w:numPr>
      </w:pPr>
      <w:r>
        <w:t>Co-Working: Having automatically generated password (Excluding OTP)</w:t>
      </w:r>
    </w:p>
    <w:p w14:paraId="01100216" w14:textId="77777777" w:rsidR="00F83AD1" w:rsidRDefault="00F83AD1" w:rsidP="00F83AD1">
      <w:pPr>
        <w:pStyle w:val="ListParagraph"/>
        <w:numPr>
          <w:ilvl w:val="2"/>
          <w:numId w:val="32"/>
        </w:numPr>
      </w:pPr>
      <w:r>
        <w:t>Hotel: Having automatically generated password (Excluding OTP)</w:t>
      </w:r>
    </w:p>
    <w:p w14:paraId="5E2CBD70" w14:textId="77777777" w:rsidR="00F83AD1" w:rsidRDefault="00F83AD1" w:rsidP="00F83AD1">
      <w:pPr>
        <w:pStyle w:val="ListParagraph"/>
        <w:numPr>
          <w:ilvl w:val="2"/>
          <w:numId w:val="32"/>
        </w:numPr>
      </w:pPr>
      <w:r>
        <w:t>PG: Having automatically generated password (Excluding OTP)</w:t>
      </w:r>
    </w:p>
    <w:p w14:paraId="756C5B69" w14:textId="77777777" w:rsidR="00F83AD1" w:rsidRDefault="00F83AD1" w:rsidP="00F83AD1">
      <w:pPr>
        <w:pStyle w:val="ListParagraph"/>
        <w:numPr>
          <w:ilvl w:val="2"/>
          <w:numId w:val="32"/>
        </w:numPr>
      </w:pPr>
      <w:r>
        <w:t>Miscellaneous: Having automatically generated password (Excluding OTP)</w:t>
      </w:r>
    </w:p>
    <w:p w14:paraId="4E978032" w14:textId="77777777" w:rsidR="0082785F" w:rsidRDefault="0082785F" w:rsidP="0082785F">
      <w:pPr>
        <w:pStyle w:val="ListParagraph"/>
        <w:numPr>
          <w:ilvl w:val="1"/>
          <w:numId w:val="32"/>
        </w:numPr>
      </w:pPr>
      <w:r w:rsidRPr="0071336D">
        <w:t xml:space="preserve">This functionality </w:t>
      </w:r>
      <w:r>
        <w:t xml:space="preserve">shall </w:t>
      </w:r>
      <w:r w:rsidRPr="0071336D">
        <w:t xml:space="preserve">be available </w:t>
      </w:r>
      <w:r>
        <w:t xml:space="preserve">only </w:t>
      </w:r>
      <w:r w:rsidRPr="0071336D">
        <w:t>for client administrators with "</w:t>
      </w:r>
      <w:r>
        <w:t>Manage U</w:t>
      </w:r>
      <w:r w:rsidRPr="0071336D">
        <w:t>ser</w:t>
      </w:r>
      <w:r>
        <w:t xml:space="preserve"> Password</w:t>
      </w:r>
      <w:r w:rsidRPr="0071336D">
        <w:t>" permission</w:t>
      </w:r>
      <w:r>
        <w:t xml:space="preserve"> (in addition to ‘Schedule Action’ permission)</w:t>
      </w:r>
      <w:r w:rsidRPr="0071336D">
        <w:t>.</w:t>
      </w:r>
    </w:p>
    <w:p w14:paraId="251DCDE4" w14:textId="21B9046E" w:rsidR="0082785F" w:rsidRDefault="0082785F" w:rsidP="0082785F">
      <w:pPr>
        <w:pStyle w:val="ListParagraph"/>
        <w:numPr>
          <w:ilvl w:val="1"/>
          <w:numId w:val="32"/>
        </w:numPr>
      </w:pPr>
      <w:r>
        <w:t xml:space="preserve">Client administrators will be able to choose a specific date and time for the password to be </w:t>
      </w:r>
      <w:r w:rsidR="00C2771F">
        <w:t xml:space="preserve">reset for selected </w:t>
      </w:r>
      <w:r>
        <w:t>end-user account.</w:t>
      </w:r>
    </w:p>
    <w:p w14:paraId="03706180" w14:textId="1F5094F5" w:rsidR="0082785F" w:rsidRDefault="0082785F" w:rsidP="0082785F">
      <w:pPr>
        <w:pStyle w:val="ListParagraph"/>
        <w:numPr>
          <w:ilvl w:val="1"/>
          <w:numId w:val="32"/>
        </w:numPr>
      </w:pPr>
      <w:r>
        <w:lastRenderedPageBreak/>
        <w:t xml:space="preserve">The system shall </w:t>
      </w:r>
      <w:r w:rsidR="00E241F5" w:rsidRPr="00E241F5">
        <w:t>regenerate the password at backend (automatically</w:t>
      </w:r>
      <w:r w:rsidR="00E241F5">
        <w:t xml:space="preserve">) for </w:t>
      </w:r>
      <w:r w:rsidR="00C2771F">
        <w:t xml:space="preserve">selected end-user account </w:t>
      </w:r>
      <w:r>
        <w:t>a</w:t>
      </w:r>
      <w:r w:rsidR="00CD4C0D">
        <w:t>t</w:t>
      </w:r>
      <w:r>
        <w:t xml:space="preserve"> scheduled password </w:t>
      </w:r>
      <w:r w:rsidR="00C2771F">
        <w:t>reset</w:t>
      </w:r>
      <w:r>
        <w:t xml:space="preserve"> date and time for the specific end-user account.</w:t>
      </w:r>
    </w:p>
    <w:p w14:paraId="09590B6C" w14:textId="1A5B52A9" w:rsidR="0082785F" w:rsidRDefault="0082785F" w:rsidP="0082785F">
      <w:pPr>
        <w:pStyle w:val="ListParagraph"/>
        <w:numPr>
          <w:ilvl w:val="1"/>
          <w:numId w:val="32"/>
        </w:numPr>
      </w:pPr>
      <w:r w:rsidRPr="0071336D">
        <w:t xml:space="preserve">Upon reaching the scheduled time, the </w:t>
      </w:r>
      <w:r>
        <w:t>system shall</w:t>
      </w:r>
      <w:r w:rsidRPr="0071336D">
        <w:t xml:space="preserve"> automatically </w:t>
      </w:r>
      <w:r w:rsidR="00585F53">
        <w:t xml:space="preserve">reset the </w:t>
      </w:r>
      <w:r>
        <w:t xml:space="preserve">password </w:t>
      </w:r>
      <w:r w:rsidR="00585F53">
        <w:t xml:space="preserve">for </w:t>
      </w:r>
      <w:r>
        <w:t xml:space="preserve">the corresponding end-user </w:t>
      </w:r>
      <w:r w:rsidRPr="0071336D">
        <w:t>account</w:t>
      </w:r>
      <w:r>
        <w:t>.</w:t>
      </w:r>
    </w:p>
    <w:p w14:paraId="3817F03F" w14:textId="100687F9" w:rsidR="0082785F" w:rsidRDefault="0082785F" w:rsidP="0082785F">
      <w:pPr>
        <w:pStyle w:val="ListParagraph"/>
        <w:numPr>
          <w:ilvl w:val="1"/>
          <w:numId w:val="32"/>
        </w:numPr>
      </w:pPr>
      <w:r w:rsidRPr="00845BF0">
        <w:rPr>
          <w:b/>
          <w:bCs/>
        </w:rPr>
        <w:t>User Selection</w:t>
      </w:r>
      <w:r>
        <w:t xml:space="preserve">: Search and filter functionality should be implemented to allow client administrators to efficiently identify end-user accounts for scheduling password </w:t>
      </w:r>
      <w:r w:rsidR="0037717F">
        <w:t>reset</w:t>
      </w:r>
      <w:r>
        <w:t>. A list of users with all relevant details should be displayed.</w:t>
      </w:r>
    </w:p>
    <w:p w14:paraId="526C4658" w14:textId="6D1CBA8C" w:rsidR="0082785F" w:rsidRDefault="0082785F" w:rsidP="0082785F">
      <w:pPr>
        <w:pStyle w:val="ListParagraph"/>
        <w:numPr>
          <w:ilvl w:val="1"/>
          <w:numId w:val="32"/>
        </w:numPr>
      </w:pPr>
      <w:r w:rsidRPr="0062119F">
        <w:rPr>
          <w:b/>
          <w:bCs/>
        </w:rPr>
        <w:t>Action Button:</w:t>
      </w:r>
      <w:r>
        <w:t xml:space="preserve"> A clear action button labeled "Schedule User Password </w:t>
      </w:r>
      <w:r w:rsidR="002B5889">
        <w:t>Reset</w:t>
      </w:r>
      <w:r>
        <w:t xml:space="preserve">" (or an equivalent alternative) should be provided post selection of end-user entry for which password </w:t>
      </w:r>
      <w:r w:rsidR="00FD1507">
        <w:t>reset</w:t>
      </w:r>
      <w:r>
        <w:t xml:space="preserve"> is to be scheduled. Consider a confirmation pop-up window to ensure admins confirm the user password </w:t>
      </w:r>
      <w:r w:rsidR="001256B3">
        <w:t>reset</w:t>
      </w:r>
      <w:r>
        <w:t xml:space="preserve"> scheduling before proceeding.</w:t>
      </w:r>
    </w:p>
    <w:p w14:paraId="1ED390FC" w14:textId="7FDFC197" w:rsidR="0082785F" w:rsidRPr="00B527EC" w:rsidRDefault="0082785F" w:rsidP="0082785F">
      <w:pPr>
        <w:pStyle w:val="ListParagraph"/>
        <w:numPr>
          <w:ilvl w:val="1"/>
          <w:numId w:val="32"/>
        </w:numPr>
      </w:pPr>
      <w:r w:rsidRPr="0046656A">
        <w:rPr>
          <w:b/>
          <w:bCs/>
        </w:rPr>
        <w:t>Confirmation Pop-up</w:t>
      </w:r>
      <w:r w:rsidRPr="00B527EC">
        <w:t xml:space="preserve">: Consider a confirmation pop-up window to ensure admins confirm the password </w:t>
      </w:r>
      <w:r w:rsidR="00134B17">
        <w:t xml:space="preserve">reset </w:t>
      </w:r>
      <w:r>
        <w:t xml:space="preserve">scheduling </w:t>
      </w:r>
      <w:r w:rsidRPr="00B527EC">
        <w:t>before proceeding.</w:t>
      </w:r>
    </w:p>
    <w:p w14:paraId="356DE66B" w14:textId="6C70BFC5" w:rsidR="0082785F" w:rsidRPr="00845BF0" w:rsidRDefault="0082785F" w:rsidP="0082785F">
      <w:pPr>
        <w:pStyle w:val="ListParagraph"/>
        <w:numPr>
          <w:ilvl w:val="1"/>
          <w:numId w:val="32"/>
        </w:numPr>
      </w:pPr>
      <w:r>
        <w:rPr>
          <w:b/>
          <w:bCs/>
        </w:rPr>
        <w:t>Status</w:t>
      </w:r>
      <w:r w:rsidRPr="00845BF0">
        <w:rPr>
          <w:b/>
          <w:bCs/>
        </w:rPr>
        <w:t xml:space="preserve"> Message</w:t>
      </w:r>
      <w:r w:rsidRPr="00845BF0">
        <w:t xml:space="preserve">: A success or error message to be </w:t>
      </w:r>
      <w:r>
        <w:t>updated post the scheduled date and time for the r</w:t>
      </w:r>
      <w:r w:rsidRPr="00845BF0">
        <w:t xml:space="preserve">esult of </w:t>
      </w:r>
      <w:r>
        <w:t xml:space="preserve">Scheduled password </w:t>
      </w:r>
      <w:r w:rsidR="002C2342">
        <w:t>reset</w:t>
      </w:r>
      <w:r>
        <w:t xml:space="preserve"> </w:t>
      </w:r>
      <w:r w:rsidRPr="00845BF0">
        <w:t>request being submitted.</w:t>
      </w:r>
      <w:r>
        <w:t xml:space="preserve"> Until the scheduled date and time, the status of the scheduled User password </w:t>
      </w:r>
      <w:r w:rsidR="002C2342">
        <w:t>reset</w:t>
      </w:r>
      <w:r>
        <w:t xml:space="preserve"> request should be ‘Scheduled’ (or suitable equivalent).</w:t>
      </w:r>
    </w:p>
    <w:p w14:paraId="542D6CAA" w14:textId="529DB448" w:rsidR="0082785F" w:rsidRDefault="0082785F" w:rsidP="0082785F">
      <w:pPr>
        <w:pStyle w:val="ListParagraph"/>
        <w:numPr>
          <w:ilvl w:val="1"/>
          <w:numId w:val="32"/>
        </w:numPr>
      </w:pPr>
      <w:r w:rsidRPr="008D1750">
        <w:rPr>
          <w:b/>
          <w:bCs/>
        </w:rPr>
        <w:t>Audit Log</w:t>
      </w:r>
      <w:r w:rsidRPr="008D1750">
        <w:t xml:space="preserve">: Maintain an audit log for </w:t>
      </w:r>
      <w:r>
        <w:t xml:space="preserve">scheduled </w:t>
      </w:r>
      <w:r w:rsidRPr="008D1750">
        <w:t xml:space="preserve">user </w:t>
      </w:r>
      <w:r>
        <w:t xml:space="preserve">password </w:t>
      </w:r>
      <w:r w:rsidR="00D3001E">
        <w:t>reset</w:t>
      </w:r>
      <w:r>
        <w:t xml:space="preserve"> </w:t>
      </w:r>
      <w:r w:rsidRPr="008D1750">
        <w:t xml:space="preserve">activities, recording the </w:t>
      </w:r>
      <w:r>
        <w:t>end-</w:t>
      </w:r>
      <w:r w:rsidRPr="008D1750">
        <w:t>user's details,</w:t>
      </w:r>
      <w:r>
        <w:t xml:space="preserve"> old password, new (updated) password,</w:t>
      </w:r>
      <w:r w:rsidRPr="008D1750">
        <w:t xml:space="preserve"> admin responsible, action status, timestamp etc.</w:t>
      </w:r>
      <w:r>
        <w:t xml:space="preserve"> </w:t>
      </w:r>
      <w:r w:rsidRPr="00C00ED7">
        <w:t xml:space="preserve">It should also clearly indicate and record that the user </w:t>
      </w:r>
      <w:r>
        <w:t xml:space="preserve">password is </w:t>
      </w:r>
      <w:r w:rsidR="00D3001E">
        <w:t>reset</w:t>
      </w:r>
      <w:r>
        <w:t xml:space="preserve"> </w:t>
      </w:r>
      <w:r w:rsidRPr="00C00ED7">
        <w:t xml:space="preserve">through </w:t>
      </w:r>
      <w:r>
        <w:t xml:space="preserve">Schedule </w:t>
      </w:r>
      <w:r w:rsidRPr="00C00ED7">
        <w:t xml:space="preserve">User </w:t>
      </w:r>
      <w:r>
        <w:t xml:space="preserve">Password </w:t>
      </w:r>
      <w:r w:rsidR="00D3001E">
        <w:t>Reset</w:t>
      </w:r>
      <w:r>
        <w:t xml:space="preserve"> </w:t>
      </w:r>
      <w:r w:rsidRPr="00C00ED7">
        <w:t xml:space="preserve">functionality (In order to differentiate from </w:t>
      </w:r>
      <w:r>
        <w:t xml:space="preserve">User Password </w:t>
      </w:r>
      <w:r w:rsidR="00DD5DE7">
        <w:t>Reset</w:t>
      </w:r>
      <w:r w:rsidRPr="00C00ED7">
        <w:t>).</w:t>
      </w:r>
    </w:p>
    <w:p w14:paraId="6DAE8EC5" w14:textId="3E6296D7" w:rsidR="0082785F" w:rsidRDefault="0082785F" w:rsidP="0082785F">
      <w:pPr>
        <w:pStyle w:val="ListParagraph"/>
        <w:numPr>
          <w:ilvl w:val="1"/>
          <w:numId w:val="32"/>
        </w:numPr>
      </w:pPr>
      <w:r w:rsidRPr="00EB1110">
        <w:t>System should also notify the end-user by sending the new credentials/password to the respective end-user</w:t>
      </w:r>
      <w:r>
        <w:t xml:space="preserve"> after </w:t>
      </w:r>
      <w:r w:rsidRPr="00EB1110">
        <w:t xml:space="preserve">password has been </w:t>
      </w:r>
      <w:r w:rsidR="00E32948">
        <w:t>reset</w:t>
      </w:r>
      <w:r>
        <w:t xml:space="preserve"> at the scheduled date and time</w:t>
      </w:r>
      <w:r w:rsidRPr="00EB1110">
        <w:t>.</w:t>
      </w:r>
      <w:r w:rsidR="00E32948">
        <w:t xml:space="preserve"> </w:t>
      </w:r>
      <w:r w:rsidR="00E32948" w:rsidRPr="00E32948">
        <w:t>The previous password for the end-user shall be overwritten with the newly generated password.</w:t>
      </w:r>
    </w:p>
    <w:p w14:paraId="5CA813AD" w14:textId="77777777" w:rsidR="0082785F" w:rsidRPr="00A82348" w:rsidRDefault="0082785F" w:rsidP="0082785F">
      <w:pPr>
        <w:pStyle w:val="ListParagraph"/>
        <w:numPr>
          <w:ilvl w:val="1"/>
          <w:numId w:val="32"/>
        </w:numPr>
        <w:rPr>
          <w:b/>
          <w:bCs/>
        </w:rPr>
      </w:pPr>
      <w:r w:rsidRPr="00A82348">
        <w:rPr>
          <w:b/>
          <w:bCs/>
        </w:rPr>
        <w:t>Design Considerations:</w:t>
      </w:r>
    </w:p>
    <w:p w14:paraId="3707B448" w14:textId="7D8AC214" w:rsidR="0082785F" w:rsidRDefault="0082785F" w:rsidP="0082785F">
      <w:pPr>
        <w:pStyle w:val="ListParagraph"/>
        <w:numPr>
          <w:ilvl w:val="2"/>
          <w:numId w:val="32"/>
        </w:numPr>
      </w:pPr>
      <w:r>
        <w:t xml:space="preserve">Implement clear and concise confirmation messages for scheduling user password </w:t>
      </w:r>
      <w:r w:rsidR="00DD7C5E">
        <w:t>reset</w:t>
      </w:r>
      <w:r>
        <w:t xml:space="preserve"> to avoid accidental actions.</w:t>
      </w:r>
    </w:p>
    <w:p w14:paraId="79C4F3DB" w14:textId="21F8EC9E" w:rsidR="0082785F" w:rsidRDefault="0082785F" w:rsidP="0082785F">
      <w:pPr>
        <w:pStyle w:val="ListParagraph"/>
        <w:numPr>
          <w:ilvl w:val="2"/>
          <w:numId w:val="32"/>
        </w:numPr>
      </w:pPr>
      <w:r w:rsidRPr="001A33E2">
        <w:t>Appropriate input field</w:t>
      </w:r>
      <w:r>
        <w:t xml:space="preserve"> such as Date and Time picker </w:t>
      </w:r>
      <w:r w:rsidRPr="001A33E2">
        <w:t xml:space="preserve">to be implemented </w:t>
      </w:r>
      <w:r>
        <w:t xml:space="preserve">for the Schedule Date and Time of User Password </w:t>
      </w:r>
      <w:r w:rsidR="00DD7C5E">
        <w:t>Reset</w:t>
      </w:r>
      <w:r>
        <w:t>.</w:t>
      </w:r>
    </w:p>
    <w:p w14:paraId="13CC00C9" w14:textId="77777777" w:rsidR="0082785F" w:rsidRDefault="0082785F" w:rsidP="0082785F">
      <w:pPr>
        <w:pStyle w:val="ListParagraph"/>
        <w:numPr>
          <w:ilvl w:val="2"/>
          <w:numId w:val="32"/>
        </w:numPr>
      </w:pPr>
      <w:r>
        <w:t>Informative Tooltips: Provide hover-over tooltips for detailed explanations of each parameter and its impact.</w:t>
      </w:r>
    </w:p>
    <w:p w14:paraId="7FD777D6" w14:textId="77777777" w:rsidR="0082785F" w:rsidRDefault="0082785F" w:rsidP="0082785F">
      <w:pPr>
        <w:pStyle w:val="ListParagraph"/>
        <w:numPr>
          <w:ilvl w:val="2"/>
          <w:numId w:val="32"/>
        </w:numPr>
      </w:pPr>
      <w:r>
        <w:t>Clear and concise labels to be used for each parameter.</w:t>
      </w:r>
    </w:p>
    <w:p w14:paraId="640A1518" w14:textId="77777777" w:rsidR="0082785F" w:rsidRDefault="0082785F" w:rsidP="0082785F">
      <w:pPr>
        <w:pStyle w:val="ListParagraph"/>
        <w:numPr>
          <w:ilvl w:val="2"/>
          <w:numId w:val="32"/>
        </w:numPr>
      </w:pPr>
      <w:r>
        <w:t>Tooltips or hover information could be used to explain restrictions or additional description for specific fields.</w:t>
      </w:r>
    </w:p>
    <w:p w14:paraId="2064471C" w14:textId="059C76C0" w:rsidR="005F7FBA" w:rsidRPr="005F7FBA" w:rsidRDefault="005F7FBA" w:rsidP="005F7FBA">
      <w:pPr>
        <w:pStyle w:val="ListParagraph"/>
        <w:numPr>
          <w:ilvl w:val="2"/>
          <w:numId w:val="32"/>
        </w:numPr>
      </w:pPr>
      <w:r w:rsidRPr="005F7FBA">
        <w:t>Pagination: If the list is long, implement pagination to break it down into manageable sections.</w:t>
      </w:r>
    </w:p>
    <w:p w14:paraId="256FF107" w14:textId="1DE427BD" w:rsidR="00D341C9" w:rsidRPr="00DF55B6" w:rsidRDefault="00D341C9" w:rsidP="00D341C9">
      <w:pPr>
        <w:pStyle w:val="Heading4"/>
      </w:pPr>
      <w:r w:rsidRPr="00A64AD9">
        <w:lastRenderedPageBreak/>
        <w:t xml:space="preserve">Schedule </w:t>
      </w:r>
      <w:r>
        <w:t>Change Password</w:t>
      </w:r>
    </w:p>
    <w:p w14:paraId="327978D0" w14:textId="53587652" w:rsidR="00384261" w:rsidRPr="00384261" w:rsidRDefault="003D720F" w:rsidP="00384261">
      <w:pPr>
        <w:pStyle w:val="ListParagraph"/>
        <w:numPr>
          <w:ilvl w:val="1"/>
          <w:numId w:val="32"/>
        </w:numPr>
      </w:pPr>
      <w:r>
        <w:t>T</w:t>
      </w:r>
      <w:r w:rsidR="00384261" w:rsidRPr="00384261">
        <w:t xml:space="preserve">his functionality </w:t>
      </w:r>
      <w:r w:rsidR="00384261">
        <w:t>shall</w:t>
      </w:r>
      <w:r w:rsidR="00384261" w:rsidRPr="00384261">
        <w:t xml:space="preserve"> allow client administrator to </w:t>
      </w:r>
      <w:r w:rsidR="00384261">
        <w:t>schedule the password</w:t>
      </w:r>
      <w:r w:rsidR="00384261" w:rsidRPr="00384261">
        <w:t xml:space="preserve"> change</w:t>
      </w:r>
      <w:r w:rsidR="0099508C">
        <w:t xml:space="preserve"> </w:t>
      </w:r>
      <w:r w:rsidR="00384261" w:rsidRPr="00384261">
        <w:t>(subject to meeting the password guidelines and requirements) for particular end-user</w:t>
      </w:r>
      <w:r>
        <w:t xml:space="preserve">, to be changed at </w:t>
      </w:r>
      <w:r w:rsidRPr="003D720F">
        <w:t>a predetermined date and time.</w:t>
      </w:r>
    </w:p>
    <w:p w14:paraId="23B8007D" w14:textId="77777777" w:rsidR="00111641" w:rsidRDefault="00111641" w:rsidP="00111641">
      <w:pPr>
        <w:pStyle w:val="ListParagraph"/>
        <w:numPr>
          <w:ilvl w:val="1"/>
          <w:numId w:val="32"/>
        </w:numPr>
      </w:pPr>
      <w:r>
        <w:t>This functionality should be applicable only for those user segments and specific cases where manually set password is being used, namely:</w:t>
      </w:r>
    </w:p>
    <w:p w14:paraId="64F79374" w14:textId="77777777" w:rsidR="00111641" w:rsidRDefault="00111641" w:rsidP="00111641">
      <w:pPr>
        <w:pStyle w:val="ListParagraph"/>
        <w:numPr>
          <w:ilvl w:val="2"/>
          <w:numId w:val="32"/>
        </w:numPr>
      </w:pPr>
      <w:r>
        <w:t>Enterprise (Offices): Having manually set password</w:t>
      </w:r>
    </w:p>
    <w:p w14:paraId="08E0A408" w14:textId="77777777" w:rsidR="00111641" w:rsidRDefault="00111641" w:rsidP="00111641">
      <w:pPr>
        <w:pStyle w:val="ListParagraph"/>
        <w:numPr>
          <w:ilvl w:val="2"/>
          <w:numId w:val="32"/>
        </w:numPr>
      </w:pPr>
      <w:r>
        <w:t>Co-Working: Having manually set password</w:t>
      </w:r>
    </w:p>
    <w:p w14:paraId="53F5B820" w14:textId="238A1428" w:rsidR="00D341C9" w:rsidRDefault="00D341C9" w:rsidP="00D341C9">
      <w:pPr>
        <w:pStyle w:val="ListParagraph"/>
        <w:numPr>
          <w:ilvl w:val="1"/>
          <w:numId w:val="32"/>
        </w:numPr>
      </w:pPr>
      <w:r w:rsidRPr="0071336D">
        <w:t xml:space="preserve">This functionality </w:t>
      </w:r>
      <w:r>
        <w:t xml:space="preserve">shall </w:t>
      </w:r>
      <w:r w:rsidRPr="0071336D">
        <w:t xml:space="preserve">be available </w:t>
      </w:r>
      <w:r>
        <w:t xml:space="preserve">only </w:t>
      </w:r>
      <w:r w:rsidRPr="0071336D">
        <w:t>for client administrators with "</w:t>
      </w:r>
      <w:r>
        <w:t>Manage U</w:t>
      </w:r>
      <w:r w:rsidRPr="0071336D">
        <w:t>ser</w:t>
      </w:r>
      <w:r>
        <w:t xml:space="preserve"> </w:t>
      </w:r>
      <w:r w:rsidR="00DD0838">
        <w:t>Password</w:t>
      </w:r>
      <w:r w:rsidRPr="0071336D">
        <w:t>" permission</w:t>
      </w:r>
      <w:r>
        <w:t xml:space="preserve"> (in addition to ‘Schedule Action’ permission)</w:t>
      </w:r>
      <w:r w:rsidRPr="0071336D">
        <w:t>.</w:t>
      </w:r>
    </w:p>
    <w:p w14:paraId="14A57347" w14:textId="212F6428" w:rsidR="00D341C9" w:rsidRDefault="00D341C9" w:rsidP="00D341C9">
      <w:pPr>
        <w:pStyle w:val="ListParagraph"/>
        <w:numPr>
          <w:ilvl w:val="1"/>
          <w:numId w:val="32"/>
        </w:numPr>
      </w:pPr>
      <w:r>
        <w:t xml:space="preserve">Client administrators will be able to choose a specific date and time for the new </w:t>
      </w:r>
      <w:r w:rsidR="004D745F">
        <w:t>password</w:t>
      </w:r>
      <w:r>
        <w:t xml:space="preserve"> to be applied to end-user account.</w:t>
      </w:r>
    </w:p>
    <w:p w14:paraId="2A44217E" w14:textId="30D178D8" w:rsidR="00D341C9" w:rsidRDefault="00D341C9" w:rsidP="00D341C9">
      <w:pPr>
        <w:pStyle w:val="ListParagraph"/>
        <w:numPr>
          <w:ilvl w:val="1"/>
          <w:numId w:val="32"/>
        </w:numPr>
      </w:pPr>
      <w:r>
        <w:t xml:space="preserve">The system shall store the new </w:t>
      </w:r>
      <w:r w:rsidR="004D745F">
        <w:t>password</w:t>
      </w:r>
      <w:r>
        <w:t xml:space="preserve"> and scheduled </w:t>
      </w:r>
      <w:r w:rsidR="004D745F">
        <w:t>password</w:t>
      </w:r>
      <w:r>
        <w:t xml:space="preserve"> change date and time for the specific end-user account.</w:t>
      </w:r>
    </w:p>
    <w:p w14:paraId="12C5A92E" w14:textId="3A431743" w:rsidR="00D341C9" w:rsidRDefault="00D341C9" w:rsidP="00D341C9">
      <w:pPr>
        <w:pStyle w:val="ListParagraph"/>
        <w:numPr>
          <w:ilvl w:val="1"/>
          <w:numId w:val="32"/>
        </w:numPr>
      </w:pPr>
      <w:r w:rsidRPr="0071336D">
        <w:t xml:space="preserve">Upon reaching the scheduled time, the </w:t>
      </w:r>
      <w:r>
        <w:t>system shall</w:t>
      </w:r>
      <w:r w:rsidRPr="0071336D">
        <w:t xml:space="preserve"> automatically </w:t>
      </w:r>
      <w:r>
        <w:t>apply</w:t>
      </w:r>
      <w:r w:rsidRPr="0071336D">
        <w:t xml:space="preserve"> </w:t>
      </w:r>
      <w:r>
        <w:t xml:space="preserve">or update </w:t>
      </w:r>
      <w:r w:rsidRPr="0071336D">
        <w:t xml:space="preserve">the </w:t>
      </w:r>
      <w:r>
        <w:t xml:space="preserve">new </w:t>
      </w:r>
      <w:r w:rsidR="004D745F">
        <w:t>password</w:t>
      </w:r>
      <w:r>
        <w:t xml:space="preserve"> to the corresponding end-user </w:t>
      </w:r>
      <w:r w:rsidRPr="0071336D">
        <w:t>account</w:t>
      </w:r>
      <w:r>
        <w:t>.</w:t>
      </w:r>
    </w:p>
    <w:p w14:paraId="43F80B59" w14:textId="389550DE" w:rsidR="00D341C9" w:rsidRDefault="00D341C9" w:rsidP="00D341C9">
      <w:pPr>
        <w:pStyle w:val="ListParagraph"/>
        <w:numPr>
          <w:ilvl w:val="1"/>
          <w:numId w:val="32"/>
        </w:numPr>
      </w:pPr>
      <w:r w:rsidRPr="00845BF0">
        <w:rPr>
          <w:b/>
          <w:bCs/>
        </w:rPr>
        <w:t>User Selection</w:t>
      </w:r>
      <w:r>
        <w:t xml:space="preserve">: Search and filter functionality should be implemented to allow client administrators to efficiently identify end-user accounts for scheduling </w:t>
      </w:r>
      <w:r w:rsidR="004B6B39">
        <w:t>password change</w:t>
      </w:r>
      <w:r>
        <w:t>. A list of users with all relevant details should be displayed.</w:t>
      </w:r>
    </w:p>
    <w:p w14:paraId="4124AF0E" w14:textId="70A8FE29" w:rsidR="00220FD7" w:rsidRPr="00220FD7" w:rsidRDefault="00220FD7" w:rsidP="00220FD7">
      <w:pPr>
        <w:pStyle w:val="ListParagraph"/>
        <w:numPr>
          <w:ilvl w:val="1"/>
          <w:numId w:val="32"/>
        </w:numPr>
      </w:pPr>
      <w:r w:rsidRPr="00220FD7">
        <w:rPr>
          <w:b/>
          <w:bCs/>
        </w:rPr>
        <w:t>Password Strength Meter</w:t>
      </w:r>
      <w:r w:rsidRPr="00220FD7">
        <w:t xml:space="preserve">: Implement a password strength meter to provide real-time feedback to </w:t>
      </w:r>
      <w:r>
        <w:t xml:space="preserve">admin </w:t>
      </w:r>
      <w:r w:rsidRPr="00220FD7">
        <w:t>users about the strength of the password that the client admin is about to set.</w:t>
      </w:r>
    </w:p>
    <w:p w14:paraId="547E9912" w14:textId="77777777" w:rsidR="006F0B70" w:rsidRDefault="006F0B70" w:rsidP="006F0B70">
      <w:pPr>
        <w:pStyle w:val="ListParagraph"/>
        <w:numPr>
          <w:ilvl w:val="1"/>
          <w:numId w:val="32"/>
        </w:numPr>
      </w:pPr>
      <w:r>
        <w:t>"Show Password" toggle should be present for client admin’s convenience.</w:t>
      </w:r>
    </w:p>
    <w:p w14:paraId="17C3353D" w14:textId="77777777" w:rsidR="006F0B70" w:rsidRDefault="006F0B70" w:rsidP="006F0B70">
      <w:pPr>
        <w:pStyle w:val="ListParagraph"/>
        <w:numPr>
          <w:ilvl w:val="1"/>
          <w:numId w:val="32"/>
        </w:numPr>
      </w:pPr>
      <w:r>
        <w:t>The password should meet the format and minimum complexity requirements as defined under ‘Password Requirements and Guidelines’.</w:t>
      </w:r>
    </w:p>
    <w:p w14:paraId="6B0FC718" w14:textId="77777777" w:rsidR="004305ED" w:rsidRPr="004305ED" w:rsidRDefault="004305ED" w:rsidP="004305ED">
      <w:pPr>
        <w:pStyle w:val="ListParagraph"/>
        <w:numPr>
          <w:ilvl w:val="1"/>
          <w:numId w:val="32"/>
        </w:numPr>
      </w:pPr>
      <w:r w:rsidRPr="008805F1">
        <w:rPr>
          <w:b/>
          <w:bCs/>
        </w:rPr>
        <w:t>Error Message:</w:t>
      </w:r>
      <w:r w:rsidRPr="004305ED">
        <w:t xml:space="preserve"> Clear error messages should be provided for any invalid input during password modification.</w:t>
      </w:r>
    </w:p>
    <w:p w14:paraId="0A42F4E6" w14:textId="4B74EC84" w:rsidR="00D341C9" w:rsidRDefault="00D341C9" w:rsidP="00D341C9">
      <w:pPr>
        <w:pStyle w:val="ListParagraph"/>
        <w:numPr>
          <w:ilvl w:val="1"/>
          <w:numId w:val="32"/>
        </w:numPr>
      </w:pPr>
      <w:r w:rsidRPr="0062119F">
        <w:rPr>
          <w:b/>
          <w:bCs/>
        </w:rPr>
        <w:t>Action Button:</w:t>
      </w:r>
      <w:r>
        <w:t xml:space="preserve"> A clear action button labeled "Schedule </w:t>
      </w:r>
      <w:r w:rsidR="006850A0">
        <w:t>User Password Change</w:t>
      </w:r>
      <w:r>
        <w:t xml:space="preserve">" (or an equivalent alternative) should be provided post selection of end-user entry for which </w:t>
      </w:r>
      <w:r w:rsidR="001A22AD">
        <w:t>password change</w:t>
      </w:r>
      <w:r>
        <w:t xml:space="preserve"> is to be scheduled. Consider a confirmation pop-up window to ensure admins confirm the user </w:t>
      </w:r>
      <w:r w:rsidR="001A22AD">
        <w:t>password</w:t>
      </w:r>
      <w:r>
        <w:t xml:space="preserve"> change scheduling before proceeding.</w:t>
      </w:r>
    </w:p>
    <w:p w14:paraId="09496FA0" w14:textId="77777777" w:rsidR="006850A0" w:rsidRPr="00B527EC" w:rsidRDefault="006850A0" w:rsidP="006850A0">
      <w:pPr>
        <w:pStyle w:val="ListParagraph"/>
        <w:numPr>
          <w:ilvl w:val="1"/>
          <w:numId w:val="32"/>
        </w:numPr>
      </w:pPr>
      <w:r w:rsidRPr="0046656A">
        <w:rPr>
          <w:b/>
          <w:bCs/>
        </w:rPr>
        <w:t>Confirmation Pop-up</w:t>
      </w:r>
      <w:r w:rsidRPr="00B527EC">
        <w:t xml:space="preserve">: Consider a confirmation pop-up window to ensure admins confirm the password change </w:t>
      </w:r>
      <w:r>
        <w:t xml:space="preserve">scheduling </w:t>
      </w:r>
      <w:r w:rsidRPr="00B527EC">
        <w:t>before proceeding.</w:t>
      </w:r>
    </w:p>
    <w:p w14:paraId="45B9E3DC" w14:textId="2E793D08" w:rsidR="00D341C9" w:rsidRPr="00845BF0" w:rsidRDefault="00D341C9" w:rsidP="00D341C9">
      <w:pPr>
        <w:pStyle w:val="ListParagraph"/>
        <w:numPr>
          <w:ilvl w:val="1"/>
          <w:numId w:val="32"/>
        </w:numPr>
      </w:pPr>
      <w:r>
        <w:rPr>
          <w:b/>
          <w:bCs/>
        </w:rPr>
        <w:t>Status</w:t>
      </w:r>
      <w:r w:rsidRPr="00845BF0">
        <w:rPr>
          <w:b/>
          <w:bCs/>
        </w:rPr>
        <w:t xml:space="preserve"> Message</w:t>
      </w:r>
      <w:r w:rsidRPr="00845BF0">
        <w:t xml:space="preserve">: A success or error message to be </w:t>
      </w:r>
      <w:r>
        <w:t>updated post the scheduled date and time for the r</w:t>
      </w:r>
      <w:r w:rsidRPr="00845BF0">
        <w:t xml:space="preserve">esult of </w:t>
      </w:r>
      <w:r>
        <w:t xml:space="preserve">Scheduled </w:t>
      </w:r>
      <w:r w:rsidR="0034262C">
        <w:t>password change</w:t>
      </w:r>
      <w:r>
        <w:t xml:space="preserve"> </w:t>
      </w:r>
      <w:r w:rsidRPr="00845BF0">
        <w:t>request being submitted.</w:t>
      </w:r>
      <w:r>
        <w:t xml:space="preserve"> Until the scheduled date and time, the status of the scheduled User </w:t>
      </w:r>
      <w:r w:rsidR="0034262C">
        <w:t>password change</w:t>
      </w:r>
      <w:r>
        <w:t xml:space="preserve"> request should be ‘Scheduled’ (or suitable equivalent).</w:t>
      </w:r>
    </w:p>
    <w:p w14:paraId="076753A1" w14:textId="28046316" w:rsidR="00D341C9" w:rsidRDefault="00D341C9" w:rsidP="00D341C9">
      <w:pPr>
        <w:pStyle w:val="ListParagraph"/>
        <w:numPr>
          <w:ilvl w:val="1"/>
          <w:numId w:val="32"/>
        </w:numPr>
      </w:pPr>
      <w:r w:rsidRPr="008D1750">
        <w:rPr>
          <w:b/>
          <w:bCs/>
        </w:rPr>
        <w:lastRenderedPageBreak/>
        <w:t>Audit Log</w:t>
      </w:r>
      <w:r w:rsidRPr="008D1750">
        <w:t xml:space="preserve">: Maintain an audit log for </w:t>
      </w:r>
      <w:r>
        <w:t xml:space="preserve">scheduled </w:t>
      </w:r>
      <w:r w:rsidRPr="008D1750">
        <w:t xml:space="preserve">user </w:t>
      </w:r>
      <w:r w:rsidR="0034262C">
        <w:t>password change</w:t>
      </w:r>
      <w:r>
        <w:t xml:space="preserve"> </w:t>
      </w:r>
      <w:r w:rsidRPr="008D1750">
        <w:t xml:space="preserve">activities, recording the </w:t>
      </w:r>
      <w:r>
        <w:t>end-</w:t>
      </w:r>
      <w:r w:rsidRPr="008D1750">
        <w:t>user's details,</w:t>
      </w:r>
      <w:r>
        <w:t xml:space="preserve"> old </w:t>
      </w:r>
      <w:r w:rsidR="00B777DA">
        <w:t>password</w:t>
      </w:r>
      <w:r>
        <w:t>, new (updated) p</w:t>
      </w:r>
      <w:r w:rsidR="00B777DA">
        <w:t>assword</w:t>
      </w:r>
      <w:r>
        <w:t>,</w:t>
      </w:r>
      <w:r w:rsidRPr="008D1750">
        <w:t xml:space="preserve"> admin responsible, action status, timestamp etc.</w:t>
      </w:r>
      <w:r>
        <w:t xml:space="preserve"> </w:t>
      </w:r>
      <w:r w:rsidRPr="00C00ED7">
        <w:t xml:space="preserve">It should also clearly indicate and record that the user </w:t>
      </w:r>
      <w:r>
        <w:t>p</w:t>
      </w:r>
      <w:r w:rsidR="00B777DA">
        <w:t>assword</w:t>
      </w:r>
      <w:r>
        <w:t xml:space="preserve"> is modified </w:t>
      </w:r>
      <w:r w:rsidRPr="00C00ED7">
        <w:t xml:space="preserve">through </w:t>
      </w:r>
      <w:r>
        <w:t xml:space="preserve">Schedule </w:t>
      </w:r>
      <w:r w:rsidRPr="00C00ED7">
        <w:t xml:space="preserve">User </w:t>
      </w:r>
      <w:r w:rsidR="00B777DA">
        <w:t>Password</w:t>
      </w:r>
      <w:r>
        <w:t xml:space="preserve"> Change </w:t>
      </w:r>
      <w:r w:rsidRPr="00C00ED7">
        <w:t xml:space="preserve">functionality (In order to differentiate from </w:t>
      </w:r>
      <w:r>
        <w:t>User P</w:t>
      </w:r>
      <w:r w:rsidR="00B777DA">
        <w:t>assword</w:t>
      </w:r>
      <w:r>
        <w:t xml:space="preserve"> Change</w:t>
      </w:r>
      <w:r w:rsidRPr="00C00ED7">
        <w:t>).</w:t>
      </w:r>
    </w:p>
    <w:p w14:paraId="4D73FAD0" w14:textId="598F3AFF" w:rsidR="00EB1110" w:rsidRPr="00EB1110" w:rsidRDefault="00EB1110" w:rsidP="00EB1110">
      <w:pPr>
        <w:pStyle w:val="ListParagraph"/>
        <w:numPr>
          <w:ilvl w:val="1"/>
          <w:numId w:val="32"/>
        </w:numPr>
      </w:pPr>
      <w:r w:rsidRPr="00EB1110">
        <w:t>System should also notify the end-user by sending the new credentials/password to the respective end-user</w:t>
      </w:r>
      <w:r>
        <w:t xml:space="preserve"> after </w:t>
      </w:r>
      <w:r w:rsidRPr="00EB1110">
        <w:t>password has been changed</w:t>
      </w:r>
      <w:r>
        <w:t xml:space="preserve"> at the scheduled date and time</w:t>
      </w:r>
      <w:r w:rsidRPr="00EB1110">
        <w:t>.</w:t>
      </w:r>
    </w:p>
    <w:p w14:paraId="21FFFFC3" w14:textId="77777777" w:rsidR="00D341C9" w:rsidRPr="00A82348" w:rsidRDefault="00D341C9" w:rsidP="00D341C9">
      <w:pPr>
        <w:pStyle w:val="ListParagraph"/>
        <w:numPr>
          <w:ilvl w:val="1"/>
          <w:numId w:val="32"/>
        </w:numPr>
        <w:rPr>
          <w:b/>
          <w:bCs/>
        </w:rPr>
      </w:pPr>
      <w:r w:rsidRPr="00A82348">
        <w:rPr>
          <w:b/>
          <w:bCs/>
        </w:rPr>
        <w:t>Design Considerations:</w:t>
      </w:r>
    </w:p>
    <w:p w14:paraId="75039F1F" w14:textId="391BE677" w:rsidR="00D341C9" w:rsidRDefault="00D341C9" w:rsidP="00D341C9">
      <w:pPr>
        <w:pStyle w:val="ListParagraph"/>
        <w:numPr>
          <w:ilvl w:val="2"/>
          <w:numId w:val="32"/>
        </w:numPr>
      </w:pPr>
      <w:r>
        <w:t xml:space="preserve">Implement clear and concise confirmation messages for scheduling user </w:t>
      </w:r>
      <w:r w:rsidR="006C5170">
        <w:t>password</w:t>
      </w:r>
      <w:r>
        <w:t xml:space="preserve"> change to avoid accidental actions.</w:t>
      </w:r>
    </w:p>
    <w:p w14:paraId="27FAEA39" w14:textId="77777777" w:rsidR="006C5170" w:rsidRDefault="006C5170" w:rsidP="006C5170">
      <w:pPr>
        <w:pStyle w:val="ListParagraph"/>
        <w:numPr>
          <w:ilvl w:val="2"/>
          <w:numId w:val="32"/>
        </w:numPr>
      </w:pPr>
      <w:r>
        <w:t>"Show Password" toggle should be present for client admin’s convenience.</w:t>
      </w:r>
    </w:p>
    <w:p w14:paraId="5FF86246" w14:textId="77777777" w:rsidR="006C5170" w:rsidRDefault="006C5170" w:rsidP="006C5170">
      <w:pPr>
        <w:pStyle w:val="ListParagraph"/>
        <w:numPr>
          <w:ilvl w:val="2"/>
          <w:numId w:val="32"/>
        </w:numPr>
      </w:pPr>
      <w:r>
        <w:t>Password Strength Meter: Implement a password strength meter to provide real-time feedback to admin users about the strength of the password that the client admin is about to set.</w:t>
      </w:r>
    </w:p>
    <w:p w14:paraId="56DF01E7" w14:textId="77777777" w:rsidR="006C5170" w:rsidRDefault="006C5170" w:rsidP="006C5170">
      <w:pPr>
        <w:pStyle w:val="ListParagraph"/>
        <w:numPr>
          <w:ilvl w:val="2"/>
          <w:numId w:val="32"/>
        </w:numPr>
      </w:pPr>
      <w:r>
        <w:t>Clear error messages should be provided for any invalid input during password modification.</w:t>
      </w:r>
    </w:p>
    <w:p w14:paraId="26FC6CD0" w14:textId="0E934DB3" w:rsidR="00D341C9" w:rsidRDefault="00D341C9" w:rsidP="00D341C9">
      <w:pPr>
        <w:pStyle w:val="ListParagraph"/>
        <w:numPr>
          <w:ilvl w:val="2"/>
          <w:numId w:val="32"/>
        </w:numPr>
      </w:pPr>
      <w:r w:rsidRPr="001A33E2">
        <w:t xml:space="preserve">Appropriate input </w:t>
      </w:r>
      <w:r w:rsidR="008805F1" w:rsidRPr="001A33E2">
        <w:t>fields</w:t>
      </w:r>
      <w:r>
        <w:t xml:space="preserve"> such as Date and Time picker </w:t>
      </w:r>
      <w:r w:rsidRPr="001A33E2">
        <w:t xml:space="preserve">to be implemented </w:t>
      </w:r>
      <w:r>
        <w:t xml:space="preserve">for the Schedule Date and Time of User </w:t>
      </w:r>
      <w:r w:rsidR="00BF7E21">
        <w:t>Password Change.</w:t>
      </w:r>
    </w:p>
    <w:p w14:paraId="788A9474" w14:textId="77777777" w:rsidR="00D341C9" w:rsidRDefault="00D341C9" w:rsidP="00D341C9">
      <w:pPr>
        <w:pStyle w:val="ListParagraph"/>
        <w:numPr>
          <w:ilvl w:val="2"/>
          <w:numId w:val="32"/>
        </w:numPr>
      </w:pPr>
      <w:r>
        <w:t>Informative Tooltips: Provide hover-over tooltips for detailed explanations of each parameter and its impact.</w:t>
      </w:r>
    </w:p>
    <w:p w14:paraId="776E0F1D" w14:textId="77777777" w:rsidR="00D341C9" w:rsidRDefault="00D341C9" w:rsidP="00D341C9">
      <w:pPr>
        <w:pStyle w:val="ListParagraph"/>
        <w:numPr>
          <w:ilvl w:val="2"/>
          <w:numId w:val="32"/>
        </w:numPr>
      </w:pPr>
      <w:r>
        <w:t>Appropriate input fields to be implemented for each parameter (text fields, dropdown menus etc.).</w:t>
      </w:r>
    </w:p>
    <w:p w14:paraId="5446B7CE" w14:textId="77777777" w:rsidR="00D341C9" w:rsidRDefault="00D341C9" w:rsidP="00D341C9">
      <w:pPr>
        <w:pStyle w:val="ListParagraph"/>
        <w:numPr>
          <w:ilvl w:val="2"/>
          <w:numId w:val="32"/>
        </w:numPr>
      </w:pPr>
      <w:r>
        <w:t>Clear and concise labels to be used for each parameter.</w:t>
      </w:r>
    </w:p>
    <w:p w14:paraId="380645CF" w14:textId="77777777" w:rsidR="00D341C9" w:rsidRDefault="00D341C9" w:rsidP="00D341C9">
      <w:pPr>
        <w:pStyle w:val="ListParagraph"/>
        <w:numPr>
          <w:ilvl w:val="2"/>
          <w:numId w:val="32"/>
        </w:numPr>
      </w:pPr>
      <w:r>
        <w:t>There should be a clear differentiation between editable and non-editable fields (For e.g., Highlight editable fields, Disable non-editable fields).</w:t>
      </w:r>
    </w:p>
    <w:p w14:paraId="63B0E639" w14:textId="77777777" w:rsidR="00D341C9" w:rsidRDefault="00D341C9" w:rsidP="00D341C9">
      <w:pPr>
        <w:pStyle w:val="ListParagraph"/>
        <w:numPr>
          <w:ilvl w:val="2"/>
          <w:numId w:val="32"/>
        </w:numPr>
      </w:pPr>
      <w:r>
        <w:t>Tooltips or hover information could be used to explain restrictions or additional description for specific fields.</w:t>
      </w:r>
    </w:p>
    <w:p w14:paraId="747E048F" w14:textId="4C783AC2" w:rsidR="005F7FBA" w:rsidRPr="00541EFC" w:rsidRDefault="005F7FBA" w:rsidP="005F7FBA">
      <w:pPr>
        <w:pStyle w:val="ListParagraph"/>
        <w:numPr>
          <w:ilvl w:val="2"/>
          <w:numId w:val="32"/>
        </w:numPr>
      </w:pPr>
      <w:r w:rsidRPr="00541EFC">
        <w:t>Pagination: If the list is long, implement pagination to break it down into manageable sections.</w:t>
      </w:r>
    </w:p>
    <w:p w14:paraId="49ECD263" w14:textId="3340828F" w:rsidR="00BF4421" w:rsidRPr="00541EFC" w:rsidRDefault="00BF4421" w:rsidP="0030401D">
      <w:pPr>
        <w:pStyle w:val="Heading2"/>
      </w:pPr>
      <w:bookmarkStart w:id="52" w:name="_Toc168561942"/>
      <w:r w:rsidRPr="00541EFC">
        <w:t>Bulk Action</w:t>
      </w:r>
      <w:r w:rsidR="00101013" w:rsidRPr="00541EFC">
        <w:t xml:space="preserve"> Request</w:t>
      </w:r>
      <w:bookmarkEnd w:id="52"/>
    </w:p>
    <w:p w14:paraId="1EC3F853" w14:textId="77777777" w:rsidR="00431D17" w:rsidRDefault="00431D17" w:rsidP="00431D17">
      <w:pPr>
        <w:rPr>
          <w:b/>
          <w:bCs/>
        </w:rPr>
      </w:pPr>
      <w:r w:rsidRPr="00CD2428">
        <w:rPr>
          <w:b/>
          <w:bCs/>
        </w:rPr>
        <w:t>Description</w:t>
      </w:r>
    </w:p>
    <w:p w14:paraId="5F1A3898" w14:textId="7909DAFE" w:rsidR="00431D17" w:rsidRDefault="00431D17" w:rsidP="00431D17">
      <w:r w:rsidRPr="00CC7F03">
        <w:t xml:space="preserve">This section outlines the functionalities for </w:t>
      </w:r>
      <w:r>
        <w:t>performing</w:t>
      </w:r>
      <w:r w:rsidRPr="00CC7F03">
        <w:t xml:space="preserve"> various </w:t>
      </w:r>
      <w:r w:rsidR="00E43CE9">
        <w:t xml:space="preserve">user management related </w:t>
      </w:r>
      <w:r w:rsidRPr="00CC7F03">
        <w:t xml:space="preserve">actions </w:t>
      </w:r>
      <w:r w:rsidR="00C87055">
        <w:t>in bulk</w:t>
      </w:r>
      <w:r w:rsidR="00E43CE9">
        <w:t xml:space="preserve"> through single </w:t>
      </w:r>
      <w:r w:rsidR="00846ADE">
        <w:t xml:space="preserve">bulk action </w:t>
      </w:r>
      <w:r w:rsidR="00E43CE9">
        <w:t>request.</w:t>
      </w:r>
    </w:p>
    <w:p w14:paraId="0BF9F667" w14:textId="48D34B98" w:rsidR="00431D17" w:rsidRDefault="00431D17" w:rsidP="00431D17">
      <w:r w:rsidRPr="00CC7F03">
        <w:t xml:space="preserve">This </w:t>
      </w:r>
      <w:r>
        <w:t xml:space="preserve">functionality </w:t>
      </w:r>
      <w:r w:rsidRPr="00CC7F03">
        <w:t xml:space="preserve">shall allow </w:t>
      </w:r>
      <w:r>
        <w:t xml:space="preserve">authorized </w:t>
      </w:r>
      <w:r w:rsidRPr="00CC7F03">
        <w:t>client administrator</w:t>
      </w:r>
      <w:r>
        <w:t>s</w:t>
      </w:r>
      <w:r w:rsidRPr="00CC7F03">
        <w:t xml:space="preserve"> to </w:t>
      </w:r>
      <w:r w:rsidR="00F741F2">
        <w:t>perform</w:t>
      </w:r>
      <w:r w:rsidRPr="00CC7F03">
        <w:t xml:space="preserve"> various actions/tasks </w:t>
      </w:r>
      <w:r w:rsidR="00F741F2">
        <w:t xml:space="preserve">in bulk, </w:t>
      </w:r>
      <w:r w:rsidR="00F741F2" w:rsidRPr="00F741F2">
        <w:t xml:space="preserve">i.e. for multiple (more than 1) end-user accounts at once through a single </w:t>
      </w:r>
      <w:r w:rsidR="00846ADE">
        <w:t xml:space="preserve">bulk action </w:t>
      </w:r>
      <w:r w:rsidR="00F741F2" w:rsidRPr="00F741F2">
        <w:t>request</w:t>
      </w:r>
      <w:r w:rsidR="00AD756A">
        <w:t xml:space="preserve"> for efficiency</w:t>
      </w:r>
      <w:r w:rsidR="00F741F2" w:rsidRPr="00F741F2">
        <w:t>. These actions shall relate to user management of end-users</w:t>
      </w:r>
      <w:r w:rsidR="00940CBA">
        <w:t>.</w:t>
      </w:r>
    </w:p>
    <w:p w14:paraId="0F6E7AAE" w14:textId="77777777" w:rsidR="00431D17" w:rsidRDefault="00431D17" w:rsidP="00431D17">
      <w:pPr>
        <w:rPr>
          <w:b/>
          <w:bCs/>
        </w:rPr>
      </w:pPr>
      <w:r w:rsidRPr="00CD2428">
        <w:rPr>
          <w:b/>
          <w:bCs/>
        </w:rPr>
        <w:lastRenderedPageBreak/>
        <w:t>User Roles</w:t>
      </w:r>
    </w:p>
    <w:p w14:paraId="1C650D9A" w14:textId="3EE4329E" w:rsidR="00431D17" w:rsidRDefault="00431D17" w:rsidP="00431D17">
      <w:r>
        <w:t>This feature shall be available for client administrators with "</w:t>
      </w:r>
      <w:r w:rsidR="00E43CE9">
        <w:t>Bulk</w:t>
      </w:r>
      <w:r>
        <w:t xml:space="preserve"> Actions" permission. Also, the client administrator should have permission for corresponding action which </w:t>
      </w:r>
      <w:r w:rsidR="004112AC">
        <w:t>is to be performed as part of bulk action request</w:t>
      </w:r>
      <w:r>
        <w:t>.</w:t>
      </w:r>
    </w:p>
    <w:p w14:paraId="6BC77CBF" w14:textId="77777777" w:rsidR="00431D17" w:rsidRPr="007D6AED" w:rsidRDefault="00431D17" w:rsidP="00431D17">
      <w:pPr>
        <w:rPr>
          <w:b/>
          <w:bCs/>
        </w:rPr>
      </w:pPr>
      <w:r w:rsidRPr="007D6AED">
        <w:rPr>
          <w:b/>
          <w:bCs/>
        </w:rPr>
        <w:t>User Access Level</w:t>
      </w:r>
    </w:p>
    <w:p w14:paraId="5F09A73E" w14:textId="77777777" w:rsidR="00431D17" w:rsidRDefault="00431D17" w:rsidP="00431D17">
      <w:r w:rsidRPr="006918C9">
        <w:t>This feature shall be available for</w:t>
      </w:r>
      <w:r>
        <w:t xml:space="preserve"> client administrators at one of the following User Access Level:</w:t>
      </w:r>
    </w:p>
    <w:p w14:paraId="1061D91B" w14:textId="77777777" w:rsidR="00431D17" w:rsidRPr="00567F24" w:rsidRDefault="00431D17" w:rsidP="00431D17">
      <w:pPr>
        <w:pStyle w:val="ListParagraph"/>
        <w:numPr>
          <w:ilvl w:val="0"/>
          <w:numId w:val="26"/>
        </w:numPr>
      </w:pPr>
      <w:r w:rsidRPr="00567F24">
        <w:t>Site</w:t>
      </w:r>
    </w:p>
    <w:p w14:paraId="14D2A3A6" w14:textId="77777777" w:rsidR="00431D17" w:rsidRPr="00567F24" w:rsidRDefault="00431D17" w:rsidP="00431D17">
      <w:pPr>
        <w:pStyle w:val="ListParagraph"/>
        <w:numPr>
          <w:ilvl w:val="0"/>
          <w:numId w:val="26"/>
        </w:numPr>
      </w:pPr>
      <w:r w:rsidRPr="00567F24">
        <w:t>Cluster</w:t>
      </w:r>
    </w:p>
    <w:p w14:paraId="6FDCCBAD" w14:textId="05FAB4A0" w:rsidR="00431D17" w:rsidRPr="00567F24" w:rsidRDefault="00431D17" w:rsidP="00431D17">
      <w:pPr>
        <w:pStyle w:val="ListParagraph"/>
        <w:numPr>
          <w:ilvl w:val="0"/>
          <w:numId w:val="26"/>
        </w:numPr>
      </w:pPr>
      <w:r w:rsidRPr="00567F24">
        <w:t>City</w:t>
      </w:r>
      <w:r w:rsidR="007F7439">
        <w:t xml:space="preserve"> </w:t>
      </w:r>
    </w:p>
    <w:p w14:paraId="047EAAC8" w14:textId="77777777" w:rsidR="00431D17" w:rsidRPr="00567F24" w:rsidRDefault="00431D17" w:rsidP="00431D17">
      <w:pPr>
        <w:pStyle w:val="ListParagraph"/>
        <w:numPr>
          <w:ilvl w:val="0"/>
          <w:numId w:val="26"/>
        </w:numPr>
      </w:pPr>
      <w:r w:rsidRPr="00567F24">
        <w:t>Company</w:t>
      </w:r>
    </w:p>
    <w:p w14:paraId="0A6A62BF" w14:textId="538D576C" w:rsidR="00431D17" w:rsidRPr="00050F21" w:rsidRDefault="00431D17" w:rsidP="00431D17">
      <w:r>
        <w:t xml:space="preserve">The following functionalities shall be available for </w:t>
      </w:r>
      <w:r w:rsidR="00531BBB">
        <w:t>bulk action request</w:t>
      </w:r>
      <w:r>
        <w:t xml:space="preserve"> by client admin:</w:t>
      </w:r>
    </w:p>
    <w:p w14:paraId="68371EFD" w14:textId="7D6A34ED" w:rsidR="00BF4421" w:rsidRDefault="00BF4421" w:rsidP="00F8250E">
      <w:pPr>
        <w:pStyle w:val="ListParagraph"/>
        <w:numPr>
          <w:ilvl w:val="0"/>
          <w:numId w:val="32"/>
        </w:numPr>
        <w:rPr>
          <w:b/>
          <w:bCs/>
        </w:rPr>
      </w:pPr>
      <w:r w:rsidRPr="00F8250E">
        <w:rPr>
          <w:b/>
          <w:bCs/>
        </w:rPr>
        <w:t>Bulk User Registration</w:t>
      </w:r>
    </w:p>
    <w:p w14:paraId="1E99A98B" w14:textId="0FE50990" w:rsidR="00F8250E" w:rsidRDefault="00B82C82" w:rsidP="00F8250E">
      <w:pPr>
        <w:pStyle w:val="ListParagraph"/>
        <w:numPr>
          <w:ilvl w:val="1"/>
          <w:numId w:val="32"/>
        </w:numPr>
        <w:rPr>
          <w:b/>
          <w:bCs/>
        </w:rPr>
      </w:pPr>
      <w:r>
        <w:rPr>
          <w:b/>
          <w:bCs/>
        </w:rPr>
        <w:t>Upload</w:t>
      </w:r>
    </w:p>
    <w:p w14:paraId="0F0D5605" w14:textId="77777777" w:rsidR="00A10C66" w:rsidRPr="00F8250E" w:rsidRDefault="00A10C66" w:rsidP="00F8250E">
      <w:pPr>
        <w:pStyle w:val="ListParagraph"/>
        <w:numPr>
          <w:ilvl w:val="1"/>
          <w:numId w:val="32"/>
        </w:numPr>
        <w:rPr>
          <w:b/>
          <w:bCs/>
        </w:rPr>
      </w:pPr>
    </w:p>
    <w:p w14:paraId="25ACC7DF" w14:textId="3B92B539" w:rsidR="00BF4421" w:rsidRPr="00042E18" w:rsidRDefault="00BF4421" w:rsidP="00F8250E">
      <w:pPr>
        <w:pStyle w:val="ListParagraph"/>
        <w:numPr>
          <w:ilvl w:val="0"/>
          <w:numId w:val="32"/>
        </w:numPr>
        <w:rPr>
          <w:b/>
          <w:bCs/>
        </w:rPr>
      </w:pPr>
      <w:r w:rsidRPr="00F8250E">
        <w:rPr>
          <w:b/>
          <w:bCs/>
        </w:rPr>
        <w:t>Bulk User Activation</w:t>
      </w:r>
    </w:p>
    <w:p w14:paraId="7CF7F3E9" w14:textId="49B2EDC7" w:rsidR="00052C60" w:rsidRPr="00B70216" w:rsidRDefault="00052C60" w:rsidP="00052C60">
      <w:pPr>
        <w:pStyle w:val="ListParagraph"/>
        <w:numPr>
          <w:ilvl w:val="1"/>
          <w:numId w:val="32"/>
        </w:numPr>
      </w:pPr>
      <w:r w:rsidRPr="00B70216">
        <w:t xml:space="preserve">This functionality shall allow authorized client administrators to </w:t>
      </w:r>
      <w:r>
        <w:t>submit request for</w:t>
      </w:r>
      <w:r w:rsidRPr="00B70216">
        <w:t xml:space="preserve"> the activation of </w:t>
      </w:r>
      <w:r>
        <w:t xml:space="preserve">multiple </w:t>
      </w:r>
      <w:r w:rsidR="00042E18">
        <w:t>de</w:t>
      </w:r>
      <w:r w:rsidRPr="00B70216">
        <w:t>activated end-user accounts</w:t>
      </w:r>
      <w:r>
        <w:t xml:space="preserve"> simultaneously</w:t>
      </w:r>
      <w:r w:rsidRPr="00B70216">
        <w:t xml:space="preserve"> i.e. end-user accounts which are in ‘</w:t>
      </w:r>
      <w:r w:rsidR="00E4296B">
        <w:t>Ina</w:t>
      </w:r>
      <w:r w:rsidRPr="00B70216">
        <w:t xml:space="preserve">ctive’ state, </w:t>
      </w:r>
      <w:r>
        <w:t xml:space="preserve">with immediate effect or scheduled for </w:t>
      </w:r>
      <w:r w:rsidRPr="00B70216">
        <w:t>a predetermined date and time.</w:t>
      </w:r>
    </w:p>
    <w:p w14:paraId="4F553CF0" w14:textId="4EB5F28D" w:rsidR="00052C60" w:rsidRDefault="00052C60" w:rsidP="00052C60">
      <w:pPr>
        <w:pStyle w:val="ListParagraph"/>
        <w:numPr>
          <w:ilvl w:val="1"/>
          <w:numId w:val="32"/>
        </w:numPr>
      </w:pPr>
      <w:r w:rsidRPr="00B70216">
        <w:t xml:space="preserve">This functionality shall be available only for </w:t>
      </w:r>
      <w:r>
        <w:t xml:space="preserve">authorized </w:t>
      </w:r>
      <w:r w:rsidRPr="00B70216">
        <w:t>client administrators with "</w:t>
      </w:r>
      <w:r w:rsidR="00E4296B">
        <w:t>A</w:t>
      </w:r>
      <w:r w:rsidRPr="00B70216">
        <w:t>ctivate User" permission (in addition to ‘</w:t>
      </w:r>
      <w:r>
        <w:t>Bulk</w:t>
      </w:r>
      <w:r w:rsidRPr="00B70216">
        <w:t xml:space="preserve"> Action’ permission).</w:t>
      </w:r>
    </w:p>
    <w:p w14:paraId="140F9071" w14:textId="33F62564" w:rsidR="00052C60" w:rsidRPr="00B70216" w:rsidRDefault="00052C60" w:rsidP="00052C60">
      <w:pPr>
        <w:pStyle w:val="ListParagraph"/>
        <w:numPr>
          <w:ilvl w:val="1"/>
          <w:numId w:val="32"/>
        </w:numPr>
      </w:pPr>
      <w:r>
        <w:t xml:space="preserve">The system shall process </w:t>
      </w:r>
      <w:r w:rsidR="00E4296B">
        <w:t>a</w:t>
      </w:r>
      <w:r>
        <w:t xml:space="preserve">ctivation for all the end-user accounts submitted as part of ‘Bulk </w:t>
      </w:r>
      <w:r w:rsidR="00E4296B">
        <w:t>A</w:t>
      </w:r>
      <w:r>
        <w:t>ctivation’ request.</w:t>
      </w:r>
    </w:p>
    <w:p w14:paraId="3424FCF1" w14:textId="0AE54873" w:rsidR="00052C60" w:rsidRPr="00B70216" w:rsidRDefault="00052C60" w:rsidP="00052C60">
      <w:pPr>
        <w:pStyle w:val="ListParagraph"/>
        <w:numPr>
          <w:ilvl w:val="1"/>
          <w:numId w:val="32"/>
        </w:numPr>
      </w:pPr>
      <w:r w:rsidRPr="00E51D4D">
        <w:rPr>
          <w:b/>
          <w:bCs/>
        </w:rPr>
        <w:t xml:space="preserve">Scheduling: </w:t>
      </w:r>
      <w:r w:rsidRPr="00B70216">
        <w:t>Client administrators will be able to choose a specific date and time for the end-user account to become active.</w:t>
      </w:r>
      <w:r>
        <w:t xml:space="preserve"> T</w:t>
      </w:r>
      <w:r w:rsidRPr="009130AA">
        <w:t xml:space="preserve">he option of </w:t>
      </w:r>
      <w:r>
        <w:t>‘</w:t>
      </w:r>
      <w:r w:rsidRPr="009130AA">
        <w:t>scheduling</w:t>
      </w:r>
      <w:r>
        <w:t>’</w:t>
      </w:r>
      <w:r w:rsidRPr="009130AA">
        <w:t xml:space="preserve"> for bulk activation should be available only to </w:t>
      </w:r>
      <w:r>
        <w:t xml:space="preserve">authorized </w:t>
      </w:r>
      <w:r w:rsidRPr="009130AA">
        <w:t>client admins having “Schedule Action” permission</w:t>
      </w:r>
      <w:r>
        <w:t xml:space="preserve">. </w:t>
      </w:r>
      <w:r w:rsidRPr="00B70216">
        <w:t>The system shall store the scheduled activation date and time for the specific end-user account</w:t>
      </w:r>
      <w:r>
        <w:t xml:space="preserve">s submitted for Bulk </w:t>
      </w:r>
      <w:r w:rsidR="00765987">
        <w:t>A</w:t>
      </w:r>
      <w:r>
        <w:t>ctivation</w:t>
      </w:r>
      <w:r w:rsidRPr="00B70216">
        <w:t>.</w:t>
      </w:r>
      <w:r>
        <w:t xml:space="preserve"> </w:t>
      </w:r>
      <w:r w:rsidRPr="00B70216">
        <w:t xml:space="preserve">Upon reaching the scheduled time, the system shall automatically </w:t>
      </w:r>
      <w:r w:rsidR="00765987">
        <w:t>r</w:t>
      </w:r>
      <w:r w:rsidRPr="00B70216">
        <w:t>eactivate the corresponding end-user account</w:t>
      </w:r>
      <w:r>
        <w:t>s</w:t>
      </w:r>
      <w:r w:rsidRPr="00B70216">
        <w:t>.</w:t>
      </w:r>
    </w:p>
    <w:p w14:paraId="0A0884BE" w14:textId="74C766C3" w:rsidR="00052C60" w:rsidRDefault="00052C60" w:rsidP="00052C60">
      <w:pPr>
        <w:pStyle w:val="ListParagraph"/>
        <w:numPr>
          <w:ilvl w:val="1"/>
          <w:numId w:val="32"/>
        </w:numPr>
      </w:pPr>
      <w:r w:rsidRPr="00B70216">
        <w:t xml:space="preserve">The other criteria for User </w:t>
      </w:r>
      <w:r w:rsidR="00765987">
        <w:t>A</w:t>
      </w:r>
      <w:r w:rsidRPr="00B70216">
        <w:t xml:space="preserve">ctivation related to </w:t>
      </w:r>
      <w:r w:rsidRPr="008B2A73">
        <w:rPr>
          <w:b/>
          <w:bCs/>
        </w:rPr>
        <w:t xml:space="preserve">User </w:t>
      </w:r>
      <w:r w:rsidR="00765987" w:rsidRPr="008B2A73">
        <w:rPr>
          <w:b/>
          <w:bCs/>
        </w:rPr>
        <w:t>A</w:t>
      </w:r>
      <w:r w:rsidRPr="008B2A73">
        <w:rPr>
          <w:b/>
          <w:bCs/>
        </w:rPr>
        <w:t xml:space="preserve">ctivation Scenarios </w:t>
      </w:r>
      <w:r w:rsidR="008B2A73" w:rsidRPr="008B2A73">
        <w:rPr>
          <w:b/>
          <w:bCs/>
        </w:rPr>
        <w:t>as well as ‘License Availability Check’</w:t>
      </w:r>
      <w:r w:rsidR="008B2A73">
        <w:t xml:space="preserve"> </w:t>
      </w:r>
      <w:r w:rsidRPr="00B70216">
        <w:t>shall still be applicable for user activation.</w:t>
      </w:r>
    </w:p>
    <w:p w14:paraId="03D922AD" w14:textId="71D5670B" w:rsidR="00052C60" w:rsidRPr="00B70216" w:rsidRDefault="00052C60" w:rsidP="00052C60">
      <w:pPr>
        <w:pStyle w:val="ListParagraph"/>
        <w:numPr>
          <w:ilvl w:val="1"/>
          <w:numId w:val="32"/>
        </w:numPr>
      </w:pPr>
      <w:r w:rsidRPr="00B70216">
        <w:t xml:space="preserve">Search and filter functionality should be implemented to allow client administrators to efficiently identify </w:t>
      </w:r>
      <w:r w:rsidR="00765987">
        <w:t>in</w:t>
      </w:r>
      <w:r w:rsidRPr="00B70216">
        <w:t xml:space="preserve">active user accounts for </w:t>
      </w:r>
      <w:r>
        <w:t>bulk</w:t>
      </w:r>
      <w:r w:rsidRPr="00B70216">
        <w:t xml:space="preserve"> activation. A list of users with all relevant details should be displayed (user ID, account status etc.).</w:t>
      </w:r>
    </w:p>
    <w:p w14:paraId="3C13FC6C" w14:textId="2DCBAFFE" w:rsidR="00052C60" w:rsidRDefault="00052C60" w:rsidP="00052C60">
      <w:pPr>
        <w:pStyle w:val="ListParagraph"/>
        <w:numPr>
          <w:ilvl w:val="1"/>
          <w:numId w:val="32"/>
        </w:numPr>
      </w:pPr>
      <w:r w:rsidRPr="000F0086">
        <w:rPr>
          <w:b/>
          <w:bCs/>
        </w:rPr>
        <w:lastRenderedPageBreak/>
        <w:t>User Selection</w:t>
      </w:r>
      <w:r>
        <w:t xml:space="preserve">: There shall be two options available for client admins to select/submit a list of end-user accounts for which ‘Bulk </w:t>
      </w:r>
      <w:r w:rsidR="00765987">
        <w:t>A</w:t>
      </w:r>
      <w:r>
        <w:t>ctivation’ is to be processed:</w:t>
      </w:r>
    </w:p>
    <w:p w14:paraId="65C79033" w14:textId="77777777" w:rsidR="00052C60" w:rsidRDefault="00052C60" w:rsidP="00052C60">
      <w:pPr>
        <w:pStyle w:val="ListParagraph"/>
        <w:numPr>
          <w:ilvl w:val="2"/>
          <w:numId w:val="32"/>
        </w:numPr>
        <w:rPr>
          <w:b/>
          <w:bCs/>
        </w:rPr>
      </w:pPr>
      <w:r w:rsidRPr="00AD79C0">
        <w:rPr>
          <w:b/>
          <w:bCs/>
        </w:rPr>
        <w:t>Manual User Selection</w:t>
      </w:r>
    </w:p>
    <w:p w14:paraId="33F3F3FB" w14:textId="7129762E" w:rsidR="00052C60" w:rsidRPr="00060E0E" w:rsidRDefault="00052C60" w:rsidP="00052C60">
      <w:pPr>
        <w:pStyle w:val="ListParagraph"/>
        <w:numPr>
          <w:ilvl w:val="3"/>
          <w:numId w:val="32"/>
        </w:numPr>
        <w:rPr>
          <w:b/>
          <w:bCs/>
        </w:rPr>
      </w:pPr>
      <w:r>
        <w:t>This functionality shall allow client administrators to manually select multiple users as a list to be submitted for bulk activation.</w:t>
      </w:r>
    </w:p>
    <w:p w14:paraId="30E3BCE6" w14:textId="77777777" w:rsidR="00052C60" w:rsidRPr="00EB413F" w:rsidRDefault="00052C60" w:rsidP="00052C60">
      <w:pPr>
        <w:pStyle w:val="ListParagraph"/>
        <w:numPr>
          <w:ilvl w:val="3"/>
          <w:numId w:val="32"/>
        </w:numPr>
        <w:rPr>
          <w:b/>
          <w:bCs/>
        </w:rPr>
      </w:pPr>
      <w:r>
        <w:t>Following are various design options to be considered for selection of multiple end-user accounts from a list:</w:t>
      </w:r>
    </w:p>
    <w:p w14:paraId="2BD29FCB" w14:textId="77777777" w:rsidR="00052C60" w:rsidRPr="0022065A" w:rsidRDefault="00052C60" w:rsidP="00052C60">
      <w:pPr>
        <w:pStyle w:val="ListParagraph"/>
        <w:numPr>
          <w:ilvl w:val="5"/>
          <w:numId w:val="32"/>
        </w:numPr>
        <w:ind w:left="3544"/>
        <w:rPr>
          <w:b/>
          <w:bCs/>
        </w:rPr>
      </w:pPr>
      <w:r w:rsidRPr="00C363F6">
        <w:rPr>
          <w:b/>
          <w:bCs/>
        </w:rPr>
        <w:t>Checkboxes</w:t>
      </w:r>
      <w:r>
        <w:t>: A checkbox to be placed next to each end-user account entry in the list. Client admins shall click the checkbox next to the user to select an individual user for bulk action and in this manner select multiple users one-by-one to create a list of selected end-user accounts to be submitted for bulk action.</w:t>
      </w:r>
    </w:p>
    <w:p w14:paraId="4A48F939" w14:textId="77777777" w:rsidR="00052C60" w:rsidRPr="00B95138" w:rsidRDefault="00052C60" w:rsidP="00052C60">
      <w:pPr>
        <w:pStyle w:val="ListParagraph"/>
        <w:numPr>
          <w:ilvl w:val="5"/>
          <w:numId w:val="32"/>
        </w:numPr>
        <w:ind w:left="3544"/>
        <w:rPr>
          <w:b/>
          <w:bCs/>
        </w:rPr>
      </w:pPr>
      <w:r w:rsidRPr="00C363F6">
        <w:rPr>
          <w:b/>
          <w:bCs/>
        </w:rPr>
        <w:t>Row Selection</w:t>
      </w:r>
      <w:r>
        <w:t>: Clicking on a row/entry in the end-user account list selects that user for the bulk action. Holding down the "Ctrl" key (or "Command" key on Mac) allows users to select multiple rows by clicking on them individually.</w:t>
      </w:r>
    </w:p>
    <w:p w14:paraId="6C8DEEAC" w14:textId="77777777" w:rsidR="00052C60" w:rsidRDefault="00052C60" w:rsidP="00052C60">
      <w:pPr>
        <w:pStyle w:val="ListParagraph"/>
        <w:numPr>
          <w:ilvl w:val="5"/>
          <w:numId w:val="32"/>
        </w:numPr>
        <w:ind w:left="3544"/>
      </w:pPr>
      <w:r w:rsidRPr="00B95138">
        <w:rPr>
          <w:b/>
          <w:bCs/>
        </w:rPr>
        <w:t>Select All / Deselect All</w:t>
      </w:r>
      <w:r w:rsidRPr="00B95138">
        <w:t>: Provide a checkbox at the top of the user list labeled "Select All"</w:t>
      </w:r>
      <w:r>
        <w:t xml:space="preserve">. </w:t>
      </w:r>
      <w:r w:rsidRPr="00B95138">
        <w:t xml:space="preserve">Checking this box </w:t>
      </w:r>
      <w:r>
        <w:t xml:space="preserve">should </w:t>
      </w:r>
      <w:r w:rsidRPr="00B95138">
        <w:t xml:space="preserve">select all </w:t>
      </w:r>
      <w:r>
        <w:t>end-</w:t>
      </w:r>
      <w:r w:rsidRPr="00B95138">
        <w:t>user</w:t>
      </w:r>
      <w:r>
        <w:t xml:space="preserve"> accounts</w:t>
      </w:r>
      <w:r w:rsidRPr="00B95138">
        <w:t xml:space="preserve"> in the list for the bulk action.</w:t>
      </w:r>
      <w:r>
        <w:t xml:space="preserve"> </w:t>
      </w:r>
      <w:r w:rsidRPr="00B95138">
        <w:t>An option to "Deselect All" can also be provided.</w:t>
      </w:r>
    </w:p>
    <w:p w14:paraId="1C0A3D10" w14:textId="77777777" w:rsidR="00052C60" w:rsidRPr="008F48C6" w:rsidRDefault="00052C60" w:rsidP="00052C60">
      <w:pPr>
        <w:pStyle w:val="ListParagraph"/>
        <w:numPr>
          <w:ilvl w:val="3"/>
          <w:numId w:val="32"/>
        </w:numPr>
      </w:pPr>
      <w:r w:rsidRPr="008F48C6">
        <w:t xml:space="preserve">The best design option </w:t>
      </w:r>
      <w:r>
        <w:t>should</w:t>
      </w:r>
      <w:r w:rsidRPr="008F48C6">
        <w:t xml:space="preserve"> depend on the size of typical user list</w:t>
      </w:r>
      <w:r>
        <w:t xml:space="preserve"> (~100 user entries on average)</w:t>
      </w:r>
      <w:r w:rsidRPr="008F48C6">
        <w:t xml:space="preserve">. </w:t>
      </w:r>
      <w:r>
        <w:t xml:space="preserve">It should be considered to </w:t>
      </w:r>
      <w:r w:rsidRPr="008F48C6">
        <w:t xml:space="preserve">combine several of </w:t>
      </w:r>
      <w:r>
        <w:t>above options</w:t>
      </w:r>
      <w:r w:rsidRPr="008F48C6">
        <w:t xml:space="preserve"> to provide users with a flexible and intuitive selection experience.</w:t>
      </w:r>
    </w:p>
    <w:p w14:paraId="4FD55CF6" w14:textId="77777777" w:rsidR="00052C60" w:rsidRDefault="00052C60" w:rsidP="00052C60">
      <w:pPr>
        <w:pStyle w:val="ListParagraph"/>
        <w:numPr>
          <w:ilvl w:val="2"/>
          <w:numId w:val="32"/>
        </w:numPr>
        <w:rPr>
          <w:b/>
          <w:bCs/>
        </w:rPr>
      </w:pPr>
      <w:r>
        <w:rPr>
          <w:b/>
          <w:bCs/>
        </w:rPr>
        <w:t>File Upload (Based on template)</w:t>
      </w:r>
    </w:p>
    <w:p w14:paraId="475C3484" w14:textId="77777777" w:rsidR="00052C60" w:rsidRPr="002666E8" w:rsidRDefault="00052C60" w:rsidP="00052C60">
      <w:pPr>
        <w:pStyle w:val="ListParagraph"/>
        <w:numPr>
          <w:ilvl w:val="3"/>
          <w:numId w:val="32"/>
        </w:numPr>
        <w:rPr>
          <w:b/>
          <w:bCs/>
        </w:rPr>
      </w:pPr>
      <w:r>
        <w:t>This functionality shall allow client administrators to select multiple users as a list by uploading a file containing user information, to be submitted for bulk action.</w:t>
      </w:r>
    </w:p>
    <w:p w14:paraId="37577C0D" w14:textId="77777777" w:rsidR="00052C60" w:rsidRPr="00885D8C" w:rsidRDefault="00052C60" w:rsidP="00052C60">
      <w:pPr>
        <w:pStyle w:val="ListParagraph"/>
        <w:numPr>
          <w:ilvl w:val="3"/>
          <w:numId w:val="32"/>
        </w:numPr>
        <w:rPr>
          <w:b/>
          <w:bCs/>
        </w:rPr>
      </w:pPr>
      <w:r>
        <w:t>The system should provide a dedicated option for “Bulk User Selection” (or equivalent alternative). Clicking this option would display a file upload area and instructions.</w:t>
      </w:r>
    </w:p>
    <w:p w14:paraId="323EDF3B" w14:textId="77777777" w:rsidR="00052C60" w:rsidRPr="00881DE6" w:rsidRDefault="00052C60" w:rsidP="00052C60">
      <w:pPr>
        <w:pStyle w:val="ListParagraph"/>
        <w:numPr>
          <w:ilvl w:val="3"/>
          <w:numId w:val="32"/>
        </w:numPr>
        <w:rPr>
          <w:b/>
          <w:bCs/>
        </w:rPr>
      </w:pPr>
      <w:r>
        <w:t>The system should offer a downloadable template for specifying the required user information fields.</w:t>
      </w:r>
    </w:p>
    <w:p w14:paraId="3106B27A" w14:textId="77777777" w:rsidR="00052C60" w:rsidRPr="00881DE6" w:rsidRDefault="00052C60" w:rsidP="00052C60">
      <w:pPr>
        <w:pStyle w:val="ListParagraph"/>
        <w:numPr>
          <w:ilvl w:val="3"/>
          <w:numId w:val="32"/>
        </w:numPr>
        <w:rPr>
          <w:b/>
          <w:bCs/>
        </w:rPr>
      </w:pPr>
      <w:r>
        <w:t>Client admin users should populate the template file offline with the user information for each user which to be included in the list for Bulk Action.</w:t>
      </w:r>
    </w:p>
    <w:p w14:paraId="68F9B634" w14:textId="77777777" w:rsidR="00052C60" w:rsidRPr="00A07256" w:rsidRDefault="00052C60" w:rsidP="00052C60">
      <w:pPr>
        <w:pStyle w:val="ListParagraph"/>
        <w:numPr>
          <w:ilvl w:val="3"/>
          <w:numId w:val="32"/>
        </w:numPr>
        <w:rPr>
          <w:b/>
          <w:bCs/>
        </w:rPr>
      </w:pPr>
      <w:r>
        <w:t>The system should allow users to browse their local file system and select the completed template file for upload.</w:t>
      </w:r>
    </w:p>
    <w:p w14:paraId="4ECFD875" w14:textId="77777777" w:rsidR="00052C60" w:rsidRPr="00A07256" w:rsidRDefault="00052C60" w:rsidP="00052C60">
      <w:pPr>
        <w:pStyle w:val="ListParagraph"/>
        <w:numPr>
          <w:ilvl w:val="3"/>
          <w:numId w:val="32"/>
        </w:numPr>
        <w:rPr>
          <w:b/>
          <w:bCs/>
        </w:rPr>
      </w:pPr>
      <w:r>
        <w:t>Upon upload, the system should validate the data in the file against defined criteria and format.</w:t>
      </w:r>
    </w:p>
    <w:p w14:paraId="16AFEC1B" w14:textId="77777777" w:rsidR="00052C60" w:rsidRPr="00EF4F9C" w:rsidRDefault="00052C60" w:rsidP="00052C60">
      <w:pPr>
        <w:pStyle w:val="ListParagraph"/>
        <w:numPr>
          <w:ilvl w:val="3"/>
          <w:numId w:val="32"/>
        </w:numPr>
        <w:rPr>
          <w:b/>
          <w:bCs/>
        </w:rPr>
      </w:pPr>
      <w:r>
        <w:lastRenderedPageBreak/>
        <w:t>The system should display a preview of the data extracted from the file, highlighting any errors encountered during validation (For example, Missing information, Invalid formats etc.)</w:t>
      </w:r>
    </w:p>
    <w:p w14:paraId="760174FD" w14:textId="77777777" w:rsidR="00052C60" w:rsidRPr="00EF4F9C" w:rsidRDefault="00052C60" w:rsidP="00052C60">
      <w:pPr>
        <w:pStyle w:val="ListParagraph"/>
        <w:numPr>
          <w:ilvl w:val="3"/>
          <w:numId w:val="32"/>
        </w:numPr>
        <w:rPr>
          <w:b/>
          <w:bCs/>
        </w:rPr>
      </w:pPr>
      <w:r>
        <w:t>Client admin users should be allowed to address any errors in the file and re-upload the file.</w:t>
      </w:r>
    </w:p>
    <w:p w14:paraId="30F1FC0E" w14:textId="77777777" w:rsidR="00052C60" w:rsidRPr="00332558" w:rsidRDefault="00052C60" w:rsidP="00052C60">
      <w:pPr>
        <w:pStyle w:val="ListParagraph"/>
        <w:numPr>
          <w:ilvl w:val="3"/>
          <w:numId w:val="32"/>
        </w:numPr>
        <w:rPr>
          <w:b/>
          <w:bCs/>
        </w:rPr>
      </w:pPr>
      <w:r>
        <w:t xml:space="preserve">Once the data is validated, the system should automatically select all the users identified in </w:t>
      </w:r>
      <w:r w:rsidRPr="005526FF">
        <w:t>the uploaded file for the chosen bulk action.</w:t>
      </w:r>
    </w:p>
    <w:p w14:paraId="4E5F7F86" w14:textId="77777777" w:rsidR="00052C60" w:rsidRPr="008D32A1" w:rsidRDefault="00052C60" w:rsidP="00052C60">
      <w:pPr>
        <w:pStyle w:val="ListParagraph"/>
        <w:numPr>
          <w:ilvl w:val="3"/>
          <w:numId w:val="32"/>
        </w:numPr>
        <w:rPr>
          <w:b/>
          <w:bCs/>
        </w:rPr>
      </w:pPr>
      <w:r>
        <w:t>The format for the template should be based on following table:</w:t>
      </w:r>
    </w:p>
    <w:p w14:paraId="40AC1ABC" w14:textId="77777777" w:rsidR="00052C60" w:rsidRPr="00632DC4" w:rsidRDefault="00052C60" w:rsidP="00052C60">
      <w:pPr>
        <w:pStyle w:val="ListParagraph"/>
        <w:numPr>
          <w:ilvl w:val="4"/>
          <w:numId w:val="32"/>
        </w:numPr>
        <w:ind w:left="3402"/>
        <w:rPr>
          <w:b/>
          <w:bCs/>
        </w:rPr>
      </w:pPr>
      <w:r>
        <w:rPr>
          <w:b/>
          <w:bCs/>
        </w:rPr>
        <w:t>Without Scheduling:</w:t>
      </w:r>
    </w:p>
    <w:tbl>
      <w:tblPr>
        <w:tblStyle w:val="GridTable4"/>
        <w:tblW w:w="0" w:type="auto"/>
        <w:tblInd w:w="3397" w:type="dxa"/>
        <w:tblLook w:val="06A0" w:firstRow="1" w:lastRow="0" w:firstColumn="1" w:lastColumn="0" w:noHBand="1" w:noVBand="1"/>
      </w:tblPr>
      <w:tblGrid>
        <w:gridCol w:w="2552"/>
      </w:tblGrid>
      <w:tr w:rsidR="00052C60" w14:paraId="4CED5FDA"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58A7D15" w14:textId="77777777" w:rsidR="00052C60" w:rsidRPr="00C24ABE" w:rsidRDefault="00052C60" w:rsidP="00AB1883">
            <w:pPr>
              <w:pStyle w:val="ListParagraph"/>
              <w:ind w:left="0"/>
              <w:jc w:val="center"/>
            </w:pPr>
            <w:r>
              <w:t>User ID</w:t>
            </w:r>
          </w:p>
        </w:tc>
      </w:tr>
      <w:tr w:rsidR="00052C60" w14:paraId="424299AB"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49830423" w14:textId="77777777" w:rsidR="00052C60" w:rsidRPr="00C24ABE" w:rsidRDefault="00052C60" w:rsidP="00AB1883">
            <w:pPr>
              <w:pStyle w:val="ListParagraph"/>
              <w:ind w:left="0"/>
              <w:jc w:val="center"/>
              <w:rPr>
                <w:b w:val="0"/>
                <w:bCs w:val="0"/>
              </w:rPr>
            </w:pPr>
          </w:p>
        </w:tc>
      </w:tr>
      <w:tr w:rsidR="00052C60" w14:paraId="03EE213C"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100DFEA1" w14:textId="77777777" w:rsidR="00052C60" w:rsidRPr="00C24ABE" w:rsidRDefault="00052C60" w:rsidP="00AB1883">
            <w:pPr>
              <w:pStyle w:val="ListParagraph"/>
              <w:ind w:left="0"/>
              <w:jc w:val="center"/>
              <w:rPr>
                <w:b w:val="0"/>
                <w:bCs w:val="0"/>
              </w:rPr>
            </w:pPr>
          </w:p>
        </w:tc>
      </w:tr>
      <w:tr w:rsidR="00052C60" w14:paraId="2FE96A34"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617DBDDB" w14:textId="77777777" w:rsidR="00052C60" w:rsidRPr="00C24ABE" w:rsidRDefault="00052C60" w:rsidP="00AB1883">
            <w:pPr>
              <w:pStyle w:val="ListParagraph"/>
              <w:ind w:left="0"/>
              <w:jc w:val="center"/>
              <w:rPr>
                <w:b w:val="0"/>
                <w:bCs w:val="0"/>
              </w:rPr>
            </w:pPr>
          </w:p>
        </w:tc>
      </w:tr>
    </w:tbl>
    <w:p w14:paraId="289C1918" w14:textId="77777777" w:rsidR="00052C60" w:rsidRDefault="00052C60" w:rsidP="00052C60">
      <w:pPr>
        <w:pStyle w:val="ListParagraph"/>
        <w:ind w:left="2880"/>
      </w:pPr>
    </w:p>
    <w:p w14:paraId="077B7D26" w14:textId="77777777" w:rsidR="00052C60" w:rsidRPr="00632DC4" w:rsidRDefault="00052C60" w:rsidP="00052C60">
      <w:pPr>
        <w:pStyle w:val="ListParagraph"/>
        <w:numPr>
          <w:ilvl w:val="4"/>
          <w:numId w:val="32"/>
        </w:numPr>
        <w:ind w:left="3402"/>
        <w:rPr>
          <w:b/>
          <w:bCs/>
        </w:rPr>
      </w:pPr>
      <w:r>
        <w:rPr>
          <w:b/>
          <w:bCs/>
        </w:rPr>
        <w:t>With Scheduling:</w:t>
      </w:r>
    </w:p>
    <w:tbl>
      <w:tblPr>
        <w:tblStyle w:val="GridTable4"/>
        <w:tblW w:w="0" w:type="auto"/>
        <w:tblInd w:w="3397" w:type="dxa"/>
        <w:tblLook w:val="06A0" w:firstRow="1" w:lastRow="0" w:firstColumn="1" w:lastColumn="0" w:noHBand="1" w:noVBand="1"/>
      </w:tblPr>
      <w:tblGrid>
        <w:gridCol w:w="2550"/>
        <w:gridCol w:w="2581"/>
        <w:gridCol w:w="2519"/>
      </w:tblGrid>
      <w:tr w:rsidR="00052C60" w14:paraId="77C3933A"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vAlign w:val="center"/>
          </w:tcPr>
          <w:p w14:paraId="277CBC99" w14:textId="77777777" w:rsidR="00052C60" w:rsidRPr="00C24ABE" w:rsidRDefault="00052C60" w:rsidP="00AB1883">
            <w:pPr>
              <w:pStyle w:val="ListParagraph"/>
              <w:ind w:left="0"/>
              <w:jc w:val="center"/>
            </w:pPr>
            <w:r>
              <w:t>User ID</w:t>
            </w:r>
          </w:p>
        </w:tc>
        <w:tc>
          <w:tcPr>
            <w:tcW w:w="2581" w:type="dxa"/>
          </w:tcPr>
          <w:p w14:paraId="775C1059" w14:textId="77777777" w:rsidR="00052C60" w:rsidRDefault="00052C60"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Date</w:t>
            </w:r>
          </w:p>
        </w:tc>
        <w:tc>
          <w:tcPr>
            <w:tcW w:w="2519" w:type="dxa"/>
          </w:tcPr>
          <w:p w14:paraId="21EC0D36" w14:textId="77777777" w:rsidR="00052C60" w:rsidRDefault="00052C60"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Time</w:t>
            </w:r>
          </w:p>
        </w:tc>
      </w:tr>
      <w:tr w:rsidR="00052C60" w14:paraId="1B02BED5"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24F40445" w14:textId="77777777" w:rsidR="00052C60" w:rsidRDefault="00052C60" w:rsidP="00AB1883">
            <w:pPr>
              <w:pStyle w:val="ListParagraph"/>
              <w:ind w:left="0"/>
              <w:jc w:val="center"/>
            </w:pPr>
          </w:p>
        </w:tc>
        <w:tc>
          <w:tcPr>
            <w:tcW w:w="2581" w:type="dxa"/>
          </w:tcPr>
          <w:p w14:paraId="405489A2"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0630D908"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052C60" w14:paraId="451A6AAE"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535FAA53" w14:textId="77777777" w:rsidR="00052C60" w:rsidRDefault="00052C60" w:rsidP="00AB1883">
            <w:pPr>
              <w:pStyle w:val="ListParagraph"/>
              <w:ind w:left="0"/>
              <w:jc w:val="center"/>
            </w:pPr>
          </w:p>
        </w:tc>
        <w:tc>
          <w:tcPr>
            <w:tcW w:w="2581" w:type="dxa"/>
          </w:tcPr>
          <w:p w14:paraId="18160DCB"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211BDDD8"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052C60" w14:paraId="1CA097C2"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217B6C6E" w14:textId="77777777" w:rsidR="00052C60" w:rsidRDefault="00052C60" w:rsidP="00AB1883">
            <w:pPr>
              <w:pStyle w:val="ListParagraph"/>
              <w:ind w:left="0"/>
              <w:jc w:val="center"/>
            </w:pPr>
          </w:p>
        </w:tc>
        <w:tc>
          <w:tcPr>
            <w:tcW w:w="2581" w:type="dxa"/>
          </w:tcPr>
          <w:p w14:paraId="16FB7BEC"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48CDDCE8"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bl>
    <w:p w14:paraId="57EAC165" w14:textId="77777777" w:rsidR="00052C60" w:rsidRDefault="00052C60" w:rsidP="00052C60">
      <w:pPr>
        <w:pStyle w:val="ListParagraph"/>
        <w:ind w:left="2880"/>
      </w:pPr>
    </w:p>
    <w:p w14:paraId="640A2A50" w14:textId="2B48C0E2" w:rsidR="00052C60" w:rsidRDefault="00052C60" w:rsidP="00052C60">
      <w:pPr>
        <w:pStyle w:val="ListParagraph"/>
        <w:numPr>
          <w:ilvl w:val="1"/>
          <w:numId w:val="32"/>
        </w:numPr>
      </w:pPr>
      <w:r w:rsidRPr="00815EB4">
        <w:rPr>
          <w:b/>
          <w:bCs/>
        </w:rPr>
        <w:t>Action Button:</w:t>
      </w:r>
      <w:r w:rsidRPr="005526FF">
        <w:t xml:space="preserve"> A clear action button labeled "</w:t>
      </w:r>
      <w:r>
        <w:t>Bulk</w:t>
      </w:r>
      <w:r w:rsidRPr="005526FF">
        <w:t xml:space="preserve"> User </w:t>
      </w:r>
      <w:r w:rsidR="006A3EC0">
        <w:t>A</w:t>
      </w:r>
      <w:r w:rsidRPr="005526FF">
        <w:t xml:space="preserve">ctivation" (or an equivalent alternative) should be provided </w:t>
      </w:r>
      <w:r>
        <w:t>after the client admin users have selected multiple users for bulk action</w:t>
      </w:r>
      <w:r w:rsidRPr="005526FF">
        <w:t xml:space="preserve">. Consider a confirmation pop-up window to ensure </w:t>
      </w:r>
      <w:r>
        <w:t xml:space="preserve">client </w:t>
      </w:r>
      <w:r w:rsidRPr="005526FF">
        <w:t>admin</w:t>
      </w:r>
      <w:r>
        <w:t xml:space="preserve"> users</w:t>
      </w:r>
      <w:r w:rsidRPr="005526FF">
        <w:t xml:space="preserve"> confirm the </w:t>
      </w:r>
      <w:r w:rsidR="006A3EC0">
        <w:t>r</w:t>
      </w:r>
      <w:r w:rsidRPr="005526FF">
        <w:t>e</w:t>
      </w:r>
      <w:r w:rsidR="006A3EC0">
        <w:t>-</w:t>
      </w:r>
      <w:r w:rsidRPr="005526FF">
        <w:t xml:space="preserve">activation before proceeding. The pop-up window should clearly state the impact on available user license count (similar to User </w:t>
      </w:r>
      <w:r w:rsidR="00C27202">
        <w:t>A</w:t>
      </w:r>
      <w:r w:rsidRPr="005526FF">
        <w:t>ctivation)</w:t>
      </w:r>
      <w:r>
        <w:t xml:space="preserve"> based on the count of end-users being submitted for bulk action.</w:t>
      </w:r>
    </w:p>
    <w:p w14:paraId="75062B1B" w14:textId="77777777" w:rsidR="00052C60" w:rsidRPr="005526FF" w:rsidRDefault="00052C60" w:rsidP="00052C60">
      <w:pPr>
        <w:pStyle w:val="ListParagraph"/>
        <w:numPr>
          <w:ilvl w:val="1"/>
          <w:numId w:val="32"/>
        </w:numPr>
      </w:pPr>
      <w:r w:rsidRPr="00815EB4">
        <w:rPr>
          <w:b/>
          <w:bCs/>
        </w:rPr>
        <w:t>Bulk Action Status:</w:t>
      </w:r>
      <w:r>
        <w:t xml:space="preserve"> A consolidated list of success or error message (with relevant details) should be displayed for each user entry submitted for bulk action processing. The list should display the status </w:t>
      </w:r>
      <w:r w:rsidRPr="00352FEA">
        <w:rPr>
          <w:b/>
          <w:bCs/>
        </w:rPr>
        <w:t>for each entry</w:t>
      </w:r>
      <w:r>
        <w:t xml:space="preserve"> submitted for bulk action. This list should be displayed only post the processing of the bulk action.</w:t>
      </w:r>
    </w:p>
    <w:p w14:paraId="08B0A82B" w14:textId="4119E567" w:rsidR="00052C60" w:rsidRDefault="00052C60" w:rsidP="00052C60">
      <w:pPr>
        <w:pStyle w:val="ListParagraph"/>
        <w:numPr>
          <w:ilvl w:val="1"/>
          <w:numId w:val="32"/>
        </w:numPr>
      </w:pPr>
      <w:r w:rsidRPr="00815EB4">
        <w:rPr>
          <w:b/>
          <w:bCs/>
        </w:rPr>
        <w:t>Audit Log:</w:t>
      </w:r>
      <w:r w:rsidRPr="00F52CD5">
        <w:t xml:space="preserve"> Maintain an audit log for bulk user activation activities, recording the activated users’ details, admin responsible, action status, timestamp etc. It should also clearly indicate and record that the user is activated through Bulk User </w:t>
      </w:r>
      <w:r w:rsidR="00C27202">
        <w:t>A</w:t>
      </w:r>
      <w:r w:rsidRPr="00F52CD5">
        <w:t>ctivation functionality (In order to differentiate from user activation as part</w:t>
      </w:r>
      <w:r>
        <w:t xml:space="preserve"> of </w:t>
      </w:r>
      <w:r w:rsidRPr="00F52CD5">
        <w:t xml:space="preserve">User </w:t>
      </w:r>
      <w:r w:rsidR="00C27202">
        <w:t>A</w:t>
      </w:r>
      <w:r w:rsidRPr="00F52CD5">
        <w:t xml:space="preserve">ctivation </w:t>
      </w:r>
      <w:r w:rsidRPr="00F52CD5">
        <w:lastRenderedPageBreak/>
        <w:t xml:space="preserve">or Schedule User </w:t>
      </w:r>
      <w:r w:rsidR="00C27202">
        <w:t>A</w:t>
      </w:r>
      <w:r w:rsidRPr="00F52CD5">
        <w:t>ctivation).</w:t>
      </w:r>
      <w:r>
        <w:t xml:space="preserve"> In case of both Bulk action and scheduled action, the audit log should clearly indicate and record that the user is activated as part of Bulk Scheduled </w:t>
      </w:r>
      <w:r w:rsidR="004B38E3">
        <w:t>A</w:t>
      </w:r>
      <w:r>
        <w:t>ctivation.</w:t>
      </w:r>
    </w:p>
    <w:p w14:paraId="1F2BE06D" w14:textId="490F02EF" w:rsidR="004F1CC9" w:rsidRPr="00F52CD5" w:rsidRDefault="004F1CC9" w:rsidP="00052C60">
      <w:pPr>
        <w:pStyle w:val="ListParagraph"/>
        <w:numPr>
          <w:ilvl w:val="1"/>
          <w:numId w:val="32"/>
        </w:numPr>
      </w:pPr>
      <w:r>
        <w:rPr>
          <w:b/>
          <w:bCs/>
        </w:rPr>
        <w:t>License Availability Check:</w:t>
      </w:r>
      <w:r>
        <w:t xml:space="preserve"> </w:t>
      </w:r>
    </w:p>
    <w:p w14:paraId="7C3028BF" w14:textId="77777777" w:rsidR="00052C60" w:rsidRPr="00815EB4" w:rsidRDefault="00052C60" w:rsidP="00052C60">
      <w:pPr>
        <w:pStyle w:val="ListParagraph"/>
        <w:numPr>
          <w:ilvl w:val="1"/>
          <w:numId w:val="32"/>
        </w:numPr>
        <w:rPr>
          <w:b/>
          <w:bCs/>
        </w:rPr>
      </w:pPr>
      <w:r w:rsidRPr="00815EB4">
        <w:rPr>
          <w:b/>
          <w:bCs/>
        </w:rPr>
        <w:t>Design Considerations:</w:t>
      </w:r>
    </w:p>
    <w:p w14:paraId="5E983141" w14:textId="77777777" w:rsidR="00052C60" w:rsidRPr="0030163D" w:rsidRDefault="00052C60" w:rsidP="00052C60">
      <w:pPr>
        <w:pStyle w:val="ListParagraph"/>
        <w:numPr>
          <w:ilvl w:val="2"/>
          <w:numId w:val="70"/>
        </w:numPr>
      </w:pPr>
      <w:r w:rsidRPr="0030163D">
        <w:t>Implement clear and concise confirmation messages for</w:t>
      </w:r>
      <w:r>
        <w:t xml:space="preserve"> bulk act</w:t>
      </w:r>
      <w:r w:rsidRPr="0030163D">
        <w:t>ion to avoid accidental actions.</w:t>
      </w:r>
    </w:p>
    <w:p w14:paraId="0FA66CD9" w14:textId="77777777" w:rsidR="00052C60" w:rsidRPr="0030163D" w:rsidRDefault="00052C60" w:rsidP="00052C60">
      <w:pPr>
        <w:pStyle w:val="ListParagraph"/>
        <w:numPr>
          <w:ilvl w:val="2"/>
          <w:numId w:val="70"/>
        </w:numPr>
      </w:pPr>
      <w:r w:rsidRPr="0030163D">
        <w:t>Appropriate input field</w:t>
      </w:r>
      <w:r>
        <w:t>s</w:t>
      </w:r>
      <w:r w:rsidRPr="0030163D">
        <w:t xml:space="preserve"> such as Date and Time picker to be implemented for the Schedule Date and time of </w:t>
      </w:r>
      <w:r>
        <w:t>Scheduled action.</w:t>
      </w:r>
    </w:p>
    <w:p w14:paraId="7EAA7953" w14:textId="77777777" w:rsidR="00052C60" w:rsidRDefault="00052C60" w:rsidP="00052C60">
      <w:pPr>
        <w:pStyle w:val="ListParagraph"/>
        <w:numPr>
          <w:ilvl w:val="2"/>
          <w:numId w:val="70"/>
        </w:numPr>
      </w:pPr>
      <w:r w:rsidRPr="00B8058A">
        <w:t xml:space="preserve">Visual Cues: Clearly highlight selected </w:t>
      </w:r>
      <w:r>
        <w:t>end-</w:t>
      </w:r>
      <w:r w:rsidRPr="00B8058A">
        <w:t>user</w:t>
      </w:r>
      <w:r>
        <w:t xml:space="preserve"> account entries</w:t>
      </w:r>
      <w:r w:rsidRPr="00B8058A">
        <w:t>, for example, by changing the row color or adding a visual indicator next to the user</w:t>
      </w:r>
      <w:r>
        <w:t>name or User ID</w:t>
      </w:r>
      <w:r w:rsidRPr="00B8058A">
        <w:t>.</w:t>
      </w:r>
    </w:p>
    <w:p w14:paraId="6CFD63B4" w14:textId="77777777" w:rsidR="00052C60" w:rsidRDefault="00052C60" w:rsidP="00052C60">
      <w:pPr>
        <w:pStyle w:val="ListParagraph"/>
        <w:numPr>
          <w:ilvl w:val="2"/>
          <w:numId w:val="70"/>
        </w:numPr>
      </w:pPr>
      <w:r w:rsidRPr="004354E3">
        <w:t>Pagination: If the user list is long, implement pagination to break it down into manageable sections.</w:t>
      </w:r>
    </w:p>
    <w:p w14:paraId="4FE6E8A6" w14:textId="77777777" w:rsidR="00052C60" w:rsidRDefault="00052C60" w:rsidP="00052C60">
      <w:pPr>
        <w:pStyle w:val="ListParagraph"/>
        <w:numPr>
          <w:ilvl w:val="2"/>
          <w:numId w:val="70"/>
        </w:numPr>
      </w:pPr>
      <w:r>
        <w:t>T</w:t>
      </w:r>
      <w:r w:rsidRPr="006B615C">
        <w:t xml:space="preserve">he template file </w:t>
      </w:r>
      <w:r>
        <w:t>should be</w:t>
      </w:r>
      <w:r w:rsidRPr="006B615C">
        <w:t xml:space="preserve"> clear, easy to understand, and </w:t>
      </w:r>
      <w:r>
        <w:t xml:space="preserve">should </w:t>
      </w:r>
      <w:r w:rsidRPr="006B615C">
        <w:t>include all necessary information fields</w:t>
      </w:r>
      <w:r>
        <w:t>.</w:t>
      </w:r>
    </w:p>
    <w:p w14:paraId="687816AC" w14:textId="77777777" w:rsidR="00052C60" w:rsidRDefault="00052C60" w:rsidP="00052C60">
      <w:pPr>
        <w:pStyle w:val="ListParagraph"/>
        <w:numPr>
          <w:ilvl w:val="2"/>
          <w:numId w:val="70"/>
        </w:numPr>
      </w:pPr>
      <w:r>
        <w:t xml:space="preserve">System should provide </w:t>
      </w:r>
      <w:r w:rsidRPr="007817F9">
        <w:t xml:space="preserve">comprehensive error messages during data validation to help </w:t>
      </w:r>
      <w:r>
        <w:t xml:space="preserve">client admin </w:t>
      </w:r>
      <w:r w:rsidRPr="007817F9">
        <w:t>users identify and fix issues in their uploaded file.</w:t>
      </w:r>
    </w:p>
    <w:p w14:paraId="620AB3AD" w14:textId="77777777" w:rsidR="00052C60" w:rsidRDefault="00052C60" w:rsidP="00052C60">
      <w:pPr>
        <w:pStyle w:val="ListParagraph"/>
        <w:numPr>
          <w:ilvl w:val="2"/>
          <w:numId w:val="70"/>
        </w:numPr>
      </w:pPr>
      <w:r>
        <w:t>The system should have a mechanism for client admin users to download a sample template file with pre-populated sample user data for easier understanding.</w:t>
      </w:r>
    </w:p>
    <w:p w14:paraId="4F9BE2F7" w14:textId="77777777" w:rsidR="00052C60" w:rsidRPr="00B8058A" w:rsidRDefault="00052C60" w:rsidP="00052C60">
      <w:pPr>
        <w:pStyle w:val="ListParagraph"/>
        <w:numPr>
          <w:ilvl w:val="2"/>
          <w:numId w:val="70"/>
        </w:numPr>
      </w:pPr>
      <w:r>
        <w:t>The system should Implement security measures to ensure only authorized file formats and data structures are uploaded.</w:t>
      </w:r>
    </w:p>
    <w:p w14:paraId="2A5F05E2" w14:textId="77777777" w:rsidR="00052C60" w:rsidRDefault="00052C60" w:rsidP="00052C60">
      <w:pPr>
        <w:pStyle w:val="ListParagraph"/>
        <w:numPr>
          <w:ilvl w:val="0"/>
          <w:numId w:val="32"/>
        </w:numPr>
        <w:rPr>
          <w:b/>
          <w:bCs/>
        </w:rPr>
      </w:pPr>
      <w:r w:rsidRPr="00F8250E">
        <w:rPr>
          <w:b/>
          <w:bCs/>
        </w:rPr>
        <w:t>Bulk User Restriction</w:t>
      </w:r>
    </w:p>
    <w:p w14:paraId="1A717503" w14:textId="77777777" w:rsidR="00052C60" w:rsidRPr="00B70216" w:rsidRDefault="00052C60" w:rsidP="00052C60">
      <w:pPr>
        <w:pStyle w:val="ListParagraph"/>
        <w:numPr>
          <w:ilvl w:val="1"/>
          <w:numId w:val="32"/>
        </w:numPr>
      </w:pPr>
      <w:r w:rsidRPr="00B70216">
        <w:t xml:space="preserve">This functionality shall allow authorized client administrators to </w:t>
      </w:r>
      <w:r>
        <w:t>submit request for</w:t>
      </w:r>
      <w:r w:rsidRPr="00B70216">
        <w:t xml:space="preserve"> the </w:t>
      </w:r>
      <w:r>
        <w:t>Restriction</w:t>
      </w:r>
      <w:r w:rsidRPr="00B70216">
        <w:t xml:space="preserve"> of </w:t>
      </w:r>
      <w:r>
        <w:t xml:space="preserve">multiple </w:t>
      </w:r>
      <w:r w:rsidRPr="00B70216">
        <w:t>activ</w:t>
      </w:r>
      <w:r>
        <w:t>e or inactive</w:t>
      </w:r>
      <w:r w:rsidRPr="00B70216">
        <w:t xml:space="preserve"> end-user accounts</w:t>
      </w:r>
      <w:r>
        <w:t xml:space="preserve"> simultaneously</w:t>
      </w:r>
      <w:r w:rsidRPr="00B70216">
        <w:t xml:space="preserve"> i.e. end-user accounts which are in ‘Active’ </w:t>
      </w:r>
      <w:r>
        <w:t xml:space="preserve">or ‘Inactive’ </w:t>
      </w:r>
      <w:r w:rsidRPr="00B70216">
        <w:t xml:space="preserve">state, </w:t>
      </w:r>
      <w:r>
        <w:t xml:space="preserve">with immediate effect or scheduled for </w:t>
      </w:r>
      <w:r w:rsidRPr="00B70216">
        <w:t>a predetermined date and time.</w:t>
      </w:r>
    </w:p>
    <w:p w14:paraId="0DA2B9A0" w14:textId="77777777" w:rsidR="00052C60" w:rsidRDefault="00052C60" w:rsidP="00052C60">
      <w:pPr>
        <w:pStyle w:val="ListParagraph"/>
        <w:numPr>
          <w:ilvl w:val="1"/>
          <w:numId w:val="32"/>
        </w:numPr>
      </w:pPr>
      <w:r w:rsidRPr="00B70216">
        <w:t xml:space="preserve">This functionality shall be available only for </w:t>
      </w:r>
      <w:r>
        <w:t xml:space="preserve">authorized </w:t>
      </w:r>
      <w:r w:rsidRPr="00B70216">
        <w:t>client administrators with "</w:t>
      </w:r>
      <w:r>
        <w:t>Restrict</w:t>
      </w:r>
      <w:r w:rsidRPr="00B70216">
        <w:t xml:space="preserve"> User" permission (in addition to ‘</w:t>
      </w:r>
      <w:r>
        <w:t>Bulk</w:t>
      </w:r>
      <w:r w:rsidRPr="00B70216">
        <w:t xml:space="preserve"> Action’ permission).</w:t>
      </w:r>
    </w:p>
    <w:p w14:paraId="36B7F82E" w14:textId="77777777" w:rsidR="00052C60" w:rsidRPr="00B70216" w:rsidRDefault="00052C60" w:rsidP="00052C60">
      <w:pPr>
        <w:pStyle w:val="ListParagraph"/>
        <w:numPr>
          <w:ilvl w:val="1"/>
          <w:numId w:val="32"/>
        </w:numPr>
      </w:pPr>
      <w:r>
        <w:t>The system shall process Restriction for all the end-user accounts submitted as part of ‘Bulk Restriction’ request.</w:t>
      </w:r>
    </w:p>
    <w:p w14:paraId="4AB8DA5F" w14:textId="77777777" w:rsidR="00052C60" w:rsidRPr="00B70216" w:rsidRDefault="00052C60" w:rsidP="00052C60">
      <w:pPr>
        <w:pStyle w:val="ListParagraph"/>
        <w:numPr>
          <w:ilvl w:val="1"/>
          <w:numId w:val="32"/>
        </w:numPr>
      </w:pPr>
      <w:r w:rsidRPr="00E51D4D">
        <w:rPr>
          <w:b/>
          <w:bCs/>
        </w:rPr>
        <w:t xml:space="preserve">Scheduling: </w:t>
      </w:r>
      <w:r w:rsidRPr="00B70216">
        <w:t xml:space="preserve">Client administrators will be able to choose a specific date and time for the end-user account to become </w:t>
      </w:r>
      <w:r>
        <w:t>restricted</w:t>
      </w:r>
      <w:r w:rsidRPr="00B70216">
        <w:t>.</w:t>
      </w:r>
      <w:r>
        <w:t xml:space="preserve"> T</w:t>
      </w:r>
      <w:r w:rsidRPr="009130AA">
        <w:t xml:space="preserve">he option of </w:t>
      </w:r>
      <w:r>
        <w:t>‘</w:t>
      </w:r>
      <w:r w:rsidRPr="009130AA">
        <w:t>scheduling</w:t>
      </w:r>
      <w:r>
        <w:t>’</w:t>
      </w:r>
      <w:r w:rsidRPr="009130AA">
        <w:t xml:space="preserve"> for bulk </w:t>
      </w:r>
      <w:r>
        <w:t>restriction</w:t>
      </w:r>
      <w:r w:rsidRPr="009130AA">
        <w:t xml:space="preserve"> should be available only to </w:t>
      </w:r>
      <w:r>
        <w:t xml:space="preserve">authorized </w:t>
      </w:r>
      <w:r w:rsidRPr="009130AA">
        <w:t>client admins having “Schedule Action” permission</w:t>
      </w:r>
      <w:r>
        <w:t xml:space="preserve">. </w:t>
      </w:r>
      <w:r w:rsidRPr="00B70216">
        <w:t xml:space="preserve">The system shall store the scheduled </w:t>
      </w:r>
      <w:r>
        <w:t>restric</w:t>
      </w:r>
      <w:r w:rsidRPr="00B70216">
        <w:t>tion date and time for the specific end-user account</w:t>
      </w:r>
      <w:r>
        <w:t>s submitted for Bulk Restric</w:t>
      </w:r>
      <w:r w:rsidRPr="00B70216">
        <w:t>tion.</w:t>
      </w:r>
      <w:r>
        <w:t xml:space="preserve"> </w:t>
      </w:r>
      <w:r w:rsidRPr="00B70216">
        <w:t xml:space="preserve">Upon reaching the scheduled time, the system shall automatically </w:t>
      </w:r>
      <w:r>
        <w:t>restric</w:t>
      </w:r>
      <w:r w:rsidRPr="00B70216">
        <w:t>t</w:t>
      </w:r>
      <w:r>
        <w:t xml:space="preserve"> </w:t>
      </w:r>
      <w:r w:rsidRPr="00B70216">
        <w:t>the corresponding end-user account</w:t>
      </w:r>
      <w:r>
        <w:t>s</w:t>
      </w:r>
      <w:r w:rsidRPr="00B70216">
        <w:t>.</w:t>
      </w:r>
    </w:p>
    <w:p w14:paraId="309E4A4D" w14:textId="77777777" w:rsidR="00052C60" w:rsidRDefault="00052C60" w:rsidP="00052C60">
      <w:pPr>
        <w:pStyle w:val="ListParagraph"/>
        <w:numPr>
          <w:ilvl w:val="1"/>
          <w:numId w:val="32"/>
        </w:numPr>
      </w:pPr>
      <w:r w:rsidRPr="00B70216">
        <w:t xml:space="preserve">The other criteria for User </w:t>
      </w:r>
      <w:r>
        <w:t>Restric</w:t>
      </w:r>
      <w:r w:rsidRPr="00B70216">
        <w:t xml:space="preserve">tion related to User </w:t>
      </w:r>
      <w:r>
        <w:t>Restric</w:t>
      </w:r>
      <w:r w:rsidRPr="00B70216">
        <w:t xml:space="preserve">tion Scenarios shall still be applicable for user </w:t>
      </w:r>
      <w:r>
        <w:t>restric</w:t>
      </w:r>
      <w:r w:rsidRPr="00B70216">
        <w:t>tion.</w:t>
      </w:r>
    </w:p>
    <w:p w14:paraId="43953301" w14:textId="77777777" w:rsidR="00052C60" w:rsidRPr="00B70216" w:rsidRDefault="00052C60" w:rsidP="00052C60">
      <w:pPr>
        <w:pStyle w:val="ListParagraph"/>
        <w:numPr>
          <w:ilvl w:val="1"/>
          <w:numId w:val="32"/>
        </w:numPr>
      </w:pPr>
      <w:r w:rsidRPr="00B70216">
        <w:lastRenderedPageBreak/>
        <w:t xml:space="preserve">Search and filter functionality should be implemented to allow client administrators to efficiently identify active user accounts for </w:t>
      </w:r>
      <w:r>
        <w:t>bulk</w:t>
      </w:r>
      <w:r w:rsidRPr="00B70216">
        <w:t xml:space="preserve"> </w:t>
      </w:r>
      <w:r>
        <w:t>restric</w:t>
      </w:r>
      <w:r w:rsidRPr="00B70216">
        <w:t>tion. A list of users with all relevant details should be displayed (user ID, account status etc.).</w:t>
      </w:r>
    </w:p>
    <w:p w14:paraId="4DD28EB2" w14:textId="77777777" w:rsidR="00052C60" w:rsidRDefault="00052C60" w:rsidP="00052C60">
      <w:pPr>
        <w:pStyle w:val="ListParagraph"/>
        <w:numPr>
          <w:ilvl w:val="1"/>
          <w:numId w:val="32"/>
        </w:numPr>
      </w:pPr>
      <w:r w:rsidRPr="000F0086">
        <w:rPr>
          <w:b/>
          <w:bCs/>
        </w:rPr>
        <w:t>User Selection</w:t>
      </w:r>
      <w:r>
        <w:t>: There shall be two options available for client admins to select/submit a list of end-user accounts for which ‘Bulk Restric</w:t>
      </w:r>
      <w:r w:rsidRPr="00B70216">
        <w:t>tion</w:t>
      </w:r>
      <w:r>
        <w:t>’ is to be processed:</w:t>
      </w:r>
    </w:p>
    <w:p w14:paraId="21B91AA2" w14:textId="77777777" w:rsidR="00052C60" w:rsidRDefault="00052C60" w:rsidP="00052C60">
      <w:pPr>
        <w:pStyle w:val="ListParagraph"/>
        <w:numPr>
          <w:ilvl w:val="2"/>
          <w:numId w:val="32"/>
        </w:numPr>
        <w:rPr>
          <w:b/>
          <w:bCs/>
        </w:rPr>
      </w:pPr>
      <w:r w:rsidRPr="00AD79C0">
        <w:rPr>
          <w:b/>
          <w:bCs/>
        </w:rPr>
        <w:t>Manual User Selection</w:t>
      </w:r>
    </w:p>
    <w:p w14:paraId="553F75C4" w14:textId="77777777" w:rsidR="00052C60" w:rsidRPr="00060E0E" w:rsidRDefault="00052C60" w:rsidP="00052C60">
      <w:pPr>
        <w:pStyle w:val="ListParagraph"/>
        <w:numPr>
          <w:ilvl w:val="3"/>
          <w:numId w:val="32"/>
        </w:numPr>
        <w:rPr>
          <w:b/>
          <w:bCs/>
        </w:rPr>
      </w:pPr>
      <w:r>
        <w:t>This functionality shall allow client administrators to manually select multiple users as a list to be submitted for bulk restric</w:t>
      </w:r>
      <w:r w:rsidRPr="00B70216">
        <w:t>tion</w:t>
      </w:r>
      <w:r>
        <w:t>.</w:t>
      </w:r>
    </w:p>
    <w:p w14:paraId="7E95D3E4" w14:textId="77777777" w:rsidR="00052C60" w:rsidRPr="00EB413F" w:rsidRDefault="00052C60" w:rsidP="00052C60">
      <w:pPr>
        <w:pStyle w:val="ListParagraph"/>
        <w:numPr>
          <w:ilvl w:val="3"/>
          <w:numId w:val="32"/>
        </w:numPr>
        <w:rPr>
          <w:b/>
          <w:bCs/>
        </w:rPr>
      </w:pPr>
      <w:r>
        <w:t>Following are various design options to be considered for selection of multiple end-user accounts from a list:</w:t>
      </w:r>
    </w:p>
    <w:p w14:paraId="54EEBD0D" w14:textId="77777777" w:rsidR="00052C60" w:rsidRPr="0022065A" w:rsidRDefault="00052C60" w:rsidP="00052C60">
      <w:pPr>
        <w:pStyle w:val="ListParagraph"/>
        <w:numPr>
          <w:ilvl w:val="5"/>
          <w:numId w:val="32"/>
        </w:numPr>
        <w:ind w:left="3544"/>
        <w:rPr>
          <w:b/>
          <w:bCs/>
        </w:rPr>
      </w:pPr>
      <w:r w:rsidRPr="00C363F6">
        <w:rPr>
          <w:b/>
          <w:bCs/>
        </w:rPr>
        <w:t>Checkboxes</w:t>
      </w:r>
      <w:r>
        <w:t>: A checkbox to be placed next to each end-user account entry in the list. Client admins shall click the checkbox next to the user to select an individual user for bulk action and in this manner select multiple users one-by-one to create a list of selected end-user accounts to be submitted for bulk action.</w:t>
      </w:r>
    </w:p>
    <w:p w14:paraId="65D772DD" w14:textId="77777777" w:rsidR="00052C60" w:rsidRPr="00B95138" w:rsidRDefault="00052C60" w:rsidP="00052C60">
      <w:pPr>
        <w:pStyle w:val="ListParagraph"/>
        <w:numPr>
          <w:ilvl w:val="5"/>
          <w:numId w:val="32"/>
        </w:numPr>
        <w:ind w:left="3544"/>
        <w:rPr>
          <w:b/>
          <w:bCs/>
        </w:rPr>
      </w:pPr>
      <w:r w:rsidRPr="00C363F6">
        <w:rPr>
          <w:b/>
          <w:bCs/>
        </w:rPr>
        <w:t>Row Selection</w:t>
      </w:r>
      <w:r>
        <w:t>: Clicking on a row/entry in the end-user account list selects that user for the bulk action. Holding down the "Ctrl" key (or "Command" key on Mac) allows users to select multiple rows by clicking on them individually.</w:t>
      </w:r>
    </w:p>
    <w:p w14:paraId="155E6BA5" w14:textId="77777777" w:rsidR="00052C60" w:rsidRDefault="00052C60" w:rsidP="00052C60">
      <w:pPr>
        <w:pStyle w:val="ListParagraph"/>
        <w:numPr>
          <w:ilvl w:val="5"/>
          <w:numId w:val="32"/>
        </w:numPr>
        <w:ind w:left="3544"/>
      </w:pPr>
      <w:r w:rsidRPr="00B95138">
        <w:rPr>
          <w:b/>
          <w:bCs/>
        </w:rPr>
        <w:t>Select All / Deselect All</w:t>
      </w:r>
      <w:r w:rsidRPr="00B95138">
        <w:t>: Provide a checkbox at the top of the user list labeled "Select All"</w:t>
      </w:r>
      <w:r>
        <w:t xml:space="preserve">. </w:t>
      </w:r>
      <w:r w:rsidRPr="00B95138">
        <w:t xml:space="preserve">Checking this box </w:t>
      </w:r>
      <w:r>
        <w:t xml:space="preserve">should </w:t>
      </w:r>
      <w:r w:rsidRPr="00B95138">
        <w:t xml:space="preserve">select all </w:t>
      </w:r>
      <w:r>
        <w:t>end-</w:t>
      </w:r>
      <w:r w:rsidRPr="00B95138">
        <w:t>user</w:t>
      </w:r>
      <w:r>
        <w:t xml:space="preserve"> accounts</w:t>
      </w:r>
      <w:r w:rsidRPr="00B95138">
        <w:t xml:space="preserve"> in the list for the bulk action.</w:t>
      </w:r>
      <w:r>
        <w:t xml:space="preserve"> </w:t>
      </w:r>
      <w:r w:rsidRPr="00B95138">
        <w:t>An option to "Deselect All" can also be provided.</w:t>
      </w:r>
    </w:p>
    <w:p w14:paraId="625446DF" w14:textId="77777777" w:rsidR="00052C60" w:rsidRPr="008F48C6" w:rsidRDefault="00052C60" w:rsidP="00052C60">
      <w:pPr>
        <w:pStyle w:val="ListParagraph"/>
        <w:numPr>
          <w:ilvl w:val="3"/>
          <w:numId w:val="32"/>
        </w:numPr>
      </w:pPr>
      <w:r w:rsidRPr="008F48C6">
        <w:t xml:space="preserve">The best design option </w:t>
      </w:r>
      <w:r>
        <w:t>should</w:t>
      </w:r>
      <w:r w:rsidRPr="008F48C6">
        <w:t xml:space="preserve"> depend on the size of typical user list</w:t>
      </w:r>
      <w:r>
        <w:t xml:space="preserve"> (~100 user entries on average)</w:t>
      </w:r>
      <w:r w:rsidRPr="008F48C6">
        <w:t xml:space="preserve">. </w:t>
      </w:r>
      <w:r>
        <w:t xml:space="preserve">It should be considered to </w:t>
      </w:r>
      <w:r w:rsidRPr="008F48C6">
        <w:t xml:space="preserve">combine several of </w:t>
      </w:r>
      <w:r>
        <w:t>above options</w:t>
      </w:r>
      <w:r w:rsidRPr="008F48C6">
        <w:t xml:space="preserve"> to provide users with a flexible and intuitive selection experience.</w:t>
      </w:r>
    </w:p>
    <w:p w14:paraId="562FC01D" w14:textId="77777777" w:rsidR="00052C60" w:rsidRDefault="00052C60" w:rsidP="00052C60">
      <w:pPr>
        <w:pStyle w:val="ListParagraph"/>
        <w:numPr>
          <w:ilvl w:val="2"/>
          <w:numId w:val="32"/>
        </w:numPr>
        <w:rPr>
          <w:b/>
          <w:bCs/>
        </w:rPr>
      </w:pPr>
      <w:r>
        <w:rPr>
          <w:b/>
          <w:bCs/>
        </w:rPr>
        <w:t>File Upload (Based on template)</w:t>
      </w:r>
    </w:p>
    <w:p w14:paraId="00E9EFFB" w14:textId="77777777" w:rsidR="00052C60" w:rsidRPr="002666E8" w:rsidRDefault="00052C60" w:rsidP="00052C60">
      <w:pPr>
        <w:pStyle w:val="ListParagraph"/>
        <w:numPr>
          <w:ilvl w:val="3"/>
          <w:numId w:val="32"/>
        </w:numPr>
        <w:rPr>
          <w:b/>
          <w:bCs/>
        </w:rPr>
      </w:pPr>
      <w:r>
        <w:t>This functionality shall allow client administrators to select multiple users as a list by uploading a file containing user information, to be submitted for bulk action.</w:t>
      </w:r>
    </w:p>
    <w:p w14:paraId="29A822B0" w14:textId="77777777" w:rsidR="00052C60" w:rsidRPr="00885D8C" w:rsidRDefault="00052C60" w:rsidP="00052C60">
      <w:pPr>
        <w:pStyle w:val="ListParagraph"/>
        <w:numPr>
          <w:ilvl w:val="3"/>
          <w:numId w:val="32"/>
        </w:numPr>
        <w:rPr>
          <w:b/>
          <w:bCs/>
        </w:rPr>
      </w:pPr>
      <w:r>
        <w:t>The system should provide a dedicated option for “Bulk User Selection” (or equivalent alternative). Clicking this option would display a file upload area and instructions.</w:t>
      </w:r>
    </w:p>
    <w:p w14:paraId="32477DC0" w14:textId="77777777" w:rsidR="00052C60" w:rsidRPr="00881DE6" w:rsidRDefault="00052C60" w:rsidP="00052C60">
      <w:pPr>
        <w:pStyle w:val="ListParagraph"/>
        <w:numPr>
          <w:ilvl w:val="3"/>
          <w:numId w:val="32"/>
        </w:numPr>
        <w:rPr>
          <w:b/>
          <w:bCs/>
        </w:rPr>
      </w:pPr>
      <w:r>
        <w:t>The system should offer a downloadable template for specifying the required user information fields.</w:t>
      </w:r>
    </w:p>
    <w:p w14:paraId="7BAFFC7C" w14:textId="77777777" w:rsidR="00052C60" w:rsidRPr="00881DE6" w:rsidRDefault="00052C60" w:rsidP="00052C60">
      <w:pPr>
        <w:pStyle w:val="ListParagraph"/>
        <w:numPr>
          <w:ilvl w:val="3"/>
          <w:numId w:val="32"/>
        </w:numPr>
        <w:rPr>
          <w:b/>
          <w:bCs/>
        </w:rPr>
      </w:pPr>
      <w:r>
        <w:t>Client admin users should populate the template file offline with the user information for each user which to be included in the list for Bulk Action.</w:t>
      </w:r>
    </w:p>
    <w:p w14:paraId="29761F6A" w14:textId="77777777" w:rsidR="00052C60" w:rsidRPr="00A07256" w:rsidRDefault="00052C60" w:rsidP="00052C60">
      <w:pPr>
        <w:pStyle w:val="ListParagraph"/>
        <w:numPr>
          <w:ilvl w:val="3"/>
          <w:numId w:val="32"/>
        </w:numPr>
        <w:rPr>
          <w:b/>
          <w:bCs/>
        </w:rPr>
      </w:pPr>
      <w:r>
        <w:lastRenderedPageBreak/>
        <w:t>The system should allow users to browse their local file system and select the completed template file for upload.</w:t>
      </w:r>
    </w:p>
    <w:p w14:paraId="339FF934" w14:textId="77777777" w:rsidR="00052C60" w:rsidRPr="00A07256" w:rsidRDefault="00052C60" w:rsidP="00052C60">
      <w:pPr>
        <w:pStyle w:val="ListParagraph"/>
        <w:numPr>
          <w:ilvl w:val="3"/>
          <w:numId w:val="32"/>
        </w:numPr>
        <w:rPr>
          <w:b/>
          <w:bCs/>
        </w:rPr>
      </w:pPr>
      <w:r>
        <w:t>Upon upload, the system should validate the data in the file against defined criteria and format.</w:t>
      </w:r>
    </w:p>
    <w:p w14:paraId="1B28159C" w14:textId="77777777" w:rsidR="00052C60" w:rsidRPr="00EF4F9C" w:rsidRDefault="00052C60" w:rsidP="00052C60">
      <w:pPr>
        <w:pStyle w:val="ListParagraph"/>
        <w:numPr>
          <w:ilvl w:val="3"/>
          <w:numId w:val="32"/>
        </w:numPr>
        <w:rPr>
          <w:b/>
          <w:bCs/>
        </w:rPr>
      </w:pPr>
      <w:r>
        <w:t>The system should display a preview of the data extracted from the file, highlighting any errors encountered during validation (For example, Missing information, Invalid formats etc.)</w:t>
      </w:r>
    </w:p>
    <w:p w14:paraId="6BD1D3B7" w14:textId="77777777" w:rsidR="00052C60" w:rsidRPr="00EF4F9C" w:rsidRDefault="00052C60" w:rsidP="00052C60">
      <w:pPr>
        <w:pStyle w:val="ListParagraph"/>
        <w:numPr>
          <w:ilvl w:val="3"/>
          <w:numId w:val="32"/>
        </w:numPr>
        <w:rPr>
          <w:b/>
          <w:bCs/>
        </w:rPr>
      </w:pPr>
      <w:r>
        <w:t>Client admin users should be allowed to address any errors in the file and re-upload the file.</w:t>
      </w:r>
    </w:p>
    <w:p w14:paraId="6BB40FB6" w14:textId="77777777" w:rsidR="00052C60" w:rsidRPr="00332558" w:rsidRDefault="00052C60" w:rsidP="00052C60">
      <w:pPr>
        <w:pStyle w:val="ListParagraph"/>
        <w:numPr>
          <w:ilvl w:val="3"/>
          <w:numId w:val="32"/>
        </w:numPr>
        <w:rPr>
          <w:b/>
          <w:bCs/>
        </w:rPr>
      </w:pPr>
      <w:r>
        <w:t xml:space="preserve">Once the data is validated, the system should automatically select all the users identified in </w:t>
      </w:r>
      <w:r w:rsidRPr="005526FF">
        <w:t>the uploaded file for the chosen bulk action.</w:t>
      </w:r>
    </w:p>
    <w:p w14:paraId="75CB993F" w14:textId="77777777" w:rsidR="00052C60" w:rsidRPr="008D32A1" w:rsidRDefault="00052C60" w:rsidP="00052C60">
      <w:pPr>
        <w:pStyle w:val="ListParagraph"/>
        <w:numPr>
          <w:ilvl w:val="3"/>
          <w:numId w:val="32"/>
        </w:numPr>
        <w:rPr>
          <w:b/>
          <w:bCs/>
        </w:rPr>
      </w:pPr>
      <w:r>
        <w:t>The format for the template should be based on following table:</w:t>
      </w:r>
    </w:p>
    <w:p w14:paraId="1EC307E4" w14:textId="77777777" w:rsidR="00052C60" w:rsidRPr="00632DC4" w:rsidRDefault="00052C60" w:rsidP="00052C60">
      <w:pPr>
        <w:pStyle w:val="ListParagraph"/>
        <w:numPr>
          <w:ilvl w:val="4"/>
          <w:numId w:val="32"/>
        </w:numPr>
        <w:ind w:left="3402"/>
        <w:rPr>
          <w:b/>
          <w:bCs/>
        </w:rPr>
      </w:pPr>
      <w:r>
        <w:rPr>
          <w:b/>
          <w:bCs/>
        </w:rPr>
        <w:t>Without Scheduling:</w:t>
      </w:r>
    </w:p>
    <w:tbl>
      <w:tblPr>
        <w:tblStyle w:val="GridTable4"/>
        <w:tblW w:w="0" w:type="auto"/>
        <w:tblInd w:w="3397" w:type="dxa"/>
        <w:tblLook w:val="06A0" w:firstRow="1" w:lastRow="0" w:firstColumn="1" w:lastColumn="0" w:noHBand="1" w:noVBand="1"/>
      </w:tblPr>
      <w:tblGrid>
        <w:gridCol w:w="2552"/>
      </w:tblGrid>
      <w:tr w:rsidR="00052C60" w14:paraId="4D391D2E"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B126F00" w14:textId="77777777" w:rsidR="00052C60" w:rsidRPr="00C24ABE" w:rsidRDefault="00052C60" w:rsidP="00AB1883">
            <w:pPr>
              <w:pStyle w:val="ListParagraph"/>
              <w:ind w:left="0"/>
              <w:jc w:val="center"/>
            </w:pPr>
            <w:r>
              <w:t>User ID</w:t>
            </w:r>
          </w:p>
        </w:tc>
      </w:tr>
      <w:tr w:rsidR="00052C60" w14:paraId="4DC00989"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232140CF" w14:textId="77777777" w:rsidR="00052C60" w:rsidRPr="00C24ABE" w:rsidRDefault="00052C60" w:rsidP="00AB1883">
            <w:pPr>
              <w:pStyle w:val="ListParagraph"/>
              <w:ind w:left="0"/>
              <w:jc w:val="center"/>
              <w:rPr>
                <w:b w:val="0"/>
                <w:bCs w:val="0"/>
              </w:rPr>
            </w:pPr>
          </w:p>
        </w:tc>
      </w:tr>
      <w:tr w:rsidR="00052C60" w14:paraId="721C971A"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5B3A996B" w14:textId="77777777" w:rsidR="00052C60" w:rsidRPr="00C24ABE" w:rsidRDefault="00052C60" w:rsidP="00AB1883">
            <w:pPr>
              <w:pStyle w:val="ListParagraph"/>
              <w:ind w:left="0"/>
              <w:jc w:val="center"/>
              <w:rPr>
                <w:b w:val="0"/>
                <w:bCs w:val="0"/>
              </w:rPr>
            </w:pPr>
          </w:p>
        </w:tc>
      </w:tr>
      <w:tr w:rsidR="00052C60" w14:paraId="4E993909"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4DDDBC9A" w14:textId="77777777" w:rsidR="00052C60" w:rsidRPr="00C24ABE" w:rsidRDefault="00052C60" w:rsidP="00AB1883">
            <w:pPr>
              <w:pStyle w:val="ListParagraph"/>
              <w:ind w:left="0"/>
              <w:jc w:val="center"/>
              <w:rPr>
                <w:b w:val="0"/>
                <w:bCs w:val="0"/>
              </w:rPr>
            </w:pPr>
          </w:p>
        </w:tc>
      </w:tr>
    </w:tbl>
    <w:p w14:paraId="672DE6FC" w14:textId="77777777" w:rsidR="00052C60" w:rsidRDefault="00052C60" w:rsidP="00052C60">
      <w:pPr>
        <w:pStyle w:val="ListParagraph"/>
        <w:ind w:left="2880"/>
      </w:pPr>
    </w:p>
    <w:p w14:paraId="67032DC8" w14:textId="77777777" w:rsidR="00052C60" w:rsidRPr="00632DC4" w:rsidRDefault="00052C60" w:rsidP="00052C60">
      <w:pPr>
        <w:pStyle w:val="ListParagraph"/>
        <w:numPr>
          <w:ilvl w:val="4"/>
          <w:numId w:val="32"/>
        </w:numPr>
        <w:ind w:left="3402"/>
        <w:rPr>
          <w:b/>
          <w:bCs/>
        </w:rPr>
      </w:pPr>
      <w:r>
        <w:rPr>
          <w:b/>
          <w:bCs/>
        </w:rPr>
        <w:t>With Scheduling:</w:t>
      </w:r>
    </w:p>
    <w:tbl>
      <w:tblPr>
        <w:tblStyle w:val="GridTable4"/>
        <w:tblW w:w="0" w:type="auto"/>
        <w:tblInd w:w="3397" w:type="dxa"/>
        <w:tblLook w:val="06A0" w:firstRow="1" w:lastRow="0" w:firstColumn="1" w:lastColumn="0" w:noHBand="1" w:noVBand="1"/>
      </w:tblPr>
      <w:tblGrid>
        <w:gridCol w:w="2550"/>
        <w:gridCol w:w="2581"/>
        <w:gridCol w:w="2519"/>
      </w:tblGrid>
      <w:tr w:rsidR="00052C60" w14:paraId="3A5A891E"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vAlign w:val="center"/>
          </w:tcPr>
          <w:p w14:paraId="00004281" w14:textId="77777777" w:rsidR="00052C60" w:rsidRPr="00C24ABE" w:rsidRDefault="00052C60" w:rsidP="00AB1883">
            <w:pPr>
              <w:pStyle w:val="ListParagraph"/>
              <w:ind w:left="0"/>
              <w:jc w:val="center"/>
            </w:pPr>
            <w:r>
              <w:t>User ID</w:t>
            </w:r>
          </w:p>
        </w:tc>
        <w:tc>
          <w:tcPr>
            <w:tcW w:w="2581" w:type="dxa"/>
          </w:tcPr>
          <w:p w14:paraId="2503F11C" w14:textId="77777777" w:rsidR="00052C60" w:rsidRDefault="00052C60"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Date</w:t>
            </w:r>
          </w:p>
        </w:tc>
        <w:tc>
          <w:tcPr>
            <w:tcW w:w="2519" w:type="dxa"/>
          </w:tcPr>
          <w:p w14:paraId="23457307" w14:textId="77777777" w:rsidR="00052C60" w:rsidRDefault="00052C60"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Time</w:t>
            </w:r>
          </w:p>
        </w:tc>
      </w:tr>
      <w:tr w:rsidR="00052C60" w14:paraId="45471B1D"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3E4B18DE" w14:textId="77777777" w:rsidR="00052C60" w:rsidRDefault="00052C60" w:rsidP="00AB1883">
            <w:pPr>
              <w:pStyle w:val="ListParagraph"/>
              <w:ind w:left="0"/>
              <w:jc w:val="center"/>
            </w:pPr>
          </w:p>
        </w:tc>
        <w:tc>
          <w:tcPr>
            <w:tcW w:w="2581" w:type="dxa"/>
          </w:tcPr>
          <w:p w14:paraId="6205D5BD"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14E58C61"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052C60" w14:paraId="38CC08E9"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53E7F203" w14:textId="77777777" w:rsidR="00052C60" w:rsidRDefault="00052C60" w:rsidP="00AB1883">
            <w:pPr>
              <w:pStyle w:val="ListParagraph"/>
              <w:ind w:left="0"/>
              <w:jc w:val="center"/>
            </w:pPr>
          </w:p>
        </w:tc>
        <w:tc>
          <w:tcPr>
            <w:tcW w:w="2581" w:type="dxa"/>
          </w:tcPr>
          <w:p w14:paraId="043C4C10"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183EB5AA"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052C60" w14:paraId="48D7710B"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067E976F" w14:textId="77777777" w:rsidR="00052C60" w:rsidRDefault="00052C60" w:rsidP="00AB1883">
            <w:pPr>
              <w:pStyle w:val="ListParagraph"/>
              <w:ind w:left="0"/>
              <w:jc w:val="center"/>
            </w:pPr>
          </w:p>
        </w:tc>
        <w:tc>
          <w:tcPr>
            <w:tcW w:w="2581" w:type="dxa"/>
          </w:tcPr>
          <w:p w14:paraId="4184270F"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05DB4AF6" w14:textId="77777777" w:rsidR="00052C60" w:rsidRDefault="00052C60"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bl>
    <w:p w14:paraId="0C189D3F" w14:textId="77777777" w:rsidR="00052C60" w:rsidRDefault="00052C60" w:rsidP="00052C60">
      <w:pPr>
        <w:pStyle w:val="ListParagraph"/>
        <w:ind w:left="2880"/>
      </w:pPr>
    </w:p>
    <w:p w14:paraId="27554318" w14:textId="77777777" w:rsidR="00052C60" w:rsidRDefault="00052C60" w:rsidP="00052C60">
      <w:pPr>
        <w:pStyle w:val="ListParagraph"/>
        <w:numPr>
          <w:ilvl w:val="1"/>
          <w:numId w:val="32"/>
        </w:numPr>
      </w:pPr>
      <w:r w:rsidRPr="00815EB4">
        <w:rPr>
          <w:b/>
          <w:bCs/>
        </w:rPr>
        <w:t>Action Button:</w:t>
      </w:r>
      <w:r w:rsidRPr="005526FF">
        <w:t xml:space="preserve"> A clear action button labeled "</w:t>
      </w:r>
      <w:r>
        <w:t>Bulk</w:t>
      </w:r>
      <w:r w:rsidRPr="005526FF">
        <w:t xml:space="preserve"> User </w:t>
      </w:r>
      <w:r>
        <w:t>Restric</w:t>
      </w:r>
      <w:r w:rsidRPr="00B70216">
        <w:t>tion</w:t>
      </w:r>
      <w:r w:rsidRPr="005526FF">
        <w:t xml:space="preserve">" (or an equivalent alternative) should be provided </w:t>
      </w:r>
      <w:r>
        <w:t>after the client admin users have selected multiple users for bulk action</w:t>
      </w:r>
      <w:r w:rsidRPr="005526FF">
        <w:t xml:space="preserve">. Consider a confirmation pop-up window to ensure </w:t>
      </w:r>
      <w:r>
        <w:t xml:space="preserve">client </w:t>
      </w:r>
      <w:r w:rsidRPr="005526FF">
        <w:t>admin</w:t>
      </w:r>
      <w:r>
        <w:t xml:space="preserve"> users</w:t>
      </w:r>
      <w:r w:rsidRPr="005526FF">
        <w:t xml:space="preserve"> confirm the </w:t>
      </w:r>
      <w:r>
        <w:t>restric</w:t>
      </w:r>
      <w:r w:rsidRPr="00B70216">
        <w:t>tion</w:t>
      </w:r>
      <w:r w:rsidRPr="005526FF">
        <w:t xml:space="preserve"> before proceeding. The pop-up window should clearly state the impact on available user license count (similar to User </w:t>
      </w:r>
      <w:r>
        <w:t>Restric</w:t>
      </w:r>
      <w:r w:rsidRPr="00B70216">
        <w:t>tion</w:t>
      </w:r>
      <w:r w:rsidRPr="005526FF">
        <w:t>)</w:t>
      </w:r>
      <w:r>
        <w:t xml:space="preserve"> based on the count of end-users being submitted for bulk action.</w:t>
      </w:r>
    </w:p>
    <w:p w14:paraId="0CFBB4F5" w14:textId="77777777" w:rsidR="00052C60" w:rsidRPr="005526FF" w:rsidRDefault="00052C60" w:rsidP="00052C60">
      <w:pPr>
        <w:pStyle w:val="ListParagraph"/>
        <w:numPr>
          <w:ilvl w:val="1"/>
          <w:numId w:val="32"/>
        </w:numPr>
      </w:pPr>
      <w:r w:rsidRPr="00815EB4">
        <w:rPr>
          <w:b/>
          <w:bCs/>
        </w:rPr>
        <w:t>Bulk Action Status:</w:t>
      </w:r>
      <w:r>
        <w:t xml:space="preserve"> A consolidated list of success or error message (with relevant details) should be displayed for each user entry submitted for bulk action processing. The list should display the status </w:t>
      </w:r>
      <w:r w:rsidRPr="00352FEA">
        <w:rPr>
          <w:b/>
          <w:bCs/>
        </w:rPr>
        <w:t>for each entry</w:t>
      </w:r>
      <w:r>
        <w:t xml:space="preserve"> submitted for bulk action. This list should be displayed only post the processing of the bulk action.</w:t>
      </w:r>
    </w:p>
    <w:p w14:paraId="2F59C830" w14:textId="77777777" w:rsidR="00052C60" w:rsidRPr="00F52CD5" w:rsidRDefault="00052C60" w:rsidP="00052C60">
      <w:pPr>
        <w:pStyle w:val="ListParagraph"/>
        <w:numPr>
          <w:ilvl w:val="1"/>
          <w:numId w:val="32"/>
        </w:numPr>
      </w:pPr>
      <w:r w:rsidRPr="00815EB4">
        <w:rPr>
          <w:b/>
          <w:bCs/>
        </w:rPr>
        <w:lastRenderedPageBreak/>
        <w:t>Audit Log:</w:t>
      </w:r>
      <w:r w:rsidRPr="00F52CD5">
        <w:t xml:space="preserve"> Maintain an audit log for bulk user </w:t>
      </w:r>
      <w:r>
        <w:t>restric</w:t>
      </w:r>
      <w:r w:rsidRPr="00B70216">
        <w:t>tion</w:t>
      </w:r>
      <w:r w:rsidRPr="00F52CD5">
        <w:t xml:space="preserve"> activities, recording the </w:t>
      </w:r>
      <w:r>
        <w:t>restric</w:t>
      </w:r>
      <w:r w:rsidRPr="00B70216">
        <w:t>t</w:t>
      </w:r>
      <w:r>
        <w:t>ed</w:t>
      </w:r>
      <w:r w:rsidRPr="00F52CD5">
        <w:t xml:space="preserve"> users’ details, admin responsible, action status, timestamp etc. It should also clearly indicate and record that the user is </w:t>
      </w:r>
      <w:r>
        <w:t>restric</w:t>
      </w:r>
      <w:r w:rsidRPr="00B70216">
        <w:t>t</w:t>
      </w:r>
      <w:r>
        <w:t>ed</w:t>
      </w:r>
      <w:r w:rsidRPr="00F52CD5">
        <w:t xml:space="preserve"> through Bulk User </w:t>
      </w:r>
      <w:r>
        <w:t>Restric</w:t>
      </w:r>
      <w:r w:rsidRPr="00B70216">
        <w:t>tion</w:t>
      </w:r>
      <w:r w:rsidRPr="00F52CD5">
        <w:t xml:space="preserve"> functionality (In order to differentiate from user </w:t>
      </w:r>
      <w:r>
        <w:t>restric</w:t>
      </w:r>
      <w:r w:rsidRPr="00B70216">
        <w:t>tion</w:t>
      </w:r>
      <w:r w:rsidRPr="00F52CD5">
        <w:t xml:space="preserve"> as part </w:t>
      </w:r>
      <w:r>
        <w:t xml:space="preserve">of </w:t>
      </w:r>
      <w:r w:rsidRPr="00F52CD5">
        <w:t xml:space="preserve">User </w:t>
      </w:r>
      <w:r>
        <w:t>Restric</w:t>
      </w:r>
      <w:r w:rsidRPr="00B70216">
        <w:t>tion</w:t>
      </w:r>
      <w:r w:rsidRPr="00F52CD5">
        <w:t xml:space="preserve"> or Schedule User </w:t>
      </w:r>
      <w:r>
        <w:t>Restric</w:t>
      </w:r>
      <w:r w:rsidRPr="00B70216">
        <w:t>tion</w:t>
      </w:r>
      <w:r w:rsidRPr="00F52CD5">
        <w:t>).</w:t>
      </w:r>
      <w:r>
        <w:t xml:space="preserve"> In case of both Bulk action and scheduled action, the audit log should clearly indicate and record that the user is restric</w:t>
      </w:r>
      <w:r w:rsidRPr="00B70216">
        <w:t>t</w:t>
      </w:r>
      <w:r>
        <w:t>ed as part of Bulk Scheduled Restric</w:t>
      </w:r>
      <w:r w:rsidRPr="00B70216">
        <w:t>tion</w:t>
      </w:r>
      <w:r>
        <w:t>.</w:t>
      </w:r>
    </w:p>
    <w:p w14:paraId="2261A139" w14:textId="77777777" w:rsidR="00052C60" w:rsidRPr="00815EB4" w:rsidRDefault="00052C60" w:rsidP="00052C60">
      <w:pPr>
        <w:pStyle w:val="ListParagraph"/>
        <w:numPr>
          <w:ilvl w:val="1"/>
          <w:numId w:val="32"/>
        </w:numPr>
        <w:rPr>
          <w:b/>
          <w:bCs/>
        </w:rPr>
      </w:pPr>
      <w:r w:rsidRPr="00815EB4">
        <w:rPr>
          <w:b/>
          <w:bCs/>
        </w:rPr>
        <w:t>Design Considerations:</w:t>
      </w:r>
    </w:p>
    <w:p w14:paraId="1672BBA3" w14:textId="77777777" w:rsidR="00052C60" w:rsidRPr="0030163D" w:rsidRDefault="00052C60" w:rsidP="00052C60">
      <w:pPr>
        <w:pStyle w:val="ListParagraph"/>
        <w:numPr>
          <w:ilvl w:val="2"/>
          <w:numId w:val="70"/>
        </w:numPr>
      </w:pPr>
      <w:r w:rsidRPr="0030163D">
        <w:t>Implement clear and concise confirmation messages for</w:t>
      </w:r>
      <w:r>
        <w:t xml:space="preserve"> bulk act</w:t>
      </w:r>
      <w:r w:rsidRPr="0030163D">
        <w:t>ion to avoid accidental actions.</w:t>
      </w:r>
    </w:p>
    <w:p w14:paraId="4A950AF8" w14:textId="77777777" w:rsidR="00052C60" w:rsidRPr="0030163D" w:rsidRDefault="00052C60" w:rsidP="00052C60">
      <w:pPr>
        <w:pStyle w:val="ListParagraph"/>
        <w:numPr>
          <w:ilvl w:val="2"/>
          <w:numId w:val="70"/>
        </w:numPr>
      </w:pPr>
      <w:r w:rsidRPr="0030163D">
        <w:t>Appropriate input field</w:t>
      </w:r>
      <w:r>
        <w:t>s</w:t>
      </w:r>
      <w:r w:rsidRPr="0030163D">
        <w:t xml:space="preserve"> such as Date and Time picker to be implemented for the Schedule Date and time of </w:t>
      </w:r>
      <w:r>
        <w:t>Scheduled action.</w:t>
      </w:r>
    </w:p>
    <w:p w14:paraId="52D2B31F" w14:textId="77777777" w:rsidR="00052C60" w:rsidRDefault="00052C60" w:rsidP="00052C60">
      <w:pPr>
        <w:pStyle w:val="ListParagraph"/>
        <w:numPr>
          <w:ilvl w:val="2"/>
          <w:numId w:val="70"/>
        </w:numPr>
      </w:pPr>
      <w:r w:rsidRPr="00B8058A">
        <w:t xml:space="preserve">Visual Cues: Clearly highlight selected </w:t>
      </w:r>
      <w:r>
        <w:t>end-</w:t>
      </w:r>
      <w:r w:rsidRPr="00B8058A">
        <w:t>user</w:t>
      </w:r>
      <w:r>
        <w:t xml:space="preserve"> account entries</w:t>
      </w:r>
      <w:r w:rsidRPr="00B8058A">
        <w:t>, for example, by changing the row color or adding a visual indicator next to the user</w:t>
      </w:r>
      <w:r>
        <w:t>name or User ID</w:t>
      </w:r>
      <w:r w:rsidRPr="00B8058A">
        <w:t>.</w:t>
      </w:r>
    </w:p>
    <w:p w14:paraId="782E7CBB" w14:textId="77777777" w:rsidR="00052C60" w:rsidRDefault="00052C60" w:rsidP="00052C60">
      <w:pPr>
        <w:pStyle w:val="ListParagraph"/>
        <w:numPr>
          <w:ilvl w:val="2"/>
          <w:numId w:val="70"/>
        </w:numPr>
      </w:pPr>
      <w:r w:rsidRPr="004354E3">
        <w:t>Pagination: If the user list is long, implement pagination to break it down into manageable sections.</w:t>
      </w:r>
    </w:p>
    <w:p w14:paraId="2A741549" w14:textId="77777777" w:rsidR="00052C60" w:rsidRDefault="00052C60" w:rsidP="00052C60">
      <w:pPr>
        <w:pStyle w:val="ListParagraph"/>
        <w:numPr>
          <w:ilvl w:val="2"/>
          <w:numId w:val="70"/>
        </w:numPr>
      </w:pPr>
      <w:r>
        <w:t>T</w:t>
      </w:r>
      <w:r w:rsidRPr="006B615C">
        <w:t xml:space="preserve">he template file </w:t>
      </w:r>
      <w:r>
        <w:t>should be</w:t>
      </w:r>
      <w:r w:rsidRPr="006B615C">
        <w:t xml:space="preserve"> clear, easy to understand, and </w:t>
      </w:r>
      <w:r>
        <w:t xml:space="preserve">should </w:t>
      </w:r>
      <w:r w:rsidRPr="006B615C">
        <w:t>include all necessary information fields</w:t>
      </w:r>
      <w:r>
        <w:t>.</w:t>
      </w:r>
    </w:p>
    <w:p w14:paraId="42615508" w14:textId="77777777" w:rsidR="00052C60" w:rsidRDefault="00052C60" w:rsidP="00052C60">
      <w:pPr>
        <w:pStyle w:val="ListParagraph"/>
        <w:numPr>
          <w:ilvl w:val="2"/>
          <w:numId w:val="70"/>
        </w:numPr>
      </w:pPr>
      <w:r>
        <w:t xml:space="preserve">System should provide </w:t>
      </w:r>
      <w:r w:rsidRPr="007817F9">
        <w:t xml:space="preserve">comprehensive error messages during data validation to help </w:t>
      </w:r>
      <w:r>
        <w:t xml:space="preserve">client admin </w:t>
      </w:r>
      <w:r w:rsidRPr="007817F9">
        <w:t>users identify and fix issues in their uploaded file.</w:t>
      </w:r>
    </w:p>
    <w:p w14:paraId="2B07E0A2" w14:textId="77777777" w:rsidR="00052C60" w:rsidRDefault="00052C60" w:rsidP="00052C60">
      <w:pPr>
        <w:pStyle w:val="ListParagraph"/>
        <w:numPr>
          <w:ilvl w:val="2"/>
          <w:numId w:val="70"/>
        </w:numPr>
      </w:pPr>
      <w:r>
        <w:t>The system should have a mechanism for client admin users to download a sample template file with pre-populated sample user data for easier understanding.</w:t>
      </w:r>
    </w:p>
    <w:p w14:paraId="684180B0" w14:textId="77777777" w:rsidR="00052C60" w:rsidRPr="00B8058A" w:rsidRDefault="00052C60" w:rsidP="00052C60">
      <w:pPr>
        <w:pStyle w:val="ListParagraph"/>
        <w:numPr>
          <w:ilvl w:val="2"/>
          <w:numId w:val="70"/>
        </w:numPr>
      </w:pPr>
      <w:r>
        <w:t>The system should Implement security measures to ensure only authorized file formats and data structures are uploaded.</w:t>
      </w:r>
    </w:p>
    <w:p w14:paraId="707C886E" w14:textId="53004885" w:rsidR="00BF4421" w:rsidRDefault="00BF4421" w:rsidP="00F8250E">
      <w:pPr>
        <w:pStyle w:val="ListParagraph"/>
        <w:numPr>
          <w:ilvl w:val="0"/>
          <w:numId w:val="32"/>
        </w:numPr>
        <w:rPr>
          <w:b/>
          <w:bCs/>
        </w:rPr>
      </w:pPr>
      <w:r w:rsidRPr="00F8250E">
        <w:rPr>
          <w:b/>
          <w:bCs/>
        </w:rPr>
        <w:t>Bulk User Deactivation</w:t>
      </w:r>
    </w:p>
    <w:p w14:paraId="3CFDA97A" w14:textId="7A904FFA" w:rsidR="00B70216" w:rsidRPr="00B70216" w:rsidRDefault="00B70216" w:rsidP="00B70216">
      <w:pPr>
        <w:pStyle w:val="ListParagraph"/>
        <w:numPr>
          <w:ilvl w:val="1"/>
          <w:numId w:val="32"/>
        </w:numPr>
      </w:pPr>
      <w:r w:rsidRPr="00B70216">
        <w:t xml:space="preserve">This functionality shall allow authorized client administrators to </w:t>
      </w:r>
      <w:r w:rsidR="0015111B">
        <w:t>submit request for</w:t>
      </w:r>
      <w:r w:rsidRPr="00B70216">
        <w:t xml:space="preserve"> the deactivation of </w:t>
      </w:r>
      <w:r w:rsidR="008B5E96">
        <w:t xml:space="preserve">multiple </w:t>
      </w:r>
      <w:r w:rsidRPr="00B70216">
        <w:t>activated end-user accounts</w:t>
      </w:r>
      <w:r w:rsidR="008B5E96">
        <w:t xml:space="preserve"> simultaneously</w:t>
      </w:r>
      <w:r w:rsidRPr="00B70216">
        <w:t xml:space="preserve"> i.e. end-user accounts which are in ‘Active’ state, </w:t>
      </w:r>
      <w:r w:rsidR="00C24042">
        <w:t xml:space="preserve">with immediate effect or </w:t>
      </w:r>
      <w:r w:rsidR="00617AE1">
        <w:t xml:space="preserve">scheduled for </w:t>
      </w:r>
      <w:r w:rsidRPr="00B70216">
        <w:t>a predetermined date and time.</w:t>
      </w:r>
    </w:p>
    <w:p w14:paraId="6A5B7327" w14:textId="33FF641F" w:rsidR="00B70216" w:rsidRDefault="00B70216" w:rsidP="00B70216">
      <w:pPr>
        <w:pStyle w:val="ListParagraph"/>
        <w:numPr>
          <w:ilvl w:val="1"/>
          <w:numId w:val="32"/>
        </w:numPr>
      </w:pPr>
      <w:r w:rsidRPr="00B70216">
        <w:t xml:space="preserve">This functionality shall be available only for </w:t>
      </w:r>
      <w:r w:rsidR="00770198">
        <w:t xml:space="preserve">authorized </w:t>
      </w:r>
      <w:r w:rsidRPr="00B70216">
        <w:t>client administrators with "Deactivate User" permission (in addition to ‘</w:t>
      </w:r>
      <w:r w:rsidR="00BC3755">
        <w:t>Bulk</w:t>
      </w:r>
      <w:r w:rsidRPr="00B70216">
        <w:t xml:space="preserve"> Action’ permission).</w:t>
      </w:r>
    </w:p>
    <w:p w14:paraId="4D97B300" w14:textId="71D53233" w:rsidR="00E51D4D" w:rsidRPr="00B70216" w:rsidRDefault="00ED4E17" w:rsidP="00B70216">
      <w:pPr>
        <w:pStyle w:val="ListParagraph"/>
        <w:numPr>
          <w:ilvl w:val="1"/>
          <w:numId w:val="32"/>
        </w:numPr>
      </w:pPr>
      <w:r>
        <w:t>The system shall process Deactivation for all the end-user accounts submitted as part of ‘Bulk Deactivation’ request.</w:t>
      </w:r>
    </w:p>
    <w:p w14:paraId="0C333DB3" w14:textId="049CA9C3" w:rsidR="00B70216" w:rsidRPr="00B70216" w:rsidRDefault="00E51D4D" w:rsidP="006A5734">
      <w:pPr>
        <w:pStyle w:val="ListParagraph"/>
        <w:numPr>
          <w:ilvl w:val="1"/>
          <w:numId w:val="32"/>
        </w:numPr>
      </w:pPr>
      <w:r w:rsidRPr="00E51D4D">
        <w:rPr>
          <w:b/>
          <w:bCs/>
        </w:rPr>
        <w:t xml:space="preserve">Scheduling: </w:t>
      </w:r>
      <w:r w:rsidR="00B70216" w:rsidRPr="00B70216">
        <w:t>Client administrators will be able to choose a specific date and time for the end-user account to become inactive.</w:t>
      </w:r>
      <w:r w:rsidR="009130AA">
        <w:t xml:space="preserve"> T</w:t>
      </w:r>
      <w:r w:rsidR="009130AA" w:rsidRPr="009130AA">
        <w:t xml:space="preserve">he option of </w:t>
      </w:r>
      <w:r w:rsidR="009130AA">
        <w:t>‘</w:t>
      </w:r>
      <w:r w:rsidR="009130AA" w:rsidRPr="009130AA">
        <w:t>scheduling</w:t>
      </w:r>
      <w:r w:rsidR="009130AA">
        <w:t>’</w:t>
      </w:r>
      <w:r w:rsidR="009130AA" w:rsidRPr="009130AA">
        <w:t xml:space="preserve"> for bulk deactivation should be available only to </w:t>
      </w:r>
      <w:r w:rsidR="00770198">
        <w:t xml:space="preserve">authorized </w:t>
      </w:r>
      <w:r w:rsidR="009130AA" w:rsidRPr="009130AA">
        <w:t>client admins having “Schedule Action” permission</w:t>
      </w:r>
      <w:r w:rsidR="009130AA">
        <w:t>.</w:t>
      </w:r>
      <w:r w:rsidR="0087520C">
        <w:t xml:space="preserve"> </w:t>
      </w:r>
      <w:r w:rsidR="00B70216" w:rsidRPr="00B70216">
        <w:t>The system shall store the scheduled deactivation date and time for the specific end-user account</w:t>
      </w:r>
      <w:r w:rsidR="0087520C">
        <w:t>s submitted for Bulk Deactivation</w:t>
      </w:r>
      <w:r w:rsidR="00B70216" w:rsidRPr="00B70216">
        <w:t>.</w:t>
      </w:r>
      <w:r>
        <w:t xml:space="preserve"> </w:t>
      </w:r>
      <w:r w:rsidR="00B70216" w:rsidRPr="00B70216">
        <w:t>Upon reaching the scheduled time, the system shall automatically deactivate the corresponding end-user account</w:t>
      </w:r>
      <w:r>
        <w:t>s</w:t>
      </w:r>
      <w:r w:rsidR="00B70216" w:rsidRPr="00B70216">
        <w:t>.</w:t>
      </w:r>
    </w:p>
    <w:p w14:paraId="4272B039" w14:textId="21FEE6AF" w:rsidR="00B70216" w:rsidRDefault="00B70216" w:rsidP="00B70216">
      <w:pPr>
        <w:pStyle w:val="ListParagraph"/>
        <w:numPr>
          <w:ilvl w:val="1"/>
          <w:numId w:val="32"/>
        </w:numPr>
      </w:pPr>
      <w:r w:rsidRPr="00B70216">
        <w:lastRenderedPageBreak/>
        <w:t>The other criteria for User Deactivation related to User Deactivation Scenarios shall still be applicable for user deactivation.</w:t>
      </w:r>
    </w:p>
    <w:p w14:paraId="06C68A8F" w14:textId="111CFEEA" w:rsidR="007871E7" w:rsidRPr="00B70216" w:rsidRDefault="007871E7" w:rsidP="007871E7">
      <w:pPr>
        <w:pStyle w:val="ListParagraph"/>
        <w:numPr>
          <w:ilvl w:val="1"/>
          <w:numId w:val="32"/>
        </w:numPr>
      </w:pPr>
      <w:r w:rsidRPr="00B70216">
        <w:t xml:space="preserve">Search and filter functionality should be implemented to allow client administrators to efficiently identify active user accounts for </w:t>
      </w:r>
      <w:r>
        <w:t>bulk</w:t>
      </w:r>
      <w:r w:rsidRPr="00B70216">
        <w:t xml:space="preserve"> deactivation. A list of users with all relevant details should be displayed (user ID, account status etc.).</w:t>
      </w:r>
    </w:p>
    <w:p w14:paraId="69ACF2AA" w14:textId="2EDD34C5" w:rsidR="007871E7" w:rsidRDefault="007D5AFA" w:rsidP="00B70216">
      <w:pPr>
        <w:pStyle w:val="ListParagraph"/>
        <w:numPr>
          <w:ilvl w:val="1"/>
          <w:numId w:val="32"/>
        </w:numPr>
      </w:pPr>
      <w:r w:rsidRPr="000F0086">
        <w:rPr>
          <w:b/>
          <w:bCs/>
        </w:rPr>
        <w:t>User Selection</w:t>
      </w:r>
      <w:r>
        <w:t xml:space="preserve">: There shall be two options available for client admins to select/submit a list of end-user accounts for which </w:t>
      </w:r>
      <w:r w:rsidR="000F0086">
        <w:t>‘Bulk Deactivation’ is to be processed:</w:t>
      </w:r>
    </w:p>
    <w:p w14:paraId="28317B09" w14:textId="10E39E5F" w:rsidR="000F0086" w:rsidRDefault="00FF426D" w:rsidP="000F0086">
      <w:pPr>
        <w:pStyle w:val="ListParagraph"/>
        <w:numPr>
          <w:ilvl w:val="2"/>
          <w:numId w:val="32"/>
        </w:numPr>
        <w:rPr>
          <w:b/>
          <w:bCs/>
        </w:rPr>
      </w:pPr>
      <w:r w:rsidRPr="00AD79C0">
        <w:rPr>
          <w:b/>
          <w:bCs/>
        </w:rPr>
        <w:t>Manual User Selection</w:t>
      </w:r>
    </w:p>
    <w:p w14:paraId="07B8CFB4" w14:textId="39E8872F" w:rsidR="00AD79C0" w:rsidRPr="00060E0E" w:rsidRDefault="00AD79C0" w:rsidP="00AD79C0">
      <w:pPr>
        <w:pStyle w:val="ListParagraph"/>
        <w:numPr>
          <w:ilvl w:val="3"/>
          <w:numId w:val="32"/>
        </w:numPr>
        <w:rPr>
          <w:b/>
          <w:bCs/>
        </w:rPr>
      </w:pPr>
      <w:r>
        <w:t xml:space="preserve">This functionality shall allow client administrators to manually select </w:t>
      </w:r>
      <w:r w:rsidR="000B5DFC">
        <w:t xml:space="preserve">multiple users as a </w:t>
      </w:r>
      <w:r>
        <w:t>list</w:t>
      </w:r>
      <w:r w:rsidR="000B5DFC">
        <w:t xml:space="preserve"> to be submitted for </w:t>
      </w:r>
      <w:r w:rsidR="009B43DC">
        <w:t>bulk deactivation.</w:t>
      </w:r>
    </w:p>
    <w:p w14:paraId="10DBDD84" w14:textId="17B421D8" w:rsidR="00060E0E" w:rsidRPr="00EB413F" w:rsidRDefault="00060E0E" w:rsidP="00AD79C0">
      <w:pPr>
        <w:pStyle w:val="ListParagraph"/>
        <w:numPr>
          <w:ilvl w:val="3"/>
          <w:numId w:val="32"/>
        </w:numPr>
        <w:rPr>
          <w:b/>
          <w:bCs/>
        </w:rPr>
      </w:pPr>
      <w:r>
        <w:t xml:space="preserve">Following are various </w:t>
      </w:r>
      <w:r w:rsidR="00B664C4">
        <w:t xml:space="preserve">design </w:t>
      </w:r>
      <w:r>
        <w:t>options to be considered</w:t>
      </w:r>
      <w:r w:rsidR="009E5A07">
        <w:t xml:space="preserve"> </w:t>
      </w:r>
      <w:r w:rsidR="007E6415">
        <w:t xml:space="preserve">for </w:t>
      </w:r>
      <w:r w:rsidR="00EB413F">
        <w:t>selection of multiple end-user accounts from a list:</w:t>
      </w:r>
    </w:p>
    <w:p w14:paraId="7AF5B10D" w14:textId="77777777" w:rsidR="0022065A" w:rsidRPr="0022065A" w:rsidRDefault="00EB413F" w:rsidP="0022065A">
      <w:pPr>
        <w:pStyle w:val="ListParagraph"/>
        <w:numPr>
          <w:ilvl w:val="5"/>
          <w:numId w:val="32"/>
        </w:numPr>
        <w:ind w:left="3544"/>
        <w:rPr>
          <w:b/>
          <w:bCs/>
        </w:rPr>
      </w:pPr>
      <w:r w:rsidRPr="00C363F6">
        <w:rPr>
          <w:b/>
          <w:bCs/>
        </w:rPr>
        <w:t>Checkboxes</w:t>
      </w:r>
      <w:r>
        <w:t>:</w:t>
      </w:r>
      <w:r w:rsidR="009965EC">
        <w:t xml:space="preserve"> A checkbox to be placed next to each end-user account entry in the list. Client admins shall click the checkbox </w:t>
      </w:r>
      <w:r w:rsidR="00705504">
        <w:t>next to the user to select an individual user for bulk action and in this manner s</w:t>
      </w:r>
      <w:r w:rsidR="009965EC">
        <w:t xml:space="preserve">elect </w:t>
      </w:r>
      <w:r w:rsidR="00DD657A">
        <w:t xml:space="preserve">multiple users one-by-one </w:t>
      </w:r>
      <w:r w:rsidR="00705504">
        <w:t xml:space="preserve">to create a list of selected end-user accounts to be submitted for </w:t>
      </w:r>
      <w:r w:rsidR="00796384">
        <w:t>bulk action.</w:t>
      </w:r>
    </w:p>
    <w:p w14:paraId="2238614F" w14:textId="77777777" w:rsidR="00B95138" w:rsidRPr="00B95138" w:rsidRDefault="005F62BD" w:rsidP="00B95138">
      <w:pPr>
        <w:pStyle w:val="ListParagraph"/>
        <w:numPr>
          <w:ilvl w:val="5"/>
          <w:numId w:val="32"/>
        </w:numPr>
        <w:ind w:left="3544"/>
        <w:rPr>
          <w:b/>
          <w:bCs/>
        </w:rPr>
      </w:pPr>
      <w:r w:rsidRPr="00C363F6">
        <w:rPr>
          <w:b/>
          <w:bCs/>
        </w:rPr>
        <w:t>Row Selection</w:t>
      </w:r>
      <w:r>
        <w:t>: Clicking on a row</w:t>
      </w:r>
      <w:r w:rsidR="0022065A">
        <w:t>/entry</w:t>
      </w:r>
      <w:r>
        <w:t xml:space="preserve"> in the </w:t>
      </w:r>
      <w:r w:rsidR="0022065A">
        <w:t>end-</w:t>
      </w:r>
      <w:r>
        <w:t xml:space="preserve">user </w:t>
      </w:r>
      <w:r w:rsidR="0022065A">
        <w:t xml:space="preserve">account </w:t>
      </w:r>
      <w:r>
        <w:t>list selects that user for the bulk action. Holding down the "Ctrl" key (or "Command" key on Mac) allows users to select multiple rows by clicking on them individually.</w:t>
      </w:r>
    </w:p>
    <w:p w14:paraId="5C9BB261" w14:textId="37B07570" w:rsidR="00C363F6" w:rsidRDefault="0023598F" w:rsidP="00B95138">
      <w:pPr>
        <w:pStyle w:val="ListParagraph"/>
        <w:numPr>
          <w:ilvl w:val="5"/>
          <w:numId w:val="32"/>
        </w:numPr>
        <w:ind w:left="3544"/>
      </w:pPr>
      <w:r w:rsidRPr="00B95138">
        <w:rPr>
          <w:b/>
          <w:bCs/>
        </w:rPr>
        <w:t>Select All / Deselect All</w:t>
      </w:r>
      <w:r w:rsidR="00C363F6" w:rsidRPr="00B95138">
        <w:t xml:space="preserve">: </w:t>
      </w:r>
      <w:r w:rsidR="00B95138" w:rsidRPr="00B95138">
        <w:t>Provide a checkbox at the top of the user list labeled "Select All"</w:t>
      </w:r>
      <w:r w:rsidR="00B95138">
        <w:t xml:space="preserve">. </w:t>
      </w:r>
      <w:r w:rsidR="00B95138" w:rsidRPr="00B95138">
        <w:t xml:space="preserve">Checking this box </w:t>
      </w:r>
      <w:r w:rsidR="00892A7D">
        <w:t xml:space="preserve">should </w:t>
      </w:r>
      <w:r w:rsidR="00B95138" w:rsidRPr="00B95138">
        <w:t xml:space="preserve">select all </w:t>
      </w:r>
      <w:r w:rsidR="00892A7D">
        <w:t>end-</w:t>
      </w:r>
      <w:r w:rsidR="00B95138" w:rsidRPr="00B95138">
        <w:t>user</w:t>
      </w:r>
      <w:r w:rsidR="00892A7D">
        <w:t xml:space="preserve"> accounts</w:t>
      </w:r>
      <w:r w:rsidR="00B95138" w:rsidRPr="00B95138">
        <w:t xml:space="preserve"> in the list for the bulk action.</w:t>
      </w:r>
      <w:r w:rsidR="00B95138">
        <w:t xml:space="preserve"> </w:t>
      </w:r>
      <w:r w:rsidR="00B95138" w:rsidRPr="00B95138">
        <w:t>An option to "Deselect All" can also be provided.</w:t>
      </w:r>
    </w:p>
    <w:p w14:paraId="013146D9" w14:textId="7E4AAE72" w:rsidR="008F48C6" w:rsidRPr="008F48C6" w:rsidRDefault="008F48C6" w:rsidP="008F48C6">
      <w:pPr>
        <w:pStyle w:val="ListParagraph"/>
        <w:numPr>
          <w:ilvl w:val="3"/>
          <w:numId w:val="32"/>
        </w:numPr>
      </w:pPr>
      <w:r w:rsidRPr="008F48C6">
        <w:t xml:space="preserve">The best design option </w:t>
      </w:r>
      <w:r>
        <w:t>should</w:t>
      </w:r>
      <w:r w:rsidRPr="008F48C6">
        <w:t xml:space="preserve"> depend on the size of typical user list</w:t>
      </w:r>
      <w:r w:rsidR="00A210B2">
        <w:t xml:space="preserve"> </w:t>
      </w:r>
      <w:r w:rsidR="00E102AB">
        <w:t>(~100 user entries on average)</w:t>
      </w:r>
      <w:r w:rsidRPr="008F48C6">
        <w:t xml:space="preserve">. </w:t>
      </w:r>
      <w:r w:rsidR="00750CF0">
        <w:t>I</w:t>
      </w:r>
      <w:r w:rsidR="00E102AB">
        <w:t xml:space="preserve">t </w:t>
      </w:r>
      <w:r w:rsidR="00750CF0">
        <w:t xml:space="preserve">should be considered to </w:t>
      </w:r>
      <w:r w:rsidRPr="008F48C6">
        <w:t xml:space="preserve">combine several of </w:t>
      </w:r>
      <w:r w:rsidR="00750CF0">
        <w:t>above options</w:t>
      </w:r>
      <w:r w:rsidRPr="008F48C6">
        <w:t xml:space="preserve"> to provide users with a flexible and intuitive selection experience.</w:t>
      </w:r>
    </w:p>
    <w:p w14:paraId="663AF193" w14:textId="2706BA59" w:rsidR="00BE12CE" w:rsidRDefault="000F37AE" w:rsidP="00BE12CE">
      <w:pPr>
        <w:pStyle w:val="ListParagraph"/>
        <w:numPr>
          <w:ilvl w:val="2"/>
          <w:numId w:val="32"/>
        </w:numPr>
        <w:rPr>
          <w:b/>
          <w:bCs/>
        </w:rPr>
      </w:pPr>
      <w:r>
        <w:rPr>
          <w:b/>
          <w:bCs/>
        </w:rPr>
        <w:t>File Upload (Based on template)</w:t>
      </w:r>
    </w:p>
    <w:p w14:paraId="7E5283D1" w14:textId="141511E3" w:rsidR="00BE12CE" w:rsidRPr="002666E8" w:rsidRDefault="00BE12CE" w:rsidP="00BE12CE">
      <w:pPr>
        <w:pStyle w:val="ListParagraph"/>
        <w:numPr>
          <w:ilvl w:val="3"/>
          <w:numId w:val="32"/>
        </w:numPr>
        <w:rPr>
          <w:b/>
          <w:bCs/>
        </w:rPr>
      </w:pPr>
      <w:r>
        <w:t xml:space="preserve">This functionality shall allow client administrators to select multiple users as a list </w:t>
      </w:r>
      <w:r w:rsidR="006C2FA6">
        <w:t>by uploading a file containing user information, t</w:t>
      </w:r>
      <w:r>
        <w:t xml:space="preserve">o be submitted for bulk </w:t>
      </w:r>
      <w:r w:rsidR="004B16C3">
        <w:t>action</w:t>
      </w:r>
      <w:r>
        <w:t>.</w:t>
      </w:r>
    </w:p>
    <w:p w14:paraId="7AE725B7" w14:textId="03E1B936" w:rsidR="00080E0D" w:rsidRPr="00885D8C" w:rsidRDefault="002666E8" w:rsidP="00333B8B">
      <w:pPr>
        <w:pStyle w:val="ListParagraph"/>
        <w:numPr>
          <w:ilvl w:val="3"/>
          <w:numId w:val="32"/>
        </w:numPr>
        <w:rPr>
          <w:b/>
          <w:bCs/>
        </w:rPr>
      </w:pPr>
      <w:r>
        <w:t xml:space="preserve">The system should provide a dedicated </w:t>
      </w:r>
      <w:r w:rsidR="003E2FF8">
        <w:t xml:space="preserve">option for </w:t>
      </w:r>
      <w:r w:rsidR="00080E0D">
        <w:t>“Bulk User Selection” (or equivalent alternative).</w:t>
      </w:r>
      <w:r w:rsidR="00885D8C">
        <w:t xml:space="preserve"> </w:t>
      </w:r>
      <w:r w:rsidR="00080E0D">
        <w:t>Clicking this option would display a file upload area and instructions.</w:t>
      </w:r>
    </w:p>
    <w:p w14:paraId="41F99A19" w14:textId="680B5669" w:rsidR="00885D8C" w:rsidRPr="00881DE6" w:rsidRDefault="00885D8C" w:rsidP="00333B8B">
      <w:pPr>
        <w:pStyle w:val="ListParagraph"/>
        <w:numPr>
          <w:ilvl w:val="3"/>
          <w:numId w:val="32"/>
        </w:numPr>
        <w:rPr>
          <w:b/>
          <w:bCs/>
        </w:rPr>
      </w:pPr>
      <w:r>
        <w:t>The system should offer a downloadable template for specifying the required user information fields.</w:t>
      </w:r>
    </w:p>
    <w:p w14:paraId="46C8A64A" w14:textId="7D05E408" w:rsidR="00881DE6" w:rsidRPr="00881DE6" w:rsidRDefault="00881DE6" w:rsidP="00333B8B">
      <w:pPr>
        <w:pStyle w:val="ListParagraph"/>
        <w:numPr>
          <w:ilvl w:val="3"/>
          <w:numId w:val="32"/>
        </w:numPr>
        <w:rPr>
          <w:b/>
          <w:bCs/>
        </w:rPr>
      </w:pPr>
      <w:r>
        <w:lastRenderedPageBreak/>
        <w:t>Client admin users should populate the template file offline with the user information for each user which to be included in the list for Bulk Action.</w:t>
      </w:r>
    </w:p>
    <w:p w14:paraId="27FF2318" w14:textId="4D26AE14" w:rsidR="00881DE6" w:rsidRPr="00A07256" w:rsidRDefault="00881DE6" w:rsidP="00333B8B">
      <w:pPr>
        <w:pStyle w:val="ListParagraph"/>
        <w:numPr>
          <w:ilvl w:val="3"/>
          <w:numId w:val="32"/>
        </w:numPr>
        <w:rPr>
          <w:b/>
          <w:bCs/>
        </w:rPr>
      </w:pPr>
      <w:r>
        <w:t xml:space="preserve">The system should allow users to </w:t>
      </w:r>
      <w:r w:rsidR="00A07256">
        <w:t>browse their local file system and select the completed template file for upload.</w:t>
      </w:r>
    </w:p>
    <w:p w14:paraId="40A63068" w14:textId="0CD03FE4" w:rsidR="00A07256" w:rsidRPr="00A07256" w:rsidRDefault="00A07256" w:rsidP="00333B8B">
      <w:pPr>
        <w:pStyle w:val="ListParagraph"/>
        <w:numPr>
          <w:ilvl w:val="3"/>
          <w:numId w:val="32"/>
        </w:numPr>
        <w:rPr>
          <w:b/>
          <w:bCs/>
        </w:rPr>
      </w:pPr>
      <w:r>
        <w:t>Upon upload, the system should validate the data in the file against defined criteria and format.</w:t>
      </w:r>
    </w:p>
    <w:p w14:paraId="419E61E9" w14:textId="5327AC72" w:rsidR="00A07256" w:rsidRPr="00EF4F9C" w:rsidRDefault="0066348C" w:rsidP="00333B8B">
      <w:pPr>
        <w:pStyle w:val="ListParagraph"/>
        <w:numPr>
          <w:ilvl w:val="3"/>
          <w:numId w:val="32"/>
        </w:numPr>
        <w:rPr>
          <w:b/>
          <w:bCs/>
        </w:rPr>
      </w:pPr>
      <w:r>
        <w:t xml:space="preserve">The system should display a preview of the data extracted from the file, highlighting any </w:t>
      </w:r>
      <w:r w:rsidR="00A902BB">
        <w:t>errors encountered during validation (For example, Missing information, Invalid formats etc.)</w:t>
      </w:r>
    </w:p>
    <w:p w14:paraId="2E49D623" w14:textId="1E5C4038" w:rsidR="00EF4F9C" w:rsidRPr="00EF4F9C" w:rsidRDefault="00EF4F9C" w:rsidP="00333B8B">
      <w:pPr>
        <w:pStyle w:val="ListParagraph"/>
        <w:numPr>
          <w:ilvl w:val="3"/>
          <w:numId w:val="32"/>
        </w:numPr>
        <w:rPr>
          <w:b/>
          <w:bCs/>
        </w:rPr>
      </w:pPr>
      <w:r>
        <w:t>Client admin users should be allowed to address any errors in the file and re-upload the file.</w:t>
      </w:r>
    </w:p>
    <w:p w14:paraId="4521A2A2" w14:textId="4C6A530D" w:rsidR="00EF4F9C" w:rsidRPr="00332558" w:rsidRDefault="00EF4F9C" w:rsidP="00333B8B">
      <w:pPr>
        <w:pStyle w:val="ListParagraph"/>
        <w:numPr>
          <w:ilvl w:val="3"/>
          <w:numId w:val="32"/>
        </w:numPr>
        <w:rPr>
          <w:b/>
          <w:bCs/>
        </w:rPr>
      </w:pPr>
      <w:r>
        <w:t>On</w:t>
      </w:r>
      <w:r w:rsidR="000E7994">
        <w:t>c</w:t>
      </w:r>
      <w:r>
        <w:t xml:space="preserve">e the data is validated, the system should automatically select all the users identified in </w:t>
      </w:r>
      <w:r w:rsidRPr="005526FF">
        <w:t>the uploaded file for the chosen bulk action.</w:t>
      </w:r>
    </w:p>
    <w:p w14:paraId="2F01DFE6" w14:textId="0F4DF7F1" w:rsidR="00332558" w:rsidRPr="008D32A1" w:rsidRDefault="00332558" w:rsidP="00333B8B">
      <w:pPr>
        <w:pStyle w:val="ListParagraph"/>
        <w:numPr>
          <w:ilvl w:val="3"/>
          <w:numId w:val="32"/>
        </w:numPr>
        <w:rPr>
          <w:b/>
          <w:bCs/>
        </w:rPr>
      </w:pPr>
      <w:r>
        <w:t xml:space="preserve">The format for the </w:t>
      </w:r>
      <w:r w:rsidR="00632DC4">
        <w:t>template should be based on following table:</w:t>
      </w:r>
    </w:p>
    <w:p w14:paraId="06BACFB6" w14:textId="533442DD" w:rsidR="008D32A1" w:rsidRPr="00632DC4" w:rsidRDefault="00B9049A" w:rsidP="008D32A1">
      <w:pPr>
        <w:pStyle w:val="ListParagraph"/>
        <w:numPr>
          <w:ilvl w:val="4"/>
          <w:numId w:val="32"/>
        </w:numPr>
        <w:ind w:left="3402"/>
        <w:rPr>
          <w:b/>
          <w:bCs/>
        </w:rPr>
      </w:pPr>
      <w:r>
        <w:rPr>
          <w:b/>
          <w:bCs/>
        </w:rPr>
        <w:t>Without Scheduling:</w:t>
      </w:r>
    </w:p>
    <w:tbl>
      <w:tblPr>
        <w:tblStyle w:val="GridTable4"/>
        <w:tblW w:w="0" w:type="auto"/>
        <w:tblInd w:w="3397" w:type="dxa"/>
        <w:tblLook w:val="06A0" w:firstRow="1" w:lastRow="0" w:firstColumn="1" w:lastColumn="0" w:noHBand="1" w:noVBand="1"/>
      </w:tblPr>
      <w:tblGrid>
        <w:gridCol w:w="2552"/>
      </w:tblGrid>
      <w:tr w:rsidR="00B9049A" w14:paraId="4BA38D3F" w14:textId="77777777" w:rsidTr="007352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C56560E" w14:textId="2F48FC88" w:rsidR="00B9049A" w:rsidRPr="00C24ABE" w:rsidRDefault="00B9049A" w:rsidP="00C24ABE">
            <w:pPr>
              <w:pStyle w:val="ListParagraph"/>
              <w:ind w:left="0"/>
              <w:jc w:val="center"/>
            </w:pPr>
            <w:r>
              <w:t>User ID</w:t>
            </w:r>
          </w:p>
        </w:tc>
      </w:tr>
      <w:tr w:rsidR="00B9049A" w14:paraId="42E7E960" w14:textId="77777777" w:rsidTr="0073524C">
        <w:tc>
          <w:tcPr>
            <w:cnfStyle w:val="001000000000" w:firstRow="0" w:lastRow="0" w:firstColumn="1" w:lastColumn="0" w:oddVBand="0" w:evenVBand="0" w:oddHBand="0" w:evenHBand="0" w:firstRowFirstColumn="0" w:firstRowLastColumn="0" w:lastRowFirstColumn="0" w:lastRowLastColumn="0"/>
            <w:tcW w:w="2552" w:type="dxa"/>
            <w:vAlign w:val="center"/>
          </w:tcPr>
          <w:p w14:paraId="5C6E793C" w14:textId="77777777" w:rsidR="00B9049A" w:rsidRPr="00C24ABE" w:rsidRDefault="00B9049A" w:rsidP="00C24ABE">
            <w:pPr>
              <w:pStyle w:val="ListParagraph"/>
              <w:ind w:left="0"/>
              <w:jc w:val="center"/>
              <w:rPr>
                <w:b w:val="0"/>
                <w:bCs w:val="0"/>
              </w:rPr>
            </w:pPr>
          </w:p>
        </w:tc>
      </w:tr>
      <w:tr w:rsidR="00B9049A" w14:paraId="0C3C52F9" w14:textId="77777777" w:rsidTr="0073524C">
        <w:tc>
          <w:tcPr>
            <w:cnfStyle w:val="001000000000" w:firstRow="0" w:lastRow="0" w:firstColumn="1" w:lastColumn="0" w:oddVBand="0" w:evenVBand="0" w:oddHBand="0" w:evenHBand="0" w:firstRowFirstColumn="0" w:firstRowLastColumn="0" w:lastRowFirstColumn="0" w:lastRowLastColumn="0"/>
            <w:tcW w:w="2552" w:type="dxa"/>
            <w:vAlign w:val="center"/>
          </w:tcPr>
          <w:p w14:paraId="55F0CFA8" w14:textId="77777777" w:rsidR="00B9049A" w:rsidRPr="00C24ABE" w:rsidRDefault="00B9049A" w:rsidP="00C24ABE">
            <w:pPr>
              <w:pStyle w:val="ListParagraph"/>
              <w:ind w:left="0"/>
              <w:jc w:val="center"/>
              <w:rPr>
                <w:b w:val="0"/>
                <w:bCs w:val="0"/>
              </w:rPr>
            </w:pPr>
          </w:p>
        </w:tc>
      </w:tr>
      <w:tr w:rsidR="00B9049A" w14:paraId="14B3D35B" w14:textId="77777777" w:rsidTr="0073524C">
        <w:tc>
          <w:tcPr>
            <w:cnfStyle w:val="001000000000" w:firstRow="0" w:lastRow="0" w:firstColumn="1" w:lastColumn="0" w:oddVBand="0" w:evenVBand="0" w:oddHBand="0" w:evenHBand="0" w:firstRowFirstColumn="0" w:firstRowLastColumn="0" w:lastRowFirstColumn="0" w:lastRowLastColumn="0"/>
            <w:tcW w:w="2552" w:type="dxa"/>
            <w:vAlign w:val="center"/>
          </w:tcPr>
          <w:p w14:paraId="0147DDE6" w14:textId="77777777" w:rsidR="00B9049A" w:rsidRPr="00C24ABE" w:rsidRDefault="00B9049A" w:rsidP="00C24ABE">
            <w:pPr>
              <w:pStyle w:val="ListParagraph"/>
              <w:ind w:left="0"/>
              <w:jc w:val="center"/>
              <w:rPr>
                <w:b w:val="0"/>
                <w:bCs w:val="0"/>
              </w:rPr>
            </w:pPr>
          </w:p>
        </w:tc>
      </w:tr>
    </w:tbl>
    <w:p w14:paraId="195023F9" w14:textId="77777777" w:rsidR="00632DC4" w:rsidRDefault="00632DC4" w:rsidP="00632DC4">
      <w:pPr>
        <w:pStyle w:val="ListParagraph"/>
        <w:ind w:left="2880"/>
      </w:pPr>
    </w:p>
    <w:p w14:paraId="76E4AE49" w14:textId="081C7AF5" w:rsidR="00B9049A" w:rsidRPr="00632DC4" w:rsidRDefault="00B9049A" w:rsidP="00B9049A">
      <w:pPr>
        <w:pStyle w:val="ListParagraph"/>
        <w:numPr>
          <w:ilvl w:val="4"/>
          <w:numId w:val="32"/>
        </w:numPr>
        <w:ind w:left="3402"/>
        <w:rPr>
          <w:b/>
          <w:bCs/>
        </w:rPr>
      </w:pPr>
      <w:r>
        <w:rPr>
          <w:b/>
          <w:bCs/>
        </w:rPr>
        <w:t>With Scheduling:</w:t>
      </w:r>
    </w:p>
    <w:tbl>
      <w:tblPr>
        <w:tblStyle w:val="GridTable4"/>
        <w:tblW w:w="0" w:type="auto"/>
        <w:tblInd w:w="3397" w:type="dxa"/>
        <w:tblLook w:val="06A0" w:firstRow="1" w:lastRow="0" w:firstColumn="1" w:lastColumn="0" w:noHBand="1" w:noVBand="1"/>
      </w:tblPr>
      <w:tblGrid>
        <w:gridCol w:w="2550"/>
        <w:gridCol w:w="2581"/>
        <w:gridCol w:w="2519"/>
      </w:tblGrid>
      <w:tr w:rsidR="00B9049A" w14:paraId="7D7DDB68" w14:textId="02EFDA38" w:rsidTr="00B90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vAlign w:val="center"/>
          </w:tcPr>
          <w:p w14:paraId="3DFF12B7" w14:textId="77777777" w:rsidR="00B9049A" w:rsidRPr="00C24ABE" w:rsidRDefault="00B9049A" w:rsidP="00AB1883">
            <w:pPr>
              <w:pStyle w:val="ListParagraph"/>
              <w:ind w:left="0"/>
              <w:jc w:val="center"/>
            </w:pPr>
            <w:r>
              <w:t>User ID</w:t>
            </w:r>
          </w:p>
        </w:tc>
        <w:tc>
          <w:tcPr>
            <w:tcW w:w="2581" w:type="dxa"/>
          </w:tcPr>
          <w:p w14:paraId="0660CFEA" w14:textId="25474F02" w:rsidR="00B9049A" w:rsidRDefault="00B9049A"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Date</w:t>
            </w:r>
          </w:p>
        </w:tc>
        <w:tc>
          <w:tcPr>
            <w:tcW w:w="2519" w:type="dxa"/>
          </w:tcPr>
          <w:p w14:paraId="46934E05" w14:textId="6D3DE924" w:rsidR="00B9049A" w:rsidRDefault="00B9049A"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Time</w:t>
            </w:r>
          </w:p>
        </w:tc>
      </w:tr>
      <w:tr w:rsidR="00B9049A" w14:paraId="6E39C5D9" w14:textId="690D53E5" w:rsidTr="00B9049A">
        <w:tc>
          <w:tcPr>
            <w:cnfStyle w:val="001000000000" w:firstRow="0" w:lastRow="0" w:firstColumn="1" w:lastColumn="0" w:oddVBand="0" w:evenVBand="0" w:oddHBand="0" w:evenHBand="0" w:firstRowFirstColumn="0" w:firstRowLastColumn="0" w:lastRowFirstColumn="0" w:lastRowLastColumn="0"/>
            <w:tcW w:w="2550" w:type="dxa"/>
            <w:vAlign w:val="center"/>
          </w:tcPr>
          <w:p w14:paraId="3B45577A" w14:textId="77777777" w:rsidR="00B9049A" w:rsidRDefault="00B9049A" w:rsidP="00AB1883">
            <w:pPr>
              <w:pStyle w:val="ListParagraph"/>
              <w:ind w:left="0"/>
              <w:jc w:val="center"/>
            </w:pPr>
          </w:p>
        </w:tc>
        <w:tc>
          <w:tcPr>
            <w:tcW w:w="2581" w:type="dxa"/>
          </w:tcPr>
          <w:p w14:paraId="04331A73"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3F586330"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B9049A" w14:paraId="0E647B92" w14:textId="1C5120C9" w:rsidTr="00B9049A">
        <w:tc>
          <w:tcPr>
            <w:cnfStyle w:val="001000000000" w:firstRow="0" w:lastRow="0" w:firstColumn="1" w:lastColumn="0" w:oddVBand="0" w:evenVBand="0" w:oddHBand="0" w:evenHBand="0" w:firstRowFirstColumn="0" w:firstRowLastColumn="0" w:lastRowFirstColumn="0" w:lastRowLastColumn="0"/>
            <w:tcW w:w="2550" w:type="dxa"/>
            <w:vAlign w:val="center"/>
          </w:tcPr>
          <w:p w14:paraId="58CB6813" w14:textId="77777777" w:rsidR="00B9049A" w:rsidRDefault="00B9049A" w:rsidP="00AB1883">
            <w:pPr>
              <w:pStyle w:val="ListParagraph"/>
              <w:ind w:left="0"/>
              <w:jc w:val="center"/>
            </w:pPr>
          </w:p>
        </w:tc>
        <w:tc>
          <w:tcPr>
            <w:tcW w:w="2581" w:type="dxa"/>
          </w:tcPr>
          <w:p w14:paraId="21976901"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6F637CD5"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B9049A" w14:paraId="54E9838A" w14:textId="4E61EC10" w:rsidTr="00B9049A">
        <w:tc>
          <w:tcPr>
            <w:cnfStyle w:val="001000000000" w:firstRow="0" w:lastRow="0" w:firstColumn="1" w:lastColumn="0" w:oddVBand="0" w:evenVBand="0" w:oddHBand="0" w:evenHBand="0" w:firstRowFirstColumn="0" w:firstRowLastColumn="0" w:lastRowFirstColumn="0" w:lastRowLastColumn="0"/>
            <w:tcW w:w="2550" w:type="dxa"/>
            <w:vAlign w:val="center"/>
          </w:tcPr>
          <w:p w14:paraId="581FBEDA" w14:textId="77777777" w:rsidR="00B9049A" w:rsidRDefault="00B9049A" w:rsidP="00AB1883">
            <w:pPr>
              <w:pStyle w:val="ListParagraph"/>
              <w:ind w:left="0"/>
              <w:jc w:val="center"/>
            </w:pPr>
          </w:p>
        </w:tc>
        <w:tc>
          <w:tcPr>
            <w:tcW w:w="2581" w:type="dxa"/>
          </w:tcPr>
          <w:p w14:paraId="7C0B6C44"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1DA9FA4E" w14:textId="77777777" w:rsidR="00B9049A" w:rsidRDefault="00B9049A"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bl>
    <w:p w14:paraId="2595E2CD" w14:textId="77777777" w:rsidR="00B9049A" w:rsidRDefault="00B9049A" w:rsidP="00632DC4">
      <w:pPr>
        <w:pStyle w:val="ListParagraph"/>
        <w:ind w:left="2880"/>
      </w:pPr>
    </w:p>
    <w:p w14:paraId="44DF5E49" w14:textId="160D3624" w:rsidR="00B70216" w:rsidRDefault="00B70216" w:rsidP="00B70216">
      <w:pPr>
        <w:pStyle w:val="ListParagraph"/>
        <w:numPr>
          <w:ilvl w:val="1"/>
          <w:numId w:val="32"/>
        </w:numPr>
      </w:pPr>
      <w:r w:rsidRPr="00815EB4">
        <w:rPr>
          <w:b/>
          <w:bCs/>
        </w:rPr>
        <w:t>Action Button:</w:t>
      </w:r>
      <w:r w:rsidRPr="005526FF">
        <w:t xml:space="preserve"> A clear action button labeled "</w:t>
      </w:r>
      <w:r w:rsidR="005526FF">
        <w:t>Bulk</w:t>
      </w:r>
      <w:r w:rsidRPr="005526FF">
        <w:t xml:space="preserve"> User Deactivation" (or an equivalent alternative) should be provided </w:t>
      </w:r>
      <w:r w:rsidR="00872820">
        <w:t>after the client admin users have selected multiple users for bulk action</w:t>
      </w:r>
      <w:r w:rsidRPr="005526FF">
        <w:t xml:space="preserve">. Consider a confirmation pop-up window to ensure </w:t>
      </w:r>
      <w:r w:rsidR="00872820">
        <w:t xml:space="preserve">client </w:t>
      </w:r>
      <w:r w:rsidRPr="005526FF">
        <w:t>admin</w:t>
      </w:r>
      <w:r w:rsidR="00872820">
        <w:t xml:space="preserve"> users</w:t>
      </w:r>
      <w:r w:rsidRPr="005526FF">
        <w:t xml:space="preserve"> confirm the deactivation before proceeding. The pop-up window should clearly state the impact on available user license count (similar to User Deactivation)</w:t>
      </w:r>
      <w:r w:rsidR="00D93ECE">
        <w:t xml:space="preserve"> based on the count of end-user</w:t>
      </w:r>
      <w:r w:rsidR="00011C87">
        <w:t>s</w:t>
      </w:r>
      <w:r w:rsidR="00D93ECE">
        <w:t xml:space="preserve"> being submitted for bulk action.</w:t>
      </w:r>
    </w:p>
    <w:p w14:paraId="6F2A019D" w14:textId="22FB7682" w:rsidR="009D2CE7" w:rsidRPr="005526FF" w:rsidRDefault="009D2CE7" w:rsidP="00B70216">
      <w:pPr>
        <w:pStyle w:val="ListParagraph"/>
        <w:numPr>
          <w:ilvl w:val="1"/>
          <w:numId w:val="32"/>
        </w:numPr>
      </w:pPr>
      <w:r w:rsidRPr="00815EB4">
        <w:rPr>
          <w:b/>
          <w:bCs/>
        </w:rPr>
        <w:lastRenderedPageBreak/>
        <w:t>Bulk Action Status:</w:t>
      </w:r>
      <w:r>
        <w:t xml:space="preserve"> </w:t>
      </w:r>
      <w:r w:rsidR="00A16200">
        <w:t xml:space="preserve">A consolidated list of success or error message (with relevant details) should be displayed for each </w:t>
      </w:r>
      <w:r w:rsidR="00FB590C">
        <w:t xml:space="preserve">user entry submitted for bulk action processing. </w:t>
      </w:r>
      <w:r w:rsidR="00352FEA">
        <w:t xml:space="preserve">The list should display the status </w:t>
      </w:r>
      <w:r w:rsidR="00352FEA" w:rsidRPr="00352FEA">
        <w:rPr>
          <w:b/>
          <w:bCs/>
        </w:rPr>
        <w:t>for each entry</w:t>
      </w:r>
      <w:r w:rsidR="00352FEA">
        <w:t xml:space="preserve"> submitted for bulk action. </w:t>
      </w:r>
      <w:r w:rsidR="00FB590C">
        <w:t xml:space="preserve">This list should be displayed </w:t>
      </w:r>
      <w:r w:rsidR="00855D82">
        <w:t>only post the processing of the bulk action.</w:t>
      </w:r>
    </w:p>
    <w:p w14:paraId="1ACF1096" w14:textId="1D83ED9A" w:rsidR="00B70216" w:rsidRPr="00F52CD5" w:rsidRDefault="00B70216" w:rsidP="00B70216">
      <w:pPr>
        <w:pStyle w:val="ListParagraph"/>
        <w:numPr>
          <w:ilvl w:val="1"/>
          <w:numId w:val="32"/>
        </w:numPr>
      </w:pPr>
      <w:r w:rsidRPr="00815EB4">
        <w:rPr>
          <w:b/>
          <w:bCs/>
        </w:rPr>
        <w:t>Audit Log:</w:t>
      </w:r>
      <w:r w:rsidRPr="00F52CD5">
        <w:t xml:space="preserve"> Maintain an audit log for </w:t>
      </w:r>
      <w:r w:rsidR="007852C0" w:rsidRPr="00F52CD5">
        <w:t xml:space="preserve">bulk </w:t>
      </w:r>
      <w:r w:rsidRPr="00F52CD5">
        <w:t>user deactivation activities, recording the deactivated user</w:t>
      </w:r>
      <w:r w:rsidR="007852C0" w:rsidRPr="00F52CD5">
        <w:t>s’</w:t>
      </w:r>
      <w:r w:rsidRPr="00F52CD5">
        <w:t xml:space="preserve"> details, admin responsible, action status, timestamp etc. It should also clearly indicate and record that the user is deactivated through </w:t>
      </w:r>
      <w:r w:rsidR="007852C0" w:rsidRPr="00F52CD5">
        <w:t>Bulk</w:t>
      </w:r>
      <w:r w:rsidRPr="00F52CD5">
        <w:t xml:space="preserve"> User Deactivation functionality (In order to differentiate from user deactivation as part</w:t>
      </w:r>
      <w:r w:rsidR="00522D2F">
        <w:t xml:space="preserve"> of </w:t>
      </w:r>
      <w:r w:rsidRPr="00F52CD5">
        <w:t>User Deactivation</w:t>
      </w:r>
      <w:r w:rsidR="00B82A79" w:rsidRPr="00F52CD5">
        <w:t xml:space="preserve"> or Schedule User Deactivation</w:t>
      </w:r>
      <w:r w:rsidRPr="00F52CD5">
        <w:t>).</w:t>
      </w:r>
      <w:r w:rsidR="00B33DF2">
        <w:t xml:space="preserve"> In case of both Bulk action and scheduled action, the audit log should cl</w:t>
      </w:r>
      <w:r w:rsidR="0086443A">
        <w:t>early indicate and record that the user is deactivated as part of Bulk Scheduled Deactivation.</w:t>
      </w:r>
    </w:p>
    <w:p w14:paraId="14BBFCB2" w14:textId="77777777" w:rsidR="00B70216" w:rsidRPr="00815EB4" w:rsidRDefault="00B70216" w:rsidP="00B70216">
      <w:pPr>
        <w:pStyle w:val="ListParagraph"/>
        <w:numPr>
          <w:ilvl w:val="1"/>
          <w:numId w:val="32"/>
        </w:numPr>
        <w:rPr>
          <w:b/>
          <w:bCs/>
        </w:rPr>
      </w:pPr>
      <w:r w:rsidRPr="00815EB4">
        <w:rPr>
          <w:b/>
          <w:bCs/>
        </w:rPr>
        <w:t>Design Considerations:</w:t>
      </w:r>
    </w:p>
    <w:p w14:paraId="694A0473" w14:textId="5AF9B851" w:rsidR="00B70216" w:rsidRPr="0030163D" w:rsidRDefault="00B70216" w:rsidP="008E4A98">
      <w:pPr>
        <w:pStyle w:val="ListParagraph"/>
        <w:numPr>
          <w:ilvl w:val="2"/>
          <w:numId w:val="70"/>
        </w:numPr>
      </w:pPr>
      <w:r w:rsidRPr="0030163D">
        <w:t>Implement clear and concise confirmation messages for</w:t>
      </w:r>
      <w:r w:rsidR="0030163D">
        <w:t xml:space="preserve"> bulk act</w:t>
      </w:r>
      <w:r w:rsidRPr="0030163D">
        <w:t>ion to avoid accidental actions.</w:t>
      </w:r>
    </w:p>
    <w:p w14:paraId="3B4F20E5" w14:textId="0E8272CA" w:rsidR="00B70216" w:rsidRPr="0030163D" w:rsidRDefault="00B70216" w:rsidP="008E4A98">
      <w:pPr>
        <w:pStyle w:val="ListParagraph"/>
        <w:numPr>
          <w:ilvl w:val="2"/>
          <w:numId w:val="70"/>
        </w:numPr>
      </w:pPr>
      <w:r w:rsidRPr="0030163D">
        <w:t>Appropriate input field</w:t>
      </w:r>
      <w:r w:rsidR="007B66BA">
        <w:t>s</w:t>
      </w:r>
      <w:r w:rsidRPr="0030163D">
        <w:t xml:space="preserve"> such as Date and Time picker to be implemented for the Schedule Date and time of </w:t>
      </w:r>
      <w:r w:rsidR="0030163D">
        <w:t>Scheduled action.</w:t>
      </w:r>
    </w:p>
    <w:p w14:paraId="27388CEB" w14:textId="557B31CF" w:rsidR="00A10C66" w:rsidRDefault="00B8058A" w:rsidP="008E4A98">
      <w:pPr>
        <w:pStyle w:val="ListParagraph"/>
        <w:numPr>
          <w:ilvl w:val="2"/>
          <w:numId w:val="70"/>
        </w:numPr>
      </w:pPr>
      <w:r w:rsidRPr="00B8058A">
        <w:t xml:space="preserve">Visual Cues: Clearly highlight selected </w:t>
      </w:r>
      <w:r>
        <w:t>end-</w:t>
      </w:r>
      <w:r w:rsidRPr="00B8058A">
        <w:t>user</w:t>
      </w:r>
      <w:r>
        <w:t xml:space="preserve"> account entries</w:t>
      </w:r>
      <w:r w:rsidRPr="00B8058A">
        <w:t>, for example, by changing the row color or adding a visual indicator next to the user</w:t>
      </w:r>
      <w:r>
        <w:t>name or User ID</w:t>
      </w:r>
      <w:r w:rsidRPr="00B8058A">
        <w:t>.</w:t>
      </w:r>
    </w:p>
    <w:p w14:paraId="1A66D132" w14:textId="76AB5BBB" w:rsidR="004354E3" w:rsidRDefault="004354E3" w:rsidP="008E4A98">
      <w:pPr>
        <w:pStyle w:val="ListParagraph"/>
        <w:numPr>
          <w:ilvl w:val="2"/>
          <w:numId w:val="70"/>
        </w:numPr>
      </w:pPr>
      <w:r w:rsidRPr="004354E3">
        <w:t>Pagination: If the user list is long, implement pagination to break it down into manageable sections.</w:t>
      </w:r>
    </w:p>
    <w:p w14:paraId="6E74E27E" w14:textId="77245BA7" w:rsidR="006B615C" w:rsidRDefault="006B615C" w:rsidP="008E4A98">
      <w:pPr>
        <w:pStyle w:val="ListParagraph"/>
        <w:numPr>
          <w:ilvl w:val="2"/>
          <w:numId w:val="70"/>
        </w:numPr>
      </w:pPr>
      <w:r>
        <w:t>T</w:t>
      </w:r>
      <w:r w:rsidRPr="006B615C">
        <w:t xml:space="preserve">he template file </w:t>
      </w:r>
      <w:r>
        <w:t>should be</w:t>
      </w:r>
      <w:r w:rsidRPr="006B615C">
        <w:t xml:space="preserve"> clear, easy to understand, and </w:t>
      </w:r>
      <w:r w:rsidR="004E693F">
        <w:t xml:space="preserve">should </w:t>
      </w:r>
      <w:r w:rsidRPr="006B615C">
        <w:t>include all necessary information fields</w:t>
      </w:r>
      <w:r w:rsidR="004E693F">
        <w:t>.</w:t>
      </w:r>
    </w:p>
    <w:p w14:paraId="23C77D4F" w14:textId="5A971DD1" w:rsidR="007817F9" w:rsidRDefault="007817F9" w:rsidP="008E4A98">
      <w:pPr>
        <w:pStyle w:val="ListParagraph"/>
        <w:numPr>
          <w:ilvl w:val="2"/>
          <w:numId w:val="70"/>
        </w:numPr>
      </w:pPr>
      <w:r>
        <w:t xml:space="preserve">System should provide </w:t>
      </w:r>
      <w:r w:rsidRPr="007817F9">
        <w:t xml:space="preserve">comprehensive error messages during data validation to help </w:t>
      </w:r>
      <w:r>
        <w:t xml:space="preserve">client admin </w:t>
      </w:r>
      <w:r w:rsidRPr="007817F9">
        <w:t>users identify and fix issues in their uploaded file.</w:t>
      </w:r>
    </w:p>
    <w:p w14:paraId="1FAA58B4" w14:textId="673E4625" w:rsidR="00491A5D" w:rsidRDefault="00491A5D" w:rsidP="008E4A98">
      <w:pPr>
        <w:pStyle w:val="ListParagraph"/>
        <w:numPr>
          <w:ilvl w:val="2"/>
          <w:numId w:val="70"/>
        </w:numPr>
      </w:pPr>
      <w:r>
        <w:t>The system should have a mechanism for client admin users to download a sample template file with pre-populated sample user data</w:t>
      </w:r>
      <w:r w:rsidR="008121E2">
        <w:t xml:space="preserve"> for easier understanding</w:t>
      </w:r>
      <w:r>
        <w:t>.</w:t>
      </w:r>
    </w:p>
    <w:p w14:paraId="7C4135C4" w14:textId="6DBBDF20" w:rsidR="00491A5D" w:rsidRPr="00B8058A" w:rsidRDefault="003E3F47" w:rsidP="008E4A98">
      <w:pPr>
        <w:pStyle w:val="ListParagraph"/>
        <w:numPr>
          <w:ilvl w:val="2"/>
          <w:numId w:val="70"/>
        </w:numPr>
      </w:pPr>
      <w:r>
        <w:t xml:space="preserve">The system should </w:t>
      </w:r>
      <w:r w:rsidR="00491A5D">
        <w:t>Implement security measures to ensure only authorized file formats and data structures are uploaded.</w:t>
      </w:r>
    </w:p>
    <w:p w14:paraId="748ADCAB" w14:textId="77777777" w:rsidR="00BF4421" w:rsidRDefault="00BF4421" w:rsidP="00F8250E">
      <w:pPr>
        <w:pStyle w:val="ListParagraph"/>
        <w:numPr>
          <w:ilvl w:val="0"/>
          <w:numId w:val="32"/>
        </w:numPr>
        <w:rPr>
          <w:b/>
          <w:bCs/>
        </w:rPr>
      </w:pPr>
      <w:r w:rsidRPr="00F8250E">
        <w:rPr>
          <w:b/>
          <w:bCs/>
        </w:rPr>
        <w:t>Bulk User Restriction</w:t>
      </w:r>
    </w:p>
    <w:p w14:paraId="450FC4AF" w14:textId="2ACAF9A2" w:rsidR="0093727F" w:rsidRPr="00B70216" w:rsidRDefault="0093727F" w:rsidP="0093727F">
      <w:pPr>
        <w:pStyle w:val="ListParagraph"/>
        <w:numPr>
          <w:ilvl w:val="1"/>
          <w:numId w:val="32"/>
        </w:numPr>
      </w:pPr>
      <w:r w:rsidRPr="00B70216">
        <w:t xml:space="preserve">This functionality shall allow authorized client administrators to </w:t>
      </w:r>
      <w:r>
        <w:t>submit request for</w:t>
      </w:r>
      <w:r w:rsidRPr="00B70216">
        <w:t xml:space="preserve"> the </w:t>
      </w:r>
      <w:r w:rsidR="007B5837">
        <w:t>Restriction</w:t>
      </w:r>
      <w:r w:rsidRPr="00B70216">
        <w:t xml:space="preserve"> of </w:t>
      </w:r>
      <w:r>
        <w:t xml:space="preserve">multiple </w:t>
      </w:r>
      <w:r w:rsidRPr="00B70216">
        <w:t>activ</w:t>
      </w:r>
      <w:r w:rsidR="008F5A0B">
        <w:t>e or inactive</w:t>
      </w:r>
      <w:r w:rsidRPr="00B70216">
        <w:t xml:space="preserve"> end-user accounts</w:t>
      </w:r>
      <w:r>
        <w:t xml:space="preserve"> simultaneously</w:t>
      </w:r>
      <w:r w:rsidRPr="00B70216">
        <w:t xml:space="preserve"> i.e. end-user accounts which are in ‘Active’ </w:t>
      </w:r>
      <w:r w:rsidR="008F5A0B">
        <w:t xml:space="preserve">or ‘Inactive’ </w:t>
      </w:r>
      <w:r w:rsidRPr="00B70216">
        <w:t xml:space="preserve">state, </w:t>
      </w:r>
      <w:r>
        <w:t xml:space="preserve">with immediate effect or scheduled for </w:t>
      </w:r>
      <w:r w:rsidRPr="00B70216">
        <w:t>a predetermined date and time.</w:t>
      </w:r>
    </w:p>
    <w:p w14:paraId="08F949BD" w14:textId="60283241" w:rsidR="0093727F" w:rsidRDefault="0093727F" w:rsidP="0093727F">
      <w:pPr>
        <w:pStyle w:val="ListParagraph"/>
        <w:numPr>
          <w:ilvl w:val="1"/>
          <w:numId w:val="32"/>
        </w:numPr>
      </w:pPr>
      <w:r w:rsidRPr="00B70216">
        <w:t xml:space="preserve">This functionality shall be available only for </w:t>
      </w:r>
      <w:r>
        <w:t xml:space="preserve">authorized </w:t>
      </w:r>
      <w:r w:rsidRPr="00B70216">
        <w:t>client administrators with "</w:t>
      </w:r>
      <w:r w:rsidR="0047136A">
        <w:t>Restrict</w:t>
      </w:r>
      <w:r w:rsidRPr="00B70216">
        <w:t xml:space="preserve"> User" permission (in addition to ‘</w:t>
      </w:r>
      <w:r>
        <w:t>Bulk</w:t>
      </w:r>
      <w:r w:rsidRPr="00B70216">
        <w:t xml:space="preserve"> Action’ permission).</w:t>
      </w:r>
    </w:p>
    <w:p w14:paraId="5E8E9B2B" w14:textId="789FBE14" w:rsidR="0093727F" w:rsidRPr="00B70216" w:rsidRDefault="0093727F" w:rsidP="0093727F">
      <w:pPr>
        <w:pStyle w:val="ListParagraph"/>
        <w:numPr>
          <w:ilvl w:val="1"/>
          <w:numId w:val="32"/>
        </w:numPr>
      </w:pPr>
      <w:r>
        <w:t xml:space="preserve">The system shall process </w:t>
      </w:r>
      <w:r w:rsidR="0047136A">
        <w:t>Restriction</w:t>
      </w:r>
      <w:r>
        <w:t xml:space="preserve"> for all the end-user accounts submitted as part of ‘Bulk </w:t>
      </w:r>
      <w:r w:rsidR="0047136A">
        <w:t>Restric</w:t>
      </w:r>
      <w:r>
        <w:t>tion’ request.</w:t>
      </w:r>
    </w:p>
    <w:p w14:paraId="1FE3B3B7" w14:textId="4FBB3DC0" w:rsidR="0093727F" w:rsidRPr="00B70216" w:rsidRDefault="0093727F" w:rsidP="0093727F">
      <w:pPr>
        <w:pStyle w:val="ListParagraph"/>
        <w:numPr>
          <w:ilvl w:val="1"/>
          <w:numId w:val="32"/>
        </w:numPr>
      </w:pPr>
      <w:r w:rsidRPr="00E51D4D">
        <w:rPr>
          <w:b/>
          <w:bCs/>
        </w:rPr>
        <w:t xml:space="preserve">Scheduling: </w:t>
      </w:r>
      <w:r w:rsidRPr="00B70216">
        <w:t xml:space="preserve">Client administrators will be able to choose a specific date and time for the end-user account to become </w:t>
      </w:r>
      <w:r w:rsidR="009918CB">
        <w:t>restricted</w:t>
      </w:r>
      <w:r w:rsidRPr="00B70216">
        <w:t>.</w:t>
      </w:r>
      <w:r>
        <w:t xml:space="preserve"> T</w:t>
      </w:r>
      <w:r w:rsidRPr="009130AA">
        <w:t xml:space="preserve">he option of </w:t>
      </w:r>
      <w:r>
        <w:t>‘</w:t>
      </w:r>
      <w:r w:rsidRPr="009130AA">
        <w:t>scheduling</w:t>
      </w:r>
      <w:r>
        <w:t>’</w:t>
      </w:r>
      <w:r w:rsidRPr="009130AA">
        <w:t xml:space="preserve"> for bulk </w:t>
      </w:r>
      <w:r w:rsidR="009918CB">
        <w:t>restriction</w:t>
      </w:r>
      <w:r w:rsidRPr="009130AA">
        <w:t xml:space="preserve"> should be available only to </w:t>
      </w:r>
      <w:r>
        <w:t xml:space="preserve">authorized </w:t>
      </w:r>
      <w:r w:rsidRPr="009130AA">
        <w:t>client admins having “Schedule Action” permission</w:t>
      </w:r>
      <w:r>
        <w:t xml:space="preserve">. </w:t>
      </w:r>
      <w:r w:rsidRPr="00B70216">
        <w:t xml:space="preserve">The system shall store the scheduled </w:t>
      </w:r>
      <w:r w:rsidR="009918CB">
        <w:t>restric</w:t>
      </w:r>
      <w:r w:rsidRPr="00B70216">
        <w:t xml:space="preserve">tion date and time for </w:t>
      </w:r>
      <w:r w:rsidRPr="00B70216">
        <w:lastRenderedPageBreak/>
        <w:t>the specific end-user account</w:t>
      </w:r>
      <w:r>
        <w:t xml:space="preserve">s submitted for Bulk </w:t>
      </w:r>
      <w:r w:rsidR="009918CB">
        <w:t>Restric</w:t>
      </w:r>
      <w:r w:rsidR="009918CB" w:rsidRPr="00B70216">
        <w:t>tion</w:t>
      </w:r>
      <w:r w:rsidRPr="00B70216">
        <w:t>.</w:t>
      </w:r>
      <w:r>
        <w:t xml:space="preserve"> </w:t>
      </w:r>
      <w:r w:rsidRPr="00B70216">
        <w:t xml:space="preserve">Upon reaching the scheduled time, the system shall automatically </w:t>
      </w:r>
      <w:r w:rsidR="002A0183">
        <w:t>restric</w:t>
      </w:r>
      <w:r w:rsidR="002A0183" w:rsidRPr="00B70216">
        <w:t>t</w:t>
      </w:r>
      <w:r w:rsidR="002A0183">
        <w:t xml:space="preserve"> </w:t>
      </w:r>
      <w:r w:rsidRPr="00B70216">
        <w:t>the corresponding end-user account</w:t>
      </w:r>
      <w:r>
        <w:t>s</w:t>
      </w:r>
      <w:r w:rsidRPr="00B70216">
        <w:t>.</w:t>
      </w:r>
    </w:p>
    <w:p w14:paraId="7D7226F4" w14:textId="72932AC4" w:rsidR="0093727F" w:rsidRDefault="0093727F" w:rsidP="0093727F">
      <w:pPr>
        <w:pStyle w:val="ListParagraph"/>
        <w:numPr>
          <w:ilvl w:val="1"/>
          <w:numId w:val="32"/>
        </w:numPr>
      </w:pPr>
      <w:r w:rsidRPr="00B70216">
        <w:t xml:space="preserve">The other criteria for User </w:t>
      </w:r>
      <w:r w:rsidR="002A0183">
        <w:t>Restric</w:t>
      </w:r>
      <w:r w:rsidR="002A0183" w:rsidRPr="00B70216">
        <w:t xml:space="preserve">tion </w:t>
      </w:r>
      <w:r w:rsidRPr="00B70216">
        <w:t xml:space="preserve">related to User </w:t>
      </w:r>
      <w:r w:rsidR="002A0183">
        <w:t>Restric</w:t>
      </w:r>
      <w:r w:rsidR="002A0183" w:rsidRPr="00B70216">
        <w:t xml:space="preserve">tion </w:t>
      </w:r>
      <w:r w:rsidRPr="00B70216">
        <w:t xml:space="preserve">Scenarios shall still be applicable for user </w:t>
      </w:r>
      <w:r w:rsidR="002A0183">
        <w:t>restric</w:t>
      </w:r>
      <w:r w:rsidR="002A0183" w:rsidRPr="00B70216">
        <w:t>tion</w:t>
      </w:r>
      <w:r w:rsidRPr="00B70216">
        <w:t>.</w:t>
      </w:r>
    </w:p>
    <w:p w14:paraId="1F4D56AE" w14:textId="345CCDA3" w:rsidR="0093727F" w:rsidRPr="00B70216" w:rsidRDefault="0093727F" w:rsidP="0093727F">
      <w:pPr>
        <w:pStyle w:val="ListParagraph"/>
        <w:numPr>
          <w:ilvl w:val="1"/>
          <w:numId w:val="32"/>
        </w:numPr>
      </w:pPr>
      <w:r w:rsidRPr="00B70216">
        <w:t xml:space="preserve">Search and filter functionality should be implemented to allow client administrators to efficiently identify active user accounts for </w:t>
      </w:r>
      <w:r>
        <w:t>bulk</w:t>
      </w:r>
      <w:r w:rsidRPr="00B70216">
        <w:t xml:space="preserve"> </w:t>
      </w:r>
      <w:r w:rsidR="002A0183">
        <w:t>restric</w:t>
      </w:r>
      <w:r w:rsidR="002A0183" w:rsidRPr="00B70216">
        <w:t>tion</w:t>
      </w:r>
      <w:r w:rsidRPr="00B70216">
        <w:t>. A list of users with all relevant details should be displayed (user ID, account status etc.).</w:t>
      </w:r>
    </w:p>
    <w:p w14:paraId="75030462" w14:textId="1AFCDC5F" w:rsidR="0093727F" w:rsidRDefault="0093727F" w:rsidP="0093727F">
      <w:pPr>
        <w:pStyle w:val="ListParagraph"/>
        <w:numPr>
          <w:ilvl w:val="1"/>
          <w:numId w:val="32"/>
        </w:numPr>
      </w:pPr>
      <w:r w:rsidRPr="000F0086">
        <w:rPr>
          <w:b/>
          <w:bCs/>
        </w:rPr>
        <w:t>User Selection</w:t>
      </w:r>
      <w:r>
        <w:t xml:space="preserve">: There shall be two options available for client admins to select/submit a list of end-user accounts for which ‘Bulk </w:t>
      </w:r>
      <w:r w:rsidR="002A0183">
        <w:t>Restric</w:t>
      </w:r>
      <w:r w:rsidR="002A0183" w:rsidRPr="00B70216">
        <w:t>tion</w:t>
      </w:r>
      <w:r>
        <w:t>’ is to be processed:</w:t>
      </w:r>
    </w:p>
    <w:p w14:paraId="0FCC2621" w14:textId="77777777" w:rsidR="0093727F" w:rsidRDefault="0093727F" w:rsidP="0093727F">
      <w:pPr>
        <w:pStyle w:val="ListParagraph"/>
        <w:numPr>
          <w:ilvl w:val="2"/>
          <w:numId w:val="32"/>
        </w:numPr>
        <w:rPr>
          <w:b/>
          <w:bCs/>
        </w:rPr>
      </w:pPr>
      <w:r w:rsidRPr="00AD79C0">
        <w:rPr>
          <w:b/>
          <w:bCs/>
        </w:rPr>
        <w:t>Manual User Selection</w:t>
      </w:r>
    </w:p>
    <w:p w14:paraId="25DF83A7" w14:textId="73A89F5B" w:rsidR="0093727F" w:rsidRPr="00060E0E" w:rsidRDefault="0093727F" w:rsidP="0093727F">
      <w:pPr>
        <w:pStyle w:val="ListParagraph"/>
        <w:numPr>
          <w:ilvl w:val="3"/>
          <w:numId w:val="32"/>
        </w:numPr>
        <w:rPr>
          <w:b/>
          <w:bCs/>
        </w:rPr>
      </w:pPr>
      <w:r>
        <w:t xml:space="preserve">This functionality shall allow client administrators to manually select multiple users as a list to be submitted for bulk </w:t>
      </w:r>
      <w:r w:rsidR="000B0918">
        <w:t>restric</w:t>
      </w:r>
      <w:r w:rsidR="000B0918" w:rsidRPr="00B70216">
        <w:t>tion</w:t>
      </w:r>
      <w:r>
        <w:t>.</w:t>
      </w:r>
    </w:p>
    <w:p w14:paraId="0ACA51F9" w14:textId="77777777" w:rsidR="0093727F" w:rsidRPr="00EB413F" w:rsidRDefault="0093727F" w:rsidP="0093727F">
      <w:pPr>
        <w:pStyle w:val="ListParagraph"/>
        <w:numPr>
          <w:ilvl w:val="3"/>
          <w:numId w:val="32"/>
        </w:numPr>
        <w:rPr>
          <w:b/>
          <w:bCs/>
        </w:rPr>
      </w:pPr>
      <w:r>
        <w:t>Following are various design options to be considered for selection of multiple end-user accounts from a list:</w:t>
      </w:r>
    </w:p>
    <w:p w14:paraId="0EB768B2" w14:textId="77777777" w:rsidR="0093727F" w:rsidRPr="0022065A" w:rsidRDefault="0093727F" w:rsidP="0093727F">
      <w:pPr>
        <w:pStyle w:val="ListParagraph"/>
        <w:numPr>
          <w:ilvl w:val="5"/>
          <w:numId w:val="32"/>
        </w:numPr>
        <w:ind w:left="3544"/>
        <w:rPr>
          <w:b/>
          <w:bCs/>
        </w:rPr>
      </w:pPr>
      <w:r w:rsidRPr="00C363F6">
        <w:rPr>
          <w:b/>
          <w:bCs/>
        </w:rPr>
        <w:t>Checkboxes</w:t>
      </w:r>
      <w:r>
        <w:t>: A checkbox to be placed next to each end-user account entry in the list. Client admins shall click the checkbox next to the user to select an individual user for bulk action and in this manner select multiple users one-by-one to create a list of selected end-user accounts to be submitted for bulk action.</w:t>
      </w:r>
    </w:p>
    <w:p w14:paraId="2D3820B9" w14:textId="77777777" w:rsidR="0093727F" w:rsidRPr="00B95138" w:rsidRDefault="0093727F" w:rsidP="0093727F">
      <w:pPr>
        <w:pStyle w:val="ListParagraph"/>
        <w:numPr>
          <w:ilvl w:val="5"/>
          <w:numId w:val="32"/>
        </w:numPr>
        <w:ind w:left="3544"/>
        <w:rPr>
          <w:b/>
          <w:bCs/>
        </w:rPr>
      </w:pPr>
      <w:r w:rsidRPr="00C363F6">
        <w:rPr>
          <w:b/>
          <w:bCs/>
        </w:rPr>
        <w:t>Row Selection</w:t>
      </w:r>
      <w:r>
        <w:t>: Clicking on a row/entry in the end-user account list selects that user for the bulk action. Holding down the "Ctrl" key (or "Command" key on Mac) allows users to select multiple rows by clicking on them individually.</w:t>
      </w:r>
    </w:p>
    <w:p w14:paraId="5D4C2B8D" w14:textId="77777777" w:rsidR="0093727F" w:rsidRDefault="0093727F" w:rsidP="0093727F">
      <w:pPr>
        <w:pStyle w:val="ListParagraph"/>
        <w:numPr>
          <w:ilvl w:val="5"/>
          <w:numId w:val="32"/>
        </w:numPr>
        <w:ind w:left="3544"/>
      </w:pPr>
      <w:r w:rsidRPr="00B95138">
        <w:rPr>
          <w:b/>
          <w:bCs/>
        </w:rPr>
        <w:t>Select All / Deselect All</w:t>
      </w:r>
      <w:r w:rsidRPr="00B95138">
        <w:t>: Provide a checkbox at the top of the user list labeled "Select All"</w:t>
      </w:r>
      <w:r>
        <w:t xml:space="preserve">. </w:t>
      </w:r>
      <w:r w:rsidRPr="00B95138">
        <w:t xml:space="preserve">Checking this box </w:t>
      </w:r>
      <w:r>
        <w:t xml:space="preserve">should </w:t>
      </w:r>
      <w:r w:rsidRPr="00B95138">
        <w:t xml:space="preserve">select all </w:t>
      </w:r>
      <w:r>
        <w:t>end-</w:t>
      </w:r>
      <w:r w:rsidRPr="00B95138">
        <w:t>user</w:t>
      </w:r>
      <w:r>
        <w:t xml:space="preserve"> accounts</w:t>
      </w:r>
      <w:r w:rsidRPr="00B95138">
        <w:t xml:space="preserve"> in the list for the bulk action.</w:t>
      </w:r>
      <w:r>
        <w:t xml:space="preserve"> </w:t>
      </w:r>
      <w:r w:rsidRPr="00B95138">
        <w:t>An option to "Deselect All" can also be provided.</w:t>
      </w:r>
    </w:p>
    <w:p w14:paraId="4E2FB1F7" w14:textId="77777777" w:rsidR="0093727F" w:rsidRPr="008F48C6" w:rsidRDefault="0093727F" w:rsidP="0093727F">
      <w:pPr>
        <w:pStyle w:val="ListParagraph"/>
        <w:numPr>
          <w:ilvl w:val="3"/>
          <w:numId w:val="32"/>
        </w:numPr>
      </w:pPr>
      <w:r w:rsidRPr="008F48C6">
        <w:t xml:space="preserve">The best design option </w:t>
      </w:r>
      <w:r>
        <w:t>should</w:t>
      </w:r>
      <w:r w:rsidRPr="008F48C6">
        <w:t xml:space="preserve"> depend on the size of typical user list</w:t>
      </w:r>
      <w:r>
        <w:t xml:space="preserve"> (~100 user entries on average)</w:t>
      </w:r>
      <w:r w:rsidRPr="008F48C6">
        <w:t xml:space="preserve">. </w:t>
      </w:r>
      <w:r>
        <w:t xml:space="preserve">It should be considered to </w:t>
      </w:r>
      <w:r w:rsidRPr="008F48C6">
        <w:t xml:space="preserve">combine several of </w:t>
      </w:r>
      <w:r>
        <w:t>above options</w:t>
      </w:r>
      <w:r w:rsidRPr="008F48C6">
        <w:t xml:space="preserve"> to provide users with a flexible and intuitive selection experience.</w:t>
      </w:r>
    </w:p>
    <w:p w14:paraId="16CB203B" w14:textId="77777777" w:rsidR="0093727F" w:rsidRDefault="0093727F" w:rsidP="0093727F">
      <w:pPr>
        <w:pStyle w:val="ListParagraph"/>
        <w:numPr>
          <w:ilvl w:val="2"/>
          <w:numId w:val="32"/>
        </w:numPr>
        <w:rPr>
          <w:b/>
          <w:bCs/>
        </w:rPr>
      </w:pPr>
      <w:r>
        <w:rPr>
          <w:b/>
          <w:bCs/>
        </w:rPr>
        <w:t>File Upload (Based on template)</w:t>
      </w:r>
    </w:p>
    <w:p w14:paraId="09A04690" w14:textId="18BDE4FA" w:rsidR="0093727F" w:rsidRPr="002666E8" w:rsidRDefault="0093727F" w:rsidP="0093727F">
      <w:pPr>
        <w:pStyle w:val="ListParagraph"/>
        <w:numPr>
          <w:ilvl w:val="3"/>
          <w:numId w:val="32"/>
        </w:numPr>
        <w:rPr>
          <w:b/>
          <w:bCs/>
        </w:rPr>
      </w:pPr>
      <w:r>
        <w:t xml:space="preserve">This functionality shall allow client administrators to select multiple users as a list by uploading a file containing user information, to be submitted for bulk </w:t>
      </w:r>
      <w:r w:rsidR="004B16C3">
        <w:t>action</w:t>
      </w:r>
      <w:r>
        <w:t>.</w:t>
      </w:r>
    </w:p>
    <w:p w14:paraId="64BFAE98" w14:textId="77777777" w:rsidR="0093727F" w:rsidRPr="00885D8C" w:rsidRDefault="0093727F" w:rsidP="0093727F">
      <w:pPr>
        <w:pStyle w:val="ListParagraph"/>
        <w:numPr>
          <w:ilvl w:val="3"/>
          <w:numId w:val="32"/>
        </w:numPr>
        <w:rPr>
          <w:b/>
          <w:bCs/>
        </w:rPr>
      </w:pPr>
      <w:r>
        <w:t>The system should provide a dedicated option for “Bulk User Selection” (or equivalent alternative). Clicking this option would display a file upload area and instructions.</w:t>
      </w:r>
    </w:p>
    <w:p w14:paraId="2899E479" w14:textId="77777777" w:rsidR="0093727F" w:rsidRPr="00881DE6" w:rsidRDefault="0093727F" w:rsidP="0093727F">
      <w:pPr>
        <w:pStyle w:val="ListParagraph"/>
        <w:numPr>
          <w:ilvl w:val="3"/>
          <w:numId w:val="32"/>
        </w:numPr>
        <w:rPr>
          <w:b/>
          <w:bCs/>
        </w:rPr>
      </w:pPr>
      <w:r>
        <w:lastRenderedPageBreak/>
        <w:t>The system should offer a downloadable template for specifying the required user information fields.</w:t>
      </w:r>
    </w:p>
    <w:p w14:paraId="32DEB4F9" w14:textId="77777777" w:rsidR="0093727F" w:rsidRPr="00881DE6" w:rsidRDefault="0093727F" w:rsidP="0093727F">
      <w:pPr>
        <w:pStyle w:val="ListParagraph"/>
        <w:numPr>
          <w:ilvl w:val="3"/>
          <w:numId w:val="32"/>
        </w:numPr>
        <w:rPr>
          <w:b/>
          <w:bCs/>
        </w:rPr>
      </w:pPr>
      <w:r>
        <w:t>Client admin users should populate the template file offline with the user information for each user which to be included in the list for Bulk Action.</w:t>
      </w:r>
    </w:p>
    <w:p w14:paraId="24D18515" w14:textId="77777777" w:rsidR="0093727F" w:rsidRPr="00A07256" w:rsidRDefault="0093727F" w:rsidP="0093727F">
      <w:pPr>
        <w:pStyle w:val="ListParagraph"/>
        <w:numPr>
          <w:ilvl w:val="3"/>
          <w:numId w:val="32"/>
        </w:numPr>
        <w:rPr>
          <w:b/>
          <w:bCs/>
        </w:rPr>
      </w:pPr>
      <w:r>
        <w:t>The system should allow users to browse their local file system and select the completed template file for upload.</w:t>
      </w:r>
    </w:p>
    <w:p w14:paraId="14EB3B31" w14:textId="77777777" w:rsidR="0093727F" w:rsidRPr="00A07256" w:rsidRDefault="0093727F" w:rsidP="0093727F">
      <w:pPr>
        <w:pStyle w:val="ListParagraph"/>
        <w:numPr>
          <w:ilvl w:val="3"/>
          <w:numId w:val="32"/>
        </w:numPr>
        <w:rPr>
          <w:b/>
          <w:bCs/>
        </w:rPr>
      </w:pPr>
      <w:r>
        <w:t>Upon upload, the system should validate the data in the file against defined criteria and format.</w:t>
      </w:r>
    </w:p>
    <w:p w14:paraId="1F4A81FF" w14:textId="77777777" w:rsidR="0093727F" w:rsidRPr="00EF4F9C" w:rsidRDefault="0093727F" w:rsidP="0093727F">
      <w:pPr>
        <w:pStyle w:val="ListParagraph"/>
        <w:numPr>
          <w:ilvl w:val="3"/>
          <w:numId w:val="32"/>
        </w:numPr>
        <w:rPr>
          <w:b/>
          <w:bCs/>
        </w:rPr>
      </w:pPr>
      <w:r>
        <w:t>The system should display a preview of the data extracted from the file, highlighting any errors encountered during validation (For example, Missing information, Invalid formats etc.)</w:t>
      </w:r>
    </w:p>
    <w:p w14:paraId="0869DA26" w14:textId="77777777" w:rsidR="0093727F" w:rsidRPr="00EF4F9C" w:rsidRDefault="0093727F" w:rsidP="0093727F">
      <w:pPr>
        <w:pStyle w:val="ListParagraph"/>
        <w:numPr>
          <w:ilvl w:val="3"/>
          <w:numId w:val="32"/>
        </w:numPr>
        <w:rPr>
          <w:b/>
          <w:bCs/>
        </w:rPr>
      </w:pPr>
      <w:r>
        <w:t>Client admin users should be allowed to address any errors in the file and re-upload the file.</w:t>
      </w:r>
    </w:p>
    <w:p w14:paraId="5FE2945B" w14:textId="77777777" w:rsidR="0093727F" w:rsidRPr="00332558" w:rsidRDefault="0093727F" w:rsidP="0093727F">
      <w:pPr>
        <w:pStyle w:val="ListParagraph"/>
        <w:numPr>
          <w:ilvl w:val="3"/>
          <w:numId w:val="32"/>
        </w:numPr>
        <w:rPr>
          <w:b/>
          <w:bCs/>
        </w:rPr>
      </w:pPr>
      <w:r>
        <w:t xml:space="preserve">Once the data is validated, the system should automatically select all the users identified in </w:t>
      </w:r>
      <w:r w:rsidRPr="005526FF">
        <w:t>the uploaded file for the chosen bulk action.</w:t>
      </w:r>
    </w:p>
    <w:p w14:paraId="12625BE0" w14:textId="77777777" w:rsidR="0093727F" w:rsidRPr="008D32A1" w:rsidRDefault="0093727F" w:rsidP="0093727F">
      <w:pPr>
        <w:pStyle w:val="ListParagraph"/>
        <w:numPr>
          <w:ilvl w:val="3"/>
          <w:numId w:val="32"/>
        </w:numPr>
        <w:rPr>
          <w:b/>
          <w:bCs/>
        </w:rPr>
      </w:pPr>
      <w:r>
        <w:t>The format for the template should be based on following table:</w:t>
      </w:r>
    </w:p>
    <w:p w14:paraId="626B5AAB" w14:textId="77777777" w:rsidR="0093727F" w:rsidRPr="00632DC4" w:rsidRDefault="0093727F" w:rsidP="0093727F">
      <w:pPr>
        <w:pStyle w:val="ListParagraph"/>
        <w:numPr>
          <w:ilvl w:val="4"/>
          <w:numId w:val="32"/>
        </w:numPr>
        <w:ind w:left="3402"/>
        <w:rPr>
          <w:b/>
          <w:bCs/>
        </w:rPr>
      </w:pPr>
      <w:r>
        <w:rPr>
          <w:b/>
          <w:bCs/>
        </w:rPr>
        <w:t>Without Scheduling:</w:t>
      </w:r>
    </w:p>
    <w:tbl>
      <w:tblPr>
        <w:tblStyle w:val="GridTable4"/>
        <w:tblW w:w="0" w:type="auto"/>
        <w:tblInd w:w="3397" w:type="dxa"/>
        <w:tblLook w:val="06A0" w:firstRow="1" w:lastRow="0" w:firstColumn="1" w:lastColumn="0" w:noHBand="1" w:noVBand="1"/>
      </w:tblPr>
      <w:tblGrid>
        <w:gridCol w:w="2552"/>
      </w:tblGrid>
      <w:tr w:rsidR="0093727F" w14:paraId="5DAEF916"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B823819" w14:textId="77777777" w:rsidR="0093727F" w:rsidRPr="00C24ABE" w:rsidRDefault="0093727F" w:rsidP="00AB1883">
            <w:pPr>
              <w:pStyle w:val="ListParagraph"/>
              <w:ind w:left="0"/>
              <w:jc w:val="center"/>
            </w:pPr>
            <w:r>
              <w:t>User ID</w:t>
            </w:r>
          </w:p>
        </w:tc>
      </w:tr>
      <w:tr w:rsidR="0093727F" w14:paraId="5C1D0840"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1C96B150" w14:textId="77777777" w:rsidR="0093727F" w:rsidRPr="00C24ABE" w:rsidRDefault="0093727F" w:rsidP="00AB1883">
            <w:pPr>
              <w:pStyle w:val="ListParagraph"/>
              <w:ind w:left="0"/>
              <w:jc w:val="center"/>
              <w:rPr>
                <w:b w:val="0"/>
                <w:bCs w:val="0"/>
              </w:rPr>
            </w:pPr>
          </w:p>
        </w:tc>
      </w:tr>
      <w:tr w:rsidR="0093727F" w14:paraId="0511A698"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60D2764F" w14:textId="77777777" w:rsidR="0093727F" w:rsidRPr="00C24ABE" w:rsidRDefault="0093727F" w:rsidP="00AB1883">
            <w:pPr>
              <w:pStyle w:val="ListParagraph"/>
              <w:ind w:left="0"/>
              <w:jc w:val="center"/>
              <w:rPr>
                <w:b w:val="0"/>
                <w:bCs w:val="0"/>
              </w:rPr>
            </w:pPr>
          </w:p>
        </w:tc>
      </w:tr>
      <w:tr w:rsidR="0093727F" w14:paraId="181A2022" w14:textId="77777777" w:rsidTr="00AB1883">
        <w:tc>
          <w:tcPr>
            <w:cnfStyle w:val="001000000000" w:firstRow="0" w:lastRow="0" w:firstColumn="1" w:lastColumn="0" w:oddVBand="0" w:evenVBand="0" w:oddHBand="0" w:evenHBand="0" w:firstRowFirstColumn="0" w:firstRowLastColumn="0" w:lastRowFirstColumn="0" w:lastRowLastColumn="0"/>
            <w:tcW w:w="2552" w:type="dxa"/>
            <w:vAlign w:val="center"/>
          </w:tcPr>
          <w:p w14:paraId="1130CC4B" w14:textId="77777777" w:rsidR="0093727F" w:rsidRPr="00C24ABE" w:rsidRDefault="0093727F" w:rsidP="00AB1883">
            <w:pPr>
              <w:pStyle w:val="ListParagraph"/>
              <w:ind w:left="0"/>
              <w:jc w:val="center"/>
              <w:rPr>
                <w:b w:val="0"/>
                <w:bCs w:val="0"/>
              </w:rPr>
            </w:pPr>
          </w:p>
        </w:tc>
      </w:tr>
    </w:tbl>
    <w:p w14:paraId="3D4F6562" w14:textId="77777777" w:rsidR="0093727F" w:rsidRDefault="0093727F" w:rsidP="0093727F">
      <w:pPr>
        <w:pStyle w:val="ListParagraph"/>
        <w:ind w:left="2880"/>
      </w:pPr>
    </w:p>
    <w:p w14:paraId="29F140D0" w14:textId="77777777" w:rsidR="0093727F" w:rsidRPr="00632DC4" w:rsidRDefault="0093727F" w:rsidP="0093727F">
      <w:pPr>
        <w:pStyle w:val="ListParagraph"/>
        <w:numPr>
          <w:ilvl w:val="4"/>
          <w:numId w:val="32"/>
        </w:numPr>
        <w:ind w:left="3402"/>
        <w:rPr>
          <w:b/>
          <w:bCs/>
        </w:rPr>
      </w:pPr>
      <w:r>
        <w:rPr>
          <w:b/>
          <w:bCs/>
        </w:rPr>
        <w:t>With Scheduling:</w:t>
      </w:r>
    </w:p>
    <w:tbl>
      <w:tblPr>
        <w:tblStyle w:val="GridTable4"/>
        <w:tblW w:w="0" w:type="auto"/>
        <w:tblInd w:w="3397" w:type="dxa"/>
        <w:tblLook w:val="06A0" w:firstRow="1" w:lastRow="0" w:firstColumn="1" w:lastColumn="0" w:noHBand="1" w:noVBand="1"/>
      </w:tblPr>
      <w:tblGrid>
        <w:gridCol w:w="2550"/>
        <w:gridCol w:w="2581"/>
        <w:gridCol w:w="2519"/>
      </w:tblGrid>
      <w:tr w:rsidR="0093727F" w14:paraId="3ECFFE51" w14:textId="77777777" w:rsidTr="00AB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0" w:type="dxa"/>
            <w:vAlign w:val="center"/>
          </w:tcPr>
          <w:p w14:paraId="275027BB" w14:textId="77777777" w:rsidR="0093727F" w:rsidRPr="00C24ABE" w:rsidRDefault="0093727F" w:rsidP="00AB1883">
            <w:pPr>
              <w:pStyle w:val="ListParagraph"/>
              <w:ind w:left="0"/>
              <w:jc w:val="center"/>
            </w:pPr>
            <w:r>
              <w:t>User ID</w:t>
            </w:r>
          </w:p>
        </w:tc>
        <w:tc>
          <w:tcPr>
            <w:tcW w:w="2581" w:type="dxa"/>
          </w:tcPr>
          <w:p w14:paraId="4911054D" w14:textId="77777777" w:rsidR="0093727F" w:rsidRDefault="0093727F"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Date</w:t>
            </w:r>
          </w:p>
        </w:tc>
        <w:tc>
          <w:tcPr>
            <w:tcW w:w="2519" w:type="dxa"/>
          </w:tcPr>
          <w:p w14:paraId="2D05490B" w14:textId="77777777" w:rsidR="0093727F" w:rsidRDefault="0093727F" w:rsidP="00AB1883">
            <w:pPr>
              <w:pStyle w:val="ListParagraph"/>
              <w:ind w:left="0"/>
              <w:jc w:val="center"/>
              <w:cnfStyle w:val="100000000000" w:firstRow="1" w:lastRow="0" w:firstColumn="0" w:lastColumn="0" w:oddVBand="0" w:evenVBand="0" w:oddHBand="0" w:evenHBand="0" w:firstRowFirstColumn="0" w:firstRowLastColumn="0" w:lastRowFirstColumn="0" w:lastRowLastColumn="0"/>
            </w:pPr>
            <w:r>
              <w:t>Schedule Time</w:t>
            </w:r>
          </w:p>
        </w:tc>
      </w:tr>
      <w:tr w:rsidR="0093727F" w14:paraId="6F312A4E"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4C5C42AA" w14:textId="77777777" w:rsidR="0093727F" w:rsidRDefault="0093727F" w:rsidP="00AB1883">
            <w:pPr>
              <w:pStyle w:val="ListParagraph"/>
              <w:ind w:left="0"/>
              <w:jc w:val="center"/>
            </w:pPr>
          </w:p>
        </w:tc>
        <w:tc>
          <w:tcPr>
            <w:tcW w:w="2581" w:type="dxa"/>
          </w:tcPr>
          <w:p w14:paraId="0A765A6A"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79774223"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93727F" w14:paraId="320CB07E"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4C30DA43" w14:textId="77777777" w:rsidR="0093727F" w:rsidRDefault="0093727F" w:rsidP="00AB1883">
            <w:pPr>
              <w:pStyle w:val="ListParagraph"/>
              <w:ind w:left="0"/>
              <w:jc w:val="center"/>
            </w:pPr>
          </w:p>
        </w:tc>
        <w:tc>
          <w:tcPr>
            <w:tcW w:w="2581" w:type="dxa"/>
          </w:tcPr>
          <w:p w14:paraId="093213C9"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612DB885"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r w:rsidR="0093727F" w14:paraId="0F0A8DCC" w14:textId="77777777" w:rsidTr="00AB1883">
        <w:tc>
          <w:tcPr>
            <w:cnfStyle w:val="001000000000" w:firstRow="0" w:lastRow="0" w:firstColumn="1" w:lastColumn="0" w:oddVBand="0" w:evenVBand="0" w:oddHBand="0" w:evenHBand="0" w:firstRowFirstColumn="0" w:firstRowLastColumn="0" w:lastRowFirstColumn="0" w:lastRowLastColumn="0"/>
            <w:tcW w:w="2550" w:type="dxa"/>
            <w:vAlign w:val="center"/>
          </w:tcPr>
          <w:p w14:paraId="2BDB9403" w14:textId="77777777" w:rsidR="0093727F" w:rsidRDefault="0093727F" w:rsidP="00AB1883">
            <w:pPr>
              <w:pStyle w:val="ListParagraph"/>
              <w:ind w:left="0"/>
              <w:jc w:val="center"/>
            </w:pPr>
          </w:p>
        </w:tc>
        <w:tc>
          <w:tcPr>
            <w:tcW w:w="2581" w:type="dxa"/>
          </w:tcPr>
          <w:p w14:paraId="21CA0072"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c>
          <w:tcPr>
            <w:tcW w:w="2519" w:type="dxa"/>
          </w:tcPr>
          <w:p w14:paraId="5D7FE895" w14:textId="77777777" w:rsidR="0093727F" w:rsidRDefault="0093727F" w:rsidP="00AB1883">
            <w:pPr>
              <w:pStyle w:val="ListParagraph"/>
              <w:ind w:left="0"/>
              <w:jc w:val="center"/>
              <w:cnfStyle w:val="000000000000" w:firstRow="0" w:lastRow="0" w:firstColumn="0" w:lastColumn="0" w:oddVBand="0" w:evenVBand="0" w:oddHBand="0" w:evenHBand="0" w:firstRowFirstColumn="0" w:firstRowLastColumn="0" w:lastRowFirstColumn="0" w:lastRowLastColumn="0"/>
            </w:pPr>
          </w:p>
        </w:tc>
      </w:tr>
    </w:tbl>
    <w:p w14:paraId="22EE93A4" w14:textId="77777777" w:rsidR="0093727F" w:rsidRDefault="0093727F" w:rsidP="0093727F">
      <w:pPr>
        <w:pStyle w:val="ListParagraph"/>
        <w:ind w:left="2880"/>
      </w:pPr>
    </w:p>
    <w:p w14:paraId="35A2CDD3" w14:textId="4F9D297D" w:rsidR="0093727F" w:rsidRDefault="0093727F" w:rsidP="0093727F">
      <w:pPr>
        <w:pStyle w:val="ListParagraph"/>
        <w:numPr>
          <w:ilvl w:val="1"/>
          <w:numId w:val="32"/>
        </w:numPr>
      </w:pPr>
      <w:r w:rsidRPr="00815EB4">
        <w:rPr>
          <w:b/>
          <w:bCs/>
        </w:rPr>
        <w:t>Action Button:</w:t>
      </w:r>
      <w:r w:rsidRPr="005526FF">
        <w:t xml:space="preserve"> A clear action button labeled "</w:t>
      </w:r>
      <w:r>
        <w:t>Bulk</w:t>
      </w:r>
      <w:r w:rsidRPr="005526FF">
        <w:t xml:space="preserve"> User </w:t>
      </w:r>
      <w:r w:rsidR="00954E10">
        <w:t>Restric</w:t>
      </w:r>
      <w:r w:rsidR="00954E10" w:rsidRPr="00B70216">
        <w:t>tion</w:t>
      </w:r>
      <w:r w:rsidRPr="005526FF">
        <w:t xml:space="preserve">" (or an equivalent alternative) should be provided </w:t>
      </w:r>
      <w:r>
        <w:t>after the client admin users have selected multiple users for bulk action</w:t>
      </w:r>
      <w:r w:rsidRPr="005526FF">
        <w:t xml:space="preserve">. Consider a confirmation pop-up window to ensure </w:t>
      </w:r>
      <w:r>
        <w:t xml:space="preserve">client </w:t>
      </w:r>
      <w:r w:rsidRPr="005526FF">
        <w:t>admin</w:t>
      </w:r>
      <w:r>
        <w:t xml:space="preserve"> users</w:t>
      </w:r>
      <w:r w:rsidRPr="005526FF">
        <w:t xml:space="preserve"> confirm the </w:t>
      </w:r>
      <w:r w:rsidR="00E745DF">
        <w:t>restric</w:t>
      </w:r>
      <w:r w:rsidR="00E745DF" w:rsidRPr="00B70216">
        <w:t>tion</w:t>
      </w:r>
      <w:r w:rsidR="00E745DF" w:rsidRPr="005526FF">
        <w:t xml:space="preserve"> </w:t>
      </w:r>
      <w:r w:rsidRPr="005526FF">
        <w:t xml:space="preserve">before proceeding. The pop-up window should clearly </w:t>
      </w:r>
      <w:r w:rsidRPr="005526FF">
        <w:lastRenderedPageBreak/>
        <w:t xml:space="preserve">state the impact on available user license count (similar to User </w:t>
      </w:r>
      <w:r w:rsidR="00D3691E">
        <w:t>Restric</w:t>
      </w:r>
      <w:r w:rsidR="00D3691E" w:rsidRPr="00B70216">
        <w:t>tion</w:t>
      </w:r>
      <w:r w:rsidRPr="005526FF">
        <w:t>)</w:t>
      </w:r>
      <w:r>
        <w:t xml:space="preserve"> based on the count of end-users being submitted for bulk action.</w:t>
      </w:r>
    </w:p>
    <w:p w14:paraId="41BEE9ED" w14:textId="77777777" w:rsidR="0093727F" w:rsidRPr="005526FF" w:rsidRDefault="0093727F" w:rsidP="0093727F">
      <w:pPr>
        <w:pStyle w:val="ListParagraph"/>
        <w:numPr>
          <w:ilvl w:val="1"/>
          <w:numId w:val="32"/>
        </w:numPr>
      </w:pPr>
      <w:r w:rsidRPr="00815EB4">
        <w:rPr>
          <w:b/>
          <w:bCs/>
        </w:rPr>
        <w:t>Bulk Action Status:</w:t>
      </w:r>
      <w:r>
        <w:t xml:space="preserve"> A consolidated list of success or error message (with relevant details) should be displayed for each user entry submitted for bulk action processing. The list should display the status </w:t>
      </w:r>
      <w:r w:rsidRPr="00352FEA">
        <w:rPr>
          <w:b/>
          <w:bCs/>
        </w:rPr>
        <w:t>for each entry</w:t>
      </w:r>
      <w:r>
        <w:t xml:space="preserve"> submitted for bulk action. This list should be displayed only post the processing of the bulk action.</w:t>
      </w:r>
    </w:p>
    <w:p w14:paraId="5420ED82" w14:textId="678776AD" w:rsidR="0093727F" w:rsidRPr="00F52CD5" w:rsidRDefault="0093727F" w:rsidP="0093727F">
      <w:pPr>
        <w:pStyle w:val="ListParagraph"/>
        <w:numPr>
          <w:ilvl w:val="1"/>
          <w:numId w:val="32"/>
        </w:numPr>
      </w:pPr>
      <w:r w:rsidRPr="00815EB4">
        <w:rPr>
          <w:b/>
          <w:bCs/>
        </w:rPr>
        <w:t>Audit Log:</w:t>
      </w:r>
      <w:r w:rsidRPr="00F52CD5">
        <w:t xml:space="preserve"> Maintain an audit log for bulk user </w:t>
      </w:r>
      <w:r w:rsidR="00D3691E">
        <w:t>restric</w:t>
      </w:r>
      <w:r w:rsidR="00D3691E" w:rsidRPr="00B70216">
        <w:t>tion</w:t>
      </w:r>
      <w:r w:rsidR="00D3691E" w:rsidRPr="00F52CD5">
        <w:t xml:space="preserve"> </w:t>
      </w:r>
      <w:r w:rsidRPr="00F52CD5">
        <w:t xml:space="preserve">activities, recording the </w:t>
      </w:r>
      <w:r w:rsidR="00D3691E">
        <w:t>restric</w:t>
      </w:r>
      <w:r w:rsidR="00D3691E" w:rsidRPr="00B70216">
        <w:t>t</w:t>
      </w:r>
      <w:r w:rsidR="00D3691E">
        <w:t>ed</w:t>
      </w:r>
      <w:r w:rsidR="00D3691E" w:rsidRPr="00F52CD5">
        <w:t xml:space="preserve"> </w:t>
      </w:r>
      <w:r w:rsidRPr="00F52CD5">
        <w:t xml:space="preserve">users’ details, admin responsible, action status, timestamp etc. It should also clearly indicate and record that the user is </w:t>
      </w:r>
      <w:r w:rsidR="00F8068C">
        <w:t>restric</w:t>
      </w:r>
      <w:r w:rsidR="00F8068C" w:rsidRPr="00B70216">
        <w:t>t</w:t>
      </w:r>
      <w:r w:rsidR="00F8068C">
        <w:t>ed</w:t>
      </w:r>
      <w:r w:rsidR="00F8068C" w:rsidRPr="00F52CD5">
        <w:t xml:space="preserve"> </w:t>
      </w:r>
      <w:r w:rsidRPr="00F52CD5">
        <w:t xml:space="preserve">through Bulk User </w:t>
      </w:r>
      <w:r w:rsidR="00234641">
        <w:t>Restric</w:t>
      </w:r>
      <w:r w:rsidR="00234641" w:rsidRPr="00B70216">
        <w:t>tion</w:t>
      </w:r>
      <w:r w:rsidR="00234641" w:rsidRPr="00F52CD5">
        <w:t xml:space="preserve"> </w:t>
      </w:r>
      <w:r w:rsidRPr="00F52CD5">
        <w:t xml:space="preserve">functionality (In order to differentiate from user </w:t>
      </w:r>
      <w:r w:rsidR="00522D2F">
        <w:t>restric</w:t>
      </w:r>
      <w:r w:rsidR="00522D2F" w:rsidRPr="00B70216">
        <w:t>tion</w:t>
      </w:r>
      <w:r w:rsidR="00522D2F" w:rsidRPr="00F52CD5">
        <w:t xml:space="preserve"> </w:t>
      </w:r>
      <w:r w:rsidRPr="00F52CD5">
        <w:t xml:space="preserve">as part </w:t>
      </w:r>
      <w:r w:rsidR="00522D2F">
        <w:t xml:space="preserve">of </w:t>
      </w:r>
      <w:r w:rsidRPr="00F52CD5">
        <w:t xml:space="preserve">User </w:t>
      </w:r>
      <w:r w:rsidR="00234641">
        <w:t>Restric</w:t>
      </w:r>
      <w:r w:rsidR="00234641" w:rsidRPr="00B70216">
        <w:t>tion</w:t>
      </w:r>
      <w:r w:rsidR="00234641" w:rsidRPr="00F52CD5">
        <w:t xml:space="preserve"> </w:t>
      </w:r>
      <w:r w:rsidRPr="00F52CD5">
        <w:t xml:space="preserve">or Schedule User </w:t>
      </w:r>
      <w:r w:rsidR="00234641">
        <w:t>Restric</w:t>
      </w:r>
      <w:r w:rsidR="00234641" w:rsidRPr="00B70216">
        <w:t>tion</w:t>
      </w:r>
      <w:r w:rsidRPr="00F52CD5">
        <w:t>).</w:t>
      </w:r>
      <w:r>
        <w:t xml:space="preserve"> In case of both Bulk action and scheduled action, the audit log should clearly indicate and record that the user is </w:t>
      </w:r>
      <w:r w:rsidR="00234641">
        <w:t>restric</w:t>
      </w:r>
      <w:r w:rsidR="00234641" w:rsidRPr="00B70216">
        <w:t>t</w:t>
      </w:r>
      <w:r w:rsidR="00234641">
        <w:t xml:space="preserve">ed </w:t>
      </w:r>
      <w:r>
        <w:t xml:space="preserve">as part of Bulk Scheduled </w:t>
      </w:r>
      <w:r w:rsidR="00234641">
        <w:t>Restric</w:t>
      </w:r>
      <w:r w:rsidR="00234641" w:rsidRPr="00B70216">
        <w:t>tion</w:t>
      </w:r>
      <w:r>
        <w:t>.</w:t>
      </w:r>
    </w:p>
    <w:p w14:paraId="0E4467DA" w14:textId="77777777" w:rsidR="0093727F" w:rsidRPr="00815EB4" w:rsidRDefault="0093727F" w:rsidP="0093727F">
      <w:pPr>
        <w:pStyle w:val="ListParagraph"/>
        <w:numPr>
          <w:ilvl w:val="1"/>
          <w:numId w:val="32"/>
        </w:numPr>
        <w:rPr>
          <w:b/>
          <w:bCs/>
        </w:rPr>
      </w:pPr>
      <w:r w:rsidRPr="00815EB4">
        <w:rPr>
          <w:b/>
          <w:bCs/>
        </w:rPr>
        <w:t>Design Considerations:</w:t>
      </w:r>
    </w:p>
    <w:p w14:paraId="7150BE94" w14:textId="77777777" w:rsidR="0093727F" w:rsidRPr="0030163D" w:rsidRDefault="0093727F" w:rsidP="0093727F">
      <w:pPr>
        <w:pStyle w:val="ListParagraph"/>
        <w:numPr>
          <w:ilvl w:val="2"/>
          <w:numId w:val="70"/>
        </w:numPr>
      </w:pPr>
      <w:r w:rsidRPr="0030163D">
        <w:t>Implement clear and concise confirmation messages for</w:t>
      </w:r>
      <w:r>
        <w:t xml:space="preserve"> bulk act</w:t>
      </w:r>
      <w:r w:rsidRPr="0030163D">
        <w:t>ion to avoid accidental actions.</w:t>
      </w:r>
    </w:p>
    <w:p w14:paraId="41AC304C" w14:textId="77777777" w:rsidR="0093727F" w:rsidRPr="0030163D" w:rsidRDefault="0093727F" w:rsidP="0093727F">
      <w:pPr>
        <w:pStyle w:val="ListParagraph"/>
        <w:numPr>
          <w:ilvl w:val="2"/>
          <w:numId w:val="70"/>
        </w:numPr>
      </w:pPr>
      <w:r w:rsidRPr="0030163D">
        <w:t>Appropriate input field</w:t>
      </w:r>
      <w:r>
        <w:t>s</w:t>
      </w:r>
      <w:r w:rsidRPr="0030163D">
        <w:t xml:space="preserve"> such as Date and Time picker to be implemented for the Schedule Date and time of </w:t>
      </w:r>
      <w:r>
        <w:t>Scheduled action.</w:t>
      </w:r>
    </w:p>
    <w:p w14:paraId="05C5A942" w14:textId="77777777" w:rsidR="0093727F" w:rsidRDefault="0093727F" w:rsidP="0093727F">
      <w:pPr>
        <w:pStyle w:val="ListParagraph"/>
        <w:numPr>
          <w:ilvl w:val="2"/>
          <w:numId w:val="70"/>
        </w:numPr>
      </w:pPr>
      <w:r w:rsidRPr="00B8058A">
        <w:t xml:space="preserve">Visual Cues: Clearly highlight selected </w:t>
      </w:r>
      <w:r>
        <w:t>end-</w:t>
      </w:r>
      <w:r w:rsidRPr="00B8058A">
        <w:t>user</w:t>
      </w:r>
      <w:r>
        <w:t xml:space="preserve"> account entries</w:t>
      </w:r>
      <w:r w:rsidRPr="00B8058A">
        <w:t>, for example, by changing the row color or adding a visual indicator next to the user</w:t>
      </w:r>
      <w:r>
        <w:t>name or User ID</w:t>
      </w:r>
      <w:r w:rsidRPr="00B8058A">
        <w:t>.</w:t>
      </w:r>
    </w:p>
    <w:p w14:paraId="0AFAEDB2" w14:textId="77777777" w:rsidR="0093727F" w:rsidRDefault="0093727F" w:rsidP="0093727F">
      <w:pPr>
        <w:pStyle w:val="ListParagraph"/>
        <w:numPr>
          <w:ilvl w:val="2"/>
          <w:numId w:val="70"/>
        </w:numPr>
      </w:pPr>
      <w:r w:rsidRPr="004354E3">
        <w:t>Pagination: If the user list is long, implement pagination to break it down into manageable sections.</w:t>
      </w:r>
    </w:p>
    <w:p w14:paraId="577D794A" w14:textId="77777777" w:rsidR="0093727F" w:rsidRDefault="0093727F" w:rsidP="0093727F">
      <w:pPr>
        <w:pStyle w:val="ListParagraph"/>
        <w:numPr>
          <w:ilvl w:val="2"/>
          <w:numId w:val="70"/>
        </w:numPr>
      </w:pPr>
      <w:r>
        <w:t>T</w:t>
      </w:r>
      <w:r w:rsidRPr="006B615C">
        <w:t xml:space="preserve">he template file </w:t>
      </w:r>
      <w:r>
        <w:t>should be</w:t>
      </w:r>
      <w:r w:rsidRPr="006B615C">
        <w:t xml:space="preserve"> clear, easy to understand, and </w:t>
      </w:r>
      <w:r>
        <w:t xml:space="preserve">should </w:t>
      </w:r>
      <w:r w:rsidRPr="006B615C">
        <w:t>include all necessary information fields</w:t>
      </w:r>
      <w:r>
        <w:t>.</w:t>
      </w:r>
    </w:p>
    <w:p w14:paraId="03A2EB7F" w14:textId="77777777" w:rsidR="0093727F" w:rsidRDefault="0093727F" w:rsidP="0093727F">
      <w:pPr>
        <w:pStyle w:val="ListParagraph"/>
        <w:numPr>
          <w:ilvl w:val="2"/>
          <w:numId w:val="70"/>
        </w:numPr>
      </w:pPr>
      <w:r>
        <w:t xml:space="preserve">System should provide </w:t>
      </w:r>
      <w:r w:rsidRPr="007817F9">
        <w:t xml:space="preserve">comprehensive error messages during data validation to help </w:t>
      </w:r>
      <w:r>
        <w:t xml:space="preserve">client admin </w:t>
      </w:r>
      <w:r w:rsidRPr="007817F9">
        <w:t>users identify and fix issues in their uploaded file.</w:t>
      </w:r>
    </w:p>
    <w:p w14:paraId="1C3111EC" w14:textId="77777777" w:rsidR="0093727F" w:rsidRDefault="0093727F" w:rsidP="0093727F">
      <w:pPr>
        <w:pStyle w:val="ListParagraph"/>
        <w:numPr>
          <w:ilvl w:val="2"/>
          <w:numId w:val="70"/>
        </w:numPr>
      </w:pPr>
      <w:r>
        <w:t>The system should have a mechanism for client admin users to download a sample template file with pre-populated sample user data for easier understanding.</w:t>
      </w:r>
    </w:p>
    <w:p w14:paraId="218959B6" w14:textId="77777777" w:rsidR="0093727F" w:rsidRPr="00B8058A" w:rsidRDefault="0093727F" w:rsidP="0093727F">
      <w:pPr>
        <w:pStyle w:val="ListParagraph"/>
        <w:numPr>
          <w:ilvl w:val="2"/>
          <w:numId w:val="70"/>
        </w:numPr>
      </w:pPr>
      <w:r>
        <w:t>The system should Implement security measures to ensure only authorized file formats and data structures are uploaded.</w:t>
      </w:r>
    </w:p>
    <w:p w14:paraId="0E407DF1" w14:textId="40BBD987" w:rsidR="00BF4421" w:rsidRDefault="00BF4421" w:rsidP="00F8250E">
      <w:pPr>
        <w:pStyle w:val="ListParagraph"/>
        <w:numPr>
          <w:ilvl w:val="0"/>
          <w:numId w:val="32"/>
        </w:numPr>
        <w:rPr>
          <w:b/>
          <w:bCs/>
        </w:rPr>
      </w:pPr>
      <w:r w:rsidRPr="00F8250E">
        <w:rPr>
          <w:b/>
          <w:bCs/>
        </w:rPr>
        <w:t>Bulk Policy Change</w:t>
      </w:r>
    </w:p>
    <w:p w14:paraId="5773EA2B" w14:textId="73ED8D0E" w:rsidR="008E4E2F" w:rsidRPr="00F8250E" w:rsidRDefault="00005674" w:rsidP="008E4E2F">
      <w:pPr>
        <w:pStyle w:val="ListParagraph"/>
        <w:numPr>
          <w:ilvl w:val="1"/>
          <w:numId w:val="32"/>
        </w:numPr>
        <w:rPr>
          <w:b/>
          <w:bCs/>
        </w:rPr>
      </w:pPr>
      <w:r>
        <w:rPr>
          <w:b/>
          <w:bCs/>
        </w:rPr>
        <w:t>Policy selection front end and user list upload</w:t>
      </w:r>
    </w:p>
    <w:p w14:paraId="5B2C36BA" w14:textId="712E5D1E" w:rsidR="00BF4421" w:rsidRDefault="00BF4421" w:rsidP="00F8250E">
      <w:pPr>
        <w:pStyle w:val="ListParagraph"/>
        <w:numPr>
          <w:ilvl w:val="0"/>
          <w:numId w:val="32"/>
        </w:numPr>
        <w:rPr>
          <w:b/>
          <w:bCs/>
        </w:rPr>
      </w:pPr>
      <w:r w:rsidRPr="00F8250E">
        <w:rPr>
          <w:b/>
          <w:bCs/>
        </w:rPr>
        <w:t xml:space="preserve">Bulk </w:t>
      </w:r>
      <w:r w:rsidR="00095276">
        <w:rPr>
          <w:b/>
          <w:bCs/>
        </w:rPr>
        <w:t xml:space="preserve">User </w:t>
      </w:r>
      <w:r w:rsidRPr="00F8250E">
        <w:rPr>
          <w:b/>
          <w:bCs/>
        </w:rPr>
        <w:t>Device Registration</w:t>
      </w:r>
    </w:p>
    <w:p w14:paraId="2274B4A0" w14:textId="5254C2E9" w:rsidR="008E4E2F" w:rsidRPr="00F8250E" w:rsidRDefault="00095276" w:rsidP="008E4E2F">
      <w:pPr>
        <w:pStyle w:val="ListParagraph"/>
        <w:numPr>
          <w:ilvl w:val="1"/>
          <w:numId w:val="32"/>
        </w:numPr>
        <w:rPr>
          <w:b/>
          <w:bCs/>
        </w:rPr>
      </w:pPr>
      <w:r>
        <w:rPr>
          <w:b/>
          <w:bCs/>
        </w:rPr>
        <w:t>Upload</w:t>
      </w:r>
    </w:p>
    <w:p w14:paraId="4A3C75E8" w14:textId="77777777" w:rsidR="00BF4421" w:rsidRDefault="00BF4421" w:rsidP="00F8250E">
      <w:pPr>
        <w:pStyle w:val="ListParagraph"/>
        <w:numPr>
          <w:ilvl w:val="0"/>
          <w:numId w:val="32"/>
        </w:numPr>
        <w:rPr>
          <w:b/>
          <w:bCs/>
        </w:rPr>
      </w:pPr>
      <w:r w:rsidRPr="00F8250E">
        <w:rPr>
          <w:b/>
          <w:bCs/>
        </w:rPr>
        <w:t>Bulk User Device Deletion</w:t>
      </w:r>
    </w:p>
    <w:p w14:paraId="70DFD69B" w14:textId="45ABE450" w:rsidR="008E4E2F" w:rsidRPr="00F8250E" w:rsidRDefault="00052FBB" w:rsidP="008E4E2F">
      <w:pPr>
        <w:pStyle w:val="ListParagraph"/>
        <w:numPr>
          <w:ilvl w:val="1"/>
          <w:numId w:val="32"/>
        </w:numPr>
        <w:rPr>
          <w:b/>
          <w:bCs/>
        </w:rPr>
      </w:pPr>
      <w:r>
        <w:rPr>
          <w:b/>
          <w:bCs/>
        </w:rPr>
        <w:t>Front end</w:t>
      </w:r>
      <w:r w:rsidR="004F5F3C">
        <w:rPr>
          <w:b/>
          <w:bCs/>
        </w:rPr>
        <w:t xml:space="preserve"> and upload</w:t>
      </w:r>
    </w:p>
    <w:p w14:paraId="0C84142F" w14:textId="52F608F8" w:rsidR="00BF4421" w:rsidRDefault="00BF4421" w:rsidP="00F8250E">
      <w:pPr>
        <w:pStyle w:val="ListParagraph"/>
        <w:numPr>
          <w:ilvl w:val="0"/>
          <w:numId w:val="32"/>
        </w:numPr>
        <w:rPr>
          <w:b/>
          <w:bCs/>
        </w:rPr>
      </w:pPr>
      <w:r w:rsidRPr="00F8250E">
        <w:rPr>
          <w:b/>
          <w:bCs/>
        </w:rPr>
        <w:t xml:space="preserve">Bulk </w:t>
      </w:r>
      <w:r w:rsidR="00095276">
        <w:rPr>
          <w:b/>
          <w:bCs/>
        </w:rPr>
        <w:t xml:space="preserve">User </w:t>
      </w:r>
      <w:r w:rsidRPr="00F8250E">
        <w:rPr>
          <w:b/>
          <w:bCs/>
        </w:rPr>
        <w:t>Device Rename</w:t>
      </w:r>
    </w:p>
    <w:p w14:paraId="637D0182" w14:textId="6F7B9AC6" w:rsidR="008E4E2F" w:rsidRPr="00F8250E" w:rsidRDefault="004F5F3C" w:rsidP="008E4E2F">
      <w:pPr>
        <w:pStyle w:val="ListParagraph"/>
        <w:numPr>
          <w:ilvl w:val="1"/>
          <w:numId w:val="32"/>
        </w:numPr>
        <w:rPr>
          <w:b/>
          <w:bCs/>
        </w:rPr>
      </w:pPr>
      <w:r>
        <w:rPr>
          <w:b/>
          <w:bCs/>
        </w:rPr>
        <w:t>Front end and upload</w:t>
      </w:r>
    </w:p>
    <w:p w14:paraId="42070CD1" w14:textId="02BBBC17" w:rsidR="00BF4421" w:rsidRDefault="00BF4421" w:rsidP="00F8250E">
      <w:pPr>
        <w:pStyle w:val="ListParagraph"/>
        <w:numPr>
          <w:ilvl w:val="0"/>
          <w:numId w:val="32"/>
        </w:numPr>
        <w:rPr>
          <w:b/>
          <w:bCs/>
        </w:rPr>
      </w:pPr>
      <w:r w:rsidRPr="00F8250E">
        <w:rPr>
          <w:b/>
          <w:bCs/>
        </w:rPr>
        <w:lastRenderedPageBreak/>
        <w:t xml:space="preserve">Bulk Update </w:t>
      </w:r>
      <w:r w:rsidR="00095276">
        <w:rPr>
          <w:b/>
          <w:bCs/>
        </w:rPr>
        <w:t xml:space="preserve">User </w:t>
      </w:r>
      <w:r w:rsidRPr="00F8250E">
        <w:rPr>
          <w:b/>
          <w:bCs/>
        </w:rPr>
        <w:t>Device MAC ID</w:t>
      </w:r>
    </w:p>
    <w:p w14:paraId="6857A775" w14:textId="421AB58D" w:rsidR="008E4E2F" w:rsidRPr="00F8250E" w:rsidRDefault="009C2FA7" w:rsidP="008E4E2F">
      <w:pPr>
        <w:pStyle w:val="ListParagraph"/>
        <w:numPr>
          <w:ilvl w:val="1"/>
          <w:numId w:val="32"/>
        </w:numPr>
        <w:rPr>
          <w:b/>
          <w:bCs/>
        </w:rPr>
      </w:pPr>
      <w:r>
        <w:rPr>
          <w:b/>
          <w:bCs/>
        </w:rPr>
        <w:t>Upload</w:t>
      </w:r>
    </w:p>
    <w:p w14:paraId="23837B2E" w14:textId="7567FD2E" w:rsidR="00BF4421" w:rsidRDefault="00BF4421" w:rsidP="00F8250E">
      <w:pPr>
        <w:pStyle w:val="ListParagraph"/>
        <w:numPr>
          <w:ilvl w:val="0"/>
          <w:numId w:val="32"/>
        </w:numPr>
        <w:rPr>
          <w:b/>
          <w:bCs/>
        </w:rPr>
      </w:pPr>
      <w:r w:rsidRPr="00F8250E">
        <w:rPr>
          <w:b/>
          <w:bCs/>
        </w:rPr>
        <w:t xml:space="preserve">Bulk Update </w:t>
      </w:r>
      <w:r w:rsidR="00095276">
        <w:rPr>
          <w:b/>
          <w:bCs/>
        </w:rPr>
        <w:t xml:space="preserve">User </w:t>
      </w:r>
      <w:r w:rsidRPr="00F8250E">
        <w:rPr>
          <w:b/>
          <w:bCs/>
        </w:rPr>
        <w:t>Device Type</w:t>
      </w:r>
    </w:p>
    <w:p w14:paraId="37A0EE8B" w14:textId="45DE80BB" w:rsidR="008E4E2F" w:rsidRPr="00F8250E" w:rsidRDefault="00C54625" w:rsidP="008E4E2F">
      <w:pPr>
        <w:pStyle w:val="ListParagraph"/>
        <w:numPr>
          <w:ilvl w:val="1"/>
          <w:numId w:val="32"/>
        </w:numPr>
        <w:rPr>
          <w:b/>
          <w:bCs/>
        </w:rPr>
      </w:pPr>
      <w:r>
        <w:rPr>
          <w:b/>
          <w:bCs/>
        </w:rPr>
        <w:t>Front end and upload</w:t>
      </w:r>
    </w:p>
    <w:p w14:paraId="0619519B" w14:textId="77777777" w:rsidR="00BF4421" w:rsidRDefault="00BF4421" w:rsidP="00F8250E">
      <w:pPr>
        <w:pStyle w:val="ListParagraph"/>
        <w:numPr>
          <w:ilvl w:val="0"/>
          <w:numId w:val="32"/>
        </w:numPr>
        <w:rPr>
          <w:b/>
          <w:bCs/>
        </w:rPr>
      </w:pPr>
      <w:r w:rsidRPr="00F8250E">
        <w:rPr>
          <w:b/>
          <w:bCs/>
        </w:rPr>
        <w:t>Bulk Reset Password</w:t>
      </w:r>
    </w:p>
    <w:p w14:paraId="01891377" w14:textId="17CE8949" w:rsidR="008E4E2F" w:rsidRPr="00F8250E" w:rsidRDefault="00C54625" w:rsidP="008E4E2F">
      <w:pPr>
        <w:pStyle w:val="ListParagraph"/>
        <w:numPr>
          <w:ilvl w:val="1"/>
          <w:numId w:val="32"/>
        </w:numPr>
        <w:rPr>
          <w:b/>
          <w:bCs/>
        </w:rPr>
      </w:pPr>
      <w:r>
        <w:rPr>
          <w:b/>
          <w:bCs/>
        </w:rPr>
        <w:t>Front end and upload</w:t>
      </w:r>
    </w:p>
    <w:p w14:paraId="4BDF220C" w14:textId="5DE06791" w:rsidR="00993163" w:rsidRDefault="00993163" w:rsidP="00993163">
      <w:pPr>
        <w:pStyle w:val="ListParagraph"/>
        <w:numPr>
          <w:ilvl w:val="0"/>
          <w:numId w:val="32"/>
        </w:numPr>
        <w:rPr>
          <w:b/>
          <w:bCs/>
        </w:rPr>
      </w:pPr>
      <w:r w:rsidRPr="00F8250E">
        <w:rPr>
          <w:b/>
          <w:bCs/>
        </w:rPr>
        <w:t xml:space="preserve">Bulk </w:t>
      </w:r>
      <w:r>
        <w:rPr>
          <w:b/>
          <w:bCs/>
        </w:rPr>
        <w:t>Change</w:t>
      </w:r>
      <w:r w:rsidRPr="00F8250E">
        <w:rPr>
          <w:b/>
          <w:bCs/>
        </w:rPr>
        <w:t xml:space="preserve"> Password</w:t>
      </w:r>
    </w:p>
    <w:p w14:paraId="0F3BF867" w14:textId="53F8AC0B" w:rsidR="00C54625" w:rsidRPr="00F8250E" w:rsidRDefault="00C54625" w:rsidP="00C54625">
      <w:pPr>
        <w:pStyle w:val="ListParagraph"/>
        <w:numPr>
          <w:ilvl w:val="1"/>
          <w:numId w:val="32"/>
        </w:numPr>
        <w:rPr>
          <w:b/>
          <w:bCs/>
        </w:rPr>
      </w:pPr>
      <w:r>
        <w:rPr>
          <w:b/>
          <w:bCs/>
        </w:rPr>
        <w:t>Upload</w:t>
      </w:r>
    </w:p>
    <w:p w14:paraId="0578DD64" w14:textId="5EAB317B" w:rsidR="00BF4421" w:rsidRDefault="00BF4421" w:rsidP="00F8250E">
      <w:pPr>
        <w:pStyle w:val="ListParagraph"/>
        <w:numPr>
          <w:ilvl w:val="0"/>
          <w:numId w:val="32"/>
        </w:numPr>
        <w:rPr>
          <w:b/>
          <w:bCs/>
        </w:rPr>
      </w:pPr>
      <w:r w:rsidRPr="00F8250E">
        <w:rPr>
          <w:b/>
          <w:bCs/>
        </w:rPr>
        <w:t>Bulk Resend Password</w:t>
      </w:r>
    </w:p>
    <w:p w14:paraId="13FC0E93" w14:textId="1A46E154" w:rsidR="008E4E2F" w:rsidRDefault="00B91229" w:rsidP="008E4E2F">
      <w:pPr>
        <w:pStyle w:val="ListParagraph"/>
        <w:numPr>
          <w:ilvl w:val="1"/>
          <w:numId w:val="32"/>
        </w:numPr>
        <w:rPr>
          <w:b/>
          <w:bCs/>
        </w:rPr>
      </w:pPr>
      <w:r>
        <w:rPr>
          <w:b/>
          <w:bCs/>
        </w:rPr>
        <w:t>Front end and upload</w:t>
      </w:r>
    </w:p>
    <w:p w14:paraId="2BBC9335" w14:textId="186B40CC" w:rsidR="0093727F" w:rsidRPr="00F8250E" w:rsidRDefault="0093727F" w:rsidP="0093727F">
      <w:pPr>
        <w:pStyle w:val="ListParagraph"/>
        <w:numPr>
          <w:ilvl w:val="0"/>
          <w:numId w:val="32"/>
        </w:numPr>
        <w:rPr>
          <w:b/>
          <w:bCs/>
        </w:rPr>
      </w:pPr>
      <w:r>
        <w:rPr>
          <w:b/>
          <w:bCs/>
        </w:rPr>
        <w:t>Bulk Action across sites</w:t>
      </w:r>
    </w:p>
    <w:p w14:paraId="46251B48" w14:textId="77777777" w:rsidR="007C1EB7" w:rsidRPr="001C1088" w:rsidRDefault="007C1EB7" w:rsidP="007C1EB7">
      <w:pPr>
        <w:rPr>
          <w:b/>
          <w:bCs/>
        </w:rPr>
      </w:pPr>
      <w:r w:rsidRPr="001C1088">
        <w:rPr>
          <w:b/>
          <w:bCs/>
        </w:rPr>
        <w:t>Design Considerations:</w:t>
      </w:r>
    </w:p>
    <w:p w14:paraId="208269E4" w14:textId="7B43FC56" w:rsidR="007C1EB7" w:rsidRPr="00BF4421" w:rsidRDefault="007C1EB7" w:rsidP="0019419D">
      <w:pPr>
        <w:pStyle w:val="ListParagraph"/>
        <w:numPr>
          <w:ilvl w:val="0"/>
          <w:numId w:val="36"/>
        </w:numPr>
      </w:pPr>
    </w:p>
    <w:p w14:paraId="64CF40B3" w14:textId="699D12F3" w:rsidR="004C1236" w:rsidRPr="00513D13" w:rsidRDefault="004C1236" w:rsidP="0030401D">
      <w:pPr>
        <w:pStyle w:val="Heading2"/>
        <w:rPr>
          <w:highlight w:val="yellow"/>
        </w:rPr>
      </w:pPr>
      <w:bookmarkStart w:id="53" w:name="_Toc168561943"/>
      <w:r w:rsidRPr="00513D13">
        <w:rPr>
          <w:highlight w:val="yellow"/>
        </w:rPr>
        <w:t>Device User Management</w:t>
      </w:r>
      <w:bookmarkEnd w:id="53"/>
    </w:p>
    <w:p w14:paraId="0509C5DD" w14:textId="2D3E5E32" w:rsidR="008014F3" w:rsidRDefault="008014F3" w:rsidP="008014F3">
      <w:r>
        <w:t>Various categories of devices:</w:t>
      </w:r>
    </w:p>
    <w:p w14:paraId="67BD4C75" w14:textId="77777777" w:rsidR="008014F3" w:rsidRDefault="008014F3" w:rsidP="00E21ACB">
      <w:pPr>
        <w:pStyle w:val="ListParagraph"/>
        <w:numPr>
          <w:ilvl w:val="0"/>
          <w:numId w:val="33"/>
        </w:numPr>
      </w:pPr>
      <w:r>
        <w:t>Security Camera (IP Camera)</w:t>
      </w:r>
    </w:p>
    <w:p w14:paraId="642B1678" w14:textId="77777777" w:rsidR="008014F3" w:rsidRDefault="008014F3" w:rsidP="00E21ACB">
      <w:pPr>
        <w:pStyle w:val="ListParagraph"/>
        <w:numPr>
          <w:ilvl w:val="0"/>
          <w:numId w:val="33"/>
        </w:numPr>
      </w:pPr>
      <w:r>
        <w:t>Video Recording Server (DVR/NVR)</w:t>
      </w:r>
    </w:p>
    <w:p w14:paraId="6409DDFF" w14:textId="0BCB9C98" w:rsidR="008014F3" w:rsidRDefault="008014F3" w:rsidP="00E21ACB">
      <w:pPr>
        <w:pStyle w:val="ListParagraph"/>
        <w:numPr>
          <w:ilvl w:val="0"/>
          <w:numId w:val="33"/>
        </w:numPr>
      </w:pPr>
      <w:r>
        <w:t>Access Control System</w:t>
      </w:r>
      <w:r w:rsidR="005A6D45">
        <w:t xml:space="preserve"> / Biometric</w:t>
      </w:r>
    </w:p>
    <w:p w14:paraId="699668C2" w14:textId="77777777" w:rsidR="008014F3" w:rsidRDefault="008014F3" w:rsidP="00E21ACB">
      <w:pPr>
        <w:pStyle w:val="ListParagraph"/>
        <w:numPr>
          <w:ilvl w:val="0"/>
          <w:numId w:val="33"/>
        </w:numPr>
      </w:pPr>
      <w:r>
        <w:t>Intrusion Detection Sensor</w:t>
      </w:r>
    </w:p>
    <w:p w14:paraId="4A3DD49C" w14:textId="77777777" w:rsidR="008014F3" w:rsidRDefault="008014F3" w:rsidP="00E21ACB">
      <w:pPr>
        <w:pStyle w:val="ListParagraph"/>
        <w:numPr>
          <w:ilvl w:val="0"/>
          <w:numId w:val="33"/>
        </w:numPr>
      </w:pPr>
      <w:r>
        <w:t>Smoke Detector</w:t>
      </w:r>
    </w:p>
    <w:p w14:paraId="4112415C" w14:textId="77777777" w:rsidR="008014F3" w:rsidRDefault="008014F3" w:rsidP="00E21ACB">
      <w:pPr>
        <w:pStyle w:val="ListParagraph"/>
        <w:numPr>
          <w:ilvl w:val="0"/>
          <w:numId w:val="33"/>
        </w:numPr>
      </w:pPr>
      <w:r>
        <w:t>Carbon Monoxide Detector</w:t>
      </w:r>
    </w:p>
    <w:p w14:paraId="74623458" w14:textId="77777777" w:rsidR="008014F3" w:rsidRDefault="008014F3" w:rsidP="00E21ACB">
      <w:pPr>
        <w:pStyle w:val="ListParagraph"/>
        <w:numPr>
          <w:ilvl w:val="0"/>
          <w:numId w:val="33"/>
        </w:numPr>
      </w:pPr>
      <w:r>
        <w:t>Smart Thermostat</w:t>
      </w:r>
    </w:p>
    <w:p w14:paraId="767F1092" w14:textId="18662289" w:rsidR="008014F3" w:rsidRDefault="008014F3" w:rsidP="00E21ACB">
      <w:pPr>
        <w:pStyle w:val="ListParagraph"/>
        <w:numPr>
          <w:ilvl w:val="0"/>
          <w:numId w:val="33"/>
        </w:numPr>
      </w:pPr>
      <w:r>
        <w:t>Smart Lighting System</w:t>
      </w:r>
    </w:p>
    <w:p w14:paraId="03ABB3F1" w14:textId="2CD577DA" w:rsidR="008014F3" w:rsidRDefault="008014F3" w:rsidP="00E21ACB">
      <w:pPr>
        <w:pStyle w:val="ListParagraph"/>
        <w:numPr>
          <w:ilvl w:val="0"/>
          <w:numId w:val="33"/>
        </w:numPr>
      </w:pPr>
      <w:r>
        <w:t>Smart Lock</w:t>
      </w:r>
    </w:p>
    <w:p w14:paraId="6D22E49D" w14:textId="77777777" w:rsidR="008014F3" w:rsidRDefault="008014F3" w:rsidP="00E21ACB">
      <w:pPr>
        <w:pStyle w:val="ListParagraph"/>
        <w:numPr>
          <w:ilvl w:val="0"/>
          <w:numId w:val="33"/>
        </w:numPr>
      </w:pPr>
      <w:r>
        <w:t>HVAC Controller</w:t>
      </w:r>
    </w:p>
    <w:p w14:paraId="6E1BD326" w14:textId="77777777" w:rsidR="008014F3" w:rsidRDefault="008014F3" w:rsidP="00E21ACB">
      <w:pPr>
        <w:pStyle w:val="ListParagraph"/>
        <w:numPr>
          <w:ilvl w:val="0"/>
          <w:numId w:val="33"/>
        </w:numPr>
      </w:pPr>
      <w:r>
        <w:t>Building Automation System</w:t>
      </w:r>
    </w:p>
    <w:p w14:paraId="3C804D9E" w14:textId="77777777" w:rsidR="008014F3" w:rsidRDefault="008014F3" w:rsidP="00E21ACB">
      <w:pPr>
        <w:pStyle w:val="ListParagraph"/>
        <w:numPr>
          <w:ilvl w:val="0"/>
          <w:numId w:val="33"/>
        </w:numPr>
      </w:pPr>
      <w:r>
        <w:t>Smart TV</w:t>
      </w:r>
    </w:p>
    <w:p w14:paraId="212E8722" w14:textId="77777777" w:rsidR="008014F3" w:rsidRDefault="008014F3" w:rsidP="00E21ACB">
      <w:pPr>
        <w:pStyle w:val="ListParagraph"/>
        <w:numPr>
          <w:ilvl w:val="0"/>
          <w:numId w:val="33"/>
        </w:numPr>
      </w:pPr>
      <w:r>
        <w:t>Streaming Device</w:t>
      </w:r>
    </w:p>
    <w:p w14:paraId="1102E9F0" w14:textId="77777777" w:rsidR="008014F3" w:rsidRDefault="008014F3" w:rsidP="00E21ACB">
      <w:pPr>
        <w:pStyle w:val="ListParagraph"/>
        <w:numPr>
          <w:ilvl w:val="0"/>
          <w:numId w:val="33"/>
        </w:numPr>
      </w:pPr>
      <w:r>
        <w:t>Gaming Console</w:t>
      </w:r>
    </w:p>
    <w:p w14:paraId="37D553B6" w14:textId="77777777" w:rsidR="008014F3" w:rsidRDefault="008014F3" w:rsidP="00E21ACB">
      <w:pPr>
        <w:pStyle w:val="ListParagraph"/>
        <w:numPr>
          <w:ilvl w:val="0"/>
          <w:numId w:val="33"/>
        </w:numPr>
      </w:pPr>
      <w:r>
        <w:t>Smart Speaker</w:t>
      </w:r>
    </w:p>
    <w:p w14:paraId="0DF93773" w14:textId="77777777" w:rsidR="008014F3" w:rsidRDefault="008014F3" w:rsidP="00E21ACB">
      <w:pPr>
        <w:pStyle w:val="ListParagraph"/>
        <w:numPr>
          <w:ilvl w:val="0"/>
          <w:numId w:val="33"/>
        </w:numPr>
      </w:pPr>
      <w:r>
        <w:t>Digital Signage Display</w:t>
      </w:r>
    </w:p>
    <w:p w14:paraId="2CD0F173" w14:textId="77777777" w:rsidR="008014F3" w:rsidRDefault="008014F3" w:rsidP="00E21ACB">
      <w:pPr>
        <w:pStyle w:val="ListParagraph"/>
        <w:numPr>
          <w:ilvl w:val="0"/>
          <w:numId w:val="33"/>
        </w:numPr>
      </w:pPr>
      <w:r>
        <w:lastRenderedPageBreak/>
        <w:t>Printer</w:t>
      </w:r>
    </w:p>
    <w:p w14:paraId="66CB84DE" w14:textId="2CF0F875" w:rsidR="008014F3" w:rsidRDefault="008014F3" w:rsidP="00E21ACB">
      <w:pPr>
        <w:pStyle w:val="ListParagraph"/>
        <w:numPr>
          <w:ilvl w:val="0"/>
          <w:numId w:val="33"/>
        </w:numPr>
      </w:pPr>
      <w:r>
        <w:t>Scanner</w:t>
      </w:r>
    </w:p>
    <w:p w14:paraId="28B52C6A" w14:textId="77777777" w:rsidR="008014F3" w:rsidRDefault="008014F3" w:rsidP="00E21ACB">
      <w:pPr>
        <w:pStyle w:val="ListParagraph"/>
        <w:numPr>
          <w:ilvl w:val="0"/>
          <w:numId w:val="33"/>
        </w:numPr>
      </w:pPr>
      <w:r>
        <w:t>Projector</w:t>
      </w:r>
    </w:p>
    <w:p w14:paraId="4975AA56" w14:textId="77777777" w:rsidR="008014F3" w:rsidRDefault="008014F3" w:rsidP="00E21ACB">
      <w:pPr>
        <w:pStyle w:val="ListParagraph"/>
        <w:numPr>
          <w:ilvl w:val="0"/>
          <w:numId w:val="33"/>
        </w:numPr>
      </w:pPr>
      <w:r>
        <w:t>Point-of-Sale (POS) System</w:t>
      </w:r>
    </w:p>
    <w:p w14:paraId="42147830" w14:textId="77777777" w:rsidR="008014F3" w:rsidRDefault="008014F3" w:rsidP="00E21ACB">
      <w:pPr>
        <w:pStyle w:val="ListParagraph"/>
        <w:numPr>
          <w:ilvl w:val="0"/>
          <w:numId w:val="33"/>
        </w:numPr>
      </w:pPr>
      <w:r>
        <w:t>Alarm System</w:t>
      </w:r>
    </w:p>
    <w:p w14:paraId="2653A633" w14:textId="77777777" w:rsidR="008014F3" w:rsidRDefault="008014F3" w:rsidP="00E21ACB">
      <w:pPr>
        <w:pStyle w:val="ListParagraph"/>
        <w:numPr>
          <w:ilvl w:val="0"/>
          <w:numId w:val="33"/>
        </w:numPr>
      </w:pPr>
      <w:r>
        <w:t>Smart Plug</w:t>
      </w:r>
    </w:p>
    <w:p w14:paraId="721BC76B" w14:textId="77777777" w:rsidR="008014F3" w:rsidRDefault="008014F3" w:rsidP="00E21ACB">
      <w:pPr>
        <w:pStyle w:val="ListParagraph"/>
        <w:numPr>
          <w:ilvl w:val="0"/>
          <w:numId w:val="33"/>
        </w:numPr>
      </w:pPr>
      <w:r>
        <w:t>Smart Appliance</w:t>
      </w:r>
    </w:p>
    <w:p w14:paraId="0E19B0BF" w14:textId="2EBE4C5B" w:rsidR="008014F3" w:rsidRDefault="008014F3" w:rsidP="00E21ACB">
      <w:pPr>
        <w:pStyle w:val="ListParagraph"/>
        <w:numPr>
          <w:ilvl w:val="0"/>
          <w:numId w:val="33"/>
        </w:numPr>
      </w:pPr>
      <w:r>
        <w:t>Digital Assistant</w:t>
      </w:r>
    </w:p>
    <w:p w14:paraId="7C24F65A" w14:textId="3BED427C" w:rsidR="008014F3" w:rsidRPr="008014F3" w:rsidRDefault="008014F3" w:rsidP="00E21ACB">
      <w:pPr>
        <w:pStyle w:val="ListParagraph"/>
        <w:numPr>
          <w:ilvl w:val="0"/>
          <w:numId w:val="33"/>
        </w:numPr>
      </w:pPr>
      <w:r>
        <w:t>Miscellaneous</w:t>
      </w:r>
    </w:p>
    <w:p w14:paraId="4A2A6E6F" w14:textId="44C32645" w:rsidR="004C1236" w:rsidRPr="00513D13" w:rsidRDefault="004C1236" w:rsidP="0030401D">
      <w:pPr>
        <w:pStyle w:val="Heading2"/>
        <w:rPr>
          <w:highlight w:val="yellow"/>
        </w:rPr>
      </w:pPr>
      <w:bookmarkStart w:id="54" w:name="_Toc168561944"/>
      <w:r w:rsidRPr="00513D13">
        <w:rPr>
          <w:highlight w:val="yellow"/>
        </w:rPr>
        <w:t>Staff User Management</w:t>
      </w:r>
      <w:bookmarkEnd w:id="54"/>
    </w:p>
    <w:p w14:paraId="58DB808C" w14:textId="77777777" w:rsidR="004C1236" w:rsidRPr="00513D13" w:rsidRDefault="004C1236" w:rsidP="0030401D">
      <w:pPr>
        <w:pStyle w:val="Heading2"/>
        <w:rPr>
          <w:highlight w:val="yellow"/>
        </w:rPr>
      </w:pPr>
      <w:bookmarkStart w:id="55" w:name="_Toc168561945"/>
      <w:r w:rsidRPr="00513D13">
        <w:rPr>
          <w:highlight w:val="yellow"/>
        </w:rPr>
        <w:t>Visitor User Management</w:t>
      </w:r>
      <w:bookmarkEnd w:id="55"/>
    </w:p>
    <w:p w14:paraId="77DF6E19" w14:textId="77777777" w:rsidR="004C1236" w:rsidRDefault="004C1236" w:rsidP="004C1236">
      <w:r w:rsidRPr="00135538">
        <w:t>Manage temporary access for visitors</w:t>
      </w:r>
    </w:p>
    <w:p w14:paraId="518F9CDB" w14:textId="5A458844" w:rsidR="004C1236" w:rsidRPr="00513D13" w:rsidRDefault="004C1236" w:rsidP="0030401D">
      <w:pPr>
        <w:pStyle w:val="Heading2"/>
        <w:rPr>
          <w:highlight w:val="yellow"/>
        </w:rPr>
      </w:pPr>
      <w:bookmarkStart w:id="56" w:name="_Toc168561946"/>
      <w:r w:rsidRPr="00513D13">
        <w:rPr>
          <w:highlight w:val="yellow"/>
        </w:rPr>
        <w:t>Event User Management</w:t>
      </w:r>
      <w:bookmarkEnd w:id="56"/>
    </w:p>
    <w:p w14:paraId="0C74CABD" w14:textId="72F810E3" w:rsidR="00540C6E" w:rsidRPr="00540C6E" w:rsidRDefault="00540C6E" w:rsidP="00540C6E">
      <w:r>
        <w:t>Coupon, voucher, event code</w:t>
      </w:r>
    </w:p>
    <w:p w14:paraId="48FE2FDB" w14:textId="77777777" w:rsidR="004C1236" w:rsidRDefault="004C1236" w:rsidP="0030401D"/>
    <w:p w14:paraId="56C30D06" w14:textId="7B10A7B1" w:rsidR="0003310E" w:rsidRPr="00513D13" w:rsidRDefault="0091035E" w:rsidP="0030401D">
      <w:pPr>
        <w:pStyle w:val="Heading2"/>
        <w:rPr>
          <w:highlight w:val="yellow"/>
        </w:rPr>
      </w:pPr>
      <w:bookmarkStart w:id="57" w:name="_Toc168561947"/>
      <w:r w:rsidRPr="00513D13">
        <w:rPr>
          <w:highlight w:val="yellow"/>
        </w:rPr>
        <w:t xml:space="preserve">Role-Based Access Control (RBAC) with </w:t>
      </w:r>
      <w:r w:rsidR="0003310E" w:rsidRPr="00513D13">
        <w:rPr>
          <w:highlight w:val="yellow"/>
        </w:rPr>
        <w:t>User Hierarchy</w:t>
      </w:r>
      <w:bookmarkEnd w:id="57"/>
    </w:p>
    <w:p w14:paraId="13D78B87" w14:textId="77777777" w:rsidR="0003310E" w:rsidRDefault="0003310E" w:rsidP="0003310E">
      <w:r w:rsidRPr="00135538">
        <w:t>Define specific user roles and permissions (e.g., Super Admin, Site Admin, User Manager, View-Only).</w:t>
      </w:r>
    </w:p>
    <w:p w14:paraId="7252E3A4" w14:textId="2CF5BFCE" w:rsidR="0091035E" w:rsidRPr="00135538" w:rsidRDefault="0091035E" w:rsidP="0003310E">
      <w:r w:rsidRPr="0091035E">
        <w:t xml:space="preserve">Define different user roles for client </w:t>
      </w:r>
      <w:r w:rsidR="00D63D27">
        <w:t xml:space="preserve">administrators </w:t>
      </w:r>
      <w:r w:rsidRPr="0091035E">
        <w:t>with varying access levels (view-only, edit details, create users).</w:t>
      </w:r>
    </w:p>
    <w:p w14:paraId="7170D2C9" w14:textId="784272A9" w:rsidR="00697E4C" w:rsidRPr="00CB721E" w:rsidRDefault="00697E4C" w:rsidP="00BE587F">
      <w:pPr>
        <w:pStyle w:val="Heading1"/>
        <w:rPr>
          <w:highlight w:val="yellow"/>
        </w:rPr>
      </w:pPr>
      <w:bookmarkStart w:id="58" w:name="_Toc168561948"/>
      <w:r w:rsidRPr="00CB721E">
        <w:rPr>
          <w:highlight w:val="yellow"/>
        </w:rPr>
        <w:t>Dashboard</w:t>
      </w:r>
      <w:bookmarkEnd w:id="58"/>
    </w:p>
    <w:p w14:paraId="0F81D12B" w14:textId="7354AFA2" w:rsidR="00CF3E9E" w:rsidRDefault="00CF3E9E" w:rsidP="00CF3E9E">
      <w:pPr>
        <w:pStyle w:val="ListParagraph"/>
        <w:numPr>
          <w:ilvl w:val="0"/>
          <w:numId w:val="3"/>
        </w:numPr>
      </w:pPr>
      <w:r w:rsidRPr="004473D0">
        <w:rPr>
          <w:b/>
          <w:bCs/>
        </w:rPr>
        <w:t>Segment Based:</w:t>
      </w:r>
      <w:r>
        <w:t xml:space="preserve"> </w:t>
      </w:r>
      <w:r w:rsidR="00406E26">
        <w:t>Based on customer segment, different dashboard view to be available to ensure more relevant and intuitive interface and data points.</w:t>
      </w:r>
    </w:p>
    <w:p w14:paraId="206A4426" w14:textId="7DFBC8E1" w:rsidR="00406E26" w:rsidRDefault="00406E26" w:rsidP="00406E26">
      <w:pPr>
        <w:pStyle w:val="ListParagraph"/>
        <w:numPr>
          <w:ilvl w:val="0"/>
          <w:numId w:val="3"/>
        </w:numPr>
      </w:pPr>
      <w:r w:rsidRPr="004473D0">
        <w:rPr>
          <w:b/>
          <w:bCs/>
        </w:rPr>
        <w:t>User Access Level Based:</w:t>
      </w:r>
      <w:r>
        <w:t xml:space="preserve"> Based on user access level, different dashboard view to be available to ensure more relevant and intuitive interface and data points.</w:t>
      </w:r>
    </w:p>
    <w:p w14:paraId="40ADEBBA" w14:textId="77777777" w:rsidR="000279F8" w:rsidRDefault="00E409F0" w:rsidP="00406E26">
      <w:pPr>
        <w:pStyle w:val="ListParagraph"/>
        <w:numPr>
          <w:ilvl w:val="0"/>
          <w:numId w:val="3"/>
        </w:numPr>
      </w:pPr>
      <w:r>
        <w:rPr>
          <w:b/>
          <w:bCs/>
        </w:rPr>
        <w:t>Customizable:</w:t>
      </w:r>
    </w:p>
    <w:p w14:paraId="1102805E" w14:textId="1AAED855" w:rsidR="00E409F0" w:rsidRDefault="00E409F0" w:rsidP="000279F8">
      <w:pPr>
        <w:pStyle w:val="ListParagraph"/>
        <w:numPr>
          <w:ilvl w:val="1"/>
          <w:numId w:val="3"/>
        </w:numPr>
      </w:pPr>
      <w:r>
        <w:t>The dashboards should be customizable for the customer to be able to decide important data points and metrics et</w:t>
      </w:r>
      <w:r w:rsidR="00BB148B">
        <w:t>c</w:t>
      </w:r>
      <w:r>
        <w:t>.</w:t>
      </w:r>
    </w:p>
    <w:p w14:paraId="396B88F6" w14:textId="2C4B1E33" w:rsidR="000279F8" w:rsidRDefault="000279F8" w:rsidP="000279F8">
      <w:pPr>
        <w:pStyle w:val="ListParagraph"/>
        <w:numPr>
          <w:ilvl w:val="1"/>
          <w:numId w:val="3"/>
        </w:numPr>
      </w:pPr>
      <w:r w:rsidRPr="000279F8">
        <w:t>Allow users to personalize the dashboard layout and prioritize the information they see most frequently</w:t>
      </w:r>
    </w:p>
    <w:p w14:paraId="5B3E8DBE" w14:textId="6A30EF6F" w:rsidR="004473D0" w:rsidRDefault="004473D0" w:rsidP="004473D0">
      <w:pPr>
        <w:pStyle w:val="Heading2"/>
      </w:pPr>
      <w:bookmarkStart w:id="59" w:name="_Toc168561949"/>
      <w:r>
        <w:t>‘Site Level’ (</w:t>
      </w:r>
      <w:r w:rsidRPr="004473D0">
        <w:t>User Access Level</w:t>
      </w:r>
      <w:r>
        <w:t>)</w:t>
      </w:r>
      <w:bookmarkEnd w:id="59"/>
    </w:p>
    <w:p w14:paraId="7A068B8F" w14:textId="0FD5F3F0" w:rsidR="00D235D3" w:rsidRDefault="3B9C9B1D" w:rsidP="00D235D3">
      <w:pPr>
        <w:pStyle w:val="Heading3"/>
      </w:pPr>
      <w:bookmarkStart w:id="60" w:name="_Toc168561950"/>
      <w:r>
        <w:lastRenderedPageBreak/>
        <w:t>Enterprise (Offices)</w:t>
      </w:r>
      <w:bookmarkEnd w:id="60"/>
    </w:p>
    <w:p w14:paraId="6824D4DF" w14:textId="77777777" w:rsidR="00D235D3" w:rsidRDefault="00D235D3" w:rsidP="00D235D3">
      <w:pPr>
        <w:pStyle w:val="Heading3"/>
      </w:pPr>
      <w:bookmarkStart w:id="61" w:name="_Toc168561951"/>
      <w:r>
        <w:t>Co-Living (Short-stay &amp; Long-stay)</w:t>
      </w:r>
      <w:bookmarkEnd w:id="61"/>
    </w:p>
    <w:p w14:paraId="68076CD0" w14:textId="77777777" w:rsidR="00D235D3" w:rsidRDefault="00D235D3" w:rsidP="00D235D3">
      <w:pPr>
        <w:pStyle w:val="Heading3"/>
      </w:pPr>
      <w:bookmarkStart w:id="62" w:name="_Toc168561952"/>
      <w:r>
        <w:t>Co-Working</w:t>
      </w:r>
      <w:bookmarkEnd w:id="62"/>
    </w:p>
    <w:p w14:paraId="7FE666CA" w14:textId="77777777" w:rsidR="00D235D3" w:rsidRDefault="00D235D3" w:rsidP="00D235D3">
      <w:pPr>
        <w:pStyle w:val="Heading3"/>
      </w:pPr>
      <w:bookmarkStart w:id="63" w:name="_Toc168561953"/>
      <w:r>
        <w:t>Hotel</w:t>
      </w:r>
      <w:bookmarkEnd w:id="63"/>
    </w:p>
    <w:p w14:paraId="45023D8E" w14:textId="77777777" w:rsidR="00D235D3" w:rsidRDefault="00D235D3" w:rsidP="00D235D3">
      <w:pPr>
        <w:pStyle w:val="Heading3"/>
      </w:pPr>
      <w:bookmarkStart w:id="64" w:name="_Toc168561954"/>
      <w:r>
        <w:t>PG</w:t>
      </w:r>
      <w:bookmarkEnd w:id="64"/>
    </w:p>
    <w:p w14:paraId="4A3CBED0" w14:textId="0FB51CAA" w:rsidR="00D235D3" w:rsidRPr="00D235D3" w:rsidRDefault="00F44164" w:rsidP="00D235D3">
      <w:pPr>
        <w:pStyle w:val="Heading3"/>
      </w:pPr>
      <w:bookmarkStart w:id="65" w:name="_Toc168561955"/>
      <w:r>
        <w:t>Miscellaneous</w:t>
      </w:r>
      <w:bookmarkEnd w:id="65"/>
    </w:p>
    <w:p w14:paraId="6BB90B86" w14:textId="2887267C" w:rsidR="004473D0" w:rsidRDefault="004473D0" w:rsidP="004473D0">
      <w:pPr>
        <w:pStyle w:val="Heading2"/>
      </w:pPr>
      <w:bookmarkStart w:id="66" w:name="_Toc168561956"/>
      <w:r>
        <w:t>‘Cluster Level’ (</w:t>
      </w:r>
      <w:r w:rsidRPr="004473D0">
        <w:t>User Access Level</w:t>
      </w:r>
      <w:r>
        <w:t>)</w:t>
      </w:r>
      <w:bookmarkEnd w:id="66"/>
    </w:p>
    <w:p w14:paraId="6008D6BE" w14:textId="77777777" w:rsidR="00D235D3" w:rsidRDefault="00D235D3" w:rsidP="00D235D3">
      <w:pPr>
        <w:pStyle w:val="Heading3"/>
      </w:pPr>
      <w:bookmarkStart w:id="67" w:name="_Toc168561957"/>
      <w:r>
        <w:t>Enterprise (Offices)</w:t>
      </w:r>
      <w:bookmarkEnd w:id="67"/>
    </w:p>
    <w:p w14:paraId="4E232983" w14:textId="77777777" w:rsidR="00D235D3" w:rsidRDefault="00D235D3" w:rsidP="00D235D3">
      <w:pPr>
        <w:pStyle w:val="Heading3"/>
      </w:pPr>
      <w:bookmarkStart w:id="68" w:name="_Toc168561958"/>
      <w:r>
        <w:t>Co-Living (Short-stay &amp; Long-stay)</w:t>
      </w:r>
      <w:bookmarkEnd w:id="68"/>
    </w:p>
    <w:p w14:paraId="35FC7569" w14:textId="77777777" w:rsidR="00D235D3" w:rsidRDefault="00D235D3" w:rsidP="00D235D3">
      <w:pPr>
        <w:pStyle w:val="Heading3"/>
      </w:pPr>
      <w:bookmarkStart w:id="69" w:name="_Toc168561959"/>
      <w:r>
        <w:t>Co-Working</w:t>
      </w:r>
      <w:bookmarkEnd w:id="69"/>
    </w:p>
    <w:p w14:paraId="3131096C" w14:textId="77777777" w:rsidR="00D235D3" w:rsidRDefault="00D235D3" w:rsidP="00D235D3">
      <w:pPr>
        <w:pStyle w:val="Heading3"/>
      </w:pPr>
      <w:bookmarkStart w:id="70" w:name="_Toc168561960"/>
      <w:r>
        <w:t>Hotel</w:t>
      </w:r>
      <w:bookmarkEnd w:id="70"/>
    </w:p>
    <w:p w14:paraId="3CC0AA1D" w14:textId="7402191B" w:rsidR="00D235D3" w:rsidRDefault="00D235D3" w:rsidP="00D235D3">
      <w:pPr>
        <w:pStyle w:val="Heading3"/>
      </w:pPr>
      <w:bookmarkStart w:id="71" w:name="_Toc168561961"/>
      <w:r>
        <w:t>PG</w:t>
      </w:r>
      <w:bookmarkEnd w:id="71"/>
    </w:p>
    <w:p w14:paraId="6445ACF3" w14:textId="0901A9A2" w:rsidR="00D235D3" w:rsidRDefault="00F44164" w:rsidP="00D235D3">
      <w:pPr>
        <w:pStyle w:val="Heading3"/>
      </w:pPr>
      <w:bookmarkStart w:id="72" w:name="_Toc168561962"/>
      <w:r>
        <w:t>Miscellaneous</w:t>
      </w:r>
      <w:bookmarkEnd w:id="72"/>
    </w:p>
    <w:p w14:paraId="34FC06C5" w14:textId="6012620A" w:rsidR="004473D0" w:rsidRDefault="004473D0" w:rsidP="004473D0">
      <w:pPr>
        <w:pStyle w:val="Heading2"/>
      </w:pPr>
      <w:bookmarkStart w:id="73" w:name="_Toc168561963"/>
      <w:r>
        <w:t>‘City Level’ (</w:t>
      </w:r>
      <w:r w:rsidRPr="004473D0">
        <w:t>User Access Level</w:t>
      </w:r>
      <w:r>
        <w:t>)</w:t>
      </w:r>
      <w:bookmarkEnd w:id="73"/>
    </w:p>
    <w:p w14:paraId="5167D4EA" w14:textId="77777777" w:rsidR="00D235D3" w:rsidRDefault="00D235D3" w:rsidP="00D235D3">
      <w:pPr>
        <w:pStyle w:val="Heading3"/>
      </w:pPr>
      <w:bookmarkStart w:id="74" w:name="_Toc168561964"/>
      <w:r>
        <w:t>Enterprise (Offices)</w:t>
      </w:r>
      <w:bookmarkEnd w:id="74"/>
    </w:p>
    <w:p w14:paraId="175FE69C" w14:textId="77777777" w:rsidR="00D235D3" w:rsidRDefault="00D235D3" w:rsidP="00D235D3">
      <w:pPr>
        <w:pStyle w:val="Heading3"/>
      </w:pPr>
      <w:bookmarkStart w:id="75" w:name="_Toc168561965"/>
      <w:r>
        <w:t>Co-Living (Short-stay &amp; Long-stay)</w:t>
      </w:r>
      <w:bookmarkEnd w:id="75"/>
    </w:p>
    <w:p w14:paraId="551E9ABB" w14:textId="77777777" w:rsidR="00D235D3" w:rsidRDefault="00D235D3" w:rsidP="00D235D3">
      <w:pPr>
        <w:pStyle w:val="Heading3"/>
      </w:pPr>
      <w:bookmarkStart w:id="76" w:name="_Toc168561966"/>
      <w:r>
        <w:t>Co-Working</w:t>
      </w:r>
      <w:bookmarkEnd w:id="76"/>
    </w:p>
    <w:p w14:paraId="1222CA48" w14:textId="77777777" w:rsidR="00D235D3" w:rsidRDefault="00D235D3" w:rsidP="00D235D3">
      <w:pPr>
        <w:pStyle w:val="Heading3"/>
      </w:pPr>
      <w:bookmarkStart w:id="77" w:name="_Toc168561967"/>
      <w:r>
        <w:t>Hotel</w:t>
      </w:r>
      <w:bookmarkEnd w:id="77"/>
    </w:p>
    <w:p w14:paraId="588B741D" w14:textId="77777777" w:rsidR="00D235D3" w:rsidRDefault="00D235D3" w:rsidP="00D235D3">
      <w:pPr>
        <w:pStyle w:val="Heading3"/>
      </w:pPr>
      <w:bookmarkStart w:id="78" w:name="_Toc168561968"/>
      <w:r>
        <w:t>PG</w:t>
      </w:r>
      <w:bookmarkEnd w:id="78"/>
    </w:p>
    <w:p w14:paraId="415ABF40" w14:textId="2A90CD8B" w:rsidR="00D235D3" w:rsidRPr="00D235D3" w:rsidRDefault="00F44164" w:rsidP="00D235D3">
      <w:pPr>
        <w:pStyle w:val="Heading3"/>
      </w:pPr>
      <w:bookmarkStart w:id="79" w:name="_Toc168561969"/>
      <w:r>
        <w:t>Miscellaneous</w:t>
      </w:r>
      <w:bookmarkEnd w:id="79"/>
    </w:p>
    <w:p w14:paraId="439C8D68" w14:textId="2941367A" w:rsidR="004473D0" w:rsidRDefault="004473D0" w:rsidP="004473D0">
      <w:pPr>
        <w:pStyle w:val="Heading2"/>
      </w:pPr>
      <w:bookmarkStart w:id="80" w:name="_Toc168561970"/>
      <w:r>
        <w:t>‘Company Level’ (</w:t>
      </w:r>
      <w:r w:rsidRPr="004473D0">
        <w:t>User Access Level</w:t>
      </w:r>
      <w:r>
        <w:t>)</w:t>
      </w:r>
      <w:bookmarkEnd w:id="80"/>
    </w:p>
    <w:p w14:paraId="78F27025" w14:textId="77777777" w:rsidR="00D235D3" w:rsidRDefault="00D235D3" w:rsidP="00D235D3">
      <w:pPr>
        <w:pStyle w:val="Heading3"/>
      </w:pPr>
      <w:bookmarkStart w:id="81" w:name="_Toc168561971"/>
      <w:r>
        <w:t>Enterprise (Offices)</w:t>
      </w:r>
      <w:bookmarkEnd w:id="81"/>
    </w:p>
    <w:p w14:paraId="07C54610" w14:textId="77777777" w:rsidR="00D235D3" w:rsidRDefault="00D235D3" w:rsidP="00D235D3">
      <w:pPr>
        <w:pStyle w:val="Heading3"/>
      </w:pPr>
      <w:bookmarkStart w:id="82" w:name="_Toc168561972"/>
      <w:r>
        <w:t>Co-Living (Short-stay &amp; Long-stay)</w:t>
      </w:r>
      <w:bookmarkEnd w:id="82"/>
    </w:p>
    <w:p w14:paraId="361D88CA" w14:textId="77777777" w:rsidR="00D235D3" w:rsidRDefault="00D235D3" w:rsidP="00D235D3">
      <w:pPr>
        <w:pStyle w:val="Heading3"/>
      </w:pPr>
      <w:bookmarkStart w:id="83" w:name="_Toc168561973"/>
      <w:r>
        <w:t>Co-Working</w:t>
      </w:r>
      <w:bookmarkEnd w:id="83"/>
    </w:p>
    <w:p w14:paraId="261570F8" w14:textId="77777777" w:rsidR="00D235D3" w:rsidRDefault="00D235D3" w:rsidP="00D235D3">
      <w:pPr>
        <w:pStyle w:val="Heading3"/>
      </w:pPr>
      <w:bookmarkStart w:id="84" w:name="_Toc168561974"/>
      <w:r>
        <w:t>Hotel</w:t>
      </w:r>
      <w:bookmarkEnd w:id="84"/>
    </w:p>
    <w:p w14:paraId="62AEF3BF" w14:textId="6CC9CF5C" w:rsidR="00D235D3" w:rsidRDefault="00D235D3" w:rsidP="00D235D3">
      <w:pPr>
        <w:pStyle w:val="Heading3"/>
      </w:pPr>
      <w:bookmarkStart w:id="85" w:name="_Toc168561975"/>
      <w:r>
        <w:t>PG</w:t>
      </w:r>
      <w:bookmarkEnd w:id="85"/>
    </w:p>
    <w:p w14:paraId="286BA048" w14:textId="06B745CD" w:rsidR="004473D0" w:rsidRPr="004473D0" w:rsidRDefault="00F44164" w:rsidP="00D235D3">
      <w:pPr>
        <w:pStyle w:val="Heading3"/>
      </w:pPr>
      <w:bookmarkStart w:id="86" w:name="_Toc168561976"/>
      <w:r>
        <w:t>Miscellaneous</w:t>
      </w:r>
      <w:bookmarkEnd w:id="86"/>
    </w:p>
    <w:p w14:paraId="43216017" w14:textId="0866F926" w:rsidR="00BE587F" w:rsidRPr="00AC2A32" w:rsidRDefault="00BE587F" w:rsidP="00BE587F">
      <w:pPr>
        <w:pStyle w:val="Heading1"/>
        <w:rPr>
          <w:highlight w:val="yellow"/>
        </w:rPr>
      </w:pPr>
      <w:bookmarkStart w:id="87" w:name="_Toc168561977"/>
      <w:r w:rsidRPr="00AC2A32">
        <w:rPr>
          <w:highlight w:val="yellow"/>
        </w:rPr>
        <w:t>Reporting</w:t>
      </w:r>
      <w:bookmarkEnd w:id="87"/>
    </w:p>
    <w:p w14:paraId="7477E371" w14:textId="6E8AB8B6" w:rsidR="00BF0F3D" w:rsidRPr="00135538" w:rsidRDefault="00BF0F3D" w:rsidP="00ED7E66">
      <w:pPr>
        <w:pStyle w:val="ListParagraph"/>
        <w:numPr>
          <w:ilvl w:val="0"/>
          <w:numId w:val="3"/>
        </w:numPr>
      </w:pPr>
      <w:r w:rsidRPr="00135538">
        <w:t>Segment Based</w:t>
      </w:r>
      <w:r w:rsidR="00E55B34">
        <w:t>: Pre-Defined set of reports</w:t>
      </w:r>
      <w:r w:rsidR="000126EE">
        <w:t xml:space="preserve"> for each segment for standard configuration.</w:t>
      </w:r>
    </w:p>
    <w:p w14:paraId="53F4D07E" w14:textId="533D73B6" w:rsidR="00BE587F" w:rsidRPr="00135538" w:rsidRDefault="00BE587F" w:rsidP="00ED7E66">
      <w:pPr>
        <w:pStyle w:val="ListParagraph"/>
        <w:numPr>
          <w:ilvl w:val="0"/>
          <w:numId w:val="3"/>
        </w:numPr>
      </w:pPr>
      <w:r w:rsidRPr="00135538">
        <w:t>Dynamic Charting: Enable users to customize charts and graphs to highlight specific data points of interest.</w:t>
      </w:r>
    </w:p>
    <w:p w14:paraId="71EF4637" w14:textId="629E96E6" w:rsidR="00BE587F" w:rsidRPr="00135538" w:rsidRDefault="00BE587F" w:rsidP="00ED7E66">
      <w:pPr>
        <w:pStyle w:val="ListParagraph"/>
        <w:numPr>
          <w:ilvl w:val="0"/>
          <w:numId w:val="3"/>
        </w:numPr>
      </w:pPr>
      <w:r w:rsidRPr="00135538">
        <w:lastRenderedPageBreak/>
        <w:t>Data Annotations: Allow adding notes and annotations directly to reports for easier collaboration and analysis.</w:t>
      </w:r>
    </w:p>
    <w:p w14:paraId="0365A106" w14:textId="1129A108" w:rsidR="00BE587F" w:rsidRPr="00135538" w:rsidRDefault="00BE587F" w:rsidP="00ED7E66">
      <w:pPr>
        <w:pStyle w:val="ListParagraph"/>
        <w:numPr>
          <w:ilvl w:val="0"/>
          <w:numId w:val="3"/>
        </w:numPr>
      </w:pPr>
      <w:r w:rsidRPr="00135538">
        <w:t>Scheduled Reports: Automate report generation and delivery via email to stakeholders</w:t>
      </w:r>
    </w:p>
    <w:p w14:paraId="6CDF0C2A" w14:textId="52302F81" w:rsidR="00BE587F" w:rsidRPr="00135538" w:rsidRDefault="00BE587F" w:rsidP="00ED7E66">
      <w:pPr>
        <w:pStyle w:val="ListParagraph"/>
        <w:numPr>
          <w:ilvl w:val="0"/>
          <w:numId w:val="3"/>
        </w:numPr>
      </w:pPr>
      <w:r w:rsidRPr="00135538">
        <w:t>Report customization and scheduling</w:t>
      </w:r>
    </w:p>
    <w:p w14:paraId="43E28ECF" w14:textId="251F3488" w:rsidR="00BE587F" w:rsidRPr="00135538" w:rsidRDefault="00BE587F" w:rsidP="00ED7E66">
      <w:pPr>
        <w:pStyle w:val="ListParagraph"/>
        <w:numPr>
          <w:ilvl w:val="0"/>
          <w:numId w:val="3"/>
        </w:numPr>
      </w:pPr>
      <w:r w:rsidRPr="00135538">
        <w:t>Select specific data points for reports</w:t>
      </w:r>
    </w:p>
    <w:p w14:paraId="7EFDD03B" w14:textId="119E7437" w:rsidR="00BE587F" w:rsidRPr="00135538" w:rsidRDefault="00BE587F" w:rsidP="00ED7E66">
      <w:pPr>
        <w:pStyle w:val="ListParagraph"/>
        <w:numPr>
          <w:ilvl w:val="0"/>
          <w:numId w:val="3"/>
        </w:numPr>
      </w:pPr>
      <w:r w:rsidRPr="00135538">
        <w:t>Schedule reports for automatic delivery</w:t>
      </w:r>
    </w:p>
    <w:p w14:paraId="5D747C57" w14:textId="0CE020C4" w:rsidR="002A6F97" w:rsidRPr="00135538" w:rsidRDefault="002A6F97" w:rsidP="00ED7E66">
      <w:pPr>
        <w:pStyle w:val="ListParagraph"/>
        <w:numPr>
          <w:ilvl w:val="0"/>
          <w:numId w:val="3"/>
        </w:numPr>
      </w:pPr>
      <w:r w:rsidRPr="00135538">
        <w:t>Filter:</w:t>
      </w:r>
    </w:p>
    <w:p w14:paraId="2E5AF05D" w14:textId="7E147AEC" w:rsidR="002A6F97" w:rsidRPr="003E3810" w:rsidRDefault="002A6F97" w:rsidP="00ED7E66">
      <w:pPr>
        <w:pStyle w:val="ListParagraph"/>
        <w:numPr>
          <w:ilvl w:val="1"/>
          <w:numId w:val="3"/>
        </w:numPr>
        <w:rPr>
          <w:highlight w:val="yellow"/>
        </w:rPr>
      </w:pPr>
      <w:r w:rsidRPr="003E3810">
        <w:rPr>
          <w:highlight w:val="yellow"/>
        </w:rPr>
        <w:t>Filter reports by time period, user/group, network</w:t>
      </w:r>
    </w:p>
    <w:p w14:paraId="43F7641C" w14:textId="0EBBA6CA" w:rsidR="002A6F97" w:rsidRPr="003E3810" w:rsidRDefault="002A6F97" w:rsidP="00ED7E66">
      <w:pPr>
        <w:pStyle w:val="ListParagraph"/>
        <w:numPr>
          <w:ilvl w:val="1"/>
          <w:numId w:val="3"/>
        </w:numPr>
        <w:rPr>
          <w:highlight w:val="yellow"/>
        </w:rPr>
      </w:pPr>
      <w:r w:rsidRPr="003E3810">
        <w:rPr>
          <w:highlight w:val="yellow"/>
        </w:rPr>
        <w:t>Ability to filter reports by time range, site, user, device, application, etc.</w:t>
      </w:r>
    </w:p>
    <w:p w14:paraId="5984915A" w14:textId="45289FC2" w:rsidR="00506B1F" w:rsidRPr="003E3810" w:rsidRDefault="00506B1F" w:rsidP="00ED7E66">
      <w:pPr>
        <w:pStyle w:val="ListParagraph"/>
        <w:numPr>
          <w:ilvl w:val="1"/>
          <w:numId w:val="3"/>
        </w:numPr>
        <w:rPr>
          <w:highlight w:val="yellow"/>
        </w:rPr>
      </w:pPr>
      <w:r w:rsidRPr="003E3810">
        <w:rPr>
          <w:highlight w:val="yellow"/>
        </w:rPr>
        <w:t>Filter by range of values?</w:t>
      </w:r>
    </w:p>
    <w:p w14:paraId="1D502BDA" w14:textId="2584C7B2" w:rsidR="00506B1F" w:rsidRPr="00135538" w:rsidRDefault="00506B1F" w:rsidP="00ED7E66">
      <w:pPr>
        <w:pStyle w:val="ListParagraph"/>
        <w:numPr>
          <w:ilvl w:val="1"/>
          <w:numId w:val="3"/>
        </w:numPr>
      </w:pPr>
      <w:r w:rsidRPr="003E3810">
        <w:rPr>
          <w:highlight w:val="yellow"/>
        </w:rPr>
        <w:t>Filter by multiple values? E.g. Filter by a range of linked devices: Identify multiple device users (e.g., "1</w:t>
      </w:r>
      <w:r w:rsidRPr="00135538">
        <w:t xml:space="preserve"> Device," "2-5 Devices," "6+ Devices," or custom ranges).</w:t>
      </w:r>
    </w:p>
    <w:p w14:paraId="4F1F15FD" w14:textId="370B867F" w:rsidR="00A127F6" w:rsidRDefault="00A127F6" w:rsidP="00A127F6">
      <w:pPr>
        <w:pStyle w:val="ListParagraph"/>
        <w:numPr>
          <w:ilvl w:val="1"/>
          <w:numId w:val="3"/>
        </w:numPr>
      </w:pPr>
      <w:r>
        <w:t xml:space="preserve">Multiple Filters: </w:t>
      </w:r>
      <w:r w:rsidR="003E3810">
        <w:t>Offer multiple</w:t>
      </w:r>
      <w:r>
        <w:t xml:space="preserve"> filter options to narrow down the displayed data and focus on specific areas of interest.</w:t>
      </w:r>
    </w:p>
    <w:p w14:paraId="76B19647" w14:textId="4BE6D4F1" w:rsidR="003E3810" w:rsidRDefault="00A127F6" w:rsidP="00A127F6">
      <w:pPr>
        <w:pStyle w:val="ListParagraph"/>
        <w:numPr>
          <w:ilvl w:val="1"/>
          <w:numId w:val="3"/>
        </w:numPr>
      </w:pPr>
      <w:r>
        <w:t>Date Range</w:t>
      </w:r>
      <w:r w:rsidR="003E3810">
        <w:t>:</w:t>
      </w:r>
    </w:p>
    <w:p w14:paraId="769B5E61" w14:textId="45CA231B" w:rsidR="00A127F6" w:rsidRDefault="00A127F6" w:rsidP="003E3810">
      <w:pPr>
        <w:pStyle w:val="ListParagraph"/>
        <w:numPr>
          <w:ilvl w:val="2"/>
          <w:numId w:val="3"/>
        </w:numPr>
      </w:pPr>
      <w:r>
        <w:t>Select specific date ranges (e.g., last month, week, year) to analyze data within a desired timeframe.</w:t>
      </w:r>
    </w:p>
    <w:p w14:paraId="2867F095" w14:textId="5E1190BA" w:rsidR="003E3810" w:rsidRDefault="003E3810" w:rsidP="003E3810">
      <w:pPr>
        <w:pStyle w:val="ListParagraph"/>
        <w:numPr>
          <w:ilvl w:val="2"/>
          <w:numId w:val="3"/>
        </w:numPr>
      </w:pPr>
      <w:r>
        <w:t>Based on report, should allow filter ‘</w:t>
      </w:r>
      <w:r w:rsidRPr="003E3810">
        <w:t>Before</w:t>
      </w:r>
      <w:r>
        <w:t>’ specific date</w:t>
      </w:r>
      <w:r w:rsidRPr="003E3810">
        <w:t xml:space="preserve">, </w:t>
      </w:r>
      <w:r>
        <w:t>‘</w:t>
      </w:r>
      <w:r w:rsidRPr="003E3810">
        <w:t>After</w:t>
      </w:r>
      <w:r>
        <w:t>’ specific date, or ‘</w:t>
      </w:r>
      <w:r w:rsidRPr="003E3810">
        <w:t>Between</w:t>
      </w:r>
      <w:r>
        <w:t>’ specific dates.</w:t>
      </w:r>
    </w:p>
    <w:p w14:paraId="4180966A" w14:textId="55A59235" w:rsidR="00A127F6" w:rsidRDefault="00A127F6" w:rsidP="00A127F6">
      <w:pPr>
        <w:pStyle w:val="ListParagraph"/>
        <w:numPr>
          <w:ilvl w:val="1"/>
          <w:numId w:val="3"/>
        </w:numPr>
      </w:pPr>
      <w:r>
        <w:t xml:space="preserve">Location-based Filters: Filter data by individual sites, clusters, cities, or the entire </w:t>
      </w:r>
      <w:r w:rsidR="003E3810">
        <w:t xml:space="preserve">company </w:t>
      </w:r>
      <w:r>
        <w:t xml:space="preserve">network as applicable </w:t>
      </w:r>
      <w:r w:rsidR="003E3810">
        <w:t xml:space="preserve">based on </w:t>
      </w:r>
      <w:r>
        <w:t>access level.</w:t>
      </w:r>
    </w:p>
    <w:p w14:paraId="1D2B8810" w14:textId="5268DC9B" w:rsidR="00A127F6" w:rsidRPr="00135538" w:rsidRDefault="00A127F6" w:rsidP="00A127F6">
      <w:pPr>
        <w:pStyle w:val="ListParagraph"/>
        <w:numPr>
          <w:ilvl w:val="1"/>
          <w:numId w:val="3"/>
        </w:numPr>
      </w:pPr>
      <w:r w:rsidRPr="00A127F6">
        <w:rPr>
          <w:highlight w:val="yellow"/>
        </w:rPr>
        <w:t>Dynamic Filter Updates</w:t>
      </w:r>
      <w:r>
        <w:t>: As filters are applied, reports automatically update to reflect the filtered data in real-time</w:t>
      </w:r>
    </w:p>
    <w:p w14:paraId="35586F9B" w14:textId="68DABC8B" w:rsidR="002A6F97" w:rsidRPr="00135538" w:rsidRDefault="002A6F97" w:rsidP="00ED7E66">
      <w:pPr>
        <w:pStyle w:val="ListParagraph"/>
        <w:numPr>
          <w:ilvl w:val="0"/>
          <w:numId w:val="3"/>
        </w:numPr>
      </w:pPr>
      <w:r w:rsidRPr="00135538">
        <w:t>Search:</w:t>
      </w:r>
    </w:p>
    <w:p w14:paraId="5327458F" w14:textId="2C6BA0C1" w:rsidR="0044487B" w:rsidRDefault="0044487B" w:rsidP="0044487B">
      <w:pPr>
        <w:pStyle w:val="ListParagraph"/>
        <w:numPr>
          <w:ilvl w:val="1"/>
          <w:numId w:val="4"/>
        </w:numPr>
      </w:pPr>
      <w:r>
        <w:t>Global Search: Search across all relevant reports or within a specific report based on current view.</w:t>
      </w:r>
    </w:p>
    <w:p w14:paraId="09A54998" w14:textId="77777777" w:rsidR="0044487B" w:rsidRDefault="0044487B" w:rsidP="0044487B">
      <w:pPr>
        <w:pStyle w:val="ListParagraph"/>
        <w:numPr>
          <w:ilvl w:val="1"/>
          <w:numId w:val="4"/>
        </w:numPr>
      </w:pPr>
      <w:r>
        <w:t>Keyword Search</w:t>
      </w:r>
    </w:p>
    <w:p w14:paraId="4F6DD2AD" w14:textId="77777777" w:rsidR="0044487B" w:rsidRPr="0044487B" w:rsidRDefault="0044487B" w:rsidP="0044487B">
      <w:pPr>
        <w:pStyle w:val="ListParagraph"/>
        <w:numPr>
          <w:ilvl w:val="2"/>
          <w:numId w:val="4"/>
        </w:numPr>
      </w:pPr>
      <w:r w:rsidRPr="0044487B">
        <w:t>Partial or full keyword search</w:t>
      </w:r>
    </w:p>
    <w:p w14:paraId="24A46DD8" w14:textId="124BFF9E" w:rsidR="0044487B" w:rsidRDefault="0044487B" w:rsidP="0044487B">
      <w:pPr>
        <w:pStyle w:val="ListParagraph"/>
        <w:numPr>
          <w:ilvl w:val="2"/>
          <w:numId w:val="4"/>
        </w:numPr>
      </w:pPr>
      <w:r>
        <w:t>Utilize keywords to find specific data points, users, or trends within the reports</w:t>
      </w:r>
    </w:p>
    <w:p w14:paraId="118144B2" w14:textId="1AA57AC0" w:rsidR="0044487B" w:rsidRDefault="0044487B" w:rsidP="0044487B">
      <w:pPr>
        <w:pStyle w:val="ListParagraph"/>
        <w:numPr>
          <w:ilvl w:val="1"/>
          <w:numId w:val="4"/>
        </w:numPr>
      </w:pPr>
      <w:r>
        <w:t>Field-specific Search: Allow searching within specific fields, like User Name, Site name, or date ranges, for more granular exploration.</w:t>
      </w:r>
    </w:p>
    <w:p w14:paraId="30B49C2E" w14:textId="64A11268" w:rsidR="00D57AD3" w:rsidRPr="00135538" w:rsidRDefault="00D57AD3" w:rsidP="00ED7E66">
      <w:pPr>
        <w:pStyle w:val="ListParagraph"/>
        <w:numPr>
          <w:ilvl w:val="1"/>
          <w:numId w:val="4"/>
        </w:numPr>
      </w:pPr>
      <w:r w:rsidRPr="00135538">
        <w:t>Advanced Search: Implement filters based on custom date ranges</w:t>
      </w:r>
      <w:r w:rsidR="0044487B">
        <w:t xml:space="preserve"> or custom ranges for other parameters</w:t>
      </w:r>
      <w:r w:rsidR="00936CEC">
        <w:t>.</w:t>
      </w:r>
    </w:p>
    <w:p w14:paraId="161E3DF2" w14:textId="0F76CC55" w:rsidR="001105B5" w:rsidRPr="00135538" w:rsidRDefault="001105B5" w:rsidP="00ED7E66">
      <w:pPr>
        <w:pStyle w:val="ListParagraph"/>
        <w:numPr>
          <w:ilvl w:val="1"/>
          <w:numId w:val="4"/>
        </w:numPr>
      </w:pPr>
      <w:r w:rsidRPr="00135538">
        <w:t xml:space="preserve">Combined Search: Allow searching across multiple fields simultaneously (e.g., </w:t>
      </w:r>
      <w:r w:rsidR="0044487B">
        <w:t>U</w:t>
      </w:r>
      <w:r w:rsidRPr="00135538">
        <w:t>ser</w:t>
      </w:r>
      <w:r w:rsidR="0044487B">
        <w:t xml:space="preserve"> N</w:t>
      </w:r>
      <w:r w:rsidRPr="00135538">
        <w:t xml:space="preserve">ame and </w:t>
      </w:r>
      <w:r w:rsidR="000C04D9">
        <w:t>User Policy</w:t>
      </w:r>
      <w:r w:rsidRPr="00135538">
        <w:t>) using logical operators (AND, OR)</w:t>
      </w:r>
      <w:r w:rsidR="0044487B">
        <w:t>.</w:t>
      </w:r>
    </w:p>
    <w:p w14:paraId="5924E865" w14:textId="72BEEC73" w:rsidR="00A46F4D" w:rsidRPr="00135538" w:rsidRDefault="00A46F4D" w:rsidP="00ED7E66">
      <w:pPr>
        <w:pStyle w:val="ListParagraph"/>
        <w:numPr>
          <w:ilvl w:val="0"/>
          <w:numId w:val="4"/>
        </w:numPr>
      </w:pPr>
      <w:r w:rsidRPr="00135538">
        <w:t>Sort</w:t>
      </w:r>
      <w:r w:rsidR="00F72DA3">
        <w:t>:</w:t>
      </w:r>
    </w:p>
    <w:p w14:paraId="56742B2B" w14:textId="43FE8BB6" w:rsidR="008E7583" w:rsidRDefault="008E7583" w:rsidP="008E7583">
      <w:pPr>
        <w:pStyle w:val="ListParagraph"/>
        <w:numPr>
          <w:ilvl w:val="1"/>
          <w:numId w:val="4"/>
        </w:numPr>
      </w:pPr>
      <w:r>
        <w:lastRenderedPageBreak/>
        <w:t>Flexible Options: Allow sorting data by various fields, including dates, numbers, and text values (asending or descending order).</w:t>
      </w:r>
    </w:p>
    <w:p w14:paraId="41A8E6A4" w14:textId="4612A953" w:rsidR="008E7583" w:rsidRDefault="008E7583" w:rsidP="008E7583">
      <w:pPr>
        <w:pStyle w:val="ListParagraph"/>
        <w:numPr>
          <w:ilvl w:val="1"/>
          <w:numId w:val="4"/>
        </w:numPr>
      </w:pPr>
      <w:r>
        <w:t>Default Sorting: Pre-defined default sorting order for optimal data analysis based on typical use cases. Portal users may be able to customize the sorting as needed.</w:t>
      </w:r>
    </w:p>
    <w:p w14:paraId="1DE6D8D2" w14:textId="55E12EB5" w:rsidR="008E7583" w:rsidRPr="00135538" w:rsidRDefault="008E7583" w:rsidP="008E7583">
      <w:pPr>
        <w:pStyle w:val="ListParagraph"/>
        <w:numPr>
          <w:ilvl w:val="1"/>
          <w:numId w:val="4"/>
        </w:numPr>
      </w:pPr>
      <w:r w:rsidRPr="002A274B">
        <w:rPr>
          <w:highlight w:val="yellow"/>
        </w:rPr>
        <w:t>Multi-level Sorting</w:t>
      </w:r>
      <w:r>
        <w:t xml:space="preserve">: Depending on the report complexity, </w:t>
      </w:r>
      <w:r w:rsidR="00465A3C">
        <w:t xml:space="preserve">multi-level sorting to be available to organize data by multiple criteria </w:t>
      </w:r>
      <w:r w:rsidR="002A274B">
        <w:t>(</w:t>
      </w:r>
      <w:r>
        <w:t>For</w:t>
      </w:r>
      <w:r w:rsidR="002A274B">
        <w:t xml:space="preserve"> </w:t>
      </w:r>
      <w:r>
        <w:t xml:space="preserve">e.g. </w:t>
      </w:r>
      <w:r w:rsidR="002A274B">
        <w:t>S</w:t>
      </w:r>
      <w:r>
        <w:t xml:space="preserve">orting by </w:t>
      </w:r>
      <w:r w:rsidR="00465A3C">
        <w:t>‘</w:t>
      </w:r>
      <w:r w:rsidR="002A274B">
        <w:t>D</w:t>
      </w:r>
      <w:r>
        <w:t>ate</w:t>
      </w:r>
      <w:r w:rsidR="00465A3C">
        <w:t>’</w:t>
      </w:r>
      <w:r>
        <w:t xml:space="preserve"> and then by </w:t>
      </w:r>
      <w:r w:rsidR="00465A3C">
        <w:t>‘</w:t>
      </w:r>
      <w:r w:rsidR="002A274B">
        <w:t>U</w:t>
      </w:r>
      <w:r>
        <w:t>ser</w:t>
      </w:r>
      <w:r w:rsidR="002A274B">
        <w:t xml:space="preserve"> N</w:t>
      </w:r>
      <w:r>
        <w:t>ame</w:t>
      </w:r>
      <w:r w:rsidR="00465A3C">
        <w:t>’</w:t>
      </w:r>
      <w:r>
        <w:t xml:space="preserve"> within that date).</w:t>
      </w:r>
    </w:p>
    <w:p w14:paraId="0085E8FA" w14:textId="2434B66C" w:rsidR="00BE587F" w:rsidRPr="00A127F6" w:rsidRDefault="00BE587F" w:rsidP="00ED7E66">
      <w:pPr>
        <w:pStyle w:val="ListParagraph"/>
        <w:numPr>
          <w:ilvl w:val="0"/>
          <w:numId w:val="3"/>
        </w:numPr>
      </w:pPr>
      <w:r w:rsidRPr="00A127F6">
        <w:t>Interactive Data Visualization:</w:t>
      </w:r>
    </w:p>
    <w:p w14:paraId="2C47633D" w14:textId="659DA15A" w:rsidR="00BE587F" w:rsidRPr="00135538" w:rsidRDefault="00BE587F" w:rsidP="00ED7E66">
      <w:pPr>
        <w:pStyle w:val="ListParagraph"/>
        <w:numPr>
          <w:ilvl w:val="1"/>
          <w:numId w:val="4"/>
        </w:numPr>
      </w:pPr>
      <w:r w:rsidRPr="00135538">
        <w:t>Utilize graphs, charts, and dashboards to represent data in a clear and engaging way.</w:t>
      </w:r>
    </w:p>
    <w:p w14:paraId="04E6EC2E" w14:textId="77777777" w:rsidR="00BE587F" w:rsidRPr="00135538" w:rsidRDefault="00BE587F" w:rsidP="00ED7E66">
      <w:pPr>
        <w:pStyle w:val="ListParagraph"/>
        <w:numPr>
          <w:ilvl w:val="1"/>
          <w:numId w:val="4"/>
        </w:numPr>
      </w:pPr>
      <w:r w:rsidRPr="00135538">
        <w:t>Allow for interactive manipulation of charts to drill down into specific data points.</w:t>
      </w:r>
    </w:p>
    <w:p w14:paraId="06BA4E07" w14:textId="6D4ED8FA" w:rsidR="00BE587F" w:rsidRPr="00A127F6" w:rsidRDefault="00BE587F" w:rsidP="00ED7E66">
      <w:pPr>
        <w:pStyle w:val="ListParagraph"/>
        <w:numPr>
          <w:ilvl w:val="0"/>
          <w:numId w:val="3"/>
        </w:numPr>
      </w:pPr>
      <w:r w:rsidRPr="00A127F6">
        <w:t>Data Export:</w:t>
      </w:r>
    </w:p>
    <w:p w14:paraId="170FB7C3" w14:textId="45614C98" w:rsidR="00BE587F" w:rsidRPr="00135538" w:rsidRDefault="00BE587F" w:rsidP="00ED7E66">
      <w:pPr>
        <w:pStyle w:val="ListParagraph"/>
        <w:numPr>
          <w:ilvl w:val="1"/>
          <w:numId w:val="4"/>
        </w:numPr>
      </w:pPr>
      <w:r w:rsidRPr="00135538">
        <w:t xml:space="preserve">Enable download of reports in various formats (CSV, PDF, </w:t>
      </w:r>
      <w:r w:rsidR="002A6F97" w:rsidRPr="00135538">
        <w:t xml:space="preserve">Excel </w:t>
      </w:r>
      <w:r w:rsidRPr="00135538">
        <w:t>etc.) for further analysis.</w:t>
      </w:r>
    </w:p>
    <w:p w14:paraId="001327DD" w14:textId="34DCD622" w:rsidR="00BE587F" w:rsidRPr="00A127F6" w:rsidRDefault="00BE587F" w:rsidP="00ED7E66">
      <w:pPr>
        <w:pStyle w:val="ListParagraph"/>
        <w:numPr>
          <w:ilvl w:val="0"/>
          <w:numId w:val="3"/>
        </w:numPr>
      </w:pPr>
      <w:r w:rsidRPr="00A127F6">
        <w:t>Alerting and Notifications:</w:t>
      </w:r>
    </w:p>
    <w:p w14:paraId="79ECEF58" w14:textId="3B5F1B06" w:rsidR="00BE587F" w:rsidRPr="00135538" w:rsidRDefault="00BE587F" w:rsidP="00ED7E66">
      <w:pPr>
        <w:pStyle w:val="ListParagraph"/>
        <w:numPr>
          <w:ilvl w:val="1"/>
          <w:numId w:val="4"/>
        </w:numPr>
      </w:pPr>
      <w:r w:rsidRPr="00135538">
        <w:t>Set up customizable alerts for critical network events, such as outages or suspicious activity.</w:t>
      </w:r>
    </w:p>
    <w:p w14:paraId="4EBCBD90" w14:textId="600E50C8" w:rsidR="00BE587F" w:rsidRDefault="00BE587F" w:rsidP="00ED7E66">
      <w:pPr>
        <w:pStyle w:val="ListParagraph"/>
        <w:numPr>
          <w:ilvl w:val="1"/>
          <w:numId w:val="4"/>
        </w:numPr>
      </w:pPr>
      <w:r w:rsidRPr="00135538">
        <w:t>Receive notifications within the portal or via email.</w:t>
      </w:r>
    </w:p>
    <w:p w14:paraId="28A5CA8C" w14:textId="171766C4" w:rsidR="00425C62" w:rsidRDefault="00425C62" w:rsidP="00425C62">
      <w:pPr>
        <w:pStyle w:val="ListParagraph"/>
        <w:numPr>
          <w:ilvl w:val="0"/>
          <w:numId w:val="4"/>
        </w:numPr>
      </w:pPr>
      <w:r>
        <w:t>Pagination</w:t>
      </w:r>
    </w:p>
    <w:p w14:paraId="400A1E3E" w14:textId="06CED32D" w:rsidR="00425C62" w:rsidRPr="00425C62" w:rsidRDefault="00425C62" w:rsidP="00425C62">
      <w:pPr>
        <w:pStyle w:val="ListParagraph"/>
        <w:numPr>
          <w:ilvl w:val="1"/>
          <w:numId w:val="4"/>
        </w:numPr>
      </w:pPr>
      <w:r w:rsidRPr="00425C62">
        <w:t xml:space="preserve">If the list is long, pagination </w:t>
      </w:r>
      <w:r>
        <w:t xml:space="preserve">should be implemented </w:t>
      </w:r>
      <w:r w:rsidRPr="00425C62">
        <w:t>to break it down into manageable sections.</w:t>
      </w:r>
    </w:p>
    <w:p w14:paraId="67CF26F5" w14:textId="6CDCEBAE" w:rsidR="00F71D5E" w:rsidRPr="00135538" w:rsidRDefault="00F71D5E" w:rsidP="00ED7E66">
      <w:pPr>
        <w:pStyle w:val="ListParagraph"/>
        <w:numPr>
          <w:ilvl w:val="0"/>
          <w:numId w:val="4"/>
        </w:numPr>
      </w:pPr>
      <w:r w:rsidRPr="00135538">
        <w:t>Each report will be assigned a specific access level based on the sensitivity of the information it contains and the level of detail required for effective decision-making.</w:t>
      </w:r>
    </w:p>
    <w:p w14:paraId="7DF9F497" w14:textId="085F66F0" w:rsidR="006E1C9A" w:rsidRPr="00135538" w:rsidRDefault="006E1C9A" w:rsidP="00ED7E66">
      <w:pPr>
        <w:pStyle w:val="ListParagraph"/>
        <w:numPr>
          <w:ilvl w:val="0"/>
          <w:numId w:val="4"/>
        </w:numPr>
      </w:pPr>
      <w:r w:rsidRPr="00135538">
        <w:t>Standard Nomenclature for Report Filenames:</w:t>
      </w:r>
    </w:p>
    <w:p w14:paraId="4E429A94" w14:textId="25CF3542" w:rsidR="006E1C9A" w:rsidRPr="00135538" w:rsidRDefault="006E1C9A" w:rsidP="00ED7E66">
      <w:pPr>
        <w:pStyle w:val="ListParagraph"/>
        <w:numPr>
          <w:ilvl w:val="1"/>
          <w:numId w:val="4"/>
        </w:numPr>
      </w:pPr>
      <w:r w:rsidRPr="00135538">
        <w:t>A standard nomenclature to be followed for the filenames of reports when downloaded in various formats such CSV</w:t>
      </w:r>
      <w:r w:rsidR="0060085B" w:rsidRPr="00135538">
        <w:t xml:space="preserve">, </w:t>
      </w:r>
      <w:r w:rsidRPr="00135538">
        <w:t>PDF</w:t>
      </w:r>
      <w:r w:rsidR="0060085B" w:rsidRPr="00135538">
        <w:t xml:space="preserve"> and Excel</w:t>
      </w:r>
      <w:r w:rsidRPr="00135538">
        <w:t>.</w:t>
      </w:r>
    </w:p>
    <w:p w14:paraId="7BDCEA93" w14:textId="2F966917" w:rsidR="006E1C9A" w:rsidRDefault="006E1C9A" w:rsidP="00ED7E66">
      <w:pPr>
        <w:pStyle w:val="ListParagraph"/>
        <w:numPr>
          <w:ilvl w:val="1"/>
          <w:numId w:val="4"/>
        </w:numPr>
      </w:pPr>
      <w:r w:rsidRPr="00135538">
        <w:t>General Format:</w:t>
      </w:r>
    </w:p>
    <w:p w14:paraId="75593267" w14:textId="6243515B" w:rsidR="008023BF" w:rsidRPr="008023BF" w:rsidRDefault="008023BF" w:rsidP="008023BF">
      <w:pPr>
        <w:pStyle w:val="ListParagraph"/>
        <w:ind w:left="1440"/>
        <w:rPr>
          <w:b/>
          <w:bCs/>
        </w:rPr>
      </w:pPr>
      <w:r w:rsidRPr="008023BF">
        <w:rPr>
          <w:b/>
          <w:bCs/>
        </w:rPr>
        <w:t>Option 1:</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698"/>
      </w:tblGrid>
      <w:tr w:rsidR="00135538" w:rsidRPr="00135538" w14:paraId="4BF2CAAF" w14:textId="77777777" w:rsidTr="00B10146">
        <w:trPr>
          <w:trHeight w:val="463"/>
        </w:trPr>
        <w:tc>
          <w:tcPr>
            <w:tcW w:w="0" w:type="auto"/>
            <w:shd w:val="clear" w:color="auto" w:fill="DAE9F7" w:themeFill="text2" w:themeFillTint="1A"/>
            <w:vAlign w:val="center"/>
          </w:tcPr>
          <w:p w14:paraId="1EA8C74E" w14:textId="0DB42D00" w:rsidR="006E1C9A" w:rsidRPr="00135538" w:rsidRDefault="006E1C9A" w:rsidP="00B10146">
            <w:pPr>
              <w:pStyle w:val="ListParagraph"/>
              <w:spacing w:after="0" w:line="240" w:lineRule="auto"/>
              <w:ind w:left="0"/>
              <w:jc w:val="left"/>
            </w:pPr>
            <w:r w:rsidRPr="00135538">
              <w:t>&lt;Report Name&gt;_&lt;Date Range&gt;_&lt;</w:t>
            </w:r>
            <w:r w:rsidR="00A76EFF" w:rsidRPr="00135538">
              <w:t>Report</w:t>
            </w:r>
            <w:r w:rsidRPr="00135538">
              <w:t xml:space="preserve"> Level&gt;.&lt;Extension&gt;</w:t>
            </w:r>
          </w:p>
        </w:tc>
      </w:tr>
    </w:tbl>
    <w:p w14:paraId="3E928AA1" w14:textId="2CD6DDFF" w:rsidR="00477FA8" w:rsidRDefault="00477FA8" w:rsidP="00477FA8">
      <w:pPr>
        <w:pStyle w:val="ListParagraph"/>
      </w:pPr>
    </w:p>
    <w:p w14:paraId="778F2A28" w14:textId="77777777" w:rsidR="00477FA8" w:rsidRPr="00135538" w:rsidRDefault="00477FA8" w:rsidP="00477FA8">
      <w:pPr>
        <w:pStyle w:val="ListParagraph"/>
        <w:ind w:left="1440"/>
      </w:pPr>
      <w:r w:rsidRPr="00135538">
        <w:t>Example:</w:t>
      </w:r>
    </w:p>
    <w:p w14:paraId="4A5141DB" w14:textId="77777777" w:rsidR="00477FA8" w:rsidRPr="00135538" w:rsidRDefault="00477FA8" w:rsidP="00E12321">
      <w:pPr>
        <w:pStyle w:val="ListParagraph"/>
        <w:numPr>
          <w:ilvl w:val="2"/>
          <w:numId w:val="6"/>
        </w:numPr>
      </w:pPr>
      <w:r w:rsidRPr="00135538">
        <w:t>Monthly_Average_Active_Users_2024-02-01_to_2024-02-14_Site.csv</w:t>
      </w:r>
    </w:p>
    <w:p w14:paraId="2A585C2E" w14:textId="77777777" w:rsidR="00477FA8" w:rsidRPr="00135538" w:rsidRDefault="00477FA8" w:rsidP="00E12321">
      <w:pPr>
        <w:pStyle w:val="ListParagraph"/>
        <w:numPr>
          <w:ilvl w:val="2"/>
          <w:numId w:val="6"/>
        </w:numPr>
      </w:pPr>
      <w:r w:rsidRPr="00135538">
        <w:t>Daily_Average_Active_Users_2024-01-01_Site.pdf</w:t>
      </w:r>
    </w:p>
    <w:p w14:paraId="64B99404" w14:textId="77777777" w:rsidR="00477FA8" w:rsidRDefault="00477FA8" w:rsidP="00477FA8">
      <w:pPr>
        <w:pStyle w:val="ListParagraph"/>
      </w:pPr>
    </w:p>
    <w:p w14:paraId="33ED7D72" w14:textId="4098B0AB" w:rsidR="008023BF" w:rsidRPr="008023BF" w:rsidRDefault="008023BF" w:rsidP="008023BF">
      <w:pPr>
        <w:pStyle w:val="ListParagraph"/>
        <w:ind w:left="1440"/>
        <w:rPr>
          <w:b/>
          <w:bCs/>
        </w:rPr>
      </w:pPr>
      <w:r w:rsidRPr="008023BF">
        <w:rPr>
          <w:b/>
          <w:bCs/>
        </w:rPr>
        <w:t xml:space="preserve">Option </w:t>
      </w:r>
      <w:r>
        <w:rPr>
          <w:b/>
          <w:bCs/>
        </w:rPr>
        <w:t>2</w:t>
      </w:r>
      <w:r w:rsidRPr="008023BF">
        <w:rPr>
          <w:b/>
          <w:bCs/>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086"/>
      </w:tblGrid>
      <w:tr w:rsidR="00477FA8" w:rsidRPr="00135538" w14:paraId="39D1487E" w14:textId="77777777">
        <w:trPr>
          <w:trHeight w:val="463"/>
        </w:trPr>
        <w:tc>
          <w:tcPr>
            <w:tcW w:w="0" w:type="auto"/>
            <w:shd w:val="clear" w:color="auto" w:fill="DAE9F7" w:themeFill="text2" w:themeFillTint="1A"/>
            <w:vAlign w:val="center"/>
          </w:tcPr>
          <w:p w14:paraId="16DD1091" w14:textId="3D54388A" w:rsidR="00477FA8" w:rsidRPr="00135538" w:rsidRDefault="00477FA8">
            <w:pPr>
              <w:pStyle w:val="ListParagraph"/>
              <w:spacing w:after="0" w:line="240" w:lineRule="auto"/>
              <w:ind w:left="0"/>
              <w:jc w:val="left"/>
            </w:pPr>
            <w:r w:rsidRPr="00135538">
              <w:t>&lt;Report Name&gt;_&lt;</w:t>
            </w:r>
            <w:r w:rsidR="000D52E3">
              <w:t xml:space="preserve">Download </w:t>
            </w:r>
            <w:r>
              <w:t>Timestamp</w:t>
            </w:r>
            <w:r w:rsidRPr="00135538">
              <w:t>&gt;.&lt;Extension&gt;</w:t>
            </w:r>
          </w:p>
        </w:tc>
      </w:tr>
    </w:tbl>
    <w:p w14:paraId="7365E3FB" w14:textId="5E0F0E1E" w:rsidR="00477FA8" w:rsidRDefault="000D52E3" w:rsidP="006E1C9A">
      <w:pPr>
        <w:pStyle w:val="ListParagraph"/>
        <w:ind w:left="1440"/>
      </w:pPr>
      <w:r>
        <w:t xml:space="preserve">Download </w:t>
      </w:r>
      <w:r w:rsidR="008023BF">
        <w:t xml:space="preserve">Timestamp format to be as follows: </w:t>
      </w:r>
    </w:p>
    <w:p w14:paraId="23A2E578" w14:textId="4F54303D" w:rsidR="008023BF" w:rsidRDefault="008023BF" w:rsidP="00E12321">
      <w:pPr>
        <w:pStyle w:val="ListParagraph"/>
        <w:numPr>
          <w:ilvl w:val="0"/>
          <w:numId w:val="9"/>
        </w:numPr>
      </w:pPr>
      <w:r>
        <w:lastRenderedPageBreak/>
        <w:t xml:space="preserve">YYYY-MM-DD-HHMMSS: This format shall offer excellent readability, sortability, and cross-platform compatibility. </w:t>
      </w:r>
      <w:r w:rsidRPr="008023BF">
        <w:t>For E.g. 2024-02-16-112300</w:t>
      </w:r>
    </w:p>
    <w:p w14:paraId="2231E836" w14:textId="77777777" w:rsidR="008023BF" w:rsidRPr="00135538" w:rsidRDefault="008023BF" w:rsidP="008023BF">
      <w:pPr>
        <w:pStyle w:val="ListParagraph"/>
        <w:ind w:left="1440"/>
      </w:pPr>
      <w:r w:rsidRPr="00135538">
        <w:t>Example:</w:t>
      </w:r>
    </w:p>
    <w:p w14:paraId="6FA632A3" w14:textId="0949239A" w:rsidR="008023BF" w:rsidRPr="00135538" w:rsidRDefault="008023BF" w:rsidP="00E12321">
      <w:pPr>
        <w:pStyle w:val="ListParagraph"/>
        <w:numPr>
          <w:ilvl w:val="2"/>
          <w:numId w:val="6"/>
        </w:numPr>
      </w:pPr>
      <w:r w:rsidRPr="00135538">
        <w:t>Monthly_Average_Active_Users_</w:t>
      </w:r>
      <w:r w:rsidRPr="008023BF">
        <w:t>2024-02-16-112300</w:t>
      </w:r>
      <w:r w:rsidRPr="00135538">
        <w:t>.csv</w:t>
      </w:r>
    </w:p>
    <w:p w14:paraId="4705603A" w14:textId="77777777" w:rsidR="00584ADB" w:rsidRPr="00135538" w:rsidRDefault="00584ADB" w:rsidP="006E1C9A">
      <w:pPr>
        <w:pStyle w:val="ListParagraph"/>
        <w:ind w:left="1440"/>
      </w:pPr>
    </w:p>
    <w:p w14:paraId="76A861FE" w14:textId="77777777" w:rsidR="00681262" w:rsidRDefault="00681262" w:rsidP="00681262">
      <w:pPr>
        <w:pStyle w:val="ListParagraph"/>
      </w:pP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681262" w14:paraId="1E18C33A" w14:textId="77777777">
        <w:tc>
          <w:tcPr>
            <w:tcW w:w="10327" w:type="dxa"/>
          </w:tcPr>
          <w:p w14:paraId="7C242301" w14:textId="115FE177" w:rsidR="00D91907" w:rsidRPr="00D91907" w:rsidRDefault="007C2BC5" w:rsidP="00B82C27">
            <w:pPr>
              <w:pStyle w:val="Heading5"/>
            </w:pPr>
            <w:r>
              <w:t xml:space="preserve"> </w:t>
            </w:r>
            <w:bookmarkStart w:id="88" w:name="DN10"/>
            <w:bookmarkStart w:id="89" w:name="_Toc168406516"/>
            <w:bookmarkEnd w:id="88"/>
            <w:bookmarkEnd w:id="89"/>
          </w:p>
          <w:p w14:paraId="6AB7893C" w14:textId="629EAB72" w:rsidR="007C2BC5" w:rsidRPr="008F01F3" w:rsidRDefault="007C2BC5" w:rsidP="009C4442">
            <w:r w:rsidRPr="008F01F3">
              <w:t xml:space="preserve">The </w:t>
            </w:r>
            <w:r>
              <w:t xml:space="preserve">nomenclature for the standard </w:t>
            </w:r>
            <w:r w:rsidRPr="00135538">
              <w:t>for the filenames of reports when downloaded in various formats</w:t>
            </w:r>
            <w:r>
              <w:t xml:space="preserve"> needs to be finalized.</w:t>
            </w:r>
          </w:p>
        </w:tc>
      </w:tr>
    </w:tbl>
    <w:p w14:paraId="6013F2F1" w14:textId="77777777" w:rsidR="006927C3" w:rsidRDefault="006927C3" w:rsidP="00681262">
      <w:pPr>
        <w:pStyle w:val="ListParagraph"/>
        <w:rPr>
          <w:b/>
          <w:bCs/>
        </w:rPr>
      </w:pPr>
    </w:p>
    <w:p w14:paraId="67E5C4FB" w14:textId="5CD41F84" w:rsidR="002535C4" w:rsidRPr="00135538" w:rsidRDefault="00D81E6E" w:rsidP="002535C4">
      <w:pPr>
        <w:pStyle w:val="ListParagraph"/>
        <w:numPr>
          <w:ilvl w:val="0"/>
          <w:numId w:val="3"/>
        </w:numPr>
      </w:pPr>
      <w:r>
        <w:t>The various categories and types of reports shall be as follows:</w:t>
      </w:r>
    </w:p>
    <w:p w14:paraId="1A073FC3" w14:textId="44D6D95F" w:rsidR="00236526" w:rsidRPr="00135538" w:rsidRDefault="00236526" w:rsidP="00456F4A">
      <w:pPr>
        <w:pStyle w:val="Heading2"/>
      </w:pPr>
      <w:bookmarkStart w:id="90" w:name="_Toc168561978"/>
      <w:r w:rsidRPr="00135538">
        <w:t>Billing Reports</w:t>
      </w:r>
      <w:bookmarkEnd w:id="90"/>
    </w:p>
    <w:p w14:paraId="2325CA39" w14:textId="1EFDF685" w:rsidR="00236526" w:rsidRPr="00135538" w:rsidRDefault="00236526" w:rsidP="00456F4A">
      <w:pPr>
        <w:pStyle w:val="Heading2"/>
      </w:pPr>
      <w:bookmarkStart w:id="91" w:name="_Toc168561979"/>
      <w:r w:rsidRPr="00135538">
        <w:t>Usage Reports</w:t>
      </w:r>
      <w:bookmarkEnd w:id="91"/>
    </w:p>
    <w:p w14:paraId="72635E11" w14:textId="77777777" w:rsidR="00236526" w:rsidRPr="00135538" w:rsidRDefault="00236526" w:rsidP="00456F4A">
      <w:pPr>
        <w:pStyle w:val="Heading2"/>
      </w:pPr>
      <w:bookmarkStart w:id="92" w:name="_Toc168561980"/>
      <w:r w:rsidRPr="00135538">
        <w:t>Wi-Fi Network Reports</w:t>
      </w:r>
      <w:bookmarkEnd w:id="92"/>
    </w:p>
    <w:p w14:paraId="1346D989" w14:textId="31293DAA" w:rsidR="00AA0067" w:rsidRPr="00135538" w:rsidRDefault="00AA0067" w:rsidP="00456F4A">
      <w:pPr>
        <w:pStyle w:val="Heading2"/>
      </w:pPr>
      <w:bookmarkStart w:id="93" w:name="_Toc168561981"/>
      <w:r w:rsidRPr="00135538">
        <w:t>End-User Reports</w:t>
      </w:r>
      <w:bookmarkEnd w:id="93"/>
    </w:p>
    <w:p w14:paraId="3D52ABF7" w14:textId="2FD9C201" w:rsidR="00AA0067" w:rsidRPr="00135538" w:rsidRDefault="00AA0067" w:rsidP="00456F4A">
      <w:pPr>
        <w:pStyle w:val="Heading2"/>
      </w:pPr>
      <w:bookmarkStart w:id="94" w:name="_Toc168561982"/>
      <w:r w:rsidRPr="00135538">
        <w:t>Internet Reports</w:t>
      </w:r>
      <w:bookmarkEnd w:id="94"/>
    </w:p>
    <w:p w14:paraId="420E978F" w14:textId="7ACA845B" w:rsidR="00AA0067" w:rsidRPr="00135538" w:rsidRDefault="00AA0067" w:rsidP="00456F4A">
      <w:pPr>
        <w:pStyle w:val="Heading2"/>
      </w:pPr>
      <w:bookmarkStart w:id="95" w:name="_Toc168561983"/>
      <w:r w:rsidRPr="00135538">
        <w:t>SLA Reports</w:t>
      </w:r>
      <w:bookmarkEnd w:id="95"/>
    </w:p>
    <w:p w14:paraId="44D91646" w14:textId="55EF011B" w:rsidR="00AA0067" w:rsidRPr="00135538" w:rsidRDefault="00AA0067" w:rsidP="00456F4A">
      <w:pPr>
        <w:pStyle w:val="Heading2"/>
      </w:pPr>
      <w:bookmarkStart w:id="96" w:name="_Toc168561984"/>
      <w:r w:rsidRPr="00135538">
        <w:t>Authentication Reports</w:t>
      </w:r>
      <w:bookmarkEnd w:id="96"/>
    </w:p>
    <w:p w14:paraId="2C6D66C1" w14:textId="5C17C311" w:rsidR="00AA0067" w:rsidRPr="00135538" w:rsidRDefault="00AA0067" w:rsidP="00456F4A">
      <w:pPr>
        <w:pStyle w:val="Heading2"/>
      </w:pPr>
      <w:bookmarkStart w:id="97" w:name="_Toc168561985"/>
      <w:r w:rsidRPr="00135538">
        <w:t>Upsell Reports</w:t>
      </w:r>
      <w:bookmarkEnd w:id="97"/>
    </w:p>
    <w:p w14:paraId="53E723C0" w14:textId="673E9B97" w:rsidR="009D2D0C" w:rsidRPr="00AC2A32" w:rsidRDefault="009D2D0C" w:rsidP="009D2D0C">
      <w:pPr>
        <w:pStyle w:val="Heading1"/>
        <w:rPr>
          <w:highlight w:val="yellow"/>
        </w:rPr>
      </w:pPr>
      <w:bookmarkStart w:id="98" w:name="_Toc168561986"/>
      <w:r w:rsidRPr="00AC2A32">
        <w:rPr>
          <w:highlight w:val="yellow"/>
        </w:rPr>
        <w:t>Report Details</w:t>
      </w:r>
      <w:bookmarkEnd w:id="98"/>
    </w:p>
    <w:p w14:paraId="4D9C13C0" w14:textId="77777777" w:rsidR="009D2D0C" w:rsidRPr="00135538" w:rsidRDefault="009D2D0C" w:rsidP="00456F4A">
      <w:pPr>
        <w:pStyle w:val="Heading2"/>
      </w:pPr>
      <w:bookmarkStart w:id="99" w:name="_Toc168561987"/>
      <w:r w:rsidRPr="00135538">
        <w:t>Billing Reports</w:t>
      </w:r>
      <w:bookmarkEnd w:id="99"/>
    </w:p>
    <w:p w14:paraId="6B484DD1" w14:textId="1C19D8A3" w:rsidR="00E15299" w:rsidRPr="00135538" w:rsidRDefault="00E15299" w:rsidP="00456F4A">
      <w:pPr>
        <w:pStyle w:val="Heading3"/>
      </w:pPr>
      <w:bookmarkStart w:id="100" w:name="_Toc168561988"/>
      <w:r>
        <w:t>Monthly</w:t>
      </w:r>
      <w:r w:rsidRPr="00E15299">
        <w:t xml:space="preserve"> Average Active Users (Site)</w:t>
      </w:r>
      <w:bookmarkEnd w:id="100"/>
    </w:p>
    <w:p w14:paraId="4FDE2C1B" w14:textId="6862FA11" w:rsidR="00E15299" w:rsidRDefault="00E15299" w:rsidP="00E12321">
      <w:pPr>
        <w:pStyle w:val="ListParagraph"/>
        <w:numPr>
          <w:ilvl w:val="0"/>
          <w:numId w:val="10"/>
        </w:numPr>
      </w:pPr>
      <w:r w:rsidRPr="006471E3">
        <w:rPr>
          <w:b/>
          <w:bCs/>
        </w:rPr>
        <w:t>Description:</w:t>
      </w:r>
      <w:r w:rsidRPr="006471E3">
        <w:t xml:space="preserve"> </w:t>
      </w:r>
      <w:r w:rsidRPr="00E15299">
        <w:t xml:space="preserve">Shows the average number of active users on the Wi-Fi network </w:t>
      </w:r>
      <w:r w:rsidRPr="00E15299">
        <w:rPr>
          <w:b/>
          <w:bCs/>
        </w:rPr>
        <w:t xml:space="preserve">for all user </w:t>
      </w:r>
      <w:r w:rsidR="000C04D9">
        <w:rPr>
          <w:b/>
          <w:bCs/>
        </w:rPr>
        <w:t>policies</w:t>
      </w:r>
      <w:r w:rsidRPr="00E15299">
        <w:t xml:space="preserve"> for each month within a specified date range. Valuable for billing reconciliation for clients with per user billing model</w:t>
      </w:r>
      <w:r w:rsidRPr="006471E3">
        <w:t>.</w:t>
      </w:r>
    </w:p>
    <w:p w14:paraId="15624E2D" w14:textId="4E0A95EE" w:rsidR="00E15299" w:rsidRDefault="00E15299" w:rsidP="00E12321">
      <w:pPr>
        <w:pStyle w:val="ListParagraph"/>
        <w:numPr>
          <w:ilvl w:val="0"/>
          <w:numId w:val="10"/>
        </w:numPr>
      </w:pPr>
      <w:r w:rsidRPr="006471E3">
        <w:rPr>
          <w:b/>
          <w:bCs/>
        </w:rPr>
        <w:t>Data:</w:t>
      </w:r>
      <w:r>
        <w:t xml:space="preserve"> </w:t>
      </w:r>
      <w:r w:rsidRPr="00E15299">
        <w:t xml:space="preserve">Date (month &amp; year), count of average active users, </w:t>
      </w:r>
      <w:r w:rsidRPr="00E15299">
        <w:rPr>
          <w:highlight w:val="yellow"/>
        </w:rPr>
        <w:t>count of new users, count of churned users (optional), change from previous month (optional), count of user activation and count of user deactivation</w:t>
      </w:r>
    </w:p>
    <w:p w14:paraId="059787ED" w14:textId="50446DD9" w:rsidR="00E15299" w:rsidRDefault="00E15299" w:rsidP="00E12321">
      <w:pPr>
        <w:pStyle w:val="ListParagraph"/>
        <w:numPr>
          <w:ilvl w:val="0"/>
          <w:numId w:val="10"/>
        </w:numPr>
      </w:pPr>
      <w:r w:rsidRPr="006471E3">
        <w:rPr>
          <w:b/>
          <w:bCs/>
        </w:rPr>
        <w:t>Visualization:</w:t>
      </w:r>
      <w:r w:rsidRPr="006471E3">
        <w:t xml:space="preserve"> </w:t>
      </w:r>
      <w:r w:rsidRPr="00E15299">
        <w:t>Column chart and table showing monthly average active users over time</w:t>
      </w:r>
      <w:r w:rsidRPr="006471E3">
        <w:t>.</w:t>
      </w:r>
    </w:p>
    <w:p w14:paraId="21463131" w14:textId="0CBF08D7" w:rsidR="00E15299" w:rsidRPr="0032386D" w:rsidRDefault="00E15299" w:rsidP="00E12321">
      <w:pPr>
        <w:pStyle w:val="ListParagraph"/>
        <w:numPr>
          <w:ilvl w:val="0"/>
          <w:numId w:val="10"/>
        </w:numPr>
      </w:pPr>
      <w:r w:rsidRPr="0032386D">
        <w:rPr>
          <w:b/>
          <w:bCs/>
        </w:rPr>
        <w:t>Filters:</w:t>
      </w:r>
      <w:r w:rsidRPr="006471E3">
        <w:t xml:space="preserve"> </w:t>
      </w:r>
      <w:r w:rsidRPr="00E15299">
        <w:t>Date range (From Month/Year &amp; To Month/Year selection)</w:t>
      </w:r>
    </w:p>
    <w:p w14:paraId="1CD9F115" w14:textId="77777777" w:rsidR="00E15299" w:rsidRDefault="00E15299" w:rsidP="00E12321">
      <w:pPr>
        <w:pStyle w:val="ListParagraph"/>
        <w:numPr>
          <w:ilvl w:val="0"/>
          <w:numId w:val="10"/>
        </w:numPr>
      </w:pPr>
      <w:r w:rsidRPr="006471E3">
        <w:rPr>
          <w:b/>
          <w:bCs/>
        </w:rPr>
        <w:t>Search Parameter:</w:t>
      </w:r>
      <w:r w:rsidRPr="006471E3">
        <w:t xml:space="preserve"> Date</w:t>
      </w:r>
    </w:p>
    <w:p w14:paraId="700262A8" w14:textId="77777777" w:rsidR="00E15299" w:rsidRDefault="00E15299" w:rsidP="00E12321">
      <w:pPr>
        <w:pStyle w:val="ListParagraph"/>
        <w:numPr>
          <w:ilvl w:val="0"/>
          <w:numId w:val="10"/>
        </w:numPr>
      </w:pPr>
      <w:r w:rsidRPr="006471E3">
        <w:rPr>
          <w:b/>
          <w:bCs/>
        </w:rPr>
        <w:lastRenderedPageBreak/>
        <w:t>Sort Parameter:</w:t>
      </w:r>
      <w:r w:rsidRPr="006471E3">
        <w:t xml:space="preserve"> Date</w:t>
      </w:r>
    </w:p>
    <w:p w14:paraId="268FB16E" w14:textId="77777777" w:rsidR="00E15299" w:rsidRPr="006471E3" w:rsidRDefault="00E15299" w:rsidP="00E12321">
      <w:pPr>
        <w:pStyle w:val="ListParagraph"/>
        <w:numPr>
          <w:ilvl w:val="0"/>
          <w:numId w:val="10"/>
        </w:numPr>
        <w:rPr>
          <w:b/>
          <w:bCs/>
        </w:rPr>
      </w:pPr>
      <w:r w:rsidRPr="006471E3">
        <w:rPr>
          <w:b/>
          <w:bCs/>
        </w:rPr>
        <w:t>Default:</w:t>
      </w:r>
    </w:p>
    <w:p w14:paraId="088EACD2" w14:textId="77777777" w:rsidR="00E15299" w:rsidRDefault="00E15299" w:rsidP="00E12321">
      <w:pPr>
        <w:pStyle w:val="ListParagraph"/>
        <w:numPr>
          <w:ilvl w:val="1"/>
          <w:numId w:val="7"/>
        </w:numPr>
      </w:pPr>
      <w:r>
        <w:t>Default date range/time period should  be ‘Last 12 calendar months’</w:t>
      </w:r>
    </w:p>
    <w:p w14:paraId="7A4E8DC4" w14:textId="03534AB1" w:rsidR="00815D5B" w:rsidRDefault="00E15299" w:rsidP="00E12321">
      <w:pPr>
        <w:pStyle w:val="ListParagraph"/>
        <w:numPr>
          <w:ilvl w:val="1"/>
          <w:numId w:val="7"/>
        </w:numPr>
      </w:pPr>
      <w:r>
        <w:t>Default sort parameter should be Date</w:t>
      </w:r>
    </w:p>
    <w:p w14:paraId="70DD2BED" w14:textId="77777777" w:rsidR="006E5AD4" w:rsidRPr="006E5AD4" w:rsidRDefault="006E5AD4" w:rsidP="00E12321">
      <w:pPr>
        <w:pStyle w:val="ListParagraph"/>
        <w:numPr>
          <w:ilvl w:val="0"/>
          <w:numId w:val="21"/>
        </w:numPr>
      </w:pPr>
      <w:r w:rsidRPr="006E5AD4">
        <w:rPr>
          <w:b/>
          <w:bCs/>
        </w:rPr>
        <w:t>Maximum Data per Query:</w:t>
      </w:r>
      <w:r w:rsidRPr="006E5AD4">
        <w:t xml:space="preserve"> 13 months</w:t>
      </w:r>
    </w:p>
    <w:p w14:paraId="1D34B875" w14:textId="72BD6460" w:rsidR="00387F96" w:rsidRPr="00387F96" w:rsidRDefault="00387F96" w:rsidP="00E12321">
      <w:pPr>
        <w:pStyle w:val="ListParagraph"/>
        <w:numPr>
          <w:ilvl w:val="0"/>
          <w:numId w:val="21"/>
        </w:numPr>
      </w:pPr>
      <w:r w:rsidRPr="00387F96">
        <w:rPr>
          <w:b/>
          <w:bCs/>
        </w:rPr>
        <w:t xml:space="preserve">Maximum </w:t>
      </w:r>
      <w:r w:rsidR="009B7180">
        <w:rPr>
          <w:b/>
          <w:bCs/>
        </w:rPr>
        <w:t>D</w:t>
      </w:r>
      <w:r w:rsidRPr="00387F96">
        <w:rPr>
          <w:b/>
          <w:bCs/>
        </w:rPr>
        <w:t xml:space="preserve">ata </w:t>
      </w:r>
      <w:r w:rsidR="009B7180">
        <w:rPr>
          <w:b/>
          <w:bCs/>
        </w:rPr>
        <w:t>A</w:t>
      </w:r>
      <w:r w:rsidRPr="00387F96">
        <w:rPr>
          <w:b/>
          <w:bCs/>
        </w:rPr>
        <w:t>vailable:</w:t>
      </w:r>
      <w:r w:rsidRPr="00815D5B">
        <w:t xml:space="preserve"> 13 months (to allow for year-over-year comparisons)</w:t>
      </w:r>
    </w:p>
    <w:p w14:paraId="3157D4EB" w14:textId="2D652B23" w:rsidR="00E15299" w:rsidRDefault="00E15299" w:rsidP="00E12321">
      <w:pPr>
        <w:pStyle w:val="ListParagraph"/>
        <w:numPr>
          <w:ilvl w:val="0"/>
          <w:numId w:val="11"/>
        </w:numPr>
      </w:pPr>
      <w:r w:rsidRPr="006471E3">
        <w:rPr>
          <w:b/>
          <w:bCs/>
        </w:rPr>
        <w:t>Report Level:</w:t>
      </w:r>
      <w:r w:rsidRPr="006471E3">
        <w:t xml:space="preserve"> </w:t>
      </w:r>
      <w:r>
        <w:t>Site</w:t>
      </w:r>
    </w:p>
    <w:p w14:paraId="11900A0D" w14:textId="77777777" w:rsidR="00E15299" w:rsidRDefault="00E15299" w:rsidP="00E12321">
      <w:pPr>
        <w:pStyle w:val="ListParagraph"/>
        <w:numPr>
          <w:ilvl w:val="0"/>
          <w:numId w:val="11"/>
        </w:numPr>
      </w:pPr>
      <w:r w:rsidRPr="0032386D">
        <w:rPr>
          <w:b/>
          <w:bCs/>
        </w:rPr>
        <w:t>User Access Level:</w:t>
      </w:r>
      <w:r w:rsidRPr="006471E3">
        <w:t xml:space="preserve"> </w:t>
      </w:r>
      <w:r>
        <w:t>Site, Cluster, City, Company</w:t>
      </w:r>
    </w:p>
    <w:p w14:paraId="6E0C1F02" w14:textId="77777777" w:rsidR="004F33F9" w:rsidRPr="004F33F9" w:rsidRDefault="004F33F9" w:rsidP="00E12321">
      <w:pPr>
        <w:pStyle w:val="ListParagraph"/>
        <w:numPr>
          <w:ilvl w:val="0"/>
          <w:numId w:val="11"/>
        </w:numPr>
      </w:pPr>
      <w:r>
        <w:rPr>
          <w:b/>
          <w:bCs/>
        </w:rPr>
        <w:t>Solution Applicability:</w:t>
      </w:r>
    </w:p>
    <w:p w14:paraId="523E3525" w14:textId="4CB509E3" w:rsidR="004F33F9" w:rsidRDefault="004F33F9" w:rsidP="004F33F9">
      <w:pPr>
        <w:pStyle w:val="ListParagraph"/>
        <w:numPr>
          <w:ilvl w:val="1"/>
          <w:numId w:val="11"/>
        </w:numPr>
      </w:pPr>
      <w:r w:rsidRPr="004F33F9">
        <w:t>Managed Wi-Fi</w:t>
      </w:r>
      <w:r>
        <w:t xml:space="preserve"> Solution</w:t>
      </w:r>
    </w:p>
    <w:p w14:paraId="49F90156" w14:textId="78A71BE5" w:rsidR="004F33F9" w:rsidRPr="004F33F9" w:rsidRDefault="004F33F9" w:rsidP="004F33F9">
      <w:pPr>
        <w:pStyle w:val="ListParagraph"/>
        <w:numPr>
          <w:ilvl w:val="1"/>
          <w:numId w:val="11"/>
        </w:numPr>
      </w:pPr>
      <w:r w:rsidRPr="004F33F9">
        <w:t>Managed Wi-Fi Infrastructure</w:t>
      </w:r>
      <w:r>
        <w:t xml:space="preserve"> Solution</w:t>
      </w:r>
    </w:p>
    <w:p w14:paraId="5DDE3D8F" w14:textId="53ABC677" w:rsidR="00E15299" w:rsidRPr="00E15299" w:rsidRDefault="00E15299" w:rsidP="00E12321">
      <w:pPr>
        <w:pStyle w:val="ListParagraph"/>
        <w:numPr>
          <w:ilvl w:val="0"/>
          <w:numId w:val="11"/>
        </w:numPr>
        <w:rPr>
          <w:b/>
          <w:bCs/>
        </w:rPr>
      </w:pPr>
      <w:r w:rsidRPr="0032386D">
        <w:rPr>
          <w:b/>
          <w:bCs/>
        </w:rPr>
        <w:t>Linked Reports:</w:t>
      </w:r>
    </w:p>
    <w:p w14:paraId="31EC7091" w14:textId="4D3A43E2" w:rsidR="00E15299" w:rsidRPr="00E15299" w:rsidRDefault="00E15299" w:rsidP="00E12321">
      <w:pPr>
        <w:pStyle w:val="ListParagraph"/>
        <w:numPr>
          <w:ilvl w:val="1"/>
          <w:numId w:val="11"/>
        </w:numPr>
        <w:rPr>
          <w:b/>
          <w:bCs/>
        </w:rPr>
      </w:pPr>
      <w:r>
        <w:t>Dail</w:t>
      </w:r>
      <w:r w:rsidRPr="00E15299">
        <w:t xml:space="preserve">y Average Active Users Report (Site): Drill </w:t>
      </w:r>
      <w:r>
        <w:t>down</w:t>
      </w:r>
    </w:p>
    <w:p w14:paraId="56A72771" w14:textId="77777777" w:rsidR="00E15299" w:rsidRPr="0032386D" w:rsidRDefault="00E15299" w:rsidP="00E12321">
      <w:pPr>
        <w:pStyle w:val="ListParagraph"/>
        <w:numPr>
          <w:ilvl w:val="0"/>
          <w:numId w:val="12"/>
        </w:numPr>
        <w:rPr>
          <w:b/>
          <w:bCs/>
        </w:rPr>
      </w:pPr>
      <w:r w:rsidRPr="0032386D">
        <w:rPr>
          <w:b/>
          <w:bCs/>
        </w:rPr>
        <w:t xml:space="preserve">Report File Nomenclature (download): </w:t>
      </w:r>
    </w:p>
    <w:p w14:paraId="65A0FFCD" w14:textId="77777777" w:rsidR="00E15299" w:rsidRPr="00135538" w:rsidRDefault="00E15299"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286"/>
      </w:tblGrid>
      <w:tr w:rsidR="00E15299" w:rsidRPr="00135538" w14:paraId="5E1B2381" w14:textId="77777777">
        <w:trPr>
          <w:trHeight w:val="463"/>
        </w:trPr>
        <w:tc>
          <w:tcPr>
            <w:tcW w:w="0" w:type="auto"/>
            <w:shd w:val="clear" w:color="auto" w:fill="DAE9F7" w:themeFill="text2" w:themeFillTint="1A"/>
            <w:vAlign w:val="center"/>
          </w:tcPr>
          <w:p w14:paraId="6C824EEF" w14:textId="485CBE44" w:rsidR="00E15299" w:rsidRPr="00135538" w:rsidRDefault="00C42B97">
            <w:pPr>
              <w:pStyle w:val="ListParagraph"/>
              <w:spacing w:after="0" w:line="240" w:lineRule="auto"/>
              <w:ind w:left="0"/>
              <w:jc w:val="left"/>
            </w:pPr>
            <w:r w:rsidRPr="00C42B97">
              <w:t>Monthly_Average_Active_Users_2024-02-16-112300</w:t>
            </w:r>
            <w:r>
              <w:t>.csv</w:t>
            </w:r>
          </w:p>
        </w:tc>
      </w:tr>
    </w:tbl>
    <w:p w14:paraId="522DEF4B" w14:textId="77777777" w:rsidR="00E15299" w:rsidRPr="00135538" w:rsidRDefault="00E15299"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264"/>
      </w:tblGrid>
      <w:tr w:rsidR="00E15299" w:rsidRPr="00135538" w14:paraId="46F4BD35" w14:textId="77777777">
        <w:trPr>
          <w:trHeight w:val="463"/>
        </w:trPr>
        <w:tc>
          <w:tcPr>
            <w:tcW w:w="0" w:type="auto"/>
            <w:shd w:val="clear" w:color="auto" w:fill="DAE9F7" w:themeFill="text2" w:themeFillTint="1A"/>
            <w:vAlign w:val="center"/>
          </w:tcPr>
          <w:p w14:paraId="4741EB82" w14:textId="09E76DEA" w:rsidR="00E15299" w:rsidRPr="00135538" w:rsidRDefault="00C42B97">
            <w:pPr>
              <w:pStyle w:val="ListParagraph"/>
              <w:spacing w:after="0" w:line="240" w:lineRule="auto"/>
              <w:ind w:left="0"/>
              <w:jc w:val="left"/>
            </w:pPr>
            <w:r w:rsidRPr="00C42B97">
              <w:t>Monthly_Average_Active_Users_2024-02-16-112300</w:t>
            </w:r>
            <w:r w:rsidR="00E15299" w:rsidRPr="00135538">
              <w:t>.pdf</w:t>
            </w:r>
          </w:p>
        </w:tc>
      </w:tr>
    </w:tbl>
    <w:p w14:paraId="360B7212" w14:textId="77777777" w:rsidR="00E15299" w:rsidRPr="00135538" w:rsidRDefault="00E15299"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331"/>
      </w:tblGrid>
      <w:tr w:rsidR="00E15299" w:rsidRPr="00135538" w14:paraId="2E0340AC" w14:textId="77777777">
        <w:trPr>
          <w:trHeight w:val="463"/>
        </w:trPr>
        <w:tc>
          <w:tcPr>
            <w:tcW w:w="0" w:type="auto"/>
            <w:shd w:val="clear" w:color="auto" w:fill="DAE9F7" w:themeFill="text2" w:themeFillTint="1A"/>
            <w:vAlign w:val="center"/>
          </w:tcPr>
          <w:p w14:paraId="7023F1E1" w14:textId="5EA47697" w:rsidR="00E15299" w:rsidRPr="00135538" w:rsidRDefault="00C42B97">
            <w:pPr>
              <w:pStyle w:val="ListParagraph"/>
              <w:spacing w:after="0" w:line="240" w:lineRule="auto"/>
              <w:ind w:left="0"/>
              <w:jc w:val="left"/>
            </w:pPr>
            <w:r w:rsidRPr="00C42B97">
              <w:t>Monthly_Average_Active_Users_2024-02-16-112300</w:t>
            </w:r>
            <w:r w:rsidR="00E15299" w:rsidRPr="00135538">
              <w:t>.xlsx</w:t>
            </w:r>
          </w:p>
        </w:tc>
      </w:tr>
    </w:tbl>
    <w:p w14:paraId="4BCAEA85" w14:textId="094BD489" w:rsidR="00F40E7C" w:rsidRPr="00135538" w:rsidRDefault="00E15299" w:rsidP="00456F4A">
      <w:pPr>
        <w:pStyle w:val="Heading3"/>
      </w:pPr>
      <w:bookmarkStart w:id="101" w:name="_Toc168561989"/>
      <w:r w:rsidRPr="00E15299">
        <w:t>Daily Average Active Users (Site)</w:t>
      </w:r>
      <w:bookmarkEnd w:id="101"/>
    </w:p>
    <w:p w14:paraId="4293C8CF" w14:textId="692A9E91" w:rsidR="00F40E7C" w:rsidRDefault="00F40E7C" w:rsidP="00E12321">
      <w:pPr>
        <w:pStyle w:val="ListParagraph"/>
        <w:numPr>
          <w:ilvl w:val="0"/>
          <w:numId w:val="10"/>
        </w:numPr>
      </w:pPr>
      <w:r w:rsidRPr="006471E3">
        <w:rPr>
          <w:b/>
          <w:bCs/>
        </w:rPr>
        <w:t>Description:</w:t>
      </w:r>
      <w:r w:rsidRPr="006471E3">
        <w:t xml:space="preserve"> </w:t>
      </w:r>
      <w:r w:rsidR="00E15299" w:rsidRPr="00E15299">
        <w:t xml:space="preserve">Shows the day-wise average number of active users on the Wi-Fi network </w:t>
      </w:r>
      <w:r w:rsidR="00E15299" w:rsidRPr="00E15299">
        <w:rPr>
          <w:b/>
          <w:bCs/>
        </w:rPr>
        <w:t xml:space="preserve">for all user </w:t>
      </w:r>
      <w:r w:rsidR="000C04D9">
        <w:rPr>
          <w:b/>
          <w:bCs/>
        </w:rPr>
        <w:t>policies</w:t>
      </w:r>
      <w:r w:rsidR="00E15299" w:rsidRPr="00E15299">
        <w:t xml:space="preserve"> for a particular month. Valuable for billing reconciliation for clients with per user billing</w:t>
      </w:r>
      <w:r w:rsidRPr="006471E3">
        <w:t>.</w:t>
      </w:r>
    </w:p>
    <w:p w14:paraId="3A8B7488" w14:textId="1DD3D4F1" w:rsidR="00F40E7C" w:rsidRDefault="00F40E7C" w:rsidP="00E12321">
      <w:pPr>
        <w:pStyle w:val="ListParagraph"/>
        <w:numPr>
          <w:ilvl w:val="0"/>
          <w:numId w:val="10"/>
        </w:numPr>
      </w:pPr>
      <w:r w:rsidRPr="006471E3">
        <w:rPr>
          <w:b/>
          <w:bCs/>
        </w:rPr>
        <w:t>Data:</w:t>
      </w:r>
      <w:r>
        <w:t xml:space="preserve"> </w:t>
      </w:r>
      <w:r w:rsidR="00E15299" w:rsidRPr="00E15299">
        <w:t xml:space="preserve">Date (date &amp; month), Count of average active users, </w:t>
      </w:r>
      <w:r w:rsidR="00E15299" w:rsidRPr="00E15299">
        <w:rPr>
          <w:highlight w:val="yellow"/>
        </w:rPr>
        <w:t>count of new users, count of churned users (optional), change from previous day (optional), count of user activation and count of user deactivation</w:t>
      </w:r>
    </w:p>
    <w:p w14:paraId="13025C40" w14:textId="03ECA3B4" w:rsidR="00F40E7C" w:rsidRDefault="00F40E7C" w:rsidP="00E12321">
      <w:pPr>
        <w:pStyle w:val="ListParagraph"/>
        <w:numPr>
          <w:ilvl w:val="0"/>
          <w:numId w:val="10"/>
        </w:numPr>
      </w:pPr>
      <w:r w:rsidRPr="006471E3">
        <w:rPr>
          <w:b/>
          <w:bCs/>
        </w:rPr>
        <w:t>Visualization:</w:t>
      </w:r>
      <w:r w:rsidRPr="006471E3">
        <w:t xml:space="preserve"> </w:t>
      </w:r>
      <w:r w:rsidR="00E15299" w:rsidRPr="00E15299">
        <w:t>Line chart and table showing trends in daily average active users over time</w:t>
      </w:r>
      <w:r w:rsidRPr="006471E3">
        <w:t>.</w:t>
      </w:r>
    </w:p>
    <w:p w14:paraId="5C99CABB" w14:textId="4C43DDF3" w:rsidR="00F40E7C" w:rsidRPr="0032386D" w:rsidRDefault="00F40E7C" w:rsidP="00E12321">
      <w:pPr>
        <w:pStyle w:val="ListParagraph"/>
        <w:numPr>
          <w:ilvl w:val="0"/>
          <w:numId w:val="10"/>
        </w:numPr>
      </w:pPr>
      <w:r w:rsidRPr="0032386D">
        <w:rPr>
          <w:b/>
          <w:bCs/>
        </w:rPr>
        <w:t>Filters:</w:t>
      </w:r>
      <w:r w:rsidRPr="006471E3">
        <w:t xml:space="preserve"> </w:t>
      </w:r>
      <w:r w:rsidR="00E15299" w:rsidRPr="00E15299">
        <w:t>Date range (Month selection)</w:t>
      </w:r>
    </w:p>
    <w:p w14:paraId="13034CB7" w14:textId="62A69535" w:rsidR="00F40E7C" w:rsidRDefault="00F40E7C" w:rsidP="00E12321">
      <w:pPr>
        <w:pStyle w:val="ListParagraph"/>
        <w:numPr>
          <w:ilvl w:val="0"/>
          <w:numId w:val="10"/>
        </w:numPr>
      </w:pPr>
      <w:r w:rsidRPr="006471E3">
        <w:rPr>
          <w:b/>
          <w:bCs/>
        </w:rPr>
        <w:t>Search Parameter:</w:t>
      </w:r>
      <w:r w:rsidRPr="006471E3">
        <w:t xml:space="preserve"> Date</w:t>
      </w:r>
    </w:p>
    <w:p w14:paraId="00A2C7B9" w14:textId="2BB6FB9B" w:rsidR="00F40E7C" w:rsidRDefault="00F40E7C" w:rsidP="00E12321">
      <w:pPr>
        <w:pStyle w:val="ListParagraph"/>
        <w:numPr>
          <w:ilvl w:val="0"/>
          <w:numId w:val="10"/>
        </w:numPr>
      </w:pPr>
      <w:r w:rsidRPr="006471E3">
        <w:rPr>
          <w:b/>
          <w:bCs/>
        </w:rPr>
        <w:t>Sort Parameter:</w:t>
      </w:r>
      <w:r w:rsidRPr="006471E3">
        <w:t xml:space="preserve"> Date</w:t>
      </w:r>
    </w:p>
    <w:p w14:paraId="7FD4C35E" w14:textId="77777777" w:rsidR="00F40E7C" w:rsidRPr="006471E3" w:rsidRDefault="00F40E7C" w:rsidP="00E12321">
      <w:pPr>
        <w:pStyle w:val="ListParagraph"/>
        <w:numPr>
          <w:ilvl w:val="0"/>
          <w:numId w:val="10"/>
        </w:numPr>
        <w:rPr>
          <w:b/>
          <w:bCs/>
        </w:rPr>
      </w:pPr>
      <w:r w:rsidRPr="006471E3">
        <w:rPr>
          <w:b/>
          <w:bCs/>
        </w:rPr>
        <w:t>Default:</w:t>
      </w:r>
    </w:p>
    <w:p w14:paraId="62470247" w14:textId="77777777" w:rsidR="00E15299" w:rsidRDefault="00E15299" w:rsidP="00E12321">
      <w:pPr>
        <w:pStyle w:val="ListParagraph"/>
        <w:numPr>
          <w:ilvl w:val="1"/>
          <w:numId w:val="7"/>
        </w:numPr>
      </w:pPr>
      <w:r>
        <w:t>Default date range/time period should  be ‘Previous calendar month’</w:t>
      </w:r>
    </w:p>
    <w:p w14:paraId="592F4950" w14:textId="77777777" w:rsidR="00E15299" w:rsidRDefault="00E15299" w:rsidP="00E12321">
      <w:pPr>
        <w:pStyle w:val="ListParagraph"/>
        <w:numPr>
          <w:ilvl w:val="1"/>
          <w:numId w:val="7"/>
        </w:numPr>
      </w:pPr>
      <w:r>
        <w:lastRenderedPageBreak/>
        <w:t>Default sort parameter should be Date</w:t>
      </w:r>
    </w:p>
    <w:p w14:paraId="28938A16" w14:textId="77777777" w:rsidR="006E5AD4" w:rsidRPr="006E5AD4" w:rsidRDefault="006E5AD4" w:rsidP="00E12321">
      <w:pPr>
        <w:pStyle w:val="ListParagraph"/>
        <w:numPr>
          <w:ilvl w:val="0"/>
          <w:numId w:val="11"/>
        </w:numPr>
      </w:pPr>
      <w:r w:rsidRPr="006E5AD4">
        <w:rPr>
          <w:b/>
          <w:bCs/>
        </w:rPr>
        <w:t>Maximum Data per Query:</w:t>
      </w:r>
      <w:r w:rsidRPr="006E5AD4">
        <w:t xml:space="preserve"> 13 months</w:t>
      </w:r>
    </w:p>
    <w:p w14:paraId="2372ADA6" w14:textId="3EC9314C" w:rsidR="006D17F3" w:rsidRPr="006D17F3" w:rsidRDefault="006D17F3" w:rsidP="00E12321">
      <w:pPr>
        <w:pStyle w:val="ListParagraph"/>
        <w:numPr>
          <w:ilvl w:val="0"/>
          <w:numId w:val="11"/>
        </w:numPr>
      </w:pPr>
      <w:r w:rsidRPr="006D17F3">
        <w:rPr>
          <w:b/>
          <w:bCs/>
        </w:rPr>
        <w:t>Maximum Data Available:</w:t>
      </w:r>
      <w:r w:rsidRPr="006D17F3">
        <w:t xml:space="preserve"> 13 months (to allow for year-over-year comparisons)</w:t>
      </w:r>
    </w:p>
    <w:p w14:paraId="224E15BC" w14:textId="4C4C3AA5" w:rsidR="00F40E7C" w:rsidRDefault="00F40E7C" w:rsidP="00E12321">
      <w:pPr>
        <w:pStyle w:val="ListParagraph"/>
        <w:numPr>
          <w:ilvl w:val="0"/>
          <w:numId w:val="11"/>
        </w:numPr>
      </w:pPr>
      <w:r w:rsidRPr="006471E3">
        <w:rPr>
          <w:b/>
          <w:bCs/>
        </w:rPr>
        <w:t>Report Level:</w:t>
      </w:r>
      <w:r w:rsidRPr="006471E3">
        <w:t xml:space="preserve"> </w:t>
      </w:r>
      <w:r>
        <w:t>Site</w:t>
      </w:r>
    </w:p>
    <w:p w14:paraId="28A49E4C" w14:textId="77777777" w:rsidR="00F40E7C" w:rsidRDefault="00F40E7C" w:rsidP="00E12321">
      <w:pPr>
        <w:pStyle w:val="ListParagraph"/>
        <w:numPr>
          <w:ilvl w:val="0"/>
          <w:numId w:val="11"/>
        </w:numPr>
      </w:pPr>
      <w:r w:rsidRPr="0032386D">
        <w:rPr>
          <w:b/>
          <w:bCs/>
        </w:rPr>
        <w:t>User Access Level:</w:t>
      </w:r>
      <w:r w:rsidRPr="006471E3">
        <w:t xml:space="preserve"> </w:t>
      </w:r>
      <w:r>
        <w:t>Site, Cluster, City, Company</w:t>
      </w:r>
    </w:p>
    <w:p w14:paraId="0EC6C7D8" w14:textId="77777777" w:rsidR="004F33F9" w:rsidRPr="004F33F9" w:rsidRDefault="004F33F9" w:rsidP="004F33F9">
      <w:pPr>
        <w:pStyle w:val="ListParagraph"/>
        <w:numPr>
          <w:ilvl w:val="0"/>
          <w:numId w:val="11"/>
        </w:numPr>
      </w:pPr>
      <w:r>
        <w:rPr>
          <w:b/>
          <w:bCs/>
        </w:rPr>
        <w:t>Solution Applicability:</w:t>
      </w:r>
    </w:p>
    <w:p w14:paraId="7AED675C" w14:textId="77777777" w:rsidR="004F33F9" w:rsidRDefault="004F33F9" w:rsidP="004F33F9">
      <w:pPr>
        <w:pStyle w:val="ListParagraph"/>
        <w:numPr>
          <w:ilvl w:val="1"/>
          <w:numId w:val="11"/>
        </w:numPr>
      </w:pPr>
      <w:r w:rsidRPr="004F33F9">
        <w:t>Managed Wi-Fi</w:t>
      </w:r>
      <w:r>
        <w:t xml:space="preserve"> Solution</w:t>
      </w:r>
    </w:p>
    <w:p w14:paraId="00A3269E" w14:textId="77777777" w:rsidR="004F33F9" w:rsidRPr="004F33F9" w:rsidRDefault="004F33F9" w:rsidP="004F33F9">
      <w:pPr>
        <w:pStyle w:val="ListParagraph"/>
        <w:numPr>
          <w:ilvl w:val="1"/>
          <w:numId w:val="11"/>
        </w:numPr>
      </w:pPr>
      <w:r w:rsidRPr="004F33F9">
        <w:t>Managed Wi-Fi Infrastructure</w:t>
      </w:r>
      <w:r>
        <w:t xml:space="preserve"> Solution</w:t>
      </w:r>
    </w:p>
    <w:p w14:paraId="534FE41A" w14:textId="41E3AC54" w:rsidR="00E15299" w:rsidRPr="00E15299" w:rsidRDefault="00F40E7C" w:rsidP="00E12321">
      <w:pPr>
        <w:pStyle w:val="ListParagraph"/>
        <w:numPr>
          <w:ilvl w:val="0"/>
          <w:numId w:val="11"/>
        </w:numPr>
        <w:rPr>
          <w:b/>
          <w:bCs/>
        </w:rPr>
      </w:pPr>
      <w:r w:rsidRPr="0032386D">
        <w:rPr>
          <w:b/>
          <w:bCs/>
        </w:rPr>
        <w:t>Linked Reports:</w:t>
      </w:r>
    </w:p>
    <w:p w14:paraId="50DE065B" w14:textId="15CF7889" w:rsidR="00E15299" w:rsidRPr="00E15299" w:rsidRDefault="00E15299" w:rsidP="00E12321">
      <w:pPr>
        <w:pStyle w:val="ListParagraph"/>
        <w:numPr>
          <w:ilvl w:val="1"/>
          <w:numId w:val="11"/>
        </w:numPr>
        <w:rPr>
          <w:b/>
          <w:bCs/>
        </w:rPr>
      </w:pPr>
      <w:r w:rsidRPr="00E15299">
        <w:t>Monthly Average Active Users Report (Site): Drill up</w:t>
      </w:r>
    </w:p>
    <w:p w14:paraId="5C28CF41" w14:textId="77777777" w:rsidR="00F40E7C" w:rsidRPr="0032386D" w:rsidRDefault="00F40E7C" w:rsidP="00E12321">
      <w:pPr>
        <w:pStyle w:val="ListParagraph"/>
        <w:numPr>
          <w:ilvl w:val="0"/>
          <w:numId w:val="12"/>
        </w:numPr>
        <w:rPr>
          <w:b/>
          <w:bCs/>
        </w:rPr>
      </w:pPr>
      <w:r w:rsidRPr="0032386D">
        <w:rPr>
          <w:b/>
          <w:bCs/>
        </w:rPr>
        <w:t xml:space="preserve">Report File Nomenclature (download): </w:t>
      </w:r>
    </w:p>
    <w:p w14:paraId="24A3DF5C" w14:textId="77777777" w:rsidR="00F40E7C" w:rsidRPr="00135538" w:rsidRDefault="00F40E7C"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030"/>
      </w:tblGrid>
      <w:tr w:rsidR="00F40E7C" w:rsidRPr="00135538" w14:paraId="062F8D73" w14:textId="77777777">
        <w:trPr>
          <w:trHeight w:val="463"/>
        </w:trPr>
        <w:tc>
          <w:tcPr>
            <w:tcW w:w="0" w:type="auto"/>
            <w:shd w:val="clear" w:color="auto" w:fill="DAE9F7" w:themeFill="text2" w:themeFillTint="1A"/>
            <w:vAlign w:val="center"/>
          </w:tcPr>
          <w:p w14:paraId="3DBC91BB" w14:textId="251E87C2" w:rsidR="00F40E7C" w:rsidRPr="00135538" w:rsidRDefault="00C42B97">
            <w:pPr>
              <w:pStyle w:val="ListParagraph"/>
              <w:spacing w:after="0" w:line="240" w:lineRule="auto"/>
              <w:ind w:left="0"/>
              <w:jc w:val="left"/>
            </w:pPr>
            <w:r>
              <w:t>Daily_Average_Active_Users_2024-02-16-112300</w:t>
            </w:r>
            <w:r w:rsidR="00F40E7C" w:rsidRPr="00135538">
              <w:t>.csv</w:t>
            </w:r>
          </w:p>
        </w:tc>
      </w:tr>
    </w:tbl>
    <w:p w14:paraId="6952386F" w14:textId="77777777" w:rsidR="00F40E7C" w:rsidRPr="00135538" w:rsidRDefault="00F40E7C"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008"/>
      </w:tblGrid>
      <w:tr w:rsidR="00F40E7C" w:rsidRPr="00135538" w14:paraId="07F67D4C" w14:textId="77777777">
        <w:trPr>
          <w:trHeight w:val="463"/>
        </w:trPr>
        <w:tc>
          <w:tcPr>
            <w:tcW w:w="0" w:type="auto"/>
            <w:shd w:val="clear" w:color="auto" w:fill="DAE9F7" w:themeFill="text2" w:themeFillTint="1A"/>
            <w:vAlign w:val="center"/>
          </w:tcPr>
          <w:p w14:paraId="124BFB5B" w14:textId="19DC31A7" w:rsidR="00F40E7C" w:rsidRPr="00135538" w:rsidRDefault="00C42B97">
            <w:pPr>
              <w:pStyle w:val="ListParagraph"/>
              <w:spacing w:after="0" w:line="240" w:lineRule="auto"/>
              <w:ind w:left="0"/>
              <w:jc w:val="left"/>
            </w:pPr>
            <w:r>
              <w:t>Daily_Average_Active_Users_2024-02-16-112300</w:t>
            </w:r>
            <w:r w:rsidR="00F40E7C" w:rsidRPr="00135538">
              <w:t>.pdf</w:t>
            </w:r>
          </w:p>
        </w:tc>
      </w:tr>
    </w:tbl>
    <w:p w14:paraId="163178AC" w14:textId="77777777" w:rsidR="00F40E7C" w:rsidRPr="00135538" w:rsidRDefault="00F40E7C"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075"/>
      </w:tblGrid>
      <w:tr w:rsidR="00F40E7C" w:rsidRPr="00135538" w14:paraId="277168F9" w14:textId="77777777">
        <w:trPr>
          <w:trHeight w:val="463"/>
        </w:trPr>
        <w:tc>
          <w:tcPr>
            <w:tcW w:w="0" w:type="auto"/>
            <w:shd w:val="clear" w:color="auto" w:fill="DAE9F7" w:themeFill="text2" w:themeFillTint="1A"/>
            <w:vAlign w:val="center"/>
          </w:tcPr>
          <w:p w14:paraId="02EF0A79" w14:textId="000A95C1" w:rsidR="00F40E7C" w:rsidRPr="00135538" w:rsidRDefault="00C42B97">
            <w:pPr>
              <w:pStyle w:val="ListParagraph"/>
              <w:spacing w:after="0" w:line="240" w:lineRule="auto"/>
              <w:ind w:left="0"/>
              <w:jc w:val="left"/>
            </w:pPr>
            <w:r>
              <w:t>Daily_Average_Active_Users_2024-02-16-112300</w:t>
            </w:r>
            <w:r w:rsidR="00F40E7C" w:rsidRPr="00135538">
              <w:t>.xlsx</w:t>
            </w:r>
          </w:p>
        </w:tc>
      </w:tr>
    </w:tbl>
    <w:p w14:paraId="47931789" w14:textId="77777777" w:rsidR="00F40E7C" w:rsidRDefault="00F40E7C" w:rsidP="00456F4A">
      <w:pPr>
        <w:pStyle w:val="Heading3"/>
        <w:numPr>
          <w:ilvl w:val="0"/>
          <w:numId w:val="0"/>
        </w:numPr>
        <w:ind w:left="1134"/>
      </w:pPr>
    </w:p>
    <w:p w14:paraId="767BFD19" w14:textId="2E1C7EDC" w:rsidR="005D66C9" w:rsidRPr="00135538" w:rsidRDefault="005D66C9" w:rsidP="00456F4A">
      <w:pPr>
        <w:pStyle w:val="Heading3"/>
      </w:pPr>
      <w:bookmarkStart w:id="102" w:name="_Toc168561990"/>
      <w:r w:rsidRPr="005D66C9">
        <w:t>P</w:t>
      </w:r>
      <w:r w:rsidR="000C04D9">
        <w:t>olicy</w:t>
      </w:r>
      <w:r w:rsidRPr="005D66C9">
        <w:t>-wise Monthly Average Active Users (Site)</w:t>
      </w:r>
      <w:bookmarkEnd w:id="102"/>
    </w:p>
    <w:p w14:paraId="0DA999E7" w14:textId="08F3BD8E" w:rsidR="005D66C9" w:rsidRDefault="005D66C9" w:rsidP="00E12321">
      <w:pPr>
        <w:pStyle w:val="ListParagraph"/>
        <w:numPr>
          <w:ilvl w:val="0"/>
          <w:numId w:val="10"/>
        </w:numPr>
      </w:pPr>
      <w:r w:rsidRPr="006471E3">
        <w:rPr>
          <w:b/>
          <w:bCs/>
        </w:rPr>
        <w:t>Description:</w:t>
      </w:r>
      <w:r w:rsidRPr="006471E3">
        <w:t xml:space="preserve"> </w:t>
      </w:r>
      <w:r w:rsidRPr="005D66C9">
        <w:t xml:space="preserve">Shows the average number of active users on the Wi-Fi network </w:t>
      </w:r>
      <w:r w:rsidRPr="005D66C9">
        <w:rPr>
          <w:b/>
          <w:bCs/>
        </w:rPr>
        <w:t xml:space="preserve">for each of the active user </w:t>
      </w:r>
      <w:r w:rsidR="000C04D9">
        <w:rPr>
          <w:b/>
          <w:bCs/>
        </w:rPr>
        <w:t>policies</w:t>
      </w:r>
      <w:r w:rsidRPr="005D66C9">
        <w:t xml:space="preserve"> for each month within a specified date range. Valuable for billing reconciliation for clients with per user billing model</w:t>
      </w:r>
      <w:r w:rsidRPr="006471E3">
        <w:t>.</w:t>
      </w:r>
    </w:p>
    <w:p w14:paraId="3E81E319" w14:textId="0499E4B3" w:rsidR="005D66C9" w:rsidRDefault="005D66C9" w:rsidP="00E12321">
      <w:pPr>
        <w:pStyle w:val="ListParagraph"/>
        <w:numPr>
          <w:ilvl w:val="0"/>
          <w:numId w:val="10"/>
        </w:numPr>
      </w:pPr>
      <w:r w:rsidRPr="006471E3">
        <w:rPr>
          <w:b/>
          <w:bCs/>
        </w:rPr>
        <w:t>Data:</w:t>
      </w:r>
      <w:r>
        <w:t xml:space="preserve"> </w:t>
      </w:r>
      <w:r w:rsidRPr="005D66C9">
        <w:t xml:space="preserve">Date (month &amp; year), </w:t>
      </w:r>
      <w:r w:rsidR="000C04D9">
        <w:t>Policy Name</w:t>
      </w:r>
      <w:r w:rsidRPr="005D66C9">
        <w:t xml:space="preserve"> (description), Count of average active users</w:t>
      </w:r>
    </w:p>
    <w:p w14:paraId="17F2080E" w14:textId="23920A3B" w:rsidR="005D66C9" w:rsidRDefault="005D66C9" w:rsidP="00E12321">
      <w:pPr>
        <w:pStyle w:val="ListParagraph"/>
        <w:numPr>
          <w:ilvl w:val="0"/>
          <w:numId w:val="10"/>
        </w:numPr>
      </w:pPr>
      <w:r w:rsidRPr="006471E3">
        <w:rPr>
          <w:b/>
          <w:bCs/>
        </w:rPr>
        <w:t>Visualization:</w:t>
      </w:r>
      <w:r w:rsidRPr="006471E3">
        <w:t xml:space="preserve"> </w:t>
      </w:r>
      <w:r w:rsidRPr="005D66C9">
        <w:t xml:space="preserve">Column chart and table showing </w:t>
      </w:r>
      <w:r w:rsidR="000C04D9">
        <w:t>policy</w:t>
      </w:r>
      <w:r w:rsidRPr="005D66C9">
        <w:t>-wise monthly average active users over time</w:t>
      </w:r>
      <w:r w:rsidRPr="006471E3">
        <w:t>.</w:t>
      </w:r>
    </w:p>
    <w:p w14:paraId="3B2BCFFC" w14:textId="2F259A67" w:rsidR="005D66C9" w:rsidRPr="0032386D" w:rsidRDefault="005D66C9" w:rsidP="00E12321">
      <w:pPr>
        <w:pStyle w:val="ListParagraph"/>
        <w:numPr>
          <w:ilvl w:val="0"/>
          <w:numId w:val="10"/>
        </w:numPr>
      </w:pPr>
      <w:r w:rsidRPr="0032386D">
        <w:rPr>
          <w:b/>
          <w:bCs/>
        </w:rPr>
        <w:t>Filters:</w:t>
      </w:r>
      <w:r w:rsidRPr="006471E3">
        <w:t xml:space="preserve"> </w:t>
      </w:r>
      <w:r w:rsidRPr="005D66C9">
        <w:t xml:space="preserve">Date range (From Month/Year &amp; To Month/Year selection), </w:t>
      </w:r>
      <w:r w:rsidR="000C04D9">
        <w:t>Policy Name</w:t>
      </w:r>
      <w:r w:rsidRPr="005D66C9">
        <w:t>(Description)</w:t>
      </w:r>
    </w:p>
    <w:p w14:paraId="1AD6DAA7" w14:textId="542EC75D" w:rsidR="005D66C9" w:rsidRDefault="005D66C9" w:rsidP="00E12321">
      <w:pPr>
        <w:pStyle w:val="ListParagraph"/>
        <w:numPr>
          <w:ilvl w:val="0"/>
          <w:numId w:val="10"/>
        </w:numPr>
      </w:pPr>
      <w:r w:rsidRPr="006471E3">
        <w:rPr>
          <w:b/>
          <w:bCs/>
        </w:rPr>
        <w:t>Search Parameter:</w:t>
      </w:r>
      <w:r w:rsidRPr="006471E3">
        <w:t xml:space="preserve"> Date, </w:t>
      </w:r>
      <w:r w:rsidR="000C04D9">
        <w:t>Policy Name</w:t>
      </w:r>
    </w:p>
    <w:p w14:paraId="3F8F05EB" w14:textId="09C25FA2" w:rsidR="005D66C9" w:rsidRDefault="005D66C9" w:rsidP="00E12321">
      <w:pPr>
        <w:pStyle w:val="ListParagraph"/>
        <w:numPr>
          <w:ilvl w:val="0"/>
          <w:numId w:val="10"/>
        </w:numPr>
      </w:pPr>
      <w:r w:rsidRPr="006471E3">
        <w:rPr>
          <w:b/>
          <w:bCs/>
        </w:rPr>
        <w:t>Sort Parameter:</w:t>
      </w:r>
      <w:r w:rsidRPr="006471E3">
        <w:t xml:space="preserve"> Date, </w:t>
      </w:r>
      <w:r w:rsidR="000C04D9">
        <w:t>Policy Name</w:t>
      </w:r>
    </w:p>
    <w:p w14:paraId="6CE2EC9F" w14:textId="77777777" w:rsidR="005D66C9" w:rsidRPr="006471E3" w:rsidRDefault="005D66C9" w:rsidP="00E12321">
      <w:pPr>
        <w:pStyle w:val="ListParagraph"/>
        <w:numPr>
          <w:ilvl w:val="0"/>
          <w:numId w:val="10"/>
        </w:numPr>
        <w:rPr>
          <w:b/>
          <w:bCs/>
        </w:rPr>
      </w:pPr>
      <w:r w:rsidRPr="006471E3">
        <w:rPr>
          <w:b/>
          <w:bCs/>
        </w:rPr>
        <w:t>Default:</w:t>
      </w:r>
    </w:p>
    <w:p w14:paraId="59045AC0" w14:textId="451C29E6" w:rsidR="005D66C9" w:rsidRDefault="005D66C9" w:rsidP="00E12321">
      <w:pPr>
        <w:pStyle w:val="ListParagraph"/>
        <w:numPr>
          <w:ilvl w:val="1"/>
          <w:numId w:val="7"/>
        </w:numPr>
      </w:pPr>
      <w:r>
        <w:t xml:space="preserve">Default date range/time period should  be ‘Last 12 calendar months’ with all </w:t>
      </w:r>
      <w:r w:rsidR="000C04D9">
        <w:t>policies</w:t>
      </w:r>
    </w:p>
    <w:p w14:paraId="171A61A0" w14:textId="029CCC13" w:rsidR="005D66C9" w:rsidRDefault="005D66C9" w:rsidP="00E12321">
      <w:pPr>
        <w:pStyle w:val="ListParagraph"/>
        <w:numPr>
          <w:ilvl w:val="1"/>
          <w:numId w:val="7"/>
        </w:numPr>
      </w:pPr>
      <w:r>
        <w:t xml:space="preserve">Default sort parameter should be Date | </w:t>
      </w:r>
      <w:r w:rsidR="000C04D9">
        <w:t>Policy Name</w:t>
      </w:r>
    </w:p>
    <w:p w14:paraId="3FEED24A" w14:textId="41FF27C5" w:rsidR="000364B5" w:rsidRPr="000364B5" w:rsidRDefault="000364B5" w:rsidP="00E12321">
      <w:pPr>
        <w:pStyle w:val="ListParagraph"/>
        <w:numPr>
          <w:ilvl w:val="0"/>
          <w:numId w:val="11"/>
        </w:numPr>
      </w:pPr>
      <w:r w:rsidRPr="000364B5">
        <w:rPr>
          <w:b/>
          <w:bCs/>
        </w:rPr>
        <w:t>Maximum Data per Query:</w:t>
      </w:r>
      <w:r w:rsidRPr="000364B5">
        <w:t xml:space="preserve"> 13 months</w:t>
      </w:r>
    </w:p>
    <w:p w14:paraId="7D13DFC6" w14:textId="0FAB7687" w:rsidR="006D17F3" w:rsidRPr="006D17F3" w:rsidRDefault="006D17F3" w:rsidP="00E12321">
      <w:pPr>
        <w:pStyle w:val="ListParagraph"/>
        <w:numPr>
          <w:ilvl w:val="0"/>
          <w:numId w:val="11"/>
        </w:numPr>
      </w:pPr>
      <w:r w:rsidRPr="006D17F3">
        <w:rPr>
          <w:b/>
          <w:bCs/>
        </w:rPr>
        <w:t>Maximum Data Available:</w:t>
      </w:r>
      <w:r w:rsidRPr="006D17F3">
        <w:t xml:space="preserve"> 13 months (to allow for year-over-year comparisons)</w:t>
      </w:r>
    </w:p>
    <w:p w14:paraId="7C4A42B5" w14:textId="1CDA4849" w:rsidR="005D66C9" w:rsidRDefault="005D66C9" w:rsidP="00E12321">
      <w:pPr>
        <w:pStyle w:val="ListParagraph"/>
        <w:numPr>
          <w:ilvl w:val="0"/>
          <w:numId w:val="11"/>
        </w:numPr>
      </w:pPr>
      <w:r w:rsidRPr="006471E3">
        <w:rPr>
          <w:b/>
          <w:bCs/>
        </w:rPr>
        <w:lastRenderedPageBreak/>
        <w:t>Report Level:</w:t>
      </w:r>
      <w:r w:rsidRPr="006471E3">
        <w:t xml:space="preserve"> </w:t>
      </w:r>
      <w:r>
        <w:t>Site</w:t>
      </w:r>
    </w:p>
    <w:p w14:paraId="47EE10F7" w14:textId="58467316" w:rsidR="005D66C9" w:rsidRDefault="005D66C9" w:rsidP="00E12321">
      <w:pPr>
        <w:pStyle w:val="ListParagraph"/>
        <w:numPr>
          <w:ilvl w:val="0"/>
          <w:numId w:val="11"/>
        </w:numPr>
      </w:pPr>
      <w:r w:rsidRPr="0032386D">
        <w:rPr>
          <w:b/>
          <w:bCs/>
        </w:rPr>
        <w:t>User Access Level:</w:t>
      </w:r>
      <w:r w:rsidRPr="006471E3">
        <w:t xml:space="preserve"> </w:t>
      </w:r>
      <w:r>
        <w:t>Site, Cluster, City, Company</w:t>
      </w:r>
    </w:p>
    <w:p w14:paraId="3ED4EFF7" w14:textId="77777777" w:rsidR="004F33F9" w:rsidRPr="004F33F9" w:rsidRDefault="004F33F9" w:rsidP="004F33F9">
      <w:pPr>
        <w:pStyle w:val="ListParagraph"/>
        <w:numPr>
          <w:ilvl w:val="0"/>
          <w:numId w:val="11"/>
        </w:numPr>
      </w:pPr>
      <w:r>
        <w:rPr>
          <w:b/>
          <w:bCs/>
        </w:rPr>
        <w:t>Solution Applicability:</w:t>
      </w:r>
    </w:p>
    <w:p w14:paraId="736CF059" w14:textId="77777777" w:rsidR="004F33F9" w:rsidRDefault="004F33F9" w:rsidP="004F33F9">
      <w:pPr>
        <w:pStyle w:val="ListParagraph"/>
        <w:numPr>
          <w:ilvl w:val="1"/>
          <w:numId w:val="11"/>
        </w:numPr>
      </w:pPr>
      <w:r w:rsidRPr="004F33F9">
        <w:t>Managed Wi-Fi</w:t>
      </w:r>
      <w:r>
        <w:t xml:space="preserve"> Solution</w:t>
      </w:r>
    </w:p>
    <w:p w14:paraId="6C421964" w14:textId="6F679285" w:rsidR="004F33F9" w:rsidRDefault="004F33F9" w:rsidP="004F33F9">
      <w:pPr>
        <w:pStyle w:val="ListParagraph"/>
        <w:numPr>
          <w:ilvl w:val="1"/>
          <w:numId w:val="11"/>
        </w:numPr>
      </w:pPr>
      <w:r w:rsidRPr="004F33F9">
        <w:t>Managed Wi-Fi Infrastructure</w:t>
      </w:r>
      <w:r>
        <w:t xml:space="preserve"> Solution</w:t>
      </w:r>
    </w:p>
    <w:p w14:paraId="130DAD46" w14:textId="7102D3C6" w:rsidR="005D66C9" w:rsidRPr="0032386D" w:rsidRDefault="005D66C9" w:rsidP="00E12321">
      <w:pPr>
        <w:pStyle w:val="ListParagraph"/>
        <w:numPr>
          <w:ilvl w:val="0"/>
          <w:numId w:val="11"/>
        </w:numPr>
        <w:rPr>
          <w:b/>
          <w:bCs/>
        </w:rPr>
      </w:pPr>
      <w:r w:rsidRPr="0032386D">
        <w:rPr>
          <w:b/>
          <w:bCs/>
        </w:rPr>
        <w:t>Linked Reports:</w:t>
      </w:r>
      <w:r w:rsidRPr="005D66C9">
        <w:t xml:space="preserve"> None</w:t>
      </w:r>
    </w:p>
    <w:p w14:paraId="058AF6F3" w14:textId="77777777" w:rsidR="005D66C9" w:rsidRPr="0032386D" w:rsidRDefault="005D66C9" w:rsidP="00E12321">
      <w:pPr>
        <w:pStyle w:val="ListParagraph"/>
        <w:numPr>
          <w:ilvl w:val="0"/>
          <w:numId w:val="12"/>
        </w:numPr>
        <w:rPr>
          <w:b/>
          <w:bCs/>
        </w:rPr>
      </w:pPr>
      <w:r w:rsidRPr="0032386D">
        <w:rPr>
          <w:b/>
          <w:bCs/>
        </w:rPr>
        <w:t xml:space="preserve">Report File Nomenclature (download): </w:t>
      </w:r>
    </w:p>
    <w:p w14:paraId="3F306EA4" w14:textId="77777777" w:rsidR="005D66C9" w:rsidRPr="00135538" w:rsidRDefault="005D66C9"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331"/>
      </w:tblGrid>
      <w:tr w:rsidR="005D66C9" w:rsidRPr="00135538" w14:paraId="761FD18A" w14:textId="77777777">
        <w:trPr>
          <w:trHeight w:val="463"/>
        </w:trPr>
        <w:tc>
          <w:tcPr>
            <w:tcW w:w="0" w:type="auto"/>
            <w:shd w:val="clear" w:color="auto" w:fill="DAE9F7" w:themeFill="text2" w:themeFillTint="1A"/>
            <w:vAlign w:val="center"/>
          </w:tcPr>
          <w:p w14:paraId="4011636B" w14:textId="431F6554" w:rsidR="005D66C9" w:rsidRPr="00135538" w:rsidRDefault="00C42B97">
            <w:pPr>
              <w:pStyle w:val="ListParagraph"/>
              <w:spacing w:after="0" w:line="240" w:lineRule="auto"/>
              <w:ind w:left="0"/>
              <w:jc w:val="left"/>
            </w:pPr>
            <w:r>
              <w:t>P</w:t>
            </w:r>
            <w:r w:rsidR="000C04D9">
              <w:t>olicy</w:t>
            </w:r>
            <w:r>
              <w:t>wise_Monthly_Average_Active_Users_2024-02-16-112300</w:t>
            </w:r>
            <w:r w:rsidR="005D66C9" w:rsidRPr="00135538">
              <w:t>.csv</w:t>
            </w:r>
          </w:p>
        </w:tc>
      </w:tr>
    </w:tbl>
    <w:p w14:paraId="3DB69AE3" w14:textId="77777777" w:rsidR="005D66C9" w:rsidRPr="00135538" w:rsidRDefault="005D66C9"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309"/>
      </w:tblGrid>
      <w:tr w:rsidR="005D66C9" w:rsidRPr="00135538" w14:paraId="186965ED" w14:textId="77777777">
        <w:trPr>
          <w:trHeight w:val="463"/>
        </w:trPr>
        <w:tc>
          <w:tcPr>
            <w:tcW w:w="0" w:type="auto"/>
            <w:shd w:val="clear" w:color="auto" w:fill="DAE9F7" w:themeFill="text2" w:themeFillTint="1A"/>
            <w:vAlign w:val="center"/>
          </w:tcPr>
          <w:p w14:paraId="2160C4C4" w14:textId="0EA8F6D7" w:rsidR="005D66C9" w:rsidRPr="00135538" w:rsidRDefault="00C42B97">
            <w:pPr>
              <w:pStyle w:val="ListParagraph"/>
              <w:spacing w:after="0" w:line="240" w:lineRule="auto"/>
              <w:ind w:left="0"/>
              <w:jc w:val="left"/>
            </w:pPr>
            <w:r>
              <w:t>P</w:t>
            </w:r>
            <w:r w:rsidR="000C04D9">
              <w:t>olicy</w:t>
            </w:r>
            <w:r>
              <w:t>wise_Monthly_Average_Active_Users_2024-02-16-112300</w:t>
            </w:r>
            <w:r w:rsidR="005D66C9" w:rsidRPr="00135538">
              <w:t>.pdf</w:t>
            </w:r>
          </w:p>
        </w:tc>
      </w:tr>
    </w:tbl>
    <w:p w14:paraId="1E77FCF5" w14:textId="77777777" w:rsidR="005D66C9" w:rsidRPr="00135538" w:rsidRDefault="005D66C9"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375"/>
      </w:tblGrid>
      <w:tr w:rsidR="005D66C9" w:rsidRPr="00135538" w14:paraId="582C318D" w14:textId="77777777">
        <w:trPr>
          <w:trHeight w:val="463"/>
        </w:trPr>
        <w:tc>
          <w:tcPr>
            <w:tcW w:w="0" w:type="auto"/>
            <w:shd w:val="clear" w:color="auto" w:fill="DAE9F7" w:themeFill="text2" w:themeFillTint="1A"/>
            <w:vAlign w:val="center"/>
          </w:tcPr>
          <w:p w14:paraId="7C2FFDE5" w14:textId="08718A2B" w:rsidR="005D66C9" w:rsidRPr="00135538" w:rsidRDefault="00C42B97">
            <w:pPr>
              <w:pStyle w:val="ListParagraph"/>
              <w:spacing w:after="0" w:line="240" w:lineRule="auto"/>
              <w:ind w:left="0"/>
              <w:jc w:val="left"/>
            </w:pPr>
            <w:r>
              <w:t>P</w:t>
            </w:r>
            <w:r w:rsidR="000C04D9">
              <w:t>olicy</w:t>
            </w:r>
            <w:r>
              <w:t>wise_Monthly_Average_Active_Users_2024-02-16-112300</w:t>
            </w:r>
            <w:r w:rsidR="005D66C9" w:rsidRPr="00135538">
              <w:t>.xlsx</w:t>
            </w:r>
          </w:p>
        </w:tc>
      </w:tr>
    </w:tbl>
    <w:p w14:paraId="464BDA2D" w14:textId="77777777" w:rsidR="00F40E7C" w:rsidRDefault="00F40E7C" w:rsidP="00456F4A">
      <w:pPr>
        <w:pStyle w:val="Heading3"/>
        <w:numPr>
          <w:ilvl w:val="0"/>
          <w:numId w:val="0"/>
        </w:numPr>
      </w:pPr>
    </w:p>
    <w:p w14:paraId="71BE5207" w14:textId="61A306E1" w:rsidR="0032386D" w:rsidRPr="00135538" w:rsidRDefault="0032386D" w:rsidP="00456F4A">
      <w:pPr>
        <w:pStyle w:val="Heading3"/>
      </w:pPr>
      <w:bookmarkStart w:id="103" w:name="_Toc168561991"/>
      <w:r w:rsidRPr="00135538">
        <w:t>Average Active Users Summary (</w:t>
      </w:r>
      <w:r>
        <w:t>Cluster</w:t>
      </w:r>
      <w:r w:rsidRPr="00135538">
        <w:t>)</w:t>
      </w:r>
      <w:bookmarkEnd w:id="103"/>
    </w:p>
    <w:p w14:paraId="2D5DCA4F" w14:textId="7B029904" w:rsidR="0032386D" w:rsidRDefault="0032386D" w:rsidP="00E12321">
      <w:pPr>
        <w:pStyle w:val="ListParagraph"/>
        <w:numPr>
          <w:ilvl w:val="0"/>
          <w:numId w:val="10"/>
        </w:numPr>
      </w:pPr>
      <w:r w:rsidRPr="006471E3">
        <w:rPr>
          <w:b/>
          <w:bCs/>
        </w:rPr>
        <w:t>Description:</w:t>
      </w:r>
      <w:r w:rsidRPr="006471E3">
        <w:t xml:space="preserve"> Shows the average number of active users on the Wi-Fi network </w:t>
      </w:r>
      <w:r w:rsidRPr="0032386D">
        <w:rPr>
          <w:b/>
          <w:bCs/>
        </w:rPr>
        <w:t xml:space="preserve">for all the sites at corresponding access level of </w:t>
      </w:r>
      <w:r>
        <w:rPr>
          <w:b/>
          <w:bCs/>
        </w:rPr>
        <w:t>Cluster</w:t>
      </w:r>
      <w:r w:rsidRPr="006471E3">
        <w:t xml:space="preserve"> for a particular month within a specified date range. Valuable for billing reconciliation for clients with per user billing model.</w:t>
      </w:r>
    </w:p>
    <w:p w14:paraId="0227049B" w14:textId="1B324346" w:rsidR="0032386D" w:rsidRDefault="0032386D" w:rsidP="00E12321">
      <w:pPr>
        <w:pStyle w:val="ListParagraph"/>
        <w:numPr>
          <w:ilvl w:val="0"/>
          <w:numId w:val="10"/>
        </w:numPr>
      </w:pPr>
      <w:r w:rsidRPr="006471E3">
        <w:rPr>
          <w:b/>
          <w:bCs/>
        </w:rPr>
        <w:t>Data:</w:t>
      </w:r>
      <w:r w:rsidRPr="006471E3">
        <w:t xml:space="preserve"> Date (month &amp; year), Cluster, Site Name, Count of average active users, </w:t>
      </w:r>
      <w:r w:rsidRPr="0032386D">
        <w:rPr>
          <w:highlight w:val="yellow"/>
        </w:rPr>
        <w:t>change from previous month (optional), count of user activation and count of user deactivation</w:t>
      </w:r>
      <w:r w:rsidRPr="006471E3">
        <w:t>.</w:t>
      </w:r>
    </w:p>
    <w:p w14:paraId="2DE861DC" w14:textId="77777777" w:rsidR="0032386D" w:rsidRDefault="0032386D" w:rsidP="00E12321">
      <w:pPr>
        <w:pStyle w:val="ListParagraph"/>
        <w:numPr>
          <w:ilvl w:val="0"/>
          <w:numId w:val="10"/>
        </w:numPr>
      </w:pPr>
      <w:r w:rsidRPr="006471E3">
        <w:rPr>
          <w:b/>
          <w:bCs/>
        </w:rPr>
        <w:t>Visualization:</w:t>
      </w:r>
      <w:r w:rsidRPr="006471E3">
        <w:t xml:space="preserve"> Table showing average active users summary for a particular month.</w:t>
      </w:r>
    </w:p>
    <w:p w14:paraId="46FF0D90" w14:textId="65DE981E" w:rsidR="0032386D" w:rsidRPr="0032386D" w:rsidRDefault="0032386D" w:rsidP="00E12321">
      <w:pPr>
        <w:pStyle w:val="ListParagraph"/>
        <w:numPr>
          <w:ilvl w:val="0"/>
          <w:numId w:val="10"/>
        </w:numPr>
      </w:pPr>
      <w:r w:rsidRPr="0032386D">
        <w:rPr>
          <w:b/>
          <w:bCs/>
        </w:rPr>
        <w:t>Filters:</w:t>
      </w:r>
      <w:r w:rsidRPr="006471E3">
        <w:t xml:space="preserve"> Date range (From Month/Year &amp; To Month/Year selection), </w:t>
      </w:r>
      <w:r w:rsidRPr="0032386D">
        <w:t>Site</w:t>
      </w:r>
    </w:p>
    <w:p w14:paraId="41B83996" w14:textId="5DA443A0" w:rsidR="0032386D" w:rsidRDefault="0032386D" w:rsidP="00E12321">
      <w:pPr>
        <w:pStyle w:val="ListParagraph"/>
        <w:numPr>
          <w:ilvl w:val="0"/>
          <w:numId w:val="10"/>
        </w:numPr>
      </w:pPr>
      <w:r w:rsidRPr="006471E3">
        <w:rPr>
          <w:b/>
          <w:bCs/>
        </w:rPr>
        <w:t>Search Parameter:</w:t>
      </w:r>
      <w:r w:rsidRPr="006471E3">
        <w:t xml:space="preserve"> Date, Site Name</w:t>
      </w:r>
    </w:p>
    <w:p w14:paraId="5385F506" w14:textId="02241A6C" w:rsidR="0032386D" w:rsidRDefault="0032386D" w:rsidP="00E12321">
      <w:pPr>
        <w:pStyle w:val="ListParagraph"/>
        <w:numPr>
          <w:ilvl w:val="0"/>
          <w:numId w:val="10"/>
        </w:numPr>
      </w:pPr>
      <w:r w:rsidRPr="006471E3">
        <w:rPr>
          <w:b/>
          <w:bCs/>
        </w:rPr>
        <w:t>Sort Parameter:</w:t>
      </w:r>
      <w:r w:rsidRPr="006471E3">
        <w:t xml:space="preserve"> Date, Site Name</w:t>
      </w:r>
    </w:p>
    <w:p w14:paraId="5515D699" w14:textId="77777777" w:rsidR="0032386D" w:rsidRPr="006471E3" w:rsidRDefault="0032386D" w:rsidP="00E12321">
      <w:pPr>
        <w:pStyle w:val="ListParagraph"/>
        <w:numPr>
          <w:ilvl w:val="0"/>
          <w:numId w:val="10"/>
        </w:numPr>
        <w:rPr>
          <w:b/>
          <w:bCs/>
        </w:rPr>
      </w:pPr>
      <w:r w:rsidRPr="006471E3">
        <w:rPr>
          <w:b/>
          <w:bCs/>
        </w:rPr>
        <w:t>Default:</w:t>
      </w:r>
    </w:p>
    <w:p w14:paraId="41D6893E" w14:textId="77777777" w:rsidR="0032386D" w:rsidRDefault="0032386D" w:rsidP="00E12321">
      <w:pPr>
        <w:pStyle w:val="ListParagraph"/>
        <w:numPr>
          <w:ilvl w:val="1"/>
          <w:numId w:val="7"/>
        </w:numPr>
      </w:pPr>
      <w:r w:rsidRPr="006471E3">
        <w:t>Default date range/time period should  be ‘</w:t>
      </w:r>
      <w:r w:rsidRPr="0032386D">
        <w:t>Last</w:t>
      </w:r>
      <w:r w:rsidRPr="006471E3">
        <w:t xml:space="preserve"> calendar month’</w:t>
      </w:r>
    </w:p>
    <w:p w14:paraId="5E5BEB4F" w14:textId="3488951D" w:rsidR="0032386D" w:rsidRDefault="0032386D" w:rsidP="00E12321">
      <w:pPr>
        <w:pStyle w:val="ListParagraph"/>
        <w:numPr>
          <w:ilvl w:val="1"/>
          <w:numId w:val="7"/>
        </w:numPr>
      </w:pPr>
      <w:r w:rsidRPr="006471E3">
        <w:t>Default sort parameter should be Date | Site Name</w:t>
      </w:r>
    </w:p>
    <w:p w14:paraId="3D463AAE" w14:textId="77777777" w:rsidR="000364B5" w:rsidRPr="000364B5" w:rsidRDefault="000364B5" w:rsidP="00E12321">
      <w:pPr>
        <w:pStyle w:val="ListParagraph"/>
        <w:numPr>
          <w:ilvl w:val="0"/>
          <w:numId w:val="11"/>
        </w:numPr>
      </w:pPr>
      <w:r w:rsidRPr="000364B5">
        <w:rPr>
          <w:b/>
          <w:bCs/>
        </w:rPr>
        <w:t>Maximum Data per Query:</w:t>
      </w:r>
      <w:r w:rsidRPr="000364B5">
        <w:t xml:space="preserve"> 13 months</w:t>
      </w:r>
    </w:p>
    <w:p w14:paraId="11A85F69" w14:textId="43568A54" w:rsidR="006D17F3" w:rsidRPr="006D17F3" w:rsidRDefault="006D17F3" w:rsidP="00E12321">
      <w:pPr>
        <w:pStyle w:val="ListParagraph"/>
        <w:numPr>
          <w:ilvl w:val="0"/>
          <w:numId w:val="11"/>
        </w:numPr>
      </w:pPr>
      <w:r w:rsidRPr="006D17F3">
        <w:rPr>
          <w:b/>
          <w:bCs/>
        </w:rPr>
        <w:t>Maximum Data Available:</w:t>
      </w:r>
      <w:r w:rsidRPr="006D17F3">
        <w:t xml:space="preserve"> 13 months (to allow for year-over-year comparisons)</w:t>
      </w:r>
    </w:p>
    <w:p w14:paraId="075F2319" w14:textId="7F7A4B51" w:rsidR="0032386D" w:rsidRDefault="0032386D" w:rsidP="00E12321">
      <w:pPr>
        <w:pStyle w:val="ListParagraph"/>
        <w:numPr>
          <w:ilvl w:val="0"/>
          <w:numId w:val="11"/>
        </w:numPr>
      </w:pPr>
      <w:r w:rsidRPr="006471E3">
        <w:rPr>
          <w:b/>
          <w:bCs/>
        </w:rPr>
        <w:t>Report Level:</w:t>
      </w:r>
      <w:r w:rsidRPr="006471E3">
        <w:t xml:space="preserve"> </w:t>
      </w:r>
      <w:r>
        <w:t>Cluster</w:t>
      </w:r>
    </w:p>
    <w:p w14:paraId="67D2310C" w14:textId="44BAD073" w:rsidR="0032386D" w:rsidRDefault="0032386D" w:rsidP="00E12321">
      <w:pPr>
        <w:pStyle w:val="ListParagraph"/>
        <w:numPr>
          <w:ilvl w:val="0"/>
          <w:numId w:val="11"/>
        </w:numPr>
      </w:pPr>
      <w:r w:rsidRPr="0032386D">
        <w:rPr>
          <w:b/>
          <w:bCs/>
        </w:rPr>
        <w:t>User Access Level:</w:t>
      </w:r>
      <w:r w:rsidRPr="006471E3">
        <w:t xml:space="preserve"> </w:t>
      </w:r>
      <w:r>
        <w:t>Cluster, City, Company</w:t>
      </w:r>
    </w:p>
    <w:p w14:paraId="518D5E51" w14:textId="77777777" w:rsidR="004F33F9" w:rsidRPr="004F33F9" w:rsidRDefault="004F33F9" w:rsidP="004F33F9">
      <w:pPr>
        <w:pStyle w:val="ListParagraph"/>
        <w:numPr>
          <w:ilvl w:val="0"/>
          <w:numId w:val="11"/>
        </w:numPr>
      </w:pPr>
      <w:r>
        <w:rPr>
          <w:b/>
          <w:bCs/>
        </w:rPr>
        <w:lastRenderedPageBreak/>
        <w:t>Solution Applicability:</w:t>
      </w:r>
    </w:p>
    <w:p w14:paraId="376838D8" w14:textId="77777777" w:rsidR="004F33F9" w:rsidRDefault="004F33F9" w:rsidP="004F33F9">
      <w:pPr>
        <w:pStyle w:val="ListParagraph"/>
        <w:numPr>
          <w:ilvl w:val="1"/>
          <w:numId w:val="11"/>
        </w:numPr>
      </w:pPr>
      <w:r w:rsidRPr="004F33F9">
        <w:t>Managed Wi-Fi</w:t>
      </w:r>
      <w:r>
        <w:t xml:space="preserve"> Solution</w:t>
      </w:r>
    </w:p>
    <w:p w14:paraId="34599421" w14:textId="77777777" w:rsidR="004F33F9" w:rsidRDefault="004F33F9" w:rsidP="004F33F9">
      <w:pPr>
        <w:pStyle w:val="ListParagraph"/>
        <w:numPr>
          <w:ilvl w:val="1"/>
          <w:numId w:val="11"/>
        </w:numPr>
      </w:pPr>
      <w:r w:rsidRPr="004F33F9">
        <w:t>Managed Wi-Fi Infrastructure</w:t>
      </w:r>
      <w:r>
        <w:t xml:space="preserve"> Solution</w:t>
      </w:r>
    </w:p>
    <w:p w14:paraId="05B097B1" w14:textId="77777777" w:rsidR="0032386D" w:rsidRPr="0032386D" w:rsidRDefault="0032386D" w:rsidP="00E12321">
      <w:pPr>
        <w:pStyle w:val="ListParagraph"/>
        <w:numPr>
          <w:ilvl w:val="0"/>
          <w:numId w:val="11"/>
        </w:numPr>
        <w:rPr>
          <w:b/>
          <w:bCs/>
        </w:rPr>
      </w:pPr>
      <w:r w:rsidRPr="0032386D">
        <w:rPr>
          <w:b/>
          <w:bCs/>
        </w:rPr>
        <w:t>Linked Reports:</w:t>
      </w:r>
    </w:p>
    <w:p w14:paraId="4C6C17AB" w14:textId="77777777" w:rsidR="0032386D" w:rsidRDefault="0032386D" w:rsidP="00E12321">
      <w:pPr>
        <w:pStyle w:val="ListParagraph"/>
        <w:numPr>
          <w:ilvl w:val="1"/>
          <w:numId w:val="7"/>
        </w:numPr>
      </w:pPr>
      <w:r w:rsidRPr="006471E3">
        <w:t>Monthly Average Active Users Report (Site): Drill down</w:t>
      </w:r>
    </w:p>
    <w:p w14:paraId="69D4E657" w14:textId="77777777" w:rsidR="0032386D" w:rsidRPr="0032386D" w:rsidRDefault="0032386D" w:rsidP="00E12321">
      <w:pPr>
        <w:pStyle w:val="ListParagraph"/>
        <w:numPr>
          <w:ilvl w:val="0"/>
          <w:numId w:val="12"/>
        </w:numPr>
        <w:rPr>
          <w:b/>
          <w:bCs/>
        </w:rPr>
      </w:pPr>
      <w:r w:rsidRPr="0032386D">
        <w:rPr>
          <w:b/>
          <w:bCs/>
        </w:rPr>
        <w:t xml:space="preserve">Report File Nomenclature (download): </w:t>
      </w:r>
    </w:p>
    <w:p w14:paraId="2795950A" w14:textId="77777777" w:rsidR="0032386D" w:rsidRPr="00135538" w:rsidRDefault="0032386D"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41"/>
      </w:tblGrid>
      <w:tr w:rsidR="0032386D" w:rsidRPr="00135538" w14:paraId="39A04373" w14:textId="77777777">
        <w:trPr>
          <w:trHeight w:val="463"/>
        </w:trPr>
        <w:tc>
          <w:tcPr>
            <w:tcW w:w="0" w:type="auto"/>
            <w:shd w:val="clear" w:color="auto" w:fill="DAE9F7" w:themeFill="text2" w:themeFillTint="1A"/>
            <w:vAlign w:val="center"/>
          </w:tcPr>
          <w:p w14:paraId="308356A8" w14:textId="40D94639" w:rsidR="0032386D" w:rsidRPr="00135538" w:rsidRDefault="00C42B97">
            <w:pPr>
              <w:pStyle w:val="ListParagraph"/>
              <w:spacing w:after="0" w:line="240" w:lineRule="auto"/>
              <w:ind w:left="0"/>
              <w:jc w:val="left"/>
            </w:pPr>
            <w:r>
              <w:t>Average_Active_Users_Summary_2024-02-16-112300</w:t>
            </w:r>
            <w:r w:rsidR="0032386D" w:rsidRPr="00135538">
              <w:t>.csv</w:t>
            </w:r>
          </w:p>
        </w:tc>
      </w:tr>
    </w:tbl>
    <w:p w14:paraId="54485324" w14:textId="77777777" w:rsidR="0032386D" w:rsidRPr="00135538" w:rsidRDefault="0032386D"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20"/>
      </w:tblGrid>
      <w:tr w:rsidR="0032386D" w:rsidRPr="00135538" w14:paraId="253FD81B" w14:textId="77777777">
        <w:trPr>
          <w:trHeight w:val="463"/>
        </w:trPr>
        <w:tc>
          <w:tcPr>
            <w:tcW w:w="0" w:type="auto"/>
            <w:shd w:val="clear" w:color="auto" w:fill="DAE9F7" w:themeFill="text2" w:themeFillTint="1A"/>
            <w:vAlign w:val="center"/>
          </w:tcPr>
          <w:p w14:paraId="75AA670A" w14:textId="2C1C1580" w:rsidR="0032386D" w:rsidRPr="00135538" w:rsidRDefault="00C42B97">
            <w:pPr>
              <w:pStyle w:val="ListParagraph"/>
              <w:spacing w:after="0" w:line="240" w:lineRule="auto"/>
              <w:ind w:left="0"/>
              <w:jc w:val="left"/>
            </w:pPr>
            <w:r>
              <w:t>Average_Active_Users_Summary_2024-02-16-112300</w:t>
            </w:r>
            <w:r w:rsidR="0032386D" w:rsidRPr="00135538">
              <w:t>.pdf</w:t>
            </w:r>
          </w:p>
        </w:tc>
      </w:tr>
    </w:tbl>
    <w:p w14:paraId="1D5245D3" w14:textId="77777777" w:rsidR="0032386D" w:rsidRPr="00135538" w:rsidRDefault="0032386D"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86"/>
      </w:tblGrid>
      <w:tr w:rsidR="0032386D" w:rsidRPr="00135538" w14:paraId="4C0618FA" w14:textId="77777777">
        <w:trPr>
          <w:trHeight w:val="463"/>
        </w:trPr>
        <w:tc>
          <w:tcPr>
            <w:tcW w:w="0" w:type="auto"/>
            <w:shd w:val="clear" w:color="auto" w:fill="DAE9F7" w:themeFill="text2" w:themeFillTint="1A"/>
            <w:vAlign w:val="center"/>
          </w:tcPr>
          <w:p w14:paraId="784D6419" w14:textId="3A7839F5" w:rsidR="0032386D" w:rsidRPr="00135538" w:rsidRDefault="00C42B97">
            <w:pPr>
              <w:pStyle w:val="ListParagraph"/>
              <w:spacing w:after="0" w:line="240" w:lineRule="auto"/>
              <w:ind w:left="0"/>
              <w:jc w:val="left"/>
            </w:pPr>
            <w:r>
              <w:t>Average_Active_Users_Summary_2024-02-16-112300</w:t>
            </w:r>
            <w:r w:rsidR="0032386D" w:rsidRPr="00135538">
              <w:t>.xlsx</w:t>
            </w:r>
          </w:p>
        </w:tc>
      </w:tr>
    </w:tbl>
    <w:p w14:paraId="20F91F71" w14:textId="77777777" w:rsidR="0032386D" w:rsidRPr="0032386D" w:rsidRDefault="0032386D" w:rsidP="0032386D"/>
    <w:p w14:paraId="671A3543" w14:textId="58CE6424" w:rsidR="0032386D" w:rsidRPr="00135538" w:rsidRDefault="0032386D" w:rsidP="00456F4A">
      <w:pPr>
        <w:pStyle w:val="Heading3"/>
      </w:pPr>
      <w:bookmarkStart w:id="104" w:name="_Toc168561992"/>
      <w:r w:rsidRPr="00135538">
        <w:t>Average Active Users Summary (</w:t>
      </w:r>
      <w:r>
        <w:t>City</w:t>
      </w:r>
      <w:r w:rsidRPr="00135538">
        <w:t>)</w:t>
      </w:r>
      <w:bookmarkEnd w:id="104"/>
    </w:p>
    <w:p w14:paraId="737A380F" w14:textId="07C1245C" w:rsidR="0032386D" w:rsidRDefault="0032386D" w:rsidP="00E12321">
      <w:pPr>
        <w:pStyle w:val="ListParagraph"/>
        <w:numPr>
          <w:ilvl w:val="0"/>
          <w:numId w:val="10"/>
        </w:numPr>
      </w:pPr>
      <w:r w:rsidRPr="006471E3">
        <w:rPr>
          <w:b/>
          <w:bCs/>
        </w:rPr>
        <w:t>Description:</w:t>
      </w:r>
      <w:r w:rsidRPr="006471E3">
        <w:t xml:space="preserve"> Shows the average number of active users on the Wi-Fi network </w:t>
      </w:r>
      <w:r w:rsidRPr="0032386D">
        <w:rPr>
          <w:b/>
          <w:bCs/>
        </w:rPr>
        <w:t xml:space="preserve">for all the sites at corresponding access level of </w:t>
      </w:r>
      <w:r>
        <w:rPr>
          <w:b/>
          <w:bCs/>
        </w:rPr>
        <w:t>City</w:t>
      </w:r>
      <w:r w:rsidRPr="006471E3">
        <w:t xml:space="preserve"> for a particular month within a specified date range. Valuable for billing reconciliation for clients with per user billing model.</w:t>
      </w:r>
    </w:p>
    <w:p w14:paraId="32C586CB" w14:textId="11203816" w:rsidR="0032386D" w:rsidRDefault="0032386D" w:rsidP="00E12321">
      <w:pPr>
        <w:pStyle w:val="ListParagraph"/>
        <w:numPr>
          <w:ilvl w:val="0"/>
          <w:numId w:val="10"/>
        </w:numPr>
      </w:pPr>
      <w:r w:rsidRPr="006471E3">
        <w:rPr>
          <w:b/>
          <w:bCs/>
        </w:rPr>
        <w:t>Data:</w:t>
      </w:r>
      <w:r w:rsidRPr="006471E3">
        <w:t xml:space="preserve"> Date (month &amp; year), City, Cluster, Site Name, Count of average active users, </w:t>
      </w:r>
      <w:r w:rsidRPr="0032386D">
        <w:rPr>
          <w:highlight w:val="yellow"/>
        </w:rPr>
        <w:t>change from previous month (optional), count of user activation and count of user deactivation</w:t>
      </w:r>
      <w:r w:rsidRPr="006471E3">
        <w:t>.</w:t>
      </w:r>
    </w:p>
    <w:p w14:paraId="0D321EB1" w14:textId="77777777" w:rsidR="0032386D" w:rsidRDefault="0032386D" w:rsidP="00E12321">
      <w:pPr>
        <w:pStyle w:val="ListParagraph"/>
        <w:numPr>
          <w:ilvl w:val="0"/>
          <w:numId w:val="10"/>
        </w:numPr>
      </w:pPr>
      <w:r w:rsidRPr="006471E3">
        <w:rPr>
          <w:b/>
          <w:bCs/>
        </w:rPr>
        <w:t>Visualization:</w:t>
      </w:r>
      <w:r w:rsidRPr="006471E3">
        <w:t xml:space="preserve"> Table showing average active users summary for a particular month.</w:t>
      </w:r>
    </w:p>
    <w:p w14:paraId="10AA9857" w14:textId="5088A9E8" w:rsidR="0032386D" w:rsidRPr="0032386D" w:rsidRDefault="0032386D" w:rsidP="00E12321">
      <w:pPr>
        <w:pStyle w:val="ListParagraph"/>
        <w:numPr>
          <w:ilvl w:val="0"/>
          <w:numId w:val="10"/>
        </w:numPr>
      </w:pPr>
      <w:r w:rsidRPr="0032386D">
        <w:rPr>
          <w:b/>
          <w:bCs/>
        </w:rPr>
        <w:t>Filters:</w:t>
      </w:r>
      <w:r w:rsidRPr="006471E3">
        <w:t xml:space="preserve"> Date range (From Month/Year &amp; To Month/Year selection), </w:t>
      </w:r>
      <w:r w:rsidRPr="0032386D">
        <w:t>Cluster</w:t>
      </w:r>
      <w:r w:rsidRPr="006471E3">
        <w:t xml:space="preserve">, </w:t>
      </w:r>
      <w:r w:rsidRPr="0032386D">
        <w:rPr>
          <w:highlight w:val="yellow"/>
        </w:rPr>
        <w:t>Site</w:t>
      </w:r>
    </w:p>
    <w:p w14:paraId="7BA30004" w14:textId="07D268CC" w:rsidR="0032386D" w:rsidRDefault="0032386D" w:rsidP="00E12321">
      <w:pPr>
        <w:pStyle w:val="ListParagraph"/>
        <w:numPr>
          <w:ilvl w:val="0"/>
          <w:numId w:val="10"/>
        </w:numPr>
      </w:pPr>
      <w:r w:rsidRPr="006471E3">
        <w:rPr>
          <w:b/>
          <w:bCs/>
        </w:rPr>
        <w:t>Search Parameter:</w:t>
      </w:r>
      <w:r w:rsidRPr="006471E3">
        <w:t xml:space="preserve"> Date, Cluster, Site Name</w:t>
      </w:r>
    </w:p>
    <w:p w14:paraId="3744A56C" w14:textId="3A038390" w:rsidR="0032386D" w:rsidRDefault="0032386D" w:rsidP="00E12321">
      <w:pPr>
        <w:pStyle w:val="ListParagraph"/>
        <w:numPr>
          <w:ilvl w:val="0"/>
          <w:numId w:val="10"/>
        </w:numPr>
      </w:pPr>
      <w:r w:rsidRPr="006471E3">
        <w:rPr>
          <w:b/>
          <w:bCs/>
        </w:rPr>
        <w:t>Sort Parameter:</w:t>
      </w:r>
      <w:r w:rsidRPr="006471E3">
        <w:t xml:space="preserve"> Date, Cluster, Site Name</w:t>
      </w:r>
    </w:p>
    <w:p w14:paraId="5F8ADF66" w14:textId="77777777" w:rsidR="0032386D" w:rsidRPr="006471E3" w:rsidRDefault="0032386D" w:rsidP="00E12321">
      <w:pPr>
        <w:pStyle w:val="ListParagraph"/>
        <w:numPr>
          <w:ilvl w:val="0"/>
          <w:numId w:val="10"/>
        </w:numPr>
        <w:rPr>
          <w:b/>
          <w:bCs/>
        </w:rPr>
      </w:pPr>
      <w:r w:rsidRPr="006471E3">
        <w:rPr>
          <w:b/>
          <w:bCs/>
        </w:rPr>
        <w:t>Default:</w:t>
      </w:r>
    </w:p>
    <w:p w14:paraId="6DA92A9D" w14:textId="77777777" w:rsidR="0032386D" w:rsidRDefault="0032386D" w:rsidP="00E12321">
      <w:pPr>
        <w:pStyle w:val="ListParagraph"/>
        <w:numPr>
          <w:ilvl w:val="1"/>
          <w:numId w:val="7"/>
        </w:numPr>
      </w:pPr>
      <w:r w:rsidRPr="006471E3">
        <w:t>Default date range/time period should  be ‘</w:t>
      </w:r>
      <w:r w:rsidRPr="0032386D">
        <w:rPr>
          <w:highlight w:val="yellow"/>
        </w:rPr>
        <w:t>Last</w:t>
      </w:r>
      <w:r w:rsidRPr="006471E3">
        <w:t xml:space="preserve"> calendar month’</w:t>
      </w:r>
    </w:p>
    <w:p w14:paraId="0DD4ABB8" w14:textId="75752166" w:rsidR="0032386D" w:rsidRDefault="0032386D" w:rsidP="00E12321">
      <w:pPr>
        <w:pStyle w:val="ListParagraph"/>
        <w:numPr>
          <w:ilvl w:val="1"/>
          <w:numId w:val="7"/>
        </w:numPr>
      </w:pPr>
      <w:r w:rsidRPr="006471E3">
        <w:t>Default sort parameter should be Date | Cluster | Site Name</w:t>
      </w:r>
    </w:p>
    <w:p w14:paraId="49456B5A" w14:textId="77777777" w:rsidR="000364B5" w:rsidRPr="000364B5" w:rsidRDefault="000364B5" w:rsidP="00E12321">
      <w:pPr>
        <w:pStyle w:val="ListParagraph"/>
        <w:numPr>
          <w:ilvl w:val="0"/>
          <w:numId w:val="11"/>
        </w:numPr>
      </w:pPr>
      <w:r w:rsidRPr="000364B5">
        <w:rPr>
          <w:b/>
          <w:bCs/>
        </w:rPr>
        <w:t>Maximum Data per Query:</w:t>
      </w:r>
      <w:r w:rsidRPr="000364B5">
        <w:t xml:space="preserve"> 13 months</w:t>
      </w:r>
    </w:p>
    <w:p w14:paraId="20453BD8" w14:textId="7DD06EC3" w:rsidR="00090387" w:rsidRPr="00090387" w:rsidRDefault="00090387" w:rsidP="00E12321">
      <w:pPr>
        <w:pStyle w:val="ListParagraph"/>
        <w:numPr>
          <w:ilvl w:val="0"/>
          <w:numId w:val="11"/>
        </w:numPr>
      </w:pPr>
      <w:r w:rsidRPr="00090387">
        <w:rPr>
          <w:b/>
          <w:bCs/>
        </w:rPr>
        <w:t>Maximum Data Available:</w:t>
      </w:r>
      <w:r w:rsidRPr="00090387">
        <w:t xml:space="preserve"> 13 months (to allow for year-over-year comparisons)</w:t>
      </w:r>
    </w:p>
    <w:p w14:paraId="32CC6DDD" w14:textId="71E60470" w:rsidR="0032386D" w:rsidRDefault="0032386D" w:rsidP="00E12321">
      <w:pPr>
        <w:pStyle w:val="ListParagraph"/>
        <w:numPr>
          <w:ilvl w:val="0"/>
          <w:numId w:val="11"/>
        </w:numPr>
      </w:pPr>
      <w:r w:rsidRPr="006471E3">
        <w:rPr>
          <w:b/>
          <w:bCs/>
        </w:rPr>
        <w:t>Report Level:</w:t>
      </w:r>
      <w:r w:rsidRPr="006471E3">
        <w:t xml:space="preserve"> </w:t>
      </w:r>
      <w:r>
        <w:t>City</w:t>
      </w:r>
    </w:p>
    <w:p w14:paraId="679F7DB7" w14:textId="3DB2CF81" w:rsidR="0032386D" w:rsidRDefault="0032386D" w:rsidP="00E12321">
      <w:pPr>
        <w:pStyle w:val="ListParagraph"/>
        <w:numPr>
          <w:ilvl w:val="0"/>
          <w:numId w:val="11"/>
        </w:numPr>
      </w:pPr>
      <w:r w:rsidRPr="0032386D">
        <w:rPr>
          <w:b/>
          <w:bCs/>
        </w:rPr>
        <w:t>User Access Level:</w:t>
      </w:r>
      <w:r w:rsidRPr="006471E3">
        <w:t xml:space="preserve"> </w:t>
      </w:r>
      <w:r>
        <w:t>City, Company</w:t>
      </w:r>
    </w:p>
    <w:p w14:paraId="2B51E65F" w14:textId="77777777" w:rsidR="004F33F9" w:rsidRPr="004F33F9" w:rsidRDefault="004F33F9" w:rsidP="004F33F9">
      <w:pPr>
        <w:pStyle w:val="ListParagraph"/>
        <w:numPr>
          <w:ilvl w:val="0"/>
          <w:numId w:val="11"/>
        </w:numPr>
      </w:pPr>
      <w:r>
        <w:rPr>
          <w:b/>
          <w:bCs/>
        </w:rPr>
        <w:lastRenderedPageBreak/>
        <w:t>Solution Applicability:</w:t>
      </w:r>
    </w:p>
    <w:p w14:paraId="7FFF97D6" w14:textId="77777777" w:rsidR="004F33F9" w:rsidRDefault="004F33F9" w:rsidP="004F33F9">
      <w:pPr>
        <w:pStyle w:val="ListParagraph"/>
        <w:numPr>
          <w:ilvl w:val="1"/>
          <w:numId w:val="11"/>
        </w:numPr>
      </w:pPr>
      <w:r w:rsidRPr="004F33F9">
        <w:t>Managed Wi-Fi</w:t>
      </w:r>
      <w:r>
        <w:t xml:space="preserve"> Solution</w:t>
      </w:r>
    </w:p>
    <w:p w14:paraId="0B70D7F8" w14:textId="77777777" w:rsidR="004F33F9" w:rsidRDefault="004F33F9" w:rsidP="004F33F9">
      <w:pPr>
        <w:pStyle w:val="ListParagraph"/>
        <w:numPr>
          <w:ilvl w:val="1"/>
          <w:numId w:val="11"/>
        </w:numPr>
      </w:pPr>
      <w:r w:rsidRPr="004F33F9">
        <w:t>Managed Wi-Fi Infrastructure</w:t>
      </w:r>
      <w:r>
        <w:t xml:space="preserve"> Solution</w:t>
      </w:r>
    </w:p>
    <w:p w14:paraId="6CA6CBCA" w14:textId="77777777" w:rsidR="0032386D" w:rsidRPr="0032386D" w:rsidRDefault="0032386D" w:rsidP="00E12321">
      <w:pPr>
        <w:pStyle w:val="ListParagraph"/>
        <w:numPr>
          <w:ilvl w:val="0"/>
          <w:numId w:val="11"/>
        </w:numPr>
        <w:rPr>
          <w:b/>
          <w:bCs/>
        </w:rPr>
      </w:pPr>
      <w:r w:rsidRPr="0032386D">
        <w:rPr>
          <w:b/>
          <w:bCs/>
        </w:rPr>
        <w:t>Linked Reports:</w:t>
      </w:r>
    </w:p>
    <w:p w14:paraId="4CD6ECDC" w14:textId="77777777" w:rsidR="0032386D" w:rsidRDefault="0032386D" w:rsidP="00E12321">
      <w:pPr>
        <w:pStyle w:val="ListParagraph"/>
        <w:numPr>
          <w:ilvl w:val="1"/>
          <w:numId w:val="7"/>
        </w:numPr>
      </w:pPr>
      <w:r w:rsidRPr="006471E3">
        <w:t>Monthly Average Active Users Report (Cluster): Drill down</w:t>
      </w:r>
    </w:p>
    <w:p w14:paraId="6C4984FE" w14:textId="77777777" w:rsidR="0032386D" w:rsidRDefault="0032386D" w:rsidP="00E12321">
      <w:pPr>
        <w:pStyle w:val="ListParagraph"/>
        <w:numPr>
          <w:ilvl w:val="1"/>
          <w:numId w:val="7"/>
        </w:numPr>
      </w:pPr>
      <w:r w:rsidRPr="006471E3">
        <w:t>Monthly Average Active Users Report (Site): Drill down</w:t>
      </w:r>
    </w:p>
    <w:p w14:paraId="5B7FF2A4" w14:textId="77777777" w:rsidR="0032386D" w:rsidRPr="0032386D" w:rsidRDefault="0032386D" w:rsidP="00E12321">
      <w:pPr>
        <w:pStyle w:val="ListParagraph"/>
        <w:numPr>
          <w:ilvl w:val="0"/>
          <w:numId w:val="12"/>
        </w:numPr>
        <w:rPr>
          <w:b/>
          <w:bCs/>
        </w:rPr>
      </w:pPr>
      <w:r w:rsidRPr="0032386D">
        <w:rPr>
          <w:b/>
          <w:bCs/>
        </w:rPr>
        <w:t xml:space="preserve">Report File Nomenclature (download): </w:t>
      </w:r>
    </w:p>
    <w:p w14:paraId="568C6CD8" w14:textId="77777777" w:rsidR="0032386D" w:rsidRPr="00135538" w:rsidRDefault="0032386D"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41"/>
      </w:tblGrid>
      <w:tr w:rsidR="0032386D" w:rsidRPr="00135538" w14:paraId="690E7B9D" w14:textId="77777777">
        <w:trPr>
          <w:trHeight w:val="463"/>
        </w:trPr>
        <w:tc>
          <w:tcPr>
            <w:tcW w:w="0" w:type="auto"/>
            <w:shd w:val="clear" w:color="auto" w:fill="DAE9F7" w:themeFill="text2" w:themeFillTint="1A"/>
            <w:vAlign w:val="center"/>
          </w:tcPr>
          <w:p w14:paraId="6438908E" w14:textId="0872C7DF" w:rsidR="0032386D" w:rsidRPr="00135538" w:rsidRDefault="00C42B97">
            <w:pPr>
              <w:pStyle w:val="ListParagraph"/>
              <w:spacing w:after="0" w:line="240" w:lineRule="auto"/>
              <w:ind w:left="0"/>
              <w:jc w:val="left"/>
            </w:pPr>
            <w:r>
              <w:t>Average_Active_Users_Summary_2024-02-16-112300</w:t>
            </w:r>
            <w:r w:rsidR="0032386D" w:rsidRPr="00135538">
              <w:t>.csv</w:t>
            </w:r>
          </w:p>
        </w:tc>
      </w:tr>
    </w:tbl>
    <w:p w14:paraId="6BA922AE" w14:textId="77777777" w:rsidR="0032386D" w:rsidRPr="00135538" w:rsidRDefault="0032386D"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20"/>
      </w:tblGrid>
      <w:tr w:rsidR="0032386D" w:rsidRPr="00135538" w14:paraId="05743662" w14:textId="77777777">
        <w:trPr>
          <w:trHeight w:val="463"/>
        </w:trPr>
        <w:tc>
          <w:tcPr>
            <w:tcW w:w="0" w:type="auto"/>
            <w:shd w:val="clear" w:color="auto" w:fill="DAE9F7" w:themeFill="text2" w:themeFillTint="1A"/>
            <w:vAlign w:val="center"/>
          </w:tcPr>
          <w:p w14:paraId="52A45596" w14:textId="28EB0E47" w:rsidR="0032386D" w:rsidRPr="00135538" w:rsidRDefault="00C42B97">
            <w:pPr>
              <w:pStyle w:val="ListParagraph"/>
              <w:spacing w:after="0" w:line="240" w:lineRule="auto"/>
              <w:ind w:left="0"/>
              <w:jc w:val="left"/>
            </w:pPr>
            <w:r>
              <w:t>Average_Active_Users_Summary_2024-02-16-112300</w:t>
            </w:r>
            <w:r w:rsidR="0032386D" w:rsidRPr="00135538">
              <w:t>.pdf</w:t>
            </w:r>
          </w:p>
        </w:tc>
      </w:tr>
    </w:tbl>
    <w:p w14:paraId="56570DBD" w14:textId="77777777" w:rsidR="0032386D" w:rsidRPr="00135538" w:rsidRDefault="0032386D"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86"/>
      </w:tblGrid>
      <w:tr w:rsidR="0032386D" w:rsidRPr="00135538" w14:paraId="5A581119" w14:textId="77777777">
        <w:trPr>
          <w:trHeight w:val="463"/>
        </w:trPr>
        <w:tc>
          <w:tcPr>
            <w:tcW w:w="0" w:type="auto"/>
            <w:shd w:val="clear" w:color="auto" w:fill="DAE9F7" w:themeFill="text2" w:themeFillTint="1A"/>
            <w:vAlign w:val="center"/>
          </w:tcPr>
          <w:p w14:paraId="64B6F814" w14:textId="07B5A6D8" w:rsidR="0032386D" w:rsidRPr="00135538" w:rsidRDefault="00C42B97">
            <w:pPr>
              <w:pStyle w:val="ListParagraph"/>
              <w:spacing w:after="0" w:line="240" w:lineRule="auto"/>
              <w:ind w:left="0"/>
              <w:jc w:val="left"/>
            </w:pPr>
            <w:r>
              <w:t>Average_Active_Users_Summary_2024-02-16-112300</w:t>
            </w:r>
            <w:r w:rsidR="0032386D" w:rsidRPr="00135538">
              <w:t>.xlsx</w:t>
            </w:r>
          </w:p>
        </w:tc>
      </w:tr>
    </w:tbl>
    <w:p w14:paraId="44C57B5B" w14:textId="77777777" w:rsidR="0032386D" w:rsidRPr="0032386D" w:rsidRDefault="0032386D" w:rsidP="0032386D"/>
    <w:p w14:paraId="0D486EA3" w14:textId="5844D02F" w:rsidR="00C81DDF" w:rsidRPr="00135538" w:rsidRDefault="00C81DDF" w:rsidP="00456F4A">
      <w:pPr>
        <w:pStyle w:val="Heading3"/>
      </w:pPr>
      <w:bookmarkStart w:id="105" w:name="_Toc168561993"/>
      <w:r w:rsidRPr="00135538">
        <w:t>Average Active Users Summary (Company)</w:t>
      </w:r>
      <w:bookmarkEnd w:id="105"/>
    </w:p>
    <w:p w14:paraId="528C49D6" w14:textId="77777777" w:rsidR="006471E3" w:rsidRDefault="006471E3" w:rsidP="00E12321">
      <w:pPr>
        <w:pStyle w:val="ListParagraph"/>
        <w:numPr>
          <w:ilvl w:val="0"/>
          <w:numId w:val="10"/>
        </w:numPr>
      </w:pPr>
      <w:r w:rsidRPr="006471E3">
        <w:rPr>
          <w:b/>
          <w:bCs/>
        </w:rPr>
        <w:t>Description:</w:t>
      </w:r>
      <w:r w:rsidRPr="006471E3">
        <w:t xml:space="preserve"> Shows the average number of active users on the Wi-Fi network </w:t>
      </w:r>
      <w:r w:rsidRPr="0032386D">
        <w:rPr>
          <w:b/>
          <w:bCs/>
        </w:rPr>
        <w:t>for all the sites at corresponding access level of Company</w:t>
      </w:r>
      <w:r w:rsidRPr="006471E3">
        <w:t xml:space="preserve"> for a particular month within a specified date range. Valuable for billing reconciliation for clients with per user billing model.</w:t>
      </w:r>
    </w:p>
    <w:p w14:paraId="46DE0F3E" w14:textId="77777777" w:rsidR="006471E3" w:rsidRDefault="006471E3" w:rsidP="00E12321">
      <w:pPr>
        <w:pStyle w:val="ListParagraph"/>
        <w:numPr>
          <w:ilvl w:val="0"/>
          <w:numId w:val="10"/>
        </w:numPr>
      </w:pPr>
      <w:r w:rsidRPr="006471E3">
        <w:rPr>
          <w:b/>
          <w:bCs/>
        </w:rPr>
        <w:t>Data:</w:t>
      </w:r>
      <w:r w:rsidRPr="006471E3">
        <w:t xml:space="preserve"> Date (month &amp; year), Company, City, Cluster, Site Name, Count of average active users, </w:t>
      </w:r>
      <w:r w:rsidRPr="0032386D">
        <w:rPr>
          <w:highlight w:val="yellow"/>
        </w:rPr>
        <w:t>change from previous month (optional), count of user activation and count of user deactivation</w:t>
      </w:r>
      <w:r w:rsidRPr="006471E3">
        <w:t>.</w:t>
      </w:r>
    </w:p>
    <w:p w14:paraId="5E6FF877" w14:textId="77777777" w:rsidR="006471E3" w:rsidRDefault="006471E3" w:rsidP="00E12321">
      <w:pPr>
        <w:pStyle w:val="ListParagraph"/>
        <w:numPr>
          <w:ilvl w:val="0"/>
          <w:numId w:val="10"/>
        </w:numPr>
      </w:pPr>
      <w:r w:rsidRPr="006471E3">
        <w:rPr>
          <w:b/>
          <w:bCs/>
        </w:rPr>
        <w:t>Visualization:</w:t>
      </w:r>
      <w:r w:rsidRPr="006471E3">
        <w:t xml:space="preserve"> Table showing average active users summary for a particular month.</w:t>
      </w:r>
    </w:p>
    <w:p w14:paraId="01FB5812" w14:textId="77777777" w:rsidR="006471E3" w:rsidRPr="0032386D" w:rsidRDefault="006471E3" w:rsidP="00E12321">
      <w:pPr>
        <w:pStyle w:val="ListParagraph"/>
        <w:numPr>
          <w:ilvl w:val="0"/>
          <w:numId w:val="10"/>
        </w:numPr>
        <w:rPr>
          <w:highlight w:val="yellow"/>
        </w:rPr>
      </w:pPr>
      <w:r w:rsidRPr="006471E3">
        <w:rPr>
          <w:b/>
          <w:bCs/>
        </w:rPr>
        <w:t>Filters:</w:t>
      </w:r>
      <w:r w:rsidRPr="006471E3">
        <w:t xml:space="preserve"> Date range (From Month/Year &amp; To Month/Year selection), City, </w:t>
      </w:r>
      <w:r w:rsidRPr="0032386D">
        <w:rPr>
          <w:highlight w:val="yellow"/>
        </w:rPr>
        <w:t>Cluster</w:t>
      </w:r>
      <w:r w:rsidRPr="006471E3">
        <w:t xml:space="preserve">, </w:t>
      </w:r>
      <w:r w:rsidRPr="0032386D">
        <w:rPr>
          <w:highlight w:val="yellow"/>
        </w:rPr>
        <w:t>Site</w:t>
      </w:r>
    </w:p>
    <w:p w14:paraId="5A120AC3" w14:textId="77777777" w:rsidR="006471E3" w:rsidRDefault="006471E3" w:rsidP="00E12321">
      <w:pPr>
        <w:pStyle w:val="ListParagraph"/>
        <w:numPr>
          <w:ilvl w:val="0"/>
          <w:numId w:val="10"/>
        </w:numPr>
      </w:pPr>
      <w:r w:rsidRPr="006471E3">
        <w:rPr>
          <w:b/>
          <w:bCs/>
        </w:rPr>
        <w:t>Search Parameter:</w:t>
      </w:r>
      <w:r w:rsidRPr="006471E3">
        <w:t xml:space="preserve"> Date, City, Cluster, Site Name</w:t>
      </w:r>
    </w:p>
    <w:p w14:paraId="7425AACA" w14:textId="77777777" w:rsidR="006471E3" w:rsidRDefault="006471E3" w:rsidP="00E12321">
      <w:pPr>
        <w:pStyle w:val="ListParagraph"/>
        <w:numPr>
          <w:ilvl w:val="0"/>
          <w:numId w:val="10"/>
        </w:numPr>
      </w:pPr>
      <w:r w:rsidRPr="006471E3">
        <w:rPr>
          <w:b/>
          <w:bCs/>
        </w:rPr>
        <w:t>Sort Parameter:</w:t>
      </w:r>
      <w:r w:rsidRPr="006471E3">
        <w:t xml:space="preserve"> Date, City, Cluster, Site Name</w:t>
      </w:r>
    </w:p>
    <w:p w14:paraId="7059F45E" w14:textId="77777777" w:rsidR="006471E3" w:rsidRPr="006471E3" w:rsidRDefault="006471E3" w:rsidP="00E12321">
      <w:pPr>
        <w:pStyle w:val="ListParagraph"/>
        <w:numPr>
          <w:ilvl w:val="0"/>
          <w:numId w:val="10"/>
        </w:numPr>
        <w:rPr>
          <w:b/>
          <w:bCs/>
        </w:rPr>
      </w:pPr>
      <w:r w:rsidRPr="006471E3">
        <w:rPr>
          <w:b/>
          <w:bCs/>
        </w:rPr>
        <w:t>Default:</w:t>
      </w:r>
    </w:p>
    <w:p w14:paraId="30773902" w14:textId="77777777" w:rsidR="006471E3" w:rsidRDefault="006471E3" w:rsidP="00E12321">
      <w:pPr>
        <w:pStyle w:val="ListParagraph"/>
        <w:numPr>
          <w:ilvl w:val="1"/>
          <w:numId w:val="7"/>
        </w:numPr>
      </w:pPr>
      <w:r w:rsidRPr="006471E3">
        <w:t>Default date range/time period should  be ‘</w:t>
      </w:r>
      <w:r w:rsidRPr="0032386D">
        <w:rPr>
          <w:highlight w:val="yellow"/>
        </w:rPr>
        <w:t>Last</w:t>
      </w:r>
      <w:r w:rsidRPr="006471E3">
        <w:t xml:space="preserve"> calendar month’</w:t>
      </w:r>
    </w:p>
    <w:p w14:paraId="39595EEF" w14:textId="77777777" w:rsidR="006471E3" w:rsidRDefault="006471E3" w:rsidP="00E12321">
      <w:pPr>
        <w:pStyle w:val="ListParagraph"/>
        <w:numPr>
          <w:ilvl w:val="1"/>
          <w:numId w:val="7"/>
        </w:numPr>
      </w:pPr>
      <w:r w:rsidRPr="006471E3">
        <w:t>Default sort parameter should be Date | City | Cluster | Site Name</w:t>
      </w:r>
    </w:p>
    <w:p w14:paraId="42F5750F" w14:textId="3ADCA061" w:rsidR="000364B5" w:rsidRPr="000364B5" w:rsidRDefault="000364B5" w:rsidP="00E12321">
      <w:pPr>
        <w:pStyle w:val="ListParagraph"/>
        <w:numPr>
          <w:ilvl w:val="0"/>
          <w:numId w:val="11"/>
        </w:numPr>
      </w:pPr>
      <w:r w:rsidRPr="000364B5">
        <w:rPr>
          <w:b/>
          <w:bCs/>
        </w:rPr>
        <w:t>Maximum Data per Query:</w:t>
      </w:r>
      <w:r w:rsidRPr="000364B5">
        <w:t xml:space="preserve"> 1</w:t>
      </w:r>
      <w:r>
        <w:t>3</w:t>
      </w:r>
      <w:r w:rsidRPr="000364B5">
        <w:t xml:space="preserve"> months</w:t>
      </w:r>
    </w:p>
    <w:p w14:paraId="2C79070C" w14:textId="1232D3D6" w:rsidR="00090387" w:rsidRPr="00090387" w:rsidRDefault="00090387" w:rsidP="00E12321">
      <w:pPr>
        <w:pStyle w:val="ListParagraph"/>
        <w:numPr>
          <w:ilvl w:val="0"/>
          <w:numId w:val="11"/>
        </w:numPr>
      </w:pPr>
      <w:r w:rsidRPr="00090387">
        <w:rPr>
          <w:b/>
          <w:bCs/>
        </w:rPr>
        <w:t>Maximum Data Available:</w:t>
      </w:r>
      <w:r w:rsidRPr="00090387">
        <w:t xml:space="preserve"> 13 months (to allow for year-over-year comparisons)</w:t>
      </w:r>
    </w:p>
    <w:p w14:paraId="33EBA856" w14:textId="7A0BA9AB" w:rsidR="006471E3" w:rsidRDefault="006471E3" w:rsidP="00E12321">
      <w:pPr>
        <w:pStyle w:val="ListParagraph"/>
        <w:numPr>
          <w:ilvl w:val="0"/>
          <w:numId w:val="11"/>
        </w:numPr>
      </w:pPr>
      <w:r w:rsidRPr="006471E3">
        <w:rPr>
          <w:b/>
          <w:bCs/>
        </w:rPr>
        <w:t>Report Level:</w:t>
      </w:r>
      <w:r w:rsidRPr="006471E3">
        <w:t xml:space="preserve"> Company</w:t>
      </w:r>
    </w:p>
    <w:p w14:paraId="7D948FEA" w14:textId="77777777" w:rsidR="006471E3" w:rsidRDefault="006471E3" w:rsidP="00E12321">
      <w:pPr>
        <w:pStyle w:val="ListParagraph"/>
        <w:numPr>
          <w:ilvl w:val="0"/>
          <w:numId w:val="11"/>
        </w:numPr>
      </w:pPr>
      <w:r w:rsidRPr="0032386D">
        <w:rPr>
          <w:b/>
          <w:bCs/>
        </w:rPr>
        <w:lastRenderedPageBreak/>
        <w:t>User Access Level:</w:t>
      </w:r>
      <w:r w:rsidRPr="006471E3">
        <w:t xml:space="preserve"> Company</w:t>
      </w:r>
    </w:p>
    <w:p w14:paraId="3B9F2AE8" w14:textId="77777777" w:rsidR="004F33F9" w:rsidRPr="004F33F9" w:rsidRDefault="004F33F9" w:rsidP="004F33F9">
      <w:pPr>
        <w:pStyle w:val="ListParagraph"/>
        <w:numPr>
          <w:ilvl w:val="0"/>
          <w:numId w:val="11"/>
        </w:numPr>
      </w:pPr>
      <w:r>
        <w:rPr>
          <w:b/>
          <w:bCs/>
        </w:rPr>
        <w:t>Solution Applicability:</w:t>
      </w:r>
    </w:p>
    <w:p w14:paraId="643DE01E" w14:textId="77777777" w:rsidR="004F33F9" w:rsidRDefault="004F33F9" w:rsidP="004F33F9">
      <w:pPr>
        <w:pStyle w:val="ListParagraph"/>
        <w:numPr>
          <w:ilvl w:val="1"/>
          <w:numId w:val="11"/>
        </w:numPr>
      </w:pPr>
      <w:r w:rsidRPr="004F33F9">
        <w:t>Managed Wi-Fi</w:t>
      </w:r>
      <w:r>
        <w:t xml:space="preserve"> Solution</w:t>
      </w:r>
    </w:p>
    <w:p w14:paraId="34CBD6EF" w14:textId="77777777" w:rsidR="004F33F9" w:rsidRDefault="004F33F9" w:rsidP="004F33F9">
      <w:pPr>
        <w:pStyle w:val="ListParagraph"/>
        <w:numPr>
          <w:ilvl w:val="1"/>
          <w:numId w:val="11"/>
        </w:numPr>
      </w:pPr>
      <w:r w:rsidRPr="004F33F9">
        <w:t>Managed Wi-Fi Infrastructure</w:t>
      </w:r>
      <w:r>
        <w:t xml:space="preserve"> Solution</w:t>
      </w:r>
    </w:p>
    <w:p w14:paraId="3F9FD426" w14:textId="77777777" w:rsidR="0032386D" w:rsidRPr="0032386D" w:rsidRDefault="006471E3" w:rsidP="00E12321">
      <w:pPr>
        <w:pStyle w:val="ListParagraph"/>
        <w:numPr>
          <w:ilvl w:val="0"/>
          <w:numId w:val="11"/>
        </w:numPr>
        <w:rPr>
          <w:b/>
          <w:bCs/>
        </w:rPr>
      </w:pPr>
      <w:r w:rsidRPr="0032386D">
        <w:rPr>
          <w:b/>
          <w:bCs/>
        </w:rPr>
        <w:t>Linked Reports:</w:t>
      </w:r>
    </w:p>
    <w:p w14:paraId="15A2AD3E" w14:textId="77777777" w:rsidR="0032386D" w:rsidRDefault="006471E3" w:rsidP="00E12321">
      <w:pPr>
        <w:pStyle w:val="ListParagraph"/>
        <w:numPr>
          <w:ilvl w:val="1"/>
          <w:numId w:val="7"/>
        </w:numPr>
      </w:pPr>
      <w:r w:rsidRPr="006471E3">
        <w:t>Monthly Average Active Users Report (City): Drill down</w:t>
      </w:r>
    </w:p>
    <w:p w14:paraId="1DE57590" w14:textId="77777777" w:rsidR="0032386D" w:rsidRDefault="006471E3" w:rsidP="00E12321">
      <w:pPr>
        <w:pStyle w:val="ListParagraph"/>
        <w:numPr>
          <w:ilvl w:val="1"/>
          <w:numId w:val="7"/>
        </w:numPr>
      </w:pPr>
      <w:r w:rsidRPr="006471E3">
        <w:t>Monthly Average Active Users Report (Cluster): Drill down</w:t>
      </w:r>
    </w:p>
    <w:p w14:paraId="025DC750" w14:textId="77777777" w:rsidR="0032386D" w:rsidRDefault="006471E3" w:rsidP="00E12321">
      <w:pPr>
        <w:pStyle w:val="ListParagraph"/>
        <w:numPr>
          <w:ilvl w:val="1"/>
          <w:numId w:val="7"/>
        </w:numPr>
      </w:pPr>
      <w:r w:rsidRPr="006471E3">
        <w:t>Monthly Average Active Users Report (Site): Drill down</w:t>
      </w:r>
    </w:p>
    <w:p w14:paraId="7EFF3A73" w14:textId="58713CC2" w:rsidR="006471E3" w:rsidRPr="0032386D" w:rsidRDefault="006471E3" w:rsidP="00E12321">
      <w:pPr>
        <w:pStyle w:val="ListParagraph"/>
        <w:numPr>
          <w:ilvl w:val="0"/>
          <w:numId w:val="12"/>
        </w:numPr>
        <w:rPr>
          <w:b/>
          <w:bCs/>
        </w:rPr>
      </w:pPr>
      <w:r w:rsidRPr="0032386D">
        <w:rPr>
          <w:b/>
          <w:bCs/>
        </w:rPr>
        <w:t xml:space="preserve">Report File Nomenclature (download): </w:t>
      </w:r>
    </w:p>
    <w:p w14:paraId="01EA42CF" w14:textId="77777777" w:rsidR="007A0B52" w:rsidRPr="00135538" w:rsidRDefault="007A0B52" w:rsidP="00E12321">
      <w:pPr>
        <w:pStyle w:val="ListParagraph"/>
        <w:numPr>
          <w:ilvl w:val="1"/>
          <w:numId w:val="5"/>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41"/>
      </w:tblGrid>
      <w:tr w:rsidR="00135538" w:rsidRPr="00135538" w14:paraId="260AFA9A" w14:textId="77777777">
        <w:trPr>
          <w:trHeight w:val="463"/>
        </w:trPr>
        <w:tc>
          <w:tcPr>
            <w:tcW w:w="0" w:type="auto"/>
            <w:shd w:val="clear" w:color="auto" w:fill="DAE9F7" w:themeFill="text2" w:themeFillTint="1A"/>
            <w:vAlign w:val="center"/>
          </w:tcPr>
          <w:p w14:paraId="13119EEF" w14:textId="2C387020" w:rsidR="007A0B52" w:rsidRPr="00135538" w:rsidRDefault="00C42B97">
            <w:pPr>
              <w:pStyle w:val="ListParagraph"/>
              <w:spacing w:after="0" w:line="240" w:lineRule="auto"/>
              <w:ind w:left="0"/>
              <w:jc w:val="left"/>
            </w:pPr>
            <w:r>
              <w:t>Average_Active_Users_Summary_2024-02-16-112300</w:t>
            </w:r>
            <w:r w:rsidR="007A0B52" w:rsidRPr="00135538">
              <w:t>.csv</w:t>
            </w:r>
          </w:p>
        </w:tc>
      </w:tr>
    </w:tbl>
    <w:p w14:paraId="0E3CA886" w14:textId="77777777" w:rsidR="007A0B52" w:rsidRPr="00135538" w:rsidRDefault="007A0B52" w:rsidP="00E12321">
      <w:pPr>
        <w:pStyle w:val="ListParagraph"/>
        <w:numPr>
          <w:ilvl w:val="1"/>
          <w:numId w:val="5"/>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20"/>
      </w:tblGrid>
      <w:tr w:rsidR="00135538" w:rsidRPr="00135538" w14:paraId="20AE17A4" w14:textId="77777777">
        <w:trPr>
          <w:trHeight w:val="463"/>
        </w:trPr>
        <w:tc>
          <w:tcPr>
            <w:tcW w:w="0" w:type="auto"/>
            <w:shd w:val="clear" w:color="auto" w:fill="DAE9F7" w:themeFill="text2" w:themeFillTint="1A"/>
            <w:vAlign w:val="center"/>
          </w:tcPr>
          <w:p w14:paraId="4819CBD9" w14:textId="7F5F266B" w:rsidR="007A0B52" w:rsidRPr="00135538" w:rsidRDefault="00C42B97">
            <w:pPr>
              <w:pStyle w:val="ListParagraph"/>
              <w:spacing w:after="0" w:line="240" w:lineRule="auto"/>
              <w:ind w:left="0"/>
              <w:jc w:val="left"/>
            </w:pPr>
            <w:r>
              <w:t>Average_Active_Users_Summary_2024-02-16-112300</w:t>
            </w:r>
            <w:r w:rsidR="007A0B52" w:rsidRPr="00135538">
              <w:t>.pdf</w:t>
            </w:r>
          </w:p>
        </w:tc>
      </w:tr>
    </w:tbl>
    <w:p w14:paraId="29BB0FF9" w14:textId="77777777" w:rsidR="00E316FC" w:rsidRPr="00135538" w:rsidRDefault="00E316FC" w:rsidP="00E12321">
      <w:pPr>
        <w:pStyle w:val="ListParagraph"/>
        <w:numPr>
          <w:ilvl w:val="1"/>
          <w:numId w:val="5"/>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5486"/>
      </w:tblGrid>
      <w:tr w:rsidR="00135538" w:rsidRPr="00135538" w14:paraId="79F8A6E3" w14:textId="77777777">
        <w:trPr>
          <w:trHeight w:val="463"/>
        </w:trPr>
        <w:tc>
          <w:tcPr>
            <w:tcW w:w="0" w:type="auto"/>
            <w:shd w:val="clear" w:color="auto" w:fill="DAE9F7" w:themeFill="text2" w:themeFillTint="1A"/>
            <w:vAlign w:val="center"/>
          </w:tcPr>
          <w:p w14:paraId="086085C6" w14:textId="60A8EF25" w:rsidR="00E316FC" w:rsidRPr="00135538" w:rsidRDefault="00C42B97">
            <w:pPr>
              <w:pStyle w:val="ListParagraph"/>
              <w:spacing w:after="0" w:line="240" w:lineRule="auto"/>
              <w:ind w:left="0"/>
              <w:jc w:val="left"/>
            </w:pPr>
            <w:r>
              <w:t>Average_Active_Users_Summary_2024-02-16-112300</w:t>
            </w:r>
            <w:r w:rsidR="00E316FC" w:rsidRPr="00135538">
              <w:t>.xlsx</w:t>
            </w:r>
          </w:p>
        </w:tc>
      </w:tr>
    </w:tbl>
    <w:p w14:paraId="228D0C51" w14:textId="77777777" w:rsidR="00CE67D7" w:rsidRPr="00135538" w:rsidRDefault="00CE67D7" w:rsidP="005349C3"/>
    <w:p w14:paraId="13AFC679" w14:textId="12A3528E" w:rsidR="00600691" w:rsidRDefault="009D2D0C" w:rsidP="00456F4A">
      <w:pPr>
        <w:pStyle w:val="Heading2"/>
      </w:pPr>
      <w:bookmarkStart w:id="106" w:name="_Toc168561994"/>
      <w:r w:rsidRPr="00135538">
        <w:t>Usage Report</w:t>
      </w:r>
      <w:r w:rsidR="00600691">
        <w:t>s</w:t>
      </w:r>
      <w:bookmarkEnd w:id="106"/>
    </w:p>
    <w:p w14:paraId="0931BB5C" w14:textId="71A86052" w:rsidR="005B53D1" w:rsidRDefault="005B53D1" w:rsidP="005B53D1">
      <w:pPr>
        <w:pStyle w:val="Heading3"/>
      </w:pPr>
      <w:bookmarkStart w:id="107" w:name="_Toc168561995"/>
      <w:r>
        <w:t>Monthly Data Usage Summary Report (Site):</w:t>
      </w:r>
      <w:bookmarkEnd w:id="107"/>
    </w:p>
    <w:p w14:paraId="53ED7D82" w14:textId="77777777" w:rsidR="005B53D1" w:rsidRDefault="005B53D1" w:rsidP="00E12321">
      <w:pPr>
        <w:pStyle w:val="ListParagraph"/>
        <w:numPr>
          <w:ilvl w:val="0"/>
          <w:numId w:val="7"/>
        </w:numPr>
      </w:pPr>
      <w:r w:rsidRPr="009E6373">
        <w:rPr>
          <w:rStyle w:val="SubtitleChar"/>
        </w:rPr>
        <w:t>Description:</w:t>
      </w:r>
      <w:r>
        <w:t xml:space="preserve"> Shows the total data usage (in GB) and average data usage per active user on the Wi-Fi network at a specific site for a particular month within a specified date range. Valuable for capacity planning, identifying high-usage users, and monitoring network performance.</w:t>
      </w:r>
    </w:p>
    <w:p w14:paraId="58F4B556" w14:textId="77777777" w:rsidR="005B53D1" w:rsidRDefault="005B53D1" w:rsidP="00E12321">
      <w:pPr>
        <w:pStyle w:val="ListParagraph"/>
        <w:numPr>
          <w:ilvl w:val="0"/>
          <w:numId w:val="7"/>
        </w:numPr>
      </w:pPr>
      <w:r w:rsidRPr="009E6373">
        <w:rPr>
          <w:b/>
          <w:bCs/>
        </w:rPr>
        <w:t>Data:</w:t>
      </w:r>
      <w:r>
        <w:t xml:space="preserve"> Date (month &amp; year), Site Name, Total Data Usage (GB), Average data usage per active user (GB), Count of active users, </w:t>
      </w:r>
      <w:r w:rsidRPr="00A454C2">
        <w:rPr>
          <w:highlight w:val="yellow"/>
        </w:rPr>
        <w:t>Change from previous month</w:t>
      </w:r>
      <w:r>
        <w:t>.</w:t>
      </w:r>
    </w:p>
    <w:p w14:paraId="3EDD82F4" w14:textId="77777777" w:rsidR="005B53D1" w:rsidRDefault="005B53D1" w:rsidP="00E12321">
      <w:pPr>
        <w:pStyle w:val="ListParagraph"/>
        <w:numPr>
          <w:ilvl w:val="0"/>
          <w:numId w:val="7"/>
        </w:numPr>
      </w:pPr>
      <w:r w:rsidRPr="009E6373">
        <w:rPr>
          <w:b/>
          <w:bCs/>
        </w:rPr>
        <w:t>Visualization:</w:t>
      </w:r>
      <w:r>
        <w:t xml:space="preserve"> Line chart showing total data usage trend and bar chart for average data usage per active user, or a combined table presenting both metrics.</w:t>
      </w:r>
    </w:p>
    <w:p w14:paraId="52F594E5" w14:textId="77777777" w:rsidR="005B53D1" w:rsidRDefault="005B53D1" w:rsidP="00E12321">
      <w:pPr>
        <w:pStyle w:val="ListParagraph"/>
        <w:numPr>
          <w:ilvl w:val="0"/>
          <w:numId w:val="7"/>
        </w:numPr>
      </w:pPr>
      <w:r w:rsidRPr="009E6373">
        <w:rPr>
          <w:b/>
          <w:bCs/>
        </w:rPr>
        <w:t>Filters:</w:t>
      </w:r>
      <w:r>
        <w:t xml:space="preserve"> Date range (From Month/Year &amp; To Month/Year selection)</w:t>
      </w:r>
    </w:p>
    <w:p w14:paraId="325DEF42" w14:textId="77777777" w:rsidR="005B53D1" w:rsidRDefault="005B53D1" w:rsidP="00E12321">
      <w:pPr>
        <w:pStyle w:val="ListParagraph"/>
        <w:numPr>
          <w:ilvl w:val="0"/>
          <w:numId w:val="7"/>
        </w:numPr>
      </w:pPr>
      <w:r w:rsidRPr="009E6373">
        <w:rPr>
          <w:b/>
          <w:bCs/>
        </w:rPr>
        <w:t>Search Parameter:</w:t>
      </w:r>
      <w:r>
        <w:t xml:space="preserve"> Date</w:t>
      </w:r>
    </w:p>
    <w:p w14:paraId="58B07730" w14:textId="77777777" w:rsidR="005B53D1" w:rsidRDefault="005B53D1" w:rsidP="00E12321">
      <w:pPr>
        <w:pStyle w:val="ListParagraph"/>
        <w:numPr>
          <w:ilvl w:val="0"/>
          <w:numId w:val="7"/>
        </w:numPr>
      </w:pPr>
      <w:r w:rsidRPr="009E6373">
        <w:rPr>
          <w:b/>
          <w:bCs/>
        </w:rPr>
        <w:t>Sort Parameter:</w:t>
      </w:r>
      <w:r>
        <w:t xml:space="preserve"> Date, Total Data Usage, Average data usage per active user, Count of active users</w:t>
      </w:r>
    </w:p>
    <w:p w14:paraId="23336EB4" w14:textId="77777777" w:rsidR="007E55AA" w:rsidRDefault="005B53D1" w:rsidP="00E12321">
      <w:pPr>
        <w:pStyle w:val="ListParagraph"/>
        <w:numPr>
          <w:ilvl w:val="0"/>
          <w:numId w:val="7"/>
        </w:numPr>
      </w:pPr>
      <w:r w:rsidRPr="009E6373">
        <w:rPr>
          <w:b/>
          <w:bCs/>
        </w:rPr>
        <w:t>Default:</w:t>
      </w:r>
    </w:p>
    <w:p w14:paraId="712FB8CF" w14:textId="77777777" w:rsidR="007E55AA" w:rsidRDefault="005B53D1" w:rsidP="00E12321">
      <w:pPr>
        <w:pStyle w:val="ListParagraph"/>
        <w:numPr>
          <w:ilvl w:val="1"/>
          <w:numId w:val="7"/>
        </w:numPr>
      </w:pPr>
      <w:r>
        <w:t>Default date range/time period should be "Last 6 months"</w:t>
      </w:r>
    </w:p>
    <w:p w14:paraId="04D95FD5" w14:textId="5B2D3AA5" w:rsidR="005B53D1" w:rsidRDefault="005B53D1" w:rsidP="00E12321">
      <w:pPr>
        <w:pStyle w:val="ListParagraph"/>
        <w:numPr>
          <w:ilvl w:val="1"/>
          <w:numId w:val="7"/>
        </w:numPr>
      </w:pPr>
      <w:r>
        <w:lastRenderedPageBreak/>
        <w:t>Default sort parameter should be Date</w:t>
      </w:r>
    </w:p>
    <w:p w14:paraId="1FDE4619" w14:textId="1201B6FC" w:rsidR="00BE44BF" w:rsidRPr="00BE44BF" w:rsidRDefault="00BE44BF" w:rsidP="00E12321">
      <w:pPr>
        <w:pStyle w:val="ListParagraph"/>
        <w:numPr>
          <w:ilvl w:val="0"/>
          <w:numId w:val="7"/>
        </w:numPr>
        <w:rPr>
          <w:b/>
          <w:bCs/>
        </w:rPr>
      </w:pPr>
      <w:r w:rsidRPr="00BE44BF">
        <w:rPr>
          <w:b/>
          <w:bCs/>
        </w:rPr>
        <w:t>Maximum Data per Query:</w:t>
      </w:r>
      <w:r>
        <w:t xml:space="preserve"> </w:t>
      </w:r>
      <w:r w:rsidR="006625C7">
        <w:t>12 months</w:t>
      </w:r>
    </w:p>
    <w:p w14:paraId="30204956" w14:textId="053D687D" w:rsidR="00D72AE8" w:rsidRPr="00D72AE8" w:rsidRDefault="00D72AE8" w:rsidP="00E12321">
      <w:pPr>
        <w:pStyle w:val="ListParagraph"/>
        <w:numPr>
          <w:ilvl w:val="0"/>
          <w:numId w:val="7"/>
        </w:numPr>
      </w:pPr>
      <w:r w:rsidRPr="00D72AE8">
        <w:rPr>
          <w:b/>
          <w:bCs/>
        </w:rPr>
        <w:t>Maximum Data Available:</w:t>
      </w:r>
      <w:r w:rsidRPr="00D72AE8">
        <w:t xml:space="preserve"> </w:t>
      </w:r>
      <w:r>
        <w:t>24</w:t>
      </w:r>
      <w:r w:rsidRPr="00D72AE8">
        <w:t xml:space="preserve"> months (for long-term trend analysis)</w:t>
      </w:r>
    </w:p>
    <w:p w14:paraId="223E175E" w14:textId="4BC3C318" w:rsidR="005B53D1" w:rsidRDefault="005B53D1" w:rsidP="00E12321">
      <w:pPr>
        <w:pStyle w:val="ListParagraph"/>
        <w:numPr>
          <w:ilvl w:val="0"/>
          <w:numId w:val="7"/>
        </w:numPr>
      </w:pPr>
      <w:r w:rsidRPr="009E6373">
        <w:rPr>
          <w:b/>
          <w:bCs/>
        </w:rPr>
        <w:t>Report Level:</w:t>
      </w:r>
      <w:r>
        <w:t xml:space="preserve"> Site</w:t>
      </w:r>
    </w:p>
    <w:p w14:paraId="6B516555" w14:textId="77777777" w:rsidR="004F33F9" w:rsidRDefault="005B53D1" w:rsidP="004F33F9">
      <w:pPr>
        <w:pStyle w:val="ListParagraph"/>
        <w:numPr>
          <w:ilvl w:val="0"/>
          <w:numId w:val="7"/>
        </w:numPr>
      </w:pPr>
      <w:r w:rsidRPr="009E6373">
        <w:rPr>
          <w:b/>
          <w:bCs/>
        </w:rPr>
        <w:t>User Access Level:</w:t>
      </w:r>
      <w:r>
        <w:t xml:space="preserve"> Site, Cluster, City, Company</w:t>
      </w:r>
    </w:p>
    <w:p w14:paraId="60121B45" w14:textId="07D0AB89" w:rsidR="004F33F9" w:rsidRPr="004F33F9" w:rsidRDefault="004F33F9" w:rsidP="004F33F9">
      <w:pPr>
        <w:pStyle w:val="ListParagraph"/>
        <w:numPr>
          <w:ilvl w:val="0"/>
          <w:numId w:val="7"/>
        </w:numPr>
        <w:rPr>
          <w:b/>
          <w:bCs/>
        </w:rPr>
      </w:pPr>
      <w:r w:rsidRPr="004F33F9">
        <w:rPr>
          <w:b/>
          <w:bCs/>
        </w:rPr>
        <w:t>Solution Applicability:</w:t>
      </w:r>
    </w:p>
    <w:p w14:paraId="31AD20F3" w14:textId="77777777" w:rsidR="004F33F9" w:rsidRDefault="004F33F9" w:rsidP="004F33F9">
      <w:pPr>
        <w:pStyle w:val="ListParagraph"/>
        <w:numPr>
          <w:ilvl w:val="1"/>
          <w:numId w:val="7"/>
        </w:numPr>
      </w:pPr>
      <w:r w:rsidRPr="004F33F9">
        <w:t>Managed Wi-Fi</w:t>
      </w:r>
      <w:r>
        <w:t xml:space="preserve"> Solution</w:t>
      </w:r>
    </w:p>
    <w:p w14:paraId="59D5DFEB" w14:textId="77777777" w:rsidR="004F33F9" w:rsidRDefault="004F33F9" w:rsidP="004F33F9">
      <w:pPr>
        <w:pStyle w:val="ListParagraph"/>
        <w:numPr>
          <w:ilvl w:val="1"/>
          <w:numId w:val="7"/>
        </w:numPr>
      </w:pPr>
      <w:r w:rsidRPr="004F33F9">
        <w:t>Managed Wi-Fi Infrastructure</w:t>
      </w:r>
      <w:r>
        <w:t xml:space="preserve"> Solution</w:t>
      </w:r>
    </w:p>
    <w:p w14:paraId="527EE821" w14:textId="77777777" w:rsidR="005B53D1" w:rsidRPr="009E6373" w:rsidRDefault="005B53D1" w:rsidP="00E12321">
      <w:pPr>
        <w:pStyle w:val="ListParagraph"/>
        <w:numPr>
          <w:ilvl w:val="0"/>
          <w:numId w:val="7"/>
        </w:numPr>
        <w:rPr>
          <w:b/>
          <w:bCs/>
        </w:rPr>
      </w:pPr>
      <w:r w:rsidRPr="009E6373">
        <w:rPr>
          <w:b/>
          <w:bCs/>
        </w:rPr>
        <w:t>Linked Reports:</w:t>
      </w:r>
    </w:p>
    <w:p w14:paraId="699C207D" w14:textId="77777777" w:rsidR="005B53D1" w:rsidRPr="00690FB5" w:rsidRDefault="005B53D1" w:rsidP="00E12321">
      <w:pPr>
        <w:pStyle w:val="ListParagraph"/>
        <w:numPr>
          <w:ilvl w:val="1"/>
          <w:numId w:val="7"/>
        </w:numPr>
        <w:rPr>
          <w:highlight w:val="red"/>
        </w:rPr>
      </w:pPr>
      <w:r w:rsidRPr="00690FB5">
        <w:rPr>
          <w:highlight w:val="red"/>
        </w:rPr>
        <w:t>User Data Consumption Report (User): Drill down to individual user details</w:t>
      </w:r>
    </w:p>
    <w:p w14:paraId="4AD43102" w14:textId="77777777" w:rsidR="005B53D1" w:rsidRPr="00135538" w:rsidRDefault="005B53D1" w:rsidP="005B53D1">
      <w:pPr>
        <w:pStyle w:val="Subtitle"/>
      </w:pPr>
      <w:r w:rsidRPr="00135538">
        <w:t xml:space="preserve">Report File Nomenclature (download): </w:t>
      </w:r>
    </w:p>
    <w:p w14:paraId="4968F823" w14:textId="77777777" w:rsidR="005B53D1" w:rsidRPr="00135538" w:rsidRDefault="005B53D1"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42"/>
      </w:tblGrid>
      <w:tr w:rsidR="005B53D1" w:rsidRPr="00135538" w14:paraId="4A04120D" w14:textId="77777777">
        <w:trPr>
          <w:trHeight w:val="463"/>
        </w:trPr>
        <w:tc>
          <w:tcPr>
            <w:tcW w:w="0" w:type="auto"/>
            <w:shd w:val="clear" w:color="auto" w:fill="DAE9F7" w:themeFill="text2" w:themeFillTint="1A"/>
            <w:vAlign w:val="center"/>
          </w:tcPr>
          <w:p w14:paraId="5B042B75" w14:textId="680C2ED2" w:rsidR="005B53D1" w:rsidRPr="00135538" w:rsidRDefault="005A7C21">
            <w:pPr>
              <w:pStyle w:val="ListParagraph"/>
              <w:spacing w:after="0" w:line="240" w:lineRule="auto"/>
              <w:ind w:left="0"/>
              <w:jc w:val="left"/>
            </w:pPr>
            <w:r w:rsidRPr="005A7C21">
              <w:t>Monthly</w:t>
            </w:r>
            <w:r>
              <w:t>_</w:t>
            </w:r>
            <w:r w:rsidRPr="005A7C21">
              <w:t>Data</w:t>
            </w:r>
            <w:r>
              <w:t>_</w:t>
            </w:r>
            <w:r w:rsidRPr="005A7C21">
              <w:t>Usage</w:t>
            </w:r>
            <w:r>
              <w:t>_</w:t>
            </w:r>
            <w:r w:rsidRPr="005A7C21">
              <w:t>Summary</w:t>
            </w:r>
            <w:r w:rsidR="005B53D1">
              <w:t>_Report_2024-02-16-112300</w:t>
            </w:r>
            <w:r w:rsidR="005B53D1" w:rsidRPr="00135538">
              <w:t>.csv</w:t>
            </w:r>
          </w:p>
        </w:tc>
      </w:tr>
    </w:tbl>
    <w:p w14:paraId="193561CE" w14:textId="77777777" w:rsidR="005B53D1" w:rsidRPr="00135538" w:rsidRDefault="005B53D1"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20"/>
      </w:tblGrid>
      <w:tr w:rsidR="005B53D1" w:rsidRPr="00135538" w14:paraId="044FDF8A" w14:textId="77777777">
        <w:trPr>
          <w:trHeight w:val="463"/>
        </w:trPr>
        <w:tc>
          <w:tcPr>
            <w:tcW w:w="0" w:type="auto"/>
            <w:shd w:val="clear" w:color="auto" w:fill="DAE9F7" w:themeFill="text2" w:themeFillTint="1A"/>
            <w:vAlign w:val="center"/>
          </w:tcPr>
          <w:p w14:paraId="2FF5D096" w14:textId="0B6B144E" w:rsidR="005B53D1" w:rsidRPr="00135538" w:rsidRDefault="00AD59C4">
            <w:pPr>
              <w:pStyle w:val="ListParagraph"/>
              <w:spacing w:after="0" w:line="240" w:lineRule="auto"/>
              <w:ind w:left="0"/>
              <w:jc w:val="left"/>
            </w:pPr>
            <w:r w:rsidRPr="00AD59C4">
              <w:t>Monthly_Data_Usage_Summary_Report_2024-02-16-112300.</w:t>
            </w:r>
            <w:r>
              <w:t>pdf</w:t>
            </w:r>
          </w:p>
        </w:tc>
      </w:tr>
    </w:tbl>
    <w:p w14:paraId="073F6AD5" w14:textId="77777777" w:rsidR="005B53D1" w:rsidRPr="00135538" w:rsidRDefault="005B53D1"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87"/>
      </w:tblGrid>
      <w:tr w:rsidR="005B53D1" w:rsidRPr="00135538" w14:paraId="311A0C49" w14:textId="77777777">
        <w:trPr>
          <w:trHeight w:val="463"/>
        </w:trPr>
        <w:tc>
          <w:tcPr>
            <w:tcW w:w="0" w:type="auto"/>
            <w:shd w:val="clear" w:color="auto" w:fill="DAE9F7" w:themeFill="text2" w:themeFillTint="1A"/>
            <w:vAlign w:val="center"/>
          </w:tcPr>
          <w:p w14:paraId="26F21B9D" w14:textId="37973F25" w:rsidR="005B53D1" w:rsidRPr="00135538" w:rsidRDefault="00AD59C4">
            <w:pPr>
              <w:pStyle w:val="ListParagraph"/>
              <w:spacing w:after="0" w:line="240" w:lineRule="auto"/>
              <w:ind w:left="0"/>
              <w:jc w:val="left"/>
            </w:pPr>
            <w:r w:rsidRPr="00AD59C4">
              <w:t>Monthly_Data_Usage_Summary_Report_2024-02-16-112300.</w:t>
            </w:r>
            <w:r>
              <w:t>xlsx</w:t>
            </w:r>
          </w:p>
        </w:tc>
      </w:tr>
    </w:tbl>
    <w:p w14:paraId="4E08C00B" w14:textId="77777777" w:rsidR="00600691" w:rsidRDefault="00600691" w:rsidP="00600691"/>
    <w:p w14:paraId="7ECD4345" w14:textId="4C375D2D" w:rsidR="00EB484D" w:rsidRDefault="00EB484D" w:rsidP="00EB484D">
      <w:pPr>
        <w:pStyle w:val="Heading3"/>
      </w:pPr>
      <w:bookmarkStart w:id="108" w:name="_Toc168561996"/>
      <w:r>
        <w:t>Monthly Data Usage Summary Report (</w:t>
      </w:r>
      <w:r w:rsidR="00A27AB2">
        <w:t>Cluster</w:t>
      </w:r>
      <w:r>
        <w:t>):</w:t>
      </w:r>
      <w:bookmarkEnd w:id="108"/>
    </w:p>
    <w:p w14:paraId="239ABC82" w14:textId="40C9A2DD" w:rsidR="00EB484D" w:rsidRDefault="00EB484D" w:rsidP="00E12321">
      <w:pPr>
        <w:pStyle w:val="ListParagraph"/>
        <w:numPr>
          <w:ilvl w:val="0"/>
          <w:numId w:val="7"/>
        </w:numPr>
      </w:pPr>
      <w:r w:rsidRPr="009E6373">
        <w:rPr>
          <w:rStyle w:val="SubtitleChar"/>
        </w:rPr>
        <w:t>Description:</w:t>
      </w:r>
      <w:r>
        <w:t xml:space="preserve"> </w:t>
      </w:r>
      <w:r w:rsidR="00A27AB2" w:rsidRPr="00A27AB2">
        <w:t>Shows the total data usage (in GB) and average data usage per active user on the Wi-Fi network across all sites within a cluster for a particular month within a specified date range. Valuable for capacity planning, identifying high-usage users, and monitoring network performance</w:t>
      </w:r>
      <w:r>
        <w:t>.</w:t>
      </w:r>
    </w:p>
    <w:p w14:paraId="023E863F" w14:textId="37C37392" w:rsidR="00EB484D" w:rsidRDefault="00EB484D" w:rsidP="00E12321">
      <w:pPr>
        <w:pStyle w:val="ListParagraph"/>
        <w:numPr>
          <w:ilvl w:val="0"/>
          <w:numId w:val="7"/>
        </w:numPr>
      </w:pPr>
      <w:r w:rsidRPr="009E6373">
        <w:rPr>
          <w:b/>
          <w:bCs/>
        </w:rPr>
        <w:t>Data:</w:t>
      </w:r>
      <w:r>
        <w:t xml:space="preserve"> Date (month &amp; year), </w:t>
      </w:r>
      <w:r w:rsidR="00A27AB2">
        <w:t xml:space="preserve">Cluster Name, </w:t>
      </w:r>
      <w:r>
        <w:t xml:space="preserve">Site Name, Total Data Usage (GB), Average data usage per active user (GB), Count of active users, </w:t>
      </w:r>
      <w:r w:rsidRPr="00A454C2">
        <w:rPr>
          <w:highlight w:val="yellow"/>
        </w:rPr>
        <w:t>Change from previous month</w:t>
      </w:r>
      <w:r>
        <w:t>.</w:t>
      </w:r>
      <w:r w:rsidR="001C7693">
        <w:tab/>
      </w:r>
    </w:p>
    <w:p w14:paraId="33B0C926" w14:textId="6193F0CF" w:rsidR="00EB484D" w:rsidRDefault="00EB484D" w:rsidP="00E12321">
      <w:pPr>
        <w:pStyle w:val="ListParagraph"/>
        <w:numPr>
          <w:ilvl w:val="0"/>
          <w:numId w:val="7"/>
        </w:numPr>
      </w:pPr>
      <w:r w:rsidRPr="009E6373">
        <w:rPr>
          <w:b/>
          <w:bCs/>
        </w:rPr>
        <w:t>Visualization:</w:t>
      </w:r>
      <w:r>
        <w:t xml:space="preserve"> </w:t>
      </w:r>
      <w:r w:rsidR="001C7693" w:rsidRPr="001C7693">
        <w:t xml:space="preserve">Table showing </w:t>
      </w:r>
      <w:r w:rsidR="001C7693">
        <w:t>monthly data usage</w:t>
      </w:r>
      <w:r w:rsidR="001C7693" w:rsidRPr="001C7693">
        <w:t xml:space="preserve"> summary for a particular month</w:t>
      </w:r>
      <w:r w:rsidR="001C7693">
        <w:t xml:space="preserve"> for all sites within the cluster</w:t>
      </w:r>
    </w:p>
    <w:p w14:paraId="20217B5E" w14:textId="06F1AFF7" w:rsidR="00EB484D" w:rsidRDefault="00EB484D" w:rsidP="00E12321">
      <w:pPr>
        <w:pStyle w:val="ListParagraph"/>
        <w:numPr>
          <w:ilvl w:val="0"/>
          <w:numId w:val="7"/>
        </w:numPr>
      </w:pPr>
      <w:r w:rsidRPr="009E6373">
        <w:rPr>
          <w:b/>
          <w:bCs/>
        </w:rPr>
        <w:t>Filters:</w:t>
      </w:r>
      <w:r>
        <w:t xml:space="preserve"> Date range (Month/Year selection)</w:t>
      </w:r>
    </w:p>
    <w:p w14:paraId="3F869758" w14:textId="33A1ACAF" w:rsidR="00EB484D" w:rsidRDefault="00EB484D" w:rsidP="00E12321">
      <w:pPr>
        <w:pStyle w:val="ListParagraph"/>
        <w:numPr>
          <w:ilvl w:val="0"/>
          <w:numId w:val="7"/>
        </w:numPr>
      </w:pPr>
      <w:r w:rsidRPr="009E6373">
        <w:rPr>
          <w:b/>
          <w:bCs/>
        </w:rPr>
        <w:t>Search Parameter:</w:t>
      </w:r>
      <w:r>
        <w:t xml:space="preserve"> </w:t>
      </w:r>
      <w:r w:rsidR="002D5058">
        <w:t>Site Name</w:t>
      </w:r>
    </w:p>
    <w:p w14:paraId="2968EEC6" w14:textId="6E07895D" w:rsidR="00EB484D" w:rsidRDefault="00EB484D" w:rsidP="00E12321">
      <w:pPr>
        <w:pStyle w:val="ListParagraph"/>
        <w:numPr>
          <w:ilvl w:val="0"/>
          <w:numId w:val="7"/>
        </w:numPr>
      </w:pPr>
      <w:r w:rsidRPr="009E6373">
        <w:rPr>
          <w:b/>
          <w:bCs/>
        </w:rPr>
        <w:t>Sort Parameter:</w:t>
      </w:r>
      <w:r>
        <w:t xml:space="preserve"> </w:t>
      </w:r>
      <w:r w:rsidR="00134A22">
        <w:t xml:space="preserve">Site Name, </w:t>
      </w:r>
      <w:r>
        <w:t>Total Data Usage, Average data usage per active user, Count of active users</w:t>
      </w:r>
    </w:p>
    <w:p w14:paraId="3749BA48" w14:textId="77777777" w:rsidR="007E55AA" w:rsidRDefault="00EB484D" w:rsidP="00E12321">
      <w:pPr>
        <w:pStyle w:val="ListParagraph"/>
        <w:numPr>
          <w:ilvl w:val="0"/>
          <w:numId w:val="7"/>
        </w:numPr>
      </w:pPr>
      <w:r w:rsidRPr="009E6373">
        <w:rPr>
          <w:b/>
          <w:bCs/>
        </w:rPr>
        <w:t>Default:</w:t>
      </w:r>
    </w:p>
    <w:p w14:paraId="38272D4E" w14:textId="77777777" w:rsidR="007E55AA" w:rsidRDefault="00EB484D" w:rsidP="00E12321">
      <w:pPr>
        <w:pStyle w:val="ListParagraph"/>
        <w:numPr>
          <w:ilvl w:val="1"/>
          <w:numId w:val="7"/>
        </w:numPr>
      </w:pPr>
      <w:r>
        <w:t>Default date range/time period should be "</w:t>
      </w:r>
      <w:r w:rsidR="006011D3">
        <w:t xml:space="preserve">Previous </w:t>
      </w:r>
      <w:r>
        <w:t>month"</w:t>
      </w:r>
    </w:p>
    <w:p w14:paraId="399CF9AC" w14:textId="4DF7D806" w:rsidR="00EB484D" w:rsidRDefault="00EB484D" w:rsidP="00E12321">
      <w:pPr>
        <w:pStyle w:val="ListParagraph"/>
        <w:numPr>
          <w:ilvl w:val="1"/>
          <w:numId w:val="7"/>
        </w:numPr>
      </w:pPr>
      <w:r>
        <w:lastRenderedPageBreak/>
        <w:t xml:space="preserve">Default sort parameter should be </w:t>
      </w:r>
      <w:r w:rsidR="006011D3">
        <w:t>Site Name</w:t>
      </w:r>
    </w:p>
    <w:p w14:paraId="562309DC" w14:textId="612B4836" w:rsidR="00EB484D" w:rsidRPr="00BE44BF" w:rsidRDefault="00EB484D" w:rsidP="00E12321">
      <w:pPr>
        <w:pStyle w:val="ListParagraph"/>
        <w:numPr>
          <w:ilvl w:val="0"/>
          <w:numId w:val="7"/>
        </w:numPr>
        <w:rPr>
          <w:b/>
          <w:bCs/>
        </w:rPr>
      </w:pPr>
      <w:r w:rsidRPr="00BE44BF">
        <w:rPr>
          <w:b/>
          <w:bCs/>
        </w:rPr>
        <w:t>Maximum Data per Query:</w:t>
      </w:r>
      <w:r>
        <w:t xml:space="preserve"> 1 month</w:t>
      </w:r>
    </w:p>
    <w:p w14:paraId="193E169D" w14:textId="77777777" w:rsidR="00EB484D" w:rsidRPr="00D72AE8" w:rsidRDefault="00EB484D" w:rsidP="00E12321">
      <w:pPr>
        <w:pStyle w:val="ListParagraph"/>
        <w:numPr>
          <w:ilvl w:val="0"/>
          <w:numId w:val="7"/>
        </w:numPr>
      </w:pPr>
      <w:r w:rsidRPr="00D72AE8">
        <w:rPr>
          <w:b/>
          <w:bCs/>
        </w:rPr>
        <w:t>Maximum Data Available:</w:t>
      </w:r>
      <w:r w:rsidRPr="00D72AE8">
        <w:t xml:space="preserve"> </w:t>
      </w:r>
      <w:r>
        <w:t>24</w:t>
      </w:r>
      <w:r w:rsidRPr="00D72AE8">
        <w:t xml:space="preserve"> months (for long-term trend analysis)</w:t>
      </w:r>
    </w:p>
    <w:p w14:paraId="7DF648C4" w14:textId="0700BEF4" w:rsidR="00EB484D" w:rsidRDefault="00EB484D" w:rsidP="00E12321">
      <w:pPr>
        <w:pStyle w:val="ListParagraph"/>
        <w:numPr>
          <w:ilvl w:val="0"/>
          <w:numId w:val="7"/>
        </w:numPr>
      </w:pPr>
      <w:r w:rsidRPr="009E6373">
        <w:rPr>
          <w:b/>
          <w:bCs/>
        </w:rPr>
        <w:t>Report Level:</w:t>
      </w:r>
      <w:r>
        <w:t xml:space="preserve"> </w:t>
      </w:r>
      <w:r w:rsidR="006011D3">
        <w:t>Cluster</w:t>
      </w:r>
    </w:p>
    <w:p w14:paraId="6C528F32" w14:textId="481EA0FC" w:rsidR="00EB484D" w:rsidRDefault="00EB484D" w:rsidP="00E12321">
      <w:pPr>
        <w:pStyle w:val="ListParagraph"/>
        <w:numPr>
          <w:ilvl w:val="0"/>
          <w:numId w:val="7"/>
        </w:numPr>
      </w:pPr>
      <w:r w:rsidRPr="009E6373">
        <w:rPr>
          <w:b/>
          <w:bCs/>
        </w:rPr>
        <w:t>User Access Level:</w:t>
      </w:r>
      <w:r>
        <w:t xml:space="preserve"> Cluste</w:t>
      </w:r>
      <w:r w:rsidR="00690FB5">
        <w:t>r</w:t>
      </w:r>
    </w:p>
    <w:p w14:paraId="68A0A1ED" w14:textId="77777777" w:rsidR="004F33F9" w:rsidRPr="004F33F9" w:rsidRDefault="004F33F9" w:rsidP="004F33F9">
      <w:pPr>
        <w:pStyle w:val="ListParagraph"/>
        <w:numPr>
          <w:ilvl w:val="0"/>
          <w:numId w:val="7"/>
        </w:numPr>
        <w:rPr>
          <w:b/>
          <w:bCs/>
        </w:rPr>
      </w:pPr>
      <w:r w:rsidRPr="004F33F9">
        <w:rPr>
          <w:b/>
          <w:bCs/>
        </w:rPr>
        <w:t>Solution Applicability:</w:t>
      </w:r>
    </w:p>
    <w:p w14:paraId="7570E426" w14:textId="77777777" w:rsidR="004F33F9" w:rsidRDefault="004F33F9" w:rsidP="004F33F9">
      <w:pPr>
        <w:pStyle w:val="ListParagraph"/>
        <w:numPr>
          <w:ilvl w:val="1"/>
          <w:numId w:val="7"/>
        </w:numPr>
      </w:pPr>
      <w:r w:rsidRPr="004F33F9">
        <w:t>Managed Wi-Fi</w:t>
      </w:r>
      <w:r>
        <w:t xml:space="preserve"> Solution</w:t>
      </w:r>
    </w:p>
    <w:p w14:paraId="06ED8AF5" w14:textId="77777777" w:rsidR="004F33F9" w:rsidRDefault="004F33F9" w:rsidP="004F33F9">
      <w:pPr>
        <w:pStyle w:val="ListParagraph"/>
        <w:numPr>
          <w:ilvl w:val="1"/>
          <w:numId w:val="7"/>
        </w:numPr>
      </w:pPr>
      <w:r w:rsidRPr="004F33F9">
        <w:t>Managed Wi-Fi Infrastructure</w:t>
      </w:r>
      <w:r>
        <w:t xml:space="preserve"> Solution</w:t>
      </w:r>
    </w:p>
    <w:p w14:paraId="048984DA" w14:textId="77777777" w:rsidR="00FB5515" w:rsidRPr="009E6373" w:rsidRDefault="00FB5515" w:rsidP="00E12321">
      <w:pPr>
        <w:pStyle w:val="ListParagraph"/>
        <w:numPr>
          <w:ilvl w:val="0"/>
          <w:numId w:val="7"/>
        </w:numPr>
        <w:rPr>
          <w:b/>
          <w:bCs/>
        </w:rPr>
      </w:pPr>
      <w:r w:rsidRPr="009E6373">
        <w:rPr>
          <w:b/>
          <w:bCs/>
        </w:rPr>
        <w:t>Linked Reports:</w:t>
      </w:r>
    </w:p>
    <w:p w14:paraId="2ABA4D47" w14:textId="2C427439" w:rsidR="00FB5515" w:rsidRPr="000C3224" w:rsidRDefault="00FB5515" w:rsidP="00E12321">
      <w:pPr>
        <w:pStyle w:val="ListParagraph"/>
        <w:numPr>
          <w:ilvl w:val="1"/>
          <w:numId w:val="7"/>
        </w:numPr>
      </w:pPr>
      <w:r>
        <w:t xml:space="preserve">Monthly </w:t>
      </w:r>
      <w:r w:rsidRPr="000C3224">
        <w:t xml:space="preserve">Data Usage </w:t>
      </w:r>
      <w:r>
        <w:t xml:space="preserve">Summary </w:t>
      </w:r>
      <w:r w:rsidRPr="000C3224">
        <w:t>Report (</w:t>
      </w:r>
      <w:r>
        <w:t>Site</w:t>
      </w:r>
      <w:r w:rsidRPr="000C3224">
        <w:t>): Drill down to cluster details</w:t>
      </w:r>
    </w:p>
    <w:p w14:paraId="48336B78" w14:textId="5DEBA93D" w:rsidR="00FB5515" w:rsidRPr="001B3833" w:rsidRDefault="00FB5515" w:rsidP="00E12321">
      <w:pPr>
        <w:pStyle w:val="ListParagraph"/>
        <w:numPr>
          <w:ilvl w:val="1"/>
          <w:numId w:val="7"/>
        </w:numPr>
        <w:rPr>
          <w:highlight w:val="red"/>
        </w:rPr>
      </w:pPr>
      <w:r>
        <w:rPr>
          <w:highlight w:val="red"/>
        </w:rPr>
        <w:t>Site</w:t>
      </w:r>
      <w:r w:rsidRPr="001E13D4">
        <w:rPr>
          <w:highlight w:val="red"/>
        </w:rPr>
        <w:t xml:space="preserve"> Users (</w:t>
      </w:r>
      <w:r>
        <w:rPr>
          <w:highlight w:val="red"/>
        </w:rPr>
        <w:t>Site</w:t>
      </w:r>
      <w:r w:rsidRPr="001E13D4">
        <w:rPr>
          <w:highlight w:val="red"/>
        </w:rPr>
        <w:t>): See active users for context</w:t>
      </w:r>
    </w:p>
    <w:p w14:paraId="2D94FF7B" w14:textId="77777777" w:rsidR="00EB484D" w:rsidRPr="00135538" w:rsidRDefault="00EB484D" w:rsidP="00EB484D">
      <w:pPr>
        <w:pStyle w:val="Subtitle"/>
      </w:pPr>
      <w:r w:rsidRPr="00135538">
        <w:t xml:space="preserve">Report File Nomenclature (download): </w:t>
      </w:r>
    </w:p>
    <w:p w14:paraId="4819EB13" w14:textId="77777777" w:rsidR="00EB484D" w:rsidRPr="00135538" w:rsidRDefault="00EB484D"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42"/>
      </w:tblGrid>
      <w:tr w:rsidR="00EB484D" w:rsidRPr="00135538" w14:paraId="5663EBBD" w14:textId="77777777">
        <w:trPr>
          <w:trHeight w:val="463"/>
        </w:trPr>
        <w:tc>
          <w:tcPr>
            <w:tcW w:w="0" w:type="auto"/>
            <w:shd w:val="clear" w:color="auto" w:fill="DAE9F7" w:themeFill="text2" w:themeFillTint="1A"/>
            <w:vAlign w:val="center"/>
          </w:tcPr>
          <w:p w14:paraId="255C0621" w14:textId="77777777" w:rsidR="00EB484D" w:rsidRPr="00135538" w:rsidRDefault="00EB484D">
            <w:pPr>
              <w:pStyle w:val="ListParagraph"/>
              <w:spacing w:after="0" w:line="240" w:lineRule="auto"/>
              <w:ind w:left="0"/>
              <w:jc w:val="left"/>
            </w:pPr>
            <w:r w:rsidRPr="005A7C21">
              <w:t>Monthly</w:t>
            </w:r>
            <w:r>
              <w:t>_</w:t>
            </w:r>
            <w:r w:rsidRPr="005A7C21">
              <w:t>Data</w:t>
            </w:r>
            <w:r>
              <w:t>_</w:t>
            </w:r>
            <w:r w:rsidRPr="005A7C21">
              <w:t>Usage</w:t>
            </w:r>
            <w:r>
              <w:t>_</w:t>
            </w:r>
            <w:r w:rsidRPr="005A7C21">
              <w:t>Summary</w:t>
            </w:r>
            <w:r>
              <w:t>_Report_2024-02-16-112300</w:t>
            </w:r>
            <w:r w:rsidRPr="00135538">
              <w:t>.csv</w:t>
            </w:r>
          </w:p>
        </w:tc>
      </w:tr>
    </w:tbl>
    <w:p w14:paraId="5257A400" w14:textId="77777777" w:rsidR="00EB484D" w:rsidRPr="00135538" w:rsidRDefault="00EB484D"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20"/>
      </w:tblGrid>
      <w:tr w:rsidR="00EB484D" w:rsidRPr="00135538" w14:paraId="0EFFD6A0" w14:textId="77777777">
        <w:trPr>
          <w:trHeight w:val="463"/>
        </w:trPr>
        <w:tc>
          <w:tcPr>
            <w:tcW w:w="0" w:type="auto"/>
            <w:shd w:val="clear" w:color="auto" w:fill="DAE9F7" w:themeFill="text2" w:themeFillTint="1A"/>
            <w:vAlign w:val="center"/>
          </w:tcPr>
          <w:p w14:paraId="073B74E3" w14:textId="77777777" w:rsidR="00EB484D" w:rsidRPr="00135538" w:rsidRDefault="00EB484D">
            <w:pPr>
              <w:pStyle w:val="ListParagraph"/>
              <w:spacing w:after="0" w:line="240" w:lineRule="auto"/>
              <w:ind w:left="0"/>
              <w:jc w:val="left"/>
            </w:pPr>
            <w:r w:rsidRPr="00AD59C4">
              <w:t>Monthly_Data_Usage_Summary_Report_2024-02-16-112300.</w:t>
            </w:r>
            <w:r>
              <w:t>pdf</w:t>
            </w:r>
          </w:p>
        </w:tc>
      </w:tr>
    </w:tbl>
    <w:p w14:paraId="07D96769" w14:textId="77777777" w:rsidR="00EB484D" w:rsidRPr="00135538" w:rsidRDefault="00EB484D"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87"/>
      </w:tblGrid>
      <w:tr w:rsidR="00EB484D" w:rsidRPr="00135538" w14:paraId="2E7990EA" w14:textId="77777777">
        <w:trPr>
          <w:trHeight w:val="463"/>
        </w:trPr>
        <w:tc>
          <w:tcPr>
            <w:tcW w:w="0" w:type="auto"/>
            <w:shd w:val="clear" w:color="auto" w:fill="DAE9F7" w:themeFill="text2" w:themeFillTint="1A"/>
            <w:vAlign w:val="center"/>
          </w:tcPr>
          <w:p w14:paraId="3A60CBDC" w14:textId="77777777" w:rsidR="00EB484D" w:rsidRPr="00135538" w:rsidRDefault="00EB484D">
            <w:pPr>
              <w:pStyle w:val="ListParagraph"/>
              <w:spacing w:after="0" w:line="240" w:lineRule="auto"/>
              <w:ind w:left="0"/>
              <w:jc w:val="left"/>
            </w:pPr>
            <w:r w:rsidRPr="00AD59C4">
              <w:t>Monthly_Data_Usage_Summary_Report_2024-02-16-112300.</w:t>
            </w:r>
            <w:r>
              <w:t>xlsx</w:t>
            </w:r>
          </w:p>
        </w:tc>
      </w:tr>
    </w:tbl>
    <w:p w14:paraId="0057EB5D" w14:textId="77777777" w:rsidR="00046C22" w:rsidRDefault="00046C22" w:rsidP="00046C22"/>
    <w:p w14:paraId="47ED075B" w14:textId="7B2FE9D5" w:rsidR="00046C22" w:rsidRDefault="00046C22" w:rsidP="00046C22">
      <w:pPr>
        <w:pStyle w:val="Heading3"/>
      </w:pPr>
      <w:bookmarkStart w:id="109" w:name="_Toc168561997"/>
      <w:r>
        <w:t>Monthly Data Usage Summary Report (City):</w:t>
      </w:r>
      <w:bookmarkEnd w:id="109"/>
    </w:p>
    <w:p w14:paraId="6B400D37" w14:textId="75FAC960" w:rsidR="00046C22" w:rsidRDefault="00046C22" w:rsidP="00E12321">
      <w:pPr>
        <w:pStyle w:val="ListParagraph"/>
        <w:numPr>
          <w:ilvl w:val="0"/>
          <w:numId w:val="7"/>
        </w:numPr>
      </w:pPr>
      <w:r w:rsidRPr="009E6373">
        <w:rPr>
          <w:rStyle w:val="SubtitleChar"/>
        </w:rPr>
        <w:t>Description:</w:t>
      </w:r>
      <w:r>
        <w:t xml:space="preserve"> </w:t>
      </w:r>
      <w:r w:rsidRPr="00A27AB2">
        <w:t xml:space="preserve">Shows the total data usage (in GB) and average data usage per active user on the Wi-Fi network across all sites within a </w:t>
      </w:r>
      <w:r>
        <w:t>city</w:t>
      </w:r>
      <w:r w:rsidRPr="00A27AB2">
        <w:t xml:space="preserve"> for a particular month within a specified date range. Valuable for capacity planning, identifying high-usage users, and monitoring network performance</w:t>
      </w:r>
      <w:r>
        <w:t>.</w:t>
      </w:r>
    </w:p>
    <w:p w14:paraId="1347F96F" w14:textId="16C691FE" w:rsidR="00046C22" w:rsidRDefault="00046C22" w:rsidP="00E12321">
      <w:pPr>
        <w:pStyle w:val="ListParagraph"/>
        <w:numPr>
          <w:ilvl w:val="0"/>
          <w:numId w:val="7"/>
        </w:numPr>
      </w:pPr>
      <w:r w:rsidRPr="009E6373">
        <w:rPr>
          <w:b/>
          <w:bCs/>
        </w:rPr>
        <w:t>Data:</w:t>
      </w:r>
      <w:r>
        <w:t xml:space="preserve"> Date (month &amp; year), City Name, Cluster Name, Site Name, Total Data Usage (GB), Average data usage per active user (GB), Count of active users, </w:t>
      </w:r>
      <w:r w:rsidRPr="00A454C2">
        <w:rPr>
          <w:highlight w:val="yellow"/>
        </w:rPr>
        <w:t>Change from previous month</w:t>
      </w:r>
      <w:r>
        <w:t>.</w:t>
      </w:r>
      <w:r>
        <w:tab/>
      </w:r>
    </w:p>
    <w:p w14:paraId="4B38D3F1" w14:textId="6965F170" w:rsidR="00046C22" w:rsidRDefault="00046C22" w:rsidP="00E12321">
      <w:pPr>
        <w:pStyle w:val="ListParagraph"/>
        <w:numPr>
          <w:ilvl w:val="0"/>
          <w:numId w:val="7"/>
        </w:numPr>
      </w:pPr>
      <w:r w:rsidRPr="009E6373">
        <w:rPr>
          <w:b/>
          <w:bCs/>
        </w:rPr>
        <w:t>Visualization:</w:t>
      </w:r>
      <w:r>
        <w:t xml:space="preserve"> </w:t>
      </w:r>
      <w:r w:rsidRPr="001C7693">
        <w:t xml:space="preserve">Table showing </w:t>
      </w:r>
      <w:r>
        <w:t>monthly data usage</w:t>
      </w:r>
      <w:r w:rsidRPr="001C7693">
        <w:t xml:space="preserve"> summary for a particular month</w:t>
      </w:r>
      <w:r>
        <w:t xml:space="preserve"> for all sites within the city</w:t>
      </w:r>
    </w:p>
    <w:p w14:paraId="5E279C5D" w14:textId="77777777" w:rsidR="00046C22" w:rsidRDefault="00046C22" w:rsidP="00E12321">
      <w:pPr>
        <w:pStyle w:val="ListParagraph"/>
        <w:numPr>
          <w:ilvl w:val="0"/>
          <w:numId w:val="7"/>
        </w:numPr>
      </w:pPr>
      <w:r w:rsidRPr="009E6373">
        <w:rPr>
          <w:b/>
          <w:bCs/>
        </w:rPr>
        <w:t>Filters:</w:t>
      </w:r>
      <w:r>
        <w:t xml:space="preserve"> Date range (Month/Year selection)</w:t>
      </w:r>
    </w:p>
    <w:p w14:paraId="30A6977E" w14:textId="353D1A4C" w:rsidR="00046C22" w:rsidRDefault="00046C22" w:rsidP="00E12321">
      <w:pPr>
        <w:pStyle w:val="ListParagraph"/>
        <w:numPr>
          <w:ilvl w:val="0"/>
          <w:numId w:val="7"/>
        </w:numPr>
      </w:pPr>
      <w:r w:rsidRPr="009E6373">
        <w:rPr>
          <w:b/>
          <w:bCs/>
        </w:rPr>
        <w:t>Search Parameter:</w:t>
      </w:r>
      <w:r>
        <w:t xml:space="preserve"> Cluster Name, Site Name</w:t>
      </w:r>
    </w:p>
    <w:p w14:paraId="020E9258" w14:textId="5D1E2DC8" w:rsidR="00046C22" w:rsidRDefault="00046C22" w:rsidP="00E12321">
      <w:pPr>
        <w:pStyle w:val="ListParagraph"/>
        <w:numPr>
          <w:ilvl w:val="0"/>
          <w:numId w:val="7"/>
        </w:numPr>
      </w:pPr>
      <w:r w:rsidRPr="009E6373">
        <w:rPr>
          <w:b/>
          <w:bCs/>
        </w:rPr>
        <w:t>Sort Parameter:</w:t>
      </w:r>
      <w:r>
        <w:t xml:space="preserve"> Cluster Name, Site Name, Total Data Usage, Average data usage per active user, Count of active users</w:t>
      </w:r>
    </w:p>
    <w:p w14:paraId="5E7A73DC" w14:textId="77777777" w:rsidR="007E55AA" w:rsidRDefault="00046C22" w:rsidP="00E12321">
      <w:pPr>
        <w:pStyle w:val="ListParagraph"/>
        <w:numPr>
          <w:ilvl w:val="0"/>
          <w:numId w:val="7"/>
        </w:numPr>
      </w:pPr>
      <w:r w:rsidRPr="009E6373">
        <w:rPr>
          <w:b/>
          <w:bCs/>
        </w:rPr>
        <w:lastRenderedPageBreak/>
        <w:t>Default:</w:t>
      </w:r>
    </w:p>
    <w:p w14:paraId="67A22249" w14:textId="520A3C09" w:rsidR="007E55AA" w:rsidRDefault="00046C22" w:rsidP="00E12321">
      <w:pPr>
        <w:pStyle w:val="ListParagraph"/>
        <w:numPr>
          <w:ilvl w:val="1"/>
          <w:numId w:val="7"/>
        </w:numPr>
      </w:pPr>
      <w:r>
        <w:t>Default date range/time period should be "Previous month"</w:t>
      </w:r>
    </w:p>
    <w:p w14:paraId="0410FE15" w14:textId="2D3BBBD8" w:rsidR="00046C22" w:rsidRDefault="00046C22" w:rsidP="00E12321">
      <w:pPr>
        <w:pStyle w:val="ListParagraph"/>
        <w:numPr>
          <w:ilvl w:val="1"/>
          <w:numId w:val="7"/>
        </w:numPr>
      </w:pPr>
      <w:r>
        <w:t xml:space="preserve">Default sort parameter should be </w:t>
      </w:r>
      <w:r w:rsidR="000B5F75">
        <w:t xml:space="preserve">Cluster Name | </w:t>
      </w:r>
      <w:r>
        <w:t>Site Name</w:t>
      </w:r>
    </w:p>
    <w:p w14:paraId="1AF02361" w14:textId="77777777" w:rsidR="00046C22" w:rsidRPr="00BE44BF" w:rsidRDefault="00046C22" w:rsidP="00E12321">
      <w:pPr>
        <w:pStyle w:val="ListParagraph"/>
        <w:numPr>
          <w:ilvl w:val="0"/>
          <w:numId w:val="7"/>
        </w:numPr>
        <w:rPr>
          <w:b/>
          <w:bCs/>
        </w:rPr>
      </w:pPr>
      <w:r w:rsidRPr="00BE44BF">
        <w:rPr>
          <w:b/>
          <w:bCs/>
        </w:rPr>
        <w:t>Maximum Data per Query:</w:t>
      </w:r>
      <w:r>
        <w:t xml:space="preserve"> 1 month</w:t>
      </w:r>
    </w:p>
    <w:p w14:paraId="098A101B" w14:textId="77777777" w:rsidR="00046C22" w:rsidRPr="00D72AE8" w:rsidRDefault="00046C22" w:rsidP="00E12321">
      <w:pPr>
        <w:pStyle w:val="ListParagraph"/>
        <w:numPr>
          <w:ilvl w:val="0"/>
          <w:numId w:val="7"/>
        </w:numPr>
      </w:pPr>
      <w:r w:rsidRPr="00D72AE8">
        <w:rPr>
          <w:b/>
          <w:bCs/>
        </w:rPr>
        <w:t>Maximum Data Available:</w:t>
      </w:r>
      <w:r w:rsidRPr="00D72AE8">
        <w:t xml:space="preserve"> </w:t>
      </w:r>
      <w:r>
        <w:t>24</w:t>
      </w:r>
      <w:r w:rsidRPr="00D72AE8">
        <w:t xml:space="preserve"> months (for long-term trend analysis)</w:t>
      </w:r>
    </w:p>
    <w:p w14:paraId="1098982B" w14:textId="341EBAF0" w:rsidR="00046C22" w:rsidRDefault="00046C22" w:rsidP="00E12321">
      <w:pPr>
        <w:pStyle w:val="ListParagraph"/>
        <w:numPr>
          <w:ilvl w:val="0"/>
          <w:numId w:val="7"/>
        </w:numPr>
      </w:pPr>
      <w:r w:rsidRPr="009E6373">
        <w:rPr>
          <w:b/>
          <w:bCs/>
        </w:rPr>
        <w:t>Report Level:</w:t>
      </w:r>
      <w:r>
        <w:t xml:space="preserve"> </w:t>
      </w:r>
      <w:r w:rsidR="000B5F75">
        <w:t>City</w:t>
      </w:r>
    </w:p>
    <w:p w14:paraId="491255DE" w14:textId="7DDB4F36" w:rsidR="00046C22" w:rsidRDefault="00046C22" w:rsidP="00E12321">
      <w:pPr>
        <w:pStyle w:val="ListParagraph"/>
        <w:numPr>
          <w:ilvl w:val="0"/>
          <w:numId w:val="7"/>
        </w:numPr>
      </w:pPr>
      <w:r w:rsidRPr="009E6373">
        <w:rPr>
          <w:b/>
          <w:bCs/>
        </w:rPr>
        <w:t>User Access Level:</w:t>
      </w:r>
      <w:r>
        <w:t xml:space="preserve"> C</w:t>
      </w:r>
      <w:r w:rsidR="000B5F75">
        <w:t>ity</w:t>
      </w:r>
    </w:p>
    <w:p w14:paraId="0AF672D8" w14:textId="77777777" w:rsidR="00D27B35" w:rsidRPr="004F33F9" w:rsidRDefault="00D27B35" w:rsidP="00D27B35">
      <w:pPr>
        <w:pStyle w:val="ListParagraph"/>
        <w:numPr>
          <w:ilvl w:val="0"/>
          <w:numId w:val="7"/>
        </w:numPr>
        <w:rPr>
          <w:b/>
          <w:bCs/>
        </w:rPr>
      </w:pPr>
      <w:r w:rsidRPr="004F33F9">
        <w:rPr>
          <w:b/>
          <w:bCs/>
        </w:rPr>
        <w:t>Solution Applicability:</w:t>
      </w:r>
    </w:p>
    <w:p w14:paraId="2BA077AD" w14:textId="77777777" w:rsidR="00D27B35" w:rsidRDefault="00D27B35" w:rsidP="00D27B35">
      <w:pPr>
        <w:pStyle w:val="ListParagraph"/>
        <w:numPr>
          <w:ilvl w:val="1"/>
          <w:numId w:val="7"/>
        </w:numPr>
      </w:pPr>
      <w:r w:rsidRPr="004F33F9">
        <w:t>Managed Wi-Fi</w:t>
      </w:r>
      <w:r>
        <w:t xml:space="preserve"> Solution</w:t>
      </w:r>
    </w:p>
    <w:p w14:paraId="461BEBF5" w14:textId="77777777" w:rsidR="00D27B35" w:rsidRDefault="00D27B35" w:rsidP="00D27B35">
      <w:pPr>
        <w:pStyle w:val="ListParagraph"/>
        <w:numPr>
          <w:ilvl w:val="1"/>
          <w:numId w:val="7"/>
        </w:numPr>
      </w:pPr>
      <w:r w:rsidRPr="004F33F9">
        <w:t>Managed Wi-Fi Infrastructure</w:t>
      </w:r>
      <w:r>
        <w:t xml:space="preserve"> Solution</w:t>
      </w:r>
    </w:p>
    <w:p w14:paraId="5F74F63B" w14:textId="77777777" w:rsidR="00046C22" w:rsidRPr="009E6373" w:rsidRDefault="00046C22" w:rsidP="00E12321">
      <w:pPr>
        <w:pStyle w:val="ListParagraph"/>
        <w:numPr>
          <w:ilvl w:val="0"/>
          <w:numId w:val="7"/>
        </w:numPr>
        <w:rPr>
          <w:b/>
          <w:bCs/>
        </w:rPr>
      </w:pPr>
      <w:r w:rsidRPr="009E6373">
        <w:rPr>
          <w:b/>
          <w:bCs/>
        </w:rPr>
        <w:t>Linked Reports:</w:t>
      </w:r>
    </w:p>
    <w:p w14:paraId="04156849" w14:textId="4A14007E" w:rsidR="000E13B5" w:rsidRPr="000C3224" w:rsidRDefault="000E13B5" w:rsidP="00E12321">
      <w:pPr>
        <w:pStyle w:val="ListParagraph"/>
        <w:numPr>
          <w:ilvl w:val="1"/>
          <w:numId w:val="7"/>
        </w:numPr>
      </w:pPr>
      <w:r>
        <w:t xml:space="preserve">Monthly </w:t>
      </w:r>
      <w:r w:rsidRPr="000C3224">
        <w:t xml:space="preserve">Data Usage </w:t>
      </w:r>
      <w:r>
        <w:t xml:space="preserve">Summary </w:t>
      </w:r>
      <w:r w:rsidRPr="000C3224">
        <w:t>Report (</w:t>
      </w:r>
      <w:r>
        <w:t>Site</w:t>
      </w:r>
      <w:r w:rsidRPr="000C3224">
        <w:t>): Drill down to cluster details</w:t>
      </w:r>
    </w:p>
    <w:p w14:paraId="56BE756F" w14:textId="09ED950F" w:rsidR="001B3833" w:rsidRPr="000C3224" w:rsidRDefault="001B3833" w:rsidP="00E12321">
      <w:pPr>
        <w:pStyle w:val="ListParagraph"/>
        <w:numPr>
          <w:ilvl w:val="1"/>
          <w:numId w:val="7"/>
        </w:numPr>
      </w:pPr>
      <w:r>
        <w:t xml:space="preserve">Monthly </w:t>
      </w:r>
      <w:r w:rsidRPr="000C3224">
        <w:t xml:space="preserve">Data Usage </w:t>
      </w:r>
      <w:r>
        <w:t xml:space="preserve">Summary </w:t>
      </w:r>
      <w:r w:rsidRPr="000C3224">
        <w:t>Report (Cluster): Drill down to cluster details</w:t>
      </w:r>
    </w:p>
    <w:p w14:paraId="5DCB2E5C" w14:textId="33E08F44" w:rsidR="001B3833" w:rsidRPr="001B3833" w:rsidRDefault="001B3833" w:rsidP="00E12321">
      <w:pPr>
        <w:pStyle w:val="ListParagraph"/>
        <w:numPr>
          <w:ilvl w:val="1"/>
          <w:numId w:val="7"/>
        </w:numPr>
        <w:rPr>
          <w:highlight w:val="red"/>
        </w:rPr>
      </w:pPr>
      <w:r w:rsidRPr="001E13D4">
        <w:rPr>
          <w:highlight w:val="red"/>
        </w:rPr>
        <w:t>C</w:t>
      </w:r>
      <w:r>
        <w:rPr>
          <w:highlight w:val="red"/>
        </w:rPr>
        <w:t>luster</w:t>
      </w:r>
      <w:r w:rsidRPr="001E13D4">
        <w:rPr>
          <w:highlight w:val="red"/>
        </w:rPr>
        <w:t xml:space="preserve"> Users (C</w:t>
      </w:r>
      <w:r>
        <w:rPr>
          <w:highlight w:val="red"/>
        </w:rPr>
        <w:t>luster</w:t>
      </w:r>
      <w:r w:rsidRPr="001E13D4">
        <w:rPr>
          <w:highlight w:val="red"/>
        </w:rPr>
        <w:t>): See active users for context</w:t>
      </w:r>
    </w:p>
    <w:p w14:paraId="0599E997" w14:textId="77777777" w:rsidR="00046C22" w:rsidRPr="00135538" w:rsidRDefault="00046C22" w:rsidP="00046C22">
      <w:pPr>
        <w:pStyle w:val="Subtitle"/>
      </w:pPr>
      <w:r w:rsidRPr="00135538">
        <w:t xml:space="preserve">Report File Nomenclature (download): </w:t>
      </w:r>
    </w:p>
    <w:p w14:paraId="7CA2FB0D" w14:textId="77777777" w:rsidR="00046C22" w:rsidRPr="00135538" w:rsidRDefault="00046C22"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42"/>
      </w:tblGrid>
      <w:tr w:rsidR="00046C22" w:rsidRPr="00135538" w14:paraId="1B9C952D" w14:textId="77777777">
        <w:trPr>
          <w:trHeight w:val="463"/>
        </w:trPr>
        <w:tc>
          <w:tcPr>
            <w:tcW w:w="0" w:type="auto"/>
            <w:shd w:val="clear" w:color="auto" w:fill="DAE9F7" w:themeFill="text2" w:themeFillTint="1A"/>
            <w:vAlign w:val="center"/>
          </w:tcPr>
          <w:p w14:paraId="13862094" w14:textId="77777777" w:rsidR="00046C22" w:rsidRPr="00135538" w:rsidRDefault="00046C22">
            <w:pPr>
              <w:pStyle w:val="ListParagraph"/>
              <w:spacing w:after="0" w:line="240" w:lineRule="auto"/>
              <w:ind w:left="0"/>
              <w:jc w:val="left"/>
            </w:pPr>
            <w:r w:rsidRPr="005A7C21">
              <w:t>Monthly</w:t>
            </w:r>
            <w:r>
              <w:t>_</w:t>
            </w:r>
            <w:r w:rsidRPr="005A7C21">
              <w:t>Data</w:t>
            </w:r>
            <w:r>
              <w:t>_</w:t>
            </w:r>
            <w:r w:rsidRPr="005A7C21">
              <w:t>Usage</w:t>
            </w:r>
            <w:r>
              <w:t>_</w:t>
            </w:r>
            <w:r w:rsidRPr="005A7C21">
              <w:t>Summary</w:t>
            </w:r>
            <w:r>
              <w:t>_Report_2024-02-16-112300</w:t>
            </w:r>
            <w:r w:rsidRPr="00135538">
              <w:t>.csv</w:t>
            </w:r>
          </w:p>
        </w:tc>
      </w:tr>
    </w:tbl>
    <w:p w14:paraId="611396CB" w14:textId="77777777" w:rsidR="00046C22" w:rsidRPr="00135538" w:rsidRDefault="00046C22"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20"/>
      </w:tblGrid>
      <w:tr w:rsidR="00046C22" w:rsidRPr="00135538" w14:paraId="009987C0" w14:textId="77777777">
        <w:trPr>
          <w:trHeight w:val="463"/>
        </w:trPr>
        <w:tc>
          <w:tcPr>
            <w:tcW w:w="0" w:type="auto"/>
            <w:shd w:val="clear" w:color="auto" w:fill="DAE9F7" w:themeFill="text2" w:themeFillTint="1A"/>
            <w:vAlign w:val="center"/>
          </w:tcPr>
          <w:p w14:paraId="478CD378" w14:textId="77777777" w:rsidR="00046C22" w:rsidRPr="00135538" w:rsidRDefault="00046C22">
            <w:pPr>
              <w:pStyle w:val="ListParagraph"/>
              <w:spacing w:after="0" w:line="240" w:lineRule="auto"/>
              <w:ind w:left="0"/>
              <w:jc w:val="left"/>
            </w:pPr>
            <w:r w:rsidRPr="00AD59C4">
              <w:t>Monthly_Data_Usage_Summary_Report_2024-02-16-112300.</w:t>
            </w:r>
            <w:r>
              <w:t>pdf</w:t>
            </w:r>
          </w:p>
        </w:tc>
      </w:tr>
    </w:tbl>
    <w:p w14:paraId="1CF98C78" w14:textId="77777777" w:rsidR="00046C22" w:rsidRPr="00135538" w:rsidRDefault="00046C22"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87"/>
      </w:tblGrid>
      <w:tr w:rsidR="00046C22" w:rsidRPr="00135538" w14:paraId="77E3BBE2" w14:textId="77777777">
        <w:trPr>
          <w:trHeight w:val="463"/>
        </w:trPr>
        <w:tc>
          <w:tcPr>
            <w:tcW w:w="0" w:type="auto"/>
            <w:shd w:val="clear" w:color="auto" w:fill="DAE9F7" w:themeFill="text2" w:themeFillTint="1A"/>
            <w:vAlign w:val="center"/>
          </w:tcPr>
          <w:p w14:paraId="2C8EA885" w14:textId="77777777" w:rsidR="00046C22" w:rsidRPr="00135538" w:rsidRDefault="00046C22">
            <w:pPr>
              <w:pStyle w:val="ListParagraph"/>
              <w:spacing w:after="0" w:line="240" w:lineRule="auto"/>
              <w:ind w:left="0"/>
              <w:jc w:val="left"/>
            </w:pPr>
            <w:r w:rsidRPr="00AD59C4">
              <w:t>Monthly_Data_Usage_Summary_Report_2024-02-16-112300.</w:t>
            </w:r>
            <w:r>
              <w:t>xlsx</w:t>
            </w:r>
          </w:p>
        </w:tc>
      </w:tr>
    </w:tbl>
    <w:p w14:paraId="455A29AF" w14:textId="77777777" w:rsidR="00031C06" w:rsidRDefault="00031C06" w:rsidP="00031C06">
      <w:pPr>
        <w:pStyle w:val="Heading3"/>
        <w:numPr>
          <w:ilvl w:val="0"/>
          <w:numId w:val="0"/>
        </w:numPr>
        <w:ind w:left="1134"/>
      </w:pPr>
    </w:p>
    <w:p w14:paraId="3D247F4C" w14:textId="2C68A3A1" w:rsidR="000B5F75" w:rsidRDefault="000B5F75" w:rsidP="000B5F75">
      <w:pPr>
        <w:pStyle w:val="Heading3"/>
      </w:pPr>
      <w:bookmarkStart w:id="110" w:name="_Toc168561998"/>
      <w:r>
        <w:t>Monthly Data Usage Summary Report (Company):</w:t>
      </w:r>
      <w:bookmarkEnd w:id="110"/>
    </w:p>
    <w:p w14:paraId="3C344B65" w14:textId="6110807B" w:rsidR="000B5F75" w:rsidRDefault="000B5F75" w:rsidP="00E12321">
      <w:pPr>
        <w:pStyle w:val="ListParagraph"/>
        <w:numPr>
          <w:ilvl w:val="0"/>
          <w:numId w:val="7"/>
        </w:numPr>
      </w:pPr>
      <w:r w:rsidRPr="009E6373">
        <w:rPr>
          <w:rStyle w:val="SubtitleChar"/>
        </w:rPr>
        <w:t>Description:</w:t>
      </w:r>
      <w:r>
        <w:t xml:space="preserve"> </w:t>
      </w:r>
      <w:r w:rsidRPr="00A27AB2">
        <w:t xml:space="preserve">Shows the total data usage (in GB) and average data usage per active user on the Wi-Fi network across all sites within </w:t>
      </w:r>
      <w:r>
        <w:t>the company</w:t>
      </w:r>
      <w:r w:rsidRPr="00A27AB2">
        <w:t xml:space="preserve"> for a particular month within a specified date range. Valuable for capacity planning, identifying high-usage users, and monitoring network performance</w:t>
      </w:r>
      <w:r>
        <w:t>.</w:t>
      </w:r>
    </w:p>
    <w:p w14:paraId="3D3D31CA" w14:textId="7B935B54" w:rsidR="000B5F75" w:rsidRDefault="000B5F75" w:rsidP="00E12321">
      <w:pPr>
        <w:pStyle w:val="ListParagraph"/>
        <w:numPr>
          <w:ilvl w:val="0"/>
          <w:numId w:val="7"/>
        </w:numPr>
      </w:pPr>
      <w:r w:rsidRPr="009E6373">
        <w:rPr>
          <w:b/>
          <w:bCs/>
        </w:rPr>
        <w:t>Data:</w:t>
      </w:r>
      <w:r>
        <w:t xml:space="preserve"> Date (month &amp; year), Company Name, City Name, Cluster Name, Site Name, Total Data Usage (GB), Average data usage per active user (GB), Count of active users, </w:t>
      </w:r>
      <w:r w:rsidRPr="00A454C2">
        <w:rPr>
          <w:highlight w:val="yellow"/>
        </w:rPr>
        <w:t>Change from previous month</w:t>
      </w:r>
      <w:r>
        <w:t>.</w:t>
      </w:r>
      <w:r>
        <w:tab/>
      </w:r>
    </w:p>
    <w:p w14:paraId="6FABF2E3" w14:textId="77777777" w:rsidR="000B5F75" w:rsidRDefault="000B5F75" w:rsidP="00E12321">
      <w:pPr>
        <w:pStyle w:val="ListParagraph"/>
        <w:numPr>
          <w:ilvl w:val="0"/>
          <w:numId w:val="7"/>
        </w:numPr>
      </w:pPr>
      <w:r w:rsidRPr="009E6373">
        <w:rPr>
          <w:b/>
          <w:bCs/>
        </w:rPr>
        <w:t>Visualization:</w:t>
      </w:r>
      <w:r>
        <w:t xml:space="preserve"> </w:t>
      </w:r>
      <w:r w:rsidRPr="001C7693">
        <w:t xml:space="preserve">Table showing </w:t>
      </w:r>
      <w:r>
        <w:t>monthly data usage</w:t>
      </w:r>
      <w:r w:rsidRPr="001C7693">
        <w:t xml:space="preserve"> summary for a particular month</w:t>
      </w:r>
      <w:r>
        <w:t xml:space="preserve"> for all sites within the city</w:t>
      </w:r>
    </w:p>
    <w:p w14:paraId="3291ECDF" w14:textId="77777777" w:rsidR="000B5F75" w:rsidRDefault="000B5F75" w:rsidP="00E12321">
      <w:pPr>
        <w:pStyle w:val="ListParagraph"/>
        <w:numPr>
          <w:ilvl w:val="0"/>
          <w:numId w:val="7"/>
        </w:numPr>
      </w:pPr>
      <w:r w:rsidRPr="009E6373">
        <w:rPr>
          <w:b/>
          <w:bCs/>
        </w:rPr>
        <w:t>Filters:</w:t>
      </w:r>
      <w:r>
        <w:t xml:space="preserve"> Date range (Month/Year selection)</w:t>
      </w:r>
    </w:p>
    <w:p w14:paraId="2338EAF9" w14:textId="2F8B8BF8" w:rsidR="000B5F75" w:rsidRDefault="000B5F75" w:rsidP="00E12321">
      <w:pPr>
        <w:pStyle w:val="ListParagraph"/>
        <w:numPr>
          <w:ilvl w:val="0"/>
          <w:numId w:val="7"/>
        </w:numPr>
      </w:pPr>
      <w:r w:rsidRPr="009E6373">
        <w:rPr>
          <w:b/>
          <w:bCs/>
        </w:rPr>
        <w:lastRenderedPageBreak/>
        <w:t>Search Parameter:</w:t>
      </w:r>
      <w:r>
        <w:t xml:space="preserve"> City Name, Cluster Name, Site Name</w:t>
      </w:r>
    </w:p>
    <w:p w14:paraId="599B22A1" w14:textId="7A2A5E0D" w:rsidR="000B5F75" w:rsidRDefault="000B5F75" w:rsidP="00E12321">
      <w:pPr>
        <w:pStyle w:val="ListParagraph"/>
        <w:numPr>
          <w:ilvl w:val="0"/>
          <w:numId w:val="7"/>
        </w:numPr>
      </w:pPr>
      <w:r w:rsidRPr="009E6373">
        <w:rPr>
          <w:b/>
          <w:bCs/>
        </w:rPr>
        <w:t>Sort Parameter:</w:t>
      </w:r>
      <w:r>
        <w:t xml:space="preserve"> City Name, Cluster Name, Site Name, Total Data Usage, Average data usage per active user, Count of active users</w:t>
      </w:r>
    </w:p>
    <w:p w14:paraId="59130BE7" w14:textId="77777777" w:rsidR="00C077C9" w:rsidRDefault="000B5F75" w:rsidP="00E12321">
      <w:pPr>
        <w:pStyle w:val="ListParagraph"/>
        <w:numPr>
          <w:ilvl w:val="0"/>
          <w:numId w:val="7"/>
        </w:numPr>
      </w:pPr>
      <w:r w:rsidRPr="009E6373">
        <w:rPr>
          <w:b/>
          <w:bCs/>
        </w:rPr>
        <w:t>Default:</w:t>
      </w:r>
    </w:p>
    <w:p w14:paraId="4552ACC2" w14:textId="6DAE0639" w:rsidR="00C077C9" w:rsidRDefault="000B5F75" w:rsidP="00E12321">
      <w:pPr>
        <w:pStyle w:val="ListParagraph"/>
        <w:numPr>
          <w:ilvl w:val="1"/>
          <w:numId w:val="7"/>
        </w:numPr>
      </w:pPr>
      <w:r>
        <w:t>Default date range/time period should be "Previous month"</w:t>
      </w:r>
    </w:p>
    <w:p w14:paraId="2F8C61F7" w14:textId="3B3041A2" w:rsidR="000B5F75" w:rsidRDefault="000B5F75" w:rsidP="00E12321">
      <w:pPr>
        <w:pStyle w:val="ListParagraph"/>
        <w:numPr>
          <w:ilvl w:val="1"/>
          <w:numId w:val="7"/>
        </w:numPr>
      </w:pPr>
      <w:r>
        <w:t>Default sort parameter should be City Name | Cluster Name | Site Name</w:t>
      </w:r>
    </w:p>
    <w:p w14:paraId="379714A7" w14:textId="77777777" w:rsidR="000B5F75" w:rsidRPr="00BE44BF" w:rsidRDefault="000B5F75" w:rsidP="00E12321">
      <w:pPr>
        <w:pStyle w:val="ListParagraph"/>
        <w:numPr>
          <w:ilvl w:val="0"/>
          <w:numId w:val="7"/>
        </w:numPr>
        <w:rPr>
          <w:b/>
          <w:bCs/>
        </w:rPr>
      </w:pPr>
      <w:r w:rsidRPr="00BE44BF">
        <w:rPr>
          <w:b/>
          <w:bCs/>
        </w:rPr>
        <w:t>Maximum Data per Query:</w:t>
      </w:r>
      <w:r>
        <w:t xml:space="preserve"> 1 month</w:t>
      </w:r>
    </w:p>
    <w:p w14:paraId="3A000EEE" w14:textId="77777777" w:rsidR="000B5F75" w:rsidRPr="00D72AE8" w:rsidRDefault="000B5F75" w:rsidP="00E12321">
      <w:pPr>
        <w:pStyle w:val="ListParagraph"/>
        <w:numPr>
          <w:ilvl w:val="0"/>
          <w:numId w:val="7"/>
        </w:numPr>
      </w:pPr>
      <w:r w:rsidRPr="00D72AE8">
        <w:rPr>
          <w:b/>
          <w:bCs/>
        </w:rPr>
        <w:t>Maximum Data Available:</w:t>
      </w:r>
      <w:r w:rsidRPr="00D72AE8">
        <w:t xml:space="preserve"> </w:t>
      </w:r>
      <w:r>
        <w:t>24</w:t>
      </w:r>
      <w:r w:rsidRPr="00D72AE8">
        <w:t xml:space="preserve"> months (for long-term trend analysis)</w:t>
      </w:r>
    </w:p>
    <w:p w14:paraId="2F498625" w14:textId="37B276A1" w:rsidR="000B5F75" w:rsidRDefault="000B5F75" w:rsidP="00E12321">
      <w:pPr>
        <w:pStyle w:val="ListParagraph"/>
        <w:numPr>
          <w:ilvl w:val="0"/>
          <w:numId w:val="7"/>
        </w:numPr>
      </w:pPr>
      <w:r w:rsidRPr="009E6373">
        <w:rPr>
          <w:b/>
          <w:bCs/>
        </w:rPr>
        <w:t>Report Level:</w:t>
      </w:r>
      <w:r>
        <w:t xml:space="preserve"> Company</w:t>
      </w:r>
    </w:p>
    <w:p w14:paraId="32AC106F" w14:textId="788D28E5" w:rsidR="000B5F75" w:rsidRDefault="000B5F75" w:rsidP="00E12321">
      <w:pPr>
        <w:pStyle w:val="ListParagraph"/>
        <w:numPr>
          <w:ilvl w:val="0"/>
          <w:numId w:val="7"/>
        </w:numPr>
      </w:pPr>
      <w:r w:rsidRPr="009E6373">
        <w:rPr>
          <w:b/>
          <w:bCs/>
        </w:rPr>
        <w:t>User Access Level:</w:t>
      </w:r>
      <w:r>
        <w:t xml:space="preserve"> Company</w:t>
      </w:r>
    </w:p>
    <w:p w14:paraId="1CBB11BF" w14:textId="77777777" w:rsidR="007F558D" w:rsidRPr="004F33F9" w:rsidRDefault="007F558D" w:rsidP="007F558D">
      <w:pPr>
        <w:pStyle w:val="ListParagraph"/>
        <w:numPr>
          <w:ilvl w:val="0"/>
          <w:numId w:val="7"/>
        </w:numPr>
        <w:rPr>
          <w:b/>
          <w:bCs/>
        </w:rPr>
      </w:pPr>
      <w:r w:rsidRPr="004F33F9">
        <w:rPr>
          <w:b/>
          <w:bCs/>
        </w:rPr>
        <w:t>Solution Applicability:</w:t>
      </w:r>
    </w:p>
    <w:p w14:paraId="4FA49777" w14:textId="77777777" w:rsidR="007F558D" w:rsidRDefault="007F558D" w:rsidP="007F558D">
      <w:pPr>
        <w:pStyle w:val="ListParagraph"/>
        <w:numPr>
          <w:ilvl w:val="1"/>
          <w:numId w:val="7"/>
        </w:numPr>
      </w:pPr>
      <w:r w:rsidRPr="004F33F9">
        <w:t>Managed Wi-Fi</w:t>
      </w:r>
      <w:r>
        <w:t xml:space="preserve"> Solution</w:t>
      </w:r>
    </w:p>
    <w:p w14:paraId="78538A37" w14:textId="77777777" w:rsidR="007F558D" w:rsidRDefault="007F558D" w:rsidP="007F558D">
      <w:pPr>
        <w:pStyle w:val="ListParagraph"/>
        <w:numPr>
          <w:ilvl w:val="1"/>
          <w:numId w:val="7"/>
        </w:numPr>
      </w:pPr>
      <w:r w:rsidRPr="004F33F9">
        <w:t>Managed Wi-Fi Infrastructure</w:t>
      </w:r>
      <w:r>
        <w:t xml:space="preserve"> Solution</w:t>
      </w:r>
    </w:p>
    <w:p w14:paraId="0DFF47BF" w14:textId="77777777" w:rsidR="000B5F75" w:rsidRPr="009E6373" w:rsidRDefault="000B5F75" w:rsidP="00E12321">
      <w:pPr>
        <w:pStyle w:val="ListParagraph"/>
        <w:numPr>
          <w:ilvl w:val="0"/>
          <w:numId w:val="7"/>
        </w:numPr>
        <w:rPr>
          <w:b/>
          <w:bCs/>
        </w:rPr>
      </w:pPr>
      <w:r w:rsidRPr="009E6373">
        <w:rPr>
          <w:b/>
          <w:bCs/>
        </w:rPr>
        <w:t>Linked Reports:</w:t>
      </w:r>
    </w:p>
    <w:p w14:paraId="00966BD4" w14:textId="77777777" w:rsidR="000C3224" w:rsidRPr="000C3224" w:rsidRDefault="000C3224" w:rsidP="00E12321">
      <w:pPr>
        <w:pStyle w:val="ListParagraph"/>
        <w:numPr>
          <w:ilvl w:val="1"/>
          <w:numId w:val="7"/>
        </w:numPr>
      </w:pPr>
      <w:r>
        <w:t xml:space="preserve">Monthly </w:t>
      </w:r>
      <w:r w:rsidRPr="000C3224">
        <w:t xml:space="preserve">Data Usage </w:t>
      </w:r>
      <w:r>
        <w:t xml:space="preserve">Summary </w:t>
      </w:r>
      <w:r w:rsidRPr="000C3224">
        <w:t>Report (Cluster): Drill down to cluster details</w:t>
      </w:r>
    </w:p>
    <w:p w14:paraId="65BEE2BD" w14:textId="026CD325" w:rsidR="000C3224" w:rsidRDefault="000C3224" w:rsidP="00E12321">
      <w:pPr>
        <w:pStyle w:val="ListParagraph"/>
        <w:numPr>
          <w:ilvl w:val="1"/>
          <w:numId w:val="7"/>
        </w:numPr>
      </w:pPr>
      <w:r>
        <w:t xml:space="preserve">Monthly </w:t>
      </w:r>
      <w:r w:rsidRPr="000C3224">
        <w:t xml:space="preserve">Data Usage </w:t>
      </w:r>
      <w:r>
        <w:t xml:space="preserve">Summary </w:t>
      </w:r>
      <w:r w:rsidRPr="000C3224">
        <w:t>Report (</w:t>
      </w:r>
      <w:r>
        <w:t>City</w:t>
      </w:r>
      <w:r w:rsidRPr="000C3224">
        <w:t xml:space="preserve">): Drill down to </w:t>
      </w:r>
      <w:r>
        <w:t xml:space="preserve">city </w:t>
      </w:r>
      <w:r w:rsidRPr="000C3224">
        <w:t>details</w:t>
      </w:r>
    </w:p>
    <w:p w14:paraId="36430938" w14:textId="77777777" w:rsidR="001E13D4" w:rsidRPr="001E13D4" w:rsidRDefault="001E13D4" w:rsidP="00E12321">
      <w:pPr>
        <w:pStyle w:val="ListParagraph"/>
        <w:numPr>
          <w:ilvl w:val="1"/>
          <w:numId w:val="7"/>
        </w:numPr>
        <w:rPr>
          <w:highlight w:val="red"/>
        </w:rPr>
      </w:pPr>
      <w:r w:rsidRPr="001E13D4">
        <w:rPr>
          <w:highlight w:val="red"/>
        </w:rPr>
        <w:t>City Users (City): See active users for context</w:t>
      </w:r>
    </w:p>
    <w:p w14:paraId="099DF44E" w14:textId="77777777" w:rsidR="000B5F75" w:rsidRPr="00135538" w:rsidRDefault="000B5F75" w:rsidP="000B5F75">
      <w:pPr>
        <w:pStyle w:val="Subtitle"/>
      </w:pPr>
      <w:r w:rsidRPr="00135538">
        <w:t xml:space="preserve">Report File Nomenclature (download): </w:t>
      </w:r>
    </w:p>
    <w:p w14:paraId="0BB20C76" w14:textId="77777777" w:rsidR="000B5F75" w:rsidRPr="00135538" w:rsidRDefault="000B5F75"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42"/>
      </w:tblGrid>
      <w:tr w:rsidR="000B5F75" w:rsidRPr="00135538" w14:paraId="0D9EE469" w14:textId="77777777">
        <w:trPr>
          <w:trHeight w:val="463"/>
        </w:trPr>
        <w:tc>
          <w:tcPr>
            <w:tcW w:w="0" w:type="auto"/>
            <w:shd w:val="clear" w:color="auto" w:fill="DAE9F7" w:themeFill="text2" w:themeFillTint="1A"/>
            <w:vAlign w:val="center"/>
          </w:tcPr>
          <w:p w14:paraId="4894C037" w14:textId="77777777" w:rsidR="000B5F75" w:rsidRPr="00135538" w:rsidRDefault="000B5F75">
            <w:pPr>
              <w:pStyle w:val="ListParagraph"/>
              <w:spacing w:after="0" w:line="240" w:lineRule="auto"/>
              <w:ind w:left="0"/>
              <w:jc w:val="left"/>
            </w:pPr>
            <w:r w:rsidRPr="005A7C21">
              <w:t>Monthly</w:t>
            </w:r>
            <w:r>
              <w:t>_</w:t>
            </w:r>
            <w:r w:rsidRPr="005A7C21">
              <w:t>Data</w:t>
            </w:r>
            <w:r>
              <w:t>_</w:t>
            </w:r>
            <w:r w:rsidRPr="005A7C21">
              <w:t>Usage</w:t>
            </w:r>
            <w:r>
              <w:t>_</w:t>
            </w:r>
            <w:r w:rsidRPr="005A7C21">
              <w:t>Summary</w:t>
            </w:r>
            <w:r>
              <w:t>_Report_2024-02-16-112300</w:t>
            </w:r>
            <w:r w:rsidRPr="00135538">
              <w:t>.csv</w:t>
            </w:r>
          </w:p>
        </w:tc>
      </w:tr>
    </w:tbl>
    <w:p w14:paraId="23AD4F3C" w14:textId="77777777" w:rsidR="000B5F75" w:rsidRPr="00135538" w:rsidRDefault="000B5F75"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20"/>
      </w:tblGrid>
      <w:tr w:rsidR="000B5F75" w:rsidRPr="00135538" w14:paraId="170E24C5" w14:textId="77777777">
        <w:trPr>
          <w:trHeight w:val="463"/>
        </w:trPr>
        <w:tc>
          <w:tcPr>
            <w:tcW w:w="0" w:type="auto"/>
            <w:shd w:val="clear" w:color="auto" w:fill="DAE9F7" w:themeFill="text2" w:themeFillTint="1A"/>
            <w:vAlign w:val="center"/>
          </w:tcPr>
          <w:p w14:paraId="4AC58863" w14:textId="77777777" w:rsidR="000B5F75" w:rsidRPr="00135538" w:rsidRDefault="000B5F75">
            <w:pPr>
              <w:pStyle w:val="ListParagraph"/>
              <w:spacing w:after="0" w:line="240" w:lineRule="auto"/>
              <w:ind w:left="0"/>
              <w:jc w:val="left"/>
            </w:pPr>
            <w:r w:rsidRPr="00AD59C4">
              <w:t>Monthly_Data_Usage_Summary_Report_2024-02-16-112300.</w:t>
            </w:r>
            <w:r>
              <w:t>pdf</w:t>
            </w:r>
          </w:p>
        </w:tc>
      </w:tr>
    </w:tbl>
    <w:p w14:paraId="14A55523" w14:textId="77777777" w:rsidR="000B5F75" w:rsidRPr="00135538" w:rsidRDefault="000B5F75"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6087"/>
      </w:tblGrid>
      <w:tr w:rsidR="000B5F75" w:rsidRPr="00135538" w14:paraId="4D68D5B4" w14:textId="77777777">
        <w:trPr>
          <w:trHeight w:val="463"/>
        </w:trPr>
        <w:tc>
          <w:tcPr>
            <w:tcW w:w="0" w:type="auto"/>
            <w:shd w:val="clear" w:color="auto" w:fill="DAE9F7" w:themeFill="text2" w:themeFillTint="1A"/>
            <w:vAlign w:val="center"/>
          </w:tcPr>
          <w:p w14:paraId="25BFE2B4" w14:textId="77777777" w:rsidR="000B5F75" w:rsidRPr="00135538" w:rsidRDefault="000B5F75">
            <w:pPr>
              <w:pStyle w:val="ListParagraph"/>
              <w:spacing w:after="0" w:line="240" w:lineRule="auto"/>
              <w:ind w:left="0"/>
              <w:jc w:val="left"/>
            </w:pPr>
            <w:r w:rsidRPr="00AD59C4">
              <w:t>Monthly_Data_Usage_Summary_Report_2024-02-16-112300.</w:t>
            </w:r>
            <w:r>
              <w:t>xlsx</w:t>
            </w:r>
          </w:p>
        </w:tc>
      </w:tr>
    </w:tbl>
    <w:p w14:paraId="7FA6CD3C" w14:textId="77777777" w:rsidR="007A373F" w:rsidRPr="00600691" w:rsidRDefault="007A373F" w:rsidP="00600691"/>
    <w:p w14:paraId="49DE2774" w14:textId="5E33F6B0" w:rsidR="00664212" w:rsidRPr="00135538" w:rsidRDefault="00664212" w:rsidP="00456F4A">
      <w:pPr>
        <w:pStyle w:val="Heading2"/>
      </w:pPr>
      <w:bookmarkStart w:id="111" w:name="_Toc168561999"/>
      <w:r w:rsidRPr="00135538">
        <w:t>Wi-Fi Network Reports</w:t>
      </w:r>
      <w:bookmarkEnd w:id="111"/>
    </w:p>
    <w:p w14:paraId="71728005" w14:textId="3C0134F4" w:rsidR="00702F31" w:rsidRDefault="00702F31" w:rsidP="00456F4A">
      <w:pPr>
        <w:pStyle w:val="Heading3"/>
      </w:pPr>
      <w:bookmarkStart w:id="112" w:name="_Toc168562000"/>
      <w:r>
        <w:t>Access Point List</w:t>
      </w:r>
      <w:bookmarkEnd w:id="112"/>
    </w:p>
    <w:p w14:paraId="2DA6915F" w14:textId="760B37A8" w:rsidR="00702F31" w:rsidRDefault="00702F31" w:rsidP="00456F4A">
      <w:pPr>
        <w:pStyle w:val="Heading3"/>
      </w:pPr>
      <w:bookmarkStart w:id="113" w:name="_Toc168562001"/>
      <w:r>
        <w:t>Access Point MAC List</w:t>
      </w:r>
      <w:bookmarkEnd w:id="113"/>
    </w:p>
    <w:p w14:paraId="0B1AFC1E" w14:textId="7988B548" w:rsidR="00E253C0" w:rsidRDefault="00E253C0" w:rsidP="00456F4A">
      <w:pPr>
        <w:pStyle w:val="Heading3"/>
      </w:pPr>
      <w:bookmarkStart w:id="114" w:name="_Toc168562002"/>
      <w:r>
        <w:t>Client List</w:t>
      </w:r>
      <w:bookmarkEnd w:id="114"/>
    </w:p>
    <w:p w14:paraId="0F44A8BA" w14:textId="26865942" w:rsidR="00E253C0" w:rsidRDefault="00E253C0" w:rsidP="00456F4A">
      <w:pPr>
        <w:pStyle w:val="Heading3"/>
      </w:pPr>
      <w:bookmarkStart w:id="115" w:name="_Toc168562003"/>
      <w:r>
        <w:t>User Access Point Analytics</w:t>
      </w:r>
      <w:bookmarkEnd w:id="115"/>
    </w:p>
    <w:p w14:paraId="1D7CA650" w14:textId="4C17EF2F" w:rsidR="008815E4" w:rsidRDefault="008815E4" w:rsidP="00456F4A">
      <w:pPr>
        <w:pStyle w:val="Heading3"/>
      </w:pPr>
      <w:bookmarkStart w:id="116" w:name="_Toc168562004"/>
      <w:r>
        <w:lastRenderedPageBreak/>
        <w:t>Rogue AP List</w:t>
      </w:r>
      <w:bookmarkEnd w:id="116"/>
    </w:p>
    <w:p w14:paraId="7B6E7429" w14:textId="69DD38CF" w:rsidR="004009D0" w:rsidRDefault="004009D0" w:rsidP="00456F4A">
      <w:pPr>
        <w:pStyle w:val="Heading3"/>
      </w:pPr>
      <w:bookmarkStart w:id="117" w:name="_Toc168562005"/>
      <w:r>
        <w:t>Alarm List</w:t>
      </w:r>
      <w:bookmarkEnd w:id="117"/>
    </w:p>
    <w:p w14:paraId="7EC73445" w14:textId="0FD50D5D" w:rsidR="004009D0" w:rsidRDefault="004009D0" w:rsidP="00456F4A">
      <w:pPr>
        <w:pStyle w:val="Heading3"/>
      </w:pPr>
      <w:bookmarkStart w:id="118" w:name="_Toc168562006"/>
      <w:r>
        <w:t>Event List</w:t>
      </w:r>
      <w:bookmarkEnd w:id="118"/>
    </w:p>
    <w:p w14:paraId="6466E456" w14:textId="134B31AB" w:rsidR="00664212" w:rsidRDefault="00664212" w:rsidP="00456F4A">
      <w:pPr>
        <w:pStyle w:val="Heading3"/>
      </w:pPr>
      <w:bookmarkStart w:id="119" w:name="_Toc168562007"/>
      <w:r w:rsidRPr="00135538">
        <w:t>Individual Access Point Uptime Report</w:t>
      </w:r>
      <w:bookmarkEnd w:id="119"/>
    </w:p>
    <w:p w14:paraId="2521AFBE" w14:textId="77777777" w:rsidR="00F32758" w:rsidRPr="00135538" w:rsidRDefault="00F32758" w:rsidP="00456F4A">
      <w:pPr>
        <w:pStyle w:val="Heading3"/>
      </w:pPr>
      <w:bookmarkStart w:id="120" w:name="_Toc168562008"/>
      <w:r w:rsidRPr="00135538">
        <w:t>Network Uptime Report</w:t>
      </w:r>
      <w:bookmarkEnd w:id="120"/>
    </w:p>
    <w:p w14:paraId="2ED94A2E" w14:textId="1DF6B147" w:rsidR="00664212" w:rsidRPr="00135538" w:rsidRDefault="00664212" w:rsidP="00456F4A">
      <w:pPr>
        <w:pStyle w:val="Heading3"/>
      </w:pPr>
      <w:bookmarkStart w:id="121" w:name="_Toc168562009"/>
      <w:r w:rsidRPr="00135538">
        <w:t>Access Point Traffic Distribution</w:t>
      </w:r>
      <w:bookmarkEnd w:id="121"/>
    </w:p>
    <w:p w14:paraId="45A8C1F8" w14:textId="56B38985" w:rsidR="00664212" w:rsidRPr="00135538" w:rsidRDefault="00664212" w:rsidP="00456F4A">
      <w:pPr>
        <w:pStyle w:val="Heading3"/>
      </w:pPr>
      <w:bookmarkStart w:id="122" w:name="_Toc168562010"/>
      <w:r w:rsidRPr="00135538">
        <w:t>Wireless Client Signal Strength Report</w:t>
      </w:r>
      <w:bookmarkEnd w:id="122"/>
    </w:p>
    <w:p w14:paraId="04EDDA1C" w14:textId="236B189E" w:rsidR="00664212" w:rsidRPr="00135538" w:rsidRDefault="00664212" w:rsidP="00456F4A">
      <w:pPr>
        <w:pStyle w:val="Heading3"/>
      </w:pPr>
      <w:bookmarkStart w:id="123" w:name="_Toc168562011"/>
      <w:r w:rsidRPr="00135538">
        <w:t>Wi-Fi Channel Utilization Report</w:t>
      </w:r>
      <w:bookmarkEnd w:id="123"/>
    </w:p>
    <w:p w14:paraId="214E3B8E" w14:textId="517361DF" w:rsidR="00664212" w:rsidRPr="00135538" w:rsidRDefault="00B764C2" w:rsidP="00456F4A">
      <w:pPr>
        <w:pStyle w:val="Heading2"/>
      </w:pPr>
      <w:bookmarkStart w:id="124" w:name="_Toc168562012"/>
      <w:r w:rsidRPr="00135538">
        <w:t>User</w:t>
      </w:r>
      <w:r w:rsidR="00664212" w:rsidRPr="00135538">
        <w:t xml:space="preserve"> Reports</w:t>
      </w:r>
      <w:bookmarkEnd w:id="124"/>
    </w:p>
    <w:p w14:paraId="68EB4AD6" w14:textId="48B318AE" w:rsidR="00DA30E6" w:rsidRDefault="00DA30E6" w:rsidP="00456F4A">
      <w:pPr>
        <w:pStyle w:val="Heading3"/>
      </w:pPr>
      <w:bookmarkStart w:id="125" w:name="_Toc168562013"/>
      <w:r>
        <w:t xml:space="preserve">User </w:t>
      </w:r>
      <w:r w:rsidR="00080359">
        <w:t>Registration</w:t>
      </w:r>
      <w:r>
        <w:t xml:space="preserve"> Report (Site)</w:t>
      </w:r>
      <w:bookmarkEnd w:id="125"/>
    </w:p>
    <w:p w14:paraId="77BA9ACA" w14:textId="4669501A" w:rsidR="00EE0270" w:rsidRDefault="00262609" w:rsidP="00EE0270">
      <w:pPr>
        <w:pStyle w:val="Heading3"/>
      </w:pPr>
      <w:bookmarkStart w:id="126" w:name="_Toc168562014"/>
      <w:r>
        <w:t xml:space="preserve">Registered </w:t>
      </w:r>
      <w:r w:rsidR="00EE0270">
        <w:t>User Report (Site):</w:t>
      </w:r>
      <w:bookmarkEnd w:id="126"/>
    </w:p>
    <w:p w14:paraId="4CD135C9" w14:textId="41ADD2B8" w:rsidR="00EE0270" w:rsidRDefault="00EE0270" w:rsidP="00E12321">
      <w:pPr>
        <w:pStyle w:val="ListParagraph"/>
        <w:numPr>
          <w:ilvl w:val="0"/>
          <w:numId w:val="7"/>
        </w:numPr>
      </w:pPr>
      <w:r w:rsidRPr="009E6373">
        <w:rPr>
          <w:rStyle w:val="SubtitleChar"/>
        </w:rPr>
        <w:t>Description:</w:t>
      </w:r>
      <w:r>
        <w:t xml:space="preserve"> </w:t>
      </w:r>
      <w:r w:rsidRPr="00031C06">
        <w:t xml:space="preserve">Shows all the </w:t>
      </w:r>
      <w:r w:rsidR="00262609">
        <w:t xml:space="preserve">registered </w:t>
      </w:r>
      <w:r w:rsidRPr="00031C06">
        <w:t xml:space="preserve">users at the site i.e. </w:t>
      </w:r>
      <w:r w:rsidR="00262609">
        <w:t xml:space="preserve">all the registered </w:t>
      </w:r>
      <w:r w:rsidRPr="00031C06">
        <w:t xml:space="preserve">users </w:t>
      </w:r>
      <w:r w:rsidR="00262609">
        <w:t>irrespective of current user status.</w:t>
      </w:r>
    </w:p>
    <w:p w14:paraId="11094A59" w14:textId="432A43EF" w:rsidR="00EE0270" w:rsidRDefault="00EE0270" w:rsidP="00E12321">
      <w:pPr>
        <w:pStyle w:val="ListParagraph"/>
        <w:numPr>
          <w:ilvl w:val="0"/>
          <w:numId w:val="7"/>
        </w:numPr>
      </w:pPr>
      <w:r w:rsidRPr="009E6373">
        <w:rPr>
          <w:b/>
          <w:bCs/>
        </w:rPr>
        <w:t>Data:</w:t>
      </w:r>
      <w:r>
        <w:t xml:space="preserve"> </w:t>
      </w:r>
      <w:r w:rsidRPr="00031C06">
        <w:t xml:space="preserve">User ID, User Name, Mobile Number, Email, </w:t>
      </w:r>
      <w:r w:rsidR="000C04D9">
        <w:t>Policy Name</w:t>
      </w:r>
      <w:r w:rsidRPr="00031C06">
        <w:t>, Linked Device Count</w:t>
      </w:r>
      <w:r w:rsidRPr="00262609">
        <w:t>, Status</w:t>
      </w:r>
      <w:r w:rsidRPr="00031C06">
        <w:t xml:space="preserve">, Registration Date, Last Online Date, User </w:t>
      </w:r>
      <w:r>
        <w:t>Category</w:t>
      </w:r>
    </w:p>
    <w:p w14:paraId="2C75E225" w14:textId="5B7CBC42" w:rsidR="00EE0270" w:rsidRDefault="00EE0270" w:rsidP="00E12321">
      <w:pPr>
        <w:pStyle w:val="ListParagraph"/>
        <w:numPr>
          <w:ilvl w:val="0"/>
          <w:numId w:val="7"/>
        </w:numPr>
      </w:pPr>
      <w:r w:rsidRPr="009E6373">
        <w:rPr>
          <w:b/>
          <w:bCs/>
        </w:rPr>
        <w:t>Visualization:</w:t>
      </w:r>
      <w:r>
        <w:t xml:space="preserve"> </w:t>
      </w:r>
      <w:r w:rsidRPr="001C7693">
        <w:t xml:space="preserve">Table showing </w:t>
      </w:r>
      <w:r w:rsidRPr="00C077C9">
        <w:t xml:space="preserve">details of all </w:t>
      </w:r>
      <w:r w:rsidR="008410E1">
        <w:t>registered</w:t>
      </w:r>
      <w:r w:rsidRPr="00C077C9">
        <w:t xml:space="preserve"> site users</w:t>
      </w:r>
    </w:p>
    <w:p w14:paraId="4171668E" w14:textId="221D23C7" w:rsidR="00EE0270" w:rsidRDefault="00EE0270" w:rsidP="00E12321">
      <w:pPr>
        <w:pStyle w:val="ListParagraph"/>
        <w:numPr>
          <w:ilvl w:val="0"/>
          <w:numId w:val="7"/>
        </w:numPr>
      </w:pPr>
      <w:r w:rsidRPr="009E6373">
        <w:rPr>
          <w:b/>
          <w:bCs/>
        </w:rPr>
        <w:t>Filters:</w:t>
      </w:r>
      <w:r>
        <w:t xml:space="preserve"> </w:t>
      </w:r>
      <w:r w:rsidRPr="00C077C9">
        <w:t xml:space="preserve">Linked Device Count, </w:t>
      </w:r>
      <w:r w:rsidR="000C04D9">
        <w:t>Policy Name</w:t>
      </w:r>
      <w:r w:rsidRPr="00C077C9">
        <w:t>, Registration Date, Last Online Date, User Category</w:t>
      </w:r>
      <w:r w:rsidR="008410E1">
        <w:t>, Status</w:t>
      </w:r>
    </w:p>
    <w:p w14:paraId="36782982" w14:textId="32C45B39" w:rsidR="00EE0270" w:rsidRDefault="00EE0270" w:rsidP="00E12321">
      <w:pPr>
        <w:pStyle w:val="ListParagraph"/>
        <w:numPr>
          <w:ilvl w:val="0"/>
          <w:numId w:val="7"/>
        </w:numPr>
      </w:pPr>
      <w:r w:rsidRPr="009E6373">
        <w:rPr>
          <w:b/>
          <w:bCs/>
        </w:rPr>
        <w:t>Search Parameter:</w:t>
      </w:r>
      <w:r>
        <w:t xml:space="preserve"> </w:t>
      </w:r>
      <w:r w:rsidRPr="00C077C9">
        <w:t xml:space="preserve">User ID, User Name, Mobile Number, Email, </w:t>
      </w:r>
      <w:r w:rsidR="000C04D9">
        <w:t>Policy Name</w:t>
      </w:r>
    </w:p>
    <w:p w14:paraId="3ADD247D" w14:textId="533CC005" w:rsidR="00EE0270" w:rsidRDefault="00EE0270" w:rsidP="00E12321">
      <w:pPr>
        <w:pStyle w:val="ListParagraph"/>
        <w:numPr>
          <w:ilvl w:val="0"/>
          <w:numId w:val="7"/>
        </w:numPr>
      </w:pPr>
      <w:r w:rsidRPr="009E6373">
        <w:rPr>
          <w:b/>
          <w:bCs/>
        </w:rPr>
        <w:t>Sort Parameter:</w:t>
      </w:r>
      <w:r>
        <w:t xml:space="preserve"> </w:t>
      </w:r>
      <w:r w:rsidRPr="00C077C9">
        <w:t xml:space="preserve">User ID, User Name, Status, </w:t>
      </w:r>
      <w:r w:rsidR="000C04D9">
        <w:t>Policy Name</w:t>
      </w:r>
      <w:r w:rsidRPr="00C077C9">
        <w:t xml:space="preserve">, Linked Device Count, </w:t>
      </w:r>
      <w:r w:rsidR="006A0799">
        <w:t xml:space="preserve">Status, </w:t>
      </w:r>
      <w:r w:rsidRPr="00C077C9">
        <w:t>Registration Date</w:t>
      </w:r>
      <w:r>
        <w:t xml:space="preserve">, </w:t>
      </w:r>
      <w:r w:rsidRPr="00C077C9">
        <w:t>Last Online Date</w:t>
      </w:r>
      <w:r w:rsidR="006A0799">
        <w:t>, User Category</w:t>
      </w:r>
    </w:p>
    <w:p w14:paraId="50CD9518" w14:textId="77777777" w:rsidR="00EE0270" w:rsidRDefault="00EE0270" w:rsidP="00E12321">
      <w:pPr>
        <w:pStyle w:val="ListParagraph"/>
        <w:numPr>
          <w:ilvl w:val="0"/>
          <w:numId w:val="7"/>
        </w:numPr>
      </w:pPr>
      <w:r w:rsidRPr="009E6373">
        <w:rPr>
          <w:b/>
          <w:bCs/>
        </w:rPr>
        <w:t>Default:</w:t>
      </w:r>
    </w:p>
    <w:p w14:paraId="79DD90B5" w14:textId="67E91795" w:rsidR="00EE0270" w:rsidRDefault="00EE0270" w:rsidP="00E12321">
      <w:pPr>
        <w:pStyle w:val="ListParagraph"/>
        <w:numPr>
          <w:ilvl w:val="1"/>
          <w:numId w:val="7"/>
        </w:numPr>
      </w:pPr>
      <w:r w:rsidRPr="00043591">
        <w:t xml:space="preserve">Default sort parameter should be </w:t>
      </w:r>
      <w:r w:rsidR="006A0799">
        <w:t>Registration</w:t>
      </w:r>
      <w:r>
        <w:t xml:space="preserve"> Date</w:t>
      </w:r>
      <w:r w:rsidRPr="00043591">
        <w:t xml:space="preserve"> | User ID | </w:t>
      </w:r>
      <w:r w:rsidR="000C04D9">
        <w:t>Policy Name</w:t>
      </w:r>
    </w:p>
    <w:p w14:paraId="44056B89" w14:textId="77777777" w:rsidR="00EE0270" w:rsidRPr="00BE44BF" w:rsidRDefault="00EE0270" w:rsidP="00E12321">
      <w:pPr>
        <w:pStyle w:val="ListParagraph"/>
        <w:numPr>
          <w:ilvl w:val="0"/>
          <w:numId w:val="7"/>
        </w:numPr>
        <w:rPr>
          <w:b/>
          <w:bCs/>
        </w:rPr>
      </w:pPr>
      <w:r w:rsidRPr="00BE44BF">
        <w:rPr>
          <w:b/>
          <w:bCs/>
        </w:rPr>
        <w:t>Maximum Data per Query:</w:t>
      </w:r>
      <w:r>
        <w:t xml:space="preserve"> Not Applicable</w:t>
      </w:r>
    </w:p>
    <w:p w14:paraId="1EFB434F" w14:textId="77777777" w:rsidR="00EE0270" w:rsidRPr="00D72AE8" w:rsidRDefault="00EE0270" w:rsidP="00E12321">
      <w:pPr>
        <w:pStyle w:val="ListParagraph"/>
        <w:numPr>
          <w:ilvl w:val="0"/>
          <w:numId w:val="7"/>
        </w:numPr>
      </w:pPr>
      <w:r w:rsidRPr="00D72AE8">
        <w:rPr>
          <w:b/>
          <w:bCs/>
        </w:rPr>
        <w:t>Maximum Data Available:</w:t>
      </w:r>
      <w:r w:rsidRPr="00D72AE8">
        <w:t xml:space="preserve"> </w:t>
      </w:r>
      <w:r>
        <w:t>Not Applicable</w:t>
      </w:r>
    </w:p>
    <w:p w14:paraId="2851EDB1" w14:textId="77777777" w:rsidR="00EE0270" w:rsidRDefault="00EE0270" w:rsidP="00E12321">
      <w:pPr>
        <w:pStyle w:val="ListParagraph"/>
        <w:numPr>
          <w:ilvl w:val="0"/>
          <w:numId w:val="7"/>
        </w:numPr>
      </w:pPr>
      <w:r w:rsidRPr="009E6373">
        <w:rPr>
          <w:b/>
          <w:bCs/>
        </w:rPr>
        <w:t>Report Level:</w:t>
      </w:r>
      <w:r>
        <w:t xml:space="preserve"> Site</w:t>
      </w:r>
    </w:p>
    <w:p w14:paraId="6A18576B" w14:textId="77777777" w:rsidR="00EE0270" w:rsidRDefault="00EE0270" w:rsidP="00E12321">
      <w:pPr>
        <w:pStyle w:val="ListParagraph"/>
        <w:numPr>
          <w:ilvl w:val="0"/>
          <w:numId w:val="7"/>
        </w:numPr>
      </w:pPr>
      <w:r w:rsidRPr="009E6373">
        <w:rPr>
          <w:b/>
          <w:bCs/>
        </w:rPr>
        <w:t>User Access Level:</w:t>
      </w:r>
      <w:r>
        <w:t xml:space="preserve"> </w:t>
      </w:r>
      <w:r w:rsidRPr="00F46C7C">
        <w:t>Site, Cluster, City, Company</w:t>
      </w:r>
    </w:p>
    <w:p w14:paraId="1720857C" w14:textId="77777777" w:rsidR="007F558D" w:rsidRPr="004F33F9" w:rsidRDefault="007F558D" w:rsidP="007F558D">
      <w:pPr>
        <w:pStyle w:val="ListParagraph"/>
        <w:numPr>
          <w:ilvl w:val="0"/>
          <w:numId w:val="7"/>
        </w:numPr>
        <w:rPr>
          <w:b/>
          <w:bCs/>
        </w:rPr>
      </w:pPr>
      <w:r w:rsidRPr="004F33F9">
        <w:rPr>
          <w:b/>
          <w:bCs/>
        </w:rPr>
        <w:t>Solution Applicability:</w:t>
      </w:r>
    </w:p>
    <w:p w14:paraId="55ADA450" w14:textId="77777777" w:rsidR="007F558D" w:rsidRDefault="007F558D" w:rsidP="007F558D">
      <w:pPr>
        <w:pStyle w:val="ListParagraph"/>
        <w:numPr>
          <w:ilvl w:val="1"/>
          <w:numId w:val="7"/>
        </w:numPr>
      </w:pPr>
      <w:r w:rsidRPr="004F33F9">
        <w:t>Managed Wi-Fi</w:t>
      </w:r>
      <w:r>
        <w:t xml:space="preserve"> Solution</w:t>
      </w:r>
    </w:p>
    <w:p w14:paraId="0185743C" w14:textId="77777777" w:rsidR="007F558D" w:rsidRDefault="007F558D" w:rsidP="007F558D">
      <w:pPr>
        <w:pStyle w:val="ListParagraph"/>
        <w:numPr>
          <w:ilvl w:val="1"/>
          <w:numId w:val="7"/>
        </w:numPr>
      </w:pPr>
      <w:r w:rsidRPr="004F33F9">
        <w:t>Managed Wi-Fi Infrastructure</w:t>
      </w:r>
      <w:r>
        <w:t xml:space="preserve"> Solution</w:t>
      </w:r>
    </w:p>
    <w:p w14:paraId="42DEA5F2" w14:textId="77777777" w:rsidR="00EE0270" w:rsidRPr="009E6373" w:rsidRDefault="00EE0270" w:rsidP="00E12321">
      <w:pPr>
        <w:pStyle w:val="ListParagraph"/>
        <w:numPr>
          <w:ilvl w:val="0"/>
          <w:numId w:val="7"/>
        </w:numPr>
        <w:rPr>
          <w:b/>
          <w:bCs/>
        </w:rPr>
      </w:pPr>
      <w:r w:rsidRPr="009E6373">
        <w:rPr>
          <w:b/>
          <w:bCs/>
        </w:rPr>
        <w:t>Linked Reports:</w:t>
      </w:r>
      <w:r w:rsidRPr="00F46C7C">
        <w:t xml:space="preserve"> None</w:t>
      </w:r>
    </w:p>
    <w:p w14:paraId="72911B57" w14:textId="77777777" w:rsidR="00EE0270" w:rsidRPr="00135538" w:rsidRDefault="00EE0270" w:rsidP="00EE0270">
      <w:pPr>
        <w:pStyle w:val="Subtitle"/>
      </w:pPr>
      <w:r w:rsidRPr="00135538">
        <w:t xml:space="preserve">Report File Nomenclature (download): </w:t>
      </w:r>
    </w:p>
    <w:p w14:paraId="43D2BE0F" w14:textId="77777777" w:rsidR="00EE0270" w:rsidRPr="00135538" w:rsidRDefault="00EE0270" w:rsidP="00E12321">
      <w:pPr>
        <w:pStyle w:val="ListParagraph"/>
        <w:numPr>
          <w:ilvl w:val="1"/>
          <w:numId w:val="7"/>
        </w:numPr>
      </w:pPr>
      <w:r w:rsidRPr="00135538">
        <w:lastRenderedPageBreak/>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041"/>
      </w:tblGrid>
      <w:tr w:rsidR="00EE0270" w:rsidRPr="00135538" w14:paraId="45B6AF2D" w14:textId="77777777">
        <w:trPr>
          <w:trHeight w:val="463"/>
        </w:trPr>
        <w:tc>
          <w:tcPr>
            <w:tcW w:w="0" w:type="auto"/>
            <w:shd w:val="clear" w:color="auto" w:fill="DAE9F7" w:themeFill="text2" w:themeFillTint="1A"/>
            <w:vAlign w:val="center"/>
          </w:tcPr>
          <w:p w14:paraId="06D21D32" w14:textId="31A6E66E" w:rsidR="00EE0270" w:rsidRPr="00135538" w:rsidRDefault="006A0799">
            <w:pPr>
              <w:pStyle w:val="ListParagraph"/>
              <w:spacing w:after="0" w:line="240" w:lineRule="auto"/>
              <w:ind w:left="0"/>
              <w:jc w:val="left"/>
            </w:pPr>
            <w:r>
              <w:t>Registered</w:t>
            </w:r>
            <w:r w:rsidR="00EE0270">
              <w:t>_Users_2024-02-16-112300</w:t>
            </w:r>
            <w:r w:rsidR="00EE0270" w:rsidRPr="00135538">
              <w:t>.csv</w:t>
            </w:r>
          </w:p>
        </w:tc>
      </w:tr>
    </w:tbl>
    <w:p w14:paraId="0C6B2B0A" w14:textId="77777777" w:rsidR="00EE0270" w:rsidRPr="00135538" w:rsidRDefault="00EE0270"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075"/>
      </w:tblGrid>
      <w:tr w:rsidR="00EE0270" w:rsidRPr="00135538" w14:paraId="011F11C9" w14:textId="77777777">
        <w:trPr>
          <w:trHeight w:val="463"/>
        </w:trPr>
        <w:tc>
          <w:tcPr>
            <w:tcW w:w="0" w:type="auto"/>
            <w:shd w:val="clear" w:color="auto" w:fill="DAE9F7" w:themeFill="text2" w:themeFillTint="1A"/>
            <w:vAlign w:val="center"/>
          </w:tcPr>
          <w:p w14:paraId="065EE25F" w14:textId="294E1A02" w:rsidR="00EE0270" w:rsidRPr="00135538" w:rsidRDefault="006A0799">
            <w:pPr>
              <w:pStyle w:val="ListParagraph"/>
              <w:spacing w:after="0" w:line="240" w:lineRule="auto"/>
              <w:ind w:left="0"/>
              <w:jc w:val="left"/>
            </w:pPr>
            <w:r>
              <w:t xml:space="preserve">Registered </w:t>
            </w:r>
            <w:r w:rsidR="00EE0270">
              <w:t>_Users_2024-02-16-112300</w:t>
            </w:r>
            <w:r w:rsidR="00EE0270" w:rsidRPr="00135538">
              <w:t>.</w:t>
            </w:r>
            <w:r w:rsidR="00EE0270">
              <w:t>pdf</w:t>
            </w:r>
          </w:p>
        </w:tc>
      </w:tr>
    </w:tbl>
    <w:p w14:paraId="1FF9F322" w14:textId="77777777" w:rsidR="00EE0270" w:rsidRPr="00135538" w:rsidRDefault="00EE0270"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141"/>
      </w:tblGrid>
      <w:tr w:rsidR="00EE0270" w:rsidRPr="00135538" w14:paraId="0A1DB622" w14:textId="77777777">
        <w:trPr>
          <w:trHeight w:val="463"/>
        </w:trPr>
        <w:tc>
          <w:tcPr>
            <w:tcW w:w="0" w:type="auto"/>
            <w:shd w:val="clear" w:color="auto" w:fill="DAE9F7" w:themeFill="text2" w:themeFillTint="1A"/>
            <w:vAlign w:val="center"/>
          </w:tcPr>
          <w:p w14:paraId="52F13226" w14:textId="01908ED4" w:rsidR="00EE0270" w:rsidRPr="00135538" w:rsidRDefault="006A0799">
            <w:pPr>
              <w:pStyle w:val="ListParagraph"/>
              <w:spacing w:after="0" w:line="240" w:lineRule="auto"/>
              <w:ind w:left="0"/>
              <w:jc w:val="left"/>
            </w:pPr>
            <w:r>
              <w:t xml:space="preserve">Registered </w:t>
            </w:r>
            <w:r w:rsidR="00EE0270">
              <w:t>_Users_2024-02-16-112300</w:t>
            </w:r>
            <w:r w:rsidR="00EE0270" w:rsidRPr="00135538">
              <w:t>.</w:t>
            </w:r>
            <w:r w:rsidR="00EE0270">
              <w:t>xlsx</w:t>
            </w:r>
          </w:p>
        </w:tc>
      </w:tr>
    </w:tbl>
    <w:p w14:paraId="24C95952" w14:textId="77777777" w:rsidR="00BD2F20" w:rsidRDefault="00BD2F20" w:rsidP="00BD2F20">
      <w:pPr>
        <w:pStyle w:val="Heading3"/>
      </w:pPr>
      <w:bookmarkStart w:id="127" w:name="_Toc168562015"/>
      <w:r>
        <w:t>Active Users (Site):</w:t>
      </w:r>
      <w:bookmarkEnd w:id="127"/>
    </w:p>
    <w:p w14:paraId="5B7476D4" w14:textId="77777777" w:rsidR="00BD2F20" w:rsidRDefault="00BD2F20" w:rsidP="00E12321">
      <w:pPr>
        <w:pStyle w:val="ListParagraph"/>
        <w:numPr>
          <w:ilvl w:val="0"/>
          <w:numId w:val="7"/>
        </w:numPr>
      </w:pPr>
      <w:r w:rsidRPr="009E6373">
        <w:rPr>
          <w:rStyle w:val="SubtitleChar"/>
        </w:rPr>
        <w:t>Description:</w:t>
      </w:r>
      <w:r>
        <w:t xml:space="preserve"> </w:t>
      </w:r>
      <w:r w:rsidRPr="00031C06">
        <w:t>Shows all the Active users at the site i.e. users with the current status as ‘Active’</w:t>
      </w:r>
      <w:r>
        <w:t>.</w:t>
      </w:r>
    </w:p>
    <w:p w14:paraId="1DFF8D44" w14:textId="05DBD5CD" w:rsidR="00BD2F20" w:rsidRDefault="00BD2F20" w:rsidP="00E12321">
      <w:pPr>
        <w:pStyle w:val="ListParagraph"/>
        <w:numPr>
          <w:ilvl w:val="0"/>
          <w:numId w:val="7"/>
        </w:numPr>
      </w:pPr>
      <w:r w:rsidRPr="009E6373">
        <w:rPr>
          <w:b/>
          <w:bCs/>
        </w:rPr>
        <w:t>Data:</w:t>
      </w:r>
      <w:r>
        <w:t xml:space="preserve"> </w:t>
      </w:r>
      <w:r w:rsidRPr="00031C06">
        <w:t xml:space="preserve">User ID, User Name, Mobile Number, Email, </w:t>
      </w:r>
      <w:r w:rsidR="000C04D9">
        <w:t>Policy Name</w:t>
      </w:r>
      <w:r w:rsidRPr="00031C06">
        <w:t xml:space="preserve">, Linked Device Count, </w:t>
      </w:r>
      <w:r w:rsidRPr="00031C06">
        <w:rPr>
          <w:highlight w:val="yellow"/>
        </w:rPr>
        <w:t>Status</w:t>
      </w:r>
      <w:r w:rsidRPr="00031C06">
        <w:t xml:space="preserve">, Registration Date, </w:t>
      </w:r>
      <w:r>
        <w:t xml:space="preserve">Activation Date, </w:t>
      </w:r>
      <w:r w:rsidRPr="00031C06">
        <w:t xml:space="preserve">Last Online Date, User </w:t>
      </w:r>
      <w:r>
        <w:t>Category</w:t>
      </w:r>
    </w:p>
    <w:p w14:paraId="6FDB32E8" w14:textId="77777777" w:rsidR="00BD2F20" w:rsidRDefault="00BD2F20" w:rsidP="00E12321">
      <w:pPr>
        <w:pStyle w:val="ListParagraph"/>
        <w:numPr>
          <w:ilvl w:val="0"/>
          <w:numId w:val="7"/>
        </w:numPr>
      </w:pPr>
      <w:r w:rsidRPr="009E6373">
        <w:rPr>
          <w:b/>
          <w:bCs/>
        </w:rPr>
        <w:t>Visualization:</w:t>
      </w:r>
      <w:r>
        <w:t xml:space="preserve"> </w:t>
      </w:r>
      <w:r w:rsidRPr="001C7693">
        <w:t xml:space="preserve">Table showing </w:t>
      </w:r>
      <w:r w:rsidRPr="00C077C9">
        <w:t>details of all active site users</w:t>
      </w:r>
    </w:p>
    <w:p w14:paraId="473CD9E1" w14:textId="3EF33E16" w:rsidR="00BD2F20" w:rsidRDefault="00BD2F20" w:rsidP="00E12321">
      <w:pPr>
        <w:pStyle w:val="ListParagraph"/>
        <w:numPr>
          <w:ilvl w:val="0"/>
          <w:numId w:val="7"/>
        </w:numPr>
      </w:pPr>
      <w:r w:rsidRPr="009E6373">
        <w:rPr>
          <w:b/>
          <w:bCs/>
        </w:rPr>
        <w:t>Filters:</w:t>
      </w:r>
      <w:r>
        <w:t xml:space="preserve"> </w:t>
      </w:r>
      <w:r w:rsidRPr="00C077C9">
        <w:t xml:space="preserve">Linked Device Count, </w:t>
      </w:r>
      <w:r w:rsidR="000C04D9">
        <w:t>Policy Name</w:t>
      </w:r>
      <w:r w:rsidRPr="00C077C9">
        <w:t xml:space="preserve">, Registration Date, </w:t>
      </w:r>
      <w:r>
        <w:t xml:space="preserve">Activation Date, </w:t>
      </w:r>
      <w:r w:rsidRPr="00C077C9">
        <w:t>Last Online Date, User Category</w:t>
      </w:r>
    </w:p>
    <w:p w14:paraId="047F604A" w14:textId="166FBCE7" w:rsidR="00BD2F20" w:rsidRDefault="00BD2F20" w:rsidP="00E12321">
      <w:pPr>
        <w:pStyle w:val="ListParagraph"/>
        <w:numPr>
          <w:ilvl w:val="0"/>
          <w:numId w:val="7"/>
        </w:numPr>
      </w:pPr>
      <w:r w:rsidRPr="009E6373">
        <w:rPr>
          <w:b/>
          <w:bCs/>
        </w:rPr>
        <w:t>Search Parameter:</w:t>
      </w:r>
      <w:r>
        <w:t xml:space="preserve"> </w:t>
      </w:r>
      <w:r w:rsidRPr="00C077C9">
        <w:t xml:space="preserve">User ID, User Name, Mobile Number, Email, </w:t>
      </w:r>
      <w:r w:rsidR="000C04D9">
        <w:t>Policy Name</w:t>
      </w:r>
    </w:p>
    <w:p w14:paraId="259D984E" w14:textId="626B6B41" w:rsidR="00BD2F20" w:rsidRDefault="00BD2F20" w:rsidP="00E12321">
      <w:pPr>
        <w:pStyle w:val="ListParagraph"/>
        <w:numPr>
          <w:ilvl w:val="0"/>
          <w:numId w:val="7"/>
        </w:numPr>
      </w:pPr>
      <w:r w:rsidRPr="009E6373">
        <w:rPr>
          <w:b/>
          <w:bCs/>
        </w:rPr>
        <w:t>Sort Parameter:</w:t>
      </w:r>
      <w:r>
        <w:t xml:space="preserve"> </w:t>
      </w:r>
      <w:r w:rsidRPr="00C077C9">
        <w:t xml:space="preserve">User ID, User Name, Status, </w:t>
      </w:r>
      <w:r w:rsidR="000C04D9">
        <w:t>Policy Name</w:t>
      </w:r>
      <w:r w:rsidRPr="00C077C9">
        <w:t xml:space="preserve">, Linked Device Count, Registration Date, </w:t>
      </w:r>
      <w:r>
        <w:t xml:space="preserve">Activation Date, </w:t>
      </w:r>
      <w:r w:rsidRPr="00C077C9">
        <w:t>Last Online Date</w:t>
      </w:r>
      <w:r w:rsidR="006A0799">
        <w:t>, User Category</w:t>
      </w:r>
    </w:p>
    <w:p w14:paraId="29E89C43" w14:textId="77777777" w:rsidR="00BD2F20" w:rsidRDefault="00BD2F20" w:rsidP="00E12321">
      <w:pPr>
        <w:pStyle w:val="ListParagraph"/>
        <w:numPr>
          <w:ilvl w:val="0"/>
          <w:numId w:val="7"/>
        </w:numPr>
      </w:pPr>
      <w:r w:rsidRPr="009E6373">
        <w:rPr>
          <w:b/>
          <w:bCs/>
        </w:rPr>
        <w:t>Default:</w:t>
      </w:r>
    </w:p>
    <w:p w14:paraId="5BBF8B75" w14:textId="3B8812F6" w:rsidR="00BD2F20" w:rsidRDefault="00BD2F20" w:rsidP="00E12321">
      <w:pPr>
        <w:pStyle w:val="ListParagraph"/>
        <w:numPr>
          <w:ilvl w:val="1"/>
          <w:numId w:val="7"/>
        </w:numPr>
      </w:pPr>
      <w:r w:rsidRPr="00043591">
        <w:t xml:space="preserve">Default sort parameter should be </w:t>
      </w:r>
      <w:r>
        <w:t>Activation Date</w:t>
      </w:r>
      <w:r w:rsidRPr="00043591">
        <w:t xml:space="preserve"> | User ID | </w:t>
      </w:r>
      <w:r w:rsidR="000C04D9">
        <w:t>Policy Name</w:t>
      </w:r>
    </w:p>
    <w:p w14:paraId="5E55EE87" w14:textId="77777777" w:rsidR="00BD2F20" w:rsidRPr="00BE44BF" w:rsidRDefault="00BD2F20" w:rsidP="00E12321">
      <w:pPr>
        <w:pStyle w:val="ListParagraph"/>
        <w:numPr>
          <w:ilvl w:val="0"/>
          <w:numId w:val="7"/>
        </w:numPr>
        <w:rPr>
          <w:b/>
          <w:bCs/>
        </w:rPr>
      </w:pPr>
      <w:r w:rsidRPr="00BE44BF">
        <w:rPr>
          <w:b/>
          <w:bCs/>
        </w:rPr>
        <w:t>Maximum Data per Query:</w:t>
      </w:r>
      <w:r>
        <w:t xml:space="preserve"> Not Applicable</w:t>
      </w:r>
    </w:p>
    <w:p w14:paraId="21ACA7E2" w14:textId="77777777" w:rsidR="00BD2F20" w:rsidRPr="00D72AE8" w:rsidRDefault="00BD2F20" w:rsidP="00E12321">
      <w:pPr>
        <w:pStyle w:val="ListParagraph"/>
        <w:numPr>
          <w:ilvl w:val="0"/>
          <w:numId w:val="7"/>
        </w:numPr>
      </w:pPr>
      <w:r w:rsidRPr="00D72AE8">
        <w:rPr>
          <w:b/>
          <w:bCs/>
        </w:rPr>
        <w:t>Maximum Data Available:</w:t>
      </w:r>
      <w:r w:rsidRPr="00D72AE8">
        <w:t xml:space="preserve"> </w:t>
      </w:r>
      <w:r>
        <w:t>Not Applicable</w:t>
      </w:r>
    </w:p>
    <w:p w14:paraId="77B13FB9" w14:textId="77777777" w:rsidR="00BD2F20" w:rsidRDefault="00BD2F20" w:rsidP="00E12321">
      <w:pPr>
        <w:pStyle w:val="ListParagraph"/>
        <w:numPr>
          <w:ilvl w:val="0"/>
          <w:numId w:val="7"/>
        </w:numPr>
      </w:pPr>
      <w:r w:rsidRPr="009E6373">
        <w:rPr>
          <w:b/>
          <w:bCs/>
        </w:rPr>
        <w:t>Report Level:</w:t>
      </w:r>
      <w:r>
        <w:t xml:space="preserve"> Site</w:t>
      </w:r>
    </w:p>
    <w:p w14:paraId="65E68601" w14:textId="77777777" w:rsidR="00BD2F20" w:rsidRDefault="00BD2F20" w:rsidP="00E12321">
      <w:pPr>
        <w:pStyle w:val="ListParagraph"/>
        <w:numPr>
          <w:ilvl w:val="0"/>
          <w:numId w:val="7"/>
        </w:numPr>
      </w:pPr>
      <w:r w:rsidRPr="009E6373">
        <w:rPr>
          <w:b/>
          <w:bCs/>
        </w:rPr>
        <w:t>User Access Level:</w:t>
      </w:r>
      <w:r>
        <w:t xml:space="preserve"> </w:t>
      </w:r>
      <w:r w:rsidRPr="00F46C7C">
        <w:t>Site, Cluster, City, Company</w:t>
      </w:r>
    </w:p>
    <w:p w14:paraId="0773ABF4" w14:textId="77777777" w:rsidR="007F558D" w:rsidRPr="004F33F9" w:rsidRDefault="007F558D" w:rsidP="007F558D">
      <w:pPr>
        <w:pStyle w:val="ListParagraph"/>
        <w:numPr>
          <w:ilvl w:val="0"/>
          <w:numId w:val="7"/>
        </w:numPr>
        <w:rPr>
          <w:b/>
          <w:bCs/>
        </w:rPr>
      </w:pPr>
      <w:r w:rsidRPr="004F33F9">
        <w:rPr>
          <w:b/>
          <w:bCs/>
        </w:rPr>
        <w:t>Solution Applicability:</w:t>
      </w:r>
    </w:p>
    <w:p w14:paraId="7B9873E6" w14:textId="77777777" w:rsidR="007F558D" w:rsidRDefault="007F558D" w:rsidP="007F558D">
      <w:pPr>
        <w:pStyle w:val="ListParagraph"/>
        <w:numPr>
          <w:ilvl w:val="1"/>
          <w:numId w:val="7"/>
        </w:numPr>
      </w:pPr>
      <w:r w:rsidRPr="004F33F9">
        <w:t>Managed Wi-Fi</w:t>
      </w:r>
      <w:r>
        <w:t xml:space="preserve"> Solution</w:t>
      </w:r>
    </w:p>
    <w:p w14:paraId="22A32A9A" w14:textId="77777777" w:rsidR="007F558D" w:rsidRDefault="007F558D" w:rsidP="007F558D">
      <w:pPr>
        <w:pStyle w:val="ListParagraph"/>
        <w:numPr>
          <w:ilvl w:val="1"/>
          <w:numId w:val="7"/>
        </w:numPr>
      </w:pPr>
      <w:r w:rsidRPr="004F33F9">
        <w:t>Managed Wi-Fi Infrastructure</w:t>
      </w:r>
      <w:r>
        <w:t xml:space="preserve"> Solution</w:t>
      </w:r>
    </w:p>
    <w:p w14:paraId="07A79237" w14:textId="77777777" w:rsidR="007F558D" w:rsidRPr="007F558D" w:rsidRDefault="00BD2F20" w:rsidP="007F558D">
      <w:pPr>
        <w:pStyle w:val="ListParagraph"/>
        <w:numPr>
          <w:ilvl w:val="0"/>
          <w:numId w:val="7"/>
        </w:numPr>
        <w:rPr>
          <w:b/>
          <w:bCs/>
        </w:rPr>
      </w:pPr>
      <w:r w:rsidRPr="009E6373">
        <w:rPr>
          <w:b/>
          <w:bCs/>
        </w:rPr>
        <w:t>Linked Reports:</w:t>
      </w:r>
      <w:r w:rsidRPr="00F46C7C">
        <w:t xml:space="preserve"> None</w:t>
      </w:r>
    </w:p>
    <w:p w14:paraId="0C783303" w14:textId="52AE66B8" w:rsidR="00BD2F20" w:rsidRPr="007F558D" w:rsidRDefault="00BD2F20" w:rsidP="007F558D">
      <w:pPr>
        <w:pStyle w:val="ListParagraph"/>
        <w:numPr>
          <w:ilvl w:val="0"/>
          <w:numId w:val="7"/>
        </w:numPr>
        <w:rPr>
          <w:b/>
          <w:bCs/>
        </w:rPr>
      </w:pPr>
      <w:r w:rsidRPr="007F558D">
        <w:rPr>
          <w:b/>
          <w:bCs/>
        </w:rPr>
        <w:t xml:space="preserve">Report File Nomenclature (download): </w:t>
      </w:r>
    </w:p>
    <w:p w14:paraId="7A49A505" w14:textId="77777777" w:rsidR="00BD2F20" w:rsidRPr="00135538" w:rsidRDefault="00BD2F20"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618"/>
      </w:tblGrid>
      <w:tr w:rsidR="00BD2F20" w:rsidRPr="00135538" w14:paraId="77A5B92F" w14:textId="77777777">
        <w:trPr>
          <w:trHeight w:val="463"/>
        </w:trPr>
        <w:tc>
          <w:tcPr>
            <w:tcW w:w="0" w:type="auto"/>
            <w:shd w:val="clear" w:color="auto" w:fill="DAE9F7" w:themeFill="text2" w:themeFillTint="1A"/>
            <w:vAlign w:val="center"/>
          </w:tcPr>
          <w:p w14:paraId="764CB416" w14:textId="77777777" w:rsidR="00BD2F20" w:rsidRPr="00135538" w:rsidRDefault="00BD2F20">
            <w:pPr>
              <w:pStyle w:val="ListParagraph"/>
              <w:spacing w:after="0" w:line="240" w:lineRule="auto"/>
              <w:ind w:left="0"/>
              <w:jc w:val="left"/>
            </w:pPr>
            <w:r>
              <w:t>Active_Users_2024-02-16-112300</w:t>
            </w:r>
            <w:r w:rsidRPr="00135538">
              <w:t>.csv</w:t>
            </w:r>
          </w:p>
        </w:tc>
      </w:tr>
    </w:tbl>
    <w:p w14:paraId="2BBE3065" w14:textId="77777777" w:rsidR="00BD2F20" w:rsidRPr="00135538" w:rsidRDefault="00BD2F20"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596"/>
      </w:tblGrid>
      <w:tr w:rsidR="00BD2F20" w:rsidRPr="00135538" w14:paraId="29559EAC" w14:textId="77777777">
        <w:trPr>
          <w:trHeight w:val="463"/>
        </w:trPr>
        <w:tc>
          <w:tcPr>
            <w:tcW w:w="0" w:type="auto"/>
            <w:shd w:val="clear" w:color="auto" w:fill="DAE9F7" w:themeFill="text2" w:themeFillTint="1A"/>
            <w:vAlign w:val="center"/>
          </w:tcPr>
          <w:p w14:paraId="3A5350F5" w14:textId="77777777" w:rsidR="00BD2F20" w:rsidRPr="00135538" w:rsidRDefault="00BD2F20">
            <w:pPr>
              <w:pStyle w:val="ListParagraph"/>
              <w:spacing w:after="0" w:line="240" w:lineRule="auto"/>
              <w:ind w:left="0"/>
              <w:jc w:val="left"/>
            </w:pPr>
            <w:r>
              <w:t>Active_Users_2024-02-16-112300</w:t>
            </w:r>
            <w:r w:rsidRPr="00135538">
              <w:t>.</w:t>
            </w:r>
            <w:r>
              <w:t>pdf</w:t>
            </w:r>
          </w:p>
        </w:tc>
      </w:tr>
    </w:tbl>
    <w:p w14:paraId="54B4F3E4" w14:textId="77777777" w:rsidR="00BD2F20" w:rsidRPr="00135538" w:rsidRDefault="00BD2F20" w:rsidP="00E12321">
      <w:pPr>
        <w:pStyle w:val="ListParagraph"/>
        <w:numPr>
          <w:ilvl w:val="1"/>
          <w:numId w:val="7"/>
        </w:numPr>
      </w:pPr>
      <w:r w:rsidRPr="00135538">
        <w:lastRenderedPageBreak/>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663"/>
      </w:tblGrid>
      <w:tr w:rsidR="00BD2F20" w:rsidRPr="00135538" w14:paraId="5CE509F0" w14:textId="77777777">
        <w:trPr>
          <w:trHeight w:val="463"/>
        </w:trPr>
        <w:tc>
          <w:tcPr>
            <w:tcW w:w="0" w:type="auto"/>
            <w:shd w:val="clear" w:color="auto" w:fill="DAE9F7" w:themeFill="text2" w:themeFillTint="1A"/>
            <w:vAlign w:val="center"/>
          </w:tcPr>
          <w:p w14:paraId="3CFD4FA4" w14:textId="77777777" w:rsidR="00BD2F20" w:rsidRPr="00135538" w:rsidRDefault="00BD2F20">
            <w:pPr>
              <w:pStyle w:val="ListParagraph"/>
              <w:spacing w:after="0" w:line="240" w:lineRule="auto"/>
              <w:ind w:left="0"/>
              <w:jc w:val="left"/>
            </w:pPr>
            <w:r>
              <w:t>Active_Users_2024-02-16-112300</w:t>
            </w:r>
            <w:r w:rsidRPr="00135538">
              <w:t>.</w:t>
            </w:r>
            <w:r>
              <w:t>xlsx</w:t>
            </w:r>
          </w:p>
        </w:tc>
      </w:tr>
    </w:tbl>
    <w:p w14:paraId="58A4ACBF" w14:textId="77777777" w:rsidR="00B764C2" w:rsidRDefault="00B764C2" w:rsidP="0060085B"/>
    <w:p w14:paraId="4D433124" w14:textId="39EC461C" w:rsidR="00C52D06" w:rsidRDefault="00C52D06" w:rsidP="00C52D06">
      <w:pPr>
        <w:pStyle w:val="Heading3"/>
      </w:pPr>
      <w:bookmarkStart w:id="128" w:name="_Toc168562016"/>
      <w:r>
        <w:t>Inactive Users (Site):</w:t>
      </w:r>
      <w:bookmarkEnd w:id="128"/>
    </w:p>
    <w:p w14:paraId="25C10A0C" w14:textId="04400EBC" w:rsidR="00C52D06" w:rsidRDefault="00C52D06" w:rsidP="00E12321">
      <w:pPr>
        <w:pStyle w:val="ListParagraph"/>
        <w:numPr>
          <w:ilvl w:val="0"/>
          <w:numId w:val="7"/>
        </w:numPr>
      </w:pPr>
      <w:r w:rsidRPr="009E6373">
        <w:rPr>
          <w:rStyle w:val="SubtitleChar"/>
        </w:rPr>
        <w:t>Description:</w:t>
      </w:r>
      <w:r>
        <w:t xml:space="preserve"> </w:t>
      </w:r>
      <w:r w:rsidRPr="00031C06">
        <w:t xml:space="preserve">Shows all the </w:t>
      </w:r>
      <w:r w:rsidR="00A36A24">
        <w:t>Ina</w:t>
      </w:r>
      <w:r w:rsidRPr="00031C06">
        <w:t>ctive users at the site i.e. users with the current status as ‘</w:t>
      </w:r>
      <w:r w:rsidR="00A36A24">
        <w:t>Ina</w:t>
      </w:r>
      <w:r w:rsidRPr="00031C06">
        <w:t>ctive’</w:t>
      </w:r>
      <w:r>
        <w:t>.</w:t>
      </w:r>
    </w:p>
    <w:p w14:paraId="79AB2B46" w14:textId="7D2C6E68" w:rsidR="00C52D06" w:rsidRDefault="00C52D06" w:rsidP="00E12321">
      <w:pPr>
        <w:pStyle w:val="ListParagraph"/>
        <w:numPr>
          <w:ilvl w:val="0"/>
          <w:numId w:val="7"/>
        </w:numPr>
      </w:pPr>
      <w:r w:rsidRPr="009E6373">
        <w:rPr>
          <w:b/>
          <w:bCs/>
        </w:rPr>
        <w:t>Data:</w:t>
      </w:r>
      <w:r>
        <w:t xml:space="preserve"> </w:t>
      </w:r>
      <w:r w:rsidRPr="00031C06">
        <w:t xml:space="preserve">User ID, User Name, Mobile Number, Email, </w:t>
      </w:r>
      <w:r w:rsidR="000C04D9">
        <w:t>Policy Name</w:t>
      </w:r>
      <w:r w:rsidRPr="00031C06">
        <w:t xml:space="preserve">, Linked Device Count, </w:t>
      </w:r>
      <w:r w:rsidRPr="00031C06">
        <w:rPr>
          <w:highlight w:val="yellow"/>
        </w:rPr>
        <w:t>Status</w:t>
      </w:r>
      <w:r w:rsidRPr="00031C06">
        <w:t xml:space="preserve">, Registration Date, </w:t>
      </w:r>
      <w:r w:rsidR="002B7DB9">
        <w:t xml:space="preserve">Deactivation Date, </w:t>
      </w:r>
      <w:r w:rsidRPr="00031C06">
        <w:t>Last Online Date</w:t>
      </w:r>
      <w:r w:rsidR="00080359">
        <w:t xml:space="preserve">, </w:t>
      </w:r>
      <w:r w:rsidRPr="00031C06">
        <w:t xml:space="preserve">User </w:t>
      </w:r>
      <w:r>
        <w:t>Category</w:t>
      </w:r>
    </w:p>
    <w:p w14:paraId="36A8101F" w14:textId="6FDBE47C" w:rsidR="00C52D06" w:rsidRDefault="00C52D06" w:rsidP="00E12321">
      <w:pPr>
        <w:pStyle w:val="ListParagraph"/>
        <w:numPr>
          <w:ilvl w:val="0"/>
          <w:numId w:val="7"/>
        </w:numPr>
      </w:pPr>
      <w:r w:rsidRPr="009E6373">
        <w:rPr>
          <w:b/>
          <w:bCs/>
        </w:rPr>
        <w:t>Visualization:</w:t>
      </w:r>
      <w:r>
        <w:t xml:space="preserve"> </w:t>
      </w:r>
      <w:r w:rsidRPr="001C7693">
        <w:t xml:space="preserve">Table showing </w:t>
      </w:r>
      <w:r w:rsidRPr="00C077C9">
        <w:t xml:space="preserve">details of all </w:t>
      </w:r>
      <w:r w:rsidR="00080359">
        <w:t>in</w:t>
      </w:r>
      <w:r w:rsidRPr="00C077C9">
        <w:t>active site users</w:t>
      </w:r>
    </w:p>
    <w:p w14:paraId="687F3A1E" w14:textId="59ED92BE" w:rsidR="00C52D06" w:rsidRDefault="00C52D06" w:rsidP="00E12321">
      <w:pPr>
        <w:pStyle w:val="ListParagraph"/>
        <w:numPr>
          <w:ilvl w:val="0"/>
          <w:numId w:val="7"/>
        </w:numPr>
      </w:pPr>
      <w:r w:rsidRPr="009E6373">
        <w:rPr>
          <w:b/>
          <w:bCs/>
        </w:rPr>
        <w:t>Filters:</w:t>
      </w:r>
      <w:r>
        <w:t xml:space="preserve"> </w:t>
      </w:r>
      <w:r w:rsidRPr="00C077C9">
        <w:t xml:space="preserve">Linked Device Count, </w:t>
      </w:r>
      <w:r w:rsidR="000C04D9">
        <w:t>Policy Name</w:t>
      </w:r>
      <w:r w:rsidRPr="00C077C9">
        <w:t xml:space="preserve">, Registration Date, </w:t>
      </w:r>
      <w:r w:rsidR="00631CD2">
        <w:t xml:space="preserve">Deactivation Date, </w:t>
      </w:r>
      <w:r w:rsidRPr="00C077C9">
        <w:t>Last Online Date, User Category</w:t>
      </w:r>
    </w:p>
    <w:p w14:paraId="73E58E53" w14:textId="08FF03D9" w:rsidR="00C52D06" w:rsidRDefault="00C52D06" w:rsidP="00E12321">
      <w:pPr>
        <w:pStyle w:val="ListParagraph"/>
        <w:numPr>
          <w:ilvl w:val="0"/>
          <w:numId w:val="7"/>
        </w:numPr>
      </w:pPr>
      <w:r w:rsidRPr="009E6373">
        <w:rPr>
          <w:b/>
          <w:bCs/>
        </w:rPr>
        <w:t>Search Parameter:</w:t>
      </w:r>
      <w:r>
        <w:t xml:space="preserve"> </w:t>
      </w:r>
      <w:r w:rsidRPr="00C077C9">
        <w:t xml:space="preserve">User ID, User Name, Mobile Number, Email, </w:t>
      </w:r>
      <w:r w:rsidR="000C04D9">
        <w:t>Policy Name</w:t>
      </w:r>
    </w:p>
    <w:p w14:paraId="489208E7" w14:textId="4662978C" w:rsidR="00C52D06" w:rsidRDefault="00C52D06" w:rsidP="00E12321">
      <w:pPr>
        <w:pStyle w:val="ListParagraph"/>
        <w:numPr>
          <w:ilvl w:val="0"/>
          <w:numId w:val="7"/>
        </w:numPr>
      </w:pPr>
      <w:r w:rsidRPr="009E6373">
        <w:rPr>
          <w:b/>
          <w:bCs/>
        </w:rPr>
        <w:t>Sort Parameter:</w:t>
      </w:r>
      <w:r>
        <w:t xml:space="preserve"> </w:t>
      </w:r>
      <w:r w:rsidRPr="00C077C9">
        <w:t xml:space="preserve">User ID, User Name, Status, </w:t>
      </w:r>
      <w:r w:rsidR="000C04D9">
        <w:t>Policy Name</w:t>
      </w:r>
      <w:r w:rsidRPr="00C077C9">
        <w:t xml:space="preserve">, Linked Device Count, Registration Date, </w:t>
      </w:r>
      <w:r w:rsidR="00631CD2">
        <w:t xml:space="preserve">Deactivation Date, </w:t>
      </w:r>
      <w:r w:rsidRPr="00C077C9">
        <w:t>Last Online Date</w:t>
      </w:r>
      <w:r w:rsidR="006A0799" w:rsidRPr="00C077C9">
        <w:t>, User Category</w:t>
      </w:r>
    </w:p>
    <w:p w14:paraId="256C5E69" w14:textId="77777777" w:rsidR="00C52D06" w:rsidRDefault="00C52D06" w:rsidP="00E12321">
      <w:pPr>
        <w:pStyle w:val="ListParagraph"/>
        <w:numPr>
          <w:ilvl w:val="0"/>
          <w:numId w:val="7"/>
        </w:numPr>
      </w:pPr>
      <w:r w:rsidRPr="009E6373">
        <w:rPr>
          <w:b/>
          <w:bCs/>
        </w:rPr>
        <w:t>Default:</w:t>
      </w:r>
    </w:p>
    <w:p w14:paraId="496EA97A" w14:textId="3323484F" w:rsidR="00C52D06" w:rsidRDefault="00C52D06" w:rsidP="00E12321">
      <w:pPr>
        <w:pStyle w:val="ListParagraph"/>
        <w:numPr>
          <w:ilvl w:val="1"/>
          <w:numId w:val="7"/>
        </w:numPr>
      </w:pPr>
      <w:r w:rsidRPr="00043591">
        <w:t xml:space="preserve">Default sort parameter should be </w:t>
      </w:r>
      <w:r w:rsidR="007D1311">
        <w:t>Deactivation Date</w:t>
      </w:r>
      <w:r w:rsidRPr="00043591">
        <w:t xml:space="preserve"> | User ID | </w:t>
      </w:r>
      <w:r w:rsidR="000C04D9">
        <w:t>Policy Name</w:t>
      </w:r>
    </w:p>
    <w:p w14:paraId="3568842A" w14:textId="77777777" w:rsidR="00C52D06" w:rsidRPr="00BE44BF" w:rsidRDefault="00C52D06" w:rsidP="00E12321">
      <w:pPr>
        <w:pStyle w:val="ListParagraph"/>
        <w:numPr>
          <w:ilvl w:val="0"/>
          <w:numId w:val="7"/>
        </w:numPr>
        <w:rPr>
          <w:b/>
          <w:bCs/>
        </w:rPr>
      </w:pPr>
      <w:r w:rsidRPr="00BE44BF">
        <w:rPr>
          <w:b/>
          <w:bCs/>
        </w:rPr>
        <w:t>Maximum Data per Query:</w:t>
      </w:r>
      <w:r>
        <w:t xml:space="preserve"> Not Applicable</w:t>
      </w:r>
    </w:p>
    <w:p w14:paraId="05A306BE" w14:textId="77777777" w:rsidR="00C52D06" w:rsidRPr="00D72AE8" w:rsidRDefault="00C52D06" w:rsidP="00E12321">
      <w:pPr>
        <w:pStyle w:val="ListParagraph"/>
        <w:numPr>
          <w:ilvl w:val="0"/>
          <w:numId w:val="7"/>
        </w:numPr>
      </w:pPr>
      <w:r w:rsidRPr="00D72AE8">
        <w:rPr>
          <w:b/>
          <w:bCs/>
        </w:rPr>
        <w:t>Maximum Data Available:</w:t>
      </w:r>
      <w:r w:rsidRPr="00D72AE8">
        <w:t xml:space="preserve"> </w:t>
      </w:r>
      <w:r>
        <w:t>Not Applicable</w:t>
      </w:r>
    </w:p>
    <w:p w14:paraId="5A466570" w14:textId="77777777" w:rsidR="00C52D06" w:rsidRDefault="00C52D06" w:rsidP="00E12321">
      <w:pPr>
        <w:pStyle w:val="ListParagraph"/>
        <w:numPr>
          <w:ilvl w:val="0"/>
          <w:numId w:val="7"/>
        </w:numPr>
      </w:pPr>
      <w:r w:rsidRPr="009E6373">
        <w:rPr>
          <w:b/>
          <w:bCs/>
        </w:rPr>
        <w:t>Report Level:</w:t>
      </w:r>
      <w:r>
        <w:t xml:space="preserve"> Site</w:t>
      </w:r>
    </w:p>
    <w:p w14:paraId="59AE5F4A" w14:textId="77777777" w:rsidR="00C52D06" w:rsidRDefault="00C52D06" w:rsidP="00E12321">
      <w:pPr>
        <w:pStyle w:val="ListParagraph"/>
        <w:numPr>
          <w:ilvl w:val="0"/>
          <w:numId w:val="7"/>
        </w:numPr>
      </w:pPr>
      <w:r w:rsidRPr="009E6373">
        <w:rPr>
          <w:b/>
          <w:bCs/>
        </w:rPr>
        <w:t>User Access Level:</w:t>
      </w:r>
      <w:r>
        <w:t xml:space="preserve"> </w:t>
      </w:r>
      <w:r w:rsidRPr="00F46C7C">
        <w:t>Site, Cluster, City, Company</w:t>
      </w:r>
    </w:p>
    <w:p w14:paraId="49A4380B" w14:textId="77777777" w:rsidR="007F558D" w:rsidRPr="004F33F9" w:rsidRDefault="007F558D" w:rsidP="007F558D">
      <w:pPr>
        <w:pStyle w:val="ListParagraph"/>
        <w:numPr>
          <w:ilvl w:val="0"/>
          <w:numId w:val="7"/>
        </w:numPr>
        <w:rPr>
          <w:b/>
          <w:bCs/>
        </w:rPr>
      </w:pPr>
      <w:r w:rsidRPr="004F33F9">
        <w:rPr>
          <w:b/>
          <w:bCs/>
        </w:rPr>
        <w:t>Solution Applicability:</w:t>
      </w:r>
    </w:p>
    <w:p w14:paraId="3C06E925" w14:textId="77777777" w:rsidR="007F558D" w:rsidRDefault="007F558D" w:rsidP="007F558D">
      <w:pPr>
        <w:pStyle w:val="ListParagraph"/>
        <w:numPr>
          <w:ilvl w:val="1"/>
          <w:numId w:val="7"/>
        </w:numPr>
      </w:pPr>
      <w:r w:rsidRPr="004F33F9">
        <w:t>Managed Wi-Fi</w:t>
      </w:r>
      <w:r>
        <w:t xml:space="preserve"> Solution</w:t>
      </w:r>
    </w:p>
    <w:p w14:paraId="702B008A" w14:textId="77777777" w:rsidR="007F558D" w:rsidRDefault="007F558D" w:rsidP="007F558D">
      <w:pPr>
        <w:pStyle w:val="ListParagraph"/>
        <w:numPr>
          <w:ilvl w:val="1"/>
          <w:numId w:val="7"/>
        </w:numPr>
      </w:pPr>
      <w:r w:rsidRPr="004F33F9">
        <w:t>Managed Wi-Fi Infrastructure</w:t>
      </w:r>
      <w:r>
        <w:t xml:space="preserve"> Solution</w:t>
      </w:r>
    </w:p>
    <w:p w14:paraId="3038621E" w14:textId="77777777" w:rsidR="007F558D" w:rsidRPr="007F558D" w:rsidRDefault="00C52D06" w:rsidP="007F558D">
      <w:pPr>
        <w:pStyle w:val="ListParagraph"/>
        <w:numPr>
          <w:ilvl w:val="0"/>
          <w:numId w:val="7"/>
        </w:numPr>
        <w:rPr>
          <w:b/>
          <w:bCs/>
        </w:rPr>
      </w:pPr>
      <w:r w:rsidRPr="009E6373">
        <w:rPr>
          <w:b/>
          <w:bCs/>
        </w:rPr>
        <w:t>Linked Reports:</w:t>
      </w:r>
      <w:r w:rsidRPr="00F46C7C">
        <w:t xml:space="preserve"> None</w:t>
      </w:r>
    </w:p>
    <w:p w14:paraId="0946BDB5" w14:textId="76F5011B" w:rsidR="00C52D06" w:rsidRPr="007F558D" w:rsidRDefault="00C52D06" w:rsidP="007F558D">
      <w:pPr>
        <w:pStyle w:val="ListParagraph"/>
        <w:numPr>
          <w:ilvl w:val="0"/>
          <w:numId w:val="7"/>
        </w:numPr>
        <w:rPr>
          <w:b/>
          <w:bCs/>
        </w:rPr>
      </w:pPr>
      <w:r w:rsidRPr="007F558D">
        <w:rPr>
          <w:b/>
          <w:bCs/>
        </w:rPr>
        <w:t xml:space="preserve">Report File Nomenclature (download): </w:t>
      </w:r>
    </w:p>
    <w:p w14:paraId="79E88511" w14:textId="77777777" w:rsidR="00C52D06" w:rsidRPr="00135538" w:rsidRDefault="00C52D06"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763"/>
      </w:tblGrid>
      <w:tr w:rsidR="00C52D06" w:rsidRPr="00135538" w14:paraId="5C8F754B" w14:textId="77777777">
        <w:trPr>
          <w:trHeight w:val="463"/>
        </w:trPr>
        <w:tc>
          <w:tcPr>
            <w:tcW w:w="0" w:type="auto"/>
            <w:shd w:val="clear" w:color="auto" w:fill="DAE9F7" w:themeFill="text2" w:themeFillTint="1A"/>
            <w:vAlign w:val="center"/>
          </w:tcPr>
          <w:p w14:paraId="6845E5D8" w14:textId="6616CD66" w:rsidR="00C52D06" w:rsidRPr="00135538" w:rsidRDefault="007D1311">
            <w:pPr>
              <w:pStyle w:val="ListParagraph"/>
              <w:spacing w:after="0" w:line="240" w:lineRule="auto"/>
              <w:ind w:left="0"/>
              <w:jc w:val="left"/>
            </w:pPr>
            <w:r>
              <w:t>Ina</w:t>
            </w:r>
            <w:r w:rsidR="00C52D06">
              <w:t>ctive_Users_2024-02-16-112300</w:t>
            </w:r>
            <w:r w:rsidR="00C52D06" w:rsidRPr="00135538">
              <w:t>.csv</w:t>
            </w:r>
          </w:p>
        </w:tc>
      </w:tr>
    </w:tbl>
    <w:p w14:paraId="0693B8AF" w14:textId="77777777" w:rsidR="00C52D06" w:rsidRPr="00135538" w:rsidRDefault="00C52D06"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741"/>
      </w:tblGrid>
      <w:tr w:rsidR="00C52D06" w:rsidRPr="00135538" w14:paraId="3F0F2296" w14:textId="77777777">
        <w:trPr>
          <w:trHeight w:val="463"/>
        </w:trPr>
        <w:tc>
          <w:tcPr>
            <w:tcW w:w="0" w:type="auto"/>
            <w:shd w:val="clear" w:color="auto" w:fill="DAE9F7" w:themeFill="text2" w:themeFillTint="1A"/>
            <w:vAlign w:val="center"/>
          </w:tcPr>
          <w:p w14:paraId="6C20BD68" w14:textId="5976BB55" w:rsidR="00C52D06" w:rsidRPr="00135538" w:rsidRDefault="007D1311">
            <w:pPr>
              <w:pStyle w:val="ListParagraph"/>
              <w:spacing w:after="0" w:line="240" w:lineRule="auto"/>
              <w:ind w:left="0"/>
              <w:jc w:val="left"/>
            </w:pPr>
            <w:r>
              <w:t>Ina</w:t>
            </w:r>
            <w:r w:rsidR="00C52D06">
              <w:t>ctive_Users_2024-02-16-112300</w:t>
            </w:r>
            <w:r w:rsidR="00C52D06" w:rsidRPr="00135538">
              <w:t>.</w:t>
            </w:r>
            <w:r w:rsidR="00C52D06">
              <w:t>pdf</w:t>
            </w:r>
          </w:p>
        </w:tc>
      </w:tr>
    </w:tbl>
    <w:p w14:paraId="42AEAC3C" w14:textId="77777777" w:rsidR="00C52D06" w:rsidRPr="00135538" w:rsidRDefault="00C52D06"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808"/>
      </w:tblGrid>
      <w:tr w:rsidR="00C52D06" w:rsidRPr="00135538" w14:paraId="526799AC" w14:textId="77777777">
        <w:trPr>
          <w:trHeight w:val="463"/>
        </w:trPr>
        <w:tc>
          <w:tcPr>
            <w:tcW w:w="0" w:type="auto"/>
            <w:shd w:val="clear" w:color="auto" w:fill="DAE9F7" w:themeFill="text2" w:themeFillTint="1A"/>
            <w:vAlign w:val="center"/>
          </w:tcPr>
          <w:p w14:paraId="4212482C" w14:textId="00AEFA35" w:rsidR="00C52D06" w:rsidRPr="00135538" w:rsidRDefault="007D1311">
            <w:pPr>
              <w:pStyle w:val="ListParagraph"/>
              <w:spacing w:after="0" w:line="240" w:lineRule="auto"/>
              <w:ind w:left="0"/>
              <w:jc w:val="left"/>
            </w:pPr>
            <w:r>
              <w:t>Ina</w:t>
            </w:r>
            <w:r w:rsidR="00C52D06">
              <w:t>ctive_Users_2024-02-16-112300</w:t>
            </w:r>
            <w:r w:rsidR="00C52D06" w:rsidRPr="00135538">
              <w:t>.</w:t>
            </w:r>
            <w:r w:rsidR="00C52D06">
              <w:t>xlsx</w:t>
            </w:r>
          </w:p>
        </w:tc>
      </w:tr>
    </w:tbl>
    <w:p w14:paraId="68BDF96F" w14:textId="77777777" w:rsidR="007D1311" w:rsidRDefault="007D1311" w:rsidP="007D1311"/>
    <w:p w14:paraId="5B16FC54" w14:textId="1F65D285" w:rsidR="007D1311" w:rsidRDefault="007D1311" w:rsidP="007D1311">
      <w:pPr>
        <w:pStyle w:val="Heading3"/>
      </w:pPr>
      <w:bookmarkStart w:id="129" w:name="_Toc168562017"/>
      <w:r>
        <w:lastRenderedPageBreak/>
        <w:t>Restricted Users (Site):</w:t>
      </w:r>
      <w:bookmarkEnd w:id="129"/>
    </w:p>
    <w:p w14:paraId="1BDAF6AA" w14:textId="4B051E13" w:rsidR="007D1311" w:rsidRDefault="007D1311" w:rsidP="00E12321">
      <w:pPr>
        <w:pStyle w:val="ListParagraph"/>
        <w:numPr>
          <w:ilvl w:val="0"/>
          <w:numId w:val="7"/>
        </w:numPr>
      </w:pPr>
      <w:r w:rsidRPr="009E6373">
        <w:rPr>
          <w:rStyle w:val="SubtitleChar"/>
        </w:rPr>
        <w:t>Description:</w:t>
      </w:r>
      <w:r>
        <w:t xml:space="preserve"> </w:t>
      </w:r>
      <w:r w:rsidRPr="00031C06">
        <w:t xml:space="preserve">Shows all the </w:t>
      </w:r>
      <w:r>
        <w:t>Restricted</w:t>
      </w:r>
      <w:r w:rsidRPr="00031C06">
        <w:t xml:space="preserve"> users at the site i.e. users with the current status as ‘</w:t>
      </w:r>
      <w:r>
        <w:t>Restricted</w:t>
      </w:r>
      <w:r w:rsidRPr="00031C06">
        <w:t>’</w:t>
      </w:r>
      <w:r>
        <w:t>.</w:t>
      </w:r>
    </w:p>
    <w:p w14:paraId="3A358A8F" w14:textId="0942CA3B" w:rsidR="007D1311" w:rsidRDefault="007D1311" w:rsidP="00E12321">
      <w:pPr>
        <w:pStyle w:val="ListParagraph"/>
        <w:numPr>
          <w:ilvl w:val="0"/>
          <w:numId w:val="7"/>
        </w:numPr>
      </w:pPr>
      <w:r w:rsidRPr="009E6373">
        <w:rPr>
          <w:b/>
          <w:bCs/>
        </w:rPr>
        <w:t>Data:</w:t>
      </w:r>
      <w:r>
        <w:t xml:space="preserve"> </w:t>
      </w:r>
      <w:r w:rsidRPr="00031C06">
        <w:t xml:space="preserve">User ID, User Name, Mobile Number, Email, </w:t>
      </w:r>
      <w:r w:rsidR="000C04D9">
        <w:t>Policy Name</w:t>
      </w:r>
      <w:r w:rsidRPr="00031C06">
        <w:t xml:space="preserve">, Linked Device Count, </w:t>
      </w:r>
      <w:r w:rsidRPr="00031C06">
        <w:rPr>
          <w:highlight w:val="yellow"/>
        </w:rPr>
        <w:t>Status</w:t>
      </w:r>
      <w:r w:rsidRPr="00031C06">
        <w:t xml:space="preserve">, Registration Date, </w:t>
      </w:r>
      <w:r>
        <w:t xml:space="preserve">Restriction Date, </w:t>
      </w:r>
      <w:r w:rsidRPr="00031C06">
        <w:t>Last Online Date</w:t>
      </w:r>
      <w:r>
        <w:t xml:space="preserve">, </w:t>
      </w:r>
      <w:r w:rsidRPr="00031C06">
        <w:t xml:space="preserve">User </w:t>
      </w:r>
      <w:r>
        <w:t>Category</w:t>
      </w:r>
    </w:p>
    <w:p w14:paraId="33116FA2" w14:textId="0D16039A" w:rsidR="007D1311" w:rsidRDefault="007D1311" w:rsidP="00E12321">
      <w:pPr>
        <w:pStyle w:val="ListParagraph"/>
        <w:numPr>
          <w:ilvl w:val="0"/>
          <w:numId w:val="7"/>
        </w:numPr>
      </w:pPr>
      <w:r w:rsidRPr="009E6373">
        <w:rPr>
          <w:b/>
          <w:bCs/>
        </w:rPr>
        <w:t>Visualization:</w:t>
      </w:r>
      <w:r>
        <w:t xml:space="preserve"> </w:t>
      </w:r>
      <w:r w:rsidRPr="001C7693">
        <w:t xml:space="preserve">Table showing </w:t>
      </w:r>
      <w:r w:rsidRPr="00C077C9">
        <w:t xml:space="preserve">details of all </w:t>
      </w:r>
      <w:r>
        <w:t>restricted</w:t>
      </w:r>
      <w:r w:rsidRPr="00C077C9">
        <w:t xml:space="preserve"> site users</w:t>
      </w:r>
    </w:p>
    <w:p w14:paraId="3EF471F8" w14:textId="6D680B74" w:rsidR="007D1311" w:rsidRDefault="007D1311" w:rsidP="00E12321">
      <w:pPr>
        <w:pStyle w:val="ListParagraph"/>
        <w:numPr>
          <w:ilvl w:val="0"/>
          <w:numId w:val="7"/>
        </w:numPr>
      </w:pPr>
      <w:r w:rsidRPr="009E6373">
        <w:rPr>
          <w:b/>
          <w:bCs/>
        </w:rPr>
        <w:t>Filters:</w:t>
      </w:r>
      <w:r>
        <w:t xml:space="preserve"> </w:t>
      </w:r>
      <w:r w:rsidRPr="00C077C9">
        <w:t xml:space="preserve">Linked Device Count, </w:t>
      </w:r>
      <w:r w:rsidR="000C04D9">
        <w:t>Policy Name</w:t>
      </w:r>
      <w:r w:rsidRPr="00C077C9">
        <w:t xml:space="preserve">, Registration Date, </w:t>
      </w:r>
      <w:r>
        <w:t xml:space="preserve">Restriction Date, </w:t>
      </w:r>
      <w:r w:rsidRPr="00C077C9">
        <w:t>Last Online Date, User Category</w:t>
      </w:r>
    </w:p>
    <w:p w14:paraId="42C501F3" w14:textId="62D88637" w:rsidR="007D1311" w:rsidRDefault="007D1311" w:rsidP="00E12321">
      <w:pPr>
        <w:pStyle w:val="ListParagraph"/>
        <w:numPr>
          <w:ilvl w:val="0"/>
          <w:numId w:val="7"/>
        </w:numPr>
      </w:pPr>
      <w:r w:rsidRPr="009E6373">
        <w:rPr>
          <w:b/>
          <w:bCs/>
        </w:rPr>
        <w:t>Search Parameter:</w:t>
      </w:r>
      <w:r>
        <w:t xml:space="preserve"> </w:t>
      </w:r>
      <w:r w:rsidRPr="00C077C9">
        <w:t xml:space="preserve">User ID, User Name, Mobile Number, Email, </w:t>
      </w:r>
      <w:r w:rsidR="000C04D9">
        <w:t>Policy Name</w:t>
      </w:r>
    </w:p>
    <w:p w14:paraId="1AE88C5D" w14:textId="067C2074" w:rsidR="007D1311" w:rsidRDefault="007D1311" w:rsidP="00E12321">
      <w:pPr>
        <w:pStyle w:val="ListParagraph"/>
        <w:numPr>
          <w:ilvl w:val="0"/>
          <w:numId w:val="7"/>
        </w:numPr>
      </w:pPr>
      <w:r w:rsidRPr="009E6373">
        <w:rPr>
          <w:b/>
          <w:bCs/>
        </w:rPr>
        <w:t>Sort Parameter:</w:t>
      </w:r>
      <w:r>
        <w:t xml:space="preserve"> </w:t>
      </w:r>
      <w:r w:rsidRPr="00C077C9">
        <w:t xml:space="preserve">User ID, User Name, Status, </w:t>
      </w:r>
      <w:r w:rsidR="000C04D9">
        <w:t>Policy Name</w:t>
      </w:r>
      <w:r w:rsidRPr="00C077C9">
        <w:t xml:space="preserve">, Linked Device Count, Registration Date, </w:t>
      </w:r>
      <w:r>
        <w:t xml:space="preserve">Restriction Date, </w:t>
      </w:r>
      <w:r w:rsidRPr="00C077C9">
        <w:t>Last Online Date</w:t>
      </w:r>
      <w:r w:rsidR="006A0799" w:rsidRPr="00C077C9">
        <w:t>, User Category</w:t>
      </w:r>
    </w:p>
    <w:p w14:paraId="665D9164" w14:textId="77777777" w:rsidR="007D1311" w:rsidRDefault="007D1311" w:rsidP="00E12321">
      <w:pPr>
        <w:pStyle w:val="ListParagraph"/>
        <w:numPr>
          <w:ilvl w:val="0"/>
          <w:numId w:val="7"/>
        </w:numPr>
      </w:pPr>
      <w:r w:rsidRPr="009E6373">
        <w:rPr>
          <w:b/>
          <w:bCs/>
        </w:rPr>
        <w:t>Default:</w:t>
      </w:r>
    </w:p>
    <w:p w14:paraId="2E9F9FB7" w14:textId="07146246" w:rsidR="007D1311" w:rsidRDefault="007D1311" w:rsidP="00E12321">
      <w:pPr>
        <w:pStyle w:val="ListParagraph"/>
        <w:numPr>
          <w:ilvl w:val="1"/>
          <w:numId w:val="7"/>
        </w:numPr>
      </w:pPr>
      <w:r w:rsidRPr="00043591">
        <w:t xml:space="preserve">Default sort parameter should be </w:t>
      </w:r>
      <w:r>
        <w:t>Restriction Date</w:t>
      </w:r>
      <w:r w:rsidRPr="00043591">
        <w:t xml:space="preserve"> | User ID | </w:t>
      </w:r>
      <w:r w:rsidR="000C04D9">
        <w:t>Policy Name</w:t>
      </w:r>
    </w:p>
    <w:p w14:paraId="3CBF0905" w14:textId="77777777" w:rsidR="007D1311" w:rsidRPr="00BE44BF" w:rsidRDefault="007D1311" w:rsidP="00E12321">
      <w:pPr>
        <w:pStyle w:val="ListParagraph"/>
        <w:numPr>
          <w:ilvl w:val="0"/>
          <w:numId w:val="7"/>
        </w:numPr>
        <w:rPr>
          <w:b/>
          <w:bCs/>
        </w:rPr>
      </w:pPr>
      <w:r w:rsidRPr="00BE44BF">
        <w:rPr>
          <w:b/>
          <w:bCs/>
        </w:rPr>
        <w:t>Maximum Data per Query:</w:t>
      </w:r>
      <w:r>
        <w:t xml:space="preserve"> Not Applicable</w:t>
      </w:r>
    </w:p>
    <w:p w14:paraId="07C9E0FB" w14:textId="77777777" w:rsidR="007D1311" w:rsidRPr="00D72AE8" w:rsidRDefault="007D1311" w:rsidP="00E12321">
      <w:pPr>
        <w:pStyle w:val="ListParagraph"/>
        <w:numPr>
          <w:ilvl w:val="0"/>
          <w:numId w:val="7"/>
        </w:numPr>
      </w:pPr>
      <w:r w:rsidRPr="00D72AE8">
        <w:rPr>
          <w:b/>
          <w:bCs/>
        </w:rPr>
        <w:t>Maximum Data Available:</w:t>
      </w:r>
      <w:r w:rsidRPr="00D72AE8">
        <w:t xml:space="preserve"> </w:t>
      </w:r>
      <w:r>
        <w:t>Not Applicable</w:t>
      </w:r>
    </w:p>
    <w:p w14:paraId="66C8C0B1" w14:textId="77777777" w:rsidR="007D1311" w:rsidRDefault="007D1311" w:rsidP="00E12321">
      <w:pPr>
        <w:pStyle w:val="ListParagraph"/>
        <w:numPr>
          <w:ilvl w:val="0"/>
          <w:numId w:val="7"/>
        </w:numPr>
      </w:pPr>
      <w:r w:rsidRPr="009E6373">
        <w:rPr>
          <w:b/>
          <w:bCs/>
        </w:rPr>
        <w:t>Report Level:</w:t>
      </w:r>
      <w:r>
        <w:t xml:space="preserve"> Site</w:t>
      </w:r>
    </w:p>
    <w:p w14:paraId="3E953964" w14:textId="77777777" w:rsidR="007D1311" w:rsidRDefault="007D1311" w:rsidP="00E12321">
      <w:pPr>
        <w:pStyle w:val="ListParagraph"/>
        <w:numPr>
          <w:ilvl w:val="0"/>
          <w:numId w:val="7"/>
        </w:numPr>
      </w:pPr>
      <w:r w:rsidRPr="009E6373">
        <w:rPr>
          <w:b/>
          <w:bCs/>
        </w:rPr>
        <w:t>User Access Level:</w:t>
      </w:r>
      <w:r>
        <w:t xml:space="preserve"> </w:t>
      </w:r>
      <w:r w:rsidRPr="00F46C7C">
        <w:t>Site, Cluster, City, Company</w:t>
      </w:r>
    </w:p>
    <w:p w14:paraId="358EB826" w14:textId="77777777" w:rsidR="004D13E4" w:rsidRPr="004F33F9" w:rsidRDefault="004D13E4" w:rsidP="004D13E4">
      <w:pPr>
        <w:pStyle w:val="ListParagraph"/>
        <w:numPr>
          <w:ilvl w:val="0"/>
          <w:numId w:val="7"/>
        </w:numPr>
        <w:rPr>
          <w:b/>
          <w:bCs/>
        </w:rPr>
      </w:pPr>
      <w:r w:rsidRPr="004F33F9">
        <w:rPr>
          <w:b/>
          <w:bCs/>
        </w:rPr>
        <w:t>Solution Applicability:</w:t>
      </w:r>
    </w:p>
    <w:p w14:paraId="3F3B581B" w14:textId="77777777" w:rsidR="004D13E4" w:rsidRDefault="004D13E4" w:rsidP="004D13E4">
      <w:pPr>
        <w:pStyle w:val="ListParagraph"/>
        <w:numPr>
          <w:ilvl w:val="1"/>
          <w:numId w:val="7"/>
        </w:numPr>
      </w:pPr>
      <w:r w:rsidRPr="004F33F9">
        <w:t>Managed Wi-Fi</w:t>
      </w:r>
      <w:r>
        <w:t xml:space="preserve"> Solution</w:t>
      </w:r>
    </w:p>
    <w:p w14:paraId="62AFD687" w14:textId="77777777" w:rsidR="004D13E4" w:rsidRDefault="004D13E4" w:rsidP="004D13E4">
      <w:pPr>
        <w:pStyle w:val="ListParagraph"/>
        <w:numPr>
          <w:ilvl w:val="1"/>
          <w:numId w:val="7"/>
        </w:numPr>
      </w:pPr>
      <w:r w:rsidRPr="004F33F9">
        <w:t>Managed Wi-Fi Infrastructure</w:t>
      </w:r>
      <w:r>
        <w:t xml:space="preserve"> Solution</w:t>
      </w:r>
    </w:p>
    <w:p w14:paraId="2D984A2E" w14:textId="77777777" w:rsidR="004D13E4" w:rsidRPr="004D13E4" w:rsidRDefault="007D1311" w:rsidP="004D13E4">
      <w:pPr>
        <w:pStyle w:val="ListParagraph"/>
        <w:numPr>
          <w:ilvl w:val="0"/>
          <w:numId w:val="7"/>
        </w:numPr>
        <w:rPr>
          <w:b/>
          <w:bCs/>
        </w:rPr>
      </w:pPr>
      <w:r w:rsidRPr="009E6373">
        <w:rPr>
          <w:b/>
          <w:bCs/>
        </w:rPr>
        <w:t>Linked Reports:</w:t>
      </w:r>
      <w:r w:rsidRPr="00F46C7C">
        <w:t xml:space="preserve"> None</w:t>
      </w:r>
    </w:p>
    <w:p w14:paraId="6B32C24A" w14:textId="5E74456D" w:rsidR="007D1311" w:rsidRPr="004D13E4" w:rsidRDefault="007D1311" w:rsidP="004D13E4">
      <w:pPr>
        <w:pStyle w:val="ListParagraph"/>
        <w:numPr>
          <w:ilvl w:val="0"/>
          <w:numId w:val="7"/>
        </w:numPr>
        <w:rPr>
          <w:b/>
          <w:bCs/>
        </w:rPr>
      </w:pPr>
      <w:r w:rsidRPr="004D13E4">
        <w:rPr>
          <w:b/>
          <w:bCs/>
        </w:rPr>
        <w:t xml:space="preserve">Report File Nomenclature (download): </w:t>
      </w:r>
    </w:p>
    <w:p w14:paraId="155490CA" w14:textId="77777777" w:rsidR="007D1311" w:rsidRPr="00135538" w:rsidRDefault="007D1311" w:rsidP="00E12321">
      <w:pPr>
        <w:pStyle w:val="ListParagraph"/>
        <w:numPr>
          <w:ilvl w:val="1"/>
          <w:numId w:val="7"/>
        </w:numPr>
      </w:pPr>
      <w:r w:rsidRPr="00135538">
        <w:t>CSV</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974"/>
      </w:tblGrid>
      <w:tr w:rsidR="007D1311" w:rsidRPr="00135538" w14:paraId="78AAED74" w14:textId="77777777">
        <w:trPr>
          <w:trHeight w:val="463"/>
        </w:trPr>
        <w:tc>
          <w:tcPr>
            <w:tcW w:w="0" w:type="auto"/>
            <w:shd w:val="clear" w:color="auto" w:fill="DAE9F7" w:themeFill="text2" w:themeFillTint="1A"/>
            <w:vAlign w:val="center"/>
          </w:tcPr>
          <w:p w14:paraId="68434B41" w14:textId="65F0EBC0" w:rsidR="007D1311" w:rsidRPr="00135538" w:rsidRDefault="007D1311">
            <w:pPr>
              <w:pStyle w:val="ListParagraph"/>
              <w:spacing w:after="0" w:line="240" w:lineRule="auto"/>
              <w:ind w:left="0"/>
              <w:jc w:val="left"/>
            </w:pPr>
            <w:r>
              <w:t>Restricted_Users_2024-02-16-112300</w:t>
            </w:r>
            <w:r w:rsidRPr="00135538">
              <w:t>.csv</w:t>
            </w:r>
          </w:p>
        </w:tc>
      </w:tr>
    </w:tbl>
    <w:p w14:paraId="50646A1C" w14:textId="77777777" w:rsidR="007D1311" w:rsidRPr="00135538" w:rsidRDefault="007D1311" w:rsidP="00E12321">
      <w:pPr>
        <w:pStyle w:val="ListParagraph"/>
        <w:numPr>
          <w:ilvl w:val="1"/>
          <w:numId w:val="7"/>
        </w:numPr>
      </w:pPr>
      <w:r w:rsidRPr="00135538">
        <w:t>PDF</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3952"/>
      </w:tblGrid>
      <w:tr w:rsidR="007D1311" w:rsidRPr="00135538" w14:paraId="4F3119FC" w14:textId="77777777">
        <w:trPr>
          <w:trHeight w:val="463"/>
        </w:trPr>
        <w:tc>
          <w:tcPr>
            <w:tcW w:w="0" w:type="auto"/>
            <w:shd w:val="clear" w:color="auto" w:fill="DAE9F7" w:themeFill="text2" w:themeFillTint="1A"/>
            <w:vAlign w:val="center"/>
          </w:tcPr>
          <w:p w14:paraId="37478E76" w14:textId="66F60D26" w:rsidR="007D1311" w:rsidRPr="00135538" w:rsidRDefault="007D1311">
            <w:pPr>
              <w:pStyle w:val="ListParagraph"/>
              <w:spacing w:after="0" w:line="240" w:lineRule="auto"/>
              <w:ind w:left="0"/>
              <w:jc w:val="left"/>
            </w:pPr>
            <w:r>
              <w:t>Restricted_Users_2024-02-16-112300</w:t>
            </w:r>
            <w:r w:rsidRPr="00135538">
              <w:t>.</w:t>
            </w:r>
            <w:r>
              <w:t>pdf</w:t>
            </w:r>
          </w:p>
        </w:tc>
      </w:tr>
    </w:tbl>
    <w:p w14:paraId="29BEBF93" w14:textId="77777777" w:rsidR="007D1311" w:rsidRPr="00135538" w:rsidRDefault="007D1311" w:rsidP="00E12321">
      <w:pPr>
        <w:pStyle w:val="ListParagraph"/>
        <w:numPr>
          <w:ilvl w:val="1"/>
          <w:numId w:val="7"/>
        </w:numPr>
      </w:pPr>
      <w:r w:rsidRPr="00135538">
        <w:t>Excel</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019"/>
      </w:tblGrid>
      <w:tr w:rsidR="007D1311" w:rsidRPr="00135538" w14:paraId="3D87805D" w14:textId="77777777">
        <w:trPr>
          <w:trHeight w:val="463"/>
        </w:trPr>
        <w:tc>
          <w:tcPr>
            <w:tcW w:w="0" w:type="auto"/>
            <w:shd w:val="clear" w:color="auto" w:fill="DAE9F7" w:themeFill="text2" w:themeFillTint="1A"/>
            <w:vAlign w:val="center"/>
          </w:tcPr>
          <w:p w14:paraId="15C83AE1" w14:textId="23308BF5" w:rsidR="007D1311" w:rsidRPr="00135538" w:rsidRDefault="007D1311">
            <w:pPr>
              <w:pStyle w:val="ListParagraph"/>
              <w:spacing w:after="0" w:line="240" w:lineRule="auto"/>
              <w:ind w:left="0"/>
              <w:jc w:val="left"/>
            </w:pPr>
            <w:r>
              <w:t>Restricted_Users_2024-02-16-112300</w:t>
            </w:r>
            <w:r w:rsidRPr="00135538">
              <w:t>.</w:t>
            </w:r>
            <w:r>
              <w:t>xlsx</w:t>
            </w:r>
          </w:p>
        </w:tc>
      </w:tr>
    </w:tbl>
    <w:p w14:paraId="6B7F4595" w14:textId="77777777" w:rsidR="00C52D06" w:rsidRPr="00135538" w:rsidRDefault="00C52D06" w:rsidP="00C52D06"/>
    <w:p w14:paraId="7DF5C58C" w14:textId="77777777" w:rsidR="00664212" w:rsidRPr="00135538" w:rsidRDefault="00664212" w:rsidP="00456F4A">
      <w:pPr>
        <w:pStyle w:val="Heading2"/>
      </w:pPr>
      <w:bookmarkStart w:id="130" w:name="_Toc168562018"/>
      <w:r w:rsidRPr="00135538">
        <w:t>Internet Reports</w:t>
      </w:r>
      <w:bookmarkEnd w:id="130"/>
    </w:p>
    <w:p w14:paraId="2105B867" w14:textId="77777777" w:rsidR="00664212" w:rsidRPr="00135538" w:rsidRDefault="00664212" w:rsidP="00456F4A">
      <w:pPr>
        <w:pStyle w:val="Heading2"/>
      </w:pPr>
      <w:bookmarkStart w:id="131" w:name="_Toc168562019"/>
      <w:r w:rsidRPr="00135538">
        <w:t>SLA Reports</w:t>
      </w:r>
      <w:bookmarkEnd w:id="131"/>
    </w:p>
    <w:p w14:paraId="2E19D387" w14:textId="77777777" w:rsidR="00664212" w:rsidRPr="00135538" w:rsidRDefault="00664212" w:rsidP="00456F4A">
      <w:pPr>
        <w:pStyle w:val="Heading2"/>
      </w:pPr>
      <w:bookmarkStart w:id="132" w:name="_Toc168562020"/>
      <w:r w:rsidRPr="00135538">
        <w:t>Authentication Reports</w:t>
      </w:r>
      <w:bookmarkEnd w:id="132"/>
    </w:p>
    <w:p w14:paraId="44AE0B00" w14:textId="77777777" w:rsidR="00664212" w:rsidRPr="00135538" w:rsidRDefault="00664212" w:rsidP="00456F4A">
      <w:pPr>
        <w:pStyle w:val="Heading2"/>
      </w:pPr>
      <w:bookmarkStart w:id="133" w:name="_Toc168562021"/>
      <w:r w:rsidRPr="00135538">
        <w:lastRenderedPageBreak/>
        <w:t>Upsell Reports</w:t>
      </w:r>
      <w:bookmarkEnd w:id="133"/>
    </w:p>
    <w:p w14:paraId="64976772" w14:textId="32BC9D65" w:rsidR="00664212" w:rsidRPr="00135538" w:rsidRDefault="00664212" w:rsidP="00456F4A">
      <w:pPr>
        <w:pStyle w:val="Heading2"/>
      </w:pPr>
      <w:bookmarkStart w:id="134" w:name="_Toc168562022"/>
      <w:r w:rsidRPr="00135538">
        <w:t xml:space="preserve">Portal </w:t>
      </w:r>
      <w:r w:rsidR="00296FD6" w:rsidRPr="00135538">
        <w:t>Reports</w:t>
      </w:r>
      <w:bookmarkEnd w:id="134"/>
    </w:p>
    <w:p w14:paraId="51640A3A" w14:textId="2B481C2B" w:rsidR="00296FD6" w:rsidRPr="00135538" w:rsidRDefault="00296FD6" w:rsidP="00456F4A">
      <w:pPr>
        <w:pStyle w:val="Heading3"/>
      </w:pPr>
      <w:bookmarkStart w:id="135" w:name="_Toc168562023"/>
      <w:r w:rsidRPr="00135538">
        <w:t>API Mapping</w:t>
      </w:r>
      <w:bookmarkEnd w:id="135"/>
    </w:p>
    <w:p w14:paraId="2A33E599" w14:textId="08EEEF6E" w:rsidR="00664212" w:rsidRPr="00135538" w:rsidRDefault="00664212" w:rsidP="00456F4A">
      <w:pPr>
        <w:pStyle w:val="Heading3"/>
      </w:pPr>
      <w:bookmarkStart w:id="136" w:name="_Toc168562024"/>
      <w:r w:rsidRPr="00135538">
        <w:t>User Group Report</w:t>
      </w:r>
      <w:bookmarkEnd w:id="136"/>
    </w:p>
    <w:p w14:paraId="1FCB8CFC" w14:textId="77777777" w:rsidR="00664212" w:rsidRPr="00135538" w:rsidRDefault="00664212" w:rsidP="00456F4A">
      <w:pPr>
        <w:pStyle w:val="Heading3"/>
      </w:pPr>
      <w:bookmarkStart w:id="137" w:name="_Toc168562025"/>
      <w:r w:rsidRPr="00135538">
        <w:t>Site Access Report</w:t>
      </w:r>
      <w:bookmarkEnd w:id="137"/>
    </w:p>
    <w:p w14:paraId="5A8E5DC4" w14:textId="16A05437" w:rsidR="00664212" w:rsidRPr="00135538" w:rsidRDefault="00664212" w:rsidP="00456F4A">
      <w:pPr>
        <w:pStyle w:val="Heading3"/>
      </w:pPr>
      <w:bookmarkStart w:id="138" w:name="_Toc168562026"/>
      <w:r w:rsidRPr="00135538">
        <w:t>Network Security Event Report</w:t>
      </w:r>
      <w:bookmarkEnd w:id="138"/>
    </w:p>
    <w:p w14:paraId="46625EDF" w14:textId="7D2BEFE7" w:rsidR="006810DE" w:rsidRPr="00AC2A32" w:rsidRDefault="006810DE" w:rsidP="00456F4A">
      <w:pPr>
        <w:pStyle w:val="Heading1"/>
        <w:rPr>
          <w:highlight w:val="yellow"/>
        </w:rPr>
      </w:pPr>
      <w:bookmarkStart w:id="139" w:name="_Toc168562027"/>
      <w:r w:rsidRPr="00AC2A32">
        <w:rPr>
          <w:highlight w:val="yellow"/>
        </w:rPr>
        <w:t>Knowledge Center</w:t>
      </w:r>
      <w:bookmarkEnd w:id="139"/>
    </w:p>
    <w:p w14:paraId="46AF4B56" w14:textId="75DE90DC" w:rsidR="006810DE" w:rsidRDefault="006810DE" w:rsidP="006810DE">
      <w:r>
        <w:t>Knowledge Center for Spectra Managed Wi-Fi would act as one-stop resource for Spectra client teams for all things related to managing the Wi-Fi network. The Knowledge Center would provide valuable information, tools, and resources to help client optimize Wi-Fi management and ensure a smooth user experience.</w:t>
      </w:r>
    </w:p>
    <w:p w14:paraId="2CD6CFA5" w14:textId="7B985261" w:rsidR="006810DE" w:rsidRDefault="006810DE" w:rsidP="006810DE">
      <w:r>
        <w:t>The Knowledge Center would comprise the following:</w:t>
      </w:r>
    </w:p>
    <w:p w14:paraId="64492FBF" w14:textId="77777777" w:rsidR="006810DE" w:rsidRDefault="006810DE" w:rsidP="00456F4A">
      <w:pPr>
        <w:pStyle w:val="Heading2"/>
      </w:pPr>
      <w:bookmarkStart w:id="140" w:name="_Toc168562028"/>
      <w:r>
        <w:t>User Manuals</w:t>
      </w:r>
      <w:bookmarkEnd w:id="140"/>
    </w:p>
    <w:p w14:paraId="271C86FF" w14:textId="77777777" w:rsidR="006810DE" w:rsidRDefault="006810DE" w:rsidP="00E12321">
      <w:pPr>
        <w:pStyle w:val="ListParagraph"/>
        <w:numPr>
          <w:ilvl w:val="0"/>
          <w:numId w:val="14"/>
        </w:numPr>
      </w:pPr>
      <w:r>
        <w:t>Comprehensive guides covering all aspects of using the portal and Managed Wi-Fi service, from initial user registration to managing users, generating reports, and troubleshooting common issues.</w:t>
      </w:r>
    </w:p>
    <w:p w14:paraId="4DEA0CCA" w14:textId="0F87126F" w:rsidR="006810DE" w:rsidRDefault="006810DE" w:rsidP="00E12321">
      <w:pPr>
        <w:pStyle w:val="ListParagraph"/>
        <w:numPr>
          <w:ilvl w:val="0"/>
          <w:numId w:val="14"/>
        </w:numPr>
      </w:pPr>
      <w:r>
        <w:t>Should be available in different formats (e.g., PDF, HTML) for easy access and convenience.</w:t>
      </w:r>
    </w:p>
    <w:p w14:paraId="70893A91" w14:textId="77777777" w:rsidR="006810DE" w:rsidRDefault="006810DE" w:rsidP="00456F4A">
      <w:pPr>
        <w:pStyle w:val="Heading2"/>
      </w:pPr>
      <w:bookmarkStart w:id="141" w:name="_Toc168562029"/>
      <w:r>
        <w:t>FAQs</w:t>
      </w:r>
      <w:bookmarkEnd w:id="141"/>
    </w:p>
    <w:p w14:paraId="5E502D15" w14:textId="77777777" w:rsidR="006810DE" w:rsidRDefault="006810DE" w:rsidP="00E12321">
      <w:pPr>
        <w:pStyle w:val="ListParagraph"/>
        <w:numPr>
          <w:ilvl w:val="0"/>
          <w:numId w:val="15"/>
        </w:numPr>
      </w:pPr>
      <w:r>
        <w:t>A searchable collection of frequently asked questions and their answers on various topics related to the portal, user management, Wi-Fi network management etc.</w:t>
      </w:r>
    </w:p>
    <w:p w14:paraId="26F98677" w14:textId="3411DD25" w:rsidR="006810DE" w:rsidRDefault="006810DE" w:rsidP="00E12321">
      <w:pPr>
        <w:pStyle w:val="ListParagraph"/>
        <w:numPr>
          <w:ilvl w:val="0"/>
          <w:numId w:val="15"/>
        </w:numPr>
      </w:pPr>
      <w:r>
        <w:t>Regularly updated to reflect and address new user concerns and inquiries.</w:t>
      </w:r>
    </w:p>
    <w:p w14:paraId="0F058E40" w14:textId="632EDA21" w:rsidR="006810DE" w:rsidRDefault="006810DE" w:rsidP="00456F4A">
      <w:pPr>
        <w:pStyle w:val="Heading2"/>
      </w:pPr>
      <w:bookmarkStart w:id="142" w:name="_Toc168562030"/>
      <w:r>
        <w:t>Video Tutorials</w:t>
      </w:r>
      <w:bookmarkEnd w:id="142"/>
    </w:p>
    <w:p w14:paraId="6F36E0F5" w14:textId="77777777" w:rsidR="006810DE" w:rsidRDefault="006810DE" w:rsidP="00E12321">
      <w:pPr>
        <w:pStyle w:val="ListParagraph"/>
        <w:numPr>
          <w:ilvl w:val="0"/>
          <w:numId w:val="16"/>
        </w:numPr>
      </w:pPr>
      <w:r>
        <w:t>Engaging and informative video tutorials demonstrating key functionalities and procedures within the portal.</w:t>
      </w:r>
    </w:p>
    <w:p w14:paraId="4DA837FB" w14:textId="00516A68" w:rsidR="006810DE" w:rsidRDefault="006810DE" w:rsidP="00E12321">
      <w:pPr>
        <w:pStyle w:val="ListParagraph"/>
        <w:numPr>
          <w:ilvl w:val="0"/>
          <w:numId w:val="16"/>
        </w:numPr>
      </w:pPr>
      <w:r>
        <w:t>This would be ideal for visual learners and clients who prefer a more hands-on approach.</w:t>
      </w:r>
    </w:p>
    <w:p w14:paraId="2D882B06" w14:textId="77777777" w:rsidR="006810DE" w:rsidRDefault="006810DE" w:rsidP="00456F4A">
      <w:pPr>
        <w:pStyle w:val="Heading2"/>
      </w:pPr>
      <w:bookmarkStart w:id="143" w:name="_Toc168562031"/>
      <w:r>
        <w:t>Troubleshooting Guides</w:t>
      </w:r>
      <w:bookmarkEnd w:id="143"/>
    </w:p>
    <w:p w14:paraId="74BF01DD" w14:textId="77777777" w:rsidR="00ED7E66" w:rsidRDefault="006810DE" w:rsidP="00E12321">
      <w:pPr>
        <w:pStyle w:val="ListParagraph"/>
        <w:numPr>
          <w:ilvl w:val="0"/>
          <w:numId w:val="17"/>
        </w:numPr>
      </w:pPr>
      <w:r>
        <w:t>Step-by-step guides to help the client diagnose and resolve common issues and error messages.</w:t>
      </w:r>
    </w:p>
    <w:p w14:paraId="49786D3A" w14:textId="1E4268E6" w:rsidR="006810DE" w:rsidRDefault="006810DE" w:rsidP="00E12321">
      <w:pPr>
        <w:pStyle w:val="ListParagraph"/>
        <w:numPr>
          <w:ilvl w:val="0"/>
          <w:numId w:val="17"/>
        </w:numPr>
      </w:pPr>
      <w:r>
        <w:t>Organized by topic and severity for quick reference.</w:t>
      </w:r>
    </w:p>
    <w:p w14:paraId="0967834B" w14:textId="77777777" w:rsidR="00ED7E66" w:rsidRDefault="006810DE" w:rsidP="00456F4A">
      <w:pPr>
        <w:pStyle w:val="Heading2"/>
      </w:pPr>
      <w:bookmarkStart w:id="144" w:name="_Toc168562032"/>
      <w:r>
        <w:t>Glossary of Terms</w:t>
      </w:r>
      <w:bookmarkEnd w:id="144"/>
    </w:p>
    <w:p w14:paraId="2C032A21" w14:textId="7D1A7116" w:rsidR="006810DE" w:rsidRDefault="006810DE" w:rsidP="00E12321">
      <w:pPr>
        <w:pStyle w:val="ListParagraph"/>
        <w:numPr>
          <w:ilvl w:val="0"/>
          <w:numId w:val="18"/>
        </w:numPr>
      </w:pPr>
      <w:r>
        <w:lastRenderedPageBreak/>
        <w:t>Definitions of commonly used Wi-Fi</w:t>
      </w:r>
      <w:r w:rsidR="00ED7E66">
        <w:t xml:space="preserve">, internet, user management </w:t>
      </w:r>
      <w:r>
        <w:t>and network management terms</w:t>
      </w:r>
      <w:r w:rsidR="00ED7E66">
        <w:t xml:space="preserve">. This shall </w:t>
      </w:r>
      <w:r>
        <w:t>ensur</w:t>
      </w:r>
      <w:r w:rsidR="00ED7E66">
        <w:t xml:space="preserve">e that </w:t>
      </w:r>
      <w:r>
        <w:t>everyone is on the same page.</w:t>
      </w:r>
    </w:p>
    <w:p w14:paraId="07E1F23D" w14:textId="77777777" w:rsidR="00ED7E66" w:rsidRDefault="006810DE" w:rsidP="00456F4A">
      <w:pPr>
        <w:pStyle w:val="Heading2"/>
      </w:pPr>
      <w:bookmarkStart w:id="145" w:name="_Toc168562033"/>
      <w:r>
        <w:t>Case Studies</w:t>
      </w:r>
      <w:bookmarkEnd w:id="145"/>
    </w:p>
    <w:p w14:paraId="10740896" w14:textId="5E13CAC8" w:rsidR="006810DE" w:rsidRDefault="00ED7E66" w:rsidP="00E12321">
      <w:pPr>
        <w:pStyle w:val="ListParagraph"/>
        <w:numPr>
          <w:ilvl w:val="0"/>
          <w:numId w:val="18"/>
        </w:numPr>
      </w:pPr>
      <w:r>
        <w:t>These would s</w:t>
      </w:r>
      <w:r w:rsidR="006810DE">
        <w:t>howcase how real-world clients have utilized Spectra Managed Wi-Fi solution to achieve specific goals and overcome challenges, providing valuable insights and inspiration.</w:t>
      </w:r>
    </w:p>
    <w:p w14:paraId="58A3629D" w14:textId="77777777" w:rsidR="00ED7E66" w:rsidRDefault="006810DE" w:rsidP="00456F4A">
      <w:pPr>
        <w:pStyle w:val="Heading2"/>
      </w:pPr>
      <w:bookmarkStart w:id="146" w:name="_Toc168562034"/>
      <w:r>
        <w:t>Blog</w:t>
      </w:r>
      <w:bookmarkEnd w:id="146"/>
    </w:p>
    <w:p w14:paraId="352E9568" w14:textId="5D20DB4B" w:rsidR="006810DE" w:rsidRPr="006810DE" w:rsidRDefault="006810DE" w:rsidP="00E12321">
      <w:pPr>
        <w:pStyle w:val="ListParagraph"/>
        <w:numPr>
          <w:ilvl w:val="0"/>
          <w:numId w:val="18"/>
        </w:numPr>
      </w:pPr>
      <w:r>
        <w:t>Regularly updated blog with informative articles, industry trends, and expert tips</w:t>
      </w:r>
      <w:r w:rsidR="00ED7E66">
        <w:t>.</w:t>
      </w:r>
    </w:p>
    <w:p w14:paraId="4433D2CB" w14:textId="627818BB" w:rsidR="00D30B33" w:rsidRPr="00AC2A32" w:rsidRDefault="00D30B33" w:rsidP="00D30B33">
      <w:pPr>
        <w:pStyle w:val="Heading1"/>
        <w:rPr>
          <w:highlight w:val="yellow"/>
        </w:rPr>
      </w:pPr>
      <w:bookmarkStart w:id="147" w:name="_Toc168562035"/>
      <w:r w:rsidRPr="00AC2A32">
        <w:rPr>
          <w:highlight w:val="yellow"/>
        </w:rPr>
        <w:t>Alerts &amp; Notifications</w:t>
      </w:r>
      <w:bookmarkEnd w:id="147"/>
    </w:p>
    <w:p w14:paraId="2F5C9096" w14:textId="45DB44B7" w:rsidR="00E25A87" w:rsidRDefault="00D30B33" w:rsidP="00E25A87">
      <w:pPr>
        <w:pStyle w:val="Heading2"/>
      </w:pPr>
      <w:bookmarkStart w:id="148" w:name="_Toc168562036"/>
      <w:r>
        <w:t>User</w:t>
      </w:r>
      <w:r w:rsidR="00E25A87">
        <w:t xml:space="preserve"> Management</w:t>
      </w:r>
      <w:bookmarkEnd w:id="148"/>
    </w:p>
    <w:p w14:paraId="696CA51C" w14:textId="733D0B0E" w:rsidR="00E25A87" w:rsidRPr="00E25A87" w:rsidRDefault="00E25A87" w:rsidP="00E12321">
      <w:pPr>
        <w:pStyle w:val="ListParagraph"/>
        <w:numPr>
          <w:ilvl w:val="0"/>
          <w:numId w:val="27"/>
        </w:numPr>
      </w:pPr>
      <w:r w:rsidRPr="00E25A87">
        <w:t>Implement notifications or alerts when user license consumption approaches a predefined threshold</w:t>
      </w:r>
    </w:p>
    <w:p w14:paraId="72D4EAB0" w14:textId="64B48925" w:rsidR="00456F4A" w:rsidRPr="00AC2A32" w:rsidRDefault="00664212" w:rsidP="00456F4A">
      <w:pPr>
        <w:pStyle w:val="Heading1"/>
        <w:rPr>
          <w:highlight w:val="green"/>
        </w:rPr>
      </w:pPr>
      <w:bookmarkStart w:id="149" w:name="_Toc168562037"/>
      <w:r w:rsidRPr="00AC2A32">
        <w:rPr>
          <w:highlight w:val="green"/>
        </w:rPr>
        <w:t>Access Levels, User roles and permissions</w:t>
      </w:r>
      <w:bookmarkEnd w:id="149"/>
    </w:p>
    <w:p w14:paraId="52F5906E" w14:textId="2E3643D4" w:rsidR="003B7982" w:rsidRPr="00370E8B" w:rsidRDefault="003B7982" w:rsidP="00456F4A">
      <w:pPr>
        <w:pStyle w:val="Heading2"/>
        <w:rPr>
          <w:highlight w:val="yellow"/>
        </w:rPr>
      </w:pPr>
      <w:bookmarkStart w:id="150" w:name="_Toc168562038"/>
      <w:r w:rsidRPr="00370E8B">
        <w:rPr>
          <w:highlight w:val="yellow"/>
        </w:rPr>
        <w:t>User Roles</w:t>
      </w:r>
      <w:bookmarkEnd w:id="150"/>
    </w:p>
    <w:p w14:paraId="59E37289" w14:textId="77777777" w:rsidR="003B7982" w:rsidRDefault="00664212" w:rsidP="00456F4A">
      <w:pPr>
        <w:pStyle w:val="Heading3"/>
      </w:pPr>
      <w:bookmarkStart w:id="151" w:name="_Toc168562039"/>
      <w:r w:rsidRPr="00135538">
        <w:t>Account administrator</w:t>
      </w:r>
      <w:bookmarkEnd w:id="151"/>
    </w:p>
    <w:p w14:paraId="0B68C112" w14:textId="77777777" w:rsidR="003B7982" w:rsidRDefault="00664212" w:rsidP="00456F4A">
      <w:pPr>
        <w:pStyle w:val="Heading3"/>
      </w:pPr>
      <w:bookmarkStart w:id="152" w:name="_Toc168562040"/>
      <w:r w:rsidRPr="00135538">
        <w:t>Network administrator</w:t>
      </w:r>
      <w:bookmarkEnd w:id="152"/>
    </w:p>
    <w:p w14:paraId="1315F9C4" w14:textId="77777777" w:rsidR="003B7982" w:rsidRDefault="00664212" w:rsidP="00456F4A">
      <w:pPr>
        <w:pStyle w:val="Heading3"/>
      </w:pPr>
      <w:bookmarkStart w:id="153" w:name="_Toc168562041"/>
      <w:r w:rsidRPr="00135538">
        <w:t>View-only user</w:t>
      </w:r>
      <w:bookmarkEnd w:id="153"/>
    </w:p>
    <w:p w14:paraId="7FCBA213" w14:textId="6C910912" w:rsidR="00DF7500" w:rsidRPr="00135538" w:rsidRDefault="00664212" w:rsidP="00456F4A">
      <w:pPr>
        <w:pStyle w:val="Heading3"/>
      </w:pPr>
      <w:bookmarkStart w:id="154" w:name="_Toc168562042"/>
      <w:r w:rsidRPr="003B7982">
        <w:rPr>
          <w:highlight w:val="yellow"/>
        </w:rPr>
        <w:t>Custom role</w:t>
      </w:r>
      <w:r w:rsidR="00DF7500" w:rsidRPr="003B7982">
        <w:rPr>
          <w:highlight w:val="yellow"/>
        </w:rPr>
        <w:t>s</w:t>
      </w:r>
      <w:bookmarkEnd w:id="154"/>
    </w:p>
    <w:p w14:paraId="68B0419E" w14:textId="15F82DAB" w:rsidR="00DF7500" w:rsidRPr="00370E8B" w:rsidRDefault="00DF7500" w:rsidP="00456F4A">
      <w:pPr>
        <w:pStyle w:val="Heading2"/>
        <w:rPr>
          <w:highlight w:val="green"/>
        </w:rPr>
      </w:pPr>
      <w:bookmarkStart w:id="155" w:name="_Toc168562043"/>
      <w:r w:rsidRPr="00370E8B">
        <w:rPr>
          <w:highlight w:val="green"/>
        </w:rPr>
        <w:t>Access Levels</w:t>
      </w:r>
      <w:bookmarkEnd w:id="155"/>
    </w:p>
    <w:p w14:paraId="7C43E4E0" w14:textId="517072C9" w:rsidR="00DF7500" w:rsidRDefault="00DF7500" w:rsidP="00DF7500">
      <w:r w:rsidRPr="00135538">
        <w:t>There is a need to define access control levels for the various functionalities and reports within SpectraOne. Access to functionalities and reports should be granted based on specific roles and responsibilities within the organization.</w:t>
      </w:r>
    </w:p>
    <w:p w14:paraId="24B8C2D7" w14:textId="0BC9D67A" w:rsidR="00477A96" w:rsidRDefault="00477A96" w:rsidP="00DF7500">
      <w:r>
        <w:t xml:space="preserve">The primary functionality of User Management shall be implemented at the basic level of Site only. Therefore, for any access level admin user, any user management activity shall </w:t>
      </w:r>
      <w:r w:rsidR="00FE23FA">
        <w:t xml:space="preserve">actually </w:t>
      </w:r>
      <w:r>
        <w:t>be p</w:t>
      </w:r>
      <w:r w:rsidR="00FE23FA">
        <w:t xml:space="preserve">erformed with </w:t>
      </w:r>
      <w:r w:rsidR="00F224E9">
        <w:t>r</w:t>
      </w:r>
      <w:r w:rsidR="00FE23FA">
        <w:t>espect to a particular site only.</w:t>
      </w:r>
      <w:r w:rsidR="00F224E9">
        <w:t xml:space="preserve"> User Management </w:t>
      </w:r>
      <w:r w:rsidR="00A21F48">
        <w:t>functionalities across multiple sites (for a client admin user at an access level higher than Site</w:t>
      </w:r>
      <w:r w:rsidR="0032799F">
        <w:t xml:space="preserve"> such as City or Company) shall only be allowed through certain Bulk Action functionalities as described in this document.</w:t>
      </w:r>
    </w:p>
    <w:p w14:paraId="60C9F1F4" w14:textId="77777777" w:rsidR="00BD61F1" w:rsidRDefault="003512F5" w:rsidP="00DF7500">
      <w:r>
        <w:t>The client admin</w:t>
      </w:r>
      <w:r w:rsidR="00EA2CB0">
        <w:t xml:space="preserve">’s experience and access to functionalities across various access levels shall primarily differ in </w:t>
      </w:r>
      <w:r w:rsidR="00BD61F1">
        <w:t>following terms:</w:t>
      </w:r>
    </w:p>
    <w:p w14:paraId="13326891" w14:textId="7CA11DC6" w:rsidR="00BD61F1" w:rsidRDefault="00BD61F1" w:rsidP="00BD61F1">
      <w:pPr>
        <w:pStyle w:val="ListParagraph"/>
        <w:numPr>
          <w:ilvl w:val="1"/>
          <w:numId w:val="34"/>
        </w:numPr>
      </w:pPr>
      <w:r w:rsidRPr="00030432">
        <w:rPr>
          <w:b/>
          <w:bCs/>
        </w:rPr>
        <w:t>Single login for multiple sites:</w:t>
      </w:r>
      <w:r>
        <w:t xml:space="preserve"> </w:t>
      </w:r>
      <w:r w:rsidR="00030432">
        <w:t xml:space="preserve">A higher access level </w:t>
      </w:r>
      <w:r w:rsidR="00135827">
        <w:t xml:space="preserve">(above Site) </w:t>
      </w:r>
      <w:r w:rsidR="00030432">
        <w:t>shall enable the respective client admin to access all the sites under that access level without the need to manage and utilize different login credentials for each site.</w:t>
      </w:r>
      <w:r w:rsidR="00703952">
        <w:t xml:space="preserve"> For example, a client admin with access level ‘City’ shall be able to access each of the site listed </w:t>
      </w:r>
      <w:r w:rsidR="00703952">
        <w:lastRenderedPageBreak/>
        <w:t>under that particular city</w:t>
      </w:r>
      <w:r w:rsidR="003963F7">
        <w:t xml:space="preserve"> for functionalities such as user registration, user policy management etc., subject to </w:t>
      </w:r>
      <w:r w:rsidR="00D34611">
        <w:t>respective rights and permissions being granted to client admin.</w:t>
      </w:r>
    </w:p>
    <w:p w14:paraId="2FEDC2BE" w14:textId="613368B1" w:rsidR="003512F5" w:rsidRPr="00030432" w:rsidRDefault="00DA4A3A" w:rsidP="00BD61F1">
      <w:pPr>
        <w:pStyle w:val="ListParagraph"/>
        <w:numPr>
          <w:ilvl w:val="1"/>
          <w:numId w:val="34"/>
        </w:numPr>
        <w:rPr>
          <w:b/>
          <w:bCs/>
        </w:rPr>
      </w:pPr>
      <w:r w:rsidRPr="00030432">
        <w:rPr>
          <w:b/>
          <w:bCs/>
        </w:rPr>
        <w:t>Reporting and Dashboard:</w:t>
      </w:r>
      <w:r w:rsidR="00030432">
        <w:t xml:space="preserve"> </w:t>
      </w:r>
      <w:r w:rsidR="004F3120">
        <w:t xml:space="preserve">Multiple access levels shall allow for </w:t>
      </w:r>
      <w:r w:rsidR="00FF07F5">
        <w:t>reports and dashboards to be available at various levels of granularity, ranging from a single site and single user</w:t>
      </w:r>
      <w:r w:rsidR="000971BF">
        <w:t xml:space="preserve"> to thousands of users across hundreds of sites. Each ‘Access Level’ shall have access to different reports and dashboards </w:t>
      </w:r>
      <w:r w:rsidR="001E1AB6">
        <w:t>differing in terms of the complexity</w:t>
      </w:r>
      <w:r w:rsidR="007F6EC6">
        <w:t xml:space="preserve"> and </w:t>
      </w:r>
      <w:r w:rsidR="001E1AB6">
        <w:t xml:space="preserve">granularity </w:t>
      </w:r>
      <w:r w:rsidR="007F6EC6">
        <w:t>of reports.</w:t>
      </w:r>
    </w:p>
    <w:p w14:paraId="5F6EF3AF" w14:textId="307F7503" w:rsidR="00DF7500" w:rsidRPr="00135538" w:rsidRDefault="00DF7500" w:rsidP="00DF7500">
      <w:r w:rsidRPr="00135538">
        <w:t>The system should support following access levels</w:t>
      </w:r>
      <w:r w:rsidR="00C07770" w:rsidRPr="00135538">
        <w:t>:</w:t>
      </w:r>
    </w:p>
    <w:p w14:paraId="3D72D5DD" w14:textId="77777777" w:rsidR="00DF7500" w:rsidRPr="00135538" w:rsidRDefault="00DF7500" w:rsidP="00456F4A">
      <w:pPr>
        <w:pStyle w:val="Heading3"/>
      </w:pPr>
      <w:bookmarkStart w:id="156" w:name="_Toc168562044"/>
      <w:r w:rsidRPr="00135538">
        <w:t>Site</w:t>
      </w:r>
      <w:bookmarkEnd w:id="156"/>
    </w:p>
    <w:p w14:paraId="65E4498B" w14:textId="25049FCA" w:rsidR="00DF7500" w:rsidRDefault="00DF7500" w:rsidP="00DF7500">
      <w:r w:rsidRPr="00135538">
        <w:t>Authorized personnel responsible for a single network site.</w:t>
      </w:r>
    </w:p>
    <w:p w14:paraId="0EA70A83" w14:textId="5C65147A" w:rsidR="00E43225" w:rsidRPr="00135538" w:rsidRDefault="00E43225" w:rsidP="00DF7500">
      <w:r>
        <w:t>Should be available by default.</w:t>
      </w:r>
    </w:p>
    <w:p w14:paraId="6EA02C77" w14:textId="77777777" w:rsidR="00DF7500" w:rsidRPr="00135538" w:rsidRDefault="00DF7500" w:rsidP="00456F4A">
      <w:pPr>
        <w:pStyle w:val="Heading3"/>
      </w:pPr>
      <w:bookmarkStart w:id="157" w:name="_Toc168562045"/>
      <w:r w:rsidRPr="00135538">
        <w:t>Cluster</w:t>
      </w:r>
      <w:bookmarkEnd w:id="157"/>
    </w:p>
    <w:p w14:paraId="01E64F83" w14:textId="336A5F1F" w:rsidR="00DF7500" w:rsidRDefault="00DF7500" w:rsidP="00DF7500">
      <w:r w:rsidRPr="00135538">
        <w:t xml:space="preserve">Authorized personnel responsible for a group of network </w:t>
      </w:r>
      <w:r w:rsidRPr="001F01F6">
        <w:t>sites within a defined area</w:t>
      </w:r>
      <w:r w:rsidR="00312FED" w:rsidRPr="001F01F6">
        <w:t xml:space="preserve"> / customizable based on user-defined criteria</w:t>
      </w:r>
      <w:r w:rsidRPr="001F01F6">
        <w:t>.</w:t>
      </w:r>
      <w:r w:rsidR="001F01F6">
        <w:t xml:space="preserve"> The user should be able to select a group of sites (but only within a city) and label it as a cluster with a user-defined name assigned to the cluster.</w:t>
      </w:r>
    </w:p>
    <w:p w14:paraId="4A86733F" w14:textId="1EB286E9" w:rsidR="00F41353" w:rsidRPr="00135538" w:rsidRDefault="00F41353" w:rsidP="00DF7500">
      <w:r>
        <w:t>Optional: To be made available for a site once a cluster is defined and particular site is added to the cluster.</w:t>
      </w:r>
    </w:p>
    <w:p w14:paraId="159511D3" w14:textId="77777777" w:rsidR="00DF7500" w:rsidRPr="00135538" w:rsidRDefault="00DF7500" w:rsidP="00456F4A">
      <w:pPr>
        <w:pStyle w:val="Heading3"/>
      </w:pPr>
      <w:bookmarkStart w:id="158" w:name="_Toc168562046"/>
      <w:r w:rsidRPr="00135538">
        <w:t>City</w:t>
      </w:r>
      <w:bookmarkEnd w:id="158"/>
    </w:p>
    <w:p w14:paraId="7B850B49" w14:textId="5518056D" w:rsidR="00DF7500" w:rsidRDefault="00DF7500" w:rsidP="00DF7500">
      <w:r w:rsidRPr="00135538">
        <w:t>Authorized personnel responsible for all network sites within a specific city.</w:t>
      </w:r>
    </w:p>
    <w:p w14:paraId="3E558369" w14:textId="548EAF18" w:rsidR="00E43225" w:rsidRPr="00135538" w:rsidRDefault="00E43225" w:rsidP="00DF7500">
      <w:r>
        <w:t>Should be available by default.</w:t>
      </w:r>
    </w:p>
    <w:p w14:paraId="79E9E7BD" w14:textId="77777777" w:rsidR="00DF7500" w:rsidRPr="00135538" w:rsidRDefault="00DF7500" w:rsidP="00456F4A">
      <w:pPr>
        <w:pStyle w:val="Heading3"/>
      </w:pPr>
      <w:bookmarkStart w:id="159" w:name="_Toc168562047"/>
      <w:r w:rsidRPr="00135538">
        <w:t>Company</w:t>
      </w:r>
      <w:bookmarkEnd w:id="159"/>
    </w:p>
    <w:p w14:paraId="3A0EE04A" w14:textId="43E66CD4" w:rsidR="00DF7500" w:rsidRDefault="00DF7500" w:rsidP="00DF7500">
      <w:r w:rsidRPr="00135538">
        <w:t>Authorized personnel responsible for all network sites of a specific company.</w:t>
      </w:r>
    </w:p>
    <w:p w14:paraId="30BD2888" w14:textId="121431AC" w:rsidR="00E43225" w:rsidRPr="00135538" w:rsidRDefault="00E43225" w:rsidP="00DF7500">
      <w:r>
        <w:t>Should be available by default.</w:t>
      </w:r>
    </w:p>
    <w:p w14:paraId="60CB9FBD" w14:textId="77777777" w:rsidR="00DF7500" w:rsidRPr="00135538" w:rsidRDefault="00DF7500" w:rsidP="00456F4A">
      <w:pPr>
        <w:pStyle w:val="Heading3"/>
      </w:pPr>
      <w:bookmarkStart w:id="160" w:name="_Toc168562048"/>
      <w:r w:rsidRPr="00135538">
        <w:t>Group</w:t>
      </w:r>
      <w:bookmarkEnd w:id="160"/>
    </w:p>
    <w:p w14:paraId="29BCCACD" w14:textId="48863C7F" w:rsidR="00DF7500" w:rsidRDefault="00DF7500" w:rsidP="00DF7500">
      <w:r w:rsidRPr="00135538">
        <w:t>Authorized personnel responsible for all network sites belonging to the same corporate group.</w:t>
      </w:r>
    </w:p>
    <w:p w14:paraId="594E2456" w14:textId="41D43A07" w:rsidR="00E43225" w:rsidRDefault="00E43225" w:rsidP="00DF7500">
      <w:r>
        <w:t>Should be available by default.</w:t>
      </w:r>
    </w:p>
    <w:tbl>
      <w:tblPr>
        <w:tblStyle w:val="TableGrid"/>
        <w:tblW w:w="0" w:type="auto"/>
        <w:tblInd w:w="720" w:type="dxa"/>
        <w:tblBorders>
          <w:top w:val="dashed" w:sz="4" w:space="0" w:color="156082"/>
          <w:left w:val="dashed" w:sz="4" w:space="0" w:color="156082"/>
          <w:bottom w:val="dashed" w:sz="4" w:space="0" w:color="156082"/>
          <w:right w:val="dashed" w:sz="4" w:space="0" w:color="156082"/>
          <w:insideH w:val="dashed" w:sz="4" w:space="0" w:color="156082"/>
          <w:insideV w:val="dashed" w:sz="4" w:space="0" w:color="156082"/>
        </w:tblBorders>
        <w:tblLook w:val="04A0" w:firstRow="1" w:lastRow="0" w:firstColumn="1" w:lastColumn="0" w:noHBand="0" w:noVBand="1"/>
      </w:tblPr>
      <w:tblGrid>
        <w:gridCol w:w="10327"/>
      </w:tblGrid>
      <w:tr w:rsidR="00FC677B" w14:paraId="24355602" w14:textId="77777777">
        <w:tc>
          <w:tcPr>
            <w:tcW w:w="10327" w:type="dxa"/>
          </w:tcPr>
          <w:p w14:paraId="4E05DEC7" w14:textId="5D569596" w:rsidR="00D91907" w:rsidRDefault="00D91907" w:rsidP="00B82C27">
            <w:pPr>
              <w:pStyle w:val="Heading5"/>
            </w:pPr>
            <w:bookmarkStart w:id="161" w:name="DN11"/>
            <w:bookmarkStart w:id="162" w:name="_Toc168406517"/>
            <w:bookmarkEnd w:id="161"/>
            <w:bookmarkEnd w:id="162"/>
          </w:p>
          <w:p w14:paraId="2F3F232E" w14:textId="52404F82" w:rsidR="00E31927" w:rsidRPr="008F01F3" w:rsidRDefault="00E31927" w:rsidP="009C4442">
            <w:r w:rsidRPr="008F01F3">
              <w:lastRenderedPageBreak/>
              <w:t xml:space="preserve">The </w:t>
            </w:r>
            <w:r>
              <w:t>structure in terms of access levels needs to be finalized at beginning itself, as this shall reflect across the requirement document and shall also affect the definition of various functionalities, reports etc.</w:t>
            </w:r>
          </w:p>
        </w:tc>
      </w:tr>
    </w:tbl>
    <w:p w14:paraId="0CC9A803" w14:textId="77777777" w:rsidR="00FC677B" w:rsidRPr="00135538" w:rsidRDefault="00FC677B" w:rsidP="00DF7500"/>
    <w:p w14:paraId="5F67ECC3" w14:textId="66ABEF1D" w:rsidR="00475527" w:rsidRPr="00370E8B" w:rsidRDefault="00475527" w:rsidP="00475527">
      <w:pPr>
        <w:pStyle w:val="Heading2"/>
        <w:rPr>
          <w:highlight w:val="yellow"/>
        </w:rPr>
      </w:pPr>
      <w:bookmarkStart w:id="163" w:name="_Toc168562049"/>
      <w:r w:rsidRPr="00370E8B">
        <w:rPr>
          <w:highlight w:val="yellow"/>
        </w:rPr>
        <w:t>Permissions</w:t>
      </w:r>
      <w:bookmarkEnd w:id="163"/>
    </w:p>
    <w:p w14:paraId="3422DF01" w14:textId="77777777" w:rsidR="00DF7500" w:rsidRPr="00135538" w:rsidRDefault="00DF7500" w:rsidP="00DF7500"/>
    <w:p w14:paraId="57826356" w14:textId="157EA402" w:rsidR="006A6E5D" w:rsidRPr="001E4C37" w:rsidRDefault="006A6E5D" w:rsidP="006A6E5D">
      <w:pPr>
        <w:pStyle w:val="Heading1"/>
        <w:rPr>
          <w:highlight w:val="yellow"/>
        </w:rPr>
      </w:pPr>
      <w:bookmarkStart w:id="164" w:name="_Toc168562050"/>
      <w:r w:rsidRPr="001E4C37">
        <w:rPr>
          <w:highlight w:val="yellow"/>
        </w:rPr>
        <w:t>Default Configurations</w:t>
      </w:r>
      <w:bookmarkEnd w:id="164"/>
    </w:p>
    <w:p w14:paraId="6F566FE3" w14:textId="23201FF0" w:rsidR="00DF7500" w:rsidRDefault="006A6E5D" w:rsidP="006A6E5D">
      <w:r>
        <w:t>This section shall list the default configurations based on user access level or/and customer segment etc.</w:t>
      </w:r>
    </w:p>
    <w:p w14:paraId="3810140A" w14:textId="578D4CF9" w:rsidR="00D92D7B" w:rsidRPr="001E4C37" w:rsidRDefault="00D92D7B">
      <w:pPr>
        <w:pStyle w:val="Heading1"/>
        <w:rPr>
          <w:highlight w:val="yellow"/>
        </w:rPr>
      </w:pPr>
      <w:bookmarkStart w:id="165" w:name="_Toc168562051"/>
      <w:r w:rsidRPr="001E4C37">
        <w:rPr>
          <w:highlight w:val="yellow"/>
        </w:rPr>
        <w:t>Future Considerations</w:t>
      </w:r>
      <w:bookmarkEnd w:id="165"/>
    </w:p>
    <w:p w14:paraId="484C1982" w14:textId="29CA4578" w:rsidR="006925A4" w:rsidRDefault="006925A4" w:rsidP="006925A4">
      <w:r>
        <w:t>Following features can be considered for development and integration in future:</w:t>
      </w:r>
    </w:p>
    <w:p w14:paraId="60EBF13F" w14:textId="0B9E05AB" w:rsidR="00D92D7B" w:rsidRDefault="00D92D7B" w:rsidP="006925A4">
      <w:pPr>
        <w:pStyle w:val="ListParagraph"/>
        <w:numPr>
          <w:ilvl w:val="0"/>
          <w:numId w:val="27"/>
        </w:numPr>
      </w:pPr>
      <w:r w:rsidRPr="00D92D7B">
        <w:t>Upgrade Pack purchase flow with clear options, pricing information, and secure payment integration.</w:t>
      </w:r>
    </w:p>
    <w:p w14:paraId="747ADCD8" w14:textId="3FD2C843" w:rsidR="00D03C9A" w:rsidRDefault="00D03C9A" w:rsidP="006925A4">
      <w:pPr>
        <w:pStyle w:val="ListParagraph"/>
        <w:numPr>
          <w:ilvl w:val="0"/>
          <w:numId w:val="27"/>
        </w:numPr>
      </w:pPr>
      <w:r>
        <w:t>A</w:t>
      </w:r>
      <w:r w:rsidRPr="00D03C9A">
        <w:t xml:space="preserve">llowing </w:t>
      </w:r>
      <w:r>
        <w:t xml:space="preserve">admin </w:t>
      </w:r>
      <w:r w:rsidRPr="00D03C9A">
        <w:t>users to name and save multiple custom views for different use cases</w:t>
      </w:r>
      <w:r>
        <w:t xml:space="preserve"> (User Lists, reports etc.)</w:t>
      </w:r>
    </w:p>
    <w:p w14:paraId="3F39848E" w14:textId="2F6EFD81" w:rsidR="002D4630" w:rsidRPr="00135538" w:rsidRDefault="002D4630" w:rsidP="006925A4">
      <w:pPr>
        <w:pStyle w:val="ListParagraph"/>
        <w:numPr>
          <w:ilvl w:val="0"/>
          <w:numId w:val="27"/>
        </w:numPr>
      </w:pPr>
      <w:r>
        <w:t xml:space="preserve">Allowing admin users to </w:t>
      </w:r>
      <w:r w:rsidRPr="002D4630">
        <w:t>sav</w:t>
      </w:r>
      <w:r>
        <w:t>e</w:t>
      </w:r>
      <w:r w:rsidRPr="002D4630">
        <w:t xml:space="preserve"> and apply frequently used filters</w:t>
      </w:r>
    </w:p>
    <w:sectPr w:rsidR="002D4630" w:rsidRPr="00135538" w:rsidSect="006E1C9A">
      <w:headerReference w:type="default" r:id="rId9"/>
      <w:footerReference w:type="default" r:id="rId10"/>
      <w:pgSz w:w="12240" w:h="15840"/>
      <w:pgMar w:top="3119" w:right="616" w:bottom="144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05B0" w14:textId="77777777" w:rsidR="00FA658E" w:rsidRDefault="00FA658E" w:rsidP="00590043">
      <w:pPr>
        <w:spacing w:after="0" w:line="240" w:lineRule="auto"/>
      </w:pPr>
      <w:r>
        <w:separator/>
      </w:r>
    </w:p>
  </w:endnote>
  <w:endnote w:type="continuationSeparator" w:id="0">
    <w:p w14:paraId="68AC4B06" w14:textId="77777777" w:rsidR="00FA658E" w:rsidRDefault="00FA658E" w:rsidP="00590043">
      <w:pPr>
        <w:spacing w:after="0" w:line="240" w:lineRule="auto"/>
      </w:pPr>
      <w:r>
        <w:continuationSeparator/>
      </w:r>
    </w:p>
  </w:endnote>
  <w:endnote w:type="continuationNotice" w:id="1">
    <w:p w14:paraId="53379D35" w14:textId="77777777" w:rsidR="00FA658E" w:rsidRDefault="00FA65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Helvetica Neue">
    <w:altName w:val="Arial"/>
    <w:charset w:val="00"/>
    <w:family w:val="auto"/>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4C8A" w14:textId="3AC3658F" w:rsidR="00E415E4" w:rsidRPr="00092E2B" w:rsidRDefault="00092E2B" w:rsidP="00456F4A">
    <w:pPr>
      <w:pStyle w:val="Heading3"/>
      <w:numPr>
        <w:ilvl w:val="0"/>
        <w:numId w:val="0"/>
      </w:numPr>
      <w:rPr>
        <w:sz w:val="16"/>
      </w:rPr>
    </w:pPr>
    <w:r w:rsidRPr="00092E2B">
      <w:rPr>
        <w:noProof/>
      </w:rPr>
      <mc:AlternateContent>
        <mc:Choice Requires="wps">
          <w:drawing>
            <wp:anchor distT="0" distB="0" distL="114300" distR="114300" simplePos="0" relativeHeight="251658244" behindDoc="1" locked="0" layoutInCell="1" allowOverlap="1" wp14:anchorId="7ACC1011" wp14:editId="54117217">
              <wp:simplePos x="0" y="0"/>
              <wp:positionH relativeFrom="margin">
                <wp:align>right</wp:align>
              </wp:positionH>
              <wp:positionV relativeFrom="bottomMargin">
                <wp:posOffset>181155</wp:posOffset>
              </wp:positionV>
              <wp:extent cx="913190" cy="276225"/>
              <wp:effectExtent l="0" t="0" r="1270" b="952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9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2CE0A" w14:textId="66C64A64" w:rsidR="00E415E4" w:rsidRDefault="00C70CBF" w:rsidP="00E415E4">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CC1011" id="_x0000_t202" coordsize="21600,21600" o:spt="202" path="m,l,21600r21600,l21600,xe">
              <v:stroke joinstyle="miter"/>
              <v:path gradientshapeok="t" o:connecttype="rect"/>
            </v:shapetype>
            <v:shape id="Text Box 1" o:spid="_x0000_s1027" type="#_x0000_t202" style="position:absolute;left:0;text-align:left;margin-left:20.7pt;margin-top:14.25pt;width:71.9pt;height:21.75pt;z-index:-2516582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" filled="f" stroked="f">
              <v:textbox inset="0,0,0,0">
                <w:txbxContent>
                  <w:p w14:paraId="4072CE0A" w14:textId="66C64A64" w:rsidR="00E415E4" w:rsidRDefault="00C70CBF" w:rsidP="00E415E4">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xbxContent>
              </v:textbox>
              <w10:wrap anchorx="margin" anchory="margin"/>
            </v:shape>
          </w:pict>
        </mc:Fallback>
      </mc:AlternateContent>
    </w:r>
    <w:r w:rsidR="00C70CBF" w:rsidRPr="00092E2B">
      <w:rPr>
        <w:noProof/>
      </w:rPr>
      <mc:AlternateContent>
        <mc:Choice Requires="wps">
          <w:drawing>
            <wp:anchor distT="0" distB="0" distL="114300" distR="114300" simplePos="0" relativeHeight="251658241" behindDoc="1" locked="0" layoutInCell="1" allowOverlap="1" wp14:anchorId="6B94F2C3" wp14:editId="2DB6003B">
              <wp:simplePos x="0" y="0"/>
              <wp:positionH relativeFrom="margin">
                <wp:posOffset>-8255</wp:posOffset>
              </wp:positionH>
              <wp:positionV relativeFrom="margin">
                <wp:posOffset>8343265</wp:posOffset>
              </wp:positionV>
              <wp:extent cx="7000875" cy="47625"/>
              <wp:effectExtent l="0" t="0" r="28575" b="2857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00875" cy="4762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E9BE1" id="Line 4" o:spid="_x0000_s1026" style="position:absolute;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65pt,656.95pt" to="550.6pt,6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" strokeweight=".48pt">
              <w10:wrap anchorx="margin" anchory="margin"/>
            </v:line>
          </w:pict>
        </mc:Fallback>
      </mc:AlternateContent>
    </w:r>
    <w:r w:rsidR="00E415E4" w:rsidRPr="00092E2B">
      <w:rPr>
        <w:noProof/>
      </w:rPr>
      <mc:AlternateContent>
        <mc:Choice Requires="wps">
          <w:drawing>
            <wp:anchor distT="0" distB="0" distL="114300" distR="114300" simplePos="0" relativeHeight="251658245" behindDoc="1" locked="0" layoutInCell="1" allowOverlap="1" wp14:anchorId="43AE29AB" wp14:editId="659E7D6E">
              <wp:simplePos x="0" y="0"/>
              <wp:positionH relativeFrom="margin">
                <wp:align>center</wp:align>
              </wp:positionH>
              <wp:positionV relativeFrom="bottomMargin">
                <wp:posOffset>177165</wp:posOffset>
              </wp:positionV>
              <wp:extent cx="523875" cy="238125"/>
              <wp:effectExtent l="0" t="0" r="9525" b="9525"/>
              <wp:wrapNone/>
              <wp:docPr id="18574361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95085" w14:textId="77777777" w:rsidR="00E415E4" w:rsidRDefault="00E415E4" w:rsidP="00E415E4">
                          <w:r>
                            <w:t>Internal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E29AB" id="Text Box 3" o:spid="_x0000_s1028" type="#_x0000_t202" style="position:absolute;left:0;text-align:left;margin-left:0;margin-top:13.95pt;width:41.25pt;height:18.75pt;z-index:-251658235;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" filled="f" stroked="f">
              <v:textbox inset="0,0,0,0">
                <w:txbxContent>
                  <w:p w14:paraId="1F595085" w14:textId="77777777" w:rsidR="00E415E4" w:rsidRDefault="00E415E4" w:rsidP="00E415E4">
                    <w:r>
                      <w:t>Internal</w:t>
                    </w:r>
                  </w:p>
                </w:txbxContent>
              </v:textbox>
              <w10:wrap anchorx="margin" anchory="margin"/>
            </v:shape>
          </w:pict>
        </mc:Fallback>
      </mc:AlternateContent>
    </w:r>
    <w:r w:rsidR="00E415E4" w:rsidRPr="00092E2B">
      <w:rPr>
        <w:noProof/>
      </w:rPr>
      <mc:AlternateContent>
        <mc:Choice Requires="wps">
          <w:drawing>
            <wp:anchor distT="0" distB="0" distL="114300" distR="114300" simplePos="0" relativeHeight="251658243" behindDoc="1" locked="0" layoutInCell="1" allowOverlap="1" wp14:anchorId="3D58CC07" wp14:editId="685907D0">
              <wp:simplePos x="0" y="0"/>
              <wp:positionH relativeFrom="margin">
                <wp:align>left</wp:align>
              </wp:positionH>
              <wp:positionV relativeFrom="bottomMargin">
                <wp:posOffset>180975</wp:posOffset>
              </wp:positionV>
              <wp:extent cx="523875" cy="238125"/>
              <wp:effectExtent l="0" t="0" r="9525" b="952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F50B" w14:textId="77777777" w:rsidR="00E415E4" w:rsidRDefault="00E415E4" w:rsidP="00E415E4">
                          <w:r>
                            <w:t>Spectra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8CC07" id="_x0000_s1029" type="#_x0000_t202" style="position:absolute;left:0;text-align:left;margin-left:0;margin-top:14.25pt;width:41.25pt;height:18.75pt;z-index:-251658237;visibility:visible;mso-wrap-style:square;mso-width-percent:0;mso-height-percent:0;mso-wrap-distance-left:9pt;mso-wrap-distance-top:0;mso-wrap-distance-right:9pt;mso-wrap-distance-bottom:0;mso-position-horizontal:left;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" filled="f" stroked="f">
              <v:textbox inset="0,0,0,0">
                <w:txbxContent>
                  <w:p w14:paraId="204BF50B" w14:textId="77777777" w:rsidR="00E415E4" w:rsidRDefault="00E415E4" w:rsidP="00E415E4">
                    <w:r>
                      <w:t>Spectra</w:t>
                    </w:r>
                  </w:p>
                </w:txbxContent>
              </v:textbox>
              <w10:wrap anchorx="margin" anchory="margin"/>
            </v:shape>
          </w:pict>
        </mc:Fallback>
      </mc:AlternateContent>
    </w:r>
    <w:r w:rsidR="00E415E4" w:rsidRPr="00092E2B">
      <w:rPr>
        <w:sz w:val="16"/>
      </w:rPr>
      <w:tab/>
    </w:r>
  </w:p>
  <w:p w14:paraId="464D5241" w14:textId="3782340D" w:rsidR="00E415E4" w:rsidRPr="00092E2B" w:rsidRDefault="00E415E4">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F659" w14:textId="77777777" w:rsidR="00FA658E" w:rsidRDefault="00FA658E" w:rsidP="00590043">
      <w:pPr>
        <w:spacing w:after="0" w:line="240" w:lineRule="auto"/>
      </w:pPr>
      <w:r>
        <w:separator/>
      </w:r>
    </w:p>
  </w:footnote>
  <w:footnote w:type="continuationSeparator" w:id="0">
    <w:p w14:paraId="14105096" w14:textId="77777777" w:rsidR="00FA658E" w:rsidRDefault="00FA658E" w:rsidP="00590043">
      <w:pPr>
        <w:spacing w:after="0" w:line="240" w:lineRule="auto"/>
      </w:pPr>
      <w:r>
        <w:continuationSeparator/>
      </w:r>
    </w:p>
  </w:footnote>
  <w:footnote w:type="continuationNotice" w:id="1">
    <w:p w14:paraId="2ADF6C45" w14:textId="77777777" w:rsidR="00FA658E" w:rsidRDefault="00FA65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7B8C" w14:textId="46DED82D" w:rsidR="00E415E4" w:rsidRDefault="00E4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D82E" w14:textId="77777777" w:rsidR="00E415E4" w:rsidRDefault="00E415E4">
    <w:pPr>
      <w:pStyle w:val="Header"/>
    </w:pPr>
    <w:r>
      <w:rPr>
        <w:noProof/>
      </w:rPr>
      <w:drawing>
        <wp:anchor distT="0" distB="0" distL="0" distR="0" simplePos="0" relativeHeight="251658242" behindDoc="1" locked="0" layoutInCell="1" allowOverlap="1" wp14:anchorId="14F525B2" wp14:editId="3A8D9BCB">
          <wp:simplePos x="0" y="0"/>
          <wp:positionH relativeFrom="page">
            <wp:posOffset>5036820</wp:posOffset>
          </wp:positionH>
          <wp:positionV relativeFrom="page">
            <wp:posOffset>542925</wp:posOffset>
          </wp:positionV>
          <wp:extent cx="1804923" cy="267334"/>
          <wp:effectExtent l="0" t="0" r="0" b="0"/>
          <wp:wrapNone/>
          <wp:docPr id="14654723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1804923" cy="267334"/>
                  </a:xfrm>
                  <a:prstGeom prst="rect">
                    <a:avLst/>
                  </a:prstGeom>
                </pic:spPr>
              </pic:pic>
            </a:graphicData>
          </a:graphic>
        </wp:anchor>
      </w:drawing>
    </w:r>
    <w:r>
      <w:rPr>
        <w:noProof/>
      </w:rPr>
      <mc:AlternateContent>
        <mc:Choice Requires="wps">
          <w:drawing>
            <wp:anchor distT="0" distB="0" distL="114300" distR="114300" simplePos="0" relativeHeight="251658240" behindDoc="0" locked="0" layoutInCell="1" allowOverlap="1" wp14:anchorId="5BF2692E" wp14:editId="3A3397F3">
              <wp:simplePos x="0" y="0"/>
              <wp:positionH relativeFrom="page">
                <wp:posOffset>762000</wp:posOffset>
              </wp:positionH>
              <wp:positionV relativeFrom="topMargin">
                <wp:posOffset>441325</wp:posOffset>
              </wp:positionV>
              <wp:extent cx="6240780" cy="1428750"/>
              <wp:effectExtent l="0" t="0" r="7620" b="0"/>
              <wp:wrapNone/>
              <wp:docPr id="18372455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0780"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0"/>
                            <w:gridCol w:w="1937"/>
                            <w:gridCol w:w="2335"/>
                          </w:tblGrid>
                          <w:tr w:rsidR="00E415E4" w14:paraId="43F7C394" w14:textId="77777777">
                            <w:trPr>
                              <w:trHeight w:val="738"/>
                            </w:trPr>
                            <w:tc>
                              <w:tcPr>
                                <w:tcW w:w="9812" w:type="dxa"/>
                                <w:gridSpan w:val="3"/>
                              </w:tcPr>
                              <w:p w14:paraId="34914458" w14:textId="77777777" w:rsidR="00E415E4" w:rsidRDefault="00E415E4">
                                <w:pPr>
                                  <w:pStyle w:val="TableParagraph"/>
                                </w:pPr>
                                <w:r>
                                  <w:t>Shyam Spectra Pvt. Ltd.</w:t>
                                </w:r>
                              </w:p>
                            </w:tc>
                          </w:tr>
                          <w:tr w:rsidR="00E415E4" w14:paraId="52B5552E" w14:textId="77777777">
                            <w:trPr>
                              <w:trHeight w:val="331"/>
                            </w:trPr>
                            <w:tc>
                              <w:tcPr>
                                <w:tcW w:w="5540" w:type="dxa"/>
                                <w:tcBorders>
                                  <w:bottom w:val="single" w:sz="4" w:space="0" w:color="000000"/>
                                </w:tcBorders>
                              </w:tcPr>
                              <w:p w14:paraId="1316D5EB" w14:textId="77777777" w:rsidR="00E415E4" w:rsidRDefault="00E415E4">
                                <w:pPr>
                                  <w:pStyle w:val="TableParagraph"/>
                                </w:pPr>
                                <w:r>
                                  <w:t>Requirement</w:t>
                                </w:r>
                              </w:p>
                            </w:tc>
                            <w:tc>
                              <w:tcPr>
                                <w:tcW w:w="1937" w:type="dxa"/>
                              </w:tcPr>
                              <w:p w14:paraId="6E1940FB" w14:textId="77777777" w:rsidR="00E415E4" w:rsidRDefault="00E415E4">
                                <w:pPr>
                                  <w:pStyle w:val="TableParagraph"/>
                                </w:pPr>
                                <w:r>
                                  <w:t>DOCUMENT ID</w:t>
                                </w:r>
                              </w:p>
                            </w:tc>
                            <w:tc>
                              <w:tcPr>
                                <w:tcW w:w="2335" w:type="dxa"/>
                              </w:tcPr>
                              <w:p w14:paraId="59DEC841" w14:textId="77777777" w:rsidR="00E415E4" w:rsidRDefault="00E415E4">
                                <w:pPr>
                                  <w:pStyle w:val="TableParagraph"/>
                                </w:pPr>
                                <w:r>
                                  <w:t>Draft</w:t>
                                </w:r>
                              </w:p>
                            </w:tc>
                          </w:tr>
                          <w:tr w:rsidR="00E415E4" w14:paraId="2270AE44" w14:textId="77777777">
                            <w:trPr>
                              <w:trHeight w:val="330"/>
                            </w:trPr>
                            <w:tc>
                              <w:tcPr>
                                <w:tcW w:w="5540" w:type="dxa"/>
                                <w:vMerge w:val="restart"/>
                                <w:tcBorders>
                                  <w:top w:val="single" w:sz="4" w:space="0" w:color="000000"/>
                                  <w:left w:val="single" w:sz="4" w:space="0" w:color="000000"/>
                                  <w:bottom w:val="single" w:sz="4" w:space="0" w:color="000000"/>
                                  <w:right w:val="single" w:sz="4" w:space="0" w:color="000000"/>
                                </w:tcBorders>
                              </w:tcPr>
                              <w:p w14:paraId="1191B150" w14:textId="77777777" w:rsidR="00E415E4" w:rsidRDefault="00E415E4">
                                <w:pPr>
                                  <w:pStyle w:val="TableParagraph"/>
                                </w:pPr>
                              </w:p>
                              <w:p w14:paraId="1D4BF73F" w14:textId="77777777" w:rsidR="00E415E4" w:rsidRDefault="00E415E4">
                                <w:pPr>
                                  <w:pStyle w:val="TableParagraph"/>
                                </w:pPr>
                                <w:r>
                                  <w:t>Product Features: Managed Wi-Fi</w:t>
                                </w:r>
                              </w:p>
                            </w:tc>
                            <w:tc>
                              <w:tcPr>
                                <w:tcW w:w="1937" w:type="dxa"/>
                                <w:tcBorders>
                                  <w:left w:val="single" w:sz="4" w:space="0" w:color="000000"/>
                                </w:tcBorders>
                              </w:tcPr>
                              <w:p w14:paraId="0658F3AC" w14:textId="77777777" w:rsidR="00E415E4" w:rsidRDefault="00E415E4">
                                <w:pPr>
                                  <w:pStyle w:val="TableParagraph"/>
                                </w:pPr>
                                <w:r>
                                  <w:t>VERSION NO.</w:t>
                                </w:r>
                              </w:p>
                            </w:tc>
                            <w:tc>
                              <w:tcPr>
                                <w:tcW w:w="2335" w:type="dxa"/>
                              </w:tcPr>
                              <w:p w14:paraId="1D88C16A" w14:textId="77777777" w:rsidR="00E415E4" w:rsidRDefault="00E415E4">
                                <w:pPr>
                                  <w:pStyle w:val="TableParagraph"/>
                                </w:pPr>
                                <w:r>
                                  <w:t>1.0</w:t>
                                </w:r>
                              </w:p>
                            </w:tc>
                          </w:tr>
                          <w:tr w:rsidR="00E415E4" w14:paraId="7244D22F" w14:textId="77777777">
                            <w:trPr>
                              <w:trHeight w:val="330"/>
                            </w:trPr>
                            <w:tc>
                              <w:tcPr>
                                <w:tcW w:w="5540" w:type="dxa"/>
                                <w:vMerge/>
                                <w:tcBorders>
                                  <w:top w:val="single" w:sz="4" w:space="0" w:color="000000"/>
                                  <w:left w:val="single" w:sz="4" w:space="0" w:color="000000"/>
                                  <w:bottom w:val="single" w:sz="4" w:space="0" w:color="000000"/>
                                  <w:right w:val="single" w:sz="4" w:space="0" w:color="000000"/>
                                </w:tcBorders>
                              </w:tcPr>
                              <w:p w14:paraId="57DA275D" w14:textId="77777777" w:rsidR="00E415E4" w:rsidRDefault="00E415E4"/>
                            </w:tc>
                            <w:tc>
                              <w:tcPr>
                                <w:tcW w:w="1937" w:type="dxa"/>
                                <w:tcBorders>
                                  <w:left w:val="single" w:sz="4" w:space="0" w:color="000000"/>
                                </w:tcBorders>
                              </w:tcPr>
                              <w:p w14:paraId="6725119F" w14:textId="77777777" w:rsidR="00E415E4" w:rsidRDefault="00E415E4">
                                <w:pPr>
                                  <w:pStyle w:val="TableParagraph"/>
                                </w:pPr>
                                <w:r>
                                  <w:t>Last Reviewed</w:t>
                                </w:r>
                              </w:p>
                            </w:tc>
                            <w:tc>
                              <w:tcPr>
                                <w:tcW w:w="2335" w:type="dxa"/>
                              </w:tcPr>
                              <w:p w14:paraId="1421DDC0" w14:textId="77777777" w:rsidR="00E415E4" w:rsidRDefault="00E415E4">
                                <w:pPr>
                                  <w:pStyle w:val="TableParagraph"/>
                                </w:pPr>
                              </w:p>
                            </w:tc>
                          </w:tr>
                          <w:tr w:rsidR="00E415E4" w14:paraId="5AF5D189" w14:textId="77777777">
                            <w:trPr>
                              <w:trHeight w:val="330"/>
                            </w:trPr>
                            <w:tc>
                              <w:tcPr>
                                <w:tcW w:w="5540" w:type="dxa"/>
                                <w:vMerge/>
                                <w:tcBorders>
                                  <w:top w:val="single" w:sz="4" w:space="0" w:color="000000"/>
                                  <w:left w:val="single" w:sz="4" w:space="0" w:color="000000"/>
                                  <w:bottom w:val="single" w:sz="4" w:space="0" w:color="000000"/>
                                  <w:right w:val="single" w:sz="4" w:space="0" w:color="000000"/>
                                </w:tcBorders>
                              </w:tcPr>
                              <w:p w14:paraId="55404132" w14:textId="77777777" w:rsidR="00E415E4" w:rsidRDefault="00E415E4"/>
                            </w:tc>
                            <w:tc>
                              <w:tcPr>
                                <w:tcW w:w="1937" w:type="dxa"/>
                                <w:tcBorders>
                                  <w:left w:val="single" w:sz="4" w:space="0" w:color="000000"/>
                                </w:tcBorders>
                              </w:tcPr>
                              <w:p w14:paraId="1D11F934" w14:textId="77777777" w:rsidR="00E415E4" w:rsidRDefault="00E415E4">
                                <w:pPr>
                                  <w:pStyle w:val="TableParagraph"/>
                                </w:pPr>
                                <w:r>
                                  <w:t>Next Review</w:t>
                                </w:r>
                              </w:p>
                            </w:tc>
                            <w:tc>
                              <w:tcPr>
                                <w:tcW w:w="2335" w:type="dxa"/>
                              </w:tcPr>
                              <w:p w14:paraId="5591F1CB" w14:textId="77777777" w:rsidR="00E415E4" w:rsidRDefault="00E415E4">
                                <w:pPr>
                                  <w:pStyle w:val="TableParagraph"/>
                                </w:pPr>
                              </w:p>
                            </w:tc>
                          </w:tr>
                        </w:tbl>
                        <w:p w14:paraId="237457FA" w14:textId="77777777" w:rsidR="00E415E4" w:rsidRDefault="00E415E4" w:rsidP="00456F4A">
                          <w:pPr>
                            <w:pStyle w:val="Heading3"/>
                            <w:numPr>
                              <w:ilvl w:val="0"/>
                              <w:numId w:val="0"/>
                            </w:num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2692E" id="_x0000_t202" coordsize="21600,21600" o:spt="202" path="m,l,21600r21600,l21600,xe">
              <v:stroke joinstyle="miter"/>
              <v:path gradientshapeok="t" o:connecttype="rect"/>
            </v:shapetype>
            <v:shape id="Text Box 5" o:spid="_x0000_s1026" type="#_x0000_t202" style="position:absolute;left:0;text-align:left;margin-left:60pt;margin-top:34.75pt;width:491.4pt;height:11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0"/>
                      <w:gridCol w:w="1937"/>
                      <w:gridCol w:w="2335"/>
                    </w:tblGrid>
                    <w:tr w:rsidR="00E415E4" w14:paraId="43F7C394" w14:textId="77777777">
                      <w:trPr>
                        <w:trHeight w:val="738"/>
                      </w:trPr>
                      <w:tc>
                        <w:tcPr>
                          <w:tcW w:w="9812" w:type="dxa"/>
                          <w:gridSpan w:val="3"/>
                        </w:tcPr>
                        <w:p w14:paraId="34914458" w14:textId="77777777" w:rsidR="00E415E4" w:rsidRDefault="00E415E4">
                          <w:pPr>
                            <w:pStyle w:val="TableParagraph"/>
                          </w:pPr>
                          <w:r>
                            <w:t>Shyam Spectra Pvt. Ltd.</w:t>
                          </w:r>
                        </w:p>
                      </w:tc>
                    </w:tr>
                    <w:tr w:rsidR="00E415E4" w14:paraId="52B5552E" w14:textId="77777777">
                      <w:trPr>
                        <w:trHeight w:val="331"/>
                      </w:trPr>
                      <w:tc>
                        <w:tcPr>
                          <w:tcW w:w="5540" w:type="dxa"/>
                          <w:tcBorders>
                            <w:bottom w:val="single" w:sz="4" w:space="0" w:color="000000"/>
                          </w:tcBorders>
                        </w:tcPr>
                        <w:p w14:paraId="1316D5EB" w14:textId="77777777" w:rsidR="00E415E4" w:rsidRDefault="00E415E4">
                          <w:pPr>
                            <w:pStyle w:val="TableParagraph"/>
                          </w:pPr>
                          <w:r>
                            <w:t>Requirement</w:t>
                          </w:r>
                        </w:p>
                      </w:tc>
                      <w:tc>
                        <w:tcPr>
                          <w:tcW w:w="1937" w:type="dxa"/>
                        </w:tcPr>
                        <w:p w14:paraId="6E1940FB" w14:textId="77777777" w:rsidR="00E415E4" w:rsidRDefault="00E415E4">
                          <w:pPr>
                            <w:pStyle w:val="TableParagraph"/>
                          </w:pPr>
                          <w:r>
                            <w:t>DOCUMENT ID</w:t>
                          </w:r>
                        </w:p>
                      </w:tc>
                      <w:tc>
                        <w:tcPr>
                          <w:tcW w:w="2335" w:type="dxa"/>
                        </w:tcPr>
                        <w:p w14:paraId="59DEC841" w14:textId="77777777" w:rsidR="00E415E4" w:rsidRDefault="00E415E4">
                          <w:pPr>
                            <w:pStyle w:val="TableParagraph"/>
                          </w:pPr>
                          <w:r>
                            <w:t>Draft</w:t>
                          </w:r>
                        </w:p>
                      </w:tc>
                    </w:tr>
                    <w:tr w:rsidR="00E415E4" w14:paraId="2270AE44" w14:textId="77777777">
                      <w:trPr>
                        <w:trHeight w:val="330"/>
                      </w:trPr>
                      <w:tc>
                        <w:tcPr>
                          <w:tcW w:w="5540" w:type="dxa"/>
                          <w:vMerge w:val="restart"/>
                          <w:tcBorders>
                            <w:top w:val="single" w:sz="4" w:space="0" w:color="000000"/>
                            <w:left w:val="single" w:sz="4" w:space="0" w:color="000000"/>
                            <w:bottom w:val="single" w:sz="4" w:space="0" w:color="000000"/>
                            <w:right w:val="single" w:sz="4" w:space="0" w:color="000000"/>
                          </w:tcBorders>
                        </w:tcPr>
                        <w:p w14:paraId="1191B150" w14:textId="77777777" w:rsidR="00E415E4" w:rsidRDefault="00E415E4">
                          <w:pPr>
                            <w:pStyle w:val="TableParagraph"/>
                          </w:pPr>
                        </w:p>
                        <w:p w14:paraId="1D4BF73F" w14:textId="77777777" w:rsidR="00E415E4" w:rsidRDefault="00E415E4">
                          <w:pPr>
                            <w:pStyle w:val="TableParagraph"/>
                          </w:pPr>
                          <w:r>
                            <w:t>Product Features: Managed Wi-Fi</w:t>
                          </w:r>
                        </w:p>
                      </w:tc>
                      <w:tc>
                        <w:tcPr>
                          <w:tcW w:w="1937" w:type="dxa"/>
                          <w:tcBorders>
                            <w:left w:val="single" w:sz="4" w:space="0" w:color="000000"/>
                          </w:tcBorders>
                        </w:tcPr>
                        <w:p w14:paraId="0658F3AC" w14:textId="77777777" w:rsidR="00E415E4" w:rsidRDefault="00E415E4">
                          <w:pPr>
                            <w:pStyle w:val="TableParagraph"/>
                          </w:pPr>
                          <w:r>
                            <w:t>VERSION NO.</w:t>
                          </w:r>
                        </w:p>
                      </w:tc>
                      <w:tc>
                        <w:tcPr>
                          <w:tcW w:w="2335" w:type="dxa"/>
                        </w:tcPr>
                        <w:p w14:paraId="1D88C16A" w14:textId="77777777" w:rsidR="00E415E4" w:rsidRDefault="00E415E4">
                          <w:pPr>
                            <w:pStyle w:val="TableParagraph"/>
                          </w:pPr>
                          <w:r>
                            <w:t>1.0</w:t>
                          </w:r>
                        </w:p>
                      </w:tc>
                    </w:tr>
                    <w:tr w:rsidR="00E415E4" w14:paraId="7244D22F" w14:textId="77777777">
                      <w:trPr>
                        <w:trHeight w:val="330"/>
                      </w:trPr>
                      <w:tc>
                        <w:tcPr>
                          <w:tcW w:w="5540" w:type="dxa"/>
                          <w:vMerge/>
                          <w:tcBorders>
                            <w:top w:val="single" w:sz="4" w:space="0" w:color="000000"/>
                            <w:left w:val="single" w:sz="4" w:space="0" w:color="000000"/>
                            <w:bottom w:val="single" w:sz="4" w:space="0" w:color="000000"/>
                            <w:right w:val="single" w:sz="4" w:space="0" w:color="000000"/>
                          </w:tcBorders>
                        </w:tcPr>
                        <w:p w14:paraId="57DA275D" w14:textId="77777777" w:rsidR="00E415E4" w:rsidRDefault="00E415E4"/>
                      </w:tc>
                      <w:tc>
                        <w:tcPr>
                          <w:tcW w:w="1937" w:type="dxa"/>
                          <w:tcBorders>
                            <w:left w:val="single" w:sz="4" w:space="0" w:color="000000"/>
                          </w:tcBorders>
                        </w:tcPr>
                        <w:p w14:paraId="6725119F" w14:textId="77777777" w:rsidR="00E415E4" w:rsidRDefault="00E415E4">
                          <w:pPr>
                            <w:pStyle w:val="TableParagraph"/>
                          </w:pPr>
                          <w:r>
                            <w:t>Last Reviewed</w:t>
                          </w:r>
                        </w:p>
                      </w:tc>
                      <w:tc>
                        <w:tcPr>
                          <w:tcW w:w="2335" w:type="dxa"/>
                        </w:tcPr>
                        <w:p w14:paraId="1421DDC0" w14:textId="77777777" w:rsidR="00E415E4" w:rsidRDefault="00E415E4">
                          <w:pPr>
                            <w:pStyle w:val="TableParagraph"/>
                          </w:pPr>
                        </w:p>
                      </w:tc>
                    </w:tr>
                    <w:tr w:rsidR="00E415E4" w14:paraId="5AF5D189" w14:textId="77777777">
                      <w:trPr>
                        <w:trHeight w:val="330"/>
                      </w:trPr>
                      <w:tc>
                        <w:tcPr>
                          <w:tcW w:w="5540" w:type="dxa"/>
                          <w:vMerge/>
                          <w:tcBorders>
                            <w:top w:val="single" w:sz="4" w:space="0" w:color="000000"/>
                            <w:left w:val="single" w:sz="4" w:space="0" w:color="000000"/>
                            <w:bottom w:val="single" w:sz="4" w:space="0" w:color="000000"/>
                            <w:right w:val="single" w:sz="4" w:space="0" w:color="000000"/>
                          </w:tcBorders>
                        </w:tcPr>
                        <w:p w14:paraId="55404132" w14:textId="77777777" w:rsidR="00E415E4" w:rsidRDefault="00E415E4"/>
                      </w:tc>
                      <w:tc>
                        <w:tcPr>
                          <w:tcW w:w="1937" w:type="dxa"/>
                          <w:tcBorders>
                            <w:left w:val="single" w:sz="4" w:space="0" w:color="000000"/>
                          </w:tcBorders>
                        </w:tcPr>
                        <w:p w14:paraId="1D11F934" w14:textId="77777777" w:rsidR="00E415E4" w:rsidRDefault="00E415E4">
                          <w:pPr>
                            <w:pStyle w:val="TableParagraph"/>
                          </w:pPr>
                          <w:r>
                            <w:t>Next Review</w:t>
                          </w:r>
                        </w:p>
                      </w:tc>
                      <w:tc>
                        <w:tcPr>
                          <w:tcW w:w="2335" w:type="dxa"/>
                        </w:tcPr>
                        <w:p w14:paraId="5591F1CB" w14:textId="77777777" w:rsidR="00E415E4" w:rsidRDefault="00E415E4">
                          <w:pPr>
                            <w:pStyle w:val="TableParagraph"/>
                          </w:pPr>
                        </w:p>
                      </w:tc>
                    </w:tr>
                  </w:tbl>
                  <w:p w14:paraId="237457FA" w14:textId="77777777" w:rsidR="00E415E4" w:rsidRDefault="00E415E4" w:rsidP="00456F4A">
                    <w:pPr>
                      <w:pStyle w:val="Heading3"/>
                      <w:numPr>
                        <w:ilvl w:val="0"/>
                        <w:numId w:val="0"/>
                      </w:numPr>
                    </w:pPr>
                  </w:p>
                </w:txbxContent>
              </v:textbox>
              <w10:wrap anchorx="page"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GBPyddqt" int2:invalidationBookmarkName="" int2:hashCode="Fc0phhKOpa3oBj" int2:id="FPvkjfo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9FB"/>
    <w:multiLevelType w:val="hybridMultilevel"/>
    <w:tmpl w:val="6E64749E"/>
    <w:lvl w:ilvl="0" w:tplc="04090005">
      <w:start w:val="1"/>
      <w:numFmt w:val="bullet"/>
      <w:lvlText w:val=""/>
      <w:lvlJc w:val="left"/>
      <w:pPr>
        <w:ind w:left="1038" w:hanging="360"/>
      </w:pPr>
      <w:rPr>
        <w:rFonts w:ascii="Wingdings" w:hAnsi="Wingdings"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 w15:restartNumberingAfterBreak="0">
    <w:nsid w:val="00D33C3A"/>
    <w:multiLevelType w:val="hybridMultilevel"/>
    <w:tmpl w:val="8396A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4497B"/>
    <w:multiLevelType w:val="hybridMultilevel"/>
    <w:tmpl w:val="93E2E4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0E7CEC"/>
    <w:multiLevelType w:val="hybridMultilevel"/>
    <w:tmpl w:val="496C05D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281998"/>
    <w:multiLevelType w:val="hybridMultilevel"/>
    <w:tmpl w:val="4244A8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BF7F45"/>
    <w:multiLevelType w:val="hybridMultilevel"/>
    <w:tmpl w:val="B982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A7329"/>
    <w:multiLevelType w:val="hybridMultilevel"/>
    <w:tmpl w:val="4D7AD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2C1E6A"/>
    <w:multiLevelType w:val="hybridMultilevel"/>
    <w:tmpl w:val="EEA837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4E4CAB"/>
    <w:multiLevelType w:val="hybridMultilevel"/>
    <w:tmpl w:val="4D7AD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216018"/>
    <w:multiLevelType w:val="hybridMultilevel"/>
    <w:tmpl w:val="4D7AD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6C1C8A"/>
    <w:multiLevelType w:val="hybridMultilevel"/>
    <w:tmpl w:val="23DC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9D310F"/>
    <w:multiLevelType w:val="hybridMultilevel"/>
    <w:tmpl w:val="B1580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AA214A"/>
    <w:multiLevelType w:val="hybridMultilevel"/>
    <w:tmpl w:val="0B5AD55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774"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FBA1511"/>
    <w:multiLevelType w:val="hybridMultilevel"/>
    <w:tmpl w:val="F81604A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774"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D91AD7"/>
    <w:multiLevelType w:val="hybridMultilevel"/>
    <w:tmpl w:val="DFF450B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811218"/>
    <w:multiLevelType w:val="hybridMultilevel"/>
    <w:tmpl w:val="3AE012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6372E4"/>
    <w:multiLevelType w:val="hybridMultilevel"/>
    <w:tmpl w:val="4A26E6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B373AB"/>
    <w:multiLevelType w:val="hybridMultilevel"/>
    <w:tmpl w:val="580E686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774"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8023EF7"/>
    <w:multiLevelType w:val="hybridMultilevel"/>
    <w:tmpl w:val="930CA216"/>
    <w:lvl w:ilvl="0" w:tplc="9F60A5A4">
      <w:start w:val="1"/>
      <w:numFmt w:val="bullet"/>
      <w:lvlText w:val=""/>
      <w:lvlJc w:val="left"/>
      <w:pPr>
        <w:ind w:left="2160" w:hanging="360"/>
      </w:pPr>
      <w:rPr>
        <w:rFonts w:ascii="Symbol" w:hAnsi="Symbol" w:hint="default"/>
      </w:rPr>
    </w:lvl>
    <w:lvl w:ilvl="1" w:tplc="EF26394E">
      <w:start w:val="1"/>
      <w:numFmt w:val="bullet"/>
      <w:lvlText w:val="Ø"/>
      <w:lvlJc w:val="left"/>
      <w:pPr>
        <w:ind w:left="1440" w:hanging="360"/>
      </w:pPr>
      <w:rPr>
        <w:rFonts w:ascii="Wingdings" w:hAnsi="Wingdings" w:hint="default"/>
      </w:rPr>
    </w:lvl>
    <w:lvl w:ilvl="2" w:tplc="D3D04936" w:tentative="1">
      <w:start w:val="1"/>
      <w:numFmt w:val="bullet"/>
      <w:lvlText w:val=""/>
      <w:lvlJc w:val="left"/>
      <w:pPr>
        <w:ind w:left="2160" w:hanging="360"/>
      </w:pPr>
      <w:rPr>
        <w:rFonts w:ascii="Wingdings" w:hAnsi="Wingdings" w:hint="default"/>
      </w:rPr>
    </w:lvl>
    <w:lvl w:ilvl="3" w:tplc="161E036C" w:tentative="1">
      <w:start w:val="1"/>
      <w:numFmt w:val="bullet"/>
      <w:lvlText w:val=""/>
      <w:lvlJc w:val="left"/>
      <w:pPr>
        <w:ind w:left="2880" w:hanging="360"/>
      </w:pPr>
      <w:rPr>
        <w:rFonts w:ascii="Symbol" w:hAnsi="Symbol" w:hint="default"/>
      </w:rPr>
    </w:lvl>
    <w:lvl w:ilvl="4" w:tplc="C0C4CC6A" w:tentative="1">
      <w:start w:val="1"/>
      <w:numFmt w:val="bullet"/>
      <w:lvlText w:val="o"/>
      <w:lvlJc w:val="left"/>
      <w:pPr>
        <w:ind w:left="3600" w:hanging="360"/>
      </w:pPr>
      <w:rPr>
        <w:rFonts w:ascii="Courier New" w:hAnsi="Courier New" w:cs="Courier New" w:hint="default"/>
      </w:rPr>
    </w:lvl>
    <w:lvl w:ilvl="5" w:tplc="7CC06264" w:tentative="1">
      <w:start w:val="1"/>
      <w:numFmt w:val="bullet"/>
      <w:lvlText w:val=""/>
      <w:lvlJc w:val="left"/>
      <w:pPr>
        <w:ind w:left="4320" w:hanging="360"/>
      </w:pPr>
      <w:rPr>
        <w:rFonts w:ascii="Wingdings" w:hAnsi="Wingdings" w:hint="default"/>
      </w:rPr>
    </w:lvl>
    <w:lvl w:ilvl="6" w:tplc="219CC4A2" w:tentative="1">
      <w:start w:val="1"/>
      <w:numFmt w:val="bullet"/>
      <w:lvlText w:val=""/>
      <w:lvlJc w:val="left"/>
      <w:pPr>
        <w:ind w:left="5040" w:hanging="360"/>
      </w:pPr>
      <w:rPr>
        <w:rFonts w:ascii="Symbol" w:hAnsi="Symbol" w:hint="default"/>
      </w:rPr>
    </w:lvl>
    <w:lvl w:ilvl="7" w:tplc="063EDA4E" w:tentative="1">
      <w:start w:val="1"/>
      <w:numFmt w:val="bullet"/>
      <w:lvlText w:val="o"/>
      <w:lvlJc w:val="left"/>
      <w:pPr>
        <w:ind w:left="5760" w:hanging="360"/>
      </w:pPr>
      <w:rPr>
        <w:rFonts w:ascii="Courier New" w:hAnsi="Courier New" w:cs="Courier New" w:hint="default"/>
      </w:rPr>
    </w:lvl>
    <w:lvl w:ilvl="8" w:tplc="A39E8920" w:tentative="1">
      <w:start w:val="1"/>
      <w:numFmt w:val="bullet"/>
      <w:lvlText w:val=""/>
      <w:lvlJc w:val="left"/>
      <w:pPr>
        <w:ind w:left="6480" w:hanging="360"/>
      </w:pPr>
      <w:rPr>
        <w:rFonts w:ascii="Wingdings" w:hAnsi="Wingdings" w:hint="default"/>
      </w:rPr>
    </w:lvl>
  </w:abstractNum>
  <w:abstractNum w:abstractNumId="19" w15:restartNumberingAfterBreak="0">
    <w:nsid w:val="1A1F4601"/>
    <w:multiLevelType w:val="hybridMultilevel"/>
    <w:tmpl w:val="EB64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654FDF"/>
    <w:multiLevelType w:val="hybridMultilevel"/>
    <w:tmpl w:val="AF1E84E4"/>
    <w:lvl w:ilvl="0" w:tplc="A8BE12CA">
      <w:start w:val="1"/>
      <w:numFmt w:val="decimal"/>
      <w:pStyle w:val="TOC7"/>
      <w:suff w:val="nothing"/>
      <w:lvlText w:val="Internal Decision Note DN%1"/>
      <w:lvlJc w:val="left"/>
      <w:pPr>
        <w:ind w:left="0" w:firstLine="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8204E4"/>
    <w:multiLevelType w:val="hybridMultilevel"/>
    <w:tmpl w:val="87CC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004E2"/>
    <w:multiLevelType w:val="hybridMultilevel"/>
    <w:tmpl w:val="FB0C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D671A0"/>
    <w:multiLevelType w:val="hybridMultilevel"/>
    <w:tmpl w:val="BFAC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540DE4"/>
    <w:multiLevelType w:val="hybridMultilevel"/>
    <w:tmpl w:val="C8529BC2"/>
    <w:lvl w:ilvl="0" w:tplc="0409000B">
      <w:start w:val="1"/>
      <w:numFmt w:val="bullet"/>
      <w:lvlText w:val=""/>
      <w:lvlJc w:val="left"/>
      <w:pPr>
        <w:ind w:left="1080" w:hanging="360"/>
      </w:pPr>
      <w:rPr>
        <w:rFonts w:ascii="Wingdings" w:hAnsi="Wingdings" w:hint="default"/>
      </w:rPr>
    </w:lvl>
    <w:lvl w:ilvl="1" w:tplc="0409000D">
      <w:start w:val="1"/>
      <w:numFmt w:val="bullet"/>
      <w:lvlText w:val=""/>
      <w:lvlJc w:val="left"/>
      <w:pPr>
        <w:ind w:left="774"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94C71EC"/>
    <w:multiLevelType w:val="hybridMultilevel"/>
    <w:tmpl w:val="B596E934"/>
    <w:lvl w:ilvl="0" w:tplc="0409001B">
      <w:start w:val="1"/>
      <w:numFmt w:val="lowerRoman"/>
      <w:lvlText w:val="%1."/>
      <w:lvlJc w:val="right"/>
      <w:pPr>
        <w:ind w:left="2520" w:hanging="360"/>
      </w:pPr>
      <w:rPr>
        <w:rFonts w:hint="default"/>
      </w:rPr>
    </w:lvl>
    <w:lvl w:ilvl="1" w:tplc="FFFFFFFF">
      <w:start w:val="1"/>
      <w:numFmt w:val="lowerRoman"/>
      <w:lvlText w:val="%2."/>
      <w:lvlJc w:val="right"/>
      <w:pPr>
        <w:ind w:left="3240" w:hanging="360"/>
      </w:p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6" w15:restartNumberingAfterBreak="0">
    <w:nsid w:val="29D75822"/>
    <w:multiLevelType w:val="hybridMultilevel"/>
    <w:tmpl w:val="4D7AD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88481C"/>
    <w:multiLevelType w:val="hybridMultilevel"/>
    <w:tmpl w:val="2E5AA102"/>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8" w15:restartNumberingAfterBreak="0">
    <w:nsid w:val="2C3D4879"/>
    <w:multiLevelType w:val="hybridMultilevel"/>
    <w:tmpl w:val="974CD01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C917E69"/>
    <w:multiLevelType w:val="hybridMultilevel"/>
    <w:tmpl w:val="09263F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8B688E"/>
    <w:multiLevelType w:val="hybridMultilevel"/>
    <w:tmpl w:val="FE6C0EC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9">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774"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5DD1231"/>
    <w:multiLevelType w:val="hybridMultilevel"/>
    <w:tmpl w:val="4D7AD3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7267548"/>
    <w:multiLevelType w:val="hybridMultilevel"/>
    <w:tmpl w:val="CB90FC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87A95"/>
    <w:multiLevelType w:val="hybridMultilevel"/>
    <w:tmpl w:val="F91C4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5A1AF4"/>
    <w:multiLevelType w:val="hybridMultilevel"/>
    <w:tmpl w:val="84124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E843A1"/>
    <w:multiLevelType w:val="hybridMultilevel"/>
    <w:tmpl w:val="7130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EB314B"/>
    <w:multiLevelType w:val="hybridMultilevel"/>
    <w:tmpl w:val="4244A8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067B84"/>
    <w:multiLevelType w:val="hybridMultilevel"/>
    <w:tmpl w:val="B28C4D50"/>
    <w:lvl w:ilvl="0" w:tplc="0409000D">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3CF1EFA"/>
    <w:multiLevelType w:val="hybridMultilevel"/>
    <w:tmpl w:val="94CE48DC"/>
    <w:lvl w:ilvl="0" w:tplc="FFFFFFFF">
      <w:start w:val="1"/>
      <w:numFmt w:val="bullet"/>
      <w:lvlText w:val=""/>
      <w:lvlJc w:val="left"/>
      <w:pPr>
        <w:ind w:left="252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9" w15:restartNumberingAfterBreak="0">
    <w:nsid w:val="456E4788"/>
    <w:multiLevelType w:val="hybridMultilevel"/>
    <w:tmpl w:val="40D2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B91FB4"/>
    <w:multiLevelType w:val="hybridMultilevel"/>
    <w:tmpl w:val="A56CA51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FD3ECE"/>
    <w:multiLevelType w:val="hybridMultilevel"/>
    <w:tmpl w:val="9F2A8B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B">
      <w:start w:val="1"/>
      <w:numFmt w:val="bullet"/>
      <w:lvlText w:val=""/>
      <w:lvlJc w:val="left"/>
      <w:pPr>
        <w:ind w:left="720" w:hanging="360"/>
      </w:pPr>
      <w:rPr>
        <w:rFonts w:ascii="Wingdings" w:hAnsi="Wingdings"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85B04B4"/>
    <w:multiLevelType w:val="multilevel"/>
    <w:tmpl w:val="A492F04A"/>
    <w:numStyleLink w:val="DecisionNote"/>
  </w:abstractNum>
  <w:abstractNum w:abstractNumId="43" w15:restartNumberingAfterBreak="0">
    <w:nsid w:val="48732116"/>
    <w:multiLevelType w:val="multilevel"/>
    <w:tmpl w:val="D5688AD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50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A893196"/>
    <w:multiLevelType w:val="hybridMultilevel"/>
    <w:tmpl w:val="67B27BD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C9E0A75"/>
    <w:multiLevelType w:val="hybridMultilevel"/>
    <w:tmpl w:val="3A949B2E"/>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E945B87"/>
    <w:multiLevelType w:val="hybridMultilevel"/>
    <w:tmpl w:val="31EA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3E4D0B"/>
    <w:multiLevelType w:val="hybridMultilevel"/>
    <w:tmpl w:val="E870D3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F348A9"/>
    <w:multiLevelType w:val="hybridMultilevel"/>
    <w:tmpl w:val="051C5FB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F">
      <w:start w:val="1"/>
      <w:numFmt w:val="decimal"/>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D">
      <w:start w:val="1"/>
      <w:numFmt w:val="bullet"/>
      <w:lvlText w:val=""/>
      <w:lvlJc w:val="left"/>
      <w:pPr>
        <w:ind w:left="774" w:hanging="360"/>
      </w:pPr>
      <w:rPr>
        <w:rFonts w:ascii="Wingdings" w:hAnsi="Wingdings" w:hint="default"/>
      </w:rPr>
    </w:lvl>
    <w:lvl w:ilvl="5" w:tplc="04090009">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0C12B9"/>
    <w:multiLevelType w:val="hybridMultilevel"/>
    <w:tmpl w:val="E4427A7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5C211892"/>
    <w:multiLevelType w:val="hybridMultilevel"/>
    <w:tmpl w:val="77D2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D712A5"/>
    <w:multiLevelType w:val="hybridMultilevel"/>
    <w:tmpl w:val="74C892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099218D"/>
    <w:multiLevelType w:val="hybridMultilevel"/>
    <w:tmpl w:val="D7D6AC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09C08AC"/>
    <w:multiLevelType w:val="hybridMultilevel"/>
    <w:tmpl w:val="6306328A"/>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965CCF"/>
    <w:multiLevelType w:val="hybridMultilevel"/>
    <w:tmpl w:val="816ED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A466E3"/>
    <w:multiLevelType w:val="hybridMultilevel"/>
    <w:tmpl w:val="6840F5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48E6EFB"/>
    <w:multiLevelType w:val="hybridMultilevel"/>
    <w:tmpl w:val="4244A8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4B9549F"/>
    <w:multiLevelType w:val="hybridMultilevel"/>
    <w:tmpl w:val="32984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292728"/>
    <w:multiLevelType w:val="hybridMultilevel"/>
    <w:tmpl w:val="A6C8CE40"/>
    <w:lvl w:ilvl="0" w:tplc="F89E7EE0">
      <w:start w:val="1"/>
      <w:numFmt w:val="bullet"/>
      <w:pStyle w:val="Subtitle"/>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F81028"/>
    <w:multiLevelType w:val="hybridMultilevel"/>
    <w:tmpl w:val="9716D354"/>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774" w:hanging="360"/>
      </w:pPr>
      <w:rPr>
        <w:rFonts w:ascii="Wingdings" w:hAnsi="Wingdings"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060561B"/>
    <w:multiLevelType w:val="hybridMultilevel"/>
    <w:tmpl w:val="6CE4DA42"/>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169125A"/>
    <w:multiLevelType w:val="hybridMultilevel"/>
    <w:tmpl w:val="86C8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3473C4"/>
    <w:multiLevelType w:val="multilevel"/>
    <w:tmpl w:val="19483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761BA"/>
    <w:multiLevelType w:val="multilevel"/>
    <w:tmpl w:val="19483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1C02D7"/>
    <w:multiLevelType w:val="hybridMultilevel"/>
    <w:tmpl w:val="AB7C3FC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7136BC"/>
    <w:multiLevelType w:val="hybridMultilevel"/>
    <w:tmpl w:val="FCD2A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737510"/>
    <w:multiLevelType w:val="hybridMultilevel"/>
    <w:tmpl w:val="093488F8"/>
    <w:lvl w:ilvl="0" w:tplc="04090005">
      <w:start w:val="1"/>
      <w:numFmt w:val="bullet"/>
      <w:lvlText w:val=""/>
      <w:lvlJc w:val="left"/>
      <w:pPr>
        <w:ind w:left="1800" w:hanging="360"/>
      </w:pPr>
      <w:rPr>
        <w:rFonts w:ascii="Wingdings" w:hAnsi="Wingdings" w:hint="default"/>
      </w:rPr>
    </w:lvl>
    <w:lvl w:ilvl="1" w:tplc="0409000D">
      <w:start w:val="1"/>
      <w:numFmt w:val="bullet"/>
      <w:lvlText w:val=""/>
      <w:lvlJc w:val="left"/>
      <w:pPr>
        <w:ind w:left="774"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9A50738"/>
    <w:multiLevelType w:val="multilevel"/>
    <w:tmpl w:val="A492F04A"/>
    <w:styleLink w:val="DecisionNote"/>
    <w:lvl w:ilvl="0">
      <w:start w:val="1"/>
      <w:numFmt w:val="decimal"/>
      <w:pStyle w:val="TOC6"/>
      <w:suff w:val="space"/>
      <w:lvlText w:val="Decision Note DN%1"/>
      <w:lvlJc w:val="left"/>
      <w:pPr>
        <w:ind w:left="0" w:firstLine="0"/>
      </w:pPr>
      <w:rPr>
        <w:rFonts w:ascii="Arial" w:hAnsi="Arial" w:hint="default"/>
        <w:sz w:val="20"/>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68" w15:restartNumberingAfterBreak="0">
    <w:nsid w:val="7D3366CA"/>
    <w:multiLevelType w:val="hybridMultilevel"/>
    <w:tmpl w:val="9A949A6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391484">
    <w:abstractNumId w:val="43"/>
  </w:num>
  <w:num w:numId="2" w16cid:durableId="1616475803">
    <w:abstractNumId w:val="65"/>
  </w:num>
  <w:num w:numId="3" w16cid:durableId="2116316579">
    <w:abstractNumId w:val="53"/>
  </w:num>
  <w:num w:numId="4" w16cid:durableId="512646634">
    <w:abstractNumId w:val="60"/>
  </w:num>
  <w:num w:numId="5" w16cid:durableId="43409181">
    <w:abstractNumId w:val="62"/>
  </w:num>
  <w:num w:numId="6" w16cid:durableId="779376958">
    <w:abstractNumId w:val="63"/>
  </w:num>
  <w:num w:numId="7" w16cid:durableId="1632394979">
    <w:abstractNumId w:val="58"/>
  </w:num>
  <w:num w:numId="8" w16cid:durableId="1751534623">
    <w:abstractNumId w:val="64"/>
  </w:num>
  <w:num w:numId="9" w16cid:durableId="462768985">
    <w:abstractNumId w:val="49"/>
  </w:num>
  <w:num w:numId="10" w16cid:durableId="999962061">
    <w:abstractNumId w:val="40"/>
  </w:num>
  <w:num w:numId="11" w16cid:durableId="1581601036">
    <w:abstractNumId w:val="68"/>
  </w:num>
  <w:num w:numId="12" w16cid:durableId="411045406">
    <w:abstractNumId w:val="46"/>
  </w:num>
  <w:num w:numId="13" w16cid:durableId="238365525">
    <w:abstractNumId w:val="21"/>
  </w:num>
  <w:num w:numId="14" w16cid:durableId="739252195">
    <w:abstractNumId w:val="23"/>
  </w:num>
  <w:num w:numId="15" w16cid:durableId="46729328">
    <w:abstractNumId w:val="61"/>
  </w:num>
  <w:num w:numId="16" w16cid:durableId="518590203">
    <w:abstractNumId w:val="50"/>
  </w:num>
  <w:num w:numId="17" w16cid:durableId="2018193726">
    <w:abstractNumId w:val="54"/>
  </w:num>
  <w:num w:numId="18" w16cid:durableId="142165390">
    <w:abstractNumId w:val="19"/>
  </w:num>
  <w:num w:numId="19" w16cid:durableId="2077849689">
    <w:abstractNumId w:val="28"/>
  </w:num>
  <w:num w:numId="20" w16cid:durableId="374543069">
    <w:abstractNumId w:val="44"/>
  </w:num>
  <w:num w:numId="21" w16cid:durableId="45112147">
    <w:abstractNumId w:val="35"/>
  </w:num>
  <w:num w:numId="22" w16cid:durableId="1839730778">
    <w:abstractNumId w:val="14"/>
  </w:num>
  <w:num w:numId="23" w16cid:durableId="1699697366">
    <w:abstractNumId w:val="32"/>
  </w:num>
  <w:num w:numId="24" w16cid:durableId="748773929">
    <w:abstractNumId w:val="16"/>
  </w:num>
  <w:num w:numId="25" w16cid:durableId="299387852">
    <w:abstractNumId w:val="51"/>
  </w:num>
  <w:num w:numId="26" w16cid:durableId="1403215588">
    <w:abstractNumId w:val="27"/>
  </w:num>
  <w:num w:numId="27" w16cid:durableId="2010985214">
    <w:abstractNumId w:val="1"/>
  </w:num>
  <w:num w:numId="28" w16cid:durableId="1442608830">
    <w:abstractNumId w:val="33"/>
  </w:num>
  <w:num w:numId="29" w16cid:durableId="2000887296">
    <w:abstractNumId w:val="10"/>
  </w:num>
  <w:num w:numId="30" w16cid:durableId="1030955352">
    <w:abstractNumId w:val="57"/>
  </w:num>
  <w:num w:numId="31" w16cid:durableId="1567062414">
    <w:abstractNumId w:val="2"/>
  </w:num>
  <w:num w:numId="32" w16cid:durableId="58405115">
    <w:abstractNumId w:val="48"/>
  </w:num>
  <w:num w:numId="33" w16cid:durableId="1481535946">
    <w:abstractNumId w:val="45"/>
  </w:num>
  <w:num w:numId="34" w16cid:durableId="1743867646">
    <w:abstractNumId w:val="15"/>
  </w:num>
  <w:num w:numId="35" w16cid:durableId="1319189154">
    <w:abstractNumId w:val="24"/>
  </w:num>
  <w:num w:numId="36" w16cid:durableId="1597053857">
    <w:abstractNumId w:val="22"/>
  </w:num>
  <w:num w:numId="37" w16cid:durableId="698237463">
    <w:abstractNumId w:val="34"/>
  </w:num>
  <w:num w:numId="38" w16cid:durableId="660812019">
    <w:abstractNumId w:val="31"/>
  </w:num>
  <w:num w:numId="39" w16cid:durableId="2109694188">
    <w:abstractNumId w:val="8"/>
  </w:num>
  <w:num w:numId="40" w16cid:durableId="911544216">
    <w:abstractNumId w:val="9"/>
  </w:num>
  <w:num w:numId="41" w16cid:durableId="1810590085">
    <w:abstractNumId w:val="26"/>
  </w:num>
  <w:num w:numId="42" w16cid:durableId="640111007">
    <w:abstractNumId w:val="66"/>
  </w:num>
  <w:num w:numId="43" w16cid:durableId="1396972832">
    <w:abstractNumId w:val="55"/>
  </w:num>
  <w:num w:numId="44" w16cid:durableId="542787303">
    <w:abstractNumId w:val="41"/>
  </w:num>
  <w:num w:numId="45" w16cid:durableId="263616528">
    <w:abstractNumId w:val="37"/>
  </w:num>
  <w:num w:numId="46" w16cid:durableId="1041710102">
    <w:abstractNumId w:val="25"/>
  </w:num>
  <w:num w:numId="47" w16cid:durableId="584537525">
    <w:abstractNumId w:val="38"/>
  </w:num>
  <w:num w:numId="48" w16cid:durableId="965086521">
    <w:abstractNumId w:val="0"/>
  </w:num>
  <w:num w:numId="49" w16cid:durableId="1516457427">
    <w:abstractNumId w:val="47"/>
  </w:num>
  <w:num w:numId="50" w16cid:durableId="1072194529">
    <w:abstractNumId w:val="36"/>
  </w:num>
  <w:num w:numId="51" w16cid:durableId="2004895358">
    <w:abstractNumId w:val="18"/>
  </w:num>
  <w:num w:numId="52" w16cid:durableId="1201286189">
    <w:abstractNumId w:val="67"/>
  </w:num>
  <w:num w:numId="53" w16cid:durableId="1684212027">
    <w:abstractNumId w:val="42"/>
  </w:num>
  <w:num w:numId="54" w16cid:durableId="2136365152">
    <w:abstractNumId w:val="20"/>
  </w:num>
  <w:num w:numId="55" w16cid:durableId="2045322423">
    <w:abstractNumId w:val="39"/>
  </w:num>
  <w:num w:numId="56" w16cid:durableId="754404541">
    <w:abstractNumId w:val="6"/>
  </w:num>
  <w:num w:numId="57" w16cid:durableId="1179657075">
    <w:abstractNumId w:val="3"/>
  </w:num>
  <w:num w:numId="58" w16cid:durableId="1625041844">
    <w:abstractNumId w:val="52"/>
  </w:num>
  <w:num w:numId="59" w16cid:durableId="1338575043">
    <w:abstractNumId w:val="56"/>
  </w:num>
  <w:num w:numId="60" w16cid:durableId="89816398">
    <w:abstractNumId w:val="4"/>
  </w:num>
  <w:num w:numId="61" w16cid:durableId="1386683771">
    <w:abstractNumId w:val="29"/>
  </w:num>
  <w:num w:numId="62" w16cid:durableId="1187600499">
    <w:abstractNumId w:val="7"/>
  </w:num>
  <w:num w:numId="63" w16cid:durableId="1860006946">
    <w:abstractNumId w:val="11"/>
  </w:num>
  <w:num w:numId="64" w16cid:durableId="624043920">
    <w:abstractNumId w:val="5"/>
  </w:num>
  <w:num w:numId="65" w16cid:durableId="1248998608">
    <w:abstractNumId w:val="43"/>
  </w:num>
  <w:num w:numId="66" w16cid:durableId="229117020">
    <w:abstractNumId w:val="59"/>
  </w:num>
  <w:num w:numId="67" w16cid:durableId="1058554036">
    <w:abstractNumId w:val="12"/>
  </w:num>
  <w:num w:numId="68" w16cid:durableId="883642157">
    <w:abstractNumId w:val="17"/>
  </w:num>
  <w:num w:numId="69" w16cid:durableId="1608002101">
    <w:abstractNumId w:val="30"/>
  </w:num>
  <w:num w:numId="70" w16cid:durableId="1952664250">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43"/>
    <w:rsid w:val="00000481"/>
    <w:rsid w:val="000004A7"/>
    <w:rsid w:val="00000B09"/>
    <w:rsid w:val="00001A81"/>
    <w:rsid w:val="00001CF4"/>
    <w:rsid w:val="00001F4D"/>
    <w:rsid w:val="0000275C"/>
    <w:rsid w:val="000027D4"/>
    <w:rsid w:val="000028B9"/>
    <w:rsid w:val="00005674"/>
    <w:rsid w:val="0000603D"/>
    <w:rsid w:val="00011C87"/>
    <w:rsid w:val="000126EE"/>
    <w:rsid w:val="00017616"/>
    <w:rsid w:val="00020B4E"/>
    <w:rsid w:val="00020F51"/>
    <w:rsid w:val="00021868"/>
    <w:rsid w:val="00021974"/>
    <w:rsid w:val="000243CA"/>
    <w:rsid w:val="000248D8"/>
    <w:rsid w:val="00025055"/>
    <w:rsid w:val="000255B4"/>
    <w:rsid w:val="00027801"/>
    <w:rsid w:val="000279F8"/>
    <w:rsid w:val="00027AAD"/>
    <w:rsid w:val="00030432"/>
    <w:rsid w:val="00030500"/>
    <w:rsid w:val="00031C06"/>
    <w:rsid w:val="0003310E"/>
    <w:rsid w:val="000336E9"/>
    <w:rsid w:val="00033AAF"/>
    <w:rsid w:val="00033F18"/>
    <w:rsid w:val="0003412F"/>
    <w:rsid w:val="000341BF"/>
    <w:rsid w:val="00034A0B"/>
    <w:rsid w:val="000352D6"/>
    <w:rsid w:val="00035FF1"/>
    <w:rsid w:val="000364B5"/>
    <w:rsid w:val="0003678F"/>
    <w:rsid w:val="000402E9"/>
    <w:rsid w:val="00040EDB"/>
    <w:rsid w:val="00041C82"/>
    <w:rsid w:val="0004260E"/>
    <w:rsid w:val="00042E18"/>
    <w:rsid w:val="00043591"/>
    <w:rsid w:val="0004579C"/>
    <w:rsid w:val="00045B87"/>
    <w:rsid w:val="00046C22"/>
    <w:rsid w:val="0004721F"/>
    <w:rsid w:val="0005010A"/>
    <w:rsid w:val="00050DD2"/>
    <w:rsid w:val="00050F21"/>
    <w:rsid w:val="0005141D"/>
    <w:rsid w:val="000529F9"/>
    <w:rsid w:val="00052AA3"/>
    <w:rsid w:val="00052C04"/>
    <w:rsid w:val="00052C60"/>
    <w:rsid w:val="00052FBB"/>
    <w:rsid w:val="000531BC"/>
    <w:rsid w:val="00053CBC"/>
    <w:rsid w:val="00055EBE"/>
    <w:rsid w:val="0005661E"/>
    <w:rsid w:val="00057D12"/>
    <w:rsid w:val="00060B0B"/>
    <w:rsid w:val="00060C38"/>
    <w:rsid w:val="00060E0E"/>
    <w:rsid w:val="00064C0A"/>
    <w:rsid w:val="0006665C"/>
    <w:rsid w:val="0007044A"/>
    <w:rsid w:val="00072B03"/>
    <w:rsid w:val="00074AFA"/>
    <w:rsid w:val="00075731"/>
    <w:rsid w:val="00080359"/>
    <w:rsid w:val="00080E0D"/>
    <w:rsid w:val="00084199"/>
    <w:rsid w:val="00084EB6"/>
    <w:rsid w:val="000851C2"/>
    <w:rsid w:val="00086C0E"/>
    <w:rsid w:val="00086CE6"/>
    <w:rsid w:val="00090387"/>
    <w:rsid w:val="00090491"/>
    <w:rsid w:val="000918AF"/>
    <w:rsid w:val="00091AC3"/>
    <w:rsid w:val="00092032"/>
    <w:rsid w:val="0009259F"/>
    <w:rsid w:val="00092E2B"/>
    <w:rsid w:val="00093D29"/>
    <w:rsid w:val="00093F87"/>
    <w:rsid w:val="00095276"/>
    <w:rsid w:val="00095A1D"/>
    <w:rsid w:val="00095CBC"/>
    <w:rsid w:val="000971BF"/>
    <w:rsid w:val="00097511"/>
    <w:rsid w:val="00097B43"/>
    <w:rsid w:val="000A32E4"/>
    <w:rsid w:val="000A568D"/>
    <w:rsid w:val="000A6DBB"/>
    <w:rsid w:val="000A7559"/>
    <w:rsid w:val="000B0918"/>
    <w:rsid w:val="000B4986"/>
    <w:rsid w:val="000B4CAE"/>
    <w:rsid w:val="000B55AB"/>
    <w:rsid w:val="000B5DFC"/>
    <w:rsid w:val="000B5F75"/>
    <w:rsid w:val="000B7F72"/>
    <w:rsid w:val="000C016A"/>
    <w:rsid w:val="000C04D9"/>
    <w:rsid w:val="000C0572"/>
    <w:rsid w:val="000C082D"/>
    <w:rsid w:val="000C12C2"/>
    <w:rsid w:val="000C22FE"/>
    <w:rsid w:val="000C274E"/>
    <w:rsid w:val="000C3224"/>
    <w:rsid w:val="000C3CB1"/>
    <w:rsid w:val="000C5441"/>
    <w:rsid w:val="000D3F55"/>
    <w:rsid w:val="000D52E3"/>
    <w:rsid w:val="000D6EC1"/>
    <w:rsid w:val="000D7B83"/>
    <w:rsid w:val="000E007F"/>
    <w:rsid w:val="000E076E"/>
    <w:rsid w:val="000E13B5"/>
    <w:rsid w:val="000E1ABF"/>
    <w:rsid w:val="000E28B7"/>
    <w:rsid w:val="000E2B4A"/>
    <w:rsid w:val="000E6838"/>
    <w:rsid w:val="000E7953"/>
    <w:rsid w:val="000E7994"/>
    <w:rsid w:val="000F0086"/>
    <w:rsid w:val="000F027F"/>
    <w:rsid w:val="000F37AE"/>
    <w:rsid w:val="000F4119"/>
    <w:rsid w:val="000F492E"/>
    <w:rsid w:val="000F5464"/>
    <w:rsid w:val="000F5A77"/>
    <w:rsid w:val="000F673E"/>
    <w:rsid w:val="000F7A30"/>
    <w:rsid w:val="00100339"/>
    <w:rsid w:val="00101013"/>
    <w:rsid w:val="00101426"/>
    <w:rsid w:val="001025AF"/>
    <w:rsid w:val="00102D21"/>
    <w:rsid w:val="00104A7C"/>
    <w:rsid w:val="00104AFD"/>
    <w:rsid w:val="00104FBD"/>
    <w:rsid w:val="001105B5"/>
    <w:rsid w:val="00110DED"/>
    <w:rsid w:val="00110F0F"/>
    <w:rsid w:val="0011126E"/>
    <w:rsid w:val="00111641"/>
    <w:rsid w:val="0011507E"/>
    <w:rsid w:val="0011614A"/>
    <w:rsid w:val="00117B42"/>
    <w:rsid w:val="00117F14"/>
    <w:rsid w:val="001200A4"/>
    <w:rsid w:val="001247DE"/>
    <w:rsid w:val="00125151"/>
    <w:rsid w:val="001256B3"/>
    <w:rsid w:val="0012610E"/>
    <w:rsid w:val="00127403"/>
    <w:rsid w:val="001307D0"/>
    <w:rsid w:val="001319D6"/>
    <w:rsid w:val="001322EB"/>
    <w:rsid w:val="001333E9"/>
    <w:rsid w:val="001336A1"/>
    <w:rsid w:val="00133969"/>
    <w:rsid w:val="001346FA"/>
    <w:rsid w:val="00134A22"/>
    <w:rsid w:val="00134B17"/>
    <w:rsid w:val="001351C7"/>
    <w:rsid w:val="00135538"/>
    <w:rsid w:val="001355C4"/>
    <w:rsid w:val="00135827"/>
    <w:rsid w:val="00135992"/>
    <w:rsid w:val="0013642A"/>
    <w:rsid w:val="00137546"/>
    <w:rsid w:val="0013771A"/>
    <w:rsid w:val="0014088C"/>
    <w:rsid w:val="00140B37"/>
    <w:rsid w:val="0014236D"/>
    <w:rsid w:val="00145B2A"/>
    <w:rsid w:val="00145DE5"/>
    <w:rsid w:val="00150144"/>
    <w:rsid w:val="0015111B"/>
    <w:rsid w:val="00154378"/>
    <w:rsid w:val="00162223"/>
    <w:rsid w:val="00162C4B"/>
    <w:rsid w:val="00163497"/>
    <w:rsid w:val="001637D4"/>
    <w:rsid w:val="00163CD8"/>
    <w:rsid w:val="00163D84"/>
    <w:rsid w:val="00164246"/>
    <w:rsid w:val="0016786A"/>
    <w:rsid w:val="00167FE4"/>
    <w:rsid w:val="001716D3"/>
    <w:rsid w:val="00171E89"/>
    <w:rsid w:val="00173017"/>
    <w:rsid w:val="00173575"/>
    <w:rsid w:val="00173DF1"/>
    <w:rsid w:val="0017416B"/>
    <w:rsid w:val="00176C25"/>
    <w:rsid w:val="001800FB"/>
    <w:rsid w:val="00182351"/>
    <w:rsid w:val="00183438"/>
    <w:rsid w:val="00183C32"/>
    <w:rsid w:val="00184FDC"/>
    <w:rsid w:val="001858D9"/>
    <w:rsid w:val="00185935"/>
    <w:rsid w:val="00185EF6"/>
    <w:rsid w:val="00190982"/>
    <w:rsid w:val="0019098F"/>
    <w:rsid w:val="0019195F"/>
    <w:rsid w:val="00192BE5"/>
    <w:rsid w:val="0019419D"/>
    <w:rsid w:val="0019488F"/>
    <w:rsid w:val="00194B47"/>
    <w:rsid w:val="00195192"/>
    <w:rsid w:val="001A0332"/>
    <w:rsid w:val="001A0703"/>
    <w:rsid w:val="001A17F6"/>
    <w:rsid w:val="001A22AD"/>
    <w:rsid w:val="001A33E2"/>
    <w:rsid w:val="001A426A"/>
    <w:rsid w:val="001B0616"/>
    <w:rsid w:val="001B1B3F"/>
    <w:rsid w:val="001B3833"/>
    <w:rsid w:val="001B3C93"/>
    <w:rsid w:val="001B46CC"/>
    <w:rsid w:val="001B5929"/>
    <w:rsid w:val="001B5988"/>
    <w:rsid w:val="001B6507"/>
    <w:rsid w:val="001C1088"/>
    <w:rsid w:val="001C21D5"/>
    <w:rsid w:val="001C2715"/>
    <w:rsid w:val="001C7008"/>
    <w:rsid w:val="001C726C"/>
    <w:rsid w:val="001C7693"/>
    <w:rsid w:val="001D06B8"/>
    <w:rsid w:val="001D0C05"/>
    <w:rsid w:val="001D0D1B"/>
    <w:rsid w:val="001D16C0"/>
    <w:rsid w:val="001D1B2E"/>
    <w:rsid w:val="001D38AF"/>
    <w:rsid w:val="001D4D80"/>
    <w:rsid w:val="001D5965"/>
    <w:rsid w:val="001D5C9B"/>
    <w:rsid w:val="001E0027"/>
    <w:rsid w:val="001E02C0"/>
    <w:rsid w:val="001E13D4"/>
    <w:rsid w:val="001E1805"/>
    <w:rsid w:val="001E1812"/>
    <w:rsid w:val="001E1AB6"/>
    <w:rsid w:val="001E4C37"/>
    <w:rsid w:val="001F01F6"/>
    <w:rsid w:val="001F0F16"/>
    <w:rsid w:val="001F1924"/>
    <w:rsid w:val="001F194B"/>
    <w:rsid w:val="001F6323"/>
    <w:rsid w:val="001F6F90"/>
    <w:rsid w:val="00200122"/>
    <w:rsid w:val="00200BC3"/>
    <w:rsid w:val="00200D10"/>
    <w:rsid w:val="00201ED4"/>
    <w:rsid w:val="00203ED9"/>
    <w:rsid w:val="00210224"/>
    <w:rsid w:val="0021125D"/>
    <w:rsid w:val="002131FE"/>
    <w:rsid w:val="00213F64"/>
    <w:rsid w:val="00214413"/>
    <w:rsid w:val="00214B19"/>
    <w:rsid w:val="00214CED"/>
    <w:rsid w:val="0021523F"/>
    <w:rsid w:val="00216163"/>
    <w:rsid w:val="00216DAE"/>
    <w:rsid w:val="0022065A"/>
    <w:rsid w:val="00220FD7"/>
    <w:rsid w:val="002219F4"/>
    <w:rsid w:val="002222BB"/>
    <w:rsid w:val="00222C24"/>
    <w:rsid w:val="00225ACC"/>
    <w:rsid w:val="0022762B"/>
    <w:rsid w:val="00227729"/>
    <w:rsid w:val="00230DBE"/>
    <w:rsid w:val="00231786"/>
    <w:rsid w:val="00231B41"/>
    <w:rsid w:val="00231D06"/>
    <w:rsid w:val="00232AE4"/>
    <w:rsid w:val="00233B00"/>
    <w:rsid w:val="00234641"/>
    <w:rsid w:val="00234B73"/>
    <w:rsid w:val="0023598F"/>
    <w:rsid w:val="00236526"/>
    <w:rsid w:val="00236C0B"/>
    <w:rsid w:val="00236ED2"/>
    <w:rsid w:val="00236F93"/>
    <w:rsid w:val="002373EF"/>
    <w:rsid w:val="00241A5D"/>
    <w:rsid w:val="002423F4"/>
    <w:rsid w:val="00243EAB"/>
    <w:rsid w:val="002440CD"/>
    <w:rsid w:val="00244190"/>
    <w:rsid w:val="00245716"/>
    <w:rsid w:val="00247C65"/>
    <w:rsid w:val="00247CE8"/>
    <w:rsid w:val="002504ED"/>
    <w:rsid w:val="00250DFF"/>
    <w:rsid w:val="00251CE4"/>
    <w:rsid w:val="00252F18"/>
    <w:rsid w:val="002535C4"/>
    <w:rsid w:val="0025462F"/>
    <w:rsid w:val="00256AA2"/>
    <w:rsid w:val="00261261"/>
    <w:rsid w:val="00262609"/>
    <w:rsid w:val="00262614"/>
    <w:rsid w:val="00262A50"/>
    <w:rsid w:val="00264D06"/>
    <w:rsid w:val="00264E9B"/>
    <w:rsid w:val="002666E8"/>
    <w:rsid w:val="00266E1B"/>
    <w:rsid w:val="00267C80"/>
    <w:rsid w:val="002719F2"/>
    <w:rsid w:val="00273179"/>
    <w:rsid w:val="00273A4F"/>
    <w:rsid w:val="002767B1"/>
    <w:rsid w:val="00277368"/>
    <w:rsid w:val="00277E28"/>
    <w:rsid w:val="002814E4"/>
    <w:rsid w:val="00282EC7"/>
    <w:rsid w:val="00283C77"/>
    <w:rsid w:val="002851DE"/>
    <w:rsid w:val="00290921"/>
    <w:rsid w:val="002919CF"/>
    <w:rsid w:val="00292703"/>
    <w:rsid w:val="00292C0F"/>
    <w:rsid w:val="00292C49"/>
    <w:rsid w:val="00294317"/>
    <w:rsid w:val="00296EEF"/>
    <w:rsid w:val="00296FD6"/>
    <w:rsid w:val="002A0183"/>
    <w:rsid w:val="002A274B"/>
    <w:rsid w:val="002A2F3E"/>
    <w:rsid w:val="002A46D2"/>
    <w:rsid w:val="002A59A1"/>
    <w:rsid w:val="002A6F97"/>
    <w:rsid w:val="002A6FA2"/>
    <w:rsid w:val="002B125D"/>
    <w:rsid w:val="002B241B"/>
    <w:rsid w:val="002B2576"/>
    <w:rsid w:val="002B264A"/>
    <w:rsid w:val="002B3023"/>
    <w:rsid w:val="002B376F"/>
    <w:rsid w:val="002B4DB8"/>
    <w:rsid w:val="002B5889"/>
    <w:rsid w:val="002B68A6"/>
    <w:rsid w:val="002B7DB9"/>
    <w:rsid w:val="002C2342"/>
    <w:rsid w:val="002C3A10"/>
    <w:rsid w:val="002C4910"/>
    <w:rsid w:val="002C4A42"/>
    <w:rsid w:val="002C5284"/>
    <w:rsid w:val="002C6A9E"/>
    <w:rsid w:val="002C6B88"/>
    <w:rsid w:val="002C76A6"/>
    <w:rsid w:val="002D0B8E"/>
    <w:rsid w:val="002D0E1F"/>
    <w:rsid w:val="002D11BB"/>
    <w:rsid w:val="002D459E"/>
    <w:rsid w:val="002D45FF"/>
    <w:rsid w:val="002D4630"/>
    <w:rsid w:val="002D4955"/>
    <w:rsid w:val="002D5058"/>
    <w:rsid w:val="002D5F8A"/>
    <w:rsid w:val="002D66D5"/>
    <w:rsid w:val="002E0674"/>
    <w:rsid w:val="002E24BA"/>
    <w:rsid w:val="002E5EE7"/>
    <w:rsid w:val="002E7889"/>
    <w:rsid w:val="002F0375"/>
    <w:rsid w:val="002F0C6D"/>
    <w:rsid w:val="002F0FE5"/>
    <w:rsid w:val="002F1390"/>
    <w:rsid w:val="002F16FB"/>
    <w:rsid w:val="002F1B4D"/>
    <w:rsid w:val="002F439F"/>
    <w:rsid w:val="002F4B00"/>
    <w:rsid w:val="002F52F9"/>
    <w:rsid w:val="002F534B"/>
    <w:rsid w:val="002F61F0"/>
    <w:rsid w:val="002F6A0E"/>
    <w:rsid w:val="002F6D47"/>
    <w:rsid w:val="002F73AF"/>
    <w:rsid w:val="002F7AED"/>
    <w:rsid w:val="003009B0"/>
    <w:rsid w:val="00301076"/>
    <w:rsid w:val="0030163D"/>
    <w:rsid w:val="0030187D"/>
    <w:rsid w:val="00302605"/>
    <w:rsid w:val="00302AE8"/>
    <w:rsid w:val="0030401D"/>
    <w:rsid w:val="00307246"/>
    <w:rsid w:val="0030778A"/>
    <w:rsid w:val="003119CD"/>
    <w:rsid w:val="00312FED"/>
    <w:rsid w:val="00313DA9"/>
    <w:rsid w:val="003156C7"/>
    <w:rsid w:val="0031657C"/>
    <w:rsid w:val="00316BBE"/>
    <w:rsid w:val="00316C60"/>
    <w:rsid w:val="00321400"/>
    <w:rsid w:val="003224F2"/>
    <w:rsid w:val="0032386D"/>
    <w:rsid w:val="00323F05"/>
    <w:rsid w:val="00325117"/>
    <w:rsid w:val="0032591B"/>
    <w:rsid w:val="00325A18"/>
    <w:rsid w:val="00326411"/>
    <w:rsid w:val="003273DD"/>
    <w:rsid w:val="0032799F"/>
    <w:rsid w:val="00330D57"/>
    <w:rsid w:val="00332449"/>
    <w:rsid w:val="00332558"/>
    <w:rsid w:val="00332D0D"/>
    <w:rsid w:val="00333152"/>
    <w:rsid w:val="00333483"/>
    <w:rsid w:val="003364BC"/>
    <w:rsid w:val="003373D4"/>
    <w:rsid w:val="00337DE4"/>
    <w:rsid w:val="00340CE9"/>
    <w:rsid w:val="00341184"/>
    <w:rsid w:val="00341653"/>
    <w:rsid w:val="003421E8"/>
    <w:rsid w:val="0034262C"/>
    <w:rsid w:val="00342F85"/>
    <w:rsid w:val="00346F8E"/>
    <w:rsid w:val="00347C05"/>
    <w:rsid w:val="003512F5"/>
    <w:rsid w:val="00352FEA"/>
    <w:rsid w:val="0035568D"/>
    <w:rsid w:val="00355BCA"/>
    <w:rsid w:val="003567C0"/>
    <w:rsid w:val="0036031B"/>
    <w:rsid w:val="00361672"/>
    <w:rsid w:val="00362F5B"/>
    <w:rsid w:val="00363193"/>
    <w:rsid w:val="00366F96"/>
    <w:rsid w:val="003677A7"/>
    <w:rsid w:val="00367B1B"/>
    <w:rsid w:val="00370022"/>
    <w:rsid w:val="0037024E"/>
    <w:rsid w:val="00370E8B"/>
    <w:rsid w:val="0037123A"/>
    <w:rsid w:val="00372D41"/>
    <w:rsid w:val="00372F06"/>
    <w:rsid w:val="00372F4D"/>
    <w:rsid w:val="00373632"/>
    <w:rsid w:val="00374645"/>
    <w:rsid w:val="00374EF8"/>
    <w:rsid w:val="003760B5"/>
    <w:rsid w:val="00376EFC"/>
    <w:rsid w:val="0037717F"/>
    <w:rsid w:val="00380E55"/>
    <w:rsid w:val="00380FE6"/>
    <w:rsid w:val="00382843"/>
    <w:rsid w:val="0038392F"/>
    <w:rsid w:val="00383D79"/>
    <w:rsid w:val="00384261"/>
    <w:rsid w:val="00384A66"/>
    <w:rsid w:val="00384C62"/>
    <w:rsid w:val="00387BA4"/>
    <w:rsid w:val="00387F96"/>
    <w:rsid w:val="00391974"/>
    <w:rsid w:val="00395F9A"/>
    <w:rsid w:val="00396296"/>
    <w:rsid w:val="003963F7"/>
    <w:rsid w:val="003A1972"/>
    <w:rsid w:val="003A1E86"/>
    <w:rsid w:val="003A2EC7"/>
    <w:rsid w:val="003A47AD"/>
    <w:rsid w:val="003A5451"/>
    <w:rsid w:val="003A6019"/>
    <w:rsid w:val="003A6BF6"/>
    <w:rsid w:val="003A72D8"/>
    <w:rsid w:val="003A7D6C"/>
    <w:rsid w:val="003B158F"/>
    <w:rsid w:val="003B3FD6"/>
    <w:rsid w:val="003B45C6"/>
    <w:rsid w:val="003B47A4"/>
    <w:rsid w:val="003B5A95"/>
    <w:rsid w:val="003B7982"/>
    <w:rsid w:val="003C266D"/>
    <w:rsid w:val="003C3C63"/>
    <w:rsid w:val="003C4135"/>
    <w:rsid w:val="003C63FC"/>
    <w:rsid w:val="003C74E2"/>
    <w:rsid w:val="003D1C60"/>
    <w:rsid w:val="003D2BF9"/>
    <w:rsid w:val="003D455F"/>
    <w:rsid w:val="003D720F"/>
    <w:rsid w:val="003D752E"/>
    <w:rsid w:val="003D7A10"/>
    <w:rsid w:val="003D7B03"/>
    <w:rsid w:val="003E0741"/>
    <w:rsid w:val="003E1308"/>
    <w:rsid w:val="003E1A1D"/>
    <w:rsid w:val="003E2C74"/>
    <w:rsid w:val="003E2FF8"/>
    <w:rsid w:val="003E3810"/>
    <w:rsid w:val="003E3D6E"/>
    <w:rsid w:val="003E3F47"/>
    <w:rsid w:val="003E4007"/>
    <w:rsid w:val="003E4ACB"/>
    <w:rsid w:val="003E4E45"/>
    <w:rsid w:val="003E501D"/>
    <w:rsid w:val="003E5105"/>
    <w:rsid w:val="003E54F6"/>
    <w:rsid w:val="003E5795"/>
    <w:rsid w:val="003F0491"/>
    <w:rsid w:val="003F102A"/>
    <w:rsid w:val="003F1F3A"/>
    <w:rsid w:val="003F68C0"/>
    <w:rsid w:val="004009D0"/>
    <w:rsid w:val="00401342"/>
    <w:rsid w:val="0040335B"/>
    <w:rsid w:val="0040403D"/>
    <w:rsid w:val="00405590"/>
    <w:rsid w:val="00406E26"/>
    <w:rsid w:val="00410EDA"/>
    <w:rsid w:val="004112AC"/>
    <w:rsid w:val="004122A0"/>
    <w:rsid w:val="00413D82"/>
    <w:rsid w:val="00414574"/>
    <w:rsid w:val="00414EF4"/>
    <w:rsid w:val="00416727"/>
    <w:rsid w:val="004177D0"/>
    <w:rsid w:val="00420DE6"/>
    <w:rsid w:val="0042156F"/>
    <w:rsid w:val="00421BF6"/>
    <w:rsid w:val="00422AFE"/>
    <w:rsid w:val="004254B9"/>
    <w:rsid w:val="00425C62"/>
    <w:rsid w:val="00425D8C"/>
    <w:rsid w:val="004268D2"/>
    <w:rsid w:val="004277F3"/>
    <w:rsid w:val="004301A7"/>
    <w:rsid w:val="004305ED"/>
    <w:rsid w:val="004318B5"/>
    <w:rsid w:val="00431D17"/>
    <w:rsid w:val="0043477C"/>
    <w:rsid w:val="004354E3"/>
    <w:rsid w:val="00435CFF"/>
    <w:rsid w:val="004363EE"/>
    <w:rsid w:val="00436482"/>
    <w:rsid w:val="004405C7"/>
    <w:rsid w:val="00444098"/>
    <w:rsid w:val="0044487B"/>
    <w:rsid w:val="004449A5"/>
    <w:rsid w:val="004454F9"/>
    <w:rsid w:val="00445DE5"/>
    <w:rsid w:val="00446A8A"/>
    <w:rsid w:val="0044721A"/>
    <w:rsid w:val="004473D0"/>
    <w:rsid w:val="004504EB"/>
    <w:rsid w:val="00451F70"/>
    <w:rsid w:val="00453AFD"/>
    <w:rsid w:val="00453D73"/>
    <w:rsid w:val="00456F4A"/>
    <w:rsid w:val="0046006B"/>
    <w:rsid w:val="00460E86"/>
    <w:rsid w:val="00462001"/>
    <w:rsid w:val="00465921"/>
    <w:rsid w:val="00465A3C"/>
    <w:rsid w:val="00466167"/>
    <w:rsid w:val="0046656A"/>
    <w:rsid w:val="00467DB4"/>
    <w:rsid w:val="00470AB8"/>
    <w:rsid w:val="00470F8D"/>
    <w:rsid w:val="0047136A"/>
    <w:rsid w:val="004743C2"/>
    <w:rsid w:val="00475527"/>
    <w:rsid w:val="00476006"/>
    <w:rsid w:val="00477090"/>
    <w:rsid w:val="00477A96"/>
    <w:rsid w:val="00477FA8"/>
    <w:rsid w:val="00480149"/>
    <w:rsid w:val="00480204"/>
    <w:rsid w:val="004809BC"/>
    <w:rsid w:val="00484B3E"/>
    <w:rsid w:val="00486AB2"/>
    <w:rsid w:val="00487A21"/>
    <w:rsid w:val="004910F1"/>
    <w:rsid w:val="00491564"/>
    <w:rsid w:val="00491A5D"/>
    <w:rsid w:val="0049237F"/>
    <w:rsid w:val="00492C4C"/>
    <w:rsid w:val="004946AF"/>
    <w:rsid w:val="00494B93"/>
    <w:rsid w:val="00494BF8"/>
    <w:rsid w:val="00494E87"/>
    <w:rsid w:val="00496F7E"/>
    <w:rsid w:val="004A0E0E"/>
    <w:rsid w:val="004A15EE"/>
    <w:rsid w:val="004A2BF2"/>
    <w:rsid w:val="004A2FA6"/>
    <w:rsid w:val="004A6D70"/>
    <w:rsid w:val="004A763F"/>
    <w:rsid w:val="004B0574"/>
    <w:rsid w:val="004B0BE5"/>
    <w:rsid w:val="004B16C3"/>
    <w:rsid w:val="004B1914"/>
    <w:rsid w:val="004B3001"/>
    <w:rsid w:val="004B3674"/>
    <w:rsid w:val="004B38E3"/>
    <w:rsid w:val="004B483A"/>
    <w:rsid w:val="004B4B63"/>
    <w:rsid w:val="004B501C"/>
    <w:rsid w:val="004B6B39"/>
    <w:rsid w:val="004C0B6D"/>
    <w:rsid w:val="004C1236"/>
    <w:rsid w:val="004C59F8"/>
    <w:rsid w:val="004D1020"/>
    <w:rsid w:val="004D13E4"/>
    <w:rsid w:val="004D4650"/>
    <w:rsid w:val="004D5E7C"/>
    <w:rsid w:val="004D6117"/>
    <w:rsid w:val="004D6D46"/>
    <w:rsid w:val="004D7149"/>
    <w:rsid w:val="004D745F"/>
    <w:rsid w:val="004E0058"/>
    <w:rsid w:val="004E0760"/>
    <w:rsid w:val="004E1F19"/>
    <w:rsid w:val="004E35F6"/>
    <w:rsid w:val="004E4BE7"/>
    <w:rsid w:val="004E4C10"/>
    <w:rsid w:val="004E5F1F"/>
    <w:rsid w:val="004E636B"/>
    <w:rsid w:val="004E693F"/>
    <w:rsid w:val="004F026F"/>
    <w:rsid w:val="004F1CC9"/>
    <w:rsid w:val="004F26AF"/>
    <w:rsid w:val="004F3120"/>
    <w:rsid w:val="004F33F9"/>
    <w:rsid w:val="004F5098"/>
    <w:rsid w:val="004F5352"/>
    <w:rsid w:val="004F5397"/>
    <w:rsid w:val="004F5F3C"/>
    <w:rsid w:val="005001BB"/>
    <w:rsid w:val="005030A0"/>
    <w:rsid w:val="00504E75"/>
    <w:rsid w:val="00506B1F"/>
    <w:rsid w:val="00513857"/>
    <w:rsid w:val="00513D13"/>
    <w:rsid w:val="00513F0A"/>
    <w:rsid w:val="00514443"/>
    <w:rsid w:val="00520E3F"/>
    <w:rsid w:val="0052195F"/>
    <w:rsid w:val="00522D2F"/>
    <w:rsid w:val="00523642"/>
    <w:rsid w:val="00525408"/>
    <w:rsid w:val="005263F2"/>
    <w:rsid w:val="00527302"/>
    <w:rsid w:val="00527790"/>
    <w:rsid w:val="00527A80"/>
    <w:rsid w:val="00531BBB"/>
    <w:rsid w:val="00532BD3"/>
    <w:rsid w:val="0053353D"/>
    <w:rsid w:val="005349C3"/>
    <w:rsid w:val="00534E4E"/>
    <w:rsid w:val="00536F2A"/>
    <w:rsid w:val="0053768A"/>
    <w:rsid w:val="00540A47"/>
    <w:rsid w:val="00540C6E"/>
    <w:rsid w:val="005414B3"/>
    <w:rsid w:val="0054158B"/>
    <w:rsid w:val="00541EFC"/>
    <w:rsid w:val="0054222C"/>
    <w:rsid w:val="00543A3D"/>
    <w:rsid w:val="00544920"/>
    <w:rsid w:val="005452D2"/>
    <w:rsid w:val="00546062"/>
    <w:rsid w:val="005462DF"/>
    <w:rsid w:val="00547266"/>
    <w:rsid w:val="00547B88"/>
    <w:rsid w:val="005526FF"/>
    <w:rsid w:val="0055334B"/>
    <w:rsid w:val="005535BC"/>
    <w:rsid w:val="00553899"/>
    <w:rsid w:val="00556280"/>
    <w:rsid w:val="005566CF"/>
    <w:rsid w:val="005571D9"/>
    <w:rsid w:val="00560208"/>
    <w:rsid w:val="0056138C"/>
    <w:rsid w:val="005613FA"/>
    <w:rsid w:val="00561417"/>
    <w:rsid w:val="00565CB9"/>
    <w:rsid w:val="005668C6"/>
    <w:rsid w:val="0056741A"/>
    <w:rsid w:val="005675FD"/>
    <w:rsid w:val="00567F24"/>
    <w:rsid w:val="00571989"/>
    <w:rsid w:val="00571A55"/>
    <w:rsid w:val="00572690"/>
    <w:rsid w:val="00572AC0"/>
    <w:rsid w:val="00574EEF"/>
    <w:rsid w:val="005757FA"/>
    <w:rsid w:val="005758CF"/>
    <w:rsid w:val="00576453"/>
    <w:rsid w:val="00580CC4"/>
    <w:rsid w:val="0058105F"/>
    <w:rsid w:val="00582D25"/>
    <w:rsid w:val="00584ADB"/>
    <w:rsid w:val="0058534D"/>
    <w:rsid w:val="00585F53"/>
    <w:rsid w:val="00586104"/>
    <w:rsid w:val="00590043"/>
    <w:rsid w:val="0059160E"/>
    <w:rsid w:val="005967EB"/>
    <w:rsid w:val="00596AB7"/>
    <w:rsid w:val="00597388"/>
    <w:rsid w:val="005A052E"/>
    <w:rsid w:val="005A0870"/>
    <w:rsid w:val="005A0A6C"/>
    <w:rsid w:val="005A1F8B"/>
    <w:rsid w:val="005A37D7"/>
    <w:rsid w:val="005A387A"/>
    <w:rsid w:val="005A566A"/>
    <w:rsid w:val="005A6D45"/>
    <w:rsid w:val="005A7136"/>
    <w:rsid w:val="005A7C21"/>
    <w:rsid w:val="005A7F26"/>
    <w:rsid w:val="005B1362"/>
    <w:rsid w:val="005B21DB"/>
    <w:rsid w:val="005B2B9E"/>
    <w:rsid w:val="005B2F38"/>
    <w:rsid w:val="005B53D1"/>
    <w:rsid w:val="005B5A06"/>
    <w:rsid w:val="005B6413"/>
    <w:rsid w:val="005B7431"/>
    <w:rsid w:val="005B767A"/>
    <w:rsid w:val="005B7B50"/>
    <w:rsid w:val="005B7C3F"/>
    <w:rsid w:val="005C0DAF"/>
    <w:rsid w:val="005C54C6"/>
    <w:rsid w:val="005C6463"/>
    <w:rsid w:val="005D0E87"/>
    <w:rsid w:val="005D292E"/>
    <w:rsid w:val="005D2AC1"/>
    <w:rsid w:val="005D2BFB"/>
    <w:rsid w:val="005D5BAA"/>
    <w:rsid w:val="005D63D4"/>
    <w:rsid w:val="005D66C9"/>
    <w:rsid w:val="005D750F"/>
    <w:rsid w:val="005E00AC"/>
    <w:rsid w:val="005E14BA"/>
    <w:rsid w:val="005E2002"/>
    <w:rsid w:val="005E4ADC"/>
    <w:rsid w:val="005E4E7F"/>
    <w:rsid w:val="005E5047"/>
    <w:rsid w:val="005E512E"/>
    <w:rsid w:val="005E6985"/>
    <w:rsid w:val="005E716F"/>
    <w:rsid w:val="005F2365"/>
    <w:rsid w:val="005F4D4A"/>
    <w:rsid w:val="005F58D6"/>
    <w:rsid w:val="005F62BD"/>
    <w:rsid w:val="005F70AF"/>
    <w:rsid w:val="005F7FBA"/>
    <w:rsid w:val="00600691"/>
    <w:rsid w:val="0060085B"/>
    <w:rsid w:val="00600D60"/>
    <w:rsid w:val="006011D3"/>
    <w:rsid w:val="006040C7"/>
    <w:rsid w:val="00604ED2"/>
    <w:rsid w:val="00606316"/>
    <w:rsid w:val="0060685C"/>
    <w:rsid w:val="00606993"/>
    <w:rsid w:val="00606CA4"/>
    <w:rsid w:val="0061028F"/>
    <w:rsid w:val="00610F67"/>
    <w:rsid w:val="00611BEE"/>
    <w:rsid w:val="00614AD6"/>
    <w:rsid w:val="00615335"/>
    <w:rsid w:val="00616ED8"/>
    <w:rsid w:val="00617AE1"/>
    <w:rsid w:val="00617AFA"/>
    <w:rsid w:val="0062119F"/>
    <w:rsid w:val="006212ED"/>
    <w:rsid w:val="00622989"/>
    <w:rsid w:val="00622F6E"/>
    <w:rsid w:val="006254FD"/>
    <w:rsid w:val="00627A50"/>
    <w:rsid w:val="00627CC4"/>
    <w:rsid w:val="006300A8"/>
    <w:rsid w:val="006303F8"/>
    <w:rsid w:val="0063056B"/>
    <w:rsid w:val="00631457"/>
    <w:rsid w:val="00631CD2"/>
    <w:rsid w:val="00632D79"/>
    <w:rsid w:val="00632DC4"/>
    <w:rsid w:val="00634261"/>
    <w:rsid w:val="0063484B"/>
    <w:rsid w:val="00636E6A"/>
    <w:rsid w:val="006370BE"/>
    <w:rsid w:val="0064078C"/>
    <w:rsid w:val="00642325"/>
    <w:rsid w:val="00642677"/>
    <w:rsid w:val="00644ECC"/>
    <w:rsid w:val="006451BD"/>
    <w:rsid w:val="00645FBE"/>
    <w:rsid w:val="00646A09"/>
    <w:rsid w:val="006471E3"/>
    <w:rsid w:val="00647424"/>
    <w:rsid w:val="00651B0E"/>
    <w:rsid w:val="00653C79"/>
    <w:rsid w:val="00654453"/>
    <w:rsid w:val="006611C6"/>
    <w:rsid w:val="006616E9"/>
    <w:rsid w:val="0066178C"/>
    <w:rsid w:val="006625C7"/>
    <w:rsid w:val="0066348C"/>
    <w:rsid w:val="00664212"/>
    <w:rsid w:val="00665207"/>
    <w:rsid w:val="006736AA"/>
    <w:rsid w:val="00674956"/>
    <w:rsid w:val="00675B4C"/>
    <w:rsid w:val="0067605C"/>
    <w:rsid w:val="00676773"/>
    <w:rsid w:val="00677F04"/>
    <w:rsid w:val="006810DE"/>
    <w:rsid w:val="00681262"/>
    <w:rsid w:val="00681732"/>
    <w:rsid w:val="0068265A"/>
    <w:rsid w:val="00682D45"/>
    <w:rsid w:val="0068313E"/>
    <w:rsid w:val="006842D8"/>
    <w:rsid w:val="006850A0"/>
    <w:rsid w:val="00686C9E"/>
    <w:rsid w:val="0068719A"/>
    <w:rsid w:val="0069082E"/>
    <w:rsid w:val="00690FB5"/>
    <w:rsid w:val="006918C9"/>
    <w:rsid w:val="006925A4"/>
    <w:rsid w:val="006927C3"/>
    <w:rsid w:val="00692A84"/>
    <w:rsid w:val="00693385"/>
    <w:rsid w:val="00694A42"/>
    <w:rsid w:val="00694A57"/>
    <w:rsid w:val="00695AA3"/>
    <w:rsid w:val="00695FD4"/>
    <w:rsid w:val="006963CB"/>
    <w:rsid w:val="0069720A"/>
    <w:rsid w:val="00697B8B"/>
    <w:rsid w:val="00697BFA"/>
    <w:rsid w:val="00697E4C"/>
    <w:rsid w:val="006A02A8"/>
    <w:rsid w:val="006A0799"/>
    <w:rsid w:val="006A0846"/>
    <w:rsid w:val="006A20BE"/>
    <w:rsid w:val="006A3B86"/>
    <w:rsid w:val="006A3EC0"/>
    <w:rsid w:val="006A4961"/>
    <w:rsid w:val="006A497F"/>
    <w:rsid w:val="006A4D6E"/>
    <w:rsid w:val="006A6E4B"/>
    <w:rsid w:val="006A6E5D"/>
    <w:rsid w:val="006B2E36"/>
    <w:rsid w:val="006B615C"/>
    <w:rsid w:val="006B767C"/>
    <w:rsid w:val="006C0E30"/>
    <w:rsid w:val="006C1A5B"/>
    <w:rsid w:val="006C2CEA"/>
    <w:rsid w:val="006C2FA6"/>
    <w:rsid w:val="006C4128"/>
    <w:rsid w:val="006C5170"/>
    <w:rsid w:val="006C7087"/>
    <w:rsid w:val="006C7A41"/>
    <w:rsid w:val="006C7F90"/>
    <w:rsid w:val="006D1096"/>
    <w:rsid w:val="006D17F3"/>
    <w:rsid w:val="006D2871"/>
    <w:rsid w:val="006D2D32"/>
    <w:rsid w:val="006D480B"/>
    <w:rsid w:val="006D4E2E"/>
    <w:rsid w:val="006D52C3"/>
    <w:rsid w:val="006D5B31"/>
    <w:rsid w:val="006D78D4"/>
    <w:rsid w:val="006D7F03"/>
    <w:rsid w:val="006E0E23"/>
    <w:rsid w:val="006E1C9A"/>
    <w:rsid w:val="006E44AB"/>
    <w:rsid w:val="006E4D65"/>
    <w:rsid w:val="006E5AD4"/>
    <w:rsid w:val="006F0B70"/>
    <w:rsid w:val="006F1979"/>
    <w:rsid w:val="006F21CD"/>
    <w:rsid w:val="006F3536"/>
    <w:rsid w:val="006F46B6"/>
    <w:rsid w:val="006F4778"/>
    <w:rsid w:val="006F5524"/>
    <w:rsid w:val="006F5C0F"/>
    <w:rsid w:val="006F5C2B"/>
    <w:rsid w:val="006F5F80"/>
    <w:rsid w:val="006F6FCC"/>
    <w:rsid w:val="0070116D"/>
    <w:rsid w:val="00702033"/>
    <w:rsid w:val="0070251C"/>
    <w:rsid w:val="00702812"/>
    <w:rsid w:val="00702F31"/>
    <w:rsid w:val="00703952"/>
    <w:rsid w:val="00704B1F"/>
    <w:rsid w:val="00704D92"/>
    <w:rsid w:val="00705504"/>
    <w:rsid w:val="00705D81"/>
    <w:rsid w:val="007072BC"/>
    <w:rsid w:val="00707406"/>
    <w:rsid w:val="007107A3"/>
    <w:rsid w:val="00710DDC"/>
    <w:rsid w:val="00710FD5"/>
    <w:rsid w:val="00712249"/>
    <w:rsid w:val="00714954"/>
    <w:rsid w:val="0071686E"/>
    <w:rsid w:val="00716AA3"/>
    <w:rsid w:val="00716F14"/>
    <w:rsid w:val="00717BC0"/>
    <w:rsid w:val="00717BEB"/>
    <w:rsid w:val="007207D4"/>
    <w:rsid w:val="00720C22"/>
    <w:rsid w:val="00723304"/>
    <w:rsid w:val="007249AE"/>
    <w:rsid w:val="00724BCA"/>
    <w:rsid w:val="007252DF"/>
    <w:rsid w:val="00731C15"/>
    <w:rsid w:val="00734EFD"/>
    <w:rsid w:val="00734FFD"/>
    <w:rsid w:val="0073524C"/>
    <w:rsid w:val="00735922"/>
    <w:rsid w:val="00735E05"/>
    <w:rsid w:val="007365E4"/>
    <w:rsid w:val="007378A2"/>
    <w:rsid w:val="00741C06"/>
    <w:rsid w:val="00743CFD"/>
    <w:rsid w:val="007449D5"/>
    <w:rsid w:val="0074503F"/>
    <w:rsid w:val="007453E3"/>
    <w:rsid w:val="0074593F"/>
    <w:rsid w:val="00750CF0"/>
    <w:rsid w:val="00751F4C"/>
    <w:rsid w:val="00752273"/>
    <w:rsid w:val="00752E12"/>
    <w:rsid w:val="007557D6"/>
    <w:rsid w:val="00755C69"/>
    <w:rsid w:val="0075673E"/>
    <w:rsid w:val="00756A33"/>
    <w:rsid w:val="00756A38"/>
    <w:rsid w:val="00762A9C"/>
    <w:rsid w:val="00762DCE"/>
    <w:rsid w:val="00764314"/>
    <w:rsid w:val="00764546"/>
    <w:rsid w:val="00764907"/>
    <w:rsid w:val="00765987"/>
    <w:rsid w:val="00770198"/>
    <w:rsid w:val="0077114B"/>
    <w:rsid w:val="007715C2"/>
    <w:rsid w:val="007715F6"/>
    <w:rsid w:val="007716E6"/>
    <w:rsid w:val="00773757"/>
    <w:rsid w:val="00775E0F"/>
    <w:rsid w:val="00775FA2"/>
    <w:rsid w:val="00781150"/>
    <w:rsid w:val="007817F9"/>
    <w:rsid w:val="00781C13"/>
    <w:rsid w:val="00781F38"/>
    <w:rsid w:val="00782218"/>
    <w:rsid w:val="00783B1A"/>
    <w:rsid w:val="007852C0"/>
    <w:rsid w:val="007871E7"/>
    <w:rsid w:val="007872DA"/>
    <w:rsid w:val="00787801"/>
    <w:rsid w:val="00790EFE"/>
    <w:rsid w:val="0079154E"/>
    <w:rsid w:val="0079173D"/>
    <w:rsid w:val="00792F75"/>
    <w:rsid w:val="00794134"/>
    <w:rsid w:val="007956DA"/>
    <w:rsid w:val="00796384"/>
    <w:rsid w:val="0079694C"/>
    <w:rsid w:val="00796A14"/>
    <w:rsid w:val="00797198"/>
    <w:rsid w:val="00797A3B"/>
    <w:rsid w:val="00797E5C"/>
    <w:rsid w:val="007A0B52"/>
    <w:rsid w:val="007A12E7"/>
    <w:rsid w:val="007A17E7"/>
    <w:rsid w:val="007A3192"/>
    <w:rsid w:val="007A373F"/>
    <w:rsid w:val="007A3FC8"/>
    <w:rsid w:val="007A4915"/>
    <w:rsid w:val="007A5972"/>
    <w:rsid w:val="007A7B94"/>
    <w:rsid w:val="007B03A9"/>
    <w:rsid w:val="007B0656"/>
    <w:rsid w:val="007B08F1"/>
    <w:rsid w:val="007B1014"/>
    <w:rsid w:val="007B2A06"/>
    <w:rsid w:val="007B41BB"/>
    <w:rsid w:val="007B57BF"/>
    <w:rsid w:val="007B5837"/>
    <w:rsid w:val="007B66BA"/>
    <w:rsid w:val="007B678C"/>
    <w:rsid w:val="007B758F"/>
    <w:rsid w:val="007C1EB7"/>
    <w:rsid w:val="007C2BC5"/>
    <w:rsid w:val="007C3DEF"/>
    <w:rsid w:val="007C5117"/>
    <w:rsid w:val="007C698F"/>
    <w:rsid w:val="007D050D"/>
    <w:rsid w:val="007D0A94"/>
    <w:rsid w:val="007D117F"/>
    <w:rsid w:val="007D1311"/>
    <w:rsid w:val="007D3F3A"/>
    <w:rsid w:val="007D4243"/>
    <w:rsid w:val="007D4356"/>
    <w:rsid w:val="007D457A"/>
    <w:rsid w:val="007D4F44"/>
    <w:rsid w:val="007D5373"/>
    <w:rsid w:val="007D590D"/>
    <w:rsid w:val="007D5AFA"/>
    <w:rsid w:val="007D6706"/>
    <w:rsid w:val="007D6AED"/>
    <w:rsid w:val="007D7D23"/>
    <w:rsid w:val="007E02A8"/>
    <w:rsid w:val="007E0C35"/>
    <w:rsid w:val="007E1AAE"/>
    <w:rsid w:val="007E2551"/>
    <w:rsid w:val="007E2D83"/>
    <w:rsid w:val="007E3E4B"/>
    <w:rsid w:val="007E5259"/>
    <w:rsid w:val="007E55AA"/>
    <w:rsid w:val="007E6415"/>
    <w:rsid w:val="007F197F"/>
    <w:rsid w:val="007F3C3B"/>
    <w:rsid w:val="007F4518"/>
    <w:rsid w:val="007F4EE9"/>
    <w:rsid w:val="007F558D"/>
    <w:rsid w:val="007F5A72"/>
    <w:rsid w:val="007F6EC6"/>
    <w:rsid w:val="007F7439"/>
    <w:rsid w:val="007F7F1C"/>
    <w:rsid w:val="008003AA"/>
    <w:rsid w:val="008006B4"/>
    <w:rsid w:val="008006CD"/>
    <w:rsid w:val="0080071B"/>
    <w:rsid w:val="008014F3"/>
    <w:rsid w:val="008023BF"/>
    <w:rsid w:val="00803032"/>
    <w:rsid w:val="008032FE"/>
    <w:rsid w:val="0080441E"/>
    <w:rsid w:val="00806ABA"/>
    <w:rsid w:val="0081111C"/>
    <w:rsid w:val="008121E2"/>
    <w:rsid w:val="0081322A"/>
    <w:rsid w:val="00813850"/>
    <w:rsid w:val="008149FA"/>
    <w:rsid w:val="00815D5B"/>
    <w:rsid w:val="00815EB4"/>
    <w:rsid w:val="008165A9"/>
    <w:rsid w:val="00817031"/>
    <w:rsid w:val="00820FF1"/>
    <w:rsid w:val="0082110A"/>
    <w:rsid w:val="008213C8"/>
    <w:rsid w:val="00822492"/>
    <w:rsid w:val="008267D9"/>
    <w:rsid w:val="00826C87"/>
    <w:rsid w:val="0082785F"/>
    <w:rsid w:val="00830372"/>
    <w:rsid w:val="00833675"/>
    <w:rsid w:val="008342C9"/>
    <w:rsid w:val="00834C92"/>
    <w:rsid w:val="00836403"/>
    <w:rsid w:val="008410E1"/>
    <w:rsid w:val="0084362A"/>
    <w:rsid w:val="008441AD"/>
    <w:rsid w:val="00845BF0"/>
    <w:rsid w:val="00846611"/>
    <w:rsid w:val="00846ADE"/>
    <w:rsid w:val="00850E43"/>
    <w:rsid w:val="00851424"/>
    <w:rsid w:val="008515ED"/>
    <w:rsid w:val="008517B2"/>
    <w:rsid w:val="008517E1"/>
    <w:rsid w:val="00852624"/>
    <w:rsid w:val="0085369C"/>
    <w:rsid w:val="00855BE1"/>
    <w:rsid w:val="00855D82"/>
    <w:rsid w:val="00857305"/>
    <w:rsid w:val="00863C27"/>
    <w:rsid w:val="0086443A"/>
    <w:rsid w:val="008653B5"/>
    <w:rsid w:val="00871433"/>
    <w:rsid w:val="00871EE6"/>
    <w:rsid w:val="00872039"/>
    <w:rsid w:val="00872820"/>
    <w:rsid w:val="00872E20"/>
    <w:rsid w:val="008741CC"/>
    <w:rsid w:val="008747FB"/>
    <w:rsid w:val="0087520C"/>
    <w:rsid w:val="00875E11"/>
    <w:rsid w:val="00877D3E"/>
    <w:rsid w:val="00880584"/>
    <w:rsid w:val="008805F1"/>
    <w:rsid w:val="008815E4"/>
    <w:rsid w:val="0088194B"/>
    <w:rsid w:val="00881D26"/>
    <w:rsid w:val="00881DE6"/>
    <w:rsid w:val="00882544"/>
    <w:rsid w:val="0088456B"/>
    <w:rsid w:val="00885D8C"/>
    <w:rsid w:val="00886434"/>
    <w:rsid w:val="008907B6"/>
    <w:rsid w:val="00890DB1"/>
    <w:rsid w:val="0089146D"/>
    <w:rsid w:val="00891EE8"/>
    <w:rsid w:val="00892A7D"/>
    <w:rsid w:val="0089509D"/>
    <w:rsid w:val="00895292"/>
    <w:rsid w:val="0089542A"/>
    <w:rsid w:val="00895F70"/>
    <w:rsid w:val="00897E55"/>
    <w:rsid w:val="008A0CFE"/>
    <w:rsid w:val="008A3575"/>
    <w:rsid w:val="008A4F03"/>
    <w:rsid w:val="008A587F"/>
    <w:rsid w:val="008A5BD1"/>
    <w:rsid w:val="008A6392"/>
    <w:rsid w:val="008A7C73"/>
    <w:rsid w:val="008B25A3"/>
    <w:rsid w:val="008B2A73"/>
    <w:rsid w:val="008B3114"/>
    <w:rsid w:val="008B3D3E"/>
    <w:rsid w:val="008B53BD"/>
    <w:rsid w:val="008B5E96"/>
    <w:rsid w:val="008B706F"/>
    <w:rsid w:val="008C29BD"/>
    <w:rsid w:val="008C383E"/>
    <w:rsid w:val="008C40C7"/>
    <w:rsid w:val="008C5FBE"/>
    <w:rsid w:val="008D1750"/>
    <w:rsid w:val="008D23F2"/>
    <w:rsid w:val="008D2D7E"/>
    <w:rsid w:val="008D32A1"/>
    <w:rsid w:val="008D3FC5"/>
    <w:rsid w:val="008D5267"/>
    <w:rsid w:val="008D5D05"/>
    <w:rsid w:val="008D6A07"/>
    <w:rsid w:val="008D7907"/>
    <w:rsid w:val="008E2CF9"/>
    <w:rsid w:val="008E2FAE"/>
    <w:rsid w:val="008E4A98"/>
    <w:rsid w:val="008E4E2F"/>
    <w:rsid w:val="008E5F1F"/>
    <w:rsid w:val="008E62A1"/>
    <w:rsid w:val="008E7583"/>
    <w:rsid w:val="008E7BA3"/>
    <w:rsid w:val="008F01F3"/>
    <w:rsid w:val="008F301A"/>
    <w:rsid w:val="008F32AC"/>
    <w:rsid w:val="008F33A2"/>
    <w:rsid w:val="008F4042"/>
    <w:rsid w:val="008F4672"/>
    <w:rsid w:val="008F48C6"/>
    <w:rsid w:val="008F52B0"/>
    <w:rsid w:val="008F52D3"/>
    <w:rsid w:val="008F5A0B"/>
    <w:rsid w:val="008F602E"/>
    <w:rsid w:val="008F6AAF"/>
    <w:rsid w:val="00900755"/>
    <w:rsid w:val="0090418F"/>
    <w:rsid w:val="00905879"/>
    <w:rsid w:val="00906D06"/>
    <w:rsid w:val="0091035E"/>
    <w:rsid w:val="009128F6"/>
    <w:rsid w:val="009130AA"/>
    <w:rsid w:val="0091361B"/>
    <w:rsid w:val="009150A7"/>
    <w:rsid w:val="00915E3A"/>
    <w:rsid w:val="0092475F"/>
    <w:rsid w:val="00924889"/>
    <w:rsid w:val="009263C0"/>
    <w:rsid w:val="00931243"/>
    <w:rsid w:val="009318C1"/>
    <w:rsid w:val="00931B03"/>
    <w:rsid w:val="00931D7F"/>
    <w:rsid w:val="00932D24"/>
    <w:rsid w:val="00933F51"/>
    <w:rsid w:val="00935C58"/>
    <w:rsid w:val="00936525"/>
    <w:rsid w:val="00936CEC"/>
    <w:rsid w:val="0093727F"/>
    <w:rsid w:val="00940CBA"/>
    <w:rsid w:val="00941B63"/>
    <w:rsid w:val="00943874"/>
    <w:rsid w:val="00943AD4"/>
    <w:rsid w:val="00944405"/>
    <w:rsid w:val="00946A3F"/>
    <w:rsid w:val="00950B98"/>
    <w:rsid w:val="009512BC"/>
    <w:rsid w:val="00951F4E"/>
    <w:rsid w:val="00952B4F"/>
    <w:rsid w:val="009535C7"/>
    <w:rsid w:val="009547E1"/>
    <w:rsid w:val="00954E10"/>
    <w:rsid w:val="009559BE"/>
    <w:rsid w:val="00955D27"/>
    <w:rsid w:val="009568B3"/>
    <w:rsid w:val="00956F1D"/>
    <w:rsid w:val="009579BA"/>
    <w:rsid w:val="00957D3E"/>
    <w:rsid w:val="00960192"/>
    <w:rsid w:val="00961F85"/>
    <w:rsid w:val="00962FDD"/>
    <w:rsid w:val="00963E24"/>
    <w:rsid w:val="00964608"/>
    <w:rsid w:val="00965F21"/>
    <w:rsid w:val="009667AA"/>
    <w:rsid w:val="009673FC"/>
    <w:rsid w:val="009711BE"/>
    <w:rsid w:val="0097172C"/>
    <w:rsid w:val="00972831"/>
    <w:rsid w:val="009728E1"/>
    <w:rsid w:val="009743BF"/>
    <w:rsid w:val="0097556E"/>
    <w:rsid w:val="0098286D"/>
    <w:rsid w:val="00985EF4"/>
    <w:rsid w:val="00986EC5"/>
    <w:rsid w:val="00990188"/>
    <w:rsid w:val="009918CB"/>
    <w:rsid w:val="00992127"/>
    <w:rsid w:val="0099241B"/>
    <w:rsid w:val="00993163"/>
    <w:rsid w:val="00993A23"/>
    <w:rsid w:val="00994DF4"/>
    <w:rsid w:val="0099508C"/>
    <w:rsid w:val="00995B26"/>
    <w:rsid w:val="009965EC"/>
    <w:rsid w:val="00996FC2"/>
    <w:rsid w:val="00997052"/>
    <w:rsid w:val="009972EC"/>
    <w:rsid w:val="009A0894"/>
    <w:rsid w:val="009A1F02"/>
    <w:rsid w:val="009A229C"/>
    <w:rsid w:val="009A2E33"/>
    <w:rsid w:val="009A377D"/>
    <w:rsid w:val="009A4452"/>
    <w:rsid w:val="009A4500"/>
    <w:rsid w:val="009A4947"/>
    <w:rsid w:val="009A5EDE"/>
    <w:rsid w:val="009A73CD"/>
    <w:rsid w:val="009B1B78"/>
    <w:rsid w:val="009B2EE5"/>
    <w:rsid w:val="009B300F"/>
    <w:rsid w:val="009B3D94"/>
    <w:rsid w:val="009B43DC"/>
    <w:rsid w:val="009B5961"/>
    <w:rsid w:val="009B5AC4"/>
    <w:rsid w:val="009B689D"/>
    <w:rsid w:val="009B7180"/>
    <w:rsid w:val="009B7961"/>
    <w:rsid w:val="009B7D14"/>
    <w:rsid w:val="009C2FA7"/>
    <w:rsid w:val="009C4282"/>
    <w:rsid w:val="009C4442"/>
    <w:rsid w:val="009C4BB5"/>
    <w:rsid w:val="009C6B1D"/>
    <w:rsid w:val="009C6E5C"/>
    <w:rsid w:val="009C78AF"/>
    <w:rsid w:val="009C7BA6"/>
    <w:rsid w:val="009D1465"/>
    <w:rsid w:val="009D21F6"/>
    <w:rsid w:val="009D2CE7"/>
    <w:rsid w:val="009D2D0C"/>
    <w:rsid w:val="009D3568"/>
    <w:rsid w:val="009D4477"/>
    <w:rsid w:val="009D5902"/>
    <w:rsid w:val="009D6644"/>
    <w:rsid w:val="009E08EA"/>
    <w:rsid w:val="009E0FCA"/>
    <w:rsid w:val="009E23CF"/>
    <w:rsid w:val="009E2D72"/>
    <w:rsid w:val="009E570E"/>
    <w:rsid w:val="009E5A07"/>
    <w:rsid w:val="009E5B8F"/>
    <w:rsid w:val="009E6373"/>
    <w:rsid w:val="009E7400"/>
    <w:rsid w:val="009F23FA"/>
    <w:rsid w:val="009F3E01"/>
    <w:rsid w:val="009F5A53"/>
    <w:rsid w:val="00A03C78"/>
    <w:rsid w:val="00A04591"/>
    <w:rsid w:val="00A07256"/>
    <w:rsid w:val="00A10815"/>
    <w:rsid w:val="00A10C66"/>
    <w:rsid w:val="00A127F6"/>
    <w:rsid w:val="00A12ACA"/>
    <w:rsid w:val="00A12DC6"/>
    <w:rsid w:val="00A13267"/>
    <w:rsid w:val="00A13CAE"/>
    <w:rsid w:val="00A14996"/>
    <w:rsid w:val="00A14E19"/>
    <w:rsid w:val="00A14FFD"/>
    <w:rsid w:val="00A16200"/>
    <w:rsid w:val="00A175DD"/>
    <w:rsid w:val="00A210B2"/>
    <w:rsid w:val="00A21278"/>
    <w:rsid w:val="00A21F48"/>
    <w:rsid w:val="00A25CC6"/>
    <w:rsid w:val="00A2636A"/>
    <w:rsid w:val="00A27AB2"/>
    <w:rsid w:val="00A30C5A"/>
    <w:rsid w:val="00A31953"/>
    <w:rsid w:val="00A32A8D"/>
    <w:rsid w:val="00A35608"/>
    <w:rsid w:val="00A35E6B"/>
    <w:rsid w:val="00A36A24"/>
    <w:rsid w:val="00A405B7"/>
    <w:rsid w:val="00A42453"/>
    <w:rsid w:val="00A42D85"/>
    <w:rsid w:val="00A454C2"/>
    <w:rsid w:val="00A46F4D"/>
    <w:rsid w:val="00A47633"/>
    <w:rsid w:val="00A47F48"/>
    <w:rsid w:val="00A50512"/>
    <w:rsid w:val="00A51877"/>
    <w:rsid w:val="00A519EA"/>
    <w:rsid w:val="00A52384"/>
    <w:rsid w:val="00A53A9C"/>
    <w:rsid w:val="00A54BE8"/>
    <w:rsid w:val="00A54C88"/>
    <w:rsid w:val="00A55C28"/>
    <w:rsid w:val="00A55F4E"/>
    <w:rsid w:val="00A56A60"/>
    <w:rsid w:val="00A576BB"/>
    <w:rsid w:val="00A57CE0"/>
    <w:rsid w:val="00A61055"/>
    <w:rsid w:val="00A6194A"/>
    <w:rsid w:val="00A62CC0"/>
    <w:rsid w:val="00A6342E"/>
    <w:rsid w:val="00A636D8"/>
    <w:rsid w:val="00A6437E"/>
    <w:rsid w:val="00A64AD9"/>
    <w:rsid w:val="00A65EDD"/>
    <w:rsid w:val="00A6768D"/>
    <w:rsid w:val="00A70AC1"/>
    <w:rsid w:val="00A70D54"/>
    <w:rsid w:val="00A71538"/>
    <w:rsid w:val="00A71817"/>
    <w:rsid w:val="00A71CCC"/>
    <w:rsid w:val="00A71CFD"/>
    <w:rsid w:val="00A721F8"/>
    <w:rsid w:val="00A74157"/>
    <w:rsid w:val="00A7478A"/>
    <w:rsid w:val="00A76EFF"/>
    <w:rsid w:val="00A771FC"/>
    <w:rsid w:val="00A80B5B"/>
    <w:rsid w:val="00A81F4A"/>
    <w:rsid w:val="00A82348"/>
    <w:rsid w:val="00A83949"/>
    <w:rsid w:val="00A83F9E"/>
    <w:rsid w:val="00A85704"/>
    <w:rsid w:val="00A86BE5"/>
    <w:rsid w:val="00A872FB"/>
    <w:rsid w:val="00A87D9C"/>
    <w:rsid w:val="00A902BB"/>
    <w:rsid w:val="00A90404"/>
    <w:rsid w:val="00A905DD"/>
    <w:rsid w:val="00A9166F"/>
    <w:rsid w:val="00A92CA9"/>
    <w:rsid w:val="00A93E6E"/>
    <w:rsid w:val="00A953CA"/>
    <w:rsid w:val="00A9554C"/>
    <w:rsid w:val="00A96203"/>
    <w:rsid w:val="00A9706C"/>
    <w:rsid w:val="00AA0067"/>
    <w:rsid w:val="00AA16E0"/>
    <w:rsid w:val="00AA1708"/>
    <w:rsid w:val="00AA199A"/>
    <w:rsid w:val="00AA2972"/>
    <w:rsid w:val="00AA2A88"/>
    <w:rsid w:val="00AA2CA9"/>
    <w:rsid w:val="00AA376E"/>
    <w:rsid w:val="00AA43CB"/>
    <w:rsid w:val="00AA473F"/>
    <w:rsid w:val="00AA5A14"/>
    <w:rsid w:val="00AB1F85"/>
    <w:rsid w:val="00AB5A8C"/>
    <w:rsid w:val="00AB5DB8"/>
    <w:rsid w:val="00AB6479"/>
    <w:rsid w:val="00AB6D59"/>
    <w:rsid w:val="00AB7C9D"/>
    <w:rsid w:val="00AC1E99"/>
    <w:rsid w:val="00AC2560"/>
    <w:rsid w:val="00AC2A32"/>
    <w:rsid w:val="00AC2D2E"/>
    <w:rsid w:val="00AC37D1"/>
    <w:rsid w:val="00AC4CE5"/>
    <w:rsid w:val="00AC7C21"/>
    <w:rsid w:val="00AD21CD"/>
    <w:rsid w:val="00AD2DA5"/>
    <w:rsid w:val="00AD4501"/>
    <w:rsid w:val="00AD4DCD"/>
    <w:rsid w:val="00AD59C4"/>
    <w:rsid w:val="00AD731B"/>
    <w:rsid w:val="00AD756A"/>
    <w:rsid w:val="00AD79C0"/>
    <w:rsid w:val="00AE0EB0"/>
    <w:rsid w:val="00AE169E"/>
    <w:rsid w:val="00AE40D0"/>
    <w:rsid w:val="00AE4DD1"/>
    <w:rsid w:val="00AF06AF"/>
    <w:rsid w:val="00AF223C"/>
    <w:rsid w:val="00AF45A2"/>
    <w:rsid w:val="00AF48B0"/>
    <w:rsid w:val="00AF5046"/>
    <w:rsid w:val="00AF5126"/>
    <w:rsid w:val="00AF5BC5"/>
    <w:rsid w:val="00AF61B1"/>
    <w:rsid w:val="00AF713A"/>
    <w:rsid w:val="00AF786B"/>
    <w:rsid w:val="00AF7CE5"/>
    <w:rsid w:val="00B0036D"/>
    <w:rsid w:val="00B00F37"/>
    <w:rsid w:val="00B01B39"/>
    <w:rsid w:val="00B05611"/>
    <w:rsid w:val="00B07EDD"/>
    <w:rsid w:val="00B10146"/>
    <w:rsid w:val="00B15CD1"/>
    <w:rsid w:val="00B16139"/>
    <w:rsid w:val="00B20257"/>
    <w:rsid w:val="00B23551"/>
    <w:rsid w:val="00B26242"/>
    <w:rsid w:val="00B26858"/>
    <w:rsid w:val="00B30965"/>
    <w:rsid w:val="00B30974"/>
    <w:rsid w:val="00B3195A"/>
    <w:rsid w:val="00B32275"/>
    <w:rsid w:val="00B33899"/>
    <w:rsid w:val="00B33DF2"/>
    <w:rsid w:val="00B406A2"/>
    <w:rsid w:val="00B46C98"/>
    <w:rsid w:val="00B47286"/>
    <w:rsid w:val="00B516B5"/>
    <w:rsid w:val="00B527EC"/>
    <w:rsid w:val="00B52BAF"/>
    <w:rsid w:val="00B538D9"/>
    <w:rsid w:val="00B53EE8"/>
    <w:rsid w:val="00B62FFD"/>
    <w:rsid w:val="00B634A9"/>
    <w:rsid w:val="00B63828"/>
    <w:rsid w:val="00B64A24"/>
    <w:rsid w:val="00B655B4"/>
    <w:rsid w:val="00B664C4"/>
    <w:rsid w:val="00B6717E"/>
    <w:rsid w:val="00B70216"/>
    <w:rsid w:val="00B71303"/>
    <w:rsid w:val="00B71E89"/>
    <w:rsid w:val="00B7328C"/>
    <w:rsid w:val="00B750A0"/>
    <w:rsid w:val="00B764C2"/>
    <w:rsid w:val="00B773E3"/>
    <w:rsid w:val="00B777DA"/>
    <w:rsid w:val="00B8058A"/>
    <w:rsid w:val="00B80651"/>
    <w:rsid w:val="00B80689"/>
    <w:rsid w:val="00B80D21"/>
    <w:rsid w:val="00B81817"/>
    <w:rsid w:val="00B81B46"/>
    <w:rsid w:val="00B82A79"/>
    <w:rsid w:val="00B82C27"/>
    <w:rsid w:val="00B82C82"/>
    <w:rsid w:val="00B8322C"/>
    <w:rsid w:val="00B841F7"/>
    <w:rsid w:val="00B855CA"/>
    <w:rsid w:val="00B85F93"/>
    <w:rsid w:val="00B8684C"/>
    <w:rsid w:val="00B86B08"/>
    <w:rsid w:val="00B9049A"/>
    <w:rsid w:val="00B90939"/>
    <w:rsid w:val="00B91229"/>
    <w:rsid w:val="00B91264"/>
    <w:rsid w:val="00B91DDB"/>
    <w:rsid w:val="00B91E48"/>
    <w:rsid w:val="00B928AB"/>
    <w:rsid w:val="00B92C52"/>
    <w:rsid w:val="00B9303C"/>
    <w:rsid w:val="00B94AB5"/>
    <w:rsid w:val="00B95138"/>
    <w:rsid w:val="00B96385"/>
    <w:rsid w:val="00B97288"/>
    <w:rsid w:val="00B97C63"/>
    <w:rsid w:val="00BA1211"/>
    <w:rsid w:val="00BA14EB"/>
    <w:rsid w:val="00BA1BC2"/>
    <w:rsid w:val="00BA1FF3"/>
    <w:rsid w:val="00BA6B59"/>
    <w:rsid w:val="00BA6F02"/>
    <w:rsid w:val="00BA7811"/>
    <w:rsid w:val="00BB148B"/>
    <w:rsid w:val="00BB26E5"/>
    <w:rsid w:val="00BB3233"/>
    <w:rsid w:val="00BB37C0"/>
    <w:rsid w:val="00BB66E6"/>
    <w:rsid w:val="00BC037B"/>
    <w:rsid w:val="00BC1689"/>
    <w:rsid w:val="00BC295F"/>
    <w:rsid w:val="00BC3755"/>
    <w:rsid w:val="00BC395C"/>
    <w:rsid w:val="00BC398D"/>
    <w:rsid w:val="00BC44E3"/>
    <w:rsid w:val="00BD0C05"/>
    <w:rsid w:val="00BD1ECE"/>
    <w:rsid w:val="00BD2F20"/>
    <w:rsid w:val="00BD387B"/>
    <w:rsid w:val="00BD3B9E"/>
    <w:rsid w:val="00BD4AFE"/>
    <w:rsid w:val="00BD61F1"/>
    <w:rsid w:val="00BD7BCB"/>
    <w:rsid w:val="00BE0C10"/>
    <w:rsid w:val="00BE12CE"/>
    <w:rsid w:val="00BE177B"/>
    <w:rsid w:val="00BE26DB"/>
    <w:rsid w:val="00BE3B20"/>
    <w:rsid w:val="00BE44BF"/>
    <w:rsid w:val="00BE4BDC"/>
    <w:rsid w:val="00BE5118"/>
    <w:rsid w:val="00BE57D2"/>
    <w:rsid w:val="00BE587F"/>
    <w:rsid w:val="00BE7F85"/>
    <w:rsid w:val="00BF043E"/>
    <w:rsid w:val="00BF0EA8"/>
    <w:rsid w:val="00BF0F3D"/>
    <w:rsid w:val="00BF2348"/>
    <w:rsid w:val="00BF2E00"/>
    <w:rsid w:val="00BF39CE"/>
    <w:rsid w:val="00BF4421"/>
    <w:rsid w:val="00BF46D6"/>
    <w:rsid w:val="00BF4916"/>
    <w:rsid w:val="00BF5279"/>
    <w:rsid w:val="00BF613C"/>
    <w:rsid w:val="00BF76ED"/>
    <w:rsid w:val="00BF7E21"/>
    <w:rsid w:val="00C00126"/>
    <w:rsid w:val="00C00706"/>
    <w:rsid w:val="00C009D5"/>
    <w:rsid w:val="00C00ED7"/>
    <w:rsid w:val="00C00FEB"/>
    <w:rsid w:val="00C01662"/>
    <w:rsid w:val="00C03C24"/>
    <w:rsid w:val="00C055A0"/>
    <w:rsid w:val="00C056F4"/>
    <w:rsid w:val="00C05DEF"/>
    <w:rsid w:val="00C06D7E"/>
    <w:rsid w:val="00C07770"/>
    <w:rsid w:val="00C077C9"/>
    <w:rsid w:val="00C10C8E"/>
    <w:rsid w:val="00C1126D"/>
    <w:rsid w:val="00C11ACB"/>
    <w:rsid w:val="00C148DD"/>
    <w:rsid w:val="00C14CDA"/>
    <w:rsid w:val="00C14E3E"/>
    <w:rsid w:val="00C17FB0"/>
    <w:rsid w:val="00C21617"/>
    <w:rsid w:val="00C21FB8"/>
    <w:rsid w:val="00C22BC0"/>
    <w:rsid w:val="00C24042"/>
    <w:rsid w:val="00C24ABE"/>
    <w:rsid w:val="00C25145"/>
    <w:rsid w:val="00C26515"/>
    <w:rsid w:val="00C267AB"/>
    <w:rsid w:val="00C27202"/>
    <w:rsid w:val="00C2771F"/>
    <w:rsid w:val="00C313E5"/>
    <w:rsid w:val="00C3146C"/>
    <w:rsid w:val="00C319B5"/>
    <w:rsid w:val="00C320BE"/>
    <w:rsid w:val="00C333A2"/>
    <w:rsid w:val="00C347DD"/>
    <w:rsid w:val="00C34F29"/>
    <w:rsid w:val="00C35174"/>
    <w:rsid w:val="00C35C6B"/>
    <w:rsid w:val="00C363F6"/>
    <w:rsid w:val="00C37E6B"/>
    <w:rsid w:val="00C402BC"/>
    <w:rsid w:val="00C41587"/>
    <w:rsid w:val="00C42984"/>
    <w:rsid w:val="00C42B97"/>
    <w:rsid w:val="00C42C17"/>
    <w:rsid w:val="00C42D91"/>
    <w:rsid w:val="00C43428"/>
    <w:rsid w:val="00C43A50"/>
    <w:rsid w:val="00C44731"/>
    <w:rsid w:val="00C45762"/>
    <w:rsid w:val="00C46837"/>
    <w:rsid w:val="00C469FB"/>
    <w:rsid w:val="00C502D3"/>
    <w:rsid w:val="00C524AC"/>
    <w:rsid w:val="00C52D06"/>
    <w:rsid w:val="00C5327A"/>
    <w:rsid w:val="00C54625"/>
    <w:rsid w:val="00C61422"/>
    <w:rsid w:val="00C61EE3"/>
    <w:rsid w:val="00C62B28"/>
    <w:rsid w:val="00C63CEE"/>
    <w:rsid w:val="00C64C18"/>
    <w:rsid w:val="00C66901"/>
    <w:rsid w:val="00C6753B"/>
    <w:rsid w:val="00C67DDD"/>
    <w:rsid w:val="00C70B30"/>
    <w:rsid w:val="00C70CBF"/>
    <w:rsid w:val="00C70CD0"/>
    <w:rsid w:val="00C71343"/>
    <w:rsid w:val="00C713DB"/>
    <w:rsid w:val="00C71FFF"/>
    <w:rsid w:val="00C74678"/>
    <w:rsid w:val="00C77361"/>
    <w:rsid w:val="00C77C2A"/>
    <w:rsid w:val="00C816BF"/>
    <w:rsid w:val="00C81B60"/>
    <w:rsid w:val="00C81DDF"/>
    <w:rsid w:val="00C8252D"/>
    <w:rsid w:val="00C84C15"/>
    <w:rsid w:val="00C85257"/>
    <w:rsid w:val="00C86423"/>
    <w:rsid w:val="00C86822"/>
    <w:rsid w:val="00C87055"/>
    <w:rsid w:val="00C87BF0"/>
    <w:rsid w:val="00C92357"/>
    <w:rsid w:val="00C92547"/>
    <w:rsid w:val="00C956AE"/>
    <w:rsid w:val="00C95A4C"/>
    <w:rsid w:val="00C96D9E"/>
    <w:rsid w:val="00C96DD4"/>
    <w:rsid w:val="00CA302E"/>
    <w:rsid w:val="00CA31F7"/>
    <w:rsid w:val="00CA5AA6"/>
    <w:rsid w:val="00CA6805"/>
    <w:rsid w:val="00CA69B4"/>
    <w:rsid w:val="00CA72C2"/>
    <w:rsid w:val="00CA7578"/>
    <w:rsid w:val="00CA76C1"/>
    <w:rsid w:val="00CB1234"/>
    <w:rsid w:val="00CB2F1A"/>
    <w:rsid w:val="00CB3202"/>
    <w:rsid w:val="00CB330E"/>
    <w:rsid w:val="00CB52D2"/>
    <w:rsid w:val="00CB5B58"/>
    <w:rsid w:val="00CB7078"/>
    <w:rsid w:val="00CB721E"/>
    <w:rsid w:val="00CB7A85"/>
    <w:rsid w:val="00CC2C5F"/>
    <w:rsid w:val="00CC3808"/>
    <w:rsid w:val="00CC4C08"/>
    <w:rsid w:val="00CC53F0"/>
    <w:rsid w:val="00CC55E1"/>
    <w:rsid w:val="00CC7494"/>
    <w:rsid w:val="00CC7F03"/>
    <w:rsid w:val="00CD2428"/>
    <w:rsid w:val="00CD4C0D"/>
    <w:rsid w:val="00CD5ED8"/>
    <w:rsid w:val="00CD6E5C"/>
    <w:rsid w:val="00CD718E"/>
    <w:rsid w:val="00CE663E"/>
    <w:rsid w:val="00CE67D7"/>
    <w:rsid w:val="00CE6F5F"/>
    <w:rsid w:val="00CF107C"/>
    <w:rsid w:val="00CF3E9E"/>
    <w:rsid w:val="00D01CDA"/>
    <w:rsid w:val="00D03C9A"/>
    <w:rsid w:val="00D05567"/>
    <w:rsid w:val="00D05BDC"/>
    <w:rsid w:val="00D05D63"/>
    <w:rsid w:val="00D06AAC"/>
    <w:rsid w:val="00D1116B"/>
    <w:rsid w:val="00D117CB"/>
    <w:rsid w:val="00D12644"/>
    <w:rsid w:val="00D15CA1"/>
    <w:rsid w:val="00D16391"/>
    <w:rsid w:val="00D20191"/>
    <w:rsid w:val="00D20536"/>
    <w:rsid w:val="00D212D2"/>
    <w:rsid w:val="00D23373"/>
    <w:rsid w:val="00D235D3"/>
    <w:rsid w:val="00D266DD"/>
    <w:rsid w:val="00D2671D"/>
    <w:rsid w:val="00D27AA3"/>
    <w:rsid w:val="00D27B35"/>
    <w:rsid w:val="00D3001E"/>
    <w:rsid w:val="00D30B33"/>
    <w:rsid w:val="00D341C9"/>
    <w:rsid w:val="00D342B6"/>
    <w:rsid w:val="00D34611"/>
    <w:rsid w:val="00D35809"/>
    <w:rsid w:val="00D35D0E"/>
    <w:rsid w:val="00D3691E"/>
    <w:rsid w:val="00D36F92"/>
    <w:rsid w:val="00D4120A"/>
    <w:rsid w:val="00D42C4E"/>
    <w:rsid w:val="00D43FA8"/>
    <w:rsid w:val="00D442A1"/>
    <w:rsid w:val="00D44DAB"/>
    <w:rsid w:val="00D4626A"/>
    <w:rsid w:val="00D47D78"/>
    <w:rsid w:val="00D503F2"/>
    <w:rsid w:val="00D504F0"/>
    <w:rsid w:val="00D51230"/>
    <w:rsid w:val="00D537B3"/>
    <w:rsid w:val="00D57AD3"/>
    <w:rsid w:val="00D60B67"/>
    <w:rsid w:val="00D61570"/>
    <w:rsid w:val="00D6159E"/>
    <w:rsid w:val="00D62910"/>
    <w:rsid w:val="00D62F7B"/>
    <w:rsid w:val="00D63D27"/>
    <w:rsid w:val="00D66714"/>
    <w:rsid w:val="00D67E83"/>
    <w:rsid w:val="00D701EA"/>
    <w:rsid w:val="00D703CB"/>
    <w:rsid w:val="00D723DA"/>
    <w:rsid w:val="00D72AE8"/>
    <w:rsid w:val="00D74573"/>
    <w:rsid w:val="00D75CF7"/>
    <w:rsid w:val="00D760EF"/>
    <w:rsid w:val="00D76443"/>
    <w:rsid w:val="00D76921"/>
    <w:rsid w:val="00D76ADE"/>
    <w:rsid w:val="00D76C04"/>
    <w:rsid w:val="00D77948"/>
    <w:rsid w:val="00D77C1E"/>
    <w:rsid w:val="00D77D3B"/>
    <w:rsid w:val="00D8033A"/>
    <w:rsid w:val="00D80CD5"/>
    <w:rsid w:val="00D81E6E"/>
    <w:rsid w:val="00D83134"/>
    <w:rsid w:val="00D83305"/>
    <w:rsid w:val="00D841A7"/>
    <w:rsid w:val="00D84DC1"/>
    <w:rsid w:val="00D85933"/>
    <w:rsid w:val="00D86ABC"/>
    <w:rsid w:val="00D86BA6"/>
    <w:rsid w:val="00D86C40"/>
    <w:rsid w:val="00D91907"/>
    <w:rsid w:val="00D91E25"/>
    <w:rsid w:val="00D9225F"/>
    <w:rsid w:val="00D92D7B"/>
    <w:rsid w:val="00D93875"/>
    <w:rsid w:val="00D93ECE"/>
    <w:rsid w:val="00D95631"/>
    <w:rsid w:val="00D95ADA"/>
    <w:rsid w:val="00D97881"/>
    <w:rsid w:val="00DA30E6"/>
    <w:rsid w:val="00DA3B1A"/>
    <w:rsid w:val="00DA4A3A"/>
    <w:rsid w:val="00DA531D"/>
    <w:rsid w:val="00DA7C09"/>
    <w:rsid w:val="00DB086F"/>
    <w:rsid w:val="00DB11E4"/>
    <w:rsid w:val="00DB1C46"/>
    <w:rsid w:val="00DB1E4D"/>
    <w:rsid w:val="00DB25CF"/>
    <w:rsid w:val="00DB2E4E"/>
    <w:rsid w:val="00DB4913"/>
    <w:rsid w:val="00DB4BCC"/>
    <w:rsid w:val="00DB4E87"/>
    <w:rsid w:val="00DC0318"/>
    <w:rsid w:val="00DC07F7"/>
    <w:rsid w:val="00DC0CBC"/>
    <w:rsid w:val="00DC1516"/>
    <w:rsid w:val="00DC1CF9"/>
    <w:rsid w:val="00DC21CF"/>
    <w:rsid w:val="00DC23FC"/>
    <w:rsid w:val="00DC6497"/>
    <w:rsid w:val="00DD0838"/>
    <w:rsid w:val="00DD16B3"/>
    <w:rsid w:val="00DD5DE7"/>
    <w:rsid w:val="00DD657A"/>
    <w:rsid w:val="00DD68DC"/>
    <w:rsid w:val="00DD7C5E"/>
    <w:rsid w:val="00DD7E8B"/>
    <w:rsid w:val="00DE1AC0"/>
    <w:rsid w:val="00DE1B33"/>
    <w:rsid w:val="00DE2605"/>
    <w:rsid w:val="00DE2CAC"/>
    <w:rsid w:val="00DE345B"/>
    <w:rsid w:val="00DE3F63"/>
    <w:rsid w:val="00DE6ADC"/>
    <w:rsid w:val="00DE6D13"/>
    <w:rsid w:val="00DF55B6"/>
    <w:rsid w:val="00DF7500"/>
    <w:rsid w:val="00DF7804"/>
    <w:rsid w:val="00DF7A95"/>
    <w:rsid w:val="00E033BD"/>
    <w:rsid w:val="00E03620"/>
    <w:rsid w:val="00E0464C"/>
    <w:rsid w:val="00E06053"/>
    <w:rsid w:val="00E1005D"/>
    <w:rsid w:val="00E102AB"/>
    <w:rsid w:val="00E108C0"/>
    <w:rsid w:val="00E113BD"/>
    <w:rsid w:val="00E12321"/>
    <w:rsid w:val="00E15299"/>
    <w:rsid w:val="00E176CE"/>
    <w:rsid w:val="00E17994"/>
    <w:rsid w:val="00E17C72"/>
    <w:rsid w:val="00E2081A"/>
    <w:rsid w:val="00E21ACB"/>
    <w:rsid w:val="00E2252F"/>
    <w:rsid w:val="00E22789"/>
    <w:rsid w:val="00E23549"/>
    <w:rsid w:val="00E23F5E"/>
    <w:rsid w:val="00E241F5"/>
    <w:rsid w:val="00E253C0"/>
    <w:rsid w:val="00E25A87"/>
    <w:rsid w:val="00E266B7"/>
    <w:rsid w:val="00E2791B"/>
    <w:rsid w:val="00E27C76"/>
    <w:rsid w:val="00E30BAD"/>
    <w:rsid w:val="00E316FC"/>
    <w:rsid w:val="00E31927"/>
    <w:rsid w:val="00E319F2"/>
    <w:rsid w:val="00E3203B"/>
    <w:rsid w:val="00E32948"/>
    <w:rsid w:val="00E343AE"/>
    <w:rsid w:val="00E34B31"/>
    <w:rsid w:val="00E34C37"/>
    <w:rsid w:val="00E37B0F"/>
    <w:rsid w:val="00E409F0"/>
    <w:rsid w:val="00E415E4"/>
    <w:rsid w:val="00E41EA6"/>
    <w:rsid w:val="00E42007"/>
    <w:rsid w:val="00E42064"/>
    <w:rsid w:val="00E4296B"/>
    <w:rsid w:val="00E43225"/>
    <w:rsid w:val="00E43CE9"/>
    <w:rsid w:val="00E51D4D"/>
    <w:rsid w:val="00E54EA5"/>
    <w:rsid w:val="00E55B34"/>
    <w:rsid w:val="00E55F87"/>
    <w:rsid w:val="00E5668D"/>
    <w:rsid w:val="00E577D6"/>
    <w:rsid w:val="00E6456A"/>
    <w:rsid w:val="00E65E63"/>
    <w:rsid w:val="00E7068E"/>
    <w:rsid w:val="00E71A52"/>
    <w:rsid w:val="00E72A99"/>
    <w:rsid w:val="00E72E3C"/>
    <w:rsid w:val="00E73460"/>
    <w:rsid w:val="00E7439A"/>
    <w:rsid w:val="00E745DF"/>
    <w:rsid w:val="00E74E0D"/>
    <w:rsid w:val="00E75073"/>
    <w:rsid w:val="00E75A17"/>
    <w:rsid w:val="00E76221"/>
    <w:rsid w:val="00E80C8D"/>
    <w:rsid w:val="00E82135"/>
    <w:rsid w:val="00E84DF8"/>
    <w:rsid w:val="00E85B63"/>
    <w:rsid w:val="00E85E39"/>
    <w:rsid w:val="00E85FA1"/>
    <w:rsid w:val="00E93F6B"/>
    <w:rsid w:val="00E947F1"/>
    <w:rsid w:val="00E94B81"/>
    <w:rsid w:val="00E95469"/>
    <w:rsid w:val="00E95BB6"/>
    <w:rsid w:val="00EA163E"/>
    <w:rsid w:val="00EA2735"/>
    <w:rsid w:val="00EA2CB0"/>
    <w:rsid w:val="00EA5127"/>
    <w:rsid w:val="00EA6587"/>
    <w:rsid w:val="00EA6EAF"/>
    <w:rsid w:val="00EA7985"/>
    <w:rsid w:val="00EB01F1"/>
    <w:rsid w:val="00EB0A6B"/>
    <w:rsid w:val="00EB1110"/>
    <w:rsid w:val="00EB413F"/>
    <w:rsid w:val="00EB484D"/>
    <w:rsid w:val="00EB6E71"/>
    <w:rsid w:val="00EB6F3A"/>
    <w:rsid w:val="00EB7D37"/>
    <w:rsid w:val="00EC03BE"/>
    <w:rsid w:val="00EC0DD9"/>
    <w:rsid w:val="00EC0EC9"/>
    <w:rsid w:val="00EC1EED"/>
    <w:rsid w:val="00EC232D"/>
    <w:rsid w:val="00EC4206"/>
    <w:rsid w:val="00EC4CB8"/>
    <w:rsid w:val="00EC5532"/>
    <w:rsid w:val="00EC5A97"/>
    <w:rsid w:val="00EC7242"/>
    <w:rsid w:val="00EC7873"/>
    <w:rsid w:val="00EC7953"/>
    <w:rsid w:val="00ED30D2"/>
    <w:rsid w:val="00ED3BEE"/>
    <w:rsid w:val="00ED4D80"/>
    <w:rsid w:val="00ED4E17"/>
    <w:rsid w:val="00ED50C5"/>
    <w:rsid w:val="00ED5A66"/>
    <w:rsid w:val="00ED6F1D"/>
    <w:rsid w:val="00ED6FC1"/>
    <w:rsid w:val="00ED73F5"/>
    <w:rsid w:val="00ED7A3E"/>
    <w:rsid w:val="00ED7CE9"/>
    <w:rsid w:val="00ED7E66"/>
    <w:rsid w:val="00EE0051"/>
    <w:rsid w:val="00EE0270"/>
    <w:rsid w:val="00EE125F"/>
    <w:rsid w:val="00EE1ADA"/>
    <w:rsid w:val="00EE36A5"/>
    <w:rsid w:val="00EE49AD"/>
    <w:rsid w:val="00EE61BF"/>
    <w:rsid w:val="00EF0CA6"/>
    <w:rsid w:val="00EF1E1C"/>
    <w:rsid w:val="00EF4979"/>
    <w:rsid w:val="00EF4F9C"/>
    <w:rsid w:val="00EF517F"/>
    <w:rsid w:val="00EF6A9F"/>
    <w:rsid w:val="00EF6D87"/>
    <w:rsid w:val="00F01A0C"/>
    <w:rsid w:val="00F02539"/>
    <w:rsid w:val="00F03545"/>
    <w:rsid w:val="00F04E3D"/>
    <w:rsid w:val="00F062CF"/>
    <w:rsid w:val="00F06B5C"/>
    <w:rsid w:val="00F077C1"/>
    <w:rsid w:val="00F10D18"/>
    <w:rsid w:val="00F10D38"/>
    <w:rsid w:val="00F10E8C"/>
    <w:rsid w:val="00F11E5B"/>
    <w:rsid w:val="00F1249C"/>
    <w:rsid w:val="00F13439"/>
    <w:rsid w:val="00F1365D"/>
    <w:rsid w:val="00F15118"/>
    <w:rsid w:val="00F16F4E"/>
    <w:rsid w:val="00F21195"/>
    <w:rsid w:val="00F21712"/>
    <w:rsid w:val="00F22396"/>
    <w:rsid w:val="00F224E9"/>
    <w:rsid w:val="00F22610"/>
    <w:rsid w:val="00F23A85"/>
    <w:rsid w:val="00F23E1B"/>
    <w:rsid w:val="00F24722"/>
    <w:rsid w:val="00F25ED6"/>
    <w:rsid w:val="00F3148E"/>
    <w:rsid w:val="00F31889"/>
    <w:rsid w:val="00F32758"/>
    <w:rsid w:val="00F32760"/>
    <w:rsid w:val="00F3582F"/>
    <w:rsid w:val="00F37171"/>
    <w:rsid w:val="00F40E7C"/>
    <w:rsid w:val="00F41353"/>
    <w:rsid w:val="00F42347"/>
    <w:rsid w:val="00F427A2"/>
    <w:rsid w:val="00F43854"/>
    <w:rsid w:val="00F44164"/>
    <w:rsid w:val="00F444EF"/>
    <w:rsid w:val="00F45798"/>
    <w:rsid w:val="00F45BD5"/>
    <w:rsid w:val="00F46C7C"/>
    <w:rsid w:val="00F51919"/>
    <w:rsid w:val="00F528AB"/>
    <w:rsid w:val="00F52CD5"/>
    <w:rsid w:val="00F53272"/>
    <w:rsid w:val="00F54592"/>
    <w:rsid w:val="00F547B0"/>
    <w:rsid w:val="00F5662E"/>
    <w:rsid w:val="00F56C71"/>
    <w:rsid w:val="00F60997"/>
    <w:rsid w:val="00F61AC7"/>
    <w:rsid w:val="00F6335B"/>
    <w:rsid w:val="00F6335F"/>
    <w:rsid w:val="00F653DB"/>
    <w:rsid w:val="00F70806"/>
    <w:rsid w:val="00F70BFC"/>
    <w:rsid w:val="00F71D5E"/>
    <w:rsid w:val="00F72DA3"/>
    <w:rsid w:val="00F741F2"/>
    <w:rsid w:val="00F746E4"/>
    <w:rsid w:val="00F75CC7"/>
    <w:rsid w:val="00F7662E"/>
    <w:rsid w:val="00F8068C"/>
    <w:rsid w:val="00F810A2"/>
    <w:rsid w:val="00F82072"/>
    <w:rsid w:val="00F8250E"/>
    <w:rsid w:val="00F8338C"/>
    <w:rsid w:val="00F83AD1"/>
    <w:rsid w:val="00F856C1"/>
    <w:rsid w:val="00F91B51"/>
    <w:rsid w:val="00F9315E"/>
    <w:rsid w:val="00F97CCA"/>
    <w:rsid w:val="00FA09C1"/>
    <w:rsid w:val="00FA1509"/>
    <w:rsid w:val="00FA2050"/>
    <w:rsid w:val="00FA2397"/>
    <w:rsid w:val="00FA3525"/>
    <w:rsid w:val="00FA4C6D"/>
    <w:rsid w:val="00FA4EAB"/>
    <w:rsid w:val="00FA636B"/>
    <w:rsid w:val="00FA658E"/>
    <w:rsid w:val="00FB05FB"/>
    <w:rsid w:val="00FB0C46"/>
    <w:rsid w:val="00FB0CB2"/>
    <w:rsid w:val="00FB1A92"/>
    <w:rsid w:val="00FB41C7"/>
    <w:rsid w:val="00FB46CC"/>
    <w:rsid w:val="00FB4DEF"/>
    <w:rsid w:val="00FB5515"/>
    <w:rsid w:val="00FB5796"/>
    <w:rsid w:val="00FB590C"/>
    <w:rsid w:val="00FC05D4"/>
    <w:rsid w:val="00FC3F08"/>
    <w:rsid w:val="00FC50B1"/>
    <w:rsid w:val="00FC53FA"/>
    <w:rsid w:val="00FC575E"/>
    <w:rsid w:val="00FC677B"/>
    <w:rsid w:val="00FC7C48"/>
    <w:rsid w:val="00FD1507"/>
    <w:rsid w:val="00FD3D99"/>
    <w:rsid w:val="00FD5299"/>
    <w:rsid w:val="00FD5396"/>
    <w:rsid w:val="00FD6DEE"/>
    <w:rsid w:val="00FD7F45"/>
    <w:rsid w:val="00FE095C"/>
    <w:rsid w:val="00FE23FA"/>
    <w:rsid w:val="00FE25BA"/>
    <w:rsid w:val="00FE3423"/>
    <w:rsid w:val="00FE3D79"/>
    <w:rsid w:val="00FE4493"/>
    <w:rsid w:val="00FE5C51"/>
    <w:rsid w:val="00FE6F50"/>
    <w:rsid w:val="00FE7081"/>
    <w:rsid w:val="00FF07F5"/>
    <w:rsid w:val="00FF2032"/>
    <w:rsid w:val="00FF2505"/>
    <w:rsid w:val="00FF3CA4"/>
    <w:rsid w:val="00FF426D"/>
    <w:rsid w:val="00FF4271"/>
    <w:rsid w:val="00FF51D4"/>
    <w:rsid w:val="00FF6B76"/>
    <w:rsid w:val="00FF6BC0"/>
    <w:rsid w:val="3B9C9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F9905"/>
  <w15:chartTrackingRefBased/>
  <w15:docId w15:val="{EABBE761-E8DE-4000-9058-55AC6D5B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7"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FF1"/>
    <w:pPr>
      <w:spacing w:after="120" w:line="360" w:lineRule="auto"/>
      <w:jc w:val="both"/>
    </w:pPr>
    <w:rPr>
      <w:rFonts w:ascii="Arial" w:hAnsi="Arial" w:cs="Arial"/>
      <w:sz w:val="20"/>
      <w:szCs w:val="20"/>
    </w:rPr>
  </w:style>
  <w:style w:type="paragraph" w:styleId="Heading1">
    <w:name w:val="heading 1"/>
    <w:basedOn w:val="ListParagraph"/>
    <w:next w:val="Normal"/>
    <w:link w:val="Heading1Char"/>
    <w:uiPriority w:val="9"/>
    <w:qFormat/>
    <w:rsid w:val="00590043"/>
    <w:pPr>
      <w:numPr>
        <w:numId w:val="1"/>
      </w:numPr>
      <w:outlineLvl w:val="0"/>
    </w:pPr>
    <w:rPr>
      <w:b/>
      <w:bCs/>
      <w:sz w:val="22"/>
      <w:szCs w:val="22"/>
    </w:rPr>
  </w:style>
  <w:style w:type="paragraph" w:styleId="Heading2">
    <w:name w:val="heading 2"/>
    <w:basedOn w:val="Heading1"/>
    <w:next w:val="Normal"/>
    <w:link w:val="Heading2Char"/>
    <w:uiPriority w:val="9"/>
    <w:unhideWhenUsed/>
    <w:qFormat/>
    <w:rsid w:val="00456F4A"/>
    <w:pPr>
      <w:numPr>
        <w:ilvl w:val="1"/>
      </w:numPr>
      <w:outlineLvl w:val="1"/>
    </w:pPr>
    <w:rPr>
      <w:sz w:val="20"/>
      <w:szCs w:val="20"/>
    </w:rPr>
  </w:style>
  <w:style w:type="paragraph" w:styleId="Heading3">
    <w:name w:val="heading 3"/>
    <w:basedOn w:val="Heading2"/>
    <w:next w:val="Normal"/>
    <w:link w:val="Heading3Char"/>
    <w:uiPriority w:val="9"/>
    <w:unhideWhenUsed/>
    <w:qFormat/>
    <w:rsid w:val="009D2D0C"/>
    <w:pPr>
      <w:numPr>
        <w:ilvl w:val="2"/>
      </w:numPr>
      <w:outlineLvl w:val="2"/>
    </w:pPr>
  </w:style>
  <w:style w:type="paragraph" w:styleId="Heading4">
    <w:name w:val="heading 4"/>
    <w:basedOn w:val="Heading3"/>
    <w:next w:val="Normal"/>
    <w:link w:val="Heading4Char"/>
    <w:uiPriority w:val="9"/>
    <w:unhideWhenUsed/>
    <w:qFormat/>
    <w:rsid w:val="00BD7BCB"/>
    <w:pPr>
      <w:numPr>
        <w:ilvl w:val="3"/>
      </w:numPr>
      <w:outlineLvl w:val="3"/>
    </w:pPr>
    <w:rPr>
      <w:bCs w:val="0"/>
    </w:rPr>
  </w:style>
  <w:style w:type="paragraph" w:styleId="Heading5">
    <w:name w:val="heading 5"/>
    <w:basedOn w:val="TOC7"/>
    <w:next w:val="Normal"/>
    <w:link w:val="Heading5Char"/>
    <w:uiPriority w:val="9"/>
    <w:unhideWhenUsed/>
    <w:qFormat/>
    <w:rsid w:val="00231B41"/>
    <w:pPr>
      <w:outlineLvl w:val="4"/>
    </w:pPr>
  </w:style>
  <w:style w:type="paragraph" w:styleId="Heading6">
    <w:name w:val="heading 6"/>
    <w:basedOn w:val="Normal"/>
    <w:next w:val="Normal"/>
    <w:link w:val="Heading6Char"/>
    <w:uiPriority w:val="9"/>
    <w:semiHidden/>
    <w:unhideWhenUsed/>
    <w:qFormat/>
    <w:rsid w:val="0059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43"/>
    <w:rPr>
      <w:rFonts w:ascii="Arial" w:hAnsi="Arial" w:cs="Arial"/>
      <w:b/>
      <w:bCs/>
    </w:rPr>
  </w:style>
  <w:style w:type="character" w:customStyle="1" w:styleId="Heading2Char">
    <w:name w:val="Heading 2 Char"/>
    <w:basedOn w:val="DefaultParagraphFont"/>
    <w:link w:val="Heading2"/>
    <w:uiPriority w:val="9"/>
    <w:rsid w:val="00456F4A"/>
    <w:rPr>
      <w:rFonts w:ascii="Arial" w:hAnsi="Arial" w:cs="Arial"/>
      <w:b/>
      <w:bCs/>
      <w:sz w:val="20"/>
      <w:szCs w:val="20"/>
    </w:rPr>
  </w:style>
  <w:style w:type="character" w:customStyle="1" w:styleId="Heading3Char">
    <w:name w:val="Heading 3 Char"/>
    <w:basedOn w:val="DefaultParagraphFont"/>
    <w:link w:val="Heading3"/>
    <w:uiPriority w:val="9"/>
    <w:rsid w:val="009D2D0C"/>
    <w:rPr>
      <w:rFonts w:ascii="Arial" w:hAnsi="Arial" w:cs="Arial"/>
      <w:b/>
      <w:bCs/>
      <w:sz w:val="20"/>
      <w:szCs w:val="20"/>
    </w:rPr>
  </w:style>
  <w:style w:type="character" w:customStyle="1" w:styleId="Heading4Char">
    <w:name w:val="Heading 4 Char"/>
    <w:basedOn w:val="DefaultParagraphFont"/>
    <w:link w:val="Heading4"/>
    <w:uiPriority w:val="9"/>
    <w:rsid w:val="00BD7BCB"/>
    <w:rPr>
      <w:rFonts w:ascii="Arial" w:hAnsi="Arial" w:cs="Arial"/>
      <w:b/>
      <w:sz w:val="20"/>
      <w:szCs w:val="20"/>
    </w:rPr>
  </w:style>
  <w:style w:type="character" w:customStyle="1" w:styleId="Heading5Char">
    <w:name w:val="Heading 5 Char"/>
    <w:basedOn w:val="DefaultParagraphFont"/>
    <w:link w:val="Heading5"/>
    <w:uiPriority w:val="9"/>
    <w:rsid w:val="00231B41"/>
    <w:rPr>
      <w:rFonts w:ascii="Arial" w:eastAsiaTheme="minorEastAsia" w:hAnsi="Arial"/>
      <w:kern w:val="2"/>
      <w:sz w:val="20"/>
      <w:szCs w:val="24"/>
      <w14:ligatures w14:val="standardContextual"/>
    </w:rPr>
  </w:style>
  <w:style w:type="character" w:customStyle="1" w:styleId="Heading6Char">
    <w:name w:val="Heading 6 Char"/>
    <w:basedOn w:val="DefaultParagraphFont"/>
    <w:link w:val="Heading6"/>
    <w:uiPriority w:val="9"/>
    <w:semiHidden/>
    <w:rsid w:val="0059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43"/>
    <w:rPr>
      <w:rFonts w:eastAsiaTheme="majorEastAsia" w:cstheme="majorBidi"/>
      <w:color w:val="272727" w:themeColor="text1" w:themeTint="D8"/>
    </w:rPr>
  </w:style>
  <w:style w:type="paragraph" w:styleId="Title">
    <w:name w:val="Title"/>
    <w:basedOn w:val="Normal"/>
    <w:next w:val="Normal"/>
    <w:link w:val="TitleChar"/>
    <w:uiPriority w:val="10"/>
    <w:qFormat/>
    <w:rsid w:val="0059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43"/>
    <w:rPr>
      <w:rFonts w:asciiTheme="majorHAnsi" w:eastAsiaTheme="majorEastAsia" w:hAnsiTheme="majorHAnsi" w:cstheme="majorBidi"/>
      <w:spacing w:val="-10"/>
      <w:kern w:val="28"/>
      <w:sz w:val="56"/>
      <w:szCs w:val="56"/>
    </w:rPr>
  </w:style>
  <w:style w:type="paragraph" w:styleId="Subtitle">
    <w:name w:val="Subtitle"/>
    <w:basedOn w:val="ListParagraph"/>
    <w:next w:val="Normal"/>
    <w:link w:val="SubtitleChar"/>
    <w:uiPriority w:val="11"/>
    <w:qFormat/>
    <w:rsid w:val="009E6373"/>
    <w:pPr>
      <w:numPr>
        <w:numId w:val="7"/>
      </w:numPr>
    </w:pPr>
    <w:rPr>
      <w:b/>
      <w:bCs/>
    </w:rPr>
  </w:style>
  <w:style w:type="character" w:customStyle="1" w:styleId="SubtitleChar">
    <w:name w:val="Subtitle Char"/>
    <w:basedOn w:val="DefaultParagraphFont"/>
    <w:link w:val="Subtitle"/>
    <w:uiPriority w:val="11"/>
    <w:rsid w:val="009E6373"/>
    <w:rPr>
      <w:rFonts w:ascii="Arial" w:hAnsi="Arial" w:cs="Arial"/>
      <w:b/>
      <w:bCs/>
      <w:sz w:val="20"/>
      <w:szCs w:val="20"/>
    </w:rPr>
  </w:style>
  <w:style w:type="paragraph" w:styleId="Quote">
    <w:name w:val="Quote"/>
    <w:basedOn w:val="Normal"/>
    <w:next w:val="Normal"/>
    <w:link w:val="QuoteChar"/>
    <w:uiPriority w:val="29"/>
    <w:qFormat/>
    <w:rsid w:val="00590043"/>
    <w:pPr>
      <w:spacing w:before="160"/>
      <w:jc w:val="center"/>
    </w:pPr>
    <w:rPr>
      <w:i/>
      <w:iCs/>
      <w:color w:val="404040" w:themeColor="text1" w:themeTint="BF"/>
    </w:rPr>
  </w:style>
  <w:style w:type="character" w:customStyle="1" w:styleId="QuoteChar">
    <w:name w:val="Quote Char"/>
    <w:basedOn w:val="DefaultParagraphFont"/>
    <w:link w:val="Quote"/>
    <w:uiPriority w:val="29"/>
    <w:rsid w:val="00590043"/>
    <w:rPr>
      <w:i/>
      <w:iCs/>
      <w:color w:val="404040" w:themeColor="text1" w:themeTint="BF"/>
    </w:rPr>
  </w:style>
  <w:style w:type="paragraph" w:styleId="ListParagraph">
    <w:name w:val="List Paragraph"/>
    <w:basedOn w:val="Normal"/>
    <w:uiPriority w:val="34"/>
    <w:qFormat/>
    <w:rsid w:val="00590043"/>
    <w:pPr>
      <w:ind w:left="720"/>
      <w:contextualSpacing/>
    </w:pPr>
  </w:style>
  <w:style w:type="character" w:styleId="IntenseEmphasis">
    <w:name w:val="Intense Emphasis"/>
    <w:basedOn w:val="DefaultParagraphFont"/>
    <w:uiPriority w:val="21"/>
    <w:qFormat/>
    <w:rsid w:val="00590043"/>
    <w:rPr>
      <w:i/>
      <w:iCs/>
      <w:color w:val="0F4761" w:themeColor="accent1" w:themeShade="BF"/>
    </w:rPr>
  </w:style>
  <w:style w:type="paragraph" w:styleId="IntenseQuote">
    <w:name w:val="Intense Quote"/>
    <w:basedOn w:val="Normal"/>
    <w:next w:val="Normal"/>
    <w:link w:val="IntenseQuoteChar"/>
    <w:uiPriority w:val="30"/>
    <w:qFormat/>
    <w:rsid w:val="00590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043"/>
    <w:rPr>
      <w:i/>
      <w:iCs/>
      <w:color w:val="0F4761" w:themeColor="accent1" w:themeShade="BF"/>
    </w:rPr>
  </w:style>
  <w:style w:type="character" w:styleId="IntenseReference">
    <w:name w:val="Intense Reference"/>
    <w:basedOn w:val="DefaultParagraphFont"/>
    <w:uiPriority w:val="32"/>
    <w:qFormat/>
    <w:rsid w:val="00590043"/>
    <w:rPr>
      <w:b/>
      <w:bCs/>
      <w:smallCaps/>
      <w:color w:val="0F4761" w:themeColor="accent1" w:themeShade="BF"/>
      <w:spacing w:val="5"/>
    </w:rPr>
  </w:style>
  <w:style w:type="paragraph" w:styleId="Header">
    <w:name w:val="header"/>
    <w:basedOn w:val="Normal"/>
    <w:link w:val="HeaderChar"/>
    <w:uiPriority w:val="99"/>
    <w:unhideWhenUsed/>
    <w:rsid w:val="0059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043"/>
    <w:rPr>
      <w:rFonts w:ascii="Arial" w:hAnsi="Arial" w:cs="Arial"/>
      <w:sz w:val="20"/>
      <w:szCs w:val="20"/>
    </w:rPr>
  </w:style>
  <w:style w:type="paragraph" w:styleId="Footer">
    <w:name w:val="footer"/>
    <w:basedOn w:val="Normal"/>
    <w:link w:val="FooterChar"/>
    <w:uiPriority w:val="99"/>
    <w:unhideWhenUsed/>
    <w:rsid w:val="0059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043"/>
    <w:rPr>
      <w:rFonts w:ascii="Arial" w:hAnsi="Arial" w:cs="Arial"/>
      <w:sz w:val="20"/>
      <w:szCs w:val="20"/>
    </w:rPr>
  </w:style>
  <w:style w:type="table" w:styleId="TableGrid">
    <w:name w:val="Table Grid"/>
    <w:basedOn w:val="TableNormal"/>
    <w:uiPriority w:val="39"/>
    <w:rsid w:val="00590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900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E415E4"/>
    <w:pPr>
      <w:widowControl w:val="0"/>
      <w:tabs>
        <w:tab w:val="left" w:pos="0"/>
      </w:tabs>
      <w:autoSpaceDE w:val="0"/>
      <w:autoSpaceDN w:val="0"/>
      <w:spacing w:line="240" w:lineRule="auto"/>
      <w:ind w:right="-91"/>
      <w:outlineLvl w:val="2"/>
    </w:pPr>
    <w:rPr>
      <w:rFonts w:eastAsia="Arial"/>
      <w:bCs/>
      <w:szCs w:val="22"/>
      <w:lang w:bidi="en-US"/>
    </w:rPr>
  </w:style>
  <w:style w:type="paragraph" w:styleId="TOCHeading">
    <w:name w:val="TOC Heading"/>
    <w:basedOn w:val="Heading1"/>
    <w:next w:val="Normal"/>
    <w:uiPriority w:val="39"/>
    <w:unhideWhenUsed/>
    <w:qFormat/>
    <w:rsid w:val="00DB086F"/>
    <w:pPr>
      <w:keepNext/>
      <w:keepLines/>
      <w:numPr>
        <w:numId w:val="0"/>
      </w:numPr>
      <w:spacing w:before="240" w:after="0" w:line="259" w:lineRule="auto"/>
      <w:contextualSpacing w:val="0"/>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752273"/>
    <w:pPr>
      <w:spacing w:after="100"/>
    </w:pPr>
  </w:style>
  <w:style w:type="paragraph" w:styleId="TOC2">
    <w:name w:val="toc 2"/>
    <w:basedOn w:val="Normal"/>
    <w:next w:val="Normal"/>
    <w:autoRedefine/>
    <w:uiPriority w:val="39"/>
    <w:unhideWhenUsed/>
    <w:rsid w:val="00DB086F"/>
    <w:pPr>
      <w:spacing w:after="100"/>
      <w:ind w:left="200"/>
    </w:pPr>
  </w:style>
  <w:style w:type="paragraph" w:styleId="TOC3">
    <w:name w:val="toc 3"/>
    <w:basedOn w:val="Normal"/>
    <w:next w:val="Normal"/>
    <w:autoRedefine/>
    <w:uiPriority w:val="39"/>
    <w:unhideWhenUsed/>
    <w:rsid w:val="00DB086F"/>
    <w:pPr>
      <w:spacing w:after="100"/>
      <w:ind w:left="400"/>
    </w:pPr>
  </w:style>
  <w:style w:type="character" w:styleId="Hyperlink">
    <w:name w:val="Hyperlink"/>
    <w:basedOn w:val="DefaultParagraphFont"/>
    <w:uiPriority w:val="99"/>
    <w:unhideWhenUsed/>
    <w:rsid w:val="00DB086F"/>
    <w:rPr>
      <w:color w:val="467886" w:themeColor="hyperlink"/>
      <w:u w:val="single"/>
    </w:rPr>
  </w:style>
  <w:style w:type="paragraph" w:styleId="TOC4">
    <w:name w:val="toc 4"/>
    <w:basedOn w:val="Normal"/>
    <w:next w:val="Normal"/>
    <w:autoRedefine/>
    <w:uiPriority w:val="39"/>
    <w:unhideWhenUsed/>
    <w:rsid w:val="00890DB1"/>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90DB1"/>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90DB1"/>
    <w:pPr>
      <w:numPr>
        <w:numId w:val="53"/>
      </w:numPr>
      <w:spacing w:after="100" w:line="278" w:lineRule="auto"/>
      <w:jc w:val="left"/>
    </w:pPr>
    <w:rPr>
      <w:rFonts w:asciiTheme="minorHAnsi" w:eastAsiaTheme="minorEastAsia" w:hAnsiTheme="minorHAnsi" w:cstheme="minorBidi"/>
      <w:kern w:val="2"/>
      <w:sz w:val="24"/>
      <w:szCs w:val="24"/>
      <w14:ligatures w14:val="standardContextual"/>
    </w:rPr>
  </w:style>
  <w:style w:type="paragraph" w:styleId="TOC7">
    <w:name w:val="toc 7"/>
    <w:aliases w:val="Internal Decision Note"/>
    <w:next w:val="Heading7"/>
    <w:autoRedefine/>
    <w:uiPriority w:val="39"/>
    <w:unhideWhenUsed/>
    <w:qFormat/>
    <w:rsid w:val="00820FF1"/>
    <w:pPr>
      <w:numPr>
        <w:numId w:val="54"/>
      </w:numPr>
      <w:spacing w:after="120" w:line="360" w:lineRule="auto"/>
    </w:pPr>
    <w:rPr>
      <w:rFonts w:ascii="Arial" w:eastAsiaTheme="minorEastAsia" w:hAnsi="Arial"/>
      <w:kern w:val="2"/>
      <w:sz w:val="20"/>
      <w:szCs w:val="24"/>
      <w14:ligatures w14:val="standardContextual"/>
    </w:rPr>
  </w:style>
  <w:style w:type="paragraph" w:styleId="TOC8">
    <w:name w:val="toc 8"/>
    <w:basedOn w:val="Normal"/>
    <w:next w:val="Normal"/>
    <w:autoRedefine/>
    <w:uiPriority w:val="39"/>
    <w:unhideWhenUsed/>
    <w:rsid w:val="00890DB1"/>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90DB1"/>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90DB1"/>
    <w:rPr>
      <w:color w:val="605E5C"/>
      <w:shd w:val="clear" w:color="auto" w:fill="E1DFDD"/>
    </w:rPr>
  </w:style>
  <w:style w:type="table" w:styleId="GridTable6Colorful">
    <w:name w:val="Grid Table 6 Colorful"/>
    <w:basedOn w:val="TableNormal"/>
    <w:uiPriority w:val="51"/>
    <w:rsid w:val="00B80D2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8A7C73"/>
    <w:rPr>
      <w:sz w:val="16"/>
      <w:szCs w:val="16"/>
    </w:rPr>
  </w:style>
  <w:style w:type="paragraph" w:styleId="CommentText">
    <w:name w:val="annotation text"/>
    <w:basedOn w:val="Normal"/>
    <w:link w:val="CommentTextChar"/>
    <w:uiPriority w:val="99"/>
    <w:unhideWhenUsed/>
    <w:rsid w:val="008A7C73"/>
    <w:pPr>
      <w:spacing w:line="240" w:lineRule="auto"/>
    </w:pPr>
  </w:style>
  <w:style w:type="character" w:customStyle="1" w:styleId="CommentTextChar">
    <w:name w:val="Comment Text Char"/>
    <w:basedOn w:val="DefaultParagraphFont"/>
    <w:link w:val="CommentText"/>
    <w:uiPriority w:val="99"/>
    <w:rsid w:val="008A7C7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8A7C73"/>
    <w:rPr>
      <w:b/>
      <w:bCs/>
    </w:rPr>
  </w:style>
  <w:style w:type="character" w:customStyle="1" w:styleId="CommentSubjectChar">
    <w:name w:val="Comment Subject Char"/>
    <w:basedOn w:val="CommentTextChar"/>
    <w:link w:val="CommentSubject"/>
    <w:uiPriority w:val="99"/>
    <w:semiHidden/>
    <w:rsid w:val="008A7C73"/>
    <w:rPr>
      <w:rFonts w:ascii="Arial" w:hAnsi="Arial" w:cs="Arial"/>
      <w:b/>
      <w:bCs/>
      <w:sz w:val="20"/>
      <w:szCs w:val="20"/>
    </w:rPr>
  </w:style>
  <w:style w:type="paragraph" w:styleId="Revision">
    <w:name w:val="Revision"/>
    <w:hidden/>
    <w:uiPriority w:val="99"/>
    <w:semiHidden/>
    <w:rsid w:val="00FF6BC0"/>
    <w:pPr>
      <w:spacing w:after="0" w:line="240" w:lineRule="auto"/>
    </w:pPr>
    <w:rPr>
      <w:rFonts w:ascii="Arial" w:hAnsi="Arial" w:cs="Arial"/>
      <w:sz w:val="20"/>
      <w:szCs w:val="20"/>
    </w:rPr>
  </w:style>
  <w:style w:type="numbering" w:customStyle="1" w:styleId="DecisionNote">
    <w:name w:val="Decision Note"/>
    <w:basedOn w:val="NoList"/>
    <w:uiPriority w:val="99"/>
    <w:rsid w:val="00833675"/>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90278">
      <w:bodyDiv w:val="1"/>
      <w:marLeft w:val="0"/>
      <w:marRight w:val="0"/>
      <w:marTop w:val="0"/>
      <w:marBottom w:val="0"/>
      <w:divBdr>
        <w:top w:val="none" w:sz="0" w:space="0" w:color="auto"/>
        <w:left w:val="none" w:sz="0" w:space="0" w:color="auto"/>
        <w:bottom w:val="none" w:sz="0" w:space="0" w:color="auto"/>
        <w:right w:val="none" w:sz="0" w:space="0" w:color="auto"/>
      </w:divBdr>
    </w:div>
    <w:div w:id="357120629">
      <w:bodyDiv w:val="1"/>
      <w:marLeft w:val="0"/>
      <w:marRight w:val="0"/>
      <w:marTop w:val="0"/>
      <w:marBottom w:val="0"/>
      <w:divBdr>
        <w:top w:val="none" w:sz="0" w:space="0" w:color="auto"/>
        <w:left w:val="none" w:sz="0" w:space="0" w:color="auto"/>
        <w:bottom w:val="none" w:sz="0" w:space="0" w:color="auto"/>
        <w:right w:val="none" w:sz="0" w:space="0" w:color="auto"/>
      </w:divBdr>
      <w:divsChild>
        <w:div w:id="313993640">
          <w:marLeft w:val="446"/>
          <w:marRight w:val="0"/>
          <w:marTop w:val="0"/>
          <w:marBottom w:val="0"/>
          <w:divBdr>
            <w:top w:val="none" w:sz="0" w:space="0" w:color="auto"/>
            <w:left w:val="none" w:sz="0" w:space="0" w:color="auto"/>
            <w:bottom w:val="none" w:sz="0" w:space="0" w:color="auto"/>
            <w:right w:val="none" w:sz="0" w:space="0" w:color="auto"/>
          </w:divBdr>
        </w:div>
        <w:div w:id="832650334">
          <w:marLeft w:val="446"/>
          <w:marRight w:val="0"/>
          <w:marTop w:val="0"/>
          <w:marBottom w:val="0"/>
          <w:divBdr>
            <w:top w:val="none" w:sz="0" w:space="0" w:color="auto"/>
            <w:left w:val="none" w:sz="0" w:space="0" w:color="auto"/>
            <w:bottom w:val="none" w:sz="0" w:space="0" w:color="auto"/>
            <w:right w:val="none" w:sz="0" w:space="0" w:color="auto"/>
          </w:divBdr>
        </w:div>
        <w:div w:id="1826628159">
          <w:marLeft w:val="446"/>
          <w:marRight w:val="0"/>
          <w:marTop w:val="0"/>
          <w:marBottom w:val="0"/>
          <w:divBdr>
            <w:top w:val="none" w:sz="0" w:space="0" w:color="auto"/>
            <w:left w:val="none" w:sz="0" w:space="0" w:color="auto"/>
            <w:bottom w:val="none" w:sz="0" w:space="0" w:color="auto"/>
            <w:right w:val="none" w:sz="0" w:space="0" w:color="auto"/>
          </w:divBdr>
        </w:div>
        <w:div w:id="1848128856">
          <w:marLeft w:val="446"/>
          <w:marRight w:val="0"/>
          <w:marTop w:val="0"/>
          <w:marBottom w:val="0"/>
          <w:divBdr>
            <w:top w:val="none" w:sz="0" w:space="0" w:color="auto"/>
            <w:left w:val="none" w:sz="0" w:space="0" w:color="auto"/>
            <w:bottom w:val="none" w:sz="0" w:space="0" w:color="auto"/>
            <w:right w:val="none" w:sz="0" w:space="0" w:color="auto"/>
          </w:divBdr>
        </w:div>
        <w:div w:id="1895656204">
          <w:marLeft w:val="446"/>
          <w:marRight w:val="0"/>
          <w:marTop w:val="0"/>
          <w:marBottom w:val="0"/>
          <w:divBdr>
            <w:top w:val="none" w:sz="0" w:space="0" w:color="auto"/>
            <w:left w:val="none" w:sz="0" w:space="0" w:color="auto"/>
            <w:bottom w:val="none" w:sz="0" w:space="0" w:color="auto"/>
            <w:right w:val="none" w:sz="0" w:space="0" w:color="auto"/>
          </w:divBdr>
        </w:div>
        <w:div w:id="1941450088">
          <w:marLeft w:val="446"/>
          <w:marRight w:val="0"/>
          <w:marTop w:val="0"/>
          <w:marBottom w:val="0"/>
          <w:divBdr>
            <w:top w:val="none" w:sz="0" w:space="0" w:color="auto"/>
            <w:left w:val="none" w:sz="0" w:space="0" w:color="auto"/>
            <w:bottom w:val="none" w:sz="0" w:space="0" w:color="auto"/>
            <w:right w:val="none" w:sz="0" w:space="0" w:color="auto"/>
          </w:divBdr>
        </w:div>
      </w:divsChild>
    </w:div>
    <w:div w:id="692922205">
      <w:bodyDiv w:val="1"/>
      <w:marLeft w:val="0"/>
      <w:marRight w:val="0"/>
      <w:marTop w:val="0"/>
      <w:marBottom w:val="0"/>
      <w:divBdr>
        <w:top w:val="none" w:sz="0" w:space="0" w:color="auto"/>
        <w:left w:val="none" w:sz="0" w:space="0" w:color="auto"/>
        <w:bottom w:val="none" w:sz="0" w:space="0" w:color="auto"/>
        <w:right w:val="none" w:sz="0" w:space="0" w:color="auto"/>
      </w:divBdr>
    </w:div>
    <w:div w:id="943656347">
      <w:bodyDiv w:val="1"/>
      <w:marLeft w:val="0"/>
      <w:marRight w:val="0"/>
      <w:marTop w:val="0"/>
      <w:marBottom w:val="0"/>
      <w:divBdr>
        <w:top w:val="none" w:sz="0" w:space="0" w:color="auto"/>
        <w:left w:val="none" w:sz="0" w:space="0" w:color="auto"/>
        <w:bottom w:val="none" w:sz="0" w:space="0" w:color="auto"/>
        <w:right w:val="none" w:sz="0" w:space="0" w:color="auto"/>
      </w:divBdr>
      <w:divsChild>
        <w:div w:id="581573987">
          <w:marLeft w:val="446"/>
          <w:marRight w:val="0"/>
          <w:marTop w:val="0"/>
          <w:marBottom w:val="0"/>
          <w:divBdr>
            <w:top w:val="none" w:sz="0" w:space="0" w:color="auto"/>
            <w:left w:val="none" w:sz="0" w:space="0" w:color="auto"/>
            <w:bottom w:val="none" w:sz="0" w:space="0" w:color="auto"/>
            <w:right w:val="none" w:sz="0" w:space="0" w:color="auto"/>
          </w:divBdr>
        </w:div>
        <w:div w:id="669678693">
          <w:marLeft w:val="446"/>
          <w:marRight w:val="0"/>
          <w:marTop w:val="0"/>
          <w:marBottom w:val="0"/>
          <w:divBdr>
            <w:top w:val="none" w:sz="0" w:space="0" w:color="auto"/>
            <w:left w:val="none" w:sz="0" w:space="0" w:color="auto"/>
            <w:bottom w:val="none" w:sz="0" w:space="0" w:color="auto"/>
            <w:right w:val="none" w:sz="0" w:space="0" w:color="auto"/>
          </w:divBdr>
        </w:div>
        <w:div w:id="982319772">
          <w:marLeft w:val="446"/>
          <w:marRight w:val="0"/>
          <w:marTop w:val="0"/>
          <w:marBottom w:val="0"/>
          <w:divBdr>
            <w:top w:val="none" w:sz="0" w:space="0" w:color="auto"/>
            <w:left w:val="none" w:sz="0" w:space="0" w:color="auto"/>
            <w:bottom w:val="none" w:sz="0" w:space="0" w:color="auto"/>
            <w:right w:val="none" w:sz="0" w:space="0" w:color="auto"/>
          </w:divBdr>
        </w:div>
        <w:div w:id="995493478">
          <w:marLeft w:val="446"/>
          <w:marRight w:val="0"/>
          <w:marTop w:val="0"/>
          <w:marBottom w:val="0"/>
          <w:divBdr>
            <w:top w:val="none" w:sz="0" w:space="0" w:color="auto"/>
            <w:left w:val="none" w:sz="0" w:space="0" w:color="auto"/>
            <w:bottom w:val="none" w:sz="0" w:space="0" w:color="auto"/>
            <w:right w:val="none" w:sz="0" w:space="0" w:color="auto"/>
          </w:divBdr>
        </w:div>
        <w:div w:id="1736077707">
          <w:marLeft w:val="446"/>
          <w:marRight w:val="0"/>
          <w:marTop w:val="0"/>
          <w:marBottom w:val="0"/>
          <w:divBdr>
            <w:top w:val="none" w:sz="0" w:space="0" w:color="auto"/>
            <w:left w:val="none" w:sz="0" w:space="0" w:color="auto"/>
            <w:bottom w:val="none" w:sz="0" w:space="0" w:color="auto"/>
            <w:right w:val="none" w:sz="0" w:space="0" w:color="auto"/>
          </w:divBdr>
        </w:div>
        <w:div w:id="1748917636">
          <w:marLeft w:val="446"/>
          <w:marRight w:val="0"/>
          <w:marTop w:val="0"/>
          <w:marBottom w:val="0"/>
          <w:divBdr>
            <w:top w:val="none" w:sz="0" w:space="0" w:color="auto"/>
            <w:left w:val="none" w:sz="0" w:space="0" w:color="auto"/>
            <w:bottom w:val="none" w:sz="0" w:space="0" w:color="auto"/>
            <w:right w:val="none" w:sz="0" w:space="0" w:color="auto"/>
          </w:divBdr>
        </w:div>
      </w:divsChild>
    </w:div>
    <w:div w:id="1319387303">
      <w:bodyDiv w:val="1"/>
      <w:marLeft w:val="0"/>
      <w:marRight w:val="0"/>
      <w:marTop w:val="0"/>
      <w:marBottom w:val="0"/>
      <w:divBdr>
        <w:top w:val="none" w:sz="0" w:space="0" w:color="auto"/>
        <w:left w:val="none" w:sz="0" w:space="0" w:color="auto"/>
        <w:bottom w:val="none" w:sz="0" w:space="0" w:color="auto"/>
        <w:right w:val="none" w:sz="0" w:space="0" w:color="auto"/>
      </w:divBdr>
    </w:div>
    <w:div w:id="1894387936">
      <w:bodyDiv w:val="1"/>
      <w:marLeft w:val="0"/>
      <w:marRight w:val="0"/>
      <w:marTop w:val="0"/>
      <w:marBottom w:val="0"/>
      <w:divBdr>
        <w:top w:val="none" w:sz="0" w:space="0" w:color="auto"/>
        <w:left w:val="none" w:sz="0" w:space="0" w:color="auto"/>
        <w:bottom w:val="none" w:sz="0" w:space="0" w:color="auto"/>
        <w:right w:val="none" w:sz="0" w:space="0" w:color="auto"/>
      </w:divBdr>
      <w:divsChild>
        <w:div w:id="426005613">
          <w:marLeft w:val="446"/>
          <w:marRight w:val="0"/>
          <w:marTop w:val="0"/>
          <w:marBottom w:val="0"/>
          <w:divBdr>
            <w:top w:val="none" w:sz="0" w:space="0" w:color="auto"/>
            <w:left w:val="none" w:sz="0" w:space="0" w:color="auto"/>
            <w:bottom w:val="none" w:sz="0" w:space="0" w:color="auto"/>
            <w:right w:val="none" w:sz="0" w:space="0" w:color="auto"/>
          </w:divBdr>
        </w:div>
        <w:div w:id="1390765528">
          <w:marLeft w:val="446"/>
          <w:marRight w:val="0"/>
          <w:marTop w:val="0"/>
          <w:marBottom w:val="0"/>
          <w:divBdr>
            <w:top w:val="none" w:sz="0" w:space="0" w:color="auto"/>
            <w:left w:val="none" w:sz="0" w:space="0" w:color="auto"/>
            <w:bottom w:val="none" w:sz="0" w:space="0" w:color="auto"/>
            <w:right w:val="none" w:sz="0" w:space="0" w:color="auto"/>
          </w:divBdr>
        </w:div>
        <w:div w:id="1464812985">
          <w:marLeft w:val="446"/>
          <w:marRight w:val="0"/>
          <w:marTop w:val="0"/>
          <w:marBottom w:val="0"/>
          <w:divBdr>
            <w:top w:val="none" w:sz="0" w:space="0" w:color="auto"/>
            <w:left w:val="none" w:sz="0" w:space="0" w:color="auto"/>
            <w:bottom w:val="none" w:sz="0" w:space="0" w:color="auto"/>
            <w:right w:val="none" w:sz="0" w:space="0" w:color="auto"/>
          </w:divBdr>
        </w:div>
      </w:divsChild>
    </w:div>
    <w:div w:id="2049835672">
      <w:bodyDiv w:val="1"/>
      <w:marLeft w:val="0"/>
      <w:marRight w:val="0"/>
      <w:marTop w:val="0"/>
      <w:marBottom w:val="0"/>
      <w:divBdr>
        <w:top w:val="none" w:sz="0" w:space="0" w:color="auto"/>
        <w:left w:val="none" w:sz="0" w:space="0" w:color="auto"/>
        <w:bottom w:val="none" w:sz="0" w:space="0" w:color="auto"/>
        <w:right w:val="none" w:sz="0" w:space="0" w:color="auto"/>
      </w:divBdr>
      <w:divsChild>
        <w:div w:id="334842624">
          <w:marLeft w:val="446"/>
          <w:marRight w:val="0"/>
          <w:marTop w:val="0"/>
          <w:marBottom w:val="0"/>
          <w:divBdr>
            <w:top w:val="none" w:sz="0" w:space="0" w:color="auto"/>
            <w:left w:val="none" w:sz="0" w:space="0" w:color="auto"/>
            <w:bottom w:val="none" w:sz="0" w:space="0" w:color="auto"/>
            <w:right w:val="none" w:sz="0" w:space="0" w:color="auto"/>
          </w:divBdr>
        </w:div>
        <w:div w:id="654574024">
          <w:marLeft w:val="446"/>
          <w:marRight w:val="0"/>
          <w:marTop w:val="0"/>
          <w:marBottom w:val="0"/>
          <w:divBdr>
            <w:top w:val="none" w:sz="0" w:space="0" w:color="auto"/>
            <w:left w:val="none" w:sz="0" w:space="0" w:color="auto"/>
            <w:bottom w:val="none" w:sz="0" w:space="0" w:color="auto"/>
            <w:right w:val="none" w:sz="0" w:space="0" w:color="auto"/>
          </w:divBdr>
        </w:div>
        <w:div w:id="1041514236">
          <w:marLeft w:val="446"/>
          <w:marRight w:val="0"/>
          <w:marTop w:val="0"/>
          <w:marBottom w:val="0"/>
          <w:divBdr>
            <w:top w:val="none" w:sz="0" w:space="0" w:color="auto"/>
            <w:left w:val="none" w:sz="0" w:space="0" w:color="auto"/>
            <w:bottom w:val="none" w:sz="0" w:space="0" w:color="auto"/>
            <w:right w:val="none" w:sz="0" w:space="0" w:color="auto"/>
          </w:divBdr>
        </w:div>
        <w:div w:id="1411854998">
          <w:marLeft w:val="446"/>
          <w:marRight w:val="0"/>
          <w:marTop w:val="0"/>
          <w:marBottom w:val="0"/>
          <w:divBdr>
            <w:top w:val="none" w:sz="0" w:space="0" w:color="auto"/>
            <w:left w:val="none" w:sz="0" w:space="0" w:color="auto"/>
            <w:bottom w:val="none" w:sz="0" w:space="0" w:color="auto"/>
            <w:right w:val="none" w:sz="0" w:space="0" w:color="auto"/>
          </w:divBdr>
        </w:div>
        <w:div w:id="1484082820">
          <w:marLeft w:val="446"/>
          <w:marRight w:val="0"/>
          <w:marTop w:val="0"/>
          <w:marBottom w:val="0"/>
          <w:divBdr>
            <w:top w:val="none" w:sz="0" w:space="0" w:color="auto"/>
            <w:left w:val="none" w:sz="0" w:space="0" w:color="auto"/>
            <w:bottom w:val="none" w:sz="0" w:space="0" w:color="auto"/>
            <w:right w:val="none" w:sz="0" w:space="0" w:color="auto"/>
          </w:divBdr>
        </w:div>
        <w:div w:id="1872768448">
          <w:marLeft w:val="446"/>
          <w:marRight w:val="0"/>
          <w:marTop w:val="0"/>
          <w:marBottom w:val="0"/>
          <w:divBdr>
            <w:top w:val="none" w:sz="0" w:space="0" w:color="auto"/>
            <w:left w:val="none" w:sz="0" w:space="0" w:color="auto"/>
            <w:bottom w:val="none" w:sz="0" w:space="0" w:color="auto"/>
            <w:right w:val="none" w:sz="0" w:space="0" w:color="auto"/>
          </w:divBdr>
        </w:div>
      </w:divsChild>
    </w:div>
    <w:div w:id="212704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C5D8B-B641-49B1-B4E3-F318721FB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26573</Words>
  <Characters>150748</Characters>
  <Application>Microsoft Office Word</Application>
  <DocSecurity>0</DocSecurity>
  <Lines>4005</Lines>
  <Paragraphs>2924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175147</CharactersWithSpaces>
  <SharedDoc>false</SharedDoc>
  <HLinks>
    <vt:vector size="882" baseType="variant">
      <vt:variant>
        <vt:i4>1507386</vt:i4>
      </vt:variant>
      <vt:variant>
        <vt:i4>881</vt:i4>
      </vt:variant>
      <vt:variant>
        <vt:i4>0</vt:i4>
      </vt:variant>
      <vt:variant>
        <vt:i4>5</vt:i4>
      </vt:variant>
      <vt:variant>
        <vt:lpwstr/>
      </vt:variant>
      <vt:variant>
        <vt:lpwstr>_Toc167783421</vt:lpwstr>
      </vt:variant>
      <vt:variant>
        <vt:i4>1507386</vt:i4>
      </vt:variant>
      <vt:variant>
        <vt:i4>875</vt:i4>
      </vt:variant>
      <vt:variant>
        <vt:i4>0</vt:i4>
      </vt:variant>
      <vt:variant>
        <vt:i4>5</vt:i4>
      </vt:variant>
      <vt:variant>
        <vt:lpwstr/>
      </vt:variant>
      <vt:variant>
        <vt:lpwstr>_Toc167783420</vt:lpwstr>
      </vt:variant>
      <vt:variant>
        <vt:i4>1310778</vt:i4>
      </vt:variant>
      <vt:variant>
        <vt:i4>869</vt:i4>
      </vt:variant>
      <vt:variant>
        <vt:i4>0</vt:i4>
      </vt:variant>
      <vt:variant>
        <vt:i4>5</vt:i4>
      </vt:variant>
      <vt:variant>
        <vt:lpwstr/>
      </vt:variant>
      <vt:variant>
        <vt:lpwstr>_Toc167783419</vt:lpwstr>
      </vt:variant>
      <vt:variant>
        <vt:i4>1310778</vt:i4>
      </vt:variant>
      <vt:variant>
        <vt:i4>863</vt:i4>
      </vt:variant>
      <vt:variant>
        <vt:i4>0</vt:i4>
      </vt:variant>
      <vt:variant>
        <vt:i4>5</vt:i4>
      </vt:variant>
      <vt:variant>
        <vt:lpwstr/>
      </vt:variant>
      <vt:variant>
        <vt:lpwstr>_Toc167783418</vt:lpwstr>
      </vt:variant>
      <vt:variant>
        <vt:i4>1310778</vt:i4>
      </vt:variant>
      <vt:variant>
        <vt:i4>857</vt:i4>
      </vt:variant>
      <vt:variant>
        <vt:i4>0</vt:i4>
      </vt:variant>
      <vt:variant>
        <vt:i4>5</vt:i4>
      </vt:variant>
      <vt:variant>
        <vt:lpwstr/>
      </vt:variant>
      <vt:variant>
        <vt:lpwstr>_Toc167783417</vt:lpwstr>
      </vt:variant>
      <vt:variant>
        <vt:i4>1310778</vt:i4>
      </vt:variant>
      <vt:variant>
        <vt:i4>851</vt:i4>
      </vt:variant>
      <vt:variant>
        <vt:i4>0</vt:i4>
      </vt:variant>
      <vt:variant>
        <vt:i4>5</vt:i4>
      </vt:variant>
      <vt:variant>
        <vt:lpwstr/>
      </vt:variant>
      <vt:variant>
        <vt:lpwstr>_Toc167783416</vt:lpwstr>
      </vt:variant>
      <vt:variant>
        <vt:i4>1310778</vt:i4>
      </vt:variant>
      <vt:variant>
        <vt:i4>845</vt:i4>
      </vt:variant>
      <vt:variant>
        <vt:i4>0</vt:i4>
      </vt:variant>
      <vt:variant>
        <vt:i4>5</vt:i4>
      </vt:variant>
      <vt:variant>
        <vt:lpwstr/>
      </vt:variant>
      <vt:variant>
        <vt:lpwstr>_Toc167783415</vt:lpwstr>
      </vt:variant>
      <vt:variant>
        <vt:i4>1310778</vt:i4>
      </vt:variant>
      <vt:variant>
        <vt:i4>839</vt:i4>
      </vt:variant>
      <vt:variant>
        <vt:i4>0</vt:i4>
      </vt:variant>
      <vt:variant>
        <vt:i4>5</vt:i4>
      </vt:variant>
      <vt:variant>
        <vt:lpwstr/>
      </vt:variant>
      <vt:variant>
        <vt:lpwstr>_Toc167783414</vt:lpwstr>
      </vt:variant>
      <vt:variant>
        <vt:i4>1310778</vt:i4>
      </vt:variant>
      <vt:variant>
        <vt:i4>833</vt:i4>
      </vt:variant>
      <vt:variant>
        <vt:i4>0</vt:i4>
      </vt:variant>
      <vt:variant>
        <vt:i4>5</vt:i4>
      </vt:variant>
      <vt:variant>
        <vt:lpwstr/>
      </vt:variant>
      <vt:variant>
        <vt:lpwstr>_Toc167783413</vt:lpwstr>
      </vt:variant>
      <vt:variant>
        <vt:i4>1310778</vt:i4>
      </vt:variant>
      <vt:variant>
        <vt:i4>827</vt:i4>
      </vt:variant>
      <vt:variant>
        <vt:i4>0</vt:i4>
      </vt:variant>
      <vt:variant>
        <vt:i4>5</vt:i4>
      </vt:variant>
      <vt:variant>
        <vt:lpwstr/>
      </vt:variant>
      <vt:variant>
        <vt:lpwstr>_Toc167783412</vt:lpwstr>
      </vt:variant>
      <vt:variant>
        <vt:i4>1310778</vt:i4>
      </vt:variant>
      <vt:variant>
        <vt:i4>821</vt:i4>
      </vt:variant>
      <vt:variant>
        <vt:i4>0</vt:i4>
      </vt:variant>
      <vt:variant>
        <vt:i4>5</vt:i4>
      </vt:variant>
      <vt:variant>
        <vt:lpwstr/>
      </vt:variant>
      <vt:variant>
        <vt:lpwstr>_Toc167783411</vt:lpwstr>
      </vt:variant>
      <vt:variant>
        <vt:i4>1310778</vt:i4>
      </vt:variant>
      <vt:variant>
        <vt:i4>812</vt:i4>
      </vt:variant>
      <vt:variant>
        <vt:i4>0</vt:i4>
      </vt:variant>
      <vt:variant>
        <vt:i4>5</vt:i4>
      </vt:variant>
      <vt:variant>
        <vt:lpwstr/>
      </vt:variant>
      <vt:variant>
        <vt:lpwstr>_Toc167783410</vt:lpwstr>
      </vt:variant>
      <vt:variant>
        <vt:i4>1376314</vt:i4>
      </vt:variant>
      <vt:variant>
        <vt:i4>806</vt:i4>
      </vt:variant>
      <vt:variant>
        <vt:i4>0</vt:i4>
      </vt:variant>
      <vt:variant>
        <vt:i4>5</vt:i4>
      </vt:variant>
      <vt:variant>
        <vt:lpwstr/>
      </vt:variant>
      <vt:variant>
        <vt:lpwstr>_Toc167783409</vt:lpwstr>
      </vt:variant>
      <vt:variant>
        <vt:i4>1376314</vt:i4>
      </vt:variant>
      <vt:variant>
        <vt:i4>800</vt:i4>
      </vt:variant>
      <vt:variant>
        <vt:i4>0</vt:i4>
      </vt:variant>
      <vt:variant>
        <vt:i4>5</vt:i4>
      </vt:variant>
      <vt:variant>
        <vt:lpwstr/>
      </vt:variant>
      <vt:variant>
        <vt:lpwstr>_Toc167783408</vt:lpwstr>
      </vt:variant>
      <vt:variant>
        <vt:i4>1376314</vt:i4>
      </vt:variant>
      <vt:variant>
        <vt:i4>794</vt:i4>
      </vt:variant>
      <vt:variant>
        <vt:i4>0</vt:i4>
      </vt:variant>
      <vt:variant>
        <vt:i4>5</vt:i4>
      </vt:variant>
      <vt:variant>
        <vt:lpwstr/>
      </vt:variant>
      <vt:variant>
        <vt:lpwstr>_Toc167783407</vt:lpwstr>
      </vt:variant>
      <vt:variant>
        <vt:i4>1376314</vt:i4>
      </vt:variant>
      <vt:variant>
        <vt:i4>788</vt:i4>
      </vt:variant>
      <vt:variant>
        <vt:i4>0</vt:i4>
      </vt:variant>
      <vt:variant>
        <vt:i4>5</vt:i4>
      </vt:variant>
      <vt:variant>
        <vt:lpwstr/>
      </vt:variant>
      <vt:variant>
        <vt:lpwstr>_Toc167783406</vt:lpwstr>
      </vt:variant>
      <vt:variant>
        <vt:i4>1376314</vt:i4>
      </vt:variant>
      <vt:variant>
        <vt:i4>782</vt:i4>
      </vt:variant>
      <vt:variant>
        <vt:i4>0</vt:i4>
      </vt:variant>
      <vt:variant>
        <vt:i4>5</vt:i4>
      </vt:variant>
      <vt:variant>
        <vt:lpwstr/>
      </vt:variant>
      <vt:variant>
        <vt:lpwstr>_Toc167783405</vt:lpwstr>
      </vt:variant>
      <vt:variant>
        <vt:i4>1376314</vt:i4>
      </vt:variant>
      <vt:variant>
        <vt:i4>776</vt:i4>
      </vt:variant>
      <vt:variant>
        <vt:i4>0</vt:i4>
      </vt:variant>
      <vt:variant>
        <vt:i4>5</vt:i4>
      </vt:variant>
      <vt:variant>
        <vt:lpwstr/>
      </vt:variant>
      <vt:variant>
        <vt:lpwstr>_Toc167783404</vt:lpwstr>
      </vt:variant>
      <vt:variant>
        <vt:i4>1376314</vt:i4>
      </vt:variant>
      <vt:variant>
        <vt:i4>770</vt:i4>
      </vt:variant>
      <vt:variant>
        <vt:i4>0</vt:i4>
      </vt:variant>
      <vt:variant>
        <vt:i4>5</vt:i4>
      </vt:variant>
      <vt:variant>
        <vt:lpwstr/>
      </vt:variant>
      <vt:variant>
        <vt:lpwstr>_Toc167783403</vt:lpwstr>
      </vt:variant>
      <vt:variant>
        <vt:i4>1376314</vt:i4>
      </vt:variant>
      <vt:variant>
        <vt:i4>764</vt:i4>
      </vt:variant>
      <vt:variant>
        <vt:i4>0</vt:i4>
      </vt:variant>
      <vt:variant>
        <vt:i4>5</vt:i4>
      </vt:variant>
      <vt:variant>
        <vt:lpwstr/>
      </vt:variant>
      <vt:variant>
        <vt:lpwstr>_Toc167783402</vt:lpwstr>
      </vt:variant>
      <vt:variant>
        <vt:i4>1376314</vt:i4>
      </vt:variant>
      <vt:variant>
        <vt:i4>758</vt:i4>
      </vt:variant>
      <vt:variant>
        <vt:i4>0</vt:i4>
      </vt:variant>
      <vt:variant>
        <vt:i4>5</vt:i4>
      </vt:variant>
      <vt:variant>
        <vt:lpwstr/>
      </vt:variant>
      <vt:variant>
        <vt:lpwstr>_Toc167783401</vt:lpwstr>
      </vt:variant>
      <vt:variant>
        <vt:i4>1376314</vt:i4>
      </vt:variant>
      <vt:variant>
        <vt:i4>752</vt:i4>
      </vt:variant>
      <vt:variant>
        <vt:i4>0</vt:i4>
      </vt:variant>
      <vt:variant>
        <vt:i4>5</vt:i4>
      </vt:variant>
      <vt:variant>
        <vt:lpwstr/>
      </vt:variant>
      <vt:variant>
        <vt:lpwstr>_Toc167783400</vt:lpwstr>
      </vt:variant>
      <vt:variant>
        <vt:i4>1835069</vt:i4>
      </vt:variant>
      <vt:variant>
        <vt:i4>746</vt:i4>
      </vt:variant>
      <vt:variant>
        <vt:i4>0</vt:i4>
      </vt:variant>
      <vt:variant>
        <vt:i4>5</vt:i4>
      </vt:variant>
      <vt:variant>
        <vt:lpwstr/>
      </vt:variant>
      <vt:variant>
        <vt:lpwstr>_Toc167783399</vt:lpwstr>
      </vt:variant>
      <vt:variant>
        <vt:i4>1835069</vt:i4>
      </vt:variant>
      <vt:variant>
        <vt:i4>740</vt:i4>
      </vt:variant>
      <vt:variant>
        <vt:i4>0</vt:i4>
      </vt:variant>
      <vt:variant>
        <vt:i4>5</vt:i4>
      </vt:variant>
      <vt:variant>
        <vt:lpwstr/>
      </vt:variant>
      <vt:variant>
        <vt:lpwstr>_Toc167783398</vt:lpwstr>
      </vt:variant>
      <vt:variant>
        <vt:i4>1835069</vt:i4>
      </vt:variant>
      <vt:variant>
        <vt:i4>734</vt:i4>
      </vt:variant>
      <vt:variant>
        <vt:i4>0</vt:i4>
      </vt:variant>
      <vt:variant>
        <vt:i4>5</vt:i4>
      </vt:variant>
      <vt:variant>
        <vt:lpwstr/>
      </vt:variant>
      <vt:variant>
        <vt:lpwstr>_Toc167783397</vt:lpwstr>
      </vt:variant>
      <vt:variant>
        <vt:i4>1835069</vt:i4>
      </vt:variant>
      <vt:variant>
        <vt:i4>728</vt:i4>
      </vt:variant>
      <vt:variant>
        <vt:i4>0</vt:i4>
      </vt:variant>
      <vt:variant>
        <vt:i4>5</vt:i4>
      </vt:variant>
      <vt:variant>
        <vt:lpwstr/>
      </vt:variant>
      <vt:variant>
        <vt:lpwstr>_Toc167783396</vt:lpwstr>
      </vt:variant>
      <vt:variant>
        <vt:i4>1835069</vt:i4>
      </vt:variant>
      <vt:variant>
        <vt:i4>722</vt:i4>
      </vt:variant>
      <vt:variant>
        <vt:i4>0</vt:i4>
      </vt:variant>
      <vt:variant>
        <vt:i4>5</vt:i4>
      </vt:variant>
      <vt:variant>
        <vt:lpwstr/>
      </vt:variant>
      <vt:variant>
        <vt:lpwstr>_Toc167783395</vt:lpwstr>
      </vt:variant>
      <vt:variant>
        <vt:i4>1835069</vt:i4>
      </vt:variant>
      <vt:variant>
        <vt:i4>716</vt:i4>
      </vt:variant>
      <vt:variant>
        <vt:i4>0</vt:i4>
      </vt:variant>
      <vt:variant>
        <vt:i4>5</vt:i4>
      </vt:variant>
      <vt:variant>
        <vt:lpwstr/>
      </vt:variant>
      <vt:variant>
        <vt:lpwstr>_Toc167783394</vt:lpwstr>
      </vt:variant>
      <vt:variant>
        <vt:i4>1835069</vt:i4>
      </vt:variant>
      <vt:variant>
        <vt:i4>710</vt:i4>
      </vt:variant>
      <vt:variant>
        <vt:i4>0</vt:i4>
      </vt:variant>
      <vt:variant>
        <vt:i4>5</vt:i4>
      </vt:variant>
      <vt:variant>
        <vt:lpwstr/>
      </vt:variant>
      <vt:variant>
        <vt:lpwstr>_Toc167783393</vt:lpwstr>
      </vt:variant>
      <vt:variant>
        <vt:i4>1835069</vt:i4>
      </vt:variant>
      <vt:variant>
        <vt:i4>704</vt:i4>
      </vt:variant>
      <vt:variant>
        <vt:i4>0</vt:i4>
      </vt:variant>
      <vt:variant>
        <vt:i4>5</vt:i4>
      </vt:variant>
      <vt:variant>
        <vt:lpwstr/>
      </vt:variant>
      <vt:variant>
        <vt:lpwstr>_Toc167783392</vt:lpwstr>
      </vt:variant>
      <vt:variant>
        <vt:i4>1835069</vt:i4>
      </vt:variant>
      <vt:variant>
        <vt:i4>698</vt:i4>
      </vt:variant>
      <vt:variant>
        <vt:i4>0</vt:i4>
      </vt:variant>
      <vt:variant>
        <vt:i4>5</vt:i4>
      </vt:variant>
      <vt:variant>
        <vt:lpwstr/>
      </vt:variant>
      <vt:variant>
        <vt:lpwstr>_Toc167783391</vt:lpwstr>
      </vt:variant>
      <vt:variant>
        <vt:i4>1835069</vt:i4>
      </vt:variant>
      <vt:variant>
        <vt:i4>692</vt:i4>
      </vt:variant>
      <vt:variant>
        <vt:i4>0</vt:i4>
      </vt:variant>
      <vt:variant>
        <vt:i4>5</vt:i4>
      </vt:variant>
      <vt:variant>
        <vt:lpwstr/>
      </vt:variant>
      <vt:variant>
        <vt:lpwstr>_Toc167783390</vt:lpwstr>
      </vt:variant>
      <vt:variant>
        <vt:i4>1900605</vt:i4>
      </vt:variant>
      <vt:variant>
        <vt:i4>686</vt:i4>
      </vt:variant>
      <vt:variant>
        <vt:i4>0</vt:i4>
      </vt:variant>
      <vt:variant>
        <vt:i4>5</vt:i4>
      </vt:variant>
      <vt:variant>
        <vt:lpwstr/>
      </vt:variant>
      <vt:variant>
        <vt:lpwstr>_Toc167783389</vt:lpwstr>
      </vt:variant>
      <vt:variant>
        <vt:i4>1900605</vt:i4>
      </vt:variant>
      <vt:variant>
        <vt:i4>680</vt:i4>
      </vt:variant>
      <vt:variant>
        <vt:i4>0</vt:i4>
      </vt:variant>
      <vt:variant>
        <vt:i4>5</vt:i4>
      </vt:variant>
      <vt:variant>
        <vt:lpwstr/>
      </vt:variant>
      <vt:variant>
        <vt:lpwstr>_Toc167783388</vt:lpwstr>
      </vt:variant>
      <vt:variant>
        <vt:i4>1900605</vt:i4>
      </vt:variant>
      <vt:variant>
        <vt:i4>674</vt:i4>
      </vt:variant>
      <vt:variant>
        <vt:i4>0</vt:i4>
      </vt:variant>
      <vt:variant>
        <vt:i4>5</vt:i4>
      </vt:variant>
      <vt:variant>
        <vt:lpwstr/>
      </vt:variant>
      <vt:variant>
        <vt:lpwstr>_Toc167783387</vt:lpwstr>
      </vt:variant>
      <vt:variant>
        <vt:i4>1900605</vt:i4>
      </vt:variant>
      <vt:variant>
        <vt:i4>668</vt:i4>
      </vt:variant>
      <vt:variant>
        <vt:i4>0</vt:i4>
      </vt:variant>
      <vt:variant>
        <vt:i4>5</vt:i4>
      </vt:variant>
      <vt:variant>
        <vt:lpwstr/>
      </vt:variant>
      <vt:variant>
        <vt:lpwstr>_Toc167783386</vt:lpwstr>
      </vt:variant>
      <vt:variant>
        <vt:i4>1900605</vt:i4>
      </vt:variant>
      <vt:variant>
        <vt:i4>662</vt:i4>
      </vt:variant>
      <vt:variant>
        <vt:i4>0</vt:i4>
      </vt:variant>
      <vt:variant>
        <vt:i4>5</vt:i4>
      </vt:variant>
      <vt:variant>
        <vt:lpwstr/>
      </vt:variant>
      <vt:variant>
        <vt:lpwstr>_Toc167783385</vt:lpwstr>
      </vt:variant>
      <vt:variant>
        <vt:i4>1900605</vt:i4>
      </vt:variant>
      <vt:variant>
        <vt:i4>656</vt:i4>
      </vt:variant>
      <vt:variant>
        <vt:i4>0</vt:i4>
      </vt:variant>
      <vt:variant>
        <vt:i4>5</vt:i4>
      </vt:variant>
      <vt:variant>
        <vt:lpwstr/>
      </vt:variant>
      <vt:variant>
        <vt:lpwstr>_Toc167783384</vt:lpwstr>
      </vt:variant>
      <vt:variant>
        <vt:i4>1900605</vt:i4>
      </vt:variant>
      <vt:variant>
        <vt:i4>650</vt:i4>
      </vt:variant>
      <vt:variant>
        <vt:i4>0</vt:i4>
      </vt:variant>
      <vt:variant>
        <vt:i4>5</vt:i4>
      </vt:variant>
      <vt:variant>
        <vt:lpwstr/>
      </vt:variant>
      <vt:variant>
        <vt:lpwstr>_Toc167783383</vt:lpwstr>
      </vt:variant>
      <vt:variant>
        <vt:i4>1900605</vt:i4>
      </vt:variant>
      <vt:variant>
        <vt:i4>644</vt:i4>
      </vt:variant>
      <vt:variant>
        <vt:i4>0</vt:i4>
      </vt:variant>
      <vt:variant>
        <vt:i4>5</vt:i4>
      </vt:variant>
      <vt:variant>
        <vt:lpwstr/>
      </vt:variant>
      <vt:variant>
        <vt:lpwstr>_Toc167783382</vt:lpwstr>
      </vt:variant>
      <vt:variant>
        <vt:i4>1900605</vt:i4>
      </vt:variant>
      <vt:variant>
        <vt:i4>638</vt:i4>
      </vt:variant>
      <vt:variant>
        <vt:i4>0</vt:i4>
      </vt:variant>
      <vt:variant>
        <vt:i4>5</vt:i4>
      </vt:variant>
      <vt:variant>
        <vt:lpwstr/>
      </vt:variant>
      <vt:variant>
        <vt:lpwstr>_Toc167783381</vt:lpwstr>
      </vt:variant>
      <vt:variant>
        <vt:i4>1900605</vt:i4>
      </vt:variant>
      <vt:variant>
        <vt:i4>632</vt:i4>
      </vt:variant>
      <vt:variant>
        <vt:i4>0</vt:i4>
      </vt:variant>
      <vt:variant>
        <vt:i4>5</vt:i4>
      </vt:variant>
      <vt:variant>
        <vt:lpwstr/>
      </vt:variant>
      <vt:variant>
        <vt:lpwstr>_Toc167783380</vt:lpwstr>
      </vt:variant>
      <vt:variant>
        <vt:i4>1179709</vt:i4>
      </vt:variant>
      <vt:variant>
        <vt:i4>626</vt:i4>
      </vt:variant>
      <vt:variant>
        <vt:i4>0</vt:i4>
      </vt:variant>
      <vt:variant>
        <vt:i4>5</vt:i4>
      </vt:variant>
      <vt:variant>
        <vt:lpwstr/>
      </vt:variant>
      <vt:variant>
        <vt:lpwstr>_Toc167783379</vt:lpwstr>
      </vt:variant>
      <vt:variant>
        <vt:i4>1179709</vt:i4>
      </vt:variant>
      <vt:variant>
        <vt:i4>620</vt:i4>
      </vt:variant>
      <vt:variant>
        <vt:i4>0</vt:i4>
      </vt:variant>
      <vt:variant>
        <vt:i4>5</vt:i4>
      </vt:variant>
      <vt:variant>
        <vt:lpwstr/>
      </vt:variant>
      <vt:variant>
        <vt:lpwstr>_Toc167783378</vt:lpwstr>
      </vt:variant>
      <vt:variant>
        <vt:i4>1179709</vt:i4>
      </vt:variant>
      <vt:variant>
        <vt:i4>614</vt:i4>
      </vt:variant>
      <vt:variant>
        <vt:i4>0</vt:i4>
      </vt:variant>
      <vt:variant>
        <vt:i4>5</vt:i4>
      </vt:variant>
      <vt:variant>
        <vt:lpwstr/>
      </vt:variant>
      <vt:variant>
        <vt:lpwstr>_Toc167783377</vt:lpwstr>
      </vt:variant>
      <vt:variant>
        <vt:i4>1179709</vt:i4>
      </vt:variant>
      <vt:variant>
        <vt:i4>608</vt:i4>
      </vt:variant>
      <vt:variant>
        <vt:i4>0</vt:i4>
      </vt:variant>
      <vt:variant>
        <vt:i4>5</vt:i4>
      </vt:variant>
      <vt:variant>
        <vt:lpwstr/>
      </vt:variant>
      <vt:variant>
        <vt:lpwstr>_Toc167783376</vt:lpwstr>
      </vt:variant>
      <vt:variant>
        <vt:i4>1179709</vt:i4>
      </vt:variant>
      <vt:variant>
        <vt:i4>602</vt:i4>
      </vt:variant>
      <vt:variant>
        <vt:i4>0</vt:i4>
      </vt:variant>
      <vt:variant>
        <vt:i4>5</vt:i4>
      </vt:variant>
      <vt:variant>
        <vt:lpwstr/>
      </vt:variant>
      <vt:variant>
        <vt:lpwstr>_Toc167783375</vt:lpwstr>
      </vt:variant>
      <vt:variant>
        <vt:i4>1179709</vt:i4>
      </vt:variant>
      <vt:variant>
        <vt:i4>596</vt:i4>
      </vt:variant>
      <vt:variant>
        <vt:i4>0</vt:i4>
      </vt:variant>
      <vt:variant>
        <vt:i4>5</vt:i4>
      </vt:variant>
      <vt:variant>
        <vt:lpwstr/>
      </vt:variant>
      <vt:variant>
        <vt:lpwstr>_Toc167783374</vt:lpwstr>
      </vt:variant>
      <vt:variant>
        <vt:i4>1179709</vt:i4>
      </vt:variant>
      <vt:variant>
        <vt:i4>590</vt:i4>
      </vt:variant>
      <vt:variant>
        <vt:i4>0</vt:i4>
      </vt:variant>
      <vt:variant>
        <vt:i4>5</vt:i4>
      </vt:variant>
      <vt:variant>
        <vt:lpwstr/>
      </vt:variant>
      <vt:variant>
        <vt:lpwstr>_Toc167783373</vt:lpwstr>
      </vt:variant>
      <vt:variant>
        <vt:i4>1179709</vt:i4>
      </vt:variant>
      <vt:variant>
        <vt:i4>584</vt:i4>
      </vt:variant>
      <vt:variant>
        <vt:i4>0</vt:i4>
      </vt:variant>
      <vt:variant>
        <vt:i4>5</vt:i4>
      </vt:variant>
      <vt:variant>
        <vt:lpwstr/>
      </vt:variant>
      <vt:variant>
        <vt:lpwstr>_Toc167783372</vt:lpwstr>
      </vt:variant>
      <vt:variant>
        <vt:i4>1179709</vt:i4>
      </vt:variant>
      <vt:variant>
        <vt:i4>578</vt:i4>
      </vt:variant>
      <vt:variant>
        <vt:i4>0</vt:i4>
      </vt:variant>
      <vt:variant>
        <vt:i4>5</vt:i4>
      </vt:variant>
      <vt:variant>
        <vt:lpwstr/>
      </vt:variant>
      <vt:variant>
        <vt:lpwstr>_Toc167783371</vt:lpwstr>
      </vt:variant>
      <vt:variant>
        <vt:i4>1179709</vt:i4>
      </vt:variant>
      <vt:variant>
        <vt:i4>572</vt:i4>
      </vt:variant>
      <vt:variant>
        <vt:i4>0</vt:i4>
      </vt:variant>
      <vt:variant>
        <vt:i4>5</vt:i4>
      </vt:variant>
      <vt:variant>
        <vt:lpwstr/>
      </vt:variant>
      <vt:variant>
        <vt:lpwstr>_Toc167783370</vt:lpwstr>
      </vt:variant>
      <vt:variant>
        <vt:i4>1245245</vt:i4>
      </vt:variant>
      <vt:variant>
        <vt:i4>566</vt:i4>
      </vt:variant>
      <vt:variant>
        <vt:i4>0</vt:i4>
      </vt:variant>
      <vt:variant>
        <vt:i4>5</vt:i4>
      </vt:variant>
      <vt:variant>
        <vt:lpwstr/>
      </vt:variant>
      <vt:variant>
        <vt:lpwstr>_Toc167783369</vt:lpwstr>
      </vt:variant>
      <vt:variant>
        <vt:i4>1245245</vt:i4>
      </vt:variant>
      <vt:variant>
        <vt:i4>560</vt:i4>
      </vt:variant>
      <vt:variant>
        <vt:i4>0</vt:i4>
      </vt:variant>
      <vt:variant>
        <vt:i4>5</vt:i4>
      </vt:variant>
      <vt:variant>
        <vt:lpwstr/>
      </vt:variant>
      <vt:variant>
        <vt:lpwstr>_Toc167783368</vt:lpwstr>
      </vt:variant>
      <vt:variant>
        <vt:i4>1245245</vt:i4>
      </vt:variant>
      <vt:variant>
        <vt:i4>554</vt:i4>
      </vt:variant>
      <vt:variant>
        <vt:i4>0</vt:i4>
      </vt:variant>
      <vt:variant>
        <vt:i4>5</vt:i4>
      </vt:variant>
      <vt:variant>
        <vt:lpwstr/>
      </vt:variant>
      <vt:variant>
        <vt:lpwstr>_Toc167783367</vt:lpwstr>
      </vt:variant>
      <vt:variant>
        <vt:i4>1245245</vt:i4>
      </vt:variant>
      <vt:variant>
        <vt:i4>548</vt:i4>
      </vt:variant>
      <vt:variant>
        <vt:i4>0</vt:i4>
      </vt:variant>
      <vt:variant>
        <vt:i4>5</vt:i4>
      </vt:variant>
      <vt:variant>
        <vt:lpwstr/>
      </vt:variant>
      <vt:variant>
        <vt:lpwstr>_Toc167783366</vt:lpwstr>
      </vt:variant>
      <vt:variant>
        <vt:i4>1245245</vt:i4>
      </vt:variant>
      <vt:variant>
        <vt:i4>542</vt:i4>
      </vt:variant>
      <vt:variant>
        <vt:i4>0</vt:i4>
      </vt:variant>
      <vt:variant>
        <vt:i4>5</vt:i4>
      </vt:variant>
      <vt:variant>
        <vt:lpwstr/>
      </vt:variant>
      <vt:variant>
        <vt:lpwstr>_Toc167783365</vt:lpwstr>
      </vt:variant>
      <vt:variant>
        <vt:i4>1245245</vt:i4>
      </vt:variant>
      <vt:variant>
        <vt:i4>536</vt:i4>
      </vt:variant>
      <vt:variant>
        <vt:i4>0</vt:i4>
      </vt:variant>
      <vt:variant>
        <vt:i4>5</vt:i4>
      </vt:variant>
      <vt:variant>
        <vt:lpwstr/>
      </vt:variant>
      <vt:variant>
        <vt:lpwstr>_Toc167783364</vt:lpwstr>
      </vt:variant>
      <vt:variant>
        <vt:i4>1245245</vt:i4>
      </vt:variant>
      <vt:variant>
        <vt:i4>530</vt:i4>
      </vt:variant>
      <vt:variant>
        <vt:i4>0</vt:i4>
      </vt:variant>
      <vt:variant>
        <vt:i4>5</vt:i4>
      </vt:variant>
      <vt:variant>
        <vt:lpwstr/>
      </vt:variant>
      <vt:variant>
        <vt:lpwstr>_Toc167783363</vt:lpwstr>
      </vt:variant>
      <vt:variant>
        <vt:i4>1245245</vt:i4>
      </vt:variant>
      <vt:variant>
        <vt:i4>524</vt:i4>
      </vt:variant>
      <vt:variant>
        <vt:i4>0</vt:i4>
      </vt:variant>
      <vt:variant>
        <vt:i4>5</vt:i4>
      </vt:variant>
      <vt:variant>
        <vt:lpwstr/>
      </vt:variant>
      <vt:variant>
        <vt:lpwstr>_Toc167783362</vt:lpwstr>
      </vt:variant>
      <vt:variant>
        <vt:i4>1245245</vt:i4>
      </vt:variant>
      <vt:variant>
        <vt:i4>518</vt:i4>
      </vt:variant>
      <vt:variant>
        <vt:i4>0</vt:i4>
      </vt:variant>
      <vt:variant>
        <vt:i4>5</vt:i4>
      </vt:variant>
      <vt:variant>
        <vt:lpwstr/>
      </vt:variant>
      <vt:variant>
        <vt:lpwstr>_Toc167783361</vt:lpwstr>
      </vt:variant>
      <vt:variant>
        <vt:i4>1245245</vt:i4>
      </vt:variant>
      <vt:variant>
        <vt:i4>512</vt:i4>
      </vt:variant>
      <vt:variant>
        <vt:i4>0</vt:i4>
      </vt:variant>
      <vt:variant>
        <vt:i4>5</vt:i4>
      </vt:variant>
      <vt:variant>
        <vt:lpwstr/>
      </vt:variant>
      <vt:variant>
        <vt:lpwstr>_Toc167783360</vt:lpwstr>
      </vt:variant>
      <vt:variant>
        <vt:i4>1048637</vt:i4>
      </vt:variant>
      <vt:variant>
        <vt:i4>506</vt:i4>
      </vt:variant>
      <vt:variant>
        <vt:i4>0</vt:i4>
      </vt:variant>
      <vt:variant>
        <vt:i4>5</vt:i4>
      </vt:variant>
      <vt:variant>
        <vt:lpwstr/>
      </vt:variant>
      <vt:variant>
        <vt:lpwstr>_Toc167783359</vt:lpwstr>
      </vt:variant>
      <vt:variant>
        <vt:i4>1048637</vt:i4>
      </vt:variant>
      <vt:variant>
        <vt:i4>500</vt:i4>
      </vt:variant>
      <vt:variant>
        <vt:i4>0</vt:i4>
      </vt:variant>
      <vt:variant>
        <vt:i4>5</vt:i4>
      </vt:variant>
      <vt:variant>
        <vt:lpwstr/>
      </vt:variant>
      <vt:variant>
        <vt:lpwstr>_Toc167783358</vt:lpwstr>
      </vt:variant>
      <vt:variant>
        <vt:i4>1048637</vt:i4>
      </vt:variant>
      <vt:variant>
        <vt:i4>494</vt:i4>
      </vt:variant>
      <vt:variant>
        <vt:i4>0</vt:i4>
      </vt:variant>
      <vt:variant>
        <vt:i4>5</vt:i4>
      </vt:variant>
      <vt:variant>
        <vt:lpwstr/>
      </vt:variant>
      <vt:variant>
        <vt:lpwstr>_Toc167783357</vt:lpwstr>
      </vt:variant>
      <vt:variant>
        <vt:i4>1048637</vt:i4>
      </vt:variant>
      <vt:variant>
        <vt:i4>488</vt:i4>
      </vt:variant>
      <vt:variant>
        <vt:i4>0</vt:i4>
      </vt:variant>
      <vt:variant>
        <vt:i4>5</vt:i4>
      </vt:variant>
      <vt:variant>
        <vt:lpwstr/>
      </vt:variant>
      <vt:variant>
        <vt:lpwstr>_Toc167783356</vt:lpwstr>
      </vt:variant>
      <vt:variant>
        <vt:i4>1048637</vt:i4>
      </vt:variant>
      <vt:variant>
        <vt:i4>482</vt:i4>
      </vt:variant>
      <vt:variant>
        <vt:i4>0</vt:i4>
      </vt:variant>
      <vt:variant>
        <vt:i4>5</vt:i4>
      </vt:variant>
      <vt:variant>
        <vt:lpwstr/>
      </vt:variant>
      <vt:variant>
        <vt:lpwstr>_Toc167783355</vt:lpwstr>
      </vt:variant>
      <vt:variant>
        <vt:i4>1048637</vt:i4>
      </vt:variant>
      <vt:variant>
        <vt:i4>476</vt:i4>
      </vt:variant>
      <vt:variant>
        <vt:i4>0</vt:i4>
      </vt:variant>
      <vt:variant>
        <vt:i4>5</vt:i4>
      </vt:variant>
      <vt:variant>
        <vt:lpwstr/>
      </vt:variant>
      <vt:variant>
        <vt:lpwstr>_Toc167783354</vt:lpwstr>
      </vt:variant>
      <vt:variant>
        <vt:i4>1048637</vt:i4>
      </vt:variant>
      <vt:variant>
        <vt:i4>470</vt:i4>
      </vt:variant>
      <vt:variant>
        <vt:i4>0</vt:i4>
      </vt:variant>
      <vt:variant>
        <vt:i4>5</vt:i4>
      </vt:variant>
      <vt:variant>
        <vt:lpwstr/>
      </vt:variant>
      <vt:variant>
        <vt:lpwstr>_Toc167783353</vt:lpwstr>
      </vt:variant>
      <vt:variant>
        <vt:i4>1048637</vt:i4>
      </vt:variant>
      <vt:variant>
        <vt:i4>464</vt:i4>
      </vt:variant>
      <vt:variant>
        <vt:i4>0</vt:i4>
      </vt:variant>
      <vt:variant>
        <vt:i4>5</vt:i4>
      </vt:variant>
      <vt:variant>
        <vt:lpwstr/>
      </vt:variant>
      <vt:variant>
        <vt:lpwstr>_Toc167783352</vt:lpwstr>
      </vt:variant>
      <vt:variant>
        <vt:i4>1048637</vt:i4>
      </vt:variant>
      <vt:variant>
        <vt:i4>458</vt:i4>
      </vt:variant>
      <vt:variant>
        <vt:i4>0</vt:i4>
      </vt:variant>
      <vt:variant>
        <vt:i4>5</vt:i4>
      </vt:variant>
      <vt:variant>
        <vt:lpwstr/>
      </vt:variant>
      <vt:variant>
        <vt:lpwstr>_Toc167783351</vt:lpwstr>
      </vt:variant>
      <vt:variant>
        <vt:i4>1048637</vt:i4>
      </vt:variant>
      <vt:variant>
        <vt:i4>452</vt:i4>
      </vt:variant>
      <vt:variant>
        <vt:i4>0</vt:i4>
      </vt:variant>
      <vt:variant>
        <vt:i4>5</vt:i4>
      </vt:variant>
      <vt:variant>
        <vt:lpwstr/>
      </vt:variant>
      <vt:variant>
        <vt:lpwstr>_Toc167783350</vt:lpwstr>
      </vt:variant>
      <vt:variant>
        <vt:i4>1114173</vt:i4>
      </vt:variant>
      <vt:variant>
        <vt:i4>446</vt:i4>
      </vt:variant>
      <vt:variant>
        <vt:i4>0</vt:i4>
      </vt:variant>
      <vt:variant>
        <vt:i4>5</vt:i4>
      </vt:variant>
      <vt:variant>
        <vt:lpwstr/>
      </vt:variant>
      <vt:variant>
        <vt:lpwstr>_Toc167783349</vt:lpwstr>
      </vt:variant>
      <vt:variant>
        <vt:i4>1114173</vt:i4>
      </vt:variant>
      <vt:variant>
        <vt:i4>440</vt:i4>
      </vt:variant>
      <vt:variant>
        <vt:i4>0</vt:i4>
      </vt:variant>
      <vt:variant>
        <vt:i4>5</vt:i4>
      </vt:variant>
      <vt:variant>
        <vt:lpwstr/>
      </vt:variant>
      <vt:variant>
        <vt:lpwstr>_Toc167783348</vt:lpwstr>
      </vt:variant>
      <vt:variant>
        <vt:i4>1114173</vt:i4>
      </vt:variant>
      <vt:variant>
        <vt:i4>434</vt:i4>
      </vt:variant>
      <vt:variant>
        <vt:i4>0</vt:i4>
      </vt:variant>
      <vt:variant>
        <vt:i4>5</vt:i4>
      </vt:variant>
      <vt:variant>
        <vt:lpwstr/>
      </vt:variant>
      <vt:variant>
        <vt:lpwstr>_Toc167783347</vt:lpwstr>
      </vt:variant>
      <vt:variant>
        <vt:i4>1114173</vt:i4>
      </vt:variant>
      <vt:variant>
        <vt:i4>428</vt:i4>
      </vt:variant>
      <vt:variant>
        <vt:i4>0</vt:i4>
      </vt:variant>
      <vt:variant>
        <vt:i4>5</vt:i4>
      </vt:variant>
      <vt:variant>
        <vt:lpwstr/>
      </vt:variant>
      <vt:variant>
        <vt:lpwstr>_Toc167783346</vt:lpwstr>
      </vt:variant>
      <vt:variant>
        <vt:i4>1114173</vt:i4>
      </vt:variant>
      <vt:variant>
        <vt:i4>422</vt:i4>
      </vt:variant>
      <vt:variant>
        <vt:i4>0</vt:i4>
      </vt:variant>
      <vt:variant>
        <vt:i4>5</vt:i4>
      </vt:variant>
      <vt:variant>
        <vt:lpwstr/>
      </vt:variant>
      <vt:variant>
        <vt:lpwstr>_Toc167783345</vt:lpwstr>
      </vt:variant>
      <vt:variant>
        <vt:i4>1114173</vt:i4>
      </vt:variant>
      <vt:variant>
        <vt:i4>416</vt:i4>
      </vt:variant>
      <vt:variant>
        <vt:i4>0</vt:i4>
      </vt:variant>
      <vt:variant>
        <vt:i4>5</vt:i4>
      </vt:variant>
      <vt:variant>
        <vt:lpwstr/>
      </vt:variant>
      <vt:variant>
        <vt:lpwstr>_Toc167783344</vt:lpwstr>
      </vt:variant>
      <vt:variant>
        <vt:i4>1114173</vt:i4>
      </vt:variant>
      <vt:variant>
        <vt:i4>410</vt:i4>
      </vt:variant>
      <vt:variant>
        <vt:i4>0</vt:i4>
      </vt:variant>
      <vt:variant>
        <vt:i4>5</vt:i4>
      </vt:variant>
      <vt:variant>
        <vt:lpwstr/>
      </vt:variant>
      <vt:variant>
        <vt:lpwstr>_Toc167783343</vt:lpwstr>
      </vt:variant>
      <vt:variant>
        <vt:i4>1114173</vt:i4>
      </vt:variant>
      <vt:variant>
        <vt:i4>404</vt:i4>
      </vt:variant>
      <vt:variant>
        <vt:i4>0</vt:i4>
      </vt:variant>
      <vt:variant>
        <vt:i4>5</vt:i4>
      </vt:variant>
      <vt:variant>
        <vt:lpwstr/>
      </vt:variant>
      <vt:variant>
        <vt:lpwstr>_Toc167783342</vt:lpwstr>
      </vt:variant>
      <vt:variant>
        <vt:i4>1114173</vt:i4>
      </vt:variant>
      <vt:variant>
        <vt:i4>398</vt:i4>
      </vt:variant>
      <vt:variant>
        <vt:i4>0</vt:i4>
      </vt:variant>
      <vt:variant>
        <vt:i4>5</vt:i4>
      </vt:variant>
      <vt:variant>
        <vt:lpwstr/>
      </vt:variant>
      <vt:variant>
        <vt:lpwstr>_Toc167783341</vt:lpwstr>
      </vt:variant>
      <vt:variant>
        <vt:i4>1114173</vt:i4>
      </vt:variant>
      <vt:variant>
        <vt:i4>392</vt:i4>
      </vt:variant>
      <vt:variant>
        <vt:i4>0</vt:i4>
      </vt:variant>
      <vt:variant>
        <vt:i4>5</vt:i4>
      </vt:variant>
      <vt:variant>
        <vt:lpwstr/>
      </vt:variant>
      <vt:variant>
        <vt:lpwstr>_Toc167783340</vt:lpwstr>
      </vt:variant>
      <vt:variant>
        <vt:i4>1441853</vt:i4>
      </vt:variant>
      <vt:variant>
        <vt:i4>386</vt:i4>
      </vt:variant>
      <vt:variant>
        <vt:i4>0</vt:i4>
      </vt:variant>
      <vt:variant>
        <vt:i4>5</vt:i4>
      </vt:variant>
      <vt:variant>
        <vt:lpwstr/>
      </vt:variant>
      <vt:variant>
        <vt:lpwstr>_Toc167783339</vt:lpwstr>
      </vt:variant>
      <vt:variant>
        <vt:i4>1441853</vt:i4>
      </vt:variant>
      <vt:variant>
        <vt:i4>380</vt:i4>
      </vt:variant>
      <vt:variant>
        <vt:i4>0</vt:i4>
      </vt:variant>
      <vt:variant>
        <vt:i4>5</vt:i4>
      </vt:variant>
      <vt:variant>
        <vt:lpwstr/>
      </vt:variant>
      <vt:variant>
        <vt:lpwstr>_Toc167783338</vt:lpwstr>
      </vt:variant>
      <vt:variant>
        <vt:i4>1441853</vt:i4>
      </vt:variant>
      <vt:variant>
        <vt:i4>374</vt:i4>
      </vt:variant>
      <vt:variant>
        <vt:i4>0</vt:i4>
      </vt:variant>
      <vt:variant>
        <vt:i4>5</vt:i4>
      </vt:variant>
      <vt:variant>
        <vt:lpwstr/>
      </vt:variant>
      <vt:variant>
        <vt:lpwstr>_Toc167783337</vt:lpwstr>
      </vt:variant>
      <vt:variant>
        <vt:i4>1441853</vt:i4>
      </vt:variant>
      <vt:variant>
        <vt:i4>368</vt:i4>
      </vt:variant>
      <vt:variant>
        <vt:i4>0</vt:i4>
      </vt:variant>
      <vt:variant>
        <vt:i4>5</vt:i4>
      </vt:variant>
      <vt:variant>
        <vt:lpwstr/>
      </vt:variant>
      <vt:variant>
        <vt:lpwstr>_Toc167783336</vt:lpwstr>
      </vt:variant>
      <vt:variant>
        <vt:i4>1441853</vt:i4>
      </vt:variant>
      <vt:variant>
        <vt:i4>362</vt:i4>
      </vt:variant>
      <vt:variant>
        <vt:i4>0</vt:i4>
      </vt:variant>
      <vt:variant>
        <vt:i4>5</vt:i4>
      </vt:variant>
      <vt:variant>
        <vt:lpwstr/>
      </vt:variant>
      <vt:variant>
        <vt:lpwstr>_Toc167783335</vt:lpwstr>
      </vt:variant>
      <vt:variant>
        <vt:i4>1441853</vt:i4>
      </vt:variant>
      <vt:variant>
        <vt:i4>356</vt:i4>
      </vt:variant>
      <vt:variant>
        <vt:i4>0</vt:i4>
      </vt:variant>
      <vt:variant>
        <vt:i4>5</vt:i4>
      </vt:variant>
      <vt:variant>
        <vt:lpwstr/>
      </vt:variant>
      <vt:variant>
        <vt:lpwstr>_Toc167783334</vt:lpwstr>
      </vt:variant>
      <vt:variant>
        <vt:i4>1441853</vt:i4>
      </vt:variant>
      <vt:variant>
        <vt:i4>350</vt:i4>
      </vt:variant>
      <vt:variant>
        <vt:i4>0</vt:i4>
      </vt:variant>
      <vt:variant>
        <vt:i4>5</vt:i4>
      </vt:variant>
      <vt:variant>
        <vt:lpwstr/>
      </vt:variant>
      <vt:variant>
        <vt:lpwstr>_Toc167783333</vt:lpwstr>
      </vt:variant>
      <vt:variant>
        <vt:i4>1441853</vt:i4>
      </vt:variant>
      <vt:variant>
        <vt:i4>344</vt:i4>
      </vt:variant>
      <vt:variant>
        <vt:i4>0</vt:i4>
      </vt:variant>
      <vt:variant>
        <vt:i4>5</vt:i4>
      </vt:variant>
      <vt:variant>
        <vt:lpwstr/>
      </vt:variant>
      <vt:variant>
        <vt:lpwstr>_Toc167783332</vt:lpwstr>
      </vt:variant>
      <vt:variant>
        <vt:i4>1441853</vt:i4>
      </vt:variant>
      <vt:variant>
        <vt:i4>338</vt:i4>
      </vt:variant>
      <vt:variant>
        <vt:i4>0</vt:i4>
      </vt:variant>
      <vt:variant>
        <vt:i4>5</vt:i4>
      </vt:variant>
      <vt:variant>
        <vt:lpwstr/>
      </vt:variant>
      <vt:variant>
        <vt:lpwstr>_Toc167783331</vt:lpwstr>
      </vt:variant>
      <vt:variant>
        <vt:i4>1441853</vt:i4>
      </vt:variant>
      <vt:variant>
        <vt:i4>332</vt:i4>
      </vt:variant>
      <vt:variant>
        <vt:i4>0</vt:i4>
      </vt:variant>
      <vt:variant>
        <vt:i4>5</vt:i4>
      </vt:variant>
      <vt:variant>
        <vt:lpwstr/>
      </vt:variant>
      <vt:variant>
        <vt:lpwstr>_Toc167783330</vt:lpwstr>
      </vt:variant>
      <vt:variant>
        <vt:i4>1507389</vt:i4>
      </vt:variant>
      <vt:variant>
        <vt:i4>326</vt:i4>
      </vt:variant>
      <vt:variant>
        <vt:i4>0</vt:i4>
      </vt:variant>
      <vt:variant>
        <vt:i4>5</vt:i4>
      </vt:variant>
      <vt:variant>
        <vt:lpwstr/>
      </vt:variant>
      <vt:variant>
        <vt:lpwstr>_Toc167783329</vt:lpwstr>
      </vt:variant>
      <vt:variant>
        <vt:i4>1507389</vt:i4>
      </vt:variant>
      <vt:variant>
        <vt:i4>320</vt:i4>
      </vt:variant>
      <vt:variant>
        <vt:i4>0</vt:i4>
      </vt:variant>
      <vt:variant>
        <vt:i4>5</vt:i4>
      </vt:variant>
      <vt:variant>
        <vt:lpwstr/>
      </vt:variant>
      <vt:variant>
        <vt:lpwstr>_Toc167783328</vt:lpwstr>
      </vt:variant>
      <vt:variant>
        <vt:i4>1507389</vt:i4>
      </vt:variant>
      <vt:variant>
        <vt:i4>314</vt:i4>
      </vt:variant>
      <vt:variant>
        <vt:i4>0</vt:i4>
      </vt:variant>
      <vt:variant>
        <vt:i4>5</vt:i4>
      </vt:variant>
      <vt:variant>
        <vt:lpwstr/>
      </vt:variant>
      <vt:variant>
        <vt:lpwstr>_Toc167783327</vt:lpwstr>
      </vt:variant>
      <vt:variant>
        <vt:i4>1507389</vt:i4>
      </vt:variant>
      <vt:variant>
        <vt:i4>308</vt:i4>
      </vt:variant>
      <vt:variant>
        <vt:i4>0</vt:i4>
      </vt:variant>
      <vt:variant>
        <vt:i4>5</vt:i4>
      </vt:variant>
      <vt:variant>
        <vt:lpwstr/>
      </vt:variant>
      <vt:variant>
        <vt:lpwstr>_Toc167783326</vt:lpwstr>
      </vt:variant>
      <vt:variant>
        <vt:i4>1507389</vt:i4>
      </vt:variant>
      <vt:variant>
        <vt:i4>302</vt:i4>
      </vt:variant>
      <vt:variant>
        <vt:i4>0</vt:i4>
      </vt:variant>
      <vt:variant>
        <vt:i4>5</vt:i4>
      </vt:variant>
      <vt:variant>
        <vt:lpwstr/>
      </vt:variant>
      <vt:variant>
        <vt:lpwstr>_Toc167783325</vt:lpwstr>
      </vt:variant>
      <vt:variant>
        <vt:i4>1507389</vt:i4>
      </vt:variant>
      <vt:variant>
        <vt:i4>296</vt:i4>
      </vt:variant>
      <vt:variant>
        <vt:i4>0</vt:i4>
      </vt:variant>
      <vt:variant>
        <vt:i4>5</vt:i4>
      </vt:variant>
      <vt:variant>
        <vt:lpwstr/>
      </vt:variant>
      <vt:variant>
        <vt:lpwstr>_Toc167783324</vt:lpwstr>
      </vt:variant>
      <vt:variant>
        <vt:i4>1507389</vt:i4>
      </vt:variant>
      <vt:variant>
        <vt:i4>290</vt:i4>
      </vt:variant>
      <vt:variant>
        <vt:i4>0</vt:i4>
      </vt:variant>
      <vt:variant>
        <vt:i4>5</vt:i4>
      </vt:variant>
      <vt:variant>
        <vt:lpwstr/>
      </vt:variant>
      <vt:variant>
        <vt:lpwstr>_Toc167783323</vt:lpwstr>
      </vt:variant>
      <vt:variant>
        <vt:i4>1507389</vt:i4>
      </vt:variant>
      <vt:variant>
        <vt:i4>284</vt:i4>
      </vt:variant>
      <vt:variant>
        <vt:i4>0</vt:i4>
      </vt:variant>
      <vt:variant>
        <vt:i4>5</vt:i4>
      </vt:variant>
      <vt:variant>
        <vt:lpwstr/>
      </vt:variant>
      <vt:variant>
        <vt:lpwstr>_Toc167783322</vt:lpwstr>
      </vt:variant>
      <vt:variant>
        <vt:i4>1507389</vt:i4>
      </vt:variant>
      <vt:variant>
        <vt:i4>278</vt:i4>
      </vt:variant>
      <vt:variant>
        <vt:i4>0</vt:i4>
      </vt:variant>
      <vt:variant>
        <vt:i4>5</vt:i4>
      </vt:variant>
      <vt:variant>
        <vt:lpwstr/>
      </vt:variant>
      <vt:variant>
        <vt:lpwstr>_Toc167783321</vt:lpwstr>
      </vt:variant>
      <vt:variant>
        <vt:i4>1507389</vt:i4>
      </vt:variant>
      <vt:variant>
        <vt:i4>272</vt:i4>
      </vt:variant>
      <vt:variant>
        <vt:i4>0</vt:i4>
      </vt:variant>
      <vt:variant>
        <vt:i4>5</vt:i4>
      </vt:variant>
      <vt:variant>
        <vt:lpwstr/>
      </vt:variant>
      <vt:variant>
        <vt:lpwstr>_Toc167783320</vt:lpwstr>
      </vt:variant>
      <vt:variant>
        <vt:i4>1310781</vt:i4>
      </vt:variant>
      <vt:variant>
        <vt:i4>266</vt:i4>
      </vt:variant>
      <vt:variant>
        <vt:i4>0</vt:i4>
      </vt:variant>
      <vt:variant>
        <vt:i4>5</vt:i4>
      </vt:variant>
      <vt:variant>
        <vt:lpwstr/>
      </vt:variant>
      <vt:variant>
        <vt:lpwstr>_Toc167783319</vt:lpwstr>
      </vt:variant>
      <vt:variant>
        <vt:i4>1310781</vt:i4>
      </vt:variant>
      <vt:variant>
        <vt:i4>260</vt:i4>
      </vt:variant>
      <vt:variant>
        <vt:i4>0</vt:i4>
      </vt:variant>
      <vt:variant>
        <vt:i4>5</vt:i4>
      </vt:variant>
      <vt:variant>
        <vt:lpwstr/>
      </vt:variant>
      <vt:variant>
        <vt:lpwstr>_Toc167783318</vt:lpwstr>
      </vt:variant>
      <vt:variant>
        <vt:i4>1310781</vt:i4>
      </vt:variant>
      <vt:variant>
        <vt:i4>254</vt:i4>
      </vt:variant>
      <vt:variant>
        <vt:i4>0</vt:i4>
      </vt:variant>
      <vt:variant>
        <vt:i4>5</vt:i4>
      </vt:variant>
      <vt:variant>
        <vt:lpwstr/>
      </vt:variant>
      <vt:variant>
        <vt:lpwstr>_Toc167783317</vt:lpwstr>
      </vt:variant>
      <vt:variant>
        <vt:i4>1310781</vt:i4>
      </vt:variant>
      <vt:variant>
        <vt:i4>248</vt:i4>
      </vt:variant>
      <vt:variant>
        <vt:i4>0</vt:i4>
      </vt:variant>
      <vt:variant>
        <vt:i4>5</vt:i4>
      </vt:variant>
      <vt:variant>
        <vt:lpwstr/>
      </vt:variant>
      <vt:variant>
        <vt:lpwstr>_Toc167783316</vt:lpwstr>
      </vt:variant>
      <vt:variant>
        <vt:i4>1310781</vt:i4>
      </vt:variant>
      <vt:variant>
        <vt:i4>242</vt:i4>
      </vt:variant>
      <vt:variant>
        <vt:i4>0</vt:i4>
      </vt:variant>
      <vt:variant>
        <vt:i4>5</vt:i4>
      </vt:variant>
      <vt:variant>
        <vt:lpwstr/>
      </vt:variant>
      <vt:variant>
        <vt:lpwstr>_Toc167783315</vt:lpwstr>
      </vt:variant>
      <vt:variant>
        <vt:i4>1310781</vt:i4>
      </vt:variant>
      <vt:variant>
        <vt:i4>236</vt:i4>
      </vt:variant>
      <vt:variant>
        <vt:i4>0</vt:i4>
      </vt:variant>
      <vt:variant>
        <vt:i4>5</vt:i4>
      </vt:variant>
      <vt:variant>
        <vt:lpwstr/>
      </vt:variant>
      <vt:variant>
        <vt:lpwstr>_Toc167783314</vt:lpwstr>
      </vt:variant>
      <vt:variant>
        <vt:i4>1310781</vt:i4>
      </vt:variant>
      <vt:variant>
        <vt:i4>230</vt:i4>
      </vt:variant>
      <vt:variant>
        <vt:i4>0</vt:i4>
      </vt:variant>
      <vt:variant>
        <vt:i4>5</vt:i4>
      </vt:variant>
      <vt:variant>
        <vt:lpwstr/>
      </vt:variant>
      <vt:variant>
        <vt:lpwstr>_Toc167783313</vt:lpwstr>
      </vt:variant>
      <vt:variant>
        <vt:i4>1310781</vt:i4>
      </vt:variant>
      <vt:variant>
        <vt:i4>224</vt:i4>
      </vt:variant>
      <vt:variant>
        <vt:i4>0</vt:i4>
      </vt:variant>
      <vt:variant>
        <vt:i4>5</vt:i4>
      </vt:variant>
      <vt:variant>
        <vt:lpwstr/>
      </vt:variant>
      <vt:variant>
        <vt:lpwstr>_Toc167783312</vt:lpwstr>
      </vt:variant>
      <vt:variant>
        <vt:i4>1310781</vt:i4>
      </vt:variant>
      <vt:variant>
        <vt:i4>218</vt:i4>
      </vt:variant>
      <vt:variant>
        <vt:i4>0</vt:i4>
      </vt:variant>
      <vt:variant>
        <vt:i4>5</vt:i4>
      </vt:variant>
      <vt:variant>
        <vt:lpwstr/>
      </vt:variant>
      <vt:variant>
        <vt:lpwstr>_Toc167783311</vt:lpwstr>
      </vt:variant>
      <vt:variant>
        <vt:i4>1310781</vt:i4>
      </vt:variant>
      <vt:variant>
        <vt:i4>212</vt:i4>
      </vt:variant>
      <vt:variant>
        <vt:i4>0</vt:i4>
      </vt:variant>
      <vt:variant>
        <vt:i4>5</vt:i4>
      </vt:variant>
      <vt:variant>
        <vt:lpwstr/>
      </vt:variant>
      <vt:variant>
        <vt:lpwstr>_Toc167783310</vt:lpwstr>
      </vt:variant>
      <vt:variant>
        <vt:i4>1376317</vt:i4>
      </vt:variant>
      <vt:variant>
        <vt:i4>206</vt:i4>
      </vt:variant>
      <vt:variant>
        <vt:i4>0</vt:i4>
      </vt:variant>
      <vt:variant>
        <vt:i4>5</vt:i4>
      </vt:variant>
      <vt:variant>
        <vt:lpwstr/>
      </vt:variant>
      <vt:variant>
        <vt:lpwstr>_Toc167783309</vt:lpwstr>
      </vt:variant>
      <vt:variant>
        <vt:i4>1376317</vt:i4>
      </vt:variant>
      <vt:variant>
        <vt:i4>200</vt:i4>
      </vt:variant>
      <vt:variant>
        <vt:i4>0</vt:i4>
      </vt:variant>
      <vt:variant>
        <vt:i4>5</vt:i4>
      </vt:variant>
      <vt:variant>
        <vt:lpwstr/>
      </vt:variant>
      <vt:variant>
        <vt:lpwstr>_Toc167783308</vt:lpwstr>
      </vt:variant>
      <vt:variant>
        <vt:i4>1376317</vt:i4>
      </vt:variant>
      <vt:variant>
        <vt:i4>194</vt:i4>
      </vt:variant>
      <vt:variant>
        <vt:i4>0</vt:i4>
      </vt:variant>
      <vt:variant>
        <vt:i4>5</vt:i4>
      </vt:variant>
      <vt:variant>
        <vt:lpwstr/>
      </vt:variant>
      <vt:variant>
        <vt:lpwstr>_Toc167783307</vt:lpwstr>
      </vt:variant>
      <vt:variant>
        <vt:i4>1376317</vt:i4>
      </vt:variant>
      <vt:variant>
        <vt:i4>188</vt:i4>
      </vt:variant>
      <vt:variant>
        <vt:i4>0</vt:i4>
      </vt:variant>
      <vt:variant>
        <vt:i4>5</vt:i4>
      </vt:variant>
      <vt:variant>
        <vt:lpwstr/>
      </vt:variant>
      <vt:variant>
        <vt:lpwstr>_Toc167783306</vt:lpwstr>
      </vt:variant>
      <vt:variant>
        <vt:i4>1376317</vt:i4>
      </vt:variant>
      <vt:variant>
        <vt:i4>182</vt:i4>
      </vt:variant>
      <vt:variant>
        <vt:i4>0</vt:i4>
      </vt:variant>
      <vt:variant>
        <vt:i4>5</vt:i4>
      </vt:variant>
      <vt:variant>
        <vt:lpwstr/>
      </vt:variant>
      <vt:variant>
        <vt:lpwstr>_Toc167783305</vt:lpwstr>
      </vt:variant>
      <vt:variant>
        <vt:i4>1376317</vt:i4>
      </vt:variant>
      <vt:variant>
        <vt:i4>176</vt:i4>
      </vt:variant>
      <vt:variant>
        <vt:i4>0</vt:i4>
      </vt:variant>
      <vt:variant>
        <vt:i4>5</vt:i4>
      </vt:variant>
      <vt:variant>
        <vt:lpwstr/>
      </vt:variant>
      <vt:variant>
        <vt:lpwstr>_Toc167783304</vt:lpwstr>
      </vt:variant>
      <vt:variant>
        <vt:i4>1376317</vt:i4>
      </vt:variant>
      <vt:variant>
        <vt:i4>170</vt:i4>
      </vt:variant>
      <vt:variant>
        <vt:i4>0</vt:i4>
      </vt:variant>
      <vt:variant>
        <vt:i4>5</vt:i4>
      </vt:variant>
      <vt:variant>
        <vt:lpwstr/>
      </vt:variant>
      <vt:variant>
        <vt:lpwstr>_Toc167783303</vt:lpwstr>
      </vt:variant>
      <vt:variant>
        <vt:i4>1376317</vt:i4>
      </vt:variant>
      <vt:variant>
        <vt:i4>164</vt:i4>
      </vt:variant>
      <vt:variant>
        <vt:i4>0</vt:i4>
      </vt:variant>
      <vt:variant>
        <vt:i4>5</vt:i4>
      </vt:variant>
      <vt:variant>
        <vt:lpwstr/>
      </vt:variant>
      <vt:variant>
        <vt:lpwstr>_Toc167783302</vt:lpwstr>
      </vt:variant>
      <vt:variant>
        <vt:i4>1376317</vt:i4>
      </vt:variant>
      <vt:variant>
        <vt:i4>158</vt:i4>
      </vt:variant>
      <vt:variant>
        <vt:i4>0</vt:i4>
      </vt:variant>
      <vt:variant>
        <vt:i4>5</vt:i4>
      </vt:variant>
      <vt:variant>
        <vt:lpwstr/>
      </vt:variant>
      <vt:variant>
        <vt:lpwstr>_Toc167783301</vt:lpwstr>
      </vt:variant>
      <vt:variant>
        <vt:i4>1376317</vt:i4>
      </vt:variant>
      <vt:variant>
        <vt:i4>152</vt:i4>
      </vt:variant>
      <vt:variant>
        <vt:i4>0</vt:i4>
      </vt:variant>
      <vt:variant>
        <vt:i4>5</vt:i4>
      </vt:variant>
      <vt:variant>
        <vt:lpwstr/>
      </vt:variant>
      <vt:variant>
        <vt:lpwstr>_Toc167783300</vt:lpwstr>
      </vt:variant>
      <vt:variant>
        <vt:i4>1835068</vt:i4>
      </vt:variant>
      <vt:variant>
        <vt:i4>146</vt:i4>
      </vt:variant>
      <vt:variant>
        <vt:i4>0</vt:i4>
      </vt:variant>
      <vt:variant>
        <vt:i4>5</vt:i4>
      </vt:variant>
      <vt:variant>
        <vt:lpwstr/>
      </vt:variant>
      <vt:variant>
        <vt:lpwstr>_Toc167783299</vt:lpwstr>
      </vt:variant>
      <vt:variant>
        <vt:i4>1835068</vt:i4>
      </vt:variant>
      <vt:variant>
        <vt:i4>140</vt:i4>
      </vt:variant>
      <vt:variant>
        <vt:i4>0</vt:i4>
      </vt:variant>
      <vt:variant>
        <vt:i4>5</vt:i4>
      </vt:variant>
      <vt:variant>
        <vt:lpwstr/>
      </vt:variant>
      <vt:variant>
        <vt:lpwstr>_Toc167783298</vt:lpwstr>
      </vt:variant>
      <vt:variant>
        <vt:i4>1835068</vt:i4>
      </vt:variant>
      <vt:variant>
        <vt:i4>134</vt:i4>
      </vt:variant>
      <vt:variant>
        <vt:i4>0</vt:i4>
      </vt:variant>
      <vt:variant>
        <vt:i4>5</vt:i4>
      </vt:variant>
      <vt:variant>
        <vt:lpwstr/>
      </vt:variant>
      <vt:variant>
        <vt:lpwstr>_Toc167783297</vt:lpwstr>
      </vt:variant>
      <vt:variant>
        <vt:i4>1835068</vt:i4>
      </vt:variant>
      <vt:variant>
        <vt:i4>128</vt:i4>
      </vt:variant>
      <vt:variant>
        <vt:i4>0</vt:i4>
      </vt:variant>
      <vt:variant>
        <vt:i4>5</vt:i4>
      </vt:variant>
      <vt:variant>
        <vt:lpwstr/>
      </vt:variant>
      <vt:variant>
        <vt:lpwstr>_Toc167783296</vt:lpwstr>
      </vt:variant>
      <vt:variant>
        <vt:i4>1835068</vt:i4>
      </vt:variant>
      <vt:variant>
        <vt:i4>122</vt:i4>
      </vt:variant>
      <vt:variant>
        <vt:i4>0</vt:i4>
      </vt:variant>
      <vt:variant>
        <vt:i4>5</vt:i4>
      </vt:variant>
      <vt:variant>
        <vt:lpwstr/>
      </vt:variant>
      <vt:variant>
        <vt:lpwstr>_Toc167783295</vt:lpwstr>
      </vt:variant>
      <vt:variant>
        <vt:i4>1835068</vt:i4>
      </vt:variant>
      <vt:variant>
        <vt:i4>116</vt:i4>
      </vt:variant>
      <vt:variant>
        <vt:i4>0</vt:i4>
      </vt:variant>
      <vt:variant>
        <vt:i4>5</vt:i4>
      </vt:variant>
      <vt:variant>
        <vt:lpwstr/>
      </vt:variant>
      <vt:variant>
        <vt:lpwstr>_Toc167783294</vt:lpwstr>
      </vt:variant>
      <vt:variant>
        <vt:i4>1835068</vt:i4>
      </vt:variant>
      <vt:variant>
        <vt:i4>110</vt:i4>
      </vt:variant>
      <vt:variant>
        <vt:i4>0</vt:i4>
      </vt:variant>
      <vt:variant>
        <vt:i4>5</vt:i4>
      </vt:variant>
      <vt:variant>
        <vt:lpwstr/>
      </vt:variant>
      <vt:variant>
        <vt:lpwstr>_Toc167783293</vt:lpwstr>
      </vt:variant>
      <vt:variant>
        <vt:i4>1835068</vt:i4>
      </vt:variant>
      <vt:variant>
        <vt:i4>104</vt:i4>
      </vt:variant>
      <vt:variant>
        <vt:i4>0</vt:i4>
      </vt:variant>
      <vt:variant>
        <vt:i4>5</vt:i4>
      </vt:variant>
      <vt:variant>
        <vt:lpwstr/>
      </vt:variant>
      <vt:variant>
        <vt:lpwstr>_Toc167783292</vt:lpwstr>
      </vt:variant>
      <vt:variant>
        <vt:i4>1835068</vt:i4>
      </vt:variant>
      <vt:variant>
        <vt:i4>98</vt:i4>
      </vt:variant>
      <vt:variant>
        <vt:i4>0</vt:i4>
      </vt:variant>
      <vt:variant>
        <vt:i4>5</vt:i4>
      </vt:variant>
      <vt:variant>
        <vt:lpwstr/>
      </vt:variant>
      <vt:variant>
        <vt:lpwstr>_Toc167783291</vt:lpwstr>
      </vt:variant>
      <vt:variant>
        <vt:i4>1835068</vt:i4>
      </vt:variant>
      <vt:variant>
        <vt:i4>92</vt:i4>
      </vt:variant>
      <vt:variant>
        <vt:i4>0</vt:i4>
      </vt:variant>
      <vt:variant>
        <vt:i4>5</vt:i4>
      </vt:variant>
      <vt:variant>
        <vt:lpwstr/>
      </vt:variant>
      <vt:variant>
        <vt:lpwstr>_Toc167783290</vt:lpwstr>
      </vt:variant>
      <vt:variant>
        <vt:i4>1900604</vt:i4>
      </vt:variant>
      <vt:variant>
        <vt:i4>86</vt:i4>
      </vt:variant>
      <vt:variant>
        <vt:i4>0</vt:i4>
      </vt:variant>
      <vt:variant>
        <vt:i4>5</vt:i4>
      </vt:variant>
      <vt:variant>
        <vt:lpwstr/>
      </vt:variant>
      <vt:variant>
        <vt:lpwstr>_Toc167783289</vt:lpwstr>
      </vt:variant>
      <vt:variant>
        <vt:i4>1900604</vt:i4>
      </vt:variant>
      <vt:variant>
        <vt:i4>80</vt:i4>
      </vt:variant>
      <vt:variant>
        <vt:i4>0</vt:i4>
      </vt:variant>
      <vt:variant>
        <vt:i4>5</vt:i4>
      </vt:variant>
      <vt:variant>
        <vt:lpwstr/>
      </vt:variant>
      <vt:variant>
        <vt:lpwstr>_Toc167783288</vt:lpwstr>
      </vt:variant>
      <vt:variant>
        <vt:i4>1900604</vt:i4>
      </vt:variant>
      <vt:variant>
        <vt:i4>74</vt:i4>
      </vt:variant>
      <vt:variant>
        <vt:i4>0</vt:i4>
      </vt:variant>
      <vt:variant>
        <vt:i4>5</vt:i4>
      </vt:variant>
      <vt:variant>
        <vt:lpwstr/>
      </vt:variant>
      <vt:variant>
        <vt:lpwstr>_Toc167783287</vt:lpwstr>
      </vt:variant>
      <vt:variant>
        <vt:i4>1900604</vt:i4>
      </vt:variant>
      <vt:variant>
        <vt:i4>68</vt:i4>
      </vt:variant>
      <vt:variant>
        <vt:i4>0</vt:i4>
      </vt:variant>
      <vt:variant>
        <vt:i4>5</vt:i4>
      </vt:variant>
      <vt:variant>
        <vt:lpwstr/>
      </vt:variant>
      <vt:variant>
        <vt:lpwstr>_Toc167783286</vt:lpwstr>
      </vt:variant>
      <vt:variant>
        <vt:i4>1900604</vt:i4>
      </vt:variant>
      <vt:variant>
        <vt:i4>62</vt:i4>
      </vt:variant>
      <vt:variant>
        <vt:i4>0</vt:i4>
      </vt:variant>
      <vt:variant>
        <vt:i4>5</vt:i4>
      </vt:variant>
      <vt:variant>
        <vt:lpwstr/>
      </vt:variant>
      <vt:variant>
        <vt:lpwstr>_Toc167783285</vt:lpwstr>
      </vt:variant>
      <vt:variant>
        <vt:i4>1900604</vt:i4>
      </vt:variant>
      <vt:variant>
        <vt:i4>56</vt:i4>
      </vt:variant>
      <vt:variant>
        <vt:i4>0</vt:i4>
      </vt:variant>
      <vt:variant>
        <vt:i4>5</vt:i4>
      </vt:variant>
      <vt:variant>
        <vt:lpwstr/>
      </vt:variant>
      <vt:variant>
        <vt:lpwstr>_Toc167783284</vt:lpwstr>
      </vt:variant>
      <vt:variant>
        <vt:i4>1900604</vt:i4>
      </vt:variant>
      <vt:variant>
        <vt:i4>50</vt:i4>
      </vt:variant>
      <vt:variant>
        <vt:i4>0</vt:i4>
      </vt:variant>
      <vt:variant>
        <vt:i4>5</vt:i4>
      </vt:variant>
      <vt:variant>
        <vt:lpwstr/>
      </vt:variant>
      <vt:variant>
        <vt:lpwstr>_Toc167783283</vt:lpwstr>
      </vt:variant>
      <vt:variant>
        <vt:i4>1900604</vt:i4>
      </vt:variant>
      <vt:variant>
        <vt:i4>44</vt:i4>
      </vt:variant>
      <vt:variant>
        <vt:i4>0</vt:i4>
      </vt:variant>
      <vt:variant>
        <vt:i4>5</vt:i4>
      </vt:variant>
      <vt:variant>
        <vt:lpwstr/>
      </vt:variant>
      <vt:variant>
        <vt:lpwstr>_Toc167783282</vt:lpwstr>
      </vt:variant>
      <vt:variant>
        <vt:i4>1900604</vt:i4>
      </vt:variant>
      <vt:variant>
        <vt:i4>38</vt:i4>
      </vt:variant>
      <vt:variant>
        <vt:i4>0</vt:i4>
      </vt:variant>
      <vt:variant>
        <vt:i4>5</vt:i4>
      </vt:variant>
      <vt:variant>
        <vt:lpwstr/>
      </vt:variant>
      <vt:variant>
        <vt:lpwstr>_Toc167783281</vt:lpwstr>
      </vt:variant>
      <vt:variant>
        <vt:i4>1900604</vt:i4>
      </vt:variant>
      <vt:variant>
        <vt:i4>32</vt:i4>
      </vt:variant>
      <vt:variant>
        <vt:i4>0</vt:i4>
      </vt:variant>
      <vt:variant>
        <vt:i4>5</vt:i4>
      </vt:variant>
      <vt:variant>
        <vt:lpwstr/>
      </vt:variant>
      <vt:variant>
        <vt:lpwstr>_Toc167783280</vt:lpwstr>
      </vt:variant>
      <vt:variant>
        <vt:i4>1179708</vt:i4>
      </vt:variant>
      <vt:variant>
        <vt:i4>26</vt:i4>
      </vt:variant>
      <vt:variant>
        <vt:i4>0</vt:i4>
      </vt:variant>
      <vt:variant>
        <vt:i4>5</vt:i4>
      </vt:variant>
      <vt:variant>
        <vt:lpwstr/>
      </vt:variant>
      <vt:variant>
        <vt:lpwstr>_Toc167783279</vt:lpwstr>
      </vt:variant>
      <vt:variant>
        <vt:i4>1179708</vt:i4>
      </vt:variant>
      <vt:variant>
        <vt:i4>20</vt:i4>
      </vt:variant>
      <vt:variant>
        <vt:i4>0</vt:i4>
      </vt:variant>
      <vt:variant>
        <vt:i4>5</vt:i4>
      </vt:variant>
      <vt:variant>
        <vt:lpwstr/>
      </vt:variant>
      <vt:variant>
        <vt:lpwstr>_Toc167783278</vt:lpwstr>
      </vt:variant>
      <vt:variant>
        <vt:i4>1179708</vt:i4>
      </vt:variant>
      <vt:variant>
        <vt:i4>14</vt:i4>
      </vt:variant>
      <vt:variant>
        <vt:i4>0</vt:i4>
      </vt:variant>
      <vt:variant>
        <vt:i4>5</vt:i4>
      </vt:variant>
      <vt:variant>
        <vt:lpwstr/>
      </vt:variant>
      <vt:variant>
        <vt:lpwstr>_Toc167783277</vt:lpwstr>
      </vt:variant>
      <vt:variant>
        <vt:i4>1179708</vt:i4>
      </vt:variant>
      <vt:variant>
        <vt:i4>8</vt:i4>
      </vt:variant>
      <vt:variant>
        <vt:i4>0</vt:i4>
      </vt:variant>
      <vt:variant>
        <vt:i4>5</vt:i4>
      </vt:variant>
      <vt:variant>
        <vt:lpwstr/>
      </vt:variant>
      <vt:variant>
        <vt:lpwstr>_Toc167783276</vt:lpwstr>
      </vt:variant>
      <vt:variant>
        <vt:i4>1179708</vt:i4>
      </vt:variant>
      <vt:variant>
        <vt:i4>2</vt:i4>
      </vt:variant>
      <vt:variant>
        <vt:i4>0</vt:i4>
      </vt:variant>
      <vt:variant>
        <vt:i4>5</vt:i4>
      </vt:variant>
      <vt:variant>
        <vt:lpwstr/>
      </vt:variant>
      <vt:variant>
        <vt:lpwstr>_Toc167783275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Piyanshu Agrawal/EMS/GGN/SPECTRA</dc:creator>
  <cp:keywords/>
  <dc:description/>
  <cp:lastModifiedBy>Piyanshu Agrawal/Product Management/GGN/SPECTRA</cp:lastModifiedBy>
  <cp:revision>5</cp:revision>
  <dcterms:created xsi:type="dcterms:W3CDTF">2025-10-08T07:11:00Z</dcterms:created>
  <dcterms:modified xsi:type="dcterms:W3CDTF">2025-11-24T06:10:00Z</dcterms:modified>
</cp:coreProperties>
</file>