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B3BD" w14:textId="012730A2" w:rsidR="008E2F6D" w:rsidRDefault="00C26DA8" w:rsidP="00C26DA8">
      <w:pPr>
        <w:pStyle w:val="ListParagraph"/>
        <w:numPr>
          <w:ilvl w:val="0"/>
          <w:numId w:val="1"/>
        </w:numPr>
      </w:pPr>
      <w:r>
        <w:t>Video link (</w:t>
      </w:r>
      <w:hyperlink r:id="rId5" w:history="1">
        <w:r w:rsidRPr="00103DE4">
          <w:rPr>
            <w:rStyle w:val="Hyperlink"/>
          </w:rPr>
          <w:t>https://vimeo.com/776693050</w:t>
        </w:r>
      </w:hyperlink>
      <w:r>
        <w:t xml:space="preserve">) </w:t>
      </w:r>
    </w:p>
    <w:p w14:paraId="57815CFD" w14:textId="2254E582" w:rsidR="00C26DA8" w:rsidRDefault="00C26DA8" w:rsidP="00C26DA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 (</w:t>
      </w:r>
      <w:hyperlink r:id="rId6" w:history="1">
        <w:r w:rsidR="00577FEB" w:rsidRPr="00103DE4">
          <w:rPr>
            <w:rStyle w:val="Hyperlink"/>
          </w:rPr>
          <w:t>https://github.com/pizere7/week3-4-assignment</w:t>
        </w:r>
      </w:hyperlink>
      <w:r w:rsidR="00577FEB">
        <w:t xml:space="preserve"> </w:t>
      </w:r>
      <w:r>
        <w:t>)</w:t>
      </w:r>
    </w:p>
    <w:sectPr w:rsidR="00C2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D3524"/>
    <w:multiLevelType w:val="hybridMultilevel"/>
    <w:tmpl w:val="352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3B"/>
    <w:rsid w:val="001E0729"/>
    <w:rsid w:val="00577FEB"/>
    <w:rsid w:val="006D564E"/>
    <w:rsid w:val="0082183B"/>
    <w:rsid w:val="008E2F6D"/>
    <w:rsid w:val="00C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EA856"/>
  <w15:chartTrackingRefBased/>
  <w15:docId w15:val="{2EE0F478-C348-2B49-8CC6-66CDBBD7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zere7/week3-4-assignment" TargetMode="External"/><Relationship Id="rId5" Type="http://schemas.openxmlformats.org/officeDocument/2006/relationships/hyperlink" Target="https://vimeo.com/776693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2</cp:revision>
  <dcterms:created xsi:type="dcterms:W3CDTF">2022-11-30T17:21:00Z</dcterms:created>
  <dcterms:modified xsi:type="dcterms:W3CDTF">2022-11-30T18:28:00Z</dcterms:modified>
</cp:coreProperties>
</file>