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4.题目描述: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小易去附近的商店买苹果,奸许的商贩使用了捆绑交易,只提供6个每袋和8个每袋的包装(包装不可拆分)。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可是小易现在只想购买恰好n个苹果,小易想购买尽量少的袋数方便携带。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如果不能购买恰好n个苹果,小易将不会购买。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输入描述: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输入一个整数n,表示小易想购买n(1 &lt;n&lt; 100)个苹果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输出描述: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输出一个整数表示最少需要购买的袋数,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如果不能买恰好n个苹果则输出-1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public static void main(String args[])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 = new Scanner(System.in);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 = sc.nextInt();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System.out.println(count(n));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count(int n){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if(n%2!=0||n==10||n&lt;6) return -1;//一定是偶数（6，8都是）,最小是6，10以上偶数都可以；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if(n%8==0) return n/8;//如果拿八个拿完最好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1+n/8;//对于10以上的偶数，只要对8取余数不为0，就要从前面的1或者2个8中拿出2个，把余数补为6（本来余数就是6，就不用拿）。所以+1；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2019-05-25T11:42:30Z</dcterms:created>
  <dc:creator>潘晶</dc:creator>
  <cp:lastModifiedBy>温瞳 映照谁的暧昧ヽ</cp:lastModifiedBy>
  <dcterms:modified xsi:type="dcterms:W3CDTF">2019-05-25T11:43:03Z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