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5BEB" w14:textId="77777777" w:rsidR="00DF03F5" w:rsidRPr="007033FB" w:rsidRDefault="00DF03F5" w:rsidP="00DF03F5">
      <w:pPr>
        <w:rPr>
          <w:b/>
          <w:bCs/>
          <w:u w:val="single"/>
        </w:rPr>
      </w:pPr>
      <w:r w:rsidRPr="007033FB">
        <w:rPr>
          <w:b/>
          <w:bCs/>
          <w:u w:val="single"/>
        </w:rPr>
        <w:t>Workers New Next Action to SPT Guidance</w:t>
      </w:r>
    </w:p>
    <w:p w14:paraId="2718B059" w14:textId="77777777" w:rsidR="00DF03F5" w:rsidRPr="00DF03F5" w:rsidRDefault="00DF03F5" w:rsidP="00DF03F5">
      <w:pPr>
        <w:rPr>
          <w:u w:val="single"/>
        </w:rPr>
      </w:pPr>
    </w:p>
    <w:p w14:paraId="7AAA39AF" w14:textId="2BA253B3" w:rsidR="00DF03F5" w:rsidRPr="00832A54" w:rsidRDefault="00DF03F5" w:rsidP="00DF03F5">
      <w:pPr>
        <w:rPr>
          <w:b/>
          <w:bCs/>
          <w:u w:val="single"/>
        </w:rPr>
      </w:pPr>
      <w:r w:rsidRPr="00832A54">
        <w:rPr>
          <w:b/>
          <w:bCs/>
          <w:u w:val="single"/>
        </w:rPr>
        <w:t>Initial Package of Care (Conversation 3)</w:t>
      </w:r>
    </w:p>
    <w:p w14:paraId="6F73DD64" w14:textId="77777777" w:rsidR="00DF03F5" w:rsidRPr="00DF03F5" w:rsidRDefault="00DF03F5" w:rsidP="00DF03F5">
      <w:r w:rsidRPr="00DF03F5">
        <w:t>Applicable to: First package of care arranged via Social Services</w:t>
      </w:r>
    </w:p>
    <w:p w14:paraId="4B01380B" w14:textId="77777777" w:rsidR="00DF03F5" w:rsidRPr="00DF03F5" w:rsidRDefault="00DF03F5" w:rsidP="00DF03F5">
      <w:r w:rsidRPr="00DF03F5">
        <w:t>The following actions should be selected when setting up an individual’s first care package:</w:t>
      </w:r>
    </w:p>
    <w:p w14:paraId="08CFDB6F" w14:textId="77777777" w:rsidR="00DF03F5" w:rsidRPr="00DF03F5" w:rsidRDefault="00DF03F5" w:rsidP="00DF03F5"/>
    <w:p w14:paraId="2921F835" w14:textId="77777777" w:rsidR="00DF03F5" w:rsidRPr="00DF03F5" w:rsidRDefault="00DF03F5" w:rsidP="00DF03F5">
      <w:r w:rsidRPr="00DF03F5">
        <w:t>Purchase Care Package</w:t>
      </w:r>
    </w:p>
    <w:p w14:paraId="173BDCA7" w14:textId="77777777" w:rsidR="00DF03F5" w:rsidRPr="00DF03F5" w:rsidRDefault="00DF03F5" w:rsidP="00DF03F5">
      <w:r w:rsidRPr="00DF03F5">
        <w:t>Purchase Care Package (Includes Homecare)</w:t>
      </w:r>
    </w:p>
    <w:p w14:paraId="25C3001F" w14:textId="77777777" w:rsidR="00DF03F5" w:rsidRPr="00832A54" w:rsidRDefault="00DF03F5" w:rsidP="00DF03F5">
      <w:pPr>
        <w:rPr>
          <w:b/>
          <w:bCs/>
          <w:u w:val="single"/>
        </w:rPr>
      </w:pPr>
    </w:p>
    <w:p w14:paraId="44E879B5" w14:textId="77FAD62D" w:rsidR="00DF03F5" w:rsidRPr="00832A54" w:rsidRDefault="00DF03F5" w:rsidP="00DF03F5">
      <w:pPr>
        <w:rPr>
          <w:b/>
          <w:bCs/>
          <w:u w:val="single"/>
        </w:rPr>
      </w:pPr>
      <w:r w:rsidRPr="00832A54">
        <w:rPr>
          <w:b/>
          <w:bCs/>
          <w:u w:val="single"/>
        </w:rPr>
        <w:t>Review Conversations – Subsequent Packages of Care</w:t>
      </w:r>
    </w:p>
    <w:p w14:paraId="2591E36E" w14:textId="5DCC682A" w:rsidR="00DF03F5" w:rsidRPr="006A44F4" w:rsidRDefault="00DF03F5" w:rsidP="00DF03F5">
      <w:r w:rsidRPr="006A44F4">
        <w:t xml:space="preserve">For all ongoing care packages </w:t>
      </w:r>
      <w:r w:rsidR="004C3696">
        <w:t xml:space="preserve">or lapsed care packages </w:t>
      </w:r>
      <w:r w:rsidRPr="006A44F4">
        <w:t>following a review, use the appropriate adjustment or amendment actions below:</w:t>
      </w:r>
    </w:p>
    <w:p w14:paraId="5EFB7882" w14:textId="77777777" w:rsidR="00DF03F5" w:rsidRPr="00DF03F5" w:rsidRDefault="00DF03F5" w:rsidP="00DF03F5">
      <w:pPr>
        <w:rPr>
          <w:u w:val="single"/>
        </w:rPr>
      </w:pPr>
    </w:p>
    <w:p w14:paraId="704AF65B" w14:textId="77777777" w:rsidR="00DF03F5" w:rsidRPr="006A44F4" w:rsidRDefault="00DF03F5" w:rsidP="00DF03F5">
      <w:r w:rsidRPr="006A44F4">
        <w:t>Adjust Support Package Following a Review</w:t>
      </w:r>
    </w:p>
    <w:p w14:paraId="06D9E6D1" w14:textId="77777777" w:rsidR="00DF03F5" w:rsidRPr="006A44F4" w:rsidRDefault="00DF03F5" w:rsidP="00DF03F5">
      <w:r w:rsidRPr="006A44F4">
        <w:t>Adjust Support Package Following a Review (Includes Homecare)</w:t>
      </w:r>
    </w:p>
    <w:p w14:paraId="707886D0" w14:textId="77777777" w:rsidR="00DF03F5" w:rsidRPr="006A44F4" w:rsidRDefault="00DF03F5" w:rsidP="00DF03F5"/>
    <w:p w14:paraId="6386B249" w14:textId="3B3BA7E7" w:rsidR="00DF03F5" w:rsidRPr="00832A54" w:rsidRDefault="00DF03F5" w:rsidP="00DF03F5">
      <w:pPr>
        <w:rPr>
          <w:b/>
          <w:bCs/>
          <w:u w:val="single"/>
        </w:rPr>
      </w:pPr>
      <w:r w:rsidRPr="00832A54">
        <w:rPr>
          <w:b/>
          <w:bCs/>
          <w:u w:val="single"/>
        </w:rPr>
        <w:t>Request Care Package Amendment (Care and Support Plan Update)</w:t>
      </w:r>
    </w:p>
    <w:p w14:paraId="41729494" w14:textId="77777777" w:rsidR="00DF03F5" w:rsidRPr="006A44F4" w:rsidRDefault="00DF03F5" w:rsidP="00DF03F5">
      <w:r w:rsidRPr="006A44F4">
        <w:t>Financial Adjustment / Amend Care Packages</w:t>
      </w:r>
    </w:p>
    <w:p w14:paraId="63BAC77B" w14:textId="77777777" w:rsidR="00DF03F5" w:rsidRPr="006A44F4" w:rsidRDefault="00DF03F5" w:rsidP="00DF03F5">
      <w:r w:rsidRPr="006A44F4">
        <w:t>Financial Adjustment / Amend Care Packages (Includes Home Care)</w:t>
      </w:r>
    </w:p>
    <w:p w14:paraId="10119FF3" w14:textId="77777777" w:rsidR="00DF03F5" w:rsidRPr="00AC428B" w:rsidRDefault="00DF03F5" w:rsidP="00DF03F5">
      <w:pPr>
        <w:rPr>
          <w:b/>
          <w:bCs/>
          <w:u w:val="single"/>
        </w:rPr>
      </w:pPr>
    </w:p>
    <w:p w14:paraId="0F31E7A6" w14:textId="77777777" w:rsidR="00DF03F5" w:rsidRPr="00AC428B" w:rsidRDefault="00DF03F5" w:rsidP="00DF03F5">
      <w:pPr>
        <w:rPr>
          <w:b/>
          <w:bCs/>
          <w:u w:val="single"/>
        </w:rPr>
      </w:pPr>
      <w:r w:rsidRPr="00AC428B">
        <w:rPr>
          <w:b/>
          <w:bCs/>
          <w:u w:val="single"/>
        </w:rPr>
        <w:t>Request Shared Lives Commissioning</w:t>
      </w:r>
    </w:p>
    <w:p w14:paraId="00B9A2C5" w14:textId="45ED885D" w:rsidR="006A44F4" w:rsidRPr="006A44F4" w:rsidRDefault="006A44F4" w:rsidP="00DF03F5">
      <w:r w:rsidRPr="006A44F4">
        <w:t>Financial Adjustment / Amend Care Packages – STC</w:t>
      </w:r>
    </w:p>
    <w:p w14:paraId="143D3A07" w14:textId="77777777" w:rsidR="00DF03F5" w:rsidRPr="00AC428B" w:rsidRDefault="00DF03F5" w:rsidP="00DF03F5">
      <w:pPr>
        <w:rPr>
          <w:b/>
          <w:bCs/>
          <w:u w:val="single"/>
        </w:rPr>
      </w:pPr>
    </w:p>
    <w:p w14:paraId="0BE7D937" w14:textId="77777777" w:rsidR="00DF03F5" w:rsidRPr="00AC428B" w:rsidRDefault="00DF03F5" w:rsidP="00DF03F5">
      <w:pPr>
        <w:rPr>
          <w:b/>
          <w:bCs/>
          <w:u w:val="single"/>
        </w:rPr>
      </w:pPr>
      <w:r w:rsidRPr="00AC428B">
        <w:rPr>
          <w:b/>
          <w:bCs/>
          <w:u w:val="single"/>
        </w:rPr>
        <w:t>Homecare Suspension and Contract Compliance Request from QMMT</w:t>
      </w:r>
    </w:p>
    <w:p w14:paraId="7A08D94D" w14:textId="6E704C48" w:rsidR="00DF03F5" w:rsidRPr="002A47F9" w:rsidRDefault="00DF03F5" w:rsidP="00DF03F5">
      <w:r w:rsidRPr="000A0DF6">
        <w:t>Financial Adjustment / Amend Care Packages – Can only be sent to HBC box</w:t>
      </w:r>
    </w:p>
    <w:p w14:paraId="4085512A" w14:textId="77777777" w:rsidR="00DF03F5" w:rsidRPr="00AC428B" w:rsidRDefault="00DF03F5" w:rsidP="00DF03F5">
      <w:pPr>
        <w:rPr>
          <w:b/>
          <w:bCs/>
          <w:u w:val="single"/>
        </w:rPr>
      </w:pPr>
    </w:p>
    <w:p w14:paraId="5324CB6F" w14:textId="40F7A828" w:rsidR="00DF03F5" w:rsidRPr="00AC428B" w:rsidRDefault="00DF03F5" w:rsidP="00DF03F5">
      <w:pPr>
        <w:rPr>
          <w:b/>
          <w:bCs/>
          <w:u w:val="single"/>
        </w:rPr>
      </w:pPr>
      <w:r w:rsidRPr="00AC428B">
        <w:rPr>
          <w:b/>
          <w:bCs/>
          <w:u w:val="single"/>
        </w:rPr>
        <w:t>Purchase Carers Care Package – NHS / Under 18 / Over 18</w:t>
      </w:r>
    </w:p>
    <w:p w14:paraId="459D3E29" w14:textId="77777777" w:rsidR="00DF03F5" w:rsidRPr="00EF0397" w:rsidRDefault="00DF03F5" w:rsidP="00DF03F5">
      <w:r w:rsidRPr="00EF0397">
        <w:t>Purchase Carers Care Package</w:t>
      </w:r>
    </w:p>
    <w:p w14:paraId="77E50724" w14:textId="77777777" w:rsidR="00DF03F5" w:rsidRPr="00DF03F5" w:rsidRDefault="00DF03F5" w:rsidP="00DF03F5">
      <w:pPr>
        <w:rPr>
          <w:u w:val="single"/>
        </w:rPr>
      </w:pPr>
    </w:p>
    <w:p w14:paraId="284FF587" w14:textId="77777777" w:rsidR="00DF03F5" w:rsidRPr="00DF03F5" w:rsidRDefault="00DF03F5" w:rsidP="00DF03F5">
      <w:pPr>
        <w:rPr>
          <w:u w:val="single"/>
        </w:rPr>
      </w:pPr>
      <w:r w:rsidRPr="000A0DF6">
        <w:t>Any new package of care can be commissioned using the new care package workflow, even if the start date is before April 2026</w:t>
      </w:r>
      <w:r w:rsidRPr="00DF03F5">
        <w:rPr>
          <w:u w:val="single"/>
        </w:rPr>
        <w:t>.</w:t>
      </w:r>
    </w:p>
    <w:p w14:paraId="55F9319F" w14:textId="77777777" w:rsidR="00DF03F5" w:rsidRPr="00DF03F5" w:rsidRDefault="00DF03F5" w:rsidP="00DF03F5">
      <w:pPr>
        <w:rPr>
          <w:u w:val="single"/>
        </w:rPr>
      </w:pPr>
    </w:p>
    <w:p w14:paraId="53F18517" w14:textId="77777777" w:rsidR="00DF03F5" w:rsidRPr="00EF0397" w:rsidRDefault="00DF03F5" w:rsidP="00DF03F5">
      <w:r w:rsidRPr="00EF0397">
        <w:t>Changes to Existing Packages (Pre–6 April)</w:t>
      </w:r>
    </w:p>
    <w:p w14:paraId="738BA582" w14:textId="77777777" w:rsidR="00DF03F5" w:rsidRPr="00EF0397" w:rsidRDefault="00DF03F5" w:rsidP="00DF03F5">
      <w:r w:rsidRPr="00EF0397">
        <w:t>For any amendments to packages dated before 6 April:</w:t>
      </w:r>
    </w:p>
    <w:p w14:paraId="4F596A7B" w14:textId="77777777" w:rsidR="00DF03F5" w:rsidRPr="00DF03F5" w:rsidRDefault="00DF03F5" w:rsidP="00DF03F5">
      <w:pPr>
        <w:rPr>
          <w:u w:val="single"/>
        </w:rPr>
      </w:pPr>
    </w:p>
    <w:p w14:paraId="3456CD12" w14:textId="77777777" w:rsidR="00DF03F5" w:rsidRPr="00EF0397" w:rsidRDefault="00DF03F5" w:rsidP="00DF03F5">
      <w:r w:rsidRPr="00EF0397">
        <w:t>A two-step process is required:</w:t>
      </w:r>
    </w:p>
    <w:p w14:paraId="010603F5" w14:textId="77777777" w:rsidR="00DF03F5" w:rsidRPr="00EF0397" w:rsidRDefault="00DF03F5" w:rsidP="00DF03F5"/>
    <w:p w14:paraId="5ED28E5E" w14:textId="77777777" w:rsidR="00DF03F5" w:rsidRPr="00EF0397" w:rsidRDefault="00DF03F5" w:rsidP="00DF03F5">
      <w:r w:rsidRPr="00EF0397">
        <w:t>Create a financial adjustment step to apply changes:</w:t>
      </w:r>
    </w:p>
    <w:p w14:paraId="4EAC871D" w14:textId="77777777" w:rsidR="00DF03F5" w:rsidRPr="00EF0397" w:rsidRDefault="00DF03F5" w:rsidP="00DF03F5"/>
    <w:p w14:paraId="5AD08A17" w14:textId="220410AE" w:rsidR="00DF03F5" w:rsidRPr="00EF0397" w:rsidRDefault="00DF03F5" w:rsidP="00DF03F5">
      <w:r w:rsidRPr="00EF0397">
        <w:t>Up to 5 April (Community services)</w:t>
      </w:r>
      <w:r w:rsidR="00EF0397">
        <w:t xml:space="preserve"> and </w:t>
      </w:r>
      <w:r w:rsidR="000911F1" w:rsidRPr="00EF0397">
        <w:t>up</w:t>
      </w:r>
      <w:r w:rsidRPr="00EF0397">
        <w:t xml:space="preserve"> to 6 April (Residential/Nursing services)</w:t>
      </w:r>
    </w:p>
    <w:p w14:paraId="044237A4" w14:textId="77777777" w:rsidR="00DF03F5" w:rsidRPr="00980D4B" w:rsidRDefault="00DF03F5" w:rsidP="00DF03F5">
      <w:pPr>
        <w:rPr>
          <w:b/>
          <w:bCs/>
          <w:u w:val="single"/>
        </w:rPr>
      </w:pPr>
    </w:p>
    <w:p w14:paraId="7B5D50BD" w14:textId="58D13ECC" w:rsidR="00DF03F5" w:rsidRDefault="00980D4B" w:rsidP="00DF03F5">
      <w:pPr>
        <w:rPr>
          <w:b/>
          <w:bCs/>
          <w:u w:val="single"/>
        </w:rPr>
      </w:pPr>
      <w:r w:rsidRPr="00980D4B">
        <w:rPr>
          <w:b/>
          <w:bCs/>
          <w:u w:val="single"/>
        </w:rPr>
        <w:t xml:space="preserve">Planned Short Breaks </w:t>
      </w:r>
      <w:r>
        <w:rPr>
          <w:b/>
          <w:bCs/>
          <w:u w:val="single"/>
        </w:rPr>
        <w:t>Allocation</w:t>
      </w:r>
      <w:r w:rsidR="004C469A">
        <w:rPr>
          <w:b/>
          <w:bCs/>
          <w:u w:val="single"/>
        </w:rPr>
        <w:t>/Commissioning Planned short breaks</w:t>
      </w:r>
    </w:p>
    <w:p w14:paraId="028AF812" w14:textId="5BAB3C32" w:rsidR="004C469A" w:rsidRDefault="004C469A" w:rsidP="00DF03F5">
      <w:r>
        <w:t xml:space="preserve">Remain unchanged </w:t>
      </w:r>
    </w:p>
    <w:p w14:paraId="25B72C67" w14:textId="77777777" w:rsidR="004C469A" w:rsidRPr="00980D4B" w:rsidRDefault="004C469A" w:rsidP="00DF03F5">
      <w:pPr>
        <w:rPr>
          <w:b/>
          <w:bCs/>
          <w:u w:val="single"/>
        </w:rPr>
      </w:pPr>
    </w:p>
    <w:p w14:paraId="082CD297" w14:textId="3D932810" w:rsidR="00DF03F5" w:rsidRPr="00DF03F5" w:rsidRDefault="00DF03F5" w:rsidP="00DF03F5">
      <w:pPr>
        <w:rPr>
          <w:u w:val="single"/>
        </w:rPr>
      </w:pPr>
      <w:r w:rsidRPr="00DF03F5">
        <w:rPr>
          <w:u w:val="single"/>
        </w:rPr>
        <w:t>Suspensions</w:t>
      </w:r>
    </w:p>
    <w:p w14:paraId="3A979D5C" w14:textId="77777777" w:rsidR="00DF03F5" w:rsidRPr="00EF0397" w:rsidRDefault="00DF03F5" w:rsidP="00DF03F5">
      <w:r w:rsidRPr="00EF0397">
        <w:t>Suspensions can be completed using the new workflow</w:t>
      </w:r>
    </w:p>
    <w:p w14:paraId="79976FC8" w14:textId="2CF9F8ED" w:rsidR="00DF03F5" w:rsidRPr="004E2948" w:rsidRDefault="00DF03F5" w:rsidP="00DF03F5">
      <w:r w:rsidRPr="00EF0397">
        <w:lastRenderedPageBreak/>
        <w:t>Exception:</w:t>
      </w:r>
      <w:r w:rsidR="00FB3535">
        <w:t xml:space="preserve"> </w:t>
      </w:r>
      <w:r w:rsidRPr="00EF0397">
        <w:t>If the task involves a restart or ending linked to a personal budget, a financial step must be created</w:t>
      </w:r>
    </w:p>
    <w:p w14:paraId="41A8366E" w14:textId="77777777" w:rsidR="00DF03F5" w:rsidRPr="00DF03F5" w:rsidRDefault="00DF03F5" w:rsidP="00DF03F5">
      <w:pPr>
        <w:rPr>
          <w:u w:val="single"/>
        </w:rPr>
      </w:pPr>
    </w:p>
    <w:p w14:paraId="55761BC0" w14:textId="62246D6C" w:rsidR="00DF03F5" w:rsidRPr="00DF03F5" w:rsidRDefault="00DF03F5" w:rsidP="00DF03F5">
      <w:pPr>
        <w:rPr>
          <w:u w:val="single"/>
        </w:rPr>
      </w:pPr>
      <w:r w:rsidRPr="00DF03F5">
        <w:rPr>
          <w:u w:val="single"/>
        </w:rPr>
        <w:t>Error Reporting</w:t>
      </w:r>
    </w:p>
    <w:p w14:paraId="165B75FB" w14:textId="77777777" w:rsidR="00DF03F5" w:rsidRPr="00FB3535" w:rsidRDefault="00DF03F5" w:rsidP="00DF03F5">
      <w:r w:rsidRPr="00FB3535">
        <w:t>Any system errors must be reported to Mosaic</w:t>
      </w:r>
    </w:p>
    <w:p w14:paraId="4FA70C87" w14:textId="2BD4FF6F" w:rsidR="00DF03F5" w:rsidRPr="00FB3535" w:rsidRDefault="00DF03F5" w:rsidP="00DF03F5">
      <w:r w:rsidRPr="00FB3535">
        <w:t>Include:</w:t>
      </w:r>
      <w:r w:rsidR="00FB3535">
        <w:t xml:space="preserve"> </w:t>
      </w:r>
      <w:r w:rsidRPr="00FB3535">
        <w:t>The record ID</w:t>
      </w:r>
      <w:r w:rsidR="00FB3535">
        <w:t xml:space="preserve"> </w:t>
      </w:r>
      <w:r w:rsidR="00B9413E">
        <w:t>and a</w:t>
      </w:r>
      <w:r w:rsidRPr="00FB3535">
        <w:t xml:space="preserve"> clear description of the error</w:t>
      </w:r>
    </w:p>
    <w:p w14:paraId="56987514" w14:textId="77777777" w:rsidR="00DF03F5" w:rsidRPr="00DF03F5" w:rsidRDefault="00DF03F5" w:rsidP="00DF03F5">
      <w:pPr>
        <w:rPr>
          <w:u w:val="single"/>
        </w:rPr>
      </w:pPr>
    </w:p>
    <w:p w14:paraId="31D05888" w14:textId="77777777" w:rsidR="00DF03F5" w:rsidRPr="00DF03F5" w:rsidRDefault="00DF03F5" w:rsidP="00DF03F5">
      <w:pPr>
        <w:rPr>
          <w:u w:val="single"/>
        </w:rPr>
      </w:pPr>
    </w:p>
    <w:p w14:paraId="7627471C" w14:textId="77777777" w:rsidR="004C1ABD" w:rsidRPr="004C1ABD" w:rsidRDefault="004C1ABD">
      <w:pPr>
        <w:rPr>
          <w:u w:val="single"/>
        </w:rPr>
      </w:pPr>
    </w:p>
    <w:sectPr w:rsidR="004C1ABD" w:rsidRPr="004C1ABD" w:rsidSect="00703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F3"/>
    <w:rsid w:val="000911F1"/>
    <w:rsid w:val="000A0DF6"/>
    <w:rsid w:val="001B43C9"/>
    <w:rsid w:val="0025308A"/>
    <w:rsid w:val="002A47F9"/>
    <w:rsid w:val="00485C14"/>
    <w:rsid w:val="004C1ABD"/>
    <w:rsid w:val="004C3696"/>
    <w:rsid w:val="004C469A"/>
    <w:rsid w:val="004E2948"/>
    <w:rsid w:val="00581977"/>
    <w:rsid w:val="0059545F"/>
    <w:rsid w:val="005A5EF3"/>
    <w:rsid w:val="005E018D"/>
    <w:rsid w:val="006A44F4"/>
    <w:rsid w:val="007033FB"/>
    <w:rsid w:val="00832A54"/>
    <w:rsid w:val="00921727"/>
    <w:rsid w:val="009528CD"/>
    <w:rsid w:val="00980D4B"/>
    <w:rsid w:val="00A87484"/>
    <w:rsid w:val="00A970A3"/>
    <w:rsid w:val="00AC428B"/>
    <w:rsid w:val="00AD4815"/>
    <w:rsid w:val="00B9413E"/>
    <w:rsid w:val="00CC7195"/>
    <w:rsid w:val="00D165C6"/>
    <w:rsid w:val="00DF03F5"/>
    <w:rsid w:val="00E70844"/>
    <w:rsid w:val="00EF0397"/>
    <w:rsid w:val="00FB3535"/>
    <w:rsid w:val="00FD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2D22"/>
  <w15:chartTrackingRefBased/>
  <w15:docId w15:val="{8153793C-0603-4CC0-ADED-7A21A3DE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A5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E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E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E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E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E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E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E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NCC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Bailey</dc:creator>
  <cp:keywords/>
  <dc:description/>
  <cp:lastModifiedBy>Sharon Bailey</cp:lastModifiedBy>
  <cp:revision>24</cp:revision>
  <dcterms:created xsi:type="dcterms:W3CDTF">2026-05-14T07:00:00Z</dcterms:created>
  <dcterms:modified xsi:type="dcterms:W3CDTF">2026-05-14T07:57:00Z</dcterms:modified>
</cp:coreProperties>
</file>