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1582E" w14:textId="670BFFBF" w:rsidR="001437B4" w:rsidRPr="00705EDB" w:rsidRDefault="00A76489" w:rsidP="00943366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705EDB">
        <w:rPr>
          <w:rFonts w:cs="Calibri"/>
          <w:b/>
          <w:color w:val="002060"/>
          <w:sz w:val="36"/>
        </w:rPr>
        <w:t>202</w:t>
      </w:r>
      <w:r w:rsidR="00943366">
        <w:rPr>
          <w:rFonts w:cs="Calibri"/>
          <w:b/>
          <w:color w:val="002060"/>
          <w:sz w:val="36"/>
        </w:rPr>
        <w:t>5</w:t>
      </w:r>
      <w:r w:rsidRPr="00705EDB">
        <w:rPr>
          <w:rFonts w:cs="Calibri"/>
          <w:b/>
          <w:color w:val="002060"/>
          <w:sz w:val="36"/>
        </w:rPr>
        <w:t xml:space="preserve"> </w:t>
      </w:r>
      <w:r w:rsidR="0026006B" w:rsidRPr="00705EDB">
        <w:rPr>
          <w:rFonts w:cs="Calibri"/>
          <w:b/>
          <w:color w:val="002060"/>
          <w:sz w:val="36"/>
        </w:rPr>
        <w:t>Minor Adaptations Requisition</w:t>
      </w:r>
      <w:r w:rsidRPr="00705EDB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705EDB" w:rsidRPr="00705EDB" w14:paraId="607EDB2F" w14:textId="77777777" w:rsidTr="00800DAA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4150AF48" w14:textId="77777777" w:rsidR="007761C6" w:rsidRPr="00705EDB" w:rsidRDefault="00861A8F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705EDB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4F613D70" w14:textId="2018CED7" w:rsidR="007761C6" w:rsidRPr="00705EDB" w:rsidRDefault="00640432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705EDB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r w:rsidR="00861A8F" w:rsidRPr="00705EDB">
              <w:rPr>
                <w:rFonts w:cs="Calibri"/>
                <w:b/>
                <w:color w:val="002060"/>
                <w:sz w:val="28"/>
              </w:rPr>
              <w:t>Webelms code:</w:t>
            </w:r>
          </w:p>
        </w:tc>
      </w:tr>
      <w:tr w:rsidR="00705EDB" w:rsidRPr="00705EDB" w14:paraId="0D3B27C5" w14:textId="77777777" w:rsidTr="00800DAA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7DAB90AF" w14:textId="77777777" w:rsidR="007761C6" w:rsidRPr="00705EDB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39DA7805" w14:textId="77777777" w:rsidR="007761C6" w:rsidRPr="00705EDB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705EDB" w:rsidRPr="00705EDB" w14:paraId="713F191D" w14:textId="77777777" w:rsidTr="00800DAA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715CC6" w14:textId="77777777" w:rsidR="00800DAA" w:rsidRPr="00705EDB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705EDB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00F836" w14:textId="77777777" w:rsidR="00800DAA" w:rsidRPr="00705EDB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705EDB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705EDB" w:rsidRPr="00705EDB" w14:paraId="448B2D22" w14:textId="77777777" w:rsidTr="00800DAA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36426" w14:textId="77777777" w:rsidR="00800DAA" w:rsidRPr="00705EDB" w:rsidRDefault="00800DAA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CDF6" w14:textId="77777777" w:rsidR="00800DAA" w:rsidRPr="00705EDB" w:rsidRDefault="00800DAA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</w:tbl>
    <w:p w14:paraId="2A4F583B" w14:textId="77777777" w:rsidR="0026006B" w:rsidRPr="002C6FDE" w:rsidRDefault="0026006B" w:rsidP="001437B4">
      <w:pPr>
        <w:spacing w:after="0"/>
        <w:rPr>
          <w:rFonts w:cs="Calibri"/>
          <w:sz w:val="24"/>
        </w:rPr>
      </w:pPr>
    </w:p>
    <w:p w14:paraId="40F891F8" w14:textId="77777777" w:rsidR="00944190" w:rsidRPr="003D4D44" w:rsidRDefault="00513DEC" w:rsidP="007761C6">
      <w:pPr>
        <w:jc w:val="center"/>
        <w:rPr>
          <w:rFonts w:cs="Calibri"/>
          <w:b/>
          <w:color w:val="FFFFFF"/>
          <w:sz w:val="36"/>
        </w:rPr>
      </w:pPr>
      <w:r>
        <w:rPr>
          <w:rFonts w:cs="Calibri"/>
          <w:b/>
          <w:color w:val="FFFFFF"/>
          <w:sz w:val="36"/>
          <w:highlight w:val="black"/>
        </w:rPr>
        <w:t>TOILET</w:t>
      </w:r>
      <w:r w:rsidR="0026006B" w:rsidRPr="003D4D44">
        <w:rPr>
          <w:rFonts w:cs="Calibri"/>
          <w:b/>
          <w:color w:val="FFFFFF"/>
          <w:sz w:val="36"/>
          <w:highlight w:val="black"/>
        </w:rPr>
        <w:t xml:space="preserve"> – GRAB RAIL</w:t>
      </w:r>
      <w:r w:rsidR="00BE7EC9" w:rsidRPr="003D4D44">
        <w:rPr>
          <w:rFonts w:cs="Calibri"/>
          <w:b/>
          <w:color w:val="FFFFFF"/>
          <w:sz w:val="36"/>
          <w:highlight w:val="black"/>
        </w:rPr>
        <w:t xml:space="preserve">S </w:t>
      </w:r>
      <w:r w:rsidR="00411977">
        <w:rPr>
          <w:rFonts w:cs="Calibri"/>
          <w:b/>
          <w:color w:val="FFFFFF"/>
          <w:sz w:val="36"/>
          <w:highlight w:val="black"/>
        </w:rPr>
        <w:t>LEFT</w:t>
      </w:r>
      <w:r>
        <w:rPr>
          <w:rFonts w:cs="Calibri"/>
          <w:b/>
          <w:color w:val="FFFFFF"/>
          <w:sz w:val="36"/>
          <w:highlight w:val="black"/>
        </w:rPr>
        <w:t xml:space="preserve"> SIDE</w:t>
      </w:r>
      <w:r w:rsidR="00BE7EC9" w:rsidRPr="003D4D44">
        <w:rPr>
          <w:rFonts w:cs="Calibri"/>
          <w:b/>
          <w:color w:val="FFFFFF"/>
          <w:sz w:val="36"/>
          <w:highlight w:val="black"/>
        </w:rPr>
        <w:t xml:space="preserve"> </w:t>
      </w:r>
    </w:p>
    <w:p w14:paraId="1B04BC53" w14:textId="77777777" w:rsidR="003D0159" w:rsidRPr="00705EDB" w:rsidRDefault="00944190" w:rsidP="0026006B">
      <w:pPr>
        <w:jc w:val="center"/>
        <w:rPr>
          <w:rFonts w:cs="Calibri"/>
          <w:b/>
          <w:color w:val="002060"/>
          <w:sz w:val="32"/>
        </w:rPr>
      </w:pPr>
      <w:r w:rsidRPr="00705EDB">
        <w:rPr>
          <w:rFonts w:cs="Calibri"/>
          <w:b/>
          <w:color w:val="002060"/>
          <w:sz w:val="32"/>
        </w:rPr>
        <w:t>Please draw the rail position on this template</w:t>
      </w:r>
    </w:p>
    <w:p w14:paraId="1FB97ED7" w14:textId="77777777" w:rsidR="000666E7" w:rsidRPr="00705EDB" w:rsidRDefault="000666E7" w:rsidP="0026006B">
      <w:pPr>
        <w:jc w:val="center"/>
        <w:rPr>
          <w:rFonts w:cs="Calibri"/>
          <w:b/>
          <w:color w:val="002060"/>
          <w:sz w:val="32"/>
        </w:rPr>
      </w:pP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7087"/>
        <w:gridCol w:w="1560"/>
        <w:gridCol w:w="958"/>
      </w:tblGrid>
      <w:tr w:rsidR="00705EDB" w:rsidRPr="00705EDB" w14:paraId="7F38CAE7" w14:textId="77777777" w:rsidTr="000666E7">
        <w:trPr>
          <w:trHeight w:val="854"/>
        </w:trPr>
        <w:tc>
          <w:tcPr>
            <w:tcW w:w="7087" w:type="dxa"/>
            <w:vMerge w:val="restart"/>
            <w:shd w:val="clear" w:color="auto" w:fill="auto"/>
          </w:tcPr>
          <w:p w14:paraId="2A43CAE9" w14:textId="174D8FE5" w:rsidR="003D0159" w:rsidRPr="00705EDB" w:rsidRDefault="00943366" w:rsidP="000267A9">
            <w:pPr>
              <w:spacing w:after="0"/>
              <w:jc w:val="center"/>
              <w:rPr>
                <w:rFonts w:ascii="Times New Roman" w:eastAsia="Times New Roman" w:hAnsi="Times New Roman"/>
                <w:color w:val="002060"/>
              </w:rPr>
            </w:pPr>
            <w:r>
              <w:rPr>
                <w:rFonts w:ascii="Times New Roman" w:eastAsia="Times New Roman" w:hAnsi="Times New Roman"/>
                <w:color w:val="002060"/>
              </w:rPr>
              <w:pict w14:anchorId="70CCF2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43.5pt;height:297.75pt">
                  <v:imagedata r:id="rId8" o:title="toilet right no rails" cropbottom="20196f" cropright="29016f"/>
                </v:shape>
              </w:pict>
            </w:r>
          </w:p>
        </w:tc>
        <w:tc>
          <w:tcPr>
            <w:tcW w:w="2518" w:type="dxa"/>
            <w:gridSpan w:val="2"/>
            <w:shd w:val="clear" w:color="auto" w:fill="auto"/>
            <w:vAlign w:val="bottom"/>
          </w:tcPr>
          <w:p w14:paraId="05CC0718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b/>
                <w:color w:val="002060"/>
                <w:sz w:val="28"/>
                <w:szCs w:val="24"/>
              </w:rPr>
              <w:t>Rail Position:</w:t>
            </w:r>
          </w:p>
        </w:tc>
      </w:tr>
      <w:tr w:rsidR="00705EDB" w:rsidRPr="00705EDB" w14:paraId="2913F7C9" w14:textId="77777777" w:rsidTr="000666E7">
        <w:tc>
          <w:tcPr>
            <w:tcW w:w="7087" w:type="dxa"/>
            <w:vMerge/>
            <w:shd w:val="clear" w:color="auto" w:fill="auto"/>
          </w:tcPr>
          <w:p w14:paraId="40CD000C" w14:textId="77777777" w:rsidR="003D0159" w:rsidRPr="00705EDB" w:rsidRDefault="003D0159" w:rsidP="000267A9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3879737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t>Vertical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53C0DE10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9433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9433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705EDB" w:rsidRPr="00705EDB" w14:paraId="1F677435" w14:textId="77777777" w:rsidTr="000666E7">
        <w:tc>
          <w:tcPr>
            <w:tcW w:w="7087" w:type="dxa"/>
            <w:vMerge/>
            <w:shd w:val="clear" w:color="auto" w:fill="auto"/>
          </w:tcPr>
          <w:p w14:paraId="7E15AA0A" w14:textId="77777777" w:rsidR="003D0159" w:rsidRPr="00705EDB" w:rsidRDefault="003D0159" w:rsidP="000267A9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029418A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t>Horizontal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9C40101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9433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9433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705EDB" w:rsidRPr="00705EDB" w14:paraId="6D99986E" w14:textId="77777777" w:rsidTr="000666E7">
        <w:tc>
          <w:tcPr>
            <w:tcW w:w="7087" w:type="dxa"/>
            <w:vMerge/>
            <w:shd w:val="clear" w:color="auto" w:fill="auto"/>
          </w:tcPr>
          <w:p w14:paraId="5EE1DDDC" w14:textId="77777777" w:rsidR="003D0159" w:rsidRPr="00705EDB" w:rsidRDefault="003D0159" w:rsidP="000267A9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1A091B23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t>Angled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A62DBDD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instrText xml:space="preserve"> FORMCHECKBOX </w:instrText>
            </w:r>
            <w:r w:rsidR="00943366">
              <w:rPr>
                <w:rFonts w:eastAsia="Times New Roman" w:cs="Calibri"/>
                <w:color w:val="002060"/>
                <w:sz w:val="28"/>
                <w:szCs w:val="24"/>
              </w:rPr>
            </w:r>
            <w:r w:rsidR="00943366">
              <w:rPr>
                <w:rFonts w:eastAsia="Times New Roman" w:cs="Calibri"/>
                <w:color w:val="002060"/>
                <w:sz w:val="28"/>
                <w:szCs w:val="24"/>
              </w:rPr>
              <w:fldChar w:fldCharType="separate"/>
            </w:r>
            <w:r w:rsidRPr="00705EDB">
              <w:rPr>
                <w:rFonts w:eastAsia="Times New Roman" w:cs="Calibri"/>
                <w:color w:val="002060"/>
                <w:sz w:val="28"/>
                <w:szCs w:val="24"/>
              </w:rPr>
              <w:fldChar w:fldCharType="end"/>
            </w:r>
          </w:p>
        </w:tc>
      </w:tr>
      <w:tr w:rsidR="003D0159" w:rsidRPr="00705EDB" w14:paraId="3D723FF4" w14:textId="77777777" w:rsidTr="000666E7">
        <w:trPr>
          <w:trHeight w:val="855"/>
        </w:trPr>
        <w:tc>
          <w:tcPr>
            <w:tcW w:w="7087" w:type="dxa"/>
            <w:vMerge/>
            <w:shd w:val="clear" w:color="auto" w:fill="auto"/>
          </w:tcPr>
          <w:p w14:paraId="3879AA6C" w14:textId="77777777" w:rsidR="003D0159" w:rsidRPr="00705EDB" w:rsidRDefault="003D0159" w:rsidP="000267A9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14:paraId="2E8BD1D1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</w:p>
        </w:tc>
        <w:tc>
          <w:tcPr>
            <w:tcW w:w="958" w:type="dxa"/>
            <w:shd w:val="clear" w:color="auto" w:fill="auto"/>
            <w:vAlign w:val="center"/>
          </w:tcPr>
          <w:p w14:paraId="44FD1DEF" w14:textId="77777777" w:rsidR="003D0159" w:rsidRPr="00705EDB" w:rsidRDefault="003D0159" w:rsidP="000267A9">
            <w:pPr>
              <w:spacing w:before="40" w:after="40" w:line="240" w:lineRule="auto"/>
              <w:rPr>
                <w:rFonts w:eastAsia="Times New Roman" w:cs="Calibri"/>
                <w:color w:val="002060"/>
                <w:sz w:val="28"/>
                <w:szCs w:val="24"/>
              </w:rPr>
            </w:pPr>
          </w:p>
        </w:tc>
      </w:tr>
    </w:tbl>
    <w:p w14:paraId="630C3D38" w14:textId="77777777" w:rsidR="000267A9" w:rsidRPr="00705EDB" w:rsidRDefault="000267A9" w:rsidP="000267A9">
      <w:pPr>
        <w:spacing w:after="0"/>
        <w:rPr>
          <w:vanish/>
          <w:color w:val="002060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91"/>
        <w:gridCol w:w="1319"/>
        <w:gridCol w:w="374"/>
        <w:gridCol w:w="750"/>
        <w:gridCol w:w="719"/>
        <w:gridCol w:w="1522"/>
        <w:gridCol w:w="3014"/>
      </w:tblGrid>
      <w:tr w:rsidR="00705EDB" w:rsidRPr="00705EDB" w14:paraId="36A3DB01" w14:textId="77777777" w:rsidTr="00B205D7">
        <w:trPr>
          <w:trHeight w:val="650"/>
        </w:trPr>
        <w:tc>
          <w:tcPr>
            <w:tcW w:w="4634" w:type="dxa"/>
            <w:gridSpan w:val="4"/>
            <w:shd w:val="clear" w:color="auto" w:fill="auto"/>
            <w:vAlign w:val="bottom"/>
          </w:tcPr>
          <w:p w14:paraId="6795756B" w14:textId="77777777" w:rsidR="00A559F8" w:rsidRPr="00705EDB" w:rsidRDefault="0076484F" w:rsidP="00513DEC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  <w:r w:rsidRPr="00705EDB">
              <w:rPr>
                <w:rFonts w:ascii="Calibri" w:hAnsi="Calibri" w:cs="Calibri"/>
                <w:b/>
                <w:color w:val="002060"/>
              </w:rPr>
              <w:t xml:space="preserve">Details of </w:t>
            </w:r>
            <w:r w:rsidR="00513DEC" w:rsidRPr="00705EDB">
              <w:rPr>
                <w:rFonts w:ascii="Calibri" w:hAnsi="Calibri" w:cs="Calibri"/>
                <w:b/>
                <w:color w:val="002060"/>
              </w:rPr>
              <w:t xml:space="preserve">toilet </w:t>
            </w:r>
            <w:r w:rsidRPr="00705EDB">
              <w:rPr>
                <w:rFonts w:ascii="Calibri" w:hAnsi="Calibri" w:cs="Calibri"/>
                <w:b/>
                <w:color w:val="002060"/>
              </w:rPr>
              <w:t>equipment in situ</w:t>
            </w:r>
            <w:r w:rsidR="00A559F8" w:rsidRPr="00705EDB">
              <w:rPr>
                <w:rFonts w:ascii="Calibri" w:hAnsi="Calibri" w:cs="Calibri"/>
                <w:b/>
                <w:color w:val="002060"/>
              </w:rPr>
              <w:t>:</w:t>
            </w:r>
          </w:p>
        </w:tc>
        <w:tc>
          <w:tcPr>
            <w:tcW w:w="5255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BC66F2C" w14:textId="77777777" w:rsidR="00A559F8" w:rsidRPr="00705EDB" w:rsidRDefault="00A559F8" w:rsidP="005A0C57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</w:tr>
      <w:tr w:rsidR="00705EDB" w:rsidRPr="00705EDB" w14:paraId="195E3963" w14:textId="77777777" w:rsidTr="00B205D7">
        <w:trPr>
          <w:trHeight w:val="938"/>
        </w:trPr>
        <w:tc>
          <w:tcPr>
            <w:tcW w:w="3884" w:type="dxa"/>
            <w:gridSpan w:val="3"/>
            <w:shd w:val="clear" w:color="auto" w:fill="auto"/>
            <w:vAlign w:val="center"/>
          </w:tcPr>
          <w:p w14:paraId="47157E1E" w14:textId="77777777" w:rsidR="007761C6" w:rsidRPr="00705EDB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b/>
                <w:color w:val="002060"/>
              </w:rPr>
            </w:pPr>
            <w:r w:rsidRPr="00705EDB">
              <w:rPr>
                <w:rFonts w:ascii="Calibri" w:hAnsi="Calibri" w:cs="Calibri"/>
                <w:b/>
                <w:color w:val="002060"/>
              </w:rPr>
              <w:t>Length of plastic rail required:</w:t>
            </w:r>
          </w:p>
        </w:tc>
        <w:tc>
          <w:tcPr>
            <w:tcW w:w="2991" w:type="dxa"/>
            <w:gridSpan w:val="3"/>
            <w:shd w:val="clear" w:color="auto" w:fill="auto"/>
            <w:vAlign w:val="center"/>
          </w:tcPr>
          <w:p w14:paraId="1E942D0D" w14:textId="77777777" w:rsidR="007761C6" w:rsidRPr="00705EDB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705EDB">
              <w:rPr>
                <w:rFonts w:ascii="Calibri" w:hAnsi="Calibri" w:cs="Calibri"/>
                <w:color w:val="002060"/>
              </w:rPr>
              <w:t>300mm</w:t>
            </w:r>
            <w:r w:rsidR="003F3DF9" w:rsidRPr="00705EDB">
              <w:rPr>
                <w:rFonts w:ascii="Calibri" w:hAnsi="Calibri" w:cs="Calibri"/>
                <w:color w:val="002060"/>
              </w:rPr>
              <w:t xml:space="preserve"> </w:t>
            </w:r>
            <w:r w:rsidRPr="00705EDB">
              <w:rPr>
                <w:rFonts w:ascii="Calibri" w:hAnsi="Calibri" w:cs="Calibri"/>
                <w:color w:val="002060"/>
              </w:rPr>
              <w:t>/</w:t>
            </w:r>
            <w:r w:rsidR="003F3DF9" w:rsidRPr="00705EDB">
              <w:rPr>
                <w:rFonts w:ascii="Calibri" w:hAnsi="Calibri" w:cs="Calibri"/>
                <w:color w:val="002060"/>
              </w:rPr>
              <w:t xml:space="preserve"> </w:t>
            </w:r>
            <w:r w:rsidRPr="00705EDB">
              <w:rPr>
                <w:rFonts w:ascii="Calibri" w:hAnsi="Calibri" w:cs="Calibri"/>
                <w:color w:val="002060"/>
              </w:rPr>
              <w:t xml:space="preserve">12 inch    </w:t>
            </w:r>
            <w:r w:rsidRPr="00705EDB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5EDB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943366">
              <w:rPr>
                <w:rFonts w:ascii="Calibri" w:hAnsi="Calibri" w:cs="Calibri"/>
                <w:color w:val="002060"/>
                <w:sz w:val="28"/>
              </w:rPr>
            </w:r>
            <w:r w:rsidR="00943366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705EDB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359111A2" w14:textId="77777777" w:rsidR="007761C6" w:rsidRPr="00705EDB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705EDB">
              <w:rPr>
                <w:rFonts w:ascii="Calibri" w:hAnsi="Calibri" w:cs="Calibri"/>
                <w:color w:val="002060"/>
              </w:rPr>
              <w:t>450mm</w:t>
            </w:r>
            <w:r w:rsidR="003F3DF9" w:rsidRPr="00705EDB">
              <w:rPr>
                <w:rFonts w:ascii="Calibri" w:hAnsi="Calibri" w:cs="Calibri"/>
                <w:color w:val="002060"/>
              </w:rPr>
              <w:t xml:space="preserve"> </w:t>
            </w:r>
            <w:r w:rsidRPr="00705EDB">
              <w:rPr>
                <w:rFonts w:ascii="Calibri" w:hAnsi="Calibri" w:cs="Calibri"/>
                <w:color w:val="002060"/>
              </w:rPr>
              <w:t>/</w:t>
            </w:r>
            <w:r w:rsidR="003F3DF9" w:rsidRPr="00705EDB">
              <w:rPr>
                <w:rFonts w:ascii="Calibri" w:hAnsi="Calibri" w:cs="Calibri"/>
                <w:color w:val="002060"/>
              </w:rPr>
              <w:t xml:space="preserve"> </w:t>
            </w:r>
            <w:r w:rsidRPr="00705EDB">
              <w:rPr>
                <w:rFonts w:ascii="Calibri" w:hAnsi="Calibri" w:cs="Calibri"/>
                <w:color w:val="002060"/>
              </w:rPr>
              <w:t xml:space="preserve">18 inch     </w:t>
            </w:r>
            <w:r w:rsidRPr="00705EDB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05EDB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943366">
              <w:rPr>
                <w:rFonts w:ascii="Calibri" w:hAnsi="Calibri" w:cs="Calibri"/>
                <w:color w:val="002060"/>
                <w:sz w:val="28"/>
              </w:rPr>
            </w:r>
            <w:r w:rsidR="00943366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705EDB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</w:tr>
      <w:tr w:rsidR="00705EDB" w:rsidRPr="00705EDB" w14:paraId="69EFF634" w14:textId="77777777" w:rsidTr="00513DEC">
        <w:trPr>
          <w:trHeight w:val="227"/>
        </w:trPr>
        <w:tc>
          <w:tcPr>
            <w:tcW w:w="2191" w:type="dxa"/>
            <w:vMerge w:val="restart"/>
            <w:shd w:val="clear" w:color="auto" w:fill="auto"/>
            <w:vAlign w:val="center"/>
          </w:tcPr>
          <w:p w14:paraId="4ECC5405" w14:textId="77777777" w:rsidR="002C6FDE" w:rsidRPr="00705EDB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705EDB">
              <w:rPr>
                <w:rFonts w:ascii="Calibri" w:hAnsi="Calibri" w:cs="Calibri"/>
                <w:b/>
                <w:color w:val="002060"/>
              </w:rPr>
              <w:t>Measurement</w:t>
            </w:r>
            <w:r w:rsidRPr="00705EDB">
              <w:rPr>
                <w:rFonts w:ascii="Calibri" w:hAnsi="Calibri" w:cs="Calibri"/>
                <w:color w:val="002060"/>
              </w:rPr>
              <w:t xml:space="preserve"> from </w:t>
            </w:r>
            <w:r w:rsidRPr="00705EDB">
              <w:rPr>
                <w:rFonts w:ascii="Calibri" w:hAnsi="Calibri" w:cs="Calibri"/>
                <w:b/>
                <w:color w:val="002060"/>
                <w:u w:val="single"/>
              </w:rPr>
              <w:t>centre point</w:t>
            </w:r>
            <w:r w:rsidRPr="00705EDB">
              <w:rPr>
                <w:rFonts w:ascii="Calibri" w:hAnsi="Calibri" w:cs="Calibri"/>
                <w:color w:val="002060"/>
              </w:rPr>
              <w:t xml:space="preserve"> of rail in </w:t>
            </w:r>
            <w:r w:rsidRPr="00705EDB">
              <w:rPr>
                <w:rFonts w:ascii="Calibri" w:hAnsi="Calibri" w:cs="Calibri"/>
                <w:b/>
                <w:color w:val="002060"/>
              </w:rPr>
              <w:t>cm</w:t>
            </w:r>
            <w:r w:rsidRPr="00705EDB">
              <w:rPr>
                <w:rFonts w:ascii="Calibri" w:hAnsi="Calibri" w:cs="Calibri"/>
                <w:color w:val="002060"/>
              </w:rPr>
              <w:t xml:space="preserve"> or </w:t>
            </w:r>
            <w:r w:rsidRPr="00705EDB">
              <w:rPr>
                <w:rFonts w:ascii="Calibri" w:hAnsi="Calibri" w:cs="Calibri"/>
                <w:b/>
                <w:color w:val="002060"/>
              </w:rPr>
              <w:t>mm</w:t>
            </w:r>
            <w:r w:rsidRPr="00705EDB">
              <w:rPr>
                <w:rFonts w:ascii="Calibri" w:hAnsi="Calibri" w:cs="Calibri"/>
                <w:color w:val="002060"/>
              </w:rPr>
              <w:t xml:space="preserve">:  </w:t>
            </w:r>
          </w:p>
        </w:tc>
        <w:tc>
          <w:tcPr>
            <w:tcW w:w="1319" w:type="dxa"/>
            <w:shd w:val="clear" w:color="auto" w:fill="auto"/>
            <w:vAlign w:val="bottom"/>
          </w:tcPr>
          <w:p w14:paraId="0FC0217B" w14:textId="77777777" w:rsidR="002C6FDE" w:rsidRPr="00705EDB" w:rsidRDefault="002C6FDE" w:rsidP="00513DEC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705EDB">
              <w:rPr>
                <w:rFonts w:ascii="Calibri" w:hAnsi="Calibri" w:cs="Calibri"/>
                <w:b/>
                <w:color w:val="002060"/>
              </w:rPr>
              <w:t>A.</w:t>
            </w:r>
            <w:r w:rsidRPr="00705EDB">
              <w:rPr>
                <w:rFonts w:ascii="Calibri" w:hAnsi="Calibri" w:cs="Calibri"/>
                <w:color w:val="002060"/>
              </w:rPr>
              <w:t xml:space="preserve"> Vertical </w:t>
            </w:r>
          </w:p>
        </w:tc>
        <w:tc>
          <w:tcPr>
            <w:tcW w:w="6379" w:type="dxa"/>
            <w:gridSpan w:val="5"/>
            <w:tcBorders>
              <w:bottom w:val="single" w:sz="4" w:space="0" w:color="auto"/>
            </w:tcBorders>
            <w:vAlign w:val="bottom"/>
          </w:tcPr>
          <w:p w14:paraId="58D1211B" w14:textId="77777777" w:rsidR="002C6FDE" w:rsidRPr="00705EDB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  <w:tr w:rsidR="00705EDB" w:rsidRPr="00705EDB" w14:paraId="1B18B588" w14:textId="77777777" w:rsidTr="00513DEC">
        <w:trPr>
          <w:trHeight w:val="227"/>
        </w:trPr>
        <w:tc>
          <w:tcPr>
            <w:tcW w:w="2191" w:type="dxa"/>
            <w:vMerge/>
            <w:shd w:val="clear" w:color="auto" w:fill="auto"/>
            <w:vAlign w:val="bottom"/>
          </w:tcPr>
          <w:p w14:paraId="35C50A39" w14:textId="77777777" w:rsidR="002C6FDE" w:rsidRPr="00705EDB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3162" w:type="dxa"/>
            <w:gridSpan w:val="4"/>
            <w:shd w:val="clear" w:color="auto" w:fill="auto"/>
            <w:vAlign w:val="bottom"/>
          </w:tcPr>
          <w:p w14:paraId="632604AC" w14:textId="77777777" w:rsidR="002C6FDE" w:rsidRPr="00705EDB" w:rsidRDefault="002C6FDE" w:rsidP="00513DEC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705EDB">
              <w:rPr>
                <w:rFonts w:ascii="Calibri" w:hAnsi="Calibri" w:cs="Calibri"/>
                <w:b/>
                <w:color w:val="002060"/>
              </w:rPr>
              <w:t xml:space="preserve">B. </w:t>
            </w:r>
            <w:r w:rsidRPr="00705EDB">
              <w:rPr>
                <w:rFonts w:ascii="Calibri" w:hAnsi="Calibri" w:cs="Calibri"/>
                <w:color w:val="002060"/>
              </w:rPr>
              <w:t xml:space="preserve">Horizontal (from </w:t>
            </w:r>
            <w:r w:rsidR="00513DEC" w:rsidRPr="00705EDB">
              <w:rPr>
                <w:rFonts w:ascii="Calibri" w:hAnsi="Calibri" w:cs="Calibri"/>
                <w:color w:val="002060"/>
              </w:rPr>
              <w:t>back wall</w:t>
            </w:r>
            <w:r w:rsidRPr="00705EDB">
              <w:rPr>
                <w:rFonts w:ascii="Calibri" w:hAnsi="Calibri" w:cs="Calibri"/>
                <w:color w:val="002060"/>
              </w:rPr>
              <w:t>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8E1DC4" w14:textId="77777777" w:rsidR="002C6FDE" w:rsidRPr="00705EDB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</w:tbl>
    <w:p w14:paraId="1DF8E745" w14:textId="77777777" w:rsidR="007761C6" w:rsidRPr="00705EDB" w:rsidRDefault="00B5369A" w:rsidP="007761C6">
      <w:pPr>
        <w:pStyle w:val="BodyText"/>
        <w:rPr>
          <w:rFonts w:ascii="Calibri" w:hAnsi="Calibri" w:cs="Calibri"/>
          <w:color w:val="002060"/>
        </w:rPr>
      </w:pPr>
      <w:r w:rsidRPr="00705EDB">
        <w:rPr>
          <w:rFonts w:ascii="Calibri" w:hAnsi="Calibri" w:cs="Calibri"/>
          <w:color w:val="002060"/>
        </w:rPr>
        <w:t>If drop down rail is required, please provide measurement to top of the rail</w:t>
      </w:r>
      <w:r w:rsidR="00943366">
        <w:rPr>
          <w:noProof/>
          <w:color w:val="002060"/>
        </w:rPr>
        <w:pict w14:anchorId="018A4BF5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14.55pt;margin-top:21.6pt;width:440.9pt;height:44.45pt;z-index:251657728;visibility:visible;mso-height-percent:200;mso-wrap-distance-top:3.6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fit-shape-to-text:t">
              <w:txbxContent>
                <w:p w14:paraId="22BF1DEC" w14:textId="77777777" w:rsidR="003D4D44" w:rsidRPr="00705EDB" w:rsidRDefault="003D4D44" w:rsidP="003D4D44">
                  <w:pPr>
                    <w:spacing w:after="0"/>
                    <w:jc w:val="center"/>
                    <w:rPr>
                      <w:b/>
                      <w:i/>
                      <w:color w:val="002060"/>
                      <w:sz w:val="26"/>
                      <w:szCs w:val="26"/>
                    </w:rPr>
                  </w:pPr>
                  <w:r w:rsidRPr="00705EDB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It is the Prescribers responsibility to ensure that the </w:t>
                  </w:r>
                  <w:r w:rsidR="00043E1C" w:rsidRPr="00705EDB">
                    <w:rPr>
                      <w:b/>
                      <w:i/>
                      <w:color w:val="002060"/>
                      <w:sz w:val="26"/>
                      <w:szCs w:val="26"/>
                    </w:rPr>
                    <w:t>Person</w:t>
                  </w:r>
                  <w:r w:rsidRPr="00705EDB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 is within the weight limit of any adaptation requested.</w:t>
                  </w:r>
                </w:p>
              </w:txbxContent>
            </v:textbox>
            <w10:wrap type="square"/>
          </v:shape>
        </w:pict>
      </w:r>
    </w:p>
    <w:sectPr w:rsidR="007761C6" w:rsidRPr="00705EDB" w:rsidSect="00B205D7">
      <w:headerReference w:type="default" r:id="rId9"/>
      <w:footerReference w:type="even" r:id="rId10"/>
      <w:footerReference w:type="default" r:id="rId11"/>
      <w:pgSz w:w="11906" w:h="16838" w:code="9"/>
      <w:pgMar w:top="851" w:right="991" w:bottom="851" w:left="1134" w:header="426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882B0" w14:textId="77777777" w:rsidR="0031112C" w:rsidRDefault="0031112C">
      <w:r>
        <w:separator/>
      </w:r>
    </w:p>
  </w:endnote>
  <w:endnote w:type="continuationSeparator" w:id="0">
    <w:p w14:paraId="6F8A2594" w14:textId="77777777" w:rsidR="0031112C" w:rsidRDefault="00311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DFD42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B9A4A5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5D524" w14:textId="2B7C0D2D" w:rsidR="001B68FD" w:rsidRPr="00A76489" w:rsidRDefault="001B68FD" w:rsidP="0023774A">
    <w:pPr>
      <w:pStyle w:val="Footer"/>
      <w:jc w:val="right"/>
      <w:rPr>
        <w:rFonts w:ascii="Arial" w:hAnsi="Arial" w:cs="Arial"/>
      </w:rPr>
    </w:pPr>
    <w:r w:rsidRPr="00A76489">
      <w:rPr>
        <w:rFonts w:ascii="Arial" w:hAnsi="Arial" w:cs="Arial"/>
      </w:rPr>
      <w:t>Minor Ad</w:t>
    </w:r>
    <w:r w:rsidR="00CB3AC5" w:rsidRPr="00A76489">
      <w:rPr>
        <w:rFonts w:ascii="Arial" w:hAnsi="Arial" w:cs="Arial"/>
      </w:rPr>
      <w:t>ap</w:t>
    </w:r>
    <w:r w:rsidR="00FA0AF4" w:rsidRPr="00A76489">
      <w:rPr>
        <w:rFonts w:ascii="Arial" w:hAnsi="Arial" w:cs="Arial"/>
      </w:rPr>
      <w:t>t</w:t>
    </w:r>
    <w:r w:rsidRPr="00A76489">
      <w:rPr>
        <w:rFonts w:ascii="Arial" w:hAnsi="Arial" w:cs="Arial"/>
      </w:rPr>
      <w:t xml:space="preserve">s </w:t>
    </w:r>
    <w:r w:rsidR="00CB3AC5" w:rsidRPr="00A76489">
      <w:rPr>
        <w:rFonts w:ascii="Arial" w:hAnsi="Arial" w:cs="Arial"/>
      </w:rPr>
      <w:t>o</w:t>
    </w:r>
    <w:r w:rsidRPr="00A76489">
      <w:rPr>
        <w:rFonts w:ascii="Arial" w:hAnsi="Arial" w:cs="Arial"/>
      </w:rPr>
      <w:t>rder</w:t>
    </w:r>
    <w:r w:rsidR="00CB3AC5" w:rsidRPr="00A76489">
      <w:rPr>
        <w:rFonts w:ascii="Arial" w:hAnsi="Arial" w:cs="Arial"/>
      </w:rPr>
      <w:t xml:space="preserve"> t</w:t>
    </w:r>
    <w:r w:rsidRPr="00A76489">
      <w:rPr>
        <w:rFonts w:ascii="Arial" w:hAnsi="Arial" w:cs="Arial"/>
      </w:rPr>
      <w:t xml:space="preserve">emplate </w:t>
    </w:r>
    <w:r w:rsidR="00A76489" w:rsidRPr="00A76489">
      <w:rPr>
        <w:rFonts w:ascii="Arial" w:hAnsi="Arial" w:cs="Arial"/>
      </w:rPr>
      <w:t>202</w:t>
    </w:r>
    <w:r w:rsidR="00943366">
      <w:rPr>
        <w:rFonts w:ascii="Arial" w:hAnsi="Arial" w:cs="Arial"/>
      </w:rPr>
      <w:t>5</w:t>
    </w:r>
  </w:p>
  <w:p w14:paraId="76BEAFCD" w14:textId="77777777" w:rsidR="00A74767" w:rsidRDefault="00A74767" w:rsidP="00FF184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0A822" w14:textId="77777777" w:rsidR="0031112C" w:rsidRDefault="0031112C">
      <w:r>
        <w:separator/>
      </w:r>
    </w:p>
  </w:footnote>
  <w:footnote w:type="continuationSeparator" w:id="0">
    <w:p w14:paraId="265B06EB" w14:textId="77777777" w:rsidR="0031112C" w:rsidRDefault="003111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938DB" w14:textId="6941569B" w:rsidR="005522F3" w:rsidRDefault="005522F3" w:rsidP="005522F3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AN ORDER FORM</w:t>
    </w:r>
  </w:p>
  <w:p w14:paraId="43072F38" w14:textId="3782CA2B" w:rsidR="005522F3" w:rsidRDefault="005522F3">
    <w:pPr>
      <w:pStyle w:val="Header"/>
    </w:pPr>
  </w:p>
  <w:p w14:paraId="1EAE681C" w14:textId="77777777" w:rsidR="005522F3" w:rsidRDefault="005522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7284"/>
    <w:multiLevelType w:val="hybridMultilevel"/>
    <w:tmpl w:val="084C84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F1B4A98"/>
    <w:multiLevelType w:val="hybridMultilevel"/>
    <w:tmpl w:val="B6F8B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8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2335B57"/>
    <w:multiLevelType w:val="hybridMultilevel"/>
    <w:tmpl w:val="D466C2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00133">
    <w:abstractNumId w:val="7"/>
  </w:num>
  <w:num w:numId="2" w16cid:durableId="2077124737">
    <w:abstractNumId w:val="8"/>
  </w:num>
  <w:num w:numId="3" w16cid:durableId="1564486101">
    <w:abstractNumId w:val="6"/>
  </w:num>
  <w:num w:numId="4" w16cid:durableId="1914897644">
    <w:abstractNumId w:val="1"/>
  </w:num>
  <w:num w:numId="5" w16cid:durableId="2119788234">
    <w:abstractNumId w:val="5"/>
  </w:num>
  <w:num w:numId="6" w16cid:durableId="1889299478">
    <w:abstractNumId w:val="3"/>
  </w:num>
  <w:num w:numId="7" w16cid:durableId="2060087026">
    <w:abstractNumId w:val="2"/>
  </w:num>
  <w:num w:numId="8" w16cid:durableId="1413235913">
    <w:abstractNumId w:val="9"/>
  </w:num>
  <w:num w:numId="9" w16cid:durableId="1058360073">
    <w:abstractNumId w:val="0"/>
  </w:num>
  <w:num w:numId="10" w16cid:durableId="74687718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2055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4727"/>
    <w:rsid w:val="00021C5C"/>
    <w:rsid w:val="00025EDE"/>
    <w:rsid w:val="000267A9"/>
    <w:rsid w:val="00043E1C"/>
    <w:rsid w:val="000479DD"/>
    <w:rsid w:val="00053F2F"/>
    <w:rsid w:val="00054BC7"/>
    <w:rsid w:val="000666E7"/>
    <w:rsid w:val="00070223"/>
    <w:rsid w:val="00076A1D"/>
    <w:rsid w:val="00080DB5"/>
    <w:rsid w:val="00093989"/>
    <w:rsid w:val="0009449A"/>
    <w:rsid w:val="000A15E1"/>
    <w:rsid w:val="000A3F66"/>
    <w:rsid w:val="000B4101"/>
    <w:rsid w:val="000E2DF0"/>
    <w:rsid w:val="000F65D7"/>
    <w:rsid w:val="00105953"/>
    <w:rsid w:val="00105FD6"/>
    <w:rsid w:val="00133D8C"/>
    <w:rsid w:val="001437B4"/>
    <w:rsid w:val="00145BEB"/>
    <w:rsid w:val="001525EB"/>
    <w:rsid w:val="00183A53"/>
    <w:rsid w:val="00185090"/>
    <w:rsid w:val="00186ED9"/>
    <w:rsid w:val="0019459E"/>
    <w:rsid w:val="001B68FD"/>
    <w:rsid w:val="001C3C0F"/>
    <w:rsid w:val="001D1B23"/>
    <w:rsid w:val="001E324A"/>
    <w:rsid w:val="001F4523"/>
    <w:rsid w:val="00204349"/>
    <w:rsid w:val="00220DB8"/>
    <w:rsid w:val="00223925"/>
    <w:rsid w:val="00236B8E"/>
    <w:rsid w:val="0023774A"/>
    <w:rsid w:val="00242E60"/>
    <w:rsid w:val="00247ECB"/>
    <w:rsid w:val="00250806"/>
    <w:rsid w:val="0025440F"/>
    <w:rsid w:val="002555BF"/>
    <w:rsid w:val="0026006B"/>
    <w:rsid w:val="00280B36"/>
    <w:rsid w:val="002C6FDE"/>
    <w:rsid w:val="002D2171"/>
    <w:rsid w:val="002E03C4"/>
    <w:rsid w:val="002E4E02"/>
    <w:rsid w:val="002E6137"/>
    <w:rsid w:val="002F26DE"/>
    <w:rsid w:val="002F6395"/>
    <w:rsid w:val="00302272"/>
    <w:rsid w:val="0031112C"/>
    <w:rsid w:val="003234AD"/>
    <w:rsid w:val="00335613"/>
    <w:rsid w:val="003616D5"/>
    <w:rsid w:val="003770E6"/>
    <w:rsid w:val="003856A5"/>
    <w:rsid w:val="00387051"/>
    <w:rsid w:val="003C00EB"/>
    <w:rsid w:val="003D0159"/>
    <w:rsid w:val="003D4D44"/>
    <w:rsid w:val="003F3419"/>
    <w:rsid w:val="003F3DF9"/>
    <w:rsid w:val="003F714E"/>
    <w:rsid w:val="00400B04"/>
    <w:rsid w:val="00404BE3"/>
    <w:rsid w:val="0040752A"/>
    <w:rsid w:val="00411977"/>
    <w:rsid w:val="00420B6C"/>
    <w:rsid w:val="00421DB8"/>
    <w:rsid w:val="0043246D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C052C"/>
    <w:rsid w:val="004C0A01"/>
    <w:rsid w:val="004D1CF0"/>
    <w:rsid w:val="004E67F5"/>
    <w:rsid w:val="004F1B6A"/>
    <w:rsid w:val="005111AD"/>
    <w:rsid w:val="00513DEC"/>
    <w:rsid w:val="0052512B"/>
    <w:rsid w:val="00530F46"/>
    <w:rsid w:val="005343B3"/>
    <w:rsid w:val="00544BED"/>
    <w:rsid w:val="005522F3"/>
    <w:rsid w:val="00553CD1"/>
    <w:rsid w:val="00574D6A"/>
    <w:rsid w:val="00580648"/>
    <w:rsid w:val="005821D6"/>
    <w:rsid w:val="0058569E"/>
    <w:rsid w:val="005A0B85"/>
    <w:rsid w:val="005A0C57"/>
    <w:rsid w:val="005B7320"/>
    <w:rsid w:val="005C0340"/>
    <w:rsid w:val="005C077F"/>
    <w:rsid w:val="005C48D8"/>
    <w:rsid w:val="005C6039"/>
    <w:rsid w:val="005D63DC"/>
    <w:rsid w:val="005D692E"/>
    <w:rsid w:val="005D75B1"/>
    <w:rsid w:val="0060649E"/>
    <w:rsid w:val="00610896"/>
    <w:rsid w:val="00612D02"/>
    <w:rsid w:val="00640432"/>
    <w:rsid w:val="00645D51"/>
    <w:rsid w:val="0065128F"/>
    <w:rsid w:val="0065231F"/>
    <w:rsid w:val="006703BA"/>
    <w:rsid w:val="006779CE"/>
    <w:rsid w:val="00685DD9"/>
    <w:rsid w:val="006B28BA"/>
    <w:rsid w:val="006C3595"/>
    <w:rsid w:val="006C4F87"/>
    <w:rsid w:val="006D10F3"/>
    <w:rsid w:val="006E1839"/>
    <w:rsid w:val="006E184D"/>
    <w:rsid w:val="006F7CEA"/>
    <w:rsid w:val="00704FE8"/>
    <w:rsid w:val="00705EDB"/>
    <w:rsid w:val="007103EA"/>
    <w:rsid w:val="00711DFF"/>
    <w:rsid w:val="007432CF"/>
    <w:rsid w:val="00761778"/>
    <w:rsid w:val="0076484F"/>
    <w:rsid w:val="007761C6"/>
    <w:rsid w:val="007C5523"/>
    <w:rsid w:val="007C611F"/>
    <w:rsid w:val="007C6469"/>
    <w:rsid w:val="007F5BB9"/>
    <w:rsid w:val="007F7711"/>
    <w:rsid w:val="00800DAA"/>
    <w:rsid w:val="008031DB"/>
    <w:rsid w:val="00836C6E"/>
    <w:rsid w:val="00840308"/>
    <w:rsid w:val="00851D46"/>
    <w:rsid w:val="00861A8F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7B94"/>
    <w:rsid w:val="008F19AA"/>
    <w:rsid w:val="00914444"/>
    <w:rsid w:val="00943366"/>
    <w:rsid w:val="0094377B"/>
    <w:rsid w:val="00944190"/>
    <w:rsid w:val="009505A3"/>
    <w:rsid w:val="009540B5"/>
    <w:rsid w:val="009612B5"/>
    <w:rsid w:val="009719AE"/>
    <w:rsid w:val="0098150A"/>
    <w:rsid w:val="00995012"/>
    <w:rsid w:val="009A1113"/>
    <w:rsid w:val="009A65D5"/>
    <w:rsid w:val="009A6EFA"/>
    <w:rsid w:val="009B378F"/>
    <w:rsid w:val="009C05A0"/>
    <w:rsid w:val="009D16E5"/>
    <w:rsid w:val="009E5B67"/>
    <w:rsid w:val="009E7B23"/>
    <w:rsid w:val="009F5434"/>
    <w:rsid w:val="00A044FE"/>
    <w:rsid w:val="00A07434"/>
    <w:rsid w:val="00A154A1"/>
    <w:rsid w:val="00A3113E"/>
    <w:rsid w:val="00A34462"/>
    <w:rsid w:val="00A344DE"/>
    <w:rsid w:val="00A401BC"/>
    <w:rsid w:val="00A559F8"/>
    <w:rsid w:val="00A65A68"/>
    <w:rsid w:val="00A74767"/>
    <w:rsid w:val="00A76489"/>
    <w:rsid w:val="00AA58D6"/>
    <w:rsid w:val="00AB627A"/>
    <w:rsid w:val="00AB7836"/>
    <w:rsid w:val="00AC4530"/>
    <w:rsid w:val="00AC7B19"/>
    <w:rsid w:val="00AD7E77"/>
    <w:rsid w:val="00AF5182"/>
    <w:rsid w:val="00B1026E"/>
    <w:rsid w:val="00B205D7"/>
    <w:rsid w:val="00B2391D"/>
    <w:rsid w:val="00B31FC7"/>
    <w:rsid w:val="00B32F55"/>
    <w:rsid w:val="00B36963"/>
    <w:rsid w:val="00B5369A"/>
    <w:rsid w:val="00B54AAF"/>
    <w:rsid w:val="00BB11DE"/>
    <w:rsid w:val="00BD178F"/>
    <w:rsid w:val="00BD56D8"/>
    <w:rsid w:val="00BE3AE5"/>
    <w:rsid w:val="00BE7EC9"/>
    <w:rsid w:val="00C000E7"/>
    <w:rsid w:val="00C14A24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3AC5"/>
    <w:rsid w:val="00CB6090"/>
    <w:rsid w:val="00CE0AA8"/>
    <w:rsid w:val="00CF024F"/>
    <w:rsid w:val="00CF5942"/>
    <w:rsid w:val="00D00F05"/>
    <w:rsid w:val="00D03D5F"/>
    <w:rsid w:val="00D1083C"/>
    <w:rsid w:val="00D37EC9"/>
    <w:rsid w:val="00D44C97"/>
    <w:rsid w:val="00D57203"/>
    <w:rsid w:val="00D604F9"/>
    <w:rsid w:val="00D6059D"/>
    <w:rsid w:val="00D668BF"/>
    <w:rsid w:val="00D7027E"/>
    <w:rsid w:val="00D709AC"/>
    <w:rsid w:val="00D72BA0"/>
    <w:rsid w:val="00D73FCB"/>
    <w:rsid w:val="00D773F1"/>
    <w:rsid w:val="00D8776F"/>
    <w:rsid w:val="00D911BF"/>
    <w:rsid w:val="00D953E6"/>
    <w:rsid w:val="00DA6946"/>
    <w:rsid w:val="00DA6C21"/>
    <w:rsid w:val="00DB116F"/>
    <w:rsid w:val="00DB5FD6"/>
    <w:rsid w:val="00DB7F95"/>
    <w:rsid w:val="00DC33F6"/>
    <w:rsid w:val="00DD1157"/>
    <w:rsid w:val="00DD6E14"/>
    <w:rsid w:val="00DE4EEC"/>
    <w:rsid w:val="00DE640F"/>
    <w:rsid w:val="00DF09B5"/>
    <w:rsid w:val="00DF7AA5"/>
    <w:rsid w:val="00E10F13"/>
    <w:rsid w:val="00E31164"/>
    <w:rsid w:val="00E3163B"/>
    <w:rsid w:val="00E32352"/>
    <w:rsid w:val="00E3289C"/>
    <w:rsid w:val="00E451F2"/>
    <w:rsid w:val="00E56550"/>
    <w:rsid w:val="00E82132"/>
    <w:rsid w:val="00E91556"/>
    <w:rsid w:val="00E96D0F"/>
    <w:rsid w:val="00EC0D86"/>
    <w:rsid w:val="00EC4076"/>
    <w:rsid w:val="00EC64D1"/>
    <w:rsid w:val="00EF665A"/>
    <w:rsid w:val="00F5768F"/>
    <w:rsid w:val="00F66C7B"/>
    <w:rsid w:val="00F84F49"/>
    <w:rsid w:val="00F87C78"/>
    <w:rsid w:val="00FA0AF4"/>
    <w:rsid w:val="00FB4CF4"/>
    <w:rsid w:val="00FC038E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3D348A32"/>
  <w15:chartTrackingRefBased/>
  <w15:docId w15:val="{39F86F26-5D7C-4E4F-B86A-D24CD55B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paragraph" w:styleId="ListParagraph">
    <w:name w:val="List Paragraph"/>
    <w:basedOn w:val="Normal"/>
    <w:uiPriority w:val="34"/>
    <w:qFormat/>
    <w:rsid w:val="001437B4"/>
    <w:pPr>
      <w:ind w:left="720"/>
    </w:pPr>
  </w:style>
  <w:style w:type="character" w:customStyle="1" w:styleId="HeaderChar">
    <w:name w:val="Header Char"/>
    <w:link w:val="Header"/>
    <w:uiPriority w:val="99"/>
    <w:rsid w:val="005522F3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3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F948A7-F8C3-4AE6-8686-2096A08413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6</cp:revision>
  <cp:lastPrinted>2011-11-25T15:37:00Z</cp:lastPrinted>
  <dcterms:created xsi:type="dcterms:W3CDTF">2022-12-30T10:32:00Z</dcterms:created>
  <dcterms:modified xsi:type="dcterms:W3CDTF">2024-12-18T16:31:00Z</dcterms:modified>
</cp:coreProperties>
</file>