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5B657" w14:textId="77777777" w:rsidR="00B131BA" w:rsidRPr="00B131BA" w:rsidRDefault="00B131BA" w:rsidP="00B131BA">
      <w:pPr>
        <w:rPr>
          <w:b/>
          <w:bCs/>
        </w:rPr>
      </w:pPr>
      <w:r w:rsidRPr="00B131BA">
        <w:rPr>
          <w:rFonts w:ascii="Segoe UI Emoji" w:hAnsi="Segoe UI Emoji" w:cs="Segoe UI Emoji"/>
          <w:b/>
          <w:bCs/>
        </w:rPr>
        <w:t>📄</w:t>
      </w:r>
      <w:r w:rsidRPr="00B131BA">
        <w:rPr>
          <w:b/>
          <w:bCs/>
        </w:rPr>
        <w:t xml:space="preserve"> Product Requirements Document (PRD)</w:t>
      </w:r>
    </w:p>
    <w:p w14:paraId="1C011095" w14:textId="77777777" w:rsidR="00B131BA" w:rsidRPr="00B131BA" w:rsidRDefault="00B131BA" w:rsidP="00B131BA">
      <w:pPr>
        <w:rPr>
          <w:b/>
          <w:bCs/>
        </w:rPr>
      </w:pPr>
      <w:r w:rsidRPr="00B131BA">
        <w:rPr>
          <w:b/>
          <w:bCs/>
        </w:rPr>
        <w:t>Product Name: LangUp</w:t>
      </w:r>
    </w:p>
    <w:p w14:paraId="6FE5E9F6" w14:textId="77777777" w:rsidR="00B131BA" w:rsidRPr="00B131BA" w:rsidRDefault="00B131BA" w:rsidP="00B131BA">
      <w:r w:rsidRPr="00B131BA">
        <w:pict w14:anchorId="5E23591F">
          <v:rect id="_x0000_i1211" style="width:0;height:1.5pt" o:hralign="center" o:hrstd="t" o:hr="t" fillcolor="#a0a0a0" stroked="f"/>
        </w:pict>
      </w:r>
    </w:p>
    <w:p w14:paraId="624D674B" w14:textId="77777777" w:rsidR="00B131BA" w:rsidRPr="00B131BA" w:rsidRDefault="00B131BA" w:rsidP="00B131BA">
      <w:pPr>
        <w:rPr>
          <w:b/>
          <w:bCs/>
        </w:rPr>
      </w:pPr>
      <w:r w:rsidRPr="00B131BA">
        <w:rPr>
          <w:b/>
          <w:bCs/>
        </w:rPr>
        <w:t xml:space="preserve">1. </w:t>
      </w:r>
      <w:r w:rsidRPr="00B131BA">
        <w:rPr>
          <w:rFonts w:ascii="Segoe UI Emoji" w:hAnsi="Segoe UI Emoji" w:cs="Segoe UI Emoji"/>
          <w:b/>
          <w:bCs/>
        </w:rPr>
        <w:t>🧭</w:t>
      </w:r>
      <w:r w:rsidRPr="00B131BA">
        <w:rPr>
          <w:b/>
          <w:bCs/>
        </w:rPr>
        <w:t xml:space="preserve"> Overview</w:t>
      </w:r>
    </w:p>
    <w:p w14:paraId="4E809BDC" w14:textId="77777777" w:rsidR="00B131BA" w:rsidRPr="00B131BA" w:rsidRDefault="00B131BA" w:rsidP="00B131BA">
      <w:r w:rsidRPr="00B131BA">
        <w:rPr>
          <w:b/>
          <w:bCs/>
        </w:rPr>
        <w:t>LangUp</w:t>
      </w:r>
      <w:r w:rsidRPr="00B131BA">
        <w:t xml:space="preserve"> is a web-based language learning platform that helps users learn languages through real-world content that is </w:t>
      </w:r>
      <w:r w:rsidRPr="00B131BA">
        <w:rPr>
          <w:b/>
          <w:bCs/>
        </w:rPr>
        <w:t>automatically translated and dynamically adapted to their proficiency level</w:t>
      </w:r>
      <w:r w:rsidRPr="00B131BA">
        <w:t>.</w:t>
      </w:r>
    </w:p>
    <w:p w14:paraId="36E82B2D" w14:textId="77777777" w:rsidR="00B131BA" w:rsidRPr="00B131BA" w:rsidRDefault="00B131BA" w:rsidP="00B131BA">
      <w:r w:rsidRPr="00B131BA">
        <w:t xml:space="preserve">Unlike traditional apps, LangUp is not lesson-based—it is </w:t>
      </w:r>
      <w:r w:rsidRPr="00B131BA">
        <w:rPr>
          <w:b/>
          <w:bCs/>
        </w:rPr>
        <w:t>content-first</w:t>
      </w:r>
      <w:r w:rsidRPr="00B131BA">
        <w:t>, where:</w:t>
      </w:r>
    </w:p>
    <w:p w14:paraId="03CD388A" w14:textId="77777777" w:rsidR="00B131BA" w:rsidRPr="00B131BA" w:rsidRDefault="00B131BA" w:rsidP="00B131BA">
      <w:pPr>
        <w:numPr>
          <w:ilvl w:val="0"/>
          <w:numId w:val="1"/>
        </w:numPr>
      </w:pPr>
      <w:r w:rsidRPr="00B131BA">
        <w:t xml:space="preserve">Users bring or discover content they care about </w:t>
      </w:r>
    </w:p>
    <w:p w14:paraId="72FEBBC7" w14:textId="77777777" w:rsidR="00B131BA" w:rsidRPr="00B131BA" w:rsidRDefault="00B131BA" w:rsidP="00B131BA">
      <w:pPr>
        <w:numPr>
          <w:ilvl w:val="0"/>
          <w:numId w:val="1"/>
        </w:numPr>
      </w:pPr>
      <w:r w:rsidRPr="00B131BA">
        <w:t xml:space="preserve">The system continuously adjusts difficulty </w:t>
      </w:r>
    </w:p>
    <w:p w14:paraId="3176C398" w14:textId="77777777" w:rsidR="00B131BA" w:rsidRPr="00B131BA" w:rsidRDefault="00B131BA" w:rsidP="00B131BA">
      <w:pPr>
        <w:numPr>
          <w:ilvl w:val="0"/>
          <w:numId w:val="1"/>
        </w:numPr>
      </w:pPr>
      <w:r w:rsidRPr="00B131BA">
        <w:t xml:space="preserve">Learning happens through exposure, comprehension, and progression </w:t>
      </w:r>
    </w:p>
    <w:p w14:paraId="343A7343" w14:textId="77777777" w:rsidR="00B131BA" w:rsidRPr="00B131BA" w:rsidRDefault="00B131BA" w:rsidP="00B131BA">
      <w:r w:rsidRPr="00B131BA">
        <w:pict w14:anchorId="0D1EEDE1">
          <v:rect id="_x0000_i1212" style="width:0;height:1.5pt" o:hralign="center" o:hrstd="t" o:hr="t" fillcolor="#a0a0a0" stroked="f"/>
        </w:pict>
      </w:r>
    </w:p>
    <w:p w14:paraId="4164B166" w14:textId="77777777" w:rsidR="00B131BA" w:rsidRPr="00B131BA" w:rsidRDefault="00B131BA" w:rsidP="00B131BA">
      <w:pPr>
        <w:rPr>
          <w:b/>
          <w:bCs/>
        </w:rPr>
      </w:pPr>
      <w:r w:rsidRPr="00B131BA">
        <w:rPr>
          <w:b/>
          <w:bCs/>
        </w:rPr>
        <w:t xml:space="preserve">2. </w:t>
      </w:r>
      <w:r w:rsidRPr="00B131BA">
        <w:rPr>
          <w:rFonts w:ascii="Segoe UI Emoji" w:hAnsi="Segoe UI Emoji" w:cs="Segoe UI Emoji"/>
          <w:b/>
          <w:bCs/>
        </w:rPr>
        <w:t>🎯</w:t>
      </w:r>
      <w:r w:rsidRPr="00B131BA">
        <w:rPr>
          <w:b/>
          <w:bCs/>
        </w:rPr>
        <w:t xml:space="preserve"> Goals &amp; Objectives</w:t>
      </w:r>
    </w:p>
    <w:p w14:paraId="4EF66AA6" w14:textId="77777777" w:rsidR="00B131BA" w:rsidRPr="00B131BA" w:rsidRDefault="00B131BA" w:rsidP="00B131BA">
      <w:pPr>
        <w:rPr>
          <w:b/>
          <w:bCs/>
        </w:rPr>
      </w:pPr>
      <w:r w:rsidRPr="00B131BA">
        <w:rPr>
          <w:b/>
          <w:bCs/>
        </w:rPr>
        <w:t>Primary Goals</w:t>
      </w:r>
    </w:p>
    <w:p w14:paraId="5E663EEA" w14:textId="77777777" w:rsidR="00B131BA" w:rsidRPr="00B131BA" w:rsidRDefault="00B131BA" w:rsidP="00B131BA">
      <w:pPr>
        <w:numPr>
          <w:ilvl w:val="0"/>
          <w:numId w:val="2"/>
        </w:numPr>
      </w:pPr>
      <w:r w:rsidRPr="00B131BA">
        <w:t xml:space="preserve">Deliver </w:t>
      </w:r>
      <w:r w:rsidRPr="00B131BA">
        <w:rPr>
          <w:b/>
          <w:bCs/>
        </w:rPr>
        <w:t>perfectly leveled content</w:t>
      </w:r>
      <w:r w:rsidRPr="00B131BA">
        <w:t xml:space="preserve"> for every user </w:t>
      </w:r>
    </w:p>
    <w:p w14:paraId="13888455" w14:textId="77777777" w:rsidR="00B131BA" w:rsidRPr="00B131BA" w:rsidRDefault="00B131BA" w:rsidP="00B131BA">
      <w:pPr>
        <w:numPr>
          <w:ilvl w:val="0"/>
          <w:numId w:val="2"/>
        </w:numPr>
      </w:pPr>
      <w:r w:rsidRPr="00B131BA">
        <w:t xml:space="preserve">Maximize </w:t>
      </w:r>
      <w:r w:rsidRPr="00B131BA">
        <w:rPr>
          <w:b/>
          <w:bCs/>
        </w:rPr>
        <w:t>time spent consuming content</w:t>
      </w:r>
      <w:r w:rsidRPr="00B131BA">
        <w:t xml:space="preserve"> </w:t>
      </w:r>
    </w:p>
    <w:p w14:paraId="774964E0" w14:textId="77777777" w:rsidR="00B131BA" w:rsidRPr="00B131BA" w:rsidRDefault="00B131BA" w:rsidP="00B131BA">
      <w:pPr>
        <w:numPr>
          <w:ilvl w:val="0"/>
          <w:numId w:val="2"/>
        </w:numPr>
      </w:pPr>
      <w:r w:rsidRPr="00B131BA">
        <w:t xml:space="preserve">Build a </w:t>
      </w:r>
      <w:r w:rsidRPr="00B131BA">
        <w:rPr>
          <w:b/>
          <w:bCs/>
        </w:rPr>
        <w:t>habit-forming daily learning loop</w:t>
      </w:r>
      <w:r w:rsidRPr="00B131BA">
        <w:t xml:space="preserve"> </w:t>
      </w:r>
    </w:p>
    <w:p w14:paraId="55AFE7D3" w14:textId="77777777" w:rsidR="00B131BA" w:rsidRPr="00B131BA" w:rsidRDefault="00B131BA" w:rsidP="00B131BA">
      <w:pPr>
        <w:rPr>
          <w:b/>
          <w:bCs/>
        </w:rPr>
      </w:pPr>
      <w:r w:rsidRPr="00B131BA">
        <w:rPr>
          <w:b/>
          <w:bCs/>
        </w:rPr>
        <w:t>Success Metrics (KPIs)</w:t>
      </w:r>
    </w:p>
    <w:p w14:paraId="585D6CA2" w14:textId="77777777" w:rsidR="00B131BA" w:rsidRPr="00B131BA" w:rsidRDefault="00B131BA" w:rsidP="00B131BA">
      <w:pPr>
        <w:numPr>
          <w:ilvl w:val="0"/>
          <w:numId w:val="3"/>
        </w:numPr>
      </w:pPr>
      <w:r w:rsidRPr="00B131BA">
        <w:t xml:space="preserve">Content completion rate </w:t>
      </w:r>
    </w:p>
    <w:p w14:paraId="131D5AAC" w14:textId="77777777" w:rsidR="00B131BA" w:rsidRPr="00B131BA" w:rsidRDefault="00B131BA" w:rsidP="00B131BA">
      <w:pPr>
        <w:numPr>
          <w:ilvl w:val="0"/>
          <w:numId w:val="3"/>
        </w:numPr>
      </w:pPr>
      <w:r w:rsidRPr="00B131BA">
        <w:t xml:space="preserve">Daily active users (DAU) </w:t>
      </w:r>
    </w:p>
    <w:p w14:paraId="682C2776" w14:textId="77777777" w:rsidR="00B131BA" w:rsidRPr="00B131BA" w:rsidRDefault="00B131BA" w:rsidP="00B131BA">
      <w:pPr>
        <w:numPr>
          <w:ilvl w:val="0"/>
          <w:numId w:val="3"/>
        </w:numPr>
      </w:pPr>
      <w:r w:rsidRPr="00B131BA">
        <w:t xml:space="preserve">Avg. session duration </w:t>
      </w:r>
    </w:p>
    <w:p w14:paraId="00F2D5CE" w14:textId="77777777" w:rsidR="00B131BA" w:rsidRPr="00B131BA" w:rsidRDefault="00B131BA" w:rsidP="00B131BA">
      <w:pPr>
        <w:numPr>
          <w:ilvl w:val="0"/>
          <w:numId w:val="3"/>
        </w:numPr>
      </w:pPr>
      <w:r w:rsidRPr="00B131BA">
        <w:t xml:space="preserve">Streak retention rate </w:t>
      </w:r>
    </w:p>
    <w:p w14:paraId="7F00DD94" w14:textId="77777777" w:rsidR="00B131BA" w:rsidRPr="00B131BA" w:rsidRDefault="00B131BA" w:rsidP="00B131BA">
      <w:pPr>
        <w:numPr>
          <w:ilvl w:val="0"/>
          <w:numId w:val="3"/>
        </w:numPr>
      </w:pPr>
      <w:r w:rsidRPr="00B131BA">
        <w:t xml:space="preserve">Comprehension score improvements over time </w:t>
      </w:r>
    </w:p>
    <w:p w14:paraId="5F417B3D" w14:textId="77777777" w:rsidR="00B131BA" w:rsidRPr="00B131BA" w:rsidRDefault="00B131BA" w:rsidP="00B131BA">
      <w:pPr>
        <w:numPr>
          <w:ilvl w:val="0"/>
          <w:numId w:val="3"/>
        </w:numPr>
      </w:pPr>
      <w:r w:rsidRPr="00B131BA">
        <w:t xml:space="preserve">% of users progressing levels (A1 → A2 → B1, etc.) </w:t>
      </w:r>
    </w:p>
    <w:p w14:paraId="6E21BDEE" w14:textId="77777777" w:rsidR="00B131BA" w:rsidRPr="00B131BA" w:rsidRDefault="00B131BA" w:rsidP="00B131BA">
      <w:r w:rsidRPr="00B131BA">
        <w:pict w14:anchorId="76988EA0">
          <v:rect id="_x0000_i1213" style="width:0;height:1.5pt" o:hralign="center" o:hrstd="t" o:hr="t" fillcolor="#a0a0a0" stroked="f"/>
        </w:pict>
      </w:r>
    </w:p>
    <w:p w14:paraId="1F804D72" w14:textId="77777777" w:rsidR="00B131BA" w:rsidRPr="00B131BA" w:rsidRDefault="00B131BA" w:rsidP="00B131BA">
      <w:pPr>
        <w:rPr>
          <w:b/>
          <w:bCs/>
        </w:rPr>
      </w:pPr>
      <w:r w:rsidRPr="00B131BA">
        <w:rPr>
          <w:b/>
          <w:bCs/>
        </w:rPr>
        <w:t xml:space="preserve">3. </w:t>
      </w:r>
      <w:r w:rsidRPr="00B131BA">
        <w:rPr>
          <w:rFonts w:ascii="Segoe UI Emoji" w:hAnsi="Segoe UI Emoji" w:cs="Segoe UI Emoji"/>
          <w:b/>
          <w:bCs/>
        </w:rPr>
        <w:t>👤</w:t>
      </w:r>
      <w:r w:rsidRPr="00B131BA">
        <w:rPr>
          <w:b/>
          <w:bCs/>
        </w:rPr>
        <w:t xml:space="preserve"> Target Users</w:t>
      </w:r>
    </w:p>
    <w:p w14:paraId="1827DD2B" w14:textId="77777777" w:rsidR="00B131BA" w:rsidRPr="00B131BA" w:rsidRDefault="00B131BA" w:rsidP="00B131BA">
      <w:pPr>
        <w:rPr>
          <w:b/>
          <w:bCs/>
        </w:rPr>
      </w:pPr>
      <w:r w:rsidRPr="00B131BA">
        <w:rPr>
          <w:b/>
          <w:bCs/>
        </w:rPr>
        <w:lastRenderedPageBreak/>
        <w:t>Segments</w:t>
      </w:r>
    </w:p>
    <w:p w14:paraId="4C5C6A6D" w14:textId="77777777" w:rsidR="00B131BA" w:rsidRPr="00B131BA" w:rsidRDefault="00B131BA" w:rsidP="00B131BA">
      <w:pPr>
        <w:numPr>
          <w:ilvl w:val="0"/>
          <w:numId w:val="4"/>
        </w:numPr>
      </w:pPr>
      <w:r w:rsidRPr="00B131BA">
        <w:rPr>
          <w:b/>
          <w:bCs/>
        </w:rPr>
        <w:t>Passive learners</w:t>
      </w:r>
      <w:r w:rsidRPr="00B131BA">
        <w:t xml:space="preserve"> </w:t>
      </w:r>
    </w:p>
    <w:p w14:paraId="106BAD18" w14:textId="77777777" w:rsidR="00B131BA" w:rsidRPr="00B131BA" w:rsidRDefault="00B131BA" w:rsidP="00B131BA">
      <w:pPr>
        <w:numPr>
          <w:ilvl w:val="1"/>
          <w:numId w:val="4"/>
        </w:numPr>
      </w:pPr>
      <w:r w:rsidRPr="00B131BA">
        <w:t xml:space="preserve">Prefer reading/watching over studying </w:t>
      </w:r>
    </w:p>
    <w:p w14:paraId="0DDC2EDD" w14:textId="77777777" w:rsidR="00B131BA" w:rsidRPr="00B131BA" w:rsidRDefault="00B131BA" w:rsidP="00B131BA">
      <w:pPr>
        <w:numPr>
          <w:ilvl w:val="0"/>
          <w:numId w:val="4"/>
        </w:numPr>
      </w:pPr>
      <w:r w:rsidRPr="00B131BA">
        <w:rPr>
          <w:b/>
          <w:bCs/>
        </w:rPr>
        <w:t>Content-driven learners</w:t>
      </w:r>
      <w:r w:rsidRPr="00B131BA">
        <w:t xml:space="preserve"> </w:t>
      </w:r>
    </w:p>
    <w:p w14:paraId="52FE9027" w14:textId="77777777" w:rsidR="00B131BA" w:rsidRPr="00B131BA" w:rsidRDefault="00B131BA" w:rsidP="00B131BA">
      <w:pPr>
        <w:numPr>
          <w:ilvl w:val="1"/>
          <w:numId w:val="4"/>
        </w:numPr>
      </w:pPr>
      <w:r w:rsidRPr="00B131BA">
        <w:t xml:space="preserve">Want to learn through articles, blogs, media </w:t>
      </w:r>
    </w:p>
    <w:p w14:paraId="0AED0708" w14:textId="77777777" w:rsidR="00B131BA" w:rsidRPr="00B131BA" w:rsidRDefault="00B131BA" w:rsidP="00B131BA">
      <w:pPr>
        <w:numPr>
          <w:ilvl w:val="0"/>
          <w:numId w:val="4"/>
        </w:numPr>
      </w:pPr>
      <w:r w:rsidRPr="00B131BA">
        <w:rPr>
          <w:b/>
          <w:bCs/>
        </w:rPr>
        <w:t>Time-constrained users</w:t>
      </w:r>
      <w:r w:rsidRPr="00B131BA">
        <w:t xml:space="preserve"> </w:t>
      </w:r>
    </w:p>
    <w:p w14:paraId="42336FBC" w14:textId="77777777" w:rsidR="00B131BA" w:rsidRPr="00B131BA" w:rsidRDefault="00B131BA" w:rsidP="00B131BA">
      <w:pPr>
        <w:numPr>
          <w:ilvl w:val="1"/>
          <w:numId w:val="4"/>
        </w:numPr>
      </w:pPr>
      <w:r w:rsidRPr="00B131BA">
        <w:t xml:space="preserve">Want efficient, contextual learning </w:t>
      </w:r>
    </w:p>
    <w:p w14:paraId="4A52511E" w14:textId="77777777" w:rsidR="00B131BA" w:rsidRPr="00B131BA" w:rsidRDefault="00B131BA" w:rsidP="00B131BA">
      <w:r w:rsidRPr="00B131BA">
        <w:pict w14:anchorId="55A491AD">
          <v:rect id="_x0000_i1214" style="width:0;height:1.5pt" o:hralign="center" o:hrstd="t" o:hr="t" fillcolor="#a0a0a0" stroked="f"/>
        </w:pict>
      </w:r>
    </w:p>
    <w:p w14:paraId="52FED339" w14:textId="77777777" w:rsidR="00B131BA" w:rsidRPr="00B131BA" w:rsidRDefault="00B131BA" w:rsidP="00B131BA">
      <w:pPr>
        <w:rPr>
          <w:b/>
          <w:bCs/>
        </w:rPr>
      </w:pPr>
      <w:r w:rsidRPr="00B131BA">
        <w:rPr>
          <w:b/>
          <w:bCs/>
        </w:rPr>
        <w:t xml:space="preserve">4. </w:t>
      </w:r>
      <w:r w:rsidRPr="00B131BA">
        <w:rPr>
          <w:rFonts w:ascii="Segoe UI Emoji" w:hAnsi="Segoe UI Emoji" w:cs="Segoe UI Emoji"/>
          <w:b/>
          <w:bCs/>
        </w:rPr>
        <w:t>💡</w:t>
      </w:r>
      <w:r w:rsidRPr="00B131BA">
        <w:rPr>
          <w:b/>
          <w:bCs/>
        </w:rPr>
        <w:t xml:space="preserve"> Core Value Proposition</w:t>
      </w:r>
    </w:p>
    <w:p w14:paraId="14FA1E0E" w14:textId="77777777" w:rsidR="00B131BA" w:rsidRPr="00B131BA" w:rsidRDefault="00B131BA" w:rsidP="00B131BA">
      <w:r w:rsidRPr="00B131BA">
        <w:t>“Understand real content in any language—instantly adapted to your level.”</w:t>
      </w:r>
    </w:p>
    <w:p w14:paraId="5A5FCB96" w14:textId="77777777" w:rsidR="00B131BA" w:rsidRPr="00B131BA" w:rsidRDefault="00B131BA" w:rsidP="00B131BA">
      <w:r w:rsidRPr="00B131BA">
        <w:pict w14:anchorId="257575F0">
          <v:rect id="_x0000_i1215" style="width:0;height:1.5pt" o:hralign="center" o:hrstd="t" o:hr="t" fillcolor="#a0a0a0" stroked="f"/>
        </w:pict>
      </w:r>
    </w:p>
    <w:p w14:paraId="281224CB" w14:textId="77777777" w:rsidR="00B131BA" w:rsidRPr="00B131BA" w:rsidRDefault="00B131BA" w:rsidP="00B131BA">
      <w:pPr>
        <w:rPr>
          <w:b/>
          <w:bCs/>
        </w:rPr>
      </w:pPr>
      <w:r w:rsidRPr="00B131BA">
        <w:rPr>
          <w:b/>
          <w:bCs/>
        </w:rPr>
        <w:t xml:space="preserve">5. </w:t>
      </w:r>
      <w:r w:rsidRPr="00B131BA">
        <w:rPr>
          <w:rFonts w:ascii="Segoe UI Emoji" w:hAnsi="Segoe UI Emoji" w:cs="Segoe UI Emoji"/>
          <w:b/>
          <w:bCs/>
        </w:rPr>
        <w:t>🧱</w:t>
      </w:r>
      <w:r w:rsidRPr="00B131BA">
        <w:rPr>
          <w:b/>
          <w:bCs/>
        </w:rPr>
        <w:t xml:space="preserve"> Core Features</w:t>
      </w:r>
    </w:p>
    <w:p w14:paraId="5B1A376B" w14:textId="77777777" w:rsidR="00B131BA" w:rsidRPr="00B131BA" w:rsidRDefault="00B131BA" w:rsidP="00B131BA">
      <w:pPr>
        <w:rPr>
          <w:b/>
          <w:bCs/>
        </w:rPr>
      </w:pPr>
      <w:r w:rsidRPr="00B131BA">
        <w:rPr>
          <w:b/>
          <w:bCs/>
        </w:rPr>
        <w:t>5.1 Adaptive Content Engine (PRIMARY PRODUCT)</w:t>
      </w:r>
    </w:p>
    <w:p w14:paraId="17CCDC24" w14:textId="77777777" w:rsidR="00B131BA" w:rsidRPr="00B131BA" w:rsidRDefault="00B131BA" w:rsidP="00B131BA">
      <w:r w:rsidRPr="00B131BA">
        <w:t>This is the heart of LangUp.</w:t>
      </w:r>
    </w:p>
    <w:p w14:paraId="29260382" w14:textId="77777777" w:rsidR="00B131BA" w:rsidRPr="00B131BA" w:rsidRDefault="00B131BA" w:rsidP="00B131BA">
      <w:pPr>
        <w:rPr>
          <w:b/>
          <w:bCs/>
        </w:rPr>
      </w:pPr>
      <w:r w:rsidRPr="00B131BA">
        <w:rPr>
          <w:b/>
          <w:bCs/>
        </w:rPr>
        <w:t>Inputs</w:t>
      </w:r>
    </w:p>
    <w:p w14:paraId="32614F12" w14:textId="77777777" w:rsidR="00B131BA" w:rsidRPr="00B131BA" w:rsidRDefault="00B131BA" w:rsidP="00B131BA">
      <w:pPr>
        <w:numPr>
          <w:ilvl w:val="0"/>
          <w:numId w:val="5"/>
        </w:numPr>
      </w:pPr>
      <w:r w:rsidRPr="00B131BA">
        <w:t xml:space="preserve">URLs (news articles, blogs) </w:t>
      </w:r>
    </w:p>
    <w:p w14:paraId="5A232BE5" w14:textId="77777777" w:rsidR="00B131BA" w:rsidRPr="00B131BA" w:rsidRDefault="00B131BA" w:rsidP="00B131BA">
      <w:pPr>
        <w:numPr>
          <w:ilvl w:val="0"/>
          <w:numId w:val="5"/>
        </w:numPr>
      </w:pPr>
      <w:r w:rsidRPr="00B131BA">
        <w:t xml:space="preserve">Pasted text </w:t>
      </w:r>
    </w:p>
    <w:p w14:paraId="1257DF8A" w14:textId="77777777" w:rsidR="00B131BA" w:rsidRPr="00B131BA" w:rsidRDefault="00B131BA" w:rsidP="00B131BA">
      <w:pPr>
        <w:numPr>
          <w:ilvl w:val="0"/>
          <w:numId w:val="5"/>
        </w:numPr>
      </w:pPr>
      <w:r w:rsidRPr="00B131BA">
        <w:t xml:space="preserve">Uploaded documents </w:t>
      </w:r>
    </w:p>
    <w:p w14:paraId="50276176" w14:textId="77777777" w:rsidR="00B131BA" w:rsidRPr="00B131BA" w:rsidRDefault="00B131BA" w:rsidP="00B131BA">
      <w:pPr>
        <w:rPr>
          <w:b/>
          <w:bCs/>
        </w:rPr>
      </w:pPr>
      <w:r w:rsidRPr="00B131BA">
        <w:rPr>
          <w:b/>
          <w:bCs/>
        </w:rPr>
        <w:t>Outputs</w:t>
      </w:r>
    </w:p>
    <w:p w14:paraId="11D2CBC7" w14:textId="77777777" w:rsidR="00B131BA" w:rsidRPr="00B131BA" w:rsidRDefault="00B131BA" w:rsidP="00B131BA">
      <w:pPr>
        <w:numPr>
          <w:ilvl w:val="0"/>
          <w:numId w:val="6"/>
        </w:numPr>
      </w:pPr>
      <w:r w:rsidRPr="00B131BA">
        <w:t xml:space="preserve">Translated content </w:t>
      </w:r>
    </w:p>
    <w:p w14:paraId="5EE057F3" w14:textId="77777777" w:rsidR="00B131BA" w:rsidRPr="00B131BA" w:rsidRDefault="00B131BA" w:rsidP="00B131BA">
      <w:pPr>
        <w:numPr>
          <w:ilvl w:val="0"/>
          <w:numId w:val="6"/>
        </w:numPr>
      </w:pPr>
      <w:r w:rsidRPr="00B131BA">
        <w:t xml:space="preserve">Difficulty-adjusted version of content </w:t>
      </w:r>
    </w:p>
    <w:p w14:paraId="5F9AEA21" w14:textId="77777777" w:rsidR="00B131BA" w:rsidRPr="00B131BA" w:rsidRDefault="00B131BA" w:rsidP="00B131BA">
      <w:pPr>
        <w:rPr>
          <w:b/>
          <w:bCs/>
        </w:rPr>
      </w:pPr>
      <w:r w:rsidRPr="00B131BA">
        <w:rPr>
          <w:b/>
          <w:bCs/>
        </w:rPr>
        <w:t>Adaptation Dimensions</w:t>
      </w:r>
    </w:p>
    <w:p w14:paraId="5514E08F" w14:textId="77777777" w:rsidR="00B131BA" w:rsidRPr="00B131BA" w:rsidRDefault="00B131BA" w:rsidP="00B131BA">
      <w:pPr>
        <w:numPr>
          <w:ilvl w:val="0"/>
          <w:numId w:val="7"/>
        </w:numPr>
      </w:pPr>
      <w:r w:rsidRPr="00B131BA">
        <w:t xml:space="preserve">Vocabulary complexity </w:t>
      </w:r>
    </w:p>
    <w:p w14:paraId="1CF7AF5C" w14:textId="77777777" w:rsidR="00B131BA" w:rsidRPr="00B131BA" w:rsidRDefault="00B131BA" w:rsidP="00B131BA">
      <w:pPr>
        <w:numPr>
          <w:ilvl w:val="0"/>
          <w:numId w:val="7"/>
        </w:numPr>
      </w:pPr>
      <w:r w:rsidRPr="00B131BA">
        <w:t xml:space="preserve">Sentence length </w:t>
      </w:r>
    </w:p>
    <w:p w14:paraId="650F14FE" w14:textId="77777777" w:rsidR="00B131BA" w:rsidRPr="00B131BA" w:rsidRDefault="00B131BA" w:rsidP="00B131BA">
      <w:pPr>
        <w:numPr>
          <w:ilvl w:val="0"/>
          <w:numId w:val="7"/>
        </w:numPr>
      </w:pPr>
      <w:r w:rsidRPr="00B131BA">
        <w:t xml:space="preserve">Grammar structure </w:t>
      </w:r>
    </w:p>
    <w:p w14:paraId="0EA53370" w14:textId="77777777" w:rsidR="00B131BA" w:rsidRPr="00B131BA" w:rsidRDefault="00B131BA" w:rsidP="00B131BA">
      <w:pPr>
        <w:numPr>
          <w:ilvl w:val="0"/>
          <w:numId w:val="7"/>
        </w:numPr>
      </w:pPr>
      <w:r w:rsidRPr="00B131BA">
        <w:t xml:space="preserve">Idiomatic expression handling </w:t>
      </w:r>
    </w:p>
    <w:p w14:paraId="72B2F706" w14:textId="77777777" w:rsidR="00B131BA" w:rsidRPr="00B131BA" w:rsidRDefault="00B131BA" w:rsidP="00B131BA">
      <w:pPr>
        <w:rPr>
          <w:b/>
          <w:bCs/>
        </w:rPr>
      </w:pPr>
      <w:r w:rsidRPr="00B131BA">
        <w:rPr>
          <w:b/>
          <w:bCs/>
        </w:rPr>
        <w:lastRenderedPageBreak/>
        <w:t>Modes</w:t>
      </w:r>
    </w:p>
    <w:p w14:paraId="56BB88E1" w14:textId="77777777" w:rsidR="00B131BA" w:rsidRPr="00B131BA" w:rsidRDefault="00B131BA" w:rsidP="00B131BA">
      <w:pPr>
        <w:numPr>
          <w:ilvl w:val="0"/>
          <w:numId w:val="8"/>
        </w:numPr>
      </w:pPr>
      <w:r w:rsidRPr="00B131BA">
        <w:rPr>
          <w:b/>
          <w:bCs/>
        </w:rPr>
        <w:t>Strict Simplification (Beginner)</w:t>
      </w:r>
      <w:r w:rsidRPr="00B131BA">
        <w:t xml:space="preserve"> </w:t>
      </w:r>
    </w:p>
    <w:p w14:paraId="737F088F" w14:textId="77777777" w:rsidR="00B131BA" w:rsidRPr="00B131BA" w:rsidRDefault="00B131BA" w:rsidP="00B131BA">
      <w:pPr>
        <w:numPr>
          <w:ilvl w:val="0"/>
          <w:numId w:val="8"/>
        </w:numPr>
      </w:pPr>
      <w:r w:rsidRPr="00B131BA">
        <w:rPr>
          <w:b/>
          <w:bCs/>
        </w:rPr>
        <w:t>Balanced Mode (Intermediate)</w:t>
      </w:r>
      <w:r w:rsidRPr="00B131BA">
        <w:t xml:space="preserve"> </w:t>
      </w:r>
    </w:p>
    <w:p w14:paraId="6B785A92" w14:textId="77777777" w:rsidR="00B131BA" w:rsidRPr="00B131BA" w:rsidRDefault="00B131BA" w:rsidP="00B131BA">
      <w:pPr>
        <w:numPr>
          <w:ilvl w:val="0"/>
          <w:numId w:val="8"/>
        </w:numPr>
      </w:pPr>
      <w:r w:rsidRPr="00B131BA">
        <w:rPr>
          <w:b/>
          <w:bCs/>
        </w:rPr>
        <w:t>Near-Native Mode (Advanced)</w:t>
      </w:r>
      <w:r w:rsidRPr="00B131BA">
        <w:t xml:space="preserve"> </w:t>
      </w:r>
    </w:p>
    <w:p w14:paraId="0337805D" w14:textId="77777777" w:rsidR="00B131BA" w:rsidRPr="00B131BA" w:rsidRDefault="00B131BA" w:rsidP="00B131BA">
      <w:r w:rsidRPr="00B131BA">
        <w:pict w14:anchorId="263A34BB">
          <v:rect id="_x0000_i1216" style="width:0;height:1.5pt" o:hralign="center" o:hrstd="t" o:hr="t" fillcolor="#a0a0a0" stroked="f"/>
        </w:pict>
      </w:r>
    </w:p>
    <w:p w14:paraId="034423DD" w14:textId="77777777" w:rsidR="00B131BA" w:rsidRPr="00B131BA" w:rsidRDefault="00B131BA" w:rsidP="00B131BA">
      <w:pPr>
        <w:rPr>
          <w:b/>
          <w:bCs/>
        </w:rPr>
      </w:pPr>
      <w:r w:rsidRPr="00B131BA">
        <w:rPr>
          <w:b/>
          <w:bCs/>
        </w:rPr>
        <w:t>5.2 Real-Time Level Adjustment</w:t>
      </w:r>
    </w:p>
    <w:p w14:paraId="682091FA" w14:textId="77777777" w:rsidR="00B131BA" w:rsidRPr="00B131BA" w:rsidRDefault="00B131BA" w:rsidP="00B131BA">
      <w:pPr>
        <w:rPr>
          <w:b/>
          <w:bCs/>
        </w:rPr>
      </w:pPr>
      <w:r w:rsidRPr="00B131BA">
        <w:rPr>
          <w:b/>
          <w:bCs/>
        </w:rPr>
        <w:t>Continuous Evaluation Signals</w:t>
      </w:r>
    </w:p>
    <w:p w14:paraId="448D199A" w14:textId="77777777" w:rsidR="00B131BA" w:rsidRPr="00B131BA" w:rsidRDefault="00B131BA" w:rsidP="00B131BA">
      <w:pPr>
        <w:numPr>
          <w:ilvl w:val="0"/>
          <w:numId w:val="9"/>
        </w:numPr>
      </w:pPr>
      <w:r w:rsidRPr="00B131BA">
        <w:t xml:space="preserve">Time spent per paragraph </w:t>
      </w:r>
    </w:p>
    <w:p w14:paraId="741C0FD2" w14:textId="77777777" w:rsidR="00B131BA" w:rsidRPr="00B131BA" w:rsidRDefault="00B131BA" w:rsidP="00B131BA">
      <w:pPr>
        <w:numPr>
          <w:ilvl w:val="0"/>
          <w:numId w:val="9"/>
        </w:numPr>
      </w:pPr>
      <w:r w:rsidRPr="00B131BA">
        <w:t xml:space="preserve">Interaction rate (clicks, translations) </w:t>
      </w:r>
    </w:p>
    <w:p w14:paraId="7397D430" w14:textId="77777777" w:rsidR="00B131BA" w:rsidRPr="00B131BA" w:rsidRDefault="00B131BA" w:rsidP="00B131BA">
      <w:pPr>
        <w:numPr>
          <w:ilvl w:val="0"/>
          <w:numId w:val="9"/>
        </w:numPr>
      </w:pPr>
      <w:r w:rsidRPr="00B131BA">
        <w:t xml:space="preserve">Re-reads </w:t>
      </w:r>
    </w:p>
    <w:p w14:paraId="22B41AAB" w14:textId="77777777" w:rsidR="00B131BA" w:rsidRPr="00B131BA" w:rsidRDefault="00B131BA" w:rsidP="00B131BA">
      <w:pPr>
        <w:numPr>
          <w:ilvl w:val="0"/>
          <w:numId w:val="9"/>
        </w:numPr>
      </w:pPr>
      <w:r w:rsidRPr="00B131BA">
        <w:t xml:space="preserve">Drop-off points </w:t>
      </w:r>
    </w:p>
    <w:p w14:paraId="726FD4E1" w14:textId="77777777" w:rsidR="00B131BA" w:rsidRPr="00B131BA" w:rsidRDefault="00B131BA" w:rsidP="00B131BA">
      <w:pPr>
        <w:rPr>
          <w:b/>
          <w:bCs/>
        </w:rPr>
      </w:pPr>
      <w:r w:rsidRPr="00B131BA">
        <w:rPr>
          <w:b/>
          <w:bCs/>
        </w:rPr>
        <w:t>Behavior</w:t>
      </w:r>
    </w:p>
    <w:p w14:paraId="4746B5DF" w14:textId="77777777" w:rsidR="00B131BA" w:rsidRPr="00B131BA" w:rsidRDefault="00B131BA" w:rsidP="00B131BA">
      <w:pPr>
        <w:numPr>
          <w:ilvl w:val="0"/>
          <w:numId w:val="10"/>
        </w:numPr>
      </w:pPr>
      <w:r w:rsidRPr="00B131BA">
        <w:t xml:space="preserve">If struggling → simplify upcoming content </w:t>
      </w:r>
    </w:p>
    <w:p w14:paraId="7EBC08D8" w14:textId="77777777" w:rsidR="00B131BA" w:rsidRPr="00B131BA" w:rsidRDefault="00B131BA" w:rsidP="00B131BA">
      <w:pPr>
        <w:numPr>
          <w:ilvl w:val="0"/>
          <w:numId w:val="10"/>
        </w:numPr>
      </w:pPr>
      <w:r w:rsidRPr="00B131BA">
        <w:t xml:space="preserve">If succeeding → increase complexity gradually </w:t>
      </w:r>
    </w:p>
    <w:p w14:paraId="0EAC48B3" w14:textId="77777777" w:rsidR="00B131BA" w:rsidRPr="00B131BA" w:rsidRDefault="00B131BA" w:rsidP="00B131BA">
      <w:pPr>
        <w:numPr>
          <w:ilvl w:val="0"/>
          <w:numId w:val="10"/>
        </w:numPr>
      </w:pPr>
      <w:r w:rsidRPr="00B131BA">
        <w:t xml:space="preserve">If inconsistent → stabilize difficulty </w:t>
      </w:r>
    </w:p>
    <w:p w14:paraId="026DA2D1" w14:textId="77777777" w:rsidR="00B131BA" w:rsidRPr="00B131BA" w:rsidRDefault="00B131BA" w:rsidP="00B131BA">
      <w:r w:rsidRPr="00B131BA">
        <w:pict w14:anchorId="2205BAC9">
          <v:rect id="_x0000_i1217" style="width:0;height:1.5pt" o:hralign="center" o:hrstd="t" o:hr="t" fillcolor="#a0a0a0" stroked="f"/>
        </w:pict>
      </w:r>
    </w:p>
    <w:p w14:paraId="430BF0B6" w14:textId="77777777" w:rsidR="00B131BA" w:rsidRPr="00B131BA" w:rsidRDefault="00B131BA" w:rsidP="00B131BA">
      <w:pPr>
        <w:rPr>
          <w:b/>
          <w:bCs/>
        </w:rPr>
      </w:pPr>
      <w:r w:rsidRPr="00B131BA">
        <w:rPr>
          <w:b/>
          <w:bCs/>
        </w:rPr>
        <w:t>5.3 Smart Reading Interface</w:t>
      </w:r>
    </w:p>
    <w:p w14:paraId="3C1E4638" w14:textId="77777777" w:rsidR="00B131BA" w:rsidRPr="00B131BA" w:rsidRDefault="00B131BA" w:rsidP="00B131BA">
      <w:pPr>
        <w:rPr>
          <w:b/>
          <w:bCs/>
        </w:rPr>
      </w:pPr>
      <w:r w:rsidRPr="00B131BA">
        <w:rPr>
          <w:b/>
          <w:bCs/>
        </w:rPr>
        <w:t>Key Interactions</w:t>
      </w:r>
    </w:p>
    <w:p w14:paraId="7078A37D" w14:textId="77777777" w:rsidR="00B131BA" w:rsidRPr="00B131BA" w:rsidRDefault="00B131BA" w:rsidP="00B131BA">
      <w:pPr>
        <w:numPr>
          <w:ilvl w:val="0"/>
          <w:numId w:val="11"/>
        </w:numPr>
      </w:pPr>
      <w:r w:rsidRPr="00B131BA">
        <w:t xml:space="preserve">Tap word → instant translation </w:t>
      </w:r>
    </w:p>
    <w:p w14:paraId="5F24E7BF" w14:textId="77777777" w:rsidR="00B131BA" w:rsidRPr="00B131BA" w:rsidRDefault="00B131BA" w:rsidP="00B131BA">
      <w:pPr>
        <w:numPr>
          <w:ilvl w:val="0"/>
          <w:numId w:val="11"/>
        </w:numPr>
      </w:pPr>
      <w:r w:rsidRPr="00B131BA">
        <w:t xml:space="preserve">Hover phrase → contextual meaning </w:t>
      </w:r>
    </w:p>
    <w:p w14:paraId="25DB759C" w14:textId="77777777" w:rsidR="00B131BA" w:rsidRPr="00B131BA" w:rsidRDefault="00B131BA" w:rsidP="00B131BA">
      <w:pPr>
        <w:numPr>
          <w:ilvl w:val="0"/>
          <w:numId w:val="11"/>
        </w:numPr>
      </w:pPr>
      <w:r w:rsidRPr="00B131BA">
        <w:t xml:space="preserve">Toggle: </w:t>
      </w:r>
    </w:p>
    <w:p w14:paraId="6F3BB8BC" w14:textId="77777777" w:rsidR="00B131BA" w:rsidRPr="00B131BA" w:rsidRDefault="00B131BA" w:rsidP="00B131BA">
      <w:pPr>
        <w:numPr>
          <w:ilvl w:val="1"/>
          <w:numId w:val="11"/>
        </w:numPr>
      </w:pPr>
      <w:r w:rsidRPr="00B131BA">
        <w:t xml:space="preserve">Original vs simplified text </w:t>
      </w:r>
    </w:p>
    <w:p w14:paraId="612B070C" w14:textId="77777777" w:rsidR="00B131BA" w:rsidRPr="00B131BA" w:rsidRDefault="00B131BA" w:rsidP="00B131BA">
      <w:pPr>
        <w:numPr>
          <w:ilvl w:val="1"/>
          <w:numId w:val="11"/>
        </w:numPr>
      </w:pPr>
      <w:r w:rsidRPr="00B131BA">
        <w:t xml:space="preserve">Native vs target language </w:t>
      </w:r>
    </w:p>
    <w:p w14:paraId="4ABA2FD9" w14:textId="77777777" w:rsidR="00B131BA" w:rsidRPr="00B131BA" w:rsidRDefault="00B131BA" w:rsidP="00B131BA">
      <w:pPr>
        <w:rPr>
          <w:b/>
          <w:bCs/>
        </w:rPr>
      </w:pPr>
      <w:r w:rsidRPr="00B131BA">
        <w:rPr>
          <w:b/>
          <w:bCs/>
        </w:rPr>
        <w:t>Assistive Features</w:t>
      </w:r>
    </w:p>
    <w:p w14:paraId="63CA8586" w14:textId="77777777" w:rsidR="00B131BA" w:rsidRPr="00B131BA" w:rsidRDefault="00B131BA" w:rsidP="00B131BA">
      <w:pPr>
        <w:numPr>
          <w:ilvl w:val="0"/>
          <w:numId w:val="12"/>
        </w:numPr>
      </w:pPr>
      <w:r w:rsidRPr="00B131BA">
        <w:t xml:space="preserve">Sentence-by-sentence reveal </w:t>
      </w:r>
    </w:p>
    <w:p w14:paraId="6B7162E2" w14:textId="77777777" w:rsidR="00B131BA" w:rsidRPr="00B131BA" w:rsidRDefault="00B131BA" w:rsidP="00B131BA">
      <w:pPr>
        <w:numPr>
          <w:ilvl w:val="0"/>
          <w:numId w:val="12"/>
        </w:numPr>
      </w:pPr>
      <w:r w:rsidRPr="00B131BA">
        <w:t xml:space="preserve">Highlight difficult words </w:t>
      </w:r>
    </w:p>
    <w:p w14:paraId="77EB65F2" w14:textId="77777777" w:rsidR="00B131BA" w:rsidRPr="00B131BA" w:rsidRDefault="00B131BA" w:rsidP="00B131BA">
      <w:pPr>
        <w:numPr>
          <w:ilvl w:val="0"/>
          <w:numId w:val="12"/>
        </w:numPr>
      </w:pPr>
      <w:r w:rsidRPr="00B131BA">
        <w:lastRenderedPageBreak/>
        <w:t xml:space="preserve">Optional audio playback </w:t>
      </w:r>
    </w:p>
    <w:p w14:paraId="1CB2D9D8" w14:textId="77777777" w:rsidR="00B131BA" w:rsidRPr="00B131BA" w:rsidRDefault="00B131BA" w:rsidP="00B131BA">
      <w:r w:rsidRPr="00B131BA">
        <w:pict w14:anchorId="50DB641F">
          <v:rect id="_x0000_i1218" style="width:0;height:1.5pt" o:hralign="center" o:hrstd="t" o:hr="t" fillcolor="#a0a0a0" stroked="f"/>
        </w:pict>
      </w:r>
    </w:p>
    <w:p w14:paraId="145C00B9" w14:textId="77777777" w:rsidR="00B131BA" w:rsidRPr="00B131BA" w:rsidRDefault="00B131BA" w:rsidP="00B131BA">
      <w:pPr>
        <w:rPr>
          <w:b/>
          <w:bCs/>
        </w:rPr>
      </w:pPr>
      <w:r w:rsidRPr="00B131BA">
        <w:rPr>
          <w:b/>
          <w:bCs/>
        </w:rPr>
        <w:t>5.4 Gamification System (Content-Centric)</w:t>
      </w:r>
    </w:p>
    <w:p w14:paraId="28947719" w14:textId="77777777" w:rsidR="00B131BA" w:rsidRPr="00B131BA" w:rsidRDefault="00B131BA" w:rsidP="00B131BA">
      <w:r w:rsidRPr="00B131BA">
        <w:t xml:space="preserve">We keep gamification—but tie it strictly to </w:t>
      </w:r>
      <w:r w:rsidRPr="00B131BA">
        <w:rPr>
          <w:b/>
          <w:bCs/>
        </w:rPr>
        <w:t>content engagement</w:t>
      </w:r>
      <w:r w:rsidRPr="00B131BA">
        <w:t>, not drills.</w:t>
      </w:r>
    </w:p>
    <w:p w14:paraId="62A9D545" w14:textId="77777777" w:rsidR="00B131BA" w:rsidRPr="00B131BA" w:rsidRDefault="00B131BA" w:rsidP="00B131BA">
      <w:pPr>
        <w:rPr>
          <w:b/>
          <w:bCs/>
        </w:rPr>
      </w:pPr>
      <w:r w:rsidRPr="00B131BA">
        <w:rPr>
          <w:b/>
          <w:bCs/>
        </w:rPr>
        <w:t>Core Mechanics</w:t>
      </w:r>
    </w:p>
    <w:p w14:paraId="28679415" w14:textId="77777777" w:rsidR="00B131BA" w:rsidRPr="00B131BA" w:rsidRDefault="00B131BA" w:rsidP="00B131BA">
      <w:pPr>
        <w:numPr>
          <w:ilvl w:val="0"/>
          <w:numId w:val="13"/>
        </w:numPr>
      </w:pPr>
      <w:r w:rsidRPr="00B131BA">
        <w:rPr>
          <w:b/>
          <w:bCs/>
        </w:rPr>
        <w:t>XP from Content Consumption</w:t>
      </w:r>
      <w:r w:rsidRPr="00B131BA">
        <w:t xml:space="preserve"> </w:t>
      </w:r>
    </w:p>
    <w:p w14:paraId="28A89F34" w14:textId="77777777" w:rsidR="00B131BA" w:rsidRPr="00B131BA" w:rsidRDefault="00B131BA" w:rsidP="00B131BA">
      <w:pPr>
        <w:numPr>
          <w:ilvl w:val="1"/>
          <w:numId w:val="13"/>
        </w:numPr>
      </w:pPr>
      <w:r w:rsidRPr="00B131BA">
        <w:t xml:space="preserve">Based on: </w:t>
      </w:r>
    </w:p>
    <w:p w14:paraId="67F062DB" w14:textId="77777777" w:rsidR="00B131BA" w:rsidRPr="00B131BA" w:rsidRDefault="00B131BA" w:rsidP="00B131BA">
      <w:pPr>
        <w:numPr>
          <w:ilvl w:val="2"/>
          <w:numId w:val="13"/>
        </w:numPr>
      </w:pPr>
      <w:r w:rsidRPr="00B131BA">
        <w:t xml:space="preserve">Completion </w:t>
      </w:r>
    </w:p>
    <w:p w14:paraId="0C0D6B04" w14:textId="77777777" w:rsidR="00B131BA" w:rsidRPr="00B131BA" w:rsidRDefault="00B131BA" w:rsidP="00B131BA">
      <w:pPr>
        <w:numPr>
          <w:ilvl w:val="2"/>
          <w:numId w:val="13"/>
        </w:numPr>
      </w:pPr>
      <w:r w:rsidRPr="00B131BA">
        <w:t xml:space="preserve">Difficulty level </w:t>
      </w:r>
    </w:p>
    <w:p w14:paraId="79CF2ACD" w14:textId="77777777" w:rsidR="00B131BA" w:rsidRPr="00B131BA" w:rsidRDefault="00B131BA" w:rsidP="00B131BA">
      <w:pPr>
        <w:numPr>
          <w:ilvl w:val="2"/>
          <w:numId w:val="13"/>
        </w:numPr>
      </w:pPr>
      <w:r w:rsidRPr="00B131BA">
        <w:t xml:space="preserve">Comprehension consistency </w:t>
      </w:r>
    </w:p>
    <w:p w14:paraId="1BA9FD13" w14:textId="77777777" w:rsidR="00B131BA" w:rsidRPr="00B131BA" w:rsidRDefault="00B131BA" w:rsidP="00B131BA">
      <w:pPr>
        <w:numPr>
          <w:ilvl w:val="0"/>
          <w:numId w:val="13"/>
        </w:numPr>
      </w:pPr>
      <w:r w:rsidRPr="00B131BA">
        <w:rPr>
          <w:b/>
          <w:bCs/>
        </w:rPr>
        <w:t>Streaks</w:t>
      </w:r>
      <w:r w:rsidRPr="00B131BA">
        <w:t xml:space="preserve"> </w:t>
      </w:r>
    </w:p>
    <w:p w14:paraId="635E8C74" w14:textId="77777777" w:rsidR="00B131BA" w:rsidRPr="00B131BA" w:rsidRDefault="00B131BA" w:rsidP="00B131BA">
      <w:pPr>
        <w:numPr>
          <w:ilvl w:val="1"/>
          <w:numId w:val="13"/>
        </w:numPr>
      </w:pPr>
      <w:r w:rsidRPr="00B131BA">
        <w:t xml:space="preserve">Daily reading habit </w:t>
      </w:r>
    </w:p>
    <w:p w14:paraId="3D3F3414" w14:textId="77777777" w:rsidR="00B131BA" w:rsidRPr="00B131BA" w:rsidRDefault="00B131BA" w:rsidP="00B131BA">
      <w:pPr>
        <w:numPr>
          <w:ilvl w:val="0"/>
          <w:numId w:val="13"/>
        </w:numPr>
      </w:pPr>
      <w:r w:rsidRPr="00B131BA">
        <w:rPr>
          <w:b/>
          <w:bCs/>
        </w:rPr>
        <w:t>Level Progression</w:t>
      </w:r>
      <w:r w:rsidRPr="00B131BA">
        <w:t xml:space="preserve"> </w:t>
      </w:r>
    </w:p>
    <w:p w14:paraId="3CBDB95C" w14:textId="77777777" w:rsidR="00B131BA" w:rsidRPr="00B131BA" w:rsidRDefault="00B131BA" w:rsidP="00B131BA">
      <w:pPr>
        <w:numPr>
          <w:ilvl w:val="1"/>
          <w:numId w:val="13"/>
        </w:numPr>
      </w:pPr>
      <w:r w:rsidRPr="00B131BA">
        <w:t xml:space="preserve">Reflects actual comprehension ability (not arbitrary XP) </w:t>
      </w:r>
    </w:p>
    <w:p w14:paraId="557CCCF2" w14:textId="77777777" w:rsidR="00B131BA" w:rsidRPr="00B131BA" w:rsidRDefault="00B131BA" w:rsidP="00B131BA">
      <w:r w:rsidRPr="00B131BA">
        <w:pict w14:anchorId="0B9CCE75">
          <v:rect id="_x0000_i1219" style="width:0;height:1.5pt" o:hralign="center" o:hrstd="t" o:hr="t" fillcolor="#a0a0a0" stroked="f"/>
        </w:pict>
      </w:r>
    </w:p>
    <w:p w14:paraId="2FCF478B" w14:textId="77777777" w:rsidR="00B131BA" w:rsidRPr="00B131BA" w:rsidRDefault="00B131BA" w:rsidP="00B131BA">
      <w:pPr>
        <w:rPr>
          <w:b/>
          <w:bCs/>
        </w:rPr>
      </w:pPr>
      <w:r w:rsidRPr="00B131BA">
        <w:rPr>
          <w:b/>
          <w:bCs/>
        </w:rPr>
        <w:t>Intelligent Gamification (Key Differentiator)</w:t>
      </w:r>
    </w:p>
    <w:p w14:paraId="3DF85AFD" w14:textId="77777777" w:rsidR="00B131BA" w:rsidRPr="00B131BA" w:rsidRDefault="00B131BA" w:rsidP="00B131BA">
      <w:pPr>
        <w:rPr>
          <w:b/>
          <w:bCs/>
        </w:rPr>
      </w:pPr>
      <w:r w:rsidRPr="00B131BA">
        <w:rPr>
          <w:b/>
          <w:bCs/>
        </w:rPr>
        <w:t>1. Comprehension Challenges</w:t>
      </w:r>
    </w:p>
    <w:p w14:paraId="7BC77E4A" w14:textId="77777777" w:rsidR="00B131BA" w:rsidRPr="00B131BA" w:rsidRDefault="00B131BA" w:rsidP="00B131BA">
      <w:pPr>
        <w:numPr>
          <w:ilvl w:val="0"/>
          <w:numId w:val="14"/>
        </w:numPr>
      </w:pPr>
      <w:r w:rsidRPr="00B131BA">
        <w:t xml:space="preserve">“Understand 85% of this article” </w:t>
      </w:r>
    </w:p>
    <w:p w14:paraId="2F44C9AE" w14:textId="77777777" w:rsidR="00B131BA" w:rsidRPr="00B131BA" w:rsidRDefault="00B131BA" w:rsidP="00B131BA">
      <w:pPr>
        <w:numPr>
          <w:ilvl w:val="0"/>
          <w:numId w:val="14"/>
        </w:numPr>
      </w:pPr>
      <w:r w:rsidRPr="00B131BA">
        <w:t xml:space="preserve">“Finish without using translation more than 5 times” </w:t>
      </w:r>
    </w:p>
    <w:p w14:paraId="7CF9E828" w14:textId="77777777" w:rsidR="00B131BA" w:rsidRPr="00B131BA" w:rsidRDefault="00B131BA" w:rsidP="00B131BA">
      <w:pPr>
        <w:rPr>
          <w:b/>
          <w:bCs/>
        </w:rPr>
      </w:pPr>
      <w:r w:rsidRPr="00B131BA">
        <w:rPr>
          <w:b/>
          <w:bCs/>
        </w:rPr>
        <w:t>2. Adaptive Milestones</w:t>
      </w:r>
    </w:p>
    <w:p w14:paraId="1A4C3F78" w14:textId="77777777" w:rsidR="00B131BA" w:rsidRPr="00B131BA" w:rsidRDefault="00B131BA" w:rsidP="00B131BA">
      <w:pPr>
        <w:numPr>
          <w:ilvl w:val="0"/>
          <w:numId w:val="15"/>
        </w:numPr>
      </w:pPr>
      <w:r w:rsidRPr="00B131BA">
        <w:t xml:space="preserve">“You just handled your first intermediate article </w:t>
      </w:r>
      <w:r w:rsidRPr="00B131BA">
        <w:rPr>
          <w:rFonts w:ascii="Segoe UI Emoji" w:hAnsi="Segoe UI Emoji" w:cs="Segoe UI Emoji"/>
        </w:rPr>
        <w:t>🎉</w:t>
      </w:r>
      <w:r w:rsidRPr="00B131BA">
        <w:t xml:space="preserve">” </w:t>
      </w:r>
    </w:p>
    <w:p w14:paraId="7A2B98A9" w14:textId="77777777" w:rsidR="00B131BA" w:rsidRPr="00B131BA" w:rsidRDefault="00B131BA" w:rsidP="00B131BA">
      <w:pPr>
        <w:rPr>
          <w:b/>
          <w:bCs/>
        </w:rPr>
      </w:pPr>
      <w:r w:rsidRPr="00B131BA">
        <w:rPr>
          <w:b/>
          <w:bCs/>
        </w:rPr>
        <w:t>3. Content Quests</w:t>
      </w:r>
    </w:p>
    <w:p w14:paraId="758C82D4" w14:textId="77777777" w:rsidR="00B131BA" w:rsidRPr="00B131BA" w:rsidRDefault="00B131BA" w:rsidP="00B131BA">
      <w:pPr>
        <w:numPr>
          <w:ilvl w:val="0"/>
          <w:numId w:val="16"/>
        </w:numPr>
      </w:pPr>
      <w:r w:rsidRPr="00B131BA">
        <w:t xml:space="preserve">Themed journeys: </w:t>
      </w:r>
    </w:p>
    <w:p w14:paraId="2A83ED89" w14:textId="77777777" w:rsidR="00B131BA" w:rsidRPr="00B131BA" w:rsidRDefault="00B131BA" w:rsidP="00B131BA">
      <w:pPr>
        <w:numPr>
          <w:ilvl w:val="1"/>
          <w:numId w:val="16"/>
        </w:numPr>
      </w:pPr>
      <w:r w:rsidRPr="00B131BA">
        <w:t xml:space="preserve">Tech news </w:t>
      </w:r>
    </w:p>
    <w:p w14:paraId="223C779D" w14:textId="77777777" w:rsidR="00B131BA" w:rsidRPr="00B131BA" w:rsidRDefault="00B131BA" w:rsidP="00B131BA">
      <w:pPr>
        <w:numPr>
          <w:ilvl w:val="1"/>
          <w:numId w:val="16"/>
        </w:numPr>
      </w:pPr>
      <w:r w:rsidRPr="00B131BA">
        <w:t xml:space="preserve">Travel blogs </w:t>
      </w:r>
    </w:p>
    <w:p w14:paraId="04C58985" w14:textId="77777777" w:rsidR="00B131BA" w:rsidRPr="00B131BA" w:rsidRDefault="00B131BA" w:rsidP="00B131BA">
      <w:pPr>
        <w:numPr>
          <w:ilvl w:val="1"/>
          <w:numId w:val="16"/>
        </w:numPr>
      </w:pPr>
      <w:r w:rsidRPr="00B131BA">
        <w:t xml:space="preserve">Pop culture </w:t>
      </w:r>
    </w:p>
    <w:p w14:paraId="293971BC" w14:textId="77777777" w:rsidR="00B131BA" w:rsidRPr="00B131BA" w:rsidRDefault="00B131BA" w:rsidP="00B131BA">
      <w:pPr>
        <w:rPr>
          <w:b/>
          <w:bCs/>
        </w:rPr>
      </w:pPr>
      <w:r w:rsidRPr="00B131BA">
        <w:rPr>
          <w:b/>
          <w:bCs/>
        </w:rPr>
        <w:lastRenderedPageBreak/>
        <w:t>4. Friction-Based Rewards</w:t>
      </w:r>
    </w:p>
    <w:p w14:paraId="1BCCF88A" w14:textId="77777777" w:rsidR="00B131BA" w:rsidRPr="00B131BA" w:rsidRDefault="00B131BA" w:rsidP="00B131BA">
      <w:pPr>
        <w:numPr>
          <w:ilvl w:val="0"/>
          <w:numId w:val="17"/>
        </w:numPr>
      </w:pPr>
      <w:r w:rsidRPr="00B131BA">
        <w:t xml:space="preserve">Reward </w:t>
      </w:r>
      <w:r w:rsidRPr="00B131BA">
        <w:rPr>
          <w:i/>
          <w:iCs/>
        </w:rPr>
        <w:t>struggle + success</w:t>
      </w:r>
      <w:r w:rsidRPr="00B131BA">
        <w:t xml:space="preserve">, not just completion </w:t>
      </w:r>
    </w:p>
    <w:p w14:paraId="2167854D" w14:textId="77777777" w:rsidR="00B131BA" w:rsidRPr="00B131BA" w:rsidRDefault="00B131BA" w:rsidP="00B131BA">
      <w:r w:rsidRPr="00B131BA">
        <w:pict w14:anchorId="19A92623">
          <v:rect id="_x0000_i1220" style="width:0;height:1.5pt" o:hralign="center" o:hrstd="t" o:hr="t" fillcolor="#a0a0a0" stroked="f"/>
        </w:pict>
      </w:r>
    </w:p>
    <w:p w14:paraId="1B71932C" w14:textId="77777777" w:rsidR="00B131BA" w:rsidRPr="00B131BA" w:rsidRDefault="00B131BA" w:rsidP="00B131BA">
      <w:pPr>
        <w:rPr>
          <w:b/>
          <w:bCs/>
        </w:rPr>
      </w:pPr>
      <w:r w:rsidRPr="00B131BA">
        <w:rPr>
          <w:b/>
          <w:bCs/>
        </w:rPr>
        <w:t>5.5 Content Discovery System</w:t>
      </w:r>
    </w:p>
    <w:p w14:paraId="6F27BB4D" w14:textId="77777777" w:rsidR="00B131BA" w:rsidRPr="00B131BA" w:rsidRDefault="00B131BA" w:rsidP="00B131BA">
      <w:pPr>
        <w:rPr>
          <w:b/>
          <w:bCs/>
        </w:rPr>
      </w:pPr>
      <w:r w:rsidRPr="00B131BA">
        <w:rPr>
          <w:b/>
          <w:bCs/>
        </w:rPr>
        <w:t>Sources</w:t>
      </w:r>
    </w:p>
    <w:p w14:paraId="62495B47" w14:textId="77777777" w:rsidR="00B131BA" w:rsidRPr="00B131BA" w:rsidRDefault="00B131BA" w:rsidP="00B131BA">
      <w:pPr>
        <w:numPr>
          <w:ilvl w:val="0"/>
          <w:numId w:val="18"/>
        </w:numPr>
      </w:pPr>
      <w:r w:rsidRPr="00B131BA">
        <w:t xml:space="preserve">Curated feeds: </w:t>
      </w:r>
    </w:p>
    <w:p w14:paraId="333F989F" w14:textId="77777777" w:rsidR="00B131BA" w:rsidRPr="00B131BA" w:rsidRDefault="00B131BA" w:rsidP="00B131BA">
      <w:pPr>
        <w:numPr>
          <w:ilvl w:val="1"/>
          <w:numId w:val="18"/>
        </w:numPr>
      </w:pPr>
      <w:r w:rsidRPr="00B131BA">
        <w:t xml:space="preserve">News </w:t>
      </w:r>
    </w:p>
    <w:p w14:paraId="29CEDFD5" w14:textId="77777777" w:rsidR="00B131BA" w:rsidRPr="00B131BA" w:rsidRDefault="00B131BA" w:rsidP="00B131BA">
      <w:pPr>
        <w:numPr>
          <w:ilvl w:val="1"/>
          <w:numId w:val="18"/>
        </w:numPr>
      </w:pPr>
      <w:r w:rsidRPr="00B131BA">
        <w:t xml:space="preserve">Blogs </w:t>
      </w:r>
    </w:p>
    <w:p w14:paraId="006DC094" w14:textId="77777777" w:rsidR="00B131BA" w:rsidRPr="00B131BA" w:rsidRDefault="00B131BA" w:rsidP="00B131BA">
      <w:pPr>
        <w:numPr>
          <w:ilvl w:val="1"/>
          <w:numId w:val="18"/>
        </w:numPr>
      </w:pPr>
      <w:r w:rsidRPr="00B131BA">
        <w:t xml:space="preserve">Stories </w:t>
      </w:r>
    </w:p>
    <w:p w14:paraId="0D81AB36" w14:textId="77777777" w:rsidR="00B131BA" w:rsidRPr="00B131BA" w:rsidRDefault="00B131BA" w:rsidP="00B131BA">
      <w:pPr>
        <w:numPr>
          <w:ilvl w:val="0"/>
          <w:numId w:val="18"/>
        </w:numPr>
      </w:pPr>
      <w:r w:rsidRPr="00B131BA">
        <w:t xml:space="preserve">Personalized recommendations based on: </w:t>
      </w:r>
    </w:p>
    <w:p w14:paraId="4291E7FF" w14:textId="77777777" w:rsidR="00B131BA" w:rsidRPr="00B131BA" w:rsidRDefault="00B131BA" w:rsidP="00B131BA">
      <w:pPr>
        <w:numPr>
          <w:ilvl w:val="1"/>
          <w:numId w:val="18"/>
        </w:numPr>
      </w:pPr>
      <w:r w:rsidRPr="00B131BA">
        <w:t xml:space="preserve">Interests </w:t>
      </w:r>
    </w:p>
    <w:p w14:paraId="727DFB83" w14:textId="77777777" w:rsidR="00B131BA" w:rsidRPr="00B131BA" w:rsidRDefault="00B131BA" w:rsidP="00B131BA">
      <w:pPr>
        <w:numPr>
          <w:ilvl w:val="1"/>
          <w:numId w:val="18"/>
        </w:numPr>
      </w:pPr>
      <w:r w:rsidRPr="00B131BA">
        <w:t xml:space="preserve">Level </w:t>
      </w:r>
    </w:p>
    <w:p w14:paraId="6626B8E3" w14:textId="77777777" w:rsidR="00B131BA" w:rsidRPr="00B131BA" w:rsidRDefault="00B131BA" w:rsidP="00B131BA">
      <w:pPr>
        <w:numPr>
          <w:ilvl w:val="1"/>
          <w:numId w:val="18"/>
        </w:numPr>
      </w:pPr>
      <w:r w:rsidRPr="00B131BA">
        <w:t xml:space="preserve">Past engagement </w:t>
      </w:r>
    </w:p>
    <w:p w14:paraId="768FD6AB" w14:textId="77777777" w:rsidR="00B131BA" w:rsidRPr="00B131BA" w:rsidRDefault="00B131BA" w:rsidP="00B131BA">
      <w:pPr>
        <w:rPr>
          <w:b/>
          <w:bCs/>
        </w:rPr>
      </w:pPr>
      <w:r w:rsidRPr="00B131BA">
        <w:rPr>
          <w:b/>
          <w:bCs/>
        </w:rPr>
        <w:t>User Input</w:t>
      </w:r>
    </w:p>
    <w:p w14:paraId="072B6825" w14:textId="77777777" w:rsidR="00B131BA" w:rsidRPr="00B131BA" w:rsidRDefault="00B131BA" w:rsidP="00B131BA">
      <w:pPr>
        <w:numPr>
          <w:ilvl w:val="0"/>
          <w:numId w:val="19"/>
        </w:numPr>
      </w:pPr>
      <w:r w:rsidRPr="00B131BA">
        <w:t xml:space="preserve">Paste anything → instantly usable </w:t>
      </w:r>
    </w:p>
    <w:p w14:paraId="2746F709" w14:textId="77777777" w:rsidR="00B131BA" w:rsidRPr="00B131BA" w:rsidRDefault="00B131BA" w:rsidP="00B131BA">
      <w:r w:rsidRPr="00B131BA">
        <w:pict w14:anchorId="0928D912">
          <v:rect id="_x0000_i1221" style="width:0;height:1.5pt" o:hralign="center" o:hrstd="t" o:hr="t" fillcolor="#a0a0a0" stroked="f"/>
        </w:pict>
      </w:r>
    </w:p>
    <w:p w14:paraId="687FD275" w14:textId="77777777" w:rsidR="00B131BA" w:rsidRPr="00B131BA" w:rsidRDefault="00B131BA" w:rsidP="00B131BA">
      <w:pPr>
        <w:rPr>
          <w:b/>
          <w:bCs/>
        </w:rPr>
      </w:pPr>
      <w:r w:rsidRPr="00B131BA">
        <w:rPr>
          <w:b/>
          <w:bCs/>
        </w:rPr>
        <w:t>5.6 Progress &amp; Insight Dashboard</w:t>
      </w:r>
    </w:p>
    <w:p w14:paraId="0AB9C992" w14:textId="77777777" w:rsidR="00B131BA" w:rsidRPr="00B131BA" w:rsidRDefault="00B131BA" w:rsidP="00B131BA">
      <w:pPr>
        <w:rPr>
          <w:b/>
          <w:bCs/>
        </w:rPr>
      </w:pPr>
      <w:r w:rsidRPr="00B131BA">
        <w:rPr>
          <w:b/>
          <w:bCs/>
        </w:rPr>
        <w:t>Metrics</w:t>
      </w:r>
    </w:p>
    <w:p w14:paraId="14768B35" w14:textId="77777777" w:rsidR="00B131BA" w:rsidRPr="00B131BA" w:rsidRDefault="00B131BA" w:rsidP="00B131BA">
      <w:pPr>
        <w:numPr>
          <w:ilvl w:val="0"/>
          <w:numId w:val="20"/>
        </w:numPr>
      </w:pPr>
      <w:r w:rsidRPr="00B131BA">
        <w:t xml:space="preserve">Current proficiency level </w:t>
      </w:r>
    </w:p>
    <w:p w14:paraId="22C72754" w14:textId="77777777" w:rsidR="00B131BA" w:rsidRPr="00B131BA" w:rsidRDefault="00B131BA" w:rsidP="00B131BA">
      <w:pPr>
        <w:numPr>
          <w:ilvl w:val="0"/>
          <w:numId w:val="20"/>
        </w:numPr>
      </w:pPr>
      <w:r w:rsidRPr="00B131BA">
        <w:t xml:space="preserve">Content difficulty handled </w:t>
      </w:r>
    </w:p>
    <w:p w14:paraId="4D3C8866" w14:textId="77777777" w:rsidR="00B131BA" w:rsidRPr="00B131BA" w:rsidRDefault="00B131BA" w:rsidP="00B131BA">
      <w:pPr>
        <w:numPr>
          <w:ilvl w:val="0"/>
          <w:numId w:val="20"/>
        </w:numPr>
      </w:pPr>
      <w:r w:rsidRPr="00B131BA">
        <w:t xml:space="preserve">Comprehension trends </w:t>
      </w:r>
    </w:p>
    <w:p w14:paraId="26498474" w14:textId="77777777" w:rsidR="00B131BA" w:rsidRPr="00B131BA" w:rsidRDefault="00B131BA" w:rsidP="00B131BA">
      <w:pPr>
        <w:numPr>
          <w:ilvl w:val="0"/>
          <w:numId w:val="20"/>
        </w:numPr>
      </w:pPr>
      <w:r w:rsidRPr="00B131BA">
        <w:t xml:space="preserve">Streaks </w:t>
      </w:r>
    </w:p>
    <w:p w14:paraId="6D6B0FFC" w14:textId="77777777" w:rsidR="00B131BA" w:rsidRPr="00B131BA" w:rsidRDefault="00B131BA" w:rsidP="00B131BA">
      <w:pPr>
        <w:rPr>
          <w:b/>
          <w:bCs/>
        </w:rPr>
      </w:pPr>
      <w:r w:rsidRPr="00B131BA">
        <w:rPr>
          <w:b/>
          <w:bCs/>
        </w:rPr>
        <w:t>Visualizations</w:t>
      </w:r>
    </w:p>
    <w:p w14:paraId="3F511914" w14:textId="77777777" w:rsidR="00B131BA" w:rsidRPr="00B131BA" w:rsidRDefault="00B131BA" w:rsidP="00B131BA">
      <w:pPr>
        <w:numPr>
          <w:ilvl w:val="0"/>
          <w:numId w:val="21"/>
        </w:numPr>
      </w:pPr>
      <w:r w:rsidRPr="00B131BA">
        <w:t xml:space="preserve">Level progression over time </w:t>
      </w:r>
    </w:p>
    <w:p w14:paraId="253BE8B6" w14:textId="77777777" w:rsidR="00B131BA" w:rsidRPr="00B131BA" w:rsidRDefault="00B131BA" w:rsidP="00B131BA">
      <w:pPr>
        <w:numPr>
          <w:ilvl w:val="0"/>
          <w:numId w:val="21"/>
        </w:numPr>
      </w:pPr>
      <w:r w:rsidRPr="00B131BA">
        <w:t xml:space="preserve">“Content mastery” indicators </w:t>
      </w:r>
    </w:p>
    <w:p w14:paraId="065B5CCC" w14:textId="77777777" w:rsidR="00B131BA" w:rsidRPr="00B131BA" w:rsidRDefault="00B131BA" w:rsidP="00B131BA">
      <w:r w:rsidRPr="00B131BA">
        <w:pict w14:anchorId="7F1C3E88">
          <v:rect id="_x0000_i1222" style="width:0;height:1.5pt" o:hralign="center" o:hrstd="t" o:hr="t" fillcolor="#a0a0a0" stroked="f"/>
        </w:pict>
      </w:r>
    </w:p>
    <w:p w14:paraId="7A03A6F1" w14:textId="77777777" w:rsidR="00B131BA" w:rsidRPr="00B131BA" w:rsidRDefault="00B131BA" w:rsidP="00B131BA">
      <w:pPr>
        <w:rPr>
          <w:b/>
          <w:bCs/>
        </w:rPr>
      </w:pPr>
      <w:r w:rsidRPr="00B131BA">
        <w:rPr>
          <w:b/>
          <w:bCs/>
        </w:rPr>
        <w:lastRenderedPageBreak/>
        <w:t xml:space="preserve">6. </w:t>
      </w:r>
      <w:r w:rsidRPr="00B131BA">
        <w:rPr>
          <w:rFonts w:ascii="Segoe UI Emoji" w:hAnsi="Segoe UI Emoji" w:cs="Segoe UI Emoji"/>
          <w:b/>
          <w:bCs/>
        </w:rPr>
        <w:t>🎨</w:t>
      </w:r>
      <w:r w:rsidRPr="00B131BA">
        <w:rPr>
          <w:b/>
          <w:bCs/>
        </w:rPr>
        <w:t xml:space="preserve"> Branding &amp; UX Direction</w:t>
      </w:r>
    </w:p>
    <w:p w14:paraId="79286B86" w14:textId="77777777" w:rsidR="00B131BA" w:rsidRPr="00B131BA" w:rsidRDefault="00B131BA" w:rsidP="00B131BA">
      <w:pPr>
        <w:rPr>
          <w:b/>
          <w:bCs/>
        </w:rPr>
      </w:pPr>
      <w:r w:rsidRPr="00B131BA">
        <w:rPr>
          <w:b/>
          <w:bCs/>
        </w:rPr>
        <w:t>Brand Personality</w:t>
      </w:r>
    </w:p>
    <w:p w14:paraId="1EB1FD2D" w14:textId="77777777" w:rsidR="00B131BA" w:rsidRPr="00B131BA" w:rsidRDefault="00B131BA" w:rsidP="00B131BA">
      <w:pPr>
        <w:numPr>
          <w:ilvl w:val="0"/>
          <w:numId w:val="22"/>
        </w:numPr>
      </w:pPr>
      <w:r w:rsidRPr="00B131BA">
        <w:t xml:space="preserve">Playful but intelligent </w:t>
      </w:r>
    </w:p>
    <w:p w14:paraId="2D4A66D0" w14:textId="77777777" w:rsidR="00B131BA" w:rsidRPr="00B131BA" w:rsidRDefault="00B131BA" w:rsidP="00B131BA">
      <w:pPr>
        <w:numPr>
          <w:ilvl w:val="0"/>
          <w:numId w:val="22"/>
        </w:numPr>
      </w:pPr>
      <w:r w:rsidRPr="00B131BA">
        <w:t xml:space="preserve">Encouraging, not childish </w:t>
      </w:r>
    </w:p>
    <w:p w14:paraId="1A570DA2" w14:textId="77777777" w:rsidR="00B131BA" w:rsidRPr="00B131BA" w:rsidRDefault="00B131BA" w:rsidP="00B131BA">
      <w:pPr>
        <w:numPr>
          <w:ilvl w:val="0"/>
          <w:numId w:val="22"/>
        </w:numPr>
      </w:pPr>
      <w:r w:rsidRPr="00B131BA">
        <w:t xml:space="preserve">Feels like a “smart guide” </w:t>
      </w:r>
    </w:p>
    <w:p w14:paraId="18B2D20D" w14:textId="77777777" w:rsidR="00B131BA" w:rsidRPr="00B131BA" w:rsidRDefault="00B131BA" w:rsidP="00B131BA">
      <w:pPr>
        <w:rPr>
          <w:b/>
          <w:bCs/>
        </w:rPr>
      </w:pPr>
      <w:r w:rsidRPr="00B131BA">
        <w:rPr>
          <w:b/>
          <w:bCs/>
        </w:rPr>
        <w:t>Visual Identity</w:t>
      </w:r>
    </w:p>
    <w:p w14:paraId="1F30FA2B" w14:textId="77777777" w:rsidR="00B131BA" w:rsidRPr="00B131BA" w:rsidRDefault="00B131BA" w:rsidP="00B131BA">
      <w:pPr>
        <w:numPr>
          <w:ilvl w:val="0"/>
          <w:numId w:val="23"/>
        </w:numPr>
      </w:pPr>
      <w:r w:rsidRPr="00B131BA">
        <w:t xml:space="preserve">Bright gradients (greens, purples, blues) </w:t>
      </w:r>
    </w:p>
    <w:p w14:paraId="34F9F500" w14:textId="77777777" w:rsidR="00B131BA" w:rsidRPr="00B131BA" w:rsidRDefault="00B131BA" w:rsidP="00B131BA">
      <w:pPr>
        <w:numPr>
          <w:ilvl w:val="0"/>
          <w:numId w:val="23"/>
        </w:numPr>
      </w:pPr>
      <w:r w:rsidRPr="00B131BA">
        <w:t xml:space="preserve">Clean reading-focused UI </w:t>
      </w:r>
    </w:p>
    <w:p w14:paraId="7438CF5F" w14:textId="77777777" w:rsidR="00B131BA" w:rsidRPr="00B131BA" w:rsidRDefault="00B131BA" w:rsidP="00B131BA">
      <w:pPr>
        <w:numPr>
          <w:ilvl w:val="0"/>
          <w:numId w:val="23"/>
        </w:numPr>
      </w:pPr>
      <w:r w:rsidRPr="00B131BA">
        <w:t xml:space="preserve">Minimal distractions </w:t>
      </w:r>
    </w:p>
    <w:p w14:paraId="42786F90" w14:textId="77777777" w:rsidR="00B131BA" w:rsidRPr="00B131BA" w:rsidRDefault="00B131BA" w:rsidP="00B131BA">
      <w:pPr>
        <w:rPr>
          <w:b/>
          <w:bCs/>
        </w:rPr>
      </w:pPr>
      <w:r w:rsidRPr="00B131BA">
        <w:rPr>
          <w:b/>
          <w:bCs/>
        </w:rPr>
        <w:t>Mascot (Optional)</w:t>
      </w:r>
    </w:p>
    <w:p w14:paraId="215CD17D" w14:textId="77777777" w:rsidR="00B131BA" w:rsidRPr="00B131BA" w:rsidRDefault="00B131BA" w:rsidP="00B131BA">
      <w:pPr>
        <w:numPr>
          <w:ilvl w:val="0"/>
          <w:numId w:val="24"/>
        </w:numPr>
      </w:pPr>
      <w:r w:rsidRPr="00B131BA">
        <w:t xml:space="preserve">A “level-up” themed character </w:t>
      </w:r>
    </w:p>
    <w:p w14:paraId="00DD6AA7" w14:textId="77777777" w:rsidR="00B131BA" w:rsidRPr="00B131BA" w:rsidRDefault="00B131BA" w:rsidP="00B131BA">
      <w:pPr>
        <w:numPr>
          <w:ilvl w:val="0"/>
          <w:numId w:val="24"/>
        </w:numPr>
      </w:pPr>
      <w:r w:rsidRPr="00B131BA">
        <w:t xml:space="preserve">Evolves as user progresses </w:t>
      </w:r>
    </w:p>
    <w:p w14:paraId="49512BA9" w14:textId="77777777" w:rsidR="00B131BA" w:rsidRPr="00B131BA" w:rsidRDefault="00B131BA" w:rsidP="00B131BA">
      <w:pPr>
        <w:rPr>
          <w:b/>
          <w:bCs/>
        </w:rPr>
      </w:pPr>
      <w:r w:rsidRPr="00B131BA">
        <w:rPr>
          <w:b/>
          <w:bCs/>
        </w:rPr>
        <w:t>Tone of Voice</w:t>
      </w:r>
    </w:p>
    <w:p w14:paraId="4A04C591" w14:textId="77777777" w:rsidR="00B131BA" w:rsidRPr="00B131BA" w:rsidRDefault="00B131BA" w:rsidP="00B131BA">
      <w:pPr>
        <w:numPr>
          <w:ilvl w:val="0"/>
          <w:numId w:val="25"/>
        </w:numPr>
      </w:pPr>
      <w:r w:rsidRPr="00B131BA">
        <w:t xml:space="preserve">“You leveled up your reading </w:t>
      </w:r>
      <w:r w:rsidRPr="00B131BA">
        <w:rPr>
          <w:rFonts w:ascii="Segoe UI Emoji" w:hAnsi="Segoe UI Emoji" w:cs="Segoe UI Emoji"/>
        </w:rPr>
        <w:t>🔥</w:t>
      </w:r>
      <w:r w:rsidRPr="00B131BA">
        <w:t xml:space="preserve">” </w:t>
      </w:r>
    </w:p>
    <w:p w14:paraId="341C2272" w14:textId="77777777" w:rsidR="00B131BA" w:rsidRPr="00B131BA" w:rsidRDefault="00B131BA" w:rsidP="00B131BA">
      <w:pPr>
        <w:numPr>
          <w:ilvl w:val="0"/>
          <w:numId w:val="25"/>
        </w:numPr>
      </w:pPr>
      <w:r w:rsidRPr="00B131BA">
        <w:t xml:space="preserve">“This article just got easier—keep going” </w:t>
      </w:r>
    </w:p>
    <w:p w14:paraId="36622FEE" w14:textId="77777777" w:rsidR="00B131BA" w:rsidRPr="00B131BA" w:rsidRDefault="00B131BA" w:rsidP="00B131BA">
      <w:r w:rsidRPr="00B131BA">
        <w:pict w14:anchorId="7997F40B">
          <v:rect id="_x0000_i1223" style="width:0;height:1.5pt" o:hralign="center" o:hrstd="t" o:hr="t" fillcolor="#a0a0a0" stroked="f"/>
        </w:pict>
      </w:r>
    </w:p>
    <w:p w14:paraId="6FD57FFF" w14:textId="77777777" w:rsidR="00B131BA" w:rsidRPr="00B131BA" w:rsidRDefault="00B131BA" w:rsidP="00B131BA">
      <w:pPr>
        <w:rPr>
          <w:b/>
          <w:bCs/>
        </w:rPr>
      </w:pPr>
      <w:r w:rsidRPr="00B131BA">
        <w:rPr>
          <w:b/>
          <w:bCs/>
        </w:rPr>
        <w:t xml:space="preserve">7. </w:t>
      </w:r>
      <w:r w:rsidRPr="00B131BA">
        <w:rPr>
          <w:rFonts w:ascii="Segoe UI Emoji" w:hAnsi="Segoe UI Emoji" w:cs="Segoe UI Emoji"/>
          <w:b/>
          <w:bCs/>
        </w:rPr>
        <w:t>🧠</w:t>
      </w:r>
      <w:r w:rsidRPr="00B131BA">
        <w:rPr>
          <w:b/>
          <w:bCs/>
        </w:rPr>
        <w:t xml:space="preserve"> Adaptive Learning System</w:t>
      </w:r>
    </w:p>
    <w:p w14:paraId="6C9C3EDD" w14:textId="77777777" w:rsidR="00B131BA" w:rsidRPr="00B131BA" w:rsidRDefault="00B131BA" w:rsidP="00B131BA">
      <w:pPr>
        <w:rPr>
          <w:b/>
          <w:bCs/>
        </w:rPr>
      </w:pPr>
      <w:r w:rsidRPr="00B131BA">
        <w:rPr>
          <w:b/>
          <w:bCs/>
        </w:rPr>
        <w:t>Core Principle</w:t>
      </w:r>
    </w:p>
    <w:p w14:paraId="41248D69" w14:textId="77777777" w:rsidR="00B131BA" w:rsidRPr="00B131BA" w:rsidRDefault="00B131BA" w:rsidP="00B131BA">
      <w:r w:rsidRPr="00B131BA">
        <w:t>Stay in the “comprehension sweet spot” (75–90%)</w:t>
      </w:r>
    </w:p>
    <w:p w14:paraId="3251C8FE" w14:textId="77777777" w:rsidR="00B131BA" w:rsidRPr="00B131BA" w:rsidRDefault="00B131BA" w:rsidP="00B131BA">
      <w:r w:rsidRPr="00B131BA">
        <w:pict w14:anchorId="557A47F3">
          <v:rect id="_x0000_i1224" style="width:0;height:1.5pt" o:hralign="center" o:hrstd="t" o:hr="t" fillcolor="#a0a0a0" stroked="f"/>
        </w:pict>
      </w:r>
    </w:p>
    <w:p w14:paraId="06987592" w14:textId="77777777" w:rsidR="00B131BA" w:rsidRPr="00B131BA" w:rsidRDefault="00B131BA" w:rsidP="00B131BA">
      <w:pPr>
        <w:rPr>
          <w:b/>
          <w:bCs/>
        </w:rPr>
      </w:pPr>
      <w:r w:rsidRPr="00B131BA">
        <w:rPr>
          <w:b/>
          <w:bCs/>
        </w:rPr>
        <w:t>Simplification Engine Logic</w:t>
      </w:r>
    </w:p>
    <w:p w14:paraId="21E3057B" w14:textId="77777777" w:rsidR="00B131BA" w:rsidRPr="00B131BA" w:rsidRDefault="00B131BA" w:rsidP="00B131BA">
      <w:pPr>
        <w:rPr>
          <w:b/>
          <w:bCs/>
        </w:rPr>
      </w:pPr>
      <w:r w:rsidRPr="00B131BA">
        <w:rPr>
          <w:b/>
          <w:bCs/>
        </w:rPr>
        <w:t>Inputs</w:t>
      </w:r>
    </w:p>
    <w:p w14:paraId="1D56164E" w14:textId="77777777" w:rsidR="00B131BA" w:rsidRPr="00B131BA" w:rsidRDefault="00B131BA" w:rsidP="00B131BA">
      <w:pPr>
        <w:numPr>
          <w:ilvl w:val="0"/>
          <w:numId w:val="26"/>
        </w:numPr>
      </w:pPr>
      <w:r w:rsidRPr="00B131BA">
        <w:t xml:space="preserve">CEFR level estimate </w:t>
      </w:r>
    </w:p>
    <w:p w14:paraId="0AA260EB" w14:textId="77777777" w:rsidR="00B131BA" w:rsidRPr="00B131BA" w:rsidRDefault="00B131BA" w:rsidP="00B131BA">
      <w:pPr>
        <w:numPr>
          <w:ilvl w:val="0"/>
          <w:numId w:val="26"/>
        </w:numPr>
      </w:pPr>
      <w:r w:rsidRPr="00B131BA">
        <w:t xml:space="preserve">Vocabulary familiarity </w:t>
      </w:r>
    </w:p>
    <w:p w14:paraId="126CBBCA" w14:textId="77777777" w:rsidR="00B131BA" w:rsidRPr="00B131BA" w:rsidRDefault="00B131BA" w:rsidP="00B131BA">
      <w:pPr>
        <w:numPr>
          <w:ilvl w:val="0"/>
          <w:numId w:val="26"/>
        </w:numPr>
      </w:pPr>
      <w:r w:rsidRPr="00B131BA">
        <w:t xml:space="preserve">Reading behavior </w:t>
      </w:r>
    </w:p>
    <w:p w14:paraId="706CF27F" w14:textId="77777777" w:rsidR="00B131BA" w:rsidRPr="00B131BA" w:rsidRDefault="00B131BA" w:rsidP="00B131BA">
      <w:pPr>
        <w:rPr>
          <w:b/>
          <w:bCs/>
        </w:rPr>
      </w:pPr>
      <w:r w:rsidRPr="00B131BA">
        <w:rPr>
          <w:b/>
          <w:bCs/>
        </w:rPr>
        <w:t>Outputs</w:t>
      </w:r>
    </w:p>
    <w:p w14:paraId="1E9FE23B" w14:textId="77777777" w:rsidR="00B131BA" w:rsidRPr="00B131BA" w:rsidRDefault="00B131BA" w:rsidP="00B131BA">
      <w:pPr>
        <w:numPr>
          <w:ilvl w:val="0"/>
          <w:numId w:val="27"/>
        </w:numPr>
      </w:pPr>
      <w:r w:rsidRPr="00B131BA">
        <w:lastRenderedPageBreak/>
        <w:t xml:space="preserve">Rewritten content: </w:t>
      </w:r>
    </w:p>
    <w:p w14:paraId="76B6C114" w14:textId="77777777" w:rsidR="00B131BA" w:rsidRPr="00B131BA" w:rsidRDefault="00B131BA" w:rsidP="00B131BA">
      <w:pPr>
        <w:numPr>
          <w:ilvl w:val="1"/>
          <w:numId w:val="27"/>
        </w:numPr>
      </w:pPr>
      <w:r w:rsidRPr="00B131BA">
        <w:t xml:space="preserve">Controlled vocabulary </w:t>
      </w:r>
    </w:p>
    <w:p w14:paraId="5C1A1FB0" w14:textId="77777777" w:rsidR="00B131BA" w:rsidRPr="00B131BA" w:rsidRDefault="00B131BA" w:rsidP="00B131BA">
      <w:pPr>
        <w:numPr>
          <w:ilvl w:val="1"/>
          <w:numId w:val="27"/>
        </w:numPr>
      </w:pPr>
      <w:r w:rsidRPr="00B131BA">
        <w:t xml:space="preserve">Adjusted syntax </w:t>
      </w:r>
    </w:p>
    <w:p w14:paraId="713E93DA" w14:textId="77777777" w:rsidR="00B131BA" w:rsidRPr="00B131BA" w:rsidRDefault="00B131BA" w:rsidP="00B131BA">
      <w:pPr>
        <w:numPr>
          <w:ilvl w:val="1"/>
          <w:numId w:val="27"/>
        </w:numPr>
      </w:pPr>
      <w:r w:rsidRPr="00B131BA">
        <w:t xml:space="preserve">Simplified semantics </w:t>
      </w:r>
    </w:p>
    <w:p w14:paraId="08BB0823" w14:textId="77777777" w:rsidR="00B131BA" w:rsidRPr="00B131BA" w:rsidRDefault="00B131BA" w:rsidP="00B131BA">
      <w:r w:rsidRPr="00B131BA">
        <w:pict w14:anchorId="4F271C27">
          <v:rect id="_x0000_i1225" style="width:0;height:1.5pt" o:hralign="center" o:hrstd="t" o:hr="t" fillcolor="#a0a0a0" stroked="f"/>
        </w:pict>
      </w:r>
    </w:p>
    <w:p w14:paraId="0A33D699" w14:textId="77777777" w:rsidR="00B131BA" w:rsidRPr="00B131BA" w:rsidRDefault="00B131BA" w:rsidP="00B131BA">
      <w:pPr>
        <w:rPr>
          <w:b/>
          <w:bCs/>
        </w:rPr>
      </w:pPr>
      <w:r w:rsidRPr="00B131BA">
        <w:rPr>
          <w:b/>
          <w:bCs/>
        </w:rPr>
        <w:t>Feedback Loop</w:t>
      </w:r>
    </w:p>
    <w:p w14:paraId="01BC61AF" w14:textId="77777777" w:rsidR="00B131BA" w:rsidRPr="00B131BA" w:rsidRDefault="00B131BA" w:rsidP="00B131BA">
      <w:pPr>
        <w:numPr>
          <w:ilvl w:val="0"/>
          <w:numId w:val="28"/>
        </w:numPr>
      </w:pPr>
      <w:r w:rsidRPr="00B131BA">
        <w:t xml:space="preserve">User reads content </w:t>
      </w:r>
    </w:p>
    <w:p w14:paraId="32FC2F99" w14:textId="77777777" w:rsidR="00B131BA" w:rsidRPr="00B131BA" w:rsidRDefault="00B131BA" w:rsidP="00B131BA">
      <w:pPr>
        <w:numPr>
          <w:ilvl w:val="0"/>
          <w:numId w:val="28"/>
        </w:numPr>
      </w:pPr>
      <w:r w:rsidRPr="00B131BA">
        <w:t xml:space="preserve">System tracks friction </w:t>
      </w:r>
    </w:p>
    <w:p w14:paraId="0FBABCD4" w14:textId="77777777" w:rsidR="00B131BA" w:rsidRPr="00B131BA" w:rsidRDefault="00B131BA" w:rsidP="00B131BA">
      <w:pPr>
        <w:numPr>
          <w:ilvl w:val="0"/>
          <w:numId w:val="28"/>
        </w:numPr>
      </w:pPr>
      <w:r w:rsidRPr="00B131BA">
        <w:t xml:space="preserve">Updates difficulty model </w:t>
      </w:r>
    </w:p>
    <w:p w14:paraId="09EADCFF" w14:textId="77777777" w:rsidR="00B131BA" w:rsidRPr="00B131BA" w:rsidRDefault="00B131BA" w:rsidP="00B131BA">
      <w:pPr>
        <w:numPr>
          <w:ilvl w:val="0"/>
          <w:numId w:val="28"/>
        </w:numPr>
      </w:pPr>
      <w:r w:rsidRPr="00B131BA">
        <w:t xml:space="preserve">Next content is adjusted </w:t>
      </w:r>
    </w:p>
    <w:p w14:paraId="122CDD29" w14:textId="77777777" w:rsidR="00B131BA" w:rsidRPr="00B131BA" w:rsidRDefault="00B131BA" w:rsidP="00B131BA">
      <w:r w:rsidRPr="00B131BA">
        <w:pict w14:anchorId="2A6FED12">
          <v:rect id="_x0000_i1226" style="width:0;height:1.5pt" o:hralign="center" o:hrstd="t" o:hr="t" fillcolor="#a0a0a0" stroked="f"/>
        </w:pict>
      </w:r>
    </w:p>
    <w:p w14:paraId="5E2D1C0D" w14:textId="77777777" w:rsidR="00B131BA" w:rsidRPr="00B131BA" w:rsidRDefault="00B131BA" w:rsidP="00B131BA">
      <w:pPr>
        <w:rPr>
          <w:b/>
          <w:bCs/>
        </w:rPr>
      </w:pPr>
      <w:r w:rsidRPr="00B131BA">
        <w:rPr>
          <w:b/>
          <w:bCs/>
        </w:rPr>
        <w:t xml:space="preserve">8. </w:t>
      </w:r>
      <w:r w:rsidRPr="00B131BA">
        <w:rPr>
          <w:rFonts w:ascii="Segoe UI Emoji" w:hAnsi="Segoe UI Emoji" w:cs="Segoe UI Emoji"/>
          <w:b/>
          <w:bCs/>
        </w:rPr>
        <w:t>🏗️</w:t>
      </w:r>
      <w:r w:rsidRPr="00B131BA">
        <w:rPr>
          <w:b/>
          <w:bCs/>
        </w:rPr>
        <w:t xml:space="preserve"> Technical Architecture</w:t>
      </w:r>
    </w:p>
    <w:p w14:paraId="0399F45F" w14:textId="77777777" w:rsidR="00B131BA" w:rsidRPr="00B131BA" w:rsidRDefault="00B131BA" w:rsidP="00B131BA">
      <w:pPr>
        <w:rPr>
          <w:b/>
          <w:bCs/>
        </w:rPr>
      </w:pPr>
      <w:r w:rsidRPr="00B131BA">
        <w:rPr>
          <w:b/>
          <w:bCs/>
        </w:rPr>
        <w:t>Frontend</w:t>
      </w:r>
    </w:p>
    <w:p w14:paraId="4440853A" w14:textId="77777777" w:rsidR="00B131BA" w:rsidRPr="00B131BA" w:rsidRDefault="00B131BA" w:rsidP="00B131BA">
      <w:pPr>
        <w:numPr>
          <w:ilvl w:val="0"/>
          <w:numId w:val="29"/>
        </w:numPr>
      </w:pPr>
      <w:r w:rsidRPr="00B131BA">
        <w:t xml:space="preserve">React (Next.js) </w:t>
      </w:r>
    </w:p>
    <w:p w14:paraId="7A43DC0E" w14:textId="77777777" w:rsidR="00B131BA" w:rsidRPr="00B131BA" w:rsidRDefault="00B131BA" w:rsidP="00B131BA">
      <w:pPr>
        <w:numPr>
          <w:ilvl w:val="0"/>
          <w:numId w:val="29"/>
        </w:numPr>
      </w:pPr>
      <w:r w:rsidRPr="00B131BA">
        <w:t xml:space="preserve">Tailwind CSS </w:t>
      </w:r>
    </w:p>
    <w:p w14:paraId="185E0B0F" w14:textId="77777777" w:rsidR="00B131BA" w:rsidRPr="00B131BA" w:rsidRDefault="00B131BA" w:rsidP="00B131BA">
      <w:pPr>
        <w:numPr>
          <w:ilvl w:val="0"/>
          <w:numId w:val="29"/>
        </w:numPr>
      </w:pPr>
      <w:r w:rsidRPr="00B131BA">
        <w:t xml:space="preserve">Streaming rendering for long content </w:t>
      </w:r>
    </w:p>
    <w:p w14:paraId="6ADB0F98" w14:textId="77777777" w:rsidR="00B131BA" w:rsidRPr="00B131BA" w:rsidRDefault="00B131BA" w:rsidP="00B131BA">
      <w:r w:rsidRPr="00B131BA">
        <w:pict w14:anchorId="22E68A68">
          <v:rect id="_x0000_i1227" style="width:0;height:1.5pt" o:hralign="center" o:hrstd="t" o:hr="t" fillcolor="#a0a0a0" stroked="f"/>
        </w:pict>
      </w:r>
    </w:p>
    <w:p w14:paraId="70F22F8E" w14:textId="77777777" w:rsidR="00B131BA" w:rsidRPr="00B131BA" w:rsidRDefault="00B131BA" w:rsidP="00B131BA">
      <w:pPr>
        <w:rPr>
          <w:b/>
          <w:bCs/>
        </w:rPr>
      </w:pPr>
      <w:r w:rsidRPr="00B131BA">
        <w:rPr>
          <w:b/>
          <w:bCs/>
        </w:rPr>
        <w:t>Backend</w:t>
      </w:r>
    </w:p>
    <w:p w14:paraId="161745D0" w14:textId="77777777" w:rsidR="00B131BA" w:rsidRPr="00B131BA" w:rsidRDefault="00B131BA" w:rsidP="00B131BA">
      <w:pPr>
        <w:numPr>
          <w:ilvl w:val="0"/>
          <w:numId w:val="30"/>
        </w:numPr>
      </w:pPr>
      <w:r w:rsidRPr="00B131BA">
        <w:t xml:space="preserve">Node.js (API layer) </w:t>
      </w:r>
    </w:p>
    <w:p w14:paraId="15DDED58" w14:textId="77777777" w:rsidR="00B131BA" w:rsidRPr="00B131BA" w:rsidRDefault="00B131BA" w:rsidP="00B131BA">
      <w:pPr>
        <w:numPr>
          <w:ilvl w:val="0"/>
          <w:numId w:val="30"/>
        </w:numPr>
      </w:pPr>
      <w:r w:rsidRPr="00B131BA">
        <w:t xml:space="preserve">Python services (NLP processing) </w:t>
      </w:r>
    </w:p>
    <w:p w14:paraId="7DE705F5" w14:textId="77777777" w:rsidR="00B131BA" w:rsidRPr="00B131BA" w:rsidRDefault="00B131BA" w:rsidP="00B131BA">
      <w:r w:rsidRPr="00B131BA">
        <w:pict w14:anchorId="01587A79">
          <v:rect id="_x0000_i1228" style="width:0;height:1.5pt" o:hralign="center" o:hrstd="t" o:hr="t" fillcolor="#a0a0a0" stroked="f"/>
        </w:pict>
      </w:r>
    </w:p>
    <w:p w14:paraId="22DC82AA" w14:textId="77777777" w:rsidR="00B131BA" w:rsidRPr="00B131BA" w:rsidRDefault="00B131BA" w:rsidP="00B131BA">
      <w:pPr>
        <w:rPr>
          <w:b/>
          <w:bCs/>
        </w:rPr>
      </w:pPr>
      <w:r w:rsidRPr="00B131BA">
        <w:rPr>
          <w:b/>
          <w:bCs/>
        </w:rPr>
        <w:t>AI / NLP Stack</w:t>
      </w:r>
    </w:p>
    <w:p w14:paraId="008D7493" w14:textId="77777777" w:rsidR="00B131BA" w:rsidRPr="00B131BA" w:rsidRDefault="00B131BA" w:rsidP="00B131BA">
      <w:pPr>
        <w:rPr>
          <w:b/>
          <w:bCs/>
        </w:rPr>
      </w:pPr>
      <w:r w:rsidRPr="00B131BA">
        <w:rPr>
          <w:b/>
          <w:bCs/>
        </w:rPr>
        <w:t>Translation</w:t>
      </w:r>
    </w:p>
    <w:p w14:paraId="4DBDE373" w14:textId="77777777" w:rsidR="00B131BA" w:rsidRPr="00B131BA" w:rsidRDefault="00B131BA" w:rsidP="00B131BA">
      <w:pPr>
        <w:numPr>
          <w:ilvl w:val="0"/>
          <w:numId w:val="31"/>
        </w:numPr>
      </w:pPr>
      <w:r w:rsidRPr="00B131BA">
        <w:t xml:space="preserve">LLM APIs </w:t>
      </w:r>
    </w:p>
    <w:p w14:paraId="08CB8787" w14:textId="77777777" w:rsidR="00B131BA" w:rsidRPr="00B131BA" w:rsidRDefault="00B131BA" w:rsidP="00B131BA">
      <w:pPr>
        <w:rPr>
          <w:b/>
          <w:bCs/>
        </w:rPr>
      </w:pPr>
      <w:r w:rsidRPr="00B131BA">
        <w:rPr>
          <w:b/>
          <w:bCs/>
        </w:rPr>
        <w:t>Simplification Engine</w:t>
      </w:r>
    </w:p>
    <w:p w14:paraId="031AEF55" w14:textId="77777777" w:rsidR="00B131BA" w:rsidRPr="00B131BA" w:rsidRDefault="00B131BA" w:rsidP="00B131BA">
      <w:pPr>
        <w:numPr>
          <w:ilvl w:val="0"/>
          <w:numId w:val="32"/>
        </w:numPr>
      </w:pPr>
      <w:r w:rsidRPr="00B131BA">
        <w:t xml:space="preserve">Fine-tuned models for: </w:t>
      </w:r>
    </w:p>
    <w:p w14:paraId="3B5C4694" w14:textId="77777777" w:rsidR="00B131BA" w:rsidRPr="00B131BA" w:rsidRDefault="00B131BA" w:rsidP="00B131BA">
      <w:pPr>
        <w:numPr>
          <w:ilvl w:val="1"/>
          <w:numId w:val="32"/>
        </w:numPr>
      </w:pPr>
      <w:r w:rsidRPr="00B131BA">
        <w:lastRenderedPageBreak/>
        <w:t xml:space="preserve">Text simplification </w:t>
      </w:r>
    </w:p>
    <w:p w14:paraId="5E0C662C" w14:textId="77777777" w:rsidR="00B131BA" w:rsidRPr="00B131BA" w:rsidRDefault="00B131BA" w:rsidP="00B131BA">
      <w:pPr>
        <w:numPr>
          <w:ilvl w:val="1"/>
          <w:numId w:val="32"/>
        </w:numPr>
      </w:pPr>
      <w:r w:rsidRPr="00B131BA">
        <w:t xml:space="preserve">CEFR grading </w:t>
      </w:r>
    </w:p>
    <w:p w14:paraId="1CB87EA1" w14:textId="77777777" w:rsidR="00B131BA" w:rsidRPr="00B131BA" w:rsidRDefault="00B131BA" w:rsidP="00B131BA">
      <w:pPr>
        <w:rPr>
          <w:b/>
          <w:bCs/>
        </w:rPr>
      </w:pPr>
      <w:r w:rsidRPr="00B131BA">
        <w:rPr>
          <w:b/>
          <w:bCs/>
        </w:rPr>
        <w:t>Difficulty Scoring</w:t>
      </w:r>
    </w:p>
    <w:p w14:paraId="6CDE9564" w14:textId="77777777" w:rsidR="00B131BA" w:rsidRPr="00B131BA" w:rsidRDefault="00B131BA" w:rsidP="00B131BA">
      <w:pPr>
        <w:numPr>
          <w:ilvl w:val="0"/>
          <w:numId w:val="33"/>
        </w:numPr>
      </w:pPr>
      <w:r w:rsidRPr="00B131BA">
        <w:t xml:space="preserve">Vocabulary frequency models </w:t>
      </w:r>
    </w:p>
    <w:p w14:paraId="3216124B" w14:textId="77777777" w:rsidR="00B131BA" w:rsidRPr="00B131BA" w:rsidRDefault="00B131BA" w:rsidP="00B131BA">
      <w:pPr>
        <w:numPr>
          <w:ilvl w:val="0"/>
          <w:numId w:val="33"/>
        </w:numPr>
      </w:pPr>
      <w:r w:rsidRPr="00B131BA">
        <w:t xml:space="preserve">Sentence complexity scoring </w:t>
      </w:r>
    </w:p>
    <w:p w14:paraId="13C88F8E" w14:textId="77777777" w:rsidR="00B131BA" w:rsidRPr="00B131BA" w:rsidRDefault="00B131BA" w:rsidP="00B131BA">
      <w:r w:rsidRPr="00B131BA">
        <w:pict w14:anchorId="3A5F1A65">
          <v:rect id="_x0000_i1229" style="width:0;height:1.5pt" o:hralign="center" o:hrstd="t" o:hr="t" fillcolor="#a0a0a0" stroked="f"/>
        </w:pict>
      </w:r>
    </w:p>
    <w:p w14:paraId="1037F8EE" w14:textId="77777777" w:rsidR="00B131BA" w:rsidRPr="00B131BA" w:rsidRDefault="00B131BA" w:rsidP="00B131BA">
      <w:pPr>
        <w:rPr>
          <w:b/>
          <w:bCs/>
        </w:rPr>
      </w:pPr>
      <w:r w:rsidRPr="00B131BA">
        <w:rPr>
          <w:b/>
          <w:bCs/>
        </w:rPr>
        <w:t>Data Layer</w:t>
      </w:r>
    </w:p>
    <w:p w14:paraId="4E557ABB" w14:textId="77777777" w:rsidR="00B131BA" w:rsidRPr="00B131BA" w:rsidRDefault="00B131BA" w:rsidP="00B131BA">
      <w:pPr>
        <w:numPr>
          <w:ilvl w:val="0"/>
          <w:numId w:val="34"/>
        </w:numPr>
      </w:pPr>
      <w:r w:rsidRPr="00B131BA">
        <w:t xml:space="preserve">PostgreSQL → user + progress data </w:t>
      </w:r>
    </w:p>
    <w:p w14:paraId="40524195" w14:textId="77777777" w:rsidR="00B131BA" w:rsidRPr="00B131BA" w:rsidRDefault="00B131BA" w:rsidP="00B131BA">
      <w:pPr>
        <w:numPr>
          <w:ilvl w:val="0"/>
          <w:numId w:val="34"/>
        </w:numPr>
      </w:pPr>
      <w:r w:rsidRPr="00B131BA">
        <w:t xml:space="preserve">Redis → session + caching </w:t>
      </w:r>
    </w:p>
    <w:p w14:paraId="2EAACF51" w14:textId="77777777" w:rsidR="00B131BA" w:rsidRPr="00B131BA" w:rsidRDefault="00B131BA" w:rsidP="00B131BA">
      <w:pPr>
        <w:numPr>
          <w:ilvl w:val="0"/>
          <w:numId w:val="34"/>
        </w:numPr>
      </w:pPr>
      <w:r w:rsidRPr="00B131BA">
        <w:t xml:space="preserve">Vector DB → semantic understanding of content </w:t>
      </w:r>
    </w:p>
    <w:p w14:paraId="69E01643" w14:textId="77777777" w:rsidR="00B131BA" w:rsidRPr="00B131BA" w:rsidRDefault="00B131BA" w:rsidP="00B131BA">
      <w:r w:rsidRPr="00B131BA">
        <w:pict w14:anchorId="6D84757F">
          <v:rect id="_x0000_i1230" style="width:0;height:1.5pt" o:hralign="center" o:hrstd="t" o:hr="t" fillcolor="#a0a0a0" stroked="f"/>
        </w:pict>
      </w:r>
    </w:p>
    <w:p w14:paraId="54C2FF40" w14:textId="77777777" w:rsidR="00B131BA" w:rsidRPr="00B131BA" w:rsidRDefault="00B131BA" w:rsidP="00B131BA">
      <w:pPr>
        <w:rPr>
          <w:b/>
          <w:bCs/>
        </w:rPr>
      </w:pPr>
      <w:r w:rsidRPr="00B131BA">
        <w:rPr>
          <w:b/>
          <w:bCs/>
        </w:rPr>
        <w:t>Content Processing Pipeline</w:t>
      </w:r>
    </w:p>
    <w:p w14:paraId="57C71E34" w14:textId="77777777" w:rsidR="00B131BA" w:rsidRPr="00B131BA" w:rsidRDefault="00B131BA" w:rsidP="00B131BA">
      <w:pPr>
        <w:numPr>
          <w:ilvl w:val="0"/>
          <w:numId w:val="35"/>
        </w:numPr>
      </w:pPr>
      <w:r w:rsidRPr="00B131BA">
        <w:t xml:space="preserve">Ingest content </w:t>
      </w:r>
    </w:p>
    <w:p w14:paraId="0CDE9692" w14:textId="77777777" w:rsidR="00B131BA" w:rsidRPr="00B131BA" w:rsidRDefault="00B131BA" w:rsidP="00B131BA">
      <w:pPr>
        <w:numPr>
          <w:ilvl w:val="0"/>
          <w:numId w:val="35"/>
        </w:numPr>
      </w:pPr>
      <w:r w:rsidRPr="00B131BA">
        <w:t xml:space="preserve">Detect language </w:t>
      </w:r>
    </w:p>
    <w:p w14:paraId="5243252C" w14:textId="77777777" w:rsidR="00B131BA" w:rsidRPr="00B131BA" w:rsidRDefault="00B131BA" w:rsidP="00B131BA">
      <w:pPr>
        <w:numPr>
          <w:ilvl w:val="0"/>
          <w:numId w:val="35"/>
        </w:numPr>
      </w:pPr>
      <w:r w:rsidRPr="00B131BA">
        <w:t xml:space="preserve">Translate </w:t>
      </w:r>
    </w:p>
    <w:p w14:paraId="74F5E36B" w14:textId="77777777" w:rsidR="00B131BA" w:rsidRPr="00B131BA" w:rsidRDefault="00B131BA" w:rsidP="00B131BA">
      <w:pPr>
        <w:numPr>
          <w:ilvl w:val="0"/>
          <w:numId w:val="35"/>
        </w:numPr>
      </w:pPr>
      <w:r w:rsidRPr="00B131BA">
        <w:t xml:space="preserve">Simplify </w:t>
      </w:r>
    </w:p>
    <w:p w14:paraId="1822894B" w14:textId="77777777" w:rsidR="00B131BA" w:rsidRPr="00B131BA" w:rsidRDefault="00B131BA" w:rsidP="00B131BA">
      <w:pPr>
        <w:numPr>
          <w:ilvl w:val="0"/>
          <w:numId w:val="35"/>
        </w:numPr>
      </w:pPr>
      <w:r w:rsidRPr="00B131BA">
        <w:t xml:space="preserve">Score difficulty </w:t>
      </w:r>
    </w:p>
    <w:p w14:paraId="7FF9BAD0" w14:textId="77777777" w:rsidR="00B131BA" w:rsidRPr="00B131BA" w:rsidRDefault="00B131BA" w:rsidP="00B131BA">
      <w:pPr>
        <w:numPr>
          <w:ilvl w:val="0"/>
          <w:numId w:val="35"/>
        </w:numPr>
      </w:pPr>
      <w:r w:rsidRPr="00B131BA">
        <w:t xml:space="preserve">Serve adapted version </w:t>
      </w:r>
    </w:p>
    <w:p w14:paraId="2A80C316" w14:textId="77777777" w:rsidR="00B131BA" w:rsidRPr="00B131BA" w:rsidRDefault="00B131BA" w:rsidP="00B131BA">
      <w:r w:rsidRPr="00B131BA">
        <w:pict w14:anchorId="0D9C8885">
          <v:rect id="_x0000_i1231" style="width:0;height:1.5pt" o:hralign="center" o:hrstd="t" o:hr="t" fillcolor="#a0a0a0" stroked="f"/>
        </w:pict>
      </w:r>
    </w:p>
    <w:p w14:paraId="28C8F0D8" w14:textId="77777777" w:rsidR="00B131BA" w:rsidRPr="00B131BA" w:rsidRDefault="00B131BA" w:rsidP="00B131BA">
      <w:pPr>
        <w:rPr>
          <w:b/>
          <w:bCs/>
        </w:rPr>
      </w:pPr>
      <w:r w:rsidRPr="00B131BA">
        <w:rPr>
          <w:b/>
          <w:bCs/>
        </w:rPr>
        <w:t xml:space="preserve">9. </w:t>
      </w:r>
      <w:r w:rsidRPr="00B131BA">
        <w:rPr>
          <w:rFonts w:ascii="Segoe UI Emoji" w:hAnsi="Segoe UI Emoji" w:cs="Segoe UI Emoji"/>
          <w:b/>
          <w:bCs/>
        </w:rPr>
        <w:t>🔄</w:t>
      </w:r>
      <w:r w:rsidRPr="00B131BA">
        <w:rPr>
          <w:b/>
          <w:bCs/>
        </w:rPr>
        <w:t xml:space="preserve"> User Flow</w:t>
      </w:r>
    </w:p>
    <w:p w14:paraId="3FCC5DBE" w14:textId="77777777" w:rsidR="00B131BA" w:rsidRPr="00B131BA" w:rsidRDefault="00B131BA" w:rsidP="00B131BA">
      <w:pPr>
        <w:rPr>
          <w:b/>
          <w:bCs/>
        </w:rPr>
      </w:pPr>
      <w:r w:rsidRPr="00B131BA">
        <w:rPr>
          <w:b/>
          <w:bCs/>
        </w:rPr>
        <w:t>Onboarding</w:t>
      </w:r>
    </w:p>
    <w:p w14:paraId="1E35229C" w14:textId="77777777" w:rsidR="00B131BA" w:rsidRPr="00B131BA" w:rsidRDefault="00B131BA" w:rsidP="00B131BA">
      <w:pPr>
        <w:numPr>
          <w:ilvl w:val="0"/>
          <w:numId w:val="36"/>
        </w:numPr>
      </w:pPr>
      <w:r w:rsidRPr="00B131BA">
        <w:t xml:space="preserve">Sign up </w:t>
      </w:r>
    </w:p>
    <w:p w14:paraId="777D7351" w14:textId="77777777" w:rsidR="00B131BA" w:rsidRPr="00B131BA" w:rsidRDefault="00B131BA" w:rsidP="00B131BA">
      <w:pPr>
        <w:numPr>
          <w:ilvl w:val="0"/>
          <w:numId w:val="36"/>
        </w:numPr>
      </w:pPr>
      <w:r w:rsidRPr="00B131BA">
        <w:t xml:space="preserve">Choose target language </w:t>
      </w:r>
    </w:p>
    <w:p w14:paraId="22BDD08E" w14:textId="77777777" w:rsidR="00B131BA" w:rsidRPr="00B131BA" w:rsidRDefault="00B131BA" w:rsidP="00B131BA">
      <w:pPr>
        <w:numPr>
          <w:ilvl w:val="0"/>
          <w:numId w:val="36"/>
        </w:numPr>
      </w:pPr>
      <w:r w:rsidRPr="00B131BA">
        <w:t xml:space="preserve">Quick diagnostic reading </w:t>
      </w:r>
    </w:p>
    <w:p w14:paraId="66F6A13D" w14:textId="77777777" w:rsidR="00B131BA" w:rsidRPr="00B131BA" w:rsidRDefault="00B131BA" w:rsidP="00B131BA">
      <w:pPr>
        <w:numPr>
          <w:ilvl w:val="0"/>
          <w:numId w:val="36"/>
        </w:numPr>
      </w:pPr>
      <w:r w:rsidRPr="00B131BA">
        <w:t xml:space="preserve">Assigned initial level </w:t>
      </w:r>
    </w:p>
    <w:p w14:paraId="1E949035" w14:textId="77777777" w:rsidR="00B131BA" w:rsidRPr="00B131BA" w:rsidRDefault="00B131BA" w:rsidP="00B131BA">
      <w:r w:rsidRPr="00B131BA">
        <w:pict w14:anchorId="492E01B3">
          <v:rect id="_x0000_i1232" style="width:0;height:1.5pt" o:hralign="center" o:hrstd="t" o:hr="t" fillcolor="#a0a0a0" stroked="f"/>
        </w:pict>
      </w:r>
    </w:p>
    <w:p w14:paraId="446CFC13" w14:textId="77777777" w:rsidR="00B131BA" w:rsidRPr="00B131BA" w:rsidRDefault="00B131BA" w:rsidP="00B131BA">
      <w:pPr>
        <w:rPr>
          <w:b/>
          <w:bCs/>
        </w:rPr>
      </w:pPr>
      <w:r w:rsidRPr="00B131BA">
        <w:rPr>
          <w:b/>
          <w:bCs/>
        </w:rPr>
        <w:lastRenderedPageBreak/>
        <w:t>Core Loop</w:t>
      </w:r>
    </w:p>
    <w:p w14:paraId="240F2EEF" w14:textId="77777777" w:rsidR="00B131BA" w:rsidRPr="00B131BA" w:rsidRDefault="00B131BA" w:rsidP="00B131BA">
      <w:pPr>
        <w:numPr>
          <w:ilvl w:val="0"/>
          <w:numId w:val="37"/>
        </w:numPr>
      </w:pPr>
      <w:r w:rsidRPr="00B131BA">
        <w:t xml:space="preserve">Open app </w:t>
      </w:r>
    </w:p>
    <w:p w14:paraId="75884BFB" w14:textId="77777777" w:rsidR="00B131BA" w:rsidRPr="00B131BA" w:rsidRDefault="00B131BA" w:rsidP="00B131BA">
      <w:pPr>
        <w:numPr>
          <w:ilvl w:val="0"/>
          <w:numId w:val="37"/>
        </w:numPr>
      </w:pPr>
      <w:r w:rsidRPr="00B131BA">
        <w:t xml:space="preserve">Choose or receive content </w:t>
      </w:r>
    </w:p>
    <w:p w14:paraId="08D7CF21" w14:textId="77777777" w:rsidR="00B131BA" w:rsidRPr="00B131BA" w:rsidRDefault="00B131BA" w:rsidP="00B131BA">
      <w:pPr>
        <w:numPr>
          <w:ilvl w:val="0"/>
          <w:numId w:val="37"/>
        </w:numPr>
      </w:pPr>
      <w:r w:rsidRPr="00B131BA">
        <w:t xml:space="preserve">Read adapted content </w:t>
      </w:r>
    </w:p>
    <w:p w14:paraId="5A31CAAD" w14:textId="77777777" w:rsidR="00B131BA" w:rsidRPr="00B131BA" w:rsidRDefault="00B131BA" w:rsidP="00B131BA">
      <w:pPr>
        <w:numPr>
          <w:ilvl w:val="0"/>
          <w:numId w:val="37"/>
        </w:numPr>
      </w:pPr>
      <w:r w:rsidRPr="00B131BA">
        <w:t xml:space="preserve">Interact with text (translate, explore) </w:t>
      </w:r>
    </w:p>
    <w:p w14:paraId="433936B3" w14:textId="77777777" w:rsidR="00B131BA" w:rsidRPr="00B131BA" w:rsidRDefault="00B131BA" w:rsidP="00B131BA">
      <w:pPr>
        <w:numPr>
          <w:ilvl w:val="0"/>
          <w:numId w:val="37"/>
        </w:numPr>
      </w:pPr>
      <w:r w:rsidRPr="00B131BA">
        <w:t xml:space="preserve">Complete reading </w:t>
      </w:r>
    </w:p>
    <w:p w14:paraId="04F4416E" w14:textId="77777777" w:rsidR="00B131BA" w:rsidRPr="00B131BA" w:rsidRDefault="00B131BA" w:rsidP="00B131BA">
      <w:pPr>
        <w:numPr>
          <w:ilvl w:val="0"/>
          <w:numId w:val="37"/>
        </w:numPr>
      </w:pPr>
      <w:r w:rsidRPr="00B131BA">
        <w:t xml:space="preserve">Earn XP + maintain streak </w:t>
      </w:r>
    </w:p>
    <w:p w14:paraId="297EC89E" w14:textId="77777777" w:rsidR="00B131BA" w:rsidRPr="00B131BA" w:rsidRDefault="00B131BA" w:rsidP="00B131BA">
      <w:r w:rsidRPr="00B131BA">
        <w:pict w14:anchorId="05041064">
          <v:rect id="_x0000_i1233" style="width:0;height:1.5pt" o:hralign="center" o:hrstd="t" o:hr="t" fillcolor="#a0a0a0" stroked="f"/>
        </w:pict>
      </w:r>
    </w:p>
    <w:p w14:paraId="7FE31CF4" w14:textId="77777777" w:rsidR="00B131BA" w:rsidRPr="00B131BA" w:rsidRDefault="00B131BA" w:rsidP="00B131BA">
      <w:pPr>
        <w:rPr>
          <w:b/>
          <w:bCs/>
        </w:rPr>
      </w:pPr>
      <w:r w:rsidRPr="00B131BA">
        <w:rPr>
          <w:b/>
          <w:bCs/>
        </w:rPr>
        <w:t xml:space="preserve">10. </w:t>
      </w:r>
      <w:r w:rsidRPr="00B131BA">
        <w:rPr>
          <w:rFonts w:ascii="Segoe UI Emoji" w:hAnsi="Segoe UI Emoji" w:cs="Segoe UI Emoji"/>
          <w:b/>
          <w:bCs/>
        </w:rPr>
        <w:t>⚖️</w:t>
      </w:r>
      <w:r w:rsidRPr="00B131BA">
        <w:rPr>
          <w:b/>
          <w:bCs/>
        </w:rPr>
        <w:t xml:space="preserve"> Product Decisions &amp; Tradeoffs</w:t>
      </w:r>
    </w:p>
    <w:p w14:paraId="46DAA863" w14:textId="77777777" w:rsidR="00B131BA" w:rsidRPr="00B131BA" w:rsidRDefault="00B131BA" w:rsidP="00B131BA">
      <w:pPr>
        <w:rPr>
          <w:b/>
          <w:bCs/>
        </w:rPr>
      </w:pPr>
      <w:r w:rsidRPr="00B131BA">
        <w:rPr>
          <w:rFonts w:ascii="Segoe UI Emoji" w:hAnsi="Segoe UI Emoji" w:cs="Segoe UI Emoji"/>
          <w:b/>
          <w:bCs/>
        </w:rPr>
        <w:t>❌</w:t>
      </w:r>
      <w:r w:rsidRPr="00B131BA">
        <w:rPr>
          <w:b/>
          <w:bCs/>
        </w:rPr>
        <w:t xml:space="preserve"> Removed: Flashcards / SRS</w:t>
      </w:r>
    </w:p>
    <w:p w14:paraId="4D7ABF99" w14:textId="77777777" w:rsidR="00B131BA" w:rsidRPr="00B131BA" w:rsidRDefault="00B131BA" w:rsidP="00B131BA">
      <w:pPr>
        <w:numPr>
          <w:ilvl w:val="0"/>
          <w:numId w:val="38"/>
        </w:numPr>
      </w:pPr>
      <w:r w:rsidRPr="00B131BA">
        <w:t xml:space="preserve">Reason: </w:t>
      </w:r>
    </w:p>
    <w:p w14:paraId="79151E0E" w14:textId="77777777" w:rsidR="00B131BA" w:rsidRPr="00B131BA" w:rsidRDefault="00B131BA" w:rsidP="00B131BA">
      <w:pPr>
        <w:numPr>
          <w:ilvl w:val="1"/>
          <w:numId w:val="38"/>
        </w:numPr>
      </w:pPr>
      <w:r w:rsidRPr="00B131BA">
        <w:t xml:space="preserve">Breaks immersion </w:t>
      </w:r>
    </w:p>
    <w:p w14:paraId="3A2EF83F" w14:textId="77777777" w:rsidR="00B131BA" w:rsidRPr="00B131BA" w:rsidRDefault="00B131BA" w:rsidP="00B131BA">
      <w:pPr>
        <w:numPr>
          <w:ilvl w:val="1"/>
          <w:numId w:val="38"/>
        </w:numPr>
      </w:pPr>
      <w:r w:rsidRPr="00B131BA">
        <w:t xml:space="preserve">Not aligned with content-first philosophy </w:t>
      </w:r>
    </w:p>
    <w:p w14:paraId="36F657C9" w14:textId="77777777" w:rsidR="00B131BA" w:rsidRPr="00B131BA" w:rsidRDefault="00B131BA" w:rsidP="00B131BA">
      <w:pPr>
        <w:numPr>
          <w:ilvl w:val="0"/>
          <w:numId w:val="38"/>
        </w:numPr>
      </w:pPr>
      <w:r w:rsidRPr="00B131BA">
        <w:t xml:space="preserve">Outcome: </w:t>
      </w:r>
    </w:p>
    <w:p w14:paraId="23929E20" w14:textId="77777777" w:rsidR="00B131BA" w:rsidRPr="00B131BA" w:rsidRDefault="00B131BA" w:rsidP="00B131BA">
      <w:pPr>
        <w:numPr>
          <w:ilvl w:val="1"/>
          <w:numId w:val="38"/>
        </w:numPr>
      </w:pPr>
      <w:r w:rsidRPr="00B131BA">
        <w:t xml:space="preserve">Stronger positioning as </w:t>
      </w:r>
      <w:r w:rsidRPr="00B131BA">
        <w:rPr>
          <w:b/>
          <w:bCs/>
        </w:rPr>
        <w:t>reading-based learning tool</w:t>
      </w:r>
      <w:r w:rsidRPr="00B131BA">
        <w:t xml:space="preserve"> </w:t>
      </w:r>
    </w:p>
    <w:p w14:paraId="4AC8FEE0" w14:textId="77777777" w:rsidR="00B131BA" w:rsidRPr="00B131BA" w:rsidRDefault="00B131BA" w:rsidP="00B131BA">
      <w:r w:rsidRPr="00B131BA">
        <w:pict w14:anchorId="07F57013">
          <v:rect id="_x0000_i1234" style="width:0;height:1.5pt" o:hralign="center" o:hrstd="t" o:hr="t" fillcolor="#a0a0a0" stroked="f"/>
        </w:pict>
      </w:r>
    </w:p>
    <w:p w14:paraId="1BE6BBA2" w14:textId="77777777" w:rsidR="00B131BA" w:rsidRPr="00B131BA" w:rsidRDefault="00B131BA" w:rsidP="00B131BA">
      <w:pPr>
        <w:rPr>
          <w:b/>
          <w:bCs/>
        </w:rPr>
      </w:pPr>
      <w:r w:rsidRPr="00B131BA">
        <w:rPr>
          <w:rFonts w:ascii="Segoe UI Emoji" w:hAnsi="Segoe UI Emoji" w:cs="Segoe UI Emoji"/>
          <w:b/>
          <w:bCs/>
        </w:rPr>
        <w:t>✅</w:t>
      </w:r>
      <w:r w:rsidRPr="00B131BA">
        <w:rPr>
          <w:b/>
          <w:bCs/>
        </w:rPr>
        <w:t xml:space="preserve"> Chosen: Content-Only Learning Model</w:t>
      </w:r>
    </w:p>
    <w:p w14:paraId="7DB8EAAC" w14:textId="77777777" w:rsidR="00B131BA" w:rsidRPr="00B131BA" w:rsidRDefault="00B131BA" w:rsidP="00B131BA">
      <w:pPr>
        <w:numPr>
          <w:ilvl w:val="0"/>
          <w:numId w:val="39"/>
        </w:numPr>
      </w:pPr>
      <w:r w:rsidRPr="00B131BA">
        <w:t xml:space="preserve">Tradeoff: </w:t>
      </w:r>
    </w:p>
    <w:p w14:paraId="3A0FCADC" w14:textId="77777777" w:rsidR="00B131BA" w:rsidRPr="00B131BA" w:rsidRDefault="00B131BA" w:rsidP="00B131BA">
      <w:pPr>
        <w:numPr>
          <w:ilvl w:val="1"/>
          <w:numId w:val="39"/>
        </w:numPr>
      </w:pPr>
      <w:r w:rsidRPr="00B131BA">
        <w:t xml:space="preserve">Less structured than traditional apps </w:t>
      </w:r>
    </w:p>
    <w:p w14:paraId="0AE635DD" w14:textId="77777777" w:rsidR="00B131BA" w:rsidRPr="00B131BA" w:rsidRDefault="00B131BA" w:rsidP="00B131BA">
      <w:pPr>
        <w:numPr>
          <w:ilvl w:val="0"/>
          <w:numId w:val="39"/>
        </w:numPr>
      </w:pPr>
      <w:r w:rsidRPr="00B131BA">
        <w:t xml:space="preserve">Benefit: </w:t>
      </w:r>
    </w:p>
    <w:p w14:paraId="3CAD0DE4" w14:textId="77777777" w:rsidR="00B131BA" w:rsidRPr="00B131BA" w:rsidRDefault="00B131BA" w:rsidP="00B131BA">
      <w:pPr>
        <w:numPr>
          <w:ilvl w:val="1"/>
          <w:numId w:val="39"/>
        </w:numPr>
      </w:pPr>
      <w:r w:rsidRPr="00B131BA">
        <w:t xml:space="preserve">Higher engagement </w:t>
      </w:r>
    </w:p>
    <w:p w14:paraId="55FABCEB" w14:textId="77777777" w:rsidR="00B131BA" w:rsidRPr="00B131BA" w:rsidRDefault="00B131BA" w:rsidP="00B131BA">
      <w:pPr>
        <w:numPr>
          <w:ilvl w:val="1"/>
          <w:numId w:val="39"/>
        </w:numPr>
      </w:pPr>
      <w:r w:rsidRPr="00B131BA">
        <w:t xml:space="preserve">Real-world fluency </w:t>
      </w:r>
    </w:p>
    <w:p w14:paraId="0F2E5C17" w14:textId="77777777" w:rsidR="00B131BA" w:rsidRPr="00B131BA" w:rsidRDefault="00B131BA" w:rsidP="00B131BA">
      <w:r w:rsidRPr="00B131BA">
        <w:pict w14:anchorId="6DD92EAA">
          <v:rect id="_x0000_i1235" style="width:0;height:1.5pt" o:hralign="center" o:hrstd="t" o:hr="t" fillcolor="#a0a0a0" stroked="f"/>
        </w:pict>
      </w:r>
    </w:p>
    <w:p w14:paraId="008F943C" w14:textId="77777777" w:rsidR="00B131BA" w:rsidRPr="00B131BA" w:rsidRDefault="00B131BA" w:rsidP="00B131BA">
      <w:pPr>
        <w:rPr>
          <w:b/>
          <w:bCs/>
        </w:rPr>
      </w:pPr>
      <w:r w:rsidRPr="00B131BA">
        <w:rPr>
          <w:rFonts w:ascii="Segoe UI Emoji" w:hAnsi="Segoe UI Emoji" w:cs="Segoe UI Emoji"/>
          <w:b/>
          <w:bCs/>
        </w:rPr>
        <w:t>✅</w:t>
      </w:r>
      <w:r w:rsidRPr="00B131BA">
        <w:rPr>
          <w:b/>
          <w:bCs/>
        </w:rPr>
        <w:t xml:space="preserve"> Chosen: Adaptive Difficulty over Static Levels</w:t>
      </w:r>
    </w:p>
    <w:p w14:paraId="1F3665EA" w14:textId="77777777" w:rsidR="00B131BA" w:rsidRPr="00B131BA" w:rsidRDefault="00B131BA" w:rsidP="00B131BA">
      <w:pPr>
        <w:numPr>
          <w:ilvl w:val="0"/>
          <w:numId w:val="40"/>
        </w:numPr>
      </w:pPr>
      <w:r w:rsidRPr="00B131BA">
        <w:t xml:space="preserve">Tradeoff: </w:t>
      </w:r>
    </w:p>
    <w:p w14:paraId="04F08A9E" w14:textId="77777777" w:rsidR="00B131BA" w:rsidRPr="00B131BA" w:rsidRDefault="00B131BA" w:rsidP="00B131BA">
      <w:pPr>
        <w:numPr>
          <w:ilvl w:val="1"/>
          <w:numId w:val="40"/>
        </w:numPr>
      </w:pPr>
      <w:r w:rsidRPr="00B131BA">
        <w:t xml:space="preserve">More complex system </w:t>
      </w:r>
    </w:p>
    <w:p w14:paraId="1B028EC1" w14:textId="77777777" w:rsidR="00B131BA" w:rsidRPr="00B131BA" w:rsidRDefault="00B131BA" w:rsidP="00B131BA">
      <w:pPr>
        <w:numPr>
          <w:ilvl w:val="0"/>
          <w:numId w:val="40"/>
        </w:numPr>
      </w:pPr>
      <w:r w:rsidRPr="00B131BA">
        <w:lastRenderedPageBreak/>
        <w:t xml:space="preserve">Benefit: </w:t>
      </w:r>
    </w:p>
    <w:p w14:paraId="4C2B388C" w14:textId="77777777" w:rsidR="00B131BA" w:rsidRPr="00B131BA" w:rsidRDefault="00B131BA" w:rsidP="00B131BA">
      <w:pPr>
        <w:numPr>
          <w:ilvl w:val="1"/>
          <w:numId w:val="40"/>
        </w:numPr>
      </w:pPr>
      <w:r w:rsidRPr="00B131BA">
        <w:t xml:space="preserve">Superior personalization </w:t>
      </w:r>
    </w:p>
    <w:p w14:paraId="31253E6C" w14:textId="77777777" w:rsidR="00B131BA" w:rsidRPr="00B131BA" w:rsidRDefault="00B131BA" w:rsidP="00B131BA">
      <w:r w:rsidRPr="00B131BA">
        <w:pict w14:anchorId="3FE01E94">
          <v:rect id="_x0000_i1236" style="width:0;height:1.5pt" o:hralign="center" o:hrstd="t" o:hr="t" fillcolor="#a0a0a0" stroked="f"/>
        </w:pict>
      </w:r>
    </w:p>
    <w:p w14:paraId="7CD87213" w14:textId="77777777" w:rsidR="00B131BA" w:rsidRPr="00B131BA" w:rsidRDefault="00B131BA" w:rsidP="00B131BA">
      <w:pPr>
        <w:rPr>
          <w:b/>
          <w:bCs/>
        </w:rPr>
      </w:pPr>
      <w:r w:rsidRPr="00B131BA">
        <w:rPr>
          <w:b/>
          <w:bCs/>
        </w:rPr>
        <w:t xml:space="preserve">11. </w:t>
      </w:r>
      <w:r w:rsidRPr="00B131BA">
        <w:rPr>
          <w:rFonts w:ascii="Segoe UI Emoji" w:hAnsi="Segoe UI Emoji" w:cs="Segoe UI Emoji"/>
          <w:b/>
          <w:bCs/>
        </w:rPr>
        <w:t>🚀</w:t>
      </w:r>
      <w:r w:rsidRPr="00B131BA">
        <w:rPr>
          <w:b/>
          <w:bCs/>
        </w:rPr>
        <w:t xml:space="preserve"> MVP Scope</w:t>
      </w:r>
    </w:p>
    <w:p w14:paraId="169D2FA0" w14:textId="77777777" w:rsidR="00B131BA" w:rsidRPr="00B131BA" w:rsidRDefault="00B131BA" w:rsidP="00B131BA">
      <w:pPr>
        <w:rPr>
          <w:b/>
          <w:bCs/>
        </w:rPr>
      </w:pPr>
      <w:r w:rsidRPr="00B131BA">
        <w:rPr>
          <w:b/>
          <w:bCs/>
        </w:rPr>
        <w:t>Must-Have</w:t>
      </w:r>
    </w:p>
    <w:p w14:paraId="2738D62F" w14:textId="77777777" w:rsidR="00B131BA" w:rsidRPr="00B131BA" w:rsidRDefault="00B131BA" w:rsidP="00B131BA">
      <w:pPr>
        <w:numPr>
          <w:ilvl w:val="0"/>
          <w:numId w:val="41"/>
        </w:numPr>
      </w:pPr>
      <w:r w:rsidRPr="00B131BA">
        <w:t xml:space="preserve">Content ingestion (URL + text) </w:t>
      </w:r>
    </w:p>
    <w:p w14:paraId="4A7D805F" w14:textId="77777777" w:rsidR="00B131BA" w:rsidRPr="00B131BA" w:rsidRDefault="00B131BA" w:rsidP="00B131BA">
      <w:pPr>
        <w:numPr>
          <w:ilvl w:val="0"/>
          <w:numId w:val="41"/>
        </w:numPr>
      </w:pPr>
      <w:r w:rsidRPr="00B131BA">
        <w:t xml:space="preserve">Translation </w:t>
      </w:r>
    </w:p>
    <w:p w14:paraId="4BB2984C" w14:textId="77777777" w:rsidR="00B131BA" w:rsidRPr="00B131BA" w:rsidRDefault="00B131BA" w:rsidP="00B131BA">
      <w:pPr>
        <w:numPr>
          <w:ilvl w:val="0"/>
          <w:numId w:val="41"/>
        </w:numPr>
      </w:pPr>
      <w:r w:rsidRPr="00B131BA">
        <w:t xml:space="preserve">3-level simplification (basic) </w:t>
      </w:r>
    </w:p>
    <w:p w14:paraId="1D898902" w14:textId="77777777" w:rsidR="00B131BA" w:rsidRPr="00B131BA" w:rsidRDefault="00B131BA" w:rsidP="00B131BA">
      <w:pPr>
        <w:numPr>
          <w:ilvl w:val="0"/>
          <w:numId w:val="41"/>
        </w:numPr>
      </w:pPr>
      <w:r w:rsidRPr="00B131BA">
        <w:t xml:space="preserve">Reading interface </w:t>
      </w:r>
    </w:p>
    <w:p w14:paraId="4059CCB2" w14:textId="77777777" w:rsidR="00B131BA" w:rsidRPr="00B131BA" w:rsidRDefault="00B131BA" w:rsidP="00B131BA">
      <w:pPr>
        <w:numPr>
          <w:ilvl w:val="0"/>
          <w:numId w:val="41"/>
        </w:numPr>
      </w:pPr>
      <w:r w:rsidRPr="00B131BA">
        <w:t xml:space="preserve">XP + streak system </w:t>
      </w:r>
    </w:p>
    <w:p w14:paraId="500EA0A1" w14:textId="77777777" w:rsidR="00B131BA" w:rsidRPr="00B131BA" w:rsidRDefault="00B131BA" w:rsidP="00B131BA">
      <w:pPr>
        <w:numPr>
          <w:ilvl w:val="0"/>
          <w:numId w:val="41"/>
        </w:numPr>
      </w:pPr>
      <w:r w:rsidRPr="00B131BA">
        <w:t xml:space="preserve">Basic level detection </w:t>
      </w:r>
    </w:p>
    <w:p w14:paraId="5C3523C4" w14:textId="77777777" w:rsidR="00B131BA" w:rsidRPr="00B131BA" w:rsidRDefault="00B131BA" w:rsidP="00B131BA">
      <w:r w:rsidRPr="00B131BA">
        <w:pict w14:anchorId="1401E01F">
          <v:rect id="_x0000_i1237" style="width:0;height:1.5pt" o:hralign="center" o:hrstd="t" o:hr="t" fillcolor="#a0a0a0" stroked="f"/>
        </w:pict>
      </w:r>
    </w:p>
    <w:p w14:paraId="7DAA09E4" w14:textId="77777777" w:rsidR="00B131BA" w:rsidRPr="00B131BA" w:rsidRDefault="00B131BA" w:rsidP="00B131BA">
      <w:pPr>
        <w:rPr>
          <w:b/>
          <w:bCs/>
        </w:rPr>
      </w:pPr>
      <w:r w:rsidRPr="00B131BA">
        <w:rPr>
          <w:b/>
          <w:bCs/>
        </w:rPr>
        <w:t>Nice-to-Have</w:t>
      </w:r>
    </w:p>
    <w:p w14:paraId="7F4A5B0C" w14:textId="77777777" w:rsidR="00B131BA" w:rsidRPr="00B131BA" w:rsidRDefault="00B131BA" w:rsidP="00B131BA">
      <w:pPr>
        <w:numPr>
          <w:ilvl w:val="0"/>
          <w:numId w:val="42"/>
        </w:numPr>
      </w:pPr>
      <w:r w:rsidRPr="00B131BA">
        <w:t xml:space="preserve">Content recommendations </w:t>
      </w:r>
    </w:p>
    <w:p w14:paraId="6293D8DD" w14:textId="77777777" w:rsidR="00B131BA" w:rsidRPr="00B131BA" w:rsidRDefault="00B131BA" w:rsidP="00B131BA">
      <w:pPr>
        <w:numPr>
          <w:ilvl w:val="0"/>
          <w:numId w:val="42"/>
        </w:numPr>
      </w:pPr>
      <w:r w:rsidRPr="00B131BA">
        <w:t xml:space="preserve">Audio playback </w:t>
      </w:r>
    </w:p>
    <w:p w14:paraId="5CF379B7" w14:textId="77777777" w:rsidR="00B131BA" w:rsidRPr="00B131BA" w:rsidRDefault="00B131BA" w:rsidP="00B131BA">
      <w:pPr>
        <w:numPr>
          <w:ilvl w:val="0"/>
          <w:numId w:val="42"/>
        </w:numPr>
      </w:pPr>
      <w:r w:rsidRPr="00B131BA">
        <w:t xml:space="preserve">Difficulty tuning improvements </w:t>
      </w:r>
    </w:p>
    <w:p w14:paraId="03913CBF" w14:textId="77777777" w:rsidR="00B131BA" w:rsidRPr="00B131BA" w:rsidRDefault="00B131BA" w:rsidP="00B131BA">
      <w:r w:rsidRPr="00B131BA">
        <w:pict w14:anchorId="26FFBC43">
          <v:rect id="_x0000_i1238" style="width:0;height:1.5pt" o:hralign="center" o:hrstd="t" o:hr="t" fillcolor="#a0a0a0" stroked="f"/>
        </w:pict>
      </w:r>
    </w:p>
    <w:p w14:paraId="75D42800" w14:textId="77777777" w:rsidR="00B131BA" w:rsidRPr="00B131BA" w:rsidRDefault="00B131BA" w:rsidP="00B131BA">
      <w:pPr>
        <w:rPr>
          <w:b/>
          <w:bCs/>
        </w:rPr>
      </w:pPr>
      <w:r w:rsidRPr="00B131BA">
        <w:rPr>
          <w:b/>
          <w:bCs/>
        </w:rPr>
        <w:t>Excluded</w:t>
      </w:r>
    </w:p>
    <w:p w14:paraId="670F862D" w14:textId="77777777" w:rsidR="00B131BA" w:rsidRPr="00B131BA" w:rsidRDefault="00B131BA" w:rsidP="00B131BA">
      <w:pPr>
        <w:numPr>
          <w:ilvl w:val="0"/>
          <w:numId w:val="43"/>
        </w:numPr>
      </w:pPr>
      <w:r w:rsidRPr="00B131BA">
        <w:t xml:space="preserve">Flashcards </w:t>
      </w:r>
    </w:p>
    <w:p w14:paraId="599B680E" w14:textId="77777777" w:rsidR="00B131BA" w:rsidRPr="00B131BA" w:rsidRDefault="00B131BA" w:rsidP="00B131BA">
      <w:pPr>
        <w:numPr>
          <w:ilvl w:val="0"/>
          <w:numId w:val="43"/>
        </w:numPr>
      </w:pPr>
      <w:r w:rsidRPr="00B131BA">
        <w:t xml:space="preserve">Grammar drills </w:t>
      </w:r>
    </w:p>
    <w:p w14:paraId="39F3B6A8" w14:textId="77777777" w:rsidR="00B131BA" w:rsidRPr="00B131BA" w:rsidRDefault="00B131BA" w:rsidP="00B131BA">
      <w:pPr>
        <w:numPr>
          <w:ilvl w:val="0"/>
          <w:numId w:val="43"/>
        </w:numPr>
      </w:pPr>
      <w:r w:rsidRPr="00B131BA">
        <w:t xml:space="preserve">Social features </w:t>
      </w:r>
    </w:p>
    <w:p w14:paraId="55B30F24" w14:textId="77777777" w:rsidR="00B131BA" w:rsidRPr="00B131BA" w:rsidRDefault="00B131BA" w:rsidP="00B131BA">
      <w:r w:rsidRPr="00B131BA">
        <w:pict w14:anchorId="3BE61641">
          <v:rect id="_x0000_i1239" style="width:0;height:1.5pt" o:hralign="center" o:hrstd="t" o:hr="t" fillcolor="#a0a0a0" stroked="f"/>
        </w:pict>
      </w:r>
    </w:p>
    <w:p w14:paraId="5158B630" w14:textId="77777777" w:rsidR="00B131BA" w:rsidRPr="00B131BA" w:rsidRDefault="00B131BA" w:rsidP="00B131BA">
      <w:pPr>
        <w:rPr>
          <w:b/>
          <w:bCs/>
        </w:rPr>
      </w:pPr>
      <w:r w:rsidRPr="00B131BA">
        <w:rPr>
          <w:b/>
          <w:bCs/>
        </w:rPr>
        <w:t xml:space="preserve">12. </w:t>
      </w:r>
      <w:r w:rsidRPr="00B131BA">
        <w:rPr>
          <w:rFonts w:ascii="Segoe UI Emoji" w:hAnsi="Segoe UI Emoji" w:cs="Segoe UI Emoji"/>
          <w:b/>
          <w:bCs/>
        </w:rPr>
        <w:t>🔮</w:t>
      </w:r>
      <w:r w:rsidRPr="00B131BA">
        <w:rPr>
          <w:b/>
          <w:bCs/>
        </w:rPr>
        <w:t xml:space="preserve"> Future Enhancements</w:t>
      </w:r>
    </w:p>
    <w:p w14:paraId="53522EAC" w14:textId="77777777" w:rsidR="00B131BA" w:rsidRPr="00B131BA" w:rsidRDefault="00B131BA" w:rsidP="00B131BA">
      <w:pPr>
        <w:numPr>
          <w:ilvl w:val="0"/>
          <w:numId w:val="44"/>
        </w:numPr>
      </w:pPr>
      <w:r w:rsidRPr="00B131BA">
        <w:t xml:space="preserve">AI reading companion (ask questions about content) </w:t>
      </w:r>
    </w:p>
    <w:p w14:paraId="12D55128" w14:textId="77777777" w:rsidR="00B131BA" w:rsidRPr="00B131BA" w:rsidRDefault="00B131BA" w:rsidP="00B131BA">
      <w:pPr>
        <w:numPr>
          <w:ilvl w:val="0"/>
          <w:numId w:val="44"/>
        </w:numPr>
      </w:pPr>
      <w:r w:rsidRPr="00B131BA">
        <w:t xml:space="preserve">Voice-based interaction </w:t>
      </w:r>
    </w:p>
    <w:p w14:paraId="1C9728C0" w14:textId="77777777" w:rsidR="00B131BA" w:rsidRPr="00B131BA" w:rsidRDefault="00B131BA" w:rsidP="00B131BA">
      <w:pPr>
        <w:numPr>
          <w:ilvl w:val="0"/>
          <w:numId w:val="44"/>
        </w:numPr>
      </w:pPr>
      <w:r w:rsidRPr="00B131BA">
        <w:t xml:space="preserve">Video + subtitle adaptation </w:t>
      </w:r>
    </w:p>
    <w:p w14:paraId="6E031095" w14:textId="77777777" w:rsidR="00B131BA" w:rsidRPr="00B131BA" w:rsidRDefault="00B131BA" w:rsidP="00B131BA">
      <w:pPr>
        <w:numPr>
          <w:ilvl w:val="0"/>
          <w:numId w:val="44"/>
        </w:numPr>
      </w:pPr>
      <w:r w:rsidRPr="00B131BA">
        <w:lastRenderedPageBreak/>
        <w:t xml:space="preserve">Chrome extension (translate any webpage live) </w:t>
      </w:r>
    </w:p>
    <w:p w14:paraId="06A0253C" w14:textId="77777777" w:rsidR="00B131BA" w:rsidRPr="00B131BA" w:rsidRDefault="00B131BA" w:rsidP="00B131BA">
      <w:pPr>
        <w:numPr>
          <w:ilvl w:val="0"/>
          <w:numId w:val="44"/>
        </w:numPr>
      </w:pPr>
      <w:r w:rsidRPr="00B131BA">
        <w:t xml:space="preserve">Mobile apps </w:t>
      </w:r>
    </w:p>
    <w:p w14:paraId="48C12113" w14:textId="77777777" w:rsidR="00B131BA" w:rsidRPr="00B131BA" w:rsidRDefault="00B131BA" w:rsidP="00B131BA">
      <w:r w:rsidRPr="00B131BA">
        <w:pict w14:anchorId="04F09322">
          <v:rect id="_x0000_i1240" style="width:0;height:1.5pt" o:hralign="center" o:hrstd="t" o:hr="t" fillcolor="#a0a0a0" stroked="f"/>
        </w:pict>
      </w:r>
    </w:p>
    <w:p w14:paraId="341EAB2C" w14:textId="77777777" w:rsidR="00B131BA" w:rsidRPr="00B131BA" w:rsidRDefault="00B131BA" w:rsidP="00B131BA">
      <w:pPr>
        <w:rPr>
          <w:b/>
          <w:bCs/>
        </w:rPr>
      </w:pPr>
      <w:r w:rsidRPr="00B131BA">
        <w:rPr>
          <w:b/>
          <w:bCs/>
        </w:rPr>
        <w:t xml:space="preserve">13. </w:t>
      </w:r>
      <w:r w:rsidRPr="00B131BA">
        <w:rPr>
          <w:rFonts w:ascii="Segoe UI Emoji" w:hAnsi="Segoe UI Emoji" w:cs="Segoe UI Emoji"/>
          <w:b/>
          <w:bCs/>
        </w:rPr>
        <w:t>⚠️</w:t>
      </w:r>
      <w:r w:rsidRPr="00B131BA">
        <w:rPr>
          <w:b/>
          <w:bCs/>
        </w:rPr>
        <w:t xml:space="preserve"> Risks &amp; Mitigations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0"/>
        <w:gridCol w:w="3601"/>
      </w:tblGrid>
      <w:tr w:rsidR="00B131BA" w:rsidRPr="00B131BA" w14:paraId="4C7DFD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998596" w14:textId="77777777" w:rsidR="00B131BA" w:rsidRPr="00B131BA" w:rsidRDefault="00B131BA" w:rsidP="00B131BA">
            <w:pPr>
              <w:rPr>
                <w:b/>
                <w:bCs/>
              </w:rPr>
            </w:pPr>
            <w:r w:rsidRPr="00B131BA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77A693B8" w14:textId="77777777" w:rsidR="00B131BA" w:rsidRPr="00B131BA" w:rsidRDefault="00B131BA" w:rsidP="00B131BA">
            <w:pPr>
              <w:rPr>
                <w:b/>
                <w:bCs/>
              </w:rPr>
            </w:pPr>
            <w:r w:rsidRPr="00B131BA">
              <w:rPr>
                <w:b/>
                <w:bCs/>
              </w:rPr>
              <w:t>Mitigation</w:t>
            </w:r>
          </w:p>
        </w:tc>
      </w:tr>
      <w:tr w:rsidR="00B131BA" w:rsidRPr="00B131BA" w14:paraId="01A732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3E962" w14:textId="77777777" w:rsidR="00B131BA" w:rsidRPr="00B131BA" w:rsidRDefault="00B131BA" w:rsidP="00B131BA">
            <w:r w:rsidRPr="00B131BA">
              <w:t>Poor simplification quality</w:t>
            </w:r>
          </w:p>
        </w:tc>
        <w:tc>
          <w:tcPr>
            <w:tcW w:w="0" w:type="auto"/>
            <w:vAlign w:val="center"/>
            <w:hideMark/>
          </w:tcPr>
          <w:p w14:paraId="179D1E7C" w14:textId="77777777" w:rsidR="00B131BA" w:rsidRPr="00B131BA" w:rsidRDefault="00B131BA" w:rsidP="00B131BA">
            <w:r w:rsidRPr="00B131BA">
              <w:t>Continuous model tuning</w:t>
            </w:r>
          </w:p>
        </w:tc>
      </w:tr>
      <w:tr w:rsidR="00B131BA" w:rsidRPr="00B131BA" w14:paraId="402389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055E4" w14:textId="77777777" w:rsidR="00B131BA" w:rsidRPr="00B131BA" w:rsidRDefault="00B131BA" w:rsidP="00B131BA">
            <w:r w:rsidRPr="00B131BA">
              <w:t>Users feel lost without structure</w:t>
            </w:r>
          </w:p>
        </w:tc>
        <w:tc>
          <w:tcPr>
            <w:tcW w:w="0" w:type="auto"/>
            <w:vAlign w:val="center"/>
            <w:hideMark/>
          </w:tcPr>
          <w:p w14:paraId="6D2BB09E" w14:textId="77777777" w:rsidR="00B131BA" w:rsidRPr="00B131BA" w:rsidRDefault="00B131BA" w:rsidP="00B131BA">
            <w:r w:rsidRPr="00B131BA">
              <w:t>Add guided content paths</w:t>
            </w:r>
          </w:p>
        </w:tc>
      </w:tr>
      <w:tr w:rsidR="00B131BA" w:rsidRPr="00B131BA" w14:paraId="1D224E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C52BA" w14:textId="77777777" w:rsidR="00B131BA" w:rsidRPr="00B131BA" w:rsidRDefault="00B131BA" w:rsidP="00B131BA">
            <w:r w:rsidRPr="00B131BA">
              <w:t>Engagement drops</w:t>
            </w:r>
          </w:p>
        </w:tc>
        <w:tc>
          <w:tcPr>
            <w:tcW w:w="0" w:type="auto"/>
            <w:vAlign w:val="center"/>
            <w:hideMark/>
          </w:tcPr>
          <w:p w14:paraId="0CAE7DF1" w14:textId="77777777" w:rsidR="00B131BA" w:rsidRPr="00B131BA" w:rsidRDefault="00B131BA" w:rsidP="00B131BA">
            <w:r w:rsidRPr="00B131BA">
              <w:t>Strong gamification tied to reading</w:t>
            </w:r>
          </w:p>
        </w:tc>
      </w:tr>
      <w:tr w:rsidR="00B131BA" w:rsidRPr="00B131BA" w14:paraId="476F6C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10D4C" w14:textId="77777777" w:rsidR="00B131BA" w:rsidRPr="00B131BA" w:rsidRDefault="00B131BA" w:rsidP="00B131BA">
            <w:r w:rsidRPr="00B131BA">
              <w:t>Content overload</w:t>
            </w:r>
          </w:p>
        </w:tc>
        <w:tc>
          <w:tcPr>
            <w:tcW w:w="0" w:type="auto"/>
            <w:vAlign w:val="center"/>
            <w:hideMark/>
          </w:tcPr>
          <w:p w14:paraId="3707F5DA" w14:textId="77777777" w:rsidR="00B131BA" w:rsidRPr="00B131BA" w:rsidRDefault="00B131BA" w:rsidP="00B131BA">
            <w:r w:rsidRPr="00B131BA">
              <w:t>Smart recommendations</w:t>
            </w:r>
          </w:p>
        </w:tc>
      </w:tr>
    </w:tbl>
    <w:p w14:paraId="18A1A50B" w14:textId="77777777" w:rsidR="00B131BA" w:rsidRPr="00B131BA" w:rsidRDefault="00B131BA" w:rsidP="00B131BA">
      <w:r w:rsidRPr="00B131BA">
        <w:pict w14:anchorId="1C4938D3">
          <v:rect id="_x0000_i1241" style="width:0;height:1.5pt" o:hralign="center" o:hrstd="t" o:hr="t" fillcolor="#a0a0a0" stroked="f"/>
        </w:pict>
      </w:r>
    </w:p>
    <w:p w14:paraId="0C45623A" w14:textId="77777777" w:rsidR="00B131BA" w:rsidRPr="00B131BA" w:rsidRDefault="00B131BA" w:rsidP="00B131BA">
      <w:pPr>
        <w:rPr>
          <w:b/>
          <w:bCs/>
        </w:rPr>
      </w:pPr>
      <w:r w:rsidRPr="00B131BA">
        <w:rPr>
          <w:b/>
          <w:bCs/>
        </w:rPr>
        <w:t xml:space="preserve">14. </w:t>
      </w:r>
      <w:r w:rsidRPr="00B131BA">
        <w:rPr>
          <w:rFonts w:ascii="Segoe UI Emoji" w:hAnsi="Segoe UI Emoji" w:cs="Segoe UI Emoji"/>
          <w:b/>
          <w:bCs/>
        </w:rPr>
        <w:t>🏁</w:t>
      </w:r>
      <w:r w:rsidRPr="00B131BA">
        <w:rPr>
          <w:b/>
          <w:bCs/>
        </w:rPr>
        <w:t xml:space="preserve"> Summary</w:t>
      </w:r>
    </w:p>
    <w:p w14:paraId="5CD60CA2" w14:textId="77777777" w:rsidR="00B131BA" w:rsidRPr="00B131BA" w:rsidRDefault="00B131BA" w:rsidP="00B131BA">
      <w:r w:rsidRPr="00B131BA">
        <w:rPr>
          <w:b/>
          <w:bCs/>
        </w:rPr>
        <w:t>LangUp is not a language app—it’s a content adaptation engine for learning.</w:t>
      </w:r>
    </w:p>
    <w:p w14:paraId="1AAF7A38" w14:textId="77777777" w:rsidR="00B131BA" w:rsidRPr="00B131BA" w:rsidRDefault="00B131BA" w:rsidP="00B131BA">
      <w:r w:rsidRPr="00B131BA">
        <w:t>It wins by:</w:t>
      </w:r>
    </w:p>
    <w:p w14:paraId="58F0883D" w14:textId="77777777" w:rsidR="00B131BA" w:rsidRPr="00B131BA" w:rsidRDefault="00B131BA" w:rsidP="00B131BA">
      <w:pPr>
        <w:numPr>
          <w:ilvl w:val="0"/>
          <w:numId w:val="45"/>
        </w:numPr>
      </w:pPr>
      <w:r w:rsidRPr="00B131BA">
        <w:t xml:space="preserve">Meeting users at their exact level </w:t>
      </w:r>
    </w:p>
    <w:p w14:paraId="1EA77A75" w14:textId="77777777" w:rsidR="00B131BA" w:rsidRPr="00B131BA" w:rsidRDefault="00B131BA" w:rsidP="00B131BA">
      <w:pPr>
        <w:numPr>
          <w:ilvl w:val="0"/>
          <w:numId w:val="45"/>
        </w:numPr>
      </w:pPr>
      <w:r w:rsidRPr="00B131BA">
        <w:t xml:space="preserve">Letting them learn through what they already love </w:t>
      </w:r>
    </w:p>
    <w:p w14:paraId="1A119C5E" w14:textId="77777777" w:rsidR="00B131BA" w:rsidRPr="00B131BA" w:rsidRDefault="00B131BA" w:rsidP="00B131BA">
      <w:pPr>
        <w:numPr>
          <w:ilvl w:val="0"/>
          <w:numId w:val="45"/>
        </w:numPr>
      </w:pPr>
      <w:r w:rsidRPr="00B131BA">
        <w:t>Making progress feel natural, not forced</w:t>
      </w:r>
    </w:p>
    <w:p w14:paraId="1F98E89B" w14:textId="77777777" w:rsidR="00B131BA" w:rsidRDefault="00B131BA"/>
    <w:sectPr w:rsidR="00B131B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075B0"/>
    <w:multiLevelType w:val="multilevel"/>
    <w:tmpl w:val="8084E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3246D"/>
    <w:multiLevelType w:val="multilevel"/>
    <w:tmpl w:val="4FAE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E43AF"/>
    <w:multiLevelType w:val="multilevel"/>
    <w:tmpl w:val="A2007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627877"/>
    <w:multiLevelType w:val="multilevel"/>
    <w:tmpl w:val="6B344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6564C0"/>
    <w:multiLevelType w:val="multilevel"/>
    <w:tmpl w:val="DD581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797281"/>
    <w:multiLevelType w:val="multilevel"/>
    <w:tmpl w:val="2D5A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C0005A"/>
    <w:multiLevelType w:val="multilevel"/>
    <w:tmpl w:val="682A9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F515C3"/>
    <w:multiLevelType w:val="multilevel"/>
    <w:tmpl w:val="27DA2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AE52E7"/>
    <w:multiLevelType w:val="multilevel"/>
    <w:tmpl w:val="6108C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860B6B"/>
    <w:multiLevelType w:val="multilevel"/>
    <w:tmpl w:val="5A20F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986B67"/>
    <w:multiLevelType w:val="multilevel"/>
    <w:tmpl w:val="140E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971372"/>
    <w:multiLevelType w:val="multilevel"/>
    <w:tmpl w:val="56485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F34F21"/>
    <w:multiLevelType w:val="multilevel"/>
    <w:tmpl w:val="BDC2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1B3CDA"/>
    <w:multiLevelType w:val="multilevel"/>
    <w:tmpl w:val="8006C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8033A4"/>
    <w:multiLevelType w:val="multilevel"/>
    <w:tmpl w:val="D416C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BFD6D8F"/>
    <w:multiLevelType w:val="multilevel"/>
    <w:tmpl w:val="C414A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A15DD8"/>
    <w:multiLevelType w:val="multilevel"/>
    <w:tmpl w:val="DDC09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B57122"/>
    <w:multiLevelType w:val="multilevel"/>
    <w:tmpl w:val="0D745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6B7FF4"/>
    <w:multiLevelType w:val="multilevel"/>
    <w:tmpl w:val="2CEEF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BA2685"/>
    <w:multiLevelType w:val="multilevel"/>
    <w:tmpl w:val="1032A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B8659C"/>
    <w:multiLevelType w:val="multilevel"/>
    <w:tmpl w:val="DD06E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D532D8"/>
    <w:multiLevelType w:val="multilevel"/>
    <w:tmpl w:val="7332B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5C7C49"/>
    <w:multiLevelType w:val="multilevel"/>
    <w:tmpl w:val="8F66B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047738"/>
    <w:multiLevelType w:val="multilevel"/>
    <w:tmpl w:val="02443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7D1E4E"/>
    <w:multiLevelType w:val="multilevel"/>
    <w:tmpl w:val="A8263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574A21"/>
    <w:multiLevelType w:val="multilevel"/>
    <w:tmpl w:val="35382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2D0C55"/>
    <w:multiLevelType w:val="multilevel"/>
    <w:tmpl w:val="A588D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ED2904"/>
    <w:multiLevelType w:val="multilevel"/>
    <w:tmpl w:val="614E7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B13010"/>
    <w:multiLevelType w:val="multilevel"/>
    <w:tmpl w:val="1B82D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362B7C"/>
    <w:multiLevelType w:val="multilevel"/>
    <w:tmpl w:val="E10E8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662E74"/>
    <w:multiLevelType w:val="multilevel"/>
    <w:tmpl w:val="C58E5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2A1135"/>
    <w:multiLevelType w:val="multilevel"/>
    <w:tmpl w:val="BDEA2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4AB77D7"/>
    <w:multiLevelType w:val="multilevel"/>
    <w:tmpl w:val="6F06B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53189F"/>
    <w:multiLevelType w:val="multilevel"/>
    <w:tmpl w:val="6E5C5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095D0F"/>
    <w:multiLevelType w:val="multilevel"/>
    <w:tmpl w:val="A00EC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276E6F"/>
    <w:multiLevelType w:val="multilevel"/>
    <w:tmpl w:val="E61E8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E02825"/>
    <w:multiLevelType w:val="multilevel"/>
    <w:tmpl w:val="B5FAE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1F5C2A"/>
    <w:multiLevelType w:val="multilevel"/>
    <w:tmpl w:val="1EDC2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C01240C"/>
    <w:multiLevelType w:val="multilevel"/>
    <w:tmpl w:val="3EE2D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F25A84"/>
    <w:multiLevelType w:val="multilevel"/>
    <w:tmpl w:val="843A0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DB290E"/>
    <w:multiLevelType w:val="multilevel"/>
    <w:tmpl w:val="92682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8F34B5"/>
    <w:multiLevelType w:val="multilevel"/>
    <w:tmpl w:val="630C5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932F61"/>
    <w:multiLevelType w:val="multilevel"/>
    <w:tmpl w:val="BA722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505877"/>
    <w:multiLevelType w:val="multilevel"/>
    <w:tmpl w:val="1AE2D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A43790"/>
    <w:multiLevelType w:val="multilevel"/>
    <w:tmpl w:val="BE36C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3712115">
    <w:abstractNumId w:val="9"/>
  </w:num>
  <w:num w:numId="2" w16cid:durableId="457601512">
    <w:abstractNumId w:val="20"/>
  </w:num>
  <w:num w:numId="3" w16cid:durableId="36513260">
    <w:abstractNumId w:val="19"/>
  </w:num>
  <w:num w:numId="4" w16cid:durableId="1198546116">
    <w:abstractNumId w:val="14"/>
  </w:num>
  <w:num w:numId="5" w16cid:durableId="1779594974">
    <w:abstractNumId w:val="15"/>
  </w:num>
  <w:num w:numId="6" w16cid:durableId="221603923">
    <w:abstractNumId w:val="3"/>
  </w:num>
  <w:num w:numId="7" w16cid:durableId="433944300">
    <w:abstractNumId w:val="42"/>
  </w:num>
  <w:num w:numId="8" w16cid:durableId="380788734">
    <w:abstractNumId w:val="8"/>
  </w:num>
  <w:num w:numId="9" w16cid:durableId="1029112850">
    <w:abstractNumId w:val="29"/>
  </w:num>
  <w:num w:numId="10" w16cid:durableId="1491752841">
    <w:abstractNumId w:val="36"/>
  </w:num>
  <w:num w:numId="11" w16cid:durableId="1692950282">
    <w:abstractNumId w:val="34"/>
  </w:num>
  <w:num w:numId="12" w16cid:durableId="1379936104">
    <w:abstractNumId w:val="32"/>
  </w:num>
  <w:num w:numId="13" w16cid:durableId="1925138449">
    <w:abstractNumId w:val="6"/>
  </w:num>
  <w:num w:numId="14" w16cid:durableId="1690788955">
    <w:abstractNumId w:val="41"/>
  </w:num>
  <w:num w:numId="15" w16cid:durableId="527062504">
    <w:abstractNumId w:val="22"/>
  </w:num>
  <w:num w:numId="16" w16cid:durableId="1129322600">
    <w:abstractNumId w:val="44"/>
  </w:num>
  <w:num w:numId="17" w16cid:durableId="1128473091">
    <w:abstractNumId w:val="43"/>
  </w:num>
  <w:num w:numId="18" w16cid:durableId="1255432821">
    <w:abstractNumId w:val="1"/>
  </w:num>
  <w:num w:numId="19" w16cid:durableId="27872494">
    <w:abstractNumId w:val="38"/>
  </w:num>
  <w:num w:numId="20" w16cid:durableId="109403811">
    <w:abstractNumId w:val="13"/>
  </w:num>
  <w:num w:numId="21" w16cid:durableId="1805807990">
    <w:abstractNumId w:val="30"/>
  </w:num>
  <w:num w:numId="22" w16cid:durableId="73743421">
    <w:abstractNumId w:val="2"/>
  </w:num>
  <w:num w:numId="23" w16cid:durableId="1712224472">
    <w:abstractNumId w:val="16"/>
  </w:num>
  <w:num w:numId="24" w16cid:durableId="420488493">
    <w:abstractNumId w:val="26"/>
  </w:num>
  <w:num w:numId="25" w16cid:durableId="1891108108">
    <w:abstractNumId w:val="39"/>
  </w:num>
  <w:num w:numId="26" w16cid:durableId="1555967909">
    <w:abstractNumId w:val="25"/>
  </w:num>
  <w:num w:numId="27" w16cid:durableId="1733187968">
    <w:abstractNumId w:val="5"/>
  </w:num>
  <w:num w:numId="28" w16cid:durableId="961111876">
    <w:abstractNumId w:val="31"/>
  </w:num>
  <w:num w:numId="29" w16cid:durableId="1624773909">
    <w:abstractNumId w:val="40"/>
  </w:num>
  <w:num w:numId="30" w16cid:durableId="1061947019">
    <w:abstractNumId w:val="0"/>
  </w:num>
  <w:num w:numId="31" w16cid:durableId="2108495704">
    <w:abstractNumId w:val="18"/>
  </w:num>
  <w:num w:numId="32" w16cid:durableId="1622495492">
    <w:abstractNumId w:val="24"/>
  </w:num>
  <w:num w:numId="33" w16cid:durableId="1968928042">
    <w:abstractNumId w:val="27"/>
  </w:num>
  <w:num w:numId="34" w16cid:durableId="2123916857">
    <w:abstractNumId w:val="17"/>
  </w:num>
  <w:num w:numId="35" w16cid:durableId="1836529794">
    <w:abstractNumId w:val="37"/>
  </w:num>
  <w:num w:numId="36" w16cid:durableId="243951970">
    <w:abstractNumId w:val="7"/>
  </w:num>
  <w:num w:numId="37" w16cid:durableId="684751878">
    <w:abstractNumId w:val="11"/>
  </w:num>
  <w:num w:numId="38" w16cid:durableId="1314336444">
    <w:abstractNumId w:val="23"/>
  </w:num>
  <w:num w:numId="39" w16cid:durableId="1737044202">
    <w:abstractNumId w:val="12"/>
  </w:num>
  <w:num w:numId="40" w16cid:durableId="1528105160">
    <w:abstractNumId w:val="28"/>
  </w:num>
  <w:num w:numId="41" w16cid:durableId="32463432">
    <w:abstractNumId w:val="4"/>
  </w:num>
  <w:num w:numId="42" w16cid:durableId="1221329286">
    <w:abstractNumId w:val="33"/>
  </w:num>
  <w:num w:numId="43" w16cid:durableId="1645044887">
    <w:abstractNumId w:val="10"/>
  </w:num>
  <w:num w:numId="44" w16cid:durableId="1205681144">
    <w:abstractNumId w:val="21"/>
  </w:num>
  <w:num w:numId="45" w16cid:durableId="1261526074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1BA"/>
    <w:rsid w:val="00B131BA"/>
    <w:rsid w:val="00E72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7F1D6"/>
  <w15:chartTrackingRefBased/>
  <w15:docId w15:val="{85F058F7-A236-4766-9292-147ECE1EB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31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31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31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1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1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1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1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1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1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1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31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31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1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1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1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1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1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1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1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1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1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1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31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1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1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1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1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1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1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972</Words>
  <Characters>5546</Characters>
  <Application>Microsoft Office Word</Application>
  <DocSecurity>0</DocSecurity>
  <Lines>46</Lines>
  <Paragraphs>13</Paragraphs>
  <ScaleCrop>false</ScaleCrop>
  <Company/>
  <LinksUpToDate>false</LinksUpToDate>
  <CharactersWithSpaces>6505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Gonsalves, Rachel</dc:creator>
  <cp:keywords/>
  <dc:description/>
  <cp:lastModifiedBy>Gonsalves, Rachel</cp:lastModifiedBy>
  <cp:revision>1</cp:revision>
  <dcterms:created xsi:type="dcterms:W3CDTF">2026-04-12T16:56:00Z</dcterms:created>
  <dcterms:modified xsi:type="dcterms:W3CDTF">2026-04-12T16:57:00Z</dcterms:modified>
</cp:coreProperties>
</file>