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DC0F1" w14:textId="2F1A90AB" w:rsidR="003F1F86" w:rsidRPr="003F1F86" w:rsidRDefault="003F1F86" w:rsidP="003F1F86">
      <w:pPr>
        <w:pStyle w:val="ListParagraph"/>
        <w:numPr>
          <w:ilvl w:val="0"/>
          <w:numId w:val="1"/>
        </w:numPr>
      </w:pPr>
      <w:r w:rsidRPr="003F1F86">
        <w:rPr>
          <w:b/>
          <w:bCs/>
        </w:rPr>
        <w:t>Bạn có sử dụng công cụ AI hoặc học máy trong đầu tư chứng khoán không?</w:t>
      </w:r>
      <w:r w:rsidRPr="003F1F86">
        <w:br/>
        <w:t>A. Có</w:t>
      </w:r>
      <w:r w:rsidRPr="003F1F86">
        <w:br/>
        <w:t>B. Không</w:t>
      </w:r>
      <w:r w:rsidRPr="003F1F86">
        <w:br/>
        <w:t>C. Đang tìm hiểu</w:t>
      </w:r>
      <w:r w:rsidRPr="003F1F86">
        <w:br/>
        <w:t>D. Chưa bao giờ nghĩ đến</w:t>
      </w:r>
    </w:p>
    <w:p w14:paraId="2EDFCD7F" w14:textId="701D563F" w:rsidR="003F1F86" w:rsidRPr="003F1F86" w:rsidRDefault="003F1F86" w:rsidP="003F1F86">
      <w:pPr>
        <w:pStyle w:val="ListParagraph"/>
        <w:numPr>
          <w:ilvl w:val="0"/>
          <w:numId w:val="1"/>
        </w:numPr>
      </w:pPr>
      <w:r w:rsidRPr="003F1F86">
        <w:rPr>
          <w:b/>
          <w:bCs/>
        </w:rPr>
        <w:t>Bạn mong muốn độ chính xác của mô hình dự đoán chứng khoán là bao nhiêu?</w:t>
      </w:r>
      <w:r w:rsidRPr="003F1F86">
        <w:br/>
        <w:t>A. Trên 90%</w:t>
      </w:r>
      <w:r w:rsidRPr="003F1F86">
        <w:br/>
        <w:t>B. 80% - 90%</w:t>
      </w:r>
      <w:r w:rsidRPr="003F1F86">
        <w:br/>
        <w:t>C. 70% - 80%</w:t>
      </w:r>
      <w:r w:rsidRPr="003F1F86">
        <w:br/>
        <w:t>D. Dưới 70%</w:t>
      </w:r>
    </w:p>
    <w:p w14:paraId="5ADB42FF" w14:textId="7FF462A2" w:rsidR="003F1F86" w:rsidRPr="003F1F86" w:rsidRDefault="003F1F86" w:rsidP="003F1F86">
      <w:pPr>
        <w:pStyle w:val="ListParagraph"/>
        <w:numPr>
          <w:ilvl w:val="0"/>
          <w:numId w:val="1"/>
        </w:numPr>
      </w:pPr>
      <w:r w:rsidRPr="003F1F86">
        <w:rPr>
          <w:b/>
          <w:bCs/>
        </w:rPr>
        <w:t>Bạn muốn hệ thống dự đoán dựa trên yếu tố nào?</w:t>
      </w:r>
      <w:r w:rsidRPr="003F1F86">
        <w:br/>
        <w:t>A. Giá cổ phiếu</w:t>
      </w:r>
      <w:r w:rsidRPr="003F1F86">
        <w:br/>
        <w:t>B. Chỉ số thị trường chung</w:t>
      </w:r>
      <w:r w:rsidRPr="003F1F86">
        <w:br/>
        <w:t>C. Dữ liệu vĩ mô (GDP, lãi suất, v.v.)</w:t>
      </w:r>
      <w:r w:rsidRPr="003F1F86">
        <w:br/>
        <w:t>D. Tất cả các yếu tố trên</w:t>
      </w:r>
    </w:p>
    <w:p w14:paraId="28A623E1" w14:textId="1045FBD2" w:rsidR="003F1F86" w:rsidRPr="003F1F86" w:rsidRDefault="003F1F86" w:rsidP="003F1F86">
      <w:pPr>
        <w:pStyle w:val="ListParagraph"/>
        <w:numPr>
          <w:ilvl w:val="0"/>
          <w:numId w:val="1"/>
        </w:numPr>
      </w:pPr>
      <w:r w:rsidRPr="003F1F86">
        <w:rPr>
          <w:b/>
          <w:bCs/>
        </w:rPr>
        <w:t>Bạn muốn hệ thống dự đoán ở cấp độ nào?</w:t>
      </w:r>
      <w:r w:rsidRPr="003F1F86">
        <w:br/>
        <w:t>A. Ngắn hạn (1-3 ngày)</w:t>
      </w:r>
      <w:r w:rsidRPr="003F1F86">
        <w:br/>
        <w:t>B. Trung hạn (1-3 tháng)</w:t>
      </w:r>
      <w:r w:rsidRPr="003F1F86">
        <w:br/>
        <w:t>C. Dài hạn (1 năm trở lên)</w:t>
      </w:r>
      <w:r w:rsidRPr="003F1F86">
        <w:br/>
        <w:t>D. Cả ba cấp độ trên</w:t>
      </w:r>
    </w:p>
    <w:p w14:paraId="08BB3028" w14:textId="2EEA186A" w:rsidR="003F1F86" w:rsidRPr="003F1F86" w:rsidRDefault="003F1F86" w:rsidP="003F1F86">
      <w:pPr>
        <w:pStyle w:val="ListParagraph"/>
        <w:numPr>
          <w:ilvl w:val="0"/>
          <w:numId w:val="1"/>
        </w:numPr>
      </w:pPr>
      <w:r w:rsidRPr="003F1F86">
        <w:rPr>
          <w:b/>
          <w:bCs/>
        </w:rPr>
        <w:t>Bạn muốn hệ thống dự đoán xu hướng giá (tăng/giảm) hay giá trị tuyệt đối của cổ phiếu?</w:t>
      </w:r>
      <w:r w:rsidRPr="003F1F86">
        <w:br/>
        <w:t>A. Xu hướng giá (tăng/giảm)</w:t>
      </w:r>
      <w:r w:rsidRPr="003F1F86">
        <w:br/>
        <w:t>B. Giá trị tuyệt đối của cổ phiếu</w:t>
      </w:r>
      <w:r w:rsidRPr="003F1F86">
        <w:br/>
        <w:t>C. Cả hai</w:t>
      </w:r>
      <w:r w:rsidRPr="003F1F86">
        <w:br/>
        <w:t>D. Không quan trọng</w:t>
      </w:r>
    </w:p>
    <w:p w14:paraId="1033119A" w14:textId="464646C1" w:rsidR="003F1F86" w:rsidRPr="003F1F86" w:rsidRDefault="003F1F86" w:rsidP="003F1F86">
      <w:pPr>
        <w:pStyle w:val="ListParagraph"/>
        <w:numPr>
          <w:ilvl w:val="0"/>
          <w:numId w:val="1"/>
        </w:numPr>
      </w:pPr>
      <w:r w:rsidRPr="003F1F86">
        <w:rPr>
          <w:b/>
          <w:bCs/>
        </w:rPr>
        <w:t>Bạn có muốn hệ thống cung cấp các tín hiệu cảnh báo mua/bán cho cổ phiếu không?</w:t>
      </w:r>
      <w:r w:rsidRPr="003F1F86">
        <w:br/>
        <w:t>A. Có, tôi muốn tín hiệu chính xác</w:t>
      </w:r>
      <w:r w:rsidRPr="003F1F86">
        <w:br/>
        <w:t>B. Có, nhưng tôi chỉ muốn gợi ý</w:t>
      </w:r>
      <w:r w:rsidRPr="003F1F86">
        <w:br/>
        <w:t>C. Không, tôi tự quyết định</w:t>
      </w:r>
      <w:r w:rsidRPr="003F1F86">
        <w:br/>
        <w:t>D. Không quan tâm đến tín hiệu</w:t>
      </w:r>
    </w:p>
    <w:p w14:paraId="1236F4B9" w14:textId="7A7F9CE3" w:rsidR="003F1F86" w:rsidRPr="003F1F86" w:rsidRDefault="003F1F86" w:rsidP="003F1F86">
      <w:pPr>
        <w:pStyle w:val="ListParagraph"/>
        <w:numPr>
          <w:ilvl w:val="0"/>
          <w:numId w:val="1"/>
        </w:numPr>
      </w:pPr>
      <w:r w:rsidRPr="003F1F86">
        <w:rPr>
          <w:b/>
          <w:bCs/>
        </w:rPr>
        <w:t>Bạn muốn mô hình sử dụng dữ liệu lịch sử bao nhiêu năm để dự đoán?</w:t>
      </w:r>
      <w:r w:rsidRPr="003F1F86">
        <w:br/>
        <w:t>A. Dưới 1 năm</w:t>
      </w:r>
      <w:r w:rsidRPr="003F1F86">
        <w:br/>
        <w:t>B. 1 - 3 năm</w:t>
      </w:r>
      <w:r w:rsidRPr="003F1F86">
        <w:br/>
        <w:t>C. 3 - 5 năm</w:t>
      </w:r>
      <w:r w:rsidRPr="003F1F86">
        <w:br/>
        <w:t>D. Trên 5 năm</w:t>
      </w:r>
    </w:p>
    <w:p w14:paraId="61572463" w14:textId="519AEB82" w:rsidR="003F1F86" w:rsidRPr="003F1F86" w:rsidRDefault="003F1F86" w:rsidP="003F1F86">
      <w:pPr>
        <w:pStyle w:val="ListParagraph"/>
        <w:numPr>
          <w:ilvl w:val="0"/>
          <w:numId w:val="1"/>
        </w:numPr>
      </w:pPr>
      <w:r w:rsidRPr="003F1F86">
        <w:rPr>
          <w:b/>
          <w:bCs/>
        </w:rPr>
        <w:lastRenderedPageBreak/>
        <w:t>Bạn có muốn mô hình dự đoán theo từng ngành nghề (ví dụ: ngân hàng, bất động sản, công nghệ) không?</w:t>
      </w:r>
      <w:r w:rsidRPr="003F1F86">
        <w:br/>
        <w:t>A. Có</w:t>
      </w:r>
      <w:r w:rsidRPr="003F1F86">
        <w:br/>
        <w:t>B. Không</w:t>
      </w:r>
      <w:r w:rsidRPr="003F1F86">
        <w:br/>
        <w:t>C. Không chắc chắn</w:t>
      </w:r>
      <w:r w:rsidRPr="003F1F86">
        <w:br/>
        <w:t>D. Tùy thuộc vào dữ liệu</w:t>
      </w:r>
    </w:p>
    <w:p w14:paraId="671BD93B" w14:textId="3B209130" w:rsidR="003F1F86" w:rsidRPr="003F1F86" w:rsidRDefault="003F1F86" w:rsidP="003F1F86">
      <w:pPr>
        <w:pStyle w:val="ListParagraph"/>
        <w:numPr>
          <w:ilvl w:val="0"/>
          <w:numId w:val="1"/>
        </w:numPr>
      </w:pPr>
      <w:r w:rsidRPr="003F1F86">
        <w:rPr>
          <w:b/>
          <w:bCs/>
        </w:rPr>
        <w:t>Bạn mong muốn hệ thống hoạt động như thế nào khi có sự thay đổi mạnh mẽ trên thị trường?</w:t>
      </w:r>
      <w:r w:rsidRPr="003F1F86">
        <w:br/>
        <w:t>A. Cung cấp cảnh báo và điều chỉnh dự đoán</w:t>
      </w:r>
      <w:r w:rsidRPr="003F1F86">
        <w:br/>
        <w:t>B. Tự động thay đổi chiến lược đầu tư</w:t>
      </w:r>
      <w:r w:rsidRPr="003F1F86">
        <w:br/>
        <w:t>C. Cung cấp phân tích và khuyến nghị về các yếu tố ảnh hưởng</w:t>
      </w:r>
      <w:r w:rsidRPr="003F1F86">
        <w:br/>
        <w:t>D. Không cần thay đổi gì cả</w:t>
      </w:r>
    </w:p>
    <w:p w14:paraId="3269A286" w14:textId="166B09C6" w:rsidR="003F1F86" w:rsidRPr="003F1F86" w:rsidRDefault="003F1F86" w:rsidP="003F1F86">
      <w:pPr>
        <w:pStyle w:val="ListParagraph"/>
        <w:numPr>
          <w:ilvl w:val="0"/>
          <w:numId w:val="1"/>
        </w:numPr>
      </w:pPr>
      <w:r w:rsidRPr="003F1F86">
        <w:rPr>
          <w:b/>
          <w:bCs/>
        </w:rPr>
        <w:t>Bạn có quan tâm đến các yếu tố bên ngoài như tình hình kinh tế vĩ mô hoặc chính trị khi dự đoán chứng khoán?</w:t>
      </w:r>
      <w:r w:rsidRPr="003F1F86">
        <w:br/>
        <w:t>A. Có, rất quan trọng</w:t>
      </w:r>
      <w:r w:rsidRPr="003F1F86">
        <w:br/>
        <w:t>B. Có, nhưng không quá quan trọng</w:t>
      </w:r>
      <w:r w:rsidRPr="003F1F86">
        <w:br/>
        <w:t>C. Không, chỉ cần dữ liệu cổ phiếu</w:t>
      </w:r>
      <w:r w:rsidRPr="003F1F86">
        <w:br/>
        <w:t>D. Không quan tâm</w:t>
      </w:r>
    </w:p>
    <w:p w14:paraId="198CAC59" w14:textId="00E1C6CE" w:rsidR="003F1F86" w:rsidRPr="003F1F86" w:rsidRDefault="003F1F86" w:rsidP="003F1F86">
      <w:pPr>
        <w:pStyle w:val="ListParagraph"/>
        <w:numPr>
          <w:ilvl w:val="0"/>
          <w:numId w:val="1"/>
        </w:numPr>
      </w:pPr>
      <w:r w:rsidRPr="003F1F86">
        <w:rPr>
          <w:b/>
          <w:bCs/>
        </w:rPr>
        <w:t>Bạn có muốn hệ thống phân tích ảnh hưởng của các sự kiện lớn (chính trị, kinh tế) lên thị trường chứng khoán không?</w:t>
      </w:r>
      <w:r w:rsidRPr="003F1F86">
        <w:br/>
        <w:t>A. Có</w:t>
      </w:r>
      <w:r w:rsidRPr="003F1F86">
        <w:br/>
        <w:t>B. Không</w:t>
      </w:r>
      <w:r w:rsidRPr="003F1F86">
        <w:br/>
        <w:t>C. Tùy vào sự kiện</w:t>
      </w:r>
      <w:r w:rsidRPr="003F1F86">
        <w:br/>
        <w:t>D. Không quan tâm</w:t>
      </w:r>
    </w:p>
    <w:p w14:paraId="44BC989D" w14:textId="11FA4730" w:rsidR="003F1F86" w:rsidRPr="003F1F86" w:rsidRDefault="003F1F86" w:rsidP="003F1F86">
      <w:pPr>
        <w:pStyle w:val="ListParagraph"/>
        <w:numPr>
          <w:ilvl w:val="0"/>
          <w:numId w:val="1"/>
        </w:numPr>
      </w:pPr>
      <w:r w:rsidRPr="003F1F86">
        <w:rPr>
          <w:b/>
          <w:bCs/>
        </w:rPr>
        <w:t>Bạn muốn giao diện web có tính năng gì?</w:t>
      </w:r>
      <w:r w:rsidRPr="003F1F86">
        <w:br/>
        <w:t>A. Bảng điều khiển trực quan và dễ hiểu</w:t>
      </w:r>
      <w:r w:rsidRPr="003F1F86">
        <w:br/>
        <w:t>B. So sánh cổ phiếu</w:t>
      </w:r>
      <w:r w:rsidRPr="003F1F86">
        <w:br/>
        <w:t>C. Cung cấp phân tích kỹ thuật</w:t>
      </w:r>
      <w:r w:rsidRPr="003F1F86">
        <w:br/>
        <w:t>D. Tất cả các tính năng trên</w:t>
      </w:r>
    </w:p>
    <w:p w14:paraId="1237A76A" w14:textId="20AEFDF3" w:rsidR="003F1F86" w:rsidRPr="003F1F86" w:rsidRDefault="003F1F86" w:rsidP="003F1F86">
      <w:pPr>
        <w:pStyle w:val="ListParagraph"/>
        <w:numPr>
          <w:ilvl w:val="0"/>
          <w:numId w:val="1"/>
        </w:numPr>
      </w:pPr>
      <w:r w:rsidRPr="003F1F86">
        <w:rPr>
          <w:b/>
          <w:bCs/>
        </w:rPr>
        <w:t>Bạn muốn hệ thống chỉ cung cấp dự đoán ngắn hạn hay dài hạn?</w:t>
      </w:r>
      <w:r w:rsidRPr="003F1F86">
        <w:br/>
        <w:t>A. Chỉ dự đoán ngắn hạn</w:t>
      </w:r>
      <w:r w:rsidRPr="003F1F86">
        <w:br/>
        <w:t>B. Chỉ dự đoán dài hạn</w:t>
      </w:r>
      <w:r w:rsidRPr="003F1F86">
        <w:br/>
        <w:t>C. Cả ngắn hạn và dài hạn</w:t>
      </w:r>
      <w:r w:rsidRPr="003F1F86">
        <w:br/>
        <w:t>D. Không quan trọng</w:t>
      </w:r>
    </w:p>
    <w:p w14:paraId="7C1E41F4" w14:textId="42274559" w:rsidR="003F1F86" w:rsidRPr="003F1F86" w:rsidRDefault="003F1F86" w:rsidP="003F1F86">
      <w:pPr>
        <w:pStyle w:val="ListParagraph"/>
        <w:numPr>
          <w:ilvl w:val="0"/>
          <w:numId w:val="1"/>
        </w:numPr>
      </w:pPr>
      <w:r w:rsidRPr="003F1F86">
        <w:rPr>
          <w:b/>
          <w:bCs/>
        </w:rPr>
        <w:t>Bạn có muốn hệ thống theo dõi và cập nhật dữ liệu chứng khoán trong thời gian thực không?</w:t>
      </w:r>
      <w:r w:rsidRPr="003F1F86">
        <w:br/>
        <w:t>A. Có</w:t>
      </w:r>
      <w:r w:rsidRPr="003F1F86">
        <w:br/>
        <w:t>B. Không</w:t>
      </w:r>
      <w:r w:rsidRPr="003F1F86">
        <w:br/>
      </w:r>
      <w:r w:rsidRPr="003F1F86">
        <w:lastRenderedPageBreak/>
        <w:t>C. Đôi khi</w:t>
      </w:r>
      <w:r w:rsidRPr="003F1F86">
        <w:br/>
        <w:t>D. Không cần thiết</w:t>
      </w:r>
    </w:p>
    <w:p w14:paraId="2FD5338A" w14:textId="22372A3E" w:rsidR="003F1F86" w:rsidRPr="003F1F86" w:rsidRDefault="003F1F86" w:rsidP="003F1F86">
      <w:pPr>
        <w:pStyle w:val="ListParagraph"/>
        <w:numPr>
          <w:ilvl w:val="0"/>
          <w:numId w:val="1"/>
        </w:numPr>
      </w:pPr>
      <w:r w:rsidRPr="003F1F86">
        <w:rPr>
          <w:b/>
          <w:bCs/>
        </w:rPr>
        <w:t>Bạn muốn mô hình sử dụng dữ liệu từ các nguồn nào?</w:t>
      </w:r>
      <w:r w:rsidRPr="003F1F86">
        <w:br/>
        <w:t>A. Sàn giao dịch chứng khoán</w:t>
      </w:r>
      <w:r w:rsidRPr="003F1F86">
        <w:br/>
        <w:t>B. Báo cáo tài chính công ty</w:t>
      </w:r>
      <w:r w:rsidRPr="003F1F86">
        <w:br/>
        <w:t>C. Dữ liệu vĩ mô (GDP, lãi suất, v.v.)</w:t>
      </w:r>
      <w:r w:rsidRPr="003F1F86">
        <w:br/>
        <w:t>D. Tất cả các nguồn trên</w:t>
      </w:r>
    </w:p>
    <w:p w14:paraId="2126FF64" w14:textId="4A96F205" w:rsidR="003F1F86" w:rsidRPr="003F1F86" w:rsidRDefault="003F1F86" w:rsidP="003F1F86">
      <w:pPr>
        <w:pStyle w:val="ListParagraph"/>
        <w:numPr>
          <w:ilvl w:val="0"/>
          <w:numId w:val="1"/>
        </w:numPr>
      </w:pPr>
      <w:r w:rsidRPr="003F1F86">
        <w:rPr>
          <w:b/>
          <w:bCs/>
        </w:rPr>
        <w:t>Bạn là người mới bắt đầu hay đã có kinh nghiệm trong đầu tư chứng khoán?</w:t>
      </w:r>
      <w:r w:rsidRPr="003F1F86">
        <w:br/>
        <w:t>A. Người mới bắt đầu</w:t>
      </w:r>
      <w:r w:rsidRPr="003F1F86">
        <w:br/>
        <w:t>B. Có ít kinh nghiệm</w:t>
      </w:r>
      <w:r w:rsidRPr="003F1F86">
        <w:br/>
        <w:t>C. Có kinh nghiệm</w:t>
      </w:r>
      <w:r w:rsidRPr="003F1F86">
        <w:br/>
        <w:t>D. Chuyên gia</w:t>
      </w:r>
    </w:p>
    <w:p w14:paraId="70205307" w14:textId="71CB4E6F" w:rsidR="003F1F86" w:rsidRPr="003F1F86" w:rsidRDefault="003F1F86" w:rsidP="003F1F86">
      <w:pPr>
        <w:pStyle w:val="ListParagraph"/>
        <w:numPr>
          <w:ilvl w:val="0"/>
          <w:numId w:val="1"/>
        </w:numPr>
      </w:pPr>
      <w:r w:rsidRPr="003F1F86">
        <w:rPr>
          <w:b/>
          <w:bCs/>
        </w:rPr>
        <w:t>Bạn sử dụng công cụ nào để phân tích chứng khoán hiện tại?</w:t>
      </w:r>
      <w:r w:rsidRPr="003F1F86">
        <w:br/>
        <w:t>A. Các công cụ phân tích kỹ thuật</w:t>
      </w:r>
      <w:r w:rsidRPr="003F1F86">
        <w:br/>
        <w:t>B. Dữ liệu tài chính công ty</w:t>
      </w:r>
      <w:r w:rsidRPr="003F1F86">
        <w:br/>
        <w:t>C. Phân tích vĩ mô và tin tức</w:t>
      </w:r>
      <w:r w:rsidRPr="003F1F86">
        <w:br/>
        <w:t>D. Không sử dụng công cụ</w:t>
      </w:r>
    </w:p>
    <w:p w14:paraId="231E1A1F" w14:textId="6A943528" w:rsidR="003F1F86" w:rsidRPr="003F1F86" w:rsidRDefault="003F1F86" w:rsidP="003F1F86">
      <w:pPr>
        <w:pStyle w:val="ListParagraph"/>
        <w:numPr>
          <w:ilvl w:val="0"/>
          <w:numId w:val="1"/>
        </w:numPr>
      </w:pPr>
      <w:r w:rsidRPr="003F1F86">
        <w:rPr>
          <w:b/>
          <w:bCs/>
        </w:rPr>
        <w:t>Bạn thường xuyên đầu tư vào loại chứng khoán nào?</w:t>
      </w:r>
      <w:r w:rsidRPr="003F1F86">
        <w:br/>
        <w:t>A. Cổ phiếu</w:t>
      </w:r>
      <w:r w:rsidRPr="003F1F86">
        <w:br/>
        <w:t>B. Trái phiếu</w:t>
      </w:r>
      <w:r w:rsidRPr="003F1F86">
        <w:br/>
        <w:t>C. Quỹ đầu tư</w:t>
      </w:r>
      <w:r w:rsidRPr="003F1F86">
        <w:br/>
        <w:t>D. Các loại khác</w:t>
      </w:r>
    </w:p>
    <w:p w14:paraId="54DCE45D" w14:textId="342B1A41" w:rsidR="003F1F86" w:rsidRPr="003F1F86" w:rsidRDefault="003F1F86" w:rsidP="003F1F86">
      <w:pPr>
        <w:pStyle w:val="ListParagraph"/>
        <w:numPr>
          <w:ilvl w:val="0"/>
          <w:numId w:val="1"/>
        </w:numPr>
      </w:pPr>
      <w:r w:rsidRPr="003F1F86">
        <w:rPr>
          <w:b/>
          <w:bCs/>
        </w:rPr>
        <w:t>Bạn thích sử dụng nền tảng nào để giao dịch chứng khoán?</w:t>
      </w:r>
      <w:r w:rsidRPr="003F1F86">
        <w:br/>
        <w:t>A. Nền tảng giao dịch của sàn chứng khoán</w:t>
      </w:r>
      <w:r w:rsidRPr="003F1F86">
        <w:br/>
        <w:t>B. Nền tảng giao dịch trực tuyến (chẳng hạn như eToro, Robinhood)</w:t>
      </w:r>
      <w:r w:rsidRPr="003F1F86">
        <w:br/>
        <w:t>C. Các ứng dụng di động như Finviz, Investing</w:t>
      </w:r>
      <w:r w:rsidRPr="003F1F86">
        <w:br/>
        <w:t>D. Tự giao dịch mà không qua nền tảng</w:t>
      </w:r>
    </w:p>
    <w:p w14:paraId="39319A1A" w14:textId="46A7011E" w:rsidR="003F1F86" w:rsidRPr="003F1F86" w:rsidRDefault="003F1F86" w:rsidP="003F1F86">
      <w:pPr>
        <w:pStyle w:val="ListParagraph"/>
        <w:numPr>
          <w:ilvl w:val="0"/>
          <w:numId w:val="1"/>
        </w:numPr>
      </w:pPr>
      <w:r w:rsidRPr="003F1F86">
        <w:rPr>
          <w:b/>
          <w:bCs/>
        </w:rPr>
        <w:t>Mức độ ưu tiên của bạn khi đầu tư là gì?</w:t>
      </w:r>
      <w:r w:rsidRPr="003F1F86">
        <w:br/>
        <w:t xml:space="preserve">A. </w:t>
      </w:r>
      <w:proofErr w:type="gramStart"/>
      <w:r w:rsidRPr="003F1F86">
        <w:t>An</w:t>
      </w:r>
      <w:proofErr w:type="gramEnd"/>
      <w:r w:rsidRPr="003F1F86">
        <w:t xml:space="preserve"> toàn và ổn định</w:t>
      </w:r>
      <w:r w:rsidRPr="003F1F86">
        <w:br/>
        <w:t>B. Tăng trưởng nhanh nhưng rủi ro cao</w:t>
      </w:r>
      <w:r w:rsidRPr="003F1F86">
        <w:br/>
        <w:t>C. Cả hai yếu tố trên</w:t>
      </w:r>
      <w:r w:rsidRPr="003F1F86">
        <w:br/>
        <w:t>D. Không quan trọng, chỉ cần lợi nhuận</w:t>
      </w:r>
    </w:p>
    <w:p w14:paraId="3EF1BAE0" w14:textId="22086286" w:rsidR="003F1F86" w:rsidRPr="003F1F86" w:rsidRDefault="003F1F86" w:rsidP="003F1F86">
      <w:pPr>
        <w:pStyle w:val="ListParagraph"/>
        <w:numPr>
          <w:ilvl w:val="0"/>
          <w:numId w:val="1"/>
        </w:numPr>
      </w:pPr>
      <w:r w:rsidRPr="003F1F86">
        <w:rPr>
          <w:b/>
          <w:bCs/>
        </w:rPr>
        <w:t>Bạn có quan tâm đến việc học và nâng cao kỹ năng đầu tư qua các khóa học hoặc tài liệu không?</w:t>
      </w:r>
      <w:r w:rsidRPr="003F1F86">
        <w:br/>
        <w:t>A. Có, tôi luôn tìm hiểu thêm</w:t>
      </w:r>
      <w:r w:rsidRPr="003F1F86">
        <w:br/>
        <w:t>B. Đôi khi</w:t>
      </w:r>
      <w:r w:rsidRPr="003F1F86">
        <w:br/>
        <w:t>C. Không quan tâm</w:t>
      </w:r>
      <w:r w:rsidRPr="003F1F86">
        <w:br/>
        <w:t>D. Tôi đã đủ kiến thức</w:t>
      </w:r>
    </w:p>
    <w:p w14:paraId="5A9AFEA3" w14:textId="7E15241E" w:rsidR="003F1F86" w:rsidRPr="003F1F86" w:rsidRDefault="003F1F86" w:rsidP="003F1F86">
      <w:pPr>
        <w:pStyle w:val="ListParagraph"/>
        <w:numPr>
          <w:ilvl w:val="0"/>
          <w:numId w:val="1"/>
        </w:numPr>
      </w:pPr>
      <w:r w:rsidRPr="003F1F86">
        <w:rPr>
          <w:b/>
          <w:bCs/>
        </w:rPr>
        <w:lastRenderedPageBreak/>
        <w:t>Bạn mong muốn hệ thống cung cấp thông tin như thế nào?</w:t>
      </w:r>
      <w:r w:rsidRPr="003F1F86">
        <w:br/>
        <w:t>A. Thông tin chi tiết với phân tích đầy đủ</w:t>
      </w:r>
      <w:r w:rsidRPr="003F1F86">
        <w:br/>
        <w:t>B. Thông tin ngắn gọn và dễ hiểu</w:t>
      </w:r>
      <w:r w:rsidRPr="003F1F86">
        <w:br/>
        <w:t>C. Thông tin kèm theo các khuyến nghị đầu tư</w:t>
      </w:r>
      <w:r w:rsidRPr="003F1F86">
        <w:br/>
        <w:t>D. Chỉ cần dữ liệu cơ bản (giá cổ phiếu, xu hướng)</w:t>
      </w:r>
    </w:p>
    <w:p w14:paraId="07279633" w14:textId="022503CE" w:rsidR="003F1F86" w:rsidRPr="003F1F86" w:rsidRDefault="003F1F86" w:rsidP="003F1F86">
      <w:pPr>
        <w:pStyle w:val="ListParagraph"/>
        <w:numPr>
          <w:ilvl w:val="0"/>
          <w:numId w:val="1"/>
        </w:numPr>
      </w:pPr>
      <w:r w:rsidRPr="003F1F86">
        <w:rPr>
          <w:b/>
          <w:bCs/>
        </w:rPr>
        <w:t>Bạn có sẵn sàng trả phí cho các dịch vụ cung cấp dự đoán chứng khoán không?</w:t>
      </w:r>
      <w:r w:rsidRPr="003F1F86">
        <w:br/>
        <w:t>A. Có, tôi sẵn sàng trả phí cao nếu có độ chính xác tốt</w:t>
      </w:r>
      <w:r w:rsidRPr="003F1F86">
        <w:br/>
        <w:t>B. Có, nhưng chỉ trả phí thấp</w:t>
      </w:r>
      <w:r w:rsidRPr="003F1F86">
        <w:br/>
        <w:t>C. Không, tôi chỉ tìm kiếm dịch vụ miễn phí</w:t>
      </w:r>
      <w:r w:rsidRPr="003F1F86">
        <w:br/>
        <w:t>D. Không quan tâm đến chi phí</w:t>
      </w:r>
    </w:p>
    <w:p w14:paraId="14B9D3FC" w14:textId="4351AD54" w:rsidR="003F1F86" w:rsidRPr="003F1F86" w:rsidRDefault="003F1F86" w:rsidP="003F1F86">
      <w:pPr>
        <w:pStyle w:val="ListParagraph"/>
        <w:numPr>
          <w:ilvl w:val="0"/>
          <w:numId w:val="1"/>
        </w:numPr>
      </w:pPr>
      <w:r w:rsidRPr="003F1F86">
        <w:rPr>
          <w:b/>
          <w:bCs/>
        </w:rPr>
        <w:t>Bạn muốn hệ thống hoạt động như thế nào khi có thông tin mới (như báo cáo tài chính hoặc tin tức)?</w:t>
      </w:r>
      <w:r w:rsidRPr="003F1F86">
        <w:br/>
        <w:t>A. Cung cấp cập nhật ngay lập tức</w:t>
      </w:r>
      <w:r w:rsidRPr="003F1F86">
        <w:br/>
        <w:t>B. Cung cấp trong một khoảng thời gian nhất định (1-2 ngày)</w:t>
      </w:r>
      <w:r w:rsidRPr="003F1F86">
        <w:br/>
        <w:t>C. Cung cấp khi có yêu cầu</w:t>
      </w:r>
      <w:r w:rsidRPr="003F1F86">
        <w:br/>
        <w:t>D. Không cần cập nhật thông tin</w:t>
      </w:r>
    </w:p>
    <w:p w14:paraId="38061987" w14:textId="757A6381" w:rsidR="003F1F86" w:rsidRPr="003F1F86" w:rsidRDefault="003F1F86" w:rsidP="003F1F86">
      <w:pPr>
        <w:pStyle w:val="ListParagraph"/>
        <w:numPr>
          <w:ilvl w:val="0"/>
          <w:numId w:val="1"/>
        </w:numPr>
      </w:pPr>
      <w:r w:rsidRPr="003F1F86">
        <w:rPr>
          <w:b/>
          <w:bCs/>
        </w:rPr>
        <w:t>Bạn có sử dụng ứng dụng trên điện thoại để theo dõi chứng khoán không?</w:t>
      </w:r>
      <w:r w:rsidRPr="003F1F86">
        <w:br/>
        <w:t>A. Có, rất thường xuyên</w:t>
      </w:r>
      <w:r w:rsidRPr="003F1F86">
        <w:br/>
        <w:t>B. Có, thỉnh thoảng</w:t>
      </w:r>
      <w:r w:rsidRPr="003F1F86">
        <w:br/>
        <w:t>C. Không, tôi chỉ sử dụng máy tính</w:t>
      </w:r>
      <w:r w:rsidRPr="003F1F86">
        <w:br/>
        <w:t>D. Không sử dụng ứng dụng nào</w:t>
      </w:r>
    </w:p>
    <w:p w14:paraId="5D0E259C" w14:textId="3293D2E6" w:rsidR="003F1F86" w:rsidRPr="003F1F86" w:rsidRDefault="003F1F86" w:rsidP="003F1F86">
      <w:pPr>
        <w:pStyle w:val="ListParagraph"/>
        <w:numPr>
          <w:ilvl w:val="0"/>
          <w:numId w:val="1"/>
        </w:numPr>
      </w:pPr>
      <w:r w:rsidRPr="003F1F86">
        <w:rPr>
          <w:b/>
          <w:bCs/>
        </w:rPr>
        <w:t>Khi bạn ra quyết định mua/bán cổ phiếu, bạn dựa vào yếu tố nào là quan trọng nhất?</w:t>
      </w:r>
      <w:r w:rsidRPr="003F1F86">
        <w:br/>
        <w:t>A. Phân tích kỹ thuật (chart, chỉ báo)</w:t>
      </w:r>
      <w:r w:rsidRPr="003F1F86">
        <w:br/>
        <w:t>B. Phân tích cơ bản (báo cáo tài chính, chỉ số)</w:t>
      </w:r>
      <w:r w:rsidRPr="003F1F86">
        <w:br/>
        <w:t>C. Tin tức và thông tin sự kiện</w:t>
      </w:r>
      <w:r w:rsidRPr="003F1F86">
        <w:br/>
        <w:t>D. Cảm nhận và kinh nghiệm cá nhân</w:t>
      </w:r>
    </w:p>
    <w:p w14:paraId="02C5BC26" w14:textId="4EA8B910" w:rsidR="003F1F86" w:rsidRPr="003F1F86" w:rsidRDefault="003F1F86" w:rsidP="003F1F86">
      <w:pPr>
        <w:pStyle w:val="ListParagraph"/>
        <w:numPr>
          <w:ilvl w:val="0"/>
          <w:numId w:val="1"/>
        </w:numPr>
      </w:pPr>
      <w:r w:rsidRPr="003F1F86">
        <w:rPr>
          <w:b/>
          <w:bCs/>
        </w:rPr>
        <w:t>Bạn muốn hệ thống có khả năng dự đoán tất cả các loại chứng khoán trên thị trường hay chỉ một số nhóm chứng khoán nhất định?</w:t>
      </w:r>
      <w:r w:rsidRPr="003F1F86">
        <w:br/>
        <w:t>A. Dự đoán tất cả các loại chứng khoán</w:t>
      </w:r>
      <w:r w:rsidRPr="003F1F86">
        <w:br/>
        <w:t>B. Chỉ dự đoán cổ phiếu</w:t>
      </w:r>
      <w:r w:rsidRPr="003F1F86">
        <w:br/>
        <w:t>C. Chỉ dự đoán trái phiếu</w:t>
      </w:r>
      <w:r w:rsidRPr="003F1F86">
        <w:br/>
        <w:t>D. Chỉ dự đoán quỹ đầu tư</w:t>
      </w:r>
    </w:p>
    <w:p w14:paraId="76CFB58C" w14:textId="31B341D6" w:rsidR="003F1F86" w:rsidRPr="003F1F86" w:rsidRDefault="003F1F86" w:rsidP="003F1F86">
      <w:pPr>
        <w:pStyle w:val="ListParagraph"/>
        <w:numPr>
          <w:ilvl w:val="0"/>
          <w:numId w:val="1"/>
        </w:numPr>
      </w:pPr>
      <w:r w:rsidRPr="003F1F86">
        <w:rPr>
          <w:b/>
          <w:bCs/>
        </w:rPr>
        <w:t>Bạn muốn hệ thống có thể kết hợp các yếu tố nào để đưa ra dự đoán chính xác nhất?</w:t>
      </w:r>
      <w:r w:rsidRPr="003F1F86">
        <w:br/>
        <w:t>A. Dữ liệu kỹ thuật (biểu đồ, chỉ báo)</w:t>
      </w:r>
      <w:r w:rsidRPr="003F1F86">
        <w:br/>
        <w:t>B. Dữ liệu cơ bản (báo cáo tài chính, chỉ số P/E, v.v.)</w:t>
      </w:r>
      <w:r w:rsidRPr="003F1F86">
        <w:br/>
      </w:r>
      <w:r w:rsidRPr="003F1F86">
        <w:lastRenderedPageBreak/>
        <w:t>C. Tin tức và sự kiện lớn (kinh tế, chính trị)</w:t>
      </w:r>
      <w:r w:rsidRPr="003F1F86">
        <w:br/>
        <w:t>D. Tất cả các yếu tố trên</w:t>
      </w:r>
    </w:p>
    <w:p w14:paraId="1974C176" w14:textId="149D84ED" w:rsidR="003F1F86" w:rsidRPr="003F1F86" w:rsidRDefault="003F1F86" w:rsidP="003F1F86">
      <w:pPr>
        <w:pStyle w:val="ListParagraph"/>
        <w:numPr>
          <w:ilvl w:val="0"/>
          <w:numId w:val="1"/>
        </w:numPr>
      </w:pPr>
      <w:r w:rsidRPr="003F1F86">
        <w:rPr>
          <w:b/>
          <w:bCs/>
        </w:rPr>
        <w:t>Bạn muốn hệ thống cập nhật dữ liệu như thế nào?</w:t>
      </w:r>
      <w:r w:rsidRPr="003F1F86">
        <w:br/>
        <w:t>A. Cập nhật liên tục trong suốt thời gian giao dịch</w:t>
      </w:r>
      <w:r w:rsidRPr="003F1F86">
        <w:br/>
        <w:t>B. Cập nhật theo giờ</w:t>
      </w:r>
      <w:r w:rsidRPr="003F1F86">
        <w:br/>
        <w:t>C. Cập nhật hàng ngày</w:t>
      </w:r>
      <w:r w:rsidRPr="003F1F86">
        <w:br/>
        <w:t>D. Chỉ cập nhật khi có yêu cầu</w:t>
      </w:r>
    </w:p>
    <w:p w14:paraId="2F2E912D" w14:textId="65245518" w:rsidR="003F1F86" w:rsidRPr="003F1F86" w:rsidRDefault="003F1F86" w:rsidP="003F1F86">
      <w:pPr>
        <w:pStyle w:val="ListParagraph"/>
        <w:numPr>
          <w:ilvl w:val="0"/>
          <w:numId w:val="1"/>
        </w:numPr>
      </w:pPr>
      <w:r w:rsidRPr="003F1F86">
        <w:rPr>
          <w:b/>
          <w:bCs/>
        </w:rPr>
        <w:t>Bạn mong muốn hệ thống có khả năng dự đoán cho từng cổ phiếu hay chỉ các chỉ số chung (chỉ số VN-Index, HNX-Index)?</w:t>
      </w:r>
      <w:r w:rsidRPr="003F1F86">
        <w:br/>
        <w:t>A. Dự đoán cho từng cổ phiếu cụ thể</w:t>
      </w:r>
      <w:r w:rsidRPr="003F1F86">
        <w:br/>
        <w:t>B. Dự đoán cho các chỉ số chung</w:t>
      </w:r>
      <w:r w:rsidRPr="003F1F86">
        <w:br/>
        <w:t>C. Dự đoán cho cả hai</w:t>
      </w:r>
      <w:r w:rsidRPr="003F1F86">
        <w:br/>
        <w:t>D. Không quan trọng</w:t>
      </w:r>
    </w:p>
    <w:p w14:paraId="288445DD" w14:textId="0AD26E30" w:rsidR="003F1F86" w:rsidRPr="003F1F86" w:rsidRDefault="003F1F86" w:rsidP="003F1F86">
      <w:pPr>
        <w:pStyle w:val="ListParagraph"/>
        <w:numPr>
          <w:ilvl w:val="0"/>
          <w:numId w:val="1"/>
        </w:numPr>
      </w:pPr>
      <w:r w:rsidRPr="003F1F86">
        <w:rPr>
          <w:b/>
          <w:bCs/>
        </w:rPr>
        <w:t>Bạn có muốn hệ thống kết hợp các chiến lược đầu tư (đầu tư giá trị, đầu tư tăng trưởng, v.v.) không?</w:t>
      </w:r>
      <w:r w:rsidRPr="003F1F86">
        <w:br/>
        <w:t>A. Có, tôi muốn kết hợp nhiều chiến lược</w:t>
      </w:r>
      <w:r w:rsidRPr="003F1F86">
        <w:br/>
        <w:t>B. Có, nhưng tôi chỉ muốn đầu tư giá trị</w:t>
      </w:r>
      <w:r w:rsidRPr="003F1F86">
        <w:br/>
        <w:t>C. Có, tôi chỉ muốn đầu tư tăng trưởng</w:t>
      </w:r>
      <w:r w:rsidRPr="003F1F86">
        <w:br/>
        <w:t>D. Không, tôi chỉ quan tâm đến kết quả dự đoán</w:t>
      </w:r>
    </w:p>
    <w:p w14:paraId="7578F2F1" w14:textId="06E4F549" w:rsidR="003F1F86" w:rsidRPr="003F1F86" w:rsidRDefault="003F1F86" w:rsidP="003F1F86">
      <w:pPr>
        <w:pStyle w:val="ListParagraph"/>
        <w:numPr>
          <w:ilvl w:val="0"/>
          <w:numId w:val="1"/>
        </w:numPr>
      </w:pPr>
      <w:r w:rsidRPr="003F1F86">
        <w:rPr>
          <w:b/>
          <w:bCs/>
        </w:rPr>
        <w:t>Bạn muốn hệ thống phân tích dữ liệu và đưa ra dự đoán trong bao lâu sau khi có thông tin mới?</w:t>
      </w:r>
      <w:r w:rsidRPr="003F1F86">
        <w:br/>
        <w:t>A. Ngay lập tức</w:t>
      </w:r>
      <w:r w:rsidRPr="003F1F86">
        <w:br/>
        <w:t>B. Trong vòng 5 phút</w:t>
      </w:r>
      <w:r w:rsidRPr="003F1F86">
        <w:br/>
        <w:t>C. Trong vòng 30 phút</w:t>
      </w:r>
      <w:r w:rsidRPr="003F1F86">
        <w:br/>
        <w:t>D. Trong vòng 1 giờ</w:t>
      </w:r>
    </w:p>
    <w:p w14:paraId="3C0D0894" w14:textId="183E31CD" w:rsidR="003F1F86" w:rsidRPr="003F1F86" w:rsidRDefault="003F1F86" w:rsidP="003F1F86">
      <w:pPr>
        <w:pStyle w:val="ListParagraph"/>
        <w:numPr>
          <w:ilvl w:val="0"/>
          <w:numId w:val="1"/>
        </w:numPr>
      </w:pPr>
      <w:r w:rsidRPr="003F1F86">
        <w:rPr>
          <w:b/>
          <w:bCs/>
        </w:rPr>
        <w:t>Bạn có mong muốn hệ thống có khả năng tự động điều chỉnh dự đoán theo các sự kiện không lường trước (ví dụ: khủng hoảng tài chính, thay đổi chính trị)?</w:t>
      </w:r>
      <w:r w:rsidRPr="003F1F86">
        <w:br/>
        <w:t>A. Có, tôi muốn hệ thống tự động điều chỉnh</w:t>
      </w:r>
      <w:r w:rsidRPr="003F1F86">
        <w:br/>
        <w:t>B. Có, nhưng chỉ điều chỉnh khi tôi yêu cầu</w:t>
      </w:r>
      <w:r w:rsidRPr="003F1F86">
        <w:br/>
        <w:t>C. Không, tôi sẽ quyết định việc điều chỉnh</w:t>
      </w:r>
      <w:r w:rsidRPr="003F1F86">
        <w:br/>
        <w:t>D. Không, tôi không quan tâm đến việc điều chỉnh</w:t>
      </w:r>
    </w:p>
    <w:p w14:paraId="4BFF859E" w14:textId="612C6C7F" w:rsidR="003F1F86" w:rsidRPr="003F1F86" w:rsidRDefault="003F1F86" w:rsidP="003F1F86">
      <w:pPr>
        <w:pStyle w:val="ListParagraph"/>
        <w:numPr>
          <w:ilvl w:val="0"/>
          <w:numId w:val="1"/>
        </w:numPr>
      </w:pPr>
      <w:r w:rsidRPr="003F1F86">
        <w:rPr>
          <w:b/>
          <w:bCs/>
        </w:rPr>
        <w:t>Bạn muốn hệ thống có khả năng tích hợp với các công cụ hoặc nền tảng giao dịch chứng khoán không?</w:t>
      </w:r>
      <w:r w:rsidRPr="003F1F86">
        <w:br/>
        <w:t>A. Có, tôi muốn hệ thống tích hợp trực tiếp</w:t>
      </w:r>
      <w:r w:rsidRPr="003F1F86">
        <w:br/>
        <w:t>B. Có, nhưng tôi chỉ muốn hệ thống đưa ra các khuyến nghị</w:t>
      </w:r>
      <w:r w:rsidRPr="003F1F86">
        <w:br/>
        <w:t>C. Không, tôi muốn sử dụng hệ thống độc lập</w:t>
      </w:r>
      <w:r w:rsidRPr="003F1F86">
        <w:br/>
        <w:t>D. Không, tôi không cần tích hợ</w:t>
      </w:r>
      <w:r>
        <w:rPr>
          <w:lang w:val="vi-VN"/>
        </w:rPr>
        <w:t>p</w:t>
      </w:r>
    </w:p>
    <w:p w14:paraId="34599FD9" w14:textId="10AADE20" w:rsidR="003F1F86" w:rsidRDefault="003F1F86" w:rsidP="003F1F86">
      <w:pPr>
        <w:pStyle w:val="NormalWeb"/>
        <w:numPr>
          <w:ilvl w:val="0"/>
          <w:numId w:val="1"/>
        </w:numPr>
      </w:pPr>
      <w:r>
        <w:lastRenderedPageBreak/>
        <w:t xml:space="preserve"> </w:t>
      </w:r>
      <w:r>
        <w:rPr>
          <w:rStyle w:val="Strong"/>
          <w:rFonts w:eastAsiaTheme="majorEastAsia"/>
        </w:rPr>
        <w:t>Bạn muốn hệ thống cung cấp dữ liệu và báo cáo theo dạng nào?</w:t>
      </w:r>
      <w:r>
        <w:br/>
        <w:t>A. Dạng bảng biểu, số liệu</w:t>
      </w:r>
      <w:r>
        <w:br/>
        <w:t>B. Dạng đồ thị, biểu đồ</w:t>
      </w:r>
      <w:r>
        <w:br/>
        <w:t>C. Dạng báo cáo chi tiết với phân tích</w:t>
      </w:r>
      <w:r>
        <w:br/>
        <w:t>D. Dạng thông báo ngắn gọn, dễ hiểu</w:t>
      </w:r>
    </w:p>
    <w:p w14:paraId="6D5625B7" w14:textId="4197F1E9" w:rsidR="003F1F86" w:rsidRDefault="003F1F86" w:rsidP="003F1F86">
      <w:pPr>
        <w:pStyle w:val="NormalWeb"/>
        <w:numPr>
          <w:ilvl w:val="0"/>
          <w:numId w:val="1"/>
        </w:numPr>
      </w:pPr>
      <w:r>
        <w:t xml:space="preserve">  </w:t>
      </w:r>
      <w:r>
        <w:rPr>
          <w:rStyle w:val="Strong"/>
          <w:rFonts w:eastAsiaTheme="majorEastAsia"/>
        </w:rPr>
        <w:t>Bạn có mong muốn hệ thống giúp bạn tối ưu hóa danh mục đầu tư dựa trên dự đoán của mô hình không?</w:t>
      </w:r>
      <w:r>
        <w:br/>
        <w:t>A. Có, tôi muốn tối ưu hóa danh mục đầu tư</w:t>
      </w:r>
      <w:r>
        <w:br/>
        <w:t>B. Không, tôi chỉ cần dự đoán cổ phiếu</w:t>
      </w:r>
      <w:r>
        <w:br/>
        <w:t>C. Chỉ nếu có thêm các yếu tố hỗ trợ như rủi ro, tài chính</w:t>
      </w:r>
      <w:r>
        <w:br/>
        <w:t>D. Không quan tâm đến tối ưu hóa danh mục</w:t>
      </w:r>
    </w:p>
    <w:p w14:paraId="1CF1CE2D" w14:textId="5DEF54E0" w:rsidR="003F1F86" w:rsidRDefault="003F1F86" w:rsidP="003F1F86">
      <w:pPr>
        <w:pStyle w:val="NormalWeb"/>
        <w:numPr>
          <w:ilvl w:val="0"/>
          <w:numId w:val="1"/>
        </w:numPr>
      </w:pPr>
      <w:r>
        <w:t xml:space="preserve">  </w:t>
      </w:r>
      <w:r>
        <w:rPr>
          <w:rStyle w:val="Strong"/>
          <w:rFonts w:eastAsiaTheme="majorEastAsia"/>
        </w:rPr>
        <w:t>Bạn có muốn hệ thống có khả năng dự đoán biến động giá của nhóm cổ phiếu trong một ngành cụ thể không?</w:t>
      </w:r>
      <w:r>
        <w:br/>
        <w:t>A. Có, tôi muốn dự đoán cho từng ngành</w:t>
      </w:r>
      <w:r>
        <w:br/>
        <w:t>B. Không, tôi chỉ cần dự đoán cho cổ phiếu riêng lẻ</w:t>
      </w:r>
      <w:r>
        <w:br/>
        <w:t>C. Chỉ khi ngành đó có ảnh hưởng lớn đến thị trường chung</w:t>
      </w:r>
      <w:r>
        <w:br/>
        <w:t>D. Không quan tâm đến nhóm ngành</w:t>
      </w:r>
    </w:p>
    <w:p w14:paraId="037F4F05" w14:textId="7FA0FBF8" w:rsidR="003F1F86" w:rsidRDefault="003F1F86" w:rsidP="003F1F86">
      <w:pPr>
        <w:pStyle w:val="NormalWeb"/>
        <w:numPr>
          <w:ilvl w:val="0"/>
          <w:numId w:val="1"/>
        </w:numPr>
      </w:pPr>
      <w:r>
        <w:t xml:space="preserve"> </w:t>
      </w:r>
      <w:r>
        <w:rPr>
          <w:rStyle w:val="Strong"/>
          <w:rFonts w:eastAsiaTheme="majorEastAsia"/>
        </w:rPr>
        <w:t>Bạn muốn hệ thống có thể phân tích các cổ phiếu dựa trên mức độ thanh khoản như thế nào?</w:t>
      </w:r>
      <w:r>
        <w:br/>
        <w:t>A. Cung cấp thông tin chi tiết về thanh khoản</w:t>
      </w:r>
      <w:r>
        <w:br/>
        <w:t>B. Chỉ cung cấp mức độ thanh khoản cơ bản (mua/bán)</w:t>
      </w:r>
      <w:r>
        <w:br/>
        <w:t>C. Không quan tâm đến thanh khoản, chỉ quan tâm đến giá</w:t>
      </w:r>
      <w:r>
        <w:br/>
        <w:t>D. Thanh khoản là yếu tố quan trọng, nhưng không phải yếu tố duy nhất</w:t>
      </w:r>
    </w:p>
    <w:p w14:paraId="46072EE9" w14:textId="699EAC91" w:rsidR="003F1F86" w:rsidRDefault="003F1F86" w:rsidP="003F1F86">
      <w:pPr>
        <w:pStyle w:val="NormalWeb"/>
        <w:numPr>
          <w:ilvl w:val="0"/>
          <w:numId w:val="1"/>
        </w:numPr>
      </w:pPr>
      <w:r>
        <w:t xml:space="preserve"> </w:t>
      </w:r>
      <w:r>
        <w:rPr>
          <w:rStyle w:val="Strong"/>
          <w:rFonts w:eastAsiaTheme="majorEastAsia"/>
        </w:rPr>
        <w:t>Bạn muốn hệ thống đưa ra dự đoán dựa trên chiến lược đầu tư nào?</w:t>
      </w:r>
      <w:r>
        <w:br/>
        <w:t>A. Đầu tư dài hạn (buy and hold)</w:t>
      </w:r>
      <w:r>
        <w:br/>
        <w:t>B. Đầu tư ngắn hạn (swing trading)</w:t>
      </w:r>
      <w:r>
        <w:br/>
        <w:t>C. Đầu tư trung hạn (position trading)</w:t>
      </w:r>
      <w:r>
        <w:br/>
        <w:t>D. Tất cả các chiến lược trên</w:t>
      </w:r>
    </w:p>
    <w:p w14:paraId="5DE664B0" w14:textId="3100B1E0" w:rsidR="003F1F86" w:rsidRPr="003F1F86" w:rsidRDefault="003F1F86" w:rsidP="003F1F86">
      <w:pPr>
        <w:pStyle w:val="NormalWeb"/>
        <w:numPr>
          <w:ilvl w:val="0"/>
          <w:numId w:val="1"/>
        </w:numPr>
      </w:pPr>
      <w:r>
        <w:t xml:space="preserve"> </w:t>
      </w:r>
      <w:r>
        <w:rPr>
          <w:rStyle w:val="Strong"/>
          <w:rFonts w:eastAsiaTheme="majorEastAsia"/>
        </w:rPr>
        <w:t>Bạn có muốn hệ thống có khả năng phân tích các yếu tố ngoại vi như tình hình kinh tế toàn cầu và tác động của chúng đến thị trường chứng khoán Việt Nam không?</w:t>
      </w:r>
      <w:r>
        <w:br/>
        <w:t>A. Có, tôi muốn hệ thống bao gồm phân tích vĩ mô toàn cầu</w:t>
      </w:r>
      <w:r>
        <w:br/>
        <w:t>B. Có, nhưng tôi chỉ muốn tập trung vào Việt Nam</w:t>
      </w:r>
      <w:r>
        <w:br/>
        <w:t>C. Không, tôi chỉ quan tâm đến thị trường trong nước</w:t>
      </w:r>
      <w:r>
        <w:br/>
        <w:t>D. Không quan tâm đến các yếu tố ngoại vi</w:t>
      </w:r>
    </w:p>
    <w:p w14:paraId="1A5DBF91" w14:textId="77777777" w:rsidR="003F1F86" w:rsidRDefault="003F1F86"/>
    <w:sectPr w:rsidR="003F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36077"/>
    <w:multiLevelType w:val="hybridMultilevel"/>
    <w:tmpl w:val="E2740084"/>
    <w:lvl w:ilvl="0" w:tplc="456001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66C34"/>
    <w:multiLevelType w:val="hybridMultilevel"/>
    <w:tmpl w:val="CE2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17712">
    <w:abstractNumId w:val="1"/>
  </w:num>
  <w:num w:numId="2" w16cid:durableId="163853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86"/>
    <w:rsid w:val="003F1F86"/>
    <w:rsid w:val="00A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A917"/>
  <w15:chartTrackingRefBased/>
  <w15:docId w15:val="{C7B25CBD-070E-4008-B7C6-E23E2E1A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F86"/>
    <w:rPr>
      <w:rFonts w:eastAsiaTheme="majorEastAsia" w:cstheme="majorBidi"/>
      <w:color w:val="272727" w:themeColor="text1" w:themeTint="D8"/>
    </w:rPr>
  </w:style>
  <w:style w:type="paragraph" w:styleId="Title">
    <w:name w:val="Title"/>
    <w:basedOn w:val="Normal"/>
    <w:next w:val="Normal"/>
    <w:link w:val="TitleChar"/>
    <w:uiPriority w:val="10"/>
    <w:qFormat/>
    <w:rsid w:val="003F1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F86"/>
    <w:pPr>
      <w:spacing w:before="160"/>
      <w:jc w:val="center"/>
    </w:pPr>
    <w:rPr>
      <w:i/>
      <w:iCs/>
      <w:color w:val="404040" w:themeColor="text1" w:themeTint="BF"/>
    </w:rPr>
  </w:style>
  <w:style w:type="character" w:customStyle="1" w:styleId="QuoteChar">
    <w:name w:val="Quote Char"/>
    <w:basedOn w:val="DefaultParagraphFont"/>
    <w:link w:val="Quote"/>
    <w:uiPriority w:val="29"/>
    <w:rsid w:val="003F1F86"/>
    <w:rPr>
      <w:i/>
      <w:iCs/>
      <w:color w:val="404040" w:themeColor="text1" w:themeTint="BF"/>
    </w:rPr>
  </w:style>
  <w:style w:type="paragraph" w:styleId="ListParagraph">
    <w:name w:val="List Paragraph"/>
    <w:basedOn w:val="Normal"/>
    <w:uiPriority w:val="34"/>
    <w:qFormat/>
    <w:rsid w:val="003F1F86"/>
    <w:pPr>
      <w:ind w:left="720"/>
      <w:contextualSpacing/>
    </w:pPr>
  </w:style>
  <w:style w:type="character" w:styleId="IntenseEmphasis">
    <w:name w:val="Intense Emphasis"/>
    <w:basedOn w:val="DefaultParagraphFont"/>
    <w:uiPriority w:val="21"/>
    <w:qFormat/>
    <w:rsid w:val="003F1F86"/>
    <w:rPr>
      <w:i/>
      <w:iCs/>
      <w:color w:val="0F4761" w:themeColor="accent1" w:themeShade="BF"/>
    </w:rPr>
  </w:style>
  <w:style w:type="paragraph" w:styleId="IntenseQuote">
    <w:name w:val="Intense Quote"/>
    <w:basedOn w:val="Normal"/>
    <w:next w:val="Normal"/>
    <w:link w:val="IntenseQuoteChar"/>
    <w:uiPriority w:val="30"/>
    <w:qFormat/>
    <w:rsid w:val="003F1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F86"/>
    <w:rPr>
      <w:i/>
      <w:iCs/>
      <w:color w:val="0F4761" w:themeColor="accent1" w:themeShade="BF"/>
    </w:rPr>
  </w:style>
  <w:style w:type="character" w:styleId="IntenseReference">
    <w:name w:val="Intense Reference"/>
    <w:basedOn w:val="DefaultParagraphFont"/>
    <w:uiPriority w:val="32"/>
    <w:qFormat/>
    <w:rsid w:val="003F1F86"/>
    <w:rPr>
      <w:b/>
      <w:bCs/>
      <w:smallCaps/>
      <w:color w:val="0F4761" w:themeColor="accent1" w:themeShade="BF"/>
      <w:spacing w:val="5"/>
    </w:rPr>
  </w:style>
  <w:style w:type="paragraph" w:styleId="NormalWeb">
    <w:name w:val="Normal (Web)"/>
    <w:basedOn w:val="Normal"/>
    <w:uiPriority w:val="99"/>
    <w:unhideWhenUsed/>
    <w:rsid w:val="003F1F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1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51522">
      <w:bodyDiv w:val="1"/>
      <w:marLeft w:val="0"/>
      <w:marRight w:val="0"/>
      <w:marTop w:val="0"/>
      <w:marBottom w:val="0"/>
      <w:divBdr>
        <w:top w:val="none" w:sz="0" w:space="0" w:color="auto"/>
        <w:left w:val="none" w:sz="0" w:space="0" w:color="auto"/>
        <w:bottom w:val="none" w:sz="0" w:space="0" w:color="auto"/>
        <w:right w:val="none" w:sz="0" w:space="0" w:color="auto"/>
      </w:divBdr>
    </w:div>
    <w:div w:id="477306098">
      <w:bodyDiv w:val="1"/>
      <w:marLeft w:val="0"/>
      <w:marRight w:val="0"/>
      <w:marTop w:val="0"/>
      <w:marBottom w:val="0"/>
      <w:divBdr>
        <w:top w:val="none" w:sz="0" w:space="0" w:color="auto"/>
        <w:left w:val="none" w:sz="0" w:space="0" w:color="auto"/>
        <w:bottom w:val="none" w:sz="0" w:space="0" w:color="auto"/>
        <w:right w:val="none" w:sz="0" w:space="0" w:color="auto"/>
      </w:divBdr>
    </w:div>
    <w:div w:id="14313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Pham Khac  - ST CMCU</dc:creator>
  <cp:keywords/>
  <dc:description/>
  <cp:lastModifiedBy>Do. Pham Khac  - ST CMCU</cp:lastModifiedBy>
  <cp:revision>1</cp:revision>
  <dcterms:created xsi:type="dcterms:W3CDTF">2025-01-10T09:29:00Z</dcterms:created>
  <dcterms:modified xsi:type="dcterms:W3CDTF">2025-01-10T09:34:00Z</dcterms:modified>
</cp:coreProperties>
</file>