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2156" w14:textId="3E3752FD" w:rsidR="00622A11" w:rsidRDefault="00622A11">
      <w:r>
        <w:t>Intro – day 3:</w:t>
      </w:r>
    </w:p>
    <w:p w14:paraId="6B779B75" w14:textId="486E5A13" w:rsidR="00622A11" w:rsidRDefault="00622A11" w:rsidP="00622A11">
      <w:pPr>
        <w:pStyle w:val="ListParagraph"/>
        <w:numPr>
          <w:ilvl w:val="0"/>
          <w:numId w:val="1"/>
        </w:numPr>
      </w:pPr>
      <w:r>
        <w:t>Review for loops, arrays from lab.</w:t>
      </w:r>
    </w:p>
    <w:p w14:paraId="4C826664" w14:textId="4E92DA88" w:rsidR="00622A11" w:rsidRDefault="00622A11" w:rsidP="00622A11">
      <w:pPr>
        <w:pStyle w:val="ListParagraph"/>
        <w:numPr>
          <w:ilvl w:val="0"/>
          <w:numId w:val="1"/>
        </w:numPr>
      </w:pPr>
      <w:r>
        <w:t>Cover functions.</w:t>
      </w:r>
      <w:r>
        <w:br/>
      </w:r>
    </w:p>
    <w:p w14:paraId="72D66A8C" w14:textId="185BF02C" w:rsidR="00622A11" w:rsidRDefault="00622A11" w:rsidP="00622A11">
      <w:r>
        <w:t xml:space="preserve">Review </w:t>
      </w:r>
    </w:p>
    <w:p w14:paraId="1A19940A" w14:textId="7D63DB37" w:rsidR="006A7238" w:rsidRDefault="006A7238" w:rsidP="006A7238">
      <w:pPr>
        <w:pStyle w:val="ListParagraph"/>
        <w:numPr>
          <w:ilvl w:val="0"/>
          <w:numId w:val="1"/>
        </w:numPr>
      </w:pPr>
      <w:r>
        <w:t>Start with while loops.  Show three demos.</w:t>
      </w:r>
    </w:p>
    <w:p w14:paraId="7ADDCEE7" w14:textId="6BEAD23C" w:rsidR="006A7238" w:rsidRDefault="006A7238" w:rsidP="006A7238">
      <w:pPr>
        <w:pStyle w:val="ListParagraph"/>
        <w:numPr>
          <w:ilvl w:val="0"/>
          <w:numId w:val="1"/>
        </w:numPr>
      </w:pPr>
      <w:r>
        <w:t>Review ideas from for loops.</w:t>
      </w:r>
    </w:p>
    <w:p w14:paraId="2A9027EE" w14:textId="24CD289D" w:rsidR="005C7316" w:rsidRDefault="005C7316" w:rsidP="006A7238">
      <w:pPr>
        <w:pStyle w:val="ListParagraph"/>
        <w:numPr>
          <w:ilvl w:val="0"/>
          <w:numId w:val="1"/>
        </w:numPr>
      </w:pPr>
      <w:r>
        <w:t>Review arrays.</w:t>
      </w:r>
      <w:r>
        <w:br/>
      </w:r>
    </w:p>
    <w:p w14:paraId="2D6577C4" w14:textId="125A7014" w:rsidR="005C7316" w:rsidRDefault="005C7316" w:rsidP="005C7316">
      <w:r>
        <w:t>New thing for today: functions!</w:t>
      </w:r>
    </w:p>
    <w:p w14:paraId="328A58A1" w14:textId="62E8D1B1" w:rsidR="005C7316" w:rsidRDefault="005C7316" w:rsidP="005C7316">
      <w:pPr>
        <w:pStyle w:val="ListParagraph"/>
        <w:numPr>
          <w:ilvl w:val="0"/>
          <w:numId w:val="1"/>
        </w:numPr>
      </w:pPr>
      <w:r>
        <w:t>Main ideas are all the same from Python.</w:t>
      </w:r>
    </w:p>
    <w:p w14:paraId="18C16EA3" w14:textId="531760F0" w:rsidR="005C7316" w:rsidRDefault="005C7316" w:rsidP="005C7316">
      <w:pPr>
        <w:pStyle w:val="ListParagraph"/>
        <w:numPr>
          <w:ilvl w:val="0"/>
          <w:numId w:val="1"/>
        </w:numPr>
      </w:pPr>
      <w:r>
        <w:t>In Java, functions are often called methods.  The reason has to do with OOP, which we'll learn about soon.  For now, just know that the term method is interchangeable with function.</w:t>
      </w:r>
      <w:r>
        <w:br/>
      </w:r>
    </w:p>
    <w:p w14:paraId="42EEBE84" w14:textId="53E40597" w:rsidR="005C7316" w:rsidRDefault="005C7316" w:rsidP="005C7316">
      <w:pPr>
        <w:pStyle w:val="ListParagraph"/>
        <w:numPr>
          <w:ilvl w:val="0"/>
          <w:numId w:val="1"/>
        </w:numPr>
      </w:pPr>
      <w:r>
        <w:t>The syntax for defining and calling functions is very similar to the syntax in Python, with the main caveats we've had before: namely no colons, must use curly braces with indentation, etc.</w:t>
      </w:r>
      <w:r>
        <w:br/>
      </w:r>
      <w:r>
        <w:br/>
      </w:r>
    </w:p>
    <w:p w14:paraId="6DB75150" w14:textId="1DC3461B" w:rsidR="005C7316" w:rsidRDefault="005C7316" w:rsidP="005C7316">
      <w:pPr>
        <w:pStyle w:val="ListParagraph"/>
        <w:numPr>
          <w:ilvl w:val="0"/>
          <w:numId w:val="1"/>
        </w:numPr>
      </w:pPr>
      <w:r>
        <w:t>Defining:</w:t>
      </w:r>
    </w:p>
    <w:p w14:paraId="2B28C3EF" w14:textId="77777777" w:rsidR="00A1704E" w:rsidRDefault="00E02CB0" w:rsidP="005C7316">
      <w:pPr>
        <w:pStyle w:val="ListParagraph"/>
        <w:numPr>
          <w:ilvl w:val="1"/>
          <w:numId w:val="1"/>
        </w:numPr>
      </w:pPr>
      <w:r>
        <w:t xml:space="preserve">public static </w:t>
      </w:r>
      <w:r w:rsidR="005C7316">
        <w:t xml:space="preserve">[return type] </w:t>
      </w:r>
      <w:proofErr w:type="spellStart"/>
      <w:r w:rsidR="005C7316">
        <w:t>function_</w:t>
      </w:r>
      <w:proofErr w:type="gramStart"/>
      <w:r w:rsidR="005C7316">
        <w:t>name</w:t>
      </w:r>
      <w:proofErr w:type="spellEnd"/>
      <w:r w:rsidR="005C7316">
        <w:t>(</w:t>
      </w:r>
      <w:proofErr w:type="gramEnd"/>
      <w:r w:rsidR="005C7316">
        <w:t>type param1, type param2, ...)  {  }</w:t>
      </w:r>
      <w:r w:rsidR="00A1704E">
        <w:br/>
      </w:r>
    </w:p>
    <w:p w14:paraId="67653959" w14:textId="03848E6C" w:rsidR="005C7316" w:rsidRDefault="00A1704E" w:rsidP="005C7316">
      <w:pPr>
        <w:pStyle w:val="ListParagraph"/>
        <w:numPr>
          <w:ilvl w:val="1"/>
          <w:numId w:val="1"/>
        </w:numPr>
      </w:pPr>
      <w:r>
        <w:t>Show Math example.</w:t>
      </w:r>
      <w:r w:rsidR="00E22F32">
        <w:br/>
      </w:r>
    </w:p>
    <w:p w14:paraId="6532B7EF" w14:textId="28CE88D1" w:rsidR="00E22F32" w:rsidRDefault="00E22F32" w:rsidP="005C7316">
      <w:pPr>
        <w:pStyle w:val="ListParagraph"/>
        <w:numPr>
          <w:ilvl w:val="1"/>
          <w:numId w:val="1"/>
        </w:numPr>
      </w:pPr>
      <w:r>
        <w:t>Compare and contrast Java style vs Python style:</w:t>
      </w:r>
    </w:p>
    <w:p w14:paraId="166390B2" w14:textId="2770B4A9" w:rsidR="00E22F32" w:rsidRDefault="00E22F32" w:rsidP="00E22F32">
      <w:pPr>
        <w:pStyle w:val="ListParagraph"/>
        <w:numPr>
          <w:ilvl w:val="2"/>
          <w:numId w:val="1"/>
        </w:numPr>
      </w:pPr>
      <w:r>
        <w:t>biggest difference = As with everything, Java needs to know the type of the parameters you are passing in</w:t>
      </w:r>
      <w:r w:rsidR="00A1704E">
        <w:t>, and the type of whatever the function returns</w:t>
      </w:r>
      <w:r>
        <w:t>.</w:t>
      </w:r>
    </w:p>
    <w:sectPr w:rsidR="00E22F32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38A"/>
    <w:multiLevelType w:val="hybridMultilevel"/>
    <w:tmpl w:val="ACB8C114"/>
    <w:lvl w:ilvl="0" w:tplc="B56A2A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11"/>
    <w:rsid w:val="00166011"/>
    <w:rsid w:val="00206588"/>
    <w:rsid w:val="002D4078"/>
    <w:rsid w:val="00414AA5"/>
    <w:rsid w:val="005238CF"/>
    <w:rsid w:val="005C7316"/>
    <w:rsid w:val="00622A11"/>
    <w:rsid w:val="00676D5F"/>
    <w:rsid w:val="006A7238"/>
    <w:rsid w:val="006B319B"/>
    <w:rsid w:val="007C1D70"/>
    <w:rsid w:val="009D68AD"/>
    <w:rsid w:val="00A1704E"/>
    <w:rsid w:val="00D62A24"/>
    <w:rsid w:val="00E02CB0"/>
    <w:rsid w:val="00E2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E3016"/>
  <w15:chartTrackingRefBased/>
  <w15:docId w15:val="{5A00CCD5-7ABA-A546-A226-422BEE92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dcterms:created xsi:type="dcterms:W3CDTF">2021-08-31T17:17:00Z</dcterms:created>
  <dcterms:modified xsi:type="dcterms:W3CDTF">2021-09-01T16:02:00Z</dcterms:modified>
</cp:coreProperties>
</file>