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4F7B" w14:textId="1613E4BE" w:rsidR="006B319B" w:rsidRDefault="00AA1327">
      <w:r>
        <w:t>Creating classes (second part of OOP)</w:t>
      </w:r>
    </w:p>
    <w:p w14:paraId="143B00A7" w14:textId="3694BFEA" w:rsidR="00AA1327" w:rsidRDefault="00AA1327"/>
    <w:p w14:paraId="513DDD91" w14:textId="77777777" w:rsidR="00A732E5" w:rsidRDefault="001248F3" w:rsidP="001248F3">
      <w:pPr>
        <w:pStyle w:val="ListParagraph"/>
        <w:numPr>
          <w:ilvl w:val="0"/>
          <w:numId w:val="1"/>
        </w:numPr>
      </w:pPr>
      <w:r>
        <w:t>Intro (don't make this too long)</w:t>
      </w:r>
      <w:r w:rsidR="00A732E5">
        <w:br/>
      </w:r>
    </w:p>
    <w:p w14:paraId="7B5C4763" w14:textId="77777777" w:rsidR="00A732E5" w:rsidRDefault="00A732E5" w:rsidP="001248F3">
      <w:pPr>
        <w:pStyle w:val="ListParagraph"/>
        <w:numPr>
          <w:ilvl w:val="0"/>
          <w:numId w:val="1"/>
        </w:numPr>
      </w:pPr>
      <w:r>
        <w:t>Review terminology for today:</w:t>
      </w:r>
    </w:p>
    <w:p w14:paraId="4BF8C0FA" w14:textId="73513525" w:rsidR="00A732E5" w:rsidRDefault="00A732E5" w:rsidP="00A732E5">
      <w:pPr>
        <w:pStyle w:val="ListParagraph"/>
        <w:numPr>
          <w:ilvl w:val="1"/>
          <w:numId w:val="1"/>
        </w:numPr>
      </w:pPr>
      <w:r>
        <w:t xml:space="preserve">Class = the data type.  A template </w:t>
      </w:r>
      <w:r w:rsidR="00DB7791">
        <w:t xml:space="preserve">or blueprint </w:t>
      </w:r>
      <w:r>
        <w:t>for creating objects.</w:t>
      </w:r>
    </w:p>
    <w:p w14:paraId="7E3E7CAC" w14:textId="1E5D25D9" w:rsidR="00A732E5" w:rsidRDefault="00A732E5" w:rsidP="00A732E5">
      <w:pPr>
        <w:pStyle w:val="ListParagraph"/>
        <w:numPr>
          <w:ilvl w:val="1"/>
          <w:numId w:val="1"/>
        </w:numPr>
      </w:pPr>
      <w:r>
        <w:t xml:space="preserve">Object = a particular "value" of the class with its own identity, distinct from all the other objects of the class.   E.g., There is only </w:t>
      </w:r>
      <w:proofErr w:type="gramStart"/>
      <w:r>
        <w:t>one Color</w:t>
      </w:r>
      <w:proofErr w:type="gramEnd"/>
      <w:r>
        <w:t xml:space="preserve"> class, but there can be many objects of the class.</w:t>
      </w:r>
    </w:p>
    <w:p w14:paraId="141F7F5B" w14:textId="0D70B32C" w:rsidR="00DB7791" w:rsidRDefault="00DB7791" w:rsidP="00DB7791">
      <w:pPr>
        <w:pStyle w:val="ListParagraph"/>
        <w:numPr>
          <w:ilvl w:val="2"/>
          <w:numId w:val="1"/>
        </w:numPr>
      </w:pPr>
      <w:r>
        <w:t>Sometimes you will hear "instance" or "instance of a class" as a synonym for an object.</w:t>
      </w:r>
    </w:p>
    <w:p w14:paraId="379653A9" w14:textId="406B3E61" w:rsidR="00DB7791" w:rsidRDefault="00DB7791" w:rsidP="00DB7791">
      <w:pPr>
        <w:pStyle w:val="ListParagraph"/>
        <w:numPr>
          <w:ilvl w:val="2"/>
          <w:numId w:val="1"/>
        </w:numPr>
      </w:pPr>
      <w:r>
        <w:t>Analogy = class is like a recipe, and objects/instances are the foods you make from that recipe.</w:t>
      </w:r>
    </w:p>
    <w:p w14:paraId="0C8B0234" w14:textId="5AE8133C" w:rsidR="00244FDA" w:rsidRDefault="00244FDA" w:rsidP="00DB7791">
      <w:pPr>
        <w:pStyle w:val="ListParagraph"/>
        <w:numPr>
          <w:ilvl w:val="1"/>
          <w:numId w:val="1"/>
        </w:numPr>
      </w:pPr>
      <w:r>
        <w:t xml:space="preserve">Reference (to an object): A data type that lets a variable "point to" an object in memory.  All objects in Java must be accessed through a reference. </w:t>
      </w:r>
    </w:p>
    <w:p w14:paraId="3B2D832A" w14:textId="7682A1ED" w:rsidR="00DB7791" w:rsidRDefault="00DB7791" w:rsidP="00DB7791">
      <w:pPr>
        <w:pStyle w:val="ListParagraph"/>
        <w:numPr>
          <w:ilvl w:val="1"/>
          <w:numId w:val="1"/>
        </w:numPr>
      </w:pPr>
      <w:r>
        <w:t>Instantiation = creating an object with the keyword "new".</w:t>
      </w:r>
    </w:p>
    <w:p w14:paraId="5F43271B" w14:textId="6D983128" w:rsidR="00DB7791" w:rsidRDefault="00DB7791" w:rsidP="00DB7791">
      <w:pPr>
        <w:pStyle w:val="ListParagraph"/>
        <w:numPr>
          <w:ilvl w:val="1"/>
          <w:numId w:val="1"/>
        </w:numPr>
      </w:pPr>
      <w:r>
        <w:t>Methods of a class (particularly "instance methods"): functions that can be called ("invoked") on objects of that class.</w:t>
      </w:r>
    </w:p>
    <w:p w14:paraId="03934529" w14:textId="5DF8CAD5" w:rsidR="00AA1327" w:rsidRDefault="00DB7791" w:rsidP="00DB7791">
      <w:pPr>
        <w:pStyle w:val="ListParagraph"/>
        <w:numPr>
          <w:ilvl w:val="1"/>
          <w:numId w:val="1"/>
        </w:numPr>
      </w:pPr>
      <w:r>
        <w:t xml:space="preserve">Constructor = a special method that is called when an object is instantiated, usually responsible for initializing the </w:t>
      </w:r>
      <w:r w:rsidR="00E71BE1">
        <w:t>instance variables.</w:t>
      </w:r>
      <w:r w:rsidR="001248F3">
        <w:br/>
      </w:r>
    </w:p>
    <w:p w14:paraId="42DAD965" w14:textId="316CAEF1" w:rsidR="001248F3" w:rsidRDefault="001248F3" w:rsidP="001248F3">
      <w:pPr>
        <w:pStyle w:val="ListParagraph"/>
        <w:numPr>
          <w:ilvl w:val="0"/>
          <w:numId w:val="1"/>
        </w:numPr>
      </w:pPr>
      <w:r>
        <w:t>Start designing Dog class.  Remind them that dogs (as a class) will have STATE/BEHAVIOR; those are the pieces we care about. (nouns/</w:t>
      </w:r>
      <w:proofErr w:type="gramStart"/>
      <w:r>
        <w:t>verbs)  Make</w:t>
      </w:r>
      <w:proofErr w:type="gramEnd"/>
      <w:r>
        <w:t xml:space="preserve"> a list:</w:t>
      </w:r>
    </w:p>
    <w:p w14:paraId="74685DF6" w14:textId="20FF9D03" w:rsidR="001248F3" w:rsidRDefault="001248F3" w:rsidP="001248F3">
      <w:pPr>
        <w:pStyle w:val="ListParagraph"/>
        <w:numPr>
          <w:ilvl w:val="1"/>
          <w:numId w:val="1"/>
        </w:numPr>
      </w:pPr>
      <w:r>
        <w:t xml:space="preserve">Dog's name (string), </w:t>
      </w:r>
      <w:r w:rsidR="007579A5">
        <w:t xml:space="preserve">age, </w:t>
      </w:r>
      <w:r>
        <w:t>weight (int), energy.</w:t>
      </w:r>
    </w:p>
    <w:p w14:paraId="7F08F4C0" w14:textId="3F7D7265" w:rsidR="001248F3" w:rsidRDefault="001248F3" w:rsidP="001248F3">
      <w:pPr>
        <w:pStyle w:val="ListParagraph"/>
        <w:numPr>
          <w:ilvl w:val="1"/>
          <w:numId w:val="1"/>
        </w:numPr>
      </w:pPr>
      <w:r>
        <w:t>Eat</w:t>
      </w:r>
      <w:r w:rsidR="008450C7">
        <w:t>, sleep</w:t>
      </w:r>
      <w:r w:rsidR="00FE07F1">
        <w:t>, bark, etc.</w:t>
      </w:r>
      <w:r w:rsidR="00FE07F1">
        <w:br/>
      </w:r>
    </w:p>
    <w:p w14:paraId="7DA6835C" w14:textId="1EA3F675" w:rsidR="007579A5" w:rsidRDefault="00FE07F1" w:rsidP="007579A5">
      <w:pPr>
        <w:pStyle w:val="ListParagraph"/>
        <w:numPr>
          <w:ilvl w:val="1"/>
          <w:numId w:val="1"/>
        </w:numPr>
      </w:pPr>
      <w:r>
        <w:t xml:space="preserve">Begin writing code for Dog class.  First add 3 instance vars for String name, </w:t>
      </w:r>
      <w:r w:rsidR="007579A5">
        <w:t>int age.  Don't add anything else.</w:t>
      </w:r>
      <w:r w:rsidR="007579A5">
        <w:br/>
      </w:r>
    </w:p>
    <w:p w14:paraId="1332AF90" w14:textId="3643C623" w:rsidR="007579A5" w:rsidRDefault="007579A5" w:rsidP="007579A5">
      <w:pPr>
        <w:pStyle w:val="ListParagraph"/>
        <w:numPr>
          <w:ilvl w:val="1"/>
          <w:numId w:val="1"/>
        </w:numPr>
      </w:pPr>
      <w:r>
        <w:t xml:space="preserve">Write a </w:t>
      </w:r>
      <w:proofErr w:type="spellStart"/>
      <w:r>
        <w:t>DogDemo</w:t>
      </w:r>
      <w:proofErr w:type="spellEnd"/>
      <w:r>
        <w:t xml:space="preserve"> class.  Explain that we usually separate the code for a class definition from any other programs that </w:t>
      </w:r>
      <w:r w:rsidRPr="007579A5">
        <w:rPr>
          <w:b/>
          <w:bCs/>
        </w:rPr>
        <w:t>use</w:t>
      </w:r>
      <w:r>
        <w:t xml:space="preserve"> the class (with main methods).  Note that Dog has no main method, so it can't be run.</w:t>
      </w:r>
      <w:r>
        <w:br/>
      </w:r>
    </w:p>
    <w:p w14:paraId="6114EF8D" w14:textId="0D00B7D1" w:rsidR="007579A5" w:rsidRDefault="007579A5" w:rsidP="007579A5">
      <w:pPr>
        <w:pStyle w:val="ListParagraph"/>
        <w:numPr>
          <w:ilvl w:val="1"/>
          <w:numId w:val="1"/>
        </w:numPr>
      </w:pPr>
      <w:r>
        <w:t>Create a dog object.  Show how to set the variables for the dog and print them back out.  Draw picture.</w:t>
      </w:r>
      <w:r>
        <w:br/>
      </w:r>
    </w:p>
    <w:p w14:paraId="30AD1A1A" w14:textId="77777777" w:rsidR="008E4A41" w:rsidRDefault="007579A5" w:rsidP="007579A5">
      <w:pPr>
        <w:pStyle w:val="ListParagraph"/>
        <w:numPr>
          <w:ilvl w:val="1"/>
          <w:numId w:val="1"/>
        </w:numPr>
      </w:pPr>
      <w:r>
        <w:t xml:space="preserve">Create a second dog object.  Show setting/printing the variables, and </w:t>
      </w:r>
      <w:r w:rsidRPr="007579A5">
        <w:rPr>
          <w:b/>
          <w:bCs/>
        </w:rPr>
        <w:t>how each dog object has its own copies of the variables</w:t>
      </w:r>
      <w:r>
        <w:t>.  Draw picture.</w:t>
      </w:r>
      <w:r w:rsidR="008E4A41">
        <w:br/>
      </w:r>
    </w:p>
    <w:p w14:paraId="3F75D087" w14:textId="0271ED6E" w:rsidR="007579A5" w:rsidRDefault="008E4A41" w:rsidP="007579A5">
      <w:pPr>
        <w:pStyle w:val="ListParagraph"/>
        <w:numPr>
          <w:ilvl w:val="1"/>
          <w:numId w:val="1"/>
        </w:numPr>
      </w:pPr>
      <w:r>
        <w:t xml:space="preserve">Create a third dog </w:t>
      </w:r>
      <w:proofErr w:type="gramStart"/>
      <w:r w:rsidRPr="00E86BE8">
        <w:rPr>
          <w:b/>
          <w:bCs/>
        </w:rPr>
        <w:t>REFERENCE</w:t>
      </w:r>
      <w:r>
        <w:t>, but</w:t>
      </w:r>
      <w:proofErr w:type="gramEnd"/>
      <w:r>
        <w:t xml:space="preserve"> point it towards one of the existing dogs.  Draw picture.  Show how we can re-direct the REFERENCE and reference other dogs.</w:t>
      </w:r>
      <w:r w:rsidR="007579A5">
        <w:br/>
      </w:r>
    </w:p>
    <w:p w14:paraId="54EE17B8" w14:textId="256A3922" w:rsidR="007579A5" w:rsidRDefault="007579A5" w:rsidP="007579A5">
      <w:pPr>
        <w:pStyle w:val="ListParagraph"/>
        <w:numPr>
          <w:ilvl w:val="1"/>
          <w:numId w:val="1"/>
        </w:numPr>
      </w:pPr>
      <w:r>
        <w:t>Write a method called speak.  (don't use the dog's name yet).</w:t>
      </w:r>
      <w:r w:rsidR="00E86BE8">
        <w:t xml:space="preserve">  Just print woof </w:t>
      </w:r>
      <w:proofErr w:type="spellStart"/>
      <w:r w:rsidR="00E86BE8">
        <w:t>woof</w:t>
      </w:r>
      <w:proofErr w:type="spellEnd"/>
      <w:r w:rsidR="00E86BE8">
        <w:t>.</w:t>
      </w:r>
      <w:r>
        <w:t xml:space="preserve">  Call the function </w:t>
      </w:r>
      <w:proofErr w:type="gramStart"/>
      <w:r>
        <w:t>speak(</w:t>
      </w:r>
      <w:proofErr w:type="gramEnd"/>
      <w:r>
        <w:t xml:space="preserve">) in </w:t>
      </w:r>
      <w:proofErr w:type="spellStart"/>
      <w:r>
        <w:t>DogDemo</w:t>
      </w:r>
      <w:proofErr w:type="spellEnd"/>
      <w:r>
        <w:t xml:space="preserve"> for each dog.</w:t>
      </w:r>
    </w:p>
    <w:p w14:paraId="4D32C681" w14:textId="1B133B77" w:rsidR="007579A5" w:rsidRDefault="007579A5" w:rsidP="007579A5">
      <w:pPr>
        <w:pStyle w:val="ListParagraph"/>
        <w:numPr>
          <w:ilvl w:val="2"/>
          <w:numId w:val="1"/>
        </w:numPr>
      </w:pPr>
      <w:r>
        <w:t xml:space="preserve">Now add the dog's name to the speak method.  Explain how you can </w:t>
      </w:r>
      <w:r w:rsidRPr="007579A5">
        <w:rPr>
          <w:b/>
          <w:bCs/>
        </w:rPr>
        <w:t xml:space="preserve">refer to instance variables in these </w:t>
      </w:r>
      <w:r>
        <w:rPr>
          <w:b/>
          <w:bCs/>
        </w:rPr>
        <w:t>methods</w:t>
      </w:r>
      <w:r>
        <w:t xml:space="preserve"> and they will always refer to the version of the variable that belongs to the object the method was called on.</w:t>
      </w:r>
      <w:r>
        <w:br/>
      </w:r>
    </w:p>
    <w:p w14:paraId="4BDD1527" w14:textId="0A35D626" w:rsidR="007579A5" w:rsidRDefault="007579A5" w:rsidP="007579A5">
      <w:pPr>
        <w:pStyle w:val="ListParagraph"/>
        <w:numPr>
          <w:ilvl w:val="1"/>
          <w:numId w:val="1"/>
        </w:numPr>
      </w:pPr>
      <w:r>
        <w:t xml:space="preserve">Write and explain </w:t>
      </w:r>
      <w:proofErr w:type="spellStart"/>
      <w:r>
        <w:t>toString</w:t>
      </w:r>
      <w:proofErr w:type="spellEnd"/>
      <w:r>
        <w:t>: one of the most useful methods.  Show it working.</w:t>
      </w:r>
      <w:r>
        <w:br/>
      </w:r>
    </w:p>
    <w:p w14:paraId="4A8BFA0C" w14:textId="3E8C9893" w:rsidR="007579A5" w:rsidRDefault="007579A5" w:rsidP="007579A5">
      <w:pPr>
        <w:pStyle w:val="ListParagraph"/>
        <w:numPr>
          <w:ilvl w:val="1"/>
          <w:numId w:val="1"/>
        </w:numPr>
      </w:pPr>
      <w:r>
        <w:lastRenderedPageBreak/>
        <w:t xml:space="preserve">Ask them to add an instance variable weight to the class.  Then change the </w:t>
      </w:r>
      <w:proofErr w:type="gramStart"/>
      <w:r>
        <w:t>speak(</w:t>
      </w:r>
      <w:proofErr w:type="gramEnd"/>
      <w:r>
        <w:t>) function so if the dog is 20 or fewer pounds, print the dog "yips".  If it is 20-60, the dog barks, and above 60, it woofs.</w:t>
      </w:r>
      <w:r>
        <w:br/>
      </w:r>
    </w:p>
    <w:p w14:paraId="32C60AA2" w14:textId="3280F66B" w:rsidR="007579A5" w:rsidRDefault="00BC5277" w:rsidP="007579A5">
      <w:pPr>
        <w:pStyle w:val="ListParagraph"/>
        <w:numPr>
          <w:ilvl w:val="1"/>
          <w:numId w:val="1"/>
        </w:numPr>
      </w:pPr>
      <w:r>
        <w:t>Ask them to add energy field.  The dog can only bark if it has a positive amount of energy, and every time they bark, the energy decreases by 1.  They can recover energy by sleeping, which adds 1 unit of energy.</w:t>
      </w:r>
      <w:r>
        <w:br/>
      </w:r>
    </w:p>
    <w:p w14:paraId="187A2524" w14:textId="0F1C7DDE" w:rsidR="00BC5277" w:rsidRDefault="00BC5277" w:rsidP="007579A5">
      <w:pPr>
        <w:pStyle w:val="ListParagraph"/>
        <w:numPr>
          <w:ilvl w:val="1"/>
          <w:numId w:val="1"/>
        </w:numPr>
      </w:pPr>
      <w:r>
        <w:t>Add a function eat, which takes a parameter called how much.  Recovers energy.</w:t>
      </w:r>
      <w:r>
        <w:br/>
      </w:r>
    </w:p>
    <w:p w14:paraId="5315737B" w14:textId="25CFCED6" w:rsidR="00BC5277" w:rsidRDefault="00BC5277" w:rsidP="007579A5">
      <w:pPr>
        <w:pStyle w:val="ListParagraph"/>
        <w:numPr>
          <w:ilvl w:val="1"/>
          <w:numId w:val="1"/>
        </w:numPr>
      </w:pPr>
      <w:r>
        <w:t>Add constructor.</w:t>
      </w:r>
      <w:r w:rsidR="008E4A41">
        <w:br/>
      </w:r>
    </w:p>
    <w:p w14:paraId="303EA94E" w14:textId="1C446070" w:rsidR="008E4A41" w:rsidRDefault="008E4A41" w:rsidP="007579A5">
      <w:pPr>
        <w:pStyle w:val="ListParagraph"/>
        <w:numPr>
          <w:ilvl w:val="1"/>
          <w:numId w:val="1"/>
        </w:numPr>
      </w:pPr>
      <w:r>
        <w:t>Explain public/private.</w:t>
      </w:r>
      <w:r w:rsidR="007659CA">
        <w:br/>
      </w:r>
    </w:p>
    <w:p w14:paraId="06346E4D" w14:textId="043C5F8D" w:rsidR="007659CA" w:rsidRDefault="007659CA" w:rsidP="007579A5">
      <w:pPr>
        <w:pStyle w:val="ListParagraph"/>
        <w:numPr>
          <w:ilvl w:val="1"/>
          <w:numId w:val="1"/>
        </w:numPr>
      </w:pPr>
      <w:r>
        <w:t>chase(otherdog)</w:t>
      </w:r>
    </w:p>
    <w:p w14:paraId="1B2A5C0C" w14:textId="50E991AF" w:rsidR="00E171BF" w:rsidRDefault="00E171BF" w:rsidP="00E171BF"/>
    <w:p w14:paraId="2B86C9A2" w14:textId="4E63D6A1" w:rsidR="00E171BF" w:rsidRDefault="00E171BF" w:rsidP="00E171BF">
      <w:r>
        <w:t>DAY 2.  (</w:t>
      </w:r>
      <w:proofErr w:type="gramStart"/>
      <w:r>
        <w:t>from</w:t>
      </w:r>
      <w:proofErr w:type="gramEnd"/>
      <w:r>
        <w:t xml:space="preserve"> day 1: did not get to constructor</w:t>
      </w:r>
      <w:r w:rsidR="00DE5974">
        <w:t xml:space="preserve"> or public/private, or chase).  Barely got through speak.</w:t>
      </w:r>
      <w:r w:rsidR="00CA7C3B">
        <w:t xml:space="preserve">  </w:t>
      </w:r>
      <w:r w:rsidR="00CA7C3B">
        <w:br/>
        <w:t xml:space="preserve">FOR F21 – Start with info re project.  </w:t>
      </w:r>
    </w:p>
    <w:p w14:paraId="0B9ED294" w14:textId="670138BB" w:rsidR="00DE5974" w:rsidRDefault="00DE5974" w:rsidP="00E171BF"/>
    <w:p w14:paraId="34EA3AE9" w14:textId="274D968F" w:rsidR="00DE5974" w:rsidRDefault="00DE5974" w:rsidP="00DE5974">
      <w:pPr>
        <w:pStyle w:val="ListParagraph"/>
        <w:numPr>
          <w:ilvl w:val="0"/>
          <w:numId w:val="2"/>
        </w:numPr>
      </w:pPr>
      <w:r>
        <w:t>Start by reviewing speak.</w:t>
      </w:r>
      <w:r w:rsidR="004118F1">
        <w:t xml:space="preserve">  Go over how we can make </w:t>
      </w:r>
      <w:proofErr w:type="gramStart"/>
      <w:r w:rsidR="004118F1">
        <w:t>speak(</w:t>
      </w:r>
      <w:proofErr w:type="gramEnd"/>
      <w:r w:rsidR="004118F1">
        <w:t>) use the weight of the dog to say yip or bark or woof, depending on how big the dog is.</w:t>
      </w:r>
      <w:r w:rsidR="004118F1">
        <w:br/>
      </w:r>
    </w:p>
    <w:p w14:paraId="6695C363" w14:textId="0A04B7CF" w:rsidR="004118F1" w:rsidRDefault="004118F1" w:rsidP="00DE5974">
      <w:pPr>
        <w:pStyle w:val="ListParagraph"/>
        <w:numPr>
          <w:ilvl w:val="0"/>
          <w:numId w:val="2"/>
        </w:numPr>
      </w:pPr>
      <w:r>
        <w:t>Talk about "overloading" methods---multiple methods with the same name, that take different number or types or arguments.</w:t>
      </w:r>
      <w:r>
        <w:br/>
      </w:r>
    </w:p>
    <w:p w14:paraId="720C37F1" w14:textId="5DC00BE5" w:rsidR="004118F1" w:rsidRDefault="004118F1" w:rsidP="00DE5974">
      <w:pPr>
        <w:pStyle w:val="ListParagraph"/>
        <w:numPr>
          <w:ilvl w:val="0"/>
          <w:numId w:val="2"/>
        </w:numPr>
      </w:pPr>
      <w:r>
        <w:t>Talk about public/private (they saw this in the previous lab).  Public = the var or method is only accessible within its own class.  Private = the var or method is accessible anywhere (inside and outside its class).</w:t>
      </w:r>
      <w:r>
        <w:br/>
      </w:r>
    </w:p>
    <w:p w14:paraId="2B9536D8" w14:textId="2DA36E03" w:rsidR="004118F1" w:rsidRDefault="004118F1" w:rsidP="004118F1">
      <w:pPr>
        <w:pStyle w:val="ListParagraph"/>
        <w:numPr>
          <w:ilvl w:val="1"/>
          <w:numId w:val="2"/>
        </w:numPr>
      </w:pPr>
      <w:r>
        <w:t xml:space="preserve">Why have public and private?  </w:t>
      </w:r>
      <w:r>
        <w:br/>
      </w:r>
    </w:p>
    <w:p w14:paraId="5EEE2840" w14:textId="77777777" w:rsidR="004118F1" w:rsidRDefault="004118F1" w:rsidP="004118F1">
      <w:pPr>
        <w:pStyle w:val="ListParagraph"/>
        <w:numPr>
          <w:ilvl w:val="1"/>
          <w:numId w:val="2"/>
        </w:numPr>
      </w:pPr>
      <w:r>
        <w:t xml:space="preserve">A few reasons.  First one from lab day: Private is often used on instance variables to prevent someone using your class (you or someone else) from accidentally setting a variable to a value that makes no sense (e.g., negative #s for weight or age, in the self-driving car lab, a direction other than NESW, </w:t>
      </w:r>
      <w:proofErr w:type="spellStart"/>
      <w:r>
        <w:t>etc</w:t>
      </w:r>
      <w:proofErr w:type="spellEnd"/>
      <w:r>
        <w:t>).</w:t>
      </w:r>
      <w:r>
        <w:br/>
      </w:r>
    </w:p>
    <w:p w14:paraId="26D9F906" w14:textId="4B1123A5" w:rsidR="004118F1" w:rsidRDefault="00E6715A" w:rsidP="004118F1">
      <w:pPr>
        <w:pStyle w:val="ListParagraph"/>
        <w:numPr>
          <w:ilvl w:val="1"/>
          <w:numId w:val="2"/>
        </w:numPr>
      </w:pPr>
      <w:r>
        <w:t xml:space="preserve">[Bring up driving lab, show private draw function for racetrack].  Contrast with </w:t>
      </w:r>
      <w:proofErr w:type="spellStart"/>
      <w:proofErr w:type="gramStart"/>
      <w:r>
        <w:t>startRace</w:t>
      </w:r>
      <w:proofErr w:type="spellEnd"/>
      <w:r>
        <w:t>(</w:t>
      </w:r>
      <w:proofErr w:type="gramEnd"/>
      <w:r>
        <w:t xml:space="preserve">) which is public.  Why is one private and one public?  Because </w:t>
      </w:r>
      <w:proofErr w:type="gramStart"/>
      <w:r>
        <w:t>draw(</w:t>
      </w:r>
      <w:proofErr w:type="gramEnd"/>
      <w:r>
        <w:t>) which is private, is not intended to be used outside of the class.</w:t>
      </w:r>
      <w:r w:rsidR="004118F1">
        <w:t xml:space="preserve"> </w:t>
      </w:r>
      <w:r>
        <w:t xml:space="preserve"> We make </w:t>
      </w:r>
      <w:proofErr w:type="spellStart"/>
      <w:r>
        <w:t>startRace</w:t>
      </w:r>
      <w:proofErr w:type="spellEnd"/>
      <w:r>
        <w:t xml:space="preserve"> public because we specifically want people who are using our racetrack class to call </w:t>
      </w:r>
      <w:proofErr w:type="spellStart"/>
      <w:r>
        <w:t>startRace</w:t>
      </w:r>
      <w:proofErr w:type="spellEnd"/>
      <w:r>
        <w:t xml:space="preserve"> </w:t>
      </w:r>
      <w:r>
        <w:br/>
      </w:r>
    </w:p>
    <w:p w14:paraId="45546DF9" w14:textId="77777777" w:rsidR="00CA7C3B" w:rsidRDefault="00E6715A" w:rsidP="004118F1">
      <w:pPr>
        <w:pStyle w:val="ListParagraph"/>
        <w:numPr>
          <w:ilvl w:val="1"/>
          <w:numId w:val="2"/>
        </w:numPr>
      </w:pPr>
      <w:r>
        <w:t xml:space="preserve">FOR LATER: Can use </w:t>
      </w:r>
      <w:proofErr w:type="spellStart"/>
      <w:r>
        <w:t>nim</w:t>
      </w:r>
      <w:proofErr w:type="spellEnd"/>
      <w:r>
        <w:t xml:space="preserve"> game as example.  Can use 3 </w:t>
      </w:r>
      <w:proofErr w:type="spellStart"/>
      <w:r>
        <w:t>sep</w:t>
      </w:r>
      <w:proofErr w:type="spellEnd"/>
      <w:r>
        <w:t xml:space="preserve"> variables, or an </w:t>
      </w:r>
      <w:proofErr w:type="gramStart"/>
      <w:r>
        <w:t>int[</w:t>
      </w:r>
      <w:proofErr w:type="gramEnd"/>
      <w:r>
        <w:t xml:space="preserve">] array for the sticks.  </w:t>
      </w:r>
      <w:proofErr w:type="spellStart"/>
      <w:r>
        <w:t>NimBoard</w:t>
      </w:r>
      <w:proofErr w:type="spellEnd"/>
      <w:r>
        <w:t xml:space="preserve"> is the class.  supports method for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 xml:space="preserve">) </w:t>
      </w:r>
      <w:proofErr w:type="spellStart"/>
      <w:r>
        <w:t>RemoveSticks</w:t>
      </w:r>
      <w:proofErr w:type="spellEnd"/>
      <w:r>
        <w:t>().</w:t>
      </w:r>
      <w:r>
        <w:br/>
        <w:t>Or 12hr vs 24hr clock.</w:t>
      </w:r>
      <w:r w:rsidR="00CA7C3B">
        <w:br/>
      </w:r>
    </w:p>
    <w:p w14:paraId="6B913B6B" w14:textId="6D7148EB" w:rsidR="00E6715A" w:rsidRDefault="00CA7C3B" w:rsidP="004118F1">
      <w:pPr>
        <w:pStyle w:val="ListParagraph"/>
        <w:numPr>
          <w:ilvl w:val="1"/>
          <w:numId w:val="2"/>
        </w:numPr>
      </w:pPr>
      <w:r>
        <w:t>Rule of thumb: make instance variables private by default unless you have a good reason.  For methods – ask yourself if someone outside of the class should be able to call this method.  If so, make public.  Otherwise – normally this is a helper method – make private.</w:t>
      </w:r>
      <w:r>
        <w:br/>
      </w:r>
    </w:p>
    <w:p w14:paraId="14D643B5" w14:textId="76FF8228" w:rsidR="00CA7C3B" w:rsidRDefault="00CA7C3B" w:rsidP="00CA7C3B">
      <w:pPr>
        <w:pStyle w:val="ListParagraph"/>
        <w:numPr>
          <w:ilvl w:val="0"/>
          <w:numId w:val="2"/>
        </w:numPr>
      </w:pPr>
      <w:r>
        <w:lastRenderedPageBreak/>
        <w:t>Talk about constructors.</w:t>
      </w:r>
      <w:r>
        <w:br/>
      </w:r>
    </w:p>
    <w:p w14:paraId="43312C4C" w14:textId="2B424953" w:rsidR="00CA7C3B" w:rsidRDefault="00CA7C3B" w:rsidP="00CA7C3B">
      <w:pPr>
        <w:pStyle w:val="ListParagraph"/>
        <w:numPr>
          <w:ilvl w:val="1"/>
          <w:numId w:val="2"/>
        </w:numPr>
      </w:pPr>
      <w:r>
        <w:t>Constructor: special method that is automatically called when an object is first instantiated (constructed).  Triggered by the "new" keyword.</w:t>
      </w:r>
      <w:r>
        <w:br/>
      </w:r>
    </w:p>
    <w:p w14:paraId="2903AFBF" w14:textId="70A53E3A" w:rsidR="00CA7C3B" w:rsidRDefault="00CA7C3B" w:rsidP="00CA7C3B">
      <w:pPr>
        <w:pStyle w:val="ListParagraph"/>
        <w:numPr>
          <w:ilvl w:val="1"/>
          <w:numId w:val="2"/>
        </w:numPr>
      </w:pPr>
      <w:r>
        <w:t xml:space="preserve">Constructors always have the same name as the class </w:t>
      </w:r>
      <w:proofErr w:type="gramStart"/>
      <w:r>
        <w:t>itself, and</w:t>
      </w:r>
      <w:proofErr w:type="gramEnd"/>
      <w:r>
        <w:t xml:space="preserve"> </w:t>
      </w:r>
      <w:r w:rsidRPr="00CA7C3B">
        <w:rPr>
          <w:b/>
          <w:bCs/>
        </w:rPr>
        <w:t>have no return datatype</w:t>
      </w:r>
      <w:r>
        <w:t xml:space="preserve"> in their definition.  This is how you recognize constructors in the class definition.</w:t>
      </w:r>
      <w:r>
        <w:br/>
      </w:r>
    </w:p>
    <w:p w14:paraId="0E512C56" w14:textId="69496086" w:rsidR="00CA7C3B" w:rsidRDefault="00635530" w:rsidP="00CA7C3B">
      <w:pPr>
        <w:pStyle w:val="ListParagraph"/>
        <w:numPr>
          <w:ilvl w:val="1"/>
          <w:numId w:val="2"/>
        </w:numPr>
      </w:pPr>
      <w:r>
        <w:t xml:space="preserve">Most common use of a constructor is to initialize all the instance variables of a class and "get it ready for use."  </w:t>
      </w:r>
      <w:r>
        <w:br/>
      </w:r>
    </w:p>
    <w:p w14:paraId="3F08EDD7" w14:textId="288AB84F" w:rsidR="00635530" w:rsidRDefault="00635530" w:rsidP="00CA7C3B">
      <w:pPr>
        <w:pStyle w:val="ListParagraph"/>
        <w:numPr>
          <w:ilvl w:val="1"/>
          <w:numId w:val="2"/>
        </w:numPr>
      </w:pPr>
      <w:r>
        <w:t>Let's write a constructor for our dog class.  (Default constructor).</w:t>
      </w:r>
      <w:r>
        <w:br/>
      </w:r>
    </w:p>
    <w:p w14:paraId="6CCD688B" w14:textId="528515BA" w:rsidR="00635530" w:rsidRDefault="00635530" w:rsidP="00CA7C3B">
      <w:pPr>
        <w:pStyle w:val="ListParagraph"/>
        <w:numPr>
          <w:ilvl w:val="1"/>
          <w:numId w:val="2"/>
        </w:numPr>
      </w:pPr>
      <w:r>
        <w:t xml:space="preserve">Let's write a second constructor.  Many </w:t>
      </w:r>
      <w:r w:rsidR="001A35E8">
        <w:t>times,</w:t>
      </w:r>
      <w:r>
        <w:t xml:space="preserve"> classes will have a default constructor that takes no arguments, that initializes all the instance vars to default values.  </w:t>
      </w:r>
      <w:r w:rsidR="001A35E8">
        <w:t>And then they will have other constructors that take parameters if users want to initialize the variables to other things.</w:t>
      </w:r>
      <w:r w:rsidR="001A35E8">
        <w:br/>
      </w:r>
    </w:p>
    <w:p w14:paraId="569F6D37" w14:textId="6596BDD5" w:rsidR="001A35E8" w:rsidRDefault="001A35E8" w:rsidP="001A35E8">
      <w:pPr>
        <w:pStyle w:val="ListParagraph"/>
        <w:numPr>
          <w:ilvl w:val="0"/>
          <w:numId w:val="2"/>
        </w:numPr>
      </w:pPr>
      <w:r>
        <w:t>Exercises:</w:t>
      </w:r>
    </w:p>
    <w:p w14:paraId="706DFA2C" w14:textId="1B658923" w:rsidR="001A35E8" w:rsidRPr="001A35E8" w:rsidRDefault="001A35E8" w:rsidP="001A35E8">
      <w:pPr>
        <w:ind w:left="720"/>
        <w:rPr>
          <w:rFonts w:ascii="Times New Roman" w:eastAsia="Times New Roman" w:hAnsi="Times New Roman" w:cs="Times New Roman"/>
        </w:rPr>
      </w:pPr>
      <w:r>
        <w:t xml:space="preserve"> </w:t>
      </w:r>
      <w:r w:rsidRPr="001A35E8">
        <w:rPr>
          <w:rFonts w:ascii="Times New Roman" w:eastAsia="Times New Roman" w:hAnsi="Times New Roman" w:cs="Times New Roman"/>
        </w:rPr>
        <w:t xml:space="preserve">To your dog class, add the ability for the dog to have some amount of energy. The dog's energy can never go below zero. • Edit </w:t>
      </w:r>
      <w:proofErr w:type="gramStart"/>
      <w:r w:rsidRPr="001A35E8">
        <w:rPr>
          <w:rFonts w:ascii="Times New Roman" w:eastAsia="Times New Roman" w:hAnsi="Times New Roman" w:cs="Times New Roman"/>
        </w:rPr>
        <w:t>print(</w:t>
      </w:r>
      <w:proofErr w:type="gramEnd"/>
      <w:r w:rsidRPr="001A35E8">
        <w:rPr>
          <w:rFonts w:ascii="Times New Roman" w:eastAsia="Times New Roman" w:hAnsi="Times New Roman" w:cs="Times New Roman"/>
        </w:rPr>
        <w:t xml:space="preserve">) so it displays energy as well. • Add a getter and a setter called </w:t>
      </w:r>
      <w:proofErr w:type="spellStart"/>
      <w:proofErr w:type="gramStart"/>
      <w:r w:rsidRPr="001A35E8">
        <w:rPr>
          <w:rFonts w:ascii="Times New Roman" w:eastAsia="Times New Roman" w:hAnsi="Times New Roman" w:cs="Times New Roman"/>
        </w:rPr>
        <w:t>getEnergy</w:t>
      </w:r>
      <w:proofErr w:type="spellEnd"/>
      <w:r w:rsidRPr="001A35E8">
        <w:rPr>
          <w:rFonts w:ascii="Times New Roman" w:eastAsia="Times New Roman" w:hAnsi="Times New Roman" w:cs="Times New Roman"/>
        </w:rPr>
        <w:t>(</w:t>
      </w:r>
      <w:proofErr w:type="gramEnd"/>
      <w:r w:rsidRPr="001A35E8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1A35E8">
        <w:rPr>
          <w:rFonts w:ascii="Times New Roman" w:eastAsia="Times New Roman" w:hAnsi="Times New Roman" w:cs="Times New Roman"/>
        </w:rPr>
        <w:t>setEnergy</w:t>
      </w:r>
      <w:proofErr w:type="spellEnd"/>
      <w:r w:rsidRPr="001A35E8">
        <w:rPr>
          <w:rFonts w:ascii="Times New Roman" w:eastAsia="Times New Roman" w:hAnsi="Times New Roman" w:cs="Times New Roman"/>
        </w:rPr>
        <w:t xml:space="preserve">(int </w:t>
      </w:r>
      <w:proofErr w:type="spellStart"/>
      <w:r w:rsidRPr="001A35E8">
        <w:rPr>
          <w:rFonts w:ascii="Times New Roman" w:eastAsia="Times New Roman" w:hAnsi="Times New Roman" w:cs="Times New Roman"/>
        </w:rPr>
        <w:t>newEnergy</w:t>
      </w:r>
      <w:proofErr w:type="spellEnd"/>
      <w:r w:rsidRPr="001A35E8">
        <w:rPr>
          <w:rFonts w:ascii="Times New Roman" w:eastAsia="Times New Roman" w:hAnsi="Times New Roman" w:cs="Times New Roman"/>
        </w:rPr>
        <w:t xml:space="preserve">). Test your code. • Add a method for the dog to </w:t>
      </w:r>
      <w:proofErr w:type="spellStart"/>
      <w:proofErr w:type="gramStart"/>
      <w:r w:rsidRPr="001A35E8">
        <w:rPr>
          <w:rFonts w:ascii="Times New Roman" w:eastAsia="Times New Roman" w:hAnsi="Times New Roman" w:cs="Times New Roman"/>
        </w:rPr>
        <w:t>playFetch</w:t>
      </w:r>
      <w:proofErr w:type="spellEnd"/>
      <w:r w:rsidRPr="001A35E8">
        <w:rPr>
          <w:rFonts w:ascii="Times New Roman" w:eastAsia="Times New Roman" w:hAnsi="Times New Roman" w:cs="Times New Roman"/>
        </w:rPr>
        <w:t>(</w:t>
      </w:r>
      <w:proofErr w:type="gramEnd"/>
      <w:r w:rsidRPr="001A35E8">
        <w:rPr>
          <w:rFonts w:ascii="Times New Roman" w:eastAsia="Times New Roman" w:hAnsi="Times New Roman" w:cs="Times New Roman"/>
        </w:rPr>
        <w:t>). Playing fetch tires the dog out, so it lowers the dog’s energy by 1. Test your code. • Add a method for the dog to sleep for a certain number of hours. The dog's energy should be raised proportionally to the number of hours it sleeps. Test your code.</w:t>
      </w:r>
      <w:r>
        <w:rPr>
          <w:rFonts w:ascii="Times New Roman" w:eastAsia="Times New Roman" w:hAnsi="Times New Roman" w:cs="Times New Roman"/>
        </w:rPr>
        <w:br/>
      </w:r>
    </w:p>
    <w:p w14:paraId="6751B702" w14:textId="77777777" w:rsidR="00455B1A" w:rsidRDefault="00455B1A" w:rsidP="001A35E8">
      <w:pPr>
        <w:pStyle w:val="ListParagraph"/>
        <w:numPr>
          <w:ilvl w:val="0"/>
          <w:numId w:val="2"/>
        </w:numPr>
      </w:pPr>
      <w:r>
        <w:t>Passing objects to internal methods</w:t>
      </w:r>
    </w:p>
    <w:p w14:paraId="625A979C" w14:textId="77777777" w:rsidR="00455B1A" w:rsidRDefault="001A35E8" w:rsidP="00455B1A">
      <w:pPr>
        <w:pStyle w:val="ListParagraph"/>
        <w:numPr>
          <w:ilvl w:val="1"/>
          <w:numId w:val="2"/>
        </w:numPr>
      </w:pPr>
      <w:r>
        <w:t xml:space="preserve">write </w:t>
      </w:r>
      <w:proofErr w:type="gramStart"/>
      <w:r>
        <w:t>chase(</w:t>
      </w:r>
      <w:proofErr w:type="gramEnd"/>
      <w:r>
        <w:t xml:space="preserve">dog </w:t>
      </w:r>
      <w:proofErr w:type="spellStart"/>
      <w:r>
        <w:t>otherdog</w:t>
      </w:r>
      <w:proofErr w:type="spellEnd"/>
      <w:r>
        <w:t xml:space="preserve">): </w:t>
      </w:r>
    </w:p>
    <w:p w14:paraId="20C257BD" w14:textId="77777777" w:rsidR="00455B1A" w:rsidRDefault="001A35E8" w:rsidP="00455B1A">
      <w:pPr>
        <w:pStyle w:val="ListParagraph"/>
        <w:numPr>
          <w:ilvl w:val="1"/>
          <w:numId w:val="2"/>
        </w:numPr>
      </w:pPr>
      <w:r>
        <w:t xml:space="preserve">show how you can access the </w:t>
      </w:r>
      <w:proofErr w:type="spellStart"/>
      <w:r>
        <w:t>otherdog's</w:t>
      </w:r>
      <w:proofErr w:type="spellEnd"/>
      <w:r>
        <w:t xml:space="preserve"> variables.  </w:t>
      </w:r>
    </w:p>
    <w:p w14:paraId="62FD9315" w14:textId="48773894" w:rsidR="001A35E8" w:rsidRDefault="001A35E8" w:rsidP="00455B1A">
      <w:pPr>
        <w:pStyle w:val="ListParagraph"/>
        <w:numPr>
          <w:ilvl w:val="1"/>
          <w:numId w:val="2"/>
        </w:numPr>
      </w:pPr>
      <w:r>
        <w:t>lower the energy of both dogs.</w:t>
      </w:r>
    </w:p>
    <w:p w14:paraId="2FCA9E0E" w14:textId="77777777" w:rsidR="00455B1A" w:rsidRDefault="001A35E8" w:rsidP="001A35E8">
      <w:pPr>
        <w:pStyle w:val="ListParagraph"/>
        <w:numPr>
          <w:ilvl w:val="1"/>
          <w:numId w:val="2"/>
        </w:numPr>
      </w:pPr>
      <w:r>
        <w:t>explain "this" variable.</w:t>
      </w:r>
    </w:p>
    <w:p w14:paraId="13F0A1A8" w14:textId="63E4AC09" w:rsidR="001A35E8" w:rsidRDefault="00455B1A" w:rsidP="001A35E8">
      <w:pPr>
        <w:pStyle w:val="ListParagraph"/>
        <w:numPr>
          <w:ilvl w:val="1"/>
          <w:numId w:val="2"/>
        </w:numPr>
      </w:pPr>
      <w:r>
        <w:t>Note how we are still obeying the contract of public/private.  We are "inside" the dog class, so we can access all of dog's private variables --- clearly this extends to other dog objects that we have access to.</w:t>
      </w:r>
      <w:r w:rsidR="001A35E8">
        <w:br/>
      </w:r>
    </w:p>
    <w:p w14:paraId="18A08CAF" w14:textId="2B71BE32" w:rsidR="001A35E8" w:rsidRDefault="001A35E8" w:rsidP="001A35E8">
      <w:pPr>
        <w:pStyle w:val="ListParagraph"/>
        <w:numPr>
          <w:ilvl w:val="0"/>
          <w:numId w:val="2"/>
        </w:numPr>
      </w:pPr>
      <w:r>
        <w:t>Arrays of objects.</w:t>
      </w:r>
    </w:p>
    <w:p w14:paraId="459A3FCF" w14:textId="636FF9D1" w:rsidR="001A35E8" w:rsidRDefault="001A35E8" w:rsidP="001A35E8">
      <w:pPr>
        <w:pStyle w:val="ListParagraph"/>
        <w:numPr>
          <w:ilvl w:val="1"/>
          <w:numId w:val="2"/>
        </w:numPr>
      </w:pPr>
      <w:r>
        <w:t>Make an array of dogs.</w:t>
      </w:r>
    </w:p>
    <w:p w14:paraId="59CFA3FC" w14:textId="29627CC6" w:rsidR="001A35E8" w:rsidRDefault="001A35E8" w:rsidP="001A35E8">
      <w:pPr>
        <w:pStyle w:val="ListParagraph"/>
        <w:numPr>
          <w:ilvl w:val="1"/>
          <w:numId w:val="2"/>
        </w:numPr>
      </w:pPr>
      <w:r>
        <w:t>Print them all out.</w:t>
      </w:r>
    </w:p>
    <w:p w14:paraId="42599344" w14:textId="15CE499E" w:rsidR="001A35E8" w:rsidRDefault="001A35E8" w:rsidP="001A35E8">
      <w:pPr>
        <w:pStyle w:val="ListParagraph"/>
        <w:numPr>
          <w:ilvl w:val="2"/>
          <w:numId w:val="2"/>
        </w:numPr>
      </w:pPr>
      <w:r>
        <w:t>Explain the syntax array[0</w:t>
      </w:r>
      <w:proofErr w:type="gramStart"/>
      <w:r>
        <w:t>].whatever</w:t>
      </w:r>
      <w:proofErr w:type="gramEnd"/>
      <w:r>
        <w:t>()</w:t>
      </w:r>
    </w:p>
    <w:p w14:paraId="25EAED85" w14:textId="757E9303" w:rsidR="001A35E8" w:rsidRDefault="001A35E8" w:rsidP="001A35E8">
      <w:pPr>
        <w:pStyle w:val="ListParagraph"/>
        <w:numPr>
          <w:ilvl w:val="2"/>
          <w:numId w:val="2"/>
        </w:numPr>
      </w:pPr>
      <w:r>
        <w:t xml:space="preserve">emphasize that the dot operator works ANYTIME the thing on the left is a reference to an object.  </w:t>
      </w:r>
      <w:proofErr w:type="gramStart"/>
      <w:r>
        <w:t>So</w:t>
      </w:r>
      <w:proofErr w:type="gramEnd"/>
      <w:r>
        <w:t xml:space="preserve"> you can </w:t>
      </w:r>
      <w:r w:rsidR="00A75948">
        <w:t xml:space="preserve">chain method calls.  -&gt; Use example from lab -&gt; in </w:t>
      </w:r>
      <w:proofErr w:type="spellStart"/>
      <w:r w:rsidR="00A75948">
        <w:t>Car.drive</w:t>
      </w:r>
      <w:proofErr w:type="spellEnd"/>
      <w:r w:rsidR="00A75948">
        <w:t xml:space="preserve">(), </w:t>
      </w:r>
      <w:proofErr w:type="spellStart"/>
      <w:r w:rsidR="00A75948">
        <w:t>leftOfMe.getCar</w:t>
      </w:r>
      <w:proofErr w:type="spellEnd"/>
      <w:r w:rsidR="00A75948">
        <w:t>(</w:t>
      </w:r>
      <w:proofErr w:type="gramStart"/>
      <w:r w:rsidR="00A75948">
        <w:t>).</w:t>
      </w:r>
      <w:proofErr w:type="spellStart"/>
      <w:r w:rsidR="00A75948">
        <w:t>getColor</w:t>
      </w:r>
      <w:proofErr w:type="spellEnd"/>
      <w:proofErr w:type="gramEnd"/>
      <w:r w:rsidR="00A75948">
        <w:t>().</w:t>
      </w:r>
      <w:proofErr w:type="spellStart"/>
      <w:r w:rsidR="00A75948">
        <w:t>getRed</w:t>
      </w:r>
      <w:proofErr w:type="spellEnd"/>
      <w:r w:rsidR="00A75948">
        <w:t>()</w:t>
      </w:r>
    </w:p>
    <w:p w14:paraId="7DB4C3DB" w14:textId="164AC608" w:rsidR="001A35E8" w:rsidRDefault="001A35E8" w:rsidP="00A75948">
      <w:pPr>
        <w:pStyle w:val="ListParagraph"/>
        <w:numPr>
          <w:ilvl w:val="1"/>
          <w:numId w:val="2"/>
        </w:numPr>
      </w:pPr>
      <w:r>
        <w:t>Get their average age/weight.</w:t>
      </w:r>
      <w:r w:rsidR="00455B1A">
        <w:br/>
      </w:r>
    </w:p>
    <w:p w14:paraId="1D6F1D1C" w14:textId="07CDF70A" w:rsidR="00455B1A" w:rsidRDefault="00455B1A" w:rsidP="00455B1A">
      <w:pPr>
        <w:pStyle w:val="ListParagraph"/>
        <w:numPr>
          <w:ilvl w:val="0"/>
          <w:numId w:val="2"/>
        </w:numPr>
      </w:pPr>
      <w:r>
        <w:t>Optional – debugger</w:t>
      </w:r>
      <w:r>
        <w:br/>
      </w:r>
    </w:p>
    <w:p w14:paraId="038AFFF2" w14:textId="321E3AD6" w:rsidR="00455B1A" w:rsidRDefault="00455B1A" w:rsidP="00455B1A">
      <w:pPr>
        <w:pStyle w:val="ListParagraph"/>
        <w:numPr>
          <w:ilvl w:val="0"/>
          <w:numId w:val="2"/>
        </w:numPr>
      </w:pPr>
      <w:r>
        <w:t xml:space="preserve">static </w:t>
      </w:r>
    </w:p>
    <w:p w14:paraId="4CC3FAE2" w14:textId="23FB0FA7" w:rsidR="00455B1A" w:rsidRDefault="00455B1A" w:rsidP="00455B1A">
      <w:pPr>
        <w:pStyle w:val="ListParagraph"/>
        <w:numPr>
          <w:ilvl w:val="1"/>
          <w:numId w:val="2"/>
        </w:numPr>
      </w:pPr>
      <w:r>
        <w:t>Static can be assigned to a variable or a method.</w:t>
      </w:r>
    </w:p>
    <w:p w14:paraId="64EE5643" w14:textId="6ADD0C09" w:rsidR="00455B1A" w:rsidRDefault="00455B1A" w:rsidP="005B4D9B">
      <w:pPr>
        <w:pStyle w:val="ListParagraph"/>
        <w:numPr>
          <w:ilvl w:val="2"/>
          <w:numId w:val="2"/>
        </w:numPr>
      </w:pPr>
      <w:r>
        <w:t xml:space="preserve">When assigned to a variable, the variable is no longer called an instance variable, it's called a CLASS VARIABLE.  And unlike instance variables, each object does not have its </w:t>
      </w:r>
      <w:r>
        <w:lastRenderedPageBreak/>
        <w:t xml:space="preserve">own version of class variables.  Instead, there is one class variable for the whole class, and all objects can access it.  </w:t>
      </w:r>
    </w:p>
    <w:p w14:paraId="3727BB63" w14:textId="0B9BA0EB" w:rsidR="00455B1A" w:rsidRDefault="00455B1A" w:rsidP="00455B1A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numberOfDogsCreated</w:t>
      </w:r>
      <w:proofErr w:type="spellEnd"/>
      <w:r>
        <w:t xml:space="preserve"> static variable.  (</w:t>
      </w:r>
      <w:proofErr w:type="gramStart"/>
      <w:r>
        <w:t>make</w:t>
      </w:r>
      <w:proofErr w:type="gramEnd"/>
      <w:r>
        <w:t xml:space="preserve"> public).</w:t>
      </w:r>
    </w:p>
    <w:p w14:paraId="6C78FCE8" w14:textId="25B9F3FB" w:rsidR="00455B1A" w:rsidRDefault="00455B1A" w:rsidP="00455B1A">
      <w:pPr>
        <w:pStyle w:val="ListParagraph"/>
        <w:numPr>
          <w:ilvl w:val="1"/>
          <w:numId w:val="2"/>
        </w:numPr>
      </w:pPr>
      <w:r>
        <w:t>Show how we can access this variable inside or outside the class (outside by prefacing with name of the class).</w:t>
      </w:r>
    </w:p>
    <w:p w14:paraId="69D1A1FF" w14:textId="5F6DDAC5" w:rsidR="00455B1A" w:rsidRDefault="00455B1A" w:rsidP="00455B1A">
      <w:pPr>
        <w:pStyle w:val="ListParagraph"/>
        <w:numPr>
          <w:ilvl w:val="1"/>
          <w:numId w:val="2"/>
        </w:numPr>
      </w:pPr>
      <w:r>
        <w:t xml:space="preserve">But now anyone can change this variable, which means we can't trust it to </w:t>
      </w:r>
      <w:proofErr w:type="gramStart"/>
      <w:r>
        <w:t>actually hold</w:t>
      </w:r>
      <w:proofErr w:type="gramEnd"/>
      <w:r>
        <w:t xml:space="preserve"> the number of dogs</w:t>
      </w:r>
      <w:r w:rsidR="005B4D9B">
        <w:t xml:space="preserve"> (because someone might change it).</w:t>
      </w:r>
    </w:p>
    <w:p w14:paraId="30DCA7C2" w14:textId="146EAE8E" w:rsidR="00455B1A" w:rsidRDefault="00455B1A" w:rsidP="00455B1A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let's make it private.</w:t>
      </w:r>
    </w:p>
    <w:p w14:paraId="752B4224" w14:textId="1D5BD7D3" w:rsidR="005B4D9B" w:rsidRDefault="005B4D9B" w:rsidP="00455B1A">
      <w:pPr>
        <w:pStyle w:val="ListParagraph"/>
        <w:numPr>
          <w:ilvl w:val="1"/>
          <w:numId w:val="2"/>
        </w:numPr>
      </w:pPr>
      <w:r>
        <w:t>But now how do we access it?</w:t>
      </w:r>
    </w:p>
    <w:p w14:paraId="6773864D" w14:textId="04BD26F5" w:rsidR="005B4D9B" w:rsidRDefault="005B4D9B" w:rsidP="005B4D9B">
      <w:pPr>
        <w:pStyle w:val="ListParagraph"/>
        <w:numPr>
          <w:ilvl w:val="2"/>
          <w:numId w:val="2"/>
        </w:numPr>
      </w:pPr>
      <w:proofErr w:type="spellStart"/>
      <w:proofErr w:type="gramStart"/>
      <w:r>
        <w:t>getNumberOfDogs</w:t>
      </w:r>
      <w:proofErr w:type="spellEnd"/>
      <w:r>
        <w:t>(</w:t>
      </w:r>
      <w:proofErr w:type="gramEnd"/>
      <w:r>
        <w:t>): first declare non-static.  Illustrate using this.</w:t>
      </w:r>
    </w:p>
    <w:p w14:paraId="678C4644" w14:textId="727EE5DD" w:rsidR="005B4D9B" w:rsidRDefault="005B4D9B" w:rsidP="005B4D9B">
      <w:pPr>
        <w:pStyle w:val="ListParagraph"/>
        <w:numPr>
          <w:ilvl w:val="2"/>
          <w:numId w:val="2"/>
        </w:numPr>
      </w:pPr>
      <w:r>
        <w:t>But what if we wanted to use this before we even make any dog objects?</w:t>
      </w:r>
    </w:p>
    <w:p w14:paraId="094553FD" w14:textId="1F106FBB" w:rsidR="005B4D9B" w:rsidRDefault="005B4D9B" w:rsidP="005B4D9B">
      <w:pPr>
        <w:pStyle w:val="ListParagraph"/>
        <w:numPr>
          <w:ilvl w:val="2"/>
          <w:numId w:val="2"/>
        </w:numPr>
      </w:pPr>
      <w:r>
        <w:t>Static methods can be called on the name of the class itself (and this is the preferred way to use static methods).</w:t>
      </w:r>
    </w:p>
    <w:p w14:paraId="549B151A" w14:textId="67F7A109" w:rsidR="005B4D9B" w:rsidRDefault="005B4D9B" w:rsidP="005B4D9B">
      <w:pPr>
        <w:pStyle w:val="ListParagraph"/>
        <w:numPr>
          <w:ilvl w:val="2"/>
          <w:numId w:val="2"/>
        </w:numPr>
      </w:pPr>
      <w:r>
        <w:t>Rule of thumb: always access static methods and static (class) variables with the name of the class, not a particular object.  Reason: because if you use the name of the object, it's easy to get confused and think that the variable has something to do with the object.</w:t>
      </w:r>
      <w:r>
        <w:br/>
      </w:r>
    </w:p>
    <w:p w14:paraId="21E9B415" w14:textId="6198E6AC" w:rsidR="005B4D9B" w:rsidRDefault="005B4D9B" w:rsidP="005B4D9B">
      <w:pPr>
        <w:pStyle w:val="ListParagraph"/>
        <w:numPr>
          <w:ilvl w:val="1"/>
          <w:numId w:val="2"/>
        </w:numPr>
      </w:pPr>
      <w:r>
        <w:t>Summary of static:</w:t>
      </w:r>
    </w:p>
    <w:p w14:paraId="41D647F3" w14:textId="108F33CD" w:rsidR="005B4D9B" w:rsidRDefault="005B4D9B" w:rsidP="005B4D9B">
      <w:pPr>
        <w:pStyle w:val="ListParagraph"/>
        <w:numPr>
          <w:ilvl w:val="2"/>
          <w:numId w:val="2"/>
        </w:numPr>
      </w:pPr>
      <w:r>
        <w:t>Non-static variable -&gt; instance variable -&gt; one copy of the variable per object created.</w:t>
      </w:r>
    </w:p>
    <w:p w14:paraId="1D596EF1" w14:textId="670D97ED" w:rsidR="005B4D9B" w:rsidRDefault="005B4D9B" w:rsidP="005B4D9B">
      <w:pPr>
        <w:pStyle w:val="ListParagraph"/>
        <w:numPr>
          <w:ilvl w:val="2"/>
          <w:numId w:val="2"/>
        </w:numPr>
      </w:pPr>
      <w:r>
        <w:t>Static variable -&gt; class variable -&gt; there is just one variable for the class itself, and all objects can access it.</w:t>
      </w:r>
    </w:p>
    <w:p w14:paraId="0F8A5749" w14:textId="3F0E7267" w:rsidR="005B4D9B" w:rsidRDefault="005B4D9B" w:rsidP="005B4D9B">
      <w:pPr>
        <w:pStyle w:val="ListParagraph"/>
        <w:numPr>
          <w:ilvl w:val="2"/>
          <w:numId w:val="2"/>
        </w:numPr>
      </w:pPr>
      <w:r>
        <w:t xml:space="preserve">Non-static method -&gt; instance method -&gt; can access instance variables or class variables (static or non-static).  </w:t>
      </w:r>
      <w:r w:rsidR="00465078">
        <w:t>Can call other instance methods or static methods.</w:t>
      </w:r>
    </w:p>
    <w:p w14:paraId="2847BCC6" w14:textId="1DF6773A" w:rsidR="00465078" w:rsidRDefault="00465078" w:rsidP="005B4D9B">
      <w:pPr>
        <w:pStyle w:val="ListParagraph"/>
        <w:numPr>
          <w:ilvl w:val="2"/>
          <w:numId w:val="2"/>
        </w:numPr>
      </w:pPr>
      <w:r>
        <w:t>Static methods -&gt; cannot access instance variables or instance methods.  Can only access static variables and other static methods.</w:t>
      </w:r>
      <w:r>
        <w:br/>
      </w:r>
    </w:p>
    <w:p w14:paraId="1348A4DE" w14:textId="709F8974" w:rsidR="00465078" w:rsidRDefault="00465078" w:rsidP="00465078">
      <w:pPr>
        <w:pStyle w:val="ListParagraph"/>
        <w:numPr>
          <w:ilvl w:val="1"/>
          <w:numId w:val="2"/>
        </w:numPr>
      </w:pPr>
      <w:r>
        <w:t xml:space="preserve">How do you decide whether a variable or method should be static or non-static?  </w:t>
      </w:r>
    </w:p>
    <w:p w14:paraId="33692B8A" w14:textId="0C390E10" w:rsidR="00465078" w:rsidRDefault="00465078" w:rsidP="00465078">
      <w:pPr>
        <w:pStyle w:val="ListParagraph"/>
        <w:numPr>
          <w:ilvl w:val="2"/>
          <w:numId w:val="2"/>
        </w:numPr>
      </w:pPr>
      <w:r>
        <w:t>For vars: does it make sense for every object to have its own version of this variable (implies non-static) or is this variable a property of the class as a whole (static)?</w:t>
      </w:r>
    </w:p>
    <w:p w14:paraId="03DD313E" w14:textId="1715C6E1" w:rsidR="00465078" w:rsidRDefault="00465078" w:rsidP="00465078">
      <w:pPr>
        <w:pStyle w:val="ListParagraph"/>
        <w:numPr>
          <w:ilvl w:val="2"/>
          <w:numId w:val="2"/>
        </w:numPr>
      </w:pPr>
      <w:r>
        <w:t xml:space="preserve">For methods: does this method depend on accessing </w:t>
      </w:r>
      <w:r w:rsidR="00A06F51">
        <w:t>any instance variables?  If so, it must be an instance method (non-static).  If not, you can make it static.</w:t>
      </w:r>
      <w:r w:rsidR="00A06F51">
        <w:br/>
      </w:r>
    </w:p>
    <w:p w14:paraId="397B5791" w14:textId="66F7D48A" w:rsidR="00A06F51" w:rsidRDefault="00A06F51" w:rsidP="00A06F51">
      <w:pPr>
        <w:pStyle w:val="ListParagraph"/>
        <w:numPr>
          <w:ilvl w:val="1"/>
          <w:numId w:val="2"/>
        </w:numPr>
      </w:pPr>
      <w:r>
        <w:t>Common uses for static:</w:t>
      </w:r>
    </w:p>
    <w:p w14:paraId="4CA1AA2B" w14:textId="5469714F" w:rsidR="00A06F51" w:rsidRDefault="00A06F51" w:rsidP="00A06F51">
      <w:pPr>
        <w:pStyle w:val="ListParagraph"/>
        <w:numPr>
          <w:ilvl w:val="2"/>
          <w:numId w:val="2"/>
        </w:numPr>
      </w:pPr>
      <w:r>
        <w:t>A collection of static methods all centered around a common theme (e.g., Math).</w:t>
      </w:r>
    </w:p>
    <w:p w14:paraId="42AC140A" w14:textId="557DFE72" w:rsidR="000171D1" w:rsidRDefault="00A06F51" w:rsidP="00A06F51">
      <w:pPr>
        <w:pStyle w:val="ListParagraph"/>
        <w:numPr>
          <w:ilvl w:val="2"/>
          <w:numId w:val="2"/>
        </w:numPr>
      </w:pPr>
      <w:r>
        <w:t>Constants with a class (</w:t>
      </w:r>
      <w:proofErr w:type="spellStart"/>
      <w:r>
        <w:t>Math.PI</w:t>
      </w:r>
      <w:proofErr w:type="spellEnd"/>
      <w:r>
        <w:t>) (</w:t>
      </w:r>
      <w:proofErr w:type="spellStart"/>
      <w:r>
        <w:t>Color.BLUE</w:t>
      </w:r>
      <w:proofErr w:type="spellEnd"/>
      <w:r>
        <w:t>).</w:t>
      </w:r>
      <w:r w:rsidR="000171D1">
        <w:t xml:space="preserve">  (Things that act like const: System.in)</w:t>
      </w:r>
      <w:r w:rsidR="000171D1">
        <w:br/>
      </w:r>
    </w:p>
    <w:p w14:paraId="6C2CD6A3" w14:textId="689E4E13" w:rsidR="00A06F51" w:rsidRDefault="000171D1" w:rsidP="000171D1">
      <w:pPr>
        <w:pStyle w:val="ListParagraph"/>
        <w:numPr>
          <w:ilvl w:val="0"/>
          <w:numId w:val="2"/>
        </w:numPr>
      </w:pPr>
      <w:r>
        <w:t>Review entire lab, because now we know everything!</w:t>
      </w:r>
      <w:r w:rsidR="00EC079E">
        <w:br/>
      </w:r>
    </w:p>
    <w:p w14:paraId="274E4DED" w14:textId="256E4736" w:rsidR="00EC079E" w:rsidRDefault="00A75948" w:rsidP="00EC079E">
      <w:pPr>
        <w:pStyle w:val="ListParagraph"/>
        <w:numPr>
          <w:ilvl w:val="0"/>
          <w:numId w:val="2"/>
        </w:numPr>
      </w:pPr>
      <w:r>
        <w:t>Good class design</w:t>
      </w:r>
      <w:r w:rsidR="00EC079E">
        <w:t>.</w:t>
      </w:r>
    </w:p>
    <w:p w14:paraId="3E538DEF" w14:textId="77777777" w:rsidR="00EC079E" w:rsidRDefault="00EC079E" w:rsidP="00EC079E">
      <w:pPr>
        <w:pStyle w:val="ListParagraph"/>
        <w:numPr>
          <w:ilvl w:val="1"/>
          <w:numId w:val="2"/>
        </w:numPr>
      </w:pPr>
      <w:r>
        <w:t>During this discussion, we can start introducing the idea of how there can be more than one way to design a class.</w:t>
      </w:r>
    </w:p>
    <w:p w14:paraId="36BCC59F" w14:textId="77777777" w:rsidR="00EC079E" w:rsidRDefault="00EC079E" w:rsidP="00EC079E">
      <w:pPr>
        <w:pStyle w:val="ListParagraph"/>
        <w:numPr>
          <w:ilvl w:val="1"/>
          <w:numId w:val="2"/>
        </w:numPr>
      </w:pPr>
      <w:r>
        <w:t>Inspired by the question of public/private: why make instance variables private if all values are legal?  The reason I gave them before is we don't want ppl mucking with our variables, but what if all values are legal?</w:t>
      </w:r>
    </w:p>
    <w:p w14:paraId="4E9A92A8" w14:textId="69EF6E10" w:rsidR="00EC079E" w:rsidRDefault="00EC079E" w:rsidP="00EC079E">
      <w:pPr>
        <w:pStyle w:val="ListParagraph"/>
        <w:numPr>
          <w:ilvl w:val="1"/>
          <w:numId w:val="2"/>
        </w:numPr>
      </w:pPr>
      <w:r>
        <w:t xml:space="preserve">Introduce the idea of INTERFACE vs IMPLEMENTATION.  INTERFACE: the parts of the class that we let the user see.  </w:t>
      </w:r>
      <w:proofErr w:type="gramStart"/>
      <w:r>
        <w:t>So</w:t>
      </w:r>
      <w:proofErr w:type="gramEnd"/>
      <w:r>
        <w:t xml:space="preserve"> this would automatically include anything public (vars/methods).  IMPLEMENTATION=inner workings of the class, including anything private, plus the code for public methods (since usually the user doesn't see the code in the API, just the method "signatures")</w:t>
      </w:r>
      <w:r>
        <w:br/>
      </w:r>
      <w:r>
        <w:lastRenderedPageBreak/>
        <w:br/>
        <w:t>When we design a class, we must think about what we want to make public and what we want to keep private.</w:t>
      </w:r>
    </w:p>
    <w:p w14:paraId="215E464A" w14:textId="4C7AC5E7" w:rsidR="00EC079E" w:rsidRDefault="00EC079E" w:rsidP="00EC079E">
      <w:pPr>
        <w:pStyle w:val="ListParagraph"/>
        <w:numPr>
          <w:ilvl w:val="1"/>
          <w:numId w:val="2"/>
        </w:numPr>
      </w:pPr>
      <w:r w:rsidRPr="000171D1">
        <w:rPr>
          <w:i/>
          <w:iCs/>
        </w:rPr>
        <w:t>The less you make public, the easier it is to switch up the way the class works</w:t>
      </w:r>
      <w:r w:rsidR="000171D1">
        <w:rPr>
          <w:i/>
          <w:iCs/>
        </w:rPr>
        <w:t xml:space="preserve"> (IMPL)</w:t>
      </w:r>
      <w:r w:rsidRPr="000171D1">
        <w:rPr>
          <w:i/>
          <w:iCs/>
        </w:rPr>
        <w:t xml:space="preserve"> later</w:t>
      </w:r>
      <w:r>
        <w:t>.</w:t>
      </w:r>
    </w:p>
    <w:p w14:paraId="2F968BFD" w14:textId="516765B5" w:rsidR="00EC079E" w:rsidRDefault="00EC079E" w:rsidP="00EC079E">
      <w:pPr>
        <w:pStyle w:val="ListParagraph"/>
        <w:numPr>
          <w:ilvl w:val="1"/>
          <w:numId w:val="2"/>
        </w:numPr>
      </w:pPr>
      <w:r>
        <w:t xml:space="preserve">Car analogy: </w:t>
      </w:r>
      <w:r w:rsidR="00155024">
        <w:t xml:space="preserve">we have a gas pedal and a brake pedal.  These are part of the car's </w:t>
      </w:r>
      <w:r w:rsidR="00155024" w:rsidRPr="00155024">
        <w:rPr>
          <w:b/>
          <w:bCs/>
        </w:rPr>
        <w:t>interface</w:t>
      </w:r>
      <w:r w:rsidR="00155024">
        <w:t>.  You can think of them like public methods.  We know when you push the gas, the car goes faster, and when you push the brake, the car slows down.</w:t>
      </w:r>
    </w:p>
    <w:p w14:paraId="06B5C053" w14:textId="3347504E" w:rsidR="00155024" w:rsidRDefault="00155024" w:rsidP="00EC079E">
      <w:pPr>
        <w:pStyle w:val="ListParagraph"/>
        <w:numPr>
          <w:ilvl w:val="1"/>
          <w:numId w:val="2"/>
        </w:numPr>
      </w:pPr>
      <w:r>
        <w:t xml:space="preserve">Now the </w:t>
      </w:r>
      <w:r w:rsidRPr="00155024">
        <w:rPr>
          <w:b/>
          <w:bCs/>
        </w:rPr>
        <w:t>implementation</w:t>
      </w:r>
      <w:r>
        <w:t xml:space="preserve"> of the gas and the brake pedal we don't know much about.  In fact, the implementation is entirely different for a traditional gas-powered car, vs a hybrid car, vs a totally electric car, right?  So those implementations are kept private, because it allows a car to evolve over time and the implementations can change behind the scenes, but the interface remains constant.</w:t>
      </w:r>
      <w:r>
        <w:br/>
      </w:r>
    </w:p>
    <w:p w14:paraId="51E081D3" w14:textId="1D4053A8" w:rsidR="00155024" w:rsidRDefault="00155024" w:rsidP="00EC079E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here's a more concrete example in Java.  Suppose you are designing a class to represent a Rectangle that you might draw on a simple canvas.  What information about a rectangle do we need to know about a rectangle to draw it on a screen?</w:t>
      </w:r>
      <w:r>
        <w:br/>
      </w:r>
    </w:p>
    <w:p w14:paraId="47D61FC9" w14:textId="3B2FC053" w:rsidR="00155024" w:rsidRDefault="00155024" w:rsidP="00EC079E">
      <w:pPr>
        <w:pStyle w:val="ListParagraph"/>
        <w:numPr>
          <w:ilvl w:val="1"/>
          <w:numId w:val="2"/>
        </w:numPr>
      </w:pPr>
      <w:r>
        <w:t>Two ways: (at least):  top left corner x &amp; y, plus width &amp; height.</w:t>
      </w:r>
    </w:p>
    <w:p w14:paraId="31F1F95C" w14:textId="0272E05A" w:rsidR="00155024" w:rsidRDefault="00155024" w:rsidP="00155024">
      <w:pPr>
        <w:pStyle w:val="ListParagraph"/>
        <w:numPr>
          <w:ilvl w:val="2"/>
          <w:numId w:val="2"/>
        </w:numPr>
      </w:pPr>
      <w:r>
        <w:t>or top left corner x &amp; y, lower right corner x &amp; y.</w:t>
      </w:r>
    </w:p>
    <w:p w14:paraId="0C157C8B" w14:textId="25DE4EB7" w:rsidR="00155024" w:rsidRDefault="00155024" w:rsidP="00155024">
      <w:pPr>
        <w:pStyle w:val="ListParagraph"/>
        <w:numPr>
          <w:ilvl w:val="2"/>
          <w:numId w:val="2"/>
        </w:numPr>
      </w:pPr>
      <w:r>
        <w:t>or any other corner x &amp; y, plus opposite corner x &amp; y</w:t>
      </w:r>
    </w:p>
    <w:p w14:paraId="29EF9D5F" w14:textId="7CE05E8B" w:rsidR="00155024" w:rsidRDefault="00155024" w:rsidP="00155024">
      <w:pPr>
        <w:pStyle w:val="ListParagraph"/>
        <w:numPr>
          <w:ilvl w:val="2"/>
          <w:numId w:val="2"/>
        </w:numPr>
      </w:pPr>
      <w:r>
        <w:t>or any corner, plus width and height.</w:t>
      </w:r>
      <w:r>
        <w:br/>
      </w:r>
    </w:p>
    <w:p w14:paraId="4697EAAA" w14:textId="5D709348" w:rsidR="00155024" w:rsidRDefault="00155024" w:rsidP="00155024">
      <w:pPr>
        <w:pStyle w:val="ListParagraph"/>
        <w:numPr>
          <w:ilvl w:val="1"/>
          <w:numId w:val="2"/>
        </w:numPr>
      </w:pPr>
      <w:r>
        <w:t>Suppose we pick top left x &amp; y, plus width and height.</w:t>
      </w:r>
    </w:p>
    <w:p w14:paraId="583C6E38" w14:textId="4982F538" w:rsidR="00155024" w:rsidRDefault="00155024" w:rsidP="00155024">
      <w:pPr>
        <w:pStyle w:val="ListParagraph"/>
        <w:numPr>
          <w:ilvl w:val="2"/>
          <w:numId w:val="2"/>
        </w:numPr>
      </w:pPr>
      <w:r>
        <w:t>4 public instance variables (x, y, width</w:t>
      </w:r>
      <w:r w:rsidR="00231A49">
        <w:t>, and height)</w:t>
      </w:r>
      <w:r w:rsidR="00231A49">
        <w:br/>
      </w:r>
    </w:p>
    <w:p w14:paraId="40063AC3" w14:textId="70B603D8" w:rsidR="00231A49" w:rsidRDefault="00231A49" w:rsidP="00155024">
      <w:pPr>
        <w:pStyle w:val="ListParagraph"/>
        <w:numPr>
          <w:ilvl w:val="2"/>
          <w:numId w:val="2"/>
        </w:numPr>
      </w:pPr>
      <w:r>
        <w:t>suppose we also make public methods to get lower right x and lower right y coordinates.</w:t>
      </w:r>
    </w:p>
    <w:p w14:paraId="42CF1F3A" w14:textId="66424F70" w:rsidR="00155024" w:rsidRDefault="00155024" w:rsidP="00155024">
      <w:pPr>
        <w:pStyle w:val="ListParagraph"/>
        <w:ind w:left="2160"/>
      </w:pPr>
    </w:p>
    <w:p w14:paraId="083F4782" w14:textId="77E89212" w:rsidR="00155024" w:rsidRDefault="00155024" w:rsidP="00155024">
      <w:pPr>
        <w:pStyle w:val="ListParagraph"/>
        <w:numPr>
          <w:ilvl w:val="1"/>
          <w:numId w:val="2"/>
        </w:numPr>
      </w:pPr>
      <w:r>
        <w:t>Now</w:t>
      </w:r>
      <w:r w:rsidR="00231A49">
        <w:t xml:space="preserve"> a friend writes a class and for their implementation, they pick top left x and y plus lower right x and y.</w:t>
      </w:r>
    </w:p>
    <w:p w14:paraId="3038B3D4" w14:textId="0D3BBC99" w:rsidR="00231A49" w:rsidRDefault="00231A49" w:rsidP="00231A49">
      <w:pPr>
        <w:pStyle w:val="ListParagraph"/>
        <w:numPr>
          <w:ilvl w:val="2"/>
          <w:numId w:val="2"/>
        </w:numPr>
      </w:pPr>
      <w:r>
        <w:t>4 public instance variables (</w:t>
      </w:r>
      <w:proofErr w:type="spellStart"/>
      <w:r>
        <w:t>topleftx</w:t>
      </w:r>
      <w:proofErr w:type="spellEnd"/>
      <w:r>
        <w:t xml:space="preserve">, </w:t>
      </w:r>
      <w:proofErr w:type="spellStart"/>
      <w:r>
        <w:t>toplefty</w:t>
      </w:r>
      <w:proofErr w:type="spellEnd"/>
      <w:r>
        <w:t xml:space="preserve">, </w:t>
      </w:r>
      <w:proofErr w:type="spellStart"/>
      <w:r>
        <w:t>bottomrightx</w:t>
      </w:r>
      <w:proofErr w:type="spellEnd"/>
      <w:r>
        <w:t xml:space="preserve">, </w:t>
      </w:r>
      <w:proofErr w:type="spellStart"/>
      <w:r>
        <w:t>bottomrighty</w:t>
      </w:r>
      <w:proofErr w:type="spellEnd"/>
      <w:r>
        <w:t>).</w:t>
      </w:r>
      <w:r>
        <w:br/>
      </w:r>
    </w:p>
    <w:p w14:paraId="47BEF9F2" w14:textId="40DDAC00" w:rsidR="00231A49" w:rsidRDefault="00231A49" w:rsidP="00231A49">
      <w:pPr>
        <w:pStyle w:val="ListParagraph"/>
        <w:numPr>
          <w:ilvl w:val="2"/>
          <w:numId w:val="2"/>
        </w:numPr>
      </w:pPr>
      <w:r>
        <w:t xml:space="preserve">and we'll make public methods for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getHeight</w:t>
      </w:r>
      <w:proofErr w:type="spellEnd"/>
      <w:r>
        <w:t>().</w:t>
      </w:r>
      <w:r>
        <w:br/>
      </w:r>
    </w:p>
    <w:p w14:paraId="131C3FE3" w14:textId="4C0C49DF" w:rsidR="00231A49" w:rsidRDefault="000171D1" w:rsidP="00231A49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the problem is now what if I design my program to use my first class, but then I want to switch my code to use the 2</w:t>
      </w:r>
      <w:r w:rsidRPr="000171D1">
        <w:rPr>
          <w:vertAlign w:val="superscript"/>
        </w:rPr>
        <w:t>nd</w:t>
      </w:r>
      <w:r>
        <w:t xml:space="preserve"> class.  Maybe I want to do this because the 2</w:t>
      </w:r>
      <w:r w:rsidRPr="000171D1">
        <w:rPr>
          <w:vertAlign w:val="superscript"/>
        </w:rPr>
        <w:t>nd</w:t>
      </w:r>
      <w:r>
        <w:t xml:space="preserve"> class included some extra methods I want to use or something like that.</w:t>
      </w:r>
      <w:r>
        <w:br/>
      </w:r>
    </w:p>
    <w:p w14:paraId="0E7ADA57" w14:textId="06AADD10" w:rsidR="000171D1" w:rsidRDefault="000171D1" w:rsidP="000171D1">
      <w:pPr>
        <w:pStyle w:val="ListParagraph"/>
        <w:numPr>
          <w:ilvl w:val="2"/>
          <w:numId w:val="2"/>
        </w:numPr>
      </w:pPr>
      <w:r>
        <w:t xml:space="preserve">It would be </w:t>
      </w:r>
      <w:proofErr w:type="gramStart"/>
      <w:r>
        <w:t>really hard</w:t>
      </w:r>
      <w:proofErr w:type="gramEnd"/>
      <w:r>
        <w:t xml:space="preserve"> to switch now, because my class uses an entirely different INTERFACE than the 2</w:t>
      </w:r>
      <w:r w:rsidRPr="000171D1">
        <w:rPr>
          <w:vertAlign w:val="superscript"/>
        </w:rPr>
        <w:t>nd</w:t>
      </w:r>
      <w:r>
        <w:t xml:space="preserve"> class.  Entirely different public variables and public methods.</w:t>
      </w:r>
      <w:r>
        <w:br/>
      </w:r>
    </w:p>
    <w:p w14:paraId="63EF5327" w14:textId="5D359662" w:rsidR="000171D1" w:rsidRDefault="000171D1" w:rsidP="000171D1">
      <w:pPr>
        <w:pStyle w:val="ListParagraph"/>
        <w:numPr>
          <w:ilvl w:val="2"/>
          <w:numId w:val="2"/>
        </w:numPr>
      </w:pPr>
      <w:r>
        <w:t xml:space="preserve">So, better idea: </w:t>
      </w:r>
      <w:r w:rsidRPr="000171D1">
        <w:rPr>
          <w:b/>
          <w:bCs/>
        </w:rPr>
        <w:t>both</w:t>
      </w:r>
      <w:r>
        <w:t xml:space="preserve"> classes keep all the variables private.  Each class will have 6 public methods, called </w:t>
      </w:r>
      <w:proofErr w:type="spellStart"/>
      <w:r>
        <w:t>getTopLeftX</w:t>
      </w:r>
      <w:proofErr w:type="spellEnd"/>
      <w:r>
        <w:t xml:space="preserve">/Y, </w:t>
      </w:r>
      <w:proofErr w:type="spellStart"/>
      <w:r>
        <w:t>getBottomRightX</w:t>
      </w:r>
      <w:proofErr w:type="spellEnd"/>
      <w:r>
        <w:t xml:space="preserve">/Y, </w:t>
      </w:r>
      <w:proofErr w:type="spellStart"/>
      <w:r>
        <w:t>getWidth</w:t>
      </w:r>
      <w:proofErr w:type="spellEnd"/>
      <w:r>
        <w:t xml:space="preserve">, </w:t>
      </w:r>
      <w:proofErr w:type="spellStart"/>
      <w:r>
        <w:t>getHeight</w:t>
      </w:r>
      <w:proofErr w:type="spellEnd"/>
      <w:r>
        <w:t>.  This is our new interface, which is identical in both classes.  The 6 methods will be written in different ways depending on which set of private variables I use, so the IMPLs will be different.</w:t>
      </w:r>
      <w:r>
        <w:br/>
      </w:r>
    </w:p>
    <w:p w14:paraId="6BD727F5" w14:textId="32E8E106" w:rsidR="000171D1" w:rsidRDefault="000171D1" w:rsidP="000171D1">
      <w:pPr>
        <w:pStyle w:val="ListParagraph"/>
        <w:numPr>
          <w:ilvl w:val="2"/>
          <w:numId w:val="2"/>
        </w:numPr>
      </w:pPr>
      <w:r>
        <w:t>But the point is the INTERFACE is the same in both, so any code that uses either Rectangle class can switch to the other one very easily.</w:t>
      </w:r>
      <w:r w:rsidR="004F1B9D">
        <w:br/>
      </w:r>
    </w:p>
    <w:p w14:paraId="2B0D6BB6" w14:textId="4C87EF74" w:rsidR="004F1B9D" w:rsidRDefault="004F1B9D" w:rsidP="004F1B9D">
      <w:pPr>
        <w:pStyle w:val="ListParagraph"/>
      </w:pPr>
      <w:r>
        <w:lastRenderedPageBreak/>
        <w:t>Design fraction class.</w:t>
      </w:r>
    </w:p>
    <w:p w14:paraId="15FA09AA" w14:textId="34516E0A" w:rsidR="004F1B9D" w:rsidRDefault="004F1B9D" w:rsidP="004F1B9D">
      <w:pPr>
        <w:pStyle w:val="ListParagraph"/>
      </w:pPr>
    </w:p>
    <w:p w14:paraId="527A601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Create a new class called Fraction.  Add appropriate private instance variables.</w:t>
      </w:r>
      <w:r>
        <w:br/>
      </w:r>
    </w:p>
    <w:p w14:paraId="3BC5CB6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constructor that takes a numerator and denominator.</w:t>
      </w:r>
      <w:r>
        <w:br/>
      </w:r>
    </w:p>
    <w:p w14:paraId="2E199905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  Now write some tests that construct some sample fractions and print them out.</w:t>
      </w:r>
      <w:r>
        <w:br/>
      </w:r>
    </w:p>
    <w:p w14:paraId="271023C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method for multiplying "the current fraction" by another fraction.  Write tests.</w:t>
      </w:r>
      <w:r>
        <w:br/>
      </w:r>
    </w:p>
    <w:p w14:paraId="3139E775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method for multiplying "the current fraction" to another fraction.  Write tests.</w:t>
      </w:r>
      <w:r>
        <w:br/>
      </w:r>
    </w:p>
    <w:p w14:paraId="15713CA3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 xml:space="preserve">Write subtraction and division.  Write tests. </w:t>
      </w:r>
      <w:r>
        <w:br/>
      </w:r>
    </w:p>
    <w:p w14:paraId="342FF77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negate.  Write tests.</w:t>
      </w:r>
    </w:p>
    <w:p w14:paraId="32F740B6" w14:textId="77777777" w:rsidR="004F1B9D" w:rsidRDefault="004F1B9D" w:rsidP="004F1B9D">
      <w:pPr>
        <w:pStyle w:val="ListParagraph"/>
      </w:pPr>
    </w:p>
    <w:sectPr w:rsidR="004F1B9D" w:rsidSect="00AA1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164"/>
    <w:multiLevelType w:val="hybridMultilevel"/>
    <w:tmpl w:val="568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0561"/>
    <w:multiLevelType w:val="hybridMultilevel"/>
    <w:tmpl w:val="1F5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CA3"/>
    <w:multiLevelType w:val="hybridMultilevel"/>
    <w:tmpl w:val="F00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7"/>
    <w:rsid w:val="000171D1"/>
    <w:rsid w:val="001248F3"/>
    <w:rsid w:val="00155024"/>
    <w:rsid w:val="00166011"/>
    <w:rsid w:val="001A35E8"/>
    <w:rsid w:val="00206588"/>
    <w:rsid w:val="00231A49"/>
    <w:rsid w:val="00244FDA"/>
    <w:rsid w:val="002D4078"/>
    <w:rsid w:val="004118F1"/>
    <w:rsid w:val="00414AA5"/>
    <w:rsid w:val="00455B1A"/>
    <w:rsid w:val="00465078"/>
    <w:rsid w:val="004F1B9D"/>
    <w:rsid w:val="00516DAF"/>
    <w:rsid w:val="005238CF"/>
    <w:rsid w:val="005B4D9B"/>
    <w:rsid w:val="00635530"/>
    <w:rsid w:val="006B319B"/>
    <w:rsid w:val="007579A5"/>
    <w:rsid w:val="007659CA"/>
    <w:rsid w:val="008450C7"/>
    <w:rsid w:val="008834C4"/>
    <w:rsid w:val="008E4A41"/>
    <w:rsid w:val="009D68AD"/>
    <w:rsid w:val="00A06F51"/>
    <w:rsid w:val="00A732E5"/>
    <w:rsid w:val="00A75948"/>
    <w:rsid w:val="00AA1327"/>
    <w:rsid w:val="00BC5277"/>
    <w:rsid w:val="00CA7C3B"/>
    <w:rsid w:val="00D62A24"/>
    <w:rsid w:val="00DB7791"/>
    <w:rsid w:val="00DE5974"/>
    <w:rsid w:val="00E171BF"/>
    <w:rsid w:val="00E6715A"/>
    <w:rsid w:val="00E71BE1"/>
    <w:rsid w:val="00E86BE8"/>
    <w:rsid w:val="00EC079E"/>
    <w:rsid w:val="00F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7B06"/>
  <w15:chartTrackingRefBased/>
  <w15:docId w15:val="{3C5020A5-22D4-CE42-AF01-D659D6B4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7</cp:revision>
  <dcterms:created xsi:type="dcterms:W3CDTF">2021-09-16T17:00:00Z</dcterms:created>
  <dcterms:modified xsi:type="dcterms:W3CDTF">2021-10-01T16:19:00Z</dcterms:modified>
</cp:coreProperties>
</file>