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49B4" w14:textId="5982BD35" w:rsidR="00AC1352" w:rsidRDefault="004773B5">
      <w:pPr>
        <w:rPr>
          <w:lang w:val="en-GB"/>
        </w:rPr>
      </w:pPr>
      <w:r>
        <w:rPr>
          <w:lang w:val="en-GB"/>
        </w:rPr>
        <w:t xml:space="preserve">In the beginning, your application will need the </w:t>
      </w:r>
    </w:p>
    <w:p w14:paraId="5AE66C3F" w14:textId="13D829AC" w:rsidR="004773B5" w:rsidRDefault="003212D6" w:rsidP="003212D6">
      <w:pPr>
        <w:pStyle w:val="ListParagraph"/>
        <w:numPr>
          <w:ilvl w:val="0"/>
          <w:numId w:val="2"/>
        </w:numPr>
        <w:rPr>
          <w:lang w:val="en-GB"/>
        </w:rPr>
      </w:pPr>
      <w:r w:rsidRPr="003212D6">
        <w:rPr>
          <w:lang w:val="en-GB"/>
        </w:rPr>
        <w:t>User key</w:t>
      </w:r>
    </w:p>
    <w:p w14:paraId="1F3A0E72" w14:textId="25B59FCC" w:rsidR="003212D6" w:rsidRPr="003212D6" w:rsidRDefault="0037404F" w:rsidP="003212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password</w:t>
      </w:r>
    </w:p>
    <w:p w14:paraId="5581F599" w14:textId="014E8D2D" w:rsidR="004773B5" w:rsidRPr="00356551" w:rsidRDefault="004773B5" w:rsidP="00356551">
      <w:pPr>
        <w:pStyle w:val="ListParagraph"/>
        <w:numPr>
          <w:ilvl w:val="0"/>
          <w:numId w:val="1"/>
        </w:numPr>
        <w:rPr>
          <w:lang w:val="en-GB"/>
        </w:rPr>
      </w:pPr>
      <w:r w:rsidRPr="00356551">
        <w:rPr>
          <w:lang w:val="en-GB"/>
        </w:rPr>
        <w:t>Ocp-Apim-Subscription-Key</w:t>
      </w:r>
    </w:p>
    <w:p w14:paraId="54E577AD" w14:textId="0A0F9BDF" w:rsidR="00356551" w:rsidRPr="00356551" w:rsidRDefault="00356551" w:rsidP="00356551">
      <w:pPr>
        <w:pStyle w:val="ListParagraph"/>
        <w:numPr>
          <w:ilvl w:val="0"/>
          <w:numId w:val="1"/>
        </w:numPr>
        <w:rPr>
          <w:lang w:val="en-GB"/>
        </w:rPr>
      </w:pPr>
      <w:r w:rsidRPr="00356551">
        <w:rPr>
          <w:lang w:val="en-GB"/>
        </w:rPr>
        <w:t>X-Reference-Id</w:t>
      </w:r>
    </w:p>
    <w:p w14:paraId="56F01647" w14:textId="77777777" w:rsidR="00356551" w:rsidRDefault="00356551">
      <w:pPr>
        <w:rPr>
          <w:lang w:val="en-GB"/>
        </w:rPr>
      </w:pPr>
    </w:p>
    <w:p w14:paraId="42FE7FDB" w14:textId="059501E2" w:rsidR="00356551" w:rsidRDefault="003212D6">
      <w:pPr>
        <w:rPr>
          <w:lang w:val="en-GB"/>
        </w:rPr>
      </w:pPr>
      <w:r>
        <w:rPr>
          <w:lang w:val="en-GB"/>
        </w:rPr>
        <w:t>What us needed to track customers</w:t>
      </w:r>
    </w:p>
    <w:p w14:paraId="07937256" w14:textId="59BA5B7A" w:rsidR="003212D6" w:rsidRDefault="0037404F">
      <w:pPr>
        <w:rPr>
          <w:lang w:val="en-GB"/>
        </w:rPr>
      </w:pPr>
      <w:r>
        <w:rPr>
          <w:lang w:val="en-GB"/>
        </w:rPr>
        <w:t>Mtn expect the credentials above attached to a tocken key</w:t>
      </w:r>
    </w:p>
    <w:p w14:paraId="4A47678B" w14:textId="77777777" w:rsidR="00E35A65" w:rsidRDefault="00E35A65">
      <w:pPr>
        <w:rPr>
          <w:lang w:val="en-GB"/>
        </w:rPr>
      </w:pPr>
    </w:p>
    <w:p w14:paraId="5ACE6CAF" w14:textId="6103BD87" w:rsidR="00E35A65" w:rsidRDefault="00E35A65">
      <w:pPr>
        <w:rPr>
          <w:lang w:val="en-GB"/>
        </w:rPr>
      </w:pPr>
      <w:r>
        <w:rPr>
          <w:lang w:val="en-GB"/>
        </w:rPr>
        <w:t>Transaction tockens are very important</w:t>
      </w:r>
    </w:p>
    <w:p w14:paraId="539FF65F" w14:textId="77777777" w:rsidR="00E35A65" w:rsidRDefault="00E35A65">
      <w:pPr>
        <w:rPr>
          <w:lang w:val="en-GB"/>
        </w:rPr>
      </w:pPr>
    </w:p>
    <w:p w14:paraId="46CCD6F3" w14:textId="0D3F93D1" w:rsidR="00E35A65" w:rsidRDefault="00742611">
      <w:pPr>
        <w:rPr>
          <w:lang w:val="en-GB"/>
        </w:rPr>
      </w:pPr>
      <w:r>
        <w:rPr>
          <w:rFonts w:ascii="MTN Brighter Sans" w:hAnsi="MTN Brighter Sans"/>
          <w:b/>
          <w:bCs/>
          <w:color w:val="505050"/>
          <w:sz w:val="21"/>
          <w:szCs w:val="21"/>
          <w:shd w:val="clear" w:color="auto" w:fill="FFFFFF"/>
        </w:rPr>
        <w:t xml:space="preserve">Ocp-Apim-Subscription-Key </w:t>
      </w:r>
      <w:r w:rsidR="00E5157C">
        <w:rPr>
          <w:rFonts w:ascii="MTN Brighter Sans" w:hAnsi="MTN Brighter Sans"/>
          <w:b/>
          <w:bCs/>
          <w:color w:val="505050"/>
          <w:sz w:val="21"/>
          <w:szCs w:val="21"/>
          <w:shd w:val="clear" w:color="auto" w:fill="FFFFFF"/>
        </w:rPr>
        <w:t xml:space="preserve">- </w:t>
      </w:r>
      <w:r w:rsidR="00E5157C" w:rsidRPr="00E5157C">
        <w:rPr>
          <w:rFonts w:ascii="MTN Brighter Sans" w:hAnsi="MTN Brighter Sans"/>
          <w:b/>
          <w:bCs/>
          <w:color w:val="505050"/>
          <w:sz w:val="21"/>
          <w:szCs w:val="21"/>
          <w:shd w:val="clear" w:color="auto" w:fill="FFFFFF"/>
        </w:rPr>
        <w:t>4185da7eeb8547deb65c86afae6bbdc4</w:t>
      </w:r>
    </w:p>
    <w:p w14:paraId="054CEC97" w14:textId="18EE7AAF" w:rsidR="0053281E" w:rsidRDefault="0053281E">
      <w:pPr>
        <w:rPr>
          <w:lang w:val="en-GB"/>
        </w:rPr>
      </w:pPr>
      <w:r w:rsidRPr="0053281E">
        <w:rPr>
          <w:lang w:val="en-GB"/>
        </w:rPr>
        <w:t>e09a71ca-8a68-47c6-95c4-1d2c6f6d5e1c</w:t>
      </w:r>
    </w:p>
    <w:p w14:paraId="67D0717B" w14:textId="77777777" w:rsidR="0053281E" w:rsidRDefault="0053281E">
      <w:pPr>
        <w:rPr>
          <w:lang w:val="en-GB"/>
        </w:rPr>
      </w:pPr>
    </w:p>
    <w:p w14:paraId="51602F0A" w14:textId="678BAD3B" w:rsidR="0053281E" w:rsidRDefault="00523D4F">
      <w:pPr>
        <w:rPr>
          <w:lang w:val="en-GB"/>
        </w:rPr>
      </w:pPr>
      <w:r>
        <w:rPr>
          <w:lang w:val="en-GB"/>
        </w:rPr>
        <w:t xml:space="preserve">UUID : </w:t>
      </w:r>
      <w:r w:rsidR="00070940" w:rsidRPr="00070940">
        <w:rPr>
          <w:lang w:val="en-GB"/>
        </w:rPr>
        <w:t>e09a71ca-8a68-47c6-95c4-1d2c6f6d5e1c</w:t>
      </w:r>
    </w:p>
    <w:p w14:paraId="58902A85" w14:textId="77777777" w:rsidR="00523D4F" w:rsidRDefault="00523D4F">
      <w:pPr>
        <w:rPr>
          <w:lang w:val="en-GB"/>
        </w:rPr>
      </w:pPr>
    </w:p>
    <w:p w14:paraId="25D8046C" w14:textId="5E0B83E9" w:rsidR="00523D4F" w:rsidRDefault="00523D4F">
      <w:pPr>
        <w:rPr>
          <w:lang w:val="en-GB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</w:t>
      </w:r>
      <w:r>
        <w:rPr>
          <w:rStyle w:val="hljs-attribute"/>
          <w:rFonts w:ascii="Consolas" w:hAnsi="Consolas"/>
          <w:color w:val="000000"/>
          <w:sz w:val="20"/>
          <w:szCs w:val="20"/>
        </w:rPr>
        <w:t>apiKey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": </w:t>
      </w:r>
      <w:r>
        <w:rPr>
          <w:rStyle w:val="hljs-string"/>
          <w:rFonts w:ascii="Consolas" w:hAnsi="Consolas"/>
          <w:color w:val="C41A16"/>
          <w:sz w:val="20"/>
          <w:szCs w:val="20"/>
        </w:rPr>
        <w:t>"6787185e5a6f49e8829f3006217293e7"</w:t>
      </w:r>
    </w:p>
    <w:p w14:paraId="01C96540" w14:textId="77777777" w:rsidR="0037404F" w:rsidRDefault="0037404F">
      <w:pPr>
        <w:rPr>
          <w:lang w:val="en-GB"/>
        </w:rPr>
      </w:pPr>
    </w:p>
    <w:p w14:paraId="1E02095C" w14:textId="669747D1" w:rsidR="003212D6" w:rsidRDefault="002F3094">
      <w:pPr>
        <w:rPr>
          <w:lang w:val="en-GB"/>
        </w:rPr>
      </w:pPr>
      <w:r>
        <w:rPr>
          <w:lang w:val="en-GB"/>
        </w:rPr>
        <w:t>uuID is like the users ID</w:t>
      </w:r>
    </w:p>
    <w:p w14:paraId="3F3F3E10" w14:textId="77777777" w:rsidR="002F3094" w:rsidRDefault="002F3094">
      <w:pPr>
        <w:rPr>
          <w:lang w:val="en-GB"/>
        </w:rPr>
      </w:pPr>
    </w:p>
    <w:p w14:paraId="4E99E7CA" w14:textId="4F5F85CF" w:rsidR="002F3094" w:rsidRDefault="002F3094">
      <w:pPr>
        <w:rPr>
          <w:lang w:val="en-GB"/>
        </w:rPr>
      </w:pPr>
      <w:r>
        <w:rPr>
          <w:lang w:val="en-GB"/>
        </w:rPr>
        <w:t>and API key is the password</w:t>
      </w:r>
    </w:p>
    <w:p w14:paraId="0EC48742" w14:textId="77777777" w:rsidR="002F3094" w:rsidRDefault="002F3094">
      <w:pPr>
        <w:rPr>
          <w:lang w:val="en-GB"/>
        </w:rPr>
      </w:pPr>
    </w:p>
    <w:p w14:paraId="015BBC92" w14:textId="24C8A9D1" w:rsidR="006B789D" w:rsidRDefault="006B789D">
      <w:pPr>
        <w:rPr>
          <w:lang w:val="en-GB"/>
        </w:rPr>
      </w:pPr>
      <w:r>
        <w:rPr>
          <w:lang w:val="en-GB"/>
        </w:rPr>
        <w:t xml:space="preserve">cCredentials = </w:t>
      </w:r>
      <w:r>
        <w:rPr>
          <w:color w:val="000000"/>
          <w:sz w:val="27"/>
          <w:szCs w:val="27"/>
        </w:rPr>
        <w:t>ZTA5YTcxY2EtOGE2OC00N2M2LTk1YzQtMWQyYzZmNmQ1ZTFjOjY3ODcxODVlNWE2ZjQ5ZTg4MjlmMzAwNjIxNzI5M2U3</w:t>
      </w:r>
    </w:p>
    <w:p w14:paraId="354E9278" w14:textId="77777777" w:rsidR="002F3094" w:rsidRDefault="002F3094">
      <w:pPr>
        <w:rPr>
          <w:lang w:val="en-GB"/>
        </w:rPr>
      </w:pPr>
    </w:p>
    <w:p w14:paraId="04863166" w14:textId="69073320" w:rsidR="00E5157C" w:rsidRDefault="00E5157C">
      <w:pPr>
        <w:rPr>
          <w:color w:val="000000"/>
          <w:sz w:val="27"/>
          <w:szCs w:val="27"/>
        </w:rPr>
      </w:pPr>
      <w:r>
        <w:rPr>
          <w:lang w:val="en-GB"/>
        </w:rPr>
        <w:t>auth</w:t>
      </w:r>
      <w:r w:rsidR="007F3C62">
        <w:rPr>
          <w:lang w:val="en-GB"/>
        </w:rPr>
        <w:t xml:space="preserve">orisation: Basic </w:t>
      </w:r>
      <w:r w:rsidR="007F3C62">
        <w:rPr>
          <w:color w:val="000000"/>
          <w:sz w:val="27"/>
          <w:szCs w:val="27"/>
        </w:rPr>
        <w:t>ZTA5YTcxY2EtOGE2OC00N2M2LTk1YzQtMWQyYzZmNmQ1ZTFjOjY3ODcxODVlNWE2ZjQ5ZTg4MjlmMzAwNjIxNzI5M2U3</w:t>
      </w:r>
    </w:p>
    <w:p w14:paraId="7ADB90B2" w14:textId="77777777" w:rsidR="00A673EE" w:rsidRDefault="00A673EE">
      <w:pPr>
        <w:rPr>
          <w:color w:val="000000"/>
          <w:sz w:val="27"/>
          <w:szCs w:val="27"/>
        </w:rPr>
      </w:pPr>
    </w:p>
    <w:p w14:paraId="5C0A4003" w14:textId="77777777" w:rsidR="00A673EE" w:rsidRDefault="00A673EE">
      <w:pPr>
        <w:rPr>
          <w:color w:val="000000"/>
          <w:sz w:val="27"/>
          <w:szCs w:val="27"/>
        </w:rPr>
      </w:pPr>
    </w:p>
    <w:p w14:paraId="7F626391" w14:textId="183A04B8" w:rsidR="00A673EE" w:rsidRDefault="00663F28">
      <w:pPr>
        <w:rPr>
          <w:lang w:val="en-GB"/>
        </w:rPr>
      </w:pPr>
      <w:r>
        <w:rPr>
          <w:lang w:val="en-GB"/>
        </w:rPr>
        <w:t>Bear</w:t>
      </w:r>
      <w:r w:rsidR="00682B50">
        <w:rPr>
          <w:lang w:val="en-GB"/>
        </w:rPr>
        <w:t xml:space="preserve">er </w:t>
      </w:r>
      <w:r w:rsidR="00520ABD">
        <w:rPr>
          <w:rFonts w:ascii="Consolas" w:hAnsi="Consolas"/>
          <w:color w:val="C41A16"/>
          <w:sz w:val="20"/>
          <w:szCs w:val="20"/>
          <w:shd w:val="clear" w:color="auto" w:fill="FFFFFF"/>
        </w:rPr>
        <w:t>eyJ0eXAiOiJKV1QiLCJhbGciOiJSMjU2In0.eyJjbGllbnRJZCI6ImUwOWE3MWNhLThhNjgtNDdjNi05NWM0LTFkMmM2ZjZkNWUxYyIsImV4cGlyZXMiOiIyMDIzLTA4LTI5VDEzOjI2OjAwLjQzNyIsInNlc3Npb25JZCI6Ijc3ZDUwMTNmLWZjMGYtNDhkNy1hN2RkLWE0ODU5ZjFmZWNkZSJ9.YdsEo2hmn58pkrS7TZdQQHH0XSFSEFJcqy-pGjKZmZygumAZY61ZgmFhmIvr_-8x6e7Z-_aSWprl_n_tRNfLp1qe3nBx3ElCRaMgcDTdEF9AhTPmZ5bXeyWGfTUTyoydj1YS7UL-OHUuejKHQavqLiAVY377EPCsnfUBgAVXesPi6bEmyXF5pqf71-vMAyHV2weChZ8JkDPz1tFsr6DtjcBg-lGuMG5xId2S9mM1M_AwAsCDFMf0fBQ1Rg3bxd3Fows-jLCQW23Ij70BVe_xpE7ZiR08easS0ilH9AsQvEF_NJDIDJ6emswEw2y4BVXp00cJSNs9eb8GP9mIJ2rkpQ</w:t>
      </w:r>
    </w:p>
    <w:p w14:paraId="5DE091AA" w14:textId="77777777" w:rsidR="00356551" w:rsidRDefault="00356551">
      <w:pPr>
        <w:rPr>
          <w:lang w:val="en-GB"/>
        </w:rPr>
      </w:pPr>
    </w:p>
    <w:p w14:paraId="47FAF371" w14:textId="190D3487" w:rsidR="008B7DED" w:rsidRDefault="008B7DED">
      <w:pPr>
        <w:rPr>
          <w:lang w:val="en-GB"/>
        </w:rPr>
      </w:pPr>
      <w:r w:rsidRPr="008B7DED">
        <w:rPr>
          <w:lang w:val="en-GB"/>
        </w:rPr>
        <w:t>577d7ac3-341d-41c0-ad77-cf6534399a94</w:t>
      </w:r>
    </w:p>
    <w:p w14:paraId="3A76FC30" w14:textId="77777777" w:rsidR="005B1183" w:rsidRDefault="005B1183">
      <w:pPr>
        <w:rPr>
          <w:lang w:val="en-GB"/>
        </w:rPr>
      </w:pPr>
    </w:p>
    <w:p w14:paraId="2C5CE8C8" w14:textId="77777777" w:rsidR="005B1183" w:rsidRDefault="005B1183">
      <w:pPr>
        <w:rPr>
          <w:lang w:val="en-GB"/>
        </w:rPr>
      </w:pPr>
    </w:p>
    <w:p w14:paraId="5462D8DE" w14:textId="5ADA39E4" w:rsidR="005B1183" w:rsidRDefault="00B37E5E">
      <w:pPr>
        <w:rPr>
          <w:lang w:val="en-GB"/>
        </w:rPr>
      </w:pPr>
      <w:r>
        <w:rPr>
          <w:lang w:val="en-GB"/>
        </w:rPr>
        <w:t>P</w:t>
      </w:r>
      <w:r w:rsidR="005B1183">
        <w:rPr>
          <w:lang w:val="en-GB"/>
        </w:rPr>
        <w:t>ilgrim</w:t>
      </w:r>
      <w:r w:rsidR="00C75867">
        <w:rPr>
          <w:lang w:val="en-GB"/>
        </w:rPr>
        <w:t xml:space="preserve"> A</w:t>
      </w:r>
      <w:r w:rsidR="00F954D9">
        <w:rPr>
          <w:lang w:val="en-GB"/>
        </w:rPr>
        <w:t>frica</w:t>
      </w:r>
    </w:p>
    <w:p w14:paraId="19991810" w14:textId="336ACCEA" w:rsidR="00B37E5E" w:rsidRDefault="00B37E5E">
      <w:pPr>
        <w:rPr>
          <w:lang w:val="en-GB"/>
        </w:rPr>
      </w:pPr>
      <w:r>
        <w:rPr>
          <w:lang w:val="en-GB"/>
        </w:rPr>
        <w:t xml:space="preserve">Village mall </w:t>
      </w:r>
    </w:p>
    <w:p w14:paraId="13A26229" w14:textId="77777777" w:rsidR="008B7DED" w:rsidRDefault="008B7DED">
      <w:pPr>
        <w:rPr>
          <w:lang w:val="en-GB"/>
        </w:rPr>
      </w:pPr>
    </w:p>
    <w:p w14:paraId="274CBEA7" w14:textId="77777777" w:rsidR="008B7DED" w:rsidRPr="004773B5" w:rsidRDefault="008B7DED">
      <w:pPr>
        <w:rPr>
          <w:lang w:val="en-GB"/>
        </w:rPr>
      </w:pPr>
    </w:p>
    <w:sectPr w:rsidR="008B7DED" w:rsidRPr="0047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N Brighter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57D0"/>
    <w:multiLevelType w:val="hybridMultilevel"/>
    <w:tmpl w:val="9702C77A"/>
    <w:lvl w:ilvl="0" w:tplc="4288C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C318F"/>
    <w:multiLevelType w:val="hybridMultilevel"/>
    <w:tmpl w:val="F08E234C"/>
    <w:lvl w:ilvl="0" w:tplc="D68AFE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30898">
    <w:abstractNumId w:val="0"/>
  </w:num>
  <w:num w:numId="2" w16cid:durableId="207697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C5"/>
    <w:rsid w:val="00070940"/>
    <w:rsid w:val="002F3094"/>
    <w:rsid w:val="003212D6"/>
    <w:rsid w:val="00356551"/>
    <w:rsid w:val="0036145E"/>
    <w:rsid w:val="0037404F"/>
    <w:rsid w:val="004773B5"/>
    <w:rsid w:val="00520ABD"/>
    <w:rsid w:val="00523D4F"/>
    <w:rsid w:val="0053281E"/>
    <w:rsid w:val="005B1183"/>
    <w:rsid w:val="00663F28"/>
    <w:rsid w:val="00682B50"/>
    <w:rsid w:val="006B789D"/>
    <w:rsid w:val="00742611"/>
    <w:rsid w:val="007F3C62"/>
    <w:rsid w:val="007F5CC5"/>
    <w:rsid w:val="008B7DED"/>
    <w:rsid w:val="008F220A"/>
    <w:rsid w:val="00A673EE"/>
    <w:rsid w:val="00AC1352"/>
    <w:rsid w:val="00B37E5E"/>
    <w:rsid w:val="00C75867"/>
    <w:rsid w:val="00E35A65"/>
    <w:rsid w:val="00E5157C"/>
    <w:rsid w:val="00F11A52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3407"/>
  <w15:chartTrackingRefBased/>
  <w15:docId w15:val="{416EC480-C3C7-4499-BE84-C9B1EDF0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51"/>
    <w:pPr>
      <w:ind w:left="720"/>
      <w:contextualSpacing/>
    </w:pPr>
  </w:style>
  <w:style w:type="character" w:customStyle="1" w:styleId="hljs-attribute">
    <w:name w:val="hljs-attribute"/>
    <w:basedOn w:val="DefaultParagraphFont"/>
    <w:rsid w:val="00523D4F"/>
  </w:style>
  <w:style w:type="character" w:customStyle="1" w:styleId="hljs-string">
    <w:name w:val="hljs-string"/>
    <w:basedOn w:val="DefaultParagraphFont"/>
    <w:rsid w:val="0052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Komagum</dc:creator>
  <cp:keywords/>
  <dc:description/>
  <cp:lastModifiedBy>Peter Komagum</cp:lastModifiedBy>
  <cp:revision>23</cp:revision>
  <dcterms:created xsi:type="dcterms:W3CDTF">2023-08-29T10:13:00Z</dcterms:created>
  <dcterms:modified xsi:type="dcterms:W3CDTF">2023-08-31T13:14:00Z</dcterms:modified>
</cp:coreProperties>
</file>