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E28" w:rsidRDefault="00203E28">
      <w:r>
        <w:t>I’d implemented an initial version to verify my understanding of the requirement</w:t>
      </w:r>
      <w:r w:rsidR="00F147AF">
        <w:t>s</w:t>
      </w:r>
      <w:r>
        <w:t xml:space="preserve">. </w:t>
      </w:r>
      <w:r w:rsidR="00CD3675">
        <w:t xml:space="preserve">You can unzip the file, and load the index.html in Chrome or Firefox. </w:t>
      </w:r>
    </w:p>
    <w:p w:rsidR="00203E28" w:rsidRDefault="00203E28">
      <w:r>
        <w:t xml:space="preserve">The features of this version </w:t>
      </w:r>
      <w:r w:rsidR="00CD3675">
        <w:t>include</w:t>
      </w:r>
      <w:r>
        <w:t xml:space="preserve">: </w:t>
      </w:r>
    </w:p>
    <w:p w:rsidR="00203E28" w:rsidRDefault="00203E28" w:rsidP="00203E28">
      <w:pPr>
        <w:pStyle w:val="ListParagraph"/>
        <w:numPr>
          <w:ilvl w:val="0"/>
          <w:numId w:val="1"/>
        </w:numPr>
      </w:pPr>
      <w:r>
        <w:t>Search</w:t>
      </w:r>
      <w:r w:rsidR="00A80E73">
        <w:t>ing</w:t>
      </w:r>
      <w:r>
        <w:t xml:space="preserve"> and highlight</w:t>
      </w:r>
      <w:r w:rsidR="00A80E73">
        <w:t>ing</w:t>
      </w:r>
      <w:r>
        <w:t xml:space="preserve"> the </w:t>
      </w:r>
      <w:r w:rsidR="00A80E73">
        <w:t>entities</w:t>
      </w:r>
      <w:r>
        <w:t xml:space="preserve"> in the input area. </w:t>
      </w:r>
    </w:p>
    <w:p w:rsidR="00203E28" w:rsidRDefault="00A80E73" w:rsidP="00A80E73">
      <w:pPr>
        <w:pStyle w:val="ListParagraph"/>
        <w:numPr>
          <w:ilvl w:val="0"/>
          <w:numId w:val="1"/>
        </w:numPr>
      </w:pPr>
      <w:r>
        <w:t>When mouse hover on the highlight text</w:t>
      </w:r>
      <w:r w:rsidRPr="00A80E73">
        <w:t xml:space="preserve">, </w:t>
      </w:r>
      <w:r>
        <w:t>a DIV with the description and image of the entity will show below the text. Since some images’ URL</w:t>
      </w:r>
      <w:r w:rsidR="00C92AD2">
        <w:t>s</w:t>
      </w:r>
      <w:r>
        <w:t xml:space="preserve"> are invalid, so the DIV will show the image only if </w:t>
      </w:r>
      <w:r w:rsidR="00C92AD2">
        <w:t>it</w:t>
      </w:r>
      <w:r>
        <w:t xml:space="preserve"> can be loaded successfully. </w:t>
      </w:r>
    </w:p>
    <w:p w:rsidR="003F1803" w:rsidRDefault="003F1803" w:rsidP="003F1803">
      <w:pPr>
        <w:pStyle w:val="ListParagraph"/>
        <w:numPr>
          <w:ilvl w:val="0"/>
          <w:numId w:val="1"/>
        </w:numPr>
      </w:pPr>
      <w:r>
        <w:t xml:space="preserve">Currently you can paste or </w:t>
      </w:r>
      <w:r>
        <w:t>type</w:t>
      </w:r>
      <w:r>
        <w:t xml:space="preserve"> text in the input area, but you need to click outside the input area to invoke the entity search function. </w:t>
      </w:r>
    </w:p>
    <w:p w:rsidR="00CD3675" w:rsidRDefault="00CD3675" w:rsidP="00CD3675">
      <w:r>
        <w:t xml:space="preserve">Some implement details: </w:t>
      </w:r>
    </w:p>
    <w:p w:rsidR="00CD3675" w:rsidRDefault="000F678E" w:rsidP="000F678E">
      <w:pPr>
        <w:pStyle w:val="ListParagraph"/>
        <w:numPr>
          <w:ilvl w:val="0"/>
          <w:numId w:val="2"/>
        </w:numPr>
      </w:pPr>
      <w:r>
        <w:t xml:space="preserve">I didn’t add any backend code, but loaded all entities in a </w:t>
      </w:r>
      <w:proofErr w:type="spellStart"/>
      <w:r>
        <w:t>js</w:t>
      </w:r>
      <w:proofErr w:type="spellEnd"/>
      <w:r>
        <w:t xml:space="preserve"> file. Since we only have 4000 entities, the text searching </w:t>
      </w:r>
      <w:r w:rsidR="00C92AD2">
        <w:t xml:space="preserve">is </w:t>
      </w:r>
      <w:r>
        <w:t xml:space="preserve">still fast. </w:t>
      </w:r>
    </w:p>
    <w:p w:rsidR="005648F6" w:rsidRDefault="005648F6" w:rsidP="00B47223">
      <w:pPr>
        <w:pStyle w:val="ListParagraph"/>
        <w:numPr>
          <w:ilvl w:val="0"/>
          <w:numId w:val="2"/>
        </w:numPr>
      </w:pPr>
      <w:r>
        <w:t>The content of DIV is editable, because the property of “</w:t>
      </w:r>
      <w:proofErr w:type="spellStart"/>
      <w:r w:rsidRPr="005648F6">
        <w:t>contenteditable</w:t>
      </w:r>
      <w:proofErr w:type="spellEnd"/>
      <w:r>
        <w:t xml:space="preserve">” is set to True.  But it’s a really </w:t>
      </w:r>
      <w:r w:rsidRPr="005648F6">
        <w:t xml:space="preserve">tricky </w:t>
      </w:r>
      <w:r>
        <w:t>to control cursor when there is some elements in the DIV,</w:t>
      </w:r>
      <w:r w:rsidR="00F775C3">
        <w:t xml:space="preserve"> like span or div.</w:t>
      </w:r>
      <w:r>
        <w:t xml:space="preserve"> </w:t>
      </w:r>
      <w:r w:rsidR="00F775C3">
        <w:t>W</w:t>
      </w:r>
      <w:r>
        <w:t xml:space="preserve">hen the text has been rendered, the cursor may move to random position.   I know some solutions in </w:t>
      </w:r>
      <w:r>
        <w:t xml:space="preserve">some </w:t>
      </w:r>
      <w:r>
        <w:t>online HTML Editors like ACE which display</w:t>
      </w:r>
      <w:r w:rsidR="00B47223">
        <w:t>s</w:t>
      </w:r>
      <w:r>
        <w:t xml:space="preserve"> a fake cursor (the cursor is a shining vertical </w:t>
      </w:r>
      <w:r w:rsidR="00BF702A">
        <w:t xml:space="preserve">black </w:t>
      </w:r>
      <w:r>
        <w:t>div)</w:t>
      </w:r>
      <w:r w:rsidR="00B47223">
        <w:t>, or like</w:t>
      </w:r>
      <w:r w:rsidR="00BF702A">
        <w:t xml:space="preserve"> editor in</w:t>
      </w:r>
      <w:r w:rsidR="00B47223">
        <w:t xml:space="preserve"> </w:t>
      </w:r>
      <w:r w:rsidR="00B47223" w:rsidRPr="00B47223">
        <w:t>collabedit</w:t>
      </w:r>
      <w:r w:rsidR="00BF702A">
        <w:t>.com</w:t>
      </w:r>
      <w:r w:rsidR="00B47223">
        <w:t xml:space="preserve"> which puts a transparent </w:t>
      </w:r>
      <w:proofErr w:type="spellStart"/>
      <w:r w:rsidR="00B47223">
        <w:t>textarea</w:t>
      </w:r>
      <w:proofErr w:type="spellEnd"/>
      <w:r w:rsidR="00B47223">
        <w:t xml:space="preserve"> in front of a DIV that display the real content. But any solution is complex, I can try one of them, but two days maybe not enough. </w:t>
      </w:r>
    </w:p>
    <w:p w:rsidR="006C105E" w:rsidRDefault="006C105E" w:rsidP="006C105E">
      <w:r>
        <w:t xml:space="preserve">Do you think I am on the right direction? Are there any parts I did wrong? Please tell me </w:t>
      </w:r>
      <w:proofErr w:type="gramStart"/>
      <w:r>
        <w:t>asa</w:t>
      </w:r>
      <w:bookmarkStart w:id="0" w:name="_GoBack"/>
      <w:bookmarkEnd w:id="0"/>
      <w:r>
        <w:t>p</w:t>
      </w:r>
      <w:proofErr w:type="gramEnd"/>
      <w:r>
        <w:t xml:space="preserve">. I will use rest time to finish other features, resolve some issues, and submit the final version tomorrow. </w:t>
      </w:r>
    </w:p>
    <w:p w:rsidR="00B47223" w:rsidRDefault="00B47223" w:rsidP="00B47223">
      <w:pPr>
        <w:pStyle w:val="ListParagraph"/>
      </w:pPr>
    </w:p>
    <w:p w:rsidR="000F678E" w:rsidRDefault="005648F6" w:rsidP="005648F6">
      <w:pPr>
        <w:pStyle w:val="ListParagraph"/>
      </w:pPr>
      <w:r>
        <w:t xml:space="preserve"> </w:t>
      </w:r>
    </w:p>
    <w:p w:rsidR="00CD3675" w:rsidRDefault="00CD3675" w:rsidP="00CD3675"/>
    <w:p w:rsidR="00CD3675" w:rsidRDefault="00CD3675" w:rsidP="00CD3675">
      <w:pPr>
        <w:ind w:left="406"/>
      </w:pPr>
    </w:p>
    <w:p w:rsidR="00CD3675" w:rsidRDefault="00CD3675" w:rsidP="00CD3675">
      <w:pPr>
        <w:ind w:left="406"/>
      </w:pPr>
    </w:p>
    <w:p w:rsidR="00CD3675" w:rsidRDefault="00CD3675" w:rsidP="00CD3675">
      <w:pPr>
        <w:ind w:left="406"/>
      </w:pPr>
    </w:p>
    <w:p w:rsidR="00203E28" w:rsidRDefault="00203E28"/>
    <w:p w:rsidR="00203E28" w:rsidRDefault="00203E28"/>
    <w:sectPr w:rsidR="00203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64CE4"/>
    <w:multiLevelType w:val="hybridMultilevel"/>
    <w:tmpl w:val="3B4A034A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" w15:restartNumberingAfterBreak="0">
    <w:nsid w:val="7C117707"/>
    <w:multiLevelType w:val="hybridMultilevel"/>
    <w:tmpl w:val="55921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753"/>
    <w:rsid w:val="000F678E"/>
    <w:rsid w:val="00187753"/>
    <w:rsid w:val="001D7FD8"/>
    <w:rsid w:val="00203E28"/>
    <w:rsid w:val="003F1803"/>
    <w:rsid w:val="005648F6"/>
    <w:rsid w:val="005D5A86"/>
    <w:rsid w:val="006C105E"/>
    <w:rsid w:val="00A562AC"/>
    <w:rsid w:val="00A80E73"/>
    <w:rsid w:val="00B47223"/>
    <w:rsid w:val="00BF702A"/>
    <w:rsid w:val="00C92AD2"/>
    <w:rsid w:val="00CD3675"/>
    <w:rsid w:val="00F147AF"/>
    <w:rsid w:val="00F7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4E6965-DDE2-4304-B989-AA90DF095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郭世强</dc:creator>
  <cp:keywords/>
  <dc:description/>
  <cp:lastModifiedBy>郭世强</cp:lastModifiedBy>
  <cp:revision>13</cp:revision>
  <dcterms:created xsi:type="dcterms:W3CDTF">2015-06-18T17:50:00Z</dcterms:created>
  <dcterms:modified xsi:type="dcterms:W3CDTF">2015-06-18T18:48:00Z</dcterms:modified>
</cp:coreProperties>
</file>