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4985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ফসল সংরক্ষণ চুক্তিপত্র</w:t>
      </w:r>
    </w:p>
    <w:p w14:paraId="2898013E" w14:textId="77777777" w:rsidR="00AF1D53" w:rsidRPr="00AF1D53" w:rsidRDefault="00AF1D53" w:rsidP="00AF1D53">
      <w:pPr>
        <w:jc w:val="center"/>
        <w:rPr>
          <w:sz w:val="28"/>
        </w:rPr>
      </w:pPr>
    </w:p>
    <w:p w14:paraId="1165CC0A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0DE8521" w14:textId="77777777" w:rsidR="00AF1D53" w:rsidRPr="00AF1D53" w:rsidRDefault="00AF1D53" w:rsidP="00AF1D53">
      <w:pPr>
        <w:jc w:val="center"/>
        <w:rPr>
          <w:sz w:val="28"/>
        </w:rPr>
      </w:pPr>
    </w:p>
    <w:p w14:paraId="527C92ED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তারিখ: ............./............./............. ইং</w:t>
      </w:r>
    </w:p>
    <w:p w14:paraId="537C901C" w14:textId="77777777" w:rsidR="00AF1D53" w:rsidRPr="00AF1D53" w:rsidRDefault="00AF1D53" w:rsidP="00AF1D53">
      <w:pPr>
        <w:jc w:val="center"/>
        <w:rPr>
          <w:sz w:val="28"/>
        </w:rPr>
      </w:pPr>
    </w:p>
    <w:p w14:paraId="6A68D92A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গুদাম মালিক:</w:t>
      </w:r>
    </w:p>
    <w:p w14:paraId="29A1E25A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নাম ..................................................................................</w:t>
      </w:r>
    </w:p>
    <w:p w14:paraId="5BD281DE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4C1919C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4E10FA4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ঠিকানা: ...........................................................</w:t>
      </w:r>
      <w:r w:rsidRPr="00AF1D53">
        <w:rPr>
          <w:sz w:val="28"/>
        </w:rPr>
        <w:t>..............................</w:t>
      </w:r>
    </w:p>
    <w:p w14:paraId="2EAEF3F7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F001BA8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4E541AE" w14:textId="77777777" w:rsidR="00AF1D53" w:rsidRPr="00AF1D53" w:rsidRDefault="00AF1D53" w:rsidP="00AF1D53">
      <w:pPr>
        <w:jc w:val="center"/>
        <w:rPr>
          <w:sz w:val="28"/>
        </w:rPr>
      </w:pPr>
    </w:p>
    <w:p w14:paraId="658F1B37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আমানতকারী (ফসলের মালিক):</w:t>
      </w:r>
    </w:p>
    <w:p w14:paraId="0B6DCBE8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নাম .......</w:t>
      </w:r>
      <w:r w:rsidRPr="00AF1D53">
        <w:rPr>
          <w:sz w:val="28"/>
        </w:rPr>
        <w:t>...........................................................................</w:t>
      </w:r>
    </w:p>
    <w:p w14:paraId="04CC3AA7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4ADDC7C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মাতা: ...........................................................................</w:t>
      </w:r>
      <w:r w:rsidRPr="00AF1D53">
        <w:rPr>
          <w:sz w:val="28"/>
        </w:rPr>
        <w:t>................</w:t>
      </w:r>
    </w:p>
    <w:p w14:paraId="68E78A26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792F4B4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2C1EFCB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মোবাইল নং: .......................................</w:t>
      </w:r>
      <w:r w:rsidRPr="00AF1D53">
        <w:rPr>
          <w:sz w:val="28"/>
        </w:rPr>
        <w:t>..............................................</w:t>
      </w:r>
    </w:p>
    <w:p w14:paraId="1C5E605C" w14:textId="77777777" w:rsidR="00AF1D53" w:rsidRPr="00AF1D53" w:rsidRDefault="00AF1D53" w:rsidP="00AF1D53">
      <w:pPr>
        <w:jc w:val="center"/>
        <w:rPr>
          <w:sz w:val="28"/>
        </w:rPr>
      </w:pPr>
    </w:p>
    <w:p w14:paraId="77859A53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গুদামের ঠিকানা: .....................................................................................</w:t>
      </w:r>
    </w:p>
    <w:p w14:paraId="188AA616" w14:textId="77777777" w:rsidR="00AF1D53" w:rsidRPr="00AF1D53" w:rsidRDefault="00AF1D53" w:rsidP="00AF1D53">
      <w:pPr>
        <w:jc w:val="center"/>
        <w:rPr>
          <w:sz w:val="28"/>
        </w:rPr>
      </w:pPr>
    </w:p>
    <w:p w14:paraId="4E1B44C5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ফসলের বিবরণ:</w:t>
      </w:r>
    </w:p>
    <w:p w14:paraId="752BA375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ফসলের ধরন: .....................</w:t>
      </w:r>
      <w:r w:rsidRPr="00AF1D53">
        <w:rPr>
          <w:sz w:val="28"/>
        </w:rPr>
        <w:t xml:space="preserve">, </w:t>
      </w:r>
      <w:r w:rsidRPr="00AF1D53">
        <w:rPr>
          <w:sz w:val="28"/>
          <w:cs/>
          <w:lang w:bidi="bn-IN"/>
        </w:rPr>
        <w:t>পরিমাণ: .....................(............. কেজি/মণ)</w:t>
      </w:r>
    </w:p>
    <w:p w14:paraId="50377E04" w14:textId="77777777" w:rsidR="00AF1D53" w:rsidRPr="00AF1D53" w:rsidRDefault="00AF1D53" w:rsidP="00AF1D53">
      <w:pPr>
        <w:jc w:val="center"/>
        <w:rPr>
          <w:sz w:val="28"/>
        </w:rPr>
      </w:pPr>
    </w:p>
    <w:p w14:paraId="6837DB02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সংরক্ষণ ভাড়া: ৳..................... (......... টাকা মাত্র) প্রতি মাসে</w:t>
      </w:r>
    </w:p>
    <w:p w14:paraId="5CF3F559" w14:textId="77777777" w:rsidR="00AF1D53" w:rsidRPr="00AF1D53" w:rsidRDefault="00AF1D53" w:rsidP="00AF1D53">
      <w:pPr>
        <w:jc w:val="center"/>
        <w:rPr>
          <w:sz w:val="28"/>
        </w:rPr>
      </w:pPr>
    </w:p>
    <w:p w14:paraId="3BDDB73B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সংরক্ষণ মেয়াদ: .....................(............. মাস)</w:t>
      </w:r>
    </w:p>
    <w:p w14:paraId="63C4B2BB" w14:textId="77777777" w:rsidR="00AF1D53" w:rsidRPr="00AF1D53" w:rsidRDefault="00AF1D53" w:rsidP="00AF1D53">
      <w:pPr>
        <w:jc w:val="center"/>
        <w:rPr>
          <w:sz w:val="28"/>
        </w:rPr>
      </w:pPr>
    </w:p>
    <w:p w14:paraId="66D74D01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চুক্তির শর্তাবলী:</w:t>
      </w:r>
    </w:p>
    <w:p w14:paraId="02F9EE55" w14:textId="77777777" w:rsidR="00AF1D53" w:rsidRPr="00AF1D53" w:rsidRDefault="00AF1D53" w:rsidP="00AF1D53">
      <w:pPr>
        <w:jc w:val="center"/>
        <w:rPr>
          <w:sz w:val="28"/>
        </w:rPr>
      </w:pPr>
    </w:p>
    <w:p w14:paraId="28AA6E8F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১। গুদাম মালিক ফসল যথাযথভাবে সংরক্ষণ করিতে বাধ্য থাকিবেন।</w:t>
      </w:r>
    </w:p>
    <w:p w14:paraId="5F352B4E" w14:textId="77777777" w:rsidR="00AF1D53" w:rsidRPr="00AF1D53" w:rsidRDefault="00AF1D53" w:rsidP="00AF1D53">
      <w:pPr>
        <w:jc w:val="center"/>
        <w:rPr>
          <w:sz w:val="28"/>
        </w:rPr>
      </w:pPr>
    </w:p>
    <w:p w14:paraId="2FE2FEE8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২। ফসলের কোনো ক্ষতি হইলে গুদাম মালিক দায়ী থাকিবেন।</w:t>
      </w:r>
    </w:p>
    <w:p w14:paraId="3B60C427" w14:textId="77777777" w:rsidR="00AF1D53" w:rsidRPr="00AF1D53" w:rsidRDefault="00AF1D53" w:rsidP="00AF1D53">
      <w:pPr>
        <w:jc w:val="center"/>
        <w:rPr>
          <w:sz w:val="28"/>
        </w:rPr>
      </w:pPr>
    </w:p>
    <w:p w14:paraId="0292D0AC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৩। নির্ধারিত মেয়াদ শেষে আমানতকারী ফসল উত্তোলন করিতে পারিবেন।</w:t>
      </w:r>
    </w:p>
    <w:p w14:paraId="4447F2F3" w14:textId="77777777" w:rsidR="00AF1D53" w:rsidRPr="00AF1D53" w:rsidRDefault="00AF1D53" w:rsidP="00AF1D53">
      <w:pPr>
        <w:jc w:val="center"/>
        <w:rPr>
          <w:sz w:val="28"/>
        </w:rPr>
      </w:pPr>
    </w:p>
    <w:p w14:paraId="15B7353E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৪। সংরক্ষণ ভাড়া প্রতি মাসের ........... তারিখের মধ্যে পরিশোধ করিতে হইবে।</w:t>
      </w:r>
    </w:p>
    <w:p w14:paraId="13218D5C" w14:textId="77777777" w:rsidR="00AF1D53" w:rsidRPr="00AF1D53" w:rsidRDefault="00AF1D53" w:rsidP="00AF1D53">
      <w:pPr>
        <w:jc w:val="center"/>
        <w:rPr>
          <w:sz w:val="28"/>
        </w:rPr>
      </w:pPr>
    </w:p>
    <w:p w14:paraId="618FB43D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37A3BB90" w14:textId="77777777" w:rsidR="00AF1D53" w:rsidRPr="00AF1D53" w:rsidRDefault="00AF1D53" w:rsidP="00AF1D53">
      <w:pPr>
        <w:jc w:val="center"/>
        <w:rPr>
          <w:sz w:val="28"/>
        </w:rPr>
      </w:pPr>
    </w:p>
    <w:p w14:paraId="2A6D45F7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গুদাম মালিকের স্বাক্ষর: ...........................................</w:t>
      </w:r>
      <w:r w:rsidRPr="00AF1D53">
        <w:rPr>
          <w:sz w:val="28"/>
        </w:rPr>
        <w:t>........</w:t>
      </w:r>
    </w:p>
    <w:p w14:paraId="58D5D3B4" w14:textId="77777777" w:rsidR="00AF1D53" w:rsidRPr="00AF1D53" w:rsidRDefault="00AF1D53" w:rsidP="00AF1D53">
      <w:pPr>
        <w:jc w:val="center"/>
        <w:rPr>
          <w:sz w:val="28"/>
        </w:rPr>
      </w:pPr>
    </w:p>
    <w:p w14:paraId="6C385337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আমানতকারীর স্বাক্ষর: ...................................................</w:t>
      </w:r>
    </w:p>
    <w:p w14:paraId="1040D346" w14:textId="77777777" w:rsidR="00AF1D53" w:rsidRPr="00AF1D53" w:rsidRDefault="00AF1D53" w:rsidP="00AF1D53">
      <w:pPr>
        <w:jc w:val="center"/>
        <w:rPr>
          <w:sz w:val="28"/>
        </w:rPr>
      </w:pPr>
    </w:p>
    <w:p w14:paraId="71B036B2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সাক্ষী ১: ...................................................</w:t>
      </w:r>
    </w:p>
    <w:p w14:paraId="02634C4C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ঠিকানা: ...................................................</w:t>
      </w:r>
    </w:p>
    <w:p w14:paraId="694A44CB" w14:textId="77777777" w:rsidR="00AF1D53" w:rsidRPr="00AF1D53" w:rsidRDefault="00AF1D53" w:rsidP="00AF1D53">
      <w:pPr>
        <w:jc w:val="center"/>
        <w:rPr>
          <w:sz w:val="28"/>
        </w:rPr>
      </w:pPr>
    </w:p>
    <w:p w14:paraId="6F9682B9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সাক্ষী ২: ......................................</w:t>
      </w:r>
      <w:r w:rsidRPr="00AF1D53">
        <w:rPr>
          <w:sz w:val="28"/>
        </w:rPr>
        <w:t>.............</w:t>
      </w:r>
    </w:p>
    <w:p w14:paraId="38C3EB86" w14:textId="77777777" w:rsidR="00AF1D53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ঠিকানা: ...................................................</w:t>
      </w:r>
    </w:p>
    <w:p w14:paraId="61765EC0" w14:textId="77777777" w:rsidR="00AF1D53" w:rsidRPr="00AF1D53" w:rsidRDefault="00AF1D53" w:rsidP="00AF1D53">
      <w:pPr>
        <w:jc w:val="center"/>
        <w:rPr>
          <w:sz w:val="28"/>
        </w:rPr>
      </w:pPr>
    </w:p>
    <w:p w14:paraId="65259EA2" w14:textId="151DD33B" w:rsidR="0057505A" w:rsidRPr="00AF1D53" w:rsidRDefault="00AF1D53" w:rsidP="00AF1D53">
      <w:pPr>
        <w:jc w:val="center"/>
        <w:rPr>
          <w:sz w:val="28"/>
        </w:rPr>
      </w:pPr>
      <w:r w:rsidRPr="00AF1D53">
        <w:rPr>
          <w:sz w:val="28"/>
          <w:cs/>
          <w:lang w:bidi="bn-IN"/>
        </w:rPr>
        <w:t>তারিখ: ............./............./............. ইং</w:t>
      </w:r>
    </w:p>
    <w:sectPr w:rsidR="0057505A" w:rsidRPr="00AF1D53" w:rsidSect="00AF1D53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751EE7"/>
    <w:rsid w:val="00A10445"/>
    <w:rsid w:val="00AF1D53"/>
    <w:rsid w:val="00BE01EA"/>
    <w:rsid w:val="00C57B9D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