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37" w:rsidRDefault="005C5E37" w:rsidP="00C0693C">
      <w:pPr>
        <w:pStyle w:val="Heading2"/>
        <w:numPr>
          <w:ilvl w:val="0"/>
          <w:numId w:val="13"/>
        </w:numPr>
      </w:pPr>
      <w:r>
        <w:t>Отлична оценка или не</w:t>
      </w:r>
    </w:p>
    <w:p w:rsidR="005C5E37" w:rsidRDefault="005C5E37" w:rsidP="005C5E37">
      <w:r>
        <w:t xml:space="preserve">Следващата задача от тази тема е да се напише </w:t>
      </w:r>
      <w:r w:rsidRPr="007E0321">
        <w:rPr>
          <w:b/>
        </w:rPr>
        <w:t>конзолна програма</w:t>
      </w:r>
      <w:r>
        <w:t xml:space="preserve">, която </w:t>
      </w:r>
      <w:r>
        <w:rPr>
          <w:b/>
        </w:rPr>
        <w:t>чете</w:t>
      </w:r>
      <w:r w:rsidRPr="007E0321">
        <w:rPr>
          <w:b/>
        </w:rPr>
        <w:t xml:space="preserve"> </w:t>
      </w:r>
      <w:r>
        <w:rPr>
          <w:b/>
        </w:rPr>
        <w:t>оценка</w:t>
      </w:r>
      <w:r>
        <w:t xml:space="preserve"> (десетично число), въведена от потребителя, и отпечатва “</w:t>
      </w:r>
      <w:r w:rsidRPr="00450E1A">
        <w:rPr>
          <w:b/>
        </w:rPr>
        <w:t>Excellent!</w:t>
      </w:r>
      <w:r>
        <w:t xml:space="preserve">”, ако оценката е </w:t>
      </w:r>
      <w:r w:rsidRPr="00450E1A">
        <w:rPr>
          <w:b/>
        </w:rPr>
        <w:t>5.50</w:t>
      </w:r>
      <w:r>
        <w:t xml:space="preserve"> или по-висока, или “</w:t>
      </w:r>
      <w:r w:rsidRPr="005C63A6">
        <w:rPr>
          <w:b/>
        </w:rPr>
        <w:t>Not excellent.</w:t>
      </w:r>
      <w:r>
        <w:t>”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5C5E37" w:rsidRPr="004C40B4" w:rsidTr="00DE58BB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Pr="004874C4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Pr="00DF1C15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5E37" w:rsidRPr="008B5E0F" w:rsidTr="00DE58BB">
        <w:tc>
          <w:tcPr>
            <w:tcW w:w="764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5C5E37" w:rsidRPr="00C656C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5C5E37" w:rsidRDefault="005C5E37" w:rsidP="005C5E37"/>
    <w:p w:rsidR="005C5E37" w:rsidRPr="004874C4" w:rsidRDefault="005C5E37" w:rsidP="00C0693C">
      <w:pPr>
        <w:pStyle w:val="Heading2"/>
        <w:numPr>
          <w:ilvl w:val="0"/>
          <w:numId w:val="13"/>
        </w:numPr>
      </w:pPr>
      <w:r w:rsidRPr="004874C4">
        <w:t>Четно или нечетно</w:t>
      </w:r>
      <w:r>
        <w:t xml:space="preserve"> число</w:t>
      </w:r>
    </w:p>
    <w:p w:rsidR="005C5E37" w:rsidRDefault="005C5E37" w:rsidP="005C5E37">
      <w:r w:rsidRPr="004874C4">
        <w:t>Да се напише програма, която</w:t>
      </w:r>
      <w:r>
        <w:t xml:space="preserve"> чете </w:t>
      </w:r>
      <w:r w:rsidRPr="00BE342C">
        <w:rPr>
          <w:b/>
        </w:rPr>
        <w:t>цяло число</w:t>
      </w:r>
      <w:r w:rsidRPr="00647D8F">
        <w:t>, въведено от потребителя</w:t>
      </w:r>
      <w:r>
        <w:t xml:space="preserve">, и печата дали е </w:t>
      </w:r>
      <w:r w:rsidRPr="00BE342C">
        <w:rPr>
          <w:b/>
        </w:rPr>
        <w:t>четно</w:t>
      </w:r>
      <w:r>
        <w:t xml:space="preserve"> или </w:t>
      </w:r>
      <w:r w:rsidRPr="00BE342C">
        <w:rPr>
          <w:b/>
        </w:rPr>
        <w:t>нечетно</w:t>
      </w:r>
      <w:r>
        <w:t xml:space="preserve">. 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C5E37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Pr="004874C4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Pr="00DF1C15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5E37" w:rsidRPr="008B5E0F" w:rsidTr="00DE58BB">
        <w:tc>
          <w:tcPr>
            <w:tcW w:w="736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5C5E37" w:rsidRPr="00D8519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5C5E37" w:rsidRPr="00C656C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5C5E37" w:rsidRPr="00D8519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5C5E37" w:rsidRPr="00D8519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5C5E37" w:rsidRPr="004874C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5C5E37" w:rsidRDefault="005C5E37" w:rsidP="005C5E37"/>
    <w:p w:rsidR="005C5E37" w:rsidRPr="004874C4" w:rsidRDefault="005C5E37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</w:rPr>
        <w:t>Намиране на по-голямото число</w:t>
      </w:r>
    </w:p>
    <w:p w:rsidR="005C5E37" w:rsidRDefault="005C5E37" w:rsidP="005C5E37">
      <w:r w:rsidRPr="004874C4">
        <w:t>Да се напише програма, която</w:t>
      </w:r>
      <w:r>
        <w:t xml:space="preserve"> чете </w:t>
      </w:r>
      <w:r w:rsidRPr="00FA1308">
        <w:rPr>
          <w:b/>
        </w:rPr>
        <w:t>две цели числа</w:t>
      </w:r>
      <w:r w:rsidRPr="009A0308">
        <w:t>, въведени от потребителя,</w:t>
      </w:r>
      <w:r>
        <w:t xml:space="preserve"> и отпечатва по-голямото от двете.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C5E37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Pr="004874C4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Pr="00DF1C15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5E37" w:rsidRPr="008B5E0F" w:rsidTr="00DE58BB"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5C5E37" w:rsidRPr="004874C4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5C5E37" w:rsidRPr="00FA1308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5C5E37" w:rsidRDefault="005C5E37"/>
    <w:p w:rsidR="005C5E37" w:rsidRPr="004874C4" w:rsidRDefault="005C5E37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</w:rPr>
        <w:t>Познай паролата</w:t>
      </w:r>
    </w:p>
    <w:p w:rsidR="005C5E37" w:rsidRDefault="005C5E37" w:rsidP="005C5E37">
      <w:r w:rsidRPr="004874C4">
        <w:t>Да се напише програма, която</w:t>
      </w:r>
      <w:r>
        <w:t xml:space="preserve"> </w:t>
      </w:r>
      <w:r>
        <w:rPr>
          <w:b/>
        </w:rPr>
        <w:t>чете</w:t>
      </w:r>
      <w:r w:rsidRPr="00E30A03">
        <w:rPr>
          <w:b/>
        </w:rPr>
        <w:t xml:space="preserve"> парола</w:t>
      </w:r>
      <w:r>
        <w:t xml:space="preserve"> (един ред с произволен текст), въведена от потребителя, и проверява дали въведеното </w:t>
      </w:r>
      <w:r w:rsidRPr="00E30A03">
        <w:rPr>
          <w:b/>
        </w:rPr>
        <w:t>съвпада</w:t>
      </w:r>
      <w:r>
        <w:t xml:space="preserve"> с</w:t>
      </w:r>
      <w:r w:rsidRPr="00F021F4">
        <w:t xml:space="preserve"> </w:t>
      </w:r>
      <w:r>
        <w:t>фразата</w:t>
      </w:r>
      <w:r w:rsidRPr="00F021F4">
        <w:t xml:space="preserve"> </w:t>
      </w:r>
      <w:r>
        <w:t>“</w:t>
      </w:r>
      <w:r w:rsidRPr="00F021F4">
        <w:rPr>
          <w:rStyle w:val="CodeChar"/>
        </w:rPr>
        <w:t>s3cr3t!P@ssw0rd</w:t>
      </w:r>
      <w:r>
        <w:t>”.</w:t>
      </w:r>
      <w:r>
        <w:rPr>
          <w:b/>
        </w:rPr>
        <w:t xml:space="preserve"> </w:t>
      </w:r>
      <w:r w:rsidRPr="00F021F4">
        <w:t>При съвпадение</w:t>
      </w:r>
      <w:r>
        <w:t xml:space="preserve"> да се изведе “</w:t>
      </w:r>
      <w:r w:rsidRPr="00F021F4">
        <w:rPr>
          <w:b/>
        </w:rPr>
        <w:t>Welcome</w:t>
      </w:r>
      <w:r>
        <w:t>”. При несъвпадение да се изведе “</w:t>
      </w:r>
      <w:r w:rsidRPr="00F021F4">
        <w:rPr>
          <w:b/>
        </w:rPr>
        <w:t>Wrong password!</w:t>
      </w:r>
      <w:r>
        <w:t>”. 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C5E37" w:rsidRPr="004C40B4" w:rsidTr="00DE58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5E37" w:rsidRPr="008B5E0F" w:rsidTr="00DE58BB">
        <w:tc>
          <w:tcPr>
            <w:tcW w:w="1017" w:type="dxa"/>
          </w:tcPr>
          <w:p w:rsidR="005C5E37" w:rsidRPr="00F021F4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5C5E37" w:rsidRPr="00917F06" w:rsidRDefault="005C5E37" w:rsidP="00DE58BB">
            <w:pPr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5C5E37" w:rsidRPr="00F021F4" w:rsidRDefault="005C5E37" w:rsidP="00DE58BB">
            <w:pPr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5C5E37" w:rsidRPr="00917F06" w:rsidRDefault="005C5E37" w:rsidP="00DE58BB">
            <w:pPr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5C5E37" w:rsidRPr="00F021F4" w:rsidRDefault="005C5E37" w:rsidP="00DE58BB">
            <w:pPr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5C5E37" w:rsidRPr="00917F06" w:rsidRDefault="005C5E37" w:rsidP="00DE58BB">
            <w:pPr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5C5E37" w:rsidRDefault="005C5E37"/>
    <w:p w:rsidR="005C5E37" w:rsidRDefault="005C5E37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</w:rPr>
        <w:t>Време плюс 15 минути</w:t>
      </w:r>
    </w:p>
    <w:p w:rsidR="005C5E37" w:rsidRPr="007F299F" w:rsidRDefault="005C5E37" w:rsidP="005C5E37">
      <w:r w:rsidRPr="004874C4">
        <w:t>Да се напише програма, която</w:t>
      </w:r>
      <w:r>
        <w:t xml:space="preserve"> </w:t>
      </w:r>
      <w:r>
        <w:rPr>
          <w:b/>
        </w:rPr>
        <w:t>чете час и минути</w:t>
      </w:r>
      <w:r>
        <w:t xml:space="preserve"> от 24-часово денонощие</w:t>
      </w:r>
      <w:r w:rsidRPr="000A5804">
        <w:t>, въведени от потребителя</w:t>
      </w:r>
      <w:r>
        <w:t xml:space="preserve">, и изчислява колко ще е </w:t>
      </w:r>
      <w:r w:rsidRPr="00C93B3C">
        <w:rPr>
          <w:b/>
        </w:rPr>
        <w:t>часът след 15 минути</w:t>
      </w:r>
      <w: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</w:rPr>
        <w:t>водеща нула</w:t>
      </w:r>
      <w: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5C5E37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C5E37" w:rsidRDefault="005C5E37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C5E37" w:rsidRPr="004C40B4" w:rsidRDefault="005C5E37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5E37" w:rsidRPr="008B5E0F" w:rsidTr="00DE58BB"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5C5E37" w:rsidRPr="001438B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5C5E37" w:rsidRPr="001438B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5C5E37" w:rsidRPr="00C93B3C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5C5E37" w:rsidRPr="00C93B3C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5C5E37" w:rsidRPr="00C93B3C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5C5E37" w:rsidRPr="00C93B3C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5C5E37" w:rsidRPr="001438B7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5C5E37" w:rsidRPr="00C93B3C" w:rsidRDefault="005C5E37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C5E37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5C5E37" w:rsidRPr="00C93B3C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5C5E37" w:rsidRPr="00C93B3C" w:rsidRDefault="005C5E37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5C5E37" w:rsidRPr="00D5397F" w:rsidRDefault="005C5E37" w:rsidP="005C5E37">
      <w:pPr>
        <w:spacing w:before="120" w:after="60"/>
      </w:pPr>
      <w:r w:rsidRPr="009129FF">
        <w:rPr>
          <w:b/>
        </w:rPr>
        <w:t>Подсказка</w:t>
      </w:r>
      <w: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5C5E37" w:rsidRDefault="005C5E37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  <w:lang w:val="en-US"/>
        </w:rPr>
        <w:t xml:space="preserve"> </w:t>
      </w:r>
      <w:r>
        <w:rPr>
          <w:bCs/>
        </w:rPr>
        <w:t>Три еднакви числа</w:t>
      </w:r>
    </w:p>
    <w:p w:rsidR="005C5E37" w:rsidRDefault="005C5E37" w:rsidP="005C5E37">
      <w:r>
        <w:t>Да се напише програма, която чете</w:t>
      </w:r>
      <w:r w:rsidRPr="00CD7ACC">
        <w:t xml:space="preserve"> 3 числа и </w:t>
      </w:r>
      <w:r>
        <w:t>отпечатва</w:t>
      </w:r>
      <w:r w:rsidRPr="00CD7ACC">
        <w:t xml:space="preserve"> дали са еднакви (yes / no).</w:t>
      </w:r>
    </w:p>
    <w:p w:rsidR="0047452B" w:rsidRDefault="0047452B" w:rsidP="00C0693C">
      <w:pPr>
        <w:pStyle w:val="Heading2"/>
        <w:numPr>
          <w:ilvl w:val="0"/>
          <w:numId w:val="13"/>
        </w:numPr>
        <w:rPr>
          <w:bCs/>
        </w:rPr>
      </w:pPr>
      <w:bookmarkStart w:id="0" w:name="_GoBack"/>
      <w:bookmarkEnd w:id="0"/>
      <w:r>
        <w:rPr>
          <w:bCs/>
        </w:rPr>
        <w:t>Бонус точки</w:t>
      </w:r>
    </w:p>
    <w:p w:rsidR="0047452B" w:rsidRPr="00474D46" w:rsidRDefault="0047452B" w:rsidP="0047452B">
      <w:pPr>
        <w:spacing w:after="60"/>
      </w:pPr>
      <w:r w:rsidRPr="00474D46">
        <w:t xml:space="preserve">Дадено е </w:t>
      </w:r>
      <w:r w:rsidRPr="00474D46">
        <w:rPr>
          <w:b/>
        </w:rPr>
        <w:t>цяло число</w:t>
      </w:r>
      <w:r w:rsidRPr="00474D46">
        <w:t xml:space="preserve"> – брой точки</w:t>
      </w:r>
      <w:r>
        <w:t xml:space="preserve">. Върху него се начисляват </w:t>
      </w:r>
      <w:r w:rsidRPr="00474D46">
        <w:rPr>
          <w:b/>
        </w:rPr>
        <w:t>бонус точки</w:t>
      </w:r>
      <w:r>
        <w:t xml:space="preserve"> по правилата, описани по-долу. Да се напише програма, която пресмята </w:t>
      </w:r>
      <w:r w:rsidRPr="00474D46">
        <w:rPr>
          <w:b/>
        </w:rPr>
        <w:t>бонус точките</w:t>
      </w:r>
      <w:r>
        <w:t xml:space="preserve"> за това число и </w:t>
      </w:r>
      <w:r w:rsidRPr="00474D46">
        <w:rPr>
          <w:b/>
        </w:rPr>
        <w:t>общия брой точки</w:t>
      </w:r>
      <w:r>
        <w:t xml:space="preserve"> с бонусите.</w:t>
      </w:r>
    </w:p>
    <w:p w:rsidR="0047452B" w:rsidRPr="00474D46" w:rsidRDefault="0047452B" w:rsidP="0047452B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52B" w:rsidRPr="00474D46" w:rsidRDefault="0047452B" w:rsidP="0047452B">
      <w:pPr>
        <w:pStyle w:val="ListParagraph"/>
        <w:numPr>
          <w:ilvl w:val="0"/>
          <w:numId w:val="3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52B" w:rsidRPr="00474D46" w:rsidRDefault="0047452B" w:rsidP="0047452B">
      <w:pPr>
        <w:pStyle w:val="ListParagraph"/>
        <w:numPr>
          <w:ilvl w:val="0"/>
          <w:numId w:val="3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52B" w:rsidRPr="00474D46" w:rsidRDefault="0047452B" w:rsidP="0047452B">
      <w:pPr>
        <w:pStyle w:val="ListParagraph"/>
        <w:numPr>
          <w:ilvl w:val="0"/>
          <w:numId w:val="3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52B" w:rsidRPr="00474D46" w:rsidRDefault="0047452B" w:rsidP="0047452B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52B" w:rsidRPr="00474D46" w:rsidRDefault="0047452B" w:rsidP="0047452B">
      <w:pPr>
        <w:pStyle w:val="ListParagraph"/>
        <w:numPr>
          <w:ilvl w:val="1"/>
          <w:numId w:val="3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47452B" w:rsidRDefault="0047452B" w:rsidP="0047452B">
      <w: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47452B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Pr="004874C4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Pr="00917F06" w:rsidRDefault="0047452B" w:rsidP="00DE58B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52B" w:rsidRPr="008B5E0F" w:rsidTr="00DE58BB">
        <w:tc>
          <w:tcPr>
            <w:tcW w:w="736" w:type="dxa"/>
          </w:tcPr>
          <w:p w:rsidR="0047452B" w:rsidRPr="004874C4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47452B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52B" w:rsidRPr="00474D46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FA1308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47452B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52B" w:rsidRPr="00474D46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474D46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47452B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52B" w:rsidRPr="00474D46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47452B" w:rsidRPr="00474D46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52B" w:rsidRPr="00474D46" w:rsidRDefault="0047452B" w:rsidP="00DE58BB">
            <w:pPr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52B" w:rsidRDefault="0047452B" w:rsidP="005C5E37"/>
    <w:p w:rsidR="0047452B" w:rsidRPr="004874C4" w:rsidRDefault="0047452B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</w:rPr>
        <w:t>Сумиране на секунди</w:t>
      </w:r>
    </w:p>
    <w:p w:rsidR="0047452B" w:rsidRDefault="0047452B" w:rsidP="0047452B">
      <w:r w:rsidRPr="00E05A2F">
        <w:t xml:space="preserve">Трима спортни състезатели финишират за някакъв </w:t>
      </w:r>
      <w:r w:rsidRPr="00E05A2F">
        <w:rPr>
          <w:b/>
        </w:rPr>
        <w:t>брой секунди</w:t>
      </w:r>
      <w:r w:rsidRPr="00E05A2F">
        <w:t xml:space="preserve"> (между </w:t>
      </w:r>
      <w:r w:rsidRPr="00E05A2F">
        <w:rPr>
          <w:b/>
        </w:rPr>
        <w:t>1</w:t>
      </w:r>
      <w:r w:rsidRPr="00E05A2F">
        <w:t xml:space="preserve"> и </w:t>
      </w:r>
      <w:r w:rsidRPr="00E05A2F">
        <w:rPr>
          <w:b/>
        </w:rPr>
        <w:t>50</w:t>
      </w:r>
      <w:r w:rsidRPr="00E05A2F">
        <w:t xml:space="preserve">). Да се </w:t>
      </w:r>
      <w:r>
        <w:t xml:space="preserve">напише програма, която чете времената на състезателите, въведени от потребителя, и </w:t>
      </w:r>
      <w:r w:rsidRPr="00E05A2F">
        <w:t>пресм</w:t>
      </w:r>
      <w:r>
        <w:t>ята</w:t>
      </w:r>
      <w:r w:rsidRPr="00E05A2F">
        <w:t xml:space="preserve"> </w:t>
      </w:r>
      <w:r w:rsidRPr="00E05A2F">
        <w:rPr>
          <w:b/>
        </w:rPr>
        <w:t>сумарното им време</w:t>
      </w:r>
      <w:r w:rsidRPr="00E05A2F">
        <w:t xml:space="preserve"> във формат </w:t>
      </w:r>
      <w:r w:rsidRPr="00E05A2F">
        <w:rPr>
          <w:noProof/>
        </w:rPr>
        <w:t>"</w:t>
      </w:r>
      <w:r w:rsidRPr="00E05A2F">
        <w:rPr>
          <w:rStyle w:val="CodeChar"/>
        </w:rPr>
        <w:t>минути:секунди</w:t>
      </w:r>
      <w:r w:rsidRPr="00E05A2F">
        <w:rPr>
          <w:noProof/>
        </w:rPr>
        <w:t>".</w:t>
      </w:r>
      <w:r w:rsidRPr="00E05A2F">
        <w:t xml:space="preserve"> Секундите да се изведат с </w:t>
      </w:r>
      <w:r w:rsidRPr="00E05A2F">
        <w:rPr>
          <w:b/>
        </w:rPr>
        <w:t>водеща нула</w:t>
      </w:r>
      <w:r w:rsidRPr="00E05A2F">
        <w:t xml:space="preserve"> (2 </w:t>
      </w:r>
      <w:r w:rsidRPr="00E05A2F">
        <w:sym w:font="Wingdings" w:char="F0E0"/>
      </w:r>
      <w:r w:rsidRPr="00E05A2F">
        <w:t xml:space="preserve"> "02", 7 </w:t>
      </w:r>
      <w:r w:rsidRPr="00E05A2F">
        <w:sym w:font="Wingdings" w:char="F0E0"/>
      </w:r>
      <w:r w:rsidRPr="00E05A2F">
        <w:t xml:space="preserve"> "07", 35 </w:t>
      </w:r>
      <w:r w:rsidRPr="00E05A2F">
        <w:sym w:font="Wingdings" w:char="F0E0"/>
      </w:r>
      <w:r w:rsidRPr="00E05A2F">
        <w:t xml:space="preserve"> "35").</w:t>
      </w:r>
      <w: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7452B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Pr="004874C4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Pr="00917F06" w:rsidRDefault="0047452B" w:rsidP="00DE58BB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52B" w:rsidRPr="008B5E0F" w:rsidTr="00DE58BB">
        <w:tc>
          <w:tcPr>
            <w:tcW w:w="736" w:type="dxa"/>
          </w:tcPr>
          <w:p w:rsidR="0047452B" w:rsidRPr="00E05A2F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47452B" w:rsidRPr="00E05A2F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47452B" w:rsidRPr="004874C4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E05A2F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47452B" w:rsidRPr="00E05A2F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47452B" w:rsidRPr="00FA1308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E05A2F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47452B" w:rsidRPr="00E05A2F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E05A2F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47452B" w:rsidRPr="00E05A2F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47452B" w:rsidRDefault="0047452B" w:rsidP="0047452B">
      <w:pPr>
        <w:spacing w:before="120" w:after="60"/>
      </w:pPr>
      <w:r w:rsidRPr="009129FF">
        <w:rPr>
          <w:b/>
        </w:rPr>
        <w:t>Подсказка</w:t>
      </w:r>
      <w:r>
        <w:t>:</w:t>
      </w:r>
    </w:p>
    <w:p w:rsidR="0047452B" w:rsidRDefault="0047452B" w:rsidP="0047452B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:rsidR="0047452B" w:rsidRDefault="0047452B" w:rsidP="0047452B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:rsidR="0047452B" w:rsidRDefault="0047452B" w:rsidP="0047452B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:rsidR="0047452B" w:rsidRDefault="0047452B" w:rsidP="0047452B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E05A2F">
        <w:rPr>
          <w:lang w:val="bg-BG"/>
        </w:rPr>
        <w:lastRenderedPageBreak/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:rsidR="0047452B" w:rsidRPr="0047452B" w:rsidRDefault="0047452B" w:rsidP="005C5E3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7452B" w:rsidRPr="004874C4" w:rsidRDefault="0047452B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</w:rPr>
        <w:t>Число от 100 до 200</w:t>
      </w:r>
    </w:p>
    <w:p w:rsidR="0047452B" w:rsidRDefault="0047452B" w:rsidP="0047452B">
      <w:r w:rsidRPr="004874C4">
        <w:t>Да се напише програма, която</w:t>
      </w:r>
      <w:r>
        <w:t xml:space="preserve"> </w:t>
      </w:r>
      <w:r>
        <w:rPr>
          <w:b/>
        </w:rPr>
        <w:t>чете цяло число</w:t>
      </w:r>
      <w:r>
        <w:t xml:space="preserve">, въведено от потребителя, и проверява дали е </w:t>
      </w:r>
      <w:r w:rsidRPr="00991242">
        <w:rPr>
          <w:b/>
        </w:rPr>
        <w:t>под 100</w:t>
      </w:r>
      <w:r>
        <w:t xml:space="preserve">, </w:t>
      </w:r>
      <w:r w:rsidRPr="00991242">
        <w:rPr>
          <w:b/>
        </w:rPr>
        <w:t>между 100 и 200</w:t>
      </w:r>
      <w:r>
        <w:t xml:space="preserve"> или </w:t>
      </w:r>
      <w:r w:rsidRPr="00991242">
        <w:rPr>
          <w:b/>
        </w:rPr>
        <w:t>над 200</w:t>
      </w:r>
      <w:r>
        <w:t>. Да се отпечатат съответно съобщения като в примерите по-долу: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47452B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52B" w:rsidRPr="008B5E0F" w:rsidTr="00DE58BB">
        <w:tc>
          <w:tcPr>
            <w:tcW w:w="736" w:type="dxa"/>
          </w:tcPr>
          <w:p w:rsidR="0047452B" w:rsidRPr="000D227C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0D227C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0D227C" w:rsidRDefault="0047452B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47452B" w:rsidRPr="00E30A03" w:rsidRDefault="0047452B" w:rsidP="0047452B">
      <w:pPr>
        <w:spacing w:before="120" w:after="60"/>
      </w:pPr>
      <w:r w:rsidRPr="009129FF">
        <w:rPr>
          <w:b/>
        </w:rPr>
        <w:t>Подсказка</w:t>
      </w:r>
      <w: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 xml:space="preserve"> конструкция за да проверите всеки от трите случая.</w:t>
      </w:r>
    </w:p>
    <w:p w:rsidR="0047452B" w:rsidRPr="004874C4" w:rsidRDefault="0047452B" w:rsidP="00C0693C">
      <w:pPr>
        <w:pStyle w:val="Heading2"/>
        <w:numPr>
          <w:ilvl w:val="0"/>
          <w:numId w:val="13"/>
        </w:numPr>
        <w:rPr>
          <w:bCs/>
        </w:rPr>
      </w:pPr>
      <w:r>
        <w:rPr>
          <w:bCs/>
        </w:rPr>
        <w:t>Информация за скоростта</w:t>
      </w:r>
    </w:p>
    <w:p w:rsidR="0047452B" w:rsidRPr="007F299F" w:rsidRDefault="0047452B" w:rsidP="0047452B">
      <w:r w:rsidRPr="004874C4">
        <w:t>Да се напише програма, която</w:t>
      </w:r>
      <w:r>
        <w:t xml:space="preserve"> </w:t>
      </w:r>
      <w:r>
        <w:rPr>
          <w:b/>
        </w:rPr>
        <w:t>чете скорост</w:t>
      </w:r>
      <w:r w:rsidRPr="008A0061">
        <w:t xml:space="preserve"> (</w:t>
      </w:r>
      <w:r>
        <w:t>десетично число</w:t>
      </w:r>
      <w:r w:rsidRPr="008A0061">
        <w:t>)</w:t>
      </w:r>
      <w:r>
        <w:t>, въведена от потребителя,</w:t>
      </w:r>
      <w:r>
        <w:rPr>
          <w:b/>
        </w:rPr>
        <w:t xml:space="preserve"> </w:t>
      </w:r>
      <w:r>
        <w:t xml:space="preserve">и отпечатва </w:t>
      </w:r>
      <w:r w:rsidRPr="008A0061">
        <w:rPr>
          <w:b/>
        </w:rPr>
        <w:t>информация за скоростта</w:t>
      </w:r>
      <w:r>
        <w:t xml:space="preserve">. При скорост </w:t>
      </w:r>
      <w:r>
        <w:rPr>
          <w:b/>
        </w:rPr>
        <w:t>до</w:t>
      </w:r>
      <w:r w:rsidRPr="008A0061">
        <w:rPr>
          <w:b/>
        </w:rPr>
        <w:t xml:space="preserve"> 10</w:t>
      </w:r>
      <w:r>
        <w:t xml:space="preserve"> (включително) отпечатайте “</w:t>
      </w:r>
      <w:r w:rsidRPr="008A0061">
        <w:rPr>
          <w:b/>
        </w:rPr>
        <w:t>slow</w:t>
      </w:r>
      <w:r>
        <w:t>”.</w:t>
      </w:r>
      <w:r w:rsidRPr="00F0077D">
        <w:t xml:space="preserve"> </w:t>
      </w:r>
      <w:r>
        <w:t xml:space="preserve">При скорост </w:t>
      </w:r>
      <w:r>
        <w:rPr>
          <w:b/>
        </w:rPr>
        <w:t>над</w:t>
      </w:r>
      <w:r w:rsidRPr="008A0061">
        <w:rPr>
          <w:b/>
        </w:rPr>
        <w:t xml:space="preserve"> 10</w:t>
      </w:r>
      <w:r>
        <w:t xml:space="preserve"> и </w:t>
      </w:r>
      <w:r w:rsidRPr="00F0077D">
        <w:rPr>
          <w:b/>
        </w:rPr>
        <w:t>до 50</w:t>
      </w:r>
      <w:r>
        <w:t xml:space="preserve"> отпечатайте “</w:t>
      </w:r>
      <w:r>
        <w:rPr>
          <w:b/>
        </w:rPr>
        <w:t>average</w:t>
      </w:r>
      <w:r>
        <w:t>”.</w:t>
      </w:r>
      <w:r w:rsidRPr="00F0077D">
        <w:t xml:space="preserve"> </w:t>
      </w:r>
      <w:r>
        <w:t xml:space="preserve">При скорост </w:t>
      </w:r>
      <w:r>
        <w:rPr>
          <w:b/>
        </w:rPr>
        <w:t>над</w:t>
      </w:r>
      <w:r w:rsidRPr="008A0061">
        <w:rPr>
          <w:b/>
        </w:rPr>
        <w:t xml:space="preserve"> </w:t>
      </w:r>
      <w:r>
        <w:rPr>
          <w:b/>
        </w:rPr>
        <w:t>50</w:t>
      </w:r>
      <w:r>
        <w:t xml:space="preserve"> и </w:t>
      </w:r>
      <w:r w:rsidRPr="00F0077D">
        <w:rPr>
          <w:b/>
        </w:rPr>
        <w:t xml:space="preserve">до </w:t>
      </w:r>
      <w:r>
        <w:rPr>
          <w:b/>
        </w:rPr>
        <w:t>150</w:t>
      </w:r>
      <w:r>
        <w:t xml:space="preserve"> отпечатайте “</w:t>
      </w:r>
      <w:r>
        <w:rPr>
          <w:b/>
        </w:rPr>
        <w:t>fast</w:t>
      </w:r>
      <w:r>
        <w:t>”.</w:t>
      </w:r>
      <w:r w:rsidRPr="00B364A0">
        <w:t xml:space="preserve"> </w:t>
      </w:r>
      <w:r>
        <w:t xml:space="preserve">При скорост </w:t>
      </w:r>
      <w:r>
        <w:rPr>
          <w:b/>
        </w:rPr>
        <w:t>над</w:t>
      </w:r>
      <w:r w:rsidRPr="008A0061">
        <w:rPr>
          <w:b/>
        </w:rPr>
        <w:t xml:space="preserve"> </w:t>
      </w:r>
      <w:r>
        <w:rPr>
          <w:b/>
        </w:rPr>
        <w:t>150</w:t>
      </w:r>
      <w:r>
        <w:t xml:space="preserve"> и </w:t>
      </w:r>
      <w:r w:rsidRPr="00F0077D">
        <w:rPr>
          <w:b/>
        </w:rPr>
        <w:t xml:space="preserve">до </w:t>
      </w:r>
      <w:r>
        <w:rPr>
          <w:b/>
        </w:rPr>
        <w:t>1000</w:t>
      </w:r>
      <w:r>
        <w:t xml:space="preserve"> отпечатайте </w:t>
      </w:r>
      <w:r>
        <w:rPr>
          <w:noProof/>
        </w:rPr>
        <w:t>“</w:t>
      </w:r>
      <w:r w:rsidRPr="00B364A0">
        <w:rPr>
          <w:b/>
          <w:noProof/>
        </w:rPr>
        <w:t>ultra fast</w:t>
      </w:r>
      <w:r>
        <w:rPr>
          <w:noProof/>
        </w:rPr>
        <w:t>”.</w:t>
      </w:r>
      <w:r>
        <w:t xml:space="preserve"> При по-висока скорост отпечатайте “</w:t>
      </w:r>
      <w:r>
        <w:rPr>
          <w:b/>
        </w:rPr>
        <w:t>extremely fast</w:t>
      </w:r>
      <w:r>
        <w:t>”. 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47452B" w:rsidRPr="004C40B4" w:rsidTr="00DE58B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452B" w:rsidRDefault="0047452B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52B" w:rsidRPr="004C40B4" w:rsidRDefault="0047452B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52B" w:rsidRPr="008B5E0F" w:rsidTr="00DE58BB">
        <w:tc>
          <w:tcPr>
            <w:tcW w:w="736" w:type="dxa"/>
          </w:tcPr>
          <w:p w:rsidR="0047452B" w:rsidRPr="007F299F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097830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47452B" w:rsidRPr="00030203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7F299F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452B" w:rsidRPr="007F299F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47452B" w:rsidRDefault="0047452B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47452B" w:rsidRPr="007F299F" w:rsidRDefault="0047452B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47452B" w:rsidRPr="00917F06" w:rsidRDefault="0047452B" w:rsidP="00DE58BB">
            <w:pPr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47452B" w:rsidRPr="008A0061" w:rsidRDefault="0047452B" w:rsidP="0047452B">
      <w:pPr>
        <w:spacing w:before="120" w:after="60"/>
      </w:pPr>
      <w:r w:rsidRPr="009129FF">
        <w:rPr>
          <w:b/>
        </w:rPr>
        <w:t>Подсказка</w:t>
      </w:r>
      <w:r>
        <w:t xml:space="preserve">: използвайте 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</w:rPr>
        <w:t>…</w:t>
      </w:r>
      <w:r>
        <w:t xml:space="preserve"> </w:t>
      </w:r>
      <w:r w:rsidRPr="000E10EA">
        <w:t>конструкции, за да хванете всичките 5 случая.</w:t>
      </w:r>
    </w:p>
    <w:p w:rsidR="005C5E37" w:rsidRDefault="005C5E37"/>
    <w:p w:rsidR="00D069E8" w:rsidRDefault="00D069E8" w:rsidP="00C0693C">
      <w:pPr>
        <w:pStyle w:val="Heading2"/>
        <w:numPr>
          <w:ilvl w:val="0"/>
          <w:numId w:val="13"/>
        </w:numPr>
      </w:pPr>
      <w:r>
        <w:t>Кино</w:t>
      </w:r>
    </w:p>
    <w:p w:rsidR="00D069E8" w:rsidRDefault="00D069E8" w:rsidP="00D069E8">
      <w:r>
        <w:t xml:space="preserve">В една кинозала столовете са наредени в правоъгълна форма в </w:t>
      </w:r>
      <w:r w:rsidRPr="00E26C79">
        <w:rPr>
          <w:rStyle w:val="CodeChar"/>
        </w:rPr>
        <w:t>r</w:t>
      </w:r>
      <w:r>
        <w:t xml:space="preserve"> реда и </w:t>
      </w:r>
      <w:r w:rsidRPr="00E26C79">
        <w:rPr>
          <w:rStyle w:val="CodeChar"/>
        </w:rPr>
        <w:t>c</w:t>
      </w:r>
      <w:r>
        <w:t xml:space="preserve"> колони. Има три вида прожекции с билети на различни цени:</w:t>
      </w:r>
    </w:p>
    <w:p w:rsidR="00D069E8" w:rsidRPr="00E26C79" w:rsidRDefault="00D069E8" w:rsidP="00D069E8">
      <w:pPr>
        <w:pStyle w:val="ListParagraph"/>
        <w:numPr>
          <w:ilvl w:val="0"/>
          <w:numId w:val="5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D069E8" w:rsidRDefault="00D069E8" w:rsidP="00D069E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D069E8" w:rsidRDefault="00D069E8" w:rsidP="00D069E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D069E8" w:rsidRPr="00067701" w:rsidRDefault="00D069E8" w:rsidP="00D069E8">
      <w:r>
        <w:t xml:space="preserve">Напишете програма, която чете </w:t>
      </w:r>
      <w:r w:rsidRPr="00E26C79">
        <w:rPr>
          <w:b/>
        </w:rPr>
        <w:t>тип прожекция</w:t>
      </w:r>
      <w:r>
        <w:t xml:space="preserve"> (стринг), брой </w:t>
      </w:r>
      <w:r w:rsidRPr="00E26C79">
        <w:rPr>
          <w:b/>
        </w:rPr>
        <w:t>редове</w:t>
      </w:r>
      <w:r>
        <w:rPr>
          <w:b/>
        </w:rPr>
        <w:t xml:space="preserve"> </w:t>
      </w:r>
      <w:r>
        <w:t xml:space="preserve">и брой </w:t>
      </w:r>
      <w:r w:rsidRPr="00E26C79">
        <w:rPr>
          <w:b/>
        </w:rPr>
        <w:t>колони</w:t>
      </w:r>
      <w: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D069E8" w:rsidRPr="004C40B4" w:rsidTr="00DE58BB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D069E8" w:rsidRPr="004C40B4" w:rsidRDefault="00D069E8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D069E8" w:rsidRPr="004C40B4" w:rsidRDefault="00D069E8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69E8" w:rsidRDefault="00D069E8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D069E8" w:rsidRPr="004C40B4" w:rsidRDefault="00D069E8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D069E8" w:rsidRPr="004C40B4" w:rsidRDefault="00D069E8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69E8" w:rsidRPr="004874C4" w:rsidRDefault="00D069E8" w:rsidP="00DE58B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D069E8" w:rsidRPr="004C40B4" w:rsidRDefault="00D069E8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069E8" w:rsidRPr="004C40B4" w:rsidRDefault="00D069E8" w:rsidP="00DE58B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069E8" w:rsidRPr="00067701" w:rsidTr="00DE58BB">
        <w:tc>
          <w:tcPr>
            <w:tcW w:w="1236" w:type="dxa"/>
            <w:vAlign w:val="center"/>
          </w:tcPr>
          <w:p w:rsidR="00D069E8" w:rsidRPr="00E26C79" w:rsidRDefault="00D069E8" w:rsidP="00DE58BB">
            <w:pPr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D069E8" w:rsidRPr="00E26C79" w:rsidRDefault="00D069E8" w:rsidP="00DE58BB">
            <w:pPr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D069E8" w:rsidRPr="00B10815" w:rsidRDefault="00D069E8" w:rsidP="00DE58BB">
            <w:pPr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D069E8" w:rsidRPr="00B10815" w:rsidRDefault="00D069E8" w:rsidP="00DE58BB">
            <w:pPr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D069E8" w:rsidRDefault="00D069E8" w:rsidP="00DE58BB">
            <w:pPr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D069E8" w:rsidRDefault="00D069E8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D069E8" w:rsidRPr="00B10815" w:rsidRDefault="00D069E8" w:rsidP="00DE58B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D069E8" w:rsidRPr="00067701" w:rsidRDefault="00D069E8" w:rsidP="00DE58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D069E8" w:rsidRDefault="00D069E8"/>
    <w:sectPr w:rsidR="00D0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A7AF4"/>
    <w:multiLevelType w:val="hybridMultilevel"/>
    <w:tmpl w:val="8FF08B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5A4EC86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4816"/>
    <w:multiLevelType w:val="hybridMultilevel"/>
    <w:tmpl w:val="5A526E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E3"/>
    <w:rsid w:val="00222DE3"/>
    <w:rsid w:val="0047452B"/>
    <w:rsid w:val="005C5E37"/>
    <w:rsid w:val="00607E52"/>
    <w:rsid w:val="00620775"/>
    <w:rsid w:val="008F191B"/>
    <w:rsid w:val="00C0693C"/>
    <w:rsid w:val="00D0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6B5F"/>
  <w15:chartTrackingRefBased/>
  <w15:docId w15:val="{39AC970B-7EAF-436B-AF73-A1164EB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C5E37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E37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5C5E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C5E3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5C5E37"/>
    <w:rPr>
      <w:rFonts w:ascii="Consolas" w:hAnsi="Consolas"/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C5E3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7452B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52B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69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2018-08-25T07:16:00Z</dcterms:created>
  <dcterms:modified xsi:type="dcterms:W3CDTF">2018-08-25T09:04:00Z</dcterms:modified>
</cp:coreProperties>
</file>