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4578ED" w14:textId="50C3848D" w:rsidR="00BF19FB" w:rsidRPr="00FD3EF4" w:rsidRDefault="005D534F" w:rsidP="007E3E0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D3EF4">
        <w:rPr>
          <w:rFonts w:ascii="TH SarabunPSK" w:hAnsi="TH SarabunPSK" w:cs="TH SarabunPSK"/>
          <w:b/>
          <w:bCs/>
          <w:sz w:val="36"/>
          <w:szCs w:val="36"/>
          <w:cs/>
        </w:rPr>
        <w:t>โรงเรียนบ้านกระทิงทอง</w:t>
      </w:r>
      <w:r w:rsidR="00FF18C0" w:rsidRPr="00FD3EF4">
        <w:rPr>
          <w:rFonts w:ascii="TH SarabunPSK" w:hAnsi="TH SarabunPSK" w:cs="TH SarabunPSK"/>
          <w:b/>
          <w:bCs/>
          <w:color w:val="FF0000"/>
          <w:sz w:val="36"/>
          <w:szCs w:val="36"/>
          <w:cs/>
        </w:rPr>
        <w:br/>
      </w:r>
      <w:r w:rsidR="00522423" w:rsidRPr="00FD3EF4">
        <w:rPr>
          <w:rFonts w:ascii="TH SarabunPSK" w:hAnsi="TH SarabunPSK" w:cs="TH SarabunPSK"/>
          <w:b/>
          <w:bCs/>
          <w:sz w:val="36"/>
          <w:szCs w:val="36"/>
          <w:cs/>
        </w:rPr>
        <w:t>ใบงาน</w:t>
      </w:r>
      <w:r w:rsidR="00E7599E" w:rsidRPr="00FD3EF4">
        <w:rPr>
          <w:rFonts w:ascii="TH SarabunPSK" w:hAnsi="TH SarabunPSK" w:cs="TH SarabunPSK"/>
          <w:b/>
          <w:bCs/>
          <w:sz w:val="36"/>
          <w:szCs w:val="36"/>
          <w:cs/>
        </w:rPr>
        <w:t xml:space="preserve">ที่ 2 </w:t>
      </w:r>
      <w:r w:rsidR="00B11B6D" w:rsidRPr="00FD3EF4">
        <w:rPr>
          <w:rFonts w:ascii="TH SarabunPSK" w:hAnsi="TH SarabunPSK" w:cs="TH SarabunPSK"/>
          <w:b/>
          <w:bCs/>
          <w:sz w:val="36"/>
          <w:szCs w:val="36"/>
          <w:cs/>
        </w:rPr>
        <w:t>ตัวชี้วัดความสำเร็จและกิจกรรมสำคัญในการยกระดับคุณภาพโรงเรียนขนาดเล็ก</w:t>
      </w:r>
    </w:p>
    <w:p w14:paraId="3E10AA99" w14:textId="77777777" w:rsidR="00B11B6D" w:rsidRPr="00FD3EF4" w:rsidRDefault="00B11B6D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14125" w:type="dxa"/>
        <w:tblLook w:val="04A0" w:firstRow="1" w:lastRow="0" w:firstColumn="1" w:lastColumn="0" w:noHBand="0" w:noVBand="1"/>
      </w:tblPr>
      <w:tblGrid>
        <w:gridCol w:w="3145"/>
        <w:gridCol w:w="3870"/>
        <w:gridCol w:w="7110"/>
      </w:tblGrid>
      <w:tr w:rsidR="00BF19FB" w:rsidRPr="00FD3EF4" w14:paraId="1FE2803D" w14:textId="77777777" w:rsidTr="00B45B7B">
        <w:trPr>
          <w:tblHeader/>
        </w:trPr>
        <w:tc>
          <w:tcPr>
            <w:tcW w:w="3145" w:type="dxa"/>
          </w:tcPr>
          <w:p w14:paraId="305964BB" w14:textId="006AD321" w:rsidR="00BF19FB" w:rsidRPr="00FD3EF4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3870" w:type="dxa"/>
          </w:tcPr>
          <w:p w14:paraId="707A2BA4" w14:textId="2A823DF7" w:rsidR="00BF19FB" w:rsidRPr="00FD3EF4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110" w:type="dxa"/>
          </w:tcPr>
          <w:p w14:paraId="19E922A3" w14:textId="7B399853" w:rsidR="00BF19FB" w:rsidRPr="00FD3EF4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D3EF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  <w:r w:rsidR="00E7599E" w:rsidRPr="00FD3EF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</w:t>
            </w:r>
            <w:r w:rsidR="00E7599E" w:rsidRPr="00FD3EF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การดำเนินการ</w:t>
            </w:r>
          </w:p>
        </w:tc>
      </w:tr>
      <w:tr w:rsidR="009B4A43" w:rsidRPr="00FD3EF4" w14:paraId="3441CF7C" w14:textId="77777777" w:rsidTr="00212063">
        <w:tc>
          <w:tcPr>
            <w:tcW w:w="14125" w:type="dxa"/>
            <w:gridSpan w:val="3"/>
            <w:shd w:val="clear" w:color="auto" w:fill="FFF2CC" w:themeFill="accent4" w:themeFillTint="33"/>
          </w:tcPr>
          <w:p w14:paraId="69F69868" w14:textId="23B17B1E" w:rsidR="009B4A43" w:rsidRPr="00FD3EF4" w:rsidRDefault="009B4A43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ด้านการบริหารวิชาการ</w:t>
            </w:r>
          </w:p>
        </w:tc>
      </w:tr>
      <w:tr w:rsidR="00BF19FB" w:rsidRPr="00FD3EF4" w14:paraId="25FEB0D0" w14:textId="77777777" w:rsidTr="00212063">
        <w:tc>
          <w:tcPr>
            <w:tcW w:w="3145" w:type="dxa"/>
          </w:tcPr>
          <w:p w14:paraId="5BC18BA1" w14:textId="2125BEDF" w:rsidR="00BF19FB" w:rsidRPr="00FD3EF4" w:rsidRDefault="00BF19FB" w:rsidP="00BF19FB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1. </w:t>
            </w:r>
            <w:r w:rsidR="00F96DED" w:rsidRPr="00FD3EF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FD3EF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การประเมินความสามารถด้านการอ่านของผู้เรียน (</w:t>
            </w:r>
            <w:r w:rsidRPr="00FD3EF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Reading Test </w:t>
            </w:r>
            <w:r w:rsidRPr="00FD3EF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FD3EF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 w:rsidRPr="00FD3EF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) อยู่ในระดับดีมาก </w:t>
            </w:r>
            <w:r w:rsidR="007B46E6" w:rsidRPr="00FD3EF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             </w:t>
            </w:r>
            <w:r w:rsidRPr="00FD3EF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หรือดี</w:t>
            </w:r>
          </w:p>
        </w:tc>
        <w:tc>
          <w:tcPr>
            <w:tcW w:w="3870" w:type="dxa"/>
          </w:tcPr>
          <w:p w14:paraId="0B0E6490" w14:textId="7C97BF82" w:rsidR="00300ED5" w:rsidRPr="00FD3EF4" w:rsidRDefault="005D534F" w:rsidP="005D53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1.1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ร้อยละ 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>8</w:t>
            </w:r>
            <w:r w:rsidR="00300ED5" w:rsidRPr="00FD3EF4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ของนักเรียนชั้น ป.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มีผลการประเมิน 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RT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ในระดับดีขึ้นไป </w:t>
            </w:r>
          </w:p>
          <w:p w14:paraId="68CBC372" w14:textId="222BF2CD" w:rsidR="005D534F" w:rsidRPr="00FD3EF4" w:rsidRDefault="005D534F" w:rsidP="005D53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1.2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คะแนนเฉลี่ย 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RT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ของโรงเรียนสูงกว่า ปีการศึกษาที่ผ่านมาร้อยละ 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  <w:p w14:paraId="6C15D5B0" w14:textId="291450DB" w:rsidR="005D534F" w:rsidRPr="00FD3EF4" w:rsidRDefault="005D534F" w:rsidP="005D53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1.3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ผลต่างระหว่างคะแนนสูงสุดและต่ำสุด ของนักเรียนลดลง ร้อยละ 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5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จากปีที่ผ่านมา</w:t>
            </w:r>
          </w:p>
          <w:p w14:paraId="2B16998C" w14:textId="56480500" w:rsidR="00BF19FB" w:rsidRPr="00FD3EF4" w:rsidRDefault="00BF19FB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0" w:type="dxa"/>
          </w:tcPr>
          <w:p w14:paraId="2210D8B5" w14:textId="1FC64C01" w:rsidR="00300ED5" w:rsidRPr="00300ED5" w:rsidRDefault="00300ED5" w:rsidP="00300ED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1. </w:t>
            </w:r>
            <w:r w:rsidRPr="00300ED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Reading Buddy </w:t>
            </w:r>
            <w:r w:rsidRPr="00300ED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เพื่อนรักนักอ่าน</w:t>
            </w:r>
          </w:p>
          <w:p w14:paraId="7B566407" w14:textId="77777777" w:rsidR="00300ED5" w:rsidRPr="00300ED5" w:rsidRDefault="00300ED5" w:rsidP="00300ED5">
            <w:pPr>
              <w:numPr>
                <w:ilvl w:val="0"/>
                <w:numId w:val="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300ED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จับคู่นักเรียนช่วยกันฝึกอ่าน สัปดาห์ละ </w:t>
            </w:r>
            <w:r w:rsidRPr="00300ED5"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 w:rsidRPr="00300ED5">
              <w:rPr>
                <w:rFonts w:ascii="TH SarabunPSK" w:hAnsi="TH SarabunPSK" w:cs="TH SarabunPSK"/>
                <w:sz w:val="32"/>
                <w:szCs w:val="32"/>
                <w:cs/>
              </w:rPr>
              <w:t>ครั้ง</w:t>
            </w:r>
          </w:p>
          <w:p w14:paraId="3C485D4D" w14:textId="74ACE239" w:rsidR="00300ED5" w:rsidRPr="00300ED5" w:rsidRDefault="00300ED5" w:rsidP="00300ED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2. </w:t>
            </w:r>
            <w:r w:rsidRPr="00300ED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300ED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วัน </w:t>
            </w:r>
            <w:r w:rsidRPr="00300ED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300ED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หน้า อ่านแล้วเล่า</w:t>
            </w:r>
          </w:p>
          <w:p w14:paraId="6CC86ADD" w14:textId="77777777" w:rsidR="00300ED5" w:rsidRPr="00FD3EF4" w:rsidRDefault="00300ED5" w:rsidP="00300ED5">
            <w:pPr>
              <w:numPr>
                <w:ilvl w:val="0"/>
                <w:numId w:val="4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300ED5">
              <w:rPr>
                <w:rFonts w:ascii="TH SarabunPSK" w:hAnsi="TH SarabunPSK" w:cs="TH SarabunPSK"/>
                <w:sz w:val="32"/>
                <w:szCs w:val="32"/>
                <w:cs/>
              </w:rPr>
              <w:t>อ่านวันละหน้า แล้วเล่าสั้น ๆ ผ่านเสียง/ภาพ/เขียน</w:t>
            </w:r>
          </w:p>
          <w:p w14:paraId="32F25EBD" w14:textId="2F36A150" w:rsidR="00300ED5" w:rsidRPr="00300ED5" w:rsidRDefault="00300ED5" w:rsidP="00300ED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3.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300ED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คลังสื่อ “อ่านสนุกทุกที่”</w:t>
            </w:r>
          </w:p>
          <w:p w14:paraId="172957E6" w14:textId="77777777" w:rsidR="00300ED5" w:rsidRPr="00300ED5" w:rsidRDefault="00300ED5" w:rsidP="00300ED5">
            <w:pPr>
              <w:numPr>
                <w:ilvl w:val="0"/>
                <w:numId w:val="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300ED5">
              <w:rPr>
                <w:rFonts w:ascii="TH SarabunPSK" w:hAnsi="TH SarabunPSK" w:cs="TH SarabunPSK"/>
                <w:sz w:val="32"/>
                <w:szCs w:val="32"/>
                <w:cs/>
              </w:rPr>
              <w:t>รวมสื่อการอ่านออนไลน์-ออฟไลน์ พร้อมกิจกรรมเสริม</w:t>
            </w:r>
          </w:p>
          <w:p w14:paraId="281DC0DD" w14:textId="376AECB3" w:rsidR="00300ED5" w:rsidRPr="00300ED5" w:rsidRDefault="00300ED5" w:rsidP="00300ED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</w:t>
            </w:r>
            <w:r w:rsidRPr="00300ED5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Pr="00300ED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PLC “</w:t>
            </w:r>
            <w:r w:rsidRPr="00300ED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ครูไทยหัวใจนักเล่าเรื่อง”</w:t>
            </w:r>
          </w:p>
          <w:p w14:paraId="187C9B81" w14:textId="4587096D" w:rsidR="00300ED5" w:rsidRPr="00300ED5" w:rsidRDefault="00300ED5" w:rsidP="00300ED5">
            <w:pPr>
              <w:numPr>
                <w:ilvl w:val="0"/>
                <w:numId w:val="6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300ED5">
              <w:rPr>
                <w:rFonts w:ascii="TH SarabunPSK" w:hAnsi="TH SarabunPSK" w:cs="TH SarabunPSK"/>
                <w:sz w:val="32"/>
                <w:szCs w:val="32"/>
                <w:cs/>
              </w:rPr>
              <w:t>แลกเปลี่ยนเทคนิคสอนอ่านเชิงสร้างสรรค์ในกลุ่มครู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โดยใช้การบูรณาการร่วมระหว่างรายวิชา</w:t>
            </w:r>
          </w:p>
          <w:p w14:paraId="7F6666B2" w14:textId="4AFF1D2F" w:rsidR="00300ED5" w:rsidRPr="00300ED5" w:rsidRDefault="00300ED5" w:rsidP="00300ED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5.</w:t>
            </w:r>
            <w:r w:rsidRPr="00300ED5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Pr="00300ED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Reading Home Challenge</w:t>
            </w:r>
          </w:p>
          <w:p w14:paraId="205BF40F" w14:textId="77777777" w:rsidR="00BF19FB" w:rsidRDefault="00300ED5" w:rsidP="00BF19FB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300ED5">
              <w:rPr>
                <w:rFonts w:ascii="TH SarabunPSK" w:hAnsi="TH SarabunPSK" w:cs="TH SarabunPSK"/>
                <w:sz w:val="32"/>
                <w:szCs w:val="32"/>
                <w:cs/>
              </w:rPr>
              <w:t>ภารกิจอ่านร่วมกับครอบครัว พร้อมสมุดภารกิจและรางวัล</w:t>
            </w:r>
          </w:p>
          <w:p w14:paraId="1D0D6594" w14:textId="58965EDC" w:rsidR="00993EEE" w:rsidRPr="00993EEE" w:rsidRDefault="00993EEE" w:rsidP="00993EEE">
            <w:pPr>
              <w:ind w:left="720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BF19FB" w:rsidRPr="00FD3EF4" w14:paraId="5917E3DD" w14:textId="77777777" w:rsidTr="00212063">
        <w:tc>
          <w:tcPr>
            <w:tcW w:w="3145" w:type="dxa"/>
          </w:tcPr>
          <w:p w14:paraId="36D1F16E" w14:textId="1EBF6246" w:rsidR="00BF19FB" w:rsidRPr="00FD3EF4" w:rsidRDefault="00BF19FB" w:rsidP="00BF19FB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2. </w:t>
            </w:r>
            <w:r w:rsidR="00F96DED" w:rsidRPr="00FD3EF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FD3EF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การทดสอบความสามารถพื้นฐานระดับชาติ (</w:t>
            </w:r>
            <w:r w:rsidRPr="00FD3EF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National Test </w:t>
            </w:r>
            <w:r w:rsidRPr="00FD3EF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FD3EF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 w:rsidRPr="00FD3EF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อยู่ในระดับดีมาก หรือดี</w:t>
            </w:r>
          </w:p>
        </w:tc>
        <w:tc>
          <w:tcPr>
            <w:tcW w:w="3870" w:type="dxa"/>
          </w:tcPr>
          <w:p w14:paraId="1CDB657C" w14:textId="07718144" w:rsidR="005D534F" w:rsidRPr="00FD3EF4" w:rsidRDefault="005D534F" w:rsidP="005D53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2.1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ร้อยละ </w:t>
            </w:r>
            <w:r w:rsidR="00B45B7B"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88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ของนักเรียนชั้น ป.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มีผล 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NT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การทดสอบ 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NT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ในระดับดีขึ้นไป ทั้งด้านภาษา และด้านคํานวณ</w:t>
            </w:r>
          </w:p>
          <w:p w14:paraId="27D0FB19" w14:textId="77777777" w:rsidR="005D534F" w:rsidRPr="00FD3EF4" w:rsidRDefault="005D534F" w:rsidP="005D53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2.2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คะแนนเฉลี่ย 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NT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สูงกว่าค่าเฉลี่ยระดับ เขตพื้นที่การศึกษาทั้งสองด้าน</w:t>
            </w:r>
          </w:p>
          <w:p w14:paraId="173DB8A3" w14:textId="77777777" w:rsidR="005D534F" w:rsidRPr="00FD3EF4" w:rsidRDefault="005D534F" w:rsidP="005D53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2.3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อัตราการเพิ่มขึ้นของคะแนนเฉลี่ย 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2F27E8F2" w14:textId="7EF39B96" w:rsidR="00B41802" w:rsidRPr="00FD3EF4" w:rsidRDefault="005D534F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 xml:space="preserve">ไม่น้อยกว่าร้อยละ 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ต่อปี</w:t>
            </w:r>
          </w:p>
        </w:tc>
        <w:tc>
          <w:tcPr>
            <w:tcW w:w="7110" w:type="dxa"/>
          </w:tcPr>
          <w:p w14:paraId="5B396853" w14:textId="5DB34D67" w:rsidR="00B45B7B" w:rsidRPr="00B45B7B" w:rsidRDefault="00B45B7B" w:rsidP="00B45B7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>1.</w:t>
            </w:r>
            <w:r w:rsidRPr="00B45B7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 </w:t>
            </w:r>
            <w:r w:rsidRPr="00B45B7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วิเคราะห์รายบุคคล – สอนเสริมตรงจุด</w:t>
            </w:r>
          </w:p>
          <w:p w14:paraId="446415F6" w14:textId="77777777" w:rsidR="00B45B7B" w:rsidRPr="00B45B7B" w:rsidRDefault="00B45B7B" w:rsidP="00B45B7B">
            <w:pPr>
              <w:numPr>
                <w:ilvl w:val="0"/>
                <w:numId w:val="8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B45B7B">
              <w:rPr>
                <w:rFonts w:ascii="TH SarabunPSK" w:hAnsi="TH SarabunPSK" w:cs="TH SarabunPSK"/>
                <w:sz w:val="32"/>
                <w:szCs w:val="32"/>
                <w:cs/>
              </w:rPr>
              <w:t>จัดทำแผนการสอนเสริมเฉพาะบุคคลตามจุดอ่อนที่วิเคราะห์ได้</w:t>
            </w:r>
          </w:p>
          <w:p w14:paraId="4EAB6817" w14:textId="75DDE760" w:rsidR="00B45B7B" w:rsidRPr="00B45B7B" w:rsidRDefault="00B45B7B" w:rsidP="00B45B7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2.</w:t>
            </w:r>
            <w:r w:rsidRPr="00B45B7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 </w:t>
            </w:r>
            <w:r w:rsidRPr="00B45B7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คลังข้อสอบออนไลน์ – ฝึกโจทย์แนว </w:t>
            </w:r>
            <w:r w:rsidRPr="00B45B7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NT</w:t>
            </w:r>
          </w:p>
          <w:p w14:paraId="20C51F83" w14:textId="77777777" w:rsidR="00B45B7B" w:rsidRPr="00B45B7B" w:rsidRDefault="00B45B7B" w:rsidP="00B45B7B">
            <w:pPr>
              <w:numPr>
                <w:ilvl w:val="0"/>
                <w:numId w:val="9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B45B7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พัฒนาและรวบรวมข้อสอบฝึกฝนเพื่อเตรียมความพร้อมสู่การสอบ </w:t>
            </w:r>
            <w:r w:rsidRPr="00B45B7B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4556A04F" w14:textId="78500EC1" w:rsidR="00B45B7B" w:rsidRPr="00B45B7B" w:rsidRDefault="00B45B7B" w:rsidP="00B45B7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3.</w:t>
            </w:r>
            <w:r w:rsidRPr="00B45B7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 “</w:t>
            </w:r>
            <w:r w:rsidRPr="00B45B7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ห้องเรียนพัฒนาทักษะพื้นฐาน” สัปดาห์ละ </w:t>
            </w:r>
            <w:r w:rsidRPr="00B45B7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B45B7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ชั่วโมง</w:t>
            </w:r>
          </w:p>
          <w:p w14:paraId="2750C7A0" w14:textId="77777777" w:rsidR="00B45B7B" w:rsidRPr="00B45B7B" w:rsidRDefault="00B45B7B" w:rsidP="00B45B7B">
            <w:pPr>
              <w:numPr>
                <w:ilvl w:val="0"/>
                <w:numId w:val="10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B45B7B">
              <w:rPr>
                <w:rFonts w:ascii="TH SarabunPSK" w:hAnsi="TH SarabunPSK" w:cs="TH SarabunPSK"/>
                <w:sz w:val="32"/>
                <w:szCs w:val="32"/>
                <w:cs/>
              </w:rPr>
              <w:t>จัดกิจกรรมเสริมทักษะภาษาและคณิตศาสตร์แบบเข้มข้น</w:t>
            </w:r>
          </w:p>
          <w:p w14:paraId="6106FF31" w14:textId="57B4C7DF" w:rsidR="00B45B7B" w:rsidRPr="00B45B7B" w:rsidRDefault="00B45B7B" w:rsidP="00B45B7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>4.</w:t>
            </w:r>
            <w:r w:rsidRPr="00B45B7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 </w:t>
            </w:r>
            <w:r w:rsidRPr="00B45B7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ค่ายวิชาการบูรณาการ</w:t>
            </w:r>
          </w:p>
          <w:p w14:paraId="6478F23C" w14:textId="77777777" w:rsidR="00B45B7B" w:rsidRPr="00FD3EF4" w:rsidRDefault="00B45B7B" w:rsidP="00B45B7B">
            <w:pPr>
              <w:numPr>
                <w:ilvl w:val="0"/>
                <w:numId w:val="11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B45B7B">
              <w:rPr>
                <w:rFonts w:ascii="TH SarabunPSK" w:hAnsi="TH SarabunPSK" w:cs="TH SarabunPSK"/>
                <w:sz w:val="32"/>
                <w:szCs w:val="32"/>
                <w:cs/>
              </w:rPr>
              <w:t>จัดค่ายฝึกทักษะภาษาและคณิตฯ ผ่านกิจกรรมบูรณาการ สนุกและได้ความรู้</w:t>
            </w:r>
          </w:p>
          <w:p w14:paraId="3C9542E6" w14:textId="5222F7C1" w:rsidR="00B45B7B" w:rsidRPr="00B45B7B" w:rsidRDefault="00B45B7B" w:rsidP="00B45B7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5.</w:t>
            </w:r>
            <w:r w:rsidRPr="00B45B7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 “</w:t>
            </w:r>
            <w:r w:rsidRPr="00B45B7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พี่สอนน้อง” เสริมศักยภาพด้วยการช่วยกันเรียน</w:t>
            </w:r>
          </w:p>
          <w:p w14:paraId="02AEA491" w14:textId="77777777" w:rsidR="00635438" w:rsidRDefault="00B45B7B" w:rsidP="00993EEE">
            <w:pPr>
              <w:numPr>
                <w:ilvl w:val="0"/>
                <w:numId w:val="1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B45B7B">
              <w:rPr>
                <w:rFonts w:ascii="TH SarabunPSK" w:hAnsi="TH SarabunPSK" w:cs="TH SarabunPSK"/>
                <w:sz w:val="32"/>
                <w:szCs w:val="32"/>
                <w:cs/>
              </w:rPr>
              <w:t>ให้นักเรียนผลการเรียนดีช่วยติวเพื่อนที่อ่อนกว่าแบบเป็นระบบ</w:t>
            </w:r>
          </w:p>
          <w:p w14:paraId="2920598B" w14:textId="70B648CC" w:rsidR="00993EEE" w:rsidRPr="00993EEE" w:rsidRDefault="00993EEE" w:rsidP="00993EEE">
            <w:pPr>
              <w:ind w:left="720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B45B7B" w:rsidRPr="00FD3EF4" w14:paraId="666418B3" w14:textId="77777777" w:rsidTr="00212063">
        <w:tc>
          <w:tcPr>
            <w:tcW w:w="3145" w:type="dxa"/>
          </w:tcPr>
          <w:p w14:paraId="7095396B" w14:textId="52B621D1" w:rsidR="00B45B7B" w:rsidRPr="00FD3EF4" w:rsidRDefault="00B45B7B" w:rsidP="00FD3EF4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FD3EF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lastRenderedPageBreak/>
              <w:t>3. ผลการทดสอบทางการศึกษาระดับชาติขั้นพื้นฐาน (</w:t>
            </w:r>
            <w:r w:rsidRPr="00FD3EF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 w:rsidRPr="00FD3EF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FD3EF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  <w:r w:rsidRPr="00FD3EF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อยู่ในระดับสูงกว่าหรือเท่ากับค่าเฉลี่ยระดับประเทศ</w:t>
            </w:r>
          </w:p>
        </w:tc>
        <w:tc>
          <w:tcPr>
            <w:tcW w:w="3870" w:type="dxa"/>
          </w:tcPr>
          <w:p w14:paraId="303C3F78" w14:textId="77777777" w:rsidR="00B45B7B" w:rsidRPr="00FD3EF4" w:rsidRDefault="00B45B7B" w:rsidP="00FD3EF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3.1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คะแนนเฉลี่ย 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O-NET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ทุกรายวิชาสูงกว่า หรือเท่ากับค่าเฉลี่ยระดับประเทศ</w:t>
            </w:r>
          </w:p>
          <w:p w14:paraId="125BB1B1" w14:textId="7D57831E" w:rsidR="00B45B7B" w:rsidRPr="00FD3EF4" w:rsidRDefault="00B45B7B" w:rsidP="00FD3EF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3.2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ร้อยละ 5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0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ของนักเรียนมีคะแนน 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O-NET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ในแต่ละวิชาสูงกว่าค่าเฉลี่ย ระดับประเทศ</w:t>
            </w:r>
          </w:p>
          <w:p w14:paraId="62BC97A2" w14:textId="4A232718" w:rsidR="00B45B7B" w:rsidRPr="00FD3EF4" w:rsidRDefault="00B45B7B" w:rsidP="00FD3EF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3.3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มีพัฒนาการของคะแนนเฉลี่ย 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O-NET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เพิ่มขึ้นอย่างน้อยร้อยละ 5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ในทุกรายวิชา</w:t>
            </w:r>
          </w:p>
          <w:p w14:paraId="27C8B71B" w14:textId="77777777" w:rsidR="00B45B7B" w:rsidRPr="00FD3EF4" w:rsidRDefault="00B45B7B" w:rsidP="00FD3E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0" w:type="dxa"/>
          </w:tcPr>
          <w:p w14:paraId="2E2391B2" w14:textId="23759DE9" w:rsidR="00FD3EF4" w:rsidRPr="00FD3EF4" w:rsidRDefault="00FD3EF4" w:rsidP="00FD3EF4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FD3EF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FD3EF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วิเคราะห์แนวโน้ม </w:t>
            </w:r>
            <w:r w:rsidRPr="00FD3EF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O-NET </w:t>
            </w:r>
            <w:r w:rsidRPr="00FD3EF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รายโรงเรียน/รายห้อง</w:t>
            </w:r>
          </w:p>
          <w:p w14:paraId="7E0F736D" w14:textId="10B6EB84" w:rsidR="00FD3EF4" w:rsidRPr="00FD3EF4" w:rsidRDefault="00FD3EF4" w:rsidP="00FD3EF4">
            <w:pPr>
              <w:numPr>
                <w:ilvl w:val="0"/>
                <w:numId w:val="14"/>
              </w:num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FD3EF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ใช้ระบบกราฟและข้อมูลย้อนหลัง </w:t>
            </w:r>
            <w:r w:rsidRPr="00FD3EF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3 </w:t>
            </w:r>
            <w:r w:rsidRPr="00FD3EF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ปี แสดงผลจุดแข็ง-จุดอ่อนของแต่ละรายวิชา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FD3EF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ใช้ประกอบการตั้งเป้าหมายรายระดับชั้นและแผนสอนเฉพาะจุด</w:t>
            </w:r>
          </w:p>
          <w:p w14:paraId="31CC0832" w14:textId="02BFDD20" w:rsidR="00FD3EF4" w:rsidRPr="00FD3EF4" w:rsidRDefault="00FD3EF4" w:rsidP="00FD3EF4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2. </w:t>
            </w:r>
            <w:r w:rsidRPr="00FD3EF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O-NET Mock Exam &amp; Feedback Lab</w:t>
            </w:r>
          </w:p>
          <w:p w14:paraId="7B6339B5" w14:textId="77777777" w:rsidR="00FD3EF4" w:rsidRPr="00FD3EF4" w:rsidRDefault="00FD3EF4" w:rsidP="00FD3EF4">
            <w:pPr>
              <w:numPr>
                <w:ilvl w:val="0"/>
                <w:numId w:val="15"/>
              </w:num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FD3EF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จัดสอบจำลอง </w:t>
            </w:r>
            <w:r w:rsidRPr="00FD3EF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O-NET </w:t>
            </w:r>
            <w:r w:rsidRPr="00FD3EF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ทุกภาคเรียน พร้อมวิเคราะห์ข้อผิดพลาดรายบุคคล</w:t>
            </w:r>
          </w:p>
          <w:p w14:paraId="28A9C2E6" w14:textId="77777777" w:rsidR="00FD3EF4" w:rsidRPr="00FD3EF4" w:rsidRDefault="00FD3EF4" w:rsidP="00FD3EF4">
            <w:pPr>
              <w:numPr>
                <w:ilvl w:val="0"/>
                <w:numId w:val="15"/>
              </w:num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FD3EF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นักเรียนจะได้รับ “รายงานจุดพัฒนา” พร้อมแบบฝึกหัดปรับปรุงเฉพาะด้าน</w:t>
            </w:r>
          </w:p>
          <w:p w14:paraId="13A6CBFF" w14:textId="307A3ACD" w:rsidR="00FD3EF4" w:rsidRPr="00FD3EF4" w:rsidRDefault="00FD3EF4" w:rsidP="00FD3EF4">
            <w:pPr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FD3EF4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3. </w:t>
            </w:r>
            <w:r w:rsidRPr="00FD3EF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ติวเข้ม “ค่ายติวทัน </w:t>
            </w:r>
            <w:r w:rsidRPr="00FD3EF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O-NET” </w:t>
            </w:r>
            <w:r w:rsidRPr="00FD3EF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แบบ </w:t>
            </w:r>
            <w:r w:rsidRPr="00FD3EF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Active Learning</w:t>
            </w:r>
          </w:p>
          <w:p w14:paraId="00ECB255" w14:textId="27B1E9DD" w:rsidR="00FD3EF4" w:rsidRPr="00FD3EF4" w:rsidRDefault="00FD3EF4" w:rsidP="00FD3EF4">
            <w:pPr>
              <w:numPr>
                <w:ilvl w:val="0"/>
                <w:numId w:val="16"/>
              </w:num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FD3EF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จัดค่าย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</w:t>
            </w:r>
            <w:r w:rsidRPr="00FD3EF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-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2</w:t>
            </w:r>
            <w:r w:rsidRPr="00FD3EF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FD3EF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วัน เน้นกิจกรรมกลุ่ม เกมวิชาการ และแบบฝึกแบบมีปฏิสัมพันธ์</w:t>
            </w:r>
          </w:p>
          <w:p w14:paraId="13821F4E" w14:textId="77777777" w:rsidR="00FD3EF4" w:rsidRPr="00FD3EF4" w:rsidRDefault="00FD3EF4" w:rsidP="00FD3EF4">
            <w:pPr>
              <w:numPr>
                <w:ilvl w:val="0"/>
                <w:numId w:val="16"/>
              </w:num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FD3EF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ครูติวเนื้อหาสำคัญควบคู่กับกิจกรรมสื่อสาร-คิดวิเคราะห์</w:t>
            </w:r>
          </w:p>
          <w:p w14:paraId="01F79E33" w14:textId="00F6B82B" w:rsidR="00FD3EF4" w:rsidRPr="00FD3EF4" w:rsidRDefault="00FD3EF4" w:rsidP="00FD3EF4">
            <w:pPr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FD3EF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4.  </w:t>
            </w:r>
            <w:r w:rsidRPr="00FD3EF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แพลตฟอร์ม “</w:t>
            </w:r>
            <w:r w:rsidRPr="00FD3EF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O-NET on Demand”</w:t>
            </w:r>
          </w:p>
          <w:p w14:paraId="137CC59D" w14:textId="77777777" w:rsidR="00FD3EF4" w:rsidRPr="00FD3EF4" w:rsidRDefault="00FD3EF4" w:rsidP="00FD3EF4">
            <w:pPr>
              <w:numPr>
                <w:ilvl w:val="0"/>
                <w:numId w:val="17"/>
              </w:num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FD3EF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ระบบเรียนรู้ผ่านวิดีโอสอนสั้น + แบบฝึกหัด พร้อมเฉลย</w:t>
            </w:r>
          </w:p>
          <w:p w14:paraId="34B5C0E9" w14:textId="77777777" w:rsidR="00FD3EF4" w:rsidRPr="00FD3EF4" w:rsidRDefault="00FD3EF4" w:rsidP="00FD3EF4">
            <w:pPr>
              <w:numPr>
                <w:ilvl w:val="0"/>
                <w:numId w:val="17"/>
              </w:num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FD3EF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นักเรียนเลือกเรียนเฉพาะหัวข้อที่ยังไม่เข้าใจได้ตลอด </w:t>
            </w:r>
            <w:r w:rsidRPr="00FD3EF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24 </w:t>
            </w:r>
            <w:r w:rsidRPr="00FD3EF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ชั่วโมง</w:t>
            </w:r>
          </w:p>
          <w:p w14:paraId="121FBD1F" w14:textId="2B84E6B0" w:rsidR="00FD3EF4" w:rsidRPr="00FD3EF4" w:rsidRDefault="00FD3EF4" w:rsidP="00FD3EF4">
            <w:pPr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FD3EF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5.  </w:t>
            </w:r>
            <w:r w:rsidRPr="00FD3EF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 “</w:t>
            </w:r>
            <w:r w:rsidRPr="00FD3EF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1 </w:t>
            </w:r>
            <w:r w:rsidRPr="00FD3EF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ห้องเรียน </w:t>
            </w:r>
            <w:r w:rsidRPr="00FD3EF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1 </w:t>
            </w:r>
            <w:r w:rsidRPr="00FD3EF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โครงงานเชื่อมโยง </w:t>
            </w:r>
            <w:r w:rsidRPr="00FD3EF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O-NET”</w:t>
            </w:r>
          </w:p>
          <w:p w14:paraId="66A71152" w14:textId="6F657CE7" w:rsidR="00FD3EF4" w:rsidRPr="00FD3EF4" w:rsidRDefault="00FD3EF4" w:rsidP="00FD3EF4">
            <w:pPr>
              <w:numPr>
                <w:ilvl w:val="0"/>
                <w:numId w:val="19"/>
              </w:num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FD3EF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lastRenderedPageBreak/>
              <w:t>ให้นักเรียนทำโครงงานที่เชื่อมโยงสาระในรายวิชาหลัก (ไทย คณิต วิทย์ อังกฤษ)</w:t>
            </w:r>
          </w:p>
          <w:p w14:paraId="00EBFC3D" w14:textId="77777777" w:rsidR="00B45B7B" w:rsidRDefault="00FD3EF4" w:rsidP="00FD3EF4">
            <w:pPr>
              <w:numPr>
                <w:ilvl w:val="0"/>
                <w:numId w:val="19"/>
              </w:num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FD3EF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ฝึกการคิดวิเคราะห์ บูรณาการความรู้ และการสื่อสารในรูปแบบโครงงาน</w:t>
            </w:r>
          </w:p>
          <w:p w14:paraId="5A255CC0" w14:textId="74E7AE91" w:rsidR="00993EEE" w:rsidRPr="00993EEE" w:rsidRDefault="00993EEE" w:rsidP="00993EEE">
            <w:pPr>
              <w:ind w:left="720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</w:tc>
      </w:tr>
      <w:tr w:rsidR="00B45B7B" w:rsidRPr="00FD3EF4" w14:paraId="5D65D4E0" w14:textId="77777777" w:rsidTr="00212063">
        <w:tc>
          <w:tcPr>
            <w:tcW w:w="3145" w:type="dxa"/>
          </w:tcPr>
          <w:p w14:paraId="5B072F14" w14:textId="6D7D38D7" w:rsidR="00B45B7B" w:rsidRPr="00FD3EF4" w:rsidRDefault="00B45B7B" w:rsidP="00B45B7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FD3EF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lastRenderedPageBreak/>
              <w:t>4. ผู้เรียนมีคุณลักษณะที่พึงประสงค์ตามหลักสูตรสถานศึกษาเป็นไปตามเป้าหมายที่สถานศึกษากำหนด</w:t>
            </w:r>
          </w:p>
        </w:tc>
        <w:tc>
          <w:tcPr>
            <w:tcW w:w="3870" w:type="dxa"/>
          </w:tcPr>
          <w:p w14:paraId="77FA77F4" w14:textId="31034FCB" w:rsidR="00B45B7B" w:rsidRPr="00FD3EF4" w:rsidRDefault="00B45B7B" w:rsidP="00B45B7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4.1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ร้อยละ 95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ของนักเรียนมีผลการ</w:t>
            </w:r>
          </w:p>
          <w:p w14:paraId="5ED8C28D" w14:textId="77777777" w:rsidR="00B45B7B" w:rsidRPr="00FD3EF4" w:rsidRDefault="00B45B7B" w:rsidP="00B45B7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ประเมินคุณลักษณะอันพึงประสงค์ในระดับ</w:t>
            </w:r>
          </w:p>
          <w:p w14:paraId="3CAC7F41" w14:textId="77777777" w:rsidR="00B45B7B" w:rsidRPr="00FD3EF4" w:rsidRDefault="00B45B7B" w:rsidP="00B45B7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ดีขึ้นไป</w:t>
            </w:r>
          </w:p>
          <w:p w14:paraId="409AA6E5" w14:textId="77777777" w:rsidR="00B45B7B" w:rsidRPr="00FD3EF4" w:rsidRDefault="00B45B7B" w:rsidP="00B45B7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4.2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จำนวนนักเรียนที่ได้รับการยกย่อง</w:t>
            </w:r>
          </w:p>
          <w:p w14:paraId="08018792" w14:textId="77777777" w:rsidR="00B45B7B" w:rsidRPr="00FD3EF4" w:rsidRDefault="00B45B7B" w:rsidP="00B45B7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ชมเชยด้านคุณธรรมจริยธรรมเพิ่มขึ้นร้อยละ</w:t>
            </w:r>
          </w:p>
          <w:p w14:paraId="3DBAA07D" w14:textId="30D44B0A" w:rsidR="00B45B7B" w:rsidRPr="00FD3EF4" w:rsidRDefault="00B45B7B" w:rsidP="00B45B7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15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ต่อปี</w:t>
            </w:r>
          </w:p>
          <w:p w14:paraId="3BABBAF2" w14:textId="77777777" w:rsidR="00B45B7B" w:rsidRPr="00FD3EF4" w:rsidRDefault="00B45B7B" w:rsidP="00B45B7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4.3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อัตราการขาดเรียน การมาสาย และ</w:t>
            </w:r>
          </w:p>
          <w:p w14:paraId="462FA018" w14:textId="0AE74659" w:rsidR="00B45B7B" w:rsidRPr="00FD3EF4" w:rsidRDefault="00B45B7B" w:rsidP="00B45B7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พฤติกรรมที่ไม่พึงประสงค์ลดลงร้อยละ 90</w:t>
            </w:r>
          </w:p>
          <w:p w14:paraId="2C1D8BD1" w14:textId="77777777" w:rsidR="00B45B7B" w:rsidRPr="00FD3EF4" w:rsidRDefault="00B45B7B" w:rsidP="00B45B7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เมื่อเทียบกับปีที่ผ่านมา</w:t>
            </w:r>
          </w:p>
          <w:p w14:paraId="3DA5FB51" w14:textId="77777777" w:rsidR="00B45B7B" w:rsidRPr="00FD3EF4" w:rsidRDefault="00B45B7B" w:rsidP="00B45B7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0" w:type="dxa"/>
          </w:tcPr>
          <w:p w14:paraId="540F5853" w14:textId="30A951BE" w:rsidR="00FD3EF4" w:rsidRPr="00FD3EF4" w:rsidRDefault="00FD3EF4" w:rsidP="00FD3EF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1. </w:t>
            </w:r>
            <w:r w:rsidRPr="00FD3EF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“Hero of the Month – </w:t>
            </w:r>
            <w:r w:rsidRPr="00FD3EF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คนเก่ง คนดี มีน้ำใจ”</w:t>
            </w:r>
          </w:p>
          <w:p w14:paraId="683DF4C3" w14:textId="77777777" w:rsidR="00FD3EF4" w:rsidRDefault="00FD3EF4" w:rsidP="00FD3EF4">
            <w:pPr>
              <w:numPr>
                <w:ilvl w:val="0"/>
                <w:numId w:val="20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ยกย่องนักเรียนที่มีพฤติกรรมดีเด่นในแต่ละเดือน เช่น มีวินัย ช่วยเหลือเพื่อน</w:t>
            </w:r>
          </w:p>
          <w:p w14:paraId="745FB4E4" w14:textId="71CA41C2" w:rsidR="00FD3EF4" w:rsidRPr="00FD3EF4" w:rsidRDefault="00FD3EF4" w:rsidP="00FD3EF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2. “</w:t>
            </w:r>
            <w:r w:rsidRPr="00FD3EF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แทรกคุณธรรม </w:t>
            </w:r>
            <w:r w:rsidRPr="00FD3EF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FD3EF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นาที ก่อนเริ่มเรียน”</w:t>
            </w:r>
          </w:p>
          <w:p w14:paraId="16AB8179" w14:textId="77777777" w:rsidR="00FD3EF4" w:rsidRPr="00FD3EF4" w:rsidRDefault="00FD3EF4" w:rsidP="00FD3EF4">
            <w:pPr>
              <w:numPr>
                <w:ilvl w:val="0"/>
                <w:numId w:val="21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ทุกครูเริ่มบทเรียนด้วยการเล่าเรื่อง/บทเรียนสั้น ๆ ที่ส่งเสริมคุณธรรม เช่น ความซื่อสัตย์ ความรับผิดชอบ</w:t>
            </w:r>
          </w:p>
          <w:p w14:paraId="4C92AF23" w14:textId="77777777" w:rsidR="00FD3EF4" w:rsidRPr="00FD3EF4" w:rsidRDefault="00FD3EF4" w:rsidP="00FD3EF4">
            <w:pPr>
              <w:numPr>
                <w:ilvl w:val="0"/>
                <w:numId w:val="21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นักเรียนสะท้อนความคิดผ่านกิจกรรม 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>Think-Pair-Share</w:t>
            </w:r>
          </w:p>
          <w:p w14:paraId="3255A3B0" w14:textId="1281E9C9" w:rsidR="00FD3EF4" w:rsidRPr="00FD3EF4" w:rsidRDefault="00FD3EF4" w:rsidP="00FD3EF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3. </w:t>
            </w:r>
            <w:r w:rsidRPr="00FD3EF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“</w:t>
            </w:r>
            <w:r w:rsidRPr="00FD3EF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เราทำได้” : จิตอาสาสู่ชุมชน</w:t>
            </w:r>
          </w:p>
          <w:p w14:paraId="1A7565D7" w14:textId="77777777" w:rsidR="00FD3EF4" w:rsidRPr="00FD3EF4" w:rsidRDefault="00FD3EF4" w:rsidP="00FD3EF4">
            <w:pPr>
              <w:numPr>
                <w:ilvl w:val="0"/>
                <w:numId w:val="22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จัดกิจกรรมจิตอาสา เช่น ทำความสะอาดวัด ปลูกต้นไม้ หรือช่วยผู้สูงอายุ</w:t>
            </w:r>
          </w:p>
          <w:p w14:paraId="24D0A6D9" w14:textId="77777777" w:rsidR="00FD3EF4" w:rsidRPr="00FD3EF4" w:rsidRDefault="00FD3EF4" w:rsidP="00FD3EF4">
            <w:pPr>
              <w:numPr>
                <w:ilvl w:val="0"/>
                <w:numId w:val="22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นักเรียนเขียน 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>Reflection (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สะท้อนความรู้สึกหลังทำกิจกรรม) ส่งในสมุดจิตอาสา</w:t>
            </w:r>
          </w:p>
          <w:p w14:paraId="739DA015" w14:textId="38C3CD41" w:rsidR="00FD3EF4" w:rsidRPr="00FD3EF4" w:rsidRDefault="00FD3EF4" w:rsidP="00FD3EF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4.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D3EF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โครงการ “ผู้นำรุ่นใหม่ ใฝ่ประชาธิปไตย”</w:t>
            </w:r>
          </w:p>
          <w:p w14:paraId="011329E3" w14:textId="77777777" w:rsidR="00FD3EF4" w:rsidRPr="00FD3EF4" w:rsidRDefault="00FD3EF4" w:rsidP="00FD3EF4">
            <w:pPr>
              <w:numPr>
                <w:ilvl w:val="0"/>
                <w:numId w:val="2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พัฒนาสภานักเรียนด้วยกิจกรรมอบรมผู้นำ การจำลองการประชุม และการจัดกิจกรรมโดยนักเรียนเอง</w:t>
            </w:r>
          </w:p>
          <w:p w14:paraId="573A9E70" w14:textId="77777777" w:rsidR="00FD3EF4" w:rsidRPr="00FD3EF4" w:rsidRDefault="00FD3EF4" w:rsidP="00FD3EF4">
            <w:pPr>
              <w:numPr>
                <w:ilvl w:val="0"/>
                <w:numId w:val="2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เปิดพื้นที่ให้เสนอความคิดเห็นและมีส่วนร่วมจริงในการพัฒนาโรงเรียน</w:t>
            </w:r>
          </w:p>
          <w:p w14:paraId="7EDD18A2" w14:textId="07422C33" w:rsidR="00FD3EF4" w:rsidRPr="00FD3EF4" w:rsidRDefault="00FD3EF4" w:rsidP="00FD3EF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5. </w:t>
            </w:r>
            <w:r w:rsidRPr="00FD3EF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“</w:t>
            </w:r>
            <w:r w:rsidRPr="00FD3EF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เช้าใจใส ใจเป็นสุข” (กิจกรรมวิถีพุทธและโรงเรียนคุณธรรม)</w:t>
            </w:r>
          </w:p>
          <w:p w14:paraId="03070461" w14:textId="77777777" w:rsidR="00FD3EF4" w:rsidRPr="00FD3EF4" w:rsidRDefault="00FD3EF4" w:rsidP="00FD3EF4">
            <w:pPr>
              <w:numPr>
                <w:ilvl w:val="0"/>
                <w:numId w:val="24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เริ่มวันด้วยกิจกรรมสวดมนต์ สมาธิสั้น และ “ธรรมะ 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นาที”</w:t>
            </w:r>
          </w:p>
          <w:p w14:paraId="23A71F3B" w14:textId="4CB89C9D" w:rsidR="00813052" w:rsidRPr="00993EEE" w:rsidRDefault="00FD3EF4" w:rsidP="00993EEE">
            <w:pPr>
              <w:numPr>
                <w:ilvl w:val="0"/>
                <w:numId w:val="2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กิจกรรมครูพระ</w:t>
            </w:r>
          </w:p>
        </w:tc>
      </w:tr>
      <w:tr w:rsidR="00FD3EF4" w:rsidRPr="00FD3EF4" w14:paraId="37209BBA" w14:textId="77777777" w:rsidTr="00FD3EF4">
        <w:tc>
          <w:tcPr>
            <w:tcW w:w="14125" w:type="dxa"/>
            <w:gridSpan w:val="3"/>
            <w:shd w:val="clear" w:color="auto" w:fill="FFF2CC" w:themeFill="accent4" w:themeFillTint="33"/>
          </w:tcPr>
          <w:p w14:paraId="516BFEF3" w14:textId="7F31FBB0" w:rsidR="00FD3EF4" w:rsidRDefault="00FD3EF4" w:rsidP="00FD3EF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ด้านการบริหารงานบุคคล</w:t>
            </w:r>
          </w:p>
        </w:tc>
      </w:tr>
      <w:tr w:rsidR="00FD3EF4" w:rsidRPr="00FD3EF4" w14:paraId="4DDB4ED1" w14:textId="77777777" w:rsidTr="00212063">
        <w:tc>
          <w:tcPr>
            <w:tcW w:w="3145" w:type="dxa"/>
          </w:tcPr>
          <w:p w14:paraId="71DCD6E7" w14:textId="319B23C2" w:rsidR="00FD3EF4" w:rsidRPr="00FD3EF4" w:rsidRDefault="00FD3EF4" w:rsidP="00FD3EF4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ครูและบุคลากรทางการศึกษาได้รับการพัฒนาให้สามารถจัดการเรียนรู้และจัดกิจกรรมบูรณาการตามบริบทของผู้เรียนและสถานศึกษา เพื่อให้บรรลุเป้าหมายด้านวิชาการ</w:t>
            </w:r>
          </w:p>
        </w:tc>
        <w:tc>
          <w:tcPr>
            <w:tcW w:w="3870" w:type="dxa"/>
          </w:tcPr>
          <w:p w14:paraId="5F6AD0B0" w14:textId="77777777" w:rsidR="00960710" w:rsidRDefault="00FD3EF4" w:rsidP="00FD3EF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="00960710"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ร้อยละ 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100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ของครูและบุคลากรได้รับ การพัฒนาวิชาชีพอย่างน้อย 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20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ชั่วโมงต่อปี</w:t>
            </w:r>
          </w:p>
          <w:p w14:paraId="476395BE" w14:textId="2F6DF86B" w:rsidR="00FD3EF4" w:rsidRPr="00FD3EF4" w:rsidRDefault="00FD3EF4" w:rsidP="00FD3EF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="00960710"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ร้อยละ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80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ของครูสามารถจัดการเรียนรู้</w:t>
            </w:r>
          </w:p>
          <w:p w14:paraId="527463AD" w14:textId="77777777" w:rsidR="00FD3EF4" w:rsidRPr="00FD3EF4" w:rsidRDefault="00FD3EF4" w:rsidP="00FD3EF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แบบ 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Active Learning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ได้อย่างมี</w:t>
            </w:r>
          </w:p>
          <w:p w14:paraId="5620D2E4" w14:textId="77777777" w:rsidR="00FD3EF4" w:rsidRPr="00FD3EF4" w:rsidRDefault="00FD3EF4" w:rsidP="00FD3EF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ประสิทธิภาพ</w:t>
            </w:r>
          </w:p>
          <w:p w14:paraId="44475603" w14:textId="4BFF6331" w:rsidR="00FD3EF4" w:rsidRPr="00FD3EF4" w:rsidRDefault="00FD3EF4" w:rsidP="00FD3EF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="00960710"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ร้อยละ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100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ของครูมีผลการประเมินการจัด การเรียนการสอนในระดับดีขึ้นไป</w:t>
            </w:r>
          </w:p>
          <w:p w14:paraId="7FBB7B1E" w14:textId="215751B7" w:rsidR="00FD3EF4" w:rsidRPr="00FD3EF4" w:rsidRDefault="00FD3EF4" w:rsidP="00FD3EF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="00960710"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ร้อยละ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70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ของครูมีนวัตกรรมการเรียน การสอนที่เป็นแบบอย่างได้</w:t>
            </w:r>
          </w:p>
          <w:p w14:paraId="402D514B" w14:textId="77777777" w:rsidR="00FD3EF4" w:rsidRPr="00FD3EF4" w:rsidRDefault="00FD3EF4" w:rsidP="00FD3E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0" w:type="dxa"/>
          </w:tcPr>
          <w:p w14:paraId="2D4300C9" w14:textId="5421D7A8" w:rsidR="00960710" w:rsidRPr="00960710" w:rsidRDefault="00960710" w:rsidP="0096071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1. </w:t>
            </w:r>
            <w:r w:rsidRPr="0096071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PLC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96071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– </w:t>
            </w:r>
            <w:r w:rsidRPr="0096071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ชุมชนแห่งการเรียนรู้ที่มีชีวิต</w:t>
            </w:r>
          </w:p>
          <w:p w14:paraId="7E81FD5A" w14:textId="682B3443" w:rsidR="00960710" w:rsidRPr="00960710" w:rsidRDefault="00960710" w:rsidP="00960710">
            <w:pPr>
              <w:numPr>
                <w:ilvl w:val="0"/>
                <w:numId w:val="26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960710">
              <w:rPr>
                <w:rFonts w:ascii="TH SarabunPSK" w:hAnsi="TH SarabunPSK" w:cs="TH SarabunPSK"/>
                <w:sz w:val="32"/>
                <w:szCs w:val="32"/>
                <w:cs/>
              </w:rPr>
              <w:t>จัด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</w:t>
            </w:r>
            <w:r w:rsidRPr="0096071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60710">
              <w:rPr>
                <w:rFonts w:ascii="TH SarabunPSK" w:hAnsi="TH SarabunPSK" w:cs="TH SarabunPSK"/>
                <w:sz w:val="32"/>
                <w:szCs w:val="32"/>
              </w:rPr>
              <w:t xml:space="preserve">PLC </w:t>
            </w:r>
            <w:r w:rsidRPr="0096071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รายสัปดาห์แบบผสมผสาน </w:t>
            </w:r>
          </w:p>
          <w:p w14:paraId="5BE159D5" w14:textId="127F5F0C" w:rsidR="00960710" w:rsidRPr="00960710" w:rsidRDefault="00960710" w:rsidP="00960710">
            <w:pPr>
              <w:numPr>
                <w:ilvl w:val="0"/>
                <w:numId w:val="26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96071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ใช้ </w:t>
            </w:r>
            <w:r w:rsidRPr="00960710">
              <w:rPr>
                <w:rFonts w:ascii="TH SarabunPSK" w:hAnsi="TH SarabunPSK" w:cs="TH SarabunPSK"/>
                <w:sz w:val="32"/>
                <w:szCs w:val="32"/>
              </w:rPr>
              <w:t xml:space="preserve">Google Classroom </w:t>
            </w:r>
            <w:r w:rsidRPr="0096071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หรือ </w:t>
            </w:r>
            <w:r w:rsidRPr="00960710">
              <w:rPr>
                <w:rFonts w:ascii="TH SarabunPSK" w:hAnsi="TH SarabunPSK" w:cs="TH SarabunPSK"/>
                <w:sz w:val="32"/>
                <w:szCs w:val="32"/>
              </w:rPr>
              <w:t>LINE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60710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60710">
              <w:rPr>
                <w:rFonts w:ascii="TH SarabunPSK" w:hAnsi="TH SarabunPSK" w:cs="TH SarabunPSK"/>
                <w:sz w:val="32"/>
                <w:szCs w:val="32"/>
                <w:cs/>
              </w:rPr>
              <w:t>สำหรับแชร์สื่อ เอกสาร และบันทึกการประชุม</w:t>
            </w:r>
          </w:p>
          <w:p w14:paraId="0C5F83CF" w14:textId="12FAEBDC" w:rsidR="00960710" w:rsidRPr="00960710" w:rsidRDefault="00960710" w:rsidP="0096071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6071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2. </w:t>
            </w:r>
            <w:r w:rsidRPr="0096071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โครงการ “</w:t>
            </w:r>
            <w:r w:rsidRPr="0096071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Classroom Research Showcase”</w:t>
            </w:r>
          </w:p>
          <w:p w14:paraId="47504C61" w14:textId="546544F0" w:rsidR="00960710" w:rsidRPr="00960710" w:rsidRDefault="00960710" w:rsidP="00960710">
            <w:pPr>
              <w:numPr>
                <w:ilvl w:val="0"/>
                <w:numId w:val="27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96071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ส่งเสริมให้ครูทำวิจัยในชั้นเรียน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Pr="0096071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นำเสนอผลงานปีละ </w:t>
            </w:r>
            <w:r w:rsidRPr="00960710"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 w:rsidRPr="00960710">
              <w:rPr>
                <w:rFonts w:ascii="TH SarabunPSK" w:hAnsi="TH SarabunPSK" w:cs="TH SarabunPSK"/>
                <w:sz w:val="32"/>
                <w:szCs w:val="32"/>
                <w:cs/>
              </w:rPr>
              <w:t>ครั้ง (กลางปีและปลายปี)</w:t>
            </w:r>
          </w:p>
          <w:p w14:paraId="6E8EF735" w14:textId="77777777" w:rsidR="00960710" w:rsidRDefault="00960710" w:rsidP="00960710">
            <w:pPr>
              <w:numPr>
                <w:ilvl w:val="0"/>
                <w:numId w:val="27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960710">
              <w:rPr>
                <w:rFonts w:ascii="TH SarabunPSK" w:hAnsi="TH SarabunPSK" w:cs="TH SarabunPSK"/>
                <w:sz w:val="32"/>
                <w:szCs w:val="32"/>
                <w:cs/>
              </w:rPr>
              <w:t>สร้างเวทีเล็ก ๆ ภายในโรงเรียนให้ครูแชร์ผลลัพธ์ เทคนิค และปัญหาอย่างเป็นกันเอง</w:t>
            </w:r>
          </w:p>
          <w:p w14:paraId="7DAEA183" w14:textId="04F68CF7" w:rsidR="00960710" w:rsidRPr="00960710" w:rsidRDefault="00960710" w:rsidP="0096071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6071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3. </w:t>
            </w:r>
            <w:r w:rsidRPr="0096071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ระบบ "ครูพี่เลี้ยง </w:t>
            </w:r>
            <w:r w:rsidRPr="0096071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Smart Mentor" </w:t>
            </w:r>
            <w:r w:rsidRPr="0096071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สำหรับครูใหม่</w:t>
            </w:r>
          </w:p>
          <w:p w14:paraId="2F772922" w14:textId="77777777" w:rsidR="00960710" w:rsidRPr="00960710" w:rsidRDefault="00960710" w:rsidP="00960710">
            <w:pPr>
              <w:numPr>
                <w:ilvl w:val="0"/>
                <w:numId w:val="28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960710">
              <w:rPr>
                <w:rFonts w:ascii="TH SarabunPSK" w:hAnsi="TH SarabunPSK" w:cs="TH SarabunPSK"/>
                <w:sz w:val="32"/>
                <w:szCs w:val="32"/>
                <w:cs/>
              </w:rPr>
              <w:t>จับคู่ครูใหม่กับครูพี่เลี้ยง พร้อมมีแผนพัฒนารายเดือน</w:t>
            </w:r>
          </w:p>
          <w:p w14:paraId="0971D1A6" w14:textId="77777777" w:rsidR="00960710" w:rsidRPr="00960710" w:rsidRDefault="00960710" w:rsidP="00960710">
            <w:pPr>
              <w:numPr>
                <w:ilvl w:val="0"/>
                <w:numId w:val="28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960710">
              <w:rPr>
                <w:rFonts w:ascii="TH SarabunPSK" w:hAnsi="TH SarabunPSK" w:cs="TH SarabunPSK"/>
                <w:sz w:val="32"/>
                <w:szCs w:val="32"/>
                <w:cs/>
              </w:rPr>
              <w:t>จัดเวิร์ก</w:t>
            </w:r>
            <w:proofErr w:type="spellStart"/>
            <w:r w:rsidRPr="00960710">
              <w:rPr>
                <w:rFonts w:ascii="TH SarabunPSK" w:hAnsi="TH SarabunPSK" w:cs="TH SarabunPSK"/>
                <w:sz w:val="32"/>
                <w:szCs w:val="32"/>
                <w:cs/>
              </w:rPr>
              <w:t>ชอป</w:t>
            </w:r>
            <w:proofErr w:type="spellEnd"/>
            <w:r w:rsidRPr="0096071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60710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960710">
              <w:rPr>
                <w:rFonts w:ascii="TH SarabunPSK" w:hAnsi="TH SarabunPSK" w:cs="TH SarabunPSK"/>
                <w:sz w:val="32"/>
                <w:szCs w:val="32"/>
                <w:cs/>
              </w:rPr>
              <w:t>ครั้งต่อเดือนให้ครูใหม่สะท้อนการสอนและเรียนรู้ร่วมกัน</w:t>
            </w:r>
          </w:p>
          <w:p w14:paraId="6E848E0A" w14:textId="63091C11" w:rsidR="00960710" w:rsidRPr="00960710" w:rsidRDefault="00960710" w:rsidP="0096071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6071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4.  </w:t>
            </w:r>
            <w:r w:rsidRPr="0096071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กิจกรรม “ห้องเรียนต้นแบบ </w:t>
            </w:r>
            <w:r w:rsidRPr="0096071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Active Learning”</w:t>
            </w:r>
          </w:p>
          <w:p w14:paraId="6E4A136F" w14:textId="77777777" w:rsidR="00960710" w:rsidRPr="00960710" w:rsidRDefault="00960710" w:rsidP="00960710">
            <w:pPr>
              <w:numPr>
                <w:ilvl w:val="0"/>
                <w:numId w:val="29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96071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คัดเลือกครูอาสา </w:t>
            </w:r>
            <w:r w:rsidRPr="00960710">
              <w:rPr>
                <w:rFonts w:ascii="TH SarabunPSK" w:hAnsi="TH SarabunPSK" w:cs="TH SarabunPSK"/>
                <w:sz w:val="32"/>
                <w:szCs w:val="32"/>
              </w:rPr>
              <w:t xml:space="preserve">2-3 </w:t>
            </w:r>
            <w:r w:rsidRPr="0096071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คนต่อภาคเรียน ทดลองใช้ </w:t>
            </w:r>
            <w:r w:rsidRPr="00960710">
              <w:rPr>
                <w:rFonts w:ascii="TH SarabunPSK" w:hAnsi="TH SarabunPSK" w:cs="TH SarabunPSK"/>
                <w:sz w:val="32"/>
                <w:szCs w:val="32"/>
              </w:rPr>
              <w:t xml:space="preserve">Active Learning </w:t>
            </w:r>
            <w:r w:rsidRPr="00960710">
              <w:rPr>
                <w:rFonts w:ascii="TH SarabunPSK" w:hAnsi="TH SarabunPSK" w:cs="TH SarabunPSK"/>
                <w:sz w:val="32"/>
                <w:szCs w:val="32"/>
                <w:cs/>
              </w:rPr>
              <w:t>ในชั้นเรียนจริง</w:t>
            </w:r>
          </w:p>
          <w:p w14:paraId="2AD888A1" w14:textId="77777777" w:rsidR="00960710" w:rsidRPr="00960710" w:rsidRDefault="00960710" w:rsidP="00960710">
            <w:pPr>
              <w:numPr>
                <w:ilvl w:val="0"/>
                <w:numId w:val="29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960710">
              <w:rPr>
                <w:rFonts w:ascii="TH SarabunPSK" w:hAnsi="TH SarabunPSK" w:cs="TH SarabunPSK"/>
                <w:sz w:val="32"/>
                <w:szCs w:val="32"/>
                <w:cs/>
              </w:rPr>
              <w:t>จัดการสาธิตให้ครูอื่นได้สังเกต และพูดคุยแลกเปลี่ยนหลังการสอน (</w:t>
            </w:r>
            <w:r w:rsidRPr="00960710">
              <w:rPr>
                <w:rFonts w:ascii="TH SarabunPSK" w:hAnsi="TH SarabunPSK" w:cs="TH SarabunPSK"/>
                <w:sz w:val="32"/>
                <w:szCs w:val="32"/>
              </w:rPr>
              <w:t>Lesson Study)</w:t>
            </w:r>
          </w:p>
          <w:p w14:paraId="0A941EC4" w14:textId="072E7C15" w:rsidR="00960710" w:rsidRPr="00960710" w:rsidRDefault="00960710" w:rsidP="0096071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6071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5.  “</w:t>
            </w:r>
            <w:r w:rsidRPr="0096071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อบรมทันโลก ครูทัน</w:t>
            </w:r>
            <w:proofErr w:type="spellStart"/>
            <w:r w:rsidRPr="0096071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เทค</w:t>
            </w:r>
            <w:proofErr w:type="spellEnd"/>
            <w:r w:rsidRPr="0096071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”</w:t>
            </w:r>
          </w:p>
          <w:p w14:paraId="6F6CFF58" w14:textId="7720E230" w:rsidR="00960710" w:rsidRPr="00960710" w:rsidRDefault="00960710" w:rsidP="00960710">
            <w:pPr>
              <w:numPr>
                <w:ilvl w:val="0"/>
                <w:numId w:val="31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960710">
              <w:rPr>
                <w:rFonts w:ascii="TH SarabunPSK" w:hAnsi="TH SarabunPSK" w:cs="TH SarabunPSK"/>
                <w:sz w:val="32"/>
                <w:szCs w:val="32"/>
                <w:cs/>
              </w:rPr>
              <w:t>จัดสื่อรวม</w:t>
            </w:r>
            <w:proofErr w:type="spellStart"/>
            <w:r w:rsidRPr="00960710">
              <w:rPr>
                <w:rFonts w:ascii="TH SarabunPSK" w:hAnsi="TH SarabunPSK" w:cs="TH SarabunPSK"/>
                <w:sz w:val="32"/>
                <w:szCs w:val="32"/>
                <w:cs/>
              </w:rPr>
              <w:t>ลิงก์</w:t>
            </w:r>
            <w:proofErr w:type="spellEnd"/>
            <w:r w:rsidRPr="00960710">
              <w:rPr>
                <w:rFonts w:ascii="TH SarabunPSK" w:hAnsi="TH SarabunPSK" w:cs="TH SarabunPSK"/>
                <w:sz w:val="32"/>
                <w:szCs w:val="32"/>
                <w:cs/>
              </w:rPr>
              <w:t>การอบรมออนไลน์ที่เชื่อถือได้ (เช่น ก.ค.ศ.</w:t>
            </w:r>
            <w:r w:rsidRPr="00960710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960710">
              <w:rPr>
                <w:rFonts w:ascii="TH SarabunPSK" w:hAnsi="TH SarabunPSK" w:cs="TH SarabunPSK"/>
                <w:sz w:val="32"/>
                <w:szCs w:val="32"/>
                <w:cs/>
              </w:rPr>
              <w:t>สพฐ</w:t>
            </w:r>
            <w:proofErr w:type="spellEnd"/>
            <w:r w:rsidRPr="00960710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960710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960710">
              <w:rPr>
                <w:rFonts w:ascii="TH SarabunPSK" w:hAnsi="TH SarabunPSK" w:cs="TH SarabunPSK"/>
                <w:sz w:val="32"/>
                <w:szCs w:val="32"/>
                <w:cs/>
              </w:rPr>
              <w:t>กสศ.</w:t>
            </w:r>
            <w:r w:rsidRPr="00960710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993EE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960710">
              <w:rPr>
                <w:rFonts w:ascii="TH SarabunPSK" w:hAnsi="TH SarabunPSK" w:cs="TH SarabunPSK"/>
                <w:sz w:val="32"/>
                <w:szCs w:val="32"/>
                <w:cs/>
              </w:rPr>
              <w:t>สพ</w:t>
            </w:r>
            <w:proofErr w:type="spellEnd"/>
            <w:r w:rsidRPr="00960710">
              <w:rPr>
                <w:rFonts w:ascii="TH SarabunPSK" w:hAnsi="TH SarabunPSK" w:cs="TH SarabunPSK"/>
                <w:sz w:val="32"/>
                <w:szCs w:val="32"/>
                <w:cs/>
              </w:rPr>
              <w:t>ม.)</w:t>
            </w:r>
          </w:p>
          <w:p w14:paraId="438CD15F" w14:textId="77777777" w:rsidR="00960710" w:rsidRPr="00960710" w:rsidRDefault="00960710" w:rsidP="00960710">
            <w:pPr>
              <w:numPr>
                <w:ilvl w:val="0"/>
                <w:numId w:val="31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960710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จัดระบบเก็บชั่วโมงพัฒนาอย่างเป็นระบบ พร้อมมอบเกียรติบัตรจากโรงเรียน</w:t>
            </w:r>
          </w:p>
          <w:p w14:paraId="0C4913D7" w14:textId="23FE09A1" w:rsidR="00960710" w:rsidRPr="00960710" w:rsidRDefault="00960710" w:rsidP="0096071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6071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6.  </w:t>
            </w:r>
            <w:r w:rsidRPr="0096071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 “</w:t>
            </w:r>
            <w:r w:rsidRPr="0096071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Lesson Walk &amp; Talk”</w:t>
            </w:r>
          </w:p>
          <w:p w14:paraId="6A8AC8EA" w14:textId="77777777" w:rsidR="00960710" w:rsidRPr="00960710" w:rsidRDefault="00960710" w:rsidP="00960710">
            <w:pPr>
              <w:numPr>
                <w:ilvl w:val="0"/>
                <w:numId w:val="32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960710">
              <w:rPr>
                <w:rFonts w:ascii="TH SarabunPSK" w:hAnsi="TH SarabunPSK" w:cs="TH SarabunPSK"/>
                <w:sz w:val="32"/>
                <w:szCs w:val="32"/>
                <w:cs/>
              </w:rPr>
              <w:t>ครูเข้าไปสังเกตการสอนเพื่อนครู แล้วแลกเปลี่ยนความคิดเห็นหลังสอน</w:t>
            </w:r>
          </w:p>
          <w:p w14:paraId="615D0A70" w14:textId="77777777" w:rsidR="00FD3EF4" w:rsidRDefault="00960710" w:rsidP="00FD3EF4">
            <w:pPr>
              <w:numPr>
                <w:ilvl w:val="0"/>
                <w:numId w:val="32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960710">
              <w:rPr>
                <w:rFonts w:ascii="TH SarabunPSK" w:hAnsi="TH SarabunPSK" w:cs="TH SarabunPSK"/>
                <w:sz w:val="32"/>
                <w:szCs w:val="32"/>
                <w:cs/>
              </w:rPr>
              <w:t>ไม่เน้นประเมิน แต่เน้นการเรียนรู้จากกันและกัน (</w:t>
            </w:r>
            <w:r w:rsidRPr="00960710">
              <w:rPr>
                <w:rFonts w:ascii="TH SarabunPSK" w:hAnsi="TH SarabunPSK" w:cs="TH SarabunPSK"/>
                <w:sz w:val="32"/>
                <w:szCs w:val="32"/>
              </w:rPr>
              <w:t>Peer Coaching)</w:t>
            </w:r>
          </w:p>
          <w:p w14:paraId="259485BC" w14:textId="15CA5A39" w:rsidR="00993EEE" w:rsidRPr="00993EEE" w:rsidRDefault="00993EEE" w:rsidP="00993EEE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60710" w:rsidRPr="00FD3EF4" w14:paraId="6FEDB607" w14:textId="77777777" w:rsidTr="00960710">
        <w:tc>
          <w:tcPr>
            <w:tcW w:w="14125" w:type="dxa"/>
            <w:gridSpan w:val="3"/>
            <w:shd w:val="clear" w:color="auto" w:fill="FFF2CC" w:themeFill="accent4" w:themeFillTint="33"/>
          </w:tcPr>
          <w:p w14:paraId="24B5DD0B" w14:textId="512015A2" w:rsidR="00960710" w:rsidRDefault="00960710" w:rsidP="0096071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3EF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lastRenderedPageBreak/>
              <w:t>ด้านการบริหารงบประมาณ</w:t>
            </w:r>
          </w:p>
        </w:tc>
      </w:tr>
      <w:tr w:rsidR="00960710" w:rsidRPr="00FD3EF4" w14:paraId="60BBF596" w14:textId="77777777" w:rsidTr="00212063">
        <w:tc>
          <w:tcPr>
            <w:tcW w:w="3145" w:type="dxa"/>
          </w:tcPr>
          <w:p w14:paraId="5D99720C" w14:textId="56EAC7C2" w:rsidR="00960710" w:rsidRPr="00FD3EF4" w:rsidRDefault="00960710" w:rsidP="00960710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สถานศึกษามีแผนพัฒนาและแผนปฏิบัติการประจำปี โดยการมีส่วนร่วมของทุกฝ่ายที่เกี่ยวข้อง</w:t>
            </w:r>
          </w:p>
        </w:tc>
        <w:tc>
          <w:tcPr>
            <w:tcW w:w="3870" w:type="dxa"/>
          </w:tcPr>
          <w:p w14:paraId="07FE4A80" w14:textId="14FF5584" w:rsidR="00960710" w:rsidRPr="00FD3EF4" w:rsidRDefault="00960710" w:rsidP="0096071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มีแผนพัฒนาการศึกษาระยะ 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3-5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ปี และ แผนปฏิบัติการประจำปีที่สอดคล้องกับบริบท และความต้องการของโรงเรียน</w:t>
            </w:r>
          </w:p>
          <w:p w14:paraId="417CCEFE" w14:textId="09CAD74C" w:rsidR="00960710" w:rsidRPr="00FD3EF4" w:rsidRDefault="00960710" w:rsidP="0096071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</w:rPr>
              <w:t>2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ร้อยละ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100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ของโครงการ/กิจกรรม</w:t>
            </w:r>
          </w:p>
          <w:p w14:paraId="13EA2D13" w14:textId="77777777" w:rsidR="00960710" w:rsidRDefault="00960710" w:rsidP="0096071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ในแผนปฏิบัติการดำเนินการได้ตามเป้าหมาย </w:t>
            </w:r>
          </w:p>
          <w:p w14:paraId="6C1DAC7B" w14:textId="2E47CF58" w:rsidR="00960710" w:rsidRPr="00FD3EF4" w:rsidRDefault="00960710" w:rsidP="0096071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มีการติดตามและประเมินผลแผนปฏิบัติ การอย่างน้อยไตรมาสละ 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ครั้ง</w:t>
            </w:r>
          </w:p>
          <w:p w14:paraId="496ECC17" w14:textId="57455910" w:rsidR="00960710" w:rsidRPr="00FD3EF4" w:rsidRDefault="00960710" w:rsidP="0096071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3.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ร้อยละ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80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ของผู้มีส่วนได้ส่วนเสีย มีส่วนร่วมในการวางแผนพัฒนาโรงเรียน</w:t>
            </w:r>
          </w:p>
          <w:p w14:paraId="62B9294D" w14:textId="77777777" w:rsidR="00960710" w:rsidRPr="00FD3EF4" w:rsidRDefault="00960710" w:rsidP="0096071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0" w:type="dxa"/>
          </w:tcPr>
          <w:p w14:paraId="38554A86" w14:textId="32A015FA" w:rsidR="00960710" w:rsidRPr="00960710" w:rsidRDefault="00960710" w:rsidP="0096071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1. </w:t>
            </w:r>
            <w:r w:rsidRPr="0096071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Workshop “</w:t>
            </w:r>
            <w:r w:rsidRPr="0096071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ร่วมคิด ร่วมแผน”</w:t>
            </w:r>
          </w:p>
          <w:p w14:paraId="3B18C428" w14:textId="77777777" w:rsidR="00960710" w:rsidRPr="00960710" w:rsidRDefault="00960710" w:rsidP="00960710">
            <w:pPr>
              <w:numPr>
                <w:ilvl w:val="0"/>
                <w:numId w:val="3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960710">
              <w:rPr>
                <w:rFonts w:ascii="TH SarabunPSK" w:hAnsi="TH SarabunPSK" w:cs="TH SarabunPSK"/>
                <w:sz w:val="32"/>
                <w:szCs w:val="32"/>
                <w:cs/>
              </w:rPr>
              <w:t>จัดประชุมเชิงปฏิบัติการทำแผนพัฒนาแบบมีส่วนร่วมจากทุกภาคส่วน</w:t>
            </w:r>
          </w:p>
          <w:p w14:paraId="402A0554" w14:textId="755E35C4" w:rsidR="00960710" w:rsidRPr="00960710" w:rsidRDefault="00960710" w:rsidP="0096071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6071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2. </w:t>
            </w:r>
            <w:r w:rsidRPr="0096071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 “</w:t>
            </w:r>
            <w:r w:rsidRPr="0096071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SWOT Café”</w:t>
            </w:r>
          </w:p>
          <w:p w14:paraId="271B3658" w14:textId="77777777" w:rsidR="00960710" w:rsidRPr="00960710" w:rsidRDefault="00960710" w:rsidP="00960710">
            <w:pPr>
              <w:numPr>
                <w:ilvl w:val="0"/>
                <w:numId w:val="34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960710">
              <w:rPr>
                <w:rFonts w:ascii="TH SarabunPSK" w:hAnsi="TH SarabunPSK" w:cs="TH SarabunPSK"/>
                <w:sz w:val="32"/>
                <w:szCs w:val="32"/>
                <w:cs/>
              </w:rPr>
              <w:t>ระดมความคิดเห็นวิเคราะห์จุดแข็ง จุดอ่อน โอกาส อุปสรรค ร่วมกับครูและชุมชน</w:t>
            </w:r>
          </w:p>
          <w:p w14:paraId="5A0084BD" w14:textId="3623DE8C" w:rsidR="00960710" w:rsidRPr="00960710" w:rsidRDefault="00960710" w:rsidP="0096071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3. </w:t>
            </w:r>
            <w:r w:rsidRPr="0096071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ตามแผนทันใจ</w:t>
            </w:r>
          </w:p>
          <w:p w14:paraId="60F13E65" w14:textId="77777777" w:rsidR="00960710" w:rsidRPr="00960710" w:rsidRDefault="00960710" w:rsidP="00960710">
            <w:pPr>
              <w:numPr>
                <w:ilvl w:val="0"/>
                <w:numId w:val="3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960710">
              <w:rPr>
                <w:rFonts w:ascii="TH SarabunPSK" w:hAnsi="TH SarabunPSK" w:cs="TH SarabunPSK"/>
                <w:sz w:val="32"/>
                <w:szCs w:val="32"/>
                <w:cs/>
              </w:rPr>
              <w:t>พัฒนาระบบติดตามผลแบบออนไลน์ แสดงความก้าวหน้าแบบเรียลไทม์</w:t>
            </w:r>
          </w:p>
          <w:p w14:paraId="21F38C93" w14:textId="4F86C605" w:rsidR="00960710" w:rsidRPr="00960710" w:rsidRDefault="00960710" w:rsidP="0096071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418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</w:t>
            </w:r>
            <w:r w:rsidRPr="0096071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96071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รายงานง่าย เข้าใจเร็ว</w:t>
            </w:r>
          </w:p>
          <w:p w14:paraId="17649BC0" w14:textId="536ABA54" w:rsidR="00960710" w:rsidRPr="00960710" w:rsidRDefault="00960710" w:rsidP="00960710">
            <w:pPr>
              <w:numPr>
                <w:ilvl w:val="0"/>
                <w:numId w:val="36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96071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จัดทำรายงานผลประจำปีรูปแบบ </w:t>
            </w:r>
            <w:r w:rsidRPr="00960710">
              <w:rPr>
                <w:rFonts w:ascii="TH SarabunPSK" w:hAnsi="TH SarabunPSK" w:cs="TH SarabunPSK"/>
                <w:sz w:val="32"/>
                <w:szCs w:val="32"/>
              </w:rPr>
              <w:t xml:space="preserve">Infographic </w:t>
            </w:r>
            <w:r w:rsidRPr="00960710">
              <w:rPr>
                <w:rFonts w:ascii="TH SarabunPSK" w:hAnsi="TH SarabunPSK" w:cs="TH SarabunPSK"/>
                <w:sz w:val="32"/>
                <w:szCs w:val="32"/>
                <w:cs/>
              </w:rPr>
              <w:t>และเผยแพร่บนโซ</w:t>
            </w:r>
            <w:proofErr w:type="spellStart"/>
            <w:r w:rsidRPr="00960710">
              <w:rPr>
                <w:rFonts w:ascii="TH SarabunPSK" w:hAnsi="TH SarabunPSK" w:cs="TH SarabunPSK"/>
                <w:sz w:val="32"/>
                <w:szCs w:val="32"/>
                <w:cs/>
              </w:rPr>
              <w:t>เชียล</w:t>
            </w:r>
            <w:proofErr w:type="spellEnd"/>
            <w:r w:rsidR="00974180">
              <w:rPr>
                <w:rFonts w:ascii="TH SarabunPSK" w:hAnsi="TH SarabunPSK" w:cs="TH SarabunPSK" w:hint="cs"/>
                <w:sz w:val="32"/>
                <w:szCs w:val="32"/>
                <w:cs/>
              </w:rPr>
              <w:t>โรงเรียน</w:t>
            </w:r>
          </w:p>
          <w:p w14:paraId="09B7DF02" w14:textId="4EFA2BDB" w:rsidR="00960710" w:rsidRPr="00960710" w:rsidRDefault="00974180" w:rsidP="0096071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5. </w:t>
            </w:r>
            <w:r w:rsidR="00960710" w:rsidRPr="0096071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เวทีร่วมคิด โรงเรียนเพื่อชุมชน</w:t>
            </w:r>
          </w:p>
          <w:p w14:paraId="6DF3036D" w14:textId="77777777" w:rsidR="00960710" w:rsidRPr="00960710" w:rsidRDefault="00960710" w:rsidP="00960710">
            <w:pPr>
              <w:numPr>
                <w:ilvl w:val="0"/>
                <w:numId w:val="37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96071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จัดเวทีฟังเสียงชุมชนและปรับแผนพัฒนาร่วมกัน ปีละ </w:t>
            </w:r>
            <w:r w:rsidRPr="00960710"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 w:rsidRPr="00960710">
              <w:rPr>
                <w:rFonts w:ascii="TH SarabunPSK" w:hAnsi="TH SarabunPSK" w:cs="TH SarabunPSK"/>
                <w:sz w:val="32"/>
                <w:szCs w:val="32"/>
                <w:cs/>
              </w:rPr>
              <w:t>ครั้ง</w:t>
            </w:r>
          </w:p>
          <w:p w14:paraId="1ED7532D" w14:textId="28121981" w:rsidR="00960710" w:rsidRPr="00960710" w:rsidRDefault="00974180" w:rsidP="0096071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6. </w:t>
            </w:r>
            <w:r w:rsidR="00960710" w:rsidRPr="0096071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Smart Info System</w:t>
            </w:r>
          </w:p>
          <w:p w14:paraId="7596073C" w14:textId="77777777" w:rsidR="00993EEE" w:rsidRDefault="00960710" w:rsidP="00993EEE">
            <w:pPr>
              <w:numPr>
                <w:ilvl w:val="0"/>
                <w:numId w:val="38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960710">
              <w:rPr>
                <w:rFonts w:ascii="TH SarabunPSK" w:hAnsi="TH SarabunPSK" w:cs="TH SarabunPSK"/>
                <w:sz w:val="32"/>
                <w:szCs w:val="32"/>
                <w:cs/>
              </w:rPr>
              <w:t>พัฒนาฐานข้อมูลโรงเรียน เช่น ผลสัมฤทธิ์ ทรัพยากร บุคลากร เพื่อการวิเคราะห์และตัดสินใจ</w:t>
            </w:r>
          </w:p>
          <w:p w14:paraId="747251E0" w14:textId="4966534A" w:rsidR="00993EEE" w:rsidRPr="00993EEE" w:rsidRDefault="00993EEE" w:rsidP="00993EEE">
            <w:pPr>
              <w:rPr>
                <w:rFonts w:ascii="TH SarabunPSK" w:hAnsi="TH SarabunPSK" w:cs="TH SarabunPSK"/>
                <w:sz w:val="32"/>
                <w:szCs w:val="32"/>
              </w:rPr>
            </w:pPr>
            <w:bookmarkStart w:id="0" w:name="_GoBack"/>
            <w:bookmarkEnd w:id="0"/>
          </w:p>
        </w:tc>
      </w:tr>
      <w:tr w:rsidR="00974180" w:rsidRPr="00FD3EF4" w14:paraId="5D3A8FC3" w14:textId="77777777" w:rsidTr="00974180">
        <w:tc>
          <w:tcPr>
            <w:tcW w:w="14125" w:type="dxa"/>
            <w:gridSpan w:val="3"/>
            <w:shd w:val="clear" w:color="auto" w:fill="FFF2CC" w:themeFill="accent4" w:themeFillTint="33"/>
          </w:tcPr>
          <w:p w14:paraId="0F3E1F11" w14:textId="2B4FA9B0" w:rsidR="00974180" w:rsidRDefault="00974180" w:rsidP="0097418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ด้านการบริหารทั่วไป</w:t>
            </w:r>
          </w:p>
        </w:tc>
      </w:tr>
      <w:tr w:rsidR="00974180" w:rsidRPr="00FD3EF4" w14:paraId="19101851" w14:textId="77777777" w:rsidTr="00212063">
        <w:tc>
          <w:tcPr>
            <w:tcW w:w="3145" w:type="dxa"/>
          </w:tcPr>
          <w:p w14:paraId="0456CDB2" w14:textId="2A2DA107" w:rsidR="00974180" w:rsidRPr="00FD3EF4" w:rsidRDefault="00974180" w:rsidP="00974180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สถานศึกษามีความสะอาดปลอดภัย</w:t>
            </w:r>
          </w:p>
        </w:tc>
        <w:tc>
          <w:tcPr>
            <w:tcW w:w="3870" w:type="dxa"/>
          </w:tcPr>
          <w:p w14:paraId="316CD43D" w14:textId="77777777" w:rsidR="00974180" w:rsidRDefault="00974180" w:rsidP="0097418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ผลการประเมินมาตรฐานความสะอาดและ ความปลอดภัยของโรงเรียนอยู่ในระดับดีมาก </w:t>
            </w:r>
          </w:p>
          <w:p w14:paraId="33874616" w14:textId="1FDDE4AA" w:rsidR="00974180" w:rsidRPr="00FD3EF4" w:rsidRDefault="00974180" w:rsidP="0097418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</w:rPr>
              <w:t>2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จำนวนอุบัติเหตุที่เกิดขึ้นในโรงเรียนลดลง ร้อยละ </w:t>
            </w:r>
            <w:r>
              <w:rPr>
                <w:rFonts w:ascii="TH SarabunPSK" w:hAnsi="TH SarabunPSK" w:cs="TH SarabunPSK"/>
                <w:sz w:val="32"/>
                <w:szCs w:val="32"/>
              </w:rPr>
              <w:t>90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เมื่อเทียบกับปีที่ผ่านมา</w:t>
            </w:r>
          </w:p>
          <w:p w14:paraId="67988AD6" w14:textId="2C89AA37" w:rsidR="00974180" w:rsidRPr="00FD3EF4" w:rsidRDefault="00974180" w:rsidP="0097418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</w:rPr>
              <w:t>3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ร้อยละ 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90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ของผู้มีส่วนเกี่ยวข้องมีความ พึงพอใจต่อความสะอาดและความปลอดภัยของโรงเรียน</w:t>
            </w:r>
          </w:p>
          <w:p w14:paraId="111DDBC4" w14:textId="5AC3A2AA" w:rsidR="00974180" w:rsidRPr="00FD3EF4" w:rsidRDefault="00974180" w:rsidP="0097418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</w:rPr>
              <w:t>4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มีแผนรองรับสถานการณ์ฉุกเฉินที่ครอบคลุม และผ่านการซักซ้อมอย่างน้อย 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ครั้งต่อปี</w:t>
            </w:r>
          </w:p>
        </w:tc>
        <w:tc>
          <w:tcPr>
            <w:tcW w:w="7110" w:type="dxa"/>
          </w:tcPr>
          <w:p w14:paraId="697269F8" w14:textId="6FB95F18" w:rsidR="00974180" w:rsidRPr="00974180" w:rsidRDefault="00974180" w:rsidP="0097418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418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1. </w:t>
            </w:r>
            <w:r w:rsidRPr="0097418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คณะทำงาน </w:t>
            </w:r>
            <w:r w:rsidRPr="0097418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Safety School”</w:t>
            </w:r>
          </w:p>
          <w:p w14:paraId="655839DD" w14:textId="77777777" w:rsidR="00974180" w:rsidRPr="00974180" w:rsidRDefault="00974180" w:rsidP="00974180">
            <w:pPr>
              <w:numPr>
                <w:ilvl w:val="0"/>
                <w:numId w:val="39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974180">
              <w:rPr>
                <w:rFonts w:ascii="TH SarabunPSK" w:hAnsi="TH SarabunPSK" w:cs="TH SarabunPSK"/>
                <w:sz w:val="32"/>
                <w:szCs w:val="32"/>
                <w:cs/>
              </w:rPr>
              <w:t>ตั้งทีมดูแลความปลอดภัยในโรงเรียน โดยมีตัวแทนจากครู นักเรียน และผู้ปกครอง</w:t>
            </w:r>
          </w:p>
          <w:p w14:paraId="04B0CD46" w14:textId="77777777" w:rsidR="00974180" w:rsidRPr="00974180" w:rsidRDefault="00974180" w:rsidP="00974180">
            <w:pPr>
              <w:numPr>
                <w:ilvl w:val="0"/>
                <w:numId w:val="39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974180">
              <w:rPr>
                <w:rFonts w:ascii="TH SarabunPSK" w:hAnsi="TH SarabunPSK" w:cs="TH SarabunPSK"/>
                <w:sz w:val="32"/>
                <w:szCs w:val="32"/>
                <w:cs/>
              </w:rPr>
              <w:t>รับผิดชอบดูแลจุดเสี่ยง เวรยาม ป้ายเตือน และข้อเสนอแนะด้านความปลอดภัย</w:t>
            </w:r>
          </w:p>
          <w:p w14:paraId="0DBF9ED2" w14:textId="4F0904DB" w:rsidR="00974180" w:rsidRPr="00974180" w:rsidRDefault="00974180" w:rsidP="0097418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418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2. </w:t>
            </w:r>
            <w:r w:rsidRPr="0097418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 “โรงเรียนสะอาด ปลอดภัย มีส่วนร่วม”</w:t>
            </w:r>
          </w:p>
          <w:p w14:paraId="57565F63" w14:textId="6C6DD6D0" w:rsidR="00974180" w:rsidRDefault="00974180" w:rsidP="00974180">
            <w:pPr>
              <w:numPr>
                <w:ilvl w:val="0"/>
                <w:numId w:val="40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97418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จัด </w:t>
            </w:r>
            <w:r w:rsidRPr="00974180">
              <w:rPr>
                <w:rFonts w:ascii="TH SarabunPSK" w:hAnsi="TH SarabunPSK" w:cs="TH SarabunPSK"/>
                <w:sz w:val="32"/>
                <w:szCs w:val="32"/>
              </w:rPr>
              <w:t xml:space="preserve">Big Cleaning Day </w:t>
            </w:r>
            <w:r w:rsidRPr="0097418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ร่วมกับชุมชน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เทอม</w:t>
            </w:r>
            <w:r w:rsidRPr="00974180">
              <w:rPr>
                <w:rFonts w:ascii="TH SarabunPSK" w:hAnsi="TH SarabunPSK" w:cs="TH SarabunPSK"/>
                <w:sz w:val="32"/>
                <w:szCs w:val="32"/>
                <w:cs/>
              </w:rPr>
              <w:t>ละครั้ง พร้อมตรวจสอบอาคาร/อุปกรณ์ที่ชำรุดในรอบเดียวกัน</w:t>
            </w:r>
          </w:p>
          <w:p w14:paraId="2D240437" w14:textId="28D02A3E" w:rsidR="00974180" w:rsidRPr="00974180" w:rsidRDefault="00974180" w:rsidP="0097418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3. </w:t>
            </w:r>
            <w:r w:rsidRPr="0097418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อบรม “พร้อมใจ ใส่ใจ ปลอดภัย”</w:t>
            </w:r>
          </w:p>
          <w:p w14:paraId="59C26F1F" w14:textId="77777777" w:rsidR="00974180" w:rsidRPr="00974180" w:rsidRDefault="00974180" w:rsidP="00974180">
            <w:pPr>
              <w:numPr>
                <w:ilvl w:val="0"/>
                <w:numId w:val="41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97418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อบรมปฐมพยาบาลและการรับมือเหตุฉุกเฉิน เช่น อัคคีภัย ให้ครูและนักเรียนปีละ </w:t>
            </w:r>
            <w:r w:rsidRPr="00974180">
              <w:rPr>
                <w:rFonts w:ascii="TH SarabunPSK" w:hAnsi="TH SarabunPSK" w:cs="TH SarabunPSK"/>
                <w:sz w:val="32"/>
                <w:szCs w:val="32"/>
              </w:rPr>
              <w:t xml:space="preserve">1–2 </w:t>
            </w:r>
            <w:r w:rsidRPr="00974180">
              <w:rPr>
                <w:rFonts w:ascii="TH SarabunPSK" w:hAnsi="TH SarabunPSK" w:cs="TH SarabunPSK"/>
                <w:sz w:val="32"/>
                <w:szCs w:val="32"/>
                <w:cs/>
              </w:rPr>
              <w:t>ครั้ง พร้อมซ้อมแผน</w:t>
            </w:r>
          </w:p>
          <w:p w14:paraId="4184A739" w14:textId="77777777" w:rsidR="00974180" w:rsidRDefault="00974180" w:rsidP="0097418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74180" w:rsidRPr="00FD3EF4" w14:paraId="1C28332F" w14:textId="77777777" w:rsidTr="00212063">
        <w:tc>
          <w:tcPr>
            <w:tcW w:w="3145" w:type="dxa"/>
          </w:tcPr>
          <w:p w14:paraId="3DF10F91" w14:textId="6922696E" w:rsidR="00974180" w:rsidRPr="00FD3EF4" w:rsidRDefault="00974180" w:rsidP="00974180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สถานศึกษามีระบบการดูแลช่วยเหลือผู้เรียน</w:t>
            </w:r>
          </w:p>
        </w:tc>
        <w:tc>
          <w:tcPr>
            <w:tcW w:w="3870" w:type="dxa"/>
          </w:tcPr>
          <w:p w14:paraId="683397A5" w14:textId="3BE16F92" w:rsidR="00974180" w:rsidRPr="00FD3EF4" w:rsidRDefault="00974180" w:rsidP="0097418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ร้อยละ 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100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ของนักเรียนได้รับการคัดกรอง ตามระบบดูแลช่วยเหลือนักเรียน</w:t>
            </w:r>
          </w:p>
          <w:p w14:paraId="1E4D8A5B" w14:textId="061E4D4A" w:rsidR="00974180" w:rsidRPr="00FD3EF4" w:rsidRDefault="00974180" w:rsidP="0097418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</w:rPr>
              <w:t>2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ร้อยละ 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95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ของนักเรียนกลุ่มเสี่ยง/มีปัญหาได้รับการช่วยเหลืออย่างเหมาะสมและทันเวลา</w:t>
            </w:r>
          </w:p>
          <w:p w14:paraId="1FC190BD" w14:textId="574293E6" w:rsidR="00974180" w:rsidRPr="00FD3EF4" w:rsidRDefault="00974180" w:rsidP="0097418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</w:rPr>
              <w:t>3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อัตราการออกกลางคันของนักเรียนลดลงเหลือน้อยกว่าร้อยละ 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>0.5</w:t>
            </w:r>
          </w:p>
          <w:p w14:paraId="5FDA67AB" w14:textId="011ACF0B" w:rsidR="00974180" w:rsidRPr="00FD3EF4" w:rsidRDefault="00974180" w:rsidP="0097418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</w:rPr>
              <w:t>4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ร้อยละ </w:t>
            </w:r>
            <w:r w:rsidRPr="00FD3EF4">
              <w:rPr>
                <w:rFonts w:ascii="TH SarabunPSK" w:hAnsi="TH SarabunPSK" w:cs="TH SarabunPSK"/>
                <w:sz w:val="32"/>
                <w:szCs w:val="32"/>
              </w:rPr>
              <w:t xml:space="preserve">90 </w:t>
            </w: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t>ของผู้ปกครองมีความพึงพอใจ</w:t>
            </w:r>
          </w:p>
          <w:p w14:paraId="63EEFE26" w14:textId="58C7F020" w:rsidR="00974180" w:rsidRPr="00FD3EF4" w:rsidRDefault="00974180" w:rsidP="0097418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3EF4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ต่อระบบการดูแลช่วยเหลือนักเรียน</w:t>
            </w:r>
          </w:p>
        </w:tc>
        <w:tc>
          <w:tcPr>
            <w:tcW w:w="7110" w:type="dxa"/>
          </w:tcPr>
          <w:p w14:paraId="7DB9428D" w14:textId="44A99BFD" w:rsidR="00974180" w:rsidRPr="00974180" w:rsidRDefault="00974180" w:rsidP="0097418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418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 xml:space="preserve">1. </w:t>
            </w:r>
            <w:r w:rsidRPr="0097418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ระบบ “ดูแลครบจบในจอ”</w:t>
            </w:r>
          </w:p>
          <w:p w14:paraId="473B1402" w14:textId="77777777" w:rsidR="00974180" w:rsidRPr="00974180" w:rsidRDefault="00974180" w:rsidP="00974180">
            <w:pPr>
              <w:numPr>
                <w:ilvl w:val="0"/>
                <w:numId w:val="42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974180">
              <w:rPr>
                <w:rFonts w:ascii="TH SarabunPSK" w:hAnsi="TH SarabunPSK" w:cs="TH SarabunPSK"/>
                <w:sz w:val="32"/>
                <w:szCs w:val="32"/>
                <w:cs/>
              </w:rPr>
              <w:t>จัดทำระบบคัดกรองออนไลน์ที่บูรณาการด้านการเรียน พฤติกรรม และสุขภาพ</w:t>
            </w:r>
          </w:p>
          <w:p w14:paraId="407B7A27" w14:textId="77777777" w:rsidR="00974180" w:rsidRPr="00974180" w:rsidRDefault="00974180" w:rsidP="00974180">
            <w:pPr>
              <w:numPr>
                <w:ilvl w:val="0"/>
                <w:numId w:val="42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974180">
              <w:rPr>
                <w:rFonts w:ascii="TH SarabunPSK" w:hAnsi="TH SarabunPSK" w:cs="TH SarabunPSK"/>
                <w:sz w:val="32"/>
                <w:szCs w:val="32"/>
                <w:cs/>
              </w:rPr>
              <w:t>ใช้ผลคัดกรองเป็นฐานข้อมูลในการช่วยเหลือและส่งต่อ</w:t>
            </w:r>
          </w:p>
          <w:p w14:paraId="5C09F372" w14:textId="3633CE5C" w:rsidR="00974180" w:rsidRPr="00974180" w:rsidRDefault="00974180" w:rsidP="0097418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418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2. </w:t>
            </w:r>
            <w:r w:rsidRPr="0097418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 “เยี่ยมบ้าน สานใจ เข้าใจนักเรียน”</w:t>
            </w:r>
          </w:p>
          <w:p w14:paraId="04CD4EFC" w14:textId="77777777" w:rsidR="00974180" w:rsidRPr="00974180" w:rsidRDefault="00974180" w:rsidP="00974180">
            <w:pPr>
              <w:numPr>
                <w:ilvl w:val="0"/>
                <w:numId w:val="4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974180">
              <w:rPr>
                <w:rFonts w:ascii="TH SarabunPSK" w:hAnsi="TH SarabunPSK" w:cs="TH SarabunPSK"/>
                <w:sz w:val="32"/>
                <w:szCs w:val="32"/>
                <w:cs/>
              </w:rPr>
              <w:t>เยี่ยมบ้านนักเรียนทุกคนอย่างน้อยปีละครั้ง พร้อมแบบฟอร์มเก็บข้อมูลครอบครัว</w:t>
            </w:r>
          </w:p>
          <w:p w14:paraId="535BC29B" w14:textId="77777777" w:rsidR="00974180" w:rsidRPr="00974180" w:rsidRDefault="00974180" w:rsidP="00974180">
            <w:pPr>
              <w:numPr>
                <w:ilvl w:val="0"/>
                <w:numId w:val="4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974180">
              <w:rPr>
                <w:rFonts w:ascii="TH SarabunPSK" w:hAnsi="TH SarabunPSK" w:cs="TH SarabunPSK"/>
                <w:sz w:val="32"/>
                <w:szCs w:val="32"/>
                <w:cs/>
              </w:rPr>
              <w:t>ใช้ข้อมูลในการวางแผนการช่วยเหลือแบบเฉพาะราย</w:t>
            </w:r>
          </w:p>
          <w:p w14:paraId="0245A2D5" w14:textId="4D96CF6F" w:rsidR="00974180" w:rsidRPr="00974180" w:rsidRDefault="00974180" w:rsidP="0097418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 xml:space="preserve">3. </w:t>
            </w:r>
            <w:r w:rsidRPr="0097418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“Safe Space” – </w:t>
            </w:r>
            <w:r w:rsidRPr="0097418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ห้องปรึกษาใจใกล้เด็ก</w:t>
            </w:r>
          </w:p>
          <w:p w14:paraId="448475C8" w14:textId="77777777" w:rsidR="00974180" w:rsidRPr="00974180" w:rsidRDefault="00974180" w:rsidP="00974180">
            <w:pPr>
              <w:numPr>
                <w:ilvl w:val="0"/>
                <w:numId w:val="44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974180">
              <w:rPr>
                <w:rFonts w:ascii="TH SarabunPSK" w:hAnsi="TH SarabunPSK" w:cs="TH SarabunPSK"/>
                <w:sz w:val="32"/>
                <w:szCs w:val="32"/>
                <w:cs/>
              </w:rPr>
              <w:t>จัดตั้งศูนย์ให้คำปรึกษาในโรงเรียน และอบรมครูแนะแนว/ครูที่ปรึกษาให้มีทักษะฟังอย่างเข้าใจ</w:t>
            </w:r>
          </w:p>
          <w:p w14:paraId="28A76089" w14:textId="77777777" w:rsidR="00974180" w:rsidRPr="00974180" w:rsidRDefault="00974180" w:rsidP="00974180">
            <w:pPr>
              <w:numPr>
                <w:ilvl w:val="0"/>
                <w:numId w:val="44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974180">
              <w:rPr>
                <w:rFonts w:ascii="TH SarabunPSK" w:hAnsi="TH SarabunPSK" w:cs="TH SarabunPSK"/>
                <w:sz w:val="32"/>
                <w:szCs w:val="32"/>
                <w:cs/>
              </w:rPr>
              <w:t>จัดระบบส่งต่อนักเรียนที่มีปัญหาซับซ้อนร่วมกับหน่วยงานภายนอก</w:t>
            </w:r>
          </w:p>
          <w:p w14:paraId="382F414F" w14:textId="09128E07" w:rsidR="00974180" w:rsidRPr="00974180" w:rsidRDefault="00974180" w:rsidP="0097418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4. </w:t>
            </w:r>
            <w:r w:rsidRPr="0097418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“</w:t>
            </w:r>
            <w:r w:rsidRPr="0097418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แจ้งเตือนอัตโนมัติ นักเรียนขาดเรียน-มาสาย”</w:t>
            </w:r>
          </w:p>
          <w:p w14:paraId="07E94FDD" w14:textId="77777777" w:rsidR="00974180" w:rsidRPr="00974180" w:rsidRDefault="00974180" w:rsidP="00974180">
            <w:pPr>
              <w:numPr>
                <w:ilvl w:val="0"/>
                <w:numId w:val="4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97418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ใช้ระบบ </w:t>
            </w:r>
            <w:r w:rsidRPr="00974180">
              <w:rPr>
                <w:rFonts w:ascii="TH SarabunPSK" w:hAnsi="TH SarabunPSK" w:cs="TH SarabunPSK"/>
                <w:sz w:val="32"/>
                <w:szCs w:val="32"/>
              </w:rPr>
              <w:t xml:space="preserve">QR / </w:t>
            </w:r>
            <w:r w:rsidRPr="00974180">
              <w:rPr>
                <w:rFonts w:ascii="TH SarabunPSK" w:hAnsi="TH SarabunPSK" w:cs="TH SarabunPSK"/>
                <w:sz w:val="32"/>
                <w:szCs w:val="32"/>
                <w:cs/>
              </w:rPr>
              <w:t>แอปพลิเคชันสำหรับเช็กชื่อรายวัน พร้อมแจ้งเตือนผู้ปกครองทันทีผ่านไลน์/แอป</w:t>
            </w:r>
          </w:p>
          <w:p w14:paraId="6298D4CA" w14:textId="77777777" w:rsidR="00974180" w:rsidRDefault="00974180" w:rsidP="0097418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4BC5307D" w14:textId="599D9B90" w:rsidR="005D534F" w:rsidRPr="00FD3EF4" w:rsidRDefault="005D534F">
      <w:pPr>
        <w:rPr>
          <w:rFonts w:ascii="TH SarabunPSK" w:hAnsi="TH SarabunPSK" w:cs="TH SarabunPSK"/>
          <w:sz w:val="32"/>
          <w:szCs w:val="32"/>
        </w:rPr>
      </w:pPr>
    </w:p>
    <w:p w14:paraId="7412C4ED" w14:textId="77777777" w:rsidR="003C6316" w:rsidRPr="00FD3EF4" w:rsidRDefault="003C6316">
      <w:pPr>
        <w:rPr>
          <w:rFonts w:ascii="TH SarabunPSK" w:hAnsi="TH SarabunPSK" w:cs="TH SarabunPSK"/>
          <w:sz w:val="32"/>
          <w:szCs w:val="32"/>
        </w:rPr>
      </w:pPr>
    </w:p>
    <w:p w14:paraId="67E89D58" w14:textId="77777777" w:rsidR="003C6316" w:rsidRPr="00FD3EF4" w:rsidRDefault="003C6316">
      <w:pPr>
        <w:rPr>
          <w:rFonts w:ascii="TH SarabunPSK" w:hAnsi="TH SarabunPSK" w:cs="TH SarabunPSK"/>
          <w:sz w:val="32"/>
          <w:szCs w:val="32"/>
        </w:rPr>
      </w:pPr>
    </w:p>
    <w:p w14:paraId="45C57DE6" w14:textId="77777777" w:rsidR="003C6316" w:rsidRPr="00FD3EF4" w:rsidRDefault="003C6316">
      <w:pPr>
        <w:rPr>
          <w:rFonts w:ascii="TH SarabunPSK" w:hAnsi="TH SarabunPSK" w:cs="TH SarabunPSK"/>
          <w:sz w:val="32"/>
          <w:szCs w:val="32"/>
          <w:cs/>
        </w:rPr>
      </w:pPr>
    </w:p>
    <w:p w14:paraId="1C2DE574" w14:textId="5AD9743D" w:rsidR="005D534F" w:rsidRPr="00FD3EF4" w:rsidRDefault="005D534F" w:rsidP="00BF19FB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</w:p>
    <w:p w14:paraId="7D9BBA04" w14:textId="6A16F9BF" w:rsidR="003C6316" w:rsidRPr="00FA679F" w:rsidRDefault="003C6316">
      <w:pPr>
        <w:rPr>
          <w:rFonts w:ascii="TH SarabunPSK" w:hAnsi="TH SarabunPSK" w:cs="TH SarabunPSK"/>
          <w:sz w:val="32"/>
          <w:szCs w:val="32"/>
        </w:rPr>
      </w:pPr>
    </w:p>
    <w:p w14:paraId="7820B3CE" w14:textId="77777777" w:rsidR="00B41802" w:rsidRPr="00FD3EF4" w:rsidRDefault="00B41802" w:rsidP="00B4180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sectPr w:rsidR="00B41802" w:rsidRPr="00FD3EF4" w:rsidSect="007B46E6">
      <w:pgSz w:w="16838" w:h="11906" w:orient="landscape"/>
      <w:pgMar w:top="900" w:right="1440" w:bottom="99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C65AA"/>
    <w:multiLevelType w:val="multilevel"/>
    <w:tmpl w:val="09AC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5D7A1B"/>
    <w:multiLevelType w:val="multilevel"/>
    <w:tmpl w:val="412E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AC743C"/>
    <w:multiLevelType w:val="multilevel"/>
    <w:tmpl w:val="F312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B54769"/>
    <w:multiLevelType w:val="multilevel"/>
    <w:tmpl w:val="AF3A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B357DF"/>
    <w:multiLevelType w:val="multilevel"/>
    <w:tmpl w:val="78D8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CD1DA0"/>
    <w:multiLevelType w:val="multilevel"/>
    <w:tmpl w:val="61F2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BC1E44"/>
    <w:multiLevelType w:val="multilevel"/>
    <w:tmpl w:val="78BA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0C5DCE"/>
    <w:multiLevelType w:val="multilevel"/>
    <w:tmpl w:val="C7AA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7AC6596"/>
    <w:multiLevelType w:val="multilevel"/>
    <w:tmpl w:val="039A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8C867B3"/>
    <w:multiLevelType w:val="multilevel"/>
    <w:tmpl w:val="369E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96B558D"/>
    <w:multiLevelType w:val="multilevel"/>
    <w:tmpl w:val="8F3E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CBF064E"/>
    <w:multiLevelType w:val="multilevel"/>
    <w:tmpl w:val="3776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E607632"/>
    <w:multiLevelType w:val="multilevel"/>
    <w:tmpl w:val="609C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04C4A84"/>
    <w:multiLevelType w:val="multilevel"/>
    <w:tmpl w:val="EA26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1422610"/>
    <w:multiLevelType w:val="multilevel"/>
    <w:tmpl w:val="EB7E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17547F3"/>
    <w:multiLevelType w:val="multilevel"/>
    <w:tmpl w:val="DBC8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33E4031"/>
    <w:multiLevelType w:val="multilevel"/>
    <w:tmpl w:val="C0B4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4005A4C"/>
    <w:multiLevelType w:val="multilevel"/>
    <w:tmpl w:val="BC32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4CD05C9"/>
    <w:multiLevelType w:val="multilevel"/>
    <w:tmpl w:val="378C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75055FC"/>
    <w:multiLevelType w:val="multilevel"/>
    <w:tmpl w:val="B744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7703614"/>
    <w:multiLevelType w:val="multilevel"/>
    <w:tmpl w:val="BD5A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8BC729F"/>
    <w:multiLevelType w:val="multilevel"/>
    <w:tmpl w:val="3C1A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9665CB3"/>
    <w:multiLevelType w:val="multilevel"/>
    <w:tmpl w:val="F5FE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E1221EE"/>
    <w:multiLevelType w:val="multilevel"/>
    <w:tmpl w:val="AD12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F1B5010"/>
    <w:multiLevelType w:val="multilevel"/>
    <w:tmpl w:val="9442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0335199"/>
    <w:multiLevelType w:val="multilevel"/>
    <w:tmpl w:val="5ED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37B2FE4"/>
    <w:multiLevelType w:val="multilevel"/>
    <w:tmpl w:val="0BA8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6A05678"/>
    <w:multiLevelType w:val="multilevel"/>
    <w:tmpl w:val="0BC0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6A46181"/>
    <w:multiLevelType w:val="multilevel"/>
    <w:tmpl w:val="D61A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7091166"/>
    <w:multiLevelType w:val="multilevel"/>
    <w:tmpl w:val="458E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9065FF7"/>
    <w:multiLevelType w:val="multilevel"/>
    <w:tmpl w:val="9FB6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AE40FAE"/>
    <w:multiLevelType w:val="multilevel"/>
    <w:tmpl w:val="5DD8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B2F476D"/>
    <w:multiLevelType w:val="multilevel"/>
    <w:tmpl w:val="CD24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E934927"/>
    <w:multiLevelType w:val="multilevel"/>
    <w:tmpl w:val="630E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03B4ECD"/>
    <w:multiLevelType w:val="multilevel"/>
    <w:tmpl w:val="C436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32947DD"/>
    <w:multiLevelType w:val="multilevel"/>
    <w:tmpl w:val="58E4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0F76C57"/>
    <w:multiLevelType w:val="multilevel"/>
    <w:tmpl w:val="2690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14516C6"/>
    <w:multiLevelType w:val="multilevel"/>
    <w:tmpl w:val="CDC0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50B499D"/>
    <w:multiLevelType w:val="multilevel"/>
    <w:tmpl w:val="7C4E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5143A6D"/>
    <w:multiLevelType w:val="multilevel"/>
    <w:tmpl w:val="5C92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2286F37"/>
    <w:multiLevelType w:val="multilevel"/>
    <w:tmpl w:val="9C06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70D2CA4"/>
    <w:multiLevelType w:val="multilevel"/>
    <w:tmpl w:val="9582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D6641AB"/>
    <w:multiLevelType w:val="multilevel"/>
    <w:tmpl w:val="F0A8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3637A28"/>
    <w:multiLevelType w:val="multilevel"/>
    <w:tmpl w:val="4BBA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77124228"/>
    <w:multiLevelType w:val="multilevel"/>
    <w:tmpl w:val="5420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3"/>
  </w:num>
  <w:num w:numId="2">
    <w:abstractNumId w:val="25"/>
  </w:num>
  <w:num w:numId="3">
    <w:abstractNumId w:val="0"/>
  </w:num>
  <w:num w:numId="4">
    <w:abstractNumId w:val="21"/>
  </w:num>
  <w:num w:numId="5">
    <w:abstractNumId w:val="35"/>
  </w:num>
  <w:num w:numId="6">
    <w:abstractNumId w:val="31"/>
  </w:num>
  <w:num w:numId="7">
    <w:abstractNumId w:val="28"/>
  </w:num>
  <w:num w:numId="8">
    <w:abstractNumId w:val="23"/>
  </w:num>
  <w:num w:numId="9">
    <w:abstractNumId w:val="39"/>
  </w:num>
  <w:num w:numId="10">
    <w:abstractNumId w:val="22"/>
  </w:num>
  <w:num w:numId="11">
    <w:abstractNumId w:val="41"/>
  </w:num>
  <w:num w:numId="12">
    <w:abstractNumId w:val="13"/>
  </w:num>
  <w:num w:numId="13">
    <w:abstractNumId w:val="29"/>
  </w:num>
  <w:num w:numId="14">
    <w:abstractNumId w:val="15"/>
  </w:num>
  <w:num w:numId="15">
    <w:abstractNumId w:val="34"/>
  </w:num>
  <w:num w:numId="16">
    <w:abstractNumId w:val="27"/>
  </w:num>
  <w:num w:numId="17">
    <w:abstractNumId w:val="16"/>
  </w:num>
  <w:num w:numId="18">
    <w:abstractNumId w:val="2"/>
  </w:num>
  <w:num w:numId="19">
    <w:abstractNumId w:val="3"/>
  </w:num>
  <w:num w:numId="20">
    <w:abstractNumId w:val="6"/>
  </w:num>
  <w:num w:numId="21">
    <w:abstractNumId w:val="33"/>
  </w:num>
  <w:num w:numId="22">
    <w:abstractNumId w:val="38"/>
  </w:num>
  <w:num w:numId="23">
    <w:abstractNumId w:val="30"/>
  </w:num>
  <w:num w:numId="24">
    <w:abstractNumId w:val="14"/>
  </w:num>
  <w:num w:numId="25">
    <w:abstractNumId w:val="11"/>
  </w:num>
  <w:num w:numId="26">
    <w:abstractNumId w:val="12"/>
  </w:num>
  <w:num w:numId="27">
    <w:abstractNumId w:val="7"/>
  </w:num>
  <w:num w:numId="28">
    <w:abstractNumId w:val="8"/>
  </w:num>
  <w:num w:numId="29">
    <w:abstractNumId w:val="4"/>
  </w:num>
  <w:num w:numId="30">
    <w:abstractNumId w:val="42"/>
  </w:num>
  <w:num w:numId="31">
    <w:abstractNumId w:val="10"/>
  </w:num>
  <w:num w:numId="32">
    <w:abstractNumId w:val="36"/>
  </w:num>
  <w:num w:numId="33">
    <w:abstractNumId w:val="26"/>
  </w:num>
  <w:num w:numId="34">
    <w:abstractNumId w:val="17"/>
  </w:num>
  <w:num w:numId="35">
    <w:abstractNumId w:val="5"/>
  </w:num>
  <w:num w:numId="36">
    <w:abstractNumId w:val="37"/>
  </w:num>
  <w:num w:numId="37">
    <w:abstractNumId w:val="18"/>
  </w:num>
  <w:num w:numId="38">
    <w:abstractNumId w:val="19"/>
  </w:num>
  <w:num w:numId="39">
    <w:abstractNumId w:val="40"/>
  </w:num>
  <w:num w:numId="40">
    <w:abstractNumId w:val="1"/>
  </w:num>
  <w:num w:numId="41">
    <w:abstractNumId w:val="9"/>
  </w:num>
  <w:num w:numId="42">
    <w:abstractNumId w:val="20"/>
  </w:num>
  <w:num w:numId="43">
    <w:abstractNumId w:val="44"/>
  </w:num>
  <w:num w:numId="44">
    <w:abstractNumId w:val="32"/>
  </w:num>
  <w:num w:numId="4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4C3"/>
    <w:rsid w:val="000804E0"/>
    <w:rsid w:val="000F451F"/>
    <w:rsid w:val="00197C43"/>
    <w:rsid w:val="001C5D40"/>
    <w:rsid w:val="00212063"/>
    <w:rsid w:val="00275904"/>
    <w:rsid w:val="00300ED5"/>
    <w:rsid w:val="00371471"/>
    <w:rsid w:val="003C6316"/>
    <w:rsid w:val="00522423"/>
    <w:rsid w:val="0057526D"/>
    <w:rsid w:val="005D534F"/>
    <w:rsid w:val="00635438"/>
    <w:rsid w:val="00645879"/>
    <w:rsid w:val="006A7B52"/>
    <w:rsid w:val="006C04C3"/>
    <w:rsid w:val="006E74C2"/>
    <w:rsid w:val="00701B1A"/>
    <w:rsid w:val="007B1EB9"/>
    <w:rsid w:val="007B46E6"/>
    <w:rsid w:val="007E3E07"/>
    <w:rsid w:val="00813052"/>
    <w:rsid w:val="008D6915"/>
    <w:rsid w:val="008D7912"/>
    <w:rsid w:val="00960710"/>
    <w:rsid w:val="00974180"/>
    <w:rsid w:val="00993EEE"/>
    <w:rsid w:val="009964D2"/>
    <w:rsid w:val="009B4A43"/>
    <w:rsid w:val="00A64442"/>
    <w:rsid w:val="00B11B6D"/>
    <w:rsid w:val="00B41802"/>
    <w:rsid w:val="00B45B7B"/>
    <w:rsid w:val="00B77189"/>
    <w:rsid w:val="00BC6E3F"/>
    <w:rsid w:val="00BF19FB"/>
    <w:rsid w:val="00C6556D"/>
    <w:rsid w:val="00D701C1"/>
    <w:rsid w:val="00E04A56"/>
    <w:rsid w:val="00E23616"/>
    <w:rsid w:val="00E7599E"/>
    <w:rsid w:val="00E8141B"/>
    <w:rsid w:val="00F96DED"/>
    <w:rsid w:val="00FA679F"/>
    <w:rsid w:val="00FD3497"/>
    <w:rsid w:val="00FD3EF4"/>
    <w:rsid w:val="00FF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DCE83"/>
  <w15:chartTrackingRefBased/>
  <w15:docId w15:val="{13A908BF-8D0A-438C-9F06-F1C1F7F2B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19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B11B6D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D701C1"/>
    <w:rPr>
      <w:color w:val="0563C1" w:themeColor="hyperlink"/>
      <w:u w:val="single"/>
    </w:rPr>
  </w:style>
  <w:style w:type="character" w:customStyle="1" w:styleId="1">
    <w:name w:val="การอ้างถึงที่ไม่ได้แก้ไข1"/>
    <w:basedOn w:val="a0"/>
    <w:uiPriority w:val="99"/>
    <w:semiHidden/>
    <w:unhideWhenUsed/>
    <w:rsid w:val="00D701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9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9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3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53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97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3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2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01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9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20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29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21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95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1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9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9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5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5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04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30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292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76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66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9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74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36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B11C82-E5D6-4198-9F1F-48D04A2E7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1244</Words>
  <Characters>7097</Characters>
  <Application>Microsoft Office Word</Application>
  <DocSecurity>0</DocSecurity>
  <Lines>59</Lines>
  <Paragraphs>16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</dc:creator>
  <cp:keywords/>
  <dc:description/>
  <cp:lastModifiedBy>บัญชี Microsoft</cp:lastModifiedBy>
  <cp:revision>2</cp:revision>
  <cp:lastPrinted>2025-04-23T07:45:00Z</cp:lastPrinted>
  <dcterms:created xsi:type="dcterms:W3CDTF">2025-05-07T04:30:00Z</dcterms:created>
  <dcterms:modified xsi:type="dcterms:W3CDTF">2025-05-07T04:57:00Z</dcterms:modified>
</cp:coreProperties>
</file>