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74F19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Binance USD</w:t>
      </w:r>
      <w:r w:rsidRPr="00DC551F">
        <w:rPr>
          <w:rFonts w:ascii="Segoe UI Symbol" w:hAnsi="Segoe UI Symbol" w:cs="Segoe UI Symbol"/>
          <w:b/>
          <w:bCs/>
        </w:rPr>
        <w:t>Ⓢ</w:t>
      </w:r>
      <w:r w:rsidRPr="00DC551F">
        <w:rPr>
          <w:b/>
          <w:bCs/>
        </w:rPr>
        <w:t>-M 선물(테스트넷↔실계좌 토글) 실매매 프로그램 — 상세 설계서(v1)</w:t>
      </w:r>
    </w:p>
    <w:p w14:paraId="0FB2214A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목표</w:t>
      </w:r>
    </w:p>
    <w:p w14:paraId="3FB3D7FE" w14:textId="77777777" w:rsidR="00DC551F" w:rsidRPr="00DC551F" w:rsidRDefault="00DC551F" w:rsidP="00DC551F">
      <w:pPr>
        <w:numPr>
          <w:ilvl w:val="0"/>
          <w:numId w:val="1"/>
        </w:numPr>
      </w:pPr>
      <w:r w:rsidRPr="00DC551F">
        <w:rPr>
          <w:b/>
          <w:bCs/>
        </w:rPr>
        <w:t>테스트넷 우선</w:t>
      </w:r>
      <w:r w:rsidRPr="00DC551F">
        <w:t xml:space="preserve"> 설계로 즉시 시뮬·E2E 점검 → </w:t>
      </w:r>
      <w:r w:rsidRPr="00DC551F">
        <w:rPr>
          <w:b/>
          <w:bCs/>
        </w:rPr>
        <w:t>토큰만 교체하면 실계좌</w:t>
      </w:r>
      <w:r w:rsidRPr="00DC551F">
        <w:t>로 전환.</w:t>
      </w:r>
    </w:p>
    <w:p w14:paraId="71720961" w14:textId="77777777" w:rsidR="00DC551F" w:rsidRPr="00DC551F" w:rsidRDefault="00DC551F" w:rsidP="00DC551F">
      <w:pPr>
        <w:numPr>
          <w:ilvl w:val="0"/>
          <w:numId w:val="1"/>
        </w:numPr>
      </w:pPr>
      <w:r w:rsidRPr="00DC551F">
        <w:rPr>
          <w:b/>
          <w:bCs/>
        </w:rPr>
        <w:t>BTCUSDT, ETHUSDT</w:t>
      </w:r>
      <w:r w:rsidRPr="00DC551F">
        <w:t xml:space="preserve"> 2심볼 지원(확장 용이).</w:t>
      </w:r>
    </w:p>
    <w:p w14:paraId="3EDED3D6" w14:textId="77777777" w:rsidR="00DC551F" w:rsidRPr="00DC551F" w:rsidRDefault="00DC551F" w:rsidP="00DC551F">
      <w:pPr>
        <w:numPr>
          <w:ilvl w:val="0"/>
          <w:numId w:val="1"/>
        </w:numPr>
      </w:pPr>
      <w:r w:rsidRPr="00DC551F">
        <w:rPr>
          <w:b/>
          <w:bCs/>
        </w:rPr>
        <w:t>Discord 4채널</w:t>
      </w:r>
      <w:r w:rsidRPr="00DC551F">
        <w:t>: #분석, #컨트롤패널, #대시보드, #알림.</w:t>
      </w:r>
    </w:p>
    <w:p w14:paraId="05718D7D" w14:textId="77777777" w:rsidR="00DC551F" w:rsidRPr="00DC551F" w:rsidRDefault="00DC551F" w:rsidP="00DC551F">
      <w:pPr>
        <w:numPr>
          <w:ilvl w:val="0"/>
          <w:numId w:val="1"/>
        </w:numPr>
      </w:pPr>
      <w:r w:rsidRPr="00DC551F">
        <w:rPr>
          <w:b/>
          <w:bCs/>
        </w:rPr>
        <w:t>ENV 최소화</w:t>
      </w:r>
      <w:r w:rsidRPr="00DC551F">
        <w:t xml:space="preserve">: 필수만 .env로, 나머지는 </w:t>
      </w:r>
      <w:r w:rsidRPr="00DC551F">
        <w:rPr>
          <w:b/>
          <w:bCs/>
        </w:rPr>
        <w:t>컨트롤패널 UI(슬라이더/버튼)</w:t>
      </w:r>
      <w:r w:rsidRPr="00DC551F">
        <w:t xml:space="preserve"> 로 실시간 변경 &amp; </w:t>
      </w:r>
      <w:r w:rsidRPr="00DC551F">
        <w:rPr>
          <w:b/>
          <w:bCs/>
        </w:rPr>
        <w:t>영속 저장</w:t>
      </w:r>
      <w:r w:rsidRPr="00DC551F">
        <w:t>.</w:t>
      </w:r>
    </w:p>
    <w:p w14:paraId="704DB898" w14:textId="77777777" w:rsidR="00DC551F" w:rsidRPr="00DC551F" w:rsidRDefault="00DC551F" w:rsidP="00DC551F">
      <w:pPr>
        <w:numPr>
          <w:ilvl w:val="0"/>
          <w:numId w:val="1"/>
        </w:numPr>
      </w:pPr>
      <w:r w:rsidRPr="00DC551F">
        <w:rPr>
          <w:b/>
          <w:bCs/>
        </w:rPr>
        <w:t>분석 엔진은 “현재”가 아니라 “미래 k-바 수익률” 예측</w:t>
      </w:r>
      <w:r w:rsidRPr="00DC551F">
        <w:t xml:space="preserve">에 초점. 단일 지표가 아닌 </w:t>
      </w:r>
      <w:r w:rsidRPr="00DC551F">
        <w:rPr>
          <w:b/>
          <w:bCs/>
        </w:rPr>
        <w:t>지표 상호작용과 레짐(상태) 기반</w:t>
      </w:r>
      <w:r w:rsidRPr="00DC551F">
        <w:t xml:space="preserve"> 점수화.</w:t>
      </w:r>
    </w:p>
    <w:p w14:paraId="70AF844B" w14:textId="77777777" w:rsidR="00DC551F" w:rsidRPr="00DC551F" w:rsidRDefault="00DC551F" w:rsidP="00DC551F">
      <w:pPr>
        <w:numPr>
          <w:ilvl w:val="0"/>
          <w:numId w:val="1"/>
        </w:numPr>
      </w:pPr>
      <w:r w:rsidRPr="00DC551F">
        <w:rPr>
          <w:b/>
          <w:bCs/>
        </w:rPr>
        <w:t>순차 매수/매도(스카웃→스케일)</w:t>
      </w:r>
      <w:r w:rsidRPr="00DC551F">
        <w:t xml:space="preserve">, </w:t>
      </w:r>
      <w:r w:rsidRPr="00DC551F">
        <w:rPr>
          <w:b/>
          <w:bCs/>
        </w:rPr>
        <w:t>리스크 타게팅(ATR 유닛)</w:t>
      </w:r>
      <w:r w:rsidRPr="00DC551F">
        <w:t xml:space="preserve">, </w:t>
      </w:r>
      <w:r w:rsidRPr="00DC551F">
        <w:rPr>
          <w:b/>
          <w:bCs/>
        </w:rPr>
        <w:t>중복진입/리부팅 안정성</w:t>
      </w:r>
      <w:r w:rsidRPr="00DC551F">
        <w:t xml:space="preserve"> 내장.</w:t>
      </w:r>
    </w:p>
    <w:p w14:paraId="187332CD" w14:textId="77777777" w:rsidR="00DC551F" w:rsidRPr="00DC551F" w:rsidRDefault="00DC551F" w:rsidP="00DC551F">
      <w:pPr>
        <w:numPr>
          <w:ilvl w:val="0"/>
          <w:numId w:val="1"/>
        </w:numPr>
      </w:pPr>
      <w:r w:rsidRPr="00DC551F">
        <w:rPr>
          <w:b/>
          <w:bCs/>
        </w:rPr>
        <w:t>알림은 최소·핵심</w:t>
      </w:r>
      <w:r w:rsidRPr="00DC551F">
        <w:t>(진입/청산/리스크/목표수익).</w:t>
      </w:r>
    </w:p>
    <w:p w14:paraId="16709833" w14:textId="77777777" w:rsidR="00DC551F" w:rsidRPr="00DC551F" w:rsidRDefault="00DC551F" w:rsidP="00DC551F">
      <w:r w:rsidRPr="00DC551F">
        <w:pict w14:anchorId="523B33EA">
          <v:rect id="_x0000_i1127" style="width:0;height:1.5pt" o:hralign="center" o:hrstd="t" o:hr="t" fillcolor="#a0a0a0" stroked="f"/>
        </w:pict>
      </w:r>
    </w:p>
    <w:p w14:paraId="788B9911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전체 아키텍처(모듈)</w:t>
      </w:r>
    </w:p>
    <w:p w14:paraId="1E7C1864" w14:textId="77777777" w:rsidR="00DC551F" w:rsidRPr="00DC551F" w:rsidRDefault="00DC551F" w:rsidP="00DC551F">
      <w:pPr>
        <w:numPr>
          <w:ilvl w:val="0"/>
          <w:numId w:val="2"/>
        </w:numPr>
      </w:pPr>
      <w:r w:rsidRPr="00DC551F">
        <w:rPr>
          <w:b/>
          <w:bCs/>
        </w:rPr>
        <w:t>Orchestrator</w:t>
      </w:r>
      <w:r w:rsidRPr="00DC551F">
        <w:t>: 이벤트 루프, 스케줄, 장애 복구.</w:t>
      </w:r>
    </w:p>
    <w:p w14:paraId="19C06782" w14:textId="77777777" w:rsidR="00DC551F" w:rsidRPr="00DC551F" w:rsidRDefault="00DC551F" w:rsidP="00DC551F">
      <w:pPr>
        <w:numPr>
          <w:ilvl w:val="0"/>
          <w:numId w:val="2"/>
        </w:numPr>
      </w:pPr>
      <w:r w:rsidRPr="00DC551F">
        <w:rPr>
          <w:b/>
          <w:bCs/>
        </w:rPr>
        <w:t>Exchange Connector</w:t>
      </w:r>
      <w:r w:rsidRPr="00DC551F">
        <w:t>: Binance USD</w:t>
      </w:r>
      <w:r w:rsidRPr="00DC551F">
        <w:rPr>
          <w:rFonts w:ascii="Segoe UI Symbol" w:hAnsi="Segoe UI Symbol" w:cs="Segoe UI Symbol"/>
        </w:rPr>
        <w:t>Ⓢ</w:t>
      </w:r>
      <w:r w:rsidRPr="00DC551F">
        <w:t>-M (테스트넷/실계좌 토글), REST+WS.</w:t>
      </w:r>
    </w:p>
    <w:p w14:paraId="054F9C07" w14:textId="77777777" w:rsidR="00DC551F" w:rsidRPr="00DC551F" w:rsidRDefault="00DC551F" w:rsidP="00DC551F">
      <w:pPr>
        <w:numPr>
          <w:ilvl w:val="0"/>
          <w:numId w:val="2"/>
        </w:numPr>
      </w:pPr>
      <w:r w:rsidRPr="00DC551F">
        <w:rPr>
          <w:b/>
          <w:bCs/>
        </w:rPr>
        <w:t>Market Data Service</w:t>
      </w:r>
      <w:r w:rsidRPr="00DC551F">
        <w:t>: 멀티TF 캔들/마크프라이스/계정/포지션 스트림.</w:t>
      </w:r>
    </w:p>
    <w:p w14:paraId="5A217C0D" w14:textId="77777777" w:rsidR="00DC551F" w:rsidRPr="00DC551F" w:rsidRDefault="00DC551F" w:rsidP="00DC551F">
      <w:pPr>
        <w:numPr>
          <w:ilvl w:val="0"/>
          <w:numId w:val="2"/>
        </w:numPr>
      </w:pPr>
      <w:r w:rsidRPr="00DC551F">
        <w:rPr>
          <w:b/>
          <w:bCs/>
        </w:rPr>
        <w:t>Feature &amp; Indicator Pipeline</w:t>
      </w:r>
      <w:r w:rsidRPr="00DC551F">
        <w:t xml:space="preserve">: 지표/마켓마이크로 구조/상관·베타 등 </w:t>
      </w:r>
      <w:r w:rsidRPr="00DC551F">
        <w:rPr>
          <w:b/>
          <w:bCs/>
        </w:rPr>
        <w:t>공통 스냅샷</w:t>
      </w:r>
      <w:r w:rsidRPr="00DC551F">
        <w:t xml:space="preserve"> 생성.</w:t>
      </w:r>
    </w:p>
    <w:p w14:paraId="51A0F1D0" w14:textId="77777777" w:rsidR="00DC551F" w:rsidRPr="00DC551F" w:rsidRDefault="00DC551F" w:rsidP="00DC551F">
      <w:pPr>
        <w:numPr>
          <w:ilvl w:val="0"/>
          <w:numId w:val="2"/>
        </w:numPr>
      </w:pPr>
      <w:r w:rsidRPr="00DC551F">
        <w:rPr>
          <w:b/>
          <w:bCs/>
        </w:rPr>
        <w:t>Regime + Forecast Engine</w:t>
      </w:r>
      <w:r w:rsidRPr="00DC551F">
        <w:t xml:space="preserve">: 레짐 분류(트렌드/변동성) → </w:t>
      </w:r>
      <w:r w:rsidRPr="00DC551F">
        <w:rPr>
          <w:b/>
          <w:bCs/>
        </w:rPr>
        <w:t>k-바 앞</w:t>
      </w:r>
      <w:r w:rsidRPr="00DC551F">
        <w:t xml:space="preserve"> 방향/강도 확률 예측 → </w:t>
      </w:r>
      <w:r w:rsidRPr="00DC551F">
        <w:rPr>
          <w:b/>
          <w:bCs/>
        </w:rPr>
        <w:t>종합 점수화</w:t>
      </w:r>
      <w:r w:rsidRPr="00DC551F">
        <w:t>.</w:t>
      </w:r>
    </w:p>
    <w:p w14:paraId="26699267" w14:textId="77777777" w:rsidR="00DC551F" w:rsidRPr="00DC551F" w:rsidRDefault="00DC551F" w:rsidP="00DC551F">
      <w:pPr>
        <w:numPr>
          <w:ilvl w:val="0"/>
          <w:numId w:val="2"/>
        </w:numPr>
      </w:pPr>
      <w:r w:rsidRPr="00DC551F">
        <w:rPr>
          <w:b/>
          <w:bCs/>
        </w:rPr>
        <w:t>Risk Engine</w:t>
      </w:r>
      <w:r w:rsidRPr="00DC551F">
        <w:t>: ATR 기반 사이징, 데일리 손실컷, 상관 캡, 레버리지 관리.</w:t>
      </w:r>
    </w:p>
    <w:p w14:paraId="3B224B17" w14:textId="77777777" w:rsidR="00DC551F" w:rsidRPr="00DC551F" w:rsidRDefault="00DC551F" w:rsidP="00DC551F">
      <w:pPr>
        <w:numPr>
          <w:ilvl w:val="0"/>
          <w:numId w:val="2"/>
        </w:numPr>
      </w:pPr>
      <w:r w:rsidRPr="00DC551F">
        <w:rPr>
          <w:b/>
          <w:bCs/>
        </w:rPr>
        <w:t>Execution(게이트키퍼 포함)</w:t>
      </w:r>
      <w:r w:rsidRPr="00DC551F">
        <w:t xml:space="preserve">: 라우팅 검사 → 게이트 → 주문 전송/체결 추적 → </w:t>
      </w:r>
      <w:r w:rsidRPr="00DC551F">
        <w:rPr>
          <w:b/>
          <w:bCs/>
        </w:rPr>
        <w:t>순차 스케일/부분청산/트레일링</w:t>
      </w:r>
      <w:r w:rsidRPr="00DC551F">
        <w:t>.</w:t>
      </w:r>
    </w:p>
    <w:p w14:paraId="2DA78ABF" w14:textId="77777777" w:rsidR="00DC551F" w:rsidRPr="00DC551F" w:rsidRDefault="00DC551F" w:rsidP="00DC551F">
      <w:pPr>
        <w:numPr>
          <w:ilvl w:val="0"/>
          <w:numId w:val="2"/>
        </w:numPr>
      </w:pPr>
      <w:r w:rsidRPr="00DC551F">
        <w:rPr>
          <w:b/>
          <w:bCs/>
        </w:rPr>
        <w:t>Position &amp; PnL Ledger</w:t>
      </w:r>
      <w:r w:rsidRPr="00DC551F">
        <w:t>: 포지션 하이드레이션, 수수료·실현/미실현 PnL, 일일 집계.</w:t>
      </w:r>
    </w:p>
    <w:p w14:paraId="0F828F9D" w14:textId="77777777" w:rsidR="00DC551F" w:rsidRPr="00DC551F" w:rsidRDefault="00DC551F" w:rsidP="00DC551F">
      <w:pPr>
        <w:numPr>
          <w:ilvl w:val="0"/>
          <w:numId w:val="2"/>
        </w:numPr>
      </w:pPr>
      <w:r w:rsidRPr="00DC551F">
        <w:rPr>
          <w:b/>
          <w:bCs/>
        </w:rPr>
        <w:t>Discord Agent</w:t>
      </w:r>
      <w:r w:rsidRPr="00DC551F">
        <w:t>: 슬래시커맨드/버튼/슬라이더, 대시보드 실시간 편집, 컨트롤 패널.</w:t>
      </w:r>
    </w:p>
    <w:p w14:paraId="1ECC45CA" w14:textId="77777777" w:rsidR="00DC551F" w:rsidRPr="00DC551F" w:rsidRDefault="00DC551F" w:rsidP="00DC551F">
      <w:pPr>
        <w:numPr>
          <w:ilvl w:val="0"/>
          <w:numId w:val="2"/>
        </w:numPr>
      </w:pPr>
      <w:r w:rsidRPr="00DC551F">
        <w:rPr>
          <w:b/>
          <w:bCs/>
        </w:rPr>
        <w:lastRenderedPageBreak/>
        <w:t>Persistence</w:t>
      </w:r>
      <w:r w:rsidRPr="00DC551F">
        <w:t>: sqlite(trades, positions, pnl, config, patches, events), config.json, patch.txt.</w:t>
      </w:r>
    </w:p>
    <w:p w14:paraId="1D9E225D" w14:textId="77777777" w:rsidR="00DC551F" w:rsidRPr="00DC551F" w:rsidRDefault="00DC551F" w:rsidP="00DC551F">
      <w:pPr>
        <w:numPr>
          <w:ilvl w:val="0"/>
          <w:numId w:val="2"/>
        </w:numPr>
      </w:pPr>
      <w:r w:rsidRPr="00DC551F">
        <w:rPr>
          <w:b/>
          <w:bCs/>
        </w:rPr>
        <w:t>Env Loader</w:t>
      </w:r>
      <w:r w:rsidRPr="00DC551F">
        <w:t>: token.env 분리, load_env_chain().</w:t>
      </w:r>
    </w:p>
    <w:p w14:paraId="5699044E" w14:textId="77777777" w:rsidR="00DC551F" w:rsidRPr="00DC551F" w:rsidRDefault="00DC551F" w:rsidP="00DC551F">
      <w:r w:rsidRPr="00DC551F">
        <w:rPr>
          <w:b/>
          <w:bCs/>
        </w:rPr>
        <w:t>공통 규칙 준수</w:t>
      </w:r>
      <w:r w:rsidRPr="00DC551F">
        <w:t xml:space="preserve">: 전역 </w:t>
      </w:r>
      <w:r w:rsidRPr="00DC551F">
        <w:rPr>
          <w:b/>
          <w:bCs/>
        </w:rPr>
        <w:t>현재가 스냅샷 공유</w:t>
      </w:r>
      <w:r w:rsidRPr="00DC551F">
        <w:t xml:space="preserve">, </w:t>
      </w:r>
      <w:r w:rsidRPr="00DC551F">
        <w:rPr>
          <w:b/>
          <w:bCs/>
        </w:rPr>
        <w:t>Mark Price 기준</w:t>
      </w:r>
      <w:r w:rsidRPr="00DC551F">
        <w:t xml:space="preserve"> 트리거/SL/TP, </w:t>
      </w:r>
      <w:r w:rsidRPr="00DC551F">
        <w:rPr>
          <w:b/>
          <w:bCs/>
        </w:rPr>
        <w:t>idem_hit(동캔들 중복 진입 차단)</w:t>
      </w:r>
      <w:r w:rsidRPr="00DC551F">
        <w:t xml:space="preserve">, </w:t>
      </w:r>
      <w:r w:rsidRPr="00DC551F">
        <w:rPr>
          <w:b/>
          <w:bCs/>
        </w:rPr>
        <w:t>부팅 시 포지션 하이드레이션</w:t>
      </w:r>
      <w:r w:rsidRPr="00DC551F">
        <w:t>, 보호체크는 (hit, reason) 계약.</w:t>
      </w:r>
    </w:p>
    <w:p w14:paraId="4746F8DB" w14:textId="77777777" w:rsidR="00DC551F" w:rsidRPr="00DC551F" w:rsidRDefault="00DC551F" w:rsidP="00DC551F">
      <w:r w:rsidRPr="00DC551F">
        <w:pict w14:anchorId="44438541">
          <v:rect id="_x0000_i1128" style="width:0;height:1.5pt" o:hralign="center" o:hrstd="t" o:hr="t" fillcolor="#a0a0a0" stroked="f"/>
        </w:pict>
      </w:r>
    </w:p>
    <w:p w14:paraId="08C5BF35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데이터·지표·예측 설계</w:t>
      </w:r>
    </w:p>
    <w:p w14:paraId="2544F8F9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타임프레임 &amp; 스트림</w:t>
      </w:r>
    </w:p>
    <w:p w14:paraId="62101C15" w14:textId="77777777" w:rsidR="00DC551F" w:rsidRPr="00DC551F" w:rsidRDefault="00DC551F" w:rsidP="00DC551F">
      <w:pPr>
        <w:numPr>
          <w:ilvl w:val="0"/>
          <w:numId w:val="3"/>
        </w:numPr>
      </w:pPr>
      <w:r w:rsidRPr="00DC551F">
        <w:rPr>
          <w:b/>
          <w:bCs/>
        </w:rPr>
        <w:t>Symbols</w:t>
      </w:r>
      <w:r w:rsidRPr="00DC551F">
        <w:t>: BTCUSDT, ETHUSDT</w:t>
      </w:r>
    </w:p>
    <w:p w14:paraId="1F12313D" w14:textId="77777777" w:rsidR="00DC551F" w:rsidRPr="00DC551F" w:rsidRDefault="00DC551F" w:rsidP="00DC551F">
      <w:pPr>
        <w:numPr>
          <w:ilvl w:val="0"/>
          <w:numId w:val="3"/>
        </w:numPr>
      </w:pPr>
      <w:r w:rsidRPr="00DC551F">
        <w:rPr>
          <w:b/>
          <w:bCs/>
        </w:rPr>
        <w:t>TF</w:t>
      </w:r>
      <w:r w:rsidRPr="00DC551F">
        <w:t>: 1m(실행), 5m/15m(시그널), 1h/4h(레짐)</w:t>
      </w:r>
    </w:p>
    <w:p w14:paraId="17F7C24F" w14:textId="77777777" w:rsidR="00DC551F" w:rsidRPr="00DC551F" w:rsidRDefault="00DC551F" w:rsidP="00DC551F">
      <w:pPr>
        <w:numPr>
          <w:ilvl w:val="0"/>
          <w:numId w:val="3"/>
        </w:numPr>
      </w:pPr>
      <w:r w:rsidRPr="00DC551F">
        <w:rPr>
          <w:b/>
          <w:bCs/>
        </w:rPr>
        <w:t>스트림</w:t>
      </w:r>
      <w:r w:rsidRPr="00DC551F">
        <w:t>: markPrice, aggTrades(선택), kline, account/position</w:t>
      </w:r>
    </w:p>
    <w:p w14:paraId="16E61FAD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피처(예시)</w:t>
      </w:r>
    </w:p>
    <w:p w14:paraId="1559F48F" w14:textId="77777777" w:rsidR="00DC551F" w:rsidRPr="00DC551F" w:rsidRDefault="00DC551F" w:rsidP="00DC551F">
      <w:pPr>
        <w:numPr>
          <w:ilvl w:val="0"/>
          <w:numId w:val="4"/>
        </w:numPr>
      </w:pPr>
      <w:r w:rsidRPr="00DC551F">
        <w:rPr>
          <w:b/>
          <w:bCs/>
        </w:rPr>
        <w:t>가격·변동성</w:t>
      </w:r>
      <w:r w:rsidRPr="00DC551F">
        <w:t>: r₁, r</w:t>
      </w:r>
      <w:r w:rsidRPr="00DC551F">
        <w:rPr>
          <w:rFonts w:ascii="Cambria Math" w:hAnsi="Cambria Math" w:cs="Cambria Math"/>
        </w:rPr>
        <w:t>₅</w:t>
      </w:r>
      <w:r w:rsidRPr="00DC551F">
        <w:t>, r₁</w:t>
      </w:r>
      <w:r w:rsidRPr="00DC551F">
        <w:rPr>
          <w:rFonts w:ascii="Cambria Math" w:hAnsi="Cambria Math" w:cs="Cambria Math"/>
        </w:rPr>
        <w:t>₅</w:t>
      </w:r>
      <w:r w:rsidRPr="00DC551F">
        <w:t>, ATR</w:t>
      </w:r>
      <w:r w:rsidRPr="00DC551F">
        <w:rPr>
          <w:rFonts w:ascii="Cambria Math" w:hAnsi="Cambria Math" w:cs="Cambria Math"/>
        </w:rPr>
        <w:t>ₙ</w:t>
      </w:r>
      <w:r w:rsidRPr="00DC551F">
        <w:t>, RV(실현변동성), 파라볼릭SAR, Donchian breakout</w:t>
      </w:r>
    </w:p>
    <w:p w14:paraId="3707DB15" w14:textId="77777777" w:rsidR="00DC551F" w:rsidRPr="00DC551F" w:rsidRDefault="00DC551F" w:rsidP="00DC551F">
      <w:pPr>
        <w:numPr>
          <w:ilvl w:val="0"/>
          <w:numId w:val="4"/>
        </w:numPr>
      </w:pPr>
      <w:r w:rsidRPr="00DC551F">
        <w:rPr>
          <w:b/>
          <w:bCs/>
        </w:rPr>
        <w:t>추세</w:t>
      </w:r>
      <w:r w:rsidRPr="00DC551F">
        <w:t>: EMA(20/50/200) 기울기/스프레드, MACD comp, ADX</w:t>
      </w:r>
    </w:p>
    <w:p w14:paraId="436C72E5" w14:textId="77777777" w:rsidR="00DC551F" w:rsidRPr="00DC551F" w:rsidRDefault="00DC551F" w:rsidP="00DC551F">
      <w:pPr>
        <w:numPr>
          <w:ilvl w:val="0"/>
          <w:numId w:val="4"/>
        </w:numPr>
      </w:pPr>
      <w:r w:rsidRPr="00DC551F">
        <w:rPr>
          <w:b/>
          <w:bCs/>
        </w:rPr>
        <w:t>평균회귀</w:t>
      </w:r>
      <w:r w:rsidRPr="00DC551F">
        <w:t>: z-score(가격–EMA), Bollinger band width/퍼센타일</w:t>
      </w:r>
    </w:p>
    <w:p w14:paraId="328092DC" w14:textId="77777777" w:rsidR="00DC551F" w:rsidRPr="00DC551F" w:rsidRDefault="00DC551F" w:rsidP="00DC551F">
      <w:pPr>
        <w:numPr>
          <w:ilvl w:val="0"/>
          <w:numId w:val="4"/>
        </w:numPr>
      </w:pPr>
      <w:r w:rsidRPr="00DC551F">
        <w:rPr>
          <w:b/>
          <w:bCs/>
        </w:rPr>
        <w:t>시장구조</w:t>
      </w:r>
      <w:r w:rsidRPr="00DC551F">
        <w:t>: 고저폭/진폭, realized skew/kurtosis, range location</w:t>
      </w:r>
    </w:p>
    <w:p w14:paraId="098EC955" w14:textId="77777777" w:rsidR="00DC551F" w:rsidRPr="00DC551F" w:rsidRDefault="00DC551F" w:rsidP="00DC551F">
      <w:pPr>
        <w:numPr>
          <w:ilvl w:val="0"/>
          <w:numId w:val="4"/>
        </w:numPr>
      </w:pPr>
      <w:r w:rsidRPr="00DC551F">
        <w:rPr>
          <w:b/>
          <w:bCs/>
        </w:rPr>
        <w:t>파생·선물 전용</w:t>
      </w:r>
      <w:r w:rsidRPr="00DC551F">
        <w:t>: 펀딩률 변화, OI 변화(가능 시), 주문서 불균형, 최근 강제청산 집계</w:t>
      </w:r>
    </w:p>
    <w:p w14:paraId="45CE7953" w14:textId="77777777" w:rsidR="00DC551F" w:rsidRPr="00DC551F" w:rsidRDefault="00DC551F" w:rsidP="00DC551F">
      <w:pPr>
        <w:numPr>
          <w:ilvl w:val="0"/>
          <w:numId w:val="4"/>
        </w:numPr>
      </w:pPr>
      <w:r w:rsidRPr="00DC551F">
        <w:rPr>
          <w:b/>
          <w:bCs/>
        </w:rPr>
        <w:t>크로스에셋</w:t>
      </w:r>
      <w:r w:rsidRPr="00DC551F">
        <w:t xml:space="preserve">: ETH↔BTC </w:t>
      </w:r>
      <w:r w:rsidRPr="00DC551F">
        <w:rPr>
          <w:b/>
          <w:bCs/>
        </w:rPr>
        <w:t>상관(ρ)</w:t>
      </w:r>
      <w:r w:rsidRPr="00DC551F">
        <w:t xml:space="preserve">, </w:t>
      </w:r>
      <w:r w:rsidRPr="00DC551F">
        <w:rPr>
          <w:b/>
          <w:bCs/>
        </w:rPr>
        <w:t>리드-래그</w:t>
      </w:r>
      <w:r w:rsidRPr="00DC551F">
        <w:t>, 베타(ETH→BTC, BTC→ETH)</w:t>
      </w:r>
    </w:p>
    <w:p w14:paraId="1D114EE1" w14:textId="77777777" w:rsidR="00DC551F" w:rsidRPr="00DC551F" w:rsidRDefault="00DC551F" w:rsidP="00DC551F">
      <w:pPr>
        <w:numPr>
          <w:ilvl w:val="0"/>
          <w:numId w:val="4"/>
        </w:numPr>
      </w:pPr>
      <w:r w:rsidRPr="00DC551F">
        <w:rPr>
          <w:b/>
          <w:bCs/>
        </w:rPr>
        <w:t>메타</w:t>
      </w:r>
      <w:r w:rsidRPr="00DC551F">
        <w:t>: 최근 모델 성능(rolling hit-rate), 슬리피지/수수료 추정</w:t>
      </w:r>
    </w:p>
    <w:p w14:paraId="3C0BCC87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레짐 + 포캐스트(핵심)</w:t>
      </w:r>
    </w:p>
    <w:p w14:paraId="2BB23920" w14:textId="77777777" w:rsidR="00DC551F" w:rsidRPr="00DC551F" w:rsidRDefault="00DC551F" w:rsidP="00DC551F">
      <w:pPr>
        <w:numPr>
          <w:ilvl w:val="0"/>
          <w:numId w:val="5"/>
        </w:numPr>
      </w:pPr>
      <w:r w:rsidRPr="00DC551F">
        <w:rPr>
          <w:b/>
          <w:bCs/>
        </w:rPr>
        <w:t>Regime Classifier</w:t>
      </w:r>
    </w:p>
    <w:p w14:paraId="6F46518C" w14:textId="77777777" w:rsidR="00DC551F" w:rsidRPr="00DC551F" w:rsidRDefault="00DC551F" w:rsidP="00DC551F">
      <w:pPr>
        <w:numPr>
          <w:ilvl w:val="1"/>
          <w:numId w:val="5"/>
        </w:numPr>
      </w:pPr>
      <w:r w:rsidRPr="00DC551F">
        <w:t>trend ∈ {up, down, flat}, vol ∈ {low, high} → 3~4 레짐.</w:t>
      </w:r>
    </w:p>
    <w:p w14:paraId="77B3484A" w14:textId="77777777" w:rsidR="00DC551F" w:rsidRPr="00DC551F" w:rsidRDefault="00DC551F" w:rsidP="00DC551F">
      <w:pPr>
        <w:numPr>
          <w:ilvl w:val="1"/>
          <w:numId w:val="5"/>
        </w:numPr>
      </w:pPr>
      <w:r w:rsidRPr="00DC551F">
        <w:t>휴리스틱(EMA 스프레드+RV 백분위)로 경량 구현.</w:t>
      </w:r>
    </w:p>
    <w:p w14:paraId="33E93665" w14:textId="77777777" w:rsidR="00DC551F" w:rsidRPr="00DC551F" w:rsidRDefault="00DC551F" w:rsidP="00DC551F">
      <w:pPr>
        <w:numPr>
          <w:ilvl w:val="0"/>
          <w:numId w:val="5"/>
        </w:numPr>
      </w:pPr>
      <w:r w:rsidRPr="00DC551F">
        <w:rPr>
          <w:b/>
          <w:bCs/>
        </w:rPr>
        <w:t>Directional Forecast (k-bar ahead)</w:t>
      </w:r>
    </w:p>
    <w:p w14:paraId="14D88FBE" w14:textId="77777777" w:rsidR="00DC551F" w:rsidRPr="00DC551F" w:rsidRDefault="00DC551F" w:rsidP="00DC551F">
      <w:pPr>
        <w:numPr>
          <w:ilvl w:val="1"/>
          <w:numId w:val="5"/>
        </w:numPr>
      </w:pPr>
      <w:r w:rsidRPr="00DC551F">
        <w:t>Horizon k: 기본 5~15분(슬라이더로 조정).</w:t>
      </w:r>
    </w:p>
    <w:p w14:paraId="530F37B3" w14:textId="77777777" w:rsidR="00DC551F" w:rsidRPr="00DC551F" w:rsidRDefault="00DC551F" w:rsidP="00DC551F">
      <w:pPr>
        <w:numPr>
          <w:ilvl w:val="1"/>
          <w:numId w:val="5"/>
        </w:numPr>
      </w:pPr>
      <w:r w:rsidRPr="00DC551F">
        <w:rPr>
          <w:b/>
          <w:bCs/>
        </w:rPr>
        <w:lastRenderedPageBreak/>
        <w:t>앙상블 3축</w:t>
      </w:r>
    </w:p>
    <w:p w14:paraId="09D8B967" w14:textId="77777777" w:rsidR="00DC551F" w:rsidRPr="00DC551F" w:rsidRDefault="00DC551F" w:rsidP="00DC551F">
      <w:pPr>
        <w:numPr>
          <w:ilvl w:val="2"/>
          <w:numId w:val="5"/>
        </w:numPr>
      </w:pPr>
      <w:r w:rsidRPr="00DC551F">
        <w:rPr>
          <w:i/>
          <w:iCs/>
        </w:rPr>
        <w:t>Trend</w:t>
      </w:r>
      <w:r w:rsidRPr="00DC551F">
        <w:t xml:space="preserve"> 모델: EMA slope, Donchian, ADX로 P(up_k)</w:t>
      </w:r>
    </w:p>
    <w:p w14:paraId="5A4D630F" w14:textId="77777777" w:rsidR="00DC551F" w:rsidRPr="00DC551F" w:rsidRDefault="00DC551F" w:rsidP="00DC551F">
      <w:pPr>
        <w:numPr>
          <w:ilvl w:val="2"/>
          <w:numId w:val="5"/>
        </w:numPr>
      </w:pPr>
      <w:r w:rsidRPr="00DC551F">
        <w:rPr>
          <w:i/>
          <w:iCs/>
        </w:rPr>
        <w:t>Mean-reversion</w:t>
      </w:r>
      <w:r w:rsidRPr="00DC551F">
        <w:t xml:space="preserve"> 모델: z-score, band touch 리버설로 P(down_k)</w:t>
      </w:r>
    </w:p>
    <w:p w14:paraId="65DE0A97" w14:textId="77777777" w:rsidR="00DC551F" w:rsidRPr="00DC551F" w:rsidRDefault="00DC551F" w:rsidP="00DC551F">
      <w:pPr>
        <w:numPr>
          <w:ilvl w:val="2"/>
          <w:numId w:val="5"/>
        </w:numPr>
      </w:pPr>
      <w:r w:rsidRPr="00DC551F">
        <w:rPr>
          <w:i/>
          <w:iCs/>
        </w:rPr>
        <w:t>Cross-asset</w:t>
      </w:r>
      <w:r w:rsidRPr="00DC551F">
        <w:t xml:space="preserve"> 모델: 선행심볼 변화(예: ETH가 선행)로 Δp_target_k</w:t>
      </w:r>
    </w:p>
    <w:p w14:paraId="12494263" w14:textId="77777777" w:rsidR="00DC551F" w:rsidRPr="00DC551F" w:rsidRDefault="00DC551F" w:rsidP="00DC551F">
      <w:pPr>
        <w:numPr>
          <w:ilvl w:val="1"/>
          <w:numId w:val="5"/>
        </w:numPr>
      </w:pPr>
      <w:r w:rsidRPr="00DC551F">
        <w:rPr>
          <w:b/>
          <w:bCs/>
        </w:rPr>
        <w:t>온라인 가중치 업데이트</w:t>
      </w:r>
      <w:r w:rsidRPr="00DC551F">
        <w:t xml:space="preserve">: 최근 N시그널 성과에 따라 모델 가중치 </w:t>
      </w:r>
      <w:r w:rsidRPr="00DC551F">
        <w:rPr>
          <w:b/>
          <w:bCs/>
        </w:rPr>
        <w:t>W</w:t>
      </w:r>
      <w:r w:rsidRPr="00DC551F">
        <w:t xml:space="preserve"> 적응(가중치 소실 방지 ε 적용).</w:t>
      </w:r>
    </w:p>
    <w:p w14:paraId="1F84894A" w14:textId="77777777" w:rsidR="00DC551F" w:rsidRPr="00DC551F" w:rsidRDefault="00DC551F" w:rsidP="00DC551F">
      <w:pPr>
        <w:numPr>
          <w:ilvl w:val="1"/>
          <w:numId w:val="5"/>
        </w:numPr>
      </w:pPr>
      <w:r w:rsidRPr="00DC551F">
        <w:rPr>
          <w:b/>
          <w:bCs/>
        </w:rPr>
        <w:t>최종 점수</w:t>
      </w:r>
      <w:r w:rsidRPr="00DC551F">
        <w:t xml:space="preserve"> S = W·[trend, mr, cross] → 레짐별 캘리브레이션 테이블로 진입/증액/축소 의사결정.</w:t>
      </w:r>
    </w:p>
    <w:p w14:paraId="3A938DA3" w14:textId="77777777" w:rsidR="00DC551F" w:rsidRPr="00DC551F" w:rsidRDefault="00DC551F" w:rsidP="00DC551F">
      <w:pPr>
        <w:numPr>
          <w:ilvl w:val="0"/>
          <w:numId w:val="5"/>
        </w:numPr>
      </w:pPr>
      <w:r w:rsidRPr="00DC551F">
        <w:rPr>
          <w:b/>
          <w:bCs/>
        </w:rPr>
        <w:t>시나리오 스코어링 → 실행</w:t>
      </w:r>
    </w:p>
    <w:p w14:paraId="49AD7111" w14:textId="77777777" w:rsidR="00DC551F" w:rsidRPr="00DC551F" w:rsidRDefault="00DC551F" w:rsidP="00DC551F">
      <w:pPr>
        <w:numPr>
          <w:ilvl w:val="1"/>
          <w:numId w:val="5"/>
        </w:numPr>
      </w:pPr>
      <w:r w:rsidRPr="00DC551F">
        <w:t xml:space="preserve">S_enter ≥ θ_enter(Regime) → </w:t>
      </w:r>
      <w:r w:rsidRPr="00DC551F">
        <w:rPr>
          <w:b/>
          <w:bCs/>
        </w:rPr>
        <w:t>스카웃</w:t>
      </w:r>
      <w:r w:rsidRPr="00DC551F">
        <w:t>(소량).</w:t>
      </w:r>
    </w:p>
    <w:p w14:paraId="1DD784A0" w14:textId="77777777" w:rsidR="00DC551F" w:rsidRPr="00DC551F" w:rsidRDefault="00DC551F" w:rsidP="00DC551F">
      <w:pPr>
        <w:numPr>
          <w:ilvl w:val="1"/>
          <w:numId w:val="5"/>
        </w:numPr>
      </w:pPr>
      <w:r w:rsidRPr="00DC551F">
        <w:t xml:space="preserve">유리한 </w:t>
      </w:r>
      <w:r w:rsidRPr="00DC551F">
        <w:rPr>
          <w:b/>
          <w:bCs/>
        </w:rPr>
        <w:t>MAE/MFE</w:t>
      </w:r>
      <w:r w:rsidRPr="00DC551F">
        <w:t xml:space="preserve"> 진전 시 단계적 </w:t>
      </w:r>
      <w:r w:rsidRPr="00DC551F">
        <w:rPr>
          <w:b/>
          <w:bCs/>
        </w:rPr>
        <w:t>스케일-인</w:t>
      </w:r>
      <w:r w:rsidRPr="00DC551F">
        <w:t xml:space="preserve">, 역으로 </w:t>
      </w:r>
      <w:r w:rsidRPr="00DC551F">
        <w:rPr>
          <w:b/>
          <w:bCs/>
        </w:rPr>
        <w:t>축소/BE 승격/트레일링</w:t>
      </w:r>
      <w:r w:rsidRPr="00DC551F">
        <w:t>.</w:t>
      </w:r>
    </w:p>
    <w:p w14:paraId="7007B3BB" w14:textId="77777777" w:rsidR="00DC551F" w:rsidRPr="00DC551F" w:rsidRDefault="00DC551F" w:rsidP="00DC551F">
      <w:r w:rsidRPr="00DC551F">
        <w:pict w14:anchorId="6D5BE202">
          <v:rect id="_x0000_i1129" style="width:0;height:1.5pt" o:hralign="center" o:hrstd="t" o:hr="t" fillcolor="#a0a0a0" stroked="f"/>
        </w:pict>
      </w:r>
    </w:p>
    <w:p w14:paraId="72870351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리스크 &amp; 포지션 정책</w:t>
      </w:r>
    </w:p>
    <w:p w14:paraId="40973A54" w14:textId="77777777" w:rsidR="00DC551F" w:rsidRPr="00DC551F" w:rsidRDefault="00DC551F" w:rsidP="00DC551F">
      <w:pPr>
        <w:numPr>
          <w:ilvl w:val="0"/>
          <w:numId w:val="6"/>
        </w:numPr>
      </w:pPr>
      <w:r w:rsidRPr="00DC551F">
        <w:rPr>
          <w:b/>
          <w:bCs/>
        </w:rPr>
        <w:t>ATR-unit 사이징</w:t>
      </w:r>
      <w:r w:rsidRPr="00DC551F">
        <w:t>: qty ∝ target_R / ATR; 변동성 급등 시 자동 축소.</w:t>
      </w:r>
    </w:p>
    <w:p w14:paraId="04A584C2" w14:textId="77777777" w:rsidR="00DC551F" w:rsidRPr="00DC551F" w:rsidRDefault="00DC551F" w:rsidP="00DC551F">
      <w:pPr>
        <w:numPr>
          <w:ilvl w:val="0"/>
          <w:numId w:val="6"/>
        </w:numPr>
      </w:pPr>
      <w:r w:rsidRPr="00DC551F">
        <w:rPr>
          <w:b/>
          <w:bCs/>
        </w:rPr>
        <w:t>상관 캡</w:t>
      </w:r>
      <w:r w:rsidRPr="00DC551F">
        <w:t>: 동일 방향 동시노출 제한: adj_notional = notional × (1 - ρ_to_BTC).</w:t>
      </w:r>
    </w:p>
    <w:p w14:paraId="5CE2AA97" w14:textId="77777777" w:rsidR="00DC551F" w:rsidRPr="00DC551F" w:rsidRDefault="00DC551F" w:rsidP="00DC551F">
      <w:pPr>
        <w:numPr>
          <w:ilvl w:val="0"/>
          <w:numId w:val="6"/>
        </w:numPr>
      </w:pPr>
      <w:r w:rsidRPr="00DC551F">
        <w:rPr>
          <w:b/>
          <w:bCs/>
        </w:rPr>
        <w:t>데일리 리스크 가드</w:t>
      </w:r>
      <w:r w:rsidRPr="00DC551F">
        <w:t>: 일손실/최대DD 컷, 당일 재진입 금지 옵션.</w:t>
      </w:r>
    </w:p>
    <w:p w14:paraId="7EB751D2" w14:textId="77777777" w:rsidR="00DC551F" w:rsidRPr="00DC551F" w:rsidRDefault="00DC551F" w:rsidP="00DC551F">
      <w:pPr>
        <w:numPr>
          <w:ilvl w:val="0"/>
          <w:numId w:val="6"/>
        </w:numPr>
      </w:pPr>
      <w:r w:rsidRPr="00DC551F">
        <w:rPr>
          <w:b/>
          <w:bCs/>
        </w:rPr>
        <w:t>레버리지</w:t>
      </w:r>
      <w:r w:rsidRPr="00DC551F">
        <w:t xml:space="preserve">: 심볼 기본 레버리지만, </w:t>
      </w:r>
      <w:r w:rsidRPr="00DC551F">
        <w:rPr>
          <w:b/>
          <w:bCs/>
        </w:rPr>
        <w:t>실노출은 Risk Engine 기준</w:t>
      </w:r>
      <w:r w:rsidRPr="00DC551F">
        <w:t>으로 제한.</w:t>
      </w:r>
    </w:p>
    <w:p w14:paraId="59CAE5DD" w14:textId="77777777" w:rsidR="00DC551F" w:rsidRPr="00DC551F" w:rsidRDefault="00DC551F" w:rsidP="00DC551F">
      <w:pPr>
        <w:numPr>
          <w:ilvl w:val="0"/>
          <w:numId w:val="6"/>
        </w:numPr>
      </w:pPr>
      <w:r w:rsidRPr="00DC551F">
        <w:rPr>
          <w:b/>
          <w:bCs/>
        </w:rPr>
        <w:t>스케일링</w:t>
      </w:r>
      <w:r w:rsidRPr="00DC551F">
        <w:t>:</w:t>
      </w:r>
    </w:p>
    <w:p w14:paraId="57E143CC" w14:textId="77777777" w:rsidR="00DC551F" w:rsidRPr="00DC551F" w:rsidRDefault="00DC551F" w:rsidP="00DC551F">
      <w:pPr>
        <w:numPr>
          <w:ilvl w:val="1"/>
          <w:numId w:val="6"/>
        </w:numPr>
      </w:pPr>
      <w:r w:rsidRPr="00DC551F">
        <w:rPr>
          <w:b/>
          <w:bCs/>
        </w:rPr>
        <w:t>스카웃 → Add1 → Add2 …</w:t>
      </w:r>
      <w:r w:rsidRPr="00DC551F">
        <w:t xml:space="preserve"> (각각 조건: MFE 진전, S 유지, RV 안정)</w:t>
      </w:r>
    </w:p>
    <w:p w14:paraId="77F2D441" w14:textId="77777777" w:rsidR="00DC551F" w:rsidRPr="00DC551F" w:rsidRDefault="00DC551F" w:rsidP="00DC551F">
      <w:pPr>
        <w:numPr>
          <w:ilvl w:val="1"/>
          <w:numId w:val="6"/>
        </w:numPr>
      </w:pPr>
      <w:r w:rsidRPr="00DC551F">
        <w:rPr>
          <w:b/>
          <w:bCs/>
        </w:rPr>
        <w:t>부분청산(1R/2R/3R)</w:t>
      </w:r>
      <w:r w:rsidRPr="00DC551F">
        <w:t xml:space="preserve"> + </w:t>
      </w:r>
      <w:r w:rsidRPr="00DC551F">
        <w:rPr>
          <w:b/>
          <w:bCs/>
        </w:rPr>
        <w:t>손익분기점(BE) 승격</w:t>
      </w:r>
      <w:r w:rsidRPr="00DC551F">
        <w:t xml:space="preserve"> + </w:t>
      </w:r>
      <w:r w:rsidRPr="00DC551F">
        <w:rPr>
          <w:b/>
          <w:bCs/>
        </w:rPr>
        <w:t>트레일 스탑</w:t>
      </w:r>
    </w:p>
    <w:p w14:paraId="39C5B813" w14:textId="77777777" w:rsidR="00DC551F" w:rsidRPr="00DC551F" w:rsidRDefault="00DC551F" w:rsidP="00DC551F">
      <w:pPr>
        <w:numPr>
          <w:ilvl w:val="0"/>
          <w:numId w:val="6"/>
        </w:numPr>
      </w:pPr>
      <w:r w:rsidRPr="00DC551F">
        <w:rPr>
          <w:b/>
          <w:bCs/>
        </w:rPr>
        <w:t>중복·오류 방지</w:t>
      </w:r>
      <w:r w:rsidRPr="00DC551F">
        <w:t xml:space="preserve">: 같은 캔들 재트리거 방지(idem_hit), 주문/체결 일치 검사, 재부팅 시 </w:t>
      </w:r>
      <w:r w:rsidRPr="00DC551F">
        <w:rPr>
          <w:b/>
          <w:bCs/>
        </w:rPr>
        <w:t>포지션/미체결 복원</w:t>
      </w:r>
      <w:r w:rsidRPr="00DC551F">
        <w:t>.</w:t>
      </w:r>
    </w:p>
    <w:p w14:paraId="7133917B" w14:textId="77777777" w:rsidR="00DC551F" w:rsidRPr="00DC551F" w:rsidRDefault="00DC551F" w:rsidP="00DC551F">
      <w:r w:rsidRPr="00DC551F">
        <w:pict w14:anchorId="78FA46EE">
          <v:rect id="_x0000_i1130" style="width:0;height:1.5pt" o:hralign="center" o:hrstd="t" o:hr="t" fillcolor="#a0a0a0" stroked="f"/>
        </w:pict>
      </w:r>
    </w:p>
    <w:p w14:paraId="6261210E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Discord UX</w:t>
      </w:r>
    </w:p>
    <w:p w14:paraId="433DFC37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채널 역할</w:t>
      </w:r>
    </w:p>
    <w:p w14:paraId="3C019390" w14:textId="77777777" w:rsidR="00DC551F" w:rsidRPr="00DC551F" w:rsidRDefault="00DC551F" w:rsidP="00DC551F">
      <w:pPr>
        <w:numPr>
          <w:ilvl w:val="0"/>
          <w:numId w:val="7"/>
        </w:numPr>
      </w:pPr>
      <w:r w:rsidRPr="00DC551F">
        <w:rPr>
          <w:b/>
          <w:bCs/>
        </w:rPr>
        <w:lastRenderedPageBreak/>
        <w:t>#분석</w:t>
      </w:r>
      <w:r w:rsidRPr="00DC551F">
        <w:t>:</w:t>
      </w:r>
    </w:p>
    <w:p w14:paraId="2386BD07" w14:textId="77777777" w:rsidR="00DC551F" w:rsidRPr="00DC551F" w:rsidRDefault="00DC551F" w:rsidP="00DC551F">
      <w:pPr>
        <w:numPr>
          <w:ilvl w:val="1"/>
          <w:numId w:val="7"/>
        </w:numPr>
      </w:pPr>
      <w:r w:rsidRPr="00DC551F">
        <w:t>“현재 레짐/예측 요약 카드” + 핵심 차트(선택) + 이유 로그(간결)</w:t>
      </w:r>
    </w:p>
    <w:p w14:paraId="030E747D" w14:textId="77777777" w:rsidR="00DC551F" w:rsidRPr="00DC551F" w:rsidRDefault="00DC551F" w:rsidP="00DC551F">
      <w:pPr>
        <w:numPr>
          <w:ilvl w:val="1"/>
          <w:numId w:val="7"/>
        </w:numPr>
      </w:pPr>
      <w:r w:rsidRPr="00DC551F">
        <w:t xml:space="preserve">일정 주기(예: 1m) </w:t>
      </w:r>
      <w:r w:rsidRPr="00DC551F">
        <w:rPr>
          <w:b/>
          <w:bCs/>
        </w:rPr>
        <w:t>업데이트 편집(Edit)</w:t>
      </w:r>
      <w:r w:rsidRPr="00DC551F">
        <w:t>, 과도한 채팅 스팸 방지</w:t>
      </w:r>
    </w:p>
    <w:p w14:paraId="5C9782B3" w14:textId="77777777" w:rsidR="00DC551F" w:rsidRPr="00DC551F" w:rsidRDefault="00DC551F" w:rsidP="00DC551F">
      <w:pPr>
        <w:numPr>
          <w:ilvl w:val="0"/>
          <w:numId w:val="7"/>
        </w:numPr>
      </w:pPr>
      <w:r w:rsidRPr="00DC551F">
        <w:rPr>
          <w:b/>
          <w:bCs/>
        </w:rPr>
        <w:t>#대시보드</w:t>
      </w:r>
      <w:r w:rsidRPr="00DC551F">
        <w:t>:</w:t>
      </w:r>
    </w:p>
    <w:p w14:paraId="3B7DFC13" w14:textId="77777777" w:rsidR="00DC551F" w:rsidRPr="00DC551F" w:rsidRDefault="00DC551F" w:rsidP="00DC551F">
      <w:pPr>
        <w:numPr>
          <w:ilvl w:val="1"/>
          <w:numId w:val="7"/>
        </w:numPr>
      </w:pPr>
      <w:r w:rsidRPr="00DC551F">
        <w:rPr>
          <w:b/>
          <w:bCs/>
        </w:rPr>
        <w:t>총자본</w:t>
      </w:r>
      <w:r w:rsidRPr="00DC551F">
        <w:t xml:space="preserve">, </w:t>
      </w:r>
      <w:r w:rsidRPr="00DC551F">
        <w:rPr>
          <w:b/>
          <w:bCs/>
        </w:rPr>
        <w:t>미실현/실현 PnL</w:t>
      </w:r>
      <w:r w:rsidRPr="00DC551F">
        <w:t xml:space="preserve">, </w:t>
      </w:r>
      <w:r w:rsidRPr="00DC551F">
        <w:rPr>
          <w:b/>
          <w:bCs/>
        </w:rPr>
        <w:t>수익률(누적/당일)</w:t>
      </w:r>
      <w:r w:rsidRPr="00DC551F">
        <w:t xml:space="preserve">, </w:t>
      </w:r>
      <w:r w:rsidRPr="00DC551F">
        <w:rPr>
          <w:b/>
          <w:bCs/>
        </w:rPr>
        <w:t>사용 증거금</w:t>
      </w:r>
      <w:r w:rsidRPr="00DC551F">
        <w:t xml:space="preserve">, </w:t>
      </w:r>
      <w:r w:rsidRPr="00DC551F">
        <w:rPr>
          <w:b/>
          <w:bCs/>
        </w:rPr>
        <w:t>수수료 누계</w:t>
      </w:r>
      <w:r w:rsidRPr="00DC551F">
        <w:t xml:space="preserve">, </w:t>
      </w:r>
      <w:r w:rsidRPr="00DC551F">
        <w:rPr>
          <w:b/>
          <w:bCs/>
        </w:rPr>
        <w:t>심볼별 노출</w:t>
      </w:r>
    </w:p>
    <w:p w14:paraId="6B3C36B9" w14:textId="77777777" w:rsidR="00DC551F" w:rsidRPr="00DC551F" w:rsidRDefault="00DC551F" w:rsidP="00DC551F">
      <w:pPr>
        <w:numPr>
          <w:ilvl w:val="1"/>
          <w:numId w:val="7"/>
        </w:numPr>
      </w:pPr>
      <w:r w:rsidRPr="00DC551F">
        <w:rPr>
          <w:b/>
          <w:bCs/>
        </w:rPr>
        <w:t>실시간 편집 갱신</w:t>
      </w:r>
      <w:r w:rsidRPr="00DC551F">
        <w:t>(포지션이나 가격 변동 시)</w:t>
      </w:r>
    </w:p>
    <w:p w14:paraId="000C3E8A" w14:textId="77777777" w:rsidR="00DC551F" w:rsidRPr="00DC551F" w:rsidRDefault="00DC551F" w:rsidP="00DC551F">
      <w:pPr>
        <w:numPr>
          <w:ilvl w:val="0"/>
          <w:numId w:val="7"/>
        </w:numPr>
      </w:pPr>
      <w:r w:rsidRPr="00DC551F">
        <w:rPr>
          <w:b/>
          <w:bCs/>
        </w:rPr>
        <w:t>#알림</w:t>
      </w:r>
      <w:r w:rsidRPr="00DC551F">
        <w:t>:</w:t>
      </w:r>
    </w:p>
    <w:p w14:paraId="70C7D3D3" w14:textId="77777777" w:rsidR="00DC551F" w:rsidRPr="00DC551F" w:rsidRDefault="00DC551F" w:rsidP="00DC551F">
      <w:pPr>
        <w:numPr>
          <w:ilvl w:val="1"/>
          <w:numId w:val="7"/>
        </w:numPr>
      </w:pPr>
      <w:r w:rsidRPr="00DC551F">
        <w:rPr>
          <w:b/>
          <w:bCs/>
        </w:rPr>
        <w:t>진입/증액/축소/청산 체결</w:t>
      </w:r>
    </w:p>
    <w:p w14:paraId="3D163F7D" w14:textId="77777777" w:rsidR="00DC551F" w:rsidRPr="00DC551F" w:rsidRDefault="00DC551F" w:rsidP="00DC551F">
      <w:pPr>
        <w:numPr>
          <w:ilvl w:val="1"/>
          <w:numId w:val="7"/>
        </w:numPr>
      </w:pPr>
      <w:r w:rsidRPr="00DC551F">
        <w:rPr>
          <w:b/>
          <w:bCs/>
        </w:rPr>
        <w:t>위험 경보</w:t>
      </w:r>
      <w:r w:rsidRPr="00DC551F">
        <w:t>(증거금비율↑, 강제청산거리↓, 일손실/목표수익 도달)</w:t>
      </w:r>
    </w:p>
    <w:p w14:paraId="198E6D03" w14:textId="77777777" w:rsidR="00DC551F" w:rsidRPr="00DC551F" w:rsidRDefault="00DC551F" w:rsidP="00DC551F">
      <w:pPr>
        <w:numPr>
          <w:ilvl w:val="1"/>
          <w:numId w:val="7"/>
        </w:numPr>
      </w:pPr>
      <w:r w:rsidRPr="00DC551F">
        <w:rPr>
          <w:b/>
          <w:bCs/>
        </w:rPr>
        <w:t>중요 시스템 이벤트</w:t>
      </w:r>
      <w:r w:rsidRPr="00DC551F">
        <w:t>(재시작, 네트워크 지연, API 오류)</w:t>
      </w:r>
    </w:p>
    <w:p w14:paraId="07F8D453" w14:textId="77777777" w:rsidR="00DC551F" w:rsidRPr="00DC551F" w:rsidRDefault="00DC551F" w:rsidP="00DC551F">
      <w:pPr>
        <w:numPr>
          <w:ilvl w:val="0"/>
          <w:numId w:val="7"/>
        </w:numPr>
      </w:pPr>
      <w:r w:rsidRPr="00DC551F">
        <w:rPr>
          <w:b/>
          <w:bCs/>
        </w:rPr>
        <w:t>#컨트롤패널</w:t>
      </w:r>
      <w:r w:rsidRPr="00DC551F">
        <w:t>(슬래시 명령 + 버튼/슬라이더)</w:t>
      </w:r>
    </w:p>
    <w:p w14:paraId="6FF62B86" w14:textId="77777777" w:rsidR="00DC551F" w:rsidRPr="00DC551F" w:rsidRDefault="00DC551F" w:rsidP="00DC551F">
      <w:pPr>
        <w:numPr>
          <w:ilvl w:val="1"/>
          <w:numId w:val="7"/>
        </w:numPr>
      </w:pPr>
      <w:r w:rsidRPr="00DC551F">
        <w:t>/mode paper|testnet|live (live 전환은 “ARM_LIVE” 타이핑+확인 버튼 2단계)</w:t>
      </w:r>
    </w:p>
    <w:p w14:paraId="51F0966F" w14:textId="77777777" w:rsidR="00DC551F" w:rsidRPr="00DC551F" w:rsidRDefault="00DC551F" w:rsidP="00DC551F">
      <w:pPr>
        <w:numPr>
          <w:ilvl w:val="1"/>
          <w:numId w:val="7"/>
        </w:numPr>
      </w:pPr>
      <w:r w:rsidRPr="00DC551F">
        <w:t>/auto on/off, /close all|BTC|ETH, /reverse BTC, /flat BTC</w:t>
      </w:r>
    </w:p>
    <w:p w14:paraId="15C809C0" w14:textId="77777777" w:rsidR="00DC551F" w:rsidRPr="00DC551F" w:rsidRDefault="00DC551F" w:rsidP="00DC551F">
      <w:pPr>
        <w:numPr>
          <w:ilvl w:val="1"/>
          <w:numId w:val="7"/>
        </w:numPr>
      </w:pPr>
      <w:r w:rsidRPr="00DC551F">
        <w:rPr>
          <w:b/>
          <w:bCs/>
        </w:rPr>
        <w:t>슬라이더</w:t>
      </w:r>
      <w:r w:rsidRPr="00DC551F">
        <w:t>: target_R%, horizon_k, max_adds, corr_cap, risk_stop_day%</w:t>
      </w:r>
    </w:p>
    <w:p w14:paraId="362AD408" w14:textId="77777777" w:rsidR="00DC551F" w:rsidRPr="00DC551F" w:rsidRDefault="00DC551F" w:rsidP="00DC551F">
      <w:pPr>
        <w:numPr>
          <w:ilvl w:val="1"/>
          <w:numId w:val="7"/>
        </w:numPr>
      </w:pPr>
      <w:r w:rsidRPr="00DC551F">
        <w:rPr>
          <w:b/>
          <w:bCs/>
        </w:rPr>
        <w:t>토글</w:t>
      </w:r>
      <w:r w:rsidRPr="00DC551F">
        <w:t>: SCOUT_ONLY, STRONG_SIGNAL_BYPASS, TRAIL_ENABLE</w:t>
      </w:r>
    </w:p>
    <w:p w14:paraId="2415031C" w14:textId="77777777" w:rsidR="00DC551F" w:rsidRPr="00DC551F" w:rsidRDefault="00DC551F" w:rsidP="00DC551F">
      <w:pPr>
        <w:numPr>
          <w:ilvl w:val="1"/>
          <w:numId w:val="7"/>
        </w:numPr>
      </w:pPr>
      <w:r w:rsidRPr="00DC551F">
        <w:rPr>
          <w:b/>
          <w:bCs/>
        </w:rPr>
        <w:t>수동 주문 버튼</w:t>
      </w:r>
      <w:r w:rsidRPr="00DC551F">
        <w:t>: Buy/Sell(시장), 지정가 입력 모달</w:t>
      </w:r>
    </w:p>
    <w:p w14:paraId="55251898" w14:textId="77777777" w:rsidR="00DC551F" w:rsidRPr="00DC551F" w:rsidRDefault="00DC551F" w:rsidP="00DC551F">
      <w:pPr>
        <w:numPr>
          <w:ilvl w:val="1"/>
          <w:numId w:val="7"/>
        </w:numPr>
      </w:pPr>
      <w:r w:rsidRPr="00DC551F">
        <w:rPr>
          <w:b/>
          <w:bCs/>
        </w:rPr>
        <w:t>설정 저장/불러오기</w:t>
      </w:r>
      <w:r w:rsidRPr="00DC551F">
        <w:t>: Save Config, Load Last</w:t>
      </w:r>
    </w:p>
    <w:p w14:paraId="0B2D6DBE" w14:textId="77777777" w:rsidR="00DC551F" w:rsidRPr="00DC551F" w:rsidRDefault="00DC551F" w:rsidP="00DC551F">
      <w:r w:rsidRPr="00DC551F">
        <w:pict w14:anchorId="3480215B">
          <v:rect id="_x0000_i1131" style="width:0;height:1.5pt" o:hralign="center" o:hrstd="t" o:hr="t" fillcolor="#a0a0a0" stroked="f"/>
        </w:pict>
      </w:r>
    </w:p>
    <w:p w14:paraId="68D7C26D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ENV 최소 셋(나머지는 컨트롤패널에서)</w:t>
      </w:r>
    </w:p>
    <w:p w14:paraId="384AB67A" w14:textId="77777777" w:rsidR="00DC551F" w:rsidRPr="00DC551F" w:rsidRDefault="00DC551F" w:rsidP="00DC551F">
      <w:r w:rsidRPr="00DC551F">
        <w:t># [ENV:CORE]</w:t>
      </w:r>
    </w:p>
    <w:p w14:paraId="254728DC" w14:textId="77777777" w:rsidR="00DC551F" w:rsidRPr="00DC551F" w:rsidRDefault="00DC551F" w:rsidP="00DC551F">
      <w:r w:rsidRPr="00DC551F">
        <w:t>MODE=testnet                # paper|testnet|live</w:t>
      </w:r>
    </w:p>
    <w:p w14:paraId="35F73ECA" w14:textId="77777777" w:rsidR="00DC551F" w:rsidRPr="00DC551F" w:rsidRDefault="00DC551F" w:rsidP="00DC551F">
      <w:r w:rsidRPr="00DC551F">
        <w:t>SYMBOLS=BTCUSDT,ETHUSDT</w:t>
      </w:r>
    </w:p>
    <w:p w14:paraId="69308E11" w14:textId="77777777" w:rsidR="00DC551F" w:rsidRPr="00DC551F" w:rsidRDefault="00DC551F" w:rsidP="00DC551F">
      <w:r w:rsidRPr="00DC551F">
        <w:t>TF_EXEC=1m</w:t>
      </w:r>
    </w:p>
    <w:p w14:paraId="06C71558" w14:textId="77777777" w:rsidR="00DC551F" w:rsidRPr="00DC551F" w:rsidRDefault="00DC551F" w:rsidP="00DC551F">
      <w:r w:rsidRPr="00DC551F">
        <w:t>TF_SIGNAL=5m,15m,1h,4h</w:t>
      </w:r>
    </w:p>
    <w:p w14:paraId="1E8A8B6A" w14:textId="77777777" w:rsidR="00DC551F" w:rsidRPr="00DC551F" w:rsidRDefault="00DC551F" w:rsidP="00DC551F"/>
    <w:p w14:paraId="44132F0F" w14:textId="77777777" w:rsidR="00DC551F" w:rsidRPr="00DC551F" w:rsidRDefault="00DC551F" w:rsidP="00DC551F">
      <w:r w:rsidRPr="00DC551F">
        <w:t># [ENV:EXCHANGE]</w:t>
      </w:r>
    </w:p>
    <w:p w14:paraId="2F012C37" w14:textId="77777777" w:rsidR="00DC551F" w:rsidRPr="00DC551F" w:rsidRDefault="00DC551F" w:rsidP="00DC551F">
      <w:r w:rsidRPr="00DC551F">
        <w:t>BINANCE_TESTNET_API_KEY=...</w:t>
      </w:r>
    </w:p>
    <w:p w14:paraId="5B0A04AF" w14:textId="77777777" w:rsidR="00DC551F" w:rsidRPr="00DC551F" w:rsidRDefault="00DC551F" w:rsidP="00DC551F">
      <w:r w:rsidRPr="00DC551F">
        <w:t>BINANCE_TESTNET_API_SECRET=...</w:t>
      </w:r>
    </w:p>
    <w:p w14:paraId="2A628B16" w14:textId="77777777" w:rsidR="00DC551F" w:rsidRPr="00DC551F" w:rsidRDefault="00DC551F" w:rsidP="00DC551F">
      <w:r w:rsidRPr="00DC551F">
        <w:t>BINANCE_LIVE_API_KEY=...</w:t>
      </w:r>
    </w:p>
    <w:p w14:paraId="217E98D8" w14:textId="77777777" w:rsidR="00DC551F" w:rsidRPr="00DC551F" w:rsidRDefault="00DC551F" w:rsidP="00DC551F">
      <w:r w:rsidRPr="00DC551F">
        <w:t>BINANCE_LIVE_API_SECRET=...</w:t>
      </w:r>
    </w:p>
    <w:p w14:paraId="10BA65BF" w14:textId="77777777" w:rsidR="00DC551F" w:rsidRPr="00DC551F" w:rsidRDefault="00DC551F" w:rsidP="00DC551F"/>
    <w:p w14:paraId="59DE0A9B" w14:textId="77777777" w:rsidR="00DC551F" w:rsidRPr="00DC551F" w:rsidRDefault="00DC551F" w:rsidP="00DC551F">
      <w:r w:rsidRPr="00DC551F">
        <w:t># [ENV:RISK]</w:t>
      </w:r>
    </w:p>
    <w:p w14:paraId="3649BB52" w14:textId="77777777" w:rsidR="00DC551F" w:rsidRPr="00DC551F" w:rsidRDefault="00DC551F" w:rsidP="00DC551F">
      <w:r w:rsidRPr="00DC551F">
        <w:t>RISK_TARGET_PCT=0.30        # 기본값, 패널에서 즉시 변경 가능</w:t>
      </w:r>
    </w:p>
    <w:p w14:paraId="45A3F88E" w14:textId="77777777" w:rsidR="00DC551F" w:rsidRPr="00DC551F" w:rsidRDefault="00DC551F" w:rsidP="00DC551F">
      <w:r w:rsidRPr="00DC551F">
        <w:t>DAILY_MAX_LOSS_PCT=3.0</w:t>
      </w:r>
    </w:p>
    <w:p w14:paraId="3E83292A" w14:textId="77777777" w:rsidR="00DC551F" w:rsidRPr="00DC551F" w:rsidRDefault="00DC551F" w:rsidP="00DC551F">
      <w:r w:rsidRPr="00DC551F">
        <w:t>CORR_CAP_PER_SIDE=0.65</w:t>
      </w:r>
    </w:p>
    <w:p w14:paraId="48CF1855" w14:textId="77777777" w:rsidR="00DC551F" w:rsidRPr="00DC551F" w:rsidRDefault="00DC551F" w:rsidP="00DC551F"/>
    <w:p w14:paraId="4BE55A2E" w14:textId="77777777" w:rsidR="00DC551F" w:rsidRPr="00DC551F" w:rsidRDefault="00DC551F" w:rsidP="00DC551F">
      <w:r w:rsidRPr="00DC551F">
        <w:t># [ENV:DISCORD]</w:t>
      </w:r>
    </w:p>
    <w:p w14:paraId="38C186BB" w14:textId="77777777" w:rsidR="00DC551F" w:rsidRPr="00DC551F" w:rsidRDefault="00DC551F" w:rsidP="00DC551F">
      <w:r w:rsidRPr="00DC551F">
        <w:t>DISCORD_BOT_TOKEN=...</w:t>
      </w:r>
    </w:p>
    <w:p w14:paraId="735A7C9C" w14:textId="77777777" w:rsidR="00DC551F" w:rsidRPr="00DC551F" w:rsidRDefault="00DC551F" w:rsidP="00DC551F">
      <w:r w:rsidRPr="00DC551F">
        <w:t>CHAN_ANALYSIS_ID=...</w:t>
      </w:r>
    </w:p>
    <w:p w14:paraId="716B7437" w14:textId="77777777" w:rsidR="00DC551F" w:rsidRPr="00DC551F" w:rsidRDefault="00DC551F" w:rsidP="00DC551F">
      <w:r w:rsidRPr="00DC551F">
        <w:t>CHAN_DASHBOARD_ID=...</w:t>
      </w:r>
    </w:p>
    <w:p w14:paraId="42565273" w14:textId="77777777" w:rsidR="00DC551F" w:rsidRPr="00DC551F" w:rsidRDefault="00DC551F" w:rsidP="00DC551F">
      <w:r w:rsidRPr="00DC551F">
        <w:t>CHAN_PANEL_ID=...</w:t>
      </w:r>
    </w:p>
    <w:p w14:paraId="04A5D1FC" w14:textId="77777777" w:rsidR="00DC551F" w:rsidRPr="00DC551F" w:rsidRDefault="00DC551F" w:rsidP="00DC551F">
      <w:r w:rsidRPr="00DC551F">
        <w:t>CHAN_ALERTS_ID=...</w:t>
      </w:r>
    </w:p>
    <w:p w14:paraId="6875599B" w14:textId="77777777" w:rsidR="00DC551F" w:rsidRPr="00DC551F" w:rsidRDefault="00DC551F" w:rsidP="00DC551F"/>
    <w:p w14:paraId="78FB7DD3" w14:textId="77777777" w:rsidR="00DC551F" w:rsidRPr="00DC551F" w:rsidRDefault="00DC551F" w:rsidP="00DC551F">
      <w:r w:rsidRPr="00DC551F">
        <w:t># [ENV:MISC]</w:t>
      </w:r>
    </w:p>
    <w:p w14:paraId="631704C8" w14:textId="77777777" w:rsidR="00DC551F" w:rsidRPr="00DC551F" w:rsidRDefault="00DC551F" w:rsidP="00DC551F">
      <w:r w:rsidRPr="00DC551F">
        <w:t>DB_PATH=./runtime/trader.db</w:t>
      </w:r>
    </w:p>
    <w:p w14:paraId="051F53B0" w14:textId="77777777" w:rsidR="00DC551F" w:rsidRPr="00DC551F" w:rsidRDefault="00DC551F" w:rsidP="00DC551F">
      <w:r w:rsidRPr="00DC551F">
        <w:t>CONFIG_PATH=./runtime/config.json</w:t>
      </w:r>
    </w:p>
    <w:p w14:paraId="1DDA310D" w14:textId="77777777" w:rsidR="00DC551F" w:rsidRPr="00DC551F" w:rsidRDefault="00DC551F" w:rsidP="00DC551F">
      <w:r w:rsidRPr="00DC551F">
        <w:t>PATCH_LOG=./patch.txt</w:t>
      </w:r>
    </w:p>
    <w:p w14:paraId="56987658" w14:textId="77777777" w:rsidR="00DC551F" w:rsidRPr="00DC551F" w:rsidRDefault="00DC551F" w:rsidP="00DC551F">
      <w:r w:rsidRPr="00DC551F">
        <w:t>실계좌 키는 token.env로 분리, .gitignore 적용.</w:t>
      </w:r>
    </w:p>
    <w:p w14:paraId="3200F7C5" w14:textId="77777777" w:rsidR="00DC551F" w:rsidRPr="00DC551F" w:rsidRDefault="00DC551F" w:rsidP="00DC551F">
      <w:r w:rsidRPr="00DC551F">
        <w:pict w14:anchorId="328C7481">
          <v:rect id="_x0000_i1132" style="width:0;height:1.5pt" o:hralign="center" o:hrstd="t" o:hr="t" fillcolor="#a0a0a0" stroked="f"/>
        </w:pict>
      </w:r>
    </w:p>
    <w:p w14:paraId="6A2E0653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lastRenderedPageBreak/>
        <w:t>파일 구조(초안)</w:t>
      </w:r>
    </w:p>
    <w:p w14:paraId="02B57C1E" w14:textId="77777777" w:rsidR="00DC551F" w:rsidRPr="00DC551F" w:rsidRDefault="00DC551F" w:rsidP="00DC551F">
      <w:r w:rsidRPr="00DC551F">
        <w:t>ftm2/</w:t>
      </w:r>
    </w:p>
    <w:p w14:paraId="076735D6" w14:textId="77777777" w:rsidR="00DC551F" w:rsidRPr="00DC551F" w:rsidRDefault="00DC551F" w:rsidP="00DC551F">
      <w:r w:rsidRPr="00DC551F">
        <w:t xml:space="preserve">  app.py                          # Orchestrator(메인)</w:t>
      </w:r>
    </w:p>
    <w:p w14:paraId="1D89094B" w14:textId="77777777" w:rsidR="00DC551F" w:rsidRPr="00DC551F" w:rsidRDefault="00DC551F" w:rsidP="00DC551F">
      <w:r w:rsidRPr="00DC551F">
        <w:t xml:space="preserve">  core/</w:t>
      </w:r>
    </w:p>
    <w:p w14:paraId="2D3655B5" w14:textId="77777777" w:rsidR="00DC551F" w:rsidRPr="00DC551F" w:rsidRDefault="00DC551F" w:rsidP="00DC551F">
      <w:r w:rsidRPr="00DC551F">
        <w:t xml:space="preserve">    env.py                        # load_env_chain()</w:t>
      </w:r>
    </w:p>
    <w:p w14:paraId="1882D8AF" w14:textId="77777777" w:rsidR="00DC551F" w:rsidRPr="00DC551F" w:rsidRDefault="00DC551F" w:rsidP="00DC551F">
      <w:r w:rsidRPr="00DC551F">
        <w:t xml:space="preserve">    state.py                      # 전역 스냅샷/상태 버스</w:t>
      </w:r>
    </w:p>
    <w:p w14:paraId="6EBF7E30" w14:textId="77777777" w:rsidR="00DC551F" w:rsidRPr="00DC551F" w:rsidRDefault="00DC551F" w:rsidP="00DC551F">
      <w:r w:rsidRPr="00DC551F">
        <w:t xml:space="preserve">    scheduler.py</w:t>
      </w:r>
    </w:p>
    <w:p w14:paraId="4358DA01" w14:textId="77777777" w:rsidR="00DC551F" w:rsidRPr="00DC551F" w:rsidRDefault="00DC551F" w:rsidP="00DC551F">
      <w:r w:rsidRPr="00DC551F">
        <w:t xml:space="preserve">    persistence.py                # sqlite, config.json, patch.txt</w:t>
      </w:r>
    </w:p>
    <w:p w14:paraId="42B04370" w14:textId="77777777" w:rsidR="00DC551F" w:rsidRPr="00DC551F" w:rsidRDefault="00DC551F" w:rsidP="00DC551F">
      <w:r w:rsidRPr="00DC551F">
        <w:t xml:space="preserve">  exchange/</w:t>
      </w:r>
    </w:p>
    <w:p w14:paraId="7F17E8D0" w14:textId="77777777" w:rsidR="00DC551F" w:rsidRPr="00DC551F" w:rsidRDefault="00DC551F" w:rsidP="00DC551F">
      <w:r w:rsidRPr="00DC551F">
        <w:t xml:space="preserve">    binance.py                    # REST/WS, testnet/live 토글</w:t>
      </w:r>
    </w:p>
    <w:p w14:paraId="534B7E8E" w14:textId="77777777" w:rsidR="00DC551F" w:rsidRPr="00DC551F" w:rsidRDefault="00DC551F" w:rsidP="00DC551F">
      <w:r w:rsidRPr="00DC551F">
        <w:t xml:space="preserve">  data/</w:t>
      </w:r>
    </w:p>
    <w:p w14:paraId="1242E555" w14:textId="77777777" w:rsidR="00DC551F" w:rsidRPr="00DC551F" w:rsidRDefault="00DC551F" w:rsidP="00DC551F">
      <w:r w:rsidRPr="00DC551F">
        <w:t xml:space="preserve">    streams.py                    # WS 구독, kline/mark/account</w:t>
      </w:r>
    </w:p>
    <w:p w14:paraId="2B6495E4" w14:textId="77777777" w:rsidR="00DC551F" w:rsidRPr="00DC551F" w:rsidRDefault="00DC551F" w:rsidP="00DC551F">
      <w:r w:rsidRPr="00DC551F">
        <w:t xml:space="preserve">    features.py                   # 지표/피처 파이프라인</w:t>
      </w:r>
    </w:p>
    <w:p w14:paraId="4CD72584" w14:textId="77777777" w:rsidR="00DC551F" w:rsidRPr="00DC551F" w:rsidRDefault="00DC551F" w:rsidP="00DC551F">
      <w:r w:rsidRPr="00DC551F">
        <w:t xml:space="preserve">  signal/</w:t>
      </w:r>
    </w:p>
    <w:p w14:paraId="74C7230C" w14:textId="77777777" w:rsidR="00DC551F" w:rsidRPr="00DC551F" w:rsidRDefault="00DC551F" w:rsidP="00DC551F">
      <w:r w:rsidRPr="00DC551F">
        <w:t xml:space="preserve">    regime.py                     # 레짐 분류</w:t>
      </w:r>
    </w:p>
    <w:p w14:paraId="16988B5B" w14:textId="77777777" w:rsidR="00DC551F" w:rsidRPr="00DC551F" w:rsidRDefault="00DC551F" w:rsidP="00DC551F">
      <w:r w:rsidRPr="00DC551F">
        <w:t xml:space="preserve">    forecast.py                   # k-bar 예측 앙상블</w:t>
      </w:r>
    </w:p>
    <w:p w14:paraId="7526EF9B" w14:textId="77777777" w:rsidR="00DC551F" w:rsidRPr="00DC551F" w:rsidRDefault="00DC551F" w:rsidP="00DC551F">
      <w:r w:rsidRPr="00DC551F">
        <w:t xml:space="preserve">    scoring.py                    # 최종 점수/임곗값</w:t>
      </w:r>
    </w:p>
    <w:p w14:paraId="71C30D6F" w14:textId="77777777" w:rsidR="00DC551F" w:rsidRPr="00DC551F" w:rsidRDefault="00DC551F" w:rsidP="00DC551F">
      <w:r w:rsidRPr="00DC551F">
        <w:t xml:space="preserve">  trade/</w:t>
      </w:r>
    </w:p>
    <w:p w14:paraId="62E74C8A" w14:textId="77777777" w:rsidR="00DC551F" w:rsidRPr="00DC551F" w:rsidRDefault="00DC551F" w:rsidP="00DC551F">
      <w:r w:rsidRPr="00DC551F">
        <w:t xml:space="preserve">    risk.py                       # ATR-unit, 상관캡, 데일리컷</w:t>
      </w:r>
    </w:p>
    <w:p w14:paraId="5E7035A7" w14:textId="77777777" w:rsidR="00DC551F" w:rsidRPr="00DC551F" w:rsidRDefault="00DC551F" w:rsidP="00DC551F">
      <w:r w:rsidRPr="00DC551F">
        <w:t xml:space="preserve">    gatekeeper.py                 # 라우팅 검사→게이트 순서</w:t>
      </w:r>
    </w:p>
    <w:p w14:paraId="11C73A9C" w14:textId="77777777" w:rsidR="00DC551F" w:rsidRPr="00DC551F" w:rsidRDefault="00DC551F" w:rsidP="00DC551F">
      <w:r w:rsidRPr="00DC551F">
        <w:t xml:space="preserve">    execution.py                  # 스카웃/스케일/부분청산/트레일</w:t>
      </w:r>
    </w:p>
    <w:p w14:paraId="23203E94" w14:textId="77777777" w:rsidR="00DC551F" w:rsidRPr="00DC551F" w:rsidRDefault="00DC551F" w:rsidP="00DC551F">
      <w:r w:rsidRPr="00DC551F">
        <w:t xml:space="preserve">    positions.py                  # 하이드레이션/동기화</w:t>
      </w:r>
    </w:p>
    <w:p w14:paraId="270D6751" w14:textId="77777777" w:rsidR="00DC551F" w:rsidRPr="00DC551F" w:rsidRDefault="00DC551F" w:rsidP="00DC551F">
      <w:r w:rsidRPr="00DC551F">
        <w:t xml:space="preserve">    fees.py                       # 수수료/슬리피지 모델</w:t>
      </w:r>
    </w:p>
    <w:p w14:paraId="48416711" w14:textId="77777777" w:rsidR="00DC551F" w:rsidRPr="00DC551F" w:rsidRDefault="00DC551F" w:rsidP="00DC551F">
      <w:r w:rsidRPr="00DC551F">
        <w:t xml:space="preserve">  discord_bot/</w:t>
      </w:r>
    </w:p>
    <w:p w14:paraId="101BCC73" w14:textId="77777777" w:rsidR="00DC551F" w:rsidRPr="00DC551F" w:rsidRDefault="00DC551F" w:rsidP="00DC551F">
      <w:r w:rsidRPr="00DC551F">
        <w:t xml:space="preserve">    bot.py                        # 런처</w:t>
      </w:r>
    </w:p>
    <w:p w14:paraId="157F0004" w14:textId="77777777" w:rsidR="00DC551F" w:rsidRPr="00DC551F" w:rsidRDefault="00DC551F" w:rsidP="00DC551F">
      <w:r w:rsidRPr="00DC551F">
        <w:lastRenderedPageBreak/>
        <w:t xml:space="preserve">    views.py                      # 버튼/슬라이더 UI</w:t>
      </w:r>
    </w:p>
    <w:p w14:paraId="443061AF" w14:textId="77777777" w:rsidR="00DC551F" w:rsidRPr="00DC551F" w:rsidRDefault="00DC551F" w:rsidP="00DC551F">
      <w:r w:rsidRPr="00DC551F">
        <w:t xml:space="preserve">    panel.py                      # 슬래시 커맨드</w:t>
      </w:r>
    </w:p>
    <w:p w14:paraId="0F205450" w14:textId="77777777" w:rsidR="00DC551F" w:rsidRPr="00DC551F" w:rsidRDefault="00DC551F" w:rsidP="00DC551F">
      <w:r w:rsidRPr="00DC551F">
        <w:t xml:space="preserve">    dashboards.py                 # 메시지 편집 업데이트</w:t>
      </w:r>
    </w:p>
    <w:p w14:paraId="664F3D74" w14:textId="77777777" w:rsidR="00DC551F" w:rsidRPr="00DC551F" w:rsidRDefault="00DC551F" w:rsidP="00DC551F">
      <w:r w:rsidRPr="00DC551F">
        <w:t xml:space="preserve">  tests/</w:t>
      </w:r>
    </w:p>
    <w:p w14:paraId="08F5746B" w14:textId="77777777" w:rsidR="00DC551F" w:rsidRPr="00DC551F" w:rsidRDefault="00DC551F" w:rsidP="00DC551F">
      <w:r w:rsidRPr="00DC551F">
        <w:t xml:space="preserve">    e2e_sim.py</w:t>
      </w:r>
    </w:p>
    <w:p w14:paraId="4B7FE837" w14:textId="77777777" w:rsidR="00DC551F" w:rsidRPr="00DC551F" w:rsidRDefault="00DC551F" w:rsidP="00DC551F">
      <w:r w:rsidRPr="00DC551F">
        <w:t xml:space="preserve">    unit/</w:t>
      </w:r>
    </w:p>
    <w:p w14:paraId="04FC5A6E" w14:textId="77777777" w:rsidR="00DC551F" w:rsidRPr="00DC551F" w:rsidRDefault="00DC551F" w:rsidP="00DC551F">
      <w:r w:rsidRPr="00DC551F">
        <w:t xml:space="preserve">      test_features.py</w:t>
      </w:r>
    </w:p>
    <w:p w14:paraId="6025D645" w14:textId="77777777" w:rsidR="00DC551F" w:rsidRPr="00DC551F" w:rsidRDefault="00DC551F" w:rsidP="00DC551F">
      <w:r w:rsidRPr="00DC551F">
        <w:t xml:space="preserve">      test_risk.py</w:t>
      </w:r>
    </w:p>
    <w:p w14:paraId="269A0AA1" w14:textId="77777777" w:rsidR="00DC551F" w:rsidRPr="00DC551F" w:rsidRDefault="00DC551F" w:rsidP="00DC551F">
      <w:r w:rsidRPr="00DC551F">
        <w:t xml:space="preserve">파일 내 주요 섹션은 # [ANCHOR:BINANCE_CLIENT] 등 </w:t>
      </w:r>
      <w:r w:rsidRPr="00DC551F">
        <w:rPr>
          <w:b/>
          <w:bCs/>
        </w:rPr>
        <w:t>앵커 주석</w:t>
      </w:r>
      <w:r w:rsidRPr="00DC551F">
        <w:t>으로 구분.</w:t>
      </w:r>
    </w:p>
    <w:p w14:paraId="7E969C19" w14:textId="77777777" w:rsidR="00DC551F" w:rsidRPr="00DC551F" w:rsidRDefault="00DC551F" w:rsidP="00DC551F">
      <w:r w:rsidRPr="00DC551F">
        <w:pict w14:anchorId="515E478A">
          <v:rect id="_x0000_i1133" style="width:0;height:1.5pt" o:hralign="center" o:hrstd="t" o:hr="t" fillcolor="#a0a0a0" stroked="f"/>
        </w:pict>
      </w:r>
    </w:p>
    <w:p w14:paraId="72EF7493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DB 스키마(요약)</w:t>
      </w:r>
    </w:p>
    <w:p w14:paraId="6758113A" w14:textId="77777777" w:rsidR="00DC551F" w:rsidRPr="00DC551F" w:rsidRDefault="00DC551F" w:rsidP="00DC551F">
      <w:pPr>
        <w:numPr>
          <w:ilvl w:val="0"/>
          <w:numId w:val="8"/>
        </w:numPr>
      </w:pPr>
      <w:r w:rsidRPr="00DC551F">
        <w:t>trades(id, ts, symbol, side, qty, px, type, fee, order_id, link_id)</w:t>
      </w:r>
    </w:p>
    <w:p w14:paraId="3899D894" w14:textId="77777777" w:rsidR="00DC551F" w:rsidRPr="00DC551F" w:rsidRDefault="00DC551F" w:rsidP="00DC551F">
      <w:pPr>
        <w:numPr>
          <w:ilvl w:val="0"/>
          <w:numId w:val="8"/>
        </w:numPr>
      </w:pPr>
      <w:r w:rsidRPr="00DC551F">
        <w:t>positions(symbol, qty, avg_px, u_pnl, r_pnl, leverage, liq_px)</w:t>
      </w:r>
    </w:p>
    <w:p w14:paraId="01167EEF" w14:textId="77777777" w:rsidR="00DC551F" w:rsidRPr="00DC551F" w:rsidRDefault="00DC551F" w:rsidP="00DC551F">
      <w:pPr>
        <w:numPr>
          <w:ilvl w:val="0"/>
          <w:numId w:val="8"/>
        </w:numPr>
      </w:pPr>
      <w:r w:rsidRPr="00DC551F">
        <w:t>pnl_daily(date, realized, fees, net, max_dd)</w:t>
      </w:r>
    </w:p>
    <w:p w14:paraId="57105025" w14:textId="77777777" w:rsidR="00DC551F" w:rsidRPr="00DC551F" w:rsidRDefault="00DC551F" w:rsidP="00DC551F">
      <w:pPr>
        <w:numPr>
          <w:ilvl w:val="0"/>
          <w:numId w:val="8"/>
        </w:numPr>
      </w:pPr>
      <w:r w:rsidRPr="00DC551F">
        <w:t>config(key, val, updated_at) ← 패널 변경사항 영속</w:t>
      </w:r>
    </w:p>
    <w:p w14:paraId="27DF738F" w14:textId="77777777" w:rsidR="00DC551F" w:rsidRPr="00DC551F" w:rsidRDefault="00DC551F" w:rsidP="00DC551F">
      <w:pPr>
        <w:numPr>
          <w:ilvl w:val="0"/>
          <w:numId w:val="8"/>
        </w:numPr>
      </w:pPr>
      <w:r w:rsidRPr="00DC551F">
        <w:t>events(ts, level, source, message)</w:t>
      </w:r>
    </w:p>
    <w:p w14:paraId="42610B44" w14:textId="77777777" w:rsidR="00DC551F" w:rsidRPr="00DC551F" w:rsidRDefault="00DC551F" w:rsidP="00DC551F">
      <w:pPr>
        <w:numPr>
          <w:ilvl w:val="0"/>
          <w:numId w:val="8"/>
        </w:numPr>
      </w:pPr>
      <w:r w:rsidRPr="00DC551F">
        <w:t xml:space="preserve">patches(ts, version, title, note) ← </w:t>
      </w:r>
      <w:r w:rsidRPr="00DC551F">
        <w:rPr>
          <w:b/>
          <w:bCs/>
        </w:rPr>
        <w:t>patch.txt와 동기화</w:t>
      </w:r>
    </w:p>
    <w:p w14:paraId="1FFA1323" w14:textId="77777777" w:rsidR="00DC551F" w:rsidRPr="00DC551F" w:rsidRDefault="00DC551F" w:rsidP="00DC551F">
      <w:r w:rsidRPr="00DC551F">
        <w:pict w14:anchorId="28EB4855">
          <v:rect id="_x0000_i1134" style="width:0;height:1.5pt" o:hralign="center" o:hrstd="t" o:hr="t" fillcolor="#a0a0a0" stroked="f"/>
        </w:pict>
      </w:r>
    </w:p>
    <w:p w14:paraId="57BCDA9D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실행 플로우 &amp; 게이트 순서</w:t>
      </w:r>
    </w:p>
    <w:p w14:paraId="031B9C05" w14:textId="77777777" w:rsidR="00DC551F" w:rsidRPr="00DC551F" w:rsidRDefault="00DC551F" w:rsidP="00DC551F">
      <w:pPr>
        <w:numPr>
          <w:ilvl w:val="0"/>
          <w:numId w:val="9"/>
        </w:numPr>
      </w:pPr>
      <w:r w:rsidRPr="00DC551F">
        <w:rPr>
          <w:b/>
          <w:bCs/>
        </w:rPr>
        <w:t>라우팅 검사</w:t>
      </w:r>
      <w:r w:rsidRPr="00DC551F">
        <w:t>: 모드/심볼 가능 여부, 네트워크/레이턴시/쿨다운</w:t>
      </w:r>
    </w:p>
    <w:p w14:paraId="553D1D45" w14:textId="77777777" w:rsidR="00DC551F" w:rsidRPr="00DC551F" w:rsidRDefault="00DC551F" w:rsidP="00DC551F">
      <w:pPr>
        <w:numPr>
          <w:ilvl w:val="0"/>
          <w:numId w:val="9"/>
        </w:numPr>
      </w:pPr>
      <w:r w:rsidRPr="00DC551F">
        <w:rPr>
          <w:b/>
          <w:bCs/>
        </w:rPr>
        <w:t>게이트키퍼</w:t>
      </w:r>
      <w:r w:rsidRPr="00DC551F">
        <w:t>:</w:t>
      </w:r>
    </w:p>
    <w:p w14:paraId="2498B56A" w14:textId="77777777" w:rsidR="00DC551F" w:rsidRPr="00DC551F" w:rsidRDefault="00DC551F" w:rsidP="00DC551F">
      <w:pPr>
        <w:numPr>
          <w:ilvl w:val="1"/>
          <w:numId w:val="9"/>
        </w:numPr>
      </w:pPr>
      <w:r w:rsidRPr="00DC551F">
        <w:t>AUTO=on?</w:t>
      </w:r>
    </w:p>
    <w:p w14:paraId="117469B8" w14:textId="77777777" w:rsidR="00DC551F" w:rsidRPr="00DC551F" w:rsidRDefault="00DC551F" w:rsidP="00DC551F">
      <w:pPr>
        <w:numPr>
          <w:ilvl w:val="1"/>
          <w:numId w:val="9"/>
        </w:numPr>
      </w:pPr>
      <w:r w:rsidRPr="00DC551F">
        <w:t>idem_hit(동캔들 중복 차단)</w:t>
      </w:r>
    </w:p>
    <w:p w14:paraId="3A0872E3" w14:textId="77777777" w:rsidR="00DC551F" w:rsidRPr="00DC551F" w:rsidRDefault="00DC551F" w:rsidP="00DC551F">
      <w:pPr>
        <w:numPr>
          <w:ilvl w:val="1"/>
          <w:numId w:val="9"/>
        </w:numPr>
      </w:pPr>
      <w:r w:rsidRPr="00DC551F">
        <w:t>SCOUT_ONLY/STRONG_SIGNAL_BYPASS/TARGET_SCORE_WAIT(옵션)</w:t>
      </w:r>
    </w:p>
    <w:p w14:paraId="712C4D65" w14:textId="77777777" w:rsidR="00DC551F" w:rsidRPr="00DC551F" w:rsidRDefault="00DC551F" w:rsidP="00DC551F">
      <w:pPr>
        <w:numPr>
          <w:ilvl w:val="1"/>
          <w:numId w:val="9"/>
        </w:numPr>
      </w:pPr>
      <w:r w:rsidRPr="00DC551F">
        <w:t>데일리 손실컷/추가 트레이드 금지 여부</w:t>
      </w:r>
    </w:p>
    <w:p w14:paraId="4BA22137" w14:textId="77777777" w:rsidR="00DC551F" w:rsidRPr="00DC551F" w:rsidRDefault="00DC551F" w:rsidP="00DC551F">
      <w:pPr>
        <w:numPr>
          <w:ilvl w:val="0"/>
          <w:numId w:val="9"/>
        </w:numPr>
      </w:pPr>
      <w:r w:rsidRPr="00DC551F">
        <w:rPr>
          <w:b/>
          <w:bCs/>
        </w:rPr>
        <w:lastRenderedPageBreak/>
        <w:t>리스크 체크</w:t>
      </w:r>
      <w:r w:rsidRPr="00DC551F">
        <w:t>: ATR-unit 사이즈, 상관 캡, 레버리지, 증거금 여력</w:t>
      </w:r>
    </w:p>
    <w:p w14:paraId="25E108D5" w14:textId="77777777" w:rsidR="00DC551F" w:rsidRPr="00DC551F" w:rsidRDefault="00DC551F" w:rsidP="00DC551F">
      <w:pPr>
        <w:numPr>
          <w:ilvl w:val="0"/>
          <w:numId w:val="9"/>
        </w:numPr>
      </w:pPr>
      <w:r w:rsidRPr="00DC551F">
        <w:rPr>
          <w:b/>
          <w:bCs/>
        </w:rPr>
        <w:t>주문 전송</w:t>
      </w:r>
      <w:r w:rsidRPr="00DC551F">
        <w:t>: 테스트넷/실계좌 라우팅, link_id 부여</w:t>
      </w:r>
    </w:p>
    <w:p w14:paraId="451CA2A7" w14:textId="77777777" w:rsidR="00DC551F" w:rsidRPr="00DC551F" w:rsidRDefault="00DC551F" w:rsidP="00DC551F">
      <w:pPr>
        <w:numPr>
          <w:ilvl w:val="0"/>
          <w:numId w:val="9"/>
        </w:numPr>
      </w:pPr>
      <w:r w:rsidRPr="00DC551F">
        <w:rPr>
          <w:b/>
          <w:bCs/>
        </w:rPr>
        <w:t>체결 처리</w:t>
      </w:r>
      <w:r w:rsidRPr="00DC551F">
        <w:t>: 포지션/대시보드/알림 업데이트, 보호체크(트레일/BE/부분청산)</w:t>
      </w:r>
    </w:p>
    <w:p w14:paraId="7698C13F" w14:textId="77777777" w:rsidR="00DC551F" w:rsidRPr="00DC551F" w:rsidRDefault="00DC551F" w:rsidP="00DC551F">
      <w:r w:rsidRPr="00DC551F">
        <w:pict w14:anchorId="6542BE7E">
          <v:rect id="_x0000_i1135" style="width:0;height:1.5pt" o:hralign="center" o:hrstd="t" o:hr="t" fillcolor="#a0a0a0" stroked="f"/>
        </w:pict>
      </w:r>
    </w:p>
    <w:p w14:paraId="5D3A9342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대시보드 카드(예시, 실시간 편집)</w:t>
      </w:r>
    </w:p>
    <w:p w14:paraId="2B30311B" w14:textId="77777777" w:rsidR="00DC551F" w:rsidRPr="00DC551F" w:rsidRDefault="00DC551F" w:rsidP="00DC551F">
      <w:pPr>
        <w:numPr>
          <w:ilvl w:val="0"/>
          <w:numId w:val="10"/>
        </w:numPr>
      </w:pPr>
      <w:r w:rsidRPr="00DC551F">
        <w:rPr>
          <w:b/>
          <w:bCs/>
        </w:rPr>
        <w:t>총자본(추적)</w:t>
      </w:r>
      <w:r w:rsidRPr="00DC551F">
        <w:t xml:space="preserve">, </w:t>
      </w:r>
      <w:r w:rsidRPr="00DC551F">
        <w:rPr>
          <w:b/>
          <w:bCs/>
        </w:rPr>
        <w:t>미실현/실현 PnL</w:t>
      </w:r>
      <w:r w:rsidRPr="00DC551F">
        <w:t xml:space="preserve">, </w:t>
      </w:r>
      <w:r w:rsidRPr="00DC551F">
        <w:rPr>
          <w:b/>
          <w:bCs/>
        </w:rPr>
        <w:t>일수익률/누적수익률</w:t>
      </w:r>
    </w:p>
    <w:p w14:paraId="72D8A263" w14:textId="77777777" w:rsidR="00DC551F" w:rsidRPr="00DC551F" w:rsidRDefault="00DC551F" w:rsidP="00DC551F">
      <w:pPr>
        <w:numPr>
          <w:ilvl w:val="0"/>
          <w:numId w:val="10"/>
        </w:numPr>
      </w:pPr>
      <w:r w:rsidRPr="00DC551F">
        <w:rPr>
          <w:b/>
          <w:bCs/>
        </w:rPr>
        <w:t>수수료 누계</w:t>
      </w:r>
      <w:r w:rsidRPr="00DC551F">
        <w:t xml:space="preserve">, </w:t>
      </w:r>
      <w:r w:rsidRPr="00DC551F">
        <w:rPr>
          <w:b/>
          <w:bCs/>
        </w:rPr>
        <w:t>증거금 사용률</w:t>
      </w:r>
      <w:r w:rsidRPr="00DC551F">
        <w:t xml:space="preserve">, </w:t>
      </w:r>
      <w:r w:rsidRPr="00DC551F">
        <w:rPr>
          <w:b/>
          <w:bCs/>
        </w:rPr>
        <w:t>강제청산 거리</w:t>
      </w:r>
    </w:p>
    <w:p w14:paraId="7BDA9809" w14:textId="77777777" w:rsidR="00DC551F" w:rsidRPr="00DC551F" w:rsidRDefault="00DC551F" w:rsidP="00DC551F">
      <w:pPr>
        <w:numPr>
          <w:ilvl w:val="0"/>
          <w:numId w:val="10"/>
        </w:numPr>
      </w:pPr>
      <w:r w:rsidRPr="00DC551F">
        <w:rPr>
          <w:b/>
          <w:bCs/>
        </w:rPr>
        <w:t>심볼별</w:t>
      </w:r>
      <w:r w:rsidRPr="00DC551F">
        <w:t>: 포지션, 평균가, MFE/MAE, 스케일 단계, 다음 트리거</w:t>
      </w:r>
    </w:p>
    <w:p w14:paraId="0C079D04" w14:textId="77777777" w:rsidR="00DC551F" w:rsidRPr="00DC551F" w:rsidRDefault="00DC551F" w:rsidP="00DC551F">
      <w:pPr>
        <w:numPr>
          <w:ilvl w:val="0"/>
          <w:numId w:val="10"/>
        </w:numPr>
      </w:pPr>
      <w:r w:rsidRPr="00DC551F">
        <w:rPr>
          <w:b/>
          <w:bCs/>
        </w:rPr>
        <w:t>상태 뱃지</w:t>
      </w:r>
      <w:r w:rsidRPr="00DC551F">
        <w:t>: MODE, AUTO, SCOUT_ONLY, STRONG_SIGNAL_BYPASS</w:t>
      </w:r>
    </w:p>
    <w:p w14:paraId="1B1F4CCA" w14:textId="77777777" w:rsidR="00DC551F" w:rsidRPr="00DC551F" w:rsidRDefault="00DC551F" w:rsidP="00DC551F">
      <w:r w:rsidRPr="00DC551F">
        <w:pict w14:anchorId="4C92CAE7">
          <v:rect id="_x0000_i1136" style="width:0;height:1.5pt" o:hralign="center" o:hrstd="t" o:hr="t" fillcolor="#a0a0a0" stroked="f"/>
        </w:pict>
      </w:r>
    </w:p>
    <w:p w14:paraId="1AD1ACEA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알림 정책(간결 &amp; 필수만)</w:t>
      </w:r>
    </w:p>
    <w:p w14:paraId="78E34414" w14:textId="77777777" w:rsidR="00DC551F" w:rsidRPr="00DC551F" w:rsidRDefault="00DC551F" w:rsidP="00DC551F">
      <w:pPr>
        <w:numPr>
          <w:ilvl w:val="0"/>
          <w:numId w:val="11"/>
        </w:numPr>
      </w:pPr>
      <w:r w:rsidRPr="00DC551F">
        <w:rPr>
          <w:b/>
          <w:bCs/>
        </w:rPr>
        <w:t>ENTRY/ADD/REDUCE/EXIT</w:t>
      </w:r>
      <w:r w:rsidRPr="00DC551F">
        <w:t>: symbol side qty px (reason=S, regime, k)</w:t>
      </w:r>
    </w:p>
    <w:p w14:paraId="41B7A083" w14:textId="77777777" w:rsidR="00DC551F" w:rsidRPr="00DC551F" w:rsidRDefault="00DC551F" w:rsidP="00DC551F">
      <w:pPr>
        <w:numPr>
          <w:ilvl w:val="0"/>
          <w:numId w:val="11"/>
        </w:numPr>
      </w:pPr>
      <w:r w:rsidRPr="00DC551F">
        <w:rPr>
          <w:b/>
          <w:bCs/>
        </w:rPr>
        <w:t>리스크</w:t>
      </w:r>
      <w:r w:rsidRPr="00DC551F">
        <w:t>: 증거금비율↑, liq_px 근접, 일손실컷, 네트워크 지연</w:t>
      </w:r>
    </w:p>
    <w:p w14:paraId="3C959523" w14:textId="77777777" w:rsidR="00DC551F" w:rsidRPr="00DC551F" w:rsidRDefault="00DC551F" w:rsidP="00DC551F">
      <w:pPr>
        <w:numPr>
          <w:ilvl w:val="0"/>
          <w:numId w:val="11"/>
        </w:numPr>
      </w:pPr>
      <w:r w:rsidRPr="00DC551F">
        <w:rPr>
          <w:b/>
          <w:bCs/>
        </w:rPr>
        <w:t>성능</w:t>
      </w:r>
      <w:r w:rsidRPr="00DC551F">
        <w:t>: 목표R 도달, Trailing 체결, 데일리 리포트 1회</w:t>
      </w:r>
    </w:p>
    <w:p w14:paraId="5187277F" w14:textId="77777777" w:rsidR="00DC551F" w:rsidRPr="00DC551F" w:rsidRDefault="00DC551F" w:rsidP="00DC551F">
      <w:r w:rsidRPr="00DC551F">
        <w:pict w14:anchorId="367EE5AC">
          <v:rect id="_x0000_i1137" style="width:0;height:1.5pt" o:hralign="center" o:hrstd="t" o:hr="t" fillcolor="#a0a0a0" stroked="f"/>
        </w:pict>
      </w:r>
    </w:p>
    <w:p w14:paraId="49030D6D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테스트 플랜(E2E)</w:t>
      </w:r>
    </w:p>
    <w:p w14:paraId="1526E3B8" w14:textId="77777777" w:rsidR="00DC551F" w:rsidRPr="00DC551F" w:rsidRDefault="00DC551F" w:rsidP="00DC551F">
      <w:pPr>
        <w:numPr>
          <w:ilvl w:val="0"/>
          <w:numId w:val="12"/>
        </w:numPr>
      </w:pPr>
      <w:r w:rsidRPr="00DC551F">
        <w:rPr>
          <w:b/>
          <w:bCs/>
        </w:rPr>
        <w:t>시뮬/테스트넷</w:t>
      </w:r>
      <w:r w:rsidRPr="00DC551F">
        <w:t>에서 24h 스트림 재생(리플레이) → 진입/스케일/부분청산 검증</w:t>
      </w:r>
    </w:p>
    <w:p w14:paraId="0FFACA83" w14:textId="77777777" w:rsidR="00DC551F" w:rsidRPr="00DC551F" w:rsidRDefault="00DC551F" w:rsidP="00DC551F">
      <w:pPr>
        <w:numPr>
          <w:ilvl w:val="0"/>
          <w:numId w:val="12"/>
        </w:numPr>
      </w:pPr>
      <w:r w:rsidRPr="00DC551F">
        <w:rPr>
          <w:b/>
          <w:bCs/>
        </w:rPr>
        <w:t>재시작 복원</w:t>
      </w:r>
      <w:r w:rsidRPr="00DC551F">
        <w:t>: 미체결/포지션 하이드레이션, idem_hit 정상 동작</w:t>
      </w:r>
    </w:p>
    <w:p w14:paraId="2337ADB4" w14:textId="77777777" w:rsidR="00DC551F" w:rsidRPr="00DC551F" w:rsidRDefault="00DC551F" w:rsidP="00DC551F">
      <w:pPr>
        <w:numPr>
          <w:ilvl w:val="0"/>
          <w:numId w:val="12"/>
        </w:numPr>
      </w:pPr>
      <w:r w:rsidRPr="00DC551F">
        <w:rPr>
          <w:b/>
          <w:bCs/>
        </w:rPr>
        <w:t>컨트롤패널</w:t>
      </w:r>
      <w:r w:rsidRPr="00DC551F">
        <w:t>: 슬라이더/버튼 실시간 반영 &amp; DB 저장 → 재시작 후 복원</w:t>
      </w:r>
    </w:p>
    <w:p w14:paraId="2A0F8904" w14:textId="77777777" w:rsidR="00DC551F" w:rsidRPr="00DC551F" w:rsidRDefault="00DC551F" w:rsidP="00DC551F">
      <w:pPr>
        <w:numPr>
          <w:ilvl w:val="0"/>
          <w:numId w:val="12"/>
        </w:numPr>
      </w:pPr>
      <w:r w:rsidRPr="00DC551F">
        <w:rPr>
          <w:b/>
          <w:bCs/>
        </w:rPr>
        <w:t>안전장치</w:t>
      </w:r>
      <w:r w:rsidRPr="00DC551F">
        <w:t>: live 전환 2단 확인, 키 미입력 시 주문 차단 로그</w:t>
      </w:r>
    </w:p>
    <w:p w14:paraId="310821E4" w14:textId="77777777" w:rsidR="00DC551F" w:rsidRPr="00DC551F" w:rsidRDefault="00DC551F" w:rsidP="00DC551F">
      <w:r w:rsidRPr="00DC551F">
        <w:pict w14:anchorId="3D3DC496">
          <v:rect id="_x0000_i1138" style="width:0;height:1.5pt" o:hralign="center" o:hrstd="t" o:hr="t" fillcolor="#a0a0a0" stroked="f"/>
        </w:pict>
      </w:r>
    </w:p>
    <w:p w14:paraId="2008ED97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보안·실수 방지</w:t>
      </w:r>
    </w:p>
    <w:p w14:paraId="118F7175" w14:textId="77777777" w:rsidR="00DC551F" w:rsidRPr="00DC551F" w:rsidRDefault="00DC551F" w:rsidP="00DC551F">
      <w:pPr>
        <w:numPr>
          <w:ilvl w:val="0"/>
          <w:numId w:val="13"/>
        </w:numPr>
      </w:pPr>
      <w:r w:rsidRPr="00DC551F">
        <w:t>키는 token.env에만, 커밋 금지</w:t>
      </w:r>
    </w:p>
    <w:p w14:paraId="47004070" w14:textId="77777777" w:rsidR="00DC551F" w:rsidRPr="00DC551F" w:rsidRDefault="00DC551F" w:rsidP="00DC551F">
      <w:pPr>
        <w:numPr>
          <w:ilvl w:val="0"/>
          <w:numId w:val="13"/>
        </w:numPr>
      </w:pPr>
      <w:r w:rsidRPr="00DC551F">
        <w:rPr>
          <w:b/>
          <w:bCs/>
        </w:rPr>
        <w:t>live 전환</w:t>
      </w:r>
      <w:r w:rsidRPr="00DC551F">
        <w:t>: /mode live → “ARM_LIVE” 입력 모달 → 최종 확인 버튼</w:t>
      </w:r>
    </w:p>
    <w:p w14:paraId="6FB4E599" w14:textId="77777777" w:rsidR="00DC551F" w:rsidRPr="00DC551F" w:rsidRDefault="00DC551F" w:rsidP="00DC551F">
      <w:pPr>
        <w:numPr>
          <w:ilvl w:val="0"/>
          <w:numId w:val="13"/>
        </w:numPr>
      </w:pPr>
      <w:r w:rsidRPr="00DC551F">
        <w:rPr>
          <w:b/>
          <w:bCs/>
        </w:rPr>
        <w:t>살수/매수 실수 방지</w:t>
      </w:r>
      <w:r w:rsidRPr="00DC551F">
        <w:t>: 사이즈/레버리지 상한, 극단 주문 차단</w:t>
      </w:r>
    </w:p>
    <w:p w14:paraId="09D9016B" w14:textId="77777777" w:rsidR="00DC551F" w:rsidRPr="00DC551F" w:rsidRDefault="00DC551F" w:rsidP="00DC551F">
      <w:pPr>
        <w:numPr>
          <w:ilvl w:val="0"/>
          <w:numId w:val="13"/>
        </w:numPr>
      </w:pPr>
      <w:r w:rsidRPr="00DC551F">
        <w:rPr>
          <w:b/>
          <w:bCs/>
        </w:rPr>
        <w:lastRenderedPageBreak/>
        <w:t>레이트 리미트/재시도</w:t>
      </w:r>
      <w:r w:rsidRPr="00DC551F">
        <w:t xml:space="preserve"> 표준화, REST/WS 자동 재연결</w:t>
      </w:r>
    </w:p>
    <w:p w14:paraId="65180976" w14:textId="77777777" w:rsidR="00DC551F" w:rsidRPr="00DC551F" w:rsidRDefault="00DC551F" w:rsidP="00DC551F">
      <w:r w:rsidRPr="00DC551F">
        <w:pict w14:anchorId="05AB84D0">
          <v:rect id="_x0000_i1139" style="width:0;height:1.5pt" o:hralign="center" o:hrstd="t" o:hr="t" fillcolor="#a0a0a0" stroked="f"/>
        </w:pict>
      </w:r>
    </w:p>
    <w:p w14:paraId="662FD86B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patch.txt 운영</w:t>
      </w:r>
    </w:p>
    <w:p w14:paraId="548E77EE" w14:textId="77777777" w:rsidR="00DC551F" w:rsidRPr="00DC551F" w:rsidRDefault="00DC551F" w:rsidP="00DC551F">
      <w:pPr>
        <w:numPr>
          <w:ilvl w:val="0"/>
          <w:numId w:val="14"/>
        </w:numPr>
      </w:pPr>
      <w:r w:rsidRPr="00DC551F">
        <w:rPr>
          <w:b/>
          <w:bCs/>
        </w:rPr>
        <w:t>기능 추가</w:t>
      </w:r>
      <w:r w:rsidRPr="00DC551F">
        <w:t xml:space="preserve">는 반드시 patch.txt에 </w:t>
      </w:r>
      <w:r w:rsidRPr="00DC551F">
        <w:rPr>
          <w:b/>
          <w:bCs/>
        </w:rPr>
        <w:t>추가</w:t>
      </w:r>
      <w:r w:rsidRPr="00DC551F">
        <w:t xml:space="preserve"> 기록(버그픽스 제외).</w:t>
      </w:r>
    </w:p>
    <w:p w14:paraId="789BD759" w14:textId="77777777" w:rsidR="00DC551F" w:rsidRPr="00DC551F" w:rsidRDefault="00DC551F" w:rsidP="00DC551F">
      <w:pPr>
        <w:numPr>
          <w:ilvl w:val="0"/>
          <w:numId w:val="14"/>
        </w:numPr>
      </w:pPr>
      <w:r w:rsidRPr="00DC551F">
        <w:t>형식(예):</w:t>
      </w:r>
    </w:p>
    <w:p w14:paraId="0DA17522" w14:textId="77777777" w:rsidR="00DC551F" w:rsidRPr="00DC551F" w:rsidRDefault="00DC551F" w:rsidP="00DC551F">
      <w:pPr>
        <w:numPr>
          <w:ilvl w:val="0"/>
          <w:numId w:val="14"/>
        </w:numPr>
      </w:pPr>
      <w:r w:rsidRPr="00DC551F">
        <w:t>2025-09-03 v0.1.0</w:t>
      </w:r>
    </w:p>
    <w:p w14:paraId="06176050" w14:textId="77777777" w:rsidR="00DC551F" w:rsidRPr="00DC551F" w:rsidRDefault="00DC551F" w:rsidP="00DC551F">
      <w:pPr>
        <w:numPr>
          <w:ilvl w:val="0"/>
          <w:numId w:val="14"/>
        </w:numPr>
      </w:pPr>
      <w:r w:rsidRPr="00DC551F">
        <w:t>- 초기 골격 구축: Exchange/Streams/Features/Regime/Forecast/Risk/Execution/Discord/DB</w:t>
      </w:r>
    </w:p>
    <w:p w14:paraId="49D69110" w14:textId="77777777" w:rsidR="00DC551F" w:rsidRPr="00DC551F" w:rsidRDefault="00DC551F" w:rsidP="00DC551F">
      <w:pPr>
        <w:numPr>
          <w:ilvl w:val="0"/>
          <w:numId w:val="14"/>
        </w:numPr>
      </w:pPr>
      <w:r w:rsidRPr="00DC551F">
        <w:t>- 테스트넷 E2E 루프 가동, 대시보드 실시간 편집 업데이트</w:t>
      </w:r>
    </w:p>
    <w:p w14:paraId="4787EEE6" w14:textId="77777777" w:rsidR="00DC551F" w:rsidRPr="00DC551F" w:rsidRDefault="00DC551F" w:rsidP="00DC551F">
      <w:pPr>
        <w:numPr>
          <w:ilvl w:val="0"/>
          <w:numId w:val="14"/>
        </w:numPr>
      </w:pPr>
      <w:r w:rsidRPr="00DC551F">
        <w:t>- 컨트롤패널: AUTO/R%/k/SCOUT_ONLY/STRONG_SIGNAL_BYPASS/DAILY_CUT</w:t>
      </w:r>
    </w:p>
    <w:p w14:paraId="44E4D076" w14:textId="77777777" w:rsidR="00DC551F" w:rsidRPr="00DC551F" w:rsidRDefault="00DC551F" w:rsidP="00DC551F">
      <w:pPr>
        <w:numPr>
          <w:ilvl w:val="0"/>
          <w:numId w:val="14"/>
        </w:numPr>
      </w:pPr>
      <w:r w:rsidRPr="00DC551F">
        <w:t xml:space="preserve">patches 테이블에도 동기 삽입 → UI에서 </w:t>
      </w:r>
      <w:r w:rsidRPr="00DC551F">
        <w:rPr>
          <w:b/>
          <w:bCs/>
        </w:rPr>
        <w:t>/patch log</w:t>
      </w:r>
      <w:r w:rsidRPr="00DC551F">
        <w:t xml:space="preserve"> 조회 가능.</w:t>
      </w:r>
    </w:p>
    <w:p w14:paraId="191E0FB8" w14:textId="77777777" w:rsidR="00DC551F" w:rsidRPr="00DC551F" w:rsidRDefault="00DC551F" w:rsidP="00DC551F">
      <w:r w:rsidRPr="00DC551F">
        <w:pict w14:anchorId="2012DCA2">
          <v:rect id="_x0000_i1140" style="width:0;height:1.5pt" o:hralign="center" o:hrstd="t" o:hr="t" fillcolor="#a0a0a0" stroked="f"/>
        </w:pict>
      </w:r>
    </w:p>
    <w:p w14:paraId="314DB8F2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“예측 중심” 의사결정 로직(간단 수식)</w:t>
      </w:r>
    </w:p>
    <w:p w14:paraId="0DBCF11C" w14:textId="77777777" w:rsidR="00DC551F" w:rsidRPr="00DC551F" w:rsidRDefault="00DC551F" w:rsidP="00DC551F">
      <w:pPr>
        <w:numPr>
          <w:ilvl w:val="0"/>
          <w:numId w:val="15"/>
        </w:numPr>
      </w:pPr>
      <w:r w:rsidRPr="00DC551F">
        <w:t>P_up = σ(a·EMA_slope + b·Donchian + c·ADX …)</w:t>
      </w:r>
    </w:p>
    <w:p w14:paraId="247A86CE" w14:textId="77777777" w:rsidR="00DC551F" w:rsidRPr="00DC551F" w:rsidRDefault="00DC551F" w:rsidP="00DC551F">
      <w:pPr>
        <w:numPr>
          <w:ilvl w:val="0"/>
          <w:numId w:val="15"/>
        </w:numPr>
      </w:pPr>
      <w:r w:rsidRPr="00DC551F">
        <w:t>MR_edge = f(zscore, band_touch, reversion_speed)</w:t>
      </w:r>
    </w:p>
    <w:p w14:paraId="0B925931" w14:textId="77777777" w:rsidR="00DC551F" w:rsidRPr="00DC551F" w:rsidRDefault="00DC551F" w:rsidP="00DC551F">
      <w:pPr>
        <w:numPr>
          <w:ilvl w:val="0"/>
          <w:numId w:val="15"/>
        </w:numPr>
      </w:pPr>
      <w:r w:rsidRPr="00DC551F">
        <w:t>Cross_edge = g(lead_lag(ETH↔BTC), dβ/dt)</w:t>
      </w:r>
    </w:p>
    <w:p w14:paraId="087463CD" w14:textId="77777777" w:rsidR="00DC551F" w:rsidRPr="00DC551F" w:rsidRDefault="00DC551F" w:rsidP="00DC551F">
      <w:pPr>
        <w:numPr>
          <w:ilvl w:val="0"/>
          <w:numId w:val="15"/>
        </w:numPr>
      </w:pPr>
      <w:r w:rsidRPr="00DC551F">
        <w:rPr>
          <w:b/>
          <w:bCs/>
        </w:rPr>
        <w:t>온라인 가중치</w:t>
      </w:r>
      <w:r w:rsidRPr="00DC551F">
        <w:t>: W_{t+1} = (1-λ)·W_t + λ·normalize(perf_last_N)</w:t>
      </w:r>
    </w:p>
    <w:p w14:paraId="74256F62" w14:textId="77777777" w:rsidR="00DC551F" w:rsidRPr="00DC551F" w:rsidRDefault="00DC551F" w:rsidP="00DC551F">
      <w:pPr>
        <w:numPr>
          <w:ilvl w:val="0"/>
          <w:numId w:val="15"/>
        </w:numPr>
      </w:pPr>
      <w:r w:rsidRPr="00DC551F">
        <w:rPr>
          <w:b/>
          <w:bCs/>
        </w:rPr>
        <w:t>최종 점수</w:t>
      </w:r>
      <w:r w:rsidRPr="00DC551F">
        <w:t>: S = W·[P_up, MR_edge, Cross_edge]</w:t>
      </w:r>
    </w:p>
    <w:p w14:paraId="5B2F007B" w14:textId="77777777" w:rsidR="00DC551F" w:rsidRPr="00DC551F" w:rsidRDefault="00DC551F" w:rsidP="00DC551F">
      <w:pPr>
        <w:numPr>
          <w:ilvl w:val="1"/>
          <w:numId w:val="15"/>
        </w:numPr>
      </w:pPr>
      <w:r w:rsidRPr="00DC551F">
        <w:t>레짐별 임계치 {θ_enter, θ_add, θ_reduce, θ_exit}</w:t>
      </w:r>
    </w:p>
    <w:p w14:paraId="35324E85" w14:textId="77777777" w:rsidR="00DC551F" w:rsidRPr="00DC551F" w:rsidRDefault="00DC551F" w:rsidP="00DC551F">
      <w:pPr>
        <w:numPr>
          <w:ilvl w:val="1"/>
          <w:numId w:val="15"/>
        </w:numPr>
      </w:pPr>
      <w:r w:rsidRPr="00DC551F">
        <w:t xml:space="preserve">k, λ, N은 </w:t>
      </w:r>
      <w:r w:rsidRPr="00DC551F">
        <w:rPr>
          <w:b/>
          <w:bCs/>
        </w:rPr>
        <w:t>슬라이더</w:t>
      </w:r>
      <w:r w:rsidRPr="00DC551F">
        <w:t>로 조정.</w:t>
      </w:r>
    </w:p>
    <w:p w14:paraId="65FB0401" w14:textId="77777777" w:rsidR="00DC551F" w:rsidRPr="00DC551F" w:rsidRDefault="00DC551F" w:rsidP="00DC551F">
      <w:r w:rsidRPr="00DC551F">
        <w:pict w14:anchorId="0EA6E7C1">
          <v:rect id="_x0000_i1141" style="width:0;height:1.5pt" o:hralign="center" o:hrstd="t" o:hr="t" fillcolor="#a0a0a0" stroked="f"/>
        </w:pict>
      </w:r>
    </w:p>
    <w:p w14:paraId="69D58356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초기 마일스톤(1~3주 내 완성 기준 설계)</w:t>
      </w:r>
    </w:p>
    <w:p w14:paraId="3F1C6670" w14:textId="77777777" w:rsidR="00DC551F" w:rsidRPr="00DC551F" w:rsidRDefault="00DC551F" w:rsidP="00DC551F">
      <w:pPr>
        <w:numPr>
          <w:ilvl w:val="0"/>
          <w:numId w:val="16"/>
        </w:numPr>
      </w:pPr>
      <w:r w:rsidRPr="00DC551F">
        <w:rPr>
          <w:b/>
          <w:bCs/>
        </w:rPr>
        <w:t>M1 — 골격 &amp; 테스트넷 주문 라운드트립</w:t>
      </w:r>
    </w:p>
    <w:p w14:paraId="3F92BB9E" w14:textId="77777777" w:rsidR="00DC551F" w:rsidRPr="00DC551F" w:rsidRDefault="00DC551F" w:rsidP="00DC551F">
      <w:pPr>
        <w:numPr>
          <w:ilvl w:val="1"/>
          <w:numId w:val="16"/>
        </w:numPr>
      </w:pPr>
      <w:r w:rsidRPr="00DC551F">
        <w:t>Exchange/WS, DB, ENV 최소, Discord 연결, /mode, /auto, 대시보드 카드</w:t>
      </w:r>
    </w:p>
    <w:p w14:paraId="7B346992" w14:textId="77777777" w:rsidR="00DC551F" w:rsidRPr="00DC551F" w:rsidRDefault="00DC551F" w:rsidP="00DC551F">
      <w:pPr>
        <w:numPr>
          <w:ilvl w:val="0"/>
          <w:numId w:val="16"/>
        </w:numPr>
      </w:pPr>
      <w:r w:rsidRPr="00DC551F">
        <w:rPr>
          <w:b/>
          <w:bCs/>
        </w:rPr>
        <w:t>M2 — 레짐·포캐스트·리스크 타게팅</w:t>
      </w:r>
    </w:p>
    <w:p w14:paraId="24C309B1" w14:textId="77777777" w:rsidR="00DC551F" w:rsidRPr="00DC551F" w:rsidRDefault="00DC551F" w:rsidP="00DC551F">
      <w:pPr>
        <w:numPr>
          <w:ilvl w:val="1"/>
          <w:numId w:val="16"/>
        </w:numPr>
      </w:pPr>
      <w:r w:rsidRPr="00DC551F">
        <w:lastRenderedPageBreak/>
        <w:t>Feature 파이프라인, 레짐 분류, k-bar 예측 앙상블, ATR-unit 사이즈, 상관캡</w:t>
      </w:r>
    </w:p>
    <w:p w14:paraId="69578452" w14:textId="77777777" w:rsidR="00DC551F" w:rsidRPr="00DC551F" w:rsidRDefault="00DC551F" w:rsidP="00DC551F">
      <w:pPr>
        <w:numPr>
          <w:ilvl w:val="0"/>
          <w:numId w:val="16"/>
        </w:numPr>
      </w:pPr>
      <w:r w:rsidRPr="00DC551F">
        <w:rPr>
          <w:b/>
          <w:bCs/>
        </w:rPr>
        <w:t>M3 — 스케일링 &amp; 보호체크 &amp; 알림 최적화</w:t>
      </w:r>
    </w:p>
    <w:p w14:paraId="5D7C2065" w14:textId="77777777" w:rsidR="00DC551F" w:rsidRPr="00DC551F" w:rsidRDefault="00DC551F" w:rsidP="00DC551F">
      <w:pPr>
        <w:numPr>
          <w:ilvl w:val="1"/>
          <w:numId w:val="16"/>
        </w:numPr>
      </w:pPr>
      <w:r w:rsidRPr="00DC551F">
        <w:t>스카웃/스케일/부분청산/BE/트레일, idem_hit, 하이드레이션, 위험/체결 알림</w:t>
      </w:r>
    </w:p>
    <w:p w14:paraId="7DF39E07" w14:textId="77777777" w:rsidR="00DC551F" w:rsidRPr="00DC551F" w:rsidRDefault="00DC551F" w:rsidP="00DC551F">
      <w:r w:rsidRPr="00DC551F">
        <w:pict w14:anchorId="341593BB">
          <v:rect id="_x0000_i1142" style="width:0;height:1.5pt" o:hralign="center" o:hrstd="t" o:hr="t" fillcolor="#a0a0a0" stroked="f"/>
        </w:pict>
      </w:r>
    </w:p>
    <w:p w14:paraId="06025C7F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Codex 요청서 포맷(추후 코드 작성 시 예시)</w:t>
      </w:r>
    </w:p>
    <w:p w14:paraId="23A3219F" w14:textId="77777777" w:rsidR="00DC551F" w:rsidRPr="00DC551F" w:rsidRDefault="00DC551F" w:rsidP="00DC551F">
      <w:pPr>
        <w:numPr>
          <w:ilvl w:val="0"/>
          <w:numId w:val="17"/>
        </w:numPr>
      </w:pPr>
      <w:r w:rsidRPr="00DC551F">
        <w:rPr>
          <w:b/>
          <w:bCs/>
        </w:rPr>
        <w:t>앵커</w:t>
      </w:r>
      <w:r w:rsidRPr="00DC551F">
        <w:t>: [ANCHOR:ORDER_ROUTER]</w:t>
      </w:r>
    </w:p>
    <w:p w14:paraId="444D8E0E" w14:textId="77777777" w:rsidR="00DC551F" w:rsidRPr="00DC551F" w:rsidRDefault="00DC551F" w:rsidP="00DC551F">
      <w:pPr>
        <w:numPr>
          <w:ilvl w:val="0"/>
          <w:numId w:val="17"/>
        </w:numPr>
      </w:pPr>
      <w:r w:rsidRPr="00DC551F">
        <w:rPr>
          <w:b/>
          <w:bCs/>
        </w:rPr>
        <w:t>검색어</w:t>
      </w:r>
      <w:r w:rsidRPr="00DC551F">
        <w:t>: class OrderRouter</w:t>
      </w:r>
    </w:p>
    <w:p w14:paraId="6E4F78E3" w14:textId="77777777" w:rsidR="00DC551F" w:rsidRPr="00DC551F" w:rsidRDefault="00DC551F" w:rsidP="00DC551F">
      <w:pPr>
        <w:numPr>
          <w:ilvl w:val="0"/>
          <w:numId w:val="17"/>
        </w:numPr>
      </w:pPr>
      <w:r w:rsidRPr="00DC551F">
        <w:rPr>
          <w:b/>
          <w:bCs/>
        </w:rPr>
        <w:t>정확한 교체/추가 지점</w:t>
      </w:r>
      <w:r w:rsidRPr="00DC551F">
        <w:t>: def submit_order(...): 아래</w:t>
      </w:r>
    </w:p>
    <w:p w14:paraId="79DD9971" w14:textId="77777777" w:rsidR="00DC551F" w:rsidRPr="00DC551F" w:rsidRDefault="00DC551F" w:rsidP="00DC551F">
      <w:pPr>
        <w:numPr>
          <w:ilvl w:val="0"/>
          <w:numId w:val="17"/>
        </w:numPr>
      </w:pPr>
      <w:r w:rsidRPr="00DC551F">
        <w:rPr>
          <w:b/>
          <w:bCs/>
        </w:rPr>
        <w:t>.env 토글</w:t>
      </w:r>
      <w:r w:rsidRPr="00DC551F">
        <w:t>: RISK_TARGET_PCT, DAILY_MAX_LOSS_PCT</w:t>
      </w:r>
    </w:p>
    <w:p w14:paraId="4554835B" w14:textId="77777777" w:rsidR="00DC551F" w:rsidRPr="00DC551F" w:rsidRDefault="00DC551F" w:rsidP="00DC551F">
      <w:pPr>
        <w:numPr>
          <w:ilvl w:val="0"/>
          <w:numId w:val="17"/>
        </w:numPr>
      </w:pPr>
      <w:r w:rsidRPr="00DC551F">
        <w:rPr>
          <w:b/>
          <w:bCs/>
        </w:rPr>
        <w:t>요청 내용(요약)</w:t>
      </w:r>
      <w:r w:rsidRPr="00DC551F">
        <w:t>:</w:t>
      </w:r>
    </w:p>
    <w:p w14:paraId="564004E9" w14:textId="77777777" w:rsidR="00DC551F" w:rsidRPr="00DC551F" w:rsidRDefault="00DC551F" w:rsidP="00DC551F">
      <w:r w:rsidRPr="00DC551F">
        <w:t>ATR-unit 사이징 반영하여 주문 수량 산출, 상관캡 적용, idem_hit 체크 후 전송. 체결 시 보호체크 스케줄 등록. 실패 시 재시도.</w:t>
      </w:r>
    </w:p>
    <w:p w14:paraId="71094A17" w14:textId="77777777" w:rsidR="00DC551F" w:rsidRPr="00DC551F" w:rsidRDefault="00DC551F" w:rsidP="00DC551F">
      <w:r w:rsidRPr="00DC551F">
        <w:pict w14:anchorId="3AD144C0">
          <v:rect id="_x0000_i1143" style="width:0;height:1.5pt" o:hralign="center" o:hrstd="t" o:hr="t" fillcolor="#a0a0a0" stroked="f"/>
        </w:pict>
      </w:r>
    </w:p>
    <w:p w14:paraId="0C6C4055" w14:textId="77777777" w:rsidR="00DC551F" w:rsidRPr="00DC551F" w:rsidRDefault="00DC551F" w:rsidP="00DC551F">
      <w:pPr>
        <w:rPr>
          <w:b/>
          <w:bCs/>
        </w:rPr>
      </w:pPr>
      <w:r w:rsidRPr="00DC551F">
        <w:rPr>
          <w:b/>
          <w:bCs/>
        </w:rPr>
        <w:t>바로 착수 산출물(오늘 생성 가능)</w:t>
      </w:r>
    </w:p>
    <w:p w14:paraId="2FECA69E" w14:textId="77777777" w:rsidR="00DC551F" w:rsidRPr="00DC551F" w:rsidRDefault="00DC551F" w:rsidP="00DC551F">
      <w:pPr>
        <w:numPr>
          <w:ilvl w:val="0"/>
          <w:numId w:val="18"/>
        </w:numPr>
      </w:pPr>
      <w:r w:rsidRPr="00DC551F">
        <w:t xml:space="preserve">ftm2/ </w:t>
      </w:r>
      <w:r w:rsidRPr="00DC551F">
        <w:rPr>
          <w:b/>
          <w:bCs/>
        </w:rPr>
        <w:t>프로젝트 스캐폴드</w:t>
      </w:r>
      <w:r w:rsidRPr="00DC551F">
        <w:t>(위 구조)</w:t>
      </w:r>
    </w:p>
    <w:p w14:paraId="24C0B58B" w14:textId="77777777" w:rsidR="00DC551F" w:rsidRPr="00DC551F" w:rsidRDefault="00DC551F" w:rsidP="00DC551F">
      <w:pPr>
        <w:numPr>
          <w:ilvl w:val="0"/>
          <w:numId w:val="18"/>
        </w:numPr>
      </w:pPr>
      <w:r w:rsidRPr="00DC551F">
        <w:t>.env.sample, token.env.sample, config.json 기본값</w:t>
      </w:r>
    </w:p>
    <w:p w14:paraId="10016D8A" w14:textId="77777777" w:rsidR="00DC551F" w:rsidRPr="00DC551F" w:rsidRDefault="00DC551F" w:rsidP="00DC551F">
      <w:pPr>
        <w:numPr>
          <w:ilvl w:val="0"/>
          <w:numId w:val="18"/>
        </w:numPr>
      </w:pPr>
      <w:r w:rsidRPr="00DC551F">
        <w:t xml:space="preserve">patch.txt </w:t>
      </w:r>
      <w:r w:rsidRPr="00DC551F">
        <w:rPr>
          <w:b/>
          <w:bCs/>
        </w:rPr>
        <w:t>v0.1.0</w:t>
      </w:r>
      <w:r w:rsidRPr="00DC551F">
        <w:t xml:space="preserve"> 초기 기록</w:t>
      </w:r>
    </w:p>
    <w:p w14:paraId="21D40B05" w14:textId="77777777" w:rsidR="00DC551F" w:rsidRPr="00DC551F" w:rsidRDefault="00DC551F" w:rsidP="00DC551F">
      <w:pPr>
        <w:numPr>
          <w:ilvl w:val="0"/>
          <w:numId w:val="18"/>
        </w:numPr>
      </w:pPr>
      <w:r w:rsidRPr="00DC551F">
        <w:t xml:space="preserve">Discord </w:t>
      </w:r>
      <w:r w:rsidRPr="00DC551F">
        <w:rPr>
          <w:b/>
          <w:bCs/>
        </w:rPr>
        <w:t>슬래시 커맨드/버튼/슬라이더</w:t>
      </w:r>
      <w:r w:rsidRPr="00DC551F">
        <w:t xml:space="preserve"> 기본 세트</w:t>
      </w:r>
    </w:p>
    <w:p w14:paraId="5EB78805" w14:textId="77777777" w:rsidR="00DC551F" w:rsidRPr="00DC551F" w:rsidRDefault="00DC551F" w:rsidP="00DC551F">
      <w:pPr>
        <w:numPr>
          <w:ilvl w:val="0"/>
          <w:numId w:val="18"/>
        </w:numPr>
      </w:pPr>
      <w:r w:rsidRPr="00DC551F">
        <w:rPr>
          <w:b/>
          <w:bCs/>
        </w:rPr>
        <w:t>테스트넷 마켓데이터 수신 + 더미 포캐스트 → 스카웃 1단계 주문</w:t>
      </w:r>
      <w:r w:rsidRPr="00DC551F">
        <w:t>까지</w:t>
      </w:r>
    </w:p>
    <w:p w14:paraId="41EA136A" w14:textId="77777777" w:rsidR="00DC551F" w:rsidRPr="00DC551F" w:rsidRDefault="00DC551F" w:rsidP="00DC551F">
      <w:r w:rsidRPr="00DC551F">
        <w:t xml:space="preserve">필요하면 이 설계 그대로 </w:t>
      </w:r>
      <w:r w:rsidRPr="00DC551F">
        <w:rPr>
          <w:b/>
          <w:bCs/>
        </w:rPr>
        <w:t>코드 뼈대부터 생성</w:t>
      </w:r>
      <w:r w:rsidRPr="00DC551F">
        <w:t>해드릴게요. 원하는 우선순위(예: “대시보드 먼저”, “스케일링 먼저”)가 있으면 말씀만 주세요.</w:t>
      </w:r>
    </w:p>
    <w:p w14:paraId="7319D3BB" w14:textId="77777777" w:rsidR="008F49E2" w:rsidRDefault="008F49E2"/>
    <w:sectPr w:rsidR="008F4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63BB"/>
    <w:multiLevelType w:val="multilevel"/>
    <w:tmpl w:val="A5AE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6DAC"/>
    <w:multiLevelType w:val="multilevel"/>
    <w:tmpl w:val="7FBE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530CA"/>
    <w:multiLevelType w:val="multilevel"/>
    <w:tmpl w:val="C308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970FB"/>
    <w:multiLevelType w:val="multilevel"/>
    <w:tmpl w:val="22BE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D5524"/>
    <w:multiLevelType w:val="multilevel"/>
    <w:tmpl w:val="3084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B7141"/>
    <w:multiLevelType w:val="multilevel"/>
    <w:tmpl w:val="3D2E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46B58"/>
    <w:multiLevelType w:val="multilevel"/>
    <w:tmpl w:val="A94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95C71"/>
    <w:multiLevelType w:val="multilevel"/>
    <w:tmpl w:val="52D6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254F0"/>
    <w:multiLevelType w:val="multilevel"/>
    <w:tmpl w:val="950E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14ECD"/>
    <w:multiLevelType w:val="multilevel"/>
    <w:tmpl w:val="BE30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42C73"/>
    <w:multiLevelType w:val="multilevel"/>
    <w:tmpl w:val="E60E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C6D77"/>
    <w:multiLevelType w:val="multilevel"/>
    <w:tmpl w:val="9310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45266"/>
    <w:multiLevelType w:val="multilevel"/>
    <w:tmpl w:val="C9AA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444C2"/>
    <w:multiLevelType w:val="multilevel"/>
    <w:tmpl w:val="FBA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71912"/>
    <w:multiLevelType w:val="multilevel"/>
    <w:tmpl w:val="FA50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56E9C"/>
    <w:multiLevelType w:val="multilevel"/>
    <w:tmpl w:val="2D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76EFC"/>
    <w:multiLevelType w:val="multilevel"/>
    <w:tmpl w:val="0044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C2BC5"/>
    <w:multiLevelType w:val="multilevel"/>
    <w:tmpl w:val="9990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915032">
    <w:abstractNumId w:val="11"/>
  </w:num>
  <w:num w:numId="2" w16cid:durableId="185025092">
    <w:abstractNumId w:val="6"/>
  </w:num>
  <w:num w:numId="3" w16cid:durableId="1124884609">
    <w:abstractNumId w:val="17"/>
  </w:num>
  <w:num w:numId="4" w16cid:durableId="1157265179">
    <w:abstractNumId w:val="16"/>
  </w:num>
  <w:num w:numId="5" w16cid:durableId="859204639">
    <w:abstractNumId w:val="1"/>
  </w:num>
  <w:num w:numId="6" w16cid:durableId="1740861899">
    <w:abstractNumId w:val="8"/>
  </w:num>
  <w:num w:numId="7" w16cid:durableId="671566845">
    <w:abstractNumId w:val="9"/>
  </w:num>
  <w:num w:numId="8" w16cid:durableId="1755013243">
    <w:abstractNumId w:val="14"/>
  </w:num>
  <w:num w:numId="9" w16cid:durableId="1672295722">
    <w:abstractNumId w:val="2"/>
  </w:num>
  <w:num w:numId="10" w16cid:durableId="1586112536">
    <w:abstractNumId w:val="10"/>
  </w:num>
  <w:num w:numId="11" w16cid:durableId="1757555341">
    <w:abstractNumId w:val="12"/>
  </w:num>
  <w:num w:numId="12" w16cid:durableId="2133547604">
    <w:abstractNumId w:val="5"/>
  </w:num>
  <w:num w:numId="13" w16cid:durableId="2017614109">
    <w:abstractNumId w:val="3"/>
  </w:num>
  <w:num w:numId="14" w16cid:durableId="418450572">
    <w:abstractNumId w:val="15"/>
  </w:num>
  <w:num w:numId="15" w16cid:durableId="224100127">
    <w:abstractNumId w:val="0"/>
  </w:num>
  <w:num w:numId="16" w16cid:durableId="690030824">
    <w:abstractNumId w:val="4"/>
  </w:num>
  <w:num w:numId="17" w16cid:durableId="1238980301">
    <w:abstractNumId w:val="13"/>
  </w:num>
  <w:num w:numId="18" w16cid:durableId="1987121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1F"/>
    <w:rsid w:val="000557AF"/>
    <w:rsid w:val="008F49E2"/>
    <w:rsid w:val="00A93E27"/>
    <w:rsid w:val="00DC551F"/>
    <w:rsid w:val="00E6209B"/>
    <w:rsid w:val="00E7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743A"/>
  <w15:chartTrackingRefBased/>
  <w15:docId w15:val="{39AD73E9-5F9B-4ED0-8E74-8029B1F2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55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5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55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55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55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55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55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55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55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55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55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55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C55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C55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C55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C55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C55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C55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C55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C5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55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C55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5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C55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55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551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5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C551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C55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1144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민수 박</dc:creator>
  <cp:keywords/>
  <dc:description/>
  <cp:lastModifiedBy>민수 박</cp:lastModifiedBy>
  <cp:revision>1</cp:revision>
  <dcterms:created xsi:type="dcterms:W3CDTF">2025-09-03T01:42:00Z</dcterms:created>
  <dcterms:modified xsi:type="dcterms:W3CDTF">2025-09-03T01:43:00Z</dcterms:modified>
</cp:coreProperties>
</file>