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43096">
      <w:r>
        <w:t>Обвести изображения:</w:t>
      </w:r>
    </w:p>
    <w:p w:rsidR="00F43096" w:rsidRDefault="00F43096">
      <w:r>
        <w:rPr>
          <w:noProof/>
          <w:lang w:eastAsia="ru-RU"/>
        </w:rPr>
        <w:drawing>
          <wp:inline distT="0" distB="0" distL="0" distR="0" wp14:anchorId="7118EE6C" wp14:editId="7FCAD583">
            <wp:extent cx="3143250" cy="267722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730" cy="2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1298FC0" wp14:editId="0B19F5B1">
            <wp:extent cx="2219325" cy="30160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2855" cy="302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96" w:rsidRDefault="00F43096">
      <w:r>
        <w:t>Прочитать текст, кратко пересказать, о чем он был:</w:t>
      </w:r>
    </w:p>
    <w:p w:rsidR="0014263E" w:rsidRDefault="0014263E" w:rsidP="0014263E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У индусов есть ручные слоны. Один индус пошёл со слоном в лес по дрова.</w:t>
      </w:r>
    </w:p>
    <w:p w:rsidR="0014263E" w:rsidRDefault="0014263E" w:rsidP="0014263E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Лес был глухой и дикий. Слон протаптывал хозяину дорогу и помогал валить деревья, а хозяин грузил их на слона.</w:t>
      </w:r>
    </w:p>
    <w:p w:rsidR="0014263E" w:rsidRDefault="0014263E" w:rsidP="0014263E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Вдруг слон перестал слушаться хозяина, стал оглядываться, трясти ушами, а потом поднял хобот и заревел.</w:t>
      </w:r>
    </w:p>
    <w:p w:rsidR="0014263E" w:rsidRDefault="0014263E" w:rsidP="0014263E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Хозяин тоже оглянулся, но ничего не заметил.</w:t>
      </w:r>
    </w:p>
    <w:p w:rsidR="0014263E" w:rsidRDefault="0014263E" w:rsidP="0014263E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Он стал сердиться на слона и бить его по ушам веткой.</w:t>
      </w:r>
    </w:p>
    <w:p w:rsidR="0014263E" w:rsidRDefault="0014263E" w:rsidP="0014263E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А слон загнул хобот крючком, чтоб поднять хозяина на спину. Хозяин подумал: «Сяду ему на шею — так мне ещё удобней будет им править».</w:t>
      </w:r>
    </w:p>
    <w:p w:rsidR="0014263E" w:rsidRDefault="0014263E" w:rsidP="0014263E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Он уселся на слоне и стал веткой хлестать слона по ушам. А слон пятился, топтался и вертел хоботом. Потом замер и насторожился.</w:t>
      </w:r>
    </w:p>
    <w:p w:rsidR="0014263E" w:rsidRDefault="0014263E" w:rsidP="0014263E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Хозяин поднял ветку, чтоб со всей силы ударить слона, но вдруг из кустов выскочил огромный тигр. Он хотел напасть на слона сзади и вскочить на спину.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Тигр раскрыл рот, высунул язык и мотал лапами.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А слон поднял его вверх, потом шмякнул оземь и стал топтать ногами.</w:t>
      </w:r>
      <w:r w:rsidRPr="0014263E"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И слон растоптал тигра в лепёшку. Когда хозяин опомнился от страха, он сказал:</w:t>
      </w:r>
    </w:p>
    <w:p w:rsidR="0014263E" w:rsidRDefault="0014263E" w:rsidP="0014263E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— Какой я дурак, что бил слона! А он мне жизнь спас.</w:t>
      </w:r>
    </w:p>
    <w:p w:rsidR="0014263E" w:rsidRDefault="0014263E" w:rsidP="0014263E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</w:p>
    <w:p w:rsidR="007E0629" w:rsidRDefault="007E0629" w:rsidP="0014263E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Cs w:val="26"/>
        </w:rPr>
      </w:pPr>
      <w:r>
        <w:rPr>
          <w:rFonts w:asciiTheme="minorHAnsi" w:hAnsiTheme="minorHAnsi" w:cstheme="minorHAnsi"/>
          <w:color w:val="222222"/>
          <w:szCs w:val="26"/>
        </w:rPr>
        <w:t xml:space="preserve">Упражнение: включить и выключить свет в ванне </w:t>
      </w:r>
      <w:r w:rsidRPr="007E0629">
        <w:rPr>
          <w:rFonts w:asciiTheme="minorHAnsi" w:hAnsiTheme="minorHAnsi" w:cstheme="minorHAnsi"/>
          <w:color w:val="222222"/>
          <w:szCs w:val="26"/>
        </w:rPr>
        <w:t>/</w:t>
      </w:r>
      <w:r>
        <w:rPr>
          <w:rFonts w:asciiTheme="minorHAnsi" w:hAnsiTheme="minorHAnsi" w:cstheme="minorHAnsi"/>
          <w:color w:val="222222"/>
          <w:szCs w:val="26"/>
        </w:rPr>
        <w:t xml:space="preserve"> туалете 3 раза</w:t>
      </w:r>
    </w:p>
    <w:p w:rsidR="007E0629" w:rsidRDefault="007E0629" w:rsidP="007E0629">
      <w:r>
        <w:t>Упражнение: ходьба на месте 1 минута, затем с закрытыми глазами 1 минута.</w:t>
      </w:r>
    </w:p>
    <w:p w:rsidR="007E0629" w:rsidRPr="00433B74" w:rsidRDefault="007E0629" w:rsidP="007E0629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7E0629" w:rsidRPr="00E92C31" w:rsidRDefault="007E0629" w:rsidP="007E0629">
      <w:pPr>
        <w:pStyle w:val="a4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7E0629" w:rsidRPr="00BD68F3" w:rsidRDefault="007E0629" w:rsidP="007E0629">
      <w:pPr>
        <w:pStyle w:val="a4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7E0629" w:rsidRPr="00BD68F3" w:rsidRDefault="007E0629" w:rsidP="007E0629">
      <w:pPr>
        <w:pStyle w:val="a4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7E0629" w:rsidRPr="00BD68F3" w:rsidRDefault="007E0629" w:rsidP="007E0629">
      <w:pPr>
        <w:pStyle w:val="a4"/>
        <w:numPr>
          <w:ilvl w:val="0"/>
          <w:numId w:val="1"/>
        </w:numPr>
        <w:rPr>
          <w:sz w:val="32"/>
        </w:rPr>
      </w:pPr>
      <w:r>
        <w:lastRenderedPageBreak/>
        <w:t>«Кнопочки» — нажимать ногтем большого пальца на кончики всех пальцев поочередно. 3 раза обе руки</w:t>
      </w:r>
    </w:p>
    <w:p w:rsidR="007E0629" w:rsidRPr="00B97546" w:rsidRDefault="007E0629" w:rsidP="007E0629">
      <w:pPr>
        <w:pStyle w:val="a4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7E0629" w:rsidRDefault="007E0629" w:rsidP="007E0629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написать в линию числа от 1 до 5. Задание состоит в том, что в этот момент вы вслух называете числа в обратном порядке — от 5 до 1. То есть когда вы пишите первую цифру «1», вы вслух произносите «пять». Затем пишете цифру «2» и произносите «четыре» и </w:t>
      </w:r>
      <w:proofErr w:type="spellStart"/>
      <w:r w:rsidRPr="00360FE9">
        <w:rPr>
          <w:sz w:val="24"/>
        </w:rPr>
        <w:t>т.д</w:t>
      </w:r>
      <w:proofErr w:type="spellEnd"/>
    </w:p>
    <w:p w:rsidR="007E0629" w:rsidRDefault="007E0629" w:rsidP="007E0629">
      <w:r>
        <w:t>-</w:t>
      </w:r>
    </w:p>
    <w:p w:rsidR="000D75E6" w:rsidRDefault="000D75E6" w:rsidP="000D75E6">
      <w:r>
        <w:t>Написать цифрами числа:</w:t>
      </w:r>
    </w:p>
    <w:p w:rsidR="000D75E6" w:rsidRDefault="000D75E6" w:rsidP="000D75E6">
      <w:pPr>
        <w:rPr>
          <w:rFonts w:ascii="Arial" w:hAnsi="Arial" w:cs="Arial"/>
          <w:sz w:val="28"/>
        </w:rPr>
      </w:pPr>
      <w:r w:rsidRPr="00B63770">
        <w:rPr>
          <w:rFonts w:ascii="Arial" w:hAnsi="Arial" w:cs="Arial"/>
          <w:sz w:val="24"/>
        </w:rPr>
        <w:t>Двенадцать</w:t>
      </w:r>
      <w:r w:rsidRPr="00B63770">
        <w:rPr>
          <w:rFonts w:ascii="Arial" w:hAnsi="Arial" w:cs="Arial"/>
          <w:sz w:val="24"/>
        </w:rPr>
        <w:tab/>
      </w:r>
      <w:r w:rsidRPr="00B63770">
        <w:rPr>
          <w:rFonts w:ascii="Arial" w:hAnsi="Arial" w:cs="Arial"/>
          <w:sz w:val="24"/>
        </w:rPr>
        <w:tab/>
        <w:t>Тридцать</w:t>
      </w:r>
      <w:r w:rsidRPr="00B63770">
        <w:rPr>
          <w:rFonts w:ascii="Arial" w:hAnsi="Arial" w:cs="Arial"/>
          <w:sz w:val="24"/>
        </w:rPr>
        <w:tab/>
      </w:r>
      <w:r w:rsidRPr="00B63770">
        <w:rPr>
          <w:rFonts w:ascii="Arial" w:hAnsi="Arial" w:cs="Arial"/>
          <w:sz w:val="24"/>
        </w:rPr>
        <w:tab/>
        <w:t>Двадцать</w:t>
      </w:r>
      <w:r w:rsidRPr="00B63770">
        <w:rPr>
          <w:rFonts w:ascii="Arial" w:hAnsi="Arial" w:cs="Arial"/>
          <w:sz w:val="24"/>
        </w:rPr>
        <w:tab/>
      </w:r>
      <w:r w:rsidRPr="00B63770">
        <w:rPr>
          <w:rFonts w:ascii="Arial" w:hAnsi="Arial" w:cs="Arial"/>
          <w:sz w:val="24"/>
        </w:rPr>
        <w:tab/>
        <w:t>Сорок</w:t>
      </w:r>
      <w:r w:rsidRPr="00B63770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Тринадцать</w:t>
      </w:r>
      <w:r w:rsidRPr="00B63770">
        <w:rPr>
          <w:rFonts w:ascii="Arial" w:hAnsi="Arial" w:cs="Arial"/>
          <w:sz w:val="28"/>
        </w:rPr>
        <w:tab/>
      </w:r>
    </w:p>
    <w:p w:rsidR="000D75E6" w:rsidRDefault="000D75E6" w:rsidP="000D75E6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Девяносто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Пятнадцать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Десять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Двадцать</w:t>
      </w:r>
      <w:r>
        <w:rPr>
          <w:rFonts w:ascii="Arial" w:hAnsi="Arial" w:cs="Arial"/>
          <w:sz w:val="26"/>
          <w:szCs w:val="26"/>
        </w:rPr>
        <w:tab/>
      </w:r>
    </w:p>
    <w:p w:rsidR="000D75E6" w:rsidRDefault="000D75E6" w:rsidP="000D75E6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Двадцать два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Шестнадцать</w:t>
      </w:r>
      <w:r>
        <w:rPr>
          <w:rFonts w:ascii="Arial" w:hAnsi="Arial" w:cs="Arial"/>
          <w:sz w:val="26"/>
          <w:szCs w:val="26"/>
        </w:rPr>
        <w:tab/>
        <w:t xml:space="preserve"> Четырнадцать</w:t>
      </w:r>
      <w:r>
        <w:rPr>
          <w:rFonts w:ascii="Arial" w:hAnsi="Arial" w:cs="Arial"/>
          <w:sz w:val="26"/>
          <w:szCs w:val="26"/>
        </w:rPr>
        <w:tab/>
        <w:t xml:space="preserve">     Семьдесят</w:t>
      </w:r>
    </w:p>
    <w:p w:rsidR="000D75E6" w:rsidRDefault="000D75E6" w:rsidP="000D75E6">
      <w:r>
        <w:t>Назвать предметы на изображениях:</w:t>
      </w:r>
    </w:p>
    <w:p w:rsidR="007E0629" w:rsidRDefault="000D75E6" w:rsidP="0014263E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Cs w:val="26"/>
        </w:rPr>
      </w:pPr>
      <w:r>
        <w:rPr>
          <w:noProof/>
        </w:rPr>
        <w:drawing>
          <wp:inline distT="0" distB="0" distL="0" distR="0" wp14:anchorId="55C8AF28" wp14:editId="0EF48633">
            <wp:extent cx="1819275" cy="221658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9061" cy="22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222222"/>
          <w:szCs w:val="26"/>
        </w:rPr>
        <w:tab/>
      </w:r>
      <w:r>
        <w:rPr>
          <w:noProof/>
        </w:rPr>
        <w:drawing>
          <wp:inline distT="0" distB="0" distL="0" distR="0" wp14:anchorId="24DAB50C" wp14:editId="75605E5B">
            <wp:extent cx="2618105" cy="1809573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600" cy="183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4D" w:rsidRDefault="004332F1" w:rsidP="0010544D">
      <w:r>
        <w:t>Написать свое ФИО в одну строку:</w:t>
      </w:r>
    </w:p>
    <w:p w:rsidR="004332F1" w:rsidRDefault="004332F1" w:rsidP="0010544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4332F1" w:rsidRDefault="004332F1" w:rsidP="0010544D">
      <w:r>
        <w:t>Написать свой адрес в одну строку:</w:t>
      </w:r>
    </w:p>
    <w:p w:rsidR="0010544D" w:rsidRPr="004332F1" w:rsidRDefault="004332F1" w:rsidP="0010544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10544D" w:rsidRDefault="0010544D" w:rsidP="0010544D">
      <w:r>
        <w:t>Написать 10 названий водоемов: рек, морей, озер и т.д.</w:t>
      </w:r>
    </w:p>
    <w:p w:rsidR="0010544D" w:rsidRDefault="0010544D" w:rsidP="0010544D"/>
    <w:p w:rsidR="004332F1" w:rsidRDefault="004332F1" w:rsidP="0010544D">
      <w:bookmarkStart w:id="0" w:name="_GoBack"/>
      <w:bookmarkEnd w:id="0"/>
    </w:p>
    <w:p w:rsidR="0010544D" w:rsidRDefault="0010544D" w:rsidP="0010544D"/>
    <w:p w:rsidR="0010544D" w:rsidRDefault="0010544D" w:rsidP="0010544D"/>
    <w:p w:rsidR="0010544D" w:rsidRDefault="0010544D" w:rsidP="0010544D"/>
    <w:p w:rsidR="0010544D" w:rsidRDefault="0010544D" w:rsidP="0010544D"/>
    <w:p w:rsidR="00F43096" w:rsidRDefault="0010544D">
      <w:r>
        <w:t>Запомнить слова: репа, зола, утка, присмотр, хозяйка. Воспроиз</w:t>
      </w:r>
      <w:r>
        <w:t>вести слова по памяти 3 раза.</w:t>
      </w:r>
    </w:p>
    <w:sectPr w:rsidR="00F43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087"/>
    <w:rsid w:val="000D75E6"/>
    <w:rsid w:val="0010544D"/>
    <w:rsid w:val="0014263E"/>
    <w:rsid w:val="004332F1"/>
    <w:rsid w:val="004B0178"/>
    <w:rsid w:val="007E0629"/>
    <w:rsid w:val="00A44087"/>
    <w:rsid w:val="00CC17D1"/>
    <w:rsid w:val="00F4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EAAFAD-0AEA-4E98-9946-D2303E50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2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E06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2024-06-23T14:39:00Z</dcterms:created>
  <dcterms:modified xsi:type="dcterms:W3CDTF">2024-06-23T15:43:00Z</dcterms:modified>
</cp:coreProperties>
</file>