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1EE6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b/>
          <w:bCs/>
          <w:sz w:val="20"/>
          <w:szCs w:val="20"/>
        </w:rPr>
        <w:t>Q1</w:t>
      </w:r>
      <w:r w:rsidRPr="002339DD">
        <w:rPr>
          <w:sz w:val="20"/>
          <w:szCs w:val="20"/>
        </w:rPr>
        <w:t>. Sam puts his watch in a drawer and leaves the room. While he is gone, Alex moves the watch to a box. Where will Sam look for the watch first?</w:t>
      </w:r>
    </w:p>
    <w:p w14:paraId="69C22F6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Box</w:t>
      </w:r>
    </w:p>
    <w:p w14:paraId="59A05D3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Table</w:t>
      </w:r>
    </w:p>
    <w:p w14:paraId="782459DF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rFonts w:asciiTheme="minorHAnsi" w:hAnsiTheme="minorHAnsi"/>
          <w:sz w:val="20"/>
          <w:szCs w:val="20"/>
        </w:rPr>
      </w:pPr>
      <w:r w:rsidRPr="002339DD">
        <w:rPr>
          <w:sz w:val="20"/>
          <w:szCs w:val="20"/>
        </w:rPr>
        <w:t xml:space="preserve">- C. Drawer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2598B2E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Shelf</w:t>
      </w:r>
    </w:p>
    <w:p w14:paraId="6E1326B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6FC2526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Q2. </w:t>
      </w:r>
      <w:r w:rsidRPr="002339DD">
        <w:rPr>
          <w:sz w:val="20"/>
          <w:szCs w:val="20"/>
        </w:rPr>
        <w:t xml:space="preserve">Nina thinks her cat ran away, but the cat is </w:t>
      </w:r>
      <w:proofErr w:type="gramStart"/>
      <w:r w:rsidRPr="002339DD">
        <w:rPr>
          <w:sz w:val="20"/>
          <w:szCs w:val="20"/>
        </w:rPr>
        <w:t>actually sleeping</w:t>
      </w:r>
      <w:proofErr w:type="gramEnd"/>
      <w:r w:rsidRPr="002339DD">
        <w:rPr>
          <w:sz w:val="20"/>
          <w:szCs w:val="20"/>
        </w:rPr>
        <w:t xml:space="preserve"> under the bed.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How does Nina most likely feel before she checks under the bed?</w:t>
      </w:r>
    </w:p>
    <w:p w14:paraId="0CDF9A7A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Relieved</w:t>
      </w:r>
    </w:p>
    <w:p w14:paraId="7935ED3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Proud</w:t>
      </w:r>
    </w:p>
    <w:p w14:paraId="24D97DD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Excited</w:t>
      </w:r>
    </w:p>
    <w:p w14:paraId="46BC8F12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rFonts w:asciiTheme="minorHAnsi" w:hAnsiTheme="minorHAnsi"/>
          <w:sz w:val="20"/>
          <w:szCs w:val="20"/>
        </w:rPr>
      </w:pPr>
      <w:r w:rsidRPr="002339DD">
        <w:rPr>
          <w:sz w:val="20"/>
          <w:szCs w:val="20"/>
        </w:rPr>
        <w:t xml:space="preserve">- D. Worried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4AC97EB4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</w:p>
    <w:p w14:paraId="2F0E9F1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Q3. </w:t>
      </w:r>
      <w:r w:rsidRPr="002339DD">
        <w:rPr>
          <w:sz w:val="20"/>
          <w:szCs w:val="20"/>
        </w:rPr>
        <w:t>Leo hides a coin in a cup. Emma is watching. Later Leo leaves the room, and Emma moves the coin to a drawer.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Who knows the coin was moved?</w:t>
      </w:r>
    </w:p>
    <w:p w14:paraId="5EF97404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Leo only</w:t>
      </w:r>
    </w:p>
    <w:p w14:paraId="22E4AEAC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Both Leo and Emma</w:t>
      </w:r>
    </w:p>
    <w:p w14:paraId="3A0DC19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Neither of them</w:t>
      </w:r>
    </w:p>
    <w:p w14:paraId="3CC7C3A6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rFonts w:asciiTheme="minorHAnsi" w:hAnsiTheme="minorHAnsi"/>
          <w:sz w:val="20"/>
          <w:szCs w:val="20"/>
        </w:rPr>
      </w:pPr>
      <w:r w:rsidRPr="002339DD">
        <w:rPr>
          <w:sz w:val="20"/>
          <w:szCs w:val="20"/>
        </w:rPr>
        <w:t xml:space="preserve">- D. Emma only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56A98754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</w:p>
    <w:p w14:paraId="40B97B0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Q4. </w:t>
      </w:r>
      <w:r w:rsidRPr="002339DD">
        <w:rPr>
          <w:sz w:val="20"/>
          <w:szCs w:val="20"/>
        </w:rPr>
        <w:t>You can see a dog behind a tree. Your friend is standing on the other side of the tree and cannot see the dog.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What does your friend think is behind the tree?</w:t>
      </w:r>
    </w:p>
    <w:p w14:paraId="26B2A44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A dog</w:t>
      </w:r>
    </w:p>
    <w:p w14:paraId="2E53EEC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A cat</w:t>
      </w:r>
    </w:p>
    <w:p w14:paraId="64FB7B9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A ball</w:t>
      </w:r>
    </w:p>
    <w:p w14:paraId="1EC04384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rFonts w:asciiTheme="minorHAnsi" w:hAnsiTheme="minorHAnsi"/>
          <w:sz w:val="20"/>
          <w:szCs w:val="20"/>
        </w:rPr>
      </w:pPr>
      <w:r w:rsidRPr="002339DD">
        <w:rPr>
          <w:sz w:val="20"/>
          <w:szCs w:val="20"/>
        </w:rPr>
        <w:t xml:space="preserve">- D. Nothing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50EAF0A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601E038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Q5. </w:t>
      </w:r>
      <w:r w:rsidRPr="002339DD">
        <w:rPr>
          <w:sz w:val="20"/>
          <w:szCs w:val="20"/>
        </w:rPr>
        <w:t>Olivia hides a cookie in a jar. Jack watches. Olivia leaves the room. Jack moves the cookie to a cupboard.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Where is the cookie really?</w:t>
      </w:r>
    </w:p>
    <w:p w14:paraId="7A79AD2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Jar</w:t>
      </w:r>
    </w:p>
    <w:p w14:paraId="28F58977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Table</w:t>
      </w:r>
    </w:p>
    <w:p w14:paraId="6EA7664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Plate</w:t>
      </w:r>
    </w:p>
    <w:p w14:paraId="270BC00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D. Cupboard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08D1DD47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</w:p>
    <w:p w14:paraId="7622AA6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CF6FCE">
        <w:rPr>
          <w:b/>
          <w:bCs/>
          <w:sz w:val="20"/>
          <w:szCs w:val="20"/>
        </w:rPr>
        <w:t>Q6</w:t>
      </w:r>
      <w:r w:rsidRPr="002339DD">
        <w:rPr>
          <w:sz w:val="20"/>
          <w:szCs w:val="20"/>
        </w:rPr>
        <w:t>. A child hides a toy in a drawer. Another child asks where it is. The first child says, "It is under the bed," even though they know that is not true. Why did the child say this?</w:t>
      </w:r>
    </w:p>
    <w:p w14:paraId="2AEF574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Because they forgot</w:t>
      </w:r>
    </w:p>
    <w:p w14:paraId="3AF42B5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Because they believe it is under the bed</w:t>
      </w:r>
    </w:p>
    <w:p w14:paraId="4430703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To confuse the other child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114CE6B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Because they dislike toys</w:t>
      </w:r>
    </w:p>
    <w:p w14:paraId="4E3C997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05D7EB3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b/>
          <w:bCs/>
          <w:sz w:val="20"/>
          <w:szCs w:val="20"/>
        </w:rPr>
        <w:t>Q7</w:t>
      </w:r>
      <w:r w:rsidRPr="002339DD">
        <w:rPr>
          <w:sz w:val="20"/>
          <w:szCs w:val="20"/>
        </w:rPr>
        <w:t>. Mark puts his keys in his backpack. Later someone moves the keys to a desk while Mark is outside</w:t>
      </w:r>
      <w:r>
        <w:rPr>
          <w:sz w:val="20"/>
          <w:szCs w:val="20"/>
        </w:rPr>
        <w:t>.</w:t>
      </w:r>
    </w:p>
    <w:p w14:paraId="47671197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Where will Mark look for the keys first?</w:t>
      </w:r>
    </w:p>
    <w:p w14:paraId="581AB6A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Desk</w:t>
      </w:r>
    </w:p>
    <w:p w14:paraId="13DF0F79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Pocket</w:t>
      </w:r>
    </w:p>
    <w:p w14:paraId="6F615BC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Drawer</w:t>
      </w:r>
    </w:p>
    <w:p w14:paraId="050A3AA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D. Backpack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747816D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3E10321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Q8. </w:t>
      </w:r>
      <w:r w:rsidRPr="002339DD">
        <w:rPr>
          <w:sz w:val="20"/>
          <w:szCs w:val="20"/>
        </w:rPr>
        <w:t xml:space="preserve">Sara thinks her lost phone is gone forever. Then she </w:t>
      </w:r>
      <w:r w:rsidRPr="002339DD">
        <w:rPr>
          <w:sz w:val="20"/>
          <w:szCs w:val="20"/>
        </w:rPr>
        <w:t>finds it in her jacket pocket.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How will Sara most likely feel when she finds it?</w:t>
      </w:r>
    </w:p>
    <w:p w14:paraId="0E5E27AC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Angry</w:t>
      </w:r>
    </w:p>
    <w:p w14:paraId="4D24B55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Confused</w:t>
      </w:r>
    </w:p>
    <w:p w14:paraId="144EC6B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Relieved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2D2A4614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Bored</w:t>
      </w:r>
    </w:p>
    <w:p w14:paraId="49CF40C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</w:p>
    <w:p w14:paraId="2EF63358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Q9. </w:t>
      </w:r>
      <w:r w:rsidRPr="002339DD">
        <w:rPr>
          <w:sz w:val="20"/>
          <w:szCs w:val="20"/>
        </w:rPr>
        <w:t>Tom places a book in a cabinet while Maya watches. Later Tom leaves the room, and Maya moves the book to a drawer.</w:t>
      </w:r>
    </w:p>
    <w:p w14:paraId="361C914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Does Tom know the book was moved?</w:t>
      </w:r>
    </w:p>
    <w:p w14:paraId="00FD6619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Yes</w:t>
      </w:r>
    </w:p>
    <w:p w14:paraId="14428DC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B. No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5844A8DC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5D0EE86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Q10. </w:t>
      </w:r>
      <w:r w:rsidRPr="002339DD">
        <w:rPr>
          <w:sz w:val="20"/>
          <w:szCs w:val="20"/>
        </w:rPr>
        <w:t>Anna hides a ball in a basket. Ben watches. Anna leaves the room. Ben moves the ball to a box. Clara sees Ben move it.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Where does Clara think Anna will look for the ball?</w:t>
      </w:r>
    </w:p>
    <w:p w14:paraId="1FF6D64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Box</w:t>
      </w:r>
    </w:p>
    <w:p w14:paraId="5B86CB8A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Table</w:t>
      </w:r>
    </w:p>
    <w:p w14:paraId="5D3B48F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Basket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466C2CA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Shelf</w:t>
      </w:r>
    </w:p>
    <w:p w14:paraId="3EF9466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7C0F9BE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Q11. </w:t>
      </w:r>
      <w:r w:rsidRPr="002339DD">
        <w:rPr>
          <w:sz w:val="20"/>
          <w:szCs w:val="20"/>
        </w:rPr>
        <w:t>Liam moves his friend's chair slightly before they sit down as a joke.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What was Liam's likely intention?</w:t>
      </w:r>
    </w:p>
    <w:p w14:paraId="7DDE25F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To help his friend</w:t>
      </w:r>
    </w:p>
    <w:p w14:paraId="4E629426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To clean the room</w:t>
      </w:r>
    </w:p>
    <w:p w14:paraId="36DA4A8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To move furniture permanently</w:t>
      </w:r>
    </w:p>
    <w:p w14:paraId="6F6AC76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D. To make his friend laugh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6E70C5DB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7763641B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b/>
          <w:bCs/>
          <w:sz w:val="20"/>
          <w:szCs w:val="20"/>
        </w:rPr>
        <w:t>Q12</w:t>
      </w:r>
      <w:r w:rsidRPr="002339DD">
        <w:rPr>
          <w:sz w:val="20"/>
          <w:szCs w:val="20"/>
        </w:rPr>
        <w:t>. Emma puts a pen in a drawer and then goes outside to talk on the phone. While she is gone, Noah moves the pen to a box. Where will Emma look for the pen first?</w:t>
      </w:r>
    </w:p>
    <w:p w14:paraId="3B04624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Box</w:t>
      </w:r>
    </w:p>
    <w:p w14:paraId="323A60F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Table</w:t>
      </w:r>
    </w:p>
    <w:p w14:paraId="04A66ED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Drawer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7FF643A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Bag</w:t>
      </w:r>
    </w:p>
    <w:p w14:paraId="258D736C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</w:p>
    <w:p w14:paraId="3E91BA7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Q13. </w:t>
      </w:r>
      <w:r w:rsidRPr="002339DD">
        <w:rPr>
          <w:sz w:val="20"/>
          <w:szCs w:val="20"/>
        </w:rPr>
        <w:t xml:space="preserve">Jake thinks his friend ignored his message, but </w:t>
      </w:r>
      <w:proofErr w:type="gramStart"/>
      <w:r w:rsidRPr="002339DD">
        <w:rPr>
          <w:sz w:val="20"/>
          <w:szCs w:val="20"/>
        </w:rPr>
        <w:t>actually the</w:t>
      </w:r>
      <w:proofErr w:type="gramEnd"/>
      <w:r w:rsidRPr="002339DD">
        <w:rPr>
          <w:sz w:val="20"/>
          <w:szCs w:val="20"/>
        </w:rPr>
        <w:t xml:space="preserve"> friend never received it.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How might Jake feel?</w:t>
      </w:r>
    </w:p>
    <w:p w14:paraId="77AC5FD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Happy</w:t>
      </w:r>
    </w:p>
    <w:p w14:paraId="2AE4D24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Relaxed</w:t>
      </w:r>
    </w:p>
    <w:p w14:paraId="2763E9A7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Hurt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3F0768C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Proud</w:t>
      </w:r>
    </w:p>
    <w:p w14:paraId="1A4CAF6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</w:p>
    <w:p w14:paraId="0AF2EDD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Q14. </w:t>
      </w:r>
      <w:r w:rsidRPr="002339DD">
        <w:rPr>
          <w:sz w:val="20"/>
          <w:szCs w:val="20"/>
        </w:rPr>
        <w:t>A toy is behind a couch. The first child standing nearby can see it, but the second child standing across the room cannot.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What does the second child believe?</w:t>
      </w:r>
    </w:p>
    <w:p w14:paraId="249A697B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The toy is visible</w:t>
      </w:r>
    </w:p>
    <w:p w14:paraId="52CD6581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The toy is missing</w:t>
      </w:r>
      <w:r w:rsidRPr="005A4F2D">
        <w:rPr>
          <w:sz w:val="20"/>
          <w:szCs w:val="20"/>
        </w:rPr>
        <w:t xml:space="preserve">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2CBBED3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The toy is broken</w:t>
      </w:r>
    </w:p>
    <w:p w14:paraId="408736C9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The toy is behind the couch</w:t>
      </w:r>
    </w:p>
    <w:p w14:paraId="1E4D8986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1FA19E9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Q15. </w:t>
      </w:r>
      <w:r w:rsidRPr="002339DD">
        <w:rPr>
          <w:sz w:val="20"/>
          <w:szCs w:val="20"/>
        </w:rPr>
        <w:t>Ava hides a ring in a bag. Later someone moves the ring to a drawer while Ava is outside.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Where does Ava think the ring is?</w:t>
      </w:r>
    </w:p>
    <w:p w14:paraId="164ECB13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Drawer</w:t>
      </w:r>
    </w:p>
    <w:p w14:paraId="67D149C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Shelf</w:t>
      </w:r>
    </w:p>
    <w:p w14:paraId="63093CA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lastRenderedPageBreak/>
        <w:t>- C. Table</w:t>
      </w:r>
    </w:p>
    <w:p w14:paraId="7467A954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D. Bag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47D7E83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40F53537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Q16. </w:t>
      </w:r>
      <w:r w:rsidRPr="002339DD">
        <w:rPr>
          <w:sz w:val="20"/>
          <w:szCs w:val="20"/>
        </w:rPr>
        <w:t>Daniel studies very hard for a test and believes he will do well.</w:t>
      </w:r>
      <w:r w:rsidRPr="002339DD">
        <w:rPr>
          <w:b/>
          <w:bCs/>
          <w:sz w:val="20"/>
          <w:szCs w:val="20"/>
        </w:rPr>
        <w:t xml:space="preserve"> </w:t>
      </w:r>
      <w:r w:rsidRPr="002339DD">
        <w:rPr>
          <w:sz w:val="20"/>
          <w:szCs w:val="20"/>
        </w:rPr>
        <w:t>How does Daniel most likely feel before taking the test?</w:t>
      </w:r>
    </w:p>
    <w:p w14:paraId="1A075CA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Angry</w:t>
      </w:r>
    </w:p>
    <w:p w14:paraId="2779DB5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Bored</w:t>
      </w:r>
    </w:p>
    <w:p w14:paraId="08E16C2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Nervous but hopeful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4B00020B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Confused</w:t>
      </w:r>
    </w:p>
    <w:p w14:paraId="5A5B37F6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787EBBA5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b/>
          <w:bCs/>
          <w:sz w:val="20"/>
          <w:szCs w:val="20"/>
        </w:rPr>
        <w:t>Q17</w:t>
      </w:r>
      <w:r w:rsidRPr="002339DD">
        <w:rPr>
          <w:sz w:val="20"/>
          <w:szCs w:val="20"/>
        </w:rPr>
        <w:t xml:space="preserve">. A child tells their friend the candy is in the kitchen even though it is </w:t>
      </w:r>
      <w:proofErr w:type="gramStart"/>
      <w:r w:rsidRPr="002339DD">
        <w:rPr>
          <w:sz w:val="20"/>
          <w:szCs w:val="20"/>
        </w:rPr>
        <w:t>actually in</w:t>
      </w:r>
      <w:proofErr w:type="gramEnd"/>
      <w:r w:rsidRPr="002339DD">
        <w:rPr>
          <w:sz w:val="20"/>
          <w:szCs w:val="20"/>
        </w:rPr>
        <w:t xml:space="preserve"> their pocket. What is the child trying to do?</w:t>
      </w:r>
    </w:p>
    <w:p w14:paraId="30F19CA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Share the candy</w:t>
      </w:r>
    </w:p>
    <w:p w14:paraId="4012B7B6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Lose the candy</w:t>
      </w:r>
    </w:p>
    <w:p w14:paraId="291E983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Clean the kitchen</w:t>
      </w:r>
    </w:p>
    <w:p w14:paraId="15C11F77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D. Hide the candy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2CE0CA49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46BD12E2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Q18. </w:t>
      </w:r>
      <w:r w:rsidRPr="002339DD">
        <w:rPr>
          <w:sz w:val="20"/>
          <w:szCs w:val="20"/>
        </w:rPr>
        <w:t xml:space="preserve">Mia hides a toy in a drawer while Liam is watching. Later Liam leaves the </w:t>
      </w:r>
      <w:proofErr w:type="gramStart"/>
      <w:r w:rsidRPr="002339DD">
        <w:rPr>
          <w:sz w:val="20"/>
          <w:szCs w:val="20"/>
        </w:rPr>
        <w:t>room</w:t>
      </w:r>
      <w:proofErr w:type="gramEnd"/>
      <w:r w:rsidRPr="002339DD">
        <w:rPr>
          <w:sz w:val="20"/>
          <w:szCs w:val="20"/>
        </w:rPr>
        <w:t xml:space="preserve"> and Mia moves the toy to a box. Who knows the toy is in the box?</w:t>
      </w:r>
    </w:p>
    <w:p w14:paraId="5E8A4310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Liam only</w:t>
      </w:r>
    </w:p>
    <w:p w14:paraId="793BAA4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Both Mia and Liam</w:t>
      </w:r>
    </w:p>
    <w:p w14:paraId="01007476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C. Mia only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0980805A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D. Neither</w:t>
      </w:r>
    </w:p>
    <w:p w14:paraId="21C8B9F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2C93F438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Q19. </w:t>
      </w:r>
      <w:r w:rsidRPr="002339DD">
        <w:rPr>
          <w:sz w:val="20"/>
          <w:szCs w:val="20"/>
        </w:rPr>
        <w:t>Noah puts a coin in a jar. Emma watches. Noah leaves. Emma moves the coin to a drawer. Liam sees Emma move it. Where does Liam think Noah will look for the coin?</w:t>
      </w:r>
    </w:p>
    <w:p w14:paraId="430CC73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A. Drawer</w:t>
      </w:r>
    </w:p>
    <w:p w14:paraId="5C44953D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B. Table</w:t>
      </w:r>
    </w:p>
    <w:p w14:paraId="4E1E231F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>- C. Shelf</w:t>
      </w:r>
    </w:p>
    <w:p w14:paraId="75362D8E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sz w:val="20"/>
          <w:szCs w:val="20"/>
        </w:rPr>
      </w:pPr>
      <w:r w:rsidRPr="002339DD">
        <w:rPr>
          <w:sz w:val="20"/>
          <w:szCs w:val="20"/>
        </w:rPr>
        <w:t xml:space="preserve">- D. Jar </w:t>
      </w:r>
      <w:r w:rsidRPr="002339DD">
        <w:rPr>
          <w:rFonts w:ascii="Segoe UI Symbol" w:hAnsi="Segoe UI Symbol" w:cs="Segoe UI Symbol"/>
          <w:sz w:val="20"/>
          <w:szCs w:val="20"/>
        </w:rPr>
        <w:t>✓</w:t>
      </w:r>
    </w:p>
    <w:p w14:paraId="3A7EA3DC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276111C1" w14:textId="77777777" w:rsidR="00737631" w:rsidRPr="002339DD" w:rsidRDefault="00737631" w:rsidP="00737631">
      <w:pPr>
        <w:tabs>
          <w:tab w:val="left" w:pos="928"/>
        </w:tabs>
        <w:spacing w:before="1" w:line="249" w:lineRule="auto"/>
        <w:ind w:left="360" w:right="357"/>
        <w:jc w:val="both"/>
        <w:rPr>
          <w:b/>
          <w:bCs/>
          <w:sz w:val="20"/>
          <w:szCs w:val="20"/>
        </w:rPr>
      </w:pPr>
      <w:r w:rsidRPr="002339DD">
        <w:rPr>
          <w:b/>
          <w:bCs/>
          <w:sz w:val="20"/>
          <w:szCs w:val="20"/>
        </w:rPr>
        <w:t xml:space="preserve">Q20. </w:t>
      </w:r>
      <w:r w:rsidRPr="002339DD">
        <w:rPr>
          <w:sz w:val="20"/>
          <w:szCs w:val="20"/>
        </w:rPr>
        <w:t xml:space="preserve">Ella believes her favourite mug is broken. Later she discovers it is </w:t>
      </w:r>
      <w:proofErr w:type="gramStart"/>
      <w:r w:rsidRPr="002339DD">
        <w:rPr>
          <w:sz w:val="20"/>
          <w:szCs w:val="20"/>
        </w:rPr>
        <w:t>actually fine</w:t>
      </w:r>
      <w:proofErr w:type="gramEnd"/>
      <w:r w:rsidRPr="002339DD">
        <w:rPr>
          <w:sz w:val="20"/>
          <w:szCs w:val="20"/>
        </w:rPr>
        <w:t>. How will Ella most likely feel when she finds out?</w:t>
      </w:r>
    </w:p>
    <w:p w14:paraId="51F2E2FE" w14:textId="77777777" w:rsidR="00737631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sz w:val="20"/>
          <w:szCs w:val="20"/>
        </w:rPr>
      </w:pPr>
    </w:p>
    <w:p w14:paraId="6DFB07DB" w14:textId="77777777" w:rsidR="00737631" w:rsidRPr="005A4F2D" w:rsidRDefault="00737631" w:rsidP="00737631">
      <w:pPr>
        <w:tabs>
          <w:tab w:val="left" w:pos="928"/>
        </w:tabs>
        <w:spacing w:before="1" w:line="249" w:lineRule="auto"/>
        <w:ind w:right="357"/>
        <w:jc w:val="both"/>
        <w:rPr>
          <w:i/>
          <w:iCs/>
          <w:sz w:val="20"/>
          <w:szCs w:val="20"/>
        </w:rPr>
      </w:pPr>
      <w:r w:rsidRPr="005A4F2D">
        <w:rPr>
          <w:i/>
          <w:iCs/>
          <w:sz w:val="20"/>
          <w:szCs w:val="20"/>
        </w:rPr>
        <w:t xml:space="preserve">Note: Correct answers are marked with </w:t>
      </w:r>
      <w:r w:rsidRPr="005A4F2D">
        <w:rPr>
          <w:rFonts w:ascii="Segoe UI Symbol" w:hAnsi="Segoe UI Symbol" w:cs="Segoe UI Symbol"/>
          <w:i/>
          <w:iCs/>
          <w:sz w:val="20"/>
          <w:szCs w:val="20"/>
        </w:rPr>
        <w:t>✓</w:t>
      </w:r>
      <w:r w:rsidRPr="005A4F2D">
        <w:rPr>
          <w:i/>
          <w:iCs/>
          <w:sz w:val="20"/>
          <w:szCs w:val="20"/>
        </w:rPr>
        <w:t xml:space="preserve"> for reference purposes and were not visible to participants during the experiment.</w:t>
      </w:r>
    </w:p>
    <w:p w14:paraId="43770AFE" w14:textId="77777777" w:rsidR="00482608" w:rsidRDefault="00482608"/>
    <w:sectPr w:rsidR="00482608" w:rsidSect="00737631">
      <w:pgSz w:w="12240" w:h="15840"/>
      <w:pgMar w:top="1280" w:right="720" w:bottom="280" w:left="720" w:header="360" w:footer="360" w:gutter="0"/>
      <w:cols w:num="2" w:space="720" w:equalWidth="0">
        <w:col w:w="5380" w:space="40"/>
        <w:col w:w="53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31"/>
    <w:rsid w:val="00482608"/>
    <w:rsid w:val="00737631"/>
    <w:rsid w:val="00D925FC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A74"/>
  <w15:chartTrackingRefBased/>
  <w15:docId w15:val="{C7297C1A-C6C8-4BEE-A5AA-AD279DF4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63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63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3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31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631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631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631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31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31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3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63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631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31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7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31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7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3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Platon Spolianskij</dc:creator>
  <cp:keywords/>
  <dc:description/>
  <cp:lastModifiedBy>Platon Spolianskij</cp:lastModifiedBy>
  <cp:revision>1</cp:revision>
  <dcterms:created xsi:type="dcterms:W3CDTF">2026-05-29T16:39:00Z</dcterms:created>
  <dcterms:modified xsi:type="dcterms:W3CDTF">2026-05-29T16:42:00Z</dcterms:modified>
</cp:coreProperties>
</file>