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7"/>
        <w:gridCol w:w="1126"/>
        <w:gridCol w:w="850"/>
        <w:gridCol w:w="4116"/>
        <w:gridCol w:w="707"/>
        <w:gridCol w:w="2545"/>
      </w:tblGrid>
      <w:tr w:rsidR="00542443" w14:paraId="6D4F596C" w14:textId="218A830A" w:rsidTr="009C62A3">
        <w:trPr>
          <w:trHeight w:val="372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1F966072" w:rsidR="00542443" w:rsidRDefault="00C51B21" w:rsidP="00EB47A9">
            <w:pPr>
              <w:jc w:val="center"/>
            </w:pPr>
            <w:r>
              <w:rPr>
                <w:rFonts w:hint="eastAsia"/>
              </w:rPr>
              <w:t>9:00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72CCF631" w:rsidR="00542443" w:rsidRDefault="00C51B21">
            <w:r>
              <w:rPr>
                <w:rFonts w:hint="eastAsia"/>
              </w:rPr>
              <w:t>SEプラス本社</w:t>
            </w:r>
          </w:p>
        </w:tc>
        <w:tc>
          <w:tcPr>
            <w:tcW w:w="707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47F6DCEA" w:rsidR="00542443" w:rsidRDefault="00542443" w:rsidP="00542443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25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6074C913" w:rsidR="00542443" w:rsidRDefault="00EB47A9" w:rsidP="00542443">
            <w:pPr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TIME \@ "ggge年M月d日"</w:instrText>
            </w:r>
            <w:r>
              <w:instrText xml:space="preserve"> </w:instrText>
            </w:r>
            <w:r>
              <w:fldChar w:fldCharType="separate"/>
            </w:r>
            <w:r w:rsidR="00127488">
              <w:rPr>
                <w:rFonts w:hint="eastAsia"/>
                <w:noProof/>
              </w:rPr>
              <w:t>令和</w:t>
            </w:r>
            <w:r w:rsidR="00127488">
              <w:rPr>
                <w:noProof/>
              </w:rPr>
              <w:t>7年6月6日</w:t>
            </w:r>
            <w:r>
              <w:fldChar w:fldCharType="end"/>
            </w:r>
          </w:p>
        </w:tc>
      </w:tr>
      <w:tr w:rsidR="00244241" w14:paraId="05332024" w14:textId="65456C2A" w:rsidTr="00244241">
        <w:trPr>
          <w:trHeight w:val="35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BD55FC" w:rsidRDefault="00BD55FC" w:rsidP="00BD55FC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39067BE9" w:rsidR="00BD55FC" w:rsidRDefault="00C51B21" w:rsidP="00EB47A9">
            <w:pPr>
              <w:jc w:val="center"/>
            </w:pPr>
            <w:r>
              <w:rPr>
                <w:rFonts w:hint="eastAsia"/>
              </w:rPr>
              <w:t>18:00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BD55FC" w:rsidRDefault="00BD55FC" w:rsidP="00BD55FC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7366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33536418" w14:textId="61670928" w:rsidR="00BD55FC" w:rsidRDefault="00BB071D">
            <w:r>
              <w:rPr>
                <w:rFonts w:hint="eastAsia"/>
              </w:rPr>
              <w:t>青木、梶川、川崎、二上、村井</w:t>
            </w:r>
          </w:p>
        </w:tc>
      </w:tr>
      <w:tr w:rsidR="00BD55FC" w14:paraId="691705E1" w14:textId="77777777" w:rsidTr="00244241">
        <w:trPr>
          <w:trHeight w:val="35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BD55FC" w:rsidRDefault="00BD55FC" w:rsidP="00BD55FC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4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722F9DD9" w:rsidR="00BD55FC" w:rsidRDefault="00BD55FC"/>
        </w:tc>
      </w:tr>
      <w:tr w:rsidR="00BD55FC" w14:paraId="3067FA4F" w14:textId="77777777" w:rsidTr="00244241">
        <w:trPr>
          <w:trHeight w:val="188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BD55FC" w:rsidRDefault="00BD55FC" w:rsidP="00BD55FC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6ED82C" w14:textId="751E2D2E" w:rsidR="00244241" w:rsidRDefault="00C51B21">
            <w:r>
              <w:rPr>
                <w:rFonts w:hint="eastAsia"/>
              </w:rPr>
              <w:t>・チーム目標：今日中に外部設計に進む</w:t>
            </w:r>
          </w:p>
        </w:tc>
      </w:tr>
      <w:tr w:rsidR="00BD55FC" w14:paraId="3FDEF10C" w14:textId="77777777" w:rsidTr="00244241">
        <w:trPr>
          <w:trHeight w:val="11859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BD55FC" w:rsidRDefault="00BD55FC" w:rsidP="00BD55FC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CAFCCA" w14:textId="291EFB3E" w:rsidR="00127488" w:rsidRPr="00127488" w:rsidRDefault="001274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～</w:t>
            </w:r>
            <w:r w:rsidRPr="00127488">
              <w:rPr>
                <w:rFonts w:hint="eastAsia"/>
                <w:b/>
                <w:bCs/>
              </w:rPr>
              <w:t>要件定義</w:t>
            </w:r>
            <w:r>
              <w:rPr>
                <w:rFonts w:hint="eastAsia"/>
                <w:b/>
                <w:bCs/>
              </w:rPr>
              <w:t>～</w:t>
            </w:r>
          </w:p>
          <w:p w14:paraId="3706F010" w14:textId="50502C94" w:rsidR="009253E2" w:rsidRDefault="00A678B1">
            <w:r>
              <w:rPr>
                <w:rFonts w:hint="eastAsia"/>
              </w:rPr>
              <w:t>・</w:t>
            </w:r>
            <w:r w:rsidR="00193CBE">
              <w:rPr>
                <w:rFonts w:hint="eastAsia"/>
              </w:rPr>
              <w:t>貸し切りは店ごと貸切る形</w:t>
            </w:r>
          </w:p>
          <w:p w14:paraId="0F6B022B" w14:textId="77777777" w:rsidR="00193CBE" w:rsidRDefault="00193CBE">
            <w:r>
              <w:rPr>
                <w:rFonts w:hint="eastAsia"/>
              </w:rPr>
              <w:t>・できれば（来店のポイント（出来たらQR、難しそうであれば簡単なログインボーナス））</w:t>
            </w:r>
          </w:p>
          <w:p w14:paraId="3CE0E50A" w14:textId="77777777" w:rsidR="00193CBE" w:rsidRDefault="00193CBE"/>
          <w:p w14:paraId="62B66C4E" w14:textId="77777777" w:rsidR="001A18FB" w:rsidRDefault="001A18FB">
            <w:r>
              <w:rPr>
                <w:rFonts w:hint="eastAsia"/>
              </w:rPr>
              <w:t>レビュー</w:t>
            </w:r>
          </w:p>
          <w:p w14:paraId="68F9271A" w14:textId="77777777" w:rsidR="001A18FB" w:rsidRDefault="001A18FB">
            <w:r>
              <w:rPr>
                <w:rFonts w:hint="eastAsia"/>
              </w:rPr>
              <w:t>・何を廃棄しているのかを想定しておかないと判断ができなくなる（メニューの設定）</w:t>
            </w:r>
          </w:p>
          <w:p w14:paraId="314D597A" w14:textId="77777777" w:rsidR="001A18FB" w:rsidRDefault="001A18FB">
            <w:r>
              <w:rPr>
                <w:rFonts w:hint="eastAsia"/>
              </w:rPr>
              <w:t>・×の必要性？</w:t>
            </w:r>
          </w:p>
          <w:p w14:paraId="23F1209E" w14:textId="77777777" w:rsidR="001A18FB" w:rsidRDefault="001A18FB">
            <w:r>
              <w:rPr>
                <w:rFonts w:hint="eastAsia"/>
              </w:rPr>
              <w:t>・売り上げの管理機能だけでもかなり大変</w:t>
            </w:r>
          </w:p>
          <w:p w14:paraId="79DD0A79" w14:textId="77777777" w:rsidR="00F403F6" w:rsidRDefault="001A18FB">
            <w:r>
              <w:rPr>
                <w:rFonts w:hint="eastAsia"/>
              </w:rPr>
              <w:t>・推しの機能（シフト→勤怠→売上→在庫管理）</w:t>
            </w:r>
          </w:p>
          <w:p w14:paraId="1A89E19D" w14:textId="440A9395" w:rsidR="00F403F6" w:rsidRDefault="00F403F6">
            <w:pPr>
              <w:rPr>
                <w:rFonts w:hint="eastAsia"/>
              </w:rPr>
            </w:pPr>
            <w:r>
              <w:rPr>
                <w:rFonts w:hint="eastAsia"/>
              </w:rPr>
              <w:t>・在庫管理をある/なしで決めるか捨てるかどうかなどを勉強する必要があるかも</w:t>
            </w:r>
          </w:p>
          <w:p w14:paraId="5CFD3D36" w14:textId="77777777" w:rsidR="00F403F6" w:rsidRDefault="00F403F6">
            <w:r>
              <w:rPr>
                <w:rFonts w:hint="eastAsia"/>
              </w:rPr>
              <w:t>・技術と時間と発言</w:t>
            </w:r>
          </w:p>
          <w:p w14:paraId="65BAA720" w14:textId="77777777" w:rsidR="00F403F6" w:rsidRDefault="00F403F6">
            <w:r>
              <w:rPr>
                <w:rFonts w:hint="eastAsia"/>
              </w:rPr>
              <w:t>・イメージできるかどうかが外部設計/データベース設計</w:t>
            </w:r>
          </w:p>
          <w:p w14:paraId="16706BCC" w14:textId="77777777" w:rsidR="00F403F6" w:rsidRDefault="00F403F6">
            <w:r>
              <w:rPr>
                <w:rFonts w:hint="eastAsia"/>
              </w:rPr>
              <w:t>・売り上げと商品のテーブルの管理など</w:t>
            </w:r>
          </w:p>
          <w:p w14:paraId="3D1D5273" w14:textId="77777777" w:rsidR="00F403F6" w:rsidRDefault="00F403F6">
            <w:r>
              <w:rPr>
                <w:rFonts w:hint="eastAsia"/>
              </w:rPr>
              <w:t>・おすすめはログインしなくてもいいのでは？予約等は他サイトでも大丈夫かも</w:t>
            </w:r>
          </w:p>
          <w:p w14:paraId="76D817E4" w14:textId="77777777" w:rsidR="00F403F6" w:rsidRDefault="00F403F6">
            <w:r>
              <w:rPr>
                <w:rFonts w:hint="eastAsia"/>
              </w:rPr>
              <w:t>・シフト管理（誰も入らない場合の想定）</w:t>
            </w:r>
          </w:p>
          <w:p w14:paraId="5619D64E" w14:textId="33980606" w:rsidR="00F403F6" w:rsidRDefault="00F403F6">
            <w:r>
              <w:rPr>
                <w:rFonts w:hint="eastAsia"/>
              </w:rPr>
              <w:t>・いろいろな部分を掘り下げないといけない</w:t>
            </w:r>
          </w:p>
          <w:p w14:paraId="32992484" w14:textId="253AC356" w:rsidR="00F403F6" w:rsidRDefault="00F403F6">
            <w:r>
              <w:rPr>
                <w:rFonts w:hint="eastAsia"/>
              </w:rPr>
              <w:t>・限定価格などの受信→表示でいい</w:t>
            </w:r>
          </w:p>
          <w:p w14:paraId="63427141" w14:textId="4E8373F5" w:rsidR="00F403F6" w:rsidRDefault="00F403F6">
            <w:r>
              <w:rPr>
                <w:rFonts w:hint="eastAsia"/>
              </w:rPr>
              <w:t>・イベント会場などの貸し切り機能に対応する機能は？→カレンダー</w:t>
            </w:r>
          </w:p>
          <w:p w14:paraId="729ABFF2" w14:textId="038E42AC" w:rsidR="00024D69" w:rsidRDefault="00024D69">
            <w:pPr>
              <w:rPr>
                <w:rFonts w:hint="eastAsia"/>
              </w:rPr>
            </w:pPr>
            <w:r>
              <w:rPr>
                <w:rFonts w:hint="eastAsia"/>
              </w:rPr>
              <w:t>・ポイントは盛り込まなくてもいい</w:t>
            </w:r>
          </w:p>
          <w:p w14:paraId="5FAE617D" w14:textId="7E24F4B7" w:rsidR="00024D69" w:rsidRPr="00F403F6" w:rsidRDefault="00F403F6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・量が多すぎる/</w:t>
            </w:r>
            <w:r w:rsidR="00024D69">
              <w:rPr>
                <w:rFonts w:hint="eastAsia"/>
                <w:i/>
                <w:iCs/>
              </w:rPr>
              <w:t>優先順位/</w:t>
            </w:r>
            <w:r>
              <w:rPr>
                <w:rFonts w:hint="eastAsia"/>
                <w:i/>
                <w:iCs/>
              </w:rPr>
              <w:t>外部設計/席の空き状況チェック</w:t>
            </w:r>
          </w:p>
        </w:tc>
      </w:tr>
    </w:tbl>
    <w:p w14:paraId="5E06EDE6" w14:textId="77777777" w:rsidR="003D3B33" w:rsidRDefault="003D3B33" w:rsidP="00BB071D"/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C1E07" w14:textId="77777777" w:rsidR="000C16E7" w:rsidRDefault="000C16E7" w:rsidP="00CA2825">
      <w:r>
        <w:separator/>
      </w:r>
    </w:p>
  </w:endnote>
  <w:endnote w:type="continuationSeparator" w:id="0">
    <w:p w14:paraId="257291E5" w14:textId="77777777" w:rsidR="000C16E7" w:rsidRDefault="000C16E7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AFA68" w14:textId="77777777" w:rsidR="000C16E7" w:rsidRDefault="000C16E7" w:rsidP="00CA2825">
      <w:r>
        <w:separator/>
      </w:r>
    </w:p>
  </w:footnote>
  <w:footnote w:type="continuationSeparator" w:id="0">
    <w:p w14:paraId="1308D6AB" w14:textId="77777777" w:rsidR="000C16E7" w:rsidRDefault="000C16E7" w:rsidP="00CA2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24D69"/>
    <w:rsid w:val="000C16E7"/>
    <w:rsid w:val="00127488"/>
    <w:rsid w:val="001277EC"/>
    <w:rsid w:val="00193CBE"/>
    <w:rsid w:val="001A18FB"/>
    <w:rsid w:val="00244241"/>
    <w:rsid w:val="00277283"/>
    <w:rsid w:val="003D3B33"/>
    <w:rsid w:val="003E1E4E"/>
    <w:rsid w:val="00542443"/>
    <w:rsid w:val="005F2624"/>
    <w:rsid w:val="0061147E"/>
    <w:rsid w:val="00671AF7"/>
    <w:rsid w:val="0079117A"/>
    <w:rsid w:val="009253E2"/>
    <w:rsid w:val="009501C8"/>
    <w:rsid w:val="009C62A3"/>
    <w:rsid w:val="00A678B1"/>
    <w:rsid w:val="00A73B18"/>
    <w:rsid w:val="00BB071D"/>
    <w:rsid w:val="00BD55FC"/>
    <w:rsid w:val="00C51B21"/>
    <w:rsid w:val="00CA2825"/>
    <w:rsid w:val="00D06FC9"/>
    <w:rsid w:val="00E03CC1"/>
    <w:rsid w:val="00EB47A9"/>
    <w:rsid w:val="00F4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二上政将</cp:lastModifiedBy>
  <cp:revision>3</cp:revision>
  <dcterms:created xsi:type="dcterms:W3CDTF">2025-06-06T00:57:00Z</dcterms:created>
  <dcterms:modified xsi:type="dcterms:W3CDTF">2025-06-06T01:33:00Z</dcterms:modified>
</cp:coreProperties>
</file>