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어둑-spec-명세"/>
    <w:p>
      <w:pPr>
        <w:pStyle w:val="Heading1"/>
      </w:pPr>
      <w:r>
        <w:t xml:space="preserve">어둑 — Spec (명세)</w:t>
      </w:r>
    </w:p>
    <w:p>
      <w:pPr>
        <w:pStyle w:val="FirstParagraph"/>
      </w:pPr>
      <w:r>
        <w:t xml:space="preserve">한국 전통설화 1인칭 공포게임 「어둑」 · 최종본 (2026.10)</w:t>
      </w:r>
    </w:p>
    <w:p>
      <w:pPr>
        <w:pStyle w:val="BodyText"/>
      </w:pPr>
      <w:r>
        <w:rPr>
          <w:bCs/>
          <w:b/>
        </w:rPr>
        <w:t xml:space="preserve">무엇을, 왜 만드는가.</w:t>
      </w:r>
      <w:r>
        <w:t xml:space="preserve"> </w:t>
      </w:r>
      <w:r>
        <w:t xml:space="preserve">한국 전통설화 1인칭 공포게임</w:t>
      </w:r>
      <w:r>
        <w:t xml:space="preserve"> </w:t>
      </w:r>
      <w:r>
        <w:rPr>
          <w:bCs/>
          <w:b/>
        </w:rPr>
        <w:t xml:space="preserve">"어둑"</w:t>
      </w:r>
      <w:r>
        <w:t xml:space="preserve">의 최상위 명세다. 바이브 코딩에 쓰는 AI 에이전트(Unity MCP, Blender MCP, 코딩 에이전트)가 작업의 나침반으로 삼는다.</w:t>
      </w:r>
    </w:p>
    <w:bookmarkStart w:id="25" w:name="문서-안내"/>
    <w:p>
      <w:pPr>
        <w:pStyle w:val="Heading2"/>
      </w:pPr>
      <w:r>
        <w:t xml:space="preserve">0. 문서 안내</w:t>
      </w:r>
    </w:p>
    <w:bookmarkStart w:id="20" w:name="문서-세트"/>
    <w:p>
      <w:pPr>
        <w:pStyle w:val="Heading3"/>
      </w:pPr>
      <w:r>
        <w:t xml:space="preserve">0.1 문서 세트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문서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핵심 질문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역할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Spec (이 문서)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무엇을, 왜 만드는가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목표, 구조, 데이터, 규칙, 제약. 다른 두 문서의 근거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Tasks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어떤 순서로 만드는가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Spec을 한 번의 프롬프트로 처리할 수 있는 작업(T-번호)으로 나눈 로드맵. 작업마다 선행 작업, 대상 파일, 검수 번호 지정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Acceptance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완성을 어떻게 증명하는가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작업별 통과 기준(AC-번호). 정상 동작, 예외, 자동·수동 테스트</w:t>
            </w:r>
          </w:p>
        </w:tc>
      </w:tr>
    </w:tbl>
    <w:bookmarkEnd w:id="20"/>
    <w:bookmarkStart w:id="21" w:name="우선순위"/>
    <w:p>
      <w:pPr>
        <w:pStyle w:val="Heading3"/>
      </w:pPr>
      <w:r>
        <w:t xml:space="preserve">0.2 우선순위</w:t>
      </w:r>
    </w:p>
    <w:p>
      <w:pPr>
        <w:pStyle w:val="Compact"/>
        <w:numPr>
          <w:ilvl w:val="0"/>
          <w:numId w:val="1001"/>
        </w:numPr>
      </w:pPr>
      <w:r>
        <w:t xml:space="preserve">세 문서가 서로 다르면</w:t>
      </w:r>
      <w:r>
        <w:t xml:space="preserve"> </w:t>
      </w:r>
      <w:r>
        <w:rPr>
          <w:bCs/>
          <w:b/>
        </w:rPr>
        <w:t xml:space="preserve">Spec이 우선</w:t>
      </w:r>
      <w:r>
        <w:t xml:space="preserve">한다.</w:t>
      </w:r>
    </w:p>
    <w:p>
      <w:pPr>
        <w:pStyle w:val="Compact"/>
        <w:numPr>
          <w:ilvl w:val="0"/>
          <w:numId w:val="1001"/>
        </w:numPr>
      </w:pPr>
      <w:r>
        <w:t xml:space="preserve">이 문서는 지금까지의 모든 기획 문서를 통합해</w:t>
      </w:r>
      <w:r>
        <w:t xml:space="preserve"> </w:t>
      </w:r>
      <w:r>
        <w:rPr>
          <w:bCs/>
          <w:b/>
        </w:rPr>
        <w:t xml:space="preserve">대체</w:t>
      </w:r>
      <w:r>
        <w:t xml:space="preserve">한다: 게임 기획서, 조작키 설정서, 챕터 1·2·3·4·5 버티컬 슬라이스 제작 명세서. 그 문서들과 다르면 이 문서를 따른다.</w:t>
      </w:r>
    </w:p>
    <w:p>
      <w:pPr>
        <w:pStyle w:val="Compact"/>
        <w:numPr>
          <w:ilvl w:val="0"/>
          <w:numId w:val="1001"/>
        </w:numPr>
      </w:pPr>
      <w:r>
        <w:t xml:space="preserve">소설판과 이미지 프롬프트 문서는 분위기·외형 참고 자료다. 규칙이 충돌하면 이 문서를 따른다.</w:t>
      </w:r>
    </w:p>
    <w:p>
      <w:pPr>
        <w:pStyle w:val="Compact"/>
        <w:numPr>
          <w:ilvl w:val="0"/>
          <w:numId w:val="1001"/>
        </w:numPr>
      </w:pPr>
      <w:r>
        <w:t xml:space="preserve">수치는 모두 ScriptableObject로 빼며, 플레이 테스트 후 조정할 수 있다. 조정할 때는 사유를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에 남긴다.</w:t>
      </w:r>
    </w:p>
    <w:bookmarkEnd w:id="21"/>
    <w:bookmarkStart w:id="22" w:name="표기"/>
    <w:p>
      <w:pPr>
        <w:pStyle w:val="Heading3"/>
      </w:pPr>
      <w:r>
        <w:t xml:space="preserve">0.3 표기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[확정]</w:t>
      </w:r>
      <w:r>
        <w:t xml:space="preserve">: 사용자가 확정했거나 결정을 위임해 정해진 값. 에이전트는 바꾸지 않는다.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[확인 필요]</w:t>
      </w:r>
      <w:r>
        <w:t xml:space="preserve">: 미정 항목. 2026.10에 모든 미정 항목을 일괄 확정했으므로(6.3) 현재 이 표기가 붙은 항목은 없다. 앞으로 새로 생기는 미정 항목에만 쓰고, 해당 마일스톤 전에 사용자에게 확인한다.</w:t>
      </w:r>
    </w:p>
    <w:p>
      <w:pPr>
        <w:pStyle w:val="Compact"/>
        <w:numPr>
          <w:ilvl w:val="0"/>
          <w:numId w:val="1002"/>
        </w:numPr>
      </w:pPr>
      <w:r>
        <w:t xml:space="preserve">표기가 없는 항목은 [확정]으로 본다.</w:t>
      </w:r>
    </w:p>
    <w:bookmarkEnd w:id="22"/>
    <w:bookmarkStart w:id="23" w:name="에이전트-행동-규칙"/>
    <w:p>
      <w:pPr>
        <w:pStyle w:val="Heading3"/>
      </w:pPr>
      <w:r>
        <w:t xml:space="preserve">0.4 에이전트 행동 규칙</w:t>
      </w:r>
    </w:p>
    <w:p>
      <w:pPr>
        <w:pStyle w:val="Compact"/>
        <w:numPr>
          <w:ilvl w:val="0"/>
          <w:numId w:val="1003"/>
        </w:numPr>
      </w:pPr>
      <w:r>
        <w:t xml:space="preserve">작업을 시작하기 전에 Spec 전체와 Tasks에서 해당 작업의 줄을 읽는다.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한 번에 하나의 작업(T-번호)만</w:t>
      </w:r>
      <w:r>
        <w:t xml:space="preserve"> </w:t>
      </w:r>
      <w:r>
        <w:t xml:space="preserve">수행한다. 다른 작업의 파일을 미리 만들지 않는다.</w:t>
      </w:r>
    </w:p>
    <w:p>
      <w:pPr>
        <w:pStyle w:val="Compact"/>
        <w:numPr>
          <w:ilvl w:val="0"/>
          <w:numId w:val="1003"/>
        </w:numPr>
      </w:pPr>
      <w:r>
        <w:t xml:space="preserve">작업이 끝나면 Acceptance의 해당 AC 항목을 스스로 점검하고 "통과 / 미통과 / 확인 불가"로 보고한다.</w:t>
      </w:r>
    </w:p>
    <w:p>
      <w:pPr>
        <w:pStyle w:val="Compact"/>
        <w:numPr>
          <w:ilvl w:val="0"/>
          <w:numId w:val="1003"/>
        </w:numPr>
      </w:pPr>
      <w:r>
        <w:t xml:space="preserve">Spec에 없는 결정이 필요하면</w:t>
      </w:r>
      <w:r>
        <w:t xml:space="preserve"> </w:t>
      </w:r>
      <w:r>
        <w:rPr>
          <w:bCs/>
          <w:b/>
        </w:rPr>
        <w:t xml:space="preserve">추측하지 말고 질문한다.</w:t>
      </w:r>
    </w:p>
    <w:p>
      <w:pPr>
        <w:pStyle w:val="Compact"/>
        <w:numPr>
          <w:ilvl w:val="0"/>
          <w:numId w:val="1003"/>
        </w:numPr>
      </w:pPr>
      <w:r>
        <w:t xml:space="preserve">보고에는 생성·수정한 파일 목록과 변경 요약을 넣는다.</w:t>
      </w:r>
    </w:p>
    <w:bookmarkEnd w:id="23"/>
    <w:bookmarkStart w:id="24" w:name="금지-경계-boundary"/>
    <w:p>
      <w:pPr>
        <w:pStyle w:val="Heading3"/>
      </w:pPr>
      <w:r>
        <w:t xml:space="preserve">0.5 금지 경계 (Boundary)</w:t>
      </w:r>
    </w:p>
    <w:p>
      <w:pPr>
        <w:pStyle w:val="Compact"/>
        <w:numPr>
          <w:ilvl w:val="0"/>
          <w:numId w:val="1004"/>
        </w:numPr>
      </w:pPr>
      <w:r>
        <w:t xml:space="preserve">Spec에 없는 패키지, 에셋, 외부 라이브러리를 추가하지 않는다. 필요하면 이유를 들어 먼저 요청한다.</w:t>
      </w:r>
    </w:p>
    <w:p>
      <w:pPr>
        <w:pStyle w:val="Compact"/>
        <w:numPr>
          <w:ilvl w:val="0"/>
          <w:numId w:val="1004"/>
        </w:numPr>
      </w:pPr>
      <w:r>
        <w:t xml:space="preserve">렌더 파이프라인은 URP만 쓴다. HDRP, Built-in 금지.</w:t>
      </w:r>
    </w:p>
    <w:p>
      <w:pPr>
        <w:pStyle w:val="Compact"/>
        <w:numPr>
          <w:ilvl w:val="0"/>
          <w:numId w:val="1004"/>
        </w:numPr>
      </w:pPr>
      <w:r>
        <w:t xml:space="preserve">구 Input Manager(</w:t>
      </w:r>
      <w:r>
        <w:rPr>
          <w:rStyle w:val="VerbatimChar"/>
        </w:rPr>
        <w:t xml:space="preserve">Input.GetKey</w:t>
      </w:r>
      <w:r>
        <w:t xml:space="preserve"> </w:t>
      </w:r>
      <w:r>
        <w:t xml:space="preserve">등)와 키 코드 하드코딩을 쓰지 않는다. 입력은 Input Actions의 Action 이름으로만 참조한다.</w:t>
      </w:r>
    </w:p>
    <w:p>
      <w:pPr>
        <w:pStyle w:val="Compact"/>
        <w:numPr>
          <w:ilvl w:val="0"/>
          <w:numId w:val="1004"/>
        </w:numPr>
      </w:pPr>
      <w:r>
        <w:t xml:space="preserve">조정 가능한 수치를 코드 상수로 두지 않는다. 2장의 ScriptableObject 필드로 둔다.</w:t>
      </w:r>
    </w:p>
    <w:p>
      <w:pPr>
        <w:pStyle w:val="Compact"/>
        <w:numPr>
          <w:ilvl w:val="0"/>
          <w:numId w:val="1004"/>
        </w:numPr>
      </w:pPr>
      <w:r>
        <w:t xml:space="preserve">플레이어 전신 모델과 3인칭 카메라를 만들지 않는다. 1인칭 뷰모델(손, 캠코더, 여우구슬)만 만든다.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플레이어의 광원은 여우구슬 하나뿐이다.</w:t>
      </w:r>
      <w:r>
        <w:t xml:space="preserve"> </w:t>
      </w:r>
      <w:r>
        <w:t xml:space="preserve">다른 광원 소품을 만들지 않는다.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이동 자세는 걷기, 뛰기, 앉기 세 가지뿐이다.</w:t>
      </w:r>
      <w:r>
        <w:t xml:space="preserve"> </w:t>
      </w:r>
      <w:r>
        <w:t xml:space="preserve">다른 자세를 만들지 않는다.</w:t>
      </w:r>
    </w:p>
    <w:p>
      <w:pPr>
        <w:pStyle w:val="Compact"/>
        <w:numPr>
          <w:ilvl w:val="0"/>
          <w:numId w:val="1004"/>
        </w:numPr>
      </w:pPr>
      <w:r>
        <w:t xml:space="preserve">무기와 무기 전투를 만들지 않는다. 강공격은 없고, 그 키는 숨 참기(3.12)다. 점프·아이템 버리기는 비활성이다.</w:t>
      </w:r>
    </w:p>
    <w:p>
      <w:pPr>
        <w:pStyle w:val="Compact"/>
        <w:numPr>
          <w:ilvl w:val="0"/>
          <w:numId w:val="1004"/>
        </w:numPr>
      </w:pPr>
      <w:r>
        <w:t xml:space="preserve">어둑시니의 얼굴을 모델링하지 않는다. 얼굴은 흑사 너울과 그 너머의 어둠이고, 드러나는 연출은 셰이더로 처리한다.</w:t>
      </w:r>
    </w:p>
    <w:p>
      <w:pPr>
        <w:pStyle w:val="Compact"/>
        <w:numPr>
          <w:ilvl w:val="0"/>
          <w:numId w:val="1004"/>
        </w:numPr>
      </w:pPr>
      <w:r>
        <w:t xml:space="preserve">사찰은 한국식 단층 전각으로만 만든다. 다층 누각, 중국·일본식 건축, 오망성 등 서양 오컬트 요소 금지.</w:t>
      </w:r>
    </w:p>
    <w:p>
      <w:pPr>
        <w:pStyle w:val="Compact"/>
        <w:numPr>
          <w:ilvl w:val="0"/>
          <w:numId w:val="1004"/>
        </w:numPr>
      </w:pPr>
      <w:r>
        <w:t xml:space="preserve">정해진 폴더 구조와 네이밍(1.5, 1.6)을 벗어나지 않는다.</w:t>
      </w:r>
    </w:p>
    <w:p>
      <w:pPr>
        <w:pStyle w:val="Compact"/>
        <w:numPr>
          <w:ilvl w:val="0"/>
          <w:numId w:val="1004"/>
        </w:numPr>
      </w:pPr>
      <w:r>
        <w:t xml:space="preserve">싱글턴은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두 개만 허용한다. 나머지 시스템 간 통신은 2.6의 이벤트로 한다.</w:t>
      </w:r>
    </w:p>
    <w:bookmarkEnd w:id="24"/>
    <w:bookmarkEnd w:id="25"/>
    <w:bookmarkStart w:id="36" w:name="목적과-범위"/>
    <w:p>
      <w:pPr>
        <w:pStyle w:val="Heading2"/>
      </w:pPr>
      <w:r>
        <w:t xml:space="preserve">1. 목적과 범위</w:t>
      </w:r>
    </w:p>
    <w:bookmarkStart w:id="26" w:name="배경"/>
    <w:p>
      <w:pPr>
        <w:pStyle w:val="Heading3"/>
      </w:pPr>
      <w:r>
        <w:t xml:space="preserve">1.1 배경</w:t>
      </w:r>
    </w:p>
    <w:p>
      <w:pPr>
        <w:pStyle w:val="FirstParagraph"/>
      </w:pPr>
      <w:r>
        <w:t xml:space="preserve">오컬트 유튜버 윤민호(26, 채널 고스튠)는 무당이었던 할머니를 떠나보낸 뒤, 족보에서 "실종"으로만 남은 조상 윤태호와 할머니의 메모 "우물. 들여다보지 말 것."을 발견한다. 윤태호는 과거에서 장원을 할 만큼 촉망받던 선비로, 암행어사가 되어 전라도로 내려갔다가 돌아오지 못했다.</w:t>
      </w:r>
    </w:p>
    <w:p>
      <w:pPr>
        <w:pStyle w:val="BodyText"/>
      </w:pPr>
      <w:r>
        <w:t xml:space="preserve">산 아래 우물에서 구미호 구미를 만난 민호는 1672년(대기근 직후)으로 끌려간다. 구미가 건넨 여우구슬의 빛에 의지해 산 정상(500m)의 폐사찰까지 오르고, 저주로 어둑시니가 된 윤태호(윤어사)의 진실을 마주한 뒤, 우물로 내려와 두억시니를 봉인한다.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핵심 공포</w:t>
      </w:r>
      <w:r>
        <w:t xml:space="preserve">: 보면 커지고 빨라지는 어둑시니. 직접 봐도, 캠코더 화면으로 봐도 똑같다.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결말의 반전</w:t>
      </w:r>
      <w:r>
        <w:t xml:space="preserve">: 끝까지 똑바로 보면 어둠이 걷히고 윤태호의 얼굴이 드러난다.</w:t>
      </w:r>
    </w:p>
    <w:p>
      <w:pPr>
        <w:pStyle w:val="Compact"/>
        <w:numPr>
          <w:ilvl w:val="0"/>
          <w:numId w:val="1005"/>
        </w:numPr>
      </w:pPr>
      <w:r>
        <w:t xml:space="preserve">제목 "어둑"은 어둑시니에서 따왔다.</w:t>
      </w:r>
    </w:p>
    <w:bookmarkEnd w:id="26"/>
    <w:bookmarkStart w:id="28" w:name="목표"/>
    <w:p>
      <w:pPr>
        <w:pStyle w:val="Heading3"/>
      </w:pPr>
      <w:r>
        <w:t xml:space="preserve">1.2 목표</w:t>
      </w:r>
    </w:p>
    <w:p>
      <w:pPr>
        <w:pStyle w:val="Compact"/>
        <w:numPr>
          <w:ilvl w:val="0"/>
          <w:numId w:val="1006"/>
        </w:numPr>
      </w:pPr>
      <w:r>
        <w:t xml:space="preserve">챕터 1~5와 엔딩을 처음부터 끝까지 플레이할 수 있는 PC 게임. 단일 엔딩 [확정]. 첫 플레이 2시간 30분~3시간 30분</w:t>
      </w:r>
      <w:r>
        <w:t xml:space="preserve"> </w:t>
      </w:r>
      <w:hyperlink r:id="rId27">
        <w:r>
          <w:rPr>
            <w:rStyle w:val="Hyperlink"/>
          </w:rPr>
          <w:t xml:space="preserve">확정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챕터 1을 먼저 버티컬 슬라이스로 완성해 Blender MCP → Unity MCP 파이프라인을 검증하고, 같은 구조로 챕터 2~5를 확장한다.</w:t>
      </w:r>
    </w:p>
    <w:p>
      <w:pPr>
        <w:pStyle w:val="Compact"/>
        <w:numPr>
          <w:ilvl w:val="0"/>
          <w:numId w:val="1006"/>
        </w:numPr>
      </w:pPr>
      <w:r>
        <w:t xml:space="preserve">키보드·마우스와 Xbox 패드 모두 지원, 모든 키 리바인딩 가능 [확정].</w:t>
      </w:r>
    </w:p>
    <w:p>
      <w:pPr>
        <w:pStyle w:val="Compact"/>
        <w:numPr>
          <w:ilvl w:val="0"/>
          <w:numId w:val="1006"/>
        </w:numPr>
      </w:pPr>
      <w:r>
        <w:t xml:space="preserve">중급 PC 1080p 평균 60fps, 최저 50fps [확정].</w:t>
      </w:r>
    </w:p>
    <w:bookmarkEnd w:id="28"/>
    <w:bookmarkStart w:id="29" w:name="범위"/>
    <w:p>
      <w:pPr>
        <w:pStyle w:val="Heading3"/>
      </w:pPr>
      <w:r>
        <w:t xml:space="preserve">1.3 범위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포함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1~5, 엔딩, 크레딧 후 장면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시즌 2 콘텐츠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1인칭 탐색·추격·정화·퇴마 도구·보스 4종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무기 전투, 점프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한국어·영어 자막, 대사 데이터의 빈 audioClip 필드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음성 녹음(추후 연결)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일시정지, 설정(리바인딩, 볼륨, 헤드밥, 감도, 자막 언어)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멀티플레이, 콘솔 빌드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체크포인트 자동 저장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수동 세이브 슬롯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영어 자막 [확정]: 한국어와 영어 자막을 함께 출시한다(해외 시장 대응). 대사 테이블은 처음부터</w:t>
      </w:r>
      <w:r>
        <w:t xml:space="preserve"> </w:t>
      </w:r>
      <w:r>
        <w:rPr>
          <w:rStyle w:val="VerbatimChar"/>
        </w:rPr>
        <w:t xml:space="preserve">ko</w:t>
      </w:r>
      <w:r>
        <w:t xml:space="preserve">/</w:t>
      </w:r>
      <w:r>
        <w:rPr>
          <w:rStyle w:val="VerbatimChar"/>
        </w:rPr>
        <w:t xml:space="preserve">en</w:t>
      </w:r>
      <w:r>
        <w:t xml:space="preserve"> </w:t>
      </w:r>
      <w:r>
        <w:t xml:space="preserve">두 칸으로 만들고, 영어 번역 입력은 M8에서 영문 소설판 문체를 기준으로 한다.</w:t>
      </w:r>
    </w:p>
    <w:bookmarkEnd w:id="29"/>
    <w:bookmarkStart w:id="30" w:name="기술-스택"/>
    <w:p>
      <w:pPr>
        <w:pStyle w:val="Heading3"/>
      </w:pPr>
      <w:r>
        <w:t xml:space="preserve">1.4 기술 스택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선택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엔진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최신 LTS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버전은 생성 시 고정하고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Docs/VERSION.md</w:t>
            </w:r>
            <w:r>
              <w:rPr>
                <w:sz w:val="19"/>
              </w:rPr>
              <w:t xml:space="preserve">에 기록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렌더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URP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안개, 어둠, 여우구슬 빛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입력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Input System 패키지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Assets/Input/GameInput.inputactions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하나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카메라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1인칭 카메라 + Cinemachine(연출용)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후처리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URP Volume: Vignette, Film Grain, Color Adjustments, 약한 Chromatic Aberration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LCD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RenderTexture + 별도 카메라 + 나이트비전 셰이더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안개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높이 안개 셰이더 + 안개 카드 파티클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URP에 기본 볼류메트릭 안개 없음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바람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WindZone(수목) + 전역 셰이더 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_WindStrength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_WindDir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3.11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오디오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AudioSource, AudioMixer(Master/Music/SFX/Voice)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3D 사운드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테스트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Unity Test Framework (EditMode, PlayMode)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Acceptance 자동 테스트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3D 에셋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Blender → FBX → Unity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버전 관리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Git + Git LFS (FBX, PNG, WAV, PSD)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</w:tbl>
    <w:bookmarkEnd w:id="30"/>
    <w:bookmarkStart w:id="31" w:name="폴더-구조"/>
    <w:p>
      <w:pPr>
        <w:pStyle w:val="Heading3"/>
      </w:pPr>
      <w:r>
        <w:t xml:space="preserve">1.5 폴더 구조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Art/</w:t>
      </w:r>
      <w:r>
        <w:br/>
      </w:r>
      <w:r>
        <w:rPr>
          <w:rStyle w:val="VerbatimChar"/>
        </w:rPr>
        <w:t xml:space="preserve">    Characters/  Environment/  Props/  FX/  ViewModel/  Flashback/</w:t>
      </w:r>
      <w:r>
        <w:br/>
      </w:r>
      <w:r>
        <w:rPr>
          <w:rStyle w:val="VerbatimChar"/>
        </w:rPr>
        <w:t xml:space="preserve">  Audio/</w:t>
      </w:r>
      <w:r>
        <w:br/>
      </w:r>
      <w:r>
        <w:rPr>
          <w:rStyle w:val="VerbatimChar"/>
        </w:rPr>
        <w:t xml:space="preserve">    Music/  SFX/  Voice/  Wind/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Config/      # 설정 ScriptableObject (2.1, 2.3)</w:t>
      </w:r>
      <w:r>
        <w:br/>
      </w:r>
      <w:r>
        <w:rPr>
          <w:rStyle w:val="VerbatimChar"/>
        </w:rPr>
        <w:t xml:space="preserve">    Gaze/        # 챕터별 시선 프로필 (2.2)</w:t>
      </w:r>
      <w:r>
        <w:br/>
      </w:r>
      <w:r>
        <w:rPr>
          <w:rStyle w:val="VerbatimChar"/>
        </w:rPr>
        <w:t xml:space="preserve">    Dialogue/    # 대사 테이블</w:t>
      </w:r>
      <w:r>
        <w:br/>
      </w:r>
      <w:r>
        <w:rPr>
          <w:rStyle w:val="VerbatimChar"/>
        </w:rPr>
        <w:t xml:space="preserve">    Items/       # ItemDef, JournalEntry, Weaken/(약화 아이템)</w:t>
      </w:r>
      <w:r>
        <w:br/>
      </w:r>
      <w:r>
        <w:rPr>
          <w:rStyle w:val="VerbatimChar"/>
        </w:rPr>
        <w:t xml:space="preserve">  Input/</w:t>
      </w:r>
      <w:r>
        <w:br/>
      </w:r>
      <w:r>
        <w:rPr>
          <w:rStyle w:val="VerbatimChar"/>
        </w:rPr>
        <w:t xml:space="preserve">    GameInput.inputactions</w:t>
      </w:r>
      <w:r>
        <w:br/>
      </w:r>
      <w:r>
        <w:rPr>
          <w:rStyle w:val="VerbatimChar"/>
        </w:rPr>
        <w:t xml:space="preserve">  Prefabs/</w:t>
      </w:r>
      <w:r>
        <w:br/>
      </w:r>
      <w:r>
        <w:rPr>
          <w:rStyle w:val="VerbatimChar"/>
        </w:rPr>
        <w:t xml:space="preserve">    Player/  Enemies/  Interactables/  UI/  FX/</w:t>
      </w:r>
      <w:r>
        <w:br/>
      </w:r>
      <w:r>
        <w:rPr>
          <w:rStyle w:val="VerbatimChar"/>
        </w:rPr>
        <w:t xml:space="preserve">  Scenes/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Core/        # GameManager, AudioManager, SceneLoader, SaveSystem, GameEvents, Config, PlaytimeRecorder</w:t>
      </w:r>
      <w:r>
        <w:br/>
      </w:r>
      <w:r>
        <w:rPr>
          <w:rStyle w:val="VerbatimChar"/>
        </w:rPr>
        <w:t xml:space="preserve">    Player/      # 이동, 이동 물리, 여우구슬 광원, 캠코더, 눈 감기, 숨 참기, 스태미나, 피격, 퇴마 도구</w:t>
      </w:r>
      <w:r>
        <w:br/>
      </w:r>
      <w:r>
        <w:rPr>
          <w:rStyle w:val="VerbatimChar"/>
        </w:rPr>
        <w:t xml:space="preserve">    Gaze/        # GazeSystem, IGazeTarget, GazeReversal</w:t>
      </w:r>
      <w:r>
        <w:br/>
      </w:r>
      <w:r>
        <w:rPr>
          <w:rStyle w:val="VerbatimChar"/>
        </w:rPr>
        <w:t xml:space="preserve">    Enemies/     # 어둑시니, 석상, 순찰형, 보스, 추격 연출</w:t>
      </w:r>
      <w:r>
        <w:br/>
      </w:r>
      <w:r>
        <w:rPr>
          <w:rStyle w:val="VerbatimChar"/>
        </w:rPr>
        <w:t xml:space="preserve">    Systems/     # 상호작용, 정화, 구슬, 결계, 봉인, 인벤토리, 일지, 체크포인트, 바람, 지면, 약화 아이템</w:t>
      </w:r>
      <w:r>
        <w:br/>
      </w:r>
      <w:r>
        <w:rPr>
          <w:rStyle w:val="VerbatimChar"/>
        </w:rPr>
        <w:t xml:space="preserve">    UI/          # 자막, 프롬프트, HUD, 메뉴</w:t>
      </w:r>
      <w:r>
        <w:br/>
      </w:r>
      <w:r>
        <w:rPr>
          <w:rStyle w:val="VerbatimChar"/>
        </w:rPr>
        <w:t xml:space="preserve">    Sequences/   # 컷신, 전환점, 회상, 엔딩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EditMode/  PlayMode/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SPEC.md  TASKS.md  ACCEPTANCE.md  CHANGELOG.md  VERSION.md</w:t>
      </w:r>
      <w:r>
        <w:br/>
      </w:r>
      <w:r>
        <w:rPr>
          <w:rStyle w:val="VerbatimChar"/>
        </w:rPr>
        <w:t xml:space="preserve">  PLAYTEST_REPORT.md  PERF_REPORT.md</w:t>
      </w:r>
    </w:p>
    <w:bookmarkEnd w:id="31"/>
    <w:bookmarkStart w:id="32" w:name="네이밍"/>
    <w:p>
      <w:pPr>
        <w:pStyle w:val="Heading3"/>
      </w:pPr>
      <w:r>
        <w:t xml:space="preserve">1.6 네이밍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대상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규칙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스크립트·클래스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PascalCase, 파일명 = 클래스명, 네임스페이스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Eoduk.&lt;폴더&gt;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Eoduk.Gaze.GazeSystem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스태틱 메시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SM_&lt;이름&gt;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SM_Well_1672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스켈레탈 메시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SK_&lt;이름&gt;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SK_Eoduksini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머티리얼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M_&lt;이름&gt;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M_Eoduksini_Robe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텍스처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T_&lt;이름&gt;_&lt;D/N/R/E&gt;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T_WellStone_D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프리팹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PF_&lt;이름&gt;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PF_Player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설정 데이터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CFG_Player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시선 프로필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GAZE_&lt;챕터&gt;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GAZE_Ch4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대사 테이블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DLG_&lt;챕터&gt;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DLG_Ch2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사운드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SFX_&lt;이름&gt;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MUS_&lt;이름&gt;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AMB_&lt;이름&gt;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AMB_Wind_Strong</w:t>
            </w:r>
          </w:p>
        </w:tc>
      </w:tr>
    </w:tbl>
    <w:bookmarkEnd w:id="32"/>
    <w:bookmarkStart w:id="33" w:name="씬-목록"/>
    <w:p>
      <w:pPr>
        <w:pStyle w:val="Heading3"/>
      </w:pPr>
      <w:r>
        <w:t xml:space="preserve">1.7 씬 목록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씬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고도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Boot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GameManager·AudioManager 생성, 타이틀 메뉴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Test_Core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시스템 검증 전용(경사 램프, 재질 패드, 차폐물). 빌드 제외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Ch1_Intro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현대 우물, 구미 조우, 타임리프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Ch1_Well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1672년 우물과 버려진 마을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Ch2_MountainPath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도깨비불 산길, 시신 비탈, 능선 숲 (구간 A~C)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 → 470m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Ch2_TempleGate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돌계단, 정상의 공양 터, 일주문 밖 (구간 D, 주지 보스)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470 → 500m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Ch3_Temple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일주문 안 경내 전체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485~515m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Ch4_Descent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하산 구간 A~E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500 → 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Ch5_WellBoss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17세기 우물 아레나, 회상, 재회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Ch5_Ending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현대 우물 새벽, 가문 사당, 크레딧 후 장면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0m</w:t>
            </w:r>
          </w:p>
        </w:tc>
      </w:tr>
    </w:tbl>
    <w:bookmarkEnd w:id="33"/>
    <w:bookmarkStart w:id="34" w:name="에셋아트-규칙"/>
    <w:p>
      <w:pPr>
        <w:pStyle w:val="Heading3"/>
      </w:pPr>
      <w:r>
        <w:t xml:space="preserve">1.8 에셋·아트 규칙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Blender 내보내기</w:t>
      </w:r>
      <w:r>
        <w:t xml:space="preserve">: 단위 미터, Apply Scale, FBX Y-up, 정면 방향 하나로 통일, 원점은 바닥 중앙, 경로</w:t>
      </w:r>
      <w:r>
        <w:t xml:space="preserve"> </w:t>
      </w:r>
      <w:r>
        <w:rPr>
          <w:rStyle w:val="VerbatimChar"/>
        </w:rPr>
        <w:t xml:space="preserve">Assets/Art/&lt;카테고리&gt;/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룩</w:t>
      </w:r>
      <w:r>
        <w:t xml:space="preserve">: 사실적. PBR(Albedo/Normal/Roughness), 텍스처 2048 기본, 주요 에셋만 4096. 돌·흙·나무 표면은 무료 PBR 소스를 쓰고, 직접 모델링은 고유 소품 위주로 한다.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폴리 예산</w:t>
      </w:r>
      <w:r>
        <w:t xml:space="preserve">: 소품 2,000~10,000 tri, 환경 모듈 3,000~15,000 tri, 일반 캐릭터 20,000 tri 이하, 두억시니 25,000 tri 이하.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사찰</w:t>
      </w:r>
      <w:r>
        <w:t xml:space="preserve">: 모듈러 키트(팔작지붕, 기둥·초석, 기단, 꽃살 창호, 계단, 담장, 기와)를 먼저 만들고 조합한다. 한국식 단층 전각, 규모는 실제의 약 1.5배, 창에 불빛 없음, 무너진 지붕과 덩굴.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색감</w:t>
      </w:r>
      <w:r>
        <w:t xml:space="preserve">: 보라·남색 달밤으로 통일. 회상은 따뜻한 저채도, 엔딩은 현대 새벽.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어둑시니</w:t>
      </w:r>
      <w:r>
        <w:t xml:space="preserve">: 넓은 흑립에서 가슴까지 늘어진 흑사 너울, 너머는 이목구비 없는 어둠. 여러 겹 반투명 검은 도포, 길고 창백한 손가락과 손톱 밑 흙, 허리의 놋쇠 마패(말 세 마리). 몸은 주변 안개보다 어둡게.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두억시니</w:t>
      </w:r>
      <w:r>
        <w:t xml:space="preserve">: 마른 살가죽이 들러붙은 누런 해골 몸, 벌집처럼 뚫린 구멍, 긴 팔 6~8개, 뿔과 부서진 나뭇가지의 관, 오색 천 조각. 여귀·긴 머리 금지.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인물 외형 기준</w:t>
      </w:r>
      <w:r>
        <w:t xml:space="preserve">: 구미(흰 머리 한 갈래 땋음, 금박 진홍 댕기, 흰 여우 귀, 흰 꼬리 아홉, 흰 모시 한복), 윤태호(깊은 눈매, 일자 눈썹, 왼쪽 눈 밑 점, 흑립·낡은 도포·마패·유척), 윤민호(26세, 윤태호와 같은 뼈대와 왼쪽 눈 밑 점, 현대적 인상, 검은 필드 재킷, 목에 건 캠코더).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이미지 레퍼런스</w:t>
      </w:r>
      <w:r>
        <w:t xml:space="preserve">: "이미지 프롬프트 총정리", "캐릭터 일러스트 프롬프트", "어둑시니 일러스트 프롬프트" 문서.</w:t>
      </w:r>
    </w:p>
    <w:bookmarkEnd w:id="34"/>
    <w:bookmarkStart w:id="35" w:name="플레이타임과-페이싱"/>
    <w:p>
      <w:pPr>
        <w:pStyle w:val="Heading3"/>
      </w:pPr>
      <w:r>
        <w:t xml:space="preserve">1.9 플레이타임과 페이싱</w:t>
      </w:r>
    </w:p>
    <w:p>
      <w:pPr>
        <w:pStyle w:val="FirstParagraph"/>
      </w:pPr>
      <w:r>
        <w:rPr>
          <w:bCs/>
          <w:b/>
        </w:rPr>
        <w:t xml:space="preserve">목표 플레이타임: 첫 플레이 2시간 30분~3시간 30분</w:t>
      </w:r>
      <w:r>
        <w:t xml:space="preserve"> </w:t>
      </w:r>
      <w:r>
        <w:t xml:space="preserve">[확정]. 길을 아는 재플레이는 약 1시간 30분.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목표 시간 (첫 플레이)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순수 이동 (참고)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주요 구성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체크포인트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 우물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15~25분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 3분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오프닝, 구슬 받기, 안내, 복선, 첫 추격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 사찰로 가는 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35~50분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 17분 (약 2.5km 오르막)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정화 5곳, 유물, 비탈 추격, 은신, 주지 보스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 사찰 내부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40~55분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 5분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봉인 4구역, 석상·망자, 구미 진실, 무당 보스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6~7 (구역 입구마다)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 하산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30~40분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 13분 (약 2.3km 내리막)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기습 추격, 절벽 난간길, 이중 시선, 전환점, 떼어내기 보스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 두억시니전·엔딩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25~35분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 2분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 3페이즈, 회상, 재회, 엔딩(연출 약 10분)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합계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2시간 25분~3시간 25분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재시도 여유</w:t>
            </w:r>
          </w:p>
        </w:tc>
        <w:tc>
          <w:tcPr/>
          <w:p>
            <w:pPr>
              <w:pStyle w:val="Compact"/>
              <w:spacing w:before="40" w:after="40"/>
            </w:pPr>
          </w:p>
        </w:tc>
        <w:tc>
          <w:tcPr/>
          <w:p>
            <w:pPr>
              <w:pStyle w:val="Compact"/>
              <w:spacing w:before="40" w:after="40"/>
            </w:pPr>
          </w:p>
        </w:tc>
        <w:tc>
          <w:tcPr/>
          <w:p>
            <w:pPr>
              <w:pStyle w:val="Compact"/>
              <w:spacing w:before="40" w:after="40"/>
            </w:pP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목표 시간에는 사망 후 재시도 시간(보스·추격 구간의 20~30%)이 포함된다.</w:t>
      </w:r>
    </w:p>
    <w:p>
      <w:pPr>
        <w:pStyle w:val="FirstParagraph"/>
      </w:pPr>
      <w:r>
        <w:rPr>
          <w:bCs/>
          <w:b/>
        </w:rPr>
        <w:t xml:space="preserve">페이싱 규칙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무이벤트 최대 90초</w:t>
      </w:r>
      <w:r>
        <w:t xml:space="preserve"> </w:t>
      </w:r>
      <w:r>
        <w:t xml:space="preserve">[확정]: 이동 중 연속 90초 넘게 아무 일도 일어나지 않으면 안 된다. 이벤트란 대사, 소리 연출, 시각 연출, 상호작용 대상, 적 등장, 구슬 반응을 말한다.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긴 구간의 이벤트 비트</w:t>
      </w:r>
      <w:r>
        <w:t xml:space="preserve">: 챕터 2 구간 C 능선(약 1,200m, 7~8분)과 챕터 4 구간 E 우물가 산길(약 1,200m, 6~7분)은 60~90초마다 비트를 하나 이상 둔다. 같은 종류가 두 번 연속 나오지 않게 섞는다.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체크포인트 간격</w:t>
      </w:r>
      <w:r>
        <w:t xml:space="preserve">: 진행 시간 기준 최대 8분. 죽었을 때 잃는 진행이 8분을 넘지 않게 한다 [확정]. 5.3의 체크포인트 사이가 8분을 넘으면 보조 체크포인트를 추가한다(즉사 공포게임의 좌절을 줄이는 것이 리뷰 평가에 가장 크게 작용한다).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연출 비중</w:t>
      </w:r>
      <w:r>
        <w:t xml:space="preserve">: 컷·사연 컷·회상의 합계는 전체의 15% 이하. 사연 컷은 스킵할 수 있다.</w:t>
      </w:r>
    </w:p>
    <w:p>
      <w:pPr>
        <w:pStyle w:val="FirstParagraph"/>
      </w:pPr>
      <w:r>
        <w:rPr>
          <w:bCs/>
          <w:b/>
        </w:rPr>
        <w:t xml:space="preserve">이벤트 비트 목록</w:t>
      </w:r>
      <w:r>
        <w:t xml:space="preserve"> </w:t>
      </w:r>
      <w:r>
        <w:t xml:space="preserve">(긴 구간에 골라 배치)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종류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예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원경의 어둑시니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돌풍 뒤 안개가 걷히며 먼 능선에 서 있는 실루엣. 보면 커진다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유인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도깨비불 하나가 길을 벗어나 숲 쪽으로 흘러감. 따라가면 혼령, 무시해도 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멀리서 발우 긁는 소리(2장), 방울 소리(4장), 이름을 부르는 목소리, 등 뒤 젖은 숨소리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LCD 전용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화면에만 보이는 형체, 나이트비전 노이즈 속 얼굴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바람이 갑자기 멈추고 모든 소리가 끊기는 5초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기억 조각을 흘리는 짧은 대사, 구슬의 금빛 떨림(4장)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흔적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나무에 걸린 짚신, 이정표의 부적, 길가에 놓인 빈 사발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정화 대상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길가의 혼령 하나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</w:tbl>
    <w:p>
      <w:pPr>
        <w:pStyle w:val="BodyText"/>
      </w:pPr>
      <w:r>
        <w:rPr>
          <w:bCs/>
          <w:b/>
        </w:rPr>
        <w:t xml:space="preserve">측정</w:t>
      </w:r>
      <w:r>
        <w:t xml:space="preserve">: 개발 빌드에</w:t>
      </w:r>
      <w:r>
        <w:t xml:space="preserve"> </w:t>
      </w:r>
      <w:r>
        <w:rPr>
          <w:rStyle w:val="VerbatimChar"/>
        </w:rPr>
        <w:t xml:space="preserve">PlaytimeRecorder</w:t>
      </w:r>
      <w:r>
        <w:t xml:space="preserve">를 둔다. 챕터·구간별 경과 시간, 사망 횟수, 이벤트 사이 최대 간격을 CSV로 기록해</w:t>
      </w:r>
      <w:r>
        <w:t xml:space="preserve"> </w:t>
      </w:r>
      <w:r>
        <w:rPr>
          <w:rStyle w:val="VerbatimChar"/>
        </w:rPr>
        <w:t xml:space="preserve">Docs/PLAYTEST_REPORT.md</w:t>
      </w:r>
      <w:r>
        <w:t xml:space="preserve">에 옮긴다. 출시 빌드에서는 비활성.</w:t>
      </w:r>
    </w:p>
    <w:bookmarkEnd w:id="35"/>
    <w:bookmarkEnd w:id="36"/>
    <w:bookmarkStart w:id="44" w:name="데이터-구조와-api"/>
    <w:p>
      <w:pPr>
        <w:pStyle w:val="Heading2"/>
      </w:pPr>
      <w:r>
        <w:t xml:space="preserve">2. 데이터 구조와 API</w:t>
      </w:r>
    </w:p>
    <w:bookmarkStart w:id="37" w:name="설정-scriptableobject-assetsdataconfig"/>
    <w:p>
      <w:pPr>
        <w:pStyle w:val="Heading3"/>
      </w:pPr>
      <w:r>
        <w:t xml:space="preserve">2.1 설정 ScriptableObject (</w:t>
      </w:r>
      <w:r>
        <w:rPr>
          <w:rStyle w:val="VerbatimChar"/>
        </w:rPr>
        <w:t xml:space="preserve">Assets/Data/Config/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에셋 (클래스)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필드 = 기본값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CFG_Player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(PlayerConfig)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walkSpeed=3.0, runSpeed=5.0, crouchSpeed=1.5 (m/s, 평지), cameraHeight=1.6, crouchCameraHeight=1.0, colliderHeight=1.8, crouchColliderHeight=1.2 (m), crouchTransition=0.3 초, runForwardAngle=45°, leanOffset=0.35 m, leanAngle=10°, headBob 배수 걷기 1 / 뛰기 2 / 앉아 이동 0.5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CFG_Movement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(MovementConfig)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3.10의 경사 보정 계수, 미끄러짐 확률식, 바닥 재질 7종 계수, 소음 반경(걷기 6, 뛰기 15, 앉아 이동 3 m), slopeLimit=40°, stepOffset=0.35 m, slopeSmoothing=0.2 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CFG_Wind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(WindConfig)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3.11 표의 구역별 기본 세기·돌풍 간격·추가 세기, gustDuration=2~4 초, gustAngle=±30°, fogClearAmount=0.4, fogClearTime=3 초, headwindSlow=0.1, tailwindBoost=0.03, noiseMaskFactor=0.3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CFG_Stamina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(StaminaConfig)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runDuration=6, exhaustLock=2, fullRecover=4 (초), crouchRecoverMult=1.25, uphillWalkDrain=0.1/초 (15° 이상), 챕터 2부터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CFG_Breath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(BreathConfig)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maxHold=5, padHoldThreshold=0.3, idleBreathRadius=1.5, exhaustedBreathRadius=6, moveNoiseMult=0.5, gaspDuration=1, gaspRadius=6, burstRadius=10, staminaDrainPerSec=1 (3.12)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CFG_EyeClose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(EyeCloseConfig)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maxDuration=4, cooldown=3, lidAnimTime=0.2 (초)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CFG_Interaction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(InteractionConfig)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rayDistance=2.0 m, holdTime=2.0 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CFG_Camcorder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(CamcorderConfig)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batteryDuration=180 초, batteryDrainEnabled=false(챕터 1)/true(2~), lcdFov=50°, nightVisionTint=녹색, noiseStrength=0.25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CFG_Bead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(BeadConfig)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lightRange=12 m, lightAngle=55°, pointRadius=2 m, offIntensity=0.1, viewportPos=(0.18, 0.82), guideDuration=3, guideCooldown=20 (초), warnFar=20, warnNear=10 (m), flickerSlowHz=2, flickerFastHz=6, colorNormal=#CFE3FF, colorHurt1=#FF9A5A, colorHurt2=#FF2A2A, exorciseHoldTime=2.0, rangePerLevel=1.5 m, intensityPerLevel=0.1, maxLevel=4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CFG_Purification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(PurificationConfig)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holdTime=2.0, resetOnRelease=true, powerMax=100, spiritGain=20, enemyCost=30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CFG_Hiding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(HidingConfig)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searchDuration=10 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CFG_Tools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(ToolConfig)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saltRange=3 m, saltAngle=60°, saltStun=3 초, saltCharges=10, saltRangeHeadwind=2 m, saltRangeTailwind=3.5 m, talismanStun=8 초, talismanCount=5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(HealthConfig)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hitsToDie=3, 챕터 3부터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CFG_Barrier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(BarrierConfig)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sealCount=4, strengthLossPerSeal=0.25, windPerSeal=0.05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CFG_Chapter_1~5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(ChapterConfig)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챕터별 활성 입력·시스템 플래그(5.2), 체크포인트 목록, 시선 프로필, 바람 구역 세트</w:t>
            </w:r>
          </w:p>
        </w:tc>
      </w:tr>
    </w:tbl>
    <w:bookmarkEnd w:id="37"/>
    <w:bookmarkStart w:id="38" w:name="시선-프로필-assetsdatagaze-gazeprofile"/>
    <w:p>
      <w:pPr>
        <w:pStyle w:val="Heading3"/>
      </w:pPr>
      <w:r>
        <w:t xml:space="preserve">2.2 시선 프로필 (</w:t>
      </w:r>
      <w:r>
        <w:rPr>
          <w:rStyle w:val="VerbatimChar"/>
        </w:rPr>
        <w:t xml:space="preserve">Assets/Data/Gaze/</w:t>
      </w:r>
      <w:r>
        <w:t xml:space="preserve">, GazeProfile)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필드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GAZE_Ch1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GAZE_Ch2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(챕터 3 결계 밖 포함)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GAZE_Ch4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GAZE_Ch5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startScale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minScale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maxScale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growPerSec / shrinkPerSec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0.35 / 0.15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0.35 / 0.15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0.35 / 0.15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0.35 / 0.15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seenSpeedPerScale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unseenSpeed (m/s)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catchDistance (m)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 → 1.8 (배율 2.0→4.0 선형)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spawnMinDistance (m)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구간별 지정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구간별 지정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아레나 가장자리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보일 때 속도 = seenSpeedPerScale × 현재 배율 (챕터 1 최대 2.4, 챕터 2·5 최대 3.6, 챕터 4 최대 4.8 m/s).</w:t>
      </w:r>
    </w:p>
    <w:p>
      <w:pPr>
        <w:pStyle w:val="Compact"/>
        <w:numPr>
          <w:ilvl w:val="0"/>
          <w:numId w:val="1011"/>
        </w:numPr>
      </w:pPr>
      <w:r>
        <w:t xml:space="preserve">판정 공통값: fovFraction=0.7(화면 중앙 70%), checkInterval=0.05초, 판정점 머리·가슴·발 중 1곳 이상.</w:t>
      </w:r>
    </w:p>
    <w:bookmarkEnd w:id="38"/>
    <w:bookmarkStart w:id="39" w:name="보스-설정-assetsdataconfig"/>
    <w:p>
      <w:pPr>
        <w:pStyle w:val="Heading3"/>
      </w:pPr>
      <w:r>
        <w:t xml:space="preserve">2.3 보스 설정 (</w:t>
      </w:r>
      <w:r>
        <w:rPr>
          <w:rStyle w:val="VerbatimChar"/>
        </w:rPr>
        <w:t xml:space="preserve">Assets/Data/Config/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에셋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필드 = 기본값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CFG_Boss_HeadMonk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patrolSpeeds=[1.5, 2.0, 2.5], ledgerCount=3, hearingDelay=0.5 (염주 1.5), grabRange=2.0, whisperInterval=8~12, whisperDuration=3, whisperHearingMult=2.0, hearingMultPerLedger=1.2, beadLightStun=1.5, beadLightCooldown=8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CFG_Boss_Shaman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bellTelegraphBeats=3, attackInterval=4~6, flagCount=4, intervalCutPerFlag=0.15, sweepTelegraph=1.0, smokeInterval=12~18, smokeTelegraph=1.5, smokeDuration=5, inhaleToDaze=2, dazeDuration=3, dazePull=0.6, sweepOpenWindow=2, smokeOpenWindow=3, phase2PurifyCount=3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CFG_Boss_ChainAnchor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anchorCount=3, staggerTime=3, purifyHold=2.0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CFG_Boss_Dueoksini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sweepTelegraph=1.5, fogTelegraph=2, fogHitInterval=3, grabTelegraph=1, grabRange=2.0, holesOpenWindow=2, p1SaltStunsToAdvance=3, wellPeekRadius=3, wellPeekTime=2, p2ChainCount=5, maxScaleDropPerChain=0.5, attackIntervalCutPerChain=0.2, poleHold=2.0, finalSealHold=5</w:t>
            </w:r>
          </w:p>
        </w:tc>
      </w:tr>
    </w:tbl>
    <w:bookmarkEnd w:id="39"/>
    <w:bookmarkStart w:id="40" w:name="대사일지저장"/>
    <w:p>
      <w:pPr>
        <w:pStyle w:val="Heading3"/>
      </w:pPr>
      <w:r>
        <w:t xml:space="preserve">2.4 대사·일지·저장</w:t>
      </w:r>
    </w:p>
    <w:p>
      <w:pPr>
        <w:pStyle w:val="FirstParagraph"/>
      </w:pPr>
      <w:r>
        <w:rPr>
          <w:bCs/>
          <w:b/>
        </w:rPr>
        <w:t xml:space="preserve">대사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DialogueLine</w:t>
      </w:r>
      <w:r>
        <w:t xml:space="preserve">, 테이블</w:t>
      </w:r>
      <w:r>
        <w:t xml:space="preserve"> </w:t>
      </w:r>
      <w:r>
        <w:rPr>
          <w:rStyle w:val="VerbatimChar"/>
        </w:rPr>
        <w:t xml:space="preserve">DLG_&lt;챕터&gt;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필드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타입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예: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ch2_gumi_009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speakerId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minho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gumi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taeho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abbot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shaman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grandma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textKo / textEn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자막. 출시 시 두 언어 모두 채움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audioClip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AudioClip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비어 있으면 자막만 표시하고 오류 없이 진행 [확정]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duration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float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0이면 글자 수 × 0.08초</w:t>
            </w:r>
          </w:p>
        </w:tc>
      </w:tr>
    </w:tbl>
    <w:p>
      <w:pPr>
        <w:pStyle w:val="BodyText"/>
      </w:pPr>
      <w:r>
        <w:rPr>
          <w:bCs/>
          <w:b/>
        </w:rPr>
        <w:t xml:space="preserve">일지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JournalEntry</w:t>
      </w:r>
      <w:r>
        <w:t xml:space="preserve">): id, tab(</w:t>
      </w:r>
      <w:r>
        <w:rPr>
          <w:rStyle w:val="VerbatimChar"/>
        </w:rPr>
        <w:t xml:space="preserve">Story</w:t>
      </w:r>
      <w:r>
        <w:t xml:space="preserve">/</w:t>
      </w:r>
      <w:r>
        <w:rPr>
          <w:rStyle w:val="VerbatimChar"/>
        </w:rPr>
        <w:t xml:space="preserve">Relic</w:t>
      </w:r>
      <w:r>
        <w:t xml:space="preserve">/</w:t>
      </w:r>
      <w:r>
        <w:rPr>
          <w:rStyle w:val="VerbatimChar"/>
        </w:rPr>
        <w:t xml:space="preserve">Photo</w:t>
      </w:r>
      <w:r>
        <w:t xml:space="preserve">), titleKo, bodyKo, unlockedBy(이벤트 id).</w:t>
      </w:r>
    </w:p>
    <w:p>
      <w:pPr>
        <w:pStyle w:val="BodyText"/>
      </w:pPr>
      <w:r>
        <w:rPr>
          <w:bCs/>
          <w:b/>
        </w:rPr>
        <w:t xml:space="preserve">저장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SaveData</w:t>
      </w:r>
      <w:r>
        <w:t xml:space="preserve">, JSON,</w:t>
      </w:r>
      <w:r>
        <w:t xml:space="preserve"> </w:t>
      </w:r>
      <w:r>
        <w:rPr>
          <w:rStyle w:val="VerbatimChar"/>
        </w:rPr>
        <w:t xml:space="preserve">Application.persistentDataPath/save.json</w:t>
      </w:r>
      <w:r>
        <w:t xml:space="preserve">): chapterId, checkpointId, purifyPower, items(id→count), flags(문자열 집합), cameraBatteryRemaining, beadLevel(0~4), journalUnlocked. 설정은 별도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(키 바인딩 override, 볼륨 4종, 헤드밥, 감도, 자막 언어).</w:t>
      </w:r>
    </w:p>
    <w:bookmarkEnd w:id="40"/>
    <w:bookmarkStart w:id="42" w:name="아이템-itemdef-assetsdataitems"/>
    <w:p>
      <w:pPr>
        <w:pStyle w:val="Heading3"/>
      </w:pPr>
      <w:r>
        <w:t xml:space="preserve">2.5 아이템 (</w:t>
      </w:r>
      <w:r>
        <w:rPr>
          <w:rStyle w:val="VerbatimChar"/>
        </w:rPr>
        <w:t xml:space="preserve">ItemDef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Assets/Data/Items/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id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종류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획득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letter_yun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(수사 서신)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 시신 비탈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yucheok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(유척)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 능선 숲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relief_ledger_1~3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(구휼 기록)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 공양 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obanggi_red/blue/white/black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(오방기)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 천왕문 / 나한전 / 명부전 / 산신각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obanggi_yellow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(오방기)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 대웅전 제상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mapae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키 (마패, 말 세 마리)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5장 재회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salt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소모품 (회수)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3장~, 제상에서 보충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talisman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소모품 (장)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 명부전~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battery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소모품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2장~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offering_rice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abbot_rosary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red_beans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myeongdu_mirror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peach_branch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mugwort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eom_branch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보스 약화 (선택)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4.11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키 아이템은 버릴 수 없다(G 비활성) [확정].</w:t>
      </w:r>
    </w:p>
    <w:p>
      <w:pPr>
        <w:pStyle w:val="Compact"/>
        <w:numPr>
          <w:ilvl w:val="0"/>
          <w:numId w:val="1012"/>
        </w:numPr>
      </w:pPr>
      <w:r>
        <w:t xml:space="preserve">오방기는 봉인석·굿판에 올린 뒤 봉인이 완성되면 빛나며 인벤토리로 돌아온다</w:t>
      </w:r>
      <w:r>
        <w:t xml:space="preserve"> </w:t>
      </w:r>
      <w:hyperlink r:id="rId41">
        <w:r>
          <w:rPr>
            <w:rStyle w:val="Hyperlink"/>
          </w:rPr>
          <w:t xml:space="preserve">확정</w:t>
        </w:r>
      </w:hyperlink>
      <w:r>
        <w:t xml:space="preserve">.</w:t>
      </w:r>
    </w:p>
    <w:bookmarkEnd w:id="42"/>
    <w:bookmarkStart w:id="43" w:name="인터페이스와-이벤트"/>
    <w:p>
      <w:pPr>
        <w:pStyle w:val="Heading3"/>
      </w:pPr>
      <w:r>
        <w:t xml:space="preserve">2.6 인터페이스와 이벤트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namespace Eoduk.Gaze {</w:t>
      </w:r>
      <w:r>
        <w:br/>
      </w:r>
      <w:r>
        <w:rPr>
          <w:rStyle w:val="VerbatimChar"/>
        </w:rPr>
        <w:t xml:space="preserve">  public interface IGazeTarget {</w:t>
      </w:r>
      <w:r>
        <w:br/>
      </w:r>
      <w:r>
        <w:rPr>
          <w:rStyle w:val="VerbatimChar"/>
        </w:rPr>
        <w:t xml:space="preserve">    Transform[] SamplePoints { get; }      // 머리·가슴·발</w:t>
      </w:r>
      <w:r>
        <w:br/>
      </w:r>
      <w:r>
        <w:rPr>
          <w:rStyle w:val="VerbatimChar"/>
        </w:rPr>
        <w:t xml:space="preserve">    void OnSeenChanged(bool isSeen);       // 값이 바뀔 때만 호출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namespace Eoduk.Systems {</w:t>
      </w:r>
      <w:r>
        <w:br/>
      </w:r>
      <w:r>
        <w:rPr>
          <w:rStyle w:val="VerbatimChar"/>
        </w:rPr>
        <w:t xml:space="preserve">  public enum InteractType { Tap, Hold }</w:t>
      </w:r>
      <w:r>
        <w:br/>
      </w:r>
      <w:r>
        <w:rPr>
          <w:rStyle w:val="VerbatimChar"/>
        </w:rPr>
        <w:t xml:space="preserve">  public interface IInteractable {</w:t>
      </w:r>
      <w:r>
        <w:br/>
      </w:r>
      <w:r>
        <w:rPr>
          <w:rStyle w:val="VerbatimChar"/>
        </w:rPr>
        <w:t xml:space="preserve">    string PromptKey { get; }</w:t>
      </w:r>
      <w:r>
        <w:br/>
      </w:r>
      <w:r>
        <w:rPr>
          <w:rStyle w:val="VerbatimChar"/>
        </w:rPr>
        <w:t xml:space="preserve">    InteractType Type { get; }</w:t>
      </w:r>
      <w:r>
        <w:br/>
      </w:r>
      <w:r>
        <w:rPr>
          <w:rStyle w:val="VerbatimChar"/>
        </w:rPr>
        <w:t xml:space="preserve">    bool CanInteract();</w:t>
      </w:r>
      <w:r>
        <w:br/>
      </w:r>
      <w:r>
        <w:rPr>
          <w:rStyle w:val="VerbatimChar"/>
        </w:rPr>
        <w:t xml:space="preserve">    void Interact();                       // Hold는 holdTime 완료 시 호출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public interface IPurifiable : IInteractable {</w:t>
      </w:r>
      <w:r>
        <w:br/>
      </w:r>
      <w:r>
        <w:rPr>
          <w:rStyle w:val="VerbatimChar"/>
        </w:rPr>
        <w:t xml:space="preserve">    bool RequiresStun { get; }             // 적은 경직 중에만 정화 가능</w:t>
      </w:r>
      <w:r>
        <w:br/>
      </w:r>
      <w:r>
        <w:rPr>
          <w:rStyle w:val="VerbatimChar"/>
        </w:rPr>
        <w:t xml:space="preserve">    int PowerDelta { get; }                // 혼령 +20, 적 -30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public interface IStunnable {</w:t>
      </w:r>
      <w:r>
        <w:br/>
      </w:r>
      <w:r>
        <w:rPr>
          <w:rStyle w:val="VerbatimChar"/>
        </w:rPr>
        <w:t xml:space="preserve">    bool IsStunned { get; }</w:t>
      </w:r>
      <w:r>
        <w:br/>
      </w:r>
      <w:r>
        <w:rPr>
          <w:rStyle w:val="VerbatimChar"/>
        </w:rPr>
        <w:t xml:space="preserve">    bool CanBeStunnedNow { get; }          // 무당·두억시니의 무방비 틈 판정</w:t>
      </w:r>
      <w:r>
        <w:br/>
      </w:r>
      <w:r>
        <w:rPr>
          <w:rStyle w:val="VerbatimChar"/>
        </w:rPr>
        <w:t xml:space="preserve">    void Stun(float seconds);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public interface IWeakenable {</w:t>
      </w:r>
      <w:r>
        <w:br/>
      </w:r>
      <w:r>
        <w:rPr>
          <w:rStyle w:val="VerbatimChar"/>
        </w:rPr>
        <w:t xml:space="preserve">    void ApplyWeaken(string itemId);       // 보스 약화 아이템 효과 전달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public interface INoiseListener {</w:t>
      </w:r>
      <w:r>
        <w:br/>
      </w:r>
      <w:r>
        <w:rPr>
          <w:rStyle w:val="VerbatimChar"/>
        </w:rPr>
        <w:t xml:space="preserve">    void OnNoise(Vector3 position, float radius);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이벤트</w:t>
      </w:r>
      <w:r>
        <w:t xml:space="preserve"> </w:t>
      </w:r>
      <w:r>
        <w:t xml:space="preserve">(</w:t>
      </w:r>
      <w:r>
        <w:rPr>
          <w:rStyle w:val="VerbatimChar"/>
        </w:rPr>
        <w:t xml:space="preserve">Eoduk.Core.GameEvents</w:t>
      </w:r>
      <w:r>
        <w:t xml:space="preserve">, static C# event)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이벤트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인자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발생 시점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CheckpointReached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 checkpointId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체크포인트 통과 (자동 저장)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PlayerDied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DeathCause cause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어둑시니·즉사 보스에게 잡힘, 피격 3회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PlayerHit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 hitsRemaining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피격 (구슬 빛 색 변경)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NoiseMade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Vector3 position, float radius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발소리, 숨소리, 미끄러짐, 물건 소리 (소리 감지 적이 수신)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WindGust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bool active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돌풍 시작·끝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Purified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 targetId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정화 완료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BossExorcised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 bossId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구슬로 보스 퇴마·흡수 (구슬 단계 +1)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ItemAcquired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 itemId, int count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아이템 획득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SealPlaced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 sealIndex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봉인 완성 (오방기 복귀)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ChaseChanged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bool active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추격 시작·종료 (입력 잠금, 구슬 빠른 깜빡임)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DialogueRequested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string lineId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대사 재생 요청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ChapterCompleted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 chapter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종료</w:t>
            </w:r>
          </w:p>
        </w:tc>
      </w:tr>
    </w:tbl>
    <w:bookmarkEnd w:id="43"/>
    <w:bookmarkEnd w:id="44"/>
    <w:bookmarkStart w:id="58" w:name="코어-시스템-챕터-1부터"/>
    <w:p>
      <w:pPr>
        <w:pStyle w:val="Heading2"/>
      </w:pPr>
      <w:r>
        <w:t xml:space="preserve">3. 코어 시스템 (챕터 1부터)</w:t>
      </w:r>
    </w:p>
    <w:bookmarkStart w:id="45" w:name="playercontroller-scriptsplayer"/>
    <w:p>
      <w:pPr>
        <w:pStyle w:val="Heading3"/>
      </w:pPr>
      <w:r>
        <w:t xml:space="preserve">3.1 PlayerController (</w:t>
      </w:r>
      <w:r>
        <w:rPr>
          <w:rStyle w:val="VerbatimChar"/>
        </w:rPr>
        <w:t xml:space="preserve">Scripts/Player/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CharacterController 기반 1인칭 이동. 이동 자세는</w:t>
      </w:r>
      <w:r>
        <w:t xml:space="preserve"> </w:t>
      </w:r>
      <w:r>
        <w:rPr>
          <w:bCs/>
          <w:b/>
        </w:rPr>
        <w:t xml:space="preserve">걷기, 뛰기, 앉기</w:t>
      </w:r>
      <w:r>
        <w:t xml:space="preserve"> </w:t>
      </w:r>
      <w:r>
        <w:t xml:space="preserve">세 가지 [확정]. 속도·높이는</w:t>
      </w:r>
      <w:r>
        <w:t xml:space="preserve"> </w:t>
      </w:r>
      <w:r>
        <w:rPr>
          <w:rStyle w:val="VerbatimChar"/>
        </w:rPr>
        <w:t xml:space="preserve">CFG_Player</w:t>
      </w:r>
      <w:r>
        <w:t xml:space="preserve">, 경사·재질·소음은 3.10, 바람은 3.11.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뛰기</w:t>
      </w:r>
      <w:r>
        <w:t xml:space="preserve">(Shift / LS 클릭, 누르고 있기): 앞 방향(전방 ±45°)으로만 뛰기 속도, 옆·뒤로는 걷기 속도. 앉은 상태에서 누르면 일어서며 뛴다(머리 위 공간이 있을 때).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앉기</w:t>
      </w:r>
      <w:r>
        <w:t xml:space="preserve">(Ctrl·C / RS 클릭, 전환): 전환 0.3초.</w:t>
      </w:r>
      <w:r>
        <w:t xml:space="preserve"> </w:t>
      </w:r>
      <w:r>
        <w:rPr>
          <w:bCs/>
          <w:b/>
        </w:rPr>
        <w:t xml:space="preserve">앉은 상태에서 방향키를 누르면 앉은 채로 이동한다</w:t>
      </w:r>
      <w:r>
        <w:t xml:space="preserve"> </w:t>
      </w:r>
      <w:r>
        <w:t xml:space="preserve">[확정]. 머리 위 공간이 1.8m 미만이면 일어설 수 없다.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고개 내밀기</w:t>
      </w:r>
      <w:r>
        <w:t xml:space="preserve">(Z/X / LB·RB): 서 있을 때와 앉아 있을 때 모두 가능. SphereCast로 벽 관통 방지.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헤드밥</w:t>
      </w:r>
      <w:r>
        <w:t xml:space="preserve">: 걷기 1배, 뛰기 2배, 앉아 이동 0.5배. 설정에서 끌 수 있다.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발소리</w:t>
      </w:r>
      <w:r>
        <w:t xml:space="preserve">: 바닥 재질과 자세에 따라 소리가 다르고, 이동할 때마다</w:t>
      </w:r>
      <w:r>
        <w:t xml:space="preserve"> </w:t>
      </w:r>
      <w:r>
        <w:rPr>
          <w:rStyle w:val="VerbatimChar"/>
        </w:rPr>
        <w:t xml:space="preserve">NoiseMade(위치, 소음 반경)</w:t>
      </w:r>
      <w:r>
        <w:t xml:space="preserve">을 낸다.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추격 중 입력 잠금</w:t>
      </w:r>
      <w:r>
        <w:t xml:space="preserve"> </w:t>
      </w:r>
      <w:r>
        <w:t xml:space="preserve">[확정]:</w:t>
      </w:r>
      <w:r>
        <w:t xml:space="preserve"> </w:t>
      </w:r>
      <w:r>
        <w:rPr>
          <w:rStyle w:val="VerbatimChar"/>
        </w:rPr>
        <w:t xml:space="preserve">ChaseChanged(true)</w:t>
      </w:r>
      <w:r>
        <w:t xml:space="preserve"> </w:t>
      </w:r>
      <w:r>
        <w:t xml:space="preserve">동안 허용 Action은 Move, Look, Run, Crouch, EyeClose, HoldBreath, BeadLight, Camcorder, Pause뿐이다.</w:t>
      </w:r>
    </w:p>
    <w:bookmarkEnd w:id="45"/>
    <w:bookmarkStart w:id="46" w:name="beadlight-여우구슬-광원"/>
    <w:p>
      <w:pPr>
        <w:pStyle w:val="Heading3"/>
      </w:pPr>
      <w:r>
        <w:t xml:space="preserve">3.2 BeadLight (여우구슬 광원)</w:t>
      </w:r>
    </w:p>
    <w:p>
      <w:pPr>
        <w:pStyle w:val="FirstParagraph"/>
      </w:pPr>
      <w:r>
        <w:t xml:space="preserve">빛은 여우구슬이 낸다. 플레이어의 유일한 광원이다 [확정].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위치</w:t>
      </w:r>
      <w:r>
        <w:t xml:space="preserve">: 화면 왼쪽 위(뷰포트 x≈0.18, y≈0.82)에 떠 있는 달걀만 한 푸른 구슬 뷰모델. 카메라의 자식이며 천천히 위아래로 떠다닌다.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빛</w:t>
      </w:r>
      <w:r>
        <w:t xml:space="preserve">: 전방 Spot Light(12m, 55°)와 주변 Point Light(반경 2m). 빛이 왼쪽 위에서 나오므로 그림자는 오른쪽 아래로 진다.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켜기·끄기</w:t>
      </w:r>
      <w:r>
        <w:t xml:space="preserve">: F / 패드 Y 짧게. 꺼도 구슬 자체 발광 10%는 남는다. 배터리 없음.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등장</w:t>
      </w:r>
      <w:r>
        <w:t xml:space="preserve">: 챕터 1 타임리프 직후 구미가 자기 구슬을 건넨다(구미는 사람 모습 유지). 챕터 2부터 구미가 구슬 속으로 들어가 목소리가 구슬에서 난다.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프롤로그(현대)</w:t>
      </w:r>
      <w:r>
        <w:t xml:space="preserve">: 구슬이 없다. 빛은 달빛과 캠코더 나이트비전뿐이다 [확정]. 첫 장면부터 캠코더를 쓰게 만드는 튜토리얼이기도 하다.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어둑시니에게는 효과가 없다</w:t>
      </w:r>
      <w:r>
        <w:t xml:space="preserve"> </w:t>
      </w:r>
      <w:r>
        <w:t xml:space="preserve">[확정]. 비춰도 시선 판정과 무관하다.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reactsToBeadLight=true</w:t>
      </w:r>
      <w:r>
        <w:t xml:space="preserve">인</w:t>
      </w:r>
      <w:r>
        <w:t xml:space="preserve"> </w:t>
      </w:r>
      <w:r>
        <w:rPr>
          <w:rStyle w:val="VerbatimChar"/>
        </w:rPr>
        <w:t xml:space="preserve">IStunnable</w:t>
      </w:r>
      <w:r>
        <w:t xml:space="preserve">(주지)을 정면으로 비추면 경직.</w:t>
      </w:r>
    </w:p>
    <w:p>
      <w:pPr>
        <w:pStyle w:val="Compact"/>
        <w:numPr>
          <w:ilvl w:val="0"/>
          <w:numId w:val="1014"/>
        </w:numPr>
      </w:pPr>
      <w:r>
        <w:t xml:space="preserve">연출 API</w:t>
      </w:r>
      <w:r>
        <w:t xml:space="preserve"> </w:t>
      </w:r>
      <w:r>
        <w:rPr>
          <w:rStyle w:val="VerbatimChar"/>
        </w:rPr>
        <w:t xml:space="preserve">Flicker(FlickerPattern)</w:t>
      </w:r>
      <w:r>
        <w:t xml:space="preserve">: 패턴대로 꺼졌다 켜진다(나한전 등). 4.2의 상태 표시보다 우선한다.</w:t>
      </w:r>
    </w:p>
    <w:p>
      <w:pPr>
        <w:pStyle w:val="Compact"/>
        <w:numPr>
          <w:ilvl w:val="0"/>
          <w:numId w:val="1014"/>
        </w:numPr>
      </w:pPr>
      <w:r>
        <w:t xml:space="preserve">바람은 구슬 빛에 영향을 주지 않는다. 깜빡임은 위급 신호 전용이다.</w:t>
      </w:r>
    </w:p>
    <w:bookmarkEnd w:id="46"/>
    <w:bookmarkStart w:id="47" w:name="camcordercontroller"/>
    <w:p>
      <w:pPr>
        <w:pStyle w:val="Heading3"/>
      </w:pPr>
      <w:r>
        <w:t xml:space="preserve">3.3 CamcorderController</w:t>
      </w:r>
    </w:p>
    <w:p>
      <w:pPr>
        <w:pStyle w:val="Compact"/>
        <w:numPr>
          <w:ilvl w:val="0"/>
          <w:numId w:val="1015"/>
        </w:numPr>
      </w:pPr>
      <w:r>
        <w:t xml:space="preserve">B / 패드 Y 길게로 켜기·끄기. 손에 든 LCD에 별도 카메라(플레이어와 같은 위치·방향, FOV 50°)의 RenderTexture를 표시하고, 나이트비전 셰이더와 REC 오버레이를 적용한다.</w:t>
      </w:r>
    </w:p>
    <w:p>
      <w:pPr>
        <w:pStyle w:val="Compact"/>
        <w:numPr>
          <w:ilvl w:val="0"/>
          <w:numId w:val="1015"/>
        </w:numPr>
      </w:pPr>
      <w:r>
        <w:t xml:space="preserve">배터리는</w:t>
      </w:r>
      <w:r>
        <w:t xml:space="preserve"> </w:t>
      </w:r>
      <w:r>
        <w:rPr>
          <w:rStyle w:val="VerbatimChar"/>
        </w:rPr>
        <w:t xml:space="preserve">batteryDrainEnabled</w:t>
      </w:r>
      <w:r>
        <w:t xml:space="preserve">가 true일 때만 줄어든다(4.4).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LcdOnlyVisual</w:t>
      </w:r>
      <w:r>
        <w:t xml:space="preserve"> </w:t>
      </w:r>
      <w:r>
        <w:t xml:space="preserve">컴포넌트가 붙은 오브젝트는 LCD에서만 보인다(1장 갓 쓴 실루엣, 3장 화면 속 얼굴).</w:t>
      </w:r>
    </w:p>
    <w:bookmarkEnd w:id="47"/>
    <w:bookmarkStart w:id="48" w:name="eyeclosecontroller"/>
    <w:p>
      <w:pPr>
        <w:pStyle w:val="Heading3"/>
      </w:pPr>
      <w:r>
        <w:t xml:space="preserve">3.4 EyeCloseController</w:t>
      </w:r>
    </w:p>
    <w:p>
      <w:pPr>
        <w:pStyle w:val="Compact"/>
        <w:numPr>
          <w:ilvl w:val="0"/>
          <w:numId w:val="1016"/>
        </w:numPr>
      </w:pPr>
      <w:r>
        <w:t xml:space="preserve">V / LT를 누르고 있는 동안 눈을 감는다. 0.2초 안에 완전 암전.</w:t>
      </w:r>
    </w:p>
    <w:p>
      <w:pPr>
        <w:pStyle w:val="Compact"/>
        <w:numPr>
          <w:ilvl w:val="0"/>
          <w:numId w:val="1016"/>
        </w:numPr>
      </w:pPr>
      <w:r>
        <w:t xml:space="preserve">4초가 지나면 강제로 뜨고, 3초 동안 다시 감을 수 없다.</w:t>
      </w:r>
    </w:p>
    <w:p>
      <w:pPr>
        <w:pStyle w:val="Compact"/>
        <w:numPr>
          <w:ilvl w:val="0"/>
          <w:numId w:val="1016"/>
        </w:numPr>
      </w:pPr>
      <w:r>
        <w:t xml:space="preserve">감은 동안 메인 카메라와 캠코더 LCD 모두 시선 판정에서 "보지 않음"이다.</w:t>
      </w:r>
    </w:p>
    <w:bookmarkEnd w:id="48"/>
    <w:bookmarkStart w:id="49" w:name="interactionsystem"/>
    <w:p>
      <w:pPr>
        <w:pStyle w:val="Heading3"/>
      </w:pPr>
      <w:r>
        <w:t xml:space="preserve">3.5 InteractionSystem</w:t>
      </w:r>
    </w:p>
    <w:p>
      <w:pPr>
        <w:pStyle w:val="Compact"/>
        <w:numPr>
          <w:ilvl w:val="0"/>
          <w:numId w:val="1017"/>
        </w:numPr>
      </w:pPr>
      <w:r>
        <w:t xml:space="preserve">화면 중앙 레이캐스트 2.0m. 대상이</w:t>
      </w:r>
      <w:r>
        <w:t xml:space="preserve"> </w:t>
      </w:r>
      <w:r>
        <w:rPr>
          <w:rStyle w:val="VerbatimChar"/>
        </w:rPr>
        <w:t xml:space="preserve">IInteractable</w:t>
      </w:r>
      <w:r>
        <w:t xml:space="preserve">이면 프롬프트를 띄운다.</w:t>
      </w:r>
    </w:p>
    <w:p>
      <w:pPr>
        <w:pStyle w:val="Compact"/>
        <w:numPr>
          <w:ilvl w:val="0"/>
          <w:numId w:val="1017"/>
        </w:numPr>
      </w:pPr>
      <w:r>
        <w:t xml:space="preserve">Tap: E / 패드 X 짧게. Hold: 2.0초 누르기(보스 장대·굿판 깃발은 2.3의 값). 누르는 동안 원형 진행 표시, 이동 불가, 손을 떼거나 시선을 돌리면 진행 0 [확정].</w:t>
      </w:r>
    </w:p>
    <w:p>
      <w:pPr>
        <w:pStyle w:val="Compact"/>
        <w:numPr>
          <w:ilvl w:val="0"/>
          <w:numId w:val="1017"/>
        </w:numPr>
      </w:pPr>
      <w:r>
        <w:t xml:space="preserve">챕터 1에서는 Hold 대상이 없다.</w:t>
      </w:r>
    </w:p>
    <w:bookmarkEnd w:id="49"/>
    <w:bookmarkStart w:id="50" w:name="gazesystem-핵심-scriptsgaze"/>
    <w:p>
      <w:pPr>
        <w:pStyle w:val="Heading3"/>
      </w:pPr>
      <w:r>
        <w:t xml:space="preserve">3.6 GazeSystem (핵심,</w:t>
      </w:r>
      <w:r>
        <w:t xml:space="preserve"> </w:t>
      </w:r>
      <w:r>
        <w:rPr>
          <w:rStyle w:val="VerbatimChar"/>
        </w:rPr>
        <w:t xml:space="preserve">Scripts/Gaze/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0.05초마다 등록된 모든</w:t>
      </w:r>
      <w:r>
        <w:t xml:space="preserve"> </w:t>
      </w:r>
      <w:r>
        <w:rPr>
          <w:rStyle w:val="VerbatimChar"/>
        </w:rPr>
        <w:t xml:space="preserve">IGazeTarget</w:t>
      </w:r>
      <w:r>
        <w:t xml:space="preserve">의 isSeen을 계산한다.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시선 주체</w:t>
      </w:r>
      <w:r>
        <w:t xml:space="preserve">: 메인 카메라(눈을 뜬 경우) + 캠코더 LCD 카메라(켜져 있고 눈을 뜬 경우).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판정</w:t>
      </w:r>
      <w:r>
        <w:t xml:space="preserve">: 판정점(머리·가슴·발) 중 하나라도 어느 시선 주체의 뷰포트 중앙 70% 안에 있고,</w:t>
      </w:r>
      <w:r>
        <w:t xml:space="preserve"> </w:t>
      </w:r>
      <w:r>
        <w:rPr>
          <w:rStyle w:val="VerbatimChar"/>
        </w:rPr>
        <w:t xml:space="preserve">Occluder</w:t>
      </w:r>
      <w:r>
        <w:t xml:space="preserve"> </w:t>
      </w:r>
      <w:r>
        <w:t xml:space="preserve">레이어가 가리지 않으면 isSeen=true. 조명·밝기는 판정에 쓰지 않는다(예외: 4.7 나한상의 DarkZone 규칙).</w:t>
      </w:r>
    </w:p>
    <w:p>
      <w:pPr>
        <w:pStyle w:val="Compact"/>
        <w:numPr>
          <w:ilvl w:val="0"/>
          <w:numId w:val="1018"/>
        </w:numPr>
      </w:pPr>
      <w:r>
        <w:t xml:space="preserve">값이 바뀔 때만</w:t>
      </w:r>
      <w:r>
        <w:t xml:space="preserve"> </w:t>
      </w:r>
      <w:r>
        <w:rPr>
          <w:rStyle w:val="VerbatimChar"/>
        </w:rPr>
        <w:t xml:space="preserve">OnSeenChanged</w:t>
      </w:r>
      <w:r>
        <w:t xml:space="preserve">를 호출한다.</w:t>
      </w:r>
    </w:p>
    <w:p>
      <w:pPr>
        <w:pStyle w:val="Compact"/>
        <w:numPr>
          <w:ilvl w:val="0"/>
          <w:numId w:val="1018"/>
        </w:numPr>
      </w:pPr>
      <w:r>
        <w:t xml:space="preserve">어둑시니를 커지지 않게 확인하는 우회 수단은 없다 [확정]. 직접 봐도 LCD로 봐도 똑같이 "보는 중"이다.</w:t>
      </w:r>
    </w:p>
    <w:p>
      <w:pPr>
        <w:pStyle w:val="Compact"/>
        <w:numPr>
          <w:ilvl w:val="0"/>
          <w:numId w:val="1018"/>
        </w:numPr>
      </w:pPr>
      <w:r>
        <w:t xml:space="preserve">같은 isSeen을 어둑시니(보면 커짐), 나한상(보면 멈춤), 두억시니전의 우물(들여다보면 위험, 4.9)이 함께 쓴다. 반응은 대상 쪽 스크립트가 정한다.</w:t>
      </w:r>
    </w:p>
    <w:bookmarkEnd w:id="50"/>
    <w:bookmarkStart w:id="52" w:name="eoduksiniai-scriptsenemies"/>
    <w:p>
      <w:pPr>
        <w:pStyle w:val="Heading3"/>
      </w:pPr>
      <w:r>
        <w:t xml:space="preserve">3.7 EoduksiniAI (</w:t>
      </w:r>
      <w:r>
        <w:rPr>
          <w:rStyle w:val="VerbatimChar"/>
        </w:rPr>
        <w:t xml:space="preserve">Scripts/Enemies/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크기</w:t>
      </w:r>
      <w:r>
        <w:t xml:space="preserve">: isSeen이면 초당 growPerSec만큼 커지고(최대 maxScale), 아니면 shrinkPerSec만큼 줄어든다(최소 minScale). 값은 현재 챕터의 GazeProfile.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이동</w:t>
      </w:r>
      <w:r>
        <w:t xml:space="preserve">: NavMeshAgent로 플레이어를 향해 이동. 보일 때 1.2 × 배율, 안 보일 때 unseenSpeed.</w:t>
      </w:r>
      <w:r>
        <w:t xml:space="preserve"> </w:t>
      </w:r>
      <w:r>
        <w:rPr>
          <w:bCs/>
          <w:b/>
        </w:rPr>
        <w:t xml:space="preserve">경사·바닥 재질·바람의 영향을 받지 않는다</w:t>
      </w:r>
      <w:r>
        <w:t xml:space="preserve"> </w:t>
      </w:r>
      <w:hyperlink r:id="rId51">
        <w:r>
          <w:rPr>
            <w:rStyle w:val="Hyperlink"/>
          </w:rPr>
          <w:t xml:space="preserve">확정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잡기</w:t>
      </w:r>
      <w:r>
        <w:t xml:space="preserve">: catchDistance 이하이면</w:t>
      </w:r>
      <w:r>
        <w:t xml:space="preserve"> </w:t>
      </w:r>
      <w:r>
        <w:rPr>
          <w:rStyle w:val="VerbatimChar"/>
        </w:rPr>
        <w:t xml:space="preserve">PlayerDied(Eoduksini)</w:t>
      </w:r>
      <w:r>
        <w:t xml:space="preserve">. 즉사 [확정].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소리에 반응하지 않는다.</w:t>
      </w:r>
      <w:r>
        <w:t xml:space="preserve"> </w:t>
      </w:r>
      <w:r>
        <w:t xml:space="preserve">시선 규칙만 따른다.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은신 대응</w:t>
      </w:r>
      <w:r>
        <w:t xml:space="preserve">: 플레이어가</w:t>
      </w:r>
      <w:r>
        <w:t xml:space="preserve"> </w:t>
      </w:r>
      <w:r>
        <w:rPr>
          <w:rStyle w:val="VerbatimChar"/>
        </w:rPr>
        <w:t xml:space="preserve">HidingSpot</w:t>
      </w:r>
      <w:r>
        <w:t xml:space="preserve"> </w:t>
      </w:r>
      <w:r>
        <w:t xml:space="preserve">안에 앉아 있으면 추적을 잃고 마지막 목격 위치로 가서 10초 배회한 뒤 재개한다.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결계</w:t>
      </w:r>
      <w:r>
        <w:t xml:space="preserve">: 결계 볼륨 안으로는 NavMesh 영역을 막아 들어가지 못한다.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외형 셰이더</w:t>
      </w:r>
      <w:r>
        <w:t xml:space="preserve">:</w:t>
      </w:r>
      <w:r>
        <w:t xml:space="preserve"> </w:t>
      </w:r>
      <w:r>
        <w:rPr>
          <w:rStyle w:val="VerbatimChar"/>
        </w:rPr>
        <w:t xml:space="preserve">_Spread</w:t>
      </w:r>
      <w:r>
        <w:t xml:space="preserve">(배율이 커질수록 도포 밑단이 검은 물처럼 번짐),</w:t>
      </w:r>
      <w:r>
        <w:t xml:space="preserve"> </w:t>
      </w:r>
      <w:r>
        <w:rPr>
          <w:rStyle w:val="VerbatimChar"/>
        </w:rPr>
        <w:t xml:space="preserve">_VeilReveal</w:t>
      </w:r>
      <w:r>
        <w:t xml:space="preserve">(0~1, 기본 0. 너울이 걷히며 얼굴이 드러남. 4장 전환점과 5장 반전에서만 올림). 도포 자락만 바람에 날린다.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소리</w:t>
      </w:r>
      <w:r>
        <w:t xml:space="preserve">: 거리 기반 저주파 웅웅거림과 심장박동, 귀 뒤의 젖은 숨소리. 발소리는 없다.</w:t>
      </w:r>
    </w:p>
    <w:bookmarkEnd w:id="52"/>
    <w:bookmarkStart w:id="53" w:name="체크포인트와-사망"/>
    <w:p>
      <w:pPr>
        <w:pStyle w:val="Heading3"/>
      </w:pPr>
      <w:r>
        <w:t xml:space="preserve">3.8 체크포인트와 사망</w:t>
      </w:r>
    </w:p>
    <w:p>
      <w:pPr>
        <w:pStyle w:val="Compact"/>
        <w:numPr>
          <w:ilvl w:val="0"/>
          <w:numId w:val="1020"/>
        </w:numPr>
      </w:pPr>
      <w:r>
        <w:t xml:space="preserve">체크포인트를 지나면</w:t>
      </w:r>
      <w:r>
        <w:t xml:space="preserve"> </w:t>
      </w:r>
      <w:r>
        <w:rPr>
          <w:rStyle w:val="VerbatimChar"/>
        </w:rPr>
        <w:t xml:space="preserve">CheckpointReached</w:t>
      </w:r>
      <w:r>
        <w:t xml:space="preserve"> </w:t>
      </w:r>
      <w:r>
        <w:t xml:space="preserve">→ 즉시 저장.</w:t>
      </w:r>
    </w:p>
    <w:p>
      <w:pPr>
        <w:pStyle w:val="Compact"/>
        <w:numPr>
          <w:ilvl w:val="0"/>
          <w:numId w:val="1020"/>
        </w:numPr>
      </w:pPr>
      <w:r>
        <w:t xml:space="preserve">사망: 1초 암전과 사운드 → 같은 씬을 다시 불러오고 마지막 체크포인트 상태(위치, 아이템 수량, 정화력, 플래그, 배터리, 구슬 단계)를 복원. 피격 횟수는 0.</w:t>
      </w:r>
    </w:p>
    <w:bookmarkEnd w:id="53"/>
    <w:bookmarkStart w:id="54" w:name="대사와-ui-scriptsui"/>
    <w:p>
      <w:pPr>
        <w:pStyle w:val="Heading3"/>
      </w:pPr>
      <w:r>
        <w:t xml:space="preserve">3.9 대사와 UI (</w:t>
      </w:r>
      <w:r>
        <w:rPr>
          <w:rStyle w:val="VerbatimChar"/>
        </w:rPr>
        <w:t xml:space="preserve">Scripts/UI/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자막: 화면 하단, 화자 이름 + 본문. 언어 설정에 따라 textKo/textEn.</w:t>
      </w:r>
    </w:p>
    <w:p>
      <w:pPr>
        <w:pStyle w:val="Compact"/>
        <w:numPr>
          <w:ilvl w:val="0"/>
          <w:numId w:val="1021"/>
        </w:numPr>
      </w:pPr>
      <w:r>
        <w:t xml:space="preserve">HUD는 최소: 상호작용 프롬프트, Hold 진행 원, 캠코더 LCD 오버레이(REC, 배터리), 빠른 슬롯(챕터 2~).</w:t>
      </w:r>
      <w:r>
        <w:t xml:space="preserve"> </w:t>
      </w:r>
      <w:r>
        <w:rPr>
          <w:bCs/>
          <w:b/>
        </w:rPr>
        <w:t xml:space="preserve">체력 숫자 없음</w:t>
      </w:r>
      <w:r>
        <w:t xml:space="preserve">, 체력은 여우구슬 빛의 색으로 표시(4.2).</w:t>
      </w:r>
    </w:p>
    <w:p>
      <w:pPr>
        <w:pStyle w:val="Compact"/>
        <w:numPr>
          <w:ilvl w:val="0"/>
          <w:numId w:val="1021"/>
        </w:numPr>
      </w:pPr>
      <w:r>
        <w:t xml:space="preserve">일시정지(Esc / Menu): 계속, 설정, 마지막 체크포인트로, 타이틀로.</w:t>
      </w:r>
    </w:p>
    <w:p>
      <w:pPr>
        <w:pStyle w:val="Compact"/>
        <w:numPr>
          <w:ilvl w:val="0"/>
          <w:numId w:val="1021"/>
        </w:numPr>
      </w:pPr>
      <w:r>
        <w:t xml:space="preserve">설정: 키 리바인딩(중복 키는 경고 후 교체 확인), 볼륨 4종, 헤드밥, 마우스 감도, 자막 언어.</w:t>
      </w:r>
    </w:p>
    <w:bookmarkEnd w:id="54"/>
    <w:bookmarkStart w:id="55" w:name="지형과-이동-물리-cfg_movement"/>
    <w:p>
      <w:pPr>
        <w:pStyle w:val="Heading3"/>
      </w:pPr>
      <w:r>
        <w:t xml:space="preserve">3.10 지형과 이동 물리 (</w:t>
      </w:r>
      <w:r>
        <w:rPr>
          <w:rStyle w:val="VerbatimChar"/>
        </w:rPr>
        <w:t xml:space="preserve">CFG_Movement</w:t>
      </w:r>
      <w:r>
        <w:t xml:space="preserve">)</w:t>
      </w:r>
    </w:p>
    <w:p>
      <w:pPr>
        <w:pStyle w:val="FirstParagraph"/>
      </w:pPr>
      <w:r>
        <w:t xml:space="preserve">챕터 1·5는 산 아래 평지, 챕터 2는 정상까지 오르는 산행길, 챕터 4는 정상에서 내려오는 산행길, 챕터 3은 정상부의 완만한 오르내림이다 [확정]. 고도는 산 아래 우물을 0m로 두고,</w:t>
      </w:r>
      <w:r>
        <w:t xml:space="preserve"> </w:t>
      </w:r>
      <w:r>
        <w:rPr>
          <w:bCs/>
          <w:b/>
        </w:rPr>
        <w:t xml:space="preserve">산 정상(사찰)은 500m</w:t>
      </w:r>
      <w:r>
        <w:t xml:space="preserve">다 [확정].</w:t>
      </w:r>
    </w:p>
    <w:p>
      <w:pPr>
        <w:pStyle w:val="BodyText"/>
      </w:pPr>
      <w:r>
        <w:rPr>
          <w:bCs/>
          <w:b/>
        </w:rPr>
        <w:t xml:space="preserve">이동 자세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자세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입력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평지 속도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카메라 / 충돌체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소음 반경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스태미나 (챕터 2부터)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규칙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걷기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기본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3.0 m/s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1.6m / 1.8m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소모 없음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오르막 15° 이상에서 숨이 차 초당 0.1초분 소모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뛰기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Shift / LS 클릭 (누르고 있기)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5.0 m/s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1.6m / 1.8m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평지 연속 6초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앞 방향만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앉기 (앉은 채 이동)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Ctrl·C / RS 클릭 (전환) + 방향키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1.5 m/s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1.0m / 1.2m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회복 1.25배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높이 1.3m 이하 통로 통과, 은신 조건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소음 반경 안의</w:t>
      </w:r>
      <w:r>
        <w:t xml:space="preserve"> </w:t>
      </w:r>
      <w:r>
        <w:rPr>
          <w:bCs/>
          <w:b/>
        </w:rPr>
        <w:t xml:space="preserve">소리 감지 적</w:t>
      </w:r>
      <w:r>
        <w:t xml:space="preserve">(주지, 악귀, 망자)은</w:t>
      </w:r>
      <w:r>
        <w:t xml:space="preserve"> </w:t>
      </w:r>
      <w:r>
        <w:rPr>
          <w:rStyle w:val="VerbatimChar"/>
        </w:rPr>
        <w:t xml:space="preserve">NoiseMade</w:t>
      </w:r>
      <w:r>
        <w:t xml:space="preserve">로 위치를 안다.</w:t>
      </w:r>
      <w:r>
        <w:t xml:space="preserve"> </w:t>
      </w:r>
      <w:r>
        <w:rPr>
          <w:bCs/>
          <w:b/>
        </w:rPr>
        <w:t xml:space="preserve">어둑시니와 나한상은 소리에 반응하지 않는다.</w:t>
      </w:r>
    </w:p>
    <w:p>
      <w:pPr>
        <w:pStyle w:val="Compact"/>
        <w:numPr>
          <w:ilvl w:val="0"/>
          <w:numId w:val="1022"/>
        </w:numPr>
      </w:pPr>
      <w:r>
        <w:t xml:space="preserve">챕터 1에는 스태미나가 없다.</w:t>
      </w:r>
    </w:p>
    <w:p>
      <w:pPr>
        <w:pStyle w:val="FirstParagraph"/>
      </w:pPr>
      <w:r>
        <w:rPr>
          <w:bCs/>
          <w:b/>
        </w:rPr>
        <w:t xml:space="preserve">경사 보정</w:t>
      </w:r>
      <w:r>
        <w:t xml:space="preserve"> </w:t>
      </w:r>
      <w:r>
        <w:t xml:space="preserve">(θ = 진행 방향 경사, 오르막 +, 내리막 −)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오르막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내리막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걷기 속도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(1 − 0.012θ). 10°에서 0.88, 20°에서 0.76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+ 0.005|θ|), 최대 1.10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뛰기 속도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(1 − 0.015θ). 10°에서 0.85, 20°에서 0.70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+ 0.008|θ|), 최대 1.20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앉아 이동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(1 − 0.015θ)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1.0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뛰기 스태미나 소모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(1 + 0.03θ). 20°에서 1.6배(약 3.75초)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× 1.0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미끄러짐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없음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15° 이상에서 뛸 때만 판정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slopeLimit 40°(넘으면 미끄러져 내려옴), stepOffset 0.35m. 돌계단은 보이지 않는 30° 경사면으로 처리하고 위 표를 적용한다.</w:t>
      </w:r>
    </w:p>
    <w:p>
      <w:pPr>
        <w:pStyle w:val="Compact"/>
        <w:numPr>
          <w:ilvl w:val="0"/>
          <w:numId w:val="1023"/>
        </w:numPr>
      </w:pPr>
      <w:r>
        <w:t xml:space="preserve">경사는 발밑 레이캐스트 법선과 이동 방향으로 계산하고 0.2초 평균으로 부드럽게 바꾼다.</w:t>
      </w:r>
    </w:p>
    <w:p>
      <w:pPr>
        <w:pStyle w:val="FirstParagraph"/>
      </w:pPr>
      <w:r>
        <w:rPr>
          <w:bCs/>
          <w:b/>
        </w:rPr>
        <w:t xml:space="preserve">미끄러짐 (내리막 뛰기)</w:t>
      </w:r>
      <w:r>
        <w:t xml:space="preserve">: 0.5초마다 확률 (5% + (|θ| − 15) × 1%) × 바닥 미끄러짐 계수. 일어나면 0.8초 동안 1.0 m/s, 카메라가 앞으로 쏠리고, 반경 15m 소음, 스태미나 1초분 감소. 피격은 아니다. 예: −20° 진흙에서 18%.</w:t>
      </w:r>
    </w:p>
    <w:p>
      <w:pPr>
        <w:pStyle w:val="BodyText"/>
      </w:pPr>
      <w:r>
        <w:rPr>
          <w:bCs/>
          <w:b/>
        </w:rPr>
        <w:t xml:space="preserve">바닥 재질</w:t>
      </w:r>
      <w:r>
        <w:t xml:space="preserve"> </w:t>
      </w:r>
      <w:r>
        <w:t xml:space="preserve">(</w:t>
      </w:r>
      <w:r>
        <w:rPr>
          <w:rStyle w:val="VerbatimChar"/>
        </w:rPr>
        <w:t xml:space="preserve">SurfaceType</w:t>
      </w:r>
      <w:r>
        <w:t xml:space="preserve"> </w:t>
      </w:r>
      <w:r>
        <w:t xml:space="preserve">컴포넌트)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재질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속도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미끄러짐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소음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짚·마당흙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1, 5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흙길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1, 2, 4, 5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낙엽·솔잎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0.95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2, 3, 4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젖은 바위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0.95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진흙 (시신 비탈)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0.85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돌계단·박석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2, 3, 4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마루 (전각 내부, 삐걱)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1.4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최종 속도 = 자세 속도 × 경사 보정 × 재질 속도 × 바람 보정(3.11). 최종 소음 = 자세 소음 × 재질 소음 × 바람 감쇠.</w:t>
      </w:r>
    </w:p>
    <w:p>
      <w:pPr>
        <w:pStyle w:val="Compact"/>
        <w:numPr>
          <w:ilvl w:val="0"/>
          <w:numId w:val="1024"/>
        </w:numPr>
      </w:pPr>
      <w:r>
        <w:t xml:space="preserve">어둑시니 외의 적은 같은 경사 보정을 받는다. NavMesh Max Slope 40°, Step Height 0.35m.</w:t>
      </w:r>
    </w:p>
    <w:p>
      <w:pPr>
        <w:pStyle w:val="FirstParagraph"/>
      </w:pPr>
      <w:r>
        <w:rPr>
          <w:bCs/>
          <w:b/>
        </w:rPr>
        <w:t xml:space="preserve">챕터별 지형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구간별 경사와 고도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바닥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레벨 규칙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 우물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평지 0~3°(최대 5°), 0m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짚·마당흙, 흙길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무너진 담 밑 앉아서 지나는 틈 1곳 이상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 사찰로 가는 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 평균 10° (0→150m, 약 870m). B 평균 18°·최대 25° (150→280m, 약 420m). C 평균 9° (280→470m, 약 1,200m, 능선). D 돌계단 약 170단 (470→500m)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흙길, 낙엽, 진흙(B), 젖은 바위, 돌계단(D)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길 폭 1.5~2.5m. 비탈 추격은 B 오르막. 정상의 평지 공양 터(500m)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 사찰 내부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테라스 사이 ±5~12°(최대 15°), 485~515m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박석, 돌계단, 마루, 낙엽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대웅전 쪽 오르막, 산신각 뒤 숲 내리막. 앉아서 지나는 통로 2곳 이상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 하산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 돌계단 −30° (500→470m). B 절벽 난간길 −8~−15° (470→330m, 약 670m). C 무너진 암자 −3° (330→320m). D 시신 비탈 하단 −20~−25° (320→170m, 약 400m). E 우물가 산길 −5~−10° (170→0m, 약 1,200m)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돌계단, 젖은 바위(B), 진흙(D), 흙길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절벽 난간길 폭 1.2m, 보이지 않는 벽(추락 없음). 미끄러짐 위험 B·D. 추격은 내리막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 두억시니전·엔딩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평지 0~3°, 0m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짚·마당흙, 흙길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지름 30m 원형 아레나, 돌담 4곳(앉으면 휩쓸기 회피)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고도감</w:t>
      </w:r>
      <w:r>
        <w:t xml:space="preserve">: 길이는 지그재그 길로 압축하고, 구간 경계마다 이정표(돌무더기, 장승)를 두며, 원경 산맥·구름층·안개 높이를 고도에 맞춰 바꾼다. 400m 이상에서는 발아래로 구름바다가 보인다.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설계 의도</w:t>
      </w:r>
      <w:r>
        <w:t xml:space="preserve">: 챕터 2 오르막에서는 뛰면 느리고 빨리 지친다 → 시선 관리와 은신의 비중이 커진다. 챕터 4 내리막에서는 빠르지만 미끄러질 수 있다 → 속도와 위험을 저울질한다. 어둑시니는 지형의 영향을 받지 않아 두 챕터 모두에서 더 위협적이다.</w:t>
      </w:r>
    </w:p>
    <w:bookmarkEnd w:id="55"/>
    <w:bookmarkStart w:id="56" w:name="바람-windsystem-cfg_wind"/>
    <w:p>
      <w:pPr>
        <w:pStyle w:val="Heading3"/>
      </w:pPr>
      <w:r>
        <w:t xml:space="preserve">3.11 바람 (</w:t>
      </w:r>
      <w:r>
        <w:rPr>
          <w:rStyle w:val="VerbatimChar"/>
        </w:rPr>
        <w:t xml:space="preserve">WindSystem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CFG_Wind</w:t>
      </w:r>
      <w:r>
        <w:t xml:space="preserve">)</w:t>
      </w:r>
    </w:p>
    <w:p>
      <w:pPr>
        <w:pStyle w:val="FirstParagraph"/>
      </w:pPr>
      <w:r>
        <w:t xml:space="preserve">산 근처라 늘 바람이 분다. 고도가 높을수록 세지고,</w:t>
      </w:r>
      <w:r>
        <w:t xml:space="preserve"> </w:t>
      </w:r>
      <w:r>
        <w:rPr>
          <w:bCs/>
          <w:b/>
        </w:rPr>
        <w:t xml:space="preserve">사찰(정상)에서 가장 세다</w:t>
      </w:r>
      <w:r>
        <w:t xml:space="preserve"> </w:t>
      </w:r>
      <w:r>
        <w:t xml:space="preserve">[확정].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구역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기본 세기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돌풍 간격 / 추가 세기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 마을·우물 (0m)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40~60초 / +0.2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 A 산길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30~45초 / +0.25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 B 시신 비탈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25~40초 / +0.3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 C 능선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20~30초 / +0.3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2 D 돌계단·공양 터 (정상)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15~25초 / +0.3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3 경내 야외 (정상)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0.8, 봉인 1개마다 +0.05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12~20초 / +0.4 (최대 1.0)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3 전각 내부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0.2 (무너진 천장 아래 0.5)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경내 돌풍 때 문·창호가 덜컹임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4 A 돌계단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15~25초 / +0.3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4 B 절벽 난간길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0.6 (골바람)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20~30초 / +0.3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4 C·D·E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0.4 → 0.2 (내려갈수록 약해짐)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30~60초 / +0.2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5 우물 아레나 (0m)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0.2, 두억시니 등장 후 0.5 (우물 중심 소용돌이)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20초 / +0.3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구조</w:t>
      </w:r>
      <w:r>
        <w:t xml:space="preserve">: 씬마다</w:t>
      </w:r>
      <w:r>
        <w:t xml:space="preserve"> </w:t>
      </w:r>
      <w:r>
        <w:rPr>
          <w:rStyle w:val="VerbatimChar"/>
        </w:rPr>
        <w:t xml:space="preserve">WindZoneVolume</w:t>
      </w:r>
      <w:r>
        <w:t xml:space="preserve">이 기본 세기·방향을 정하고, 돌풍(2~4초, 방향 ±30°)이 더해진다. 전역 셰이더 값으로 나무, 풀, 안개, 천(어둑시니 도포, 오방기, 부적, 구미의 댕기)을 움직인다.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이동</w:t>
      </w:r>
      <w:r>
        <w:t xml:space="preserve">: 맞바람(이동 방향과 120° 이상)에서 속도 × (1 − 0.1 × 세기), 뒷바람 × (1 + 0.03 × 세기). 세기 0.8 이상 맞바람에서 뛰면 스태미나 소모 × 1.2.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소리</w:t>
      </w:r>
      <w:r>
        <w:t xml:space="preserve">: 바람이 발소리를 덮는다. 소음 반경 × (1 − 0.3 × 세기). 돌풍 동안 움직이면 소리 감지 적에게 덜 들킨다.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안개</w:t>
      </w:r>
      <w:r>
        <w:t xml:space="preserve">: 돌풍 직후 3초 동안 안개 밀도가 40% 줄어 시야가 트인다. 멀리 있던 어둑시니가 갑자기 보여 커질 수 있다(의도된 공포 장치).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소금</w:t>
      </w:r>
      <w:r>
        <w:t xml:space="preserve">: 세기 0.7 이상 맞바람에서 사거리 2m, 뒷바람에서 3.5m.</w:t>
      </w:r>
    </w:p>
    <w:p>
      <w:pPr>
        <w:pStyle w:val="Compact"/>
        <w:numPr>
          <w:ilvl w:val="0"/>
          <w:numId w:val="1026"/>
        </w:numPr>
      </w:pPr>
      <w:r>
        <w:t xml:space="preserve">여우구슬 빛, 어둑시니의 크기·속도는 바람과 무관하다.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소리 레이어</w:t>
      </w:r>
      <w:r>
        <w:t xml:space="preserve">: 바람 약·중·강 루프, 돌풍 원샷, 나무 삐걱임, 천 펄럭임. 볼륨은 세기에 비례.</w:t>
      </w:r>
    </w:p>
    <w:bookmarkEnd w:id="56"/>
    <w:bookmarkStart w:id="57" w:name="숨-참기-breathcontroller-cfg_breath"/>
    <w:p>
      <w:pPr>
        <w:pStyle w:val="Heading3"/>
      </w:pPr>
      <w:r>
        <w:t xml:space="preserve">3.12 숨 참기 (</w:t>
      </w:r>
      <w:r>
        <w:rPr>
          <w:rStyle w:val="VerbatimChar"/>
        </w:rPr>
        <w:t xml:space="preserve">BreathController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CFG_Breath</w:t>
      </w:r>
      <w:r>
        <w:t xml:space="preserve">)</w:t>
      </w:r>
    </w:p>
    <w:p>
      <w:pPr>
        <w:pStyle w:val="FirstParagraph"/>
      </w:pPr>
      <w:r>
        <w:t xml:space="preserve">강공격 대신 들어간 커맨드다 [확정]. 싸우는 동작이 아니라 버티는 동작이다. 챕터 2부터 쓸 수 있다.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입력</w:t>
      </w:r>
      <w:r>
        <w:t xml:space="preserve">: 우클릭 누르고 있기 / 패드 RT를 0.3초 이상 누르고 있기(RT를 짧게 누르면 기존대로 UseItem).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숨소리</w:t>
      </w:r>
      <w:r>
        <w:t xml:space="preserve">: 플레이어는 평소에도 숨소리를 낸다. 정지 시 반경 1.5m, 스태미나가 바닥난 헐떡임 상태에서는 6m. 숨소리도</w:t>
      </w:r>
      <w:r>
        <w:t xml:space="preserve"> </w:t>
      </w:r>
      <w:r>
        <w:rPr>
          <w:rStyle w:val="VerbatimChar"/>
        </w:rPr>
        <w:t xml:space="preserve">NoiseMade</w:t>
      </w:r>
      <w:r>
        <w:t xml:space="preserve">로 발생한다.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효과</w:t>
      </w:r>
      <w:r>
        <w:t xml:space="preserve">: 참는 동안 숨소리 0. 서 있으면 소음 0, 걷거나 앉아 이동하면 발소리 소음 반경 × 0.5. 뛸 수 없다(뛰기 입력 무시).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대가</w:t>
      </w:r>
      <w:r>
        <w:t xml:space="preserve">: 최대 5초. 놓으면 1초 동안 헐떡이며 반경 6m 소음, 그 1초 동안은 다시 참을 수 없다. 5초를 꽉 채우면 참지 못하고 터져 반경 10m 소음. 챕터 2부터 참는 동안 스태미나를 초당 1초분 소모한다.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향 연기와의 관계</w:t>
      </w:r>
      <w:r>
        <w:t xml:space="preserve">: 무당의 향 연기(4.9) 속에서는 숨을 참아야 혼미해지지 않는다.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연출</w:t>
      </w:r>
      <w:r>
        <w:t xml:space="preserve">: 화면 가장자리가 좁아지고 심장박동이 커지며 자기 소리가 먹먹해진다. 참는 동안 어둑시니의 젖은 숨소리는 오히려 더 또렷하게 들린다.</w:t>
      </w:r>
    </w:p>
    <w:p>
      <w:pPr>
        <w:pStyle w:val="Compact"/>
        <w:numPr>
          <w:ilvl w:val="0"/>
          <w:numId w:val="1027"/>
        </w:numPr>
      </w:pPr>
      <w:r>
        <w:t xml:space="preserve">어둑시니와 나한상은 소리에 반응하지 않으므로 숨 참기의 영향을 받지 않는다.</w:t>
      </w:r>
    </w:p>
    <w:bookmarkEnd w:id="57"/>
    <w:bookmarkEnd w:id="58"/>
    <w:bookmarkStart w:id="70" w:name="확장-시스템-챕터-2부터"/>
    <w:p>
      <w:pPr>
        <w:pStyle w:val="Heading2"/>
      </w:pPr>
      <w:r>
        <w:t xml:space="preserve">4. 확장 시스템 (챕터 2부터)</w:t>
      </w:r>
    </w:p>
    <w:bookmarkStart w:id="59" w:name="purificationsystem"/>
    <w:p>
      <w:pPr>
        <w:pStyle w:val="Heading3"/>
      </w:pPr>
      <w:r>
        <w:t xml:space="preserve">4.1 PurificationSystem</w:t>
      </w:r>
    </w:p>
    <w:p>
      <w:pPr>
        <w:pStyle w:val="Compact"/>
        <w:numPr>
          <w:ilvl w:val="0"/>
          <w:numId w:val="1028"/>
        </w:numPr>
      </w:pPr>
      <w:r>
        <w:t xml:space="preserve">대상:</w:t>
      </w:r>
      <w:r>
        <w:t xml:space="preserve"> </w:t>
      </w:r>
      <w:r>
        <w:rPr>
          <w:rStyle w:val="VerbatimChar"/>
        </w:rPr>
        <w:t xml:space="preserve">IPurifiable</w:t>
      </w:r>
      <w:r>
        <w:t xml:space="preserve">(혼령, 시신, 약화된 적, 보스 마무리). 대상 위에 도깨비불 또는 푸른 잔광.</w:t>
      </w:r>
    </w:p>
    <w:p>
      <w:pPr>
        <w:pStyle w:val="Compact"/>
        <w:numPr>
          <w:ilvl w:val="0"/>
          <w:numId w:val="1028"/>
        </w:numPr>
      </w:pPr>
      <w:r>
        <w:t xml:space="preserve">조작: Hold 2.0초. 완료 시</w:t>
      </w:r>
      <w:r>
        <w:t xml:space="preserve"> </w:t>
      </w:r>
      <w:r>
        <w:rPr>
          <w:rStyle w:val="VerbatimChar"/>
        </w:rPr>
        <w:t xml:space="preserve">Purified</w:t>
      </w:r>
      <w:r>
        <w:t xml:space="preserve">, 사연 컷(15~30초, 스킵 가능), 일지 Story 등록, 정화력 변화.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정화력</w:t>
      </w:r>
      <w:r>
        <w:t xml:space="preserve"> </w:t>
      </w:r>
      <w:r>
        <w:t xml:space="preserve">0~100: 혼령·시신 +20, 적 −30. 적은 경직 중이고 정화력이 30 이상일 때만 정화할 수 있다. 부족하면 "정화력이 부족하다" 프롬프트.</w:t>
      </w:r>
    </w:p>
    <w:p>
      <w:pPr>
        <w:pStyle w:val="Compact"/>
        <w:numPr>
          <w:ilvl w:val="0"/>
          <w:numId w:val="1028"/>
        </w:numPr>
      </w:pPr>
      <w:r>
        <w:t xml:space="preserve">추격 중에는 정화 불가 [확정].</w:t>
      </w:r>
    </w:p>
    <w:bookmarkEnd w:id="59"/>
    <w:bookmarkStart w:id="60" w:name="beadcontroller-여우구슬의-역할"/>
    <w:p>
      <w:pPr>
        <w:pStyle w:val="Heading3"/>
      </w:pPr>
      <w:r>
        <w:t xml:space="preserve">4.2 BeadController (여우구슬의 역할)</w:t>
      </w:r>
    </w:p>
    <w:p>
      <w:pPr>
        <w:pStyle w:val="FirstParagraph"/>
      </w:pPr>
      <w:r>
        <w:t xml:space="preserve">여우구슬은 광원(3.2)이자 위급 신호, 체력 표시, 길 안내, 보스 퇴마의 매개체다 [확정]. 위치나 방향 정보는 주지 않는다 [확정].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역할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동작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시작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광원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3.2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위급 깜빡임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 20m 이내: 2Hz(밝기 70~100%). 10m 이내: 6Hz(30~100%) + 패드 진동. 추격 중: 항상 6Hz. 빛 전체가 깜빡여 주변이 실제로 어두워진다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체력 표시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피격 0회: 푸른 흰빛. 1회: 붉은 기가 섞인 주황빛. 2회: 빨간불, 1초 주기로 맥동. 주변 조명 색도 함께 바뀐다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길 안내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Q / 십자키 길게: 다음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BeadWaypoint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방향 빛줄기 3초, 쿨타임 20초. 추격 중 불가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퇴마·흡수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보스를 약화 조건으로 쓰러뜨린 뒤 Hold 2.0초 → 구슬이 보스 앞으로 날아가 검은 기운을 빨아들이는 연출(약 3초)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BossExorcised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구슬 단계 +1, 정화력 100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구미의 목소리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구미 대사는 구슬 위치에서 재생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표시 우선순위</w:t>
      </w:r>
      <w:r>
        <w:t xml:space="preserve">: 연출 Flicker &gt; 퇴마 연출 &gt; 체력 색 &gt; 위급 깜빡임 &gt; 기본. 빨간불 상태에서 어둑시니가 오면 빨간불로 깜빡인다.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반응 단계</w:t>
      </w:r>
      <w:r>
        <w:t xml:space="preserve">:</w:t>
      </w:r>
      <w:r>
        <w:t xml:space="preserve"> </w:t>
      </w:r>
      <w:r>
        <w:rPr>
          <w:rStyle w:val="VerbatimChar"/>
        </w:rPr>
        <w:t xml:space="preserve">gumi_truth_revealed</w:t>
      </w:r>
      <w:r>
        <w:t xml:space="preserve">(3장) 이후 플레이어가 멈추거나 뒤돌아볼 때도 약하게 흔들림,</w:t>
      </w:r>
      <w:r>
        <w:t xml:space="preserve"> </w:t>
      </w:r>
      <w:r>
        <w:rPr>
          <w:rStyle w:val="VerbatimChar"/>
        </w:rPr>
        <w:t xml:space="preserve">turning_point_done</w:t>
      </w:r>
      <w:r>
        <w:t xml:space="preserve">(4장) 이후 어둑시니 근접 시 금빛이 섞임.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구슬 단계</w:t>
      </w:r>
      <w:r>
        <w:t xml:space="preserve">: 주지 흡수 1, 무당 2, 떼어내기 3, 두억시니 4(최종 봉인 연출). 단계마다 빛 사거리 +1.5m, 밝기 +10%. 저장된다.</w:t>
      </w:r>
    </w:p>
    <w:bookmarkEnd w:id="60"/>
    <w:bookmarkStart w:id="61" w:name="스태미나와-은신"/>
    <w:p>
      <w:pPr>
        <w:pStyle w:val="Heading3"/>
      </w:pPr>
      <w:r>
        <w:t xml:space="preserve">4.3 스태미나와 은신</w:t>
      </w:r>
    </w:p>
    <w:p>
      <w:pPr>
        <w:pStyle w:val="Compact"/>
        <w:numPr>
          <w:ilvl w:val="0"/>
          <w:numId w:val="1030"/>
        </w:numPr>
      </w:pPr>
      <w:r>
        <w:t xml:space="preserve">스태미나: 평지 뛰기 연속 6초, 소진 후 2초 뛰기 불가, 완전 회복 4초 [확정]. 경사·바람 보정은 3.10·3.11, 앉아 있으면 회복 1.25배. 숨 참기 소모는 3.12. 챕터 2부터.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HidingSpot</w:t>
      </w:r>
      <w:r>
        <w:t xml:space="preserve">(수풀, 불단 아래, 벽 틈):</w:t>
      </w:r>
      <w:r>
        <w:t xml:space="preserve"> </w:t>
      </w:r>
      <w:r>
        <w:rPr>
          <w:bCs/>
          <w:b/>
        </w:rPr>
        <w:t xml:space="preserve">앉은 상태</w:t>
      </w:r>
      <w:r>
        <w:t xml:space="preserve">로 들어가면 은신. 어둑시니는 3.7의 은신 대응.</w:t>
      </w:r>
    </w:p>
    <w:p>
      <w:pPr>
        <w:pStyle w:val="Compact"/>
        <w:numPr>
          <w:ilvl w:val="0"/>
          <w:numId w:val="1030"/>
        </w:numPr>
      </w:pPr>
      <w:r>
        <w:t xml:space="preserve">은신 지점 밖에서 앉아 이동하면 소음 반경만 3m로 줄고, 어둑시니의 추적은 유지된다.</w:t>
      </w:r>
    </w:p>
    <w:bookmarkEnd w:id="61"/>
    <w:bookmarkStart w:id="62" w:name="배터리촬영일지인벤토리"/>
    <w:p>
      <w:pPr>
        <w:pStyle w:val="Heading3"/>
      </w:pPr>
      <w:r>
        <w:t xml:space="preserve">4.4 배터리·촬영·일지·인벤토리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배터리</w:t>
      </w:r>
      <w:r>
        <w:t xml:space="preserve">: 캠코더를 켠 동안 180초에 0이 되고, 0이면 LCD가 꺼진다. R / 패드 B로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를 써서 교체. 챕터 2에 4개, 챕터 3에 3개.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촬영</w:t>
      </w:r>
      <w:r>
        <w:t xml:space="preserve">: 캠코더를 켠 상태에서 UseItem(좌클릭 / RT 짧게). 화면 중앙의</w:t>
      </w:r>
      <w:r>
        <w:t xml:space="preserve"> </w:t>
      </w:r>
      <w:r>
        <w:rPr>
          <w:rStyle w:val="VerbatimChar"/>
        </w:rPr>
        <w:t xml:space="preserve">Photographable</w:t>
      </w:r>
      <w:r>
        <w:t xml:space="preserve"> </w:t>
      </w:r>
      <w:r>
        <w:t xml:space="preserve">대상을 일지 Photo 탭에 등록(중복 없음).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일지</w:t>
      </w:r>
      <w:r>
        <w:t xml:space="preserve"> </w:t>
      </w:r>
      <w:r>
        <w:t xml:space="preserve">(J / View 길게): Story, Relic(유물과 약화 아이템의 민속 유래), Photo.</w:t>
      </w:r>
    </w:p>
    <w:p>
      <w:pPr>
        <w:pStyle w:val="Compact"/>
        <w:numPr>
          <w:ilvl w:val="0"/>
          <w:numId w:val="1031"/>
        </w:numPr>
      </w:pPr>
      <w:r>
        <w:rPr>
          <w:bCs/>
          <w:b/>
        </w:rPr>
        <w:t xml:space="preserve">인벤토리</w:t>
      </w:r>
      <w:r>
        <w:t xml:space="preserve"> </w:t>
      </w:r>
      <w:r>
        <w:t xml:space="preserve">(I·Tab / View): 아이템 목록, 빠른 슬롯 1~4 / 십자키 지정, 지도 탭(구간 이름과 현재 고도 표시).</w:t>
      </w:r>
    </w:p>
    <w:bookmarkEnd w:id="62"/>
    <w:bookmarkStart w:id="63" w:name="퇴마-도구-챕터-3부터"/>
    <w:p>
      <w:pPr>
        <w:pStyle w:val="Heading3"/>
      </w:pPr>
      <w:r>
        <w:t xml:space="preserve">4.5 퇴마 도구 (챕터 3부터)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도구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사용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효과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수량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UseItem (빠른 슬롯 선택 시)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전방 3m·60° 부채꼴 안의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IStunnable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중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CanBeStunnedNow</w:t>
            </w:r>
            <w:r>
              <w:rPr>
                <w:sz w:val="19"/>
              </w:rPr>
              <w:t xml:space="preserve">인 대상 경직 3초, 역병 안개 제거. 바람 보정 3.11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10회분, 제상에서 보충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부적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UseItem, 대상 조준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단일 대상 경직 8초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5장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강공격은 없다 [확정]. 그 키는 숨 참기(3.12)다.</w:t>
      </w:r>
    </w:p>
    <w:bookmarkEnd w:id="63"/>
    <w:bookmarkStart w:id="64" w:name="playerhealth와-피격"/>
    <w:p>
      <w:pPr>
        <w:pStyle w:val="Heading3"/>
      </w:pPr>
      <w:r>
        <w:t xml:space="preserve">4.6 PlayerHealth와 피격</w:t>
      </w:r>
    </w:p>
    <w:p>
      <w:pPr>
        <w:pStyle w:val="Compact"/>
        <w:numPr>
          <w:ilvl w:val="0"/>
          <w:numId w:val="1033"/>
        </w:numPr>
      </w:pPr>
      <w:r>
        <w:t xml:space="preserve">챕터 3부터 석상·망자·악귀·무당·두억시니의 공격은 피격. 3회 피격 시 사망 [확정].</w:t>
      </w:r>
    </w:p>
    <w:p>
      <w:pPr>
        <w:pStyle w:val="Compact"/>
        <w:numPr>
          <w:ilvl w:val="0"/>
          <w:numId w:val="1033"/>
        </w:numPr>
      </w:pPr>
      <w:r>
        <w:t xml:space="preserve">표현: 여우구슬 빛 색(4.2)과 화면 가장자리 어두워짐. 숫자 HUD 없음.</w:t>
      </w:r>
    </w:p>
    <w:p>
      <w:pPr>
        <w:pStyle w:val="Compact"/>
        <w:numPr>
          <w:ilvl w:val="0"/>
          <w:numId w:val="1033"/>
        </w:numPr>
      </w:pPr>
      <w:r>
        <w:t xml:space="preserve">어둑시니, 주지, 떼어내기 보스는 즉사. 사천왕상의 내리치기와 무당의 향 연기에 혼미한 채 붙잡히는 것은 1회에 2칸.</w:t>
      </w:r>
    </w:p>
    <w:bookmarkEnd w:id="64"/>
    <w:bookmarkStart w:id="65" w:name="적-챕터-34"/>
    <w:p>
      <w:pPr>
        <w:pStyle w:val="Heading3"/>
      </w:pPr>
      <w:r>
        <w:t xml:space="preserve">4.7 적 (챕터 3·4)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적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스크립트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행동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나한상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StatueEnemyAI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isSeen=true면 완전히 멈춤, false면 1.8 m/s로 접근. 어두운 구역(DarkZone)에서 구슬 빛이 꺼져 있으면 보지 않는 것으로 처리. 닿으면 피격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시선으로 묶기, 소금 → 정화. 눈 감기가 오히려 위험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사천왕상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PatrolEnemyAI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(Guard)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좁은 통로를 막고 근접 시 내리침(피격 2), 느림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소금 → 정화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시왕도·지옥도 망자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PatrolEnemyAI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(Swarm)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불화에서 기어 나와 무리로 접근. 소리 감지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부적·소금 → 정화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떠도는 악귀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PatrolEnemyAI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(Wander)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산신각 주변 배회. 소리 감지. 은신 중인 플레이어는 못 찾음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은신·숨 참기·정화 (정화력 보충원)</w:t>
            </w:r>
          </w:p>
        </w:tc>
      </w:tr>
    </w:tbl>
    <w:bookmarkEnd w:id="65"/>
    <w:bookmarkStart w:id="66" w:name="결계와-봉인-챕터-3"/>
    <w:p>
      <w:pPr>
        <w:pStyle w:val="Heading3"/>
      </w:pPr>
      <w:r>
        <w:t xml:space="preserve">4.8 결계와 봉인 (챕터 3)</w:t>
      </w:r>
    </w:p>
    <w:p>
      <w:pPr>
        <w:pStyle w:val="Compact"/>
        <w:numPr>
          <w:ilvl w:val="0"/>
          <w:numId w:val="1034"/>
        </w:numPr>
      </w:pPr>
      <w:r>
        <w:t xml:space="preserve">결계 경계는 일주문 [확정]. 결계 안은 어둑시니 진입 불가, 구슬 위급 깜빡임 정지.</w:t>
      </w:r>
    </w:p>
    <w:p>
      <w:pPr>
        <w:pStyle w:val="Compact"/>
        <w:numPr>
          <w:ilvl w:val="0"/>
          <w:numId w:val="1034"/>
        </w:numPr>
      </w:pPr>
      <w:r>
        <w:t xml:space="preserve">사방 봉인석 4기(적·청·백·흑). 맞는 색의 오방기를 올리면(E)</w:t>
      </w:r>
      <w:r>
        <w:t xml:space="preserve"> </w:t>
      </w:r>
      <w:r>
        <w:rPr>
          <w:rStyle w:val="VerbatimChar"/>
        </w:rPr>
        <w:t xml:space="preserve">SealPlaced</w:t>
      </w:r>
      <w:r>
        <w:t xml:space="preserve">, 결계 강도 −25%, 결계 밖 어둑시니 실루엣이 한 단계 커지고 가까워지며, 경내 바람이 +0.05 세진다.</w:t>
      </w:r>
    </w:p>
    <w:p>
      <w:pPr>
        <w:pStyle w:val="Compact"/>
        <w:numPr>
          <w:ilvl w:val="0"/>
          <w:numId w:val="1034"/>
        </w:numPr>
      </w:pPr>
      <w:r>
        <w:rPr>
          <w:bCs/>
          <w:b/>
        </w:rPr>
        <w:t xml:space="preserve">봉인이 완성되면 올린 오방기가 빛나며 인벤토리로 돌아온다</w:t>
      </w:r>
      <w:r>
        <w:t xml:space="preserve"> </w:t>
      </w:r>
      <w:r>
        <w:t xml:space="preserve">[확정]. 깃발 끝은 그을린 모습이 된다. 무당전 굿판에 꽂은 오방기도 무당이 쓰러지면 같은 방식으로 돌아와 챕터 5에서 다시 쓴다.</w:t>
      </w:r>
    </w:p>
    <w:p>
      <w:pPr>
        <w:pStyle w:val="Compact"/>
        <w:numPr>
          <w:ilvl w:val="0"/>
          <w:numId w:val="1034"/>
        </w:numPr>
      </w:pPr>
      <w:r>
        <w:t xml:space="preserve">순서: 적(천왕문) 먼저(소금 획득 동선), 청·백 자유, 흑(산신각)은 봉인 3개 후 개방. 4개 완료 시 대웅전 개방.</w:t>
      </w:r>
    </w:p>
    <w:p>
      <w:pPr>
        <w:pStyle w:val="Compact"/>
        <w:numPr>
          <w:ilvl w:val="0"/>
          <w:numId w:val="1034"/>
        </w:numPr>
      </w:pPr>
      <w:r>
        <w:t xml:space="preserve">봉인 2개 완료 시 구미 진실 장면(</w:t>
      </w:r>
      <w:r>
        <w:rPr>
          <w:rStyle w:val="VerbatimChar"/>
        </w:rPr>
        <w:t xml:space="preserve">gumi_truth_revealed</w:t>
      </w:r>
      <w:r>
        <w:t xml:space="preserve">).</w:t>
      </w:r>
    </w:p>
    <w:bookmarkEnd w:id="66"/>
    <w:bookmarkStart w:id="67" w:name="보스"/>
    <w:p>
      <w:pPr>
        <w:pStyle w:val="Heading3"/>
      </w:pPr>
      <w:r>
        <w:t xml:space="preserve">4.9 보스</w:t>
      </w:r>
    </w:p>
    <w:p>
      <w:pPr>
        <w:pStyle w:val="FirstParagraph"/>
      </w:pPr>
      <w:r>
        <w:t xml:space="preserve">모든 보스는 체력을 깎는 방식이 아니라,</w:t>
      </w:r>
      <w:r>
        <w:t xml:space="preserve"> </w:t>
      </w:r>
      <w:r>
        <w:rPr>
          <w:bCs/>
          <w:b/>
        </w:rPr>
        <w:t xml:space="preserve">약화 조건을 채운 뒤 여우구슬로 퇴마·흡수</w:t>
      </w:r>
      <w:r>
        <w:t xml:space="preserve">하는 방식으로 클리어한다 [확정]. 아래 규칙은 사용자가 결정을 위임해 정한 것이다 [확정].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보스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약화 조건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위협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흡수 후 구슬 단계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 (정상 공양 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구휼 기록 3장을 제단 3곳에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소리로 찾음, 잡히면 즉사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무당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 (대웅전)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오방기 4색을 굿판 모서리에, 정화 3회, 황색 오방기를 중앙에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피격 3회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떼어내기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 (시신 비탈 하단)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짚 제웅 말뚝 3개 정화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어둑시니에게 잡히면 즉사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 (우물 아레나)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소금 경직 3회 → 오방기 4색으로 사슬 절단 → 황색 오방기 → 시선 반전 → 최종 봉인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피격 3회, 어둑시니 즉사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주지: 소리로 사냥하는 눈먼 승려</w:t>
      </w:r>
    </w:p>
    <w:p>
      <w:pPr>
        <w:pStyle w:val="Compact"/>
        <w:numPr>
          <w:ilvl w:val="0"/>
          <w:numId w:val="1035"/>
        </w:numPr>
      </w:pPr>
      <w:r>
        <w:t xml:space="preserve">눈구멍이 비어 있어</w:t>
      </w:r>
      <w:r>
        <w:t xml:space="preserve"> </w:t>
      </w:r>
      <w:r>
        <w:rPr>
          <w:bCs/>
          <w:b/>
        </w:rPr>
        <w:t xml:space="preserve">보지 못하고 듣기만 한다.</w:t>
      </w:r>
      <w:r>
        <w:t xml:space="preserve"> </w:t>
      </w:r>
      <w:r>
        <w:rPr>
          <w:rStyle w:val="VerbatimChar"/>
        </w:rPr>
        <w:t xml:space="preserve">NoiseMade</w:t>
      </w:r>
      <w:r>
        <w:t xml:space="preserve">가 청각 반경에 닿으면 0.5초(염주 1.5초) 뒤</w:t>
      </w:r>
      <w:r>
        <w:t xml:space="preserve"> </w:t>
      </w:r>
      <w:r>
        <w:rPr>
          <w:bCs/>
          <w:b/>
        </w:rPr>
        <w:t xml:space="preserve">소리가 난 위치로</w:t>
      </w:r>
      <w:r>
        <w:t xml:space="preserve"> </w:t>
      </w:r>
      <w:r>
        <w:t xml:space="preserve">달려가 서성인다.</w:t>
      </w:r>
    </w:p>
    <w:p>
      <w:pPr>
        <w:pStyle w:val="Compact"/>
        <w:numPr>
          <w:ilvl w:val="0"/>
          <w:numId w:val="1035"/>
        </w:numPr>
      </w:pPr>
      <w:r>
        <w:t xml:space="preserve">2m 안에서는 소리와 상관없이 붙잡는다(즉사).</w:t>
      </w:r>
    </w:p>
    <w:p>
      <w:pPr>
        <w:pStyle w:val="Compact"/>
        <w:numPr>
          <w:ilvl w:val="0"/>
          <w:numId w:val="1035"/>
        </w:numPr>
      </w:pPr>
      <w:r>
        <w:t xml:space="preserve">발소리가 없다. 대신</w:t>
      </w:r>
      <w:r>
        <w:t xml:space="preserve"> </w:t>
      </w:r>
      <w:r>
        <w:rPr>
          <w:bCs/>
          <w:b/>
        </w:rPr>
        <w:t xml:space="preserve">빈 발우를 숟가락으로 긁는 소리</w:t>
      </w:r>
      <w:r>
        <w:t xml:space="preserve">(달그락)가 3D로 늘 들린다.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속삭임(얼음땡)</w:t>
      </w:r>
      <w:r>
        <w:t xml:space="preserve">: 8~12초마다 멈춰서 "한 술... 받으시오"를 3초 속삭인다. 이때 청각 반경 2배. 발우 소리가 멈추면 속삭임 신호다. 이때는 숨소리(정지 시 반경 1.5m)도 2배인 3m까지 들리므로, 가까이 있다면 숨을 참아야 한다(3.12). 움직이지 않고 숨을 참으면 안전하다.</w:t>
      </w:r>
    </w:p>
    <w:p>
      <w:pPr>
        <w:pStyle w:val="Compact"/>
        <w:numPr>
          <w:ilvl w:val="0"/>
          <w:numId w:val="1035"/>
        </w:numPr>
      </w:pPr>
      <w:r>
        <w:t xml:space="preserve">기록을 올릴 때마다 순찰 속도 1.5 → 2.0 → 2.5 m/s, 청각 반경 × 1.2.</w:t>
      </w:r>
    </w:p>
    <w:p>
      <w:pPr>
        <w:pStyle w:val="Compact"/>
        <w:numPr>
          <w:ilvl w:val="0"/>
          <w:numId w:val="1035"/>
        </w:numPr>
      </w:pPr>
      <w:r>
        <w:t xml:space="preserve">구슬 빛을 정면으로 비추면 빛의 온기에 움찔해 1.5초 멈춘다(쿨타임 8초).</w:t>
      </w:r>
    </w:p>
    <w:p>
      <w:pPr>
        <w:pStyle w:val="Compact"/>
        <w:numPr>
          <w:ilvl w:val="0"/>
          <w:numId w:val="1035"/>
        </w:numPr>
      </w:pPr>
      <w:r>
        <w:t xml:space="preserve">정상의 돌풍이 발소리를 덮는 순간이 이동 기회다. 보스전 동안 어둑시니는 돌계단 아래에서 대기만 한다.</w:t>
      </w:r>
    </w:p>
    <w:p>
      <w:pPr>
        <w:pStyle w:val="Compact"/>
        <w:numPr>
          <w:ilvl w:val="0"/>
          <w:numId w:val="1035"/>
        </w:numPr>
      </w:pPr>
      <w:r>
        <w:t xml:space="preserve">3장 후 주저앉음 → Hold 2.0초 퇴마·흡수 → 일주문 개방.</w:t>
      </w:r>
    </w:p>
    <w:p>
      <w:pPr>
        <w:pStyle w:val="FirstParagraph"/>
      </w:pPr>
      <w:r>
        <w:rPr>
          <w:bCs/>
          <w:b/>
        </w:rPr>
        <w:t xml:space="preserve">무당: 거꾸로 도는 굿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1페이즈</w:t>
      </w:r>
      <w:r>
        <w:t xml:space="preserve">: 방울 3박 예고 뒤 신칼 투척(직선, 피격 1) 또는 오방기 휘두르기(전방 3m 부채꼴, 피격 1). 공격 간격 4~6초. 굿판 네 모서리 장대에 오방기 4색을 꽂는다(Hold 1초). 하나 꽂을 때마다 공격 간격 −15%. 4개 후 무당의 목이 뒤로 꺾이며 2페이즈.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2페이즈 팔 휩쓸기</w:t>
      </w:r>
      <w:r>
        <w:t xml:space="preserve">: 두억시니 팔 6개가 바닥 긁는 소리 1초 예고 뒤 휩쓴다. 불단 아래에 앉아 있을 때만 안전하다.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향 연기 공격</w:t>
      </w:r>
      <w:r>
        <w:t xml:space="preserve"> </w:t>
      </w:r>
      <w:r>
        <w:t xml:space="preserve">[확정]: 12~18초마다 무당이 향로를 흔들어 붉은 향 연기를 대웅전 바닥에 퍼뜨린다. 예고는 향로 쇠사슬이 흔들리는 소리와 향 타는 냄새 연출(화면 가장자리에 붉은 연기가 스밈) 1.5초. 연기는 5초 동안 사람 키 높이까지 차오른다(불단 아래 포함).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혼미</w:t>
      </w:r>
      <w:r>
        <w:t xml:space="preserve">: 연기 속에서 숨을 쉬면(숨 참기를 안 하면) 2초 뒤 혼미 상태가 된다. 3초 동안 시야가 붉게 흐려지고, 이동 입력이 무당 쪽으로 60% 끌려간다. 그 상태로 무당에게 닿으면 팔이 움켜쥔다(피격 2). 숨을 참아 버티거나 연기 밖으로 빠져나가면 안전하다. 숨 참기 최대 5초와 연기 5초가 같아서, 연기가 시작되자마자 참아야 버틸 수 있다.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바람</w:t>
      </w:r>
      <w:r>
        <w:t xml:space="preserve">: 무너진 천장 아래(바람 0.5)에서는 연기가 1초 일찍 걷힌다.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경직 틈</w:t>
      </w:r>
      <w:r>
        <w:t xml:space="preserve">: 휩쓸기 직후 2초, 향 연기를 버텨 낸 직후 3초 동안만</w:t>
      </w:r>
      <w:r>
        <w:t xml:space="preserve"> </w:t>
      </w:r>
      <w:r>
        <w:rPr>
          <w:rStyle w:val="VerbatimChar"/>
        </w:rPr>
        <w:t xml:space="preserve">CanBeStunnedNow</w:t>
      </w:r>
      <w:r>
        <w:t xml:space="preserve">. 이 틈에 소금·부적 → 경직 중 정화. 3회 성공 후 황색 오방기를 중앙에 꽂으면 무당이 쓰러진다 → 퇴마·흡수. 오방기 5색은 빛나며 인벤토리로 돌아온다.</w:t>
      </w:r>
    </w:p>
    <w:p>
      <w:pPr>
        <w:pStyle w:val="Compact"/>
        <w:numPr>
          <w:ilvl w:val="0"/>
          <w:numId w:val="1036"/>
        </w:numPr>
      </w:pPr>
      <w:r>
        <w:t xml:space="preserve">사망 시 1페이즈부터.</w:t>
      </w:r>
    </w:p>
    <w:p>
      <w:pPr>
        <w:pStyle w:val="FirstParagraph"/>
      </w:pPr>
      <w:r>
        <w:rPr>
          <w:bCs/>
          <w:b/>
        </w:rPr>
        <w:t xml:space="preserve">떼어내기</w:t>
      </w:r>
    </w:p>
    <w:p>
      <w:pPr>
        <w:pStyle w:val="Compact"/>
        <w:numPr>
          <w:ilvl w:val="0"/>
          <w:numId w:val="1037"/>
        </w:numPr>
      </w:pPr>
      <w:r>
        <w:t xml:space="preserve">두억시니의 사슬 3가닥에 묶인 어둑시니가</w:t>
      </w:r>
      <w:r>
        <w:t xml:space="preserve"> </w:t>
      </w:r>
      <w:r>
        <w:rPr>
          <w:rStyle w:val="VerbatimChar"/>
        </w:rPr>
        <w:t xml:space="preserve">GAZE_Ch4</w:t>
      </w:r>
      <w:r>
        <w:t xml:space="preserve">로 쫓아온다(즉사).</w:t>
      </w:r>
    </w:p>
    <w:p>
      <w:pPr>
        <w:pStyle w:val="Compact"/>
        <w:numPr>
          <w:ilvl w:val="0"/>
          <w:numId w:val="1037"/>
        </w:numPr>
      </w:pPr>
      <w:r>
        <w:t xml:space="preserve">짚 제웅 말뚝 3개를 Hold 2.0초로 정화. 정화 중에는 움직일 수 없다. 하나마다 어둑시니가 3초 멈추고 1.0배로 줄었다가 다시 커진다.</w:t>
      </w:r>
    </w:p>
    <w:p>
      <w:pPr>
        <w:pStyle w:val="Compact"/>
        <w:numPr>
          <w:ilvl w:val="0"/>
          <w:numId w:val="1037"/>
        </w:numPr>
      </w:pPr>
      <w:r>
        <w:t xml:space="preserve">정화 중 사슬 속에서 윤태호의 낮은 신음이 들리고, 구슬이 푸른빛과 금빛 사이에서 떨린다.</w:t>
      </w:r>
    </w:p>
    <w:p>
      <w:pPr>
        <w:pStyle w:val="Compact"/>
        <w:numPr>
          <w:ilvl w:val="0"/>
          <w:numId w:val="1037"/>
        </w:numPr>
      </w:pPr>
      <w:r>
        <w:t xml:space="preserve">3개 후 구슬이 사슬의 기운을 흡수하고 어둑시니가 우물 쪽으로 물러난다. 진흙 내리막(−20~−25°)이라 뛰면 미끄러질 수 있다.</w:t>
      </w:r>
    </w:p>
    <w:p>
      <w:pPr>
        <w:pStyle w:val="FirstParagraph"/>
      </w:pPr>
      <w:r>
        <w:rPr>
          <w:bCs/>
          <w:b/>
        </w:rPr>
        <w:t xml:space="preserve">두억시니: 들여다보지 마라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1페이즈 패턴</w:t>
      </w:r>
      <w:r>
        <w:t xml:space="preserve">: 팔 휩쓸기(우물 돌 흔들리는 소리 1.5초 예고, 돌담 뒤에 앉으면 회피), 역병 안개(구멍이 부풀어 오르는 소리 2초 예고, 안개 속 3초마다 피격 1, 소금으로 걷힘), 움켜쥐기(팔이 뒤로 젖혀지는 1초 예고, 사거리 2m, 피격 1 + 우물 쪽으로 끌려감).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경직 조건</w:t>
      </w:r>
      <w:r>
        <w:t xml:space="preserve">: 역병 안개를 뿜은 직후 2초 동안 가슴의 구멍이 열려 숨을 들이쉰다. 이때 3m 안에서 소금을 맞혀야만 경직된다. 2~3m가 공략 거리다. 3회 경직 → 2페이즈.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우물을 들여다보지 마라</w:t>
      </w:r>
      <w:r>
        <w:t xml:space="preserve">: 우물 가장자리 3m 안에서 우물 안을 2초 이상 보면 벽에 박힌 얼굴들이 보이고 곧바로 팔이 움켜쥔다. 1페이즈 내내 우물 속에서 희생자들과 할머니의 목소리가 민호의 이름을 부른다.</w:t>
      </w:r>
    </w:p>
    <w:p>
      <w:pPr>
        <w:pStyle w:val="Compact"/>
        <w:numPr>
          <w:ilvl w:val="0"/>
          <w:numId w:val="1038"/>
        </w:numPr>
      </w:pPr>
      <w:r>
        <w:t xml:space="preserve">어둑시니는</w:t>
      </w:r>
      <w:r>
        <w:t xml:space="preserve"> </w:t>
      </w:r>
      <w:r>
        <w:rPr>
          <w:rStyle w:val="VerbatimChar"/>
        </w:rPr>
        <w:t xml:space="preserve">GAZE_Ch5</w:t>
      </w:r>
      <w:r>
        <w:t xml:space="preserve">로 아레나 가장자리를 돌며 추격한다. 두억시니는 봐야 피하고, 어둑시니는 보면 안 되며, 우물은 들여다보면 안 된다.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2페이즈</w:t>
      </w:r>
      <w:r>
        <w:t xml:space="preserve">: 사슬 5가닥이 어둑시니를 묶는다. 사방 장대에 오방기 4색(Hold 2초, 순서 자유)으로 4가닥 절단. 하나마다 어둑시니 최대 배율 −0.5, 두억시니 공격 간격 −20%.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3페이즈</w:t>
      </w:r>
      <w:r>
        <w:t xml:space="preserve">: 중앙 장대에 황색 오방기 → 두억시니가 우물 가장자리에 쓰러짐 → 시선 반전(4.10) → 어둑시니가 두억시니를 끌어안고 우물로 → 봉인석에 손바닥 피(</w:t>
      </w:r>
      <w:r>
        <w:rPr>
          <w:rStyle w:val="VerbatimChar"/>
        </w:rPr>
        <w:t xml:space="preserve">palm_wounded</w:t>
      </w:r>
      <w:r>
        <w:t xml:space="preserve">)와 구슬을 대고 Hold 5초. 누르는 동안 팔 공격이 오고 피격 규칙 적용. 이때만 들여다보기 규칙이 꺼지고 우물 속 얼굴들이 "놓아 달라", "놓지 말라"고 비명을 지른다.</w:t>
      </w:r>
    </w:p>
    <w:bookmarkEnd w:id="67"/>
    <w:bookmarkStart w:id="68" w:name="연출-시퀀스-scriptssequences"/>
    <w:p>
      <w:pPr>
        <w:pStyle w:val="Heading3"/>
      </w:pPr>
      <w:r>
        <w:t xml:space="preserve">4.10 연출 시퀀스 (</w:t>
      </w:r>
      <w:r>
        <w:rPr>
          <w:rStyle w:val="VerbatimChar"/>
        </w:rPr>
        <w:t xml:space="preserve">Scripts/Sequences/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전환점</w:t>
      </w:r>
      <w:r>
        <w:t xml:space="preserve"> </w:t>
      </w:r>
      <w:r>
        <w:rPr>
          <w:rStyle w:val="VerbatimChar"/>
        </w:rPr>
        <w:t xml:space="preserve">MemoryWaverEvent</w:t>
      </w:r>
      <w:r>
        <w:t xml:space="preserve"> </w:t>
      </w:r>
      <w:r>
        <w:t xml:space="preserve">(4장): 시신 비탈 하단에서 넘어져 손바닥 부상(</w:t>
      </w:r>
      <w:r>
        <w:rPr>
          <w:rStyle w:val="VerbatimChar"/>
        </w:rPr>
        <w:t xml:space="preserve">palm_wounded</w:t>
      </w:r>
      <w:r>
        <w:t xml:space="preserve">) → 15초 조작 제한(시점 ±10°) → 어둑시니의 손이 카메라 앞에서 멈춤 →</w:t>
      </w:r>
      <w:r>
        <w:t xml:space="preserve"> </w:t>
      </w:r>
      <w:r>
        <w:rPr>
          <w:rStyle w:val="VerbatimChar"/>
        </w:rPr>
        <w:t xml:space="preserve">_VeilReveal</w:t>
      </w:r>
      <w:r>
        <w:t xml:space="preserve"> </w:t>
      </w:r>
      <w:r>
        <w:t xml:space="preserve">0 → 0.4 → 0, 기억 조각 플래시(한양 벚꽃, 마패) 0.3초 × 2 → 구미 "저건... 원래 저런 게 아니었어" → 사슬 등장,</w:t>
      </w:r>
      <w:r>
        <w:t xml:space="preserve"> </w:t>
      </w:r>
      <w:r>
        <w:rPr>
          <w:rStyle w:val="VerbatimChar"/>
        </w:rPr>
        <w:t xml:space="preserve">turning_point_done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시선 반전</w:t>
      </w:r>
      <w:r>
        <w:t xml:space="preserve"> </w:t>
      </w:r>
      <w:r>
        <w:rPr>
          <w:rStyle w:val="VerbatimChar"/>
        </w:rPr>
        <w:t xml:space="preserve">GazeReversal</w:t>
      </w:r>
      <w:r>
        <w:t xml:space="preserve"> </w:t>
      </w:r>
      <w:r>
        <w:t xml:space="preserve">(5장 3페이즈): GazeSystem은 그대로 두고, 어둑시니의 반응만 "보면 커짐"에서 "보면 작아짐·</w:t>
      </w:r>
      <w:r>
        <w:rPr>
          <w:rStyle w:val="VerbatimChar"/>
        </w:rPr>
        <w:t xml:space="preserve">_VeilReveal</w:t>
      </w:r>
      <w:r>
        <w:t xml:space="preserve"> </w:t>
      </w:r>
      <w:r>
        <w:t xml:space="preserve">증가"로 바꾼다. 바라본 채 7걸음 다가가면 사람 크기, 얼굴(왼쪽 눈 밑 점) 공개. 시선을 돌리면 진행이 멈춘다(되돌아가지 않음).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회상</w:t>
      </w:r>
      <w:r>
        <w:t xml:space="preserve"> </w:t>
      </w:r>
      <w:r>
        <w:rPr>
          <w:rStyle w:val="VerbatimChar"/>
        </w:rPr>
        <w:t xml:space="preserve">FlashbackSequencer</w:t>
      </w:r>
      <w:r>
        <w:t xml:space="preserve">: 5조각(한양의 만남, 전라 수사 여정, 범인을 찾음, 어사의 죽음, 구미의 봉인), 조각당 8~12초 2.5D 일러스트, 자막만. 첫 플레이는 스킵 불가, 엔딩을 본 뒤(</w:t>
      </w:r>
      <w:r>
        <w:rPr>
          <w:rStyle w:val="VerbatimChar"/>
        </w:rPr>
        <w:t xml:space="preserve">game_cleared</w:t>
      </w:r>
      <w:r>
        <w:t xml:space="preserve">)에는 스킵 가능 [확정].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재회</w:t>
      </w:r>
      <w:r>
        <w:t xml:space="preserve">: 구슬이 구미의 본래 모습으로, 사람 모습 윤태호가 나타나 "늦었소" → 구미 "기다리게 해서 미안하다고 해" → 윤태호가 민호에게 마패를 건넴 → 빛 가루로 소멸 → 구미의 고백 "너는 어사가 아니야. 그래서 더더욱 너를 죽게 두고 싶지 않았어."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엔딩</w:t>
      </w:r>
      <w:r>
        <w:t xml:space="preserve"> </w:t>
      </w:r>
      <w:r>
        <w:rPr>
          <w:rStyle w:val="VerbatimChar"/>
        </w:rPr>
        <w:t xml:space="preserve">EndingSequence</w:t>
      </w:r>
      <w:r>
        <w:t xml:space="preserve">: 현대 우물 새벽 → 구미가 마패를 품에 안았다 돌려줌 → 가문 사당(윤태호 위패 옆에 마패·유척·수사 서신) → 우물 앞 캠코더 재생(검은 화면, 초록 노이즈, REC,</w:t>
      </w:r>
      <w:r>
        <w:t xml:space="preserve"> </w:t>
      </w:r>
      <w:r>
        <w:rPr>
          <w:rStyle w:val="VerbatimChar"/>
        </w:rPr>
        <w:t xml:space="preserve">2026.10.01 AM 02:17</w:t>
      </w:r>
      <w:r>
        <w:t xml:space="preserve">, 형체 없음) → 크레딧 → 크레딧 후 새 촬영 준비 장면(구미가 지도를 짚음).</w:t>
      </w:r>
    </w:p>
    <w:bookmarkEnd w:id="68"/>
    <w:bookmarkStart w:id="69" w:name="보스-약화-아이템-선택"/>
    <w:p>
      <w:pPr>
        <w:pStyle w:val="Heading3"/>
      </w:pPr>
      <w:r>
        <w:t xml:space="preserve">4.11 보스 약화 아이템 (선택)</w:t>
      </w:r>
    </w:p>
    <w:p>
      <w:pPr>
        <w:pStyle w:val="FirstParagraph"/>
      </w:pPr>
      <w:r>
        <w:t xml:space="preserve">모든 보스는 이 아이템 없이도 이길 수 있다. 민간 신앙에서 잡귀를 막는다고 여긴 물건들이다.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아이템 (id)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획득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대상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사용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효과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수량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공양미 주머니 (</w:t>
            </w:r>
            <w:r>
              <w:rPr>
                <w:rStyle w:val="VerbatimChar"/>
                <w:sz w:val="19"/>
              </w:rPr>
              <w:t xml:space="preserve">offering_rice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 공양 터 주변, 구간 C 옛 절터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바닥에 놓기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주지가 5m 안에 오면 공양을 받느라 4초 멈춤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염주 (</w:t>
            </w:r>
            <w:r>
              <w:rPr>
                <w:rStyle w:val="VerbatimChar"/>
                <w:sz w:val="19"/>
              </w:rPr>
              <w:t xml:space="preserve">abbot_rosary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2장 구간 C 능선 숲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알아채는 시간 0.5초 → 1.5초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팥 주머니 (</w:t>
            </w:r>
            <w:r>
              <w:rPr>
                <w:rStyle w:val="VerbatimChar"/>
                <w:sz w:val="19"/>
              </w:rPr>
              <w:t xml:space="preserve">red_beans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 산신각·대웅전 앞 제상 / 5장 제상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무당 2페이즈, 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던지기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반경 3m 안의 두억시니 팔이 5초 물러남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 + 2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명두 거울 (</w:t>
            </w:r>
            <w:r>
              <w:rPr>
                <w:rStyle w:val="VerbatimChar"/>
                <w:sz w:val="19"/>
              </w:rPr>
              <w:t xml:space="preserve">myeongdu_mirror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3장 명부전 숨은 제단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무당, 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체크포인트마다 첫 피격 1회 무효(거울에 금이 감). 챕터 5까지 유지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복숭아나무 가지 (</w:t>
            </w:r>
            <w:r>
              <w:rPr>
                <w:rStyle w:val="VerbatimChar"/>
                <w:sz w:val="19"/>
              </w:rPr>
              <w:t xml:space="preserve">peach_branch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4장 무너진 암자 마당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떼어내기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말뚝에 사용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그 말뚝 정화 Hold 2.0초 → 1.0초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쑥 다발 (</w:t>
            </w:r>
            <w:r>
              <w:rPr>
                <w:rStyle w:val="VerbatimChar"/>
                <w:sz w:val="19"/>
              </w:rPr>
              <w:t xml:space="preserve">mugwort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4장 무너진 암자 / 5장 제상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떼어내기, 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태우기 (설치)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반경 4m 연기 15초. 떼어내기: 어둑시니 경직 3초 → 5초. 두억시니: 역병 안개 피해 간격 3초 → 6초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 + 2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엄나무 가지 (</w:t>
            </w:r>
            <w:r>
              <w:rPr>
                <w:rStyle w:val="VerbatimChar"/>
                <w:sz w:val="19"/>
              </w:rPr>
              <w:t xml:space="preserve">eom_branch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5장 아레나 제상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돌담에 걸기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30초 동안 그 돌담 뒤에서는 휩쓸기와 움켜쥐기가 닿지 않음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t xml:space="preserve">사용형은 빠른 슬롯에 넣고 UseItem으로, 소지형은 인벤토리에 있기만 하면 된다. 효과는</w:t>
      </w:r>
      <w:r>
        <w:t xml:space="preserve"> </w:t>
      </w:r>
      <w:r>
        <w:rPr>
          <w:rStyle w:val="VerbatimChar"/>
        </w:rPr>
        <w:t xml:space="preserve">IWeakenable.ApplyWeaken</w:t>
      </w:r>
      <w:r>
        <w:t xml:space="preserve">으로 보스에 전달한다.</w:t>
      </w:r>
    </w:p>
    <w:p>
      <w:pPr>
        <w:pStyle w:val="Compact"/>
        <w:numPr>
          <w:ilvl w:val="0"/>
          <w:numId w:val="1040"/>
        </w:numPr>
      </w:pPr>
      <w:r>
        <w:t xml:space="preserve">수량은 체크포인트 저장 시점으로 복원된다.</w:t>
      </w:r>
    </w:p>
    <w:p>
      <w:pPr>
        <w:pStyle w:val="Compact"/>
        <w:numPr>
          <w:ilvl w:val="0"/>
          <w:numId w:val="1040"/>
        </w:numPr>
      </w:pPr>
      <w:r>
        <w:t xml:space="preserve">일지 Relic에 민속 유래를 짧게 적는다: 팥의 붉은색이 잡귀를 쫓는 동지 풍습, 엄나무 가시를 문에 걸던 풍습, 귀신이 복숭아나무를 꺼린다는 믿음, 쑥을 태워 액을 막던 풍습, 무당의 신령한 거울 명두, 굶어 죽은 승려에게 올리는 공양.</w:t>
      </w:r>
    </w:p>
    <w:bookmarkEnd w:id="69"/>
    <w:bookmarkEnd w:id="70"/>
    <w:bookmarkStart w:id="74" w:name="입력과-챕터-콘텐츠"/>
    <w:p>
      <w:pPr>
        <w:pStyle w:val="Heading2"/>
      </w:pPr>
      <w:r>
        <w:t xml:space="preserve">5. 입력과 챕터 콘텐츠</w:t>
      </w:r>
    </w:p>
    <w:bookmarkStart w:id="71" w:name="Xd462edba75457028bba63f467bb4edd850e940e"/>
    <w:p>
      <w:pPr>
        <w:pStyle w:val="Heading3"/>
      </w:pPr>
      <w:r>
        <w:t xml:space="preserve">5.1 입력 맵 (</w:t>
      </w:r>
      <w:r>
        <w:rPr>
          <w:rStyle w:val="VerbatimChar"/>
        </w:rPr>
        <w:t xml:space="preserve">GameInput.inputactions</w:t>
      </w:r>
      <w:r>
        <w:t xml:space="preserve">, Action Map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Action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키보드·마우스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Xbox 패드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Move / Look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WASD / 마우스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왼쪽 / 오른쪽 스틱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이동 / 시점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Run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Shift (누르고 있기)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LS 클릭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뛰기, 앞 방향만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Crouch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Ctrl, C (전환)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RS 클릭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앉기·숨기. 앉은 상태에서 이동하면 앉은 채 이동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Lean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Z / 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LB / RB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고개 내밀기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EyeClose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 (누르고 있기)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LT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눈 감기 (최대 4초, 쿨 3초)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HoldBreath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우클릭 (누르고 있기)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RT 길게 (0.3초 이상)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숨 참기 (최대 5초, 3.12)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Interact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 (짧게 / 길게)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X (짧게 / 길게)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상호작용 / 정화·퇴마·장대 꽂기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BeadLight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Y 짧게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여우구슬 빛 켜기·끄기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Camcorder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Y 길게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켜기·끄기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UseItem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좌클릭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RT 짧게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촬영, 소금, 부적, 보스 약화 아이템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Reload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캠코더 배터리 교체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CallBead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Q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십자키 길게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구슬 길 안내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QuickSlot1~4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십자키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빠른 슬롯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Inventory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I, Tab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View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인벤토리 (지도는 인벤토리 안 탭)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Journal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J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View 길게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일지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Map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인벤토리 안 탭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지도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Drop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없음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Jump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Space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Pause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Esc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Menu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일시정지·설정</w:t>
            </w:r>
          </w:p>
        </w:tc>
      </w:tr>
    </w:tbl>
    <w:bookmarkEnd w:id="71"/>
    <w:bookmarkStart w:id="72" w:name="챕터별-활성화-cfg_chapter_n"/>
    <w:p>
      <w:pPr>
        <w:pStyle w:val="Heading3"/>
      </w:pPr>
      <w:r>
        <w:t xml:space="preserve">5.2 챕터별 활성화 (</w:t>
      </w:r>
      <w:r>
        <w:rPr>
          <w:rStyle w:val="VerbatimChar"/>
        </w:rPr>
        <w:t xml:space="preserve">CFG_Chapter_N</w:t>
      </w:r>
      <w:r>
        <w:t xml:space="preserve">)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입력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1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2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3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 4·5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Move, Look, Run, Crouch, Lean, EyeClose, Pause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Interact 짧게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Interact 길게 (정화·퇴마)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HoldBreath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 (구간 C 튜토리얼)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BeadLight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Camcorder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 (배터리 소모 없음)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CallBead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UseItem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촬영, 약화 아이템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촬영, 소금, 부적, 약화 아이템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같음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Reload, QuickSlot, Inventory, Map, Journal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–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Drop, Jump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비활성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t xml:space="preserve">추격 중 허용: Move, Look, Run, Crouch, EyeClose, HoldBreath, BeadLight, Camcorder, Pause [확정].</w:t>
      </w:r>
    </w:p>
    <w:bookmarkEnd w:id="72"/>
    <w:bookmarkStart w:id="73" w:name="챕터-콘텐츠"/>
    <w:p>
      <w:pPr>
        <w:pStyle w:val="Heading3"/>
      </w:pPr>
      <w:r>
        <w:t xml:space="preserve">5.3 챕터 콘텐츠</w:t>
      </w:r>
    </w:p>
    <w:p>
      <w:pPr>
        <w:pStyle w:val="FirstParagraph"/>
      </w:pPr>
      <w:r>
        <w:rPr>
          <w:bCs/>
          <w:b/>
        </w:rPr>
        <w:t xml:space="preserve">프롤로그·챕터 1: 우물</w:t>
      </w:r>
      <w:r>
        <w:t xml:space="preserve"> </w:t>
      </w:r>
      <w:r>
        <w:t xml:space="preserve">(</w:t>
      </w:r>
      <w:r>
        <w:rPr>
          <w:rStyle w:val="VerbatimChar"/>
        </w:rPr>
        <w:t xml:space="preserve">Ch1_Intro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Ch1_Well</w:t>
      </w:r>
      <w:r>
        <w:t xml:space="preserve">, 0m, 평지, 바람 0.2)</w:t>
      </w:r>
    </w:p>
    <w:p>
      <w:pPr>
        <w:pStyle w:val="Compact"/>
        <w:numPr>
          <w:ilvl w:val="0"/>
          <w:numId w:val="1042"/>
        </w:numPr>
      </w:pPr>
      <w:r>
        <w:t xml:space="preserve">현대 우물 촬영(빛은 달빛과 나이트비전). LCD 수면에 구미가 비친다. 구미 "그분의 냄새가 나." 수면에 손을 대면 셀 수 없는 손가락에 끌려 타임리프.</w:t>
      </w:r>
    </w:p>
    <w:p>
      <w:pPr>
        <w:pStyle w:val="Compact"/>
        <w:numPr>
          <w:ilvl w:val="0"/>
          <w:numId w:val="1042"/>
        </w:numPr>
      </w:pPr>
      <w:r>
        <w:t xml:space="preserve">1672년 우물가. 구미가 여우구슬을 띄워 민호의 왼쪽 어깨 위로 보내고("내 구슬이야. 빛이 필요할 거야"), 이동·시점·구슬 빛·상호작용·눈 감기를 안내한다.</w:t>
      </w:r>
    </w:p>
    <w:p>
      <w:pPr>
        <w:pStyle w:val="Compact"/>
        <w:numPr>
          <w:ilvl w:val="0"/>
          <w:numId w:val="1042"/>
        </w:numPr>
      </w:pPr>
      <w:r>
        <w:t xml:space="preserve">버려진 마을. 빈 독 안의 긁는 소리, LCD에만 보이는 갓 쓴 작은 실루엣(복선).</w:t>
      </w:r>
    </w:p>
    <w:p>
      <w:pPr>
        <w:pStyle w:val="Compact"/>
        <w:numPr>
          <w:ilvl w:val="0"/>
          <w:numId w:val="1042"/>
        </w:numPr>
      </w:pPr>
      <w:r>
        <w:t xml:space="preserve">어둑시니 첫 등장(15m 이상,</w:t>
      </w:r>
      <w:r>
        <w:t xml:space="preserve"> </w:t>
      </w:r>
      <w:r>
        <w:rPr>
          <w:rStyle w:val="VerbatimChar"/>
        </w:rPr>
        <w:t xml:space="preserve">GAZE_Ch1</w:t>
      </w:r>
      <w:r>
        <w:t xml:space="preserve">) → 규칙 체험 추격. 무너진 담 밑 틈으로 앉아서 도주.</w:t>
      </w:r>
    </w:p>
    <w:p>
      <w:pPr>
        <w:pStyle w:val="Compact"/>
        <w:numPr>
          <w:ilvl w:val="0"/>
          <w:numId w:val="1042"/>
        </w:numPr>
      </w:pPr>
      <w:r>
        <w:t xml:space="preserve">우물로 복귀 → 구미 "돌아보지 마" → 돌아보면 우물 턱 위에서 내려다보는 어둑시니, 허리의 마패 → 암전. 10초 동안 돌아보지 않으면 등 뒤의 젖은 숨소리가 커지며 강제로 돌아본다 [확정].</w:t>
      </w:r>
    </w:p>
    <w:p>
      <w:pPr>
        <w:pStyle w:val="Compact"/>
        <w:numPr>
          <w:ilvl w:val="0"/>
          <w:numId w:val="1043"/>
        </w:numPr>
      </w:pPr>
      <w:r>
        <w:t xml:space="preserve">체크포인트 4곳: 우물 진입 직후, 탐색 중간, 첫 조우 직전, 출구 직전.</w:t>
      </w:r>
    </w:p>
    <w:p>
      <w:pPr>
        <w:pStyle w:val="FirstParagraph"/>
      </w:pPr>
      <w:r>
        <w:rPr>
          <w:bCs/>
          <w:b/>
        </w:rPr>
        <w:t xml:space="preserve">챕터 2: 사찰로 가는 길</w:t>
      </w:r>
      <w:r>
        <w:t xml:space="preserve"> </w:t>
      </w:r>
      <w:r>
        <w:t xml:space="preserve">(</w:t>
      </w:r>
      <w:r>
        <w:rPr>
          <w:rStyle w:val="VerbatimChar"/>
        </w:rPr>
        <w:t xml:space="preserve">Ch2_MountainPath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Ch2_TempleGate</w:t>
      </w:r>
      <w:r>
        <w:t xml:space="preserve">, 0 → 500m 오르막)</w:t>
      </w:r>
    </w:p>
    <w:p>
      <w:pPr>
        <w:pStyle w:val="Compact"/>
        <w:numPr>
          <w:ilvl w:val="0"/>
          <w:numId w:val="1044"/>
        </w:numPr>
      </w:pPr>
      <w:r>
        <w:t xml:space="preserve">구미가 사람 모습을 유지하지 못하고 구슬 속으로 들어간다. 구슬 호출 튜토리얼 (CP1).</w:t>
      </w:r>
    </w:p>
    <w:p>
      <w:pPr>
        <w:pStyle w:val="Compact"/>
        <w:numPr>
          <w:ilvl w:val="0"/>
          <w:numId w:val="1044"/>
        </w:numPr>
      </w:pPr>
      <w:r>
        <w:t xml:space="preserve">구간 A 도깨비불 산길: 정화 튜토리얼, 첫 사연(역병으로 우물에 던져진 사내).</w:t>
      </w:r>
    </w:p>
    <w:p>
      <w:pPr>
        <w:pStyle w:val="Compact"/>
        <w:numPr>
          <w:ilvl w:val="0"/>
          <w:numId w:val="1044"/>
        </w:numPr>
      </w:pPr>
      <w:r>
        <w:t xml:space="preserve">구간 B 시신 비탈: 거적 시신 정화 4곳, 발목을 잡는 손,</w:t>
      </w:r>
      <w:r>
        <w:t xml:space="preserve"> </w:t>
      </w:r>
      <w:r>
        <w:rPr>
          <w:rStyle w:val="VerbatimChar"/>
        </w:rPr>
        <w:t xml:space="preserve">letter_yun</w:t>
      </w:r>
      <w:r>
        <w:t xml:space="preserve">(서명 윤태호) 획득 시 손이 굳는 연출 (CP2). 구미 "왜 남의 일에 그렇게까지..."</w:t>
      </w:r>
    </w:p>
    <w:p>
      <w:pPr>
        <w:pStyle w:val="Compact"/>
        <w:numPr>
          <w:ilvl w:val="0"/>
          <w:numId w:val="1044"/>
        </w:numPr>
      </w:pPr>
      <w:r>
        <w:t xml:space="preserve">추격 세트피스: 비탈 오르막, LCD로 봐도 커짐, 스태미나 관리 (CP3 직전).</w:t>
      </w:r>
    </w:p>
    <w:p>
      <w:pPr>
        <w:pStyle w:val="Compact"/>
        <w:numPr>
          <w:ilvl w:val="0"/>
          <w:numId w:val="1044"/>
        </w:numPr>
      </w:pPr>
      <w:r>
        <w:t xml:space="preserve">구간 C 능선 숲: 바람 0.6, 수풀 은신 튜토리얼(앉아서)과 숨 참기 튜토리얼(구미 "숨 참아", 수풀 앞을 지나가는 어둑시니의 젖은 숨소리),</w:t>
      </w:r>
      <w:r>
        <w:t xml:space="preserve"> </w:t>
      </w:r>
      <w:r>
        <w:rPr>
          <w:rStyle w:val="VerbatimChar"/>
        </w:rPr>
        <w:t xml:space="preserve">yucheok</w:t>
      </w:r>
      <w:r>
        <w:t xml:space="preserve">, 염주, 공양미 주머니 (CP4).</w:t>
      </w:r>
    </w:p>
    <w:p>
      <w:pPr>
        <w:pStyle w:val="Compact"/>
        <w:numPr>
          <w:ilvl w:val="0"/>
          <w:numId w:val="1044"/>
        </w:numPr>
      </w:pPr>
      <w:r>
        <w:t xml:space="preserve">구간 D 돌계단 약 170단 → 정상의 사찰 외관 공개 → 공양 터에서 주지 보스 (CP5 직전). 보스전 동안 어둑시니는 돌계단 아래 대기.</w:t>
      </w:r>
    </w:p>
    <w:p>
      <w:pPr>
        <w:pStyle w:val="Compact"/>
        <w:numPr>
          <w:ilvl w:val="0"/>
          <w:numId w:val="1044"/>
        </w:numPr>
      </w:pPr>
      <w:r>
        <w:t xml:space="preserve">일주문이 열리고 문턱을 넘으면 종료. 사찰 안은 챕터 3 [확정].</w:t>
      </w:r>
    </w:p>
    <w:p>
      <w:pPr>
        <w:pStyle w:val="FirstParagraph"/>
      </w:pPr>
      <w:r>
        <w:rPr>
          <w:bCs/>
          <w:b/>
        </w:rPr>
        <w:t xml:space="preserve">챕터 3: 사찰 내부</w:t>
      </w:r>
      <w:r>
        <w:t xml:space="preserve"> </w:t>
      </w:r>
      <w:r>
        <w:t xml:space="preserve">(</w:t>
      </w:r>
      <w:r>
        <w:rPr>
          <w:rStyle w:val="VerbatimChar"/>
        </w:rPr>
        <w:t xml:space="preserve">Ch3_Temple</w:t>
      </w:r>
      <w:r>
        <w:t xml:space="preserve">, 485~515m, 바람 0.8 이상)</w:t>
      </w:r>
    </w:p>
    <w:p>
      <w:pPr>
        <w:pStyle w:val="Compact"/>
        <w:numPr>
          <w:ilvl w:val="0"/>
          <w:numId w:val="1045"/>
        </w:numPr>
      </w:pPr>
      <w:r>
        <w:t xml:space="preserve">일주문 안 결계 진입, 구슬 깜빡임이 멎는다 (CP1).</w:t>
      </w:r>
    </w:p>
    <w:p>
      <w:pPr>
        <w:pStyle w:val="Compact"/>
        <w:numPr>
          <w:ilvl w:val="0"/>
          <w:numId w:val="1045"/>
        </w:numPr>
      </w:pPr>
      <w:r>
        <w:t xml:space="preserve">천왕문 사천왕이 통로를 막음 → 대웅전 앞 굿 흔적에서 소금 → 사천왕 정화,</w:t>
      </w:r>
      <w:r>
        <w:t xml:space="preserve"> </w:t>
      </w:r>
      <w:r>
        <w:rPr>
          <w:rStyle w:val="VerbatimChar"/>
        </w:rPr>
        <w:t xml:space="preserve">obanggi_red</w:t>
      </w:r>
      <w:r>
        <w:t xml:space="preserve"> </w:t>
      </w:r>
      <w:r>
        <w:t xml:space="preserve">(CP2).</w:t>
      </w:r>
    </w:p>
    <w:p>
      <w:pPr>
        <w:pStyle w:val="Compact"/>
        <w:numPr>
          <w:ilvl w:val="0"/>
          <w:numId w:val="1045"/>
        </w:numPr>
      </w:pPr>
      <w:r>
        <w:t xml:space="preserve">나한전(</w:t>
      </w:r>
      <w:r>
        <w:rPr>
          <w:rStyle w:val="VerbatimChar"/>
        </w:rPr>
        <w:t xml:space="preserve">obanggi_blue</w:t>
      </w:r>
      <w:r>
        <w:t xml:space="preserve">, 구슬 빛이 깜빡이는 동안 다가오는 나한상)과 명부전(</w:t>
      </w:r>
      <w:r>
        <w:rPr>
          <w:rStyle w:val="VerbatimChar"/>
        </w:rPr>
        <w:t xml:space="preserve">obanggi_white</w:t>
      </w:r>
      <w:r>
        <w:t xml:space="preserve">, 부적, 명두 거울) 순서 자유. 봉인 2개 후 구미 진실 장면.</w:t>
      </w:r>
    </w:p>
    <w:p>
      <w:pPr>
        <w:pStyle w:val="Compact"/>
        <w:numPr>
          <w:ilvl w:val="0"/>
          <w:numId w:val="1045"/>
        </w:numPr>
      </w:pPr>
      <w:r>
        <w:t xml:space="preserve">산신각: 결계에 얼굴을 짓누르는 어둑시니, 악귀 정화,</w:t>
      </w:r>
      <w:r>
        <w:t xml:space="preserve"> </w:t>
      </w:r>
      <w:r>
        <w:rPr>
          <w:rStyle w:val="VerbatimChar"/>
        </w:rPr>
        <w:t xml:space="preserve">obanggi_black</w:t>
      </w:r>
      <w:r>
        <w:t xml:space="preserve">, 팥 주머니.</w:t>
      </w:r>
    </w:p>
    <w:p>
      <w:pPr>
        <w:pStyle w:val="Compact"/>
        <w:numPr>
          <w:ilvl w:val="0"/>
          <w:numId w:val="1045"/>
        </w:numPr>
      </w:pPr>
      <w:r>
        <w:t xml:space="preserve">봉인 4개(오방기는 매번 빛나며 돌아옴) → 대웅전 개방 → 무당 보스 → 무당 "그것은 처음 봉인된 곳으로 돌아갔소. 우물이오." → 결계 거의 소멸.</w:t>
      </w:r>
    </w:p>
    <w:p>
      <w:pPr>
        <w:pStyle w:val="FirstParagraph"/>
      </w:pPr>
      <w:r>
        <w:rPr>
          <w:bCs/>
          <w:b/>
        </w:rPr>
        <w:t xml:space="preserve">챕터 4: 하산</w:t>
      </w:r>
      <w:r>
        <w:t xml:space="preserve"> </w:t>
      </w:r>
      <w:r>
        <w:t xml:space="preserve">(</w:t>
      </w:r>
      <w:r>
        <w:rPr>
          <w:rStyle w:val="VerbatimChar"/>
        </w:rPr>
        <w:t xml:space="preserve">Ch4_Descent</w:t>
      </w:r>
      <w:r>
        <w:t xml:space="preserve">, 500 → 0m 내리막) [확정]</w:t>
      </w:r>
    </w:p>
    <w:p>
      <w:pPr>
        <w:pStyle w:val="Compact"/>
        <w:numPr>
          <w:ilvl w:val="0"/>
          <w:numId w:val="1046"/>
        </w:numPr>
      </w:pPr>
      <w:r>
        <w:t xml:space="preserve">구간 A: 일주문을 나서자 등 뒤에서 문이 닫히고, 돌계단 아래에 2.0배 어둑시니. 컷신 없이 추격 (CP1은 일주문 안쪽).</w:t>
      </w:r>
    </w:p>
    <w:p>
      <w:pPr>
        <w:pStyle w:val="Compact"/>
        <w:numPr>
          <w:ilvl w:val="0"/>
          <w:numId w:val="1046"/>
        </w:numPr>
      </w:pPr>
      <w:r>
        <w:t xml:space="preserve">구간 B 절벽 난간길: 은신 지점 없음, 바위 틈 2곳, 말뚝이 뽑히며 안개 아래 얼굴들 (CP2).</w:t>
      </w:r>
    </w:p>
    <w:p>
      <w:pPr>
        <w:pStyle w:val="Compact"/>
        <w:numPr>
          <w:ilvl w:val="0"/>
          <w:numId w:val="1046"/>
        </w:numPr>
      </w:pPr>
      <w:r>
        <w:t xml:space="preserve">구간 C 무너진 암자: 나한상(앞)과 어둑시니(뒤)의 이중 시선, 복숭아나무 가지·쑥 다발·도구 보급 (CP3). 구미 "넌 봉인의 열쇠니까... 아니. 그냥 살아."</w:t>
      </w:r>
    </w:p>
    <w:p>
      <w:pPr>
        <w:pStyle w:val="Compact"/>
        <w:numPr>
          <w:ilvl w:val="0"/>
          <w:numId w:val="1046"/>
        </w:numPr>
      </w:pPr>
      <w:r>
        <w:t xml:space="preserve">구간 D 시신 비탈 하단: 전환점 (CP4 직후) → 떼어내기 보스.</w:t>
      </w:r>
    </w:p>
    <w:p>
      <w:pPr>
        <w:pStyle w:val="Compact"/>
        <w:numPr>
          <w:ilvl w:val="0"/>
          <w:numId w:val="1046"/>
        </w:numPr>
      </w:pPr>
      <w:r>
        <w:t xml:space="preserve">구간 E 우물가 산길 → 우물 도착, 검은 연기, 암전 (CP5).</w:t>
      </w:r>
    </w:p>
    <w:p>
      <w:pPr>
        <w:pStyle w:val="FirstParagraph"/>
      </w:pPr>
      <w:r>
        <w:rPr>
          <w:bCs/>
          <w:b/>
        </w:rPr>
        <w:t xml:space="preserve">챕터 5: 두억시니전과 엔딩</w:t>
      </w:r>
      <w:r>
        <w:t xml:space="preserve"> </w:t>
      </w:r>
      <w:r>
        <w:t xml:space="preserve">(</w:t>
      </w:r>
      <w:r>
        <w:rPr>
          <w:rStyle w:val="VerbatimChar"/>
        </w:rPr>
        <w:t xml:space="preserve">Ch5_WellBoss</w:t>
      </w:r>
      <w:r>
        <w:t xml:space="preserve">,</w:t>
      </w:r>
      <w:r>
        <w:t xml:space="preserve"> </w:t>
      </w:r>
      <w:r>
        <w:rPr>
          <w:rStyle w:val="VerbatimChar"/>
        </w:rPr>
        <w:t xml:space="preserve">Ch5_Ending</w:t>
      </w:r>
      <w:r>
        <w:t xml:space="preserve">, 0m) [확정: 장소 = 17세기 우물]</w:t>
      </w:r>
    </w:p>
    <w:p>
      <w:pPr>
        <w:pStyle w:val="Compact"/>
        <w:numPr>
          <w:ilvl w:val="0"/>
          <w:numId w:val="1047"/>
        </w:numPr>
      </w:pPr>
      <w:r>
        <w:t xml:space="preserve">우물에서 두억시니가 솟아오름 (CP1) → 1·2·3페이즈 (CP2, CP3). 제상에 엄나무 가지, 쑥 다발, 팥 주머니, 소금.</w:t>
      </w:r>
    </w:p>
    <w:p>
      <w:pPr>
        <w:pStyle w:val="Compact"/>
        <w:numPr>
          <w:ilvl w:val="0"/>
          <w:numId w:val="1047"/>
        </w:numPr>
      </w:pPr>
      <w:r>
        <w:t xml:space="preserve">최종 봉인 → 회상 5조각 → 재회와 마패 전달, 구미의 고백 → 엔딩 시퀀스(4.10) → 크레딧.</w:t>
      </w:r>
    </w:p>
    <w:bookmarkEnd w:id="73"/>
    <w:bookmarkEnd w:id="74"/>
    <w:bookmarkStart w:id="79" w:name="에셋과-결정-현황"/>
    <w:p>
      <w:pPr>
        <w:pStyle w:val="Heading2"/>
      </w:pPr>
      <w:r>
        <w:t xml:space="preserve">6. 에셋과 결정 현황</w:t>
      </w:r>
    </w:p>
    <w:bookmarkStart w:id="75" w:name="에셋-목록"/>
    <w:p>
      <w:pPr>
        <w:pStyle w:val="Heading3"/>
      </w:pPr>
      <w:r>
        <w:t xml:space="preserve">6.1 에셋 목록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분류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에셋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챕터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뷰모델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손, 캠코더(LCD 슬롯), 여우구슬(화면 왼쪽 위 발광체, 깜빡임·색 변화 셰이더)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캐릭터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19"/>
              </w:rPr>
              <w:t xml:space="preserve">SK_Eoduksini</w:t>
            </w:r>
            <w:r>
              <w:rPr>
                <w:sz w:val="19"/>
              </w:rPr>
              <w:t xml:space="preserve">(너울, 배율 1~4), 구미(반투명·본래 모습),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SK_HeadMonk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SK_Shaman</w:t>
            </w:r>
            <w:r>
              <w:rPr>
                <w:sz w:val="19"/>
              </w:rPr>
              <w:t xml:space="preserve">, 사천왕상, 나한상(인스턴싱), 망자, 악귀,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SK_Dueoksini</w:t>
            </w:r>
            <w:r>
              <w:rPr>
                <w:sz w:val="19"/>
              </w:rPr>
              <w:t xml:space="preserve">, 윤태호(사람 모습)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환경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현대 우물, 1672년 우물·버려진 마을, 절벽 숲길, 시신 비탈, 능선 숲, 돌계단 170단·공양 터·일주문, 사찰 모듈러 키트(천왕문·나한전·명부전·산신각·대웅전), 절벽 난간길, 무너진 암자, 우물 아레나(돌담 4·제상 2·장대 5·봉인석), 가문 사당, 이정표(돌무더기·장승), 원경 산맥·구름바다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거적 시신, 수사 서신, 유척, 구휼 기록, 빈 발우, 오방기 5색(그을린 버전 포함), 부적, 신칼, 방울, 향로, 제웅, 봉인석, 짚 제웅 말뚝, 검은 사슬, 마패(말 세 마리), 배터리, 약화 아이템 7종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2~5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FX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높이 안개·안개 카드, 바람 반응 셰이더(수목·천), 어둑시니 안개와 도포 번짐, 도깨비불, 정화, 구슬 흡수, 결계 막, 두억시니 팔·역병 안개, 쑥 연기, 무당의 붉은 향 연기, 사슬, 소멸 빛 입자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사운드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바람 3단·돌풍, 지면 재질별 발소리 7종, 마루 삐걱임, 발우 긁는 소리, 방울, 무가, 향로 쇠사슬·향 타는 소리, 숨 참기 심장박동과 헐떡임, 심장박동·저주파, 우물 속 목소리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1~5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연출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회상 2.5D 레이어 이미지 5장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</w:t>
            </w:r>
          </w:p>
        </w:tc>
      </w:tr>
    </w:tbl>
    <w:bookmarkEnd w:id="75"/>
    <w:bookmarkStart w:id="76" w:name="확정-사항"/>
    <w:p>
      <w:pPr>
        <w:pStyle w:val="Heading3"/>
      </w:pPr>
      <w:r>
        <w:t xml:space="preserve">6.2 확정 사항</w:t>
      </w:r>
    </w:p>
    <w:p>
      <w:pPr>
        <w:pStyle w:val="Compact"/>
        <w:numPr>
          <w:ilvl w:val="0"/>
          <w:numId w:val="1048"/>
        </w:numPr>
      </w:pPr>
      <w:r>
        <w:t xml:space="preserve">게임 제목 "어둑". 전 구간 1인칭, Unity URP, 사실적 룩, 1080p 60fps, 단일 엔딩. 첫 플레이 2시간 30분~3시간 30분. 한국어·영어 자막.</w:t>
      </w:r>
    </w:p>
    <w:p>
      <w:pPr>
        <w:pStyle w:val="Compact"/>
        <w:numPr>
          <w:ilvl w:val="0"/>
          <w:numId w:val="1048"/>
        </w:numPr>
      </w:pPr>
      <w:r>
        <w:t xml:space="preserve">어둑시니는 직접 봐도 LCD로 봐도 커진다. 우회 수단 없음. 잡히면 즉사. 지형·바람·소리의 영향을 받지 않는다.</w:t>
      </w:r>
    </w:p>
    <w:p>
      <w:pPr>
        <w:pStyle w:val="Compact"/>
        <w:numPr>
          <w:ilvl w:val="0"/>
          <w:numId w:val="1048"/>
        </w:numPr>
      </w:pPr>
      <w:r>
        <w:t xml:space="preserve">여우구슬이 화면 왼쪽 위에서 빛나는 유일한 광원이며, 위급 시 깜빡이고, 체력이 떨어지면 빨간불이 되고, 보스를 퇴마해 기운을 흡수한다.</w:t>
      </w:r>
    </w:p>
    <w:p>
      <w:pPr>
        <w:pStyle w:val="Compact"/>
        <w:numPr>
          <w:ilvl w:val="0"/>
          <w:numId w:val="1048"/>
        </w:numPr>
      </w:pPr>
      <w:r>
        <w:t xml:space="preserve">이동 자세는 걷기·뛰기·앉기. 앉은 상태에서 방향키를 누르면 앉은 채 이동한다.</w:t>
      </w:r>
    </w:p>
    <w:p>
      <w:pPr>
        <w:pStyle w:val="Compact"/>
        <w:numPr>
          <w:ilvl w:val="0"/>
          <w:numId w:val="1048"/>
        </w:numPr>
      </w:pPr>
      <w:r>
        <w:t xml:space="preserve">산 정상(사찰)은 500m. 챕터 1·5 평지, 챕터 2 오르막, 챕터 3 완만한 오르내림, 챕터 4 내리막.</w:t>
      </w:r>
    </w:p>
    <w:p>
      <w:pPr>
        <w:pStyle w:val="Compact"/>
        <w:numPr>
          <w:ilvl w:val="0"/>
          <w:numId w:val="1048"/>
        </w:numPr>
      </w:pPr>
      <w:r>
        <w:t xml:space="preserve">산 근처라 늘 바람이 불고, 고도가 높을수록, 사찰에서 가장 세다.</w:t>
      </w:r>
    </w:p>
    <w:p>
      <w:pPr>
        <w:pStyle w:val="Compact"/>
        <w:numPr>
          <w:ilvl w:val="0"/>
          <w:numId w:val="1048"/>
        </w:numPr>
      </w:pPr>
      <w:r>
        <w:t xml:space="preserve">챕터 2는 사찰로 가는 길, 챕터 3은 사찰 내부. 결계 경계는 일주문.</w:t>
      </w:r>
    </w:p>
    <w:p>
      <w:pPr>
        <w:pStyle w:val="Compact"/>
        <w:numPr>
          <w:ilvl w:val="0"/>
          <w:numId w:val="1048"/>
        </w:numPr>
      </w:pPr>
      <w:r>
        <w:t xml:space="preserve">마패는 어둑시니가 지니다가 챕터 5에서 건넨다. 챕터 2 유물은 수사 서신과 유척.</w:t>
      </w:r>
    </w:p>
    <w:p>
      <w:pPr>
        <w:pStyle w:val="Compact"/>
        <w:numPr>
          <w:ilvl w:val="0"/>
          <w:numId w:val="1048"/>
        </w:numPr>
      </w:pPr>
      <w:r>
        <w:t xml:space="preserve">전투는 약화(소금·부적) → 정화. 강공격은 없고 그 키는 숨 참기다. 챕터 3부터 3회 피격 사망.</w:t>
      </w:r>
    </w:p>
    <w:p>
      <w:pPr>
        <w:pStyle w:val="Compact"/>
        <w:numPr>
          <w:ilvl w:val="0"/>
          <w:numId w:val="1048"/>
        </w:numPr>
      </w:pPr>
      <w:r>
        <w:t xml:space="preserve">오방 봉인은 사방 4개 + 무당 해방으로 중앙 완성. 봉인이 완성되면 오방기가 빛나며 인벤토리로 돌아온다.</w:t>
      </w:r>
    </w:p>
    <w:p>
      <w:pPr>
        <w:pStyle w:val="Compact"/>
        <w:numPr>
          <w:ilvl w:val="0"/>
          <w:numId w:val="1048"/>
        </w:numPr>
      </w:pPr>
      <w:r>
        <w:t xml:space="preserve">보스는 약화 조건 → 구슬 퇴마·흡수로 클리어. 주지는 소리로 찾는 눈먼 승려, 무당은 향 연기로 공격(숨을 참아 버팀), 두억시니전은 우물을 들여다보면 안 된다.</w:t>
      </w:r>
    </w:p>
    <w:p>
      <w:pPr>
        <w:pStyle w:val="Compact"/>
        <w:numPr>
          <w:ilvl w:val="0"/>
          <w:numId w:val="1048"/>
        </w:numPr>
      </w:pPr>
      <w:r>
        <w:t xml:space="preserve">보스 약화 아이템 7종은 선택 아이템이다.</w:t>
      </w:r>
    </w:p>
    <w:p>
      <w:pPr>
        <w:pStyle w:val="Compact"/>
        <w:numPr>
          <w:ilvl w:val="0"/>
          <w:numId w:val="1048"/>
        </w:numPr>
      </w:pPr>
      <w:r>
        <w:t xml:space="preserve">사찰은 한국식 단층 전각, 실제보다 크게. 색감은 보라·남색 달밤. 서양 오컬트 금지.</w:t>
      </w:r>
    </w:p>
    <w:p>
      <w:pPr>
        <w:pStyle w:val="Compact"/>
        <w:numPr>
          <w:ilvl w:val="0"/>
          <w:numId w:val="1048"/>
        </w:numPr>
      </w:pPr>
      <w:r>
        <w:t xml:space="preserve">구미는 챕터 2~4에서 구슬로만 등장. 어둑시니의 얼굴은 흑사 너울로 가린다.</w:t>
      </w:r>
    </w:p>
    <w:p>
      <w:pPr>
        <w:pStyle w:val="Compact"/>
        <w:numPr>
          <w:ilvl w:val="0"/>
          <w:numId w:val="1048"/>
        </w:numPr>
      </w:pPr>
      <w:r>
        <w:t xml:space="preserve">어사의 이름은 윤태호, 부를 때는 윤어사. 민호(26세)의 할머니는 무당이었다.</w:t>
      </w:r>
    </w:p>
    <w:p>
      <w:pPr>
        <w:pStyle w:val="Compact"/>
        <w:numPr>
          <w:ilvl w:val="0"/>
          <w:numId w:val="1048"/>
        </w:numPr>
      </w:pPr>
      <w:r>
        <w:t xml:space="preserve">대사는 자막만, audioClip 필드는 비워 둔다.</w:t>
      </w:r>
    </w:p>
    <w:p>
      <w:pPr>
        <w:pStyle w:val="Compact"/>
        <w:numPr>
          <w:ilvl w:val="0"/>
          <w:numId w:val="1048"/>
        </w:numPr>
      </w:pPr>
      <w:r>
        <w:t xml:space="preserve">패드 배치는 5.1(조작키 설정서 기준).</w:t>
      </w:r>
    </w:p>
    <w:bookmarkEnd w:id="76"/>
    <w:bookmarkStart w:id="77" w:name="일괄-확정-기록-2026.10"/>
    <w:p>
      <w:pPr>
        <w:pStyle w:val="Heading3"/>
      </w:pPr>
      <w:r>
        <w:t xml:space="preserve">6.3 일괄 확정 기록 (2026.10)</w:t>
      </w:r>
    </w:p>
    <w:p>
      <w:pPr>
        <w:pStyle w:val="FirstParagraph"/>
      </w:pPr>
      <w:r>
        <w:t xml:space="preserve">사용자가 "게임이 크게 성공할 가능성이 가장 높은 쪽으로" 남은 항목을 한꺼번에 확정했다. 이 문서에 [확인 필요] 항목은 더 이상 없다.</w:t>
      </w:r>
    </w:p>
    <w:tbl>
      <w:tblPr>
        <w:tblStyle w:val="Table"/>
        <w:tblW w:type="pct" w:w="500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항목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확정값</w:t>
            </w:r>
          </w:p>
        </w:tc>
        <w:tc>
          <w:tcPr>
            <w:shd w:val="clear" w:color="auto" w:fill="DDE5F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19"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4 구성,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GAZE_Ch4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5.3 구간 A~E, 시작 2.0배·최대 4.0배·4.8 m/s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정상에서 기습으로 시작해 긴장의 정점을 만든다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5 장소,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GAZE_Ch5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17세기 우물, 시작 1.5배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첫 장면의 우물로 돌아오는 원형 구조가 결말의 울림을 키운다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떼어내기·두억시니 수치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2.3 기본값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보스 규칙과 맞물리도록 설계된 값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회상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2.5D 일러스트 5조각, 첫 플레이 스킵 불가, 클리어 후 스킵 가능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감정선은 지키고 재플레이의 불편은 없앤다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어사의 소멸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사람 모습으로 빛 가루가 되어 소멸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재회 장면의 감정적 보상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프롤로그 광원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달빛과 캠코더 나이트비전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첫 장면부터 캠코더 사용을 익힌다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챕터 1 마지막 컷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10초 뒤 숨소리가 커지며 강제로 돌아봄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진행이 막히지 않으면서 공포 연출은 유지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고개 내밀기, 경사·미끄러짐, 바람 수치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2.1, 3.10, 3.11 기본값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테스트 램프로 검증 가능한 값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페이싱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무이벤트 최대 90초, 체크포인트 최대 8분(넘으면 보조 체크포인트 추가)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즉사 게임의 좌절을 줄이는 것이 평가에 가장 중요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구슬 빛과 단계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12m·55°, 단계마다 +1.5m·+10%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보스를 넘길수록 성장이 눈에 보인다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약화 아이템 수치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4.11 기본값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선택 아이템이라 난이도 완충 장치로 작동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소금 각도, 나한상 속도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60°, 1.8 m/s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플레이어 걷기보다 느려 대응 가능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두억시니 폴리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25,000 tri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최종 보스의 디테일과 성능의 균형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자막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한국어 + 영어 출시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해외 시장(Steam) 대응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주인공 나이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26세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캐릭터 일러스트와 통일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그 밖에 표시 없이 들어간 값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구간별 고도·길이, 챕터별 목표 시간, 이벤트 비트, 앉기 높이·통로, 소음 반경, 뛰기 앞 방향, 앉은 채 고개 내밀기, DarkZone, 소리 감지 적, 사천왕 피격 2, 구슬 주황 단계·깜빡임·색, 퇴마 Hold, 전환점 세부, 시선 반전 7걸음, 엔딩 타임스탬프, 그을린 오방기, 숨 참기·향 연기·보스 상세 수치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9"/>
              </w:rPr>
              <w:t xml:space="preserve">문서에 적힌 값 그대로 확정</w:t>
            </w:r>
          </w:p>
        </w:tc>
      </w:tr>
    </w:tbl>
    <w:bookmarkEnd w:id="77"/>
    <w:bookmarkStart w:id="78" w:name="명확성-검토-요청문"/>
    <w:p>
      <w:pPr>
        <w:pStyle w:val="Heading3"/>
      </w:pPr>
      <w:r>
        <w:t xml:space="preserve">6.4 명확성 검토 요청문</w:t>
      </w:r>
    </w:p>
    <w:p>
      <w:pPr>
        <w:pStyle w:val="FirstParagraph"/>
      </w:pPr>
      <w:r>
        <w:t xml:space="preserve">새 채팅이나 다른 AI에 Spec, Tasks, Acceptance를 함께 올리고 아래 문장을 붙인다. 명확성이 8점 미만이면 지적된 부분을 채워 다시 검토를 받는다.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첨부한 Spec, Tasks, Acceptance 세 문서는 Unity 1인칭 공포게임 "어둑"을 AI 에이전트(Unity MCP, Blender MCP)로 바이브 코딩하기 위한 문서다. 다음을 검토해 줘.</w:t>
      </w:r>
      <w:r>
        <w:br/>
      </w:r>
      <w:r>
        <w:rPr>
          <w:rStyle w:val="VerbatimChar"/>
        </w:rPr>
        <w:t xml:space="preserve">1. 에이전트가 추측해야 하는 부분(값, 동작, 파일 위치가 정해지지 않은 곳)을 모두 찾아 목록으로 적어 줘.</w:t>
      </w:r>
      <w:r>
        <w:br/>
      </w:r>
      <w:r>
        <w:rPr>
          <w:rStyle w:val="VerbatimChar"/>
        </w:rPr>
        <w:t xml:space="preserve">2. 세 문서끼리 서로 어긋나는 내용(번호, 수치, 파일명, 순서)을 찾아 줘.</w:t>
      </w:r>
      <w:r>
        <w:br/>
      </w:r>
      <w:r>
        <w:rPr>
          <w:rStyle w:val="VerbatimChar"/>
        </w:rPr>
        <w:t xml:space="preserve">3. Tasks의 각 작업이 한 번의 프롬프트로 처리할 수 있는 크기인지, 선행 작업이 빠지지 않았는지 봐 줘.</w:t>
      </w:r>
      <w:r>
        <w:br/>
      </w:r>
      <w:r>
        <w:rPr>
          <w:rStyle w:val="VerbatimChar"/>
        </w:rPr>
        <w:t xml:space="preserve">4. Acceptance의 각 기준이 실제로 통과/실패를 판정할 수 있는지(측정 가능한지) 봐 줘.</w:t>
      </w:r>
      <w:r>
        <w:br/>
      </w:r>
      <w:r>
        <w:rPr>
          <w:rStyle w:val="VerbatimChar"/>
        </w:rPr>
        <w:t xml:space="preserve">5. 각 문서의 명확성을 10점 만점으로 매기고, 8점 미만이면 무엇을 채워야 하는지 구체적으로 제안해 줘.</w:t>
      </w:r>
      <w:r>
        <w:br/>
      </w:r>
      <w:r>
        <w:rPr>
          <w:rStyle w:val="VerbatimChar"/>
        </w:rPr>
        <w:t xml:space="preserve">문서 내용을 새로 쓰지 말고, 문제와 제안만 적어 줘.</w:t>
      </w:r>
    </w:p>
    <w:bookmarkEnd w:id="78"/>
    <w:bookmarkEnd w:id="79"/>
    <w:bookmarkEnd w:id="80"/>
    <w:sectPr>
      <w:pgSz w:h="16838" w:w="11906"/>
      <w:pgMar w:bottom="1134" w:left="1134" w:right="1134" w:top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2A4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cs="맑은 고딕" w:eastAsia="맑은 고딕" w:hAnsi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cs="맑은 고딕" w:eastAsia="맑은 고딕" w:hAnsi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cs="맑은 고딕" w:eastAsia="맑은 고딕" w:hAnsi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cs="맑은 고딕" w:eastAsia="맑은 고딕" w:hAnsi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</w:rPr>
  </w:style>
  <w:style w:default="1" w:styleId="DefaultParagraphFont" w:type="character">
    <w:name w:val="Default Paragraph Font"/>
    <w:semiHidden/>
    <w:unhideWhenUsed/>
    <w:rPr>
      <w:rFonts w:ascii="맑은 고딕" w:cs="맑은 고딕" w:eastAsia="맑은 고딕" w:hAnsi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cs="맑은 고딕" w:eastAsia="맑은 고딕" w:hAnsi="맑은 고딕"/>
      <w:b/>
    </w:rPr>
  </w:style>
  <w:style w:customStyle="1" w:styleId="Definition" w:type="paragraph">
    <w:name w:val="Definition"/>
    <w:basedOn w:val="Normal"/>
    <w:rPr>
      <w:rFonts w:ascii="맑은 고딕" w:cs="맑은 고딕" w:eastAsia="맑은 고딕" w:hAnsi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cs="맑은 고딕" w:eastAsia="맑은 고딕" w:hAnsi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cs="맑은 고딕" w:eastAsia="맑은 고딕" w:hAnsi="맑은 고딕"/>
    </w:rPr>
  </w:style>
  <w:style w:customStyle="1" w:styleId="ImageCaption" w:type="paragraph">
    <w:name w:val="Image Caption"/>
    <w:basedOn w:val="Caption"/>
    <w:rPr>
      <w:rFonts w:ascii="맑은 고딕" w:cs="맑은 고딕" w:eastAsia="맑은 고딕" w:hAnsi="맑은 고딕"/>
    </w:rPr>
  </w:style>
  <w:style w:customStyle="1" w:styleId="Figure" w:type="paragraph">
    <w:name w:val="Figure"/>
    <w:basedOn w:val="Normal"/>
    <w:rPr>
      <w:rFonts w:ascii="맑은 고딕" w:cs="맑은 고딕" w:eastAsia="맑은 고딕" w:hAnsi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cs="맑은 고딕" w:eastAsia="맑은 고딕" w:hAnsi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cs="맑은 고딕" w:eastAsia="맑은 고딕" w:hAnsi="맑은 고딕"/>
    </w:rPr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  <w:rPr>
      <w:rFonts w:ascii="맑은 고딕" w:cs="맑은 고딕" w:eastAsia="맑은 고딕" w:hAnsi="맑은 고딕"/>
    </w:rPr>
  </w:style>
  <w:style w:styleId="FootnoteReference" w:type="character">
    <w:name w:val="Footnote Reference"/>
    <w:basedOn w:val="BodyTextChar"/>
    <w:rPr>
      <w:rFonts w:ascii="맑은 고딕" w:cs="맑은 고딕" w:eastAsia="맑은 고딕" w:hAnsi="맑은 고딕"/>
      <w:vertAlign w:val="superscript"/>
    </w:rPr>
  </w:style>
  <w:style w:styleId="Hyperlink" w:type="character">
    <w:name w:val="Hyperlink"/>
    <w:basedOn w:val="BodyTextChar"/>
    <w:rPr>
      <w:rFonts w:ascii="맑은 고딕" w:cs="맑은 고딕" w:eastAsia="맑은 고딕" w:hAnsi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맑은 고딕" w:cs="맑은 고딕" w:eastAsia="맑은 고딕" w:hAnsi="맑은 고딕"/>
    </w:rPr>
  </w:style>
  <w:style w:customStyle="1" w:styleId="KeywordTok" w:type="character">
    <w:name w:val="KeywordTok"/>
    <w:basedOn w:val="VerbatimChar"/>
    <w:rPr>
      <w:color w:val="007020"/>
      <w:rFonts w:ascii="맑은 고딕" w:cs="맑은 고딕" w:eastAsia="맑은 고딕" w:hAnsi="맑은 고딕"/>
      <w:b/>
    </w:rPr>
  </w:style>
  <w:style w:customStyle="1" w:styleId="DataTypeTok" w:type="character">
    <w:name w:val="DataTypeTok"/>
    <w:basedOn w:val="VerbatimChar"/>
    <w:rPr>
      <w:rFonts w:ascii="맑은 고딕" w:cs="맑은 고딕" w:eastAsia="맑은 고딕" w:hAnsi="맑은 고딕"/>
      <w:color w:val="902000"/>
    </w:rPr>
  </w:style>
  <w:style w:customStyle="1" w:styleId="DecValTok" w:type="character">
    <w:name w:val="DecValTok"/>
    <w:basedOn w:val="VerbatimChar"/>
    <w:rPr>
      <w:rFonts w:ascii="맑은 고딕" w:cs="맑은 고딕" w:eastAsia="맑은 고딕" w:hAnsi="맑은 고딕"/>
      <w:color w:val="40a070"/>
    </w:rPr>
  </w:style>
  <w:style w:customStyle="1" w:styleId="BaseNTok" w:type="character">
    <w:name w:val="BaseNTok"/>
    <w:basedOn w:val="VerbatimChar"/>
    <w:rPr>
      <w:rFonts w:ascii="맑은 고딕" w:cs="맑은 고딕" w:eastAsia="맑은 고딕" w:hAnsi="맑은 고딕"/>
      <w:color w:val="40a070"/>
    </w:rPr>
  </w:style>
  <w:style w:customStyle="1" w:styleId="FloatTok" w:type="character">
    <w:name w:val="FloatTok"/>
    <w:basedOn w:val="VerbatimChar"/>
    <w:rPr>
      <w:rFonts w:ascii="맑은 고딕" w:cs="맑은 고딕" w:eastAsia="맑은 고딕" w:hAnsi="맑은 고딕"/>
      <w:color w:val="40a070"/>
    </w:rPr>
  </w:style>
  <w:style w:customStyle="1" w:styleId="ConstantTok" w:type="character">
    <w:name w:val="ConstantTok"/>
    <w:basedOn w:val="VerbatimChar"/>
    <w:rPr>
      <w:rFonts w:ascii="맑은 고딕" w:cs="맑은 고딕" w:eastAsia="맑은 고딕" w:hAnsi="맑은 고딕"/>
      <w:color w:val="880000"/>
    </w:rPr>
  </w:style>
  <w:style w:customStyle="1" w:styleId="CharTok" w:type="character">
    <w:name w:val="CharTok"/>
    <w:basedOn w:val="VerbatimChar"/>
    <w:rPr>
      <w:rFonts w:ascii="맑은 고딕" w:cs="맑은 고딕" w:eastAsia="맑은 고딕" w:hAnsi="맑은 고딕"/>
      <w:color w:val="4070a0"/>
    </w:rPr>
  </w:style>
  <w:style w:customStyle="1" w:styleId="SpecialCharTok" w:type="character">
    <w:name w:val="SpecialCharTok"/>
    <w:basedOn w:val="VerbatimChar"/>
    <w:rPr>
      <w:rFonts w:ascii="맑은 고딕" w:cs="맑은 고딕" w:eastAsia="맑은 고딕" w:hAnsi="맑은 고딕"/>
      <w:color w:val="4070a0"/>
    </w:rPr>
  </w:style>
  <w:style w:customStyle="1" w:styleId="StringTok" w:type="character">
    <w:name w:val="StringTok"/>
    <w:basedOn w:val="VerbatimChar"/>
    <w:rPr>
      <w:rFonts w:ascii="맑은 고딕" w:cs="맑은 고딕" w:eastAsia="맑은 고딕" w:hAnsi="맑은 고딕"/>
      <w:color w:val="4070a0"/>
    </w:rPr>
  </w:style>
  <w:style w:customStyle="1" w:styleId="VerbatimStringTok" w:type="character">
    <w:name w:val="VerbatimStringTok"/>
    <w:basedOn w:val="VerbatimChar"/>
    <w:rPr>
      <w:rFonts w:ascii="맑은 고딕" w:cs="맑은 고딕" w:eastAsia="맑은 고딕" w:hAnsi="맑은 고딕"/>
      <w:color w:val="4070a0"/>
    </w:rPr>
  </w:style>
  <w:style w:customStyle="1" w:styleId="SpecialStringTok" w:type="character">
    <w:name w:val="SpecialStringTok"/>
    <w:basedOn w:val="VerbatimChar"/>
    <w:rPr>
      <w:rFonts w:ascii="맑은 고딕" w:cs="맑은 고딕" w:eastAsia="맑은 고딕" w:hAnsi="맑은 고딕"/>
      <w:color w:val="bb6688"/>
    </w:rPr>
  </w:style>
  <w:style w:customStyle="1" w:styleId="ImportTok" w:type="character">
    <w:name w:val="ImportTok"/>
    <w:basedOn w:val="VerbatimChar"/>
    <w:rPr>
      <w:color w:val="008000"/>
      <w:rFonts w:ascii="맑은 고딕" w:cs="맑은 고딕" w:eastAsia="맑은 고딕" w:hAnsi="맑은 고딕"/>
      <w:b/>
    </w:rPr>
  </w:style>
  <w:style w:customStyle="1" w:styleId="CommentTok" w:type="character">
    <w:name w:val="CommentTok"/>
    <w:basedOn w:val="VerbatimChar"/>
    <w:rPr>
      <w:color w:val="60a0b0"/>
      <w:rFonts w:ascii="맑은 고딕" w:cs="맑은 고딕" w:eastAsia="맑은 고딕" w:hAnsi="맑은 고딕"/>
      <w:i/>
    </w:rPr>
  </w:style>
  <w:style w:customStyle="1" w:styleId="DocumentationTok" w:type="character">
    <w:name w:val="DocumentationTok"/>
    <w:basedOn w:val="VerbatimChar"/>
    <w:rPr>
      <w:color w:val="ba2121"/>
      <w:rFonts w:ascii="맑은 고딕" w:cs="맑은 고딕" w:eastAsia="맑은 고딕" w:hAnsi="맑은 고딕"/>
      <w:i/>
    </w:rPr>
  </w:style>
  <w:style w:customStyle="1" w:styleId="AnnotationTok" w:type="character">
    <w:name w:val="Annotation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CommentVarTok" w:type="character">
    <w:name w:val="CommentVar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OtherTok" w:type="character">
    <w:name w:val="OtherTok"/>
    <w:basedOn w:val="VerbatimChar"/>
    <w:rPr>
      <w:rFonts w:ascii="맑은 고딕" w:cs="맑은 고딕" w:eastAsia="맑은 고딕" w:hAnsi="맑은 고딕"/>
      <w:color w:val="007020"/>
    </w:rPr>
  </w:style>
  <w:style w:customStyle="1" w:styleId="FunctionTok" w:type="character">
    <w:name w:val="FunctionTok"/>
    <w:basedOn w:val="VerbatimChar"/>
    <w:rPr>
      <w:rFonts w:ascii="맑은 고딕" w:cs="맑은 고딕" w:eastAsia="맑은 고딕" w:hAnsi="맑은 고딕"/>
      <w:color w:val="06287e"/>
    </w:rPr>
  </w:style>
  <w:style w:customStyle="1" w:styleId="VariableTok" w:type="character">
    <w:name w:val="VariableTok"/>
    <w:basedOn w:val="VerbatimChar"/>
    <w:rPr>
      <w:rFonts w:ascii="맑은 고딕" w:cs="맑은 고딕" w:eastAsia="맑은 고딕" w:hAnsi="맑은 고딕"/>
      <w:color w:val="19177c"/>
    </w:rPr>
  </w:style>
  <w:style w:customStyle="1" w:styleId="ControlFlowTok" w:type="character">
    <w:name w:val="ControlFlowTok"/>
    <w:basedOn w:val="VerbatimChar"/>
    <w:rPr>
      <w:color w:val="007020"/>
      <w:rFonts w:ascii="맑은 고딕" w:cs="맑은 고딕" w:eastAsia="맑은 고딕" w:hAnsi="맑은 고딕"/>
      <w:b/>
    </w:rPr>
  </w:style>
  <w:style w:customStyle="1" w:styleId="OperatorTok" w:type="character">
    <w:name w:val="OperatorTok"/>
    <w:basedOn w:val="VerbatimChar"/>
    <w:rPr>
      <w:rFonts w:ascii="맑은 고딕" w:cs="맑은 고딕" w:eastAsia="맑은 고딕" w:hAnsi="맑은 고딕"/>
      <w:color w:val="666666"/>
    </w:rPr>
  </w:style>
  <w:style w:customStyle="1" w:styleId="BuiltInTok" w:type="character">
    <w:name w:val="BuiltInTok"/>
    <w:basedOn w:val="VerbatimChar"/>
    <w:rPr>
      <w:rFonts w:ascii="맑은 고딕" w:cs="맑은 고딕" w:eastAsia="맑은 고딕" w:hAnsi="맑은 고딕"/>
      <w:color w:val="008000"/>
    </w:rPr>
  </w:style>
  <w:style w:customStyle="1" w:styleId="ExtensionTok" w:type="character">
    <w:name w:val="ExtensionTok"/>
    <w:basedOn w:val="VerbatimChar"/>
    <w:rPr>
      <w:rFonts w:ascii="맑은 고딕" w:cs="맑은 고딕" w:eastAsia="맑은 고딕" w:hAnsi="맑은 고딕"/>
    </w:rPr>
  </w:style>
  <w:style w:customStyle="1" w:styleId="PreprocessorTok" w:type="character">
    <w:name w:val="PreprocessorTok"/>
    <w:basedOn w:val="VerbatimChar"/>
    <w:rPr>
      <w:rFonts w:ascii="맑은 고딕" w:cs="맑은 고딕" w:eastAsia="맑은 고딕" w:hAnsi="맑은 고딕"/>
      <w:color w:val="bc7a00"/>
    </w:rPr>
  </w:style>
  <w:style w:customStyle="1" w:styleId="AttributeTok" w:type="character">
    <w:name w:val="AttributeTok"/>
    <w:basedOn w:val="VerbatimChar"/>
    <w:rPr>
      <w:rFonts w:ascii="맑은 고딕" w:cs="맑은 고딕" w:eastAsia="맑은 고딕" w:hAnsi="맑은 고딕"/>
      <w:color w:val="7d9029"/>
    </w:rPr>
  </w:style>
  <w:style w:customStyle="1" w:styleId="RegionMarkerTok" w:type="character">
    <w:name w:val="RegionMarkerTok"/>
    <w:basedOn w:val="VerbatimChar"/>
    <w:rPr>
      <w:rFonts w:ascii="맑은 고딕" w:cs="맑은 고딕" w:eastAsia="맑은 고딕" w:hAnsi="맑은 고딕"/>
    </w:rPr>
  </w:style>
  <w:style w:customStyle="1" w:styleId="InformationTok" w:type="character">
    <w:name w:val="Information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WarningTok" w:type="character">
    <w:name w:val="WarningTok"/>
    <w:basedOn w:val="VerbatimChar"/>
    <w:rPr>
      <w:color w:val="60a0b0"/>
      <w:rFonts w:ascii="맑은 고딕" w:cs="맑은 고딕" w:eastAsia="맑은 고딕" w:hAnsi="맑은 고딕"/>
      <w:b/>
      <w:i/>
    </w:rPr>
  </w:style>
  <w:style w:customStyle="1" w:styleId="AlertTok" w:type="character">
    <w:name w:val="AlertTok"/>
    <w:basedOn w:val="VerbatimChar"/>
    <w:rPr>
      <w:color w:val="ff0000"/>
      <w:rFonts w:ascii="맑은 고딕" w:cs="맑은 고딕" w:eastAsia="맑은 고딕" w:hAnsi="맑은 고딕"/>
      <w:b/>
    </w:rPr>
  </w:style>
  <w:style w:customStyle="1" w:styleId="ErrorTok" w:type="character">
    <w:name w:val="ErrorTok"/>
    <w:basedOn w:val="VerbatimChar"/>
    <w:rPr>
      <w:color w:val="ff0000"/>
      <w:rFonts w:ascii="맑은 고딕" w:cs="맑은 고딕" w:eastAsia="맑은 고딕" w:hAnsi="맑은 고딕"/>
      <w:b/>
    </w:rPr>
  </w:style>
  <w:style w:customStyle="1" w:styleId="NormalTok" w:type="character">
    <w:name w:val="NormalTok"/>
    <w:basedOn w:val="VerbatimChar"/>
    <w:rPr>
      <w:rFonts w:ascii="맑은 고딕" w:cs="맑은 고딕" w:eastAsia="맑은 고딕" w:hAnsi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1.9" TargetMode="External" /><Relationship Type="http://schemas.openxmlformats.org/officeDocument/2006/relationships/hyperlink" Id="rId41" Target="4.8" TargetMode="External" /><Relationship Type="http://schemas.openxmlformats.org/officeDocument/2006/relationships/hyperlink" Id="rId51" Target="&#48156;&#51060;%20&#46405;&#50640;%20&#45823;&#51648;%20&#50506;&#45716;%20&#51316;&#5111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1.9" TargetMode="External" /><Relationship Type="http://schemas.openxmlformats.org/officeDocument/2006/relationships/hyperlink" Id="rId41" Target="4.8" TargetMode="External" /><Relationship Type="http://schemas.openxmlformats.org/officeDocument/2006/relationships/hyperlink" Id="rId51" Target="&#48156;&#51060;%20&#46405;&#50640;%20&#45823;&#51648;%20&#50506;&#45716;%20&#51316;&#5111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2026-10-06T09:06:27Z</dcterms:created>
  <dcterms:modified xsi:type="dcterms:W3CDTF">2026-10-06T09:06:27Z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