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506C3" w:rsidRDefault="00793128">
      <w:r>
        <w:t xml:space="preserve">IF-field probe, round 8 (CR-067), candidate userinitials. Title property: Probe. Bookmark Edited: </w:t>
      </w:r>
      <w:bookmarkStart w:id="0" w:name="Edited"/>
      <w:r>
        <w:t>NEW</w:t>
      </w:r>
      <w:bookmarkEnd w:id="0"/>
    </w:p>
    <w:p w:rsidR="00C506C3" w:rsidRDefault="00793128">
      <w:r>
        <w:t xml:space="preserve">Y01_USERINITIALS = </w:t>
      </w:r>
      <w:r>
        <w:fldChar w:fldCharType="begin"/>
      </w:r>
      <w:r>
        <w:instrText xml:space="preserve"> USERINITIALS </w:instrText>
      </w:r>
      <w:r>
        <w:fldChar w:fldCharType="separate"/>
      </w:r>
      <w:r>
        <w:t>ZZ</w:t>
      </w:r>
      <w:r>
        <w:fldChar w:fldCharType="end"/>
      </w:r>
    </w:p>
    <w:p w:rsidR="00C506C3" w:rsidRDefault="00793128">
      <w:r>
        <w:t xml:space="preserve">Y02_STORED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t>B2</w:t>
      </w:r>
      <w:r>
        <w:fldChar w:fldCharType="end"/>
      </w:r>
    </w:p>
    <w:p w:rsidR="00C506C3" w:rsidRDefault="00793128">
      <w:r>
        <w:t xml:space="preserve">Y03_STORED = </w:t>
      </w:r>
      <w:r>
        <w:fldChar w:fldCharType="begin"/>
      </w:r>
      <w:r>
        <w:instrText xml:space="preserve"> IF 3 = 3 "A3" "B3" </w:instrText>
      </w:r>
      <w:r>
        <w:fldChar w:fldCharType="separate"/>
      </w:r>
      <w:r>
        <w:t>B3</w:t>
      </w:r>
      <w:r>
        <w:fldChar w:fldCharType="end"/>
      </w:r>
    </w:p>
    <w:p w:rsidR="00C506C3" w:rsidRDefault="00793128">
      <w:r>
        <w:t xml:space="preserve">Y04_STORED = </w:t>
      </w:r>
      <w:r>
        <w:fldChar w:fldCharType="begin"/>
      </w:r>
      <w:r>
        <w:instrText xml:space="preserve"> IF 4 = 4 "A4" "B4" </w:instrText>
      </w:r>
      <w:r>
        <w:fldChar w:fldCharType="separate"/>
      </w:r>
      <w:r>
        <w:t>B4</w:t>
      </w:r>
      <w:r>
        <w:fldChar w:fldCharType="end"/>
      </w:r>
    </w:p>
    <w:p w:rsidR="00C506C3" w:rsidRDefault="00793128">
      <w:r>
        <w:t xml:space="preserve">Y05_LAST = </w:t>
      </w:r>
      <w:r>
        <w:fldChar w:fldCharType="begin"/>
      </w:r>
      <w:r>
        <w:instrText xml:space="preserve"> IF 5 = 5 "A5" "B5" </w:instrText>
      </w:r>
      <w:r>
        <w:fldChar w:fldCharType="separate"/>
      </w:r>
      <w:r>
        <w:t>B5</w:t>
      </w:r>
      <w:r>
        <w:fldChar w:fldCharType="end"/>
      </w:r>
    </w:p>
    <w:p w:rsidR="00C506C3" w:rsidRDefault="00793128">
      <w:r>
        <w:t>End of the probe (no field after this).</w:t>
      </w:r>
    </w:p>
    <w:sectPr w:rsidR="00C506C3"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93128" w:rsidRDefault="00793128" w:rsidP="00447E05">
      <w:pPr>
        <w:spacing w:after="0" w:line="240" w:lineRule="auto"/>
      </w:pPr>
      <w:r>
        <w:separator/>
      </w:r>
    </w:p>
  </w:endnote>
  <w:endnote w:type="continuationSeparator" w:id="0">
    <w:p w:rsidR="00793128" w:rsidRDefault="00793128" w:rsidP="00447E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93128" w:rsidRDefault="00793128" w:rsidP="00447E05">
      <w:pPr>
        <w:spacing w:after="0" w:line="240" w:lineRule="auto"/>
      </w:pPr>
      <w:r>
        <w:separator/>
      </w:r>
    </w:p>
  </w:footnote>
  <w:footnote w:type="continuationSeparator" w:id="0">
    <w:p w:rsidR="00793128" w:rsidRDefault="00793128" w:rsidP="00447E0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06C3"/>
    <w:rsid w:val="00447E05"/>
    <w:rsid w:val="00793128"/>
    <w:rsid w:val="00C506C3"/>
    <w:rsid w:val="00FD3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B41EDED6-01CD-4052-8659-FCCB634DD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447E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E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285</Characters>
  <Application>Microsoft Office Word</Application>
  <DocSecurity>4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Probe</dc:title>
  <dc:creator>docx4j 17.3.5-SNAPSHOT</dc:creator>
  <cp:lastModifiedBy>Author A</cp:lastModifiedBy>
  <cp:revision>2</cp:revision>
  <dcterms:created xsi:type="dcterms:W3CDTF">2026-10-28T21:46:00Z</dcterms:created>
  <dcterms:modified xsi:type="dcterms:W3CDTF">2026-10-28T21:46:00Z</dcterms:modified>
</cp:coreProperties>
</file>