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C7E8" w14:textId="787ABBD3" w:rsidR="006856E5" w:rsidRDefault="00742C37">
      <w:pPr>
        <w:rPr>
          <w:rFonts w:hint="eastAsia"/>
        </w:rPr>
      </w:pPr>
      <w:r w:rsidRPr="00742C37">
        <w:drawing>
          <wp:inline distT="0" distB="0" distL="0" distR="0" wp14:anchorId="1784926E" wp14:editId="6C264973">
            <wp:extent cx="5274310" cy="1004935"/>
            <wp:effectExtent l="0" t="0" r="2540" b="5080"/>
            <wp:docPr id="1791692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92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37"/>
    <w:rsid w:val="006856E5"/>
    <w:rsid w:val="006E769F"/>
    <w:rsid w:val="00742C37"/>
    <w:rsid w:val="0082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F522"/>
  <w15:chartTrackingRefBased/>
  <w15:docId w15:val="{DBCBFDA0-1821-4F44-A4E3-607368AF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2C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C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C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C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C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C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C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C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2C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2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2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2C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2C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2C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2C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2C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2C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2C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C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2C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2C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2C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2C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2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2C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2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王</dc:creator>
  <cp:keywords/>
  <dc:description/>
  <cp:lastModifiedBy>珂 王</cp:lastModifiedBy>
  <cp:revision>1</cp:revision>
  <dcterms:created xsi:type="dcterms:W3CDTF">2025-10-28T02:53:00Z</dcterms:created>
  <dcterms:modified xsi:type="dcterms:W3CDTF">2025-10-28T02:54:00Z</dcterms:modified>
</cp:coreProperties>
</file>