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6835" w14:textId="248BC940" w:rsidR="009A5215" w:rsidRPr="00A474AB" w:rsidRDefault="00677186" w:rsidP="00A474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18191C"/>
          <w:sz w:val="21"/>
          <w:szCs w:val="21"/>
          <w:u w:val="single"/>
        </w:rPr>
      </w:pPr>
      <w:r w:rsidRPr="00A474AB">
        <w:rPr>
          <w:rFonts w:cstheme="minorHAnsi"/>
          <w:b/>
          <w:bCs/>
          <w:color w:val="18191C"/>
          <w:sz w:val="21"/>
          <w:szCs w:val="21"/>
          <w:u w:val="single"/>
        </w:rPr>
        <w:t xml:space="preserve">Questions </w:t>
      </w:r>
      <w:r w:rsidR="009A5215" w:rsidRPr="00A474AB">
        <w:rPr>
          <w:rFonts w:cstheme="minorHAnsi"/>
          <w:b/>
          <w:bCs/>
          <w:color w:val="18191C"/>
          <w:sz w:val="21"/>
          <w:szCs w:val="21"/>
          <w:u w:val="single"/>
        </w:rPr>
        <w:t>for</w:t>
      </w:r>
      <w:r w:rsidR="00A474AB">
        <w:rPr>
          <w:rFonts w:cstheme="minorHAnsi"/>
          <w:b/>
          <w:bCs/>
          <w:color w:val="18191C"/>
          <w:sz w:val="21"/>
          <w:szCs w:val="21"/>
          <w:u w:val="single"/>
        </w:rPr>
        <w:t xml:space="preserve"> Nebraska </w:t>
      </w:r>
      <w:proofErr w:type="spellStart"/>
      <w:r w:rsidR="00A474AB">
        <w:rPr>
          <w:rFonts w:cstheme="minorHAnsi"/>
          <w:b/>
          <w:bCs/>
          <w:color w:val="18191C"/>
          <w:sz w:val="21"/>
          <w:szCs w:val="21"/>
          <w:u w:val="single"/>
        </w:rPr>
        <w:t>Amstat</w:t>
      </w:r>
      <w:proofErr w:type="spellEnd"/>
      <w:r w:rsidR="00A474AB">
        <w:rPr>
          <w:rFonts w:cstheme="minorHAnsi"/>
          <w:b/>
          <w:bCs/>
          <w:color w:val="18191C"/>
          <w:sz w:val="21"/>
          <w:szCs w:val="21"/>
          <w:u w:val="single"/>
        </w:rPr>
        <w:t xml:space="preserve"> April 2021</w:t>
      </w:r>
      <w:r w:rsidR="009A5215" w:rsidRPr="00A474AB">
        <w:rPr>
          <w:rFonts w:cstheme="minorHAnsi"/>
          <w:b/>
          <w:bCs/>
          <w:color w:val="18191C"/>
          <w:sz w:val="21"/>
          <w:szCs w:val="21"/>
          <w:u w:val="single"/>
        </w:rPr>
        <w:t xml:space="preserve"> Career Panel</w:t>
      </w:r>
    </w:p>
    <w:p w14:paraId="5A96B8DD" w14:textId="42BA01E6" w:rsidR="009A5215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8191C"/>
          <w:sz w:val="21"/>
          <w:szCs w:val="21"/>
          <w:u w:val="single"/>
        </w:rPr>
      </w:pPr>
    </w:p>
    <w:p w14:paraId="74E79B6F" w14:textId="5B310463" w:rsidR="001623E1" w:rsidRPr="001623E1" w:rsidRDefault="00AF4B06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>
        <w:rPr>
          <w:rFonts w:cstheme="minorHAnsi"/>
          <w:color w:val="18191C"/>
          <w:sz w:val="21"/>
          <w:szCs w:val="21"/>
        </w:rPr>
        <w:t>For the webinar, please unmute yourself after a question is asked to indicate that you would like to answer.</w:t>
      </w:r>
    </w:p>
    <w:p w14:paraId="464164E9" w14:textId="77777777" w:rsidR="001623E1" w:rsidRPr="00A474AB" w:rsidRDefault="001623E1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8191C"/>
          <w:sz w:val="21"/>
          <w:szCs w:val="21"/>
          <w:u w:val="single"/>
        </w:rPr>
      </w:pPr>
    </w:p>
    <w:p w14:paraId="4A5D4C6E" w14:textId="54C87A56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8191C"/>
          <w:sz w:val="21"/>
          <w:szCs w:val="21"/>
          <w:u w:val="single"/>
        </w:rPr>
      </w:pPr>
      <w:r w:rsidRPr="00A474AB">
        <w:rPr>
          <w:rFonts w:cstheme="minorHAnsi"/>
          <w:b/>
          <w:bCs/>
          <w:color w:val="18191C"/>
          <w:sz w:val="21"/>
          <w:szCs w:val="21"/>
          <w:u w:val="single"/>
        </w:rPr>
        <w:t>Intro</w:t>
      </w:r>
      <w:r w:rsidR="001623E1">
        <w:rPr>
          <w:rFonts w:cstheme="minorHAnsi"/>
          <w:b/>
          <w:bCs/>
          <w:color w:val="18191C"/>
          <w:sz w:val="21"/>
          <w:szCs w:val="21"/>
          <w:u w:val="single"/>
        </w:rPr>
        <w:t xml:space="preserve"> (everyone):</w:t>
      </w:r>
    </w:p>
    <w:p w14:paraId="6182D5DA" w14:textId="09FD14CC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2F0AC4EA" w14:textId="0E93A4DB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 xml:space="preserve">Please give a brief background </w:t>
      </w:r>
      <w:r w:rsidR="00311DB8">
        <w:rPr>
          <w:rFonts w:cstheme="minorHAnsi"/>
          <w:color w:val="18191C"/>
          <w:sz w:val="21"/>
          <w:szCs w:val="21"/>
        </w:rPr>
        <w:t xml:space="preserve">(2-3 minutes) </w:t>
      </w:r>
      <w:r w:rsidRPr="00A474AB">
        <w:rPr>
          <w:rFonts w:cstheme="minorHAnsi"/>
          <w:color w:val="18191C"/>
          <w:sz w:val="21"/>
          <w:szCs w:val="21"/>
        </w:rPr>
        <w:t>– education, professional background,</w:t>
      </w:r>
      <w:r w:rsidR="00311DB8">
        <w:rPr>
          <w:rFonts w:cstheme="minorHAnsi"/>
          <w:color w:val="18191C"/>
          <w:sz w:val="21"/>
          <w:szCs w:val="21"/>
        </w:rPr>
        <w:t xml:space="preserve"> describe your current job,</w:t>
      </w:r>
      <w:r w:rsidRPr="00A474AB">
        <w:rPr>
          <w:rFonts w:cstheme="minorHAnsi"/>
          <w:color w:val="18191C"/>
          <w:sz w:val="21"/>
          <w:szCs w:val="21"/>
        </w:rPr>
        <w:t xml:space="preserve"> etc.</w:t>
      </w:r>
    </w:p>
    <w:p w14:paraId="56BDCB9B" w14:textId="0B1BC2F2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43126B65" w14:textId="77777777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2E64ABAD" w14:textId="3BAEB574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8191C"/>
          <w:sz w:val="21"/>
          <w:szCs w:val="21"/>
          <w:u w:val="single"/>
        </w:rPr>
      </w:pPr>
      <w:r w:rsidRPr="00A474AB">
        <w:rPr>
          <w:rFonts w:cstheme="minorHAnsi"/>
          <w:b/>
          <w:bCs/>
          <w:color w:val="18191C"/>
          <w:sz w:val="21"/>
          <w:szCs w:val="21"/>
          <w:u w:val="single"/>
        </w:rPr>
        <w:t>General Job Q’s</w:t>
      </w:r>
      <w:r w:rsidR="001623E1">
        <w:rPr>
          <w:rFonts w:cstheme="minorHAnsi"/>
          <w:b/>
          <w:bCs/>
          <w:color w:val="18191C"/>
          <w:sz w:val="21"/>
          <w:szCs w:val="21"/>
          <w:u w:val="single"/>
        </w:rPr>
        <w:t xml:space="preserve"> (everyone)</w:t>
      </w:r>
      <w:r w:rsidRPr="00A474AB">
        <w:rPr>
          <w:rFonts w:cstheme="minorHAnsi"/>
          <w:b/>
          <w:bCs/>
          <w:color w:val="18191C"/>
          <w:sz w:val="21"/>
          <w:szCs w:val="21"/>
          <w:u w:val="single"/>
        </w:rPr>
        <w:t>:</w:t>
      </w:r>
    </w:p>
    <w:p w14:paraId="0A4D8824" w14:textId="77777777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5142E48C" w14:textId="5F16B069" w:rsidR="009A5215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What were the courses you have taken that have been the most beneficial for your job?</w:t>
      </w:r>
    </w:p>
    <w:p w14:paraId="047AA203" w14:textId="77777777" w:rsidR="00A474AB" w:rsidRPr="00A474AB" w:rsidRDefault="00A474AB" w:rsidP="00A474A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438060B4" w14:textId="6FA5F5D9" w:rsidR="009A5215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Which aspects of your work did you learn on the job?</w:t>
      </w:r>
    </w:p>
    <w:p w14:paraId="4CD57ED7" w14:textId="77777777" w:rsidR="00A474AB" w:rsidRPr="00A474AB" w:rsidRDefault="00A474AB" w:rsidP="00A474A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0C121D05" w14:textId="77777777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What, if anything, do you wish you knew before entering the workforce or taking your current position?</w:t>
      </w:r>
    </w:p>
    <w:p w14:paraId="331CA3CA" w14:textId="23CCE756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06D38AF0" w14:textId="34C71EE5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How much should an entry level statistician expect to make in your field? After 5 years of experience?</w:t>
      </w:r>
    </w:p>
    <w:p w14:paraId="509395B1" w14:textId="77777777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2563C39B" w14:textId="77777777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What do you recommend as the best places to look for new job opportunities?</w:t>
      </w:r>
    </w:p>
    <w:p w14:paraId="61947AE6" w14:textId="29B5541B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2C6854AB" w14:textId="3984FB30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0CF261B9" w14:textId="3E233834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8191C"/>
          <w:sz w:val="21"/>
          <w:szCs w:val="21"/>
          <w:u w:val="single"/>
        </w:rPr>
      </w:pPr>
      <w:r w:rsidRPr="00A474AB">
        <w:rPr>
          <w:rFonts w:cstheme="minorHAnsi"/>
          <w:b/>
          <w:bCs/>
          <w:color w:val="18191C"/>
          <w:sz w:val="21"/>
          <w:szCs w:val="21"/>
          <w:u w:val="single"/>
        </w:rPr>
        <w:t>More Specific Job Q’s:</w:t>
      </w:r>
    </w:p>
    <w:p w14:paraId="2EA051D8" w14:textId="77777777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4A35730B" w14:textId="77428AD1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How do you find your clients/collaborators?</w:t>
      </w:r>
    </w:p>
    <w:p w14:paraId="4ED4630B" w14:textId="44E88539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274BA896" w14:textId="5A47705F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What advice do you have to give regarding balancing competing priorities?</w:t>
      </w:r>
    </w:p>
    <w:p w14:paraId="01AED7AA" w14:textId="2B943E7F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712E4848" w14:textId="3F5F96D5" w:rsidR="009A5215" w:rsidRPr="00A474AB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>What do you do when you have a project that is outside your level of expertise (who or what resources do you consult)?</w:t>
      </w:r>
    </w:p>
    <w:p w14:paraId="748CE773" w14:textId="77777777" w:rsidR="009A5215" w:rsidRPr="00A474AB" w:rsidRDefault="009A5215" w:rsidP="00A474AB">
      <w:p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</w:p>
    <w:p w14:paraId="030313B8" w14:textId="233C41BE" w:rsidR="009A5215" w:rsidRDefault="009A5215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 w:rsidRPr="00A474AB">
        <w:rPr>
          <w:rFonts w:cstheme="minorHAnsi"/>
          <w:color w:val="18191C"/>
          <w:sz w:val="21"/>
          <w:szCs w:val="21"/>
        </w:rPr>
        <w:t xml:space="preserve">What is </w:t>
      </w:r>
      <w:r w:rsidR="0081761A" w:rsidRPr="00A474AB">
        <w:rPr>
          <w:rFonts w:cstheme="minorHAnsi"/>
          <w:color w:val="18191C"/>
          <w:sz w:val="21"/>
          <w:szCs w:val="21"/>
        </w:rPr>
        <w:t>an</w:t>
      </w:r>
      <w:r w:rsidRPr="00A474AB">
        <w:rPr>
          <w:rFonts w:cstheme="minorHAnsi"/>
          <w:color w:val="18191C"/>
          <w:sz w:val="21"/>
          <w:szCs w:val="21"/>
        </w:rPr>
        <w:t xml:space="preserve"> issue you have faced working with a client or collaborator, and what did you learn from it?</w:t>
      </w:r>
    </w:p>
    <w:p w14:paraId="3EF3D69D" w14:textId="77777777" w:rsidR="0076110C" w:rsidRPr="0076110C" w:rsidRDefault="0076110C" w:rsidP="0076110C">
      <w:pPr>
        <w:pStyle w:val="ListParagraph"/>
        <w:rPr>
          <w:rFonts w:cstheme="minorHAnsi"/>
          <w:color w:val="18191C"/>
          <w:sz w:val="21"/>
          <w:szCs w:val="21"/>
        </w:rPr>
      </w:pPr>
    </w:p>
    <w:p w14:paraId="0E7E0EF3" w14:textId="344FF6D6" w:rsidR="00311DB8" w:rsidRPr="00AF4B06" w:rsidRDefault="0076110C" w:rsidP="00A4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8191C"/>
          <w:sz w:val="21"/>
          <w:szCs w:val="21"/>
        </w:rPr>
      </w:pPr>
      <w:r>
        <w:rPr>
          <w:rFonts w:cstheme="minorHAnsi"/>
          <w:color w:val="18191C"/>
          <w:sz w:val="21"/>
          <w:szCs w:val="21"/>
        </w:rPr>
        <w:t>What are some ethical dilemmas you have faced in your job?</w:t>
      </w:r>
      <w:r w:rsidRPr="00AF4B06">
        <w:rPr>
          <w:rFonts w:cstheme="minorHAnsi"/>
        </w:rPr>
        <w:t xml:space="preserve"> </w:t>
      </w:r>
    </w:p>
    <w:sectPr w:rsidR="00311DB8" w:rsidRPr="00AF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5684"/>
    <w:multiLevelType w:val="hybridMultilevel"/>
    <w:tmpl w:val="838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E6C4D"/>
    <w:multiLevelType w:val="hybridMultilevel"/>
    <w:tmpl w:val="3B06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A"/>
    <w:rsid w:val="00087E5A"/>
    <w:rsid w:val="000B4950"/>
    <w:rsid w:val="001623E1"/>
    <w:rsid w:val="00311DB8"/>
    <w:rsid w:val="00677186"/>
    <w:rsid w:val="0076110C"/>
    <w:rsid w:val="0081761A"/>
    <w:rsid w:val="009A5215"/>
    <w:rsid w:val="00A474AB"/>
    <w:rsid w:val="00AE495F"/>
    <w:rsid w:val="00A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A660"/>
  <w15:chartTrackingRefBased/>
  <w15:docId w15:val="{B8A2DD8A-DF06-4C54-8B4C-71B2D1B9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5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3E1"/>
    <w:rPr>
      <w:color w:val="0000FF"/>
      <w:u w:val="single"/>
    </w:rPr>
  </w:style>
  <w:style w:type="character" w:customStyle="1" w:styleId="gmail-gi">
    <w:name w:val="gmail-gi"/>
    <w:basedOn w:val="DefaultParagraphFont"/>
    <w:rsid w:val="001623E1"/>
  </w:style>
  <w:style w:type="character" w:styleId="UnresolvedMention">
    <w:name w:val="Unresolved Mention"/>
    <w:basedOn w:val="DefaultParagraphFont"/>
    <w:uiPriority w:val="99"/>
    <w:semiHidden/>
    <w:unhideWhenUsed/>
    <w:rsid w:val="00162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3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Lynette M</dc:creator>
  <cp:keywords/>
  <dc:description/>
  <cp:lastModifiedBy>Samson, Kaeli K</cp:lastModifiedBy>
  <cp:revision>2</cp:revision>
  <dcterms:created xsi:type="dcterms:W3CDTF">2021-04-13T22:02:00Z</dcterms:created>
  <dcterms:modified xsi:type="dcterms:W3CDTF">2021-04-13T22:02:00Z</dcterms:modified>
</cp:coreProperties>
</file>