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0"/>
        </w:rPr>
        <w:t xml:space="preserve">Акт выполненных работ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Номер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Дата составления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Адрес объекта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Этап или участок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Заказчик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Подрядчик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Форма акта для фиксации выполненного объёма. Если договор устанавливает иной акт, используйте согласованную форму.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Отчётный период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по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В таблице укажите фактически предъявляемые работы и их стоимость по согласованным условиям договора. Количество, цену, суммы и НДС заполните и проверьте вручную.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40"/>
        <w:gridCol w:w="760"/>
        <w:gridCol w:w="1220"/>
        <w:gridCol w:w="1760"/>
        <w:gridCol w:w="196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4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Наименование работ и позиция сметы</w:t>
            </w:r>
          </w:p>
        </w:tc>
        <w:tc>
          <w:tcPr>
            <w:tcW w:type="dxa" w:w="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Ед. изм.</w:t>
            </w:r>
          </w:p>
        </w:tc>
        <w:tc>
          <w:tcPr>
            <w:tcW w:type="dxa" w:w="1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Кол-во</w:t>
            </w:r>
          </w:p>
        </w:tc>
        <w:tc>
          <w:tcPr>
            <w:tcW w:type="dxa" w:w="1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Цена за единицу руб.</w:t>
            </w:r>
          </w:p>
        </w:tc>
        <w:tc>
          <w:tcPr>
            <w:tcW w:type="dxa" w:w="19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Стоимость работ без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{{СТОИМОСТЬ_БЕЗ_НДС}}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{{СТАВКА_ИЛИ_ОСНОВАНИЕ_НЕПРИМЕНЕНИЯ_НДС}}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 Сумма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{{СУММА_НДС}}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Стоимость работ с НДС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{{СТОИМОСТЬ_С_НДС}}</w:t>
      </w: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 руб.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1"/>
        </w:rPr>
        <w:t xml:space="preserve">Решение по приёмке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Выберите подтверждённый вариант и удалите остальные.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Приняты перечисленные работы без замечаний.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Принят объём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{{ПРИНЯТЫЙ_ОБЪЁМ}}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; замечания перечислены в приложении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{{НОМЕР_ПРИЛОЖЕНИЯ}}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{{ДАТА_ПРИЛОЖЕНИЯ}}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Приёмка не состоялась; причины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1"/>
        </w:rPr>
        <w:t xml:space="preserve">{{ПРИЧИНЫ_НЕСОСТОЯВШЕЙСЯ_ПРИЁМКИ}}</w:t>
      </w:r>
      <w:r>
        <w:rPr>
          <w:rFonts w:ascii="Arial" w:cs="Times New Roman" w:eastAsia="Times New Roman" w:hAnsi="Arial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19"/>
        </w:rPr>
        <w:t xml:space="preserve">Объёмы сверьте с журналом 06-zhurnal-obemov.xlsx. Отдельные замечания и спорные объёмы перенесите в 07-reestr-zamechaniy.xlsx.</w:t>
      </w:r>
    </w:p>
    <w:p>
      <w:pPr>
        <w:keepNext/>
        <w:spacing w:after="80" w:line="276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0"/>
              </w:rPr>
              <w:t xml:space="preserve">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2026-10-08T17:02:57.238Z</dcterms:created>
  <dcterms:modified xsi:type="dcterms:W3CDTF">2026-10-08T17:02:57.238Z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