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1A8" w:rsidRPr="00DC0039" w:rsidRDefault="00CE61A8" w:rsidP="00CE61A8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0039">
        <w:rPr>
          <w:rFonts w:asciiTheme="majorHAnsi" w:hAnsiTheme="majorHAnsi" w:cstheme="majorHAnsi"/>
          <w:b/>
          <w:sz w:val="28"/>
          <w:szCs w:val="28"/>
          <w:lang w:val="en-US"/>
        </w:rPr>
        <w:t>ĐẠI HỌC QUỐC GIA THÀNH PHỐ HỒ CHÍ MINH</w:t>
      </w:r>
    </w:p>
    <w:p w:rsidR="00CE61A8" w:rsidRPr="00DC0039" w:rsidRDefault="00CE61A8" w:rsidP="00CE61A8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0039">
        <w:rPr>
          <w:rFonts w:asciiTheme="majorHAnsi" w:hAnsiTheme="majorHAnsi" w:cstheme="majorHAnsi"/>
          <w:b/>
          <w:sz w:val="28"/>
          <w:szCs w:val="28"/>
          <w:lang w:val="en-US"/>
        </w:rPr>
        <w:t>ĐẠI HỌC KHOA HỌC TỰ NHIÊN</w:t>
      </w:r>
    </w:p>
    <w:p w:rsidR="00CE61A8" w:rsidRPr="00DC0039" w:rsidRDefault="00CE61A8" w:rsidP="00CE61A8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0039">
        <w:rPr>
          <w:rFonts w:asciiTheme="majorHAnsi" w:hAnsiTheme="majorHAnsi" w:cstheme="majorHAnsi"/>
          <w:b/>
          <w:sz w:val="28"/>
          <w:szCs w:val="28"/>
          <w:lang w:val="en-US"/>
        </w:rPr>
        <w:t>KHOA: CÔNG NGHỆ THÔNG TIN</w:t>
      </w:r>
    </w:p>
    <w:p w:rsidR="00CE61A8" w:rsidRPr="003A2AAF" w:rsidRDefault="00CE61A8" w:rsidP="00CE61A8">
      <w:pPr>
        <w:jc w:val="center"/>
      </w:pPr>
      <w:r>
        <w:rPr>
          <w:noProof/>
          <w:lang w:eastAsia="vi-VN"/>
        </w:rPr>
        <w:drawing>
          <wp:inline distT="0" distB="0" distL="0" distR="0" wp14:anchorId="7D9B02DE" wp14:editId="3EC9F2CA">
            <wp:extent cx="4635500" cy="5133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-le-choi-nam-2013-dai-hoc-khoa-hoc-tu-nhien-dhqg-tp-hcm-2014-2015-logo[1]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1A8" w:rsidRDefault="00CE61A8" w:rsidP="00CE61A8">
      <w:pPr>
        <w:rPr>
          <w:lang w:val="en-US"/>
        </w:rPr>
      </w:pP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 xml:space="preserve">Môn: </w:t>
      </w:r>
      <w:r w:rsidRPr="00C150A1">
        <w:rPr>
          <w:b/>
          <w:lang w:val="en-US"/>
        </w:rPr>
        <w:t>LẬP TRÌNH ỨNG DỤNG 1</w:t>
      </w:r>
    </w:p>
    <w:p w:rsidR="00CE61A8" w:rsidRPr="00CE61A8" w:rsidRDefault="00CE61A8" w:rsidP="00CE61A8">
      <w:pPr>
        <w:jc w:val="center"/>
        <w:rPr>
          <w:b/>
          <w:lang w:val="en-US"/>
        </w:rPr>
      </w:pPr>
      <w:r>
        <w:rPr>
          <w:lang w:val="en-US"/>
        </w:rPr>
        <w:t xml:space="preserve">Giáo Viên: </w:t>
      </w:r>
      <w:r>
        <w:rPr>
          <w:b/>
          <w:lang w:val="en-US"/>
        </w:rPr>
        <w:t>Phạm Minh Tú</w:t>
      </w: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 xml:space="preserve">Bài Tập: </w:t>
      </w:r>
      <w:r>
        <w:rPr>
          <w:b/>
          <w:lang w:val="en-US"/>
        </w:rPr>
        <w:t>Phát triển Ứng Dụng Cơ Sở 1</w:t>
      </w:r>
    </w:p>
    <w:p w:rsidR="00CE61A8" w:rsidRPr="0057134A" w:rsidRDefault="00CE61A8" w:rsidP="00CE61A8">
      <w:pPr>
        <w:jc w:val="center"/>
        <w:rPr>
          <w:b/>
          <w:lang w:val="en-US"/>
        </w:rPr>
      </w:pPr>
      <w:r>
        <w:rPr>
          <w:lang w:val="en-US"/>
        </w:rPr>
        <w:t xml:space="preserve">Tên SV: </w:t>
      </w:r>
      <w:r w:rsidRPr="001F5BD1">
        <w:rPr>
          <w:b/>
          <w:lang w:val="en-US"/>
        </w:rPr>
        <w:t>TRƯƠNG ĐỖ XUÂN BÁCH</w:t>
      </w: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>MSSV: 1362006</w:t>
      </w:r>
    </w:p>
    <w:p w:rsidR="00CE61A8" w:rsidRDefault="00CE61A8" w:rsidP="00CE61A8">
      <w:pPr>
        <w:jc w:val="center"/>
        <w:rPr>
          <w:lang w:val="en-US"/>
        </w:rPr>
      </w:pPr>
      <w:r>
        <w:rPr>
          <w:lang w:val="en-US"/>
        </w:rPr>
        <w:t>LỚP: 13CK2</w:t>
      </w:r>
    </w:p>
    <w:p w:rsidR="00776CA1" w:rsidRDefault="00776CA1" w:rsidP="00776CA1">
      <w:pPr>
        <w:rPr>
          <w:lang w:val="en-US"/>
        </w:rPr>
      </w:pPr>
    </w:p>
    <w:p w:rsidR="00776CA1" w:rsidRDefault="00776CA1">
      <w:pPr>
        <w:rPr>
          <w:lang w:val="en-US"/>
        </w:rPr>
      </w:pPr>
      <w:r>
        <w:rPr>
          <w:lang w:val="en-US"/>
        </w:rPr>
        <w:br w:type="page"/>
      </w:r>
    </w:p>
    <w:p w:rsidR="00CE61A8" w:rsidRDefault="00776CA1" w:rsidP="00776C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USE CASE.</w:t>
      </w:r>
    </w:p>
    <w:p w:rsidR="00776CA1" w:rsidRDefault="00776CA1" w:rsidP="00776CA1">
      <w:pPr>
        <w:pStyle w:val="ListParagraph"/>
        <w:ind w:left="1080"/>
        <w:rPr>
          <w:lang w:val="en-US"/>
        </w:rPr>
      </w:pPr>
      <w:bookmarkStart w:id="0" w:name="_GoBack"/>
      <w:r>
        <w:rPr>
          <w:noProof/>
          <w:lang w:eastAsia="vi-VN"/>
        </w:rPr>
        <w:drawing>
          <wp:inline distT="0" distB="0" distL="0" distR="0">
            <wp:extent cx="5731510" cy="3410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1.PN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6CA1" w:rsidRDefault="00776CA1" w:rsidP="00776CA1">
      <w:pPr>
        <w:pStyle w:val="ListParagraph"/>
        <w:ind w:left="1080"/>
        <w:rPr>
          <w:lang w:val="en-US"/>
        </w:rPr>
      </w:pPr>
    </w:p>
    <w:p w:rsidR="00776CA1" w:rsidRDefault="00776CA1" w:rsidP="00776CA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ACTIVITY DIAGRAM</w:t>
      </w:r>
    </w:p>
    <w:p w:rsidR="00776CA1" w:rsidRDefault="00776CA1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Xóa một nhà cung cấp.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67350" cy="46599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oaNhaCungc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068" cy="468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1" w:rsidRDefault="00776CA1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Thêm một nhà cung cấp.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75522" cy="35081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mNhaCungC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6" cy="35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1" w:rsidRDefault="00776CA1" w:rsidP="00776CA1">
      <w:pPr>
        <w:pStyle w:val="ListParagraph"/>
        <w:numPr>
          <w:ilvl w:val="0"/>
          <w:numId w:val="3"/>
        </w:numPr>
        <w:rPr>
          <w:lang w:val="fr-FR"/>
        </w:rPr>
      </w:pPr>
      <w:r w:rsidRPr="00776CA1">
        <w:rPr>
          <w:lang w:val="fr-FR"/>
        </w:rPr>
        <w:t>Tra cứu nhà cung cấp.</w:t>
      </w:r>
    </w:p>
    <w:p w:rsidR="00FE2C0C" w:rsidRPr="00776CA1" w:rsidRDefault="00FE2C0C" w:rsidP="00FE2C0C">
      <w:pPr>
        <w:pStyle w:val="ListParagraph"/>
        <w:ind w:left="1440"/>
        <w:rPr>
          <w:lang w:val="fr-FR"/>
        </w:rPr>
      </w:pPr>
      <w:r>
        <w:rPr>
          <w:noProof/>
          <w:lang w:eastAsia="vi-VN"/>
        </w:rPr>
        <w:drawing>
          <wp:inline distT="0" distB="0" distL="0" distR="0">
            <wp:extent cx="5482541" cy="4870939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CuuNhaCungC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693" cy="49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A1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 w:rsidRPr="00FE2C0C">
        <w:rPr>
          <w:lang w:val="en-US"/>
        </w:rPr>
        <w:lastRenderedPageBreak/>
        <w:t>Cập nhập thông tin nhà cung cấp.</w:t>
      </w:r>
    </w:p>
    <w:p w:rsidR="00FE2C0C" w:rsidRP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41315" cy="398291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NhapThongTinNhaCungCa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741" cy="39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Tra cứu phiếu nhập.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04485" cy="4413738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CuuPhieuNha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693" cy="44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Lập phiếu giao.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58460" cy="4712677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pPhieuGia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230" cy="47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Thêm sách vô kệ.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32572" cy="3687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em Sach Vao Ke Sach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811" cy="36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Quản lý kệ sách.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67350" cy="429943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an Ky Ke Sa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63" cy="43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Xóa sách ở kệ.</w:t>
      </w:r>
    </w:p>
    <w:p w:rsidR="00FE2C0C" w:rsidRDefault="00FE2C0C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0747" cy="4167553"/>
            <wp:effectExtent l="0" t="0" r="381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oa Sach O K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53" cy="41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Tra cứu kệ sách.</w:t>
      </w:r>
    </w:p>
    <w:p w:rsidR="00FE2C0C" w:rsidRDefault="00EF61ED" w:rsidP="00FE2C0C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41315" cy="4281854"/>
            <wp:effectExtent l="0" t="0" r="698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 Cuu ke sa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71" cy="42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Xóa sách.</w:t>
      </w:r>
    </w:p>
    <w:p w:rsidR="00EF61ED" w:rsidRDefault="000B06AD" w:rsidP="00EF61E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41315" cy="4132385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oa Sa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13" cy="414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Quản lý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388610" cy="40055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anLySach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75" cy="401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Thêm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10267" cy="43697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emSa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56" cy="44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Tra cứu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10958" cy="43961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aCuuSa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47" cy="441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Tra cứu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93553" cy="3964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 Cuu Doc Gi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553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Xóa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0495" cy="4411345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oa Doc Gi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369" cy="44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Quản lý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0055" cy="4053254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an Ly Doc G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830" cy="40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Thêm đọc giả.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83704" cy="3877408"/>
            <wp:effectExtent l="0" t="0" r="317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hem Doc Gi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826" cy="38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Cập nhập thông tin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85014" cy="44926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NhapThongTinSac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075" cy="450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Xóa thông tin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58948" cy="38862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XoaThongTinSac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73" cy="38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Lập phiếu nhập.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485325" cy="4455795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pPhieuNha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023" cy="446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LogOut.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0495" cy="395160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hOU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162" cy="39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Kiểm tra Login.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8548" cy="4510454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iem Tra Log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453" cy="453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Login.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02910" cy="455441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132" cy="45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Lấp phiếu mượn sách.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62495" cy="3930162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p Phieu Mu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94" cy="39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Kiểm tra phiếu.</w:t>
      </w:r>
    </w:p>
    <w:p w:rsidR="000B06AD" w:rsidRDefault="000B06AD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528646" cy="39741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iem Tra Phieu Tr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31" cy="39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0C" w:rsidRDefault="00FE2C0C" w:rsidP="00776CA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Lập phiếu trả sách.</w:t>
      </w:r>
    </w:p>
    <w:p w:rsidR="000B06AD" w:rsidRPr="00FE2C0C" w:rsidRDefault="00DB6F87" w:rsidP="000B06AD">
      <w:pPr>
        <w:pStyle w:val="ListParagraph"/>
        <w:ind w:left="1440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5731510" cy="4264269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p Phieu Tra Sac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00" cy="42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6AD" w:rsidRPr="00FE2C0C" w:rsidSect="00CE61A8">
      <w:pgSz w:w="11906" w:h="16838" w:code="9"/>
      <w:pgMar w:top="1440" w:right="1440" w:bottom="1440" w:left="1440" w:header="709" w:footer="709" w:gutter="0"/>
      <w:pgBorders w:display="firstPage" w:offsetFrom="page">
        <w:top w:val="twistedLines1" w:sz="22" w:space="24" w:color="2E74B5" w:themeColor="accent1" w:themeShade="BF"/>
        <w:left w:val="twistedLines1" w:sz="22" w:space="24" w:color="2E74B5" w:themeColor="accent1" w:themeShade="BF"/>
        <w:bottom w:val="twistedLines1" w:sz="22" w:space="24" w:color="2E74B5" w:themeColor="accent1" w:themeShade="BF"/>
        <w:right w:val="twistedLines1" w:sz="22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86393"/>
    <w:multiLevelType w:val="hybridMultilevel"/>
    <w:tmpl w:val="98EC250E"/>
    <w:lvl w:ilvl="0" w:tplc="956029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5FA6CDE"/>
    <w:multiLevelType w:val="hybridMultilevel"/>
    <w:tmpl w:val="529A4BE0"/>
    <w:lvl w:ilvl="0" w:tplc="6BA65BB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E963CB9"/>
    <w:multiLevelType w:val="hybridMultilevel"/>
    <w:tmpl w:val="0DFA98EC"/>
    <w:lvl w:ilvl="0" w:tplc="6EE83F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1A8"/>
    <w:rsid w:val="000B06AD"/>
    <w:rsid w:val="0022324F"/>
    <w:rsid w:val="002B7957"/>
    <w:rsid w:val="004B71CC"/>
    <w:rsid w:val="00776CA1"/>
    <w:rsid w:val="008033E0"/>
    <w:rsid w:val="00CE61A8"/>
    <w:rsid w:val="00DB6F87"/>
    <w:rsid w:val="00E75886"/>
    <w:rsid w:val="00EF61ED"/>
    <w:rsid w:val="00F76E75"/>
    <w:rsid w:val="00FE2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0659048-2531-4E9D-BC3A-2DBD9F0A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1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1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15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bAch_lUc</dc:creator>
  <cp:keywords/>
  <dc:description/>
  <cp:lastModifiedBy>bAch_lUc</cp:lastModifiedBy>
  <cp:revision>4</cp:revision>
  <dcterms:created xsi:type="dcterms:W3CDTF">2015-11-26T10:13:00Z</dcterms:created>
  <dcterms:modified xsi:type="dcterms:W3CDTF">2015-11-26T11:02:00Z</dcterms:modified>
</cp:coreProperties>
</file>