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609E" w:rsidRDefault="00CA609E" w:rsidP="00CA609E">
      <w:pPr>
        <w:pStyle w:val="Title"/>
      </w:pPr>
      <w:r>
        <w:t>REPUBLIC OF KENYA</w:t>
      </w:r>
    </w:p>
    <w:p w:rsidR="00CA609E" w:rsidRDefault="00CA609E" w:rsidP="00CA609E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IN THE HIGH COURT OF KENYA AT ELDORET</w:t>
      </w:r>
    </w:p>
    <w:p w:rsidR="00CA609E" w:rsidRDefault="00CA609E" w:rsidP="00CA609E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MISC. SUCCESSION APPLICATION NO.            OF 2011</w:t>
      </w:r>
    </w:p>
    <w:p w:rsidR="00CA609E" w:rsidRDefault="00CA609E" w:rsidP="00CA609E">
      <w:pPr>
        <w:jc w:val="center"/>
        <w:rPr>
          <w:sz w:val="24"/>
        </w:rPr>
      </w:pPr>
    </w:p>
    <w:p w:rsidR="00CA609E" w:rsidRPr="00433486" w:rsidRDefault="00CA609E" w:rsidP="00CA609E">
      <w:pPr>
        <w:pStyle w:val="Heading2"/>
        <w:jc w:val="center"/>
        <w:rPr>
          <w:b/>
          <w:u w:val="single"/>
        </w:rPr>
      </w:pPr>
      <w:r w:rsidRPr="00433486">
        <w:rPr>
          <w:b/>
          <w:u w:val="single"/>
        </w:rPr>
        <w:t>IN THE MATTER OF THE ESTATE OF FREDRICK AYUKU MUKOKO OMOTO – DECEASED</w:t>
      </w:r>
    </w:p>
    <w:p w:rsidR="00CA609E" w:rsidRDefault="00CA609E" w:rsidP="00CA609E">
      <w:pPr>
        <w:pStyle w:val="Heading2"/>
        <w:jc w:val="both"/>
      </w:pPr>
    </w:p>
    <w:p w:rsidR="00CA609E" w:rsidRDefault="00CA609E" w:rsidP="00CA609E">
      <w:pPr>
        <w:pStyle w:val="Heading2"/>
        <w:jc w:val="both"/>
      </w:pPr>
      <w:r>
        <w:t>MARY ROSE MOKUA  … ………………………….……………………. APPLICANT</w:t>
      </w:r>
    </w:p>
    <w:p w:rsidR="00CA609E" w:rsidRDefault="00CA609E" w:rsidP="00CA609E">
      <w:pPr>
        <w:jc w:val="both"/>
        <w:rPr>
          <w:sz w:val="24"/>
        </w:rPr>
      </w:pPr>
    </w:p>
    <w:p w:rsidR="00CA609E" w:rsidRDefault="00CA609E" w:rsidP="00CA609E">
      <w:pPr>
        <w:pStyle w:val="Heading2"/>
        <w:jc w:val="center"/>
        <w:rPr>
          <w:b/>
          <w:u w:val="single"/>
        </w:rPr>
      </w:pPr>
      <w:r>
        <w:rPr>
          <w:b/>
          <w:u w:val="single"/>
        </w:rPr>
        <w:t>AFFIDAVIT</w:t>
      </w:r>
    </w:p>
    <w:p w:rsidR="00903977" w:rsidRPr="00CA609E" w:rsidRDefault="00903977" w:rsidP="00CA609E">
      <w:pPr>
        <w:jc w:val="both"/>
        <w:rPr>
          <w:b/>
        </w:rPr>
      </w:pPr>
    </w:p>
    <w:p w:rsidR="00CA609E" w:rsidRDefault="00CA609E" w:rsidP="00CA609E">
      <w:pPr>
        <w:jc w:val="both"/>
        <w:rPr>
          <w:sz w:val="24"/>
          <w:szCs w:val="24"/>
        </w:rPr>
      </w:pPr>
      <w:r w:rsidRPr="00CA609E">
        <w:rPr>
          <w:b/>
          <w:sz w:val="24"/>
          <w:szCs w:val="24"/>
        </w:rPr>
        <w:t>I, IBRAHIM JOSEPH ONYINKWA</w:t>
      </w:r>
      <w:r>
        <w:rPr>
          <w:sz w:val="24"/>
          <w:szCs w:val="24"/>
        </w:rPr>
        <w:t xml:space="preserve">  a resident of  Eldoret Municipality of P. O. Box 2052-30100 ELDORET do hereby make oath and sate as follows;-</w:t>
      </w:r>
    </w:p>
    <w:p w:rsidR="00CA609E" w:rsidRDefault="00CA609E" w:rsidP="00CA609E">
      <w:pPr>
        <w:jc w:val="both"/>
        <w:rPr>
          <w:sz w:val="24"/>
          <w:szCs w:val="24"/>
        </w:rPr>
      </w:pPr>
    </w:p>
    <w:p w:rsidR="00CA609E" w:rsidRDefault="00CA609E" w:rsidP="00CA609E">
      <w:pPr>
        <w:pStyle w:val="ListParagraph"/>
        <w:numPr>
          <w:ilvl w:val="0"/>
          <w:numId w:val="3"/>
        </w:numPr>
        <w:ind w:left="360"/>
        <w:jc w:val="both"/>
        <w:rPr>
          <w:sz w:val="24"/>
          <w:szCs w:val="24"/>
        </w:rPr>
      </w:pPr>
      <w:r w:rsidRPr="00CA609E">
        <w:rPr>
          <w:b/>
          <w:sz w:val="24"/>
          <w:szCs w:val="24"/>
          <w:u w:val="single"/>
        </w:rPr>
        <w:t xml:space="preserve">THAT </w:t>
      </w:r>
      <w:r>
        <w:rPr>
          <w:sz w:val="24"/>
          <w:szCs w:val="24"/>
        </w:rPr>
        <w:t xml:space="preserve">I am an advocate of the High court of Kenya in conduct of Eldoret HC Succession Cause No. 255 of 1996 (a copy of the temporary grant is annexed hereto and marked </w:t>
      </w:r>
      <w:r w:rsidRPr="00E96229">
        <w:rPr>
          <w:b/>
          <w:i/>
          <w:sz w:val="24"/>
          <w:szCs w:val="24"/>
        </w:rPr>
        <w:t>‘IJO 1’</w:t>
      </w:r>
      <w:r w:rsidR="00E96229" w:rsidRPr="00E96229">
        <w:rPr>
          <w:sz w:val="24"/>
          <w:szCs w:val="24"/>
        </w:rPr>
        <w:t>)</w:t>
      </w:r>
      <w:r w:rsidRPr="00E96229">
        <w:rPr>
          <w:b/>
          <w:i/>
          <w:sz w:val="24"/>
          <w:szCs w:val="24"/>
        </w:rPr>
        <w:t>.</w:t>
      </w:r>
    </w:p>
    <w:p w:rsidR="00CA609E" w:rsidRDefault="00CA609E" w:rsidP="00CA609E">
      <w:pPr>
        <w:pStyle w:val="ListParagraph"/>
        <w:ind w:left="360"/>
        <w:jc w:val="both"/>
        <w:rPr>
          <w:sz w:val="24"/>
          <w:szCs w:val="24"/>
        </w:rPr>
      </w:pPr>
    </w:p>
    <w:p w:rsidR="00CA609E" w:rsidRDefault="00CA609E" w:rsidP="00CA609E">
      <w:pPr>
        <w:pStyle w:val="ListParagraph"/>
        <w:numPr>
          <w:ilvl w:val="0"/>
          <w:numId w:val="3"/>
        </w:numPr>
        <w:ind w:left="360"/>
        <w:jc w:val="both"/>
        <w:rPr>
          <w:sz w:val="24"/>
          <w:szCs w:val="24"/>
        </w:rPr>
      </w:pPr>
      <w:r w:rsidRPr="00CA609E">
        <w:rPr>
          <w:b/>
          <w:sz w:val="24"/>
          <w:szCs w:val="24"/>
          <w:u w:val="single"/>
        </w:rPr>
        <w:t xml:space="preserve">THAT </w:t>
      </w:r>
      <w:r>
        <w:rPr>
          <w:sz w:val="24"/>
          <w:szCs w:val="24"/>
        </w:rPr>
        <w:t>since the temporary grant was issued on 1/7/1997, the court file disappeared and has to date not been traced.</w:t>
      </w:r>
    </w:p>
    <w:p w:rsidR="00CA609E" w:rsidRPr="00CA609E" w:rsidRDefault="00CA609E" w:rsidP="00CA609E">
      <w:pPr>
        <w:pStyle w:val="ListParagraph"/>
        <w:ind w:left="360"/>
        <w:jc w:val="both"/>
        <w:rPr>
          <w:sz w:val="24"/>
          <w:szCs w:val="24"/>
        </w:rPr>
      </w:pPr>
    </w:p>
    <w:p w:rsidR="00CA609E" w:rsidRDefault="00CA609E" w:rsidP="00CA609E">
      <w:pPr>
        <w:pStyle w:val="ListParagraph"/>
        <w:numPr>
          <w:ilvl w:val="0"/>
          <w:numId w:val="3"/>
        </w:numPr>
        <w:ind w:left="360"/>
        <w:jc w:val="both"/>
        <w:rPr>
          <w:sz w:val="24"/>
          <w:szCs w:val="24"/>
        </w:rPr>
      </w:pPr>
      <w:r w:rsidRPr="00CA609E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</w:t>
      </w:r>
      <w:r w:rsidR="00956BC7">
        <w:rPr>
          <w:sz w:val="24"/>
          <w:szCs w:val="24"/>
        </w:rPr>
        <w:t>I</w:t>
      </w:r>
      <w:r>
        <w:rPr>
          <w:sz w:val="24"/>
          <w:szCs w:val="24"/>
        </w:rPr>
        <w:t xml:space="preserve"> have gone to court several times but have not succeed in tracing it.</w:t>
      </w:r>
    </w:p>
    <w:p w:rsidR="00CA609E" w:rsidRPr="00CA609E" w:rsidRDefault="00CA609E" w:rsidP="00CA609E">
      <w:pPr>
        <w:pStyle w:val="ListParagraph"/>
        <w:ind w:left="360"/>
        <w:jc w:val="both"/>
        <w:rPr>
          <w:sz w:val="24"/>
          <w:szCs w:val="24"/>
        </w:rPr>
      </w:pPr>
    </w:p>
    <w:p w:rsidR="00CA609E" w:rsidRDefault="00CA609E" w:rsidP="00CA609E">
      <w:pPr>
        <w:pStyle w:val="ListParagraph"/>
        <w:numPr>
          <w:ilvl w:val="0"/>
          <w:numId w:val="3"/>
        </w:numPr>
        <w:ind w:left="360"/>
        <w:jc w:val="both"/>
        <w:rPr>
          <w:sz w:val="24"/>
          <w:szCs w:val="24"/>
        </w:rPr>
      </w:pPr>
      <w:r w:rsidRPr="00CA609E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the disappearance of the court file has caused the applicant </w:t>
      </w:r>
      <w:r w:rsidR="00956BC7">
        <w:rPr>
          <w:sz w:val="24"/>
          <w:szCs w:val="24"/>
        </w:rPr>
        <w:t xml:space="preserve">lots of </w:t>
      </w:r>
      <w:r>
        <w:rPr>
          <w:sz w:val="24"/>
          <w:szCs w:val="24"/>
        </w:rPr>
        <w:t xml:space="preserve">suffering and is almost rendering the estate of the deceased to </w:t>
      </w:r>
      <w:r w:rsidR="00956BC7">
        <w:rPr>
          <w:sz w:val="24"/>
          <w:szCs w:val="24"/>
        </w:rPr>
        <w:t>go to waste and is hindering distribution of the estate to the various beneficiaries</w:t>
      </w:r>
      <w:r>
        <w:rPr>
          <w:sz w:val="24"/>
          <w:szCs w:val="24"/>
        </w:rPr>
        <w:t>.</w:t>
      </w:r>
    </w:p>
    <w:p w:rsidR="00CA609E" w:rsidRPr="00CA609E" w:rsidRDefault="00CA609E" w:rsidP="00CA609E">
      <w:pPr>
        <w:pStyle w:val="ListParagraph"/>
        <w:ind w:left="360"/>
        <w:jc w:val="both"/>
        <w:rPr>
          <w:sz w:val="24"/>
          <w:szCs w:val="24"/>
        </w:rPr>
      </w:pPr>
    </w:p>
    <w:p w:rsidR="00CA609E" w:rsidRDefault="00CA609E" w:rsidP="00CA609E">
      <w:pPr>
        <w:pStyle w:val="ListParagraph"/>
        <w:numPr>
          <w:ilvl w:val="0"/>
          <w:numId w:val="3"/>
        </w:numPr>
        <w:ind w:left="360"/>
        <w:jc w:val="both"/>
        <w:rPr>
          <w:sz w:val="24"/>
          <w:szCs w:val="24"/>
        </w:rPr>
      </w:pPr>
      <w:r w:rsidRPr="00CA609E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I wish to swear this affidavit in support of my application to this honourable court to grant me orders to reconstruct a skeleton file so that the ends of justice can be met.</w:t>
      </w:r>
    </w:p>
    <w:p w:rsidR="00CA609E" w:rsidRPr="00CA609E" w:rsidRDefault="00CA609E" w:rsidP="00CA609E">
      <w:pPr>
        <w:pStyle w:val="ListParagraph"/>
        <w:ind w:left="360"/>
        <w:jc w:val="both"/>
        <w:rPr>
          <w:sz w:val="24"/>
          <w:szCs w:val="24"/>
        </w:rPr>
      </w:pPr>
    </w:p>
    <w:p w:rsidR="00CA609E" w:rsidRDefault="00CA609E" w:rsidP="00CA609E">
      <w:pPr>
        <w:pStyle w:val="ListParagraph"/>
        <w:numPr>
          <w:ilvl w:val="0"/>
          <w:numId w:val="3"/>
        </w:numPr>
        <w:ind w:left="360"/>
        <w:jc w:val="both"/>
        <w:rPr>
          <w:sz w:val="24"/>
          <w:szCs w:val="24"/>
        </w:rPr>
      </w:pPr>
      <w:r w:rsidRPr="00CA609E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what is deponed herein is true and correct to the best of my knowledge, information and belief.</w:t>
      </w:r>
    </w:p>
    <w:p w:rsidR="00CA609E" w:rsidRPr="00CA609E" w:rsidRDefault="00CA609E" w:rsidP="00CA609E">
      <w:pPr>
        <w:pStyle w:val="ListParagraph"/>
        <w:jc w:val="both"/>
        <w:rPr>
          <w:sz w:val="24"/>
          <w:szCs w:val="24"/>
        </w:rPr>
      </w:pPr>
    </w:p>
    <w:p w:rsidR="00CA609E" w:rsidRDefault="00CA609E" w:rsidP="00CA609E">
      <w:pPr>
        <w:jc w:val="both"/>
        <w:rPr>
          <w:sz w:val="24"/>
          <w:szCs w:val="24"/>
        </w:rPr>
      </w:pPr>
      <w:r>
        <w:rPr>
          <w:sz w:val="24"/>
          <w:szCs w:val="24"/>
        </w:rPr>
        <w:t>SWORN at ELDORET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)</w:t>
      </w:r>
    </w:p>
    <w:p w:rsidR="00CA609E" w:rsidRDefault="00CA609E" w:rsidP="00CA609E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)</w:t>
      </w:r>
    </w:p>
    <w:p w:rsidR="00CA609E" w:rsidRDefault="00CA609E" w:rsidP="00CA609E">
      <w:pPr>
        <w:jc w:val="both"/>
        <w:rPr>
          <w:sz w:val="24"/>
          <w:szCs w:val="24"/>
        </w:rPr>
      </w:pPr>
      <w:r>
        <w:rPr>
          <w:sz w:val="24"/>
          <w:szCs w:val="24"/>
        </w:rPr>
        <w:t>By the said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)</w:t>
      </w:r>
    </w:p>
    <w:p w:rsidR="00CA609E" w:rsidRDefault="00CA609E" w:rsidP="00CA609E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)</w:t>
      </w:r>
    </w:p>
    <w:p w:rsidR="00CA609E" w:rsidRDefault="00CA609E" w:rsidP="00CA609E">
      <w:pPr>
        <w:jc w:val="both"/>
        <w:rPr>
          <w:sz w:val="24"/>
          <w:szCs w:val="24"/>
        </w:rPr>
      </w:pPr>
      <w:r w:rsidRPr="00CA609E">
        <w:rPr>
          <w:b/>
          <w:sz w:val="24"/>
          <w:szCs w:val="24"/>
        </w:rPr>
        <w:t>IBRAHIM JOSEPH ONYINKWA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)</w:t>
      </w:r>
    </w:p>
    <w:p w:rsidR="00CA609E" w:rsidRDefault="00CA609E" w:rsidP="00CA609E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)</w:t>
      </w:r>
    </w:p>
    <w:p w:rsidR="00CA609E" w:rsidRDefault="00CA609E" w:rsidP="00CA609E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)</w:t>
      </w:r>
    </w:p>
    <w:p w:rsidR="00CA609E" w:rsidRDefault="00E96229" w:rsidP="00CA609E">
      <w:pPr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 w:rsidR="00CA609E">
        <w:rPr>
          <w:sz w:val="24"/>
          <w:szCs w:val="24"/>
        </w:rPr>
        <w:t>his ………….. day of ……………. 2011</w:t>
      </w:r>
      <w:r w:rsidR="00CA609E">
        <w:rPr>
          <w:sz w:val="24"/>
          <w:szCs w:val="24"/>
        </w:rPr>
        <w:tab/>
        <w:t>)</w:t>
      </w:r>
    </w:p>
    <w:p w:rsidR="00CA609E" w:rsidRDefault="00CA609E" w:rsidP="00CA609E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)</w:t>
      </w:r>
    </w:p>
    <w:p w:rsidR="00CA609E" w:rsidRDefault="00CA609E" w:rsidP="00CA609E">
      <w:pPr>
        <w:jc w:val="both"/>
        <w:rPr>
          <w:sz w:val="24"/>
          <w:szCs w:val="24"/>
        </w:rPr>
      </w:pPr>
      <w:r>
        <w:rPr>
          <w:sz w:val="24"/>
          <w:szCs w:val="24"/>
        </w:rPr>
        <w:t>BEFORE 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)</w:t>
      </w:r>
    </w:p>
    <w:p w:rsidR="00CA609E" w:rsidRDefault="00CA609E" w:rsidP="00CA609E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)</w:t>
      </w:r>
    </w:p>
    <w:p w:rsidR="00CA609E" w:rsidRDefault="00CA609E" w:rsidP="00CA609E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)</w:t>
      </w:r>
    </w:p>
    <w:p w:rsidR="00CA609E" w:rsidRDefault="00CA609E" w:rsidP="00CA609E">
      <w:pPr>
        <w:jc w:val="both"/>
        <w:rPr>
          <w:sz w:val="24"/>
          <w:szCs w:val="24"/>
        </w:rPr>
      </w:pPr>
      <w:r>
        <w:rPr>
          <w:sz w:val="24"/>
          <w:szCs w:val="24"/>
        </w:rPr>
        <w:t>COMMISSIONER FOR OATHS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)</w:t>
      </w:r>
    </w:p>
    <w:p w:rsidR="00E96229" w:rsidRDefault="00E96229" w:rsidP="00CA609E">
      <w:pPr>
        <w:jc w:val="both"/>
        <w:rPr>
          <w:sz w:val="24"/>
          <w:szCs w:val="24"/>
        </w:rPr>
      </w:pPr>
    </w:p>
    <w:p w:rsidR="00E96229" w:rsidRPr="00E96229" w:rsidRDefault="00E96229" w:rsidP="00E96229">
      <w:pPr>
        <w:pStyle w:val="Heading2"/>
        <w:rPr>
          <w:b/>
          <w:sz w:val="20"/>
          <w:u w:val="single"/>
        </w:rPr>
      </w:pPr>
      <w:r w:rsidRPr="00E96229">
        <w:rPr>
          <w:b/>
          <w:sz w:val="20"/>
          <w:u w:val="single"/>
        </w:rPr>
        <w:t>Drawn &amp; Filed By:-</w:t>
      </w:r>
    </w:p>
    <w:p w:rsidR="00E96229" w:rsidRPr="00E96229" w:rsidRDefault="00E96229" w:rsidP="00E96229">
      <w:pPr>
        <w:jc w:val="both"/>
      </w:pPr>
      <w:r w:rsidRPr="00E96229">
        <w:t>M/s Onyinkwa &amp; Co.</w:t>
      </w:r>
    </w:p>
    <w:p w:rsidR="00E96229" w:rsidRPr="00E96229" w:rsidRDefault="00E96229" w:rsidP="00E96229">
      <w:pPr>
        <w:jc w:val="both"/>
      </w:pPr>
      <w:r w:rsidRPr="00E96229">
        <w:t>Advocates</w:t>
      </w:r>
    </w:p>
    <w:p w:rsidR="00E96229" w:rsidRPr="00E96229" w:rsidRDefault="00E96229" w:rsidP="00E96229">
      <w:pPr>
        <w:jc w:val="both"/>
      </w:pPr>
      <w:r w:rsidRPr="00E96229">
        <w:t>P. O. Box 2052-30100</w:t>
      </w:r>
    </w:p>
    <w:p w:rsidR="00E96229" w:rsidRPr="00E96229" w:rsidRDefault="00E96229" w:rsidP="00E96229">
      <w:pPr>
        <w:pStyle w:val="Heading2"/>
        <w:rPr>
          <w:b/>
          <w:sz w:val="20"/>
          <w:u w:val="single"/>
        </w:rPr>
      </w:pPr>
      <w:r w:rsidRPr="00E96229">
        <w:rPr>
          <w:b/>
          <w:sz w:val="20"/>
          <w:u w:val="single"/>
        </w:rPr>
        <w:t>ELDORET</w:t>
      </w:r>
    </w:p>
    <w:p w:rsidR="00E96229" w:rsidRPr="00E96229" w:rsidRDefault="00E96229" w:rsidP="00CA609E">
      <w:pPr>
        <w:jc w:val="both"/>
      </w:pPr>
    </w:p>
    <w:sectPr w:rsidR="00E96229" w:rsidRPr="00E96229" w:rsidSect="00956BC7">
      <w:footerReference w:type="even" r:id="rId7"/>
      <w:footerReference w:type="default" r:id="rId8"/>
      <w:pgSz w:w="12240" w:h="15840"/>
      <w:pgMar w:top="284" w:right="1800" w:bottom="426" w:left="1800" w:header="706" w:footer="706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C5DA1" w:rsidRDefault="004C5DA1">
      <w:r>
        <w:separator/>
      </w:r>
    </w:p>
  </w:endnote>
  <w:endnote w:type="continuationSeparator" w:id="1">
    <w:p w:rsidR="004C5DA1" w:rsidRDefault="004C5DA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6229" w:rsidRDefault="00E9622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:rsidR="00E96229" w:rsidRDefault="00E96229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6229" w:rsidRDefault="00E9622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56BC7">
      <w:rPr>
        <w:rStyle w:val="PageNumber"/>
        <w:noProof/>
      </w:rPr>
      <w:t>1</w:t>
    </w:r>
    <w:r>
      <w:rPr>
        <w:rStyle w:val="PageNumber"/>
      </w:rPr>
      <w:fldChar w:fldCharType="end"/>
    </w:r>
  </w:p>
  <w:p w:rsidR="00E96229" w:rsidRDefault="00E96229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C5DA1" w:rsidRDefault="004C5DA1">
      <w:r>
        <w:separator/>
      </w:r>
    </w:p>
  </w:footnote>
  <w:footnote w:type="continuationSeparator" w:id="1">
    <w:p w:rsidR="004C5DA1" w:rsidRDefault="004C5DA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AE1D9F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36D5565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55542DD8"/>
    <w:multiLevelType w:val="hybridMultilevel"/>
    <w:tmpl w:val="5ECC2B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A609E"/>
    <w:rsid w:val="00003839"/>
    <w:rsid w:val="000049C3"/>
    <w:rsid w:val="000325F5"/>
    <w:rsid w:val="00045D43"/>
    <w:rsid w:val="00054C29"/>
    <w:rsid w:val="000637BF"/>
    <w:rsid w:val="0007266B"/>
    <w:rsid w:val="00084BCD"/>
    <w:rsid w:val="000940E8"/>
    <w:rsid w:val="000A4898"/>
    <w:rsid w:val="000A4E9D"/>
    <w:rsid w:val="000B7558"/>
    <w:rsid w:val="000C6D5F"/>
    <w:rsid w:val="000E39FE"/>
    <w:rsid w:val="000E6939"/>
    <w:rsid w:val="000F239B"/>
    <w:rsid w:val="000F5226"/>
    <w:rsid w:val="000F7060"/>
    <w:rsid w:val="00101172"/>
    <w:rsid w:val="00103621"/>
    <w:rsid w:val="001218A7"/>
    <w:rsid w:val="001265BA"/>
    <w:rsid w:val="00132D68"/>
    <w:rsid w:val="0015773B"/>
    <w:rsid w:val="0016166E"/>
    <w:rsid w:val="00183B22"/>
    <w:rsid w:val="001875EB"/>
    <w:rsid w:val="0019073C"/>
    <w:rsid w:val="00192F0C"/>
    <w:rsid w:val="001B18E4"/>
    <w:rsid w:val="001B6932"/>
    <w:rsid w:val="001E280B"/>
    <w:rsid w:val="00201CE7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776EB"/>
    <w:rsid w:val="002970C4"/>
    <w:rsid w:val="002A02CB"/>
    <w:rsid w:val="002A3D53"/>
    <w:rsid w:val="002D003B"/>
    <w:rsid w:val="002D26B2"/>
    <w:rsid w:val="002E3BEB"/>
    <w:rsid w:val="00302975"/>
    <w:rsid w:val="003044F3"/>
    <w:rsid w:val="00317727"/>
    <w:rsid w:val="003229B9"/>
    <w:rsid w:val="00322E9F"/>
    <w:rsid w:val="00326B9C"/>
    <w:rsid w:val="00332FD8"/>
    <w:rsid w:val="00343A2F"/>
    <w:rsid w:val="003766AD"/>
    <w:rsid w:val="00376B45"/>
    <w:rsid w:val="003A4816"/>
    <w:rsid w:val="003B7C1D"/>
    <w:rsid w:val="003C2AFE"/>
    <w:rsid w:val="003D2357"/>
    <w:rsid w:val="003D24E5"/>
    <w:rsid w:val="003E101C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41EE8"/>
    <w:rsid w:val="0044563B"/>
    <w:rsid w:val="00456A52"/>
    <w:rsid w:val="00470803"/>
    <w:rsid w:val="00472D60"/>
    <w:rsid w:val="00477B16"/>
    <w:rsid w:val="00491D15"/>
    <w:rsid w:val="004939ED"/>
    <w:rsid w:val="00495D51"/>
    <w:rsid w:val="004B7E07"/>
    <w:rsid w:val="004C57E8"/>
    <w:rsid w:val="004C5AFD"/>
    <w:rsid w:val="004C5DA1"/>
    <w:rsid w:val="004C5DDE"/>
    <w:rsid w:val="004D0B77"/>
    <w:rsid w:val="004D109F"/>
    <w:rsid w:val="004D3356"/>
    <w:rsid w:val="004E0E88"/>
    <w:rsid w:val="004F4283"/>
    <w:rsid w:val="00506BAD"/>
    <w:rsid w:val="0051778E"/>
    <w:rsid w:val="00521CF9"/>
    <w:rsid w:val="0053085F"/>
    <w:rsid w:val="005447F4"/>
    <w:rsid w:val="00544D9E"/>
    <w:rsid w:val="0055067A"/>
    <w:rsid w:val="005529BE"/>
    <w:rsid w:val="00556C1B"/>
    <w:rsid w:val="00567819"/>
    <w:rsid w:val="00571C96"/>
    <w:rsid w:val="00577E8B"/>
    <w:rsid w:val="00582C94"/>
    <w:rsid w:val="00587DA1"/>
    <w:rsid w:val="00595CB6"/>
    <w:rsid w:val="005A4CC5"/>
    <w:rsid w:val="005B2D9B"/>
    <w:rsid w:val="005B2EA5"/>
    <w:rsid w:val="005B3869"/>
    <w:rsid w:val="005B6B06"/>
    <w:rsid w:val="005C4982"/>
    <w:rsid w:val="005C7AF6"/>
    <w:rsid w:val="005D04A2"/>
    <w:rsid w:val="005D06AB"/>
    <w:rsid w:val="005E1795"/>
    <w:rsid w:val="006042E3"/>
    <w:rsid w:val="0060577C"/>
    <w:rsid w:val="00610824"/>
    <w:rsid w:val="00614E87"/>
    <w:rsid w:val="00625901"/>
    <w:rsid w:val="006402AD"/>
    <w:rsid w:val="006430BA"/>
    <w:rsid w:val="0065416F"/>
    <w:rsid w:val="00687B06"/>
    <w:rsid w:val="006D3A71"/>
    <w:rsid w:val="006D6421"/>
    <w:rsid w:val="006E1CA1"/>
    <w:rsid w:val="006E47A0"/>
    <w:rsid w:val="006E5F0C"/>
    <w:rsid w:val="006F1364"/>
    <w:rsid w:val="006F7724"/>
    <w:rsid w:val="0070288D"/>
    <w:rsid w:val="00703A83"/>
    <w:rsid w:val="007171E4"/>
    <w:rsid w:val="00745024"/>
    <w:rsid w:val="007469AC"/>
    <w:rsid w:val="00753083"/>
    <w:rsid w:val="0076027E"/>
    <w:rsid w:val="00765A41"/>
    <w:rsid w:val="00771EC6"/>
    <w:rsid w:val="00772723"/>
    <w:rsid w:val="007741F4"/>
    <w:rsid w:val="00775B99"/>
    <w:rsid w:val="00792C5E"/>
    <w:rsid w:val="007A778E"/>
    <w:rsid w:val="007A7840"/>
    <w:rsid w:val="007C19B1"/>
    <w:rsid w:val="007D0FDF"/>
    <w:rsid w:val="007E2AEF"/>
    <w:rsid w:val="007E3AAD"/>
    <w:rsid w:val="007E43B5"/>
    <w:rsid w:val="00801DC5"/>
    <w:rsid w:val="00803A33"/>
    <w:rsid w:val="008176BD"/>
    <w:rsid w:val="00822FA6"/>
    <w:rsid w:val="008250F9"/>
    <w:rsid w:val="00841783"/>
    <w:rsid w:val="00842DDC"/>
    <w:rsid w:val="008524E6"/>
    <w:rsid w:val="0086229F"/>
    <w:rsid w:val="00873FFB"/>
    <w:rsid w:val="00880018"/>
    <w:rsid w:val="00882894"/>
    <w:rsid w:val="008833F6"/>
    <w:rsid w:val="008904DF"/>
    <w:rsid w:val="008A0F23"/>
    <w:rsid w:val="008B0CC7"/>
    <w:rsid w:val="008B15B5"/>
    <w:rsid w:val="008B6C37"/>
    <w:rsid w:val="008B7806"/>
    <w:rsid w:val="008B7996"/>
    <w:rsid w:val="008D7A79"/>
    <w:rsid w:val="008E679A"/>
    <w:rsid w:val="00903977"/>
    <w:rsid w:val="00910783"/>
    <w:rsid w:val="0091193A"/>
    <w:rsid w:val="00917C33"/>
    <w:rsid w:val="00917FDB"/>
    <w:rsid w:val="00920993"/>
    <w:rsid w:val="009247EF"/>
    <w:rsid w:val="00934ECD"/>
    <w:rsid w:val="009358A2"/>
    <w:rsid w:val="009366F5"/>
    <w:rsid w:val="00943A17"/>
    <w:rsid w:val="009447B7"/>
    <w:rsid w:val="00945E26"/>
    <w:rsid w:val="00950754"/>
    <w:rsid w:val="00950A8C"/>
    <w:rsid w:val="00956BC7"/>
    <w:rsid w:val="00961DD6"/>
    <w:rsid w:val="009631AB"/>
    <w:rsid w:val="00980698"/>
    <w:rsid w:val="0098104B"/>
    <w:rsid w:val="00983928"/>
    <w:rsid w:val="0099708D"/>
    <w:rsid w:val="009B34A1"/>
    <w:rsid w:val="009C4C26"/>
    <w:rsid w:val="009C639F"/>
    <w:rsid w:val="009C7A22"/>
    <w:rsid w:val="009C7F96"/>
    <w:rsid w:val="009D78B0"/>
    <w:rsid w:val="009E1753"/>
    <w:rsid w:val="009E6734"/>
    <w:rsid w:val="00A01EF2"/>
    <w:rsid w:val="00A04310"/>
    <w:rsid w:val="00A04C83"/>
    <w:rsid w:val="00A101D4"/>
    <w:rsid w:val="00A136BF"/>
    <w:rsid w:val="00A216D2"/>
    <w:rsid w:val="00A224B5"/>
    <w:rsid w:val="00A32A05"/>
    <w:rsid w:val="00A346EB"/>
    <w:rsid w:val="00A34FD9"/>
    <w:rsid w:val="00A519AE"/>
    <w:rsid w:val="00A53015"/>
    <w:rsid w:val="00A537B2"/>
    <w:rsid w:val="00A643F2"/>
    <w:rsid w:val="00A709FD"/>
    <w:rsid w:val="00A91688"/>
    <w:rsid w:val="00AA6783"/>
    <w:rsid w:val="00AB4B8A"/>
    <w:rsid w:val="00AC1C9E"/>
    <w:rsid w:val="00AC2EE1"/>
    <w:rsid w:val="00AC7601"/>
    <w:rsid w:val="00AE4743"/>
    <w:rsid w:val="00AE5EAD"/>
    <w:rsid w:val="00AF2125"/>
    <w:rsid w:val="00B00178"/>
    <w:rsid w:val="00B066FE"/>
    <w:rsid w:val="00B0752B"/>
    <w:rsid w:val="00B14E58"/>
    <w:rsid w:val="00B26EEE"/>
    <w:rsid w:val="00B309E2"/>
    <w:rsid w:val="00B3154B"/>
    <w:rsid w:val="00B33E7D"/>
    <w:rsid w:val="00B35E95"/>
    <w:rsid w:val="00B44C7A"/>
    <w:rsid w:val="00B44DCE"/>
    <w:rsid w:val="00B44E55"/>
    <w:rsid w:val="00B529B0"/>
    <w:rsid w:val="00B57727"/>
    <w:rsid w:val="00B61588"/>
    <w:rsid w:val="00B63D4C"/>
    <w:rsid w:val="00B6772B"/>
    <w:rsid w:val="00B73F96"/>
    <w:rsid w:val="00B753B2"/>
    <w:rsid w:val="00B849C7"/>
    <w:rsid w:val="00B910DC"/>
    <w:rsid w:val="00B939E6"/>
    <w:rsid w:val="00B93F5F"/>
    <w:rsid w:val="00B9485B"/>
    <w:rsid w:val="00B95810"/>
    <w:rsid w:val="00BA2F45"/>
    <w:rsid w:val="00BB074A"/>
    <w:rsid w:val="00BB10EB"/>
    <w:rsid w:val="00BB3392"/>
    <w:rsid w:val="00BF26AB"/>
    <w:rsid w:val="00BF5573"/>
    <w:rsid w:val="00C06F14"/>
    <w:rsid w:val="00C07B1D"/>
    <w:rsid w:val="00C2193D"/>
    <w:rsid w:val="00C2198C"/>
    <w:rsid w:val="00C26D15"/>
    <w:rsid w:val="00C317BA"/>
    <w:rsid w:val="00C32C08"/>
    <w:rsid w:val="00C41507"/>
    <w:rsid w:val="00C41760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39BF"/>
    <w:rsid w:val="00CA609E"/>
    <w:rsid w:val="00CB012F"/>
    <w:rsid w:val="00CB7554"/>
    <w:rsid w:val="00CB776F"/>
    <w:rsid w:val="00CD01AB"/>
    <w:rsid w:val="00CD3CE2"/>
    <w:rsid w:val="00CF4FE9"/>
    <w:rsid w:val="00D027D2"/>
    <w:rsid w:val="00D05178"/>
    <w:rsid w:val="00D05532"/>
    <w:rsid w:val="00D112D7"/>
    <w:rsid w:val="00D136F9"/>
    <w:rsid w:val="00D30E11"/>
    <w:rsid w:val="00D4101C"/>
    <w:rsid w:val="00D5249E"/>
    <w:rsid w:val="00D60867"/>
    <w:rsid w:val="00D74F33"/>
    <w:rsid w:val="00D800AD"/>
    <w:rsid w:val="00D81CE9"/>
    <w:rsid w:val="00D831FA"/>
    <w:rsid w:val="00D94B8F"/>
    <w:rsid w:val="00DA09DE"/>
    <w:rsid w:val="00DA3677"/>
    <w:rsid w:val="00DB085F"/>
    <w:rsid w:val="00DC1764"/>
    <w:rsid w:val="00DC7F38"/>
    <w:rsid w:val="00DD067B"/>
    <w:rsid w:val="00DD376A"/>
    <w:rsid w:val="00DE4A95"/>
    <w:rsid w:val="00DE7671"/>
    <w:rsid w:val="00DF03C9"/>
    <w:rsid w:val="00DF39CC"/>
    <w:rsid w:val="00DF66C8"/>
    <w:rsid w:val="00E023CF"/>
    <w:rsid w:val="00E17DA2"/>
    <w:rsid w:val="00E232EF"/>
    <w:rsid w:val="00E27485"/>
    <w:rsid w:val="00E30625"/>
    <w:rsid w:val="00E37377"/>
    <w:rsid w:val="00E5738F"/>
    <w:rsid w:val="00E62E76"/>
    <w:rsid w:val="00E64CA8"/>
    <w:rsid w:val="00E65C4C"/>
    <w:rsid w:val="00E700EF"/>
    <w:rsid w:val="00E73C5F"/>
    <w:rsid w:val="00E90A5A"/>
    <w:rsid w:val="00E94FB5"/>
    <w:rsid w:val="00E96229"/>
    <w:rsid w:val="00EA035E"/>
    <w:rsid w:val="00EA0ACC"/>
    <w:rsid w:val="00EA0BD9"/>
    <w:rsid w:val="00EA439E"/>
    <w:rsid w:val="00EA51DE"/>
    <w:rsid w:val="00EB1F7E"/>
    <w:rsid w:val="00EB58E5"/>
    <w:rsid w:val="00EC17DD"/>
    <w:rsid w:val="00EC4418"/>
    <w:rsid w:val="00ED0E00"/>
    <w:rsid w:val="00ED3F02"/>
    <w:rsid w:val="00ED6D97"/>
    <w:rsid w:val="00F05387"/>
    <w:rsid w:val="00F05AE7"/>
    <w:rsid w:val="00F23527"/>
    <w:rsid w:val="00F354EB"/>
    <w:rsid w:val="00F35694"/>
    <w:rsid w:val="00F37A32"/>
    <w:rsid w:val="00F433E9"/>
    <w:rsid w:val="00F4658D"/>
    <w:rsid w:val="00F511D2"/>
    <w:rsid w:val="00F74D37"/>
    <w:rsid w:val="00F75D57"/>
    <w:rsid w:val="00F867D1"/>
    <w:rsid w:val="00F91BC7"/>
    <w:rsid w:val="00FA0EC2"/>
    <w:rsid w:val="00FA31D1"/>
    <w:rsid w:val="00FA5647"/>
    <w:rsid w:val="00FB5F41"/>
    <w:rsid w:val="00FC60F0"/>
    <w:rsid w:val="00FD1D0C"/>
    <w:rsid w:val="00FD5B3B"/>
    <w:rsid w:val="00FD5F64"/>
    <w:rsid w:val="00FD6F66"/>
    <w:rsid w:val="00FE5D06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609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2">
    <w:name w:val="heading 2"/>
    <w:basedOn w:val="Normal"/>
    <w:next w:val="Normal"/>
    <w:link w:val="Heading2Char"/>
    <w:qFormat/>
    <w:rsid w:val="00CA609E"/>
    <w:pPr>
      <w:keepNext/>
      <w:outlineLvl w:val="1"/>
    </w:pPr>
    <w:rPr>
      <w:sz w:val="24"/>
    </w:rPr>
  </w:style>
  <w:style w:type="paragraph" w:styleId="Heading4">
    <w:name w:val="heading 4"/>
    <w:basedOn w:val="Normal"/>
    <w:next w:val="Normal"/>
    <w:link w:val="Heading4Char"/>
    <w:qFormat/>
    <w:rsid w:val="00CA609E"/>
    <w:pPr>
      <w:keepNext/>
      <w:jc w:val="center"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CA609E"/>
    <w:pPr>
      <w:keepNext/>
      <w:jc w:val="both"/>
      <w:outlineLvl w:val="4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A609E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CA609E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CA609E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Footer">
    <w:name w:val="footer"/>
    <w:basedOn w:val="Normal"/>
    <w:link w:val="FooterChar"/>
    <w:semiHidden/>
    <w:rsid w:val="00CA60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CA609E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CA609E"/>
  </w:style>
  <w:style w:type="paragraph" w:styleId="Title">
    <w:name w:val="Title"/>
    <w:basedOn w:val="Normal"/>
    <w:link w:val="TitleChar"/>
    <w:qFormat/>
    <w:rsid w:val="00CA609E"/>
    <w:pPr>
      <w:jc w:val="center"/>
    </w:pPr>
    <w:rPr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CA609E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BodyText3">
    <w:name w:val="Body Text 3"/>
    <w:basedOn w:val="Normal"/>
    <w:link w:val="BodyText3Char"/>
    <w:semiHidden/>
    <w:rsid w:val="00CA609E"/>
    <w:pPr>
      <w:jc w:val="both"/>
    </w:pPr>
    <w:rPr>
      <w:b/>
      <w:i/>
    </w:rPr>
  </w:style>
  <w:style w:type="character" w:customStyle="1" w:styleId="BodyText3Char">
    <w:name w:val="Body Text 3 Char"/>
    <w:basedOn w:val="DefaultParagraphFont"/>
    <w:link w:val="BodyText3"/>
    <w:semiHidden/>
    <w:rsid w:val="00CA609E"/>
    <w:rPr>
      <w:rFonts w:ascii="Times New Roman" w:eastAsia="Times New Roman" w:hAnsi="Times New Roman" w:cs="Times New Roman"/>
      <w:b/>
      <w:i/>
      <w:sz w:val="20"/>
      <w:szCs w:val="20"/>
      <w:lang w:val="en-US" w:eastAsia="en-GB"/>
    </w:rPr>
  </w:style>
  <w:style w:type="paragraph" w:styleId="ListParagraph">
    <w:name w:val="List Paragraph"/>
    <w:basedOn w:val="Normal"/>
    <w:uiPriority w:val="34"/>
    <w:qFormat/>
    <w:rsid w:val="00CA609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cp:lastPrinted>2011-09-29T05:37:00Z</cp:lastPrinted>
  <dcterms:created xsi:type="dcterms:W3CDTF">2011-09-28T11:23:00Z</dcterms:created>
  <dcterms:modified xsi:type="dcterms:W3CDTF">2011-09-29T05:40:00Z</dcterms:modified>
</cp:coreProperties>
</file>