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2E269A" w14:textId="77777777" w:rsidR="00932134" w:rsidRDefault="00932134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</w:t>
      </w:r>
    </w:p>
    <w:p w14:paraId="75B36EFE" w14:textId="3F8B9DE3" w:rsidR="00107FF4" w:rsidRDefault="00932134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George Njoroge</w:t>
      </w:r>
    </w:p>
    <w:p w14:paraId="6A34F34B" w14:textId="51599A2F" w:rsidR="00932134" w:rsidRDefault="00932134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Junior Associate</w:t>
      </w:r>
    </w:p>
    <w:p w14:paraId="757CD018" w14:textId="66C81E7A" w:rsidR="00932134" w:rsidRDefault="00932134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Firm A06 &amp; Company Advocates</w:t>
      </w:r>
    </w:p>
    <w:p w14:paraId="26462023" w14:textId="0398D88B" w:rsidR="00932134" w:rsidRDefault="00932134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Pension Towers, Nairobi</w:t>
      </w:r>
    </w:p>
    <w:p w14:paraId="19B7EE37" w14:textId="7449DE5F" w:rsidR="00932134" w:rsidRDefault="00932134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October </w:t>
      </w:r>
      <w:proofErr w:type="gramStart"/>
      <w:r>
        <w:rPr>
          <w:rFonts w:ascii="Times New Roman" w:hAnsi="Times New Roman" w:cs="Times New Roman"/>
          <w:sz w:val="24"/>
          <w:szCs w:val="24"/>
        </w:rPr>
        <w:t>16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2020</w:t>
      </w:r>
    </w:p>
    <w:p w14:paraId="1B9366D9" w14:textId="77777777" w:rsidR="00932134" w:rsidRDefault="00932134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007" w14:textId="560AC1A3" w:rsidR="00607FDA" w:rsidRPr="00B57150" w:rsidRDefault="00244EF2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150">
        <w:rPr>
          <w:rFonts w:ascii="Times New Roman" w:hAnsi="Times New Roman" w:cs="Times New Roman"/>
          <w:sz w:val="24"/>
          <w:szCs w:val="24"/>
        </w:rPr>
        <w:t>Dear Mr.</w:t>
      </w:r>
      <w:r w:rsidR="00B57150">
        <w:rPr>
          <w:rFonts w:ascii="Times New Roman" w:hAnsi="Times New Roman" w:cs="Times New Roman"/>
          <w:sz w:val="24"/>
          <w:szCs w:val="24"/>
        </w:rPr>
        <w:t xml:space="preserve"> George Njoroge</w:t>
      </w:r>
      <w:r w:rsidRPr="00B57150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00000008" w14:textId="7CDE0776" w:rsidR="00607FDA" w:rsidRPr="00B57150" w:rsidRDefault="00244EF2" w:rsidP="00B57150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57150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107FF4">
        <w:rPr>
          <w:rFonts w:ascii="Times New Roman" w:hAnsi="Times New Roman" w:cs="Times New Roman"/>
          <w:b/>
          <w:sz w:val="24"/>
          <w:szCs w:val="24"/>
          <w:u w:val="single"/>
        </w:rPr>
        <w:t>EMPLOYMENT WARNING LETTER</w:t>
      </w:r>
    </w:p>
    <w:p w14:paraId="00000009" w14:textId="1669A5BC" w:rsidR="00607FDA" w:rsidRPr="00B57150" w:rsidRDefault="00B57150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accordance with the firm’s policy you are receiving this </w:t>
      </w:r>
      <w:r w:rsidR="00244EF2" w:rsidRPr="00B57150">
        <w:rPr>
          <w:rFonts w:ascii="Times New Roman" w:hAnsi="Times New Roman" w:cs="Times New Roman"/>
          <w:sz w:val="24"/>
          <w:szCs w:val="24"/>
        </w:rPr>
        <w:t xml:space="preserve">warning letter </w:t>
      </w:r>
      <w:r>
        <w:rPr>
          <w:rFonts w:ascii="Times New Roman" w:hAnsi="Times New Roman" w:cs="Times New Roman"/>
          <w:sz w:val="24"/>
          <w:szCs w:val="24"/>
        </w:rPr>
        <w:t>because of your continuous</w:t>
      </w:r>
      <w:r w:rsidR="00244EF2" w:rsidRPr="00B57150">
        <w:rPr>
          <w:rFonts w:ascii="Times New Roman" w:hAnsi="Times New Roman" w:cs="Times New Roman"/>
          <w:sz w:val="24"/>
          <w:szCs w:val="24"/>
        </w:rPr>
        <w:t xml:space="preserve"> insubordination </w:t>
      </w:r>
      <w:r>
        <w:rPr>
          <w:rFonts w:ascii="Times New Roman" w:hAnsi="Times New Roman" w:cs="Times New Roman"/>
          <w:sz w:val="24"/>
          <w:szCs w:val="24"/>
        </w:rPr>
        <w:t>to both the junior and senior managers.</w:t>
      </w:r>
    </w:p>
    <w:p w14:paraId="32DF96EA" w14:textId="4F71F0DF" w:rsidR="00B57150" w:rsidRDefault="00B57150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were verbally counseled on the same issue on January 4</w:t>
      </w:r>
      <w:r w:rsidRPr="00B5715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>, 2020 by both the Human Resources manager and your direct supervisor, however, there has been no notable to change or improvement in this area.</w:t>
      </w:r>
    </w:p>
    <w:p w14:paraId="16A27C46" w14:textId="638D5AC1" w:rsidR="00B57150" w:rsidRPr="00B57150" w:rsidRDefault="00B57150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would want to most specifically refer you the </w:t>
      </w:r>
      <w:r w:rsidR="00932134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atter that happened </w:t>
      </w:r>
      <w:r w:rsidR="00244EF2" w:rsidRPr="00B57150">
        <w:rPr>
          <w:rFonts w:ascii="Times New Roman" w:hAnsi="Times New Roman" w:cs="Times New Roman"/>
          <w:sz w:val="24"/>
          <w:szCs w:val="24"/>
        </w:rPr>
        <w:t>on October 12</w:t>
      </w:r>
      <w:r w:rsidR="00244EF2" w:rsidRPr="00B5715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proofErr w:type="gramStart"/>
      <w:r w:rsidR="00244EF2" w:rsidRPr="00B57150">
        <w:rPr>
          <w:rFonts w:ascii="Times New Roman" w:hAnsi="Times New Roman" w:cs="Times New Roman"/>
          <w:sz w:val="24"/>
          <w:szCs w:val="24"/>
        </w:rPr>
        <w:t xml:space="preserve"> 2020</w:t>
      </w:r>
      <w:proofErr w:type="gramEnd"/>
      <w:r w:rsidR="00932134">
        <w:rPr>
          <w:rFonts w:ascii="Times New Roman" w:hAnsi="Times New Roman" w:cs="Times New Roman"/>
          <w:sz w:val="24"/>
          <w:szCs w:val="24"/>
        </w:rPr>
        <w:t xml:space="preserve"> where you </w:t>
      </w:r>
      <w:r>
        <w:rPr>
          <w:rFonts w:ascii="Times New Roman" w:hAnsi="Times New Roman" w:cs="Times New Roman"/>
          <w:sz w:val="24"/>
          <w:szCs w:val="24"/>
        </w:rPr>
        <w:t xml:space="preserve">intentionally </w:t>
      </w:r>
      <w:r w:rsidR="00244EF2" w:rsidRPr="00B57150">
        <w:rPr>
          <w:rFonts w:ascii="Times New Roman" w:hAnsi="Times New Roman" w:cs="Times New Roman"/>
          <w:sz w:val="24"/>
          <w:szCs w:val="24"/>
        </w:rPr>
        <w:t>refused to perform a client interview and draft the necessary proceedings as instructed by your supe</w:t>
      </w:r>
      <w:r w:rsidR="00244EF2" w:rsidRPr="00B57150">
        <w:rPr>
          <w:rFonts w:ascii="Times New Roman" w:hAnsi="Times New Roman" w:cs="Times New Roman"/>
          <w:sz w:val="24"/>
          <w:szCs w:val="24"/>
        </w:rPr>
        <w:t xml:space="preserve">rvisor. </w:t>
      </w:r>
      <w:r>
        <w:rPr>
          <w:rFonts w:ascii="Times New Roman" w:hAnsi="Times New Roman" w:cs="Times New Roman"/>
          <w:sz w:val="24"/>
          <w:szCs w:val="24"/>
        </w:rPr>
        <w:t>In addition, y</w:t>
      </w:r>
      <w:r w:rsidR="00244EF2" w:rsidRPr="00B57150">
        <w:rPr>
          <w:rFonts w:ascii="Times New Roman" w:hAnsi="Times New Roman" w:cs="Times New Roman"/>
          <w:sz w:val="24"/>
          <w:szCs w:val="24"/>
        </w:rPr>
        <w:t>ou did not provide any satisfactory reason for this decline only that ‘you are not in the mood’ of doing pro-bono work. This follows your reluctance on 15</w:t>
      </w:r>
      <w:r w:rsidR="00244EF2" w:rsidRPr="00B5715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44EF2" w:rsidRPr="00B57150">
        <w:rPr>
          <w:rFonts w:ascii="Times New Roman" w:hAnsi="Times New Roman" w:cs="Times New Roman"/>
          <w:sz w:val="24"/>
          <w:szCs w:val="24"/>
        </w:rPr>
        <w:t xml:space="preserve"> June 2020 to also help your supervisor with his pro-bono file. Therefore, on more than one</w:t>
      </w:r>
      <w:r w:rsidR="00244EF2" w:rsidRPr="00B57150">
        <w:rPr>
          <w:rFonts w:ascii="Times New Roman" w:hAnsi="Times New Roman" w:cs="Times New Roman"/>
          <w:sz w:val="24"/>
          <w:szCs w:val="24"/>
        </w:rPr>
        <w:t xml:space="preserve"> occasion, you have demonstrated this reluctance to working pro-bono and that is why I have resorted to this warning letter. </w:t>
      </w:r>
    </w:p>
    <w:p w14:paraId="478CDB5A" w14:textId="159E7590" w:rsidR="00107FF4" w:rsidRDefault="00244EF2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150">
        <w:rPr>
          <w:rFonts w:ascii="Times New Roman" w:hAnsi="Times New Roman" w:cs="Times New Roman"/>
          <w:sz w:val="24"/>
          <w:szCs w:val="24"/>
        </w:rPr>
        <w:t xml:space="preserve">As you are aware, </w:t>
      </w:r>
      <w:r w:rsidR="00107FF4">
        <w:rPr>
          <w:rFonts w:ascii="Times New Roman" w:hAnsi="Times New Roman" w:cs="Times New Roman"/>
          <w:sz w:val="24"/>
          <w:szCs w:val="24"/>
        </w:rPr>
        <w:t xml:space="preserve">we trust each employee to perform their delegated duties to a satisfactory standard and expect them to adhere with the firm’s policy. By doing so, this make the working environment more positive and productive. As a member of the team, failure to meet the above </w:t>
      </w:r>
      <w:r w:rsidR="00107FF4">
        <w:rPr>
          <w:rFonts w:ascii="Times New Roman" w:hAnsi="Times New Roman" w:cs="Times New Roman"/>
          <w:sz w:val="24"/>
          <w:szCs w:val="24"/>
        </w:rPr>
        <w:lastRenderedPageBreak/>
        <w:t xml:space="preserve">standard has a negative trickle effect to the firm’s performance. </w:t>
      </w:r>
      <w:proofErr w:type="gramStart"/>
      <w:r w:rsidR="00932134">
        <w:rPr>
          <w:rFonts w:ascii="Times New Roman" w:hAnsi="Times New Roman" w:cs="Times New Roman"/>
          <w:sz w:val="24"/>
          <w:szCs w:val="24"/>
        </w:rPr>
        <w:t>G</w:t>
      </w:r>
      <w:r w:rsidRPr="00B57150">
        <w:rPr>
          <w:rFonts w:ascii="Times New Roman" w:hAnsi="Times New Roman" w:cs="Times New Roman"/>
          <w:sz w:val="24"/>
          <w:szCs w:val="24"/>
        </w:rPr>
        <w:t>oing forward, it</w:t>
      </w:r>
      <w:proofErr w:type="gramEnd"/>
      <w:r w:rsidRPr="00B57150">
        <w:rPr>
          <w:rFonts w:ascii="Times New Roman" w:hAnsi="Times New Roman" w:cs="Times New Roman"/>
          <w:sz w:val="24"/>
          <w:szCs w:val="24"/>
        </w:rPr>
        <w:t xml:space="preserve"> will be critical that you perform all pro-bono work that will be assigned</w:t>
      </w:r>
      <w:r w:rsidRPr="00B57150">
        <w:rPr>
          <w:rFonts w:ascii="Times New Roman" w:hAnsi="Times New Roman" w:cs="Times New Roman"/>
          <w:sz w:val="24"/>
          <w:szCs w:val="24"/>
        </w:rPr>
        <w:t xml:space="preserve"> to you by your supervisor.</w:t>
      </w:r>
    </w:p>
    <w:p w14:paraId="22ADBD3F" w14:textId="04355FBF" w:rsidR="00107FF4" w:rsidRPr="00B57150" w:rsidRDefault="00244EF2" w:rsidP="00107F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150">
        <w:rPr>
          <w:rFonts w:ascii="Times New Roman" w:hAnsi="Times New Roman" w:cs="Times New Roman"/>
          <w:sz w:val="24"/>
          <w:szCs w:val="24"/>
        </w:rPr>
        <w:t>If you will be found to have violated this firm’s policy on pro-bono work or any other</w:t>
      </w:r>
      <w:r w:rsidR="00932134">
        <w:rPr>
          <w:rFonts w:ascii="Times New Roman" w:hAnsi="Times New Roman" w:cs="Times New Roman"/>
          <w:sz w:val="24"/>
          <w:szCs w:val="24"/>
        </w:rPr>
        <w:t xml:space="preserve"> policy</w:t>
      </w:r>
      <w:r w:rsidRPr="00B57150">
        <w:rPr>
          <w:rFonts w:ascii="Times New Roman" w:hAnsi="Times New Roman" w:cs="Times New Roman"/>
          <w:sz w:val="24"/>
          <w:szCs w:val="24"/>
        </w:rPr>
        <w:t xml:space="preserve"> in future, you may be subjec</w:t>
      </w:r>
      <w:r w:rsidRPr="00B57150">
        <w:rPr>
          <w:rFonts w:ascii="Times New Roman" w:hAnsi="Times New Roman" w:cs="Times New Roman"/>
          <w:sz w:val="24"/>
          <w:szCs w:val="24"/>
        </w:rPr>
        <w:t xml:space="preserve">ted to additional disciplinary action which </w:t>
      </w:r>
      <w:r w:rsidR="00932134">
        <w:rPr>
          <w:rFonts w:ascii="Times New Roman" w:hAnsi="Times New Roman" w:cs="Times New Roman"/>
          <w:sz w:val="24"/>
          <w:szCs w:val="24"/>
        </w:rPr>
        <w:t>may</w:t>
      </w:r>
      <w:r w:rsidRPr="00B57150">
        <w:rPr>
          <w:rFonts w:ascii="Times New Roman" w:hAnsi="Times New Roman" w:cs="Times New Roman"/>
          <w:sz w:val="24"/>
          <w:szCs w:val="24"/>
        </w:rPr>
        <w:t xml:space="preserve"> include termination. I sincerely hope we do not get to that because your contribution to this law firm has been noted and appreciated so far. </w:t>
      </w:r>
      <w:r w:rsidR="00107FF4">
        <w:rPr>
          <w:rFonts w:ascii="Times New Roman" w:hAnsi="Times New Roman" w:cs="Times New Roman"/>
          <w:sz w:val="24"/>
          <w:szCs w:val="24"/>
        </w:rPr>
        <w:t xml:space="preserve">Should you require any assistance or have any concerns going forward, </w:t>
      </w:r>
      <w:r w:rsidR="00932134">
        <w:rPr>
          <w:rFonts w:ascii="Times New Roman" w:hAnsi="Times New Roman" w:cs="Times New Roman"/>
          <w:sz w:val="24"/>
          <w:szCs w:val="24"/>
        </w:rPr>
        <w:t>d</w:t>
      </w:r>
      <w:r w:rsidR="00107FF4">
        <w:rPr>
          <w:rFonts w:ascii="Times New Roman" w:hAnsi="Times New Roman" w:cs="Times New Roman"/>
          <w:sz w:val="24"/>
          <w:szCs w:val="24"/>
        </w:rPr>
        <w:t>o not hesitate to reach out to me or your supervisor</w:t>
      </w:r>
      <w:r w:rsidR="00107FF4" w:rsidRPr="00B5715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00D" w14:textId="7E41CC3C" w:rsidR="00607FDA" w:rsidRPr="00B57150" w:rsidRDefault="00607FDA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00E" w14:textId="77777777" w:rsidR="00607FDA" w:rsidRPr="00B57150" w:rsidRDefault="00244EF2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150">
        <w:rPr>
          <w:rFonts w:ascii="Times New Roman" w:hAnsi="Times New Roman" w:cs="Times New Roman"/>
          <w:sz w:val="24"/>
          <w:szCs w:val="24"/>
        </w:rPr>
        <w:t xml:space="preserve">Yours sincerely, </w:t>
      </w:r>
    </w:p>
    <w:p w14:paraId="0000000F" w14:textId="77777777" w:rsidR="00607FDA" w:rsidRPr="00B57150" w:rsidRDefault="00244EF2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150">
        <w:rPr>
          <w:rFonts w:ascii="Times New Roman" w:hAnsi="Times New Roman" w:cs="Times New Roman"/>
          <w:sz w:val="24"/>
          <w:szCs w:val="24"/>
        </w:rPr>
        <w:t xml:space="preserve">Ms. Anna Moi </w:t>
      </w:r>
    </w:p>
    <w:p w14:paraId="00000010" w14:textId="77777777" w:rsidR="00607FDA" w:rsidRPr="00B57150" w:rsidRDefault="00244EF2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57150">
        <w:rPr>
          <w:rFonts w:ascii="Times New Roman" w:hAnsi="Times New Roman" w:cs="Times New Roman"/>
          <w:sz w:val="24"/>
          <w:szCs w:val="24"/>
        </w:rPr>
        <w:t>Managing Partner</w:t>
      </w:r>
    </w:p>
    <w:p w14:paraId="00000011" w14:textId="77777777" w:rsidR="00607FDA" w:rsidRPr="00B57150" w:rsidRDefault="00607FDA" w:rsidP="00B5715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07FDA" w:rsidRPr="00B571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E2F58E" w14:textId="77777777" w:rsidR="00244EF2" w:rsidRDefault="00244EF2">
      <w:pPr>
        <w:spacing w:after="0" w:line="240" w:lineRule="auto"/>
      </w:pPr>
      <w:r>
        <w:separator/>
      </w:r>
    </w:p>
  </w:endnote>
  <w:endnote w:type="continuationSeparator" w:id="0">
    <w:p w14:paraId="65C45E09" w14:textId="77777777" w:rsidR="00244EF2" w:rsidRDefault="00244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5" w14:textId="77777777" w:rsidR="00607FDA" w:rsidRDefault="00607F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7" w14:textId="77777777" w:rsidR="00607FDA" w:rsidRDefault="00607F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6" w14:textId="77777777" w:rsidR="00607FDA" w:rsidRDefault="00607F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EAA648" w14:textId="77777777" w:rsidR="00244EF2" w:rsidRDefault="00244EF2">
      <w:pPr>
        <w:spacing w:after="0" w:line="240" w:lineRule="auto"/>
      </w:pPr>
      <w:r>
        <w:separator/>
      </w:r>
    </w:p>
  </w:footnote>
  <w:footnote w:type="continuationSeparator" w:id="0">
    <w:p w14:paraId="5DFB5960" w14:textId="77777777" w:rsidR="00244EF2" w:rsidRDefault="00244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3" w14:textId="77777777" w:rsidR="00607FDA" w:rsidRDefault="00607F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2" w14:textId="77777777" w:rsidR="00607FDA" w:rsidRDefault="00607F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bookmarkStart w:id="0" w:name="_gjdgxs" w:colFirst="0" w:colLast="0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4" w14:textId="77777777" w:rsidR="00607FDA" w:rsidRDefault="00607FD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FDA"/>
    <w:rsid w:val="00107FF4"/>
    <w:rsid w:val="00244EF2"/>
    <w:rsid w:val="00607FDA"/>
    <w:rsid w:val="00932134"/>
    <w:rsid w:val="00B57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C9E1A"/>
  <w15:docId w15:val="{767DD93C-1D40-4BDB-AFC3-6330DECF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Cynthia Muchiri</cp:lastModifiedBy>
  <cp:revision>2</cp:revision>
  <dcterms:created xsi:type="dcterms:W3CDTF">2020-10-15T05:19:00Z</dcterms:created>
  <dcterms:modified xsi:type="dcterms:W3CDTF">2020-10-15T05:46:00Z</dcterms:modified>
</cp:coreProperties>
</file>