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32F3A9A" w14:textId="45A6A581" w:rsidR="007533D2" w:rsidRDefault="00353037" w:rsidP="007533D2">
      <w:pPr>
        <w:rPr>
          <w:lang w:val="en-US"/>
        </w:rPr>
      </w:pPr>
      <w:r>
        <w:rPr>
          <w:lang w:val="en-US"/>
        </w:rPr>
        <w:t>I will include more details in this documentation soon.</w:t>
      </w:r>
      <w:r w:rsidR="00E27CB6">
        <w:rPr>
          <w:lang w:val="en-US"/>
        </w:rPr>
        <w:t xml:space="preserve"> </w:t>
      </w:r>
      <w:proofErr w:type="gramStart"/>
      <w:r w:rsidR="00E27CB6">
        <w:rPr>
          <w:lang w:val="en-US"/>
        </w:rPr>
        <w:t>Here’s</w:t>
      </w:r>
      <w:proofErr w:type="gramEnd"/>
      <w:r w:rsidR="00E27CB6">
        <w:rPr>
          <w:lang w:val="en-US"/>
        </w:rPr>
        <w:t xml:space="preserve"> a quick description of the system in the meantime.</w:t>
      </w:r>
    </w:p>
    <w:p w14:paraId="1E61B3F8" w14:textId="2541EFD0" w:rsidR="00353037" w:rsidRDefault="00353037" w:rsidP="007533D2">
      <w:pPr>
        <w:rPr>
          <w:lang w:val="en-US"/>
        </w:rPr>
      </w:pPr>
    </w:p>
    <w:p w14:paraId="6D99B34F" w14:textId="68DD33A9" w:rsidR="00353037" w:rsidRDefault="00353037" w:rsidP="007533D2">
      <w:pPr>
        <w:rPr>
          <w:lang w:val="en-US"/>
        </w:rPr>
      </w:pPr>
      <w:r>
        <w:rPr>
          <w:lang w:val="en-US"/>
        </w:rPr>
        <w:t>Frontend: ReactJ</w:t>
      </w:r>
      <w:r w:rsidR="005E4EC0">
        <w:rPr>
          <w:lang w:val="en-US"/>
        </w:rPr>
        <w:t>S</w:t>
      </w:r>
    </w:p>
    <w:p w14:paraId="5AD32D27" w14:textId="6BFD5C4F" w:rsidR="00353037" w:rsidRDefault="00353037" w:rsidP="007533D2">
      <w:pPr>
        <w:rPr>
          <w:lang w:val="en-US"/>
        </w:rPr>
      </w:pPr>
      <w:r>
        <w:rPr>
          <w:lang w:val="en-US"/>
        </w:rPr>
        <w:t xml:space="preserve">Backend: </w:t>
      </w:r>
      <w:r w:rsidRPr="00353037">
        <w:rPr>
          <w:lang w:val="en-US"/>
        </w:rPr>
        <w:t>mongo</w:t>
      </w:r>
    </w:p>
    <w:p w14:paraId="71CB3377" w14:textId="1B82444F" w:rsidR="00353037" w:rsidRDefault="00353037" w:rsidP="007533D2">
      <w:pPr>
        <w:rPr>
          <w:lang w:val="en-US"/>
        </w:rPr>
      </w:pPr>
    </w:p>
    <w:p w14:paraId="6F8349B6" w14:textId="40A47BA2" w:rsidR="00353037" w:rsidRDefault="00353037" w:rsidP="007533D2">
      <w:pPr>
        <w:rPr>
          <w:b/>
          <w:bCs/>
          <w:lang w:val="en-US"/>
        </w:rPr>
      </w:pPr>
      <w:r w:rsidRPr="00353037">
        <w:rPr>
          <w:b/>
          <w:bCs/>
          <w:lang w:val="en-US"/>
        </w:rPr>
        <w:t>How the form works?</w:t>
      </w:r>
    </w:p>
    <w:p w14:paraId="0127DCF5" w14:textId="7A640AE0" w:rsidR="00353037" w:rsidRPr="00E27CB6" w:rsidRDefault="00353037" w:rsidP="007533D2">
      <w:pPr>
        <w:rPr>
          <w:b/>
          <w:bCs/>
          <w:lang w:val="en-US"/>
        </w:rPr>
      </w:pPr>
      <w:r>
        <w:rPr>
          <w:lang w:val="en-US"/>
        </w:rPr>
        <w:t xml:space="preserve">Frontend will generate a form based on JSON Schema. For example, the JSON schema in </w:t>
      </w:r>
      <w:r w:rsidRPr="00E27CB6">
        <w:rPr>
          <w:b/>
          <w:bCs/>
          <w:lang w:val="en-US"/>
        </w:rPr>
        <w:t xml:space="preserve">fig 1 </w:t>
      </w:r>
      <w:r>
        <w:rPr>
          <w:lang w:val="en-US"/>
        </w:rPr>
        <w:t xml:space="preserve">will generate the form in </w:t>
      </w:r>
      <w:r w:rsidRPr="00E27CB6">
        <w:rPr>
          <w:b/>
          <w:bCs/>
          <w:lang w:val="en-US"/>
        </w:rPr>
        <w:t>fig 2</w:t>
      </w:r>
    </w:p>
    <w:p w14:paraId="6B023FCA" w14:textId="77777777" w:rsidR="00353037" w:rsidRDefault="00353037" w:rsidP="007533D2">
      <w:pPr>
        <w:rPr>
          <w:lang w:val="en-US"/>
        </w:rPr>
      </w:pPr>
    </w:p>
    <w:p w14:paraId="1CAF3DA7" w14:textId="368AB6C0" w:rsidR="00353037" w:rsidRDefault="00353037" w:rsidP="007533D2">
      <w:pPr>
        <w:rPr>
          <w:lang w:val="en-US"/>
        </w:rPr>
      </w:pPr>
      <w:r w:rsidRPr="00353037">
        <w:rPr>
          <w:noProof/>
          <w:lang w:val="en-US"/>
        </w:rPr>
        <w:drawing>
          <wp:inline distT="0" distB="0" distL="0" distR="0" wp14:anchorId="5CAAE916" wp14:editId="09239EAB">
            <wp:extent cx="5731510" cy="1328420"/>
            <wp:effectExtent l="0" t="0" r="2540" b="508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28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5B107" w14:textId="67EA0DF3" w:rsidR="00353037" w:rsidRPr="00E27CB6" w:rsidRDefault="00353037" w:rsidP="00353037">
      <w:pPr>
        <w:jc w:val="center"/>
        <w:rPr>
          <w:b/>
          <w:bCs/>
          <w:lang w:val="en-US"/>
        </w:rPr>
      </w:pPr>
      <w:r w:rsidRPr="00E27CB6">
        <w:rPr>
          <w:b/>
          <w:bCs/>
          <w:lang w:val="en-US"/>
        </w:rPr>
        <w:t>Fig 1</w:t>
      </w:r>
    </w:p>
    <w:p w14:paraId="10EA7C13" w14:textId="77777777" w:rsidR="00353037" w:rsidRDefault="00353037" w:rsidP="007533D2">
      <w:pPr>
        <w:rPr>
          <w:lang w:val="en-US"/>
        </w:rPr>
      </w:pPr>
    </w:p>
    <w:p w14:paraId="0804EEC1" w14:textId="1926194B" w:rsidR="00353037" w:rsidRDefault="00353037" w:rsidP="007533D2">
      <w:pPr>
        <w:rPr>
          <w:lang w:val="en-US"/>
        </w:rPr>
      </w:pPr>
      <w:r w:rsidRPr="00353037">
        <w:rPr>
          <w:noProof/>
          <w:lang w:val="en-US"/>
        </w:rPr>
        <w:drawing>
          <wp:inline distT="0" distB="0" distL="0" distR="0" wp14:anchorId="64168B76" wp14:editId="6C61CC4A">
            <wp:extent cx="5731510" cy="2051050"/>
            <wp:effectExtent l="19050" t="19050" r="21590" b="2540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5105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65A508F1" w14:textId="6C3931FA" w:rsidR="00353037" w:rsidRPr="00E27CB6" w:rsidRDefault="00353037" w:rsidP="00353037">
      <w:pPr>
        <w:jc w:val="center"/>
        <w:rPr>
          <w:b/>
          <w:bCs/>
          <w:lang w:val="en-US"/>
        </w:rPr>
      </w:pPr>
      <w:r w:rsidRPr="00E27CB6">
        <w:rPr>
          <w:b/>
          <w:bCs/>
          <w:lang w:val="en-US"/>
        </w:rPr>
        <w:t>Fig 2</w:t>
      </w:r>
    </w:p>
    <w:p w14:paraId="4B2A827F" w14:textId="38DD117D" w:rsidR="00353037" w:rsidRDefault="00353037" w:rsidP="007533D2">
      <w:pPr>
        <w:rPr>
          <w:b/>
          <w:bCs/>
          <w:lang w:val="en-US"/>
        </w:rPr>
      </w:pPr>
    </w:p>
    <w:p w14:paraId="13F4A99A" w14:textId="693F3ABB" w:rsidR="00353037" w:rsidRDefault="00353037" w:rsidP="007533D2">
      <w:pPr>
        <w:rPr>
          <w:b/>
          <w:bCs/>
          <w:lang w:val="en-US"/>
        </w:rPr>
      </w:pPr>
    </w:p>
    <w:p w14:paraId="39BCFBF7" w14:textId="22461B2A" w:rsidR="00353037" w:rsidRPr="00353037" w:rsidRDefault="00353037" w:rsidP="007533D2">
      <w:pPr>
        <w:rPr>
          <w:lang w:val="en-US"/>
        </w:rPr>
      </w:pPr>
      <w:r w:rsidRPr="00353037">
        <w:rPr>
          <w:lang w:val="en-US"/>
        </w:rPr>
        <w:t xml:space="preserve">Check out </w:t>
      </w:r>
      <w:r>
        <w:rPr>
          <w:lang w:val="en-US"/>
        </w:rPr>
        <w:t>th</w:t>
      </w:r>
      <w:r w:rsidR="008E79BF">
        <w:rPr>
          <w:lang w:val="en-US"/>
        </w:rPr>
        <w:t>e</w:t>
      </w:r>
      <w:r>
        <w:rPr>
          <w:lang w:val="en-US"/>
        </w:rPr>
        <w:t xml:space="preserve"> live playground in</w:t>
      </w:r>
      <w:r w:rsidR="008E79BF">
        <w:rPr>
          <w:lang w:val="en-US"/>
        </w:rPr>
        <w:t xml:space="preserve"> the link below. The concept used in this GitHub is quite </w:t>
      </w:r>
      <w:proofErr w:type="gramStart"/>
      <w:r w:rsidR="008E79BF">
        <w:rPr>
          <w:lang w:val="en-US"/>
        </w:rPr>
        <w:t>similar to</w:t>
      </w:r>
      <w:proofErr w:type="gramEnd"/>
      <w:r w:rsidR="008E79BF">
        <w:rPr>
          <w:lang w:val="en-US"/>
        </w:rPr>
        <w:t xml:space="preserve"> the WATI system I have developed. </w:t>
      </w:r>
    </w:p>
    <w:p w14:paraId="7FCFD076" w14:textId="77777777" w:rsidR="00353037" w:rsidRDefault="00353037" w:rsidP="007533D2">
      <w:pPr>
        <w:rPr>
          <w:b/>
          <w:bCs/>
          <w:lang w:val="en-US"/>
        </w:rPr>
      </w:pPr>
    </w:p>
    <w:p w14:paraId="6A915666" w14:textId="6BB83740" w:rsidR="00353037" w:rsidRDefault="007E3379" w:rsidP="007533D2">
      <w:pPr>
        <w:rPr>
          <w:rStyle w:val="Hyperlink"/>
        </w:rPr>
      </w:pPr>
      <w:hyperlink r:id="rId7" w:history="1">
        <w:r w:rsidR="00353037">
          <w:rPr>
            <w:rStyle w:val="Hyperlink"/>
          </w:rPr>
          <w:t>https://rjsf-team.github.io/react-jsonschema-form/</w:t>
        </w:r>
      </w:hyperlink>
    </w:p>
    <w:p w14:paraId="152C8C76" w14:textId="6C02DBFE" w:rsidR="005F61EA" w:rsidRDefault="005F61EA" w:rsidP="007533D2"/>
    <w:p w14:paraId="3CF9CADD" w14:textId="59846481" w:rsidR="00E27CB6" w:rsidRDefault="005F61EA" w:rsidP="007533D2">
      <w:r w:rsidRPr="005F61EA">
        <w:t>The system will save all data inputted into the form by end-users</w:t>
      </w:r>
      <w:r>
        <w:t xml:space="preserve"> in JSON format</w:t>
      </w:r>
    </w:p>
    <w:p w14:paraId="471087F2" w14:textId="603C3C02" w:rsidR="005F61EA" w:rsidRDefault="005F61EA" w:rsidP="007533D2"/>
    <w:p w14:paraId="01D7048D" w14:textId="1745FF00" w:rsidR="005F61EA" w:rsidRDefault="005F61EA" w:rsidP="007533D2">
      <w:pPr>
        <w:rPr>
          <w:b/>
          <w:bCs/>
        </w:rPr>
      </w:pPr>
      <w:r w:rsidRPr="005F61EA">
        <w:rPr>
          <w:b/>
          <w:bCs/>
        </w:rPr>
        <w:t>Why JSON format instead of standard</w:t>
      </w:r>
      <w:r>
        <w:rPr>
          <w:b/>
          <w:bCs/>
        </w:rPr>
        <w:t xml:space="preserve"> HTML fields with SQL?</w:t>
      </w:r>
    </w:p>
    <w:p w14:paraId="73546143" w14:textId="42B55049" w:rsidR="005F61EA" w:rsidRDefault="005F61EA" w:rsidP="007533D2">
      <w:r>
        <w:t>A few reasons</w:t>
      </w:r>
    </w:p>
    <w:p w14:paraId="40D5DFE7" w14:textId="455D0249" w:rsidR="005F61EA" w:rsidRDefault="005F61EA" w:rsidP="005F61E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There are</w:t>
      </w:r>
      <w:r w:rsidR="00E20617">
        <w:rPr>
          <w:lang w:val="en-US"/>
        </w:rPr>
        <w:t xml:space="preserve"> 10 type of</w:t>
      </w:r>
      <w:r>
        <w:rPr>
          <w:lang w:val="en-US"/>
        </w:rPr>
        <w:t xml:space="preserve"> form. </w:t>
      </w:r>
      <w:r w:rsidR="00E20617">
        <w:rPr>
          <w:lang w:val="en-US"/>
        </w:rPr>
        <w:t xml:space="preserve">If I use SQL to store the form data, I will need to create 10 tables to manage all the forms. </w:t>
      </w:r>
      <w:proofErr w:type="gramStart"/>
      <w:r w:rsidR="00E20617">
        <w:rPr>
          <w:lang w:val="en-US"/>
        </w:rPr>
        <w:t>It’s</w:t>
      </w:r>
      <w:proofErr w:type="gramEnd"/>
      <w:r w:rsidR="00E20617">
        <w:rPr>
          <w:lang w:val="en-US"/>
        </w:rPr>
        <w:t xml:space="preserve"> easier to use NoSQL or JSON to manage this.</w:t>
      </w:r>
    </w:p>
    <w:p w14:paraId="388C998D" w14:textId="1C6B7BBF" w:rsidR="00E20617" w:rsidRDefault="00E20617" w:rsidP="005F61E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 xml:space="preserve">Dr Wong mentioned that we may need to develop a feature that allows </w:t>
      </w:r>
      <w:r w:rsidRPr="005F61EA">
        <w:t>end-users</w:t>
      </w:r>
      <w:r>
        <w:t xml:space="preserve"> to create custom forms (ask him for more info). I think </w:t>
      </w:r>
      <w:proofErr w:type="gramStart"/>
      <w:r>
        <w:t>it’s</w:t>
      </w:r>
      <w:proofErr w:type="gramEnd"/>
      <w:r>
        <w:t xml:space="preserve"> easier to develop this feature with </w:t>
      </w:r>
      <w:r>
        <w:rPr>
          <w:lang w:val="en-US"/>
        </w:rPr>
        <w:t>NoSQL or JSON</w:t>
      </w:r>
    </w:p>
    <w:p w14:paraId="627709CE" w14:textId="3EFA3571" w:rsidR="00E20617" w:rsidRPr="005F61EA" w:rsidRDefault="00E20617" w:rsidP="005F61EA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Everything can be written in</w:t>
      </w:r>
      <w:r w:rsidRPr="00E20617">
        <w:rPr>
          <w:lang w:val="en-US"/>
        </w:rPr>
        <w:t xml:space="preserve"> </w:t>
      </w:r>
      <w:r>
        <w:rPr>
          <w:lang w:val="en-US"/>
        </w:rPr>
        <w:t>JavaScript</w:t>
      </w:r>
      <w:r>
        <w:rPr>
          <w:lang w:val="en-US"/>
        </w:rPr>
        <w:t>! No need for additional language</w:t>
      </w:r>
      <w:r w:rsidR="00210074">
        <w:rPr>
          <w:lang w:val="en-US"/>
        </w:rPr>
        <w:t xml:space="preserve"> like SQL</w:t>
      </w:r>
    </w:p>
    <w:p w14:paraId="53CECB92" w14:textId="77777777" w:rsidR="005845C8" w:rsidRDefault="005845C8"/>
    <w:sectPr w:rsidR="005845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332080F"/>
    <w:multiLevelType w:val="hybridMultilevel"/>
    <w:tmpl w:val="BDD62D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0C3176D"/>
    <w:multiLevelType w:val="hybridMultilevel"/>
    <w:tmpl w:val="A72CCF7C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67FA36F1"/>
    <w:multiLevelType w:val="hybridMultilevel"/>
    <w:tmpl w:val="D5A83B88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33D2"/>
    <w:rsid w:val="00193CEE"/>
    <w:rsid w:val="00210074"/>
    <w:rsid w:val="00353037"/>
    <w:rsid w:val="004A1B6D"/>
    <w:rsid w:val="00507A66"/>
    <w:rsid w:val="005845C8"/>
    <w:rsid w:val="005E4EC0"/>
    <w:rsid w:val="005F61EA"/>
    <w:rsid w:val="00600B96"/>
    <w:rsid w:val="00666ED8"/>
    <w:rsid w:val="006E5A85"/>
    <w:rsid w:val="007533D2"/>
    <w:rsid w:val="007E3379"/>
    <w:rsid w:val="008E79BF"/>
    <w:rsid w:val="00922317"/>
    <w:rsid w:val="0092308D"/>
    <w:rsid w:val="009C2274"/>
    <w:rsid w:val="00B526D0"/>
    <w:rsid w:val="00C230BC"/>
    <w:rsid w:val="00C3060C"/>
    <w:rsid w:val="00DA11E8"/>
    <w:rsid w:val="00DF063B"/>
    <w:rsid w:val="00E20617"/>
    <w:rsid w:val="00E27CB6"/>
    <w:rsid w:val="00EB289A"/>
    <w:rsid w:val="00ED400D"/>
    <w:rsid w:val="00FC52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A3D060"/>
  <w15:chartTrackingRefBased/>
  <w15:docId w15:val="{E6D26B93-58C8-456B-BCFA-34B1543BA9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SG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33D2"/>
    <w:pPr>
      <w:spacing w:after="0" w:line="240" w:lineRule="auto"/>
    </w:pPr>
    <w:rPr>
      <w:rFonts w:ascii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533D2"/>
    <w:pPr>
      <w:ind w:left="720"/>
    </w:pPr>
  </w:style>
  <w:style w:type="table" w:styleId="TableGrid">
    <w:name w:val="Table Grid"/>
    <w:basedOn w:val="TableNormal"/>
    <w:uiPriority w:val="39"/>
    <w:rsid w:val="007533D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semiHidden/>
    <w:unhideWhenUsed/>
    <w:rsid w:val="00353037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19359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rjsf-team.github.io/react-jsonschema-for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194</TotalTime>
  <Pages>1</Pages>
  <Words>173</Words>
  <Characters>990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Qun Jia Png</dc:creator>
  <cp:keywords/>
  <dc:description/>
  <cp:lastModifiedBy>Qun Jia Png</cp:lastModifiedBy>
  <cp:revision>7</cp:revision>
  <dcterms:created xsi:type="dcterms:W3CDTF">2020-04-24T01:09:00Z</dcterms:created>
  <dcterms:modified xsi:type="dcterms:W3CDTF">2020-07-15T06:13:00Z</dcterms:modified>
</cp:coreProperties>
</file>