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D2C" w:rsidRPr="00382D2C" w:rsidRDefault="00382D2C" w:rsidP="00382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 w:eastAsia="es-US"/>
        </w:rPr>
        <w:t>Proyecto DBA en SQL Server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Descripción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Este proyecto tiene como objetivo implementar un entorno de Administración de Bases de Datos (DBA) utilizando Microsoft SQL Server, aplicando las funciones principales de un administrador de bases de datos.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Objetivos</w:t>
      </w:r>
    </w:p>
    <w:p w:rsidR="00382D2C" w:rsidRPr="00382D2C" w:rsidRDefault="00382D2C" w:rsidP="0038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Crear y administrar bases de datos.</w:t>
      </w:r>
    </w:p>
    <w:p w:rsidR="00382D2C" w:rsidRPr="00382D2C" w:rsidRDefault="00382D2C" w:rsidP="0038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Crear </w:t>
      </w: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logins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y usuarios.</w:t>
      </w:r>
    </w:p>
    <w:p w:rsidR="00382D2C" w:rsidRPr="00382D2C" w:rsidRDefault="00382D2C" w:rsidP="0038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Asignar roles y permisos.</w:t>
      </w:r>
    </w:p>
    <w:p w:rsidR="00382D2C" w:rsidRPr="00382D2C" w:rsidRDefault="00382D2C" w:rsidP="0038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Realizar respaldos y restauraciones.</w:t>
      </w:r>
    </w:p>
    <w:p w:rsidR="00382D2C" w:rsidRPr="00382D2C" w:rsidRDefault="00382D2C" w:rsidP="0038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Ejecutar tareas de mantenimiento.</w:t>
      </w:r>
    </w:p>
    <w:p w:rsidR="00382D2C" w:rsidRPr="00382D2C" w:rsidRDefault="00382D2C" w:rsidP="0038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Documentar el proceso utilizando GitHub.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Herramientas Utilizadas</w:t>
      </w:r>
    </w:p>
    <w:p w:rsidR="00382D2C" w:rsidRPr="00382D2C" w:rsidRDefault="00382D2C" w:rsidP="0038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Microsoft SQL Server 2022</w:t>
      </w:r>
    </w:p>
    <w:p w:rsidR="00382D2C" w:rsidRPr="00382D2C" w:rsidRDefault="00382D2C" w:rsidP="0038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SQL Server Management Studio (SSMS)</w:t>
      </w:r>
    </w:p>
    <w:p w:rsidR="00382D2C" w:rsidRPr="00382D2C" w:rsidRDefault="00382D2C" w:rsidP="0038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GitHub</w:t>
      </w:r>
    </w:p>
    <w:p w:rsidR="00382D2C" w:rsidRPr="00382D2C" w:rsidRDefault="00382D2C" w:rsidP="0038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Microsoft Word</w:t>
      </w:r>
    </w:p>
    <w:p w:rsidR="00382D2C" w:rsidRPr="00382D2C" w:rsidRDefault="00382D2C" w:rsidP="0038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Microsoft PowerPoint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Estructura del Proyecto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Proyecto-DBA/</w:t>
      </w:r>
    </w:p>
    <w:p w:rsidR="00382D2C" w:rsidRPr="00382D2C" w:rsidRDefault="00382D2C" w:rsidP="00382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README.md</w:t>
      </w:r>
    </w:p>
    <w:p w:rsidR="00382D2C" w:rsidRPr="00382D2C" w:rsidRDefault="00382D2C" w:rsidP="00382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Evidencias/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Capturas/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Diagramas/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ResultadosSQL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/</w:t>
      </w:r>
    </w:p>
    <w:p w:rsidR="00382D2C" w:rsidRPr="00382D2C" w:rsidRDefault="00382D2C" w:rsidP="00382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Scripts/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01_CrearBD.sql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02_CrearUsuarios.sql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03_Permisos.sql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04_Backup.sql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05_Restore.sql</w:t>
      </w:r>
    </w:p>
    <w:p w:rsidR="00382D2C" w:rsidRPr="00382D2C" w:rsidRDefault="00382D2C" w:rsidP="00382D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06_Mantenimiento.sql</w:t>
      </w:r>
    </w:p>
    <w:p w:rsidR="00382D2C" w:rsidRPr="00382D2C" w:rsidRDefault="00382D2C" w:rsidP="00382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ManualTecnico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/</w:t>
      </w:r>
    </w:p>
    <w:p w:rsidR="00382D2C" w:rsidRPr="00382D2C" w:rsidRDefault="00382D2C" w:rsidP="00382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Presentacion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/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Scripts Desarrollados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lastRenderedPageBreak/>
        <w:t>01_CrearBD.sql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Creación de la base de datos </w:t>
      </w: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EmpresaDBA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02_CrearUsuarios.sql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Creación de usuarios y </w:t>
      </w: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logins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03_Permisos.sql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Asignación de roles y permisos.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04_Backup.sql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Respaldo completo de la base de datos.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05_Restore.sql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Restauración de la base de datos desde el archivo .</w:t>
      </w: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bak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06_Mantenimiento.sql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Actualización de estadísticas y verificación de integridad mediante DBCC CHECKDB.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Resultados</w:t>
      </w:r>
    </w:p>
    <w:p w:rsidR="00382D2C" w:rsidRPr="00382D2C" w:rsidRDefault="00382D2C" w:rsidP="00382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Base de datos creada correctamente.</w:t>
      </w:r>
    </w:p>
    <w:p w:rsidR="00382D2C" w:rsidRPr="00382D2C" w:rsidRDefault="00382D2C" w:rsidP="00382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Usuarios y permisos configurados.</w:t>
      </w:r>
    </w:p>
    <w:p w:rsidR="00382D2C" w:rsidRPr="00382D2C" w:rsidRDefault="00382D2C" w:rsidP="00382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Backup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y </w:t>
      </w:r>
      <w:proofErr w:type="spellStart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Restore</w:t>
      </w:r>
      <w:proofErr w:type="spellEnd"/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ejecutados exitosamente.</w:t>
      </w:r>
    </w:p>
    <w:p w:rsidR="00382D2C" w:rsidRPr="00382D2C" w:rsidRDefault="00382D2C" w:rsidP="00382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Verificación de integridad sin errores.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Autor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Héctor Polanco Jiménez</w:t>
      </w:r>
    </w:p>
    <w:p w:rsidR="00382D2C" w:rsidRPr="00382D2C" w:rsidRDefault="00382D2C" w:rsidP="0038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82D2C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Fecha</w:t>
      </w:r>
    </w:p>
    <w:p w:rsidR="00382D2C" w:rsidRPr="00382D2C" w:rsidRDefault="00382D2C" w:rsidP="0038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82D2C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Junio 2026.</w:t>
      </w:r>
    </w:p>
    <w:p w:rsidR="000B179D" w:rsidRDefault="000B179D">
      <w:bookmarkStart w:id="0" w:name="_GoBack"/>
      <w:bookmarkEnd w:id="0"/>
    </w:p>
    <w:sectPr w:rsidR="000B1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46E4A"/>
    <w:multiLevelType w:val="multilevel"/>
    <w:tmpl w:val="DE7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E29E3"/>
    <w:multiLevelType w:val="multilevel"/>
    <w:tmpl w:val="2B7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D7F0C"/>
    <w:multiLevelType w:val="multilevel"/>
    <w:tmpl w:val="737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A7A36"/>
    <w:multiLevelType w:val="multilevel"/>
    <w:tmpl w:val="8FE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D2C"/>
    <w:rsid w:val="000B179D"/>
    <w:rsid w:val="0038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252BB-82D2-4C7D-94F9-2CB68187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1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220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</vt:vector>
  </HeadingPairs>
  <TitlesOfParts>
    <vt:vector size="16" baseType="lpstr">
      <vt:lpstr/>
      <vt:lpstr>Proyecto DBA en SQL Server</vt:lpstr>
      <vt:lpstr>    Descripción</vt:lpstr>
      <vt:lpstr>    Objetivos</vt:lpstr>
      <vt:lpstr>    Herramientas Utilizadas</vt:lpstr>
      <vt:lpstr>    Estructura del Proyecto</vt:lpstr>
      <vt:lpstr>    Scripts Desarrollados</vt:lpstr>
      <vt:lpstr>        01_CrearBD.sql</vt:lpstr>
      <vt:lpstr>        02_CrearUsuarios.sql</vt:lpstr>
      <vt:lpstr>        03_Permisos.sql</vt:lpstr>
      <vt:lpstr>        04_Backup.sql</vt:lpstr>
      <vt:lpstr>        05_Restore.sql</vt:lpstr>
      <vt:lpstr>        06_Mantenimiento.sql</vt:lpstr>
      <vt:lpstr>    Resultados</vt:lpstr>
      <vt:lpstr>    Autor</vt:lpstr>
      <vt:lpstr>    Fecha</vt:lpstr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2026-06-25T21:15:00Z</dcterms:created>
  <dcterms:modified xsi:type="dcterms:W3CDTF">2026-06-25T21:21:00Z</dcterms:modified>
</cp:coreProperties>
</file>