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DF6" w14:textId="5B29386B" w:rsidR="00E32000" w:rsidRDefault="00ED1E86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Prototype-CPL</w:t>
      </w:r>
    </w:p>
    <w:p w14:paraId="31877C45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B73CD5" w14:textId="77777777" w:rsidR="00395C5D" w:rsidRDefault="00395C5D" w:rsidP="00395C5D">
      <w:pPr>
        <w:tabs>
          <w:tab w:val="left" w:pos="6990"/>
        </w:tabs>
        <w:ind w:left="100"/>
        <w:rPr>
          <w:rFonts w:ascii="Cambria" w:eastAsia="SimSun" w:hAnsi="Cambria"/>
          <w:b/>
        </w:rPr>
      </w:pPr>
      <w:r>
        <w:rPr>
          <w:rFonts w:ascii="Cambria" w:hAnsi="Cambria"/>
          <w:noProof/>
          <w:lang w:val="en-SG" w:eastAsia="en-SG"/>
        </w:rPr>
        <w:drawing>
          <wp:inline distT="0" distB="0" distL="0" distR="0" wp14:anchorId="35176DC9" wp14:editId="5EDB795B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4CB80E3" wp14:editId="68A65673">
            <wp:extent cx="1676400" cy="51816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15" w14:textId="77777777" w:rsidR="00395C5D" w:rsidRDefault="00395C5D" w:rsidP="00395C5D">
      <w:pPr>
        <w:pStyle w:val="BodyText"/>
        <w:spacing w:before="3"/>
        <w:rPr>
          <w:rFonts w:ascii="Cambria" w:hAnsi="Cambria"/>
          <w:sz w:val="22"/>
          <w:szCs w:val="22"/>
        </w:rPr>
      </w:pPr>
    </w:p>
    <w:tbl>
      <w:tblPr>
        <w:tblW w:w="1020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95C5D" w14:paraId="1EB6F763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374E2" w14:textId="11D11CA4" w:rsidR="00395C5D" w:rsidRDefault="00395C5D" w:rsidP="002A020C">
            <w:pPr>
              <w:pStyle w:val="TableParagraph"/>
              <w:spacing w:before="100" w:line="240" w:lineRule="auto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BAD2" w14:textId="11C58F71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Francis Roel L. Abarca – BDSE-0922-113</w:t>
            </w:r>
          </w:p>
        </w:tc>
      </w:tr>
      <w:tr w:rsidR="00395C5D" w14:paraId="34C8FC82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3D566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5B0" w14:textId="2C1388A0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2022-2023</w:t>
            </w:r>
          </w:p>
        </w:tc>
      </w:tr>
      <w:tr w:rsidR="00395C5D" w14:paraId="2C9CA792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8BCA37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24B" w14:textId="0488BBBF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 – Mentor</w:t>
            </w:r>
          </w:p>
        </w:tc>
      </w:tr>
      <w:tr w:rsidR="00395C5D" w14:paraId="79DC1746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D55B17" w14:textId="77777777" w:rsidR="00395C5D" w:rsidRDefault="00395C5D" w:rsidP="008411B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08" w14:textId="147DC4FB" w:rsidR="00395C5D" w:rsidRDefault="00D222D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CPL-Project prototype</w:t>
            </w:r>
          </w:p>
        </w:tc>
      </w:tr>
      <w:tr w:rsidR="00395C5D" w14:paraId="5024DFC7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75E3CD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D41" w14:textId="4A784F76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9/5/2023</w:t>
            </w:r>
          </w:p>
        </w:tc>
      </w:tr>
      <w:tr w:rsidR="00395C5D" w14:paraId="082D6C0B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A9B4FA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2EF" w14:textId="786E73F0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9/6/2023</w:t>
            </w:r>
          </w:p>
        </w:tc>
      </w:tr>
      <w:tr w:rsidR="00395C5D" w14:paraId="2E54722F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6A714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63D" w14:textId="4E9AE007" w:rsidR="00395C5D" w:rsidRDefault="002A020C" w:rsidP="008411B0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42A69D30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AD4E9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933" w14:textId="20EABECC" w:rsidR="00395C5D" w:rsidRDefault="002A020C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9/6/2023</w:t>
            </w:r>
          </w:p>
        </w:tc>
      </w:tr>
    </w:tbl>
    <w:p w14:paraId="0CE9151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4DB580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4DCD706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5D5E8B37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0F0FAEB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7AEBEB4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D6F4E1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127D2E63" w14:textId="1005D798" w:rsidR="00395C5D" w:rsidRDefault="00395C5D" w:rsidP="00395C5D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395C5D" w14:paraId="4DB62C93" w14:textId="77777777" w:rsidTr="008411B0">
        <w:trPr>
          <w:trHeight w:val="46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694CDA" w14:textId="77777777" w:rsidR="00395C5D" w:rsidRDefault="00395C5D" w:rsidP="008411B0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395C5D" w14:paraId="41BA0EB0" w14:textId="77777777" w:rsidTr="008411B0">
        <w:trPr>
          <w:trHeight w:val="2433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0D8D406" w14:textId="6CC3FC36" w:rsidR="00395C5D" w:rsidRDefault="00395C5D" w:rsidP="008411B0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794AD519" w14:textId="579E4C97" w:rsidR="00395C5D" w:rsidRDefault="00395C5D" w:rsidP="008411B0">
            <w:pPr>
              <w:pStyle w:val="TableParagraph"/>
              <w:spacing w:line="259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46DE2800" w14:textId="79508142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3B17505" w14:textId="35AF94C3" w:rsidR="00395C5D" w:rsidRDefault="00BC7E30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0FCCF0" wp14:editId="3B9AD77A">
                  <wp:simplePos x="0" y="0"/>
                  <wp:positionH relativeFrom="column">
                    <wp:posOffset>1128867</wp:posOffset>
                  </wp:positionH>
                  <wp:positionV relativeFrom="paragraph">
                    <wp:posOffset>73660</wp:posOffset>
                  </wp:positionV>
                  <wp:extent cx="1885950" cy="935589"/>
                  <wp:effectExtent l="0" t="0" r="0" b="0"/>
                  <wp:wrapNone/>
                  <wp:docPr id="1804426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9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325AB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7A28FDB0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48299" wp14:editId="3B52CDA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95BDD" w14:textId="79E0AEB2" w:rsidR="00395C5D" w:rsidRDefault="00BC7E30" w:rsidP="00395C5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9/6/2023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48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" filled="f" stroked="f" strokeweight=".5pt">
                      <v:textbox>
                        <w:txbxContent>
                          <w:p w14:paraId="4B695BDD" w14:textId="79E0AEB2" w:rsidR="00395C5D" w:rsidRDefault="00BC7E30" w:rsidP="00395C5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9/6/2023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950B6" w14:textId="77777777" w:rsidR="00395C5D" w:rsidRDefault="00395C5D" w:rsidP="008411B0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Student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signature:</w:t>
            </w:r>
            <w:r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19D25519" w14:textId="77777777" w:rsidR="00395C5D" w:rsidRDefault="00395C5D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hAnsi="Cambria" w:cs="Arial"/>
        </w:rPr>
        <w:br w:type="page"/>
      </w:r>
    </w:p>
    <w:p w14:paraId="79FD9329" w14:textId="47970BD8" w:rsidR="00E32000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About Page</w:t>
      </w:r>
    </w:p>
    <w:p w14:paraId="62B16891" w14:textId="2942311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2D8FE349" w14:textId="03EAE09F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6BE8C025" w14:textId="29FED198" w:rsidR="00FD3AED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Shopping Center (Home Page)</w:t>
      </w:r>
    </w:p>
    <w:p w14:paraId="5FF85F8C" w14:textId="7777777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5A9A093A" w14:textId="69FE3968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4C7B303D" w14:textId="44EA942B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Chat Page</w:t>
      </w:r>
    </w:p>
    <w:p w14:paraId="679DC774" w14:textId="7777777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3147759B" w14:textId="20834782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06952975" w14:textId="2F927B6C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Product Page</w:t>
      </w:r>
    </w:p>
    <w:p w14:paraId="5436E40B" w14:textId="7777777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67B0047B" w14:textId="78046A0C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03DB2F95" w14:textId="31CCF2B0" w:rsidR="00B12387" w:rsidRDefault="00B1238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Order History</w:t>
      </w:r>
    </w:p>
    <w:p w14:paraId="6F9D8BF2" w14:textId="77777777" w:rsid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Desktop (1920x1080)</w:t>
      </w:r>
    </w:p>
    <w:p w14:paraId="6A898D14" w14:textId="379E3C89" w:rsidR="00FD3AED" w:rsidRPr="00FD3AED" w:rsidRDefault="00FD3AED" w:rsidP="00FD3AED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Mobile (1080x1920)</w:t>
      </w:r>
    </w:p>
    <w:p w14:paraId="6ADD8E35" w14:textId="77777777" w:rsidR="00475819" w:rsidRDefault="00475819"/>
    <w:p w14:paraId="6548E6B5" w14:textId="2CA256D8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58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865CD"/>
    <w:multiLevelType w:val="hybridMultilevel"/>
    <w:tmpl w:val="77324834"/>
    <w:lvl w:ilvl="0" w:tplc="89DE6A4C">
      <w:start w:val="202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135342">
    <w:abstractNumId w:val="1"/>
  </w:num>
  <w:num w:numId="2" w16cid:durableId="1372612938">
    <w:abstractNumId w:val="2"/>
  </w:num>
  <w:num w:numId="3" w16cid:durableId="486477045">
    <w:abstractNumId w:val="0"/>
  </w:num>
  <w:num w:numId="4" w16cid:durableId="205430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B1298"/>
    <w:rsid w:val="002A020C"/>
    <w:rsid w:val="00395C5D"/>
    <w:rsid w:val="0043386A"/>
    <w:rsid w:val="00475819"/>
    <w:rsid w:val="0087016D"/>
    <w:rsid w:val="008B442C"/>
    <w:rsid w:val="00903EED"/>
    <w:rsid w:val="00B12387"/>
    <w:rsid w:val="00BC7E30"/>
    <w:rsid w:val="00D222D5"/>
    <w:rsid w:val="00E32000"/>
    <w:rsid w:val="00ED1E86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5C5D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5C5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5C5D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395C5D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18d1a0-f5a0-4e12-83ce-6c8453885330">
      <Terms xmlns="http://schemas.microsoft.com/office/infopath/2007/PartnerControls"/>
    </lcf76f155ced4ddcb4097134ff3c332f>
    <TaxCatchAll xmlns="c0babb3f-4b83-4bd4-b00e-4acf958a406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C49D6F-FCA2-4C13-A355-C4A8190DD883}">
  <ds:schemaRefs>
    <ds:schemaRef ds:uri="http://schemas.microsoft.com/office/2006/metadata/properties"/>
    <ds:schemaRef ds:uri="http://schemas.microsoft.com/office/infopath/2007/PartnerControls"/>
    <ds:schemaRef ds:uri="d118d1a0-f5a0-4e12-83ce-6c8453885330"/>
    <ds:schemaRef ds:uri="c0babb3f-4b83-4bd4-b00e-4acf958a406a"/>
  </ds:schemaRefs>
</ds:datastoreItem>
</file>

<file path=customXml/itemProps3.xml><?xml version="1.0" encoding="utf-8"?>
<ds:datastoreItem xmlns:ds="http://schemas.openxmlformats.org/officeDocument/2006/customXml" ds:itemID="{E2ACAB1B-C966-4185-85E9-DA529CF1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82F9C3-6E23-4073-A0F0-40040D341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Francis Roel Abarca  -bdse-0922-113</cp:lastModifiedBy>
  <cp:revision>13</cp:revision>
  <dcterms:created xsi:type="dcterms:W3CDTF">2023-02-28T03:36:00Z</dcterms:created>
  <dcterms:modified xsi:type="dcterms:W3CDTF">2023-09-06T04:02:00Z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