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1E56A5C5"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r w:rsidR="001B5685">
        <w:rPr>
          <w:rFonts w:ascii="Gotham" w:eastAsia="Times New Roman" w:hAnsi="Gotham" w:cs="Times New Roman"/>
          <w:b/>
          <w:bCs/>
          <w:color w:val="8C1A4B"/>
          <w:sz w:val="48"/>
          <w:szCs w:val="48"/>
        </w:rPr>
        <w:t>b</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08017DF8" w:rsidR="006D0DD3" w:rsidRPr="00E43C63" w:rsidRDefault="00A8063B" w:rsidP="00E62512">
            <w:pPr>
              <w:pStyle w:val="LithanTableContentNormal"/>
              <w:rPr>
                <w:rFonts w:ascii="Gotham" w:hAnsi="Gotham" w:cstheme="minorHAnsi"/>
                <w:sz w:val="24"/>
                <w:szCs w:val="24"/>
              </w:rPr>
            </w:pPr>
            <w:r>
              <w:rPr>
                <w:rFonts w:ascii="Gotham" w:hAnsi="Gotham" w:cstheme="minorHAnsi"/>
                <w:sz w:val="24"/>
                <w:szCs w:val="24"/>
              </w:rPr>
              <w:t>Python Programming for AI</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23F1BBF0" w:rsidR="009C6331" w:rsidRPr="00E4143E" w:rsidRDefault="00861059" w:rsidP="00E62512">
            <w:pPr>
              <w:pStyle w:val="LithanTableContentNormal"/>
              <w:rPr>
                <w:rFonts w:ascii="Gotham" w:hAnsi="Gotham" w:cstheme="minorHAnsi"/>
                <w:sz w:val="24"/>
                <w:szCs w:val="24"/>
              </w:rPr>
            </w:pPr>
            <w:r w:rsidRPr="00861059">
              <w:rPr>
                <w:rFonts w:ascii="Gotham" w:hAnsi="Gotham" w:cstheme="minorHAnsi"/>
                <w:sz w:val="24"/>
                <w:szCs w:val="24"/>
              </w:rPr>
              <w:t>Identifying Machine Learning Scenarios</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46C7D03F" w:rsidR="006D0DD3" w:rsidRPr="00E43C63" w:rsidRDefault="00AE7462"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3B4F38C3" w:rsidR="006D0DD3" w:rsidRPr="00E43C63" w:rsidRDefault="006D0DD3" w:rsidP="00E62512">
            <w:pPr>
              <w:pStyle w:val="LithanBodyTextNormal"/>
              <w:ind w:left="0"/>
              <w:rPr>
                <w:rFonts w:ascii="Gotham" w:hAnsi="Gotham" w:cstheme="minorHAnsi"/>
                <w:sz w:val="24"/>
                <w:szCs w:val="24"/>
              </w:rPr>
            </w:pPr>
          </w:p>
          <w:p w14:paraId="25CD407C" w14:textId="0FB9CA63" w:rsidR="006D0DD3" w:rsidRPr="00E43C63" w:rsidRDefault="007A0C39"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7EA582E7" wp14:editId="520EEACB">
                      <wp:simplePos x="0" y="0"/>
                      <wp:positionH relativeFrom="column">
                        <wp:posOffset>1238250</wp:posOffset>
                      </wp:positionH>
                      <wp:positionV relativeFrom="paragraph">
                        <wp:posOffset>-281305</wp:posOffset>
                      </wp:positionV>
                      <wp:extent cx="1539875" cy="633095"/>
                      <wp:effectExtent l="57150" t="38100" r="3175" b="52705"/>
                      <wp:wrapNone/>
                      <wp:docPr id="16397273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9875" cy="633095"/>
                            </w14:xfrm>
                          </w14:contentPart>
                        </a:graphicData>
                      </a:graphic>
                    </wp:anchor>
                  </w:drawing>
                </mc:Choice>
                <mc:Fallback>
                  <w:pict>
                    <v:shapetype w14:anchorId="257DA2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6.8pt;margin-top:-22.85pt;width:122.65pt;height:5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">
                      <v:imagedata r:id="rId12"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A8063B">
              <w:rPr>
                <w:rFonts w:ascii="Gotham" w:hAnsi="Gotham" w:cstheme="minorHAnsi"/>
                <w:sz w:val="24"/>
                <w:szCs w:val="24"/>
              </w:rPr>
              <w:t>3</w:t>
            </w:r>
            <w:r w:rsidR="003A65B3">
              <w:rPr>
                <w:rFonts w:ascii="Gotham" w:hAnsi="Gotham" w:cstheme="minorHAnsi"/>
                <w:sz w:val="24"/>
                <w:szCs w:val="24"/>
              </w:rPr>
              <w:t>/</w:t>
            </w:r>
            <w:r w:rsidR="00A8063B">
              <w:rPr>
                <w:rFonts w:ascii="Gotham" w:hAnsi="Gotham" w:cstheme="minorHAnsi"/>
                <w:sz w:val="24"/>
                <w:szCs w:val="24"/>
              </w:rPr>
              <w:t>22</w:t>
            </w:r>
            <w:r w:rsidR="003A65B3">
              <w:rPr>
                <w:rFonts w:ascii="Gotham" w:hAnsi="Gotham" w:cstheme="minorHAnsi"/>
                <w:sz w:val="24"/>
                <w:szCs w:val="24"/>
              </w:rPr>
              <w:t>/202</w:t>
            </w:r>
            <w:r w:rsidR="00A8063B">
              <w:rPr>
                <w:rFonts w:ascii="Gotham" w:hAnsi="Gotham" w:cstheme="minorHAnsi"/>
                <w:sz w:val="24"/>
                <w:szCs w:val="24"/>
              </w:rPr>
              <w:t>5</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27FFE037" w14:textId="393B4364" w:rsidR="00861059" w:rsidRDefault="00861059" w:rsidP="00527E2A">
      <w:pPr>
        <w:pStyle w:val="Heading2"/>
        <w:rPr>
          <w:rFonts w:ascii="Gotham" w:hAnsi="Gotham"/>
          <w:color w:val="8C1A4B"/>
          <w:lang w:val="en-MY"/>
        </w:rPr>
      </w:pPr>
      <w:r>
        <w:rPr>
          <w:rFonts w:ascii="Gotham" w:hAnsi="Gotham"/>
          <w:color w:val="8C1A4B"/>
          <w:lang w:val="en-MY"/>
        </w:rPr>
        <w:lastRenderedPageBreak/>
        <w:t>Objective</w:t>
      </w:r>
    </w:p>
    <w:p w14:paraId="2BF23428" w14:textId="32621DF1" w:rsidR="00861059" w:rsidRDefault="00861059" w:rsidP="00861059">
      <w:pPr>
        <w:rPr>
          <w:rFonts w:ascii="Open Sans" w:hAnsi="Open Sans" w:cs="Open Sans"/>
          <w:color w:val="313131"/>
          <w:shd w:val="clear" w:color="auto" w:fill="FFFFFF"/>
        </w:rPr>
      </w:pPr>
      <w:r>
        <w:rPr>
          <w:rFonts w:ascii="Open Sans" w:hAnsi="Open Sans" w:cs="Open Sans"/>
          <w:color w:val="313131"/>
          <w:shd w:val="clear" w:color="auto" w:fill="FFFFFF"/>
        </w:rPr>
        <w:t>The objective of this assignment is to assess your understanding of Machine Learning concepts by identifying scenarios or tasks that either involve Machine Learning or do not. Through this assignment, you will learn to distinguish between situations where Machine Learning is applicable and those where it is not.</w:t>
      </w:r>
    </w:p>
    <w:p w14:paraId="1C8419D1" w14:textId="77777777" w:rsidR="00861059" w:rsidRDefault="00861059" w:rsidP="00861059">
      <w:pPr>
        <w:rPr>
          <w:lang w:val="en-MY"/>
        </w:rPr>
      </w:pPr>
    </w:p>
    <w:p w14:paraId="32182225" w14:textId="66D1B006" w:rsidR="00861059" w:rsidRDefault="00861059" w:rsidP="00861059">
      <w:pPr>
        <w:pStyle w:val="Heading2"/>
        <w:rPr>
          <w:rFonts w:ascii="Gotham" w:hAnsi="Gotham"/>
          <w:color w:val="8C1A4B"/>
          <w:lang w:val="en-MY"/>
        </w:rPr>
      </w:pPr>
      <w:r>
        <w:rPr>
          <w:rFonts w:ascii="Gotham" w:hAnsi="Gotham"/>
          <w:color w:val="8C1A4B"/>
          <w:lang w:val="en-MY"/>
        </w:rPr>
        <w:t>Instructions</w:t>
      </w:r>
    </w:p>
    <w:p w14:paraId="3F3B975C" w14:textId="77777777" w:rsidR="00861059" w:rsidRPr="00861059" w:rsidRDefault="00861059" w:rsidP="00861059">
      <w:pPr>
        <w:numPr>
          <w:ilvl w:val="0"/>
          <w:numId w:val="35"/>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Part 1: Scenario Identification</w:t>
      </w:r>
    </w:p>
    <w:p w14:paraId="6C2A8261" w14:textId="77777777" w:rsidR="00861059" w:rsidRPr="00861059" w:rsidRDefault="00861059" w:rsidP="00861059">
      <w:pPr>
        <w:numPr>
          <w:ilvl w:val="1"/>
          <w:numId w:val="35"/>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You will be presented with ten different scenarios or tasks.</w:t>
      </w:r>
    </w:p>
    <w:p w14:paraId="35D8BAE6" w14:textId="77777777" w:rsidR="00861059" w:rsidRPr="00861059" w:rsidRDefault="00861059" w:rsidP="00861059">
      <w:pPr>
        <w:numPr>
          <w:ilvl w:val="1"/>
          <w:numId w:val="35"/>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For each scenario, you need to determine whether it involves Machine Learning (ML) or not.</w:t>
      </w:r>
    </w:p>
    <w:p w14:paraId="5686E68A" w14:textId="77777777" w:rsidR="00861059" w:rsidRPr="00861059" w:rsidRDefault="00861059" w:rsidP="00861059">
      <w:pPr>
        <w:numPr>
          <w:ilvl w:val="1"/>
          <w:numId w:val="35"/>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Provide a brief explanation (2-3 sentences) for each scenario explaining why you think it does or does not involve Machine Learning.</w:t>
      </w:r>
    </w:p>
    <w:p w14:paraId="104725EF" w14:textId="77777777" w:rsidR="00861059" w:rsidRPr="00861059" w:rsidRDefault="00861059" w:rsidP="00861059">
      <w:pPr>
        <w:numPr>
          <w:ilvl w:val="0"/>
          <w:numId w:val="35"/>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Part 2: Justification</w:t>
      </w:r>
    </w:p>
    <w:p w14:paraId="56A33902" w14:textId="7A55BCC5" w:rsidR="00861059" w:rsidRPr="00861059" w:rsidRDefault="00861059" w:rsidP="00861059">
      <w:pPr>
        <w:numPr>
          <w:ilvl w:val="1"/>
          <w:numId w:val="36"/>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After identifying whether ML is involved or not, justify your decision by referring to key characteristics and principles of Machine Learning that support your choice.</w:t>
      </w:r>
    </w:p>
    <w:p w14:paraId="17128FEA" w14:textId="77777777" w:rsidR="00861059" w:rsidRDefault="00861059" w:rsidP="00861059">
      <w:pPr>
        <w:rPr>
          <w:lang w:val="en-MY"/>
        </w:rPr>
      </w:pPr>
    </w:p>
    <w:p w14:paraId="1FC94A39" w14:textId="06F385AF" w:rsidR="00861059" w:rsidRDefault="00861059" w:rsidP="00861059">
      <w:pPr>
        <w:pStyle w:val="Heading2"/>
        <w:rPr>
          <w:rFonts w:ascii="Gotham" w:hAnsi="Gotham"/>
          <w:color w:val="8C1A4B"/>
          <w:lang w:val="en-MY"/>
        </w:rPr>
      </w:pPr>
      <w:r>
        <w:rPr>
          <w:rFonts w:ascii="Gotham" w:hAnsi="Gotham"/>
          <w:color w:val="8C1A4B"/>
          <w:lang w:val="en-MY"/>
        </w:rPr>
        <w:t>Scenarios</w:t>
      </w:r>
    </w:p>
    <w:p w14:paraId="214B0A50"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Spam Email Filter: A system that automatically moves emails suspected of being spam into a separate folder.</w:t>
      </w:r>
    </w:p>
    <w:p w14:paraId="56D752B0"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Weather Forecasting: Predicting the weather for the next week based on historical weather data.</w:t>
      </w:r>
    </w:p>
    <w:p w14:paraId="1D8C098C"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Calculator: A device or software that performs arithmetic calculations.</w:t>
      </w:r>
    </w:p>
    <w:p w14:paraId="20571102"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Autonomous Car Navigation: A self-driving car that uses sensors and data to navigate without human intervention.</w:t>
      </w:r>
    </w:p>
    <w:p w14:paraId="473448B3"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Voice Assistant (e.g., Siri or Alexa): A virtual assistant that responds to voice commands and questions.</w:t>
      </w:r>
    </w:p>
    <w:p w14:paraId="3BD5E61A"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Language Translation App: An application that translates text from one language to another.</w:t>
      </w:r>
    </w:p>
    <w:p w14:paraId="17E93C94"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lastRenderedPageBreak/>
        <w:t>Chess Game: A computer program that plays chess with a human opponent.</w:t>
      </w:r>
    </w:p>
    <w:p w14:paraId="69C5B807"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Image Viewer: Software that displays images from your computer.</w:t>
      </w:r>
    </w:p>
    <w:p w14:paraId="6131E292"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Medical Diagnosis: A system that analyzes medical data to provide a diagnosis.</w:t>
      </w:r>
    </w:p>
    <w:p w14:paraId="51CDE8CF" w14:textId="77777777" w:rsidR="00861059" w:rsidRPr="00861059" w:rsidRDefault="00861059" w:rsidP="00861059">
      <w:pPr>
        <w:numPr>
          <w:ilvl w:val="0"/>
          <w:numId w:val="37"/>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Recipe Book: A collection of recipes for preparing different dishes.</w:t>
      </w:r>
    </w:p>
    <w:p w14:paraId="38B12B4D" w14:textId="77777777" w:rsidR="00861059" w:rsidRDefault="00861059" w:rsidP="00861059">
      <w:pPr>
        <w:rPr>
          <w:lang w:val="en-MY"/>
        </w:rPr>
      </w:pPr>
    </w:p>
    <w:p w14:paraId="51544ECD" w14:textId="7C24BCCE" w:rsidR="00861059" w:rsidRDefault="00861059" w:rsidP="00861059">
      <w:pPr>
        <w:pStyle w:val="Heading2"/>
        <w:rPr>
          <w:rFonts w:ascii="Gotham" w:hAnsi="Gotham"/>
          <w:color w:val="8C1A4B"/>
          <w:lang w:val="en-MY"/>
        </w:rPr>
      </w:pPr>
      <w:r>
        <w:rPr>
          <w:rFonts w:ascii="Gotham" w:hAnsi="Gotham"/>
          <w:color w:val="8C1A4B"/>
          <w:lang w:val="en-MY"/>
        </w:rPr>
        <w:t>Submission Guidelines</w:t>
      </w:r>
    </w:p>
    <w:p w14:paraId="56F6500D" w14:textId="77777777" w:rsidR="00861059" w:rsidRPr="00861059" w:rsidRDefault="00861059" w:rsidP="00861059">
      <w:pPr>
        <w:numPr>
          <w:ilvl w:val="0"/>
          <w:numId w:val="38"/>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Submit your assignment as a typed pdf document.</w:t>
      </w:r>
    </w:p>
    <w:p w14:paraId="4D1070DD" w14:textId="4B4620F2" w:rsidR="00861059" w:rsidRPr="00861059" w:rsidRDefault="00861059" w:rsidP="00861059">
      <w:pPr>
        <w:numPr>
          <w:ilvl w:val="0"/>
          <w:numId w:val="38"/>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Clearly label each scenario (e.g., Scenario 1, Scenario 2) and provide your determination (Involves ML / Does not involve ML) along with a brief justification for each.</w:t>
      </w:r>
    </w:p>
    <w:p w14:paraId="58D2FABC" w14:textId="77777777" w:rsidR="00861059" w:rsidRDefault="00861059" w:rsidP="00861059">
      <w:pPr>
        <w:rPr>
          <w:lang w:val="en-MY"/>
        </w:rPr>
      </w:pPr>
    </w:p>
    <w:p w14:paraId="29D721D7" w14:textId="278A1CB6" w:rsidR="00861059" w:rsidRDefault="00861059" w:rsidP="00861059">
      <w:pPr>
        <w:pStyle w:val="Heading2"/>
        <w:rPr>
          <w:rFonts w:ascii="Gotham" w:hAnsi="Gotham"/>
          <w:color w:val="8C1A4B"/>
          <w:lang w:val="en-MY"/>
        </w:rPr>
      </w:pPr>
      <w:r>
        <w:rPr>
          <w:rFonts w:ascii="Gotham" w:hAnsi="Gotham"/>
          <w:color w:val="8C1A4B"/>
          <w:lang w:val="en-MY"/>
        </w:rPr>
        <w:t>Grading Criteria</w:t>
      </w:r>
    </w:p>
    <w:p w14:paraId="13B1E671" w14:textId="77777777" w:rsidR="00861059" w:rsidRPr="00861059" w:rsidRDefault="00861059" w:rsidP="00861059">
      <w:pPr>
        <w:numPr>
          <w:ilvl w:val="0"/>
          <w:numId w:val="39"/>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Your assignment will be evaluated based on the following criteria:</w:t>
      </w:r>
    </w:p>
    <w:p w14:paraId="2AE24A74" w14:textId="77777777" w:rsidR="00861059" w:rsidRPr="00861059" w:rsidRDefault="00861059" w:rsidP="00861059">
      <w:pPr>
        <w:numPr>
          <w:ilvl w:val="0"/>
          <w:numId w:val="39"/>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Accurate Identification: Correctly identifying whether Machine Learning is involved or not in each scenario.</w:t>
      </w:r>
    </w:p>
    <w:p w14:paraId="464F0FF8" w14:textId="77777777" w:rsidR="00861059" w:rsidRPr="00861059" w:rsidRDefault="00861059" w:rsidP="00861059">
      <w:pPr>
        <w:numPr>
          <w:ilvl w:val="0"/>
          <w:numId w:val="39"/>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Justification: Providing clear and relevant justifications for your decisions, citing ML principles where applicable.</w:t>
      </w:r>
    </w:p>
    <w:p w14:paraId="6224700A" w14:textId="77777777" w:rsidR="00861059" w:rsidRDefault="00861059" w:rsidP="00861059">
      <w:pPr>
        <w:numPr>
          <w:ilvl w:val="0"/>
          <w:numId w:val="39"/>
        </w:numPr>
        <w:shd w:val="clear" w:color="auto" w:fill="FFFFFF"/>
        <w:spacing w:before="100" w:beforeAutospacing="1" w:after="170" w:line="336" w:lineRule="atLeast"/>
        <w:rPr>
          <w:rFonts w:ascii="Open Sans" w:eastAsia="Times New Roman" w:hAnsi="Open Sans" w:cs="Open Sans"/>
          <w:color w:val="313131"/>
          <w:sz w:val="24"/>
          <w:szCs w:val="24"/>
          <w:lang w:val="en-PH"/>
        </w:rPr>
      </w:pPr>
      <w:r w:rsidRPr="00861059">
        <w:rPr>
          <w:rFonts w:ascii="Open Sans" w:eastAsia="Times New Roman" w:hAnsi="Open Sans" w:cs="Open Sans"/>
          <w:color w:val="313131"/>
          <w:sz w:val="24"/>
          <w:szCs w:val="24"/>
          <w:lang w:val="en-PH"/>
        </w:rPr>
        <w:t>Clarity and Organization: The clarity of your explanations and the overall organization of your assignment.</w:t>
      </w:r>
    </w:p>
    <w:p w14:paraId="30CC6CB0"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19877B3A"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78C9171B"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6A890AFE"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577735F8"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22117BCD"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40EEE42A" w14:textId="77777777" w:rsidR="00861059" w:rsidRDefault="00861059" w:rsidP="00861059">
      <w:pPr>
        <w:shd w:val="clear" w:color="auto" w:fill="FFFFFF"/>
        <w:spacing w:before="100" w:beforeAutospacing="1" w:after="170" w:line="336" w:lineRule="atLeast"/>
        <w:rPr>
          <w:rFonts w:ascii="Open Sans" w:eastAsia="Times New Roman" w:hAnsi="Open Sans" w:cs="Open Sans"/>
          <w:color w:val="313131"/>
          <w:sz w:val="24"/>
          <w:szCs w:val="24"/>
          <w:lang w:val="en-PH"/>
        </w:rPr>
      </w:pPr>
    </w:p>
    <w:p w14:paraId="297FAA3F" w14:textId="7D8BA149" w:rsidR="00861059" w:rsidRDefault="00861059" w:rsidP="00951ECF">
      <w:pPr>
        <w:pStyle w:val="Heading2"/>
        <w:jc w:val="both"/>
        <w:rPr>
          <w:rFonts w:ascii="Gotham" w:hAnsi="Gotham"/>
          <w:color w:val="8C1A4B"/>
          <w:lang w:val="en-MY"/>
        </w:rPr>
      </w:pPr>
      <w:r>
        <w:rPr>
          <w:rFonts w:ascii="Gotham" w:hAnsi="Gotham"/>
          <w:color w:val="8C1A4B"/>
          <w:lang w:val="en-MY"/>
        </w:rPr>
        <w:lastRenderedPageBreak/>
        <w:t>Task Wise Solutions:</w:t>
      </w:r>
    </w:p>
    <w:p w14:paraId="453323D3" w14:textId="5ACCED40" w:rsidR="00861059" w:rsidRPr="00951ECF" w:rsidRDefault="00861059" w:rsidP="00951ECF">
      <w:pPr>
        <w:pStyle w:val="ListParagraph"/>
        <w:numPr>
          <w:ilvl w:val="1"/>
          <w:numId w:val="39"/>
        </w:numPr>
        <w:jc w:val="both"/>
        <w:rPr>
          <w:rFonts w:ascii="Open Sans" w:hAnsi="Open Sans" w:cs="Open Sans"/>
          <w:sz w:val="24"/>
          <w:szCs w:val="24"/>
        </w:rPr>
      </w:pPr>
      <w:r w:rsidRPr="00C656F0">
        <w:rPr>
          <w:rFonts w:ascii="Open Sans" w:hAnsi="Open Sans" w:cs="Open Sans"/>
          <w:b/>
          <w:bCs/>
          <w:sz w:val="24"/>
          <w:szCs w:val="24"/>
        </w:rPr>
        <w:t>Scenario 1:</w:t>
      </w:r>
      <w:r w:rsidRPr="00951ECF">
        <w:rPr>
          <w:rFonts w:ascii="Open Sans" w:hAnsi="Open Sans" w:cs="Open Sans"/>
          <w:sz w:val="24"/>
          <w:szCs w:val="24"/>
        </w:rPr>
        <w:t xml:space="preserve"> Spam Email Filter</w:t>
      </w:r>
    </w:p>
    <w:p w14:paraId="01EAFFE1" w14:textId="43F1C5D2" w:rsidR="004861AD" w:rsidRDefault="004861AD" w:rsidP="00951ECF">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Determination:</w:t>
      </w:r>
      <w:r>
        <w:rPr>
          <w:rFonts w:ascii="Open Sans" w:hAnsi="Open Sans" w:cs="Open Sans"/>
          <w:sz w:val="24"/>
          <w:szCs w:val="24"/>
        </w:rPr>
        <w:t xml:space="preserve"> Involves ML</w:t>
      </w:r>
    </w:p>
    <w:p w14:paraId="5DA83CAC" w14:textId="77C20B09" w:rsidR="004861AD" w:rsidRDefault="004861AD" w:rsidP="00951ECF">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Justification:</w:t>
      </w:r>
      <w:r>
        <w:rPr>
          <w:rFonts w:ascii="Open Sans" w:hAnsi="Open Sans" w:cs="Open Sans"/>
          <w:sz w:val="24"/>
          <w:szCs w:val="24"/>
        </w:rPr>
        <w:t xml:space="preserve"> Spam filters utilize Machine Learning as it requires the classification and identification of what Spam mail looks like which are gathered from large datasets and trained with a label if they are spam or not. </w:t>
      </w:r>
    </w:p>
    <w:p w14:paraId="09C179EE" w14:textId="50D073E7" w:rsidR="00861059" w:rsidRDefault="00861059" w:rsidP="00951ECF">
      <w:pPr>
        <w:pStyle w:val="ListParagraph"/>
        <w:numPr>
          <w:ilvl w:val="1"/>
          <w:numId w:val="39"/>
        </w:numPr>
        <w:jc w:val="both"/>
        <w:rPr>
          <w:rFonts w:ascii="Open Sans" w:hAnsi="Open Sans" w:cs="Open Sans"/>
          <w:sz w:val="24"/>
          <w:szCs w:val="24"/>
        </w:rPr>
      </w:pPr>
      <w:r w:rsidRPr="00C656F0">
        <w:rPr>
          <w:rFonts w:ascii="Open Sans" w:hAnsi="Open Sans" w:cs="Open Sans"/>
          <w:b/>
          <w:bCs/>
          <w:sz w:val="24"/>
          <w:szCs w:val="24"/>
        </w:rPr>
        <w:t>Scenario 2:</w:t>
      </w:r>
      <w:r>
        <w:rPr>
          <w:rFonts w:ascii="Open Sans" w:hAnsi="Open Sans" w:cs="Open Sans"/>
          <w:sz w:val="24"/>
          <w:szCs w:val="24"/>
        </w:rPr>
        <w:t xml:space="preserve"> Weather Forecasting</w:t>
      </w:r>
    </w:p>
    <w:p w14:paraId="7A4396A7" w14:textId="4B1B6B7D" w:rsidR="00951ECF" w:rsidRDefault="00951ECF" w:rsidP="00951ECF">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Determination:</w:t>
      </w:r>
      <w:r>
        <w:rPr>
          <w:rFonts w:ascii="Open Sans" w:hAnsi="Open Sans" w:cs="Open Sans"/>
          <w:sz w:val="24"/>
          <w:szCs w:val="24"/>
        </w:rPr>
        <w:t xml:space="preserve"> Involves ML</w:t>
      </w:r>
    </w:p>
    <w:p w14:paraId="309E13A6" w14:textId="1394A5FD" w:rsidR="00951ECF" w:rsidRDefault="00951ECF" w:rsidP="00951ECF">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Justification:</w:t>
      </w:r>
      <w:r>
        <w:rPr>
          <w:rFonts w:ascii="Open Sans" w:hAnsi="Open Sans" w:cs="Open Sans"/>
          <w:sz w:val="24"/>
          <w:szCs w:val="24"/>
        </w:rPr>
        <w:t xml:space="preserve"> Modern weather forecasting requires the use of historical data and complex statistical models which involve the use of ML to predict future weather conditions accurately.</w:t>
      </w:r>
    </w:p>
    <w:p w14:paraId="2F0A8E79" w14:textId="7721BE2C" w:rsidR="00861059" w:rsidRDefault="00861059" w:rsidP="00951ECF">
      <w:pPr>
        <w:pStyle w:val="ListParagraph"/>
        <w:numPr>
          <w:ilvl w:val="1"/>
          <w:numId w:val="39"/>
        </w:numPr>
        <w:jc w:val="both"/>
        <w:rPr>
          <w:rFonts w:ascii="Open Sans" w:hAnsi="Open Sans" w:cs="Open Sans"/>
          <w:sz w:val="24"/>
          <w:szCs w:val="24"/>
        </w:rPr>
      </w:pPr>
      <w:r w:rsidRPr="00C656F0">
        <w:rPr>
          <w:rFonts w:ascii="Open Sans" w:hAnsi="Open Sans" w:cs="Open Sans"/>
          <w:b/>
          <w:bCs/>
          <w:sz w:val="24"/>
          <w:szCs w:val="24"/>
        </w:rPr>
        <w:t>Scenario 3:</w:t>
      </w:r>
      <w:r>
        <w:rPr>
          <w:rFonts w:ascii="Open Sans" w:hAnsi="Open Sans" w:cs="Open Sans"/>
          <w:sz w:val="24"/>
          <w:szCs w:val="24"/>
        </w:rPr>
        <w:t xml:space="preserve"> Calculator</w:t>
      </w:r>
    </w:p>
    <w:p w14:paraId="57D7D6FB" w14:textId="6FB8355F" w:rsidR="00CA527E" w:rsidRDefault="00CA527E" w:rsidP="00CA527E">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Determination:</w:t>
      </w:r>
      <w:r>
        <w:rPr>
          <w:rFonts w:ascii="Open Sans" w:hAnsi="Open Sans" w:cs="Open Sans"/>
          <w:sz w:val="24"/>
          <w:szCs w:val="24"/>
        </w:rPr>
        <w:t xml:space="preserve"> Does not involve ML</w:t>
      </w:r>
    </w:p>
    <w:p w14:paraId="3EB7FE3F" w14:textId="64ABD3CD" w:rsidR="00CA527E" w:rsidRDefault="00CA527E" w:rsidP="00CA527E">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Justification:</w:t>
      </w:r>
      <w:r>
        <w:rPr>
          <w:rFonts w:ascii="Open Sans" w:hAnsi="Open Sans" w:cs="Open Sans"/>
          <w:sz w:val="24"/>
          <w:szCs w:val="24"/>
        </w:rPr>
        <w:t xml:space="preserve"> A calculator is utilizes arithmetic operations with predefined and rule-based algorithms which are primitive and does not require ML systems.</w:t>
      </w:r>
    </w:p>
    <w:p w14:paraId="0AF1725E" w14:textId="38F9CCAE" w:rsidR="00861059" w:rsidRDefault="00861059" w:rsidP="00951ECF">
      <w:pPr>
        <w:pStyle w:val="ListParagraph"/>
        <w:numPr>
          <w:ilvl w:val="1"/>
          <w:numId w:val="39"/>
        </w:numPr>
        <w:jc w:val="both"/>
        <w:rPr>
          <w:rFonts w:ascii="Open Sans" w:hAnsi="Open Sans" w:cs="Open Sans"/>
          <w:sz w:val="24"/>
          <w:szCs w:val="24"/>
        </w:rPr>
      </w:pPr>
      <w:r w:rsidRPr="00C656F0">
        <w:rPr>
          <w:rFonts w:ascii="Open Sans" w:hAnsi="Open Sans" w:cs="Open Sans"/>
          <w:b/>
          <w:bCs/>
          <w:sz w:val="24"/>
          <w:szCs w:val="24"/>
        </w:rPr>
        <w:t>Scenario 4:</w:t>
      </w:r>
      <w:r>
        <w:rPr>
          <w:rFonts w:ascii="Open Sans" w:hAnsi="Open Sans" w:cs="Open Sans"/>
          <w:sz w:val="24"/>
          <w:szCs w:val="24"/>
        </w:rPr>
        <w:t xml:space="preserve"> Autonomous Car Navigation</w:t>
      </w:r>
    </w:p>
    <w:p w14:paraId="47B17ACD" w14:textId="6FF95E84" w:rsidR="005800F1" w:rsidRDefault="005800F1" w:rsidP="005800F1">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Determination:</w:t>
      </w:r>
      <w:r>
        <w:rPr>
          <w:rFonts w:ascii="Open Sans" w:hAnsi="Open Sans" w:cs="Open Sans"/>
          <w:sz w:val="24"/>
          <w:szCs w:val="24"/>
        </w:rPr>
        <w:t xml:space="preserve"> Involves ML</w:t>
      </w:r>
    </w:p>
    <w:p w14:paraId="7B1B836E" w14:textId="7F6A4C72" w:rsidR="005800F1" w:rsidRDefault="005800F1" w:rsidP="005800F1">
      <w:pPr>
        <w:pStyle w:val="ListParagraph"/>
        <w:numPr>
          <w:ilvl w:val="2"/>
          <w:numId w:val="39"/>
        </w:numPr>
        <w:jc w:val="both"/>
        <w:rPr>
          <w:rFonts w:ascii="Open Sans" w:hAnsi="Open Sans" w:cs="Open Sans"/>
          <w:sz w:val="24"/>
          <w:szCs w:val="24"/>
        </w:rPr>
      </w:pPr>
      <w:r w:rsidRPr="00C656F0">
        <w:rPr>
          <w:rFonts w:ascii="Open Sans" w:hAnsi="Open Sans" w:cs="Open Sans"/>
          <w:b/>
          <w:bCs/>
          <w:sz w:val="24"/>
          <w:szCs w:val="24"/>
        </w:rPr>
        <w:t>Justification:</w:t>
      </w:r>
      <w:r>
        <w:rPr>
          <w:rFonts w:ascii="Open Sans" w:hAnsi="Open Sans" w:cs="Open Sans"/>
          <w:sz w:val="24"/>
          <w:szCs w:val="24"/>
        </w:rPr>
        <w:t xml:space="preserve"> </w:t>
      </w:r>
      <w:r w:rsidR="00001AD0">
        <w:rPr>
          <w:rFonts w:ascii="Open Sans" w:hAnsi="Open Sans" w:cs="Open Sans"/>
          <w:sz w:val="24"/>
          <w:szCs w:val="24"/>
        </w:rPr>
        <w:t>Self-driving cars rely heavily on ML such as object detection and classification, sensor data interpretation and real-time decision making. These systems utilize a trained dataset containing vast amounts of driving data relating to proper driving, regulation, safety and handling of complex environments.</w:t>
      </w:r>
    </w:p>
    <w:p w14:paraId="1C2F1D1C" w14:textId="653F518B"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5:</w:t>
      </w:r>
      <w:r>
        <w:rPr>
          <w:rFonts w:ascii="Open Sans" w:hAnsi="Open Sans" w:cs="Open Sans"/>
          <w:sz w:val="24"/>
          <w:szCs w:val="24"/>
        </w:rPr>
        <w:t xml:space="preserve"> Voice Assistant (e.g., Siri or Alexa)</w:t>
      </w:r>
    </w:p>
    <w:p w14:paraId="6E4126FF" w14:textId="533D3FAD" w:rsidR="00BA5454" w:rsidRDefault="00BA5454" w:rsidP="00BA5454">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xml:space="preserve"> involves ML</w:t>
      </w:r>
    </w:p>
    <w:p w14:paraId="4D88331E" w14:textId="04A3A3F4" w:rsidR="00BA5454" w:rsidRDefault="00BA5454" w:rsidP="00BA5454">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Voice Assistants use a Speech to Text system which utilizes ML to understand specific audio patterns to understand the user’s voice and then natural language processing and context understanding takes over so that the assistant can trigger commands from request. They improve their accuracy by learning from user interactions and language data.</w:t>
      </w:r>
    </w:p>
    <w:p w14:paraId="25F1FE48" w14:textId="24BFD2C6"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6:</w:t>
      </w:r>
      <w:r>
        <w:rPr>
          <w:rFonts w:ascii="Open Sans" w:hAnsi="Open Sans" w:cs="Open Sans"/>
          <w:sz w:val="24"/>
          <w:szCs w:val="24"/>
        </w:rPr>
        <w:t xml:space="preserve"> Language Translation App</w:t>
      </w:r>
    </w:p>
    <w:p w14:paraId="7E1C1882" w14:textId="71F4CCA1" w:rsidR="00757951" w:rsidRDefault="00757951" w:rsidP="00757951">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xml:space="preserve"> Involves ML</w:t>
      </w:r>
    </w:p>
    <w:p w14:paraId="60CFB415" w14:textId="572848F4" w:rsidR="00757951" w:rsidRDefault="00757951" w:rsidP="00757951">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Modern translation apps utilize ML models like neural networks to perform language translation. Such </w:t>
      </w:r>
      <w:r>
        <w:rPr>
          <w:rFonts w:ascii="Open Sans" w:hAnsi="Open Sans" w:cs="Open Sans"/>
          <w:sz w:val="24"/>
          <w:szCs w:val="24"/>
        </w:rPr>
        <w:lastRenderedPageBreak/>
        <w:t>models learn from extensive parallel texts (bilingual corpora) to improve accuracy overtime.</w:t>
      </w:r>
    </w:p>
    <w:p w14:paraId="6F17B4B6" w14:textId="65F193FD"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7:</w:t>
      </w:r>
      <w:r>
        <w:rPr>
          <w:rFonts w:ascii="Open Sans" w:hAnsi="Open Sans" w:cs="Open Sans"/>
          <w:sz w:val="24"/>
          <w:szCs w:val="24"/>
        </w:rPr>
        <w:t xml:space="preserve"> Chess Game</w:t>
      </w:r>
    </w:p>
    <w:p w14:paraId="34A2F559" w14:textId="38CED8D8" w:rsidR="00757951" w:rsidRDefault="00757951" w:rsidP="00757951">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xml:space="preserve"> Does not involve ML</w:t>
      </w:r>
    </w:p>
    <w:p w14:paraId="09652F5D" w14:textId="285EC2C7" w:rsidR="00757951" w:rsidRDefault="00757951" w:rsidP="00757951">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Traditional chess bots use rule-based algorithms and search techniques rather than learning from data as they were created to be run on weaker hardware. Modern versions of Chess bots exist that use ML but due to complexity and high hardware requirements, most of these programs stick to primitive methods.</w:t>
      </w:r>
    </w:p>
    <w:p w14:paraId="1A0A1388" w14:textId="79CE8070"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8:</w:t>
      </w:r>
      <w:r>
        <w:rPr>
          <w:rFonts w:ascii="Open Sans" w:hAnsi="Open Sans" w:cs="Open Sans"/>
          <w:sz w:val="24"/>
          <w:szCs w:val="24"/>
        </w:rPr>
        <w:t xml:space="preserve"> Image Viewer</w:t>
      </w:r>
    </w:p>
    <w:p w14:paraId="5FEABDC0" w14:textId="2F0293A0" w:rsidR="00E21D9F" w:rsidRDefault="00E21D9F" w:rsidP="00E21D9F">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xml:space="preserve"> Does not involve ML</w:t>
      </w:r>
    </w:p>
    <w:p w14:paraId="67D3510B" w14:textId="37E0FCCA" w:rsidR="00E21D9F" w:rsidRDefault="00E21D9F" w:rsidP="00E21D9F">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An image viewer’s primary function is to display image files encoded in a specific format through a renderer. There is no need for an ML system to be utilized here.</w:t>
      </w:r>
    </w:p>
    <w:p w14:paraId="7576257A" w14:textId="37E0D09F"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9:</w:t>
      </w:r>
      <w:r>
        <w:rPr>
          <w:rFonts w:ascii="Open Sans" w:hAnsi="Open Sans" w:cs="Open Sans"/>
          <w:sz w:val="24"/>
          <w:szCs w:val="24"/>
        </w:rPr>
        <w:t xml:space="preserve"> Medical Diagnosis</w:t>
      </w:r>
    </w:p>
    <w:p w14:paraId="5C876CD6" w14:textId="480962DC" w:rsidR="00E21D9F" w:rsidRDefault="00E21D9F" w:rsidP="00E21D9F">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xml:space="preserve"> Involves ML</w:t>
      </w:r>
    </w:p>
    <w:p w14:paraId="23D68ECF" w14:textId="060681C1" w:rsidR="00E21D9F" w:rsidRDefault="00E21D9F" w:rsidP="00E21D9F">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Medical Diagnosis systems often use ML for medical data analysis and pattern identification for quick and accurate disease classification. These systems are designed to assist healthcare professionals by providing insights based on learning from historical cases stored on a large dataset.</w:t>
      </w:r>
    </w:p>
    <w:p w14:paraId="6F94A402" w14:textId="25DE720A" w:rsidR="00861059" w:rsidRDefault="00861059" w:rsidP="00951ECF">
      <w:pPr>
        <w:pStyle w:val="ListParagraph"/>
        <w:numPr>
          <w:ilvl w:val="1"/>
          <w:numId w:val="39"/>
        </w:numPr>
        <w:jc w:val="both"/>
        <w:rPr>
          <w:rFonts w:ascii="Open Sans" w:hAnsi="Open Sans" w:cs="Open Sans"/>
          <w:sz w:val="24"/>
          <w:szCs w:val="24"/>
        </w:rPr>
      </w:pPr>
      <w:r w:rsidRPr="00DF71CF">
        <w:rPr>
          <w:rFonts w:ascii="Open Sans" w:hAnsi="Open Sans" w:cs="Open Sans"/>
          <w:b/>
          <w:bCs/>
          <w:sz w:val="24"/>
          <w:szCs w:val="24"/>
        </w:rPr>
        <w:t>Scenario 10:</w:t>
      </w:r>
      <w:r>
        <w:rPr>
          <w:rFonts w:ascii="Open Sans" w:hAnsi="Open Sans" w:cs="Open Sans"/>
          <w:sz w:val="24"/>
          <w:szCs w:val="24"/>
        </w:rPr>
        <w:t xml:space="preserve"> Recipe Book</w:t>
      </w:r>
    </w:p>
    <w:p w14:paraId="28800C25" w14:textId="5871C399" w:rsidR="00E21D9F" w:rsidRDefault="00E21D9F" w:rsidP="00E21D9F">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Determination</w:t>
      </w:r>
      <w:r>
        <w:rPr>
          <w:rFonts w:ascii="Open Sans" w:hAnsi="Open Sans" w:cs="Open Sans"/>
          <w:sz w:val="24"/>
          <w:szCs w:val="24"/>
        </w:rPr>
        <w:t>: Does not involve ML</w:t>
      </w:r>
    </w:p>
    <w:p w14:paraId="765C8970" w14:textId="0FB23B58" w:rsidR="00A8063B" w:rsidRPr="00701AFC" w:rsidRDefault="00E21D9F" w:rsidP="00701AFC">
      <w:pPr>
        <w:pStyle w:val="ListParagraph"/>
        <w:numPr>
          <w:ilvl w:val="2"/>
          <w:numId w:val="39"/>
        </w:numPr>
        <w:jc w:val="both"/>
        <w:rPr>
          <w:rFonts w:ascii="Open Sans" w:hAnsi="Open Sans" w:cs="Open Sans"/>
          <w:sz w:val="24"/>
          <w:szCs w:val="24"/>
        </w:rPr>
      </w:pPr>
      <w:r w:rsidRPr="00DF71CF">
        <w:rPr>
          <w:rFonts w:ascii="Open Sans" w:hAnsi="Open Sans" w:cs="Open Sans"/>
          <w:b/>
          <w:bCs/>
          <w:sz w:val="24"/>
          <w:szCs w:val="24"/>
        </w:rPr>
        <w:t>Justification:</w:t>
      </w:r>
      <w:r>
        <w:rPr>
          <w:rFonts w:ascii="Open Sans" w:hAnsi="Open Sans" w:cs="Open Sans"/>
          <w:sz w:val="24"/>
          <w:szCs w:val="24"/>
        </w:rPr>
        <w:t xml:space="preserve"> </w:t>
      </w:r>
      <w:r w:rsidR="002372D4">
        <w:rPr>
          <w:rFonts w:ascii="Open Sans" w:hAnsi="Open Sans" w:cs="Open Sans"/>
          <w:sz w:val="24"/>
          <w:szCs w:val="24"/>
        </w:rPr>
        <w:t>A recipe book is just a static collection of cooking instructions and ingredients for meals without any mechanism for update or learning overtime. It simply just stores and presents information.</w:t>
      </w:r>
    </w:p>
    <w:sectPr w:rsidR="00A8063B" w:rsidRPr="00701AFC"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E7CCB" w14:textId="77777777" w:rsidR="006841BC" w:rsidRDefault="006841BC" w:rsidP="00AE7462">
      <w:pPr>
        <w:spacing w:after="0" w:line="240" w:lineRule="auto"/>
      </w:pPr>
      <w:r>
        <w:separator/>
      </w:r>
    </w:p>
  </w:endnote>
  <w:endnote w:type="continuationSeparator" w:id="0">
    <w:p w14:paraId="6728009B" w14:textId="77777777" w:rsidR="006841BC" w:rsidRDefault="006841BC" w:rsidP="00AE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otham">
    <w:altName w:val="Calibri"/>
    <w:panose1 w:val="020B0604020202020204"/>
    <w:charset w:val="00"/>
    <w:family w:val="auto"/>
    <w:pitch w:val="variable"/>
    <w:sig w:usb0="800000A7"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3A391" w14:textId="77777777" w:rsidR="006841BC" w:rsidRDefault="006841BC" w:rsidP="00AE7462">
      <w:pPr>
        <w:spacing w:after="0" w:line="240" w:lineRule="auto"/>
      </w:pPr>
      <w:r>
        <w:separator/>
      </w:r>
    </w:p>
  </w:footnote>
  <w:footnote w:type="continuationSeparator" w:id="0">
    <w:p w14:paraId="1DA826CC" w14:textId="77777777" w:rsidR="006841BC" w:rsidRDefault="006841BC" w:rsidP="00AE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26B"/>
    <w:multiLevelType w:val="hybridMultilevel"/>
    <w:tmpl w:val="8110DDFE"/>
    <w:lvl w:ilvl="0" w:tplc="40C67ADA">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3A3427"/>
    <w:multiLevelType w:val="multilevel"/>
    <w:tmpl w:val="D29AE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27599A"/>
    <w:multiLevelType w:val="hybridMultilevel"/>
    <w:tmpl w:val="4492EB8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61E61"/>
    <w:multiLevelType w:val="hybridMultilevel"/>
    <w:tmpl w:val="EFB0F584"/>
    <w:lvl w:ilvl="0" w:tplc="FFFFFFFF">
      <w:start w:val="1"/>
      <w:numFmt w:val="bullet"/>
      <w:lvlText w:val="-"/>
      <w:lvlJc w:val="left"/>
      <w:pPr>
        <w:ind w:left="1080" w:hanging="360"/>
      </w:pPr>
      <w:rPr>
        <w:rFonts w:ascii="Cambria" w:eastAsiaTheme="minorHAnsi" w:hAnsi="Cambria" w:cstheme="minorBidi"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8C168DE"/>
    <w:multiLevelType w:val="hybridMultilevel"/>
    <w:tmpl w:val="078CDC30"/>
    <w:lvl w:ilvl="0" w:tplc="FFFFFFFF">
      <w:start w:val="1"/>
      <w:numFmt w:val="bullet"/>
      <w:lvlText w:val="-"/>
      <w:lvlJc w:val="left"/>
      <w:pPr>
        <w:ind w:left="1080" w:hanging="360"/>
      </w:pPr>
      <w:rPr>
        <w:rFonts w:ascii="Cambria" w:eastAsiaTheme="minorHAnsi" w:hAnsi="Cambria" w:cstheme="minorBidi" w:hint="default"/>
      </w:rPr>
    </w:lvl>
    <w:lvl w:ilvl="1" w:tplc="FFFFFFFF">
      <w:start w:val="1"/>
      <w:numFmt w:val="bullet"/>
      <w:lvlText w:val="-"/>
      <w:lvlJc w:val="left"/>
      <w:pPr>
        <w:ind w:left="1080" w:hanging="360"/>
      </w:pPr>
      <w:rPr>
        <w:rFonts w:ascii="Cambria" w:eastAsiaTheme="minorHAnsi" w:hAnsi="Cambria"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ED2D15"/>
    <w:multiLevelType w:val="hybridMultilevel"/>
    <w:tmpl w:val="50740768"/>
    <w:lvl w:ilvl="0" w:tplc="3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0D091F"/>
    <w:multiLevelType w:val="hybridMultilevel"/>
    <w:tmpl w:val="1CCAB91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1"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D2075"/>
    <w:multiLevelType w:val="hybridMultilevel"/>
    <w:tmpl w:val="819A59BE"/>
    <w:lvl w:ilvl="0" w:tplc="FFFFFFFF">
      <w:start w:val="1"/>
      <w:numFmt w:val="bullet"/>
      <w:lvlText w:val="-"/>
      <w:lvlJc w:val="left"/>
      <w:pPr>
        <w:ind w:left="360" w:hanging="360"/>
      </w:pPr>
      <w:rPr>
        <w:rFonts w:ascii="Cambria" w:eastAsiaTheme="minorHAnsi" w:hAnsi="Cambria" w:cstheme="minorBidi" w:hint="default"/>
      </w:rPr>
    </w:lvl>
    <w:lvl w:ilvl="1" w:tplc="3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EF32F8"/>
    <w:multiLevelType w:val="multilevel"/>
    <w:tmpl w:val="296438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024CB"/>
    <w:multiLevelType w:val="hybridMultilevel"/>
    <w:tmpl w:val="6AE4489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2ED7566"/>
    <w:multiLevelType w:val="hybridMultilevel"/>
    <w:tmpl w:val="FE8E496E"/>
    <w:lvl w:ilvl="0" w:tplc="703AE54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ED70C5C"/>
    <w:multiLevelType w:val="hybridMultilevel"/>
    <w:tmpl w:val="AFB2DBF8"/>
    <w:lvl w:ilvl="0" w:tplc="3556939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9B54FFD"/>
    <w:multiLevelType w:val="hybridMultilevel"/>
    <w:tmpl w:val="FAD8FBD2"/>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6"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F6C03E5"/>
    <w:multiLevelType w:val="hybridMultilevel"/>
    <w:tmpl w:val="34540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820C87"/>
    <w:multiLevelType w:val="hybridMultilevel"/>
    <w:tmpl w:val="8CBC7BA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9052152"/>
    <w:multiLevelType w:val="hybridMultilevel"/>
    <w:tmpl w:val="CCCE7678"/>
    <w:lvl w:ilvl="0" w:tplc="97808384">
      <w:start w:val="1"/>
      <w:numFmt w:val="bullet"/>
      <w:lvlText w:val="-"/>
      <w:lvlJc w:val="left"/>
      <w:pPr>
        <w:ind w:left="1080" w:hanging="360"/>
      </w:pPr>
      <w:rPr>
        <w:rFonts w:ascii="Cambria" w:eastAsiaTheme="minorHAnsi"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A3138E1"/>
    <w:multiLevelType w:val="hybridMultilevel"/>
    <w:tmpl w:val="698ED32A"/>
    <w:lvl w:ilvl="0" w:tplc="99B41B72">
      <w:start w:val="1"/>
      <w:numFmt w:val="bullet"/>
      <w:lvlText w:val="-"/>
      <w:lvlJc w:val="left"/>
      <w:pPr>
        <w:ind w:left="1080" w:hanging="360"/>
      </w:pPr>
      <w:rPr>
        <w:rFonts w:ascii="Cambria" w:eastAsiaTheme="minorHAnsi"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6C164A47"/>
    <w:multiLevelType w:val="hybridMultilevel"/>
    <w:tmpl w:val="A4DE5A52"/>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3"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1504E6B"/>
    <w:multiLevelType w:val="multilevel"/>
    <w:tmpl w:val="2992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E124D3A"/>
    <w:multiLevelType w:val="multilevel"/>
    <w:tmpl w:val="C50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049632">
    <w:abstractNumId w:val="8"/>
  </w:num>
  <w:num w:numId="2" w16cid:durableId="1891108058">
    <w:abstractNumId w:val="20"/>
  </w:num>
  <w:num w:numId="3" w16cid:durableId="417137928">
    <w:abstractNumId w:val="33"/>
  </w:num>
  <w:num w:numId="4" w16cid:durableId="179589426">
    <w:abstractNumId w:val="35"/>
  </w:num>
  <w:num w:numId="5" w16cid:durableId="717706974">
    <w:abstractNumId w:val="26"/>
  </w:num>
  <w:num w:numId="6" w16cid:durableId="31392116">
    <w:abstractNumId w:val="22"/>
  </w:num>
  <w:num w:numId="7" w16cid:durableId="403453770">
    <w:abstractNumId w:val="36"/>
  </w:num>
  <w:num w:numId="8" w16cid:durableId="1373111621">
    <w:abstractNumId w:val="11"/>
  </w:num>
  <w:num w:numId="9" w16cid:durableId="1512333696">
    <w:abstractNumId w:val="18"/>
  </w:num>
  <w:num w:numId="10" w16cid:durableId="1433016524">
    <w:abstractNumId w:val="16"/>
  </w:num>
  <w:num w:numId="11" w16cid:durableId="864639140">
    <w:abstractNumId w:val="3"/>
  </w:num>
  <w:num w:numId="12" w16cid:durableId="1397507691">
    <w:abstractNumId w:val="19"/>
  </w:num>
  <w:num w:numId="13" w16cid:durableId="671448257">
    <w:abstractNumId w:val="28"/>
  </w:num>
  <w:num w:numId="14" w16cid:durableId="356779306">
    <w:abstractNumId w:val="5"/>
  </w:num>
  <w:num w:numId="15" w16cid:durableId="1659075841">
    <w:abstractNumId w:val="12"/>
  </w:num>
  <w:num w:numId="16" w16cid:durableId="2104569538">
    <w:abstractNumId w:val="2"/>
  </w:num>
  <w:num w:numId="17" w16cid:durableId="1330599813">
    <w:abstractNumId w:val="23"/>
  </w:num>
  <w:num w:numId="18" w16cid:durableId="751976938">
    <w:abstractNumId w:val="24"/>
  </w:num>
  <w:num w:numId="19" w16cid:durableId="107086057">
    <w:abstractNumId w:val="0"/>
  </w:num>
  <w:num w:numId="20" w16cid:durableId="347801310">
    <w:abstractNumId w:val="21"/>
  </w:num>
  <w:num w:numId="21" w16cid:durableId="1342780380">
    <w:abstractNumId w:val="30"/>
  </w:num>
  <w:num w:numId="22" w16cid:durableId="67920300">
    <w:abstractNumId w:val="31"/>
  </w:num>
  <w:num w:numId="23" w16cid:durableId="386802425">
    <w:abstractNumId w:val="32"/>
  </w:num>
  <w:num w:numId="24" w16cid:durableId="486440230">
    <w:abstractNumId w:val="6"/>
  </w:num>
  <w:num w:numId="25" w16cid:durableId="1586259799">
    <w:abstractNumId w:val="13"/>
  </w:num>
  <w:num w:numId="26" w16cid:durableId="1289748631">
    <w:abstractNumId w:val="7"/>
  </w:num>
  <w:num w:numId="27" w16cid:durableId="1716076728">
    <w:abstractNumId w:val="10"/>
  </w:num>
  <w:num w:numId="28" w16cid:durableId="13851092">
    <w:abstractNumId w:val="29"/>
  </w:num>
  <w:num w:numId="29" w16cid:durableId="1479688957">
    <w:abstractNumId w:val="15"/>
  </w:num>
  <w:num w:numId="30" w16cid:durableId="1584142362">
    <w:abstractNumId w:val="25"/>
  </w:num>
  <w:num w:numId="31" w16cid:durableId="1977950159">
    <w:abstractNumId w:val="4"/>
  </w:num>
  <w:num w:numId="32" w16cid:durableId="1184398576">
    <w:abstractNumId w:val="27"/>
  </w:num>
  <w:num w:numId="33" w16cid:durableId="786581931">
    <w:abstractNumId w:val="9"/>
  </w:num>
  <w:num w:numId="34" w16cid:durableId="1521434716">
    <w:abstractNumId w:val="17"/>
  </w:num>
  <w:num w:numId="35" w16cid:durableId="1455363854">
    <w:abstractNumId w:val="1"/>
  </w:num>
  <w:num w:numId="36" w16cid:durableId="37797725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36284543">
    <w:abstractNumId w:val="34"/>
  </w:num>
  <w:num w:numId="38" w16cid:durableId="1730152675">
    <w:abstractNumId w:val="37"/>
  </w:num>
  <w:num w:numId="39" w16cid:durableId="1374305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1AD0"/>
    <w:rsid w:val="00004851"/>
    <w:rsid w:val="000077B5"/>
    <w:rsid w:val="000107E5"/>
    <w:rsid w:val="00012F46"/>
    <w:rsid w:val="000152ED"/>
    <w:rsid w:val="000451FE"/>
    <w:rsid w:val="00045558"/>
    <w:rsid w:val="00046832"/>
    <w:rsid w:val="00046F3D"/>
    <w:rsid w:val="0004722B"/>
    <w:rsid w:val="00052AE3"/>
    <w:rsid w:val="000544F4"/>
    <w:rsid w:val="00055DCB"/>
    <w:rsid w:val="00056F03"/>
    <w:rsid w:val="00076658"/>
    <w:rsid w:val="00084212"/>
    <w:rsid w:val="000A09B3"/>
    <w:rsid w:val="000A3B23"/>
    <w:rsid w:val="000A3D92"/>
    <w:rsid w:val="000B0F28"/>
    <w:rsid w:val="000B43BC"/>
    <w:rsid w:val="000C0AE8"/>
    <w:rsid w:val="000C5CEF"/>
    <w:rsid w:val="000D140E"/>
    <w:rsid w:val="000D6BC4"/>
    <w:rsid w:val="000E1815"/>
    <w:rsid w:val="000E2219"/>
    <w:rsid w:val="000F2F17"/>
    <w:rsid w:val="000F2FAC"/>
    <w:rsid w:val="000F42B1"/>
    <w:rsid w:val="000F44F6"/>
    <w:rsid w:val="001035C5"/>
    <w:rsid w:val="001065D1"/>
    <w:rsid w:val="0010783A"/>
    <w:rsid w:val="00111114"/>
    <w:rsid w:val="00113E37"/>
    <w:rsid w:val="0014231D"/>
    <w:rsid w:val="001505CE"/>
    <w:rsid w:val="00182207"/>
    <w:rsid w:val="001A277C"/>
    <w:rsid w:val="001A5C6C"/>
    <w:rsid w:val="001B2D12"/>
    <w:rsid w:val="001B5669"/>
    <w:rsid w:val="001B5685"/>
    <w:rsid w:val="001B7607"/>
    <w:rsid w:val="001C11DC"/>
    <w:rsid w:val="001D31D0"/>
    <w:rsid w:val="001E7B1D"/>
    <w:rsid w:val="001F473C"/>
    <w:rsid w:val="00201F98"/>
    <w:rsid w:val="002069E2"/>
    <w:rsid w:val="00207C90"/>
    <w:rsid w:val="00211CE3"/>
    <w:rsid w:val="002210BB"/>
    <w:rsid w:val="002316ED"/>
    <w:rsid w:val="002372D4"/>
    <w:rsid w:val="00242E91"/>
    <w:rsid w:val="00246207"/>
    <w:rsid w:val="00246BA0"/>
    <w:rsid w:val="00254858"/>
    <w:rsid w:val="00264201"/>
    <w:rsid w:val="002644FA"/>
    <w:rsid w:val="00292B84"/>
    <w:rsid w:val="002A51AE"/>
    <w:rsid w:val="002B2F4F"/>
    <w:rsid w:val="002B72E0"/>
    <w:rsid w:val="002B79FA"/>
    <w:rsid w:val="002C4287"/>
    <w:rsid w:val="002D6525"/>
    <w:rsid w:val="002D7785"/>
    <w:rsid w:val="002E21B4"/>
    <w:rsid w:val="002E4E04"/>
    <w:rsid w:val="002F3ED4"/>
    <w:rsid w:val="0030220C"/>
    <w:rsid w:val="0031001D"/>
    <w:rsid w:val="003207B8"/>
    <w:rsid w:val="00327F65"/>
    <w:rsid w:val="00333D22"/>
    <w:rsid w:val="003407B5"/>
    <w:rsid w:val="00342661"/>
    <w:rsid w:val="00343A82"/>
    <w:rsid w:val="003577C2"/>
    <w:rsid w:val="00366EE0"/>
    <w:rsid w:val="00380674"/>
    <w:rsid w:val="00383A6C"/>
    <w:rsid w:val="00385118"/>
    <w:rsid w:val="00392D25"/>
    <w:rsid w:val="0039567B"/>
    <w:rsid w:val="00397A5B"/>
    <w:rsid w:val="003A2007"/>
    <w:rsid w:val="003A65B3"/>
    <w:rsid w:val="003A692B"/>
    <w:rsid w:val="003B5739"/>
    <w:rsid w:val="003E2300"/>
    <w:rsid w:val="003E2FBC"/>
    <w:rsid w:val="003E38B9"/>
    <w:rsid w:val="003E5090"/>
    <w:rsid w:val="003E73FD"/>
    <w:rsid w:val="003F2F3A"/>
    <w:rsid w:val="00406D43"/>
    <w:rsid w:val="00407AEC"/>
    <w:rsid w:val="00422464"/>
    <w:rsid w:val="0046315D"/>
    <w:rsid w:val="004861AD"/>
    <w:rsid w:val="00497696"/>
    <w:rsid w:val="004A351A"/>
    <w:rsid w:val="004A3673"/>
    <w:rsid w:val="004B4386"/>
    <w:rsid w:val="004D0987"/>
    <w:rsid w:val="004E2FBD"/>
    <w:rsid w:val="004E7349"/>
    <w:rsid w:val="004F03DA"/>
    <w:rsid w:val="00511582"/>
    <w:rsid w:val="0052505D"/>
    <w:rsid w:val="005261A1"/>
    <w:rsid w:val="005266F1"/>
    <w:rsid w:val="00527E2A"/>
    <w:rsid w:val="005800F1"/>
    <w:rsid w:val="005C3AF6"/>
    <w:rsid w:val="005D0507"/>
    <w:rsid w:val="005D2014"/>
    <w:rsid w:val="005D5A1F"/>
    <w:rsid w:val="005D5D6A"/>
    <w:rsid w:val="00611143"/>
    <w:rsid w:val="00613F96"/>
    <w:rsid w:val="00631C73"/>
    <w:rsid w:val="00635641"/>
    <w:rsid w:val="00652756"/>
    <w:rsid w:val="00655EED"/>
    <w:rsid w:val="00673951"/>
    <w:rsid w:val="006841BC"/>
    <w:rsid w:val="00691CCB"/>
    <w:rsid w:val="00693517"/>
    <w:rsid w:val="00695D83"/>
    <w:rsid w:val="00696137"/>
    <w:rsid w:val="006A0933"/>
    <w:rsid w:val="006A2648"/>
    <w:rsid w:val="006B3D5C"/>
    <w:rsid w:val="006B6621"/>
    <w:rsid w:val="006C165E"/>
    <w:rsid w:val="006C4247"/>
    <w:rsid w:val="006C6275"/>
    <w:rsid w:val="006D0DD3"/>
    <w:rsid w:val="006E6166"/>
    <w:rsid w:val="006E7775"/>
    <w:rsid w:val="006F0AF6"/>
    <w:rsid w:val="006F24BF"/>
    <w:rsid w:val="006F4E73"/>
    <w:rsid w:val="00701AFC"/>
    <w:rsid w:val="007039CE"/>
    <w:rsid w:val="00725B0F"/>
    <w:rsid w:val="0074051D"/>
    <w:rsid w:val="00745025"/>
    <w:rsid w:val="00757951"/>
    <w:rsid w:val="00781165"/>
    <w:rsid w:val="00793C71"/>
    <w:rsid w:val="00794FBD"/>
    <w:rsid w:val="007A0C39"/>
    <w:rsid w:val="007B70FB"/>
    <w:rsid w:val="007C683D"/>
    <w:rsid w:val="007C6DE6"/>
    <w:rsid w:val="007E3045"/>
    <w:rsid w:val="007F50D7"/>
    <w:rsid w:val="00802C11"/>
    <w:rsid w:val="00804E76"/>
    <w:rsid w:val="00830560"/>
    <w:rsid w:val="00837A13"/>
    <w:rsid w:val="008410BF"/>
    <w:rsid w:val="00841192"/>
    <w:rsid w:val="00842F8A"/>
    <w:rsid w:val="00850983"/>
    <w:rsid w:val="00854E23"/>
    <w:rsid w:val="0085683B"/>
    <w:rsid w:val="00856C07"/>
    <w:rsid w:val="00861059"/>
    <w:rsid w:val="00862ADD"/>
    <w:rsid w:val="00883EEC"/>
    <w:rsid w:val="00892608"/>
    <w:rsid w:val="008A01F4"/>
    <w:rsid w:val="008A3B9C"/>
    <w:rsid w:val="008B1782"/>
    <w:rsid w:val="008D28FE"/>
    <w:rsid w:val="008E1741"/>
    <w:rsid w:val="008F0E9F"/>
    <w:rsid w:val="009153D1"/>
    <w:rsid w:val="009167FE"/>
    <w:rsid w:val="00917A8C"/>
    <w:rsid w:val="00943095"/>
    <w:rsid w:val="00951ECF"/>
    <w:rsid w:val="00966319"/>
    <w:rsid w:val="00967A37"/>
    <w:rsid w:val="00997611"/>
    <w:rsid w:val="009A2840"/>
    <w:rsid w:val="009A4CF4"/>
    <w:rsid w:val="009A53AB"/>
    <w:rsid w:val="009B07FE"/>
    <w:rsid w:val="009B182E"/>
    <w:rsid w:val="009C6331"/>
    <w:rsid w:val="009C696D"/>
    <w:rsid w:val="009C78D3"/>
    <w:rsid w:val="009F3D8E"/>
    <w:rsid w:val="00A244AF"/>
    <w:rsid w:val="00A2462D"/>
    <w:rsid w:val="00A2489C"/>
    <w:rsid w:val="00A271B9"/>
    <w:rsid w:val="00A30037"/>
    <w:rsid w:val="00A31DEB"/>
    <w:rsid w:val="00A40BCE"/>
    <w:rsid w:val="00A50F8C"/>
    <w:rsid w:val="00A72360"/>
    <w:rsid w:val="00A735F2"/>
    <w:rsid w:val="00A75CF7"/>
    <w:rsid w:val="00A8063B"/>
    <w:rsid w:val="00A93719"/>
    <w:rsid w:val="00A93919"/>
    <w:rsid w:val="00AA2400"/>
    <w:rsid w:val="00AB0E8C"/>
    <w:rsid w:val="00AC5258"/>
    <w:rsid w:val="00AC6B1A"/>
    <w:rsid w:val="00AD3FD0"/>
    <w:rsid w:val="00AD50DC"/>
    <w:rsid w:val="00AE7462"/>
    <w:rsid w:val="00B044D2"/>
    <w:rsid w:val="00B06509"/>
    <w:rsid w:val="00B06E77"/>
    <w:rsid w:val="00B07EF2"/>
    <w:rsid w:val="00B355A5"/>
    <w:rsid w:val="00B43DFA"/>
    <w:rsid w:val="00B467BD"/>
    <w:rsid w:val="00B70621"/>
    <w:rsid w:val="00B76136"/>
    <w:rsid w:val="00B91E95"/>
    <w:rsid w:val="00BA0406"/>
    <w:rsid w:val="00BA5454"/>
    <w:rsid w:val="00BB0E7C"/>
    <w:rsid w:val="00BB62A5"/>
    <w:rsid w:val="00BC110E"/>
    <w:rsid w:val="00BC1511"/>
    <w:rsid w:val="00BC6AC3"/>
    <w:rsid w:val="00C02173"/>
    <w:rsid w:val="00C07A4F"/>
    <w:rsid w:val="00C22E42"/>
    <w:rsid w:val="00C24EEB"/>
    <w:rsid w:val="00C411DD"/>
    <w:rsid w:val="00C45E04"/>
    <w:rsid w:val="00C45ED9"/>
    <w:rsid w:val="00C50CB1"/>
    <w:rsid w:val="00C52FCA"/>
    <w:rsid w:val="00C63261"/>
    <w:rsid w:val="00C656F0"/>
    <w:rsid w:val="00C67EEC"/>
    <w:rsid w:val="00C948AE"/>
    <w:rsid w:val="00C96972"/>
    <w:rsid w:val="00CA527E"/>
    <w:rsid w:val="00CA6797"/>
    <w:rsid w:val="00CB1AB4"/>
    <w:rsid w:val="00CC38CA"/>
    <w:rsid w:val="00CC530D"/>
    <w:rsid w:val="00CE1D8C"/>
    <w:rsid w:val="00CF257D"/>
    <w:rsid w:val="00D05B5C"/>
    <w:rsid w:val="00D14BE7"/>
    <w:rsid w:val="00D3636C"/>
    <w:rsid w:val="00D46D6D"/>
    <w:rsid w:val="00D52AAB"/>
    <w:rsid w:val="00D60C0A"/>
    <w:rsid w:val="00D7090E"/>
    <w:rsid w:val="00D85223"/>
    <w:rsid w:val="00D8581A"/>
    <w:rsid w:val="00DA76B0"/>
    <w:rsid w:val="00DB3A3E"/>
    <w:rsid w:val="00DB453D"/>
    <w:rsid w:val="00DE1E15"/>
    <w:rsid w:val="00DF71CF"/>
    <w:rsid w:val="00E00962"/>
    <w:rsid w:val="00E05DCE"/>
    <w:rsid w:val="00E21D9F"/>
    <w:rsid w:val="00E24B60"/>
    <w:rsid w:val="00E4143E"/>
    <w:rsid w:val="00E43C63"/>
    <w:rsid w:val="00E52A66"/>
    <w:rsid w:val="00E530E5"/>
    <w:rsid w:val="00E63C47"/>
    <w:rsid w:val="00E758DE"/>
    <w:rsid w:val="00E803E3"/>
    <w:rsid w:val="00E85311"/>
    <w:rsid w:val="00EC438F"/>
    <w:rsid w:val="00ED3991"/>
    <w:rsid w:val="00EE0037"/>
    <w:rsid w:val="00EE7CFB"/>
    <w:rsid w:val="00EF4020"/>
    <w:rsid w:val="00EF55E7"/>
    <w:rsid w:val="00F014F5"/>
    <w:rsid w:val="00F202FB"/>
    <w:rsid w:val="00F3393D"/>
    <w:rsid w:val="00F36D90"/>
    <w:rsid w:val="00F41E46"/>
    <w:rsid w:val="00F45AFC"/>
    <w:rsid w:val="00F53251"/>
    <w:rsid w:val="00F64583"/>
    <w:rsid w:val="00F7035C"/>
    <w:rsid w:val="00F70603"/>
    <w:rsid w:val="00FA0026"/>
    <w:rsid w:val="00FA1F0D"/>
    <w:rsid w:val="00FA274D"/>
    <w:rsid w:val="00FB1FBD"/>
    <w:rsid w:val="00FB7559"/>
    <w:rsid w:val="00FC1F85"/>
    <w:rsid w:val="00FC431B"/>
    <w:rsid w:val="00FC5AB8"/>
    <w:rsid w:val="00FD3295"/>
    <w:rsid w:val="00FD4FC4"/>
    <w:rsid w:val="00FE0298"/>
    <w:rsid w:val="00FF0578"/>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AE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62"/>
  </w:style>
  <w:style w:type="paragraph" w:styleId="Footer">
    <w:name w:val="footer"/>
    <w:basedOn w:val="Normal"/>
    <w:link w:val="FooterChar"/>
    <w:uiPriority w:val="99"/>
    <w:unhideWhenUsed/>
    <w:rsid w:val="00AE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62"/>
  </w:style>
  <w:style w:type="character" w:customStyle="1" w:styleId="white-space-pre">
    <w:name w:val="white-space-pre"/>
    <w:basedOn w:val="DefaultParagraphFont"/>
    <w:rsid w:val="00A8063B"/>
  </w:style>
  <w:style w:type="character" w:styleId="Hyperlink">
    <w:name w:val="Hyperlink"/>
    <w:basedOn w:val="DefaultParagraphFont"/>
    <w:uiPriority w:val="99"/>
    <w:unhideWhenUsed/>
    <w:rsid w:val="00A8063B"/>
    <w:rPr>
      <w:color w:val="0563C1" w:themeColor="hyperlink"/>
      <w:u w:val="single"/>
    </w:rPr>
  </w:style>
  <w:style w:type="character" w:styleId="UnresolvedMention">
    <w:name w:val="Unresolved Mention"/>
    <w:basedOn w:val="DefaultParagraphFont"/>
    <w:uiPriority w:val="99"/>
    <w:semiHidden/>
    <w:unhideWhenUsed/>
    <w:rsid w:val="00A80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57786">
      <w:bodyDiv w:val="1"/>
      <w:marLeft w:val="0"/>
      <w:marRight w:val="0"/>
      <w:marTop w:val="0"/>
      <w:marBottom w:val="0"/>
      <w:divBdr>
        <w:top w:val="none" w:sz="0" w:space="0" w:color="auto"/>
        <w:left w:val="none" w:sz="0" w:space="0" w:color="auto"/>
        <w:bottom w:val="none" w:sz="0" w:space="0" w:color="auto"/>
        <w:right w:val="none" w:sz="0" w:space="0" w:color="auto"/>
      </w:divBdr>
    </w:div>
    <w:div w:id="193730728">
      <w:bodyDiv w:val="1"/>
      <w:marLeft w:val="0"/>
      <w:marRight w:val="0"/>
      <w:marTop w:val="0"/>
      <w:marBottom w:val="0"/>
      <w:divBdr>
        <w:top w:val="none" w:sz="0" w:space="0" w:color="auto"/>
        <w:left w:val="none" w:sz="0" w:space="0" w:color="auto"/>
        <w:bottom w:val="none" w:sz="0" w:space="0" w:color="auto"/>
        <w:right w:val="none" w:sz="0" w:space="0" w:color="auto"/>
      </w:divBdr>
    </w:div>
    <w:div w:id="331420391">
      <w:bodyDiv w:val="1"/>
      <w:marLeft w:val="0"/>
      <w:marRight w:val="0"/>
      <w:marTop w:val="0"/>
      <w:marBottom w:val="0"/>
      <w:divBdr>
        <w:top w:val="none" w:sz="0" w:space="0" w:color="auto"/>
        <w:left w:val="none" w:sz="0" w:space="0" w:color="auto"/>
        <w:bottom w:val="none" w:sz="0" w:space="0" w:color="auto"/>
        <w:right w:val="none" w:sz="0" w:space="0" w:color="auto"/>
      </w:divBdr>
    </w:div>
    <w:div w:id="392891036">
      <w:bodyDiv w:val="1"/>
      <w:marLeft w:val="0"/>
      <w:marRight w:val="0"/>
      <w:marTop w:val="0"/>
      <w:marBottom w:val="0"/>
      <w:divBdr>
        <w:top w:val="none" w:sz="0" w:space="0" w:color="auto"/>
        <w:left w:val="none" w:sz="0" w:space="0" w:color="auto"/>
        <w:bottom w:val="none" w:sz="0" w:space="0" w:color="auto"/>
        <w:right w:val="none" w:sz="0" w:space="0" w:color="auto"/>
      </w:divBdr>
    </w:div>
    <w:div w:id="528373370">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302921233">
      <w:bodyDiv w:val="1"/>
      <w:marLeft w:val="0"/>
      <w:marRight w:val="0"/>
      <w:marTop w:val="0"/>
      <w:marBottom w:val="0"/>
      <w:divBdr>
        <w:top w:val="none" w:sz="0" w:space="0" w:color="auto"/>
        <w:left w:val="none" w:sz="0" w:space="0" w:color="auto"/>
        <w:bottom w:val="none" w:sz="0" w:space="0" w:color="auto"/>
        <w:right w:val="none" w:sz="0" w:space="0" w:color="auto"/>
      </w:divBdr>
    </w:div>
    <w:div w:id="1473446266">
      <w:bodyDiv w:val="1"/>
      <w:marLeft w:val="0"/>
      <w:marRight w:val="0"/>
      <w:marTop w:val="0"/>
      <w:marBottom w:val="0"/>
      <w:divBdr>
        <w:top w:val="none" w:sz="0" w:space="0" w:color="auto"/>
        <w:left w:val="none" w:sz="0" w:space="0" w:color="auto"/>
        <w:bottom w:val="none" w:sz="0" w:space="0" w:color="auto"/>
        <w:right w:val="none" w:sz="0" w:space="0" w:color="auto"/>
      </w:divBdr>
      <w:divsChild>
        <w:div w:id="1203783078">
          <w:marLeft w:val="0"/>
          <w:marRight w:val="0"/>
          <w:marTop w:val="0"/>
          <w:marBottom w:val="0"/>
          <w:divBdr>
            <w:top w:val="none" w:sz="0" w:space="0" w:color="auto"/>
            <w:left w:val="none" w:sz="0" w:space="0" w:color="auto"/>
            <w:bottom w:val="none" w:sz="0" w:space="0" w:color="auto"/>
            <w:right w:val="none" w:sz="0" w:space="0" w:color="auto"/>
          </w:divBdr>
          <w:divsChild>
            <w:div w:id="199055418">
              <w:marLeft w:val="0"/>
              <w:marRight w:val="0"/>
              <w:marTop w:val="0"/>
              <w:marBottom w:val="0"/>
              <w:divBdr>
                <w:top w:val="none" w:sz="0" w:space="0" w:color="auto"/>
                <w:left w:val="none" w:sz="0" w:space="0" w:color="auto"/>
                <w:bottom w:val="none" w:sz="0" w:space="0" w:color="auto"/>
                <w:right w:val="none" w:sz="0" w:space="0" w:color="auto"/>
              </w:divBdr>
            </w:div>
          </w:divsChild>
        </w:div>
        <w:div w:id="873929138">
          <w:marLeft w:val="0"/>
          <w:marRight w:val="0"/>
          <w:marTop w:val="0"/>
          <w:marBottom w:val="0"/>
          <w:divBdr>
            <w:top w:val="none" w:sz="0" w:space="0" w:color="auto"/>
            <w:left w:val="none" w:sz="0" w:space="0" w:color="auto"/>
            <w:bottom w:val="none" w:sz="0" w:space="0" w:color="auto"/>
            <w:right w:val="none" w:sz="0" w:space="0" w:color="auto"/>
          </w:divBdr>
          <w:divsChild>
            <w:div w:id="127019589">
              <w:marLeft w:val="0"/>
              <w:marRight w:val="0"/>
              <w:marTop w:val="0"/>
              <w:marBottom w:val="0"/>
              <w:divBdr>
                <w:top w:val="none" w:sz="0" w:space="0" w:color="auto"/>
                <w:left w:val="none" w:sz="0" w:space="0" w:color="auto"/>
                <w:bottom w:val="none" w:sz="0" w:space="0" w:color="auto"/>
                <w:right w:val="none" w:sz="0" w:space="0" w:color="auto"/>
              </w:divBdr>
            </w:div>
          </w:divsChild>
        </w:div>
        <w:div w:id="1471556413">
          <w:marLeft w:val="0"/>
          <w:marRight w:val="0"/>
          <w:marTop w:val="0"/>
          <w:marBottom w:val="0"/>
          <w:divBdr>
            <w:top w:val="none" w:sz="0" w:space="0" w:color="auto"/>
            <w:left w:val="none" w:sz="0" w:space="0" w:color="auto"/>
            <w:bottom w:val="none" w:sz="0" w:space="0" w:color="auto"/>
            <w:right w:val="none" w:sz="0" w:space="0" w:color="auto"/>
          </w:divBdr>
          <w:divsChild>
            <w:div w:id="1077442594">
              <w:marLeft w:val="0"/>
              <w:marRight w:val="0"/>
              <w:marTop w:val="0"/>
              <w:marBottom w:val="0"/>
              <w:divBdr>
                <w:top w:val="none" w:sz="0" w:space="0" w:color="auto"/>
                <w:left w:val="none" w:sz="0" w:space="0" w:color="auto"/>
                <w:bottom w:val="none" w:sz="0" w:space="0" w:color="auto"/>
                <w:right w:val="none" w:sz="0" w:space="0" w:color="auto"/>
              </w:divBdr>
            </w:div>
          </w:divsChild>
        </w:div>
        <w:div w:id="157965607">
          <w:marLeft w:val="0"/>
          <w:marRight w:val="0"/>
          <w:marTop w:val="0"/>
          <w:marBottom w:val="0"/>
          <w:divBdr>
            <w:top w:val="none" w:sz="0" w:space="0" w:color="auto"/>
            <w:left w:val="none" w:sz="0" w:space="0" w:color="auto"/>
            <w:bottom w:val="none" w:sz="0" w:space="0" w:color="auto"/>
            <w:right w:val="none" w:sz="0" w:space="0" w:color="auto"/>
          </w:divBdr>
          <w:divsChild>
            <w:div w:id="1425414796">
              <w:marLeft w:val="0"/>
              <w:marRight w:val="0"/>
              <w:marTop w:val="0"/>
              <w:marBottom w:val="0"/>
              <w:divBdr>
                <w:top w:val="none" w:sz="0" w:space="0" w:color="auto"/>
                <w:left w:val="none" w:sz="0" w:space="0" w:color="auto"/>
                <w:bottom w:val="none" w:sz="0" w:space="0" w:color="auto"/>
                <w:right w:val="none" w:sz="0" w:space="0" w:color="auto"/>
              </w:divBdr>
            </w:div>
          </w:divsChild>
        </w:div>
        <w:div w:id="1539506350">
          <w:marLeft w:val="0"/>
          <w:marRight w:val="0"/>
          <w:marTop w:val="0"/>
          <w:marBottom w:val="0"/>
          <w:divBdr>
            <w:top w:val="none" w:sz="0" w:space="0" w:color="auto"/>
            <w:left w:val="none" w:sz="0" w:space="0" w:color="auto"/>
            <w:bottom w:val="none" w:sz="0" w:space="0" w:color="auto"/>
            <w:right w:val="none" w:sz="0" w:space="0" w:color="auto"/>
          </w:divBdr>
          <w:divsChild>
            <w:div w:id="1192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690836353">
      <w:bodyDiv w:val="1"/>
      <w:marLeft w:val="0"/>
      <w:marRight w:val="0"/>
      <w:marTop w:val="0"/>
      <w:marBottom w:val="0"/>
      <w:divBdr>
        <w:top w:val="none" w:sz="0" w:space="0" w:color="auto"/>
        <w:left w:val="none" w:sz="0" w:space="0" w:color="auto"/>
        <w:bottom w:val="none" w:sz="0" w:space="0" w:color="auto"/>
        <w:right w:val="none" w:sz="0" w:space="0" w:color="auto"/>
      </w:divBdr>
    </w:div>
    <w:div w:id="1899783563">
      <w:bodyDiv w:val="1"/>
      <w:marLeft w:val="0"/>
      <w:marRight w:val="0"/>
      <w:marTop w:val="0"/>
      <w:marBottom w:val="0"/>
      <w:divBdr>
        <w:top w:val="none" w:sz="0" w:space="0" w:color="auto"/>
        <w:left w:val="none" w:sz="0" w:space="0" w:color="auto"/>
        <w:bottom w:val="none" w:sz="0" w:space="0" w:color="auto"/>
        <w:right w:val="none" w:sz="0" w:space="0" w:color="auto"/>
      </w:divBdr>
    </w:div>
    <w:div w:id="21094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6:50:50.168"/>
    </inkml:context>
    <inkml:brush xml:id="br0">
      <inkml:brushProperty name="width" value="0.05" units="cm"/>
      <inkml:brushProperty name="height" value="0.05" units="cm"/>
    </inkml:brush>
  </inkml:definitions>
  <inkml:trace contextRef="#ctx0" brushRef="#br0">0 1226 24575,'0'1'0,"1"0"0,-1 0 0,0 0 0,1-1 0,-1 1 0,1 0 0,-1 0 0,1 0 0,-1-1 0,1 1 0,0 0 0,-1-1 0,1 1 0,0-1 0,0 1 0,-1 0 0,1-1 0,0 0 0,0 1 0,0-1 0,-1 1 0,1-1 0,0 0 0,0 0 0,0 0 0,0 1 0,0-1 0,1 0 0,34 3 0,-30-3 0,67 3 0,0-2 0,0-4 0,127-22 0,-156 15 0,-1-1 0,0-2 0,-1-2 0,-1-1 0,0-3 0,-1-1 0,53-36 0,-56 29 0,0-2 0,-2-1 0,-1-2 0,-2-1 0,-1-2 0,-2 0 0,-1-3 0,-2 0 0,29-56 0,-37 57 0,-2 0 0,-2-2 0,-1 1 0,-1-2 0,-3 1 0,-1-2 0,-2 1 0,-2-1 0,-2 1 0,-4-73 0,1 100 0,-1-1 0,0 1 0,-1 0 0,0-1 0,-1 1 0,-1 1 0,-8-19 0,11 28 0,1 0 0,-1 0 0,1 1 0,-1-1 0,0 1 0,0 0 0,0-1 0,-1 1 0,1 0 0,0 0 0,-1 0 0,1 1 0,-1-1 0,0 1 0,1-1 0,-1 1 0,0 0 0,0 0 0,0 0 0,0 0 0,0 1 0,0-1 0,0 1 0,0 0 0,0 0 0,0 0 0,0 0 0,0 0 0,0 1 0,0-1 0,0 1 0,0 0 0,0 0 0,0 0 0,0 0 0,0 0 0,1 1 0,-4 2 0,-5 2 0,1 1 0,-1 0 0,2 0 0,-1 2 0,1-1 0,0 1 0,-10 13 0,-48 77 0,57-85 0,-43 76 0,-56 129 0,-22 106 0,11-28 0,77-200 0,0-4 0,-32 106 0,66-159 0,-6 40 0,9-43 0,-11 38 0,18-75 0,-1 0 0,0 0 0,0 0 0,0 0 0,0 1 0,0-1 0,0 0 0,0 0 0,0 0 0,0 0 0,0 0 0,0 0 0,0 0 0,0 1 0,0-1 0,0 0 0,0 0 0,0 0 0,0 0 0,0 0 0,0 0 0,0 1 0,0-1 0,0 0 0,0 0 0,0 0 0,0 0 0,0 0 0,0 0 0,0 0 0,0 1 0,0-1 0,0 0 0,-1 0 0,1 0 0,0 0 0,0 0 0,0 0 0,0 0 0,0 0 0,0 0 0,0 0 0,0 0 0,-1 1 0,1-1 0,0 0 0,0 0 0,0 0 0,0 0 0,0 0 0,0 0 0,-1 0 0,1 0 0,0 0 0,0 0 0,0 0 0,0 0 0,0 0 0,0 0 0,0 0 0,-1 0 0,1-1 0,0 1 0,0 0 0,0 0 0,0 0 0,0 0 0,-3-13 0,5-23 0,4 13 0,1 1 0,1 0 0,1 0 0,0 1 0,24-37 0,78-96 0,-59 85 0,14-24 0,-29 39 0,2 1 0,2 1 0,76-71 0,-109 114 0,2 2 0,-1 0 0,1 0 0,0 0 0,1 1 0,13-5 0,-22 10 0,0 0 0,0 1 0,0-1 0,0 1 0,0-1 0,1 1 0,-1-1 0,0 1 0,0 0 0,1 0 0,-1 0 0,0 1 0,0-1 0,1 0 0,-1 1 0,0 0 0,0-1 0,0 1 0,0 0 0,0 0 0,0 0 0,0 0 0,0 0 0,0 1 0,0-1 0,-1 1 0,1-1 0,0 1 0,-1 0 0,0-1 0,1 1 0,-1 0 0,0 0 0,0 0 0,0 0 0,0 0 0,0 0 0,0 0 0,0 4 0,3 9 0,0 0 0,-2 1 0,0-1 0,0 1 0,-2-1 0,-1 21 0,4 44 0,-3-77 0,0 0 0,1-1 0,0 1 0,-1-1 0,1 1 0,0-1 0,0 1 0,0-1 0,0 1 0,1-1 0,-1 0 0,1 0 0,-1 1 0,1-1 0,0 0 0,0-1 0,0 1 0,0 0 0,0 0 0,0-1 0,1 0 0,-1 1 0,0-1 0,1 0 0,-1 0 0,1 0 0,-1 0 0,4 0 0,6 1 0,0-1 0,0 0 0,0 0 0,1-2 0,11-1 0,1 1 0,12-3 0,0-1 0,0-1 0,-1-3 0,0-1 0,-1-1 0,0-2 0,0-2 0,62-36 0,-83 44 0,0 1 0,0 0 0,1 1 0,0 1 0,0 0 0,0 2 0,0-1 0,1 2 0,-1 0 0,29 1 0,-91 39 0,25-16 0,1 0 0,1 1 0,2 1 0,0 1 0,1 0 0,2 1 0,1 1 0,-17 49 0,29-74 0,1 1 0,0 0 0,0-1 0,0 1 0,1 0 0,-1 0 0,1-1 0,0 1 0,0 0 0,0 0 0,0 0 0,1 0 0,0 4 0,0-6 0,0-1 0,0 1 0,0-1 0,0 1 0,1-1 0,-1 1 0,0-1 0,0 0 0,1 0 0,-1 0 0,1 1 0,-1-1 0,1-1 0,-1 1 0,1 0 0,0 0 0,-1-1 0,1 1 0,0-1 0,0 1 0,0-1 0,-1 0 0,1 1 0,0-1 0,0 0 0,0 0 0,-1 0 0,1-1 0,2 1 0,5-1 0,-1-1 0,1 0 0,-1 0 0,0 0 0,1-1 0,-1 0 0,0-1 0,-1 0 0,1 0 0,-1 0 0,0-1 0,0-1 0,9-7 0,-8 5 0,1-1 0,-1 1 0,0-2 0,-1 1 0,0-1 0,-1 0 0,0-1 0,-1 0 0,6-13 0,-4-4 0,-1 0 0,0 0 0,-3 0 0,0-1 0,-2-44 0,-1 90 0,2 77 0,-1-82 0,0 0 0,1 1 0,0-1 0,1 0 0,0 0 0,6 12 0,-8-21 0,0-1 0,-1 0 0,1 0 0,1 0 0,-1 0 0,0 0 0,0 0 0,1-1 0,-1 1 0,1 0 0,-1-1 0,1 1 0,0-1 0,0 1 0,-1-1 0,1 0 0,0 0 0,0 0 0,0 0 0,0 0 0,1 0 0,-1-1 0,0 1 0,0-1 0,0 1 0,1-1 0,-1 0 0,0 0 0,0 0 0,1 0 0,-1 0 0,0 0 0,0-1 0,1 1 0,-1-1 0,0 0 0,0 1 0,0-1 0,0 0 0,0 0 0,2-2 0,9-5 0,-1-1 0,0 0 0,-1-1 0,0 0 0,10-13 0,-9 11 0,21-23 0,-19 17 0,2 2 0,0 0 0,0 1 0,2 0 0,0 2 0,34-21 0,-51 33 0,0 1 0,0-1 0,0 1 0,0-1 0,1 0 0,-1 1 0,0 0 0,0-1 0,0 1 0,0 0 0,1-1 0,-1 1 0,0 0 0,0 0 0,1 0 0,-1 0 0,0 0 0,0 1 0,0-1 0,1 0 0,-1 0 0,0 1 0,0-1 0,0 1 0,0-1 0,1 1 0,-1-1 0,0 1 0,0 0 0,0 0 0,0-1 0,-1 1 0,1 0 0,0 0 0,0 0 0,0 0 0,-1 0 0,1 0 0,0 0 0,-1 0 0,1 0 0,-1 0 0,0 1 0,1-1 0,-1 0 0,0 0 0,1 0 0,-1 1 0,0 0 0,1 6 0,-1 0 0,0-1 0,0 1 0,0 0 0,-1-1 0,-3 13 0,-6 13 0,7-24 0,0 0 0,1 0 0,0 0 0,0 0 0,0 10 0,2-18 0,0-1 0,0 1 0,0 0 0,0-1 0,0 1 0,0-1 0,0 1 0,0-1 0,0 1 0,0-1 0,0 1 0,0-1 0,1 1 0,-1-1 0,0 1 0,0-1 0,1 1 0,-1-1 0,0 1 0,1-1 0,-1 1 0,0-1 0,1 0 0,-1 1 0,1-1 0,-1 0 0,0 1 0,1-1 0,-1 0 0,1 0 0,-1 1 0,1-1 0,0 0 0,-1 0 0,1 0 0,-1 0 0,1 0 0,-1 1 0,1-1 0,-1 0 0,1 0 0,-1-1 0,1 1 0,-1 0 0,1 0 0,0 0 0,-1 0 0,1 0 0,-1 0 0,1-1 0,0 0 0,28-14 0,-28 14 0,29-18 0,63-39 0,-84 54 0,0-1 0,1 1 0,0 0 0,0 1 0,0 1 0,0-1 0,1 1 0,10 0 0,-18 2 0,0 0 0,0 0 0,0 0 0,0 0 0,1 1 0,-1 0 0,-1-1 0,1 1 0,0 0 0,0 0 0,0 0 0,0 1 0,-1-1 0,1 1 0,-1 0 0,1-1 0,-1 1 0,4 4 0,-1 0 0,-1 0 0,1 1 0,-1-1 0,-1 1 0,5 12 0,-5-12 0,0 1 0,1-1 0,0 0 0,10 13 0,-12-17 0,0-1 0,0 0 0,1 0 0,-1 0 0,1-1 0,-1 1 0,1 0 0,0-1 0,-1 0 0,1 1 0,0-1 0,0 0 0,0-1 0,0 1 0,0 0 0,0-1 0,5 1 0,15-3 0,-1-1 0,0 0 0,0-2 0,0-1 0,0 0 0,34-16 0,-35 14 0,-13 5 0,51-20 0,1 3 0,69-14 0,-123 33 0,0 0 0,1 0 0,-1 1 0,1 0 0,12 1 0,-17-1 0,-1 0 0,1 1 0,-1-1 0,1 0 0,-1 1 0,1 0 0,-1-1 0,0 1 0,1 0 0,-1 0 0,0 0 0,1-1 0,-1 2 0,0-1 0,0 0 0,0 0 0,0 0 0,0 0 0,0 1 0,0-1 0,-1 0 0,1 1 0,0-1 0,-1 0 0,1 1 0,-1-1 0,1 1 0,-1-1 0,1 3 0,0 13 0,-1-14 0,0-1 0,0 1 0,0-1 0,0 0 0,0 1 0,0-1 0,1 1 0,-1-1 0,1 1 0,-1-1 0,1 0 0,0 0 0,0 1 0,0-1 0,1 0 0,-1 0 0,0 0 0,1 0 0,-1 0 0,1 0 0,0-1 0,0 1 0,0 0 0,0-1 0,0 1 0,0-1 0,4 2 0,1-1 0,1 0 0,-1-1 0,1 0 0,0-1 0,0 1 0,-1-1 0,1-1 0,0 0 0,0 0 0,12-3 0,10-5 0,38-15 0,290-132 0,-353 154 0,6-3 0,0 1 0,0 0 0,0 1 0,0 0 0,18-1 0,-28 3 0,0 1 0,0 0 0,0 0 0,0 0 0,-1 0 0,1 1 0,0-1 0,0 0 0,0 0 0,0 1 0,0-1 0,0 0 0,0 1 0,0-1 0,0 1 0,-1-1 0,1 1 0,0-1 0,0 1 0,-1 0 0,1-1 0,0 1 0,-1 0 0,1-1 0,-1 1 0,1 0 0,0 1 0,0 1 0,-1-1 0,1 0 0,-1 1 0,1-1 0,-1 1 0,0-1 0,0 0 0,0 1 0,-1-1 0,0 5 0,-2 6 0,-1-1 0,0 1 0,-7 12 0,11-24 0,-31 61 0,-61 88 0,91-149 0,-2 2 0,1 1 0,-2-1 0,1 0 0,0 0 0,-1 0 0,1-1 0,-1 1 0,0-1 0,1 0 0,-1 0 0,0 0 0,-1 0 0,1-1 0,0 0 0,0 0 0,-1 0 0,1 0 0,0-1 0,-1 1 0,1-1 0,-1 0 0,1-1 0,-1 1 0,1-1 0,0 0 0,-8-2 0,12 3 0,0 0 0,-1 0 0,1 0 0,0 0 0,0 0 0,-1 0 0,1 0 0,0 0 0,0 0 0,-1 0 0,1 0 0,0 0 0,0 0 0,-1 0 0,1 0 0,0 0 0,0 0 0,0 0 0,-1-1 0,1 1 0,0 0 0,0 0 0,-1 0 0,1 0 0,0-1 0,0 1 0,0 0 0,0 0 0,0-1 0,-1 1 0,1 0 0,0 0 0,0 0 0,0-1 0,0 1 0,0 0 0,0-1 0,0 1 0,0 0 0,0 0 0,0-1 0,0 1 0,0 0 0,0 0 0,0-1 0,14-5 0,23 0 0,138 4 0,-130 4 0,1-1 0,-1-3 0,0-2 0,77-16 0,-115 18 0,0 0 0,0-1 0,-1 0 0,1 0 0,10-7 0,-16 9 0,0 1 0,0-1 0,0 1 0,0-1 0,0 0 0,-1 1 0,1-1 0,0 0 0,0 0 0,-1 0 0,1 1 0,-1-1 0,1 0 0,-1 0 0,1 0 0,-1 0 0,1 0 0,-1 0 0,0 0 0,1 0 0,-1 0 0,0 0 0,0 0 0,0 0 0,0 0 0,0 0 0,0 0 0,0 0 0,0 0 0,0 0 0,-1 0 0,1 0 0,0 0 0,-1 0 0,1 0 0,-1 0 0,1 0 0,-1 0 0,1 0 0,-1 0 0,1 0 0,-1 1 0,0-1 0,0 0 0,1 0 0,-1 1 0,0-1 0,0 1 0,-2-2 0,-11-7 0,0 1 0,-1 0 0,0 2 0,0-1 0,-1 2 0,-21-6 0,-11-3 0,-162-61-1365,106 35-5461</inkml:trace>
  <inkml:trace contextRef="#ctx0" brushRef="#br0" timeOffset="553.07">2963 545 24575,'4'0'0,"4"0"0,9 4 0,11 8 0,17 6 0,3-1 0,8 2 0,2-4 0,5 0 0,0-3 0,-1-4 0,-11-2-8191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cp:lastModifiedBy>
  <cp:revision>3</cp:revision>
  <cp:lastPrinted>2025-03-22T04:06:00Z</cp:lastPrinted>
  <dcterms:created xsi:type="dcterms:W3CDTF">2025-03-22T04:06:00Z</dcterms:created>
  <dcterms:modified xsi:type="dcterms:W3CDTF">2025-03-22T04:07:00Z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