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7B75" w14:textId="0D771DA7" w:rsidR="00253D3F" w:rsidRPr="009B3DBD" w:rsidRDefault="009B3DBD" w:rsidP="009B3DBD">
      <w:pPr>
        <w:jc w:val="center"/>
        <w:rPr>
          <w:b/>
          <w:sz w:val="28"/>
        </w:rPr>
      </w:pPr>
      <w:r w:rsidRPr="009B3DBD">
        <w:rPr>
          <w:b/>
          <w:sz w:val="28"/>
        </w:rPr>
        <w:t>Отчёт</w:t>
      </w:r>
      <w:bookmarkStart w:id="0" w:name="_GoBack"/>
      <w:bookmarkEnd w:id="0"/>
    </w:p>
    <w:p w14:paraId="2DB94A0A" w14:textId="61F69450" w:rsidR="009B3DBD" w:rsidRDefault="009B3DBD" w:rsidP="009B3DBD">
      <w:pPr>
        <w:jc w:val="center"/>
        <w:rPr>
          <w:b/>
          <w:sz w:val="28"/>
        </w:rPr>
      </w:pPr>
      <w:r w:rsidRPr="009B3DBD">
        <w:rPr>
          <w:b/>
          <w:sz w:val="28"/>
        </w:rPr>
        <w:t>по лабораторной работе №1</w:t>
      </w:r>
    </w:p>
    <w:p w14:paraId="4BA49A87" w14:textId="302F23B3" w:rsidR="009B3DBD" w:rsidRDefault="009B3DBD" w:rsidP="009B3DBD">
      <w:pPr>
        <w:rPr>
          <w:b/>
          <w:sz w:val="28"/>
        </w:rPr>
      </w:pPr>
      <w:r>
        <w:rPr>
          <w:b/>
          <w:sz w:val="28"/>
        </w:rPr>
        <w:t>№1</w:t>
      </w:r>
    </w:p>
    <w:p w14:paraId="1B7960DF" w14:textId="7D2F12A5" w:rsidR="009350E7" w:rsidRDefault="009350E7" w:rsidP="009B3DBD">
      <w:pPr>
        <w:rPr>
          <w:b/>
          <w:sz w:val="28"/>
        </w:rPr>
      </w:pPr>
      <w:r>
        <w:rPr>
          <w:b/>
          <w:sz w:val="28"/>
        </w:rPr>
        <w:t xml:space="preserve">Ссылка на </w:t>
      </w:r>
      <w:r>
        <w:rPr>
          <w:b/>
          <w:sz w:val="28"/>
          <w:lang w:val="en-US"/>
        </w:rPr>
        <w:t>GitHub</w:t>
      </w:r>
      <w:r w:rsidRPr="009350E7">
        <w:rPr>
          <w:b/>
          <w:sz w:val="28"/>
        </w:rPr>
        <w:t xml:space="preserve"> </w:t>
      </w:r>
      <w:r>
        <w:rPr>
          <w:b/>
          <w:sz w:val="28"/>
        </w:rPr>
        <w:t>с топологиями:</w:t>
      </w:r>
    </w:p>
    <w:p w14:paraId="11EB34B6" w14:textId="77777777" w:rsidR="009350E7" w:rsidRPr="009350E7" w:rsidRDefault="009350E7" w:rsidP="009B3DBD">
      <w:pPr>
        <w:rPr>
          <w:b/>
          <w:sz w:val="28"/>
        </w:rPr>
      </w:pPr>
    </w:p>
    <w:p w14:paraId="73458171" w14:textId="2C377383" w:rsidR="009B3DBD" w:rsidRDefault="009B3DBD" w:rsidP="009B3DBD">
      <w:pPr>
        <w:rPr>
          <w:sz w:val="28"/>
        </w:rPr>
      </w:pPr>
      <w:r>
        <w:rPr>
          <w:sz w:val="28"/>
        </w:rPr>
        <w:t>Топология:</w:t>
      </w:r>
    </w:p>
    <w:p w14:paraId="66573025" w14:textId="1CFCC87D" w:rsidR="009B3DBD" w:rsidRDefault="009B3DBD" w:rsidP="009B3DBD">
      <w:pPr>
        <w:rPr>
          <w:sz w:val="28"/>
          <w:lang w:val="en-US"/>
        </w:rPr>
      </w:pPr>
      <w:r w:rsidRPr="009B3DBD">
        <w:rPr>
          <w:sz w:val="28"/>
        </w:rPr>
        <w:drawing>
          <wp:inline distT="0" distB="0" distL="0" distR="0" wp14:anchorId="3F729FE0" wp14:editId="50BD694B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978" w14:textId="3C6CC866" w:rsidR="00C07CD0" w:rsidRDefault="00C07CD0" w:rsidP="009B3DBD">
      <w:pPr>
        <w:rPr>
          <w:sz w:val="28"/>
          <w:lang w:val="en-US"/>
        </w:rPr>
      </w:pPr>
      <w:r>
        <w:rPr>
          <w:sz w:val="28"/>
        </w:rPr>
        <w:t xml:space="preserve">Результат </w:t>
      </w:r>
      <w:r>
        <w:rPr>
          <w:sz w:val="28"/>
          <w:lang w:val="en-US"/>
        </w:rPr>
        <w:t xml:space="preserve">ping STA1 </w:t>
      </w:r>
      <w:r>
        <w:rPr>
          <w:sz w:val="28"/>
        </w:rPr>
        <w:t xml:space="preserve">на </w:t>
      </w:r>
      <w:r>
        <w:rPr>
          <w:sz w:val="28"/>
          <w:lang w:val="en-US"/>
        </w:rPr>
        <w:t>R1</w:t>
      </w:r>
    </w:p>
    <w:p w14:paraId="3450D3F6" w14:textId="5A178277" w:rsidR="00C07CD0" w:rsidRDefault="00C07CD0" w:rsidP="009B3DBD">
      <w:pPr>
        <w:rPr>
          <w:sz w:val="28"/>
          <w:lang w:val="en-US"/>
        </w:rPr>
      </w:pPr>
      <w:r w:rsidRPr="00C07CD0">
        <w:rPr>
          <w:sz w:val="28"/>
          <w:lang w:val="en-US"/>
        </w:rPr>
        <w:drawing>
          <wp:inline distT="0" distB="0" distL="0" distR="0" wp14:anchorId="593A7A8D" wp14:editId="02439070">
            <wp:extent cx="5940425" cy="2915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7F0" w14:textId="1D3E73EE" w:rsidR="00E12DC0" w:rsidRDefault="00E12DC0" w:rsidP="009B3DBD">
      <w:pPr>
        <w:rPr>
          <w:sz w:val="28"/>
          <w:lang w:val="en-US"/>
        </w:rPr>
      </w:pPr>
    </w:p>
    <w:p w14:paraId="7FF240F5" w14:textId="0BB2EC7F" w:rsidR="00E12DC0" w:rsidRDefault="00E12DC0" w:rsidP="009B3DBD">
      <w:pPr>
        <w:rPr>
          <w:sz w:val="28"/>
          <w:lang w:val="en-US"/>
        </w:rPr>
      </w:pPr>
    </w:p>
    <w:p w14:paraId="6A27706B" w14:textId="78FC018E" w:rsidR="00E12DC0" w:rsidRDefault="00E12DC0" w:rsidP="009B3DBD">
      <w:pPr>
        <w:rPr>
          <w:sz w:val="28"/>
        </w:rPr>
      </w:pPr>
      <w:r>
        <w:rPr>
          <w:sz w:val="28"/>
        </w:rPr>
        <w:t>№2</w:t>
      </w:r>
    </w:p>
    <w:p w14:paraId="76D499C5" w14:textId="11D2FDCB" w:rsidR="00E12DC0" w:rsidRDefault="00E12DC0" w:rsidP="009B3DBD">
      <w:pPr>
        <w:rPr>
          <w:sz w:val="28"/>
        </w:rPr>
      </w:pPr>
      <w:r>
        <w:rPr>
          <w:sz w:val="28"/>
        </w:rPr>
        <w:t>Топология:</w:t>
      </w:r>
    </w:p>
    <w:p w14:paraId="665F0286" w14:textId="1D472A66" w:rsidR="00E12DC0" w:rsidRDefault="00E12DC0" w:rsidP="009B3DBD">
      <w:pPr>
        <w:rPr>
          <w:sz w:val="28"/>
        </w:rPr>
      </w:pPr>
      <w:r w:rsidRPr="00E12DC0">
        <w:rPr>
          <w:sz w:val="28"/>
        </w:rPr>
        <w:drawing>
          <wp:inline distT="0" distB="0" distL="0" distR="0" wp14:anchorId="4E3242CD" wp14:editId="7AED3402">
            <wp:extent cx="5257800" cy="4026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95" cy="40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A6F0" w14:textId="427A0EC3" w:rsidR="00E12DC0" w:rsidRDefault="00E12DC0" w:rsidP="009B3DBD">
      <w:pPr>
        <w:rPr>
          <w:sz w:val="28"/>
        </w:rPr>
      </w:pPr>
      <w:r>
        <w:rPr>
          <w:sz w:val="28"/>
        </w:rPr>
        <w:t>Конфигурация: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991"/>
        <w:gridCol w:w="1022"/>
        <w:gridCol w:w="3393"/>
      </w:tblGrid>
      <w:tr w:rsidR="001D2170" w:rsidRPr="001D2170" w14:paraId="6898CAF3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09F96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Устройство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6FAD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Порт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9AB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Тип порта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5715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Настройки VLAN</w:t>
            </w:r>
          </w:p>
        </w:tc>
      </w:tr>
      <w:tr w:rsidR="001D2170" w:rsidRPr="001D2170" w14:paraId="5B446DE2" w14:textId="77777777" w:rsidTr="001D21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EB1A8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24AA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6D39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0297E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</w:tc>
      </w:tr>
      <w:tr w:rsidR="001D2170" w:rsidRPr="001D2170" w14:paraId="35EC7AB4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8704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7A02A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865C4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4E97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5B37D215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C1F6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CE43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B13BB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09DF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51983D7A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35DE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70EF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5C03E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CF24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pvid:Vlan</w:t>
            </w:r>
            <w:proofErr w:type="spellEnd"/>
            <w:proofErr w:type="gram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50</w:t>
            </w:r>
          </w:p>
        </w:tc>
      </w:tr>
      <w:tr w:rsidR="001D2170" w:rsidRPr="001D2170" w14:paraId="4CCBC50A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526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6090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4F47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31F1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</w:t>
            </w:r>
          </w:p>
        </w:tc>
      </w:tr>
      <w:tr w:rsidR="001D2170" w:rsidRPr="001D2170" w14:paraId="24A84AF8" w14:textId="77777777" w:rsidTr="001D21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2DFC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EFF2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E4CCF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5876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pvid:Vlan</w:t>
            </w:r>
            <w:proofErr w:type="spellEnd"/>
            <w:proofErr w:type="gram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 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606605B5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0C9AF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6244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997C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F54D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62BAF1F8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5DB14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25E7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D62A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DDD2E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40</w:t>
            </w:r>
          </w:p>
        </w:tc>
      </w:tr>
      <w:tr w:rsidR="001D2170" w:rsidRPr="001D2170" w14:paraId="19D8397D" w14:textId="77777777" w:rsidTr="001D21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1A324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C731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74EF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CE98A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pvid:Vlan</w:t>
            </w:r>
            <w:proofErr w:type="spellEnd"/>
            <w:proofErr w:type="gram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 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0D39A7BB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2341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4713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7A97C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5DF2D4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Vlan1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 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30,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40</w:t>
            </w:r>
          </w:p>
        </w:tc>
      </w:tr>
      <w:tr w:rsidR="001D2170" w:rsidRPr="001D2170" w14:paraId="63BBD45A" w14:textId="77777777" w:rsidTr="001D21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45605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4FAA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07D7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69D276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40</w:t>
            </w:r>
          </w:p>
        </w:tc>
      </w:tr>
      <w:tr w:rsidR="001D2170" w:rsidRPr="001D2170" w14:paraId="05CAB297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E7895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4B79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3A598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Trunk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64A996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pvid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1</w:t>
            </w:r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allow-pass: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20</w:t>
            </w:r>
          </w:p>
        </w:tc>
      </w:tr>
    </w:tbl>
    <w:p w14:paraId="5F95326B" w14:textId="78F118E0" w:rsidR="00E12DC0" w:rsidRDefault="00E12DC0" w:rsidP="009B3DBD">
      <w:pPr>
        <w:rPr>
          <w:sz w:val="28"/>
          <w:lang w:val="en-US"/>
        </w:rPr>
      </w:pPr>
    </w:p>
    <w:tbl>
      <w:tblPr>
        <w:tblW w:w="47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746"/>
        <w:gridCol w:w="1559"/>
      </w:tblGrid>
      <w:tr w:rsidR="001D2170" w:rsidRPr="001D2170" w14:paraId="70048539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8AC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Устройство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69CB9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4F2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IP-адрес</w:t>
            </w:r>
          </w:p>
        </w:tc>
      </w:tr>
      <w:tr w:rsidR="001D2170" w:rsidRPr="001D2170" w14:paraId="4BFB33DE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7D7C9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E326E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GE 0/0/1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17BE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10.1.10.1/24</w:t>
            </w:r>
          </w:p>
        </w:tc>
      </w:tr>
      <w:tr w:rsidR="001D2170" w:rsidRPr="001D2170" w14:paraId="262A3AA8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1BB83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3981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Ethernet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D60DF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10.1.50.1/24</w:t>
            </w:r>
          </w:p>
        </w:tc>
      </w:tr>
      <w:tr w:rsidR="001D2170" w:rsidRPr="001D2170" w14:paraId="3740DA14" w14:textId="77777777" w:rsidTr="001D2170">
        <w:trPr>
          <w:trHeight w:val="33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916B3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89870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B82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10.1.10.2/24</w:t>
            </w:r>
          </w:p>
        </w:tc>
      </w:tr>
      <w:tr w:rsidR="001D2170" w:rsidRPr="001D2170" w14:paraId="416571EE" w14:textId="77777777" w:rsidTr="001D2170">
        <w:trPr>
          <w:trHeight w:val="33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AF00E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82B2B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CE18B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10.1.30.1/24</w:t>
            </w:r>
          </w:p>
        </w:tc>
      </w:tr>
      <w:tr w:rsidR="001D2170" w:rsidRPr="001D2170" w14:paraId="3F5D7240" w14:textId="77777777" w:rsidTr="001D2170">
        <w:trPr>
          <w:trHeight w:val="33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0888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2B7C7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11632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10.1.40.1/24</w:t>
            </w:r>
          </w:p>
        </w:tc>
      </w:tr>
      <w:tr w:rsidR="001D2170" w:rsidRPr="001D2170" w14:paraId="04A4D65F" w14:textId="77777777" w:rsidTr="001D2170">
        <w:trPr>
          <w:trHeight w:val="33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4E54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CC17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5CE36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10.1.50.2/24</w:t>
            </w:r>
          </w:p>
        </w:tc>
      </w:tr>
      <w:tr w:rsidR="001D2170" w:rsidRPr="001D2170" w14:paraId="7F42A2B8" w14:textId="77777777" w:rsidTr="001D217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0AB71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DD8FA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Vlanif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9E13D" w14:textId="77777777" w:rsidR="001D2170" w:rsidRPr="001D2170" w:rsidRDefault="001D2170" w:rsidP="001D2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10.1.20.1/24</w:t>
            </w:r>
          </w:p>
        </w:tc>
      </w:tr>
    </w:tbl>
    <w:p w14:paraId="545435CC" w14:textId="690320A5" w:rsidR="001D2170" w:rsidRDefault="001D2170" w:rsidP="009B3DBD">
      <w:pPr>
        <w:rPr>
          <w:sz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670"/>
      </w:tblGrid>
      <w:tr w:rsidR="001D2170" w:rsidRPr="001D2170" w14:paraId="0062BC11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66435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3BB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Конфигурация</w:t>
            </w:r>
          </w:p>
        </w:tc>
      </w:tr>
      <w:tr w:rsidR="001D2170" w:rsidRPr="001D2170" w14:paraId="692D16D6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590D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DHCP-сервер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1AE6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AC выполняет функции DHCP-сервера, который назначает IP-адреса и шлюзы точкам доступа.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>S1 выполняет функции DHCP-сервера, который назначает IP-адреса и шлюзы терминалам.</w:t>
            </w:r>
          </w:p>
        </w:tc>
      </w:tr>
      <w:tr w:rsidR="001D2170" w:rsidRPr="001D2170" w14:paraId="32EB1217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1F307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Пул IP-адресов для 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4FA81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10.1.20.2 - 10.1.20.254</w:t>
            </w:r>
          </w:p>
        </w:tc>
      </w:tr>
      <w:tr w:rsidR="001D2170" w:rsidRPr="001D2170" w14:paraId="2D468A98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1C40F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Пул IP-адресов для 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B6D22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10.1.30.2 - 10.1.30.254</w:t>
            </w:r>
          </w:p>
        </w:tc>
      </w:tr>
      <w:tr w:rsidR="001D2170" w:rsidRPr="001D2170" w14:paraId="404CB9EF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FA983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Пул IP-адресов для 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B43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10.1.40.2 - 10.1.40.254</w:t>
            </w:r>
          </w:p>
        </w:tc>
      </w:tr>
      <w:tr w:rsidR="001D2170" w:rsidRPr="001D2170" w14:paraId="6C9D6ECB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5EDC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Адрес интерфейса-источника 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B61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10.1.20.1/24</w:t>
            </w:r>
          </w:p>
        </w:tc>
      </w:tr>
      <w:tr w:rsidR="001D2170" w:rsidRPr="001D2170" w14:paraId="5631FFDF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0500A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Группа 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B77D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Wireless</w:t>
            </w:r>
            <w:proofErr w:type="spellEnd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 Профили: профиль VAP и профиль регулирующего домен</w:t>
            </w:r>
          </w:p>
        </w:tc>
      </w:tr>
      <w:tr w:rsidR="001D2170" w:rsidRPr="001D2170" w14:paraId="7ED95A6C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1FCD4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регулирующего домена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D43A8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Имя: WLAN Код страны: RU</w:t>
            </w:r>
          </w:p>
        </w:tc>
      </w:tr>
      <w:tr w:rsidR="001D2170" w:rsidRPr="001D2170" w14:paraId="5CD8DFB4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ECBA1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6DCFD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 профиля: WLAN Имя SSID: </w:t>
            </w:r>
            <w:proofErr w:type="spellStart"/>
            <w:r w:rsidRPr="001D2170">
              <w:rPr>
                <w:rFonts w:ascii="Arial" w:eastAsia="Times New Roman" w:hAnsi="Arial" w:cs="Arial"/>
                <w:sz w:val="20"/>
                <w:szCs w:val="20"/>
              </w:rPr>
              <w:t>Wi-Fi</w:t>
            </w:r>
            <w:proofErr w:type="spellEnd"/>
          </w:p>
        </w:tc>
      </w:tr>
      <w:tr w:rsidR="001D2170" w:rsidRPr="001D2170" w14:paraId="78059602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AD7BB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E485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Имя: WLAN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Политика безопасности: WPA-WPA2+PSK+AES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>Пароль: a1234567</w:t>
            </w:r>
          </w:p>
        </w:tc>
      </w:tr>
      <w:tr w:rsidR="001D2170" w:rsidRPr="001D2170" w14:paraId="16CED7C2" w14:textId="77777777" w:rsidTr="001D2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8C6D0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>Профиль VAP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C53F" w14:textId="77777777" w:rsidR="001D2170" w:rsidRPr="001D2170" w:rsidRDefault="001D2170" w:rsidP="001D2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2170">
              <w:rPr>
                <w:rFonts w:ascii="Arial" w:eastAsia="Times New Roman" w:hAnsi="Arial" w:cs="Arial"/>
                <w:sz w:val="20"/>
                <w:szCs w:val="20"/>
              </w:rPr>
              <w:t xml:space="preserve">Имя: WLAN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Режим передачи: прямая передача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Сервисная VLAN: VLAN 30, 40 </w:t>
            </w:r>
            <w:r w:rsidRPr="001D2170">
              <w:rPr>
                <w:rFonts w:ascii="Arial" w:eastAsia="Times New Roman" w:hAnsi="Arial" w:cs="Arial"/>
                <w:sz w:val="20"/>
                <w:szCs w:val="20"/>
              </w:rPr>
              <w:br/>
              <w:t>Профили: профиль SSID и профиль безопасности</w:t>
            </w:r>
          </w:p>
        </w:tc>
      </w:tr>
    </w:tbl>
    <w:p w14:paraId="38083A13" w14:textId="77777777" w:rsidR="001D2170" w:rsidRPr="001D2170" w:rsidRDefault="001D2170" w:rsidP="009B3DBD">
      <w:pPr>
        <w:rPr>
          <w:sz w:val="28"/>
        </w:rPr>
      </w:pPr>
    </w:p>
    <w:p w14:paraId="408DB947" w14:textId="797A1E28" w:rsidR="00E12DC0" w:rsidRDefault="00E12DC0" w:rsidP="009B3DBD">
      <w:pPr>
        <w:rPr>
          <w:sz w:val="28"/>
        </w:rPr>
      </w:pPr>
      <w:r>
        <w:rPr>
          <w:sz w:val="28"/>
        </w:rPr>
        <w:t>Скрины:</w:t>
      </w:r>
    </w:p>
    <w:p w14:paraId="5CE3D539" w14:textId="51C06400" w:rsidR="00625E90" w:rsidRDefault="00625E90" w:rsidP="009B3DBD">
      <w:pPr>
        <w:rPr>
          <w:sz w:val="28"/>
          <w:lang w:val="en-US"/>
        </w:rPr>
      </w:pPr>
      <w:r w:rsidRPr="00625E90">
        <w:rPr>
          <w:sz w:val="28"/>
          <w:lang w:val="en-US"/>
        </w:rPr>
        <w:lastRenderedPageBreak/>
        <w:drawing>
          <wp:inline distT="0" distB="0" distL="0" distR="0" wp14:anchorId="178E4E11" wp14:editId="27751557">
            <wp:extent cx="5940425" cy="3719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315" w14:textId="4EA4E1CD" w:rsidR="00625E90" w:rsidRDefault="00625E90" w:rsidP="009B3DBD">
      <w:pPr>
        <w:rPr>
          <w:sz w:val="28"/>
          <w:lang w:val="en-US"/>
        </w:rPr>
      </w:pPr>
      <w:r>
        <w:rPr>
          <w:sz w:val="28"/>
          <w:lang w:val="en-US"/>
        </w:rPr>
        <w:t>Ping STA1</w:t>
      </w:r>
      <w:r>
        <w:rPr>
          <w:sz w:val="28"/>
        </w:rPr>
        <w:t xml:space="preserve"> к </w:t>
      </w:r>
      <w:r>
        <w:rPr>
          <w:sz w:val="28"/>
          <w:lang w:val="en-US"/>
        </w:rPr>
        <w:t>R1</w:t>
      </w:r>
      <w:r w:rsidR="009350E7">
        <w:rPr>
          <w:sz w:val="28"/>
          <w:lang w:val="en-US"/>
        </w:rPr>
        <w:t>:</w:t>
      </w:r>
    </w:p>
    <w:p w14:paraId="26774D24" w14:textId="502D00C4" w:rsidR="009350E7" w:rsidRDefault="009350E7" w:rsidP="009B3DBD">
      <w:pPr>
        <w:rPr>
          <w:sz w:val="28"/>
          <w:lang w:val="en-US"/>
        </w:rPr>
      </w:pPr>
      <w:r w:rsidRPr="009350E7">
        <w:rPr>
          <w:sz w:val="28"/>
          <w:lang w:val="en-US"/>
        </w:rPr>
        <w:drawing>
          <wp:inline distT="0" distB="0" distL="0" distR="0" wp14:anchorId="3A8AAD79" wp14:editId="7284152B">
            <wp:extent cx="5940425" cy="3991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9A4" w14:textId="3E418551" w:rsidR="009350E7" w:rsidRDefault="009350E7" w:rsidP="009B3DBD">
      <w:pPr>
        <w:rPr>
          <w:sz w:val="28"/>
          <w:lang w:val="en-US"/>
        </w:rPr>
      </w:pPr>
      <w:r>
        <w:rPr>
          <w:sz w:val="28"/>
          <w:lang w:val="en-US"/>
        </w:rPr>
        <w:t xml:space="preserve">Ping STA1 </w:t>
      </w:r>
      <w:r>
        <w:rPr>
          <w:sz w:val="28"/>
        </w:rPr>
        <w:t xml:space="preserve">к </w:t>
      </w:r>
      <w:r>
        <w:rPr>
          <w:sz w:val="28"/>
          <w:lang w:val="en-US"/>
        </w:rPr>
        <w:t>PC1</w:t>
      </w:r>
    </w:p>
    <w:p w14:paraId="72A459A7" w14:textId="1FA65A01" w:rsidR="009350E7" w:rsidRDefault="009350E7" w:rsidP="009B3DBD">
      <w:pPr>
        <w:rPr>
          <w:sz w:val="28"/>
          <w:lang w:val="en-US"/>
        </w:rPr>
      </w:pPr>
      <w:r w:rsidRPr="009350E7">
        <w:rPr>
          <w:sz w:val="28"/>
          <w:lang w:val="en-US"/>
        </w:rPr>
        <w:lastRenderedPageBreak/>
        <w:drawing>
          <wp:inline distT="0" distB="0" distL="0" distR="0" wp14:anchorId="63E89541" wp14:editId="297C466C">
            <wp:extent cx="5940425" cy="4006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97C1" w14:textId="1BD97712" w:rsidR="009350E7" w:rsidRDefault="009350E7" w:rsidP="009B3DBD">
      <w:pPr>
        <w:rPr>
          <w:sz w:val="28"/>
        </w:rPr>
      </w:pPr>
      <w:r>
        <w:rPr>
          <w:sz w:val="28"/>
          <w:lang w:val="en-US"/>
        </w:rPr>
        <w:t xml:space="preserve">Ping STA1 </w:t>
      </w:r>
      <w:r>
        <w:rPr>
          <w:sz w:val="28"/>
        </w:rPr>
        <w:t>до сервера</w:t>
      </w:r>
    </w:p>
    <w:p w14:paraId="00B9B134" w14:textId="198D3243" w:rsidR="009350E7" w:rsidRPr="009350E7" w:rsidRDefault="009350E7" w:rsidP="009B3DBD">
      <w:pPr>
        <w:rPr>
          <w:sz w:val="28"/>
          <w:lang w:val="en-US"/>
        </w:rPr>
      </w:pPr>
      <w:r w:rsidRPr="009350E7">
        <w:rPr>
          <w:sz w:val="28"/>
          <w:lang w:val="en-US"/>
        </w:rPr>
        <w:drawing>
          <wp:inline distT="0" distB="0" distL="0" distR="0" wp14:anchorId="58CDEDE2" wp14:editId="0C3D8BF6">
            <wp:extent cx="5940425" cy="4064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E7" w:rsidRPr="0093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E"/>
    <w:rsid w:val="001D2170"/>
    <w:rsid w:val="00253D3F"/>
    <w:rsid w:val="00625E90"/>
    <w:rsid w:val="009350E7"/>
    <w:rsid w:val="009B3DBD"/>
    <w:rsid w:val="00C07CD0"/>
    <w:rsid w:val="00C571BE"/>
    <w:rsid w:val="00E1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648A"/>
  <w15:chartTrackingRefBased/>
  <w15:docId w15:val="{B643CA7A-2240-421E-A043-4FDE752B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2</cp:revision>
  <dcterms:created xsi:type="dcterms:W3CDTF">2022-06-24T10:00:00Z</dcterms:created>
  <dcterms:modified xsi:type="dcterms:W3CDTF">2022-06-24T12:24:00Z</dcterms:modified>
</cp:coreProperties>
</file>