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4A51" w14:textId="77777777" w:rsidR="00A71791" w:rsidRPr="00A71791" w:rsidRDefault="00A71791" w:rsidP="00A717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 4: Работа с графикой</w:t>
      </w:r>
    </w:p>
    <w:p w14:paraId="3D90C291" w14:textId="77777777" w:rsidR="00A71791" w:rsidRDefault="00A71791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0E2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 Получить практические навыки разработки проектов с использованием команд графики.</w:t>
      </w:r>
    </w:p>
    <w:p w14:paraId="3BDA6234" w14:textId="77777777" w:rsidR="00EB2F71" w:rsidRPr="00EB2F71" w:rsidRDefault="00EB2F71" w:rsidP="00EB2F7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F7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5.</w:t>
      </w:r>
    </w:p>
    <w:p w14:paraId="43F62956" w14:textId="77777777" w:rsidR="00EB2F71" w:rsidRPr="00A71791" w:rsidRDefault="00EB2F71" w:rsidP="00EB2F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Движение эллипса по периметру формы, не проходя верхнюю границу формы, в прямом и обратном направлении, в прямом направлении движения у эллипса красный цвет, в обратном направлении – синий цвет. Окончание работы – нажатие клавиши </w:t>
      </w:r>
      <w:r w:rsidRPr="00A71791">
        <w:rPr>
          <w:rFonts w:ascii="Times New Roman" w:hAnsi="Times New Roman" w:cs="Times New Roman"/>
          <w:sz w:val="28"/>
          <w:szCs w:val="28"/>
        </w:rPr>
        <w:t>Esc</w:t>
      </w:r>
      <w:r w:rsidRPr="00A717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1835F3" w14:textId="1F0898FB" w:rsidR="00EB2F71" w:rsidRPr="00A71791" w:rsidRDefault="00EB2F71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sz w:val="28"/>
          <w:szCs w:val="28"/>
          <w:lang w:val="ru-RU"/>
        </w:rPr>
        <w:t>Настройки должны изменять два цвета фигуры (для прямого и для обратного направления движения), направление движения фигуры (эллипс не проходит либо верхнюю границу формы) и скорость движения фигуры.</w:t>
      </w:r>
    </w:p>
    <w:p w14:paraId="758516E7" w14:textId="77777777" w:rsidR="00A71791" w:rsidRPr="00A71791" w:rsidRDefault="00A71791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0E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 Основной проект</w:t>
      </w:r>
    </w:p>
    <w:p w14:paraId="0DCCA125" w14:textId="085C1EAD" w:rsidR="00A71791" w:rsidRPr="00A71791" w:rsidRDefault="00A71791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 движения фигуры по поверхности формы при помощи таймера. Регулируя интервал работы таймера, можно управлять скоростью движения фигуры. Направление движения фигуры задается с помощью изменения координат по горизонтали и (или) по вертикали. Учесть, что при изменении размеров формы фигура все равно должна двигаться в заданных направлениях в пределах формы. </w:t>
      </w:r>
    </w:p>
    <w:p w14:paraId="2D527AA2" w14:textId="47E390F2" w:rsidR="00A13794" w:rsidRDefault="00A71791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«Стоп» фигура останавливается, надпись на кнопке меняется на «Старт». При повторном нажатии кнопки фигура возобновляет движение. Программа должна завершаться по нажатию клавиши </w:t>
      </w:r>
      <w:r w:rsidRPr="00A71791">
        <w:rPr>
          <w:rFonts w:ascii="Times New Roman" w:hAnsi="Times New Roman" w:cs="Times New Roman"/>
          <w:sz w:val="28"/>
          <w:szCs w:val="28"/>
        </w:rPr>
        <w:t>Esc</w:t>
      </w:r>
      <w:r w:rsidRPr="00A717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A3F464" w14:textId="2953F666" w:rsidR="00A71791" w:rsidRPr="00A13794" w:rsidRDefault="00A13794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5679E1" w14:textId="77777777" w:rsidR="007B07DE" w:rsidRPr="00FD4771" w:rsidRDefault="007B07DE" w:rsidP="007B07DE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lastRenderedPageBreak/>
        <w:t>Создание пользовательского интерфейса</w:t>
      </w:r>
    </w:p>
    <w:p w14:paraId="088E877B" w14:textId="77777777" w:rsidR="007B07DE" w:rsidRPr="00FD4771" w:rsidRDefault="007B07DE" w:rsidP="007B07DE">
      <w:pPr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Проектирование пользовательского интерфейса</w:t>
      </w:r>
    </w:p>
    <w:p w14:paraId="163A3FC7" w14:textId="6ABBEA0B" w:rsidR="007B07DE" w:rsidRPr="007B07DE" w:rsidRDefault="007B07DE" w:rsidP="007B07DE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07DE">
        <w:rPr>
          <w:rFonts w:ascii="Times New Roman" w:hAnsi="Times New Roman" w:cs="Times New Roman"/>
          <w:sz w:val="28"/>
          <w:szCs w:val="28"/>
          <w:lang w:val="ru-RU"/>
        </w:rPr>
        <w:t xml:space="preserve">Внешний вид проекта представлен на рис. </w:t>
      </w:r>
      <w:r w:rsidR="004F0441" w:rsidRPr="004F04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B07DE">
        <w:rPr>
          <w:rFonts w:ascii="Times New Roman" w:hAnsi="Times New Roman" w:cs="Times New Roman"/>
          <w:sz w:val="28"/>
          <w:szCs w:val="28"/>
          <w:lang w:val="ru-RU"/>
        </w:rPr>
        <w:t xml:space="preserve">.1, значения измененных свойств компонентов представлены в таблице </w:t>
      </w:r>
      <w:r w:rsidR="004F0441" w:rsidRPr="004F04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B07DE">
        <w:rPr>
          <w:rFonts w:ascii="Times New Roman" w:hAnsi="Times New Roman" w:cs="Times New Roman"/>
          <w:sz w:val="28"/>
          <w:szCs w:val="28"/>
          <w:lang w:val="ru-RU"/>
        </w:rPr>
        <w:t>.1.</w:t>
      </w:r>
      <w:r w:rsidRPr="007B07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5EF02BE2" w14:textId="629184D1" w:rsidR="007B07DE" w:rsidRPr="007B07DE" w:rsidRDefault="008F35D9" w:rsidP="007B07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3439F" wp14:editId="025A7044">
                <wp:simplePos x="0" y="0"/>
                <wp:positionH relativeFrom="column">
                  <wp:posOffset>3944620</wp:posOffset>
                </wp:positionH>
                <wp:positionV relativeFrom="paragraph">
                  <wp:posOffset>1929765</wp:posOffset>
                </wp:positionV>
                <wp:extent cx="704850" cy="266700"/>
                <wp:effectExtent l="1310005" t="8255" r="13970" b="10795"/>
                <wp:wrapNone/>
                <wp:docPr id="234205477" name="Выноска: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42856"/>
                            <a:gd name="adj2" fmla="val -10810"/>
                            <a:gd name="adj3" fmla="val 31190"/>
                            <a:gd name="adj4" fmla="val -183694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1988C" w14:textId="77777777" w:rsidR="007B07DE" w:rsidRPr="00C76749" w:rsidRDefault="007B07DE" w:rsidP="007B07DE">
                            <w:pPr>
                              <w:jc w:val="center"/>
                            </w:pPr>
                            <w: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3439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: линия 31" o:spid="_x0000_s1026" type="#_x0000_t47" style="position:absolute;left:0;text-align:left;margin-left:310.6pt;margin-top:151.95pt;width:55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" adj="-39678,6737,-2335,9257" fillcolor="#4472c4 [3204]" strokecolor="#1f3763 [1604]" strokeweight="1pt">
                <v:textbox>
                  <w:txbxContent>
                    <w:p w14:paraId="1681988C" w14:textId="77777777" w:rsidR="007B07DE" w:rsidRPr="00C76749" w:rsidRDefault="007B07DE" w:rsidP="007B07DE">
                      <w:pPr>
                        <w:jc w:val="center"/>
                      </w:pPr>
                      <w: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3439F" wp14:editId="157DA5FB">
                <wp:simplePos x="0" y="0"/>
                <wp:positionH relativeFrom="column">
                  <wp:posOffset>2094230</wp:posOffset>
                </wp:positionH>
                <wp:positionV relativeFrom="paragraph">
                  <wp:posOffset>765810</wp:posOffset>
                </wp:positionV>
                <wp:extent cx="704850" cy="266700"/>
                <wp:effectExtent l="250190" t="6350" r="6985" b="869950"/>
                <wp:wrapNone/>
                <wp:docPr id="1313755699" name="Выноска: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42856"/>
                            <a:gd name="adj2" fmla="val -10810"/>
                            <a:gd name="adj3" fmla="val 423097"/>
                            <a:gd name="adj4" fmla="val -33875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1D29F" w14:textId="2A8E6730" w:rsidR="00E649C3" w:rsidRPr="00C76749" w:rsidRDefault="00E649C3" w:rsidP="00E649C3">
                            <w:pPr>
                              <w:jc w:val="center"/>
                            </w:pPr>
                            <w:r>
                              <w:t>Form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3439F" id="_x0000_s1027" type="#_x0000_t47" style="position:absolute;left:0;text-align:left;margin-left:164.9pt;margin-top:60.3pt;width:55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" adj="-7317,91389,-2335,9257" fillcolor="#4472c4 [3204]" strokecolor="#1f3763 [1604]" strokeweight="1pt">
                <v:textbox>
                  <w:txbxContent>
                    <w:p w14:paraId="4B81D29F" w14:textId="2A8E6730" w:rsidR="00E649C3" w:rsidRPr="00C76749" w:rsidRDefault="00E649C3" w:rsidP="00E649C3">
                      <w:pPr>
                        <w:jc w:val="center"/>
                      </w:pPr>
                      <w:r>
                        <w:t>Form</w:t>
                      </w: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3439F" wp14:editId="3EEED9D1">
                <wp:simplePos x="0" y="0"/>
                <wp:positionH relativeFrom="column">
                  <wp:posOffset>4060190</wp:posOffset>
                </wp:positionH>
                <wp:positionV relativeFrom="paragraph">
                  <wp:posOffset>1242060</wp:posOffset>
                </wp:positionV>
                <wp:extent cx="704850" cy="266700"/>
                <wp:effectExtent l="1520825" t="6350" r="12700" b="12700"/>
                <wp:wrapNone/>
                <wp:docPr id="1357677019" name="Выноска: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42856"/>
                            <a:gd name="adj2" fmla="val -10810"/>
                            <a:gd name="adj3" fmla="val 85477"/>
                            <a:gd name="adj4" fmla="val -21378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5F2B2" w14:textId="77777777" w:rsidR="004F0441" w:rsidRPr="00C76749" w:rsidRDefault="004F0441" w:rsidP="004F0441">
                            <w:pPr>
                              <w:jc w:val="center"/>
                            </w:pPr>
                            <w: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3439F" id="_x0000_s1028" type="#_x0000_t47" style="position:absolute;left:0;text-align:left;margin-left:319.7pt;margin-top:97.8pt;width:55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" adj="-46177,18463,-2335,9257" fillcolor="#4472c4 [3204]" strokecolor="#1f3763 [1604]" strokeweight="1pt">
                <v:textbox>
                  <w:txbxContent>
                    <w:p w14:paraId="1595F2B2" w14:textId="77777777" w:rsidR="004F0441" w:rsidRPr="00C76749" w:rsidRDefault="004F0441" w:rsidP="004F0441">
                      <w:pPr>
                        <w:jc w:val="center"/>
                      </w:pPr>
                      <w:r>
                        <w:t>button1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B07DE" w:rsidRPr="007B07D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76F92F" wp14:editId="089B8520">
            <wp:extent cx="3765550" cy="3331064"/>
            <wp:effectExtent l="0" t="0" r="0" b="0"/>
            <wp:docPr id="60027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8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920" cy="33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71C4" w14:textId="65F8C962" w:rsidR="007B07DE" w:rsidRDefault="007B07DE" w:rsidP="00CE23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E649C3">
        <w:rPr>
          <w:rFonts w:ascii="Times New Roman" w:hAnsi="Times New Roman" w:cs="Times New Roman"/>
          <w:b/>
          <w:sz w:val="28"/>
          <w:szCs w:val="28"/>
        </w:rPr>
        <w:t>1</w:t>
      </w:r>
      <w:r w:rsidRPr="00FD4771">
        <w:rPr>
          <w:rFonts w:ascii="Times New Roman" w:hAnsi="Times New Roman" w:cs="Times New Roman"/>
          <w:b/>
          <w:sz w:val="28"/>
          <w:szCs w:val="28"/>
        </w:rPr>
        <w:t>.1</w:t>
      </w:r>
      <w:r w:rsidR="008E05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8E050A">
        <w:rPr>
          <w:rFonts w:ascii="Times New Roman" w:hAnsi="Times New Roman" w:cs="Times New Roman"/>
          <w:b/>
          <w:sz w:val="28"/>
          <w:szCs w:val="28"/>
        </w:rPr>
        <w:t>Form1</w:t>
      </w:r>
    </w:p>
    <w:p w14:paraId="3E8592D8" w14:textId="77777777" w:rsidR="008E050A" w:rsidRPr="008E050A" w:rsidRDefault="008E050A" w:rsidP="00CE23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93EEC" w14:textId="77777777" w:rsidR="007B07DE" w:rsidRPr="00FD4771" w:rsidRDefault="007B07DE" w:rsidP="007B07DE">
      <w:pPr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Свойства компонентов формы</w:t>
      </w:r>
    </w:p>
    <w:p w14:paraId="40DFD1F4" w14:textId="677DC192" w:rsidR="007B07DE" w:rsidRPr="007B07DE" w:rsidRDefault="007B07DE" w:rsidP="007B07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0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Таблица </w:t>
      </w:r>
      <w:r w:rsidR="00CE23B3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Pr="007B0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.1. </w:t>
      </w:r>
      <w:r w:rsidRPr="007B07DE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7B07DE">
        <w:rPr>
          <w:rFonts w:ascii="Times New Roman" w:hAnsi="Times New Roman" w:cs="Times New Roman"/>
          <w:sz w:val="28"/>
          <w:szCs w:val="28"/>
          <w:lang w:val="ru-RU"/>
        </w:rPr>
        <w:t>Значения свойств, установленные на этапе конструирования интерфейса</w:t>
      </w:r>
      <w:r w:rsidRPr="007B07DE">
        <w:rPr>
          <w:lang w:val="ru-RU"/>
        </w:rPr>
        <w:t xml:space="preserve"> </w:t>
      </w:r>
      <w:r w:rsidR="008F35D9">
        <w:rPr>
          <w:noProof/>
        </w:rPr>
        <mc:AlternateContent>
          <mc:Choice Requires="wps">
            <w:drawing>
              <wp:inline distT="0" distB="0" distL="0" distR="0" wp14:anchorId="1DAADAD2" wp14:editId="4637D89C">
                <wp:extent cx="304800" cy="304800"/>
                <wp:effectExtent l="0" t="0" r="0" b="0"/>
                <wp:docPr id="1040601324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75509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07DE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2477"/>
        <w:gridCol w:w="4943"/>
      </w:tblGrid>
      <w:tr w:rsidR="007B07DE" w:rsidRPr="00940C1E" w14:paraId="6B090D13" w14:textId="77777777" w:rsidTr="008268F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65EE5" w14:textId="77777777" w:rsidR="007B07DE" w:rsidRPr="00940C1E" w:rsidRDefault="007B07DE" w:rsidP="008268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компонента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6E8D" w14:textId="77777777" w:rsidR="007B07DE" w:rsidRPr="00940C1E" w:rsidRDefault="007B07DE" w:rsidP="008268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FEA1" w14:textId="77777777" w:rsidR="007B07DE" w:rsidRPr="00940C1E" w:rsidRDefault="007B07DE" w:rsidP="008268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Значения</w:t>
            </w:r>
          </w:p>
        </w:tc>
      </w:tr>
      <w:tr w:rsidR="007B07DE" w:rsidRPr="00940C1E" w14:paraId="771102A9" w14:textId="77777777" w:rsidTr="008268F8"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780A5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form1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25C4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8924A" w14:textId="5958C841" w:rsidR="007B07DE" w:rsidRPr="00655BE1" w:rsidRDefault="00655BE1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«Графика»</w:t>
            </w:r>
          </w:p>
        </w:tc>
      </w:tr>
      <w:tr w:rsidR="007B07DE" w:rsidRPr="00940C1E" w14:paraId="744A9BD8" w14:textId="77777777" w:rsidTr="008268F8"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0F2B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D58A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BackColor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DEB6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47">
              <w:rPr>
                <w:rFonts w:ascii="Times New Roman" w:hAnsi="Times New Roman" w:cs="Times New Roman"/>
                <w:sz w:val="28"/>
                <w:szCs w:val="28"/>
              </w:rPr>
              <w:t>GradientInactiveCaption</w:t>
            </w:r>
          </w:p>
        </w:tc>
      </w:tr>
      <w:tr w:rsidR="007B07DE" w:rsidRPr="00940C1E" w14:paraId="7853646F" w14:textId="77777777" w:rsidTr="008268F8"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AD71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4A650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11DF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 xml:space="preserve">Размер: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</w:tr>
      <w:tr w:rsidR="007B07DE" w:rsidRPr="00940C1E" w14:paraId="5352CA84" w14:textId="77777777" w:rsidTr="008268F8">
        <w:trPr>
          <w:trHeight w:val="167"/>
        </w:trPr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10105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D8B0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9070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Начертание: обычный</w:t>
            </w:r>
          </w:p>
        </w:tc>
      </w:tr>
      <w:tr w:rsidR="007B07DE" w:rsidRPr="00940C1E" w14:paraId="64038F1E" w14:textId="77777777" w:rsidTr="008268F8"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3012C8" w14:textId="3FB25031" w:rsidR="007B07DE" w:rsidRPr="00C76749" w:rsidRDefault="00E1257C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r w:rsidR="007B07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D3A8E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064" w14:textId="2524D5C0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125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Старт</w:t>
            </w: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B07DE" w:rsidRPr="00940C1E" w14:paraId="13640E0A" w14:textId="77777777" w:rsidTr="008268F8"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40A4A" w14:textId="2CB67676" w:rsidR="007B07DE" w:rsidRPr="00940C1E" w:rsidRDefault="00E1257C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  <w:r w:rsidR="007B07DE" w:rsidRPr="00940C1E">
              <w:rPr>
                <w:rFonts w:ascii="Times New Roman" w:hAnsi="Times New Roman" w:cs="Times New Roman"/>
                <w:sz w:val="28"/>
                <w:szCs w:val="28"/>
              </w:rPr>
              <w:t>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BB45E" w14:textId="77777777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3AD0" w14:textId="1EEC8B06" w:rsidR="007B07DE" w:rsidRPr="00940C1E" w:rsidRDefault="007B07DE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CE23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Настройки</w:t>
            </w: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CD1E4FC" w14:textId="77777777" w:rsidR="009C0515" w:rsidRPr="00FD4771" w:rsidRDefault="009C0515" w:rsidP="009C0515">
      <w:pPr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Сценарий использования программы</w:t>
      </w:r>
    </w:p>
    <w:p w14:paraId="1B4A968E" w14:textId="209E443D" w:rsidR="009C0515" w:rsidRPr="009C0515" w:rsidRDefault="009C0515" w:rsidP="009C0515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5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Нажатие кнопки </w:t>
      </w:r>
      <w:r w:rsidRPr="009C051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9C051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77E7492" w14:textId="10625146" w:rsidR="009C0515" w:rsidRPr="009C0515" w:rsidRDefault="00E3461C" w:rsidP="009C0515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Фигура движется</w:t>
      </w:r>
      <w:r w:rsidR="009C0515" w:rsidRPr="009C0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AB43E" w14:textId="48134B8F" w:rsidR="009C0515" w:rsidRPr="009C0515" w:rsidRDefault="009C0515" w:rsidP="009C0515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515">
        <w:rPr>
          <w:rFonts w:ascii="Times New Roman" w:hAnsi="Times New Roman" w:cs="Times New Roman"/>
          <w:sz w:val="28"/>
          <w:szCs w:val="28"/>
          <w:lang w:val="ru-RU"/>
        </w:rPr>
        <w:t>Нажатие на кнопку «</w:t>
      </w:r>
      <w:r w:rsidR="00E3461C"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  <w:r w:rsidRPr="009C051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1F198FE" w14:textId="2E60DB8F" w:rsidR="009C0515" w:rsidRPr="009C0515" w:rsidRDefault="00E3461C" w:rsidP="009C0515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Поменять цвет фигуры</w:t>
      </w:r>
      <w:r w:rsidR="00D549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874CBF" w14:textId="5C831F7F" w:rsidR="009C0515" w:rsidRPr="009C0515" w:rsidRDefault="009C0515" w:rsidP="009C0515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515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вернуться к пунктам </w:t>
      </w:r>
      <w:r w:rsidR="00EB2F71">
        <w:rPr>
          <w:rFonts w:ascii="Times New Roman" w:hAnsi="Times New Roman" w:cs="Times New Roman"/>
          <w:sz w:val="28"/>
          <w:szCs w:val="28"/>
          <w:lang w:val="ru-RU"/>
        </w:rPr>
        <w:t>1.1.1, 1.1.2, 1.1.3 или 1.1.4</w:t>
      </w:r>
      <w:r w:rsidRPr="009C0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981A9F" w14:textId="77777777" w:rsidR="009C0515" w:rsidRPr="00FD4771" w:rsidRDefault="009C0515" w:rsidP="009C0515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14:paraId="7AFA1CE7" w14:textId="514ED6B2" w:rsidR="00CE23B3" w:rsidRDefault="00CE23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46FAE0" w14:textId="63856079" w:rsidR="00A71791" w:rsidRPr="009C0515" w:rsidRDefault="009C0515" w:rsidP="00A717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51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A71791" w:rsidRPr="009C05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од класса </w:t>
      </w:r>
      <w:r w:rsidR="00A71791" w:rsidRPr="009C0515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="00A71791" w:rsidRPr="009C0515">
        <w:rPr>
          <w:rFonts w:ascii="Times New Roman" w:hAnsi="Times New Roman" w:cs="Times New Roman"/>
          <w:b/>
          <w:bCs/>
          <w:sz w:val="28"/>
          <w:szCs w:val="28"/>
          <w:lang w:val="ru-RU"/>
        </w:rPr>
        <w:t>1:</w:t>
      </w:r>
    </w:p>
    <w:p w14:paraId="1A2B5BC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1EF7">
        <w:rPr>
          <w:rFonts w:ascii="Times New Roman" w:hAnsi="Times New Roman" w:cs="Times New Roman"/>
          <w:sz w:val="28"/>
          <w:szCs w:val="28"/>
          <w:lang w:val="ru-RU"/>
        </w:rPr>
        <w:t>using System;</w:t>
      </w:r>
    </w:p>
    <w:p w14:paraId="0C6C420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using System.Drawing;</w:t>
      </w:r>
    </w:p>
    <w:p w14:paraId="0CAF9D8F" w14:textId="3348DAD5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using System.Windows.Forms;</w:t>
      </w:r>
    </w:p>
    <w:p w14:paraId="483C280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namespace WindowsFormsApp1</w:t>
      </w:r>
    </w:p>
    <w:p w14:paraId="46D86D6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{</w:t>
      </w:r>
    </w:p>
    <w:p w14:paraId="6ACC313D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public partial class Form1 : Form</w:t>
      </w:r>
    </w:p>
    <w:p w14:paraId="3689E0E1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84EAF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public Timer timer;</w:t>
      </w:r>
    </w:p>
    <w:p w14:paraId="0FC817B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private bool isRunning = false; </w:t>
      </w:r>
    </w:p>
    <w:p w14:paraId="0A4201A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private Color forwardColor = Color.Red; </w:t>
      </w:r>
    </w:p>
    <w:p w14:paraId="21460C0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private Color backwardColor = Color.Blue;</w:t>
      </w:r>
    </w:p>
    <w:p w14:paraId="17494B4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int sec = 0;</w:t>
      </w:r>
    </w:p>
    <w:p w14:paraId="71D8D21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int w = 50, h = 50;</w:t>
      </w:r>
    </w:p>
    <w:p w14:paraId="26013951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int x = 0, y =0;</w:t>
      </w:r>
    </w:p>
    <w:p w14:paraId="1800944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int dx = 5;</w:t>
      </w:r>
    </w:p>
    <w:p w14:paraId="6945E01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bool da = false;</w:t>
      </w:r>
    </w:p>
    <w:p w14:paraId="38B34400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enum STATUS { Left, Right, Up, Down };  </w:t>
      </w:r>
    </w:p>
    <w:p w14:paraId="504485D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STATUS flag;</w:t>
      </w:r>
      <w:r w:rsidRPr="007B1EF7">
        <w:rPr>
          <w:rFonts w:ascii="Times New Roman" w:hAnsi="Times New Roman" w:cs="Times New Roman"/>
          <w:sz w:val="28"/>
          <w:szCs w:val="28"/>
        </w:rPr>
        <w:tab/>
      </w:r>
    </w:p>
    <w:p w14:paraId="6FCEB09D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75A6361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public SolidBrush brush = new SolidBrush(Color.Red); </w:t>
      </w:r>
    </w:p>
    <w:p w14:paraId="11A3734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689577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Rectangle rc; </w:t>
      </w:r>
    </w:p>
    <w:p w14:paraId="1DEE05D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public Form1()</w:t>
      </w:r>
    </w:p>
    <w:p w14:paraId="4F62E21F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89910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InitializeComponent();</w:t>
      </w:r>
    </w:p>
    <w:p w14:paraId="7B8CDA1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timer = new Timer();</w:t>
      </w:r>
    </w:p>
    <w:p w14:paraId="6597481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lastRenderedPageBreak/>
        <w:t xml:space="preserve">            timer.Interval = 10; </w:t>
      </w:r>
    </w:p>
    <w:p w14:paraId="77B5B34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timer.Tick += timer1_Tick;</w:t>
      </w:r>
    </w:p>
    <w:p w14:paraId="10ABC6F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flag = STATUS.Down;</w:t>
      </w:r>
    </w:p>
    <w:p w14:paraId="28FBFA1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this.KeyPreview = true;</w:t>
      </w:r>
    </w:p>
    <w:p w14:paraId="797CA636" w14:textId="0CFFE038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014E8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private void Form1_Paint(object sender, PaintEventArgs e)</w:t>
      </w:r>
    </w:p>
    <w:p w14:paraId="532E032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3CE4C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e.Graphics.FillEllipse(brush, rc);</w:t>
      </w:r>
    </w:p>
    <w:p w14:paraId="154A4963" w14:textId="4F4978B8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EE288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public void setcolor (Color color)</w:t>
      </w:r>
    </w:p>
    <w:p w14:paraId="149529B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96E428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backwardColor = color;</w:t>
      </w:r>
    </w:p>
    <w:p w14:paraId="55FBD25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brush = new SolidBrush(color);</w:t>
      </w:r>
    </w:p>
    <w:p w14:paraId="38C2545D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2B4310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public void setcolor_for(Color color)</w:t>
      </w:r>
    </w:p>
    <w:p w14:paraId="20B87709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FBB4CE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forwardColor = color;</w:t>
      </w:r>
    </w:p>
    <w:p w14:paraId="2F82932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brush = new SolidBrush(color);</w:t>
      </w:r>
    </w:p>
    <w:p w14:paraId="3F536F4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E17851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1C71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private void timer1_Tick(object sender, EventArgs e)</w:t>
      </w:r>
    </w:p>
    <w:p w14:paraId="4CCFAD5F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3B048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sec++; </w:t>
      </w:r>
    </w:p>
    <w:p w14:paraId="312A9CC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rc = new Rectangle(x, y, w, h); </w:t>
      </w:r>
    </w:p>
    <w:p w14:paraId="34DCE1BE" w14:textId="4D9797F3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this.Invalidate(rc, true);               </w:t>
      </w:r>
    </w:p>
    <w:p w14:paraId="18CD029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if (flag == STATUS.Left) </w:t>
      </w:r>
    </w:p>
    <w:p w14:paraId="0BE999D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BBFF3C0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x -= dx;</w:t>
      </w:r>
    </w:p>
    <w:p w14:paraId="2DF6BF0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if (x &lt; 1 &amp;&amp; y &gt; 0) </w:t>
      </w:r>
    </w:p>
    <w:p w14:paraId="6E0B44CF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15BAE2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if (da)</w:t>
      </w:r>
    </w:p>
    <w:p w14:paraId="75354990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853FE0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    flag = STATUS.Up;</w:t>
      </w:r>
    </w:p>
    <w:p w14:paraId="6944BE16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    da = false;</w:t>
      </w:r>
    </w:p>
    <w:p w14:paraId="0D3D3BA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125E0C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252C7F0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F9958F3" w14:textId="157892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    y += dx;</w:t>
      </w:r>
    </w:p>
    <w:p w14:paraId="18F6569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    flag = STATUS.Down;</w:t>
      </w:r>
    </w:p>
    <w:p w14:paraId="3905E9D5" w14:textId="21F42B4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2E86FC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A146E7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1CDDE6C1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lastRenderedPageBreak/>
        <w:t xml:space="preserve">                else if (x &lt;= 1 &amp;&amp; y &lt;= 0) </w:t>
      </w:r>
    </w:p>
    <w:p w14:paraId="07EA3DB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04DCFB9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flag = STATUS.Right;</w:t>
      </w:r>
    </w:p>
    <w:p w14:paraId="0426C1E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DEA732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else if (x &lt;= 1 &amp;&amp; y &gt;= (this.ClientSize.Height))</w:t>
      </w:r>
    </w:p>
    <w:p w14:paraId="06502850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C273EAF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flag = STATUS.Up; </w:t>
      </w:r>
    </w:p>
    <w:p w14:paraId="189C8D3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8E1BE4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74CD6ED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else if (flag == STATUS.Right)</w:t>
      </w:r>
    </w:p>
    <w:p w14:paraId="79DDF99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3BE131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x += dx;</w:t>
      </w:r>
    </w:p>
    <w:p w14:paraId="3DEF3A6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if (x &gt;= (this.ClientSize.Width - w)) </w:t>
      </w:r>
    </w:p>
    <w:p w14:paraId="1D9FCA6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6255EA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da = true;</w:t>
      </w:r>
    </w:p>
    <w:p w14:paraId="32AC5F0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flag = STATUS.Up; </w:t>
      </w:r>
    </w:p>
    <w:p w14:paraId="19C6FBF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BC2951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89B6F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else if (flag == STATUS.Up) </w:t>
      </w:r>
    </w:p>
    <w:p w14:paraId="003CA72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1E46A7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y -= dx;</w:t>
      </w:r>
    </w:p>
    <w:p w14:paraId="22D52A0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6BA2BC0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if (y &lt;= 1 &amp;&amp; x &gt;= 0)</w:t>
      </w:r>
    </w:p>
    <w:p w14:paraId="0F2D637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B4D38E6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flag = STATUS.Down; </w:t>
      </w:r>
    </w:p>
    <w:p w14:paraId="3C8CAEA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if (da) { </w:t>
      </w:r>
    </w:p>
    <w:p w14:paraId="7C14904F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    brush = new SolidBrush(backwardColor); </w:t>
      </w:r>
    </w:p>
    <w:p w14:paraId="3BF11286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A6060D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4E7000D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9DDA8D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    brush = new SolidBrush(forwardColor);</w:t>
      </w:r>
    </w:p>
    <w:p w14:paraId="07A37E21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62A5DA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42589DB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CA6AC6D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31A79F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else if (flag == STATUS.Down) </w:t>
      </w:r>
    </w:p>
    <w:p w14:paraId="68F81FF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1EEBF6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y += dx;</w:t>
      </w:r>
    </w:p>
    <w:p w14:paraId="0F3125E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if (y &gt;= (this.ClientSize.Height - h)) </w:t>
      </w:r>
    </w:p>
    <w:p w14:paraId="6B88398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413E0B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flag = STATUS.Right; </w:t>
      </w:r>
    </w:p>
    <w:p w14:paraId="69A16D5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0EC11F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(y &gt;= (this.ClientSize.Height - h) &amp;&amp; x &gt;= 0)</w:t>
      </w:r>
    </w:p>
    <w:p w14:paraId="2B7A4AD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D96A5D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flag = STATUS.Left;</w:t>
      </w:r>
    </w:p>
    <w:p w14:paraId="67646990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32B85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if (y &gt; (this.ClientSize.Height )) </w:t>
      </w:r>
    </w:p>
    <w:p w14:paraId="3ED5D0B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BB40B4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    flag = STATUS.Up; </w:t>
      </w:r>
    </w:p>
    <w:p w14:paraId="4CD4698F" w14:textId="4BAD325F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BE275B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CA63A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rc = new Rectangle(x, y, w, h); </w:t>
      </w:r>
    </w:p>
    <w:p w14:paraId="345E527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this.Invalidate(rc, true);  </w:t>
      </w:r>
    </w:p>
    <w:p w14:paraId="218E73AD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F8828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private void button1_Click(object sender, EventArgs e)</w:t>
      </w:r>
    </w:p>
    <w:p w14:paraId="08B41DE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0EB1A6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if (isRunning)</w:t>
      </w:r>
    </w:p>
    <w:p w14:paraId="5661B1B2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CEADB4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timer.Stop();</w:t>
      </w:r>
    </w:p>
    <w:p w14:paraId="58EBCB8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button1.Text = "</w:t>
      </w:r>
      <w:r w:rsidRPr="007B1EF7"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7B1EF7">
        <w:rPr>
          <w:rFonts w:ascii="Times New Roman" w:hAnsi="Times New Roman" w:cs="Times New Roman"/>
          <w:sz w:val="28"/>
          <w:szCs w:val="28"/>
        </w:rPr>
        <w:t>";</w:t>
      </w:r>
    </w:p>
    <w:p w14:paraId="68ECAB1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6BE359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7FDB94D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BBAB55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timer.Start();</w:t>
      </w:r>
    </w:p>
    <w:p w14:paraId="24CC63F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button1.Text = "</w:t>
      </w:r>
      <w:r w:rsidRPr="007B1EF7"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7B1EF7">
        <w:rPr>
          <w:rFonts w:ascii="Times New Roman" w:hAnsi="Times New Roman" w:cs="Times New Roman"/>
          <w:sz w:val="28"/>
          <w:szCs w:val="28"/>
        </w:rPr>
        <w:t>";</w:t>
      </w:r>
    </w:p>
    <w:p w14:paraId="5023B087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3814E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isRunning = !isRunning;</w:t>
      </w:r>
    </w:p>
    <w:p w14:paraId="3EE5C0EC" w14:textId="4E725255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26EF7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private void Form1_KeyPress(object sender, KeyPressEventArgs e)</w:t>
      </w:r>
    </w:p>
    <w:p w14:paraId="63BE220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102CCA1A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if (e.KeyChar == (char)Keys.Escape)</w:t>
      </w:r>
    </w:p>
    <w:p w14:paraId="2152139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this.Close();</w:t>
      </w:r>
    </w:p>
    <w:p w14:paraId="64C5B6D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04E234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protected override void OnKeyDown(KeyEventArgs e)</w:t>
      </w:r>
    </w:p>
    <w:p w14:paraId="266694E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86BE5C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base.OnKeyDown(e);</w:t>
      </w:r>
    </w:p>
    <w:p w14:paraId="6E5A8DB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if (e.KeyCode == Keys.Escape)</w:t>
      </w:r>
    </w:p>
    <w:p w14:paraId="22FB3C1C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B3DD29E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    this.Close();</w:t>
      </w:r>
    </w:p>
    <w:p w14:paraId="2DC5C61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74C961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273D0F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private void button2_Click(object sender, EventArgs e)</w:t>
      </w:r>
    </w:p>
    <w:p w14:paraId="2C5E4B95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8865298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    Form2 frm = new Form2(this);</w:t>
      </w:r>
    </w:p>
    <w:p w14:paraId="141B654B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lastRenderedPageBreak/>
        <w:t xml:space="preserve">            frm.Show();</w:t>
      </w:r>
    </w:p>
    <w:p w14:paraId="7A099A13" w14:textId="77777777" w:rsidR="007B1EF7" w:rsidRPr="007B1EF7" w:rsidRDefault="007B1EF7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46565A" w14:textId="16ACEAB6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6B81A6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public Color MyColor</w:t>
      </w:r>
    </w:p>
    <w:p w14:paraId="2259BE09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DC14FE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    get</w:t>
      </w:r>
    </w:p>
    <w:p w14:paraId="011E372F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F37B08E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        return brush.Color;</w:t>
      </w:r>
    </w:p>
    <w:p w14:paraId="167D376B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C3BE3D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    set</w:t>
      </w:r>
    </w:p>
    <w:p w14:paraId="5C66171B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39144B1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sz w:val="28"/>
          <w:szCs w:val="28"/>
        </w:rPr>
        <w:t xml:space="preserve">                brush</w:t>
      </w:r>
      <w:r w:rsidRPr="00A717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71791">
        <w:rPr>
          <w:rFonts w:ascii="Times New Roman" w:hAnsi="Times New Roman" w:cs="Times New Roman"/>
          <w:sz w:val="28"/>
          <w:szCs w:val="28"/>
        </w:rPr>
        <w:t>Color</w:t>
      </w: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71791">
        <w:rPr>
          <w:rFonts w:ascii="Times New Roman" w:hAnsi="Times New Roman" w:cs="Times New Roman"/>
          <w:sz w:val="28"/>
          <w:szCs w:val="28"/>
        </w:rPr>
        <w:t>value</w:t>
      </w:r>
      <w:r w:rsidRPr="00A717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052AFF" w14:textId="77777777" w:rsidR="00A71791" w:rsidRPr="00A71791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6C4F334E" w14:textId="5F42E159" w:rsidR="008E050A" w:rsidRDefault="00A71791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1E849488" w14:textId="63226DF6" w:rsidR="00A71791" w:rsidRDefault="008E050A" w:rsidP="008E0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3326D8" w14:textId="77777777" w:rsidR="00694012" w:rsidRPr="00792666" w:rsidRDefault="00694012" w:rsidP="00792666">
      <w:pPr>
        <w:rPr>
          <w:rFonts w:ascii="Times New Roman" w:hAnsi="Times New Roman" w:cs="Times New Roman"/>
          <w:b/>
          <w:sz w:val="28"/>
          <w:szCs w:val="28"/>
        </w:rPr>
      </w:pPr>
      <w:r w:rsidRPr="007926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Pr="00792666">
        <w:rPr>
          <w:rFonts w:ascii="Times New Roman" w:hAnsi="Times New Roman" w:cs="Times New Roman"/>
          <w:sz w:val="28"/>
          <w:szCs w:val="28"/>
        </w:rPr>
        <w:t xml:space="preserve"> Настройка дополнительных параметров</w:t>
      </w:r>
    </w:p>
    <w:p w14:paraId="7E65D66D" w14:textId="77777777" w:rsidR="00694012" w:rsidRPr="00792666" w:rsidRDefault="00694012" w:rsidP="00694012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26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Добавьте в проект настройку дополнительных параметров: выбор цвета фигуры с помощью диалогового окна выбора цвета, настройку скорости движения фигуры, вида фигуры или направления движения (в зависимости от варианта). Настройка параметров должна происходить с помощью второй формы в немодальном режиме и применяться </w:t>
      </w:r>
      <w:r w:rsidRPr="00792666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интерактивно</w:t>
      </w:r>
      <w:r w:rsidRPr="007926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(в процессе движения).</w:t>
      </w:r>
    </w:p>
    <w:p w14:paraId="3B3A3A1E" w14:textId="463755F3" w:rsidR="00792666" w:rsidRPr="007B07DE" w:rsidRDefault="00792666" w:rsidP="00792666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07DE">
        <w:rPr>
          <w:rFonts w:ascii="Times New Roman" w:hAnsi="Times New Roman" w:cs="Times New Roman"/>
          <w:sz w:val="28"/>
          <w:szCs w:val="28"/>
          <w:lang w:val="ru-RU"/>
        </w:rPr>
        <w:t xml:space="preserve">Внешний вид проекта представлен на рис. </w:t>
      </w:r>
      <w:r w:rsidR="00AD54A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B07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5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B07DE">
        <w:rPr>
          <w:rFonts w:ascii="Times New Roman" w:hAnsi="Times New Roman" w:cs="Times New Roman"/>
          <w:sz w:val="28"/>
          <w:szCs w:val="28"/>
          <w:lang w:val="ru-RU"/>
        </w:rPr>
        <w:t xml:space="preserve">, значения измененных свойств компонентов представлены в таблице </w:t>
      </w:r>
      <w:r w:rsidR="00AD54A6">
        <w:rPr>
          <w:rFonts w:ascii="Times New Roman" w:hAnsi="Times New Roman" w:cs="Times New Roman"/>
          <w:sz w:val="28"/>
          <w:szCs w:val="28"/>
          <w:lang w:val="ru-RU"/>
        </w:rPr>
        <w:t>2.1.</w:t>
      </w:r>
    </w:p>
    <w:p w14:paraId="43D4766D" w14:textId="5FAE9ECE" w:rsidR="00792666" w:rsidRPr="007B07DE" w:rsidRDefault="008F35D9" w:rsidP="00792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07764" wp14:editId="3CE95D57">
                <wp:simplePos x="0" y="0"/>
                <wp:positionH relativeFrom="column">
                  <wp:posOffset>13970</wp:posOffset>
                </wp:positionH>
                <wp:positionV relativeFrom="paragraph">
                  <wp:posOffset>217805</wp:posOffset>
                </wp:positionV>
                <wp:extent cx="1346835" cy="278130"/>
                <wp:effectExtent l="8255" t="10795" r="102235" b="606425"/>
                <wp:wrapNone/>
                <wp:docPr id="992761225" name="Выноска: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835" cy="278130"/>
                        </a:xfrm>
                        <a:prstGeom prst="borderCallout1">
                          <a:avLst>
                            <a:gd name="adj1" fmla="val 41097"/>
                            <a:gd name="adj2" fmla="val 105657"/>
                            <a:gd name="adj3" fmla="val 313014"/>
                            <a:gd name="adj4" fmla="val 10693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9220D" w14:textId="5A3DC50E" w:rsidR="00F960FF" w:rsidRPr="00C76749" w:rsidRDefault="00AD54A6" w:rsidP="00F960FF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F960FF">
                              <w:t>umericupdown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07764" id="_x0000_s1029" type="#_x0000_t47" style="position:absolute;left:0;text-align:left;margin-left:1.1pt;margin-top:17.15pt;width:106.0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" adj="23097,67611,22822,8877" fillcolor="#4472c4 [3204]" strokecolor="#1f3763 [1604]" strokeweight="1pt">
                <v:textbox>
                  <w:txbxContent>
                    <w:p w14:paraId="7089220D" w14:textId="5A3DC50E" w:rsidR="00F960FF" w:rsidRPr="00C76749" w:rsidRDefault="00AD54A6" w:rsidP="00F960FF">
                      <w:pPr>
                        <w:jc w:val="center"/>
                      </w:pPr>
                      <w:r>
                        <w:t>N</w:t>
                      </w:r>
                      <w:r w:rsidR="00F960FF">
                        <w:t>umericupdown</w:t>
                      </w:r>
                      <w:r>
                        <w:t>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07764" wp14:editId="61168272">
                <wp:simplePos x="0" y="0"/>
                <wp:positionH relativeFrom="column">
                  <wp:posOffset>2470785</wp:posOffset>
                </wp:positionH>
                <wp:positionV relativeFrom="paragraph">
                  <wp:posOffset>1208405</wp:posOffset>
                </wp:positionV>
                <wp:extent cx="704850" cy="266700"/>
                <wp:effectExtent l="1522095" t="10795" r="11430" b="8255"/>
                <wp:wrapNone/>
                <wp:docPr id="1100335709" name="Выноска: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42856"/>
                            <a:gd name="adj2" fmla="val -10810"/>
                            <a:gd name="adj3" fmla="val 85477"/>
                            <a:gd name="adj4" fmla="val -21378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BD655" w14:textId="77777777" w:rsidR="00792666" w:rsidRPr="00C76749" w:rsidRDefault="00792666" w:rsidP="00792666">
                            <w:pPr>
                              <w:jc w:val="center"/>
                            </w:pPr>
                            <w: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07764" id="_x0000_s1030" type="#_x0000_t47" style="position:absolute;left:0;text-align:left;margin-left:194.55pt;margin-top:95.15pt;width:55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" adj="-46177,18463,-2335,9257" fillcolor="#4472c4 [3204]" strokecolor="#1f3763 [1604]" strokeweight="1pt">
                <v:textbox>
                  <w:txbxContent>
                    <w:p w14:paraId="015BD655" w14:textId="77777777" w:rsidR="00792666" w:rsidRPr="00C76749" w:rsidRDefault="00792666" w:rsidP="00792666">
                      <w:pPr>
                        <w:jc w:val="center"/>
                      </w:pPr>
                      <w:r>
                        <w:t>button1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F4C40" wp14:editId="641CF8B9">
                <wp:simplePos x="0" y="0"/>
                <wp:positionH relativeFrom="column">
                  <wp:posOffset>-220980</wp:posOffset>
                </wp:positionH>
                <wp:positionV relativeFrom="paragraph">
                  <wp:posOffset>2419350</wp:posOffset>
                </wp:positionV>
                <wp:extent cx="704850" cy="266700"/>
                <wp:effectExtent l="11430" t="78740" r="636270" b="6985"/>
                <wp:wrapNone/>
                <wp:docPr id="796941100" name="Выноска: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42856"/>
                            <a:gd name="adj2" fmla="val 110810"/>
                            <a:gd name="adj3" fmla="val -26190"/>
                            <a:gd name="adj4" fmla="val 188106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CF535" w14:textId="43AF1D57" w:rsidR="00F960FF" w:rsidRPr="00C76749" w:rsidRDefault="00F960FF" w:rsidP="00F960FF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utton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F4C40" id="_x0000_s1031" type="#_x0000_t47" style="position:absolute;left:0;text-align:left;margin-left:-17.4pt;margin-top:190.5pt;width:55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" adj="40631,-5657,23935,9257" fillcolor="#4472c4 [3204]" strokecolor="#1f3763 [1604]" strokeweight="1pt">
                <v:textbox>
                  <w:txbxContent>
                    <w:p w14:paraId="5FCCF535" w14:textId="43AF1D57" w:rsidR="00F960FF" w:rsidRPr="00C76749" w:rsidRDefault="00F960FF" w:rsidP="00F960FF">
                      <w:pPr>
                        <w:jc w:val="center"/>
                      </w:pPr>
                      <w:r>
                        <w:t>B</w:t>
                      </w:r>
                      <w:r>
                        <w:t>utton</w:t>
                      </w:r>
                      <w:r>
                        <w:t>3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D22E5" wp14:editId="68560C71">
                <wp:simplePos x="0" y="0"/>
                <wp:positionH relativeFrom="column">
                  <wp:posOffset>2442845</wp:posOffset>
                </wp:positionH>
                <wp:positionV relativeFrom="paragraph">
                  <wp:posOffset>558800</wp:posOffset>
                </wp:positionV>
                <wp:extent cx="704850" cy="266700"/>
                <wp:effectExtent l="446405" t="8890" r="10795" b="10160"/>
                <wp:wrapNone/>
                <wp:docPr id="247406793" name="Выноска: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42856"/>
                            <a:gd name="adj2" fmla="val -10810"/>
                            <a:gd name="adj3" fmla="val 15000"/>
                            <a:gd name="adj4" fmla="val -6162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0E4F2" w14:textId="29443BCC" w:rsidR="00792666" w:rsidRPr="00C76749" w:rsidRDefault="00792666" w:rsidP="00792666">
                            <w:pPr>
                              <w:jc w:val="center"/>
                            </w:pPr>
                            <w:r>
                              <w:t>Form</w:t>
                            </w:r>
                            <w:r w:rsidR="00FD37A4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D22E5" id="_x0000_s1032" type="#_x0000_t47" style="position:absolute;left:0;text-align:left;margin-left:192.35pt;margin-top:44pt;width:55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" adj="-13310,3240,-2335,9257" fillcolor="#4472c4 [3204]" strokecolor="#1f3763 [1604]" strokeweight="1pt">
                <v:textbox>
                  <w:txbxContent>
                    <w:p w14:paraId="1400E4F2" w14:textId="29443BCC" w:rsidR="00792666" w:rsidRPr="00C76749" w:rsidRDefault="00792666" w:rsidP="00792666">
                      <w:pPr>
                        <w:jc w:val="center"/>
                      </w:pPr>
                      <w:r>
                        <w:t>Form</w:t>
                      </w:r>
                      <w:r w:rsidR="00FD37A4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F4C40" wp14:editId="2838C0D0">
                <wp:simplePos x="0" y="0"/>
                <wp:positionH relativeFrom="column">
                  <wp:posOffset>3944620</wp:posOffset>
                </wp:positionH>
                <wp:positionV relativeFrom="paragraph">
                  <wp:posOffset>1929765</wp:posOffset>
                </wp:positionV>
                <wp:extent cx="704850" cy="266700"/>
                <wp:effectExtent l="1310005" t="8255" r="13970" b="10795"/>
                <wp:wrapNone/>
                <wp:docPr id="377077130" name="Выноска: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42856"/>
                            <a:gd name="adj2" fmla="val -10810"/>
                            <a:gd name="adj3" fmla="val 31190"/>
                            <a:gd name="adj4" fmla="val -183694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50FEE" w14:textId="3A07864B" w:rsidR="00792666" w:rsidRPr="00C76749" w:rsidRDefault="00F960FF" w:rsidP="00792666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792666">
                              <w:t>utton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F4C40" id="_x0000_s1033" type="#_x0000_t47" style="position:absolute;left:0;text-align:left;margin-left:310.6pt;margin-top:151.95pt;width:55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" adj="-39678,6737,-2335,9257" fillcolor="#4472c4 [3204]" strokecolor="#1f3763 [1604]" strokeweight="1pt">
                <v:textbox>
                  <w:txbxContent>
                    <w:p w14:paraId="25C50FEE" w14:textId="3A07864B" w:rsidR="00792666" w:rsidRPr="00C76749" w:rsidRDefault="00F960FF" w:rsidP="00792666">
                      <w:pPr>
                        <w:jc w:val="center"/>
                      </w:pPr>
                      <w:r>
                        <w:t>B</w:t>
                      </w:r>
                      <w:r w:rsidR="00792666">
                        <w:t>utton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37A4" w:rsidRPr="00FD37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439F1B" wp14:editId="573BB5E9">
            <wp:extent cx="2972215" cy="2924583"/>
            <wp:effectExtent l="0" t="0" r="0" b="9525"/>
            <wp:docPr id="170971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19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376C" w14:textId="692342E7" w:rsidR="00225A62" w:rsidRDefault="00792666" w:rsidP="00AD54A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AD54A6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Form</w:t>
      </w:r>
      <w:r w:rsidR="00AD54A6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78F1A3BB" w14:textId="5DED3DEF" w:rsidR="00792666" w:rsidRPr="00AD54A6" w:rsidRDefault="00225A62" w:rsidP="00225A6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5D142231" w14:textId="4E2DED48" w:rsidR="00792666" w:rsidRPr="00AD54A6" w:rsidRDefault="00792666" w:rsidP="00AD54A6">
      <w:pPr>
        <w:pStyle w:val="a3"/>
        <w:numPr>
          <w:ilvl w:val="1"/>
          <w:numId w:val="4"/>
        </w:numPr>
        <w:rPr>
          <w:rFonts w:ascii="Times New Roman" w:hAnsi="Times New Roman"/>
          <w:b/>
          <w:sz w:val="28"/>
          <w:szCs w:val="28"/>
        </w:rPr>
      </w:pPr>
      <w:r w:rsidRPr="00AD54A6">
        <w:rPr>
          <w:rFonts w:ascii="Times New Roman" w:hAnsi="Times New Roman"/>
          <w:b/>
          <w:sz w:val="28"/>
          <w:szCs w:val="28"/>
        </w:rPr>
        <w:lastRenderedPageBreak/>
        <w:t>Свойства компонентов формы</w:t>
      </w:r>
    </w:p>
    <w:p w14:paraId="6870AAA8" w14:textId="612FA5D1" w:rsidR="00792666" w:rsidRPr="007B07DE" w:rsidRDefault="00792666" w:rsidP="007926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0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Таблица </w:t>
      </w:r>
      <w:r w:rsidR="00AD54A6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7B0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.1. </w:t>
      </w:r>
      <w:r w:rsidRPr="007B07DE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7B07DE">
        <w:rPr>
          <w:rFonts w:ascii="Times New Roman" w:hAnsi="Times New Roman" w:cs="Times New Roman"/>
          <w:sz w:val="28"/>
          <w:szCs w:val="28"/>
          <w:lang w:val="ru-RU"/>
        </w:rPr>
        <w:t>Значения свойств, установленные на этапе конструирования интерфейса</w:t>
      </w:r>
      <w:r w:rsidRPr="007B07DE">
        <w:rPr>
          <w:lang w:val="ru-RU"/>
        </w:rPr>
        <w:t xml:space="preserve"> </w:t>
      </w:r>
      <w:r w:rsidR="008F35D9">
        <w:rPr>
          <w:noProof/>
        </w:rPr>
        <mc:AlternateContent>
          <mc:Choice Requires="wps">
            <w:drawing>
              <wp:inline distT="0" distB="0" distL="0" distR="0" wp14:anchorId="7CC12D1D" wp14:editId="6048BAB5">
                <wp:extent cx="304800" cy="304800"/>
                <wp:effectExtent l="0" t="0" r="0" b="0"/>
                <wp:docPr id="13586342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DB73C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07DE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2477"/>
        <w:gridCol w:w="4943"/>
      </w:tblGrid>
      <w:tr w:rsidR="00792666" w:rsidRPr="00940C1E" w14:paraId="0B01965B" w14:textId="77777777" w:rsidTr="000A2AC0">
        <w:trPr>
          <w:trHeight w:val="728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FEEB6" w14:textId="77777777" w:rsidR="00792666" w:rsidRPr="00940C1E" w:rsidRDefault="00792666" w:rsidP="008268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компонента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8360" w14:textId="77777777" w:rsidR="00792666" w:rsidRPr="00940C1E" w:rsidRDefault="00792666" w:rsidP="008268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C9BF" w14:textId="77777777" w:rsidR="00792666" w:rsidRPr="00940C1E" w:rsidRDefault="00792666" w:rsidP="008268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Значения</w:t>
            </w:r>
          </w:p>
        </w:tc>
      </w:tr>
      <w:tr w:rsidR="00792666" w:rsidRPr="00940C1E" w14:paraId="6430E711" w14:textId="77777777" w:rsidTr="008268F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DF2C" w14:textId="0748F73C" w:rsidR="00792666" w:rsidRPr="00940C1E" w:rsidRDefault="00AD54A6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92666" w:rsidRPr="00940C1E">
              <w:rPr>
                <w:rFonts w:ascii="Times New Roman" w:hAnsi="Times New Roman" w:cs="Times New Roman"/>
                <w:sz w:val="28"/>
                <w:szCs w:val="28"/>
              </w:rPr>
              <w:t>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B8B14" w14:textId="77777777" w:rsidR="00792666" w:rsidRPr="00940C1E" w:rsidRDefault="00792666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4DEB" w14:textId="4B3E53FA" w:rsidR="00792666" w:rsidRPr="00655BE1" w:rsidRDefault="00792666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AD54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Настройки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0A2AC0" w:rsidRPr="00940C1E" w14:paraId="5A448415" w14:textId="77777777" w:rsidTr="008268F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0842" w14:textId="192DFC6B" w:rsidR="000A2AC0" w:rsidRPr="00940C1E" w:rsidRDefault="000A2AC0" w:rsidP="000A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789A5" w14:textId="14395876" w:rsidR="000A2AC0" w:rsidRPr="00940C1E" w:rsidRDefault="000A2AC0" w:rsidP="000A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453A" w14:textId="28357617" w:rsidR="000A2AC0" w:rsidRDefault="000A2AC0" w:rsidP="000A2A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Установить интервал</w:t>
            </w: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92666" w:rsidRPr="000A2AC0" w14:paraId="400D5E2B" w14:textId="77777777" w:rsidTr="008268F8"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26B787" w14:textId="1BF25BEF" w:rsidR="00792666" w:rsidRPr="000A2AC0" w:rsidRDefault="000A2AC0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92666">
              <w:rPr>
                <w:rFonts w:ascii="Times New Roman" w:hAnsi="Times New Roman" w:cs="Times New Roman"/>
                <w:sz w:val="28"/>
                <w:szCs w:val="28"/>
              </w:rPr>
              <w:t>utton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A289" w14:textId="77777777" w:rsidR="00792666" w:rsidRPr="00940C1E" w:rsidRDefault="00792666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76292" w14:textId="510F7522" w:rsidR="00792666" w:rsidRPr="000A2AC0" w:rsidRDefault="00792666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A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0A2A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Поменять цвет для прямого направления</w:t>
            </w:r>
            <w:r w:rsidRPr="000A2A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92666" w:rsidRPr="000A2AC0" w14:paraId="22E57326" w14:textId="77777777" w:rsidTr="008268F8"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E27D5F" w14:textId="68A4B750" w:rsidR="00792666" w:rsidRPr="000A2AC0" w:rsidRDefault="00792666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r w:rsidR="000A2A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98FB" w14:textId="77777777" w:rsidR="00792666" w:rsidRPr="00940C1E" w:rsidRDefault="00792666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8524" w14:textId="2FA9B357" w:rsidR="00792666" w:rsidRPr="000A2AC0" w:rsidRDefault="000A2AC0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A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Поменять цвет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обратного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направления</w:t>
            </w:r>
            <w:r w:rsidRPr="000A2A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</w:tbl>
    <w:p w14:paraId="0BB8580B" w14:textId="77777777" w:rsidR="00225A62" w:rsidRPr="00225A62" w:rsidRDefault="00225A62" w:rsidP="00225A62">
      <w:pPr>
        <w:ind w:left="792"/>
        <w:rPr>
          <w:rFonts w:ascii="Times New Roman" w:hAnsi="Times New Roman" w:cs="Times New Roman"/>
          <w:b/>
          <w:sz w:val="28"/>
          <w:szCs w:val="28"/>
        </w:rPr>
      </w:pPr>
    </w:p>
    <w:p w14:paraId="577F2DB4" w14:textId="6D0E8979" w:rsidR="00792666" w:rsidRPr="00225A62" w:rsidRDefault="00792666" w:rsidP="00225A62">
      <w:pPr>
        <w:pStyle w:val="a3"/>
        <w:numPr>
          <w:ilvl w:val="1"/>
          <w:numId w:val="4"/>
        </w:numPr>
        <w:rPr>
          <w:rFonts w:ascii="Times New Roman" w:hAnsi="Times New Roman"/>
          <w:b/>
          <w:sz w:val="28"/>
          <w:szCs w:val="28"/>
        </w:rPr>
      </w:pPr>
      <w:r w:rsidRPr="00225A62">
        <w:rPr>
          <w:rFonts w:ascii="Times New Roman" w:hAnsi="Times New Roman"/>
          <w:b/>
          <w:sz w:val="28"/>
          <w:szCs w:val="28"/>
        </w:rPr>
        <w:t>Сценарий использования программы</w:t>
      </w:r>
    </w:p>
    <w:p w14:paraId="4509355F" w14:textId="1BA638FD" w:rsidR="00792666" w:rsidRPr="009C0515" w:rsidRDefault="00225A62" w:rsidP="00AD54A6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Поменять значение интервала в </w:t>
      </w:r>
      <w:r>
        <w:rPr>
          <w:rFonts w:ascii="Times New Roman" w:hAnsi="Times New Roman" w:cs="Times New Roman"/>
          <w:bCs/>
          <w:sz w:val="28"/>
          <w:szCs w:val="28"/>
        </w:rPr>
        <w:t>numericupdown</w:t>
      </w:r>
      <w:r w:rsidR="00792666" w:rsidRPr="009C0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15555" w14:textId="505660F4" w:rsidR="00792666" w:rsidRPr="009C0515" w:rsidRDefault="00225A62" w:rsidP="00AD54A6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на кнопку </w:t>
      </w:r>
      <w:r w:rsidR="00D5496F">
        <w:rPr>
          <w:rFonts w:ascii="Times New Roman" w:hAnsi="Times New Roman" w:cs="Times New Roman"/>
          <w:sz w:val="28"/>
          <w:szCs w:val="28"/>
          <w:lang w:val="ru-RU"/>
        </w:rPr>
        <w:t>«Установить интервал»</w:t>
      </w:r>
    </w:p>
    <w:p w14:paraId="04434CDD" w14:textId="55A2AEF4" w:rsidR="00792666" w:rsidRPr="009C0515" w:rsidRDefault="00792666" w:rsidP="00AD54A6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515">
        <w:rPr>
          <w:rFonts w:ascii="Times New Roman" w:hAnsi="Times New Roman" w:cs="Times New Roman"/>
          <w:sz w:val="28"/>
          <w:szCs w:val="28"/>
          <w:lang w:val="ru-RU"/>
        </w:rPr>
        <w:t xml:space="preserve">Нажатие на кнопку </w:t>
      </w:r>
      <w:r w:rsidR="00D5496F" w:rsidRPr="000A2AC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5496F">
        <w:rPr>
          <w:rFonts w:ascii="Times New Roman" w:hAnsi="Times New Roman" w:cs="Times New Roman"/>
          <w:sz w:val="28"/>
          <w:szCs w:val="28"/>
          <w:lang w:val="ru-RU"/>
        </w:rPr>
        <w:t>Поменять цвет для прямого направления</w:t>
      </w:r>
      <w:r w:rsidR="00D5496F" w:rsidRPr="000A2AC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4E8697E" w14:textId="72E27A14" w:rsidR="00792666" w:rsidRPr="00B23B6D" w:rsidRDefault="00D5496F" w:rsidP="00AD54A6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Установить новый цвет.</w:t>
      </w:r>
    </w:p>
    <w:p w14:paraId="6FA71EFF" w14:textId="22BDF015" w:rsidR="00B23B6D" w:rsidRPr="00B23B6D" w:rsidRDefault="00B23B6D" w:rsidP="00AD54A6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515">
        <w:rPr>
          <w:rFonts w:ascii="Times New Roman" w:hAnsi="Times New Roman" w:cs="Times New Roman"/>
          <w:sz w:val="28"/>
          <w:szCs w:val="28"/>
          <w:lang w:val="ru-RU"/>
        </w:rPr>
        <w:t xml:space="preserve">Нажатие на кнопку </w:t>
      </w:r>
      <w:r w:rsidRPr="000A2AC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Поменять цвет для обратного направления</w:t>
      </w:r>
      <w:r w:rsidRPr="000A2AC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ACDB69E" w14:textId="4916B2A2" w:rsidR="00B23B6D" w:rsidRPr="00B23B6D" w:rsidRDefault="00B23B6D" w:rsidP="00B23B6D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Установить новый цвет.</w:t>
      </w:r>
    </w:p>
    <w:p w14:paraId="0323CAE3" w14:textId="6776B631" w:rsidR="00792666" w:rsidRPr="009C0515" w:rsidRDefault="00792666" w:rsidP="00AD54A6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515">
        <w:rPr>
          <w:rFonts w:ascii="Times New Roman" w:hAnsi="Times New Roman" w:cs="Times New Roman"/>
          <w:sz w:val="28"/>
          <w:szCs w:val="28"/>
          <w:lang w:val="ru-RU"/>
        </w:rPr>
        <w:t>Возможность вернуться к п</w:t>
      </w:r>
      <w:r w:rsidR="00B23B6D">
        <w:rPr>
          <w:rFonts w:ascii="Times New Roman" w:hAnsi="Times New Roman" w:cs="Times New Roman"/>
          <w:sz w:val="28"/>
          <w:szCs w:val="28"/>
          <w:lang w:val="ru-RU"/>
        </w:rPr>
        <w:t>редыдущим пунктам.</w:t>
      </w:r>
    </w:p>
    <w:p w14:paraId="0432DCDB" w14:textId="3E535554" w:rsidR="0014338D" w:rsidRDefault="00792666" w:rsidP="00792666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4771"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  <w:r w:rsidR="00B23B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B643C8" w14:textId="502C0645" w:rsidR="00792666" w:rsidRPr="0014338D" w:rsidRDefault="0014338D" w:rsidP="001433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4F82DE" w14:textId="54415358" w:rsidR="00792666" w:rsidRPr="00B23B6D" w:rsidRDefault="00792666" w:rsidP="007926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51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B23B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51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класса</w:t>
      </w:r>
      <w:r w:rsidRPr="00B23B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515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="0014338D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B23B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FE7612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using System;</w:t>
      </w:r>
    </w:p>
    <w:p w14:paraId="5EE4555B" w14:textId="1C427E39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using System.Windows.Forms;</w:t>
      </w:r>
    </w:p>
    <w:p w14:paraId="78AB6C35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namespace WindowsFormsApp1</w:t>
      </w:r>
    </w:p>
    <w:p w14:paraId="63633087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{</w:t>
      </w:r>
    </w:p>
    <w:p w14:paraId="6F498DDF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public partial class  Form2 : Form</w:t>
      </w:r>
    </w:p>
    <w:p w14:paraId="73D49440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{</w:t>
      </w:r>
    </w:p>
    <w:p w14:paraId="3D485F59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Form1 frm;</w:t>
      </w:r>
    </w:p>
    <w:p w14:paraId="1C7EBC2A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public Form2(Form1 f)</w:t>
      </w:r>
    </w:p>
    <w:p w14:paraId="45056123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{</w:t>
      </w:r>
    </w:p>
    <w:p w14:paraId="7A6C594C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InitializeComponent();</w:t>
      </w:r>
    </w:p>
    <w:p w14:paraId="29AAB3CB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frm = f;</w:t>
      </w:r>
    </w:p>
    <w:p w14:paraId="14C03DE7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Text = "Настройки";</w:t>
      </w:r>
    </w:p>
    <w:p w14:paraId="2E138183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}</w:t>
      </w:r>
    </w:p>
    <w:p w14:paraId="3D5C5A14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private void button1_Click_1(object sender, EventArgs e)</w:t>
      </w:r>
    </w:p>
    <w:p w14:paraId="1AF882CA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{</w:t>
      </w:r>
    </w:p>
    <w:p w14:paraId="4ABE4AD6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frm.timer.Interval = (int)numericUpDown1.Value;</w:t>
      </w:r>
    </w:p>
    <w:p w14:paraId="0149CA37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}</w:t>
      </w:r>
    </w:p>
    <w:p w14:paraId="372EDF4F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private void Form2_Load(object sender, EventArgs e)</w:t>
      </w:r>
    </w:p>
    <w:p w14:paraId="6C44EB54" w14:textId="3AA30D50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{</w:t>
      </w:r>
    </w:p>
    <w:p w14:paraId="2B04EC0E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}</w:t>
      </w:r>
    </w:p>
    <w:p w14:paraId="76E09658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private void button2_Click(object sender, EventArgs e)</w:t>
      </w:r>
    </w:p>
    <w:p w14:paraId="20F4B631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{</w:t>
      </w:r>
    </w:p>
    <w:p w14:paraId="66FE31F7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colorDialog1 = new ColorDialog();</w:t>
      </w:r>
    </w:p>
    <w:p w14:paraId="40CFCB77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if (colorDialog1.ShowDialog() == DialogResult.OK)</w:t>
      </w:r>
    </w:p>
    <w:p w14:paraId="7EBD5BEF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{</w:t>
      </w:r>
    </w:p>
    <w:p w14:paraId="417CD982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frm.setcolor(colorDialog1.Color);</w:t>
      </w:r>
    </w:p>
    <w:p w14:paraId="6DB12977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}</w:t>
      </w:r>
    </w:p>
    <w:p w14:paraId="4090A0E2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}</w:t>
      </w:r>
    </w:p>
    <w:p w14:paraId="0778D240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private void button3_Click(object sender, EventArgs e)</w:t>
      </w:r>
    </w:p>
    <w:p w14:paraId="4126940D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{</w:t>
      </w:r>
    </w:p>
    <w:p w14:paraId="000A9669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colorDialog1 = new ColorDialog();</w:t>
      </w:r>
    </w:p>
    <w:p w14:paraId="3138EBE6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if (colorDialog1.ShowDialog() == DialogResult.OK)</w:t>
      </w:r>
    </w:p>
    <w:p w14:paraId="6FBEA168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{</w:t>
      </w:r>
    </w:p>
    <w:p w14:paraId="7F430BDD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frm.setcolor_for(colorDialog1.Color);</w:t>
      </w:r>
    </w:p>
    <w:p w14:paraId="4A2B0B81" w14:textId="77777777" w:rsidR="0014338D" w:rsidRPr="0014338D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}</w:t>
      </w:r>
    </w:p>
    <w:p w14:paraId="032DC033" w14:textId="54691DEB" w:rsidR="00D71359" w:rsidRDefault="0014338D" w:rsidP="0014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433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}</w:t>
      </w:r>
    </w:p>
    <w:p w14:paraId="143F1DDB" w14:textId="23B3E7C3" w:rsidR="00694012" w:rsidRPr="00D71359" w:rsidRDefault="00D71359" w:rsidP="00D71359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br w:type="page"/>
      </w:r>
    </w:p>
    <w:p w14:paraId="28869905" w14:textId="1C02F812" w:rsidR="008E050A" w:rsidRPr="006A56E7" w:rsidRDefault="008E050A" w:rsidP="008E050A">
      <w:pPr>
        <w:rPr>
          <w:rFonts w:ascii="Times New Roman" w:hAnsi="Times New Roman"/>
          <w:b/>
          <w:sz w:val="28"/>
          <w:szCs w:val="28"/>
        </w:rPr>
      </w:pPr>
      <w:r w:rsidRPr="006A56E7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r w:rsidRPr="0094137C">
        <w:rPr>
          <w:rFonts w:ascii="Times New Roman" w:hAnsi="Times New Roman"/>
          <w:b/>
          <w:sz w:val="28"/>
          <w:szCs w:val="28"/>
        </w:rPr>
        <w:t>Протокол</w:t>
      </w:r>
      <w:r w:rsidRPr="006A56E7">
        <w:rPr>
          <w:rFonts w:ascii="Times New Roman" w:hAnsi="Times New Roman"/>
          <w:b/>
          <w:sz w:val="28"/>
          <w:szCs w:val="28"/>
        </w:rPr>
        <w:t xml:space="preserve"> </w:t>
      </w:r>
      <w:r w:rsidRPr="0094137C">
        <w:rPr>
          <w:rFonts w:ascii="Times New Roman" w:hAnsi="Times New Roman"/>
          <w:b/>
          <w:sz w:val="28"/>
          <w:szCs w:val="28"/>
        </w:rPr>
        <w:t>испытаний</w:t>
      </w:r>
      <w:r w:rsidRPr="006A56E7">
        <w:rPr>
          <w:rFonts w:ascii="Times New Roman" w:hAnsi="Times New Roman"/>
          <w:b/>
          <w:sz w:val="28"/>
          <w:szCs w:val="28"/>
        </w:rPr>
        <w:t>:</w:t>
      </w:r>
    </w:p>
    <w:p w14:paraId="4EA92D32" w14:textId="6F6CFA2D" w:rsidR="008E050A" w:rsidRPr="00FD4771" w:rsidRDefault="008E050A" w:rsidP="008E050A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i/>
          <w:sz w:val="28"/>
          <w:szCs w:val="28"/>
        </w:rPr>
        <w:t>Таблица 3.</w:t>
      </w:r>
      <w:r w:rsidR="00F01536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Pr="00FD477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FD4771">
        <w:rPr>
          <w:rFonts w:ascii="Times New Roman" w:hAnsi="Times New Roman" w:cs="Times New Roman"/>
          <w:sz w:val="28"/>
          <w:szCs w:val="28"/>
        </w:rPr>
        <w:t xml:space="preserve">Протокол испытаний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9"/>
        <w:gridCol w:w="2609"/>
        <w:gridCol w:w="2693"/>
        <w:gridCol w:w="2238"/>
      </w:tblGrid>
      <w:tr w:rsidR="008E050A" w:rsidRPr="00FD4771" w14:paraId="0A4B95F7" w14:textId="77777777" w:rsidTr="00966FDB">
        <w:trPr>
          <w:trHeight w:val="698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A739" w14:textId="77777777" w:rsidR="008E050A" w:rsidRPr="00FD4771" w:rsidRDefault="008E050A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t>Проверяемые требования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25F3" w14:textId="77777777" w:rsidR="008E050A" w:rsidRPr="00FD4771" w:rsidRDefault="008E050A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входных данных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7B8DC" w14:textId="77777777" w:rsidR="008E050A" w:rsidRPr="00FD4771" w:rsidRDefault="008E050A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Ожидаемые</w:t>
            </w: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результаты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CB1C" w14:textId="77777777" w:rsidR="008E050A" w:rsidRPr="00FD4771" w:rsidRDefault="008E050A" w:rsidP="0082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Фактические результаты</w:t>
            </w:r>
          </w:p>
        </w:tc>
      </w:tr>
      <w:tr w:rsidR="008E050A" w:rsidRPr="008E050A" w14:paraId="1AC5BC05" w14:textId="77777777" w:rsidTr="00966FDB">
        <w:trPr>
          <w:trHeight w:val="1399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DF54" w14:textId="3ECB665F" w:rsidR="008E050A" w:rsidRPr="008E050A" w:rsidRDefault="00083B1A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названия кнопки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38417" w14:textId="6B1A80F9" w:rsidR="008E050A" w:rsidRPr="00083B1A" w:rsidRDefault="00832547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Фигура </w:t>
            </w:r>
            <w:r w:rsidR="005E6C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движется,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фигура движется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8929C" w14:textId="08213D23" w:rsidR="008E050A" w:rsidRPr="00832547" w:rsidRDefault="00832547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Когда фигура в движении кнопка имеет названия «Стоп», при остановке имеет название «Старт»</w:t>
            </w:r>
          </w:p>
          <w:p w14:paraId="273D6AE0" w14:textId="77777777" w:rsidR="008E050A" w:rsidRPr="00832547" w:rsidRDefault="008E050A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51E" w14:textId="77777777" w:rsidR="008E050A" w:rsidRPr="008E050A" w:rsidRDefault="008E050A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Соответствуют ожидаемым результатам</w:t>
            </w:r>
          </w:p>
          <w:p w14:paraId="1A17B69F" w14:textId="50244E7C" w:rsidR="008E050A" w:rsidRPr="008E050A" w:rsidRDefault="008E050A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(См. Рисунки 3.</w:t>
            </w:r>
            <w:r w:rsidR="00F015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.1-3.</w:t>
            </w:r>
            <w:r w:rsidR="00F015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5E6C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8E050A" w:rsidRPr="008E050A" w14:paraId="345D5968" w14:textId="77777777" w:rsidTr="00966FDB">
        <w:trPr>
          <w:trHeight w:val="2512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BF85" w14:textId="7C5C489F" w:rsidR="008E050A" w:rsidRPr="008E050A" w:rsidRDefault="009D6957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Изменение </w:t>
            </w:r>
            <w:r w:rsidR="007A682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скорости движения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90A54" w14:textId="7CA5A45B" w:rsidR="008E050A" w:rsidRPr="007A682D" w:rsidRDefault="007A682D" w:rsidP="007A68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Число вводится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1 до 10000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65A1" w14:textId="617F354E" w:rsidR="008E050A" w:rsidRPr="007A682D" w:rsidRDefault="007A682D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Чем больше число, тем медленнее движение </w:t>
            </w:r>
            <w:r w:rsidR="001E14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эллипса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39033" w14:textId="77777777" w:rsidR="008E050A" w:rsidRPr="008E050A" w:rsidRDefault="008E050A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Соответствуют ожидаемым результатам</w:t>
            </w:r>
          </w:p>
          <w:p w14:paraId="390FF601" w14:textId="0DFC1382" w:rsidR="008E050A" w:rsidRPr="008E050A" w:rsidRDefault="008E050A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(См. Рисун</w:t>
            </w:r>
            <w:r w:rsidR="001E14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3.</w:t>
            </w:r>
            <w:r w:rsidR="00F015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1E14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1E140E" w:rsidRPr="008E050A" w14:paraId="7D223D27" w14:textId="77777777" w:rsidTr="00966FDB">
        <w:trPr>
          <w:trHeight w:val="2512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DB71" w14:textId="2176A5A5" w:rsidR="001E140E" w:rsidRDefault="00A9714B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Установка нового цвета фигуры для прямого движения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FCD" w14:textId="7FA9BCDA" w:rsidR="001E140E" w:rsidRPr="00966FDB" w:rsidRDefault="00966FDB" w:rsidP="007A6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Выбор цвета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colordialog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92578" w14:textId="71560D9F" w:rsidR="001E140E" w:rsidRPr="00966FDB" w:rsidRDefault="00966FDB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Фигура окрашивается в выбранный цвет</w:t>
            </w:r>
            <w:r w:rsidR="007B2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поддерживает его при прямом движении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96D6" w14:textId="77777777" w:rsidR="00966FDB" w:rsidRPr="008E050A" w:rsidRDefault="00966FDB" w:rsidP="00966F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Соответствуют ожидаемым результатам</w:t>
            </w:r>
          </w:p>
          <w:p w14:paraId="7D3F36B2" w14:textId="6701ABEF" w:rsidR="001E140E" w:rsidRPr="008E050A" w:rsidRDefault="00966FDB" w:rsidP="00966F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(См. Рисун</w:t>
            </w:r>
            <w:r w:rsidR="007808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3.</w:t>
            </w:r>
            <w:r w:rsidR="00F015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7B2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3.</w:t>
            </w:r>
            <w:r w:rsidR="00F015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B2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.5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966FDB" w:rsidRPr="008E050A" w14:paraId="3B6142F1" w14:textId="77777777" w:rsidTr="00966FDB">
        <w:trPr>
          <w:trHeight w:val="2512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9394" w14:textId="0F3292BE" w:rsidR="00966FDB" w:rsidRDefault="00966FDB" w:rsidP="00966F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Установка нового цвета фигуры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обратного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движения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84EF" w14:textId="20AA631D" w:rsidR="00966FDB" w:rsidRDefault="00966FDB" w:rsidP="00966F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Выбор цвета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colordialog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9B84" w14:textId="08C9A442" w:rsidR="00966FDB" w:rsidRDefault="00966FDB" w:rsidP="00966F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Фигура окрашивается в выбранный цвет</w:t>
            </w:r>
            <w:r w:rsidR="007B2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обратном движении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DB3F" w14:textId="77777777" w:rsidR="00966FDB" w:rsidRPr="008E050A" w:rsidRDefault="00966FDB" w:rsidP="00966F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Соответствуют ожидаемым результатам</w:t>
            </w:r>
          </w:p>
          <w:p w14:paraId="474EF6DC" w14:textId="44BFB573" w:rsidR="00966FDB" w:rsidRPr="008E050A" w:rsidRDefault="00966FDB" w:rsidP="00966F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(См. Рисун</w:t>
            </w:r>
            <w:r w:rsidR="007808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3.</w:t>
            </w:r>
            <w:r w:rsidR="00F015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7B2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– 3.</w:t>
            </w:r>
            <w:r w:rsidR="00F015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B2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DE62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8E050A" w:rsidRPr="008E050A" w14:paraId="788B2720" w14:textId="77777777" w:rsidTr="00966FDB">
        <w:trPr>
          <w:trHeight w:val="2512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CAD6" w14:textId="18A2C723" w:rsidR="008E050A" w:rsidRPr="008E050A" w:rsidRDefault="00DE6275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Способность фигуры двигаться по периметру формы, не учитывая верхней границы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72B6" w14:textId="20B6E6BF" w:rsidR="008E050A" w:rsidRPr="00DE6275" w:rsidRDefault="00DE6275" w:rsidP="00DE6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Наблюдение за работой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8870" w14:textId="319EF027" w:rsidR="008E050A" w:rsidRPr="00DE6275" w:rsidRDefault="00DE6275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Фигура движется по трем сторонам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E356" w14:textId="57D040C9" w:rsidR="008E050A" w:rsidRPr="008E050A" w:rsidRDefault="008E050A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</w:t>
            </w:r>
            <w:r w:rsidR="007808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 ожидаемым результатам</w:t>
            </w:r>
          </w:p>
          <w:p w14:paraId="5553525A" w14:textId="7C2AC7FD" w:rsidR="008E050A" w:rsidRPr="008E050A" w:rsidRDefault="008E050A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(См. Рисун</w:t>
            </w:r>
            <w:r w:rsidR="007808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3.</w:t>
            </w:r>
            <w:r w:rsidR="00F015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DE62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F63457" w:rsidRPr="008E050A" w14:paraId="16555AA8" w14:textId="77777777" w:rsidTr="00966FDB">
        <w:trPr>
          <w:trHeight w:val="2512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DFC5" w14:textId="7488EF47" w:rsidR="00F63457" w:rsidRPr="00F63457" w:rsidRDefault="00F63457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Способность закрытия формы по клавише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5D9D" w14:textId="055BCC93" w:rsidR="00F63457" w:rsidRPr="00F63457" w:rsidRDefault="00F63457" w:rsidP="00DE6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работе формы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09BB" w14:textId="01A41BC1" w:rsidR="00F63457" w:rsidRDefault="00F63457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прекращает работу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1F87" w14:textId="2B3E0FFC" w:rsidR="00F63457" w:rsidRPr="008E050A" w:rsidRDefault="00AA47B9" w:rsidP="008268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8E0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 ожидаемым результатам</w:t>
            </w:r>
          </w:p>
        </w:tc>
      </w:tr>
    </w:tbl>
    <w:p w14:paraId="0D68EE10" w14:textId="77777777" w:rsidR="008E050A" w:rsidRPr="008E050A" w:rsidRDefault="008E050A" w:rsidP="008E0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050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D81A3F9" w14:textId="77777777" w:rsidR="008E050A" w:rsidRPr="00925ACB" w:rsidRDefault="008E050A" w:rsidP="008E050A">
      <w:pPr>
        <w:pStyle w:val="a3"/>
        <w:numPr>
          <w:ilvl w:val="1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Результаты тестирования проекта</w:t>
      </w:r>
      <w:r w:rsidRPr="00925ACB">
        <w:rPr>
          <w:rFonts w:ascii="Times New Roman" w:hAnsi="Times New Roman"/>
          <w:b/>
          <w:sz w:val="28"/>
          <w:szCs w:val="28"/>
        </w:rPr>
        <w:t>:</w:t>
      </w:r>
    </w:p>
    <w:p w14:paraId="0FAA57BB" w14:textId="77777777" w:rsidR="0088475B" w:rsidRDefault="00D71359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D713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369D08" wp14:editId="6C556015">
            <wp:extent cx="3198350" cy="3064048"/>
            <wp:effectExtent l="0" t="0" r="0" b="0"/>
            <wp:docPr id="204599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7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437" cy="30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36B2" w14:textId="13CDEDBD" w:rsidR="005E6CBF" w:rsidRDefault="005E6CBF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Рис. 3.</w:t>
      </w:r>
      <w:r w:rsidR="00F015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.1</w:t>
      </w:r>
    </w:p>
    <w:p w14:paraId="073FD282" w14:textId="77777777" w:rsidR="0088475B" w:rsidRDefault="0088475B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847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7CB6CB" wp14:editId="20B960CF">
            <wp:extent cx="3302066" cy="3174604"/>
            <wp:effectExtent l="0" t="0" r="0" b="0"/>
            <wp:docPr id="42632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23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725" cy="31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702F" w14:textId="092BD83E" w:rsidR="005E6CBF" w:rsidRDefault="005E6CBF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Рис. 3.</w:t>
      </w:r>
      <w:r w:rsidR="00B400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.2</w:t>
      </w:r>
    </w:p>
    <w:p w14:paraId="298D7F6E" w14:textId="77777777" w:rsidR="001E140E" w:rsidRDefault="009D6957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9D695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7AFB52" wp14:editId="3F0855ED">
            <wp:extent cx="2943636" cy="2905530"/>
            <wp:effectExtent l="0" t="0" r="9525" b="0"/>
            <wp:docPr id="1046143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43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156" w14:textId="71351D90" w:rsidR="00846A6E" w:rsidRDefault="001E140E" w:rsidP="007808F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Рис. 3.</w:t>
      </w:r>
      <w:r w:rsidR="00B400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.3</w:t>
      </w:r>
    </w:p>
    <w:p w14:paraId="25392974" w14:textId="77777777" w:rsidR="00846A6E" w:rsidRDefault="00846A6E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46A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A9093C" wp14:editId="28C4237B">
            <wp:extent cx="4095115" cy="3941268"/>
            <wp:effectExtent l="0" t="0" r="0" b="0"/>
            <wp:docPr id="173127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3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855" cy="3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72D" w14:textId="548025CE" w:rsidR="007808FA" w:rsidRDefault="007808FA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Рис. 3.</w:t>
      </w:r>
      <w:r w:rsidR="00B400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.4</w:t>
      </w:r>
    </w:p>
    <w:p w14:paraId="177C7CD8" w14:textId="77777777" w:rsidR="00846A6E" w:rsidRDefault="00846A6E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46A6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306E04E" wp14:editId="3FA22F2A">
            <wp:extent cx="3692381" cy="3577353"/>
            <wp:effectExtent l="0" t="0" r="0" b="0"/>
            <wp:docPr id="120894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777" cy="35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DF72" w14:textId="04D3D435" w:rsidR="007808FA" w:rsidRDefault="007808FA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Рис. 3.</w:t>
      </w:r>
      <w:r w:rsidR="00B400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.5</w:t>
      </w:r>
    </w:p>
    <w:p w14:paraId="01306AB9" w14:textId="77777777" w:rsidR="00223896" w:rsidRDefault="00846A6E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46A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4056C3" wp14:editId="574D5C4B">
            <wp:extent cx="5553850" cy="3048425"/>
            <wp:effectExtent l="0" t="0" r="8890" b="0"/>
            <wp:docPr id="121056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65AE" w14:textId="5AF2C9D2" w:rsidR="007808FA" w:rsidRDefault="007808FA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Рис. 3.</w:t>
      </w:r>
      <w:r w:rsidR="00B400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.6</w:t>
      </w:r>
    </w:p>
    <w:p w14:paraId="103FFDC7" w14:textId="77777777" w:rsidR="00083B1A" w:rsidRDefault="00223896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2389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10F148" wp14:editId="26517DC3">
            <wp:extent cx="4416425" cy="4284901"/>
            <wp:effectExtent l="0" t="0" r="0" b="0"/>
            <wp:docPr id="50434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2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891" cy="42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0F2C" w14:textId="2F16DF3C" w:rsidR="007808FA" w:rsidRDefault="007808FA" w:rsidP="008E050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Рис. 3.</w:t>
      </w:r>
      <w:r w:rsidR="00B400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.7</w:t>
      </w:r>
    </w:p>
    <w:p w14:paraId="5DBA310C" w14:textId="59755096" w:rsidR="008E050A" w:rsidRPr="00925ACB" w:rsidRDefault="00083B1A" w:rsidP="00083B1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83B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C63672" wp14:editId="3FCA9E6D">
            <wp:extent cx="4765675" cy="3164656"/>
            <wp:effectExtent l="0" t="0" r="0" b="0"/>
            <wp:docPr id="1626942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42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457" cy="31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7D03" w14:textId="6BECD884" w:rsidR="008E050A" w:rsidRPr="007808FA" w:rsidRDefault="007808FA" w:rsidP="008E05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Рис. 3.</w:t>
      </w:r>
      <w:r w:rsidR="00B4003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.8</w:t>
      </w:r>
    </w:p>
    <w:p w14:paraId="26807148" w14:textId="77777777" w:rsidR="008E050A" w:rsidRPr="00A71791" w:rsidRDefault="008E050A" w:rsidP="009C05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7019CB" w14:textId="77777777" w:rsidR="00A71791" w:rsidRPr="00A71791" w:rsidRDefault="00A71791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3B1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3.</w:t>
      </w:r>
      <w:r w:rsidRPr="00A71791">
        <w:rPr>
          <w:rFonts w:ascii="Times New Roman" w:hAnsi="Times New Roman" w:cs="Times New Roman"/>
          <w:sz w:val="28"/>
          <w:szCs w:val="28"/>
          <w:lang w:val="ru-RU"/>
        </w:rPr>
        <w:t xml:space="preserve"> Инсталляция приложения </w:t>
      </w:r>
    </w:p>
    <w:p w14:paraId="42BA9360" w14:textId="09F389AB" w:rsidR="00A71791" w:rsidRDefault="00A71791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1791">
        <w:rPr>
          <w:rFonts w:ascii="Times New Roman" w:hAnsi="Times New Roman" w:cs="Times New Roman"/>
          <w:sz w:val="28"/>
          <w:szCs w:val="28"/>
          <w:lang w:val="ru-RU"/>
        </w:rPr>
        <w:t>Добавить иконку в проект и название проекта. Для созданного вами приложения провести инсталляцию на свой компьютер. Инсталляция происходит при помощи мастера публикации (находится в свойствах проекта).</w:t>
      </w:r>
    </w:p>
    <w:p w14:paraId="10395CF9" w14:textId="17AEBCC3" w:rsidR="00B4003C" w:rsidRPr="00A71791" w:rsidRDefault="00B4003C" w:rsidP="00A717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Установка иконки приложения (см. Рисунок 3.2.1)</w:t>
      </w:r>
    </w:p>
    <w:p w14:paraId="50626D85" w14:textId="7D8CA9AF" w:rsidR="00F01536" w:rsidRPr="00B4003C" w:rsidRDefault="00F01536" w:rsidP="00B40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003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8568F32" wp14:editId="27F39211">
            <wp:extent cx="6152515" cy="1687195"/>
            <wp:effectExtent l="0" t="0" r="0" b="0"/>
            <wp:docPr id="111791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17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DCE1" w14:textId="6281999D" w:rsidR="00F01536" w:rsidRDefault="00F01536" w:rsidP="00B40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003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</w:t>
      </w:r>
      <w:r w:rsidR="00B4003C" w:rsidRPr="00B4003C">
        <w:rPr>
          <w:rFonts w:ascii="Times New Roman" w:hAnsi="Times New Roman" w:cs="Times New Roman"/>
          <w:b/>
          <w:bCs/>
          <w:sz w:val="28"/>
          <w:szCs w:val="28"/>
          <w:lang w:val="ru-RU"/>
        </w:rPr>
        <w:t>. 3.2.1</w:t>
      </w:r>
    </w:p>
    <w:p w14:paraId="0DE7BB2F" w14:textId="0554FCC6" w:rsidR="00B4003C" w:rsidRPr="00B4003C" w:rsidRDefault="004575AF" w:rsidP="004575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мастером публикаций </w:t>
      </w:r>
      <w:r>
        <w:rPr>
          <w:rFonts w:ascii="Times New Roman" w:hAnsi="Times New Roman" w:cs="Times New Roman"/>
          <w:sz w:val="28"/>
          <w:szCs w:val="28"/>
          <w:lang w:val="ru-RU"/>
        </w:rPr>
        <w:t>(см. Рисун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ки </w:t>
      </w:r>
      <w:r>
        <w:rPr>
          <w:rFonts w:ascii="Times New Roman" w:hAnsi="Times New Roman" w:cs="Times New Roman"/>
          <w:sz w:val="28"/>
          <w:szCs w:val="28"/>
          <w:lang w:val="ru-RU"/>
        </w:rPr>
        <w:t>3.2.</w:t>
      </w:r>
      <w:r>
        <w:rPr>
          <w:rFonts w:ascii="Times New Roman" w:hAnsi="Times New Roman" w:cs="Times New Roman"/>
          <w:sz w:val="28"/>
          <w:szCs w:val="28"/>
          <w:lang w:val="ru-RU"/>
        </w:rPr>
        <w:t>2 – 3.2.6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AD04" w14:textId="5DA4DC57" w:rsidR="0032668E" w:rsidRPr="004575AF" w:rsidRDefault="008E050A" w:rsidP="004575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75AF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8A5CF26" wp14:editId="4317ADEB">
            <wp:extent cx="6152515" cy="3362325"/>
            <wp:effectExtent l="0" t="0" r="0" b="0"/>
            <wp:docPr id="160665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54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983C" w14:textId="2661C311" w:rsidR="00F63457" w:rsidRPr="004575AF" w:rsidRDefault="004575AF" w:rsidP="004575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75A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3.2.2 – начало работы мастера публикаций</w:t>
      </w:r>
    </w:p>
    <w:p w14:paraId="7E9F3966" w14:textId="205692D2" w:rsidR="00DB72B8" w:rsidRDefault="00DB72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72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4B46A0" wp14:editId="742C63A7">
            <wp:extent cx="5009515" cy="2953799"/>
            <wp:effectExtent l="0" t="0" r="0" b="0"/>
            <wp:docPr id="1462291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917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447" cy="2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F74" w14:textId="28CFDDFC" w:rsidR="004575AF" w:rsidRPr="004575AF" w:rsidRDefault="004575AF" w:rsidP="004575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75A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4575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 места установки</w:t>
      </w:r>
    </w:p>
    <w:p w14:paraId="7910C258" w14:textId="116F15FE" w:rsidR="00DF2CC3" w:rsidRDefault="00DF2CC3" w:rsidP="004575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2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B7A40" wp14:editId="46E98B2A">
            <wp:extent cx="3363255" cy="3300426"/>
            <wp:effectExtent l="0" t="0" r="0" b="0"/>
            <wp:docPr id="98558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7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9053" cy="33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E9B6" w14:textId="0F0965B6" w:rsidR="004575AF" w:rsidRPr="004575AF" w:rsidRDefault="008F35D9" w:rsidP="008F35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75A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 – готовность инсталлятора</w:t>
      </w:r>
    </w:p>
    <w:p w14:paraId="4C1590BC" w14:textId="10D27604" w:rsidR="00DF2CC3" w:rsidRDefault="00DF2CC3" w:rsidP="008F35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2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6332B" wp14:editId="09E5EFE9">
            <wp:extent cx="5883150" cy="320068"/>
            <wp:effectExtent l="0" t="0" r="3810" b="3810"/>
            <wp:docPr id="110440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8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1153" w14:textId="2E09C410" w:rsidR="008F35D9" w:rsidRPr="008F35D9" w:rsidRDefault="008F35D9" w:rsidP="008F35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75A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4575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</w:p>
    <w:sectPr w:rsidR="008F35D9" w:rsidRPr="008F35D9" w:rsidSect="007556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69A1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44209B"/>
    <w:multiLevelType w:val="multilevel"/>
    <w:tmpl w:val="48903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AF33CF5"/>
    <w:multiLevelType w:val="multilevel"/>
    <w:tmpl w:val="6C0A1F6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3375499"/>
    <w:multiLevelType w:val="multilevel"/>
    <w:tmpl w:val="42063C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5054381">
    <w:abstractNumId w:val="3"/>
  </w:num>
  <w:num w:numId="2" w16cid:durableId="1373774568">
    <w:abstractNumId w:val="0"/>
  </w:num>
  <w:num w:numId="3" w16cid:durableId="1014183881">
    <w:abstractNumId w:val="1"/>
  </w:num>
  <w:num w:numId="4" w16cid:durableId="185672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750E2"/>
    <w:rsid w:val="00083B1A"/>
    <w:rsid w:val="000A2AC0"/>
    <w:rsid w:val="0014338D"/>
    <w:rsid w:val="001E140E"/>
    <w:rsid w:val="00223896"/>
    <w:rsid w:val="00225A62"/>
    <w:rsid w:val="0032668E"/>
    <w:rsid w:val="004575AF"/>
    <w:rsid w:val="004F0441"/>
    <w:rsid w:val="005E6CBF"/>
    <w:rsid w:val="006551C3"/>
    <w:rsid w:val="00655BE1"/>
    <w:rsid w:val="00694012"/>
    <w:rsid w:val="0075567E"/>
    <w:rsid w:val="007808FA"/>
    <w:rsid w:val="00792666"/>
    <w:rsid w:val="007A682D"/>
    <w:rsid w:val="007B07DE"/>
    <w:rsid w:val="007B1EF7"/>
    <w:rsid w:val="007B2FFC"/>
    <w:rsid w:val="00832547"/>
    <w:rsid w:val="00846A6E"/>
    <w:rsid w:val="0088475B"/>
    <w:rsid w:val="008E050A"/>
    <w:rsid w:val="008F35D9"/>
    <w:rsid w:val="00966FDB"/>
    <w:rsid w:val="009C0515"/>
    <w:rsid w:val="009D6957"/>
    <w:rsid w:val="00A13794"/>
    <w:rsid w:val="00A71791"/>
    <w:rsid w:val="00A9714B"/>
    <w:rsid w:val="00AA47B9"/>
    <w:rsid w:val="00AD54A6"/>
    <w:rsid w:val="00AF061F"/>
    <w:rsid w:val="00B23B6D"/>
    <w:rsid w:val="00B4003C"/>
    <w:rsid w:val="00CE23B3"/>
    <w:rsid w:val="00D5496F"/>
    <w:rsid w:val="00D71359"/>
    <w:rsid w:val="00DB72B8"/>
    <w:rsid w:val="00DE6275"/>
    <w:rsid w:val="00DF2CC3"/>
    <w:rsid w:val="00E1257C"/>
    <w:rsid w:val="00E3461C"/>
    <w:rsid w:val="00E649C3"/>
    <w:rsid w:val="00EB2F71"/>
    <w:rsid w:val="00F01536"/>
    <w:rsid w:val="00F63457"/>
    <w:rsid w:val="00F960FF"/>
    <w:rsid w:val="00F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83B0"/>
  <w15:chartTrackingRefBased/>
  <w15:docId w15:val="{9C4B1D2A-7051-4501-9B67-59270CD7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5AF"/>
  </w:style>
  <w:style w:type="paragraph" w:styleId="2">
    <w:name w:val="heading 2"/>
    <w:basedOn w:val="a"/>
    <w:next w:val="a"/>
    <w:link w:val="20"/>
    <w:semiHidden/>
    <w:unhideWhenUsed/>
    <w:qFormat/>
    <w:rsid w:val="0069401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50A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69401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Черноколпакова</dc:creator>
  <cp:keywords/>
  <dc:description/>
  <cp:lastModifiedBy>Полина Черноколпакова</cp:lastModifiedBy>
  <cp:revision>1</cp:revision>
  <dcterms:created xsi:type="dcterms:W3CDTF">2024-05-07T07:03:00Z</dcterms:created>
  <dcterms:modified xsi:type="dcterms:W3CDTF">2024-05-07T08:16:00Z</dcterms:modified>
</cp:coreProperties>
</file>