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75CA" w14:textId="173AC2D3" w:rsidR="006C0E7E" w:rsidRPr="004529F4" w:rsidRDefault="00D87E8E" w:rsidP="00D87E8E">
      <w:pPr>
        <w:jc w:val="center"/>
        <w:rPr>
          <w:b/>
        </w:rPr>
      </w:pPr>
      <w:r w:rsidRPr="004529F4">
        <w:rPr>
          <w:b/>
        </w:rPr>
        <w:t>Agenda South West Central Labour Party Branch Meeting</w:t>
      </w:r>
    </w:p>
    <w:p w14:paraId="4450D0EC" w14:textId="5C5A794D" w:rsidR="00D87E8E" w:rsidRPr="004529F4" w:rsidRDefault="00D87E8E" w:rsidP="00D87E8E">
      <w:pPr>
        <w:jc w:val="center"/>
        <w:rPr>
          <w:b/>
        </w:rPr>
      </w:pPr>
      <w:r w:rsidRPr="004529F4">
        <w:rPr>
          <w:b/>
        </w:rPr>
        <w:t>7.30pm Tuesday 12 February 2019</w:t>
      </w:r>
    </w:p>
    <w:p w14:paraId="15EC6255" w14:textId="462CECD5" w:rsidR="00D87E8E" w:rsidRPr="004529F4" w:rsidRDefault="00D87E8E" w:rsidP="00D87E8E">
      <w:pPr>
        <w:jc w:val="center"/>
        <w:rPr>
          <w:b/>
        </w:rPr>
      </w:pPr>
      <w:r w:rsidRPr="004529F4">
        <w:rPr>
          <w:b/>
        </w:rPr>
        <w:t>Oxford Town Hall</w:t>
      </w:r>
    </w:p>
    <w:p w14:paraId="44868B55" w14:textId="789C218E" w:rsidR="00D87E8E" w:rsidRDefault="00D87E8E" w:rsidP="00D87E8E">
      <w:pPr>
        <w:jc w:val="center"/>
      </w:pPr>
    </w:p>
    <w:p w14:paraId="18C03116" w14:textId="6E1E26FC" w:rsidR="00D87E8E" w:rsidRDefault="0009102C" w:rsidP="00D87E8E">
      <w:pPr>
        <w:pStyle w:val="ListParagraph"/>
        <w:numPr>
          <w:ilvl w:val="0"/>
          <w:numId w:val="1"/>
        </w:numPr>
      </w:pPr>
      <w:r>
        <w:t>Welcome: a</w:t>
      </w:r>
      <w:r w:rsidR="00D87E8E">
        <w:t>ttendance and apologies</w:t>
      </w:r>
    </w:p>
    <w:p w14:paraId="3BC7C814" w14:textId="77777777" w:rsidR="00D87E8E" w:rsidRDefault="00D87E8E" w:rsidP="00D87E8E">
      <w:pPr>
        <w:pStyle w:val="ListParagraph"/>
      </w:pPr>
    </w:p>
    <w:p w14:paraId="10478CEA" w14:textId="77777777" w:rsidR="00331A29" w:rsidRDefault="00D87E8E" w:rsidP="00331A29">
      <w:pPr>
        <w:pStyle w:val="ListParagraph"/>
        <w:numPr>
          <w:ilvl w:val="0"/>
          <w:numId w:val="1"/>
        </w:numPr>
      </w:pPr>
      <w:r>
        <w:t>Minutes and matters arising</w:t>
      </w:r>
    </w:p>
    <w:p w14:paraId="23F5B949" w14:textId="77777777" w:rsidR="00331A29" w:rsidRDefault="00331A29" w:rsidP="00331A29">
      <w:pPr>
        <w:pStyle w:val="ListParagraph"/>
      </w:pPr>
    </w:p>
    <w:p w14:paraId="17F83E1E" w14:textId="1574E77C" w:rsidR="00D87E8E" w:rsidRDefault="00D87E8E" w:rsidP="00331A29">
      <w:pPr>
        <w:pStyle w:val="ListParagraph"/>
        <w:numPr>
          <w:ilvl w:val="0"/>
          <w:numId w:val="1"/>
        </w:numPr>
      </w:pPr>
      <w:r>
        <w:t xml:space="preserve">Discussion – Bill </w:t>
      </w:r>
      <w:proofErr w:type="spellStart"/>
      <w:r>
        <w:t>MacKeith</w:t>
      </w:r>
      <w:proofErr w:type="spellEnd"/>
      <w:r>
        <w:t xml:space="preserve"> will lead a discussion </w:t>
      </w:r>
      <w:r w:rsidR="000D200C">
        <w:t>following</w:t>
      </w:r>
      <w:r>
        <w:t xml:space="preserve"> the sentencing of the Stansted 15 on </w:t>
      </w:r>
      <w:r w:rsidRPr="00D87E8E">
        <w:t>implications for civil liberties</w:t>
      </w:r>
      <w:r>
        <w:t>,</w:t>
      </w:r>
      <w:r w:rsidRPr="00D87E8E">
        <w:t xml:space="preserve"> next steps on immigration regime</w:t>
      </w:r>
      <w:r>
        <w:t>,</w:t>
      </w:r>
      <w:r w:rsidRPr="00D87E8E">
        <w:t xml:space="preserve"> anti-deportation and anti-detention</w:t>
      </w:r>
      <w:r>
        <w:t xml:space="preserve"> campaigning,</w:t>
      </w:r>
      <w:r w:rsidRPr="00D87E8E">
        <w:t xml:space="preserve"> espec</w:t>
      </w:r>
      <w:r>
        <w:t>ially</w:t>
      </w:r>
      <w:r w:rsidRPr="00D87E8E">
        <w:t xml:space="preserve"> in the </w:t>
      </w:r>
      <w:r>
        <w:t xml:space="preserve">current </w:t>
      </w:r>
      <w:r w:rsidRPr="00D87E8E">
        <w:t>hostile environment</w:t>
      </w:r>
    </w:p>
    <w:p w14:paraId="1A26717E" w14:textId="77777777" w:rsidR="00331A29" w:rsidRDefault="00331A29" w:rsidP="00331A29">
      <w:pPr>
        <w:pStyle w:val="ListParagraph"/>
      </w:pPr>
    </w:p>
    <w:p w14:paraId="40E13120" w14:textId="31797E79" w:rsidR="00331A29" w:rsidRDefault="00331A29" w:rsidP="00331A29">
      <w:pPr>
        <w:pStyle w:val="ListParagraph"/>
        <w:numPr>
          <w:ilvl w:val="0"/>
          <w:numId w:val="1"/>
        </w:numPr>
      </w:pPr>
      <w:r w:rsidRPr="00331A29">
        <w:t>Any motions</w:t>
      </w:r>
      <w:bookmarkStart w:id="0" w:name="_GoBack"/>
      <w:bookmarkEnd w:id="0"/>
    </w:p>
    <w:p w14:paraId="219A4955" w14:textId="77777777" w:rsidR="00D87E8E" w:rsidRDefault="00D87E8E" w:rsidP="00D87E8E">
      <w:pPr>
        <w:pStyle w:val="ListParagraph"/>
      </w:pPr>
    </w:p>
    <w:p w14:paraId="1BDDA89D" w14:textId="15CA7DAC" w:rsidR="00D87E8E" w:rsidRDefault="00D87E8E" w:rsidP="00D87E8E">
      <w:pPr>
        <w:pStyle w:val="ListParagraph"/>
        <w:numPr>
          <w:ilvl w:val="0"/>
          <w:numId w:val="1"/>
        </w:numPr>
      </w:pPr>
      <w:r>
        <w:t>Reports from Councillors</w:t>
      </w:r>
    </w:p>
    <w:p w14:paraId="0C07C1CD" w14:textId="77777777" w:rsidR="0009102C" w:rsidRDefault="0009102C" w:rsidP="0009102C">
      <w:pPr>
        <w:pStyle w:val="ListParagraph"/>
      </w:pPr>
    </w:p>
    <w:p w14:paraId="2532E955" w14:textId="55ED1819" w:rsidR="0009102C" w:rsidRDefault="0009102C" w:rsidP="0009102C">
      <w:pPr>
        <w:pStyle w:val="ListParagraph"/>
        <w:numPr>
          <w:ilvl w:val="0"/>
          <w:numId w:val="1"/>
        </w:numPr>
      </w:pPr>
      <w:r>
        <w:t>Other reports:</w:t>
      </w:r>
    </w:p>
    <w:p w14:paraId="58C131F4" w14:textId="77777777" w:rsidR="00327489" w:rsidRDefault="0009102C" w:rsidP="0009102C">
      <w:pPr>
        <w:pStyle w:val="ListParagraph"/>
      </w:pPr>
      <w:r>
        <w:t xml:space="preserve">- </w:t>
      </w:r>
      <w:r w:rsidR="00327489">
        <w:t>Oxford Living Wage</w:t>
      </w:r>
    </w:p>
    <w:p w14:paraId="289079CF" w14:textId="24724B05" w:rsidR="0009102C" w:rsidRDefault="00331A29" w:rsidP="0009102C">
      <w:pPr>
        <w:pStyle w:val="ListParagraph"/>
      </w:pPr>
      <w:r>
        <w:t xml:space="preserve">- </w:t>
      </w:r>
      <w:r w:rsidR="0009102C">
        <w:t>Treasurer</w:t>
      </w:r>
    </w:p>
    <w:p w14:paraId="19706AAF" w14:textId="5C68739A" w:rsidR="00480058" w:rsidRDefault="0009102C" w:rsidP="00480058">
      <w:pPr>
        <w:pStyle w:val="ListParagraph"/>
      </w:pPr>
      <w:r>
        <w:t xml:space="preserve">- All Members Meeting </w:t>
      </w:r>
    </w:p>
    <w:p w14:paraId="2E27B8D5" w14:textId="55632339" w:rsidR="00480058" w:rsidRDefault="00480058" w:rsidP="00480058">
      <w:pPr>
        <w:pStyle w:val="ListParagraph"/>
      </w:pPr>
      <w:r>
        <w:t>- Other</w:t>
      </w:r>
    </w:p>
    <w:p w14:paraId="75705FDF" w14:textId="77777777" w:rsidR="000D200C" w:rsidRDefault="000D200C" w:rsidP="000D200C">
      <w:pPr>
        <w:pStyle w:val="ListParagraph"/>
      </w:pPr>
    </w:p>
    <w:p w14:paraId="54C71B55" w14:textId="72876A18" w:rsidR="000D200C" w:rsidRDefault="000D200C" w:rsidP="00D87E8E">
      <w:pPr>
        <w:pStyle w:val="ListParagraph"/>
        <w:numPr>
          <w:ilvl w:val="0"/>
          <w:numId w:val="1"/>
        </w:numPr>
      </w:pPr>
      <w:r>
        <w:t>Concerns of members</w:t>
      </w:r>
    </w:p>
    <w:p w14:paraId="523DC88B" w14:textId="77777777" w:rsidR="00D87E8E" w:rsidRDefault="00D87E8E" w:rsidP="00D87E8E">
      <w:pPr>
        <w:pStyle w:val="ListParagraph"/>
      </w:pPr>
    </w:p>
    <w:p w14:paraId="39B96EF7" w14:textId="77777777" w:rsidR="000D200C" w:rsidRDefault="00D87E8E" w:rsidP="000D200C">
      <w:pPr>
        <w:pStyle w:val="ListParagraph"/>
        <w:numPr>
          <w:ilvl w:val="0"/>
          <w:numId w:val="1"/>
        </w:numPr>
      </w:pPr>
      <w:r>
        <w:t xml:space="preserve">Future meetings </w:t>
      </w:r>
      <w:r w:rsidR="004529F4">
        <w:t>– ideas for future meetings – speakers and topics</w:t>
      </w:r>
    </w:p>
    <w:p w14:paraId="0AACEB94" w14:textId="77777777" w:rsidR="004529F4" w:rsidRDefault="004529F4" w:rsidP="004529F4">
      <w:pPr>
        <w:pStyle w:val="ListParagraph"/>
      </w:pPr>
    </w:p>
    <w:p w14:paraId="0238A5D0" w14:textId="31AC1CA5" w:rsidR="00D87E8E" w:rsidRDefault="000D200C" w:rsidP="00D87E8E">
      <w:pPr>
        <w:pStyle w:val="ListParagraph"/>
        <w:numPr>
          <w:ilvl w:val="0"/>
          <w:numId w:val="1"/>
        </w:numPr>
      </w:pPr>
      <w:r>
        <w:t>Date of the next meeting</w:t>
      </w:r>
      <w:r w:rsidR="00D87E8E">
        <w:t xml:space="preserve"> </w:t>
      </w:r>
      <w:r w:rsidR="0009102C">
        <w:t>7.30pm Tuesday 19 March, Oxford Town Hall</w:t>
      </w:r>
    </w:p>
    <w:sectPr w:rsidR="00D8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C1CC2"/>
    <w:multiLevelType w:val="hybridMultilevel"/>
    <w:tmpl w:val="2B40829A"/>
    <w:lvl w:ilvl="0" w:tplc="EFA0930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C34FFB"/>
    <w:multiLevelType w:val="hybridMultilevel"/>
    <w:tmpl w:val="48382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8E"/>
    <w:rsid w:val="000349C4"/>
    <w:rsid w:val="0009102C"/>
    <w:rsid w:val="000D200C"/>
    <w:rsid w:val="00327489"/>
    <w:rsid w:val="00331A29"/>
    <w:rsid w:val="004529F4"/>
    <w:rsid w:val="00480058"/>
    <w:rsid w:val="006C0E7E"/>
    <w:rsid w:val="00D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D579"/>
  <w15:chartTrackingRefBased/>
  <w15:docId w15:val="{741559B1-F573-433C-85A6-FE417A7A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2019-02-04T22:35:00Z</dcterms:created>
  <dcterms:modified xsi:type="dcterms:W3CDTF">2019-02-05T10:42:00Z</dcterms:modified>
</cp:coreProperties>
</file>