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4207" w14:textId="77777777" w:rsidR="00652355" w:rsidRPr="00652355" w:rsidRDefault="00652355" w:rsidP="00652355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Times New Roman"/>
          <w:b/>
          <w:bCs/>
          <w:kern w:val="36"/>
          <w:sz w:val="47"/>
          <w:szCs w:val="47"/>
          <w14:ligatures w14:val="none"/>
        </w:rPr>
      </w:pPr>
      <w:r w:rsidRPr="00652355">
        <w:rPr>
          <w:rFonts w:ascii="Consolas" w:eastAsia="Times New Roman" w:hAnsi="Consolas" w:cs="Times New Roman"/>
          <w:b/>
          <w:bCs/>
          <w:kern w:val="36"/>
          <w:sz w:val="47"/>
          <w:szCs w:val="47"/>
          <w14:ligatures w14:val="none"/>
        </w:rPr>
        <w:t>CSC1110 Exercise 9</w:t>
      </w:r>
      <w:r w:rsidR="00F10D21" w:rsidRPr="00F10D21">
        <w:rPr>
          <w:rFonts w:ascii="Consolas" w:eastAsia="Times New Roman" w:hAnsi="Consolas" w:cs="Times New Roman"/>
          <w:b/>
          <w:bCs/>
          <w:kern w:val="36"/>
          <w:sz w:val="47"/>
          <w:szCs w:val="47"/>
          <w14:ligatures w14:val="none"/>
        </w:rPr>
        <w:t xml:space="preserve"> – Kaiden Pollesch</w:t>
      </w:r>
    </w:p>
    <w:p w14:paraId="494CED0B" w14:textId="77777777" w:rsidR="00652355" w:rsidRPr="006E3707" w:rsidRDefault="00652355" w:rsidP="00652355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 w:rsidRPr="00652355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Generating Documentation using Chat-GPT</w:t>
      </w:r>
    </w:p>
    <w:p w14:paraId="272EAB6B" w14:textId="77777777" w:rsidR="00B935DE" w:rsidRPr="006E3707" w:rsidRDefault="00B935DE" w:rsidP="009806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My Javadoc Comments</w:t>
      </w:r>
    </w:p>
    <w:p w14:paraId="4472FB57" w14:textId="77777777" w:rsidR="00B935DE" w:rsidRPr="006E3707" w:rsidRDefault="00B935DE" w:rsidP="00B935DE">
      <w:pPr>
        <w:pStyle w:val="HTMLPreformatted"/>
        <w:rPr>
          <w:rFonts w:ascii="Consolas" w:hAnsi="Consolas"/>
        </w:rPr>
      </w:pPr>
      <w:r w:rsidRPr="006E3707">
        <w:rPr>
          <w:rFonts w:ascii="Consolas" w:hAnsi="Consolas"/>
          <w:i/>
          <w:iCs/>
        </w:rPr>
        <w:t>/**</w:t>
      </w:r>
      <w:r w:rsidRPr="006E3707">
        <w:rPr>
          <w:rFonts w:ascii="Consolas" w:hAnsi="Consolas"/>
          <w:i/>
          <w:iCs/>
        </w:rPr>
        <w:br/>
        <w:t xml:space="preserve"> * Is the main interface for a Persons Calendar</w:t>
      </w:r>
      <w:r w:rsidRPr="006E3707">
        <w:rPr>
          <w:rFonts w:ascii="Consolas" w:hAnsi="Consolas"/>
          <w:i/>
          <w:iCs/>
        </w:rPr>
        <w:br/>
        <w:t xml:space="preserve"> */</w:t>
      </w:r>
      <w:r w:rsidRPr="006E3707">
        <w:rPr>
          <w:rFonts w:ascii="Consolas" w:hAnsi="Consolas"/>
          <w:i/>
          <w:iCs/>
        </w:rPr>
        <w:br/>
      </w:r>
      <w:r w:rsidRPr="006E3707">
        <w:rPr>
          <w:rFonts w:ascii="Consolas" w:hAnsi="Consolas"/>
        </w:rPr>
        <w:t>public interface Schedulable {</w:t>
      </w:r>
    </w:p>
    <w:p w14:paraId="0A211FC9" w14:textId="77777777" w:rsidR="00B935DE" w:rsidRPr="006E3707" w:rsidRDefault="00B935DE" w:rsidP="00B9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</w:pPr>
    </w:p>
    <w:p w14:paraId="33CD1A11" w14:textId="77777777" w:rsidR="00B935DE" w:rsidRPr="006E3707" w:rsidRDefault="00B935DE" w:rsidP="00B9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t>/**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To input a day and hour and see if the Calendar is filled during that time,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or if it is free during that time in that persons calendar.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@param day the day that they want to schedule with person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@param hour the hour that they want to schedule with person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@return true if they can be scheduled at that time or false if they cannot.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*/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</w:r>
      <w:proofErr w:type="spellStart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isBusy</w:t>
      </w:r>
      <w:proofErr w:type="spellEnd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(int day, int hour);</w:t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t>/**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This will try and add an item to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@param item will be the item added to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@return true if it was added return false if it wasn't added.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*/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</w:r>
      <w:proofErr w:type="spellStart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add(Schedulable item);</w:t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t>/**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This will try and remove an item to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@param item will be the item removed from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@return true if it was removed return false if it wasn't removed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*/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</w:r>
      <w:proofErr w:type="spellStart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remove(Schedulable item);</w:t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t>/**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This will get the name of the item being added to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 @return the name of the item being added to the calendar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  <w:t xml:space="preserve"> */</w:t>
      </w:r>
      <w:r w:rsidRPr="00B935DE">
        <w:rPr>
          <w:rFonts w:ascii="Consolas" w:eastAsia="Times New Roman" w:hAnsi="Consolas" w:cs="Courier New"/>
          <w:i/>
          <w:iCs/>
          <w:kern w:val="0"/>
          <w:sz w:val="20"/>
          <w:szCs w:val="20"/>
          <w14:ligatures w14:val="none"/>
        </w:rPr>
        <w:br/>
      </w:r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getName</w:t>
      </w:r>
      <w:proofErr w:type="spellEnd"/>
      <w:r w:rsidRPr="00B935DE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();</w:t>
      </w:r>
    </w:p>
    <w:p w14:paraId="5E6DD2EB" w14:textId="77777777" w:rsidR="0098069E" w:rsidRPr="00F10D21" w:rsidRDefault="00B935DE" w:rsidP="00F1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}</w:t>
      </w:r>
    </w:p>
    <w:p w14:paraId="36416BEC" w14:textId="77777777" w:rsidR="00F10D21" w:rsidRDefault="00F10D21" w:rsidP="00F10D2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06D5FB74" w14:textId="77777777" w:rsidR="00B935DE" w:rsidRPr="006E3707" w:rsidRDefault="0098069E" w:rsidP="00F10D2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 </w:t>
      </w:r>
      <w:r w:rsidR="00B935DE"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Chat-GPT</w:t>
      </w:r>
      <w:r w:rsidR="00B935DE"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 Javadoc Comments</w:t>
      </w:r>
    </w:p>
    <w:p w14:paraId="5A1C45E4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/**</w:t>
      </w:r>
    </w:p>
    <w:p w14:paraId="09B210E0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* The {@code Schedulable} interface represents entities that can be scheduled and managed within a time-based system.</w:t>
      </w:r>
    </w:p>
    <w:p w14:paraId="0F3E1B13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* Implementing classes are expected to provide functionality for checking availability,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adding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and removing scheduled items,</w:t>
      </w:r>
    </w:p>
    <w:p w14:paraId="5CA15622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and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retrieving the name of the schedulable entity.</w:t>
      </w:r>
    </w:p>
    <w:p w14:paraId="347232F7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*/</w:t>
      </w:r>
    </w:p>
    <w:p w14:paraId="1C19F4B1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public interface Schedulable {</w:t>
      </w:r>
    </w:p>
    <w:p w14:paraId="2ACCDE4D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10790C10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/**</w:t>
      </w:r>
    </w:p>
    <w:p w14:paraId="0ED07E5C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Checks if the entity is busy at the specified day and hour.</w:t>
      </w:r>
    </w:p>
    <w:p w14:paraId="6F8C39E7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</w:t>
      </w:r>
    </w:p>
    <w:p w14:paraId="719652BE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@param day  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The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day of the week, where 1 represents Monday and 7 represents Sunday.</w:t>
      </w:r>
    </w:p>
    <w:p w14:paraId="2EF13EBB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@param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hour  The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hour of the day in 24-hour format (0 to 23).</w:t>
      </w:r>
    </w:p>
    <w:p w14:paraId="78006193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@return  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{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@code true} if the entity is busy at the specified day and hour, {@code false} otherwise.</w:t>
      </w:r>
    </w:p>
    <w:p w14:paraId="41AC35D8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*/</w:t>
      </w:r>
    </w:p>
    <w:p w14:paraId="069A799C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isBusy</w:t>
      </w:r>
      <w:proofErr w:type="spell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int day, int hour);</w:t>
      </w:r>
    </w:p>
    <w:p w14:paraId="6F381CDA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56B7C676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/**</w:t>
      </w:r>
    </w:p>
    <w:p w14:paraId="63459307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Adds a schedulable item to the entity's schedule.</w:t>
      </w:r>
    </w:p>
    <w:p w14:paraId="7F265E89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</w:t>
      </w:r>
    </w:p>
    <w:p w14:paraId="7E05BCA8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@param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item  The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{@code Schedulable} item to be added to the schedule.</w:t>
      </w:r>
    </w:p>
    <w:p w14:paraId="3D2361DB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@return  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{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@code true} if the item is successfully added, {@code false} if the addition fails (e.g., due to conflicts).</w:t>
      </w:r>
    </w:p>
    <w:p w14:paraId="116DECE5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*/</w:t>
      </w:r>
    </w:p>
    <w:p w14:paraId="4125DAF8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add(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Schedulable item);</w:t>
      </w:r>
    </w:p>
    <w:p w14:paraId="644E2466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24D741C3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/**</w:t>
      </w:r>
    </w:p>
    <w:p w14:paraId="71028E1C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Removes a schedulable item from the entity's schedule.</w:t>
      </w:r>
    </w:p>
    <w:p w14:paraId="0A12B1D3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</w:t>
      </w:r>
    </w:p>
    <w:p w14:paraId="0A3CA3A1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@param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item  The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{@code Schedulable} item to be removed from the schedule.</w:t>
      </w:r>
    </w:p>
    <w:p w14:paraId="535DFEE6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@return  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{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@code true} if the item is successfully removed, {@code false} if the removal fails (e.g., item not found).</w:t>
      </w:r>
    </w:p>
    <w:p w14:paraId="5808AC39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*/</w:t>
      </w:r>
    </w:p>
    <w:p w14:paraId="5FC3EB69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boolean</w:t>
      </w:r>
      <w:proofErr w:type="spell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remove(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Schedulable item);</w:t>
      </w:r>
    </w:p>
    <w:p w14:paraId="7A2AF9C7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5DBD30F1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/**</w:t>
      </w:r>
    </w:p>
    <w:p w14:paraId="3E0B6BE3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Retrieves the name of the schedulable entity.</w:t>
      </w:r>
    </w:p>
    <w:p w14:paraId="5736B13D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</w:t>
      </w:r>
    </w:p>
    <w:p w14:paraId="683A5FD4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 @</w:t>
      </w:r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return  A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{@code String} representing the name of the schedulable entity.</w:t>
      </w:r>
    </w:p>
    <w:p w14:paraId="227B2CB9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*/</w:t>
      </w:r>
    </w:p>
    <w:p w14:paraId="6A6F6D7A" w14:textId="77777777" w:rsidR="0098069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proofErr w:type="gramStart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getName</w:t>
      </w:r>
      <w:proofErr w:type="spell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</w:t>
      </w:r>
      <w:proofErr w:type="gramEnd"/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);</w:t>
      </w:r>
    </w:p>
    <w:p w14:paraId="4FC7CAF8" w14:textId="77777777" w:rsidR="00B935DE" w:rsidRPr="006E3707" w:rsidRDefault="0098069E" w:rsidP="0098069E">
      <w:pPr>
        <w:spacing w:after="0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}</w:t>
      </w:r>
    </w:p>
    <w:p w14:paraId="3EC26A47" w14:textId="77777777" w:rsidR="00CA3FF2" w:rsidRPr="006E3707" w:rsidRDefault="00CA3FF2" w:rsidP="0098069E">
      <w:pPr>
        <w:spacing w:after="0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</w:p>
    <w:p w14:paraId="43740BFF" w14:textId="77777777" w:rsidR="00CA3FF2" w:rsidRPr="006E3707" w:rsidRDefault="00CA3FF2" w:rsidP="0098069E">
      <w:pPr>
        <w:spacing w:after="0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</w:p>
    <w:p w14:paraId="55FD062F" w14:textId="77777777" w:rsidR="00CA3FF2" w:rsidRPr="006E3707" w:rsidRDefault="00CA3FF2" w:rsidP="0098069E">
      <w:pPr>
        <w:spacing w:after="0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</w:p>
    <w:p w14:paraId="66E31D07" w14:textId="77777777" w:rsidR="00CA3FF2" w:rsidRPr="006E3707" w:rsidRDefault="00CA3FF2" w:rsidP="0098069E">
      <w:pPr>
        <w:spacing w:after="0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</w:p>
    <w:p w14:paraId="31DD7B39" w14:textId="77777777" w:rsidR="00ED46F6" w:rsidRPr="006E3707" w:rsidRDefault="00ED46F6" w:rsidP="0098069E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</w:p>
    <w:p w14:paraId="18CCFFD8" w14:textId="77777777" w:rsidR="00CA3FF2" w:rsidRPr="006E3707" w:rsidRDefault="00CA3FF2" w:rsidP="007C47BB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lastRenderedPageBreak/>
        <w:t>3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. 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Compare</w:t>
      </w:r>
    </w:p>
    <w:p w14:paraId="0B7FB58C" w14:textId="77777777" w:rsidR="006E3707" w:rsidRDefault="006E3707" w:rsidP="007C47BB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Both Javadocs are very similar</w:t>
      </w:r>
      <w: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, and they are both saying the same thing. I think the only difference is that the AI-generated ones use more coding language and maybe a little more in-depth to try and communicate their ideas better. </w:t>
      </w:r>
    </w:p>
    <w:p w14:paraId="3D64788D" w14:textId="77777777" w:rsidR="006E3707" w:rsidRDefault="006E3707" w:rsidP="006E370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 think the AI-generated one is better because it goes into a little more detail, uses the words that come with coding languages and uses better terminology.</w:t>
      </w:r>
    </w:p>
    <w:p w14:paraId="52719802" w14:textId="77777777" w:rsidR="006E3707" w:rsidRDefault="006E3707" w:rsidP="006E370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4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UML Diagram for Schedulable</w:t>
      </w:r>
    </w:p>
    <w:p w14:paraId="6AE155F2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+-----------------+</w:t>
      </w:r>
    </w:p>
    <w:p w14:paraId="61AB2138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Schedulable   |</w:t>
      </w:r>
    </w:p>
    <w:p w14:paraId="7D26485E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+-----------------+</w:t>
      </w:r>
    </w:p>
    <w:p w14:paraId="40B334FC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- </w:t>
      </w:r>
      <w:proofErr w:type="spellStart"/>
      <w:proofErr w:type="gram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isBusy</w:t>
      </w:r>
      <w:proofErr w:type="spell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day: int, hour: int): </w:t>
      </w:r>
      <w:proofErr w:type="spell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360484AF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- </w:t>
      </w:r>
      <w:proofErr w:type="gram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add(</w:t>
      </w:r>
      <w:proofErr w:type="gram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item: Schedulable): </w:t>
      </w:r>
      <w:proofErr w:type="spell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6662FEF2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- </w:t>
      </w:r>
      <w:proofErr w:type="gram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remove(</w:t>
      </w:r>
      <w:proofErr w:type="gram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item: Schedulable): </w:t>
      </w:r>
      <w:proofErr w:type="spell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7EDB6DCA" w14:textId="77777777" w:rsidR="006E3707" w:rsidRP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- </w:t>
      </w:r>
      <w:proofErr w:type="spellStart"/>
      <w:proofErr w:type="gramStart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getName</w:t>
      </w:r>
      <w:proofErr w:type="spell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 String</w:t>
      </w:r>
    </w:p>
    <w:p w14:paraId="430FE375" w14:textId="77777777" w:rsid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E370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+-----------------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</w:t>
      </w:r>
    </w:p>
    <w:p w14:paraId="5395C9C2" w14:textId="77777777" w:rsidR="006E3707" w:rsidRDefault="006E3707" w:rsidP="006E3707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Clearly doesn’t know exactly what the UML diagram should look like it doesn’t have &lt;&lt;interface&gt;&gt; at the top, also those methods should not be private.</w:t>
      </w:r>
    </w:p>
    <w:p w14:paraId="3469F18B" w14:textId="77777777" w:rsidR="007C47BB" w:rsidRPr="006E3707" w:rsidRDefault="007C47BB" w:rsidP="007C47BB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5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Generate 2 UML diagrams</w:t>
      </w:r>
    </w:p>
    <w:p w14:paraId="5F6421B5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+------------------------+        +------------------+</w:t>
      </w:r>
    </w:p>
    <w:p w14:paraId="1F6E1025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Schedulable       |        |     Calendar     |</w:t>
      </w:r>
    </w:p>
    <w:p w14:paraId="5C6E2ACA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+------------------------+        +------------------+</w:t>
      </w:r>
    </w:p>
    <w:p w14:paraId="096C6EF0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                  |        | - DEFAULT_START_OF_DAY: int = 8</w:t>
      </w:r>
    </w:p>
    <w:p w14:paraId="1FE8A1B7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                  |        | - DEFAULT_END_OF_DAY: int = 17</w:t>
      </w:r>
    </w:p>
    <w:p w14:paraId="3A90A99F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                  |        | - items: List&lt;Schedulable&gt;</w:t>
      </w:r>
    </w:p>
    <w:p w14:paraId="5AC7FED2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                  |        | - name: String</w:t>
      </w:r>
    </w:p>
    <w:p w14:paraId="458791C2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                       |        | -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startOfDay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 int</w:t>
      </w:r>
    </w:p>
    <w:p w14:paraId="7CEFA6A6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                        |        | -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endOfDay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 int</w:t>
      </w:r>
    </w:p>
    <w:p w14:paraId="10D93315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|                        |        |__________________|</w:t>
      </w:r>
    </w:p>
    <w:p w14:paraId="77895B02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|________________________|        | + </w:t>
      </w:r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Calendar(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name: String,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startOfDay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 int, 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 </w:t>
      </w:r>
      <w:r w:rsidRPr="007C47BB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14:ligatures w14:val="none"/>
        </w:rPr>
        <w:t xml:space="preserve">,                                 </w:t>
      </w:r>
      <w:r w:rsidRPr="007C47BB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  <w:t>|</w:t>
      </w:r>
      <w:r w:rsidRPr="007C47BB">
        <w:rPr>
          <w:rFonts w:ascii="Consolas" w:eastAsia="Times New Roman" w:hAnsi="Consolas" w:cs="Times New Roman"/>
          <w:color w:val="FFFFFF" w:themeColor="background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endOfDay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 int, items: Schedulable...)</w:t>
      </w:r>
    </w:p>
    <w:p w14:paraId="6B754646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Calendar(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name: String, items: Schedulable...)</w:t>
      </w:r>
    </w:p>
    <w:p w14:paraId="0D15D0A9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spellStart"/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isBusy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day: int, hour: int):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18F2A629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add(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item: Schedulable):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2FDD204D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remove(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item: Schedulable): </w:t>
      </w:r>
      <w:proofErr w:type="spell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boolean</w:t>
      </w:r>
      <w:proofErr w:type="spellEnd"/>
    </w:p>
    <w:p w14:paraId="512D06A9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spellStart"/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getName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 String</w:t>
      </w:r>
    </w:p>
    <w:p w14:paraId="47654F52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+ </w:t>
      </w:r>
      <w:proofErr w:type="spellStart"/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toString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 String</w:t>
      </w:r>
    </w:p>
    <w:p w14:paraId="14A0D309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| - </w:t>
      </w:r>
      <w:proofErr w:type="spellStart"/>
      <w:proofErr w:type="gramStart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getScheduleMatrix</w:t>
      </w:r>
      <w:proofErr w:type="spell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): int[][]</w:t>
      </w:r>
    </w:p>
    <w:p w14:paraId="78CCB65D" w14:textId="77777777" w:rsid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C47B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    +__________________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</w:t>
      </w:r>
    </w:p>
    <w:p w14:paraId="607D1388" w14:textId="77777777" w:rsidR="007C47BB" w:rsidRPr="007C47BB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br w:type="page"/>
      </w:r>
    </w:p>
    <w:p w14:paraId="39632B16" w14:textId="77777777" w:rsidR="007C47BB" w:rsidRPr="006E3707" w:rsidRDefault="007C47BB" w:rsidP="007C47BB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lastRenderedPageBreak/>
        <w:t>6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Problems</w:t>
      </w:r>
    </w:p>
    <w:p w14:paraId="2C78CD4D" w14:textId="77777777" w:rsidR="003870EC" w:rsidRDefault="007C47BB" w:rsidP="007C47BB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Well first it left the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whole interface Schedulable blank as if that file were just empty.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Also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where we have a public static final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ints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it shows those as private so, if someone were to build off of this UML their variables would not be able to be accessed by other classes. 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 also forgot to add the final part {</w:t>
      </w:r>
      <w:proofErr w:type="spellStart"/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readOnly</w:t>
      </w:r>
      <w:proofErr w:type="spellEnd"/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as well as the top two being Static (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:u w:val="single"/>
          <w14:ligatures w14:val="none"/>
        </w:rPr>
        <w:t>Underlined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 T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he 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class type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at the top defining an interface &lt;&lt;interface&gt;&gt;. </w:t>
      </w:r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These are </w:t>
      </w:r>
      <w:proofErr w:type="gramStart"/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all of</w:t>
      </w:r>
      <w:proofErr w:type="gramEnd"/>
      <w:r w:rsid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the things that I would change. </w:t>
      </w:r>
    </w:p>
    <w:p w14:paraId="3168C270" w14:textId="77777777" w:rsidR="003870EC" w:rsidRPr="006E3707" w:rsidRDefault="003870EC" w:rsidP="003870EC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7</w:t>
      </w:r>
      <w:r w:rsidRPr="006E3707"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 xml:space="preserve">. </w:t>
      </w:r>
      <w:r>
        <w:rPr>
          <w:rFonts w:ascii="Consolas" w:eastAsia="Times New Roman" w:hAnsi="Consolas" w:cs="Times New Roman"/>
          <w:b/>
          <w:bCs/>
          <w:kern w:val="0"/>
          <w:sz w:val="27"/>
          <w:szCs w:val="27"/>
          <w14:ligatures w14:val="none"/>
        </w:rPr>
        <w:t>My UML diagrams</w:t>
      </w:r>
    </w:p>
    <w:p w14:paraId="1AF816C2" w14:textId="77777777" w:rsidR="003870EC" w:rsidRPr="006E3707" w:rsidRDefault="00F10D21" w:rsidP="003870EC">
      <w:pPr>
        <w:spacing w:after="0" w:line="240" w:lineRule="auto"/>
        <w:outlineLvl w:val="2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10D2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drawing>
          <wp:inline distT="0" distB="0" distL="0" distR="0" wp14:anchorId="3A8DE2AC" wp14:editId="703DC449">
            <wp:extent cx="5943600" cy="2294890"/>
            <wp:effectExtent l="0" t="0" r="0" b="0"/>
            <wp:docPr id="96082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71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EC" w:rsidRPr="006E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870"/>
    <w:multiLevelType w:val="hybridMultilevel"/>
    <w:tmpl w:val="0594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55"/>
    <w:rsid w:val="003870EC"/>
    <w:rsid w:val="00652355"/>
    <w:rsid w:val="006E3707"/>
    <w:rsid w:val="007C47BB"/>
    <w:rsid w:val="0098069E"/>
    <w:rsid w:val="00A319D3"/>
    <w:rsid w:val="00B935DE"/>
    <w:rsid w:val="00CA3FF2"/>
    <w:rsid w:val="00ED46F6"/>
    <w:rsid w:val="00F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94EA8"/>
  <w15:chartTrackingRefBased/>
  <w15:docId w15:val="{9CE0BA3A-B7FF-429A-B641-7AF78169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2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23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5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8069E"/>
    <w:pPr>
      <w:ind w:left="720"/>
      <w:contextualSpacing/>
    </w:pPr>
  </w:style>
  <w:style w:type="table" w:styleId="TableGrid">
    <w:name w:val="Table Grid"/>
    <w:basedOn w:val="TableNormal"/>
    <w:uiPriority w:val="39"/>
    <w:rsid w:val="006E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796</Words>
  <Characters>3844</Characters>
  <Application>Microsoft Office Word</Application>
  <DocSecurity>0</DocSecurity>
  <Lines>137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2023-11-10T03:15:00Z</dcterms:created>
  <dcterms:modified xsi:type="dcterms:W3CDTF">2023-11-10T06:39:00Z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070cb896-e2d7-4f17-8901-4cfa6f271fa5</vt:lpwstr>
  </property>
</Properties>
</file>