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EEE4" w14:textId="77777777" w:rsidR="00C7475A" w:rsidRPr="00106B97" w:rsidRDefault="00A50C43" w:rsidP="00CB4676">
      <w:pPr>
        <w:pStyle w:val="Heading1"/>
        <w:spacing w:line="360" w:lineRule="auto"/>
        <w:ind w:left="3600" w:firstLine="720"/>
        <w:rPr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A48596" wp14:editId="7CA56FAE">
            <wp:simplePos x="0" y="0"/>
            <wp:positionH relativeFrom="column">
              <wp:posOffset>1228725</wp:posOffset>
            </wp:positionH>
            <wp:positionV relativeFrom="paragraph">
              <wp:posOffset>11430</wp:posOffset>
            </wp:positionV>
            <wp:extent cx="1428750" cy="933450"/>
            <wp:effectExtent l="0" t="0" r="0" b="0"/>
            <wp:wrapNone/>
            <wp:docPr id="6" name="Picture 1" descr="E:\HARIANTO\MAARIF KAB 2018\UAS 1-PAS 1\LOGO MAARIF HITAM PUT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RIANTO\MAARIF KAB 2018\UAS 1-PAS 1\LOGO MAARIF HITAM PUTIH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D02" w:rsidRPr="00106B97">
        <w:rPr>
          <w:sz w:val="32"/>
        </w:rPr>
        <w:t xml:space="preserve">KISI-KISI </w:t>
      </w:r>
      <w:r w:rsidR="001E3884" w:rsidRPr="00106B97">
        <w:rPr>
          <w:sz w:val="32"/>
          <w:lang w:val="id-ID"/>
        </w:rPr>
        <w:t xml:space="preserve">PENULISAN SOAL </w:t>
      </w:r>
    </w:p>
    <w:p w14:paraId="24654818" w14:textId="77777777" w:rsidR="007772E1" w:rsidRPr="00106B97" w:rsidRDefault="007772E1" w:rsidP="007772E1">
      <w:pPr>
        <w:pStyle w:val="Heading1"/>
        <w:spacing w:line="360" w:lineRule="auto"/>
        <w:ind w:left="3600" w:firstLine="720"/>
        <w:rPr>
          <w:sz w:val="32"/>
        </w:rPr>
      </w:pPr>
      <w:r w:rsidRPr="00106B97">
        <w:rPr>
          <w:sz w:val="32"/>
        </w:rPr>
        <w:t xml:space="preserve">SUMATIF AKHIR </w:t>
      </w:r>
      <w:r>
        <w:rPr>
          <w:sz w:val="32"/>
        </w:rPr>
        <w:t xml:space="preserve">TAHUN (SAT) </w:t>
      </w:r>
      <w:r w:rsidRPr="00106B97">
        <w:rPr>
          <w:sz w:val="32"/>
        </w:rPr>
        <w:t>TAHUN AJARAN 202</w:t>
      </w:r>
      <w:r>
        <w:rPr>
          <w:sz w:val="32"/>
        </w:rPr>
        <w:t>5/2026</w:t>
      </w:r>
    </w:p>
    <w:p w14:paraId="5C8B7B16" w14:textId="77777777" w:rsidR="00C7475A" w:rsidRDefault="00A50C43" w:rsidP="00CB4676">
      <w:pPr>
        <w:spacing w:line="36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LP MA’ARIF NU GRESIK</w:t>
      </w:r>
    </w:p>
    <w:p w14:paraId="6DFDE7EF" w14:textId="77777777" w:rsidR="004D689E" w:rsidRPr="00106B97" w:rsidRDefault="004D689E" w:rsidP="004D68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670"/>
        <w:gridCol w:w="4015"/>
        <w:gridCol w:w="2145"/>
        <w:gridCol w:w="1495"/>
      </w:tblGrid>
      <w:tr w:rsidR="00A23FB0" w:rsidRPr="00CB4676" w14:paraId="78955F9D" w14:textId="77777777" w:rsidTr="00CB4676">
        <w:tc>
          <w:tcPr>
            <w:tcW w:w="3085" w:type="dxa"/>
          </w:tcPr>
          <w:p w14:paraId="40B7C013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Jenjang </w:t>
            </w: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Pendidikan</w:t>
            </w:r>
          </w:p>
        </w:tc>
        <w:tc>
          <w:tcPr>
            <w:tcW w:w="5670" w:type="dxa"/>
          </w:tcPr>
          <w:p w14:paraId="6450634E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SD/MI</w:t>
            </w:r>
          </w:p>
        </w:tc>
        <w:tc>
          <w:tcPr>
            <w:tcW w:w="4015" w:type="dxa"/>
          </w:tcPr>
          <w:p w14:paraId="7AFE8F55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Alokasi Waktu</w:t>
            </w:r>
          </w:p>
        </w:tc>
        <w:tc>
          <w:tcPr>
            <w:tcW w:w="3640" w:type="dxa"/>
            <w:gridSpan w:val="2"/>
          </w:tcPr>
          <w:p w14:paraId="12CDB494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>90 Menit</w:t>
            </w:r>
          </w:p>
        </w:tc>
      </w:tr>
      <w:tr w:rsidR="00A23FB0" w:rsidRPr="00CB4676" w14:paraId="7FBF36DF" w14:textId="77777777" w:rsidTr="00CB4676">
        <w:tc>
          <w:tcPr>
            <w:tcW w:w="3085" w:type="dxa"/>
          </w:tcPr>
          <w:p w14:paraId="1581FFAD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Pelajaran</w:t>
            </w:r>
          </w:p>
        </w:tc>
        <w:tc>
          <w:tcPr>
            <w:tcW w:w="5670" w:type="dxa"/>
          </w:tcPr>
          <w:p w14:paraId="373A4A38" w14:textId="6C2C8E13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D446AC">
              <w:rPr>
                <w:rFonts w:asciiTheme="majorBidi" w:hAnsiTheme="majorBidi" w:cstheme="majorBidi"/>
                <w:sz w:val="24"/>
                <w:szCs w:val="24"/>
              </w:rPr>
              <w:t xml:space="preserve"> AKIDAH AKHLAK</w:t>
            </w:r>
          </w:p>
        </w:tc>
        <w:tc>
          <w:tcPr>
            <w:tcW w:w="4015" w:type="dxa"/>
          </w:tcPr>
          <w:p w14:paraId="523E0CED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 Soal</w:t>
            </w:r>
          </w:p>
        </w:tc>
        <w:tc>
          <w:tcPr>
            <w:tcW w:w="3640" w:type="dxa"/>
            <w:gridSpan w:val="2"/>
          </w:tcPr>
          <w:p w14:paraId="3182BDFC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>30 Soal</w:t>
            </w:r>
          </w:p>
        </w:tc>
      </w:tr>
      <w:tr w:rsidR="00CB4676" w:rsidRPr="00CB4676" w14:paraId="04F9CF50" w14:textId="77777777" w:rsidTr="00CB4676">
        <w:tc>
          <w:tcPr>
            <w:tcW w:w="3085" w:type="dxa"/>
          </w:tcPr>
          <w:p w14:paraId="65A91068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5670" w:type="dxa"/>
          </w:tcPr>
          <w:p w14:paraId="21E74850" w14:textId="77777777" w:rsidR="00CB4676" w:rsidRPr="00CB4676" w:rsidRDefault="00CB467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051377">
              <w:rPr>
                <w:rFonts w:asciiTheme="majorBidi" w:hAnsiTheme="majorBidi" w:cstheme="majorBidi"/>
                <w:sz w:val="24"/>
                <w:szCs w:val="24"/>
              </w:rPr>
              <w:t>I (Dua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015" w:type="dxa"/>
          </w:tcPr>
          <w:p w14:paraId="40CDF96F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Bentuk Soal</w:t>
            </w:r>
          </w:p>
        </w:tc>
        <w:tc>
          <w:tcPr>
            <w:tcW w:w="2145" w:type="dxa"/>
          </w:tcPr>
          <w:p w14:paraId="38E6DF08" w14:textId="77777777" w:rsidR="00CB4676" w:rsidRPr="00CB4676" w:rsidRDefault="00CB467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ilihan Ganda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</w:tcPr>
          <w:p w14:paraId="0C07093B" w14:textId="77777777" w:rsidR="00CB4676" w:rsidRPr="00CB4676" w:rsidRDefault="00123C34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 </w:t>
            </w:r>
          </w:p>
        </w:tc>
      </w:tr>
      <w:tr w:rsidR="009510B6" w:rsidRPr="00CB4676" w14:paraId="7BD8F4F7" w14:textId="77777777" w:rsidTr="009510B6">
        <w:tc>
          <w:tcPr>
            <w:tcW w:w="3085" w:type="dxa"/>
          </w:tcPr>
          <w:p w14:paraId="7E92F059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Kurikulum</w:t>
            </w:r>
          </w:p>
        </w:tc>
        <w:tc>
          <w:tcPr>
            <w:tcW w:w="5670" w:type="dxa"/>
          </w:tcPr>
          <w:p w14:paraId="661B80B0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Merdeka</w:t>
            </w:r>
          </w:p>
        </w:tc>
        <w:tc>
          <w:tcPr>
            <w:tcW w:w="4015" w:type="dxa"/>
          </w:tcPr>
          <w:p w14:paraId="4824D19B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4789EFD7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S    </w:t>
            </w:r>
          </w:p>
        </w:tc>
        <w:tc>
          <w:tcPr>
            <w:tcW w:w="1495" w:type="dxa"/>
          </w:tcPr>
          <w:p w14:paraId="11C2DE5B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</w:t>
            </w:r>
          </w:p>
        </w:tc>
      </w:tr>
      <w:tr w:rsidR="009510B6" w:rsidRPr="00CB4676" w14:paraId="67D10964" w14:textId="77777777" w:rsidTr="009510B6">
        <w:tc>
          <w:tcPr>
            <w:tcW w:w="3085" w:type="dxa"/>
          </w:tcPr>
          <w:p w14:paraId="4D3A9281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5670" w:type="dxa"/>
          </w:tcPr>
          <w:p w14:paraId="5B13328F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015" w:type="dxa"/>
          </w:tcPr>
          <w:p w14:paraId="0A876DAC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08870B2C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Menjodohkan</w:t>
            </w:r>
          </w:p>
        </w:tc>
        <w:tc>
          <w:tcPr>
            <w:tcW w:w="1495" w:type="dxa"/>
          </w:tcPr>
          <w:p w14:paraId="3FC4467D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</w:t>
            </w:r>
          </w:p>
        </w:tc>
      </w:tr>
      <w:tr w:rsidR="009510B6" w:rsidRPr="00CB4676" w14:paraId="3EC5E629" w14:textId="77777777" w:rsidTr="009510B6">
        <w:tc>
          <w:tcPr>
            <w:tcW w:w="3085" w:type="dxa"/>
          </w:tcPr>
          <w:p w14:paraId="59623551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Penyusun Soal  </w:t>
            </w:r>
          </w:p>
        </w:tc>
        <w:tc>
          <w:tcPr>
            <w:tcW w:w="5670" w:type="dxa"/>
          </w:tcPr>
          <w:p w14:paraId="27A44529" w14:textId="38B09D28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D446AC">
              <w:rPr>
                <w:rFonts w:asciiTheme="majorBidi" w:hAnsiTheme="majorBidi" w:cstheme="majorBidi"/>
                <w:sz w:val="24"/>
                <w:szCs w:val="24"/>
              </w:rPr>
              <w:t xml:space="preserve"> Ulyasaroh, S.Pd.I</w:t>
            </w:r>
          </w:p>
        </w:tc>
        <w:tc>
          <w:tcPr>
            <w:tcW w:w="4015" w:type="dxa"/>
          </w:tcPr>
          <w:p w14:paraId="63FDFC7A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21CBB235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Isian</w:t>
            </w:r>
            <w:r w:rsidR="0065657D">
              <w:rPr>
                <w:rFonts w:ascii="Times New Roman" w:hAnsi="Times New Roman" w:cs="Times New Roman"/>
                <w:bCs/>
                <w:lang w:val="fi-FI"/>
              </w:rPr>
              <w:t xml:space="preserve"> Singkat</w:t>
            </w:r>
          </w:p>
        </w:tc>
        <w:tc>
          <w:tcPr>
            <w:tcW w:w="1495" w:type="dxa"/>
          </w:tcPr>
          <w:p w14:paraId="1E806596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5 Soal</w:t>
            </w:r>
          </w:p>
        </w:tc>
      </w:tr>
      <w:tr w:rsidR="00BC7982" w:rsidRPr="00CB4676" w14:paraId="30EF5D4B" w14:textId="77777777" w:rsidTr="00BC7982">
        <w:tc>
          <w:tcPr>
            <w:tcW w:w="3085" w:type="dxa"/>
          </w:tcPr>
          <w:p w14:paraId="491B955A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Lembaga</w:t>
            </w:r>
          </w:p>
        </w:tc>
        <w:tc>
          <w:tcPr>
            <w:tcW w:w="5670" w:type="dxa"/>
          </w:tcPr>
          <w:p w14:paraId="423D6B19" w14:textId="7C0DC17B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D446AC">
              <w:rPr>
                <w:rFonts w:asciiTheme="majorBidi" w:hAnsiTheme="majorBidi" w:cstheme="majorBidi"/>
                <w:sz w:val="24"/>
                <w:szCs w:val="24"/>
              </w:rPr>
              <w:t>MI MANBAUL ULUM</w:t>
            </w:r>
          </w:p>
        </w:tc>
        <w:tc>
          <w:tcPr>
            <w:tcW w:w="4015" w:type="dxa"/>
          </w:tcPr>
          <w:p w14:paraId="494269E9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13E5E298" w14:textId="77777777" w:rsidR="00BC7982" w:rsidRPr="00CB4676" w:rsidRDefault="00BC7982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Uraian</w:t>
            </w:r>
          </w:p>
        </w:tc>
        <w:tc>
          <w:tcPr>
            <w:tcW w:w="1495" w:type="dxa"/>
            <w:shd w:val="clear" w:color="auto" w:fill="7F7F7F" w:themeFill="text1" w:themeFillTint="80"/>
          </w:tcPr>
          <w:p w14:paraId="7532979D" w14:textId="77777777" w:rsidR="00BC7982" w:rsidRPr="00CB4676" w:rsidRDefault="00BC7982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9DAD871" w14:textId="77777777" w:rsidR="00A23FB0" w:rsidRPr="00CB4676" w:rsidRDefault="00A23FB0" w:rsidP="00CB4676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0BAE4ADC" w14:textId="4C2B52F5" w:rsidR="003848FF" w:rsidRDefault="00EB30A2" w:rsidP="003128E4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</w:rPr>
        <w:t xml:space="preserve">Capaian Pembelajaran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</w:rPr>
        <w:t>:</w:t>
      </w:r>
      <w:r w:rsidR="008645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1D1C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D446AC">
        <w:rPr>
          <w:rFonts w:ascii="Times New Roman" w:hAnsi="Times New Roman" w:cs="Times New Roman"/>
          <w:b/>
          <w:sz w:val="24"/>
          <w:szCs w:val="24"/>
        </w:rPr>
        <w:t>Memahami Adab Bersin dan Menguap</w:t>
      </w:r>
    </w:p>
    <w:p w14:paraId="387A8B4D" w14:textId="48D87369" w:rsidR="00461D1C" w:rsidRDefault="00461D1C" w:rsidP="00A23FB0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2. </w:t>
      </w:r>
      <w:r w:rsidR="00D446AC">
        <w:rPr>
          <w:rFonts w:ascii="Times New Roman" w:hAnsi="Times New Roman" w:cs="Times New Roman"/>
          <w:b/>
          <w:sz w:val="24"/>
          <w:szCs w:val="24"/>
        </w:rPr>
        <w:t>Memahami Adab Membaca dan Belajar</w:t>
      </w:r>
    </w:p>
    <w:p w14:paraId="503ED759" w14:textId="31C1B592" w:rsidR="00461D1C" w:rsidRPr="00106B97" w:rsidRDefault="00461D1C" w:rsidP="003128E4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3. </w:t>
      </w:r>
      <w:r w:rsidR="00D446AC">
        <w:rPr>
          <w:rFonts w:ascii="Times New Roman" w:hAnsi="Times New Roman" w:cs="Times New Roman"/>
          <w:b/>
          <w:sz w:val="24"/>
          <w:szCs w:val="24"/>
        </w:rPr>
        <w:t>Memahami Kisah Teladan Nabi Musa A.s.</w:t>
      </w:r>
    </w:p>
    <w:p w14:paraId="15D84B06" w14:textId="77777777" w:rsidR="00106B97" w:rsidRPr="00106B97" w:rsidRDefault="00106B97" w:rsidP="003848F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C2E8EB" w14:textId="77777777" w:rsidR="00CE773A" w:rsidRDefault="00CE773A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Keterangan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: Level 1 (Pengetahuan dan Pemahaman),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Level 2 (Aplikasi),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3 (Penalaran)</w:t>
      </w:r>
    </w:p>
    <w:p w14:paraId="416E3AA4" w14:textId="77777777" w:rsidR="003128E4" w:rsidRPr="003128E4" w:rsidRDefault="003128E4" w:rsidP="003128E4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62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6"/>
        <w:gridCol w:w="4614"/>
        <w:gridCol w:w="2435"/>
        <w:gridCol w:w="5245"/>
        <w:gridCol w:w="992"/>
        <w:gridCol w:w="1559"/>
        <w:gridCol w:w="836"/>
      </w:tblGrid>
      <w:tr w:rsidR="009575C8" w:rsidRPr="00106B97" w14:paraId="697111D1" w14:textId="77777777" w:rsidTr="004A29EF">
        <w:trPr>
          <w:cantSplit/>
          <w:trHeight w:val="780"/>
          <w:tblHeader/>
        </w:trPr>
        <w:tc>
          <w:tcPr>
            <w:tcW w:w="606" w:type="dxa"/>
            <w:shd w:val="clear" w:color="auto" w:fill="D6E3BC"/>
            <w:vAlign w:val="center"/>
          </w:tcPr>
          <w:p w14:paraId="3CCC730E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NO</w:t>
            </w:r>
          </w:p>
        </w:tc>
        <w:tc>
          <w:tcPr>
            <w:tcW w:w="4614" w:type="dxa"/>
            <w:shd w:val="clear" w:color="auto" w:fill="D6E3BC"/>
            <w:vAlign w:val="center"/>
          </w:tcPr>
          <w:p w14:paraId="0A66B2E3" w14:textId="77777777" w:rsidR="009575C8" w:rsidRPr="003128E4" w:rsidRDefault="00EB30A2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TUJUAN PEMBELAJARAN</w:t>
            </w:r>
          </w:p>
        </w:tc>
        <w:tc>
          <w:tcPr>
            <w:tcW w:w="2435" w:type="dxa"/>
            <w:shd w:val="clear" w:color="auto" w:fill="D6E3BC"/>
            <w:vAlign w:val="center"/>
          </w:tcPr>
          <w:p w14:paraId="20E956EE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MATERI / 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URAIAN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 MATERI</w:t>
            </w:r>
          </w:p>
        </w:tc>
        <w:tc>
          <w:tcPr>
            <w:tcW w:w="5245" w:type="dxa"/>
            <w:shd w:val="clear" w:color="auto" w:fill="D6E3BC"/>
            <w:vAlign w:val="center"/>
          </w:tcPr>
          <w:p w14:paraId="32B89F3C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INDIKATOR SOAL</w:t>
            </w:r>
          </w:p>
        </w:tc>
        <w:tc>
          <w:tcPr>
            <w:tcW w:w="992" w:type="dxa"/>
            <w:shd w:val="clear" w:color="auto" w:fill="D6E3BC"/>
            <w:vAlign w:val="center"/>
          </w:tcPr>
          <w:p w14:paraId="6FC1922B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LEVEL SOAL</w:t>
            </w:r>
          </w:p>
        </w:tc>
        <w:tc>
          <w:tcPr>
            <w:tcW w:w="1559" w:type="dxa"/>
            <w:shd w:val="clear" w:color="auto" w:fill="D6E3BC"/>
            <w:vAlign w:val="center"/>
          </w:tcPr>
          <w:p w14:paraId="70115F7F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836" w:type="dxa"/>
            <w:shd w:val="clear" w:color="auto" w:fill="D6E3BC"/>
            <w:vAlign w:val="center"/>
          </w:tcPr>
          <w:p w14:paraId="65899048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NO. SOAL</w:t>
            </w:r>
          </w:p>
        </w:tc>
      </w:tr>
      <w:tr w:rsidR="00120072" w:rsidRPr="00106B97" w14:paraId="2E495212" w14:textId="77777777" w:rsidTr="00370DE4">
        <w:trPr>
          <w:cantSplit/>
          <w:trHeight w:val="211"/>
        </w:trPr>
        <w:tc>
          <w:tcPr>
            <w:tcW w:w="606" w:type="dxa"/>
          </w:tcPr>
          <w:p w14:paraId="31C55BD7" w14:textId="5CDC2F81" w:rsidR="00120072" w:rsidRPr="003128E4" w:rsidRDefault="0006706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4614" w:type="dxa"/>
          </w:tcPr>
          <w:p w14:paraId="7B610392" w14:textId="7FEEC914" w:rsidR="00120072" w:rsidRPr="003128E4" w:rsidRDefault="00067067" w:rsidP="00067067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Murid mampu memahami dan membiasakan adab saat bersin dan menguap, serta menyadari bahwa adab tersebut mencerminkan Islam yang damai dan menyejukkan sebagai wujud </w:t>
            </w:r>
            <w:r w:rsidR="00370DE4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inta </w:t>
            </w:r>
            <w:r w:rsidR="00370DE4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iri dan </w:t>
            </w:r>
            <w:r w:rsidR="00370DE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esama.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2E848" w14:textId="64F0BB27" w:rsidR="00120072" w:rsidRPr="003128E4" w:rsidRDefault="009C613A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Bersin dan Menguap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D25EFE4" w14:textId="26A74123" w:rsidR="00120072" w:rsidRPr="003128E4" w:rsidRDefault="00DA184B" w:rsidP="00DA184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A184B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bersin sebagai nikmat dari Allah Swt., murid dapat </w:t>
            </w:r>
            <w:r w:rsidRPr="00DA18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memilih</w:t>
            </w:r>
            <w:r w:rsidRPr="00DA184B">
              <w:rPr>
                <w:rFonts w:ascii="Times New Roman" w:hAnsi="Times New Roman" w:cs="Times New Roman"/>
                <w:sz w:val="22"/>
                <w:szCs w:val="22"/>
              </w:rPr>
              <w:t xml:space="preserve"> ucapan yang tepat ketika bersin dengan benar.</w:t>
            </w:r>
          </w:p>
        </w:tc>
        <w:tc>
          <w:tcPr>
            <w:tcW w:w="992" w:type="dxa"/>
            <w:vAlign w:val="center"/>
          </w:tcPr>
          <w:p w14:paraId="1370E096" w14:textId="0CA1293A" w:rsidR="00120072" w:rsidRPr="003128E4" w:rsidRDefault="00DA184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6C649D67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6AF75A1F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120072" w:rsidRPr="00106B97" w14:paraId="2E4539BF" w14:textId="77777777" w:rsidTr="00370DE4">
        <w:trPr>
          <w:cantSplit/>
          <w:trHeight w:val="211"/>
        </w:trPr>
        <w:tc>
          <w:tcPr>
            <w:tcW w:w="606" w:type="dxa"/>
          </w:tcPr>
          <w:p w14:paraId="4DDE4B4A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63FB2C0C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D5C437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4D5557C" w14:textId="21BD77DA" w:rsidR="00120072" w:rsidRPr="003128E4" w:rsidRDefault="00DA184B" w:rsidP="00DA184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A184B">
              <w:rPr>
                <w:rFonts w:ascii="Times New Roman" w:hAnsi="Times New Roman" w:cs="Times New Roman"/>
                <w:sz w:val="22"/>
                <w:szCs w:val="22"/>
              </w:rPr>
              <w:t xml:space="preserve">Disajikan ilustrasi tentang situasi bersin saat makan, murid dapat </w:t>
            </w:r>
            <w:r w:rsidRPr="00DA18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</w:t>
            </w:r>
            <w:r w:rsidRPr="00DA184B">
              <w:rPr>
                <w:rFonts w:ascii="Times New Roman" w:hAnsi="Times New Roman" w:cs="Times New Roman"/>
                <w:sz w:val="22"/>
                <w:szCs w:val="22"/>
              </w:rPr>
              <w:t xml:space="preserve"> tindakan yang sesuai dengan adab bersin dengan benar.</w:t>
            </w:r>
          </w:p>
        </w:tc>
        <w:tc>
          <w:tcPr>
            <w:tcW w:w="992" w:type="dxa"/>
            <w:vAlign w:val="center"/>
          </w:tcPr>
          <w:p w14:paraId="673D5847" w14:textId="2720C6E8" w:rsidR="00120072" w:rsidRPr="003128E4" w:rsidRDefault="00DA184B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C3</w:t>
            </w:r>
          </w:p>
        </w:tc>
        <w:tc>
          <w:tcPr>
            <w:tcW w:w="1559" w:type="dxa"/>
            <w:vAlign w:val="center"/>
          </w:tcPr>
          <w:p w14:paraId="37707AA7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11E30DB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120072" w:rsidRPr="00106B97" w14:paraId="420CB2B2" w14:textId="77777777" w:rsidTr="00370DE4">
        <w:trPr>
          <w:cantSplit/>
          <w:trHeight w:val="211"/>
        </w:trPr>
        <w:tc>
          <w:tcPr>
            <w:tcW w:w="606" w:type="dxa"/>
          </w:tcPr>
          <w:p w14:paraId="30C5155A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13D0E3AE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B56B6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0FA6F6A" w14:textId="21EF9025" w:rsidR="00120072" w:rsidRPr="003128E4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adab menguap,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memilih</w:t>
            </w: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 sikap yang tepat saat menguap dengan benar.</w:t>
            </w:r>
          </w:p>
        </w:tc>
        <w:tc>
          <w:tcPr>
            <w:tcW w:w="992" w:type="dxa"/>
            <w:vAlign w:val="center"/>
          </w:tcPr>
          <w:p w14:paraId="0291138C" w14:textId="63019195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12A793C4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41DC78A2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120072" w:rsidRPr="00106B97" w14:paraId="03C7B6D4" w14:textId="77777777" w:rsidTr="00370DE4">
        <w:trPr>
          <w:cantSplit/>
          <w:trHeight w:val="211"/>
        </w:trPr>
        <w:tc>
          <w:tcPr>
            <w:tcW w:w="606" w:type="dxa"/>
          </w:tcPr>
          <w:p w14:paraId="7C303A51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613A2597" w14:textId="2E34320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10EEA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F65E08E" w14:textId="44C1C76E" w:rsidR="00120072" w:rsidRPr="003128E4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larangan mengeluarkan suara saat menguap,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alasan</w:t>
            </w: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 yang tepat sesuai adab menguap dengan benar.</w:t>
            </w:r>
          </w:p>
        </w:tc>
        <w:tc>
          <w:tcPr>
            <w:tcW w:w="992" w:type="dxa"/>
            <w:vAlign w:val="center"/>
          </w:tcPr>
          <w:p w14:paraId="22646E3F" w14:textId="68CB1DEE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01E62562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534C071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120072" w:rsidRPr="00106B97" w14:paraId="029A8A34" w14:textId="77777777" w:rsidTr="00370DE4">
        <w:trPr>
          <w:cantSplit/>
          <w:trHeight w:val="211"/>
        </w:trPr>
        <w:tc>
          <w:tcPr>
            <w:tcW w:w="606" w:type="dxa"/>
          </w:tcPr>
          <w:p w14:paraId="1FBD8C4E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45BC4309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47AAC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3C3007C" w14:textId="7EF5048F" w:rsidR="00120072" w:rsidRPr="003128E4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Disajikan pertanyaan tentang pentingnya menerapkan adab bersin dan menguap,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alasan</w:t>
            </w: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 yang tepat dengan benar.</w:t>
            </w:r>
          </w:p>
        </w:tc>
        <w:tc>
          <w:tcPr>
            <w:tcW w:w="992" w:type="dxa"/>
            <w:vAlign w:val="center"/>
          </w:tcPr>
          <w:p w14:paraId="2AF67362" w14:textId="71D53FDE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4BB54460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40D058C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120072" w:rsidRPr="00106B97" w14:paraId="03321162" w14:textId="77777777" w:rsidTr="00370DE4">
        <w:trPr>
          <w:cantSplit/>
          <w:trHeight w:val="211"/>
        </w:trPr>
        <w:tc>
          <w:tcPr>
            <w:tcW w:w="606" w:type="dxa"/>
          </w:tcPr>
          <w:p w14:paraId="7DB4A529" w14:textId="0617617A" w:rsidR="00120072" w:rsidRPr="003128E4" w:rsidRDefault="00067067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4614" w:type="dxa"/>
          </w:tcPr>
          <w:p w14:paraId="1630FF8C" w14:textId="1737CC51" w:rsidR="00120072" w:rsidRPr="003128E4" w:rsidRDefault="00067067" w:rsidP="00067067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Murid mampu memahami dan membiasakan adab membaca dan belajar dengan benar, serta menunjukkan sikap menghargai pengetahuan dan semangat menuntut ilmu sebagai wujud Cinta Ilmu.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86CC2" w14:textId="35F228D9" w:rsidR="00120072" w:rsidRPr="003128E4" w:rsidRDefault="009C613A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Membaca dan Belajar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4013294" w14:textId="7D2AE79C" w:rsidR="00120072" w:rsidRPr="003128E4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kegiatan sebelum membaca atau belajar,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memilih</w:t>
            </w: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 bacaan yang tepat sesuai adab belajar dengan benar.</w:t>
            </w:r>
          </w:p>
        </w:tc>
        <w:tc>
          <w:tcPr>
            <w:tcW w:w="992" w:type="dxa"/>
            <w:vAlign w:val="center"/>
          </w:tcPr>
          <w:p w14:paraId="4CFE4B61" w14:textId="174B88AC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529EAC7E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2C4C38F6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6</w:t>
            </w:r>
          </w:p>
        </w:tc>
      </w:tr>
      <w:tr w:rsidR="00120072" w:rsidRPr="00106B97" w14:paraId="76F0512B" w14:textId="77777777" w:rsidTr="00370DE4">
        <w:trPr>
          <w:cantSplit/>
          <w:trHeight w:val="211"/>
        </w:trPr>
        <w:tc>
          <w:tcPr>
            <w:tcW w:w="606" w:type="dxa"/>
          </w:tcPr>
          <w:p w14:paraId="32D1922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2CE19D52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D1C84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D1BE9F8" w14:textId="2A71F063" w:rsidR="00120072" w:rsidRPr="003128E4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posisi saat membaca,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memilih</w:t>
            </w: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 posisi duduk yang benar sesuai adab membaca dengan tepat.</w:t>
            </w:r>
          </w:p>
        </w:tc>
        <w:tc>
          <w:tcPr>
            <w:tcW w:w="992" w:type="dxa"/>
            <w:vAlign w:val="center"/>
          </w:tcPr>
          <w:p w14:paraId="52EB85CA" w14:textId="6C7E5A4C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30788727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1AE5A4CF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7</w:t>
            </w:r>
          </w:p>
        </w:tc>
      </w:tr>
      <w:tr w:rsidR="00120072" w:rsidRPr="00106B97" w14:paraId="00369E9C" w14:textId="77777777" w:rsidTr="00370DE4">
        <w:trPr>
          <w:cantSplit/>
          <w:trHeight w:val="211"/>
        </w:trPr>
        <w:tc>
          <w:tcPr>
            <w:tcW w:w="606" w:type="dxa"/>
          </w:tcPr>
          <w:p w14:paraId="7C66D2C2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0FB04B4C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56EF5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7BEB0BA" w14:textId="108D34B7" w:rsidR="00120072" w:rsidRPr="009C613A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Disajikan pernyataan tentang kewajiban menuntut ilmu,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memilih</w:t>
            </w:r>
            <w:r w:rsidRPr="009C61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hukum menuntut ilmu dengan benar.</w:t>
            </w:r>
          </w:p>
        </w:tc>
        <w:tc>
          <w:tcPr>
            <w:tcW w:w="992" w:type="dxa"/>
            <w:vAlign w:val="center"/>
          </w:tcPr>
          <w:p w14:paraId="698EB5FF" w14:textId="766A2DA4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22E8DD2B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5A7972D1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8</w:t>
            </w:r>
          </w:p>
        </w:tc>
      </w:tr>
      <w:tr w:rsidR="00120072" w:rsidRPr="00106B97" w14:paraId="73646EDE" w14:textId="77777777" w:rsidTr="00370DE4">
        <w:trPr>
          <w:cantSplit/>
          <w:trHeight w:val="211"/>
        </w:trPr>
        <w:tc>
          <w:tcPr>
            <w:tcW w:w="606" w:type="dxa"/>
          </w:tcPr>
          <w:p w14:paraId="4A6F829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32F2A6DE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84EBE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DF19C6D" w14:textId="301F882B" w:rsidR="00120072" w:rsidRPr="003128E4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Disajikan situasi menemukan barang milik teman,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</w:t>
            </w: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 sikap yang tepat sesuai adab dengan benar.</w:t>
            </w:r>
          </w:p>
        </w:tc>
        <w:tc>
          <w:tcPr>
            <w:tcW w:w="992" w:type="dxa"/>
            <w:vAlign w:val="center"/>
          </w:tcPr>
          <w:p w14:paraId="490ACD6D" w14:textId="7103B8B8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3E77A18B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E7D2E43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9</w:t>
            </w:r>
          </w:p>
        </w:tc>
      </w:tr>
      <w:tr w:rsidR="00120072" w:rsidRPr="00106B97" w14:paraId="5BA49785" w14:textId="77777777" w:rsidTr="00370DE4">
        <w:trPr>
          <w:cantSplit/>
          <w:trHeight w:val="211"/>
        </w:trPr>
        <w:tc>
          <w:tcPr>
            <w:tcW w:w="606" w:type="dxa"/>
          </w:tcPr>
          <w:p w14:paraId="6EFE3321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28FC7C31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5195F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51B4CD9" w14:textId="3DFCECC2" w:rsidR="00120072" w:rsidRPr="003128E4" w:rsidRDefault="009C613A" w:rsidP="009C613A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Disajikan pertanyaan tentang pentingnya rajin belajar, murid dapat </w:t>
            </w:r>
            <w:r w:rsidRPr="009C61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alasan</w:t>
            </w:r>
            <w:r w:rsidRPr="009C613A">
              <w:rPr>
                <w:rFonts w:ascii="Times New Roman" w:hAnsi="Times New Roman" w:cs="Times New Roman"/>
                <w:sz w:val="22"/>
                <w:szCs w:val="22"/>
              </w:rPr>
              <w:t xml:space="preserve"> yang tepat dengan benar.</w:t>
            </w:r>
          </w:p>
        </w:tc>
        <w:tc>
          <w:tcPr>
            <w:tcW w:w="992" w:type="dxa"/>
            <w:vAlign w:val="center"/>
          </w:tcPr>
          <w:p w14:paraId="035FD3B6" w14:textId="7162040A" w:rsidR="00120072" w:rsidRPr="003128E4" w:rsidRDefault="009C613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0E49AD69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3B8E42C7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10</w:t>
            </w:r>
          </w:p>
        </w:tc>
      </w:tr>
      <w:tr w:rsidR="00120072" w:rsidRPr="00106B97" w14:paraId="5473BCC0" w14:textId="77777777" w:rsidTr="00370DE4">
        <w:trPr>
          <w:cantSplit/>
          <w:trHeight w:val="211"/>
        </w:trPr>
        <w:tc>
          <w:tcPr>
            <w:tcW w:w="606" w:type="dxa"/>
          </w:tcPr>
          <w:p w14:paraId="5455B13E" w14:textId="0B4427EA" w:rsidR="00120072" w:rsidRPr="003128E4" w:rsidRDefault="00370DE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4614" w:type="dxa"/>
          </w:tcPr>
          <w:p w14:paraId="767D6EE3" w14:textId="43C6EB0A" w:rsidR="00120072" w:rsidRPr="003128E4" w:rsidRDefault="00370DE4" w:rsidP="00370DE4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370DE4">
              <w:rPr>
                <w:rFonts w:ascii="Times New Roman" w:hAnsi="Times New Roman" w:cs="Times New Roman"/>
                <w:sz w:val="22"/>
                <w:szCs w:val="22"/>
              </w:rPr>
              <w:t>Murid mampu memahami dan menceritakan kembali kisah Nabi Musa A.s., serta menunjukkan sikap pemberani dalam menghadapi kesombongan dan keangkuhan sebagai wujud cinta kepada Allah Swt. dan Rasul-Nya.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3F2BA" w14:textId="68CE1A86" w:rsidR="00120072" w:rsidRPr="003128E4" w:rsidRDefault="00391965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Kisah Teladan Nabi Musa A.s.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9539194" w14:textId="5C228C54" w:rsidR="00120072" w:rsidRPr="003128E4" w:rsidRDefault="00391965" w:rsidP="00391965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Disajikan ilustrasi tentang sikap malas belajar, murid dapat </w:t>
            </w:r>
            <w:r w:rsidRPr="003919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menilai</w:t>
            </w: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 sikap tersebut sesuai adab belajar dengan benar.</w:t>
            </w:r>
          </w:p>
        </w:tc>
        <w:tc>
          <w:tcPr>
            <w:tcW w:w="992" w:type="dxa"/>
            <w:vAlign w:val="center"/>
          </w:tcPr>
          <w:p w14:paraId="0604A39A" w14:textId="3BCEE3CE" w:rsidR="00120072" w:rsidRPr="003128E4" w:rsidRDefault="00391965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7B04ED56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711E465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11</w:t>
            </w:r>
          </w:p>
        </w:tc>
      </w:tr>
      <w:tr w:rsidR="00120072" w:rsidRPr="00106B97" w14:paraId="50FB5C20" w14:textId="77777777" w:rsidTr="00370DE4">
        <w:trPr>
          <w:cantSplit/>
          <w:trHeight w:val="211"/>
        </w:trPr>
        <w:tc>
          <w:tcPr>
            <w:tcW w:w="606" w:type="dxa"/>
          </w:tcPr>
          <w:p w14:paraId="771CE538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2A927C86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FD8CD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AED0C2F" w14:textId="7BD20199" w:rsidR="00120072" w:rsidRPr="003128E4" w:rsidRDefault="00391965" w:rsidP="00391965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kisah Nabi Musa a.s., murid dapat </w:t>
            </w:r>
            <w:r w:rsidRPr="003919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memilih</w:t>
            </w: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 nama raja yang dihadapi dengan benar.</w:t>
            </w:r>
          </w:p>
        </w:tc>
        <w:tc>
          <w:tcPr>
            <w:tcW w:w="992" w:type="dxa"/>
            <w:vAlign w:val="center"/>
          </w:tcPr>
          <w:p w14:paraId="22F94D81" w14:textId="2CAD12DE" w:rsidR="00120072" w:rsidRPr="003128E4" w:rsidRDefault="00391965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511F0D07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2F43A41B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12</w:t>
            </w:r>
          </w:p>
        </w:tc>
      </w:tr>
      <w:tr w:rsidR="00120072" w:rsidRPr="00106B97" w14:paraId="7095896C" w14:textId="77777777" w:rsidTr="00370DE4">
        <w:trPr>
          <w:cantSplit/>
          <w:trHeight w:val="211"/>
        </w:trPr>
        <w:tc>
          <w:tcPr>
            <w:tcW w:w="606" w:type="dxa"/>
          </w:tcPr>
          <w:p w14:paraId="560A19EE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5C91A549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EDBF3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FC8F1D6" w14:textId="14089B28" w:rsidR="00120072" w:rsidRPr="003128E4" w:rsidRDefault="00391965" w:rsidP="00391965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mukjizat Nabi Musa a.s., murid dapat </w:t>
            </w:r>
            <w:r w:rsidRPr="003919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memilih</w:t>
            </w: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 peristiwa yang terjadi dengan benar.</w:t>
            </w:r>
          </w:p>
        </w:tc>
        <w:tc>
          <w:tcPr>
            <w:tcW w:w="992" w:type="dxa"/>
            <w:vAlign w:val="center"/>
          </w:tcPr>
          <w:p w14:paraId="6AF2828B" w14:textId="4950A9DB" w:rsidR="00120072" w:rsidRPr="003128E4" w:rsidRDefault="00391965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74870C99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BFB3E64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13</w:t>
            </w:r>
          </w:p>
        </w:tc>
      </w:tr>
      <w:tr w:rsidR="00120072" w:rsidRPr="00106B97" w14:paraId="464FEEA3" w14:textId="77777777" w:rsidTr="00370DE4">
        <w:trPr>
          <w:cantSplit/>
          <w:trHeight w:val="211"/>
        </w:trPr>
        <w:tc>
          <w:tcPr>
            <w:tcW w:w="606" w:type="dxa"/>
          </w:tcPr>
          <w:p w14:paraId="33C5E142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495F5F8B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124AC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A48B7C5" w14:textId="7B0932DA" w:rsidR="00120072" w:rsidRPr="003128E4" w:rsidRDefault="00391965" w:rsidP="00391965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sifat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buruk raja Fir’aun</w:t>
            </w: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, murid dapat </w:t>
            </w:r>
            <w:r w:rsidRPr="003919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</w:t>
            </w: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 lawan dari sifat tersebut dengan benar.</w:t>
            </w:r>
          </w:p>
        </w:tc>
        <w:tc>
          <w:tcPr>
            <w:tcW w:w="992" w:type="dxa"/>
            <w:vAlign w:val="center"/>
          </w:tcPr>
          <w:p w14:paraId="32BEDFF4" w14:textId="70800688" w:rsidR="00120072" w:rsidRPr="003128E4" w:rsidRDefault="00391965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5FA24FE2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0DF6C70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14</w:t>
            </w:r>
          </w:p>
        </w:tc>
      </w:tr>
      <w:tr w:rsidR="00120072" w:rsidRPr="00106B97" w14:paraId="3A644178" w14:textId="77777777" w:rsidTr="00370DE4">
        <w:trPr>
          <w:cantSplit/>
          <w:trHeight w:val="211"/>
        </w:trPr>
        <w:tc>
          <w:tcPr>
            <w:tcW w:w="606" w:type="dxa"/>
          </w:tcPr>
          <w:p w14:paraId="0382B710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48B59E1B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F3B9C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E1ECCA6" w14:textId="743CD651" w:rsidR="00120072" w:rsidRPr="003128E4" w:rsidRDefault="00391965" w:rsidP="00391965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kisah Nabi Musa a.s., murid dapat </w:t>
            </w:r>
            <w:r w:rsidRPr="003919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hikmah/pelajaran</w:t>
            </w:r>
            <w:r w:rsidRPr="00391965">
              <w:rPr>
                <w:rFonts w:ascii="Times New Roman" w:hAnsi="Times New Roman" w:cs="Times New Roman"/>
                <w:sz w:val="22"/>
                <w:szCs w:val="22"/>
              </w:rPr>
              <w:t xml:space="preserve"> yang dapat diambil dengan benar.</w:t>
            </w:r>
          </w:p>
        </w:tc>
        <w:tc>
          <w:tcPr>
            <w:tcW w:w="992" w:type="dxa"/>
            <w:vAlign w:val="center"/>
          </w:tcPr>
          <w:p w14:paraId="7E9DFB9B" w14:textId="72E19232" w:rsidR="00120072" w:rsidRPr="003128E4" w:rsidRDefault="008C5D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0DCA5A87" w14:textId="77777777" w:rsidR="00120072" w:rsidRDefault="00120072" w:rsidP="00370DE4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26FFB234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15</w:t>
            </w:r>
          </w:p>
        </w:tc>
      </w:tr>
      <w:tr w:rsidR="00120072" w:rsidRPr="00106B97" w14:paraId="75562DD0" w14:textId="77777777" w:rsidTr="00370DE4">
        <w:trPr>
          <w:cantSplit/>
          <w:trHeight w:val="211"/>
        </w:trPr>
        <w:tc>
          <w:tcPr>
            <w:tcW w:w="606" w:type="dxa"/>
          </w:tcPr>
          <w:p w14:paraId="3330647F" w14:textId="5C924D70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4614" w:type="dxa"/>
          </w:tcPr>
          <w:p w14:paraId="628C360D" w14:textId="64B5BC32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Murid mampu memahami dan membiasakan adab saat bersin dan menguap, serta menyadari bahwa adab tersebut mencerminkan Islam yang damai dan menyejukkan sebagai wujud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inta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iri dan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esama.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2695D" w14:textId="53D0B282" w:rsidR="00120072" w:rsidRPr="003128E4" w:rsidRDefault="006C0D13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Bersin dan Menguap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F90EA0E" w14:textId="137A2395" w:rsidR="00120072" w:rsidRPr="003128E4" w:rsidRDefault="006C0D13" w:rsidP="006C0D13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ucapan ketika mendengar orang bersin, murid dapat </w:t>
            </w:r>
            <w:r w:rsidRPr="006C0D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kebenaran pernyataan</w:t>
            </w: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 sesuai adab bersin dengan benar.</w:t>
            </w:r>
          </w:p>
        </w:tc>
        <w:tc>
          <w:tcPr>
            <w:tcW w:w="992" w:type="dxa"/>
            <w:vAlign w:val="center"/>
          </w:tcPr>
          <w:p w14:paraId="056FE9B1" w14:textId="7703148A" w:rsidR="00120072" w:rsidRPr="003128E4" w:rsidRDefault="006C0D13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3164CD2B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031FC85C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16</w:t>
            </w:r>
          </w:p>
        </w:tc>
      </w:tr>
      <w:tr w:rsidR="00120072" w:rsidRPr="00106B97" w14:paraId="03614A70" w14:textId="77777777" w:rsidTr="00370DE4">
        <w:trPr>
          <w:cantSplit/>
          <w:trHeight w:val="211"/>
        </w:trPr>
        <w:tc>
          <w:tcPr>
            <w:tcW w:w="606" w:type="dxa"/>
          </w:tcPr>
          <w:p w14:paraId="06286DD8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580AA373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D6485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77611D2" w14:textId="3B3B9F7E" w:rsidR="00120072" w:rsidRPr="003128E4" w:rsidRDefault="006C0D13" w:rsidP="006C0D13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adab menguap, murid dapat </w:t>
            </w:r>
            <w:r w:rsidRPr="006C0D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kebenaran pernyataan</w:t>
            </w: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 sesuai adab dengan benar.</w:t>
            </w:r>
          </w:p>
        </w:tc>
        <w:tc>
          <w:tcPr>
            <w:tcW w:w="992" w:type="dxa"/>
            <w:vAlign w:val="center"/>
          </w:tcPr>
          <w:p w14:paraId="57964E0D" w14:textId="678E736E" w:rsidR="00120072" w:rsidRPr="003128E4" w:rsidRDefault="006C0D13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3C3D1B5E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0F4FCC67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17</w:t>
            </w:r>
          </w:p>
        </w:tc>
      </w:tr>
      <w:tr w:rsidR="00120072" w:rsidRPr="00106B97" w14:paraId="5F101783" w14:textId="77777777" w:rsidTr="00370DE4">
        <w:trPr>
          <w:cantSplit/>
          <w:trHeight w:val="211"/>
        </w:trPr>
        <w:tc>
          <w:tcPr>
            <w:tcW w:w="606" w:type="dxa"/>
          </w:tcPr>
          <w:p w14:paraId="467154F2" w14:textId="73B1B79F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  <w:tc>
          <w:tcPr>
            <w:tcW w:w="4614" w:type="dxa"/>
          </w:tcPr>
          <w:p w14:paraId="04D4B2D7" w14:textId="68EA2E1B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Murid mampu memahami dan membiasakan adab membaca dan belajar dengan benar, serta menunjukkan sikap menghargai pengetahuan dan semangat menuntut ilmu sebagai wujud Cinta Ilmu.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D9D4C" w14:textId="398BEBA3" w:rsidR="00120072" w:rsidRPr="003128E4" w:rsidRDefault="006C0D13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Membaca dan Belajar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6E8597B" w14:textId="091ECF88" w:rsidR="00120072" w:rsidRPr="003128E4" w:rsidRDefault="006C0D13" w:rsidP="006C0D13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perilaku saat belajar, murid dapat </w:t>
            </w:r>
            <w:r w:rsidRPr="006C0D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kebenaran pernyataan</w:t>
            </w: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 sesuai adab belajar dengan benar.</w:t>
            </w:r>
          </w:p>
        </w:tc>
        <w:tc>
          <w:tcPr>
            <w:tcW w:w="992" w:type="dxa"/>
            <w:vAlign w:val="center"/>
          </w:tcPr>
          <w:p w14:paraId="5ABD9AAD" w14:textId="54D93F0D" w:rsidR="00120072" w:rsidRPr="003128E4" w:rsidRDefault="006C0D13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36E3B444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5887713D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18</w:t>
            </w:r>
          </w:p>
        </w:tc>
      </w:tr>
      <w:tr w:rsidR="00120072" w:rsidRPr="00106B97" w14:paraId="01F0BF50" w14:textId="77777777" w:rsidTr="00370DE4">
        <w:trPr>
          <w:cantSplit/>
          <w:trHeight w:val="211"/>
        </w:trPr>
        <w:tc>
          <w:tcPr>
            <w:tcW w:w="606" w:type="dxa"/>
          </w:tcPr>
          <w:p w14:paraId="0762DB14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767B439D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DC476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3C6C865" w14:textId="1E127E79" w:rsidR="00120072" w:rsidRPr="003128E4" w:rsidRDefault="006C0D13" w:rsidP="006C0D13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manfaat rajin belajar, murid dapat </w:t>
            </w:r>
            <w:r w:rsidRPr="006C0D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kebenaran pernyataan</w:t>
            </w: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 dengan benar.</w:t>
            </w:r>
          </w:p>
        </w:tc>
        <w:tc>
          <w:tcPr>
            <w:tcW w:w="992" w:type="dxa"/>
            <w:vAlign w:val="center"/>
          </w:tcPr>
          <w:p w14:paraId="5C02A953" w14:textId="4F38883B" w:rsidR="00120072" w:rsidRPr="003128E4" w:rsidRDefault="006C0D13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6D26BECC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02729CA9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19</w:t>
            </w:r>
          </w:p>
        </w:tc>
      </w:tr>
      <w:tr w:rsidR="00120072" w:rsidRPr="00106B97" w14:paraId="42770F23" w14:textId="77777777" w:rsidTr="00370DE4">
        <w:trPr>
          <w:cantSplit/>
          <w:trHeight w:val="211"/>
        </w:trPr>
        <w:tc>
          <w:tcPr>
            <w:tcW w:w="606" w:type="dxa"/>
          </w:tcPr>
          <w:p w14:paraId="0BE81139" w14:textId="03DE4B39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4614" w:type="dxa"/>
          </w:tcPr>
          <w:p w14:paraId="60E961CF" w14:textId="26A9BE3D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370DE4">
              <w:rPr>
                <w:rFonts w:ascii="Times New Roman" w:hAnsi="Times New Roman" w:cs="Times New Roman"/>
                <w:sz w:val="22"/>
                <w:szCs w:val="22"/>
              </w:rPr>
              <w:t>Murid mampu memahami dan menceritakan kembali kisah Nabi Musa A.s., serta menunjukkan sikap pemberani dalam menghadapi kesombongan dan keangkuhan sebagai wujud cinta kepada Allah Swt. dan Rasul-Nya.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A3DEC" w14:textId="5BF318A2" w:rsidR="00120072" w:rsidRPr="003128E4" w:rsidRDefault="006C0D13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Kisah Teladan Nabi Musa A.s.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5067ACC" w14:textId="5D563153" w:rsidR="00120072" w:rsidRPr="003128E4" w:rsidRDefault="006C0D13" w:rsidP="006C0D13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kisah Nabi Musa a.s., murid dapat </w:t>
            </w:r>
            <w:r w:rsidRPr="006C0D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menentukan kebenaran pernyataan</w:t>
            </w:r>
            <w:r w:rsidRPr="006C0D13">
              <w:rPr>
                <w:rFonts w:ascii="Times New Roman" w:hAnsi="Times New Roman" w:cs="Times New Roman"/>
                <w:sz w:val="22"/>
                <w:szCs w:val="22"/>
              </w:rPr>
              <w:t xml:space="preserve"> dengan benar.</w:t>
            </w:r>
          </w:p>
        </w:tc>
        <w:tc>
          <w:tcPr>
            <w:tcW w:w="992" w:type="dxa"/>
            <w:vAlign w:val="center"/>
          </w:tcPr>
          <w:p w14:paraId="24A1CBE3" w14:textId="10C2D5D0" w:rsidR="00120072" w:rsidRPr="003128E4" w:rsidRDefault="006C0D13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6E178CE4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18850755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20</w:t>
            </w:r>
          </w:p>
        </w:tc>
      </w:tr>
      <w:tr w:rsidR="00120072" w:rsidRPr="00106B97" w14:paraId="6EC9DE2F" w14:textId="77777777" w:rsidTr="00370DE4">
        <w:trPr>
          <w:cantSplit/>
          <w:trHeight w:val="211"/>
        </w:trPr>
        <w:tc>
          <w:tcPr>
            <w:tcW w:w="606" w:type="dxa"/>
          </w:tcPr>
          <w:p w14:paraId="6C8C8196" w14:textId="01F871F3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4614" w:type="dxa"/>
          </w:tcPr>
          <w:p w14:paraId="65544975" w14:textId="2B01B709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Murid mampu memahami dan membiasakan adab saat bersin dan menguap, serta menyadari bahwa adab tersebut mencerminkan Islam yang damai dan menyejukkan sebagai wujud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inta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iri dan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esama.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2F1FB" w14:textId="17682739" w:rsidR="00120072" w:rsidRPr="003128E4" w:rsidRDefault="003179AC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Bersin dan Menguap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95A1A47" w14:textId="75CF05BF" w:rsidR="00120072" w:rsidRPr="003128E4" w:rsidRDefault="003179AC" w:rsidP="003179AC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adab bersin, murid dapat </w:t>
            </w:r>
            <w:r w:rsidRPr="00317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memasangkan</w:t>
            </w: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 jawaban yang tepat sesuai adab dengan benar.</w:t>
            </w:r>
          </w:p>
        </w:tc>
        <w:tc>
          <w:tcPr>
            <w:tcW w:w="992" w:type="dxa"/>
            <w:vAlign w:val="center"/>
          </w:tcPr>
          <w:p w14:paraId="50AEE571" w14:textId="1CB7C4F6" w:rsidR="00120072" w:rsidRPr="003128E4" w:rsidRDefault="003179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60A4FD1C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348F0BF1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21</w:t>
            </w:r>
          </w:p>
        </w:tc>
      </w:tr>
      <w:tr w:rsidR="00120072" w:rsidRPr="00106B97" w14:paraId="0595E8C7" w14:textId="77777777" w:rsidTr="00370DE4">
        <w:trPr>
          <w:cantSplit/>
          <w:trHeight w:val="211"/>
        </w:trPr>
        <w:tc>
          <w:tcPr>
            <w:tcW w:w="606" w:type="dxa"/>
          </w:tcPr>
          <w:p w14:paraId="515DB5C6" w14:textId="33381925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8</w:t>
            </w:r>
          </w:p>
        </w:tc>
        <w:tc>
          <w:tcPr>
            <w:tcW w:w="4614" w:type="dxa"/>
          </w:tcPr>
          <w:p w14:paraId="13133AC9" w14:textId="7AF7A503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Murid mampu memahami dan membiasakan adab membaca dan belajar dengan benar, serta menunjukkan sikap menghargai pengetahuan dan semangat menuntut ilmu sebagai wujud Cinta Ilmu.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2D9EE" w14:textId="688D7654" w:rsidR="00120072" w:rsidRPr="003128E4" w:rsidRDefault="003179AC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Membaca dan Belajar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52F600B" w14:textId="4D641D75" w:rsidR="00120072" w:rsidRPr="003128E4" w:rsidRDefault="003179AC" w:rsidP="003179AC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>Disajikan pernyataan tentang wahyu pertama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yang memerinta</w:t>
            </w:r>
            <w:r w:rsidR="007D77C3"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kan membaca</w:t>
            </w: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, murid dapat </w:t>
            </w:r>
            <w:r w:rsidRPr="00317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memasangkan</w:t>
            </w: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 perintah yang sesuai dengan benar.</w:t>
            </w:r>
          </w:p>
        </w:tc>
        <w:tc>
          <w:tcPr>
            <w:tcW w:w="992" w:type="dxa"/>
            <w:vAlign w:val="center"/>
          </w:tcPr>
          <w:p w14:paraId="45846501" w14:textId="4D2C3163" w:rsidR="00120072" w:rsidRPr="003128E4" w:rsidRDefault="003179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0323BD7F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0D29545B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22</w:t>
            </w:r>
          </w:p>
        </w:tc>
      </w:tr>
      <w:tr w:rsidR="00120072" w:rsidRPr="00106B97" w14:paraId="17446019" w14:textId="77777777" w:rsidTr="00370DE4">
        <w:trPr>
          <w:cantSplit/>
          <w:trHeight w:val="211"/>
        </w:trPr>
        <w:tc>
          <w:tcPr>
            <w:tcW w:w="606" w:type="dxa"/>
          </w:tcPr>
          <w:p w14:paraId="630FC9DC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6FBFFAFA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C3E02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7B3AFDC" w14:textId="4E42290D" w:rsidR="00120072" w:rsidRPr="003128E4" w:rsidRDefault="003179AC" w:rsidP="003179AC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kegiatan setelah belajar, murid dapat </w:t>
            </w:r>
            <w:r w:rsidRPr="00317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memasangkan</w:t>
            </w: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 ucapan yang tepat sebagai tanda bersyukur dengan benar.</w:t>
            </w:r>
          </w:p>
        </w:tc>
        <w:tc>
          <w:tcPr>
            <w:tcW w:w="992" w:type="dxa"/>
            <w:vAlign w:val="center"/>
          </w:tcPr>
          <w:p w14:paraId="436E82A8" w14:textId="2F4DD178" w:rsidR="00120072" w:rsidRPr="003128E4" w:rsidRDefault="003179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01974B11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24276B19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23</w:t>
            </w:r>
          </w:p>
        </w:tc>
      </w:tr>
      <w:tr w:rsidR="00120072" w:rsidRPr="00106B97" w14:paraId="1585A027" w14:textId="77777777" w:rsidTr="00370DE4">
        <w:trPr>
          <w:cantSplit/>
          <w:trHeight w:val="211"/>
        </w:trPr>
        <w:tc>
          <w:tcPr>
            <w:tcW w:w="606" w:type="dxa"/>
          </w:tcPr>
          <w:p w14:paraId="35275F09" w14:textId="0A297E2F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4614" w:type="dxa"/>
          </w:tcPr>
          <w:p w14:paraId="4275A417" w14:textId="58F3F131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370DE4">
              <w:rPr>
                <w:rFonts w:ascii="Times New Roman" w:hAnsi="Times New Roman" w:cs="Times New Roman"/>
                <w:sz w:val="22"/>
                <w:szCs w:val="22"/>
              </w:rPr>
              <w:t>Murid mampu memahami dan menceritakan kembali kisah Nabi Musa A.s., serta menunjukkan sikap pemberani dalam menghadapi kesombongan dan keangkuhan sebagai wujud cinta kepada Allah Swt. dan Rasul-Nya.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4D0F3" w14:textId="0DEC6E71" w:rsidR="00120072" w:rsidRPr="003128E4" w:rsidRDefault="003179AC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Kisah Teladan Nabi Musa A.s.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D70BA1E" w14:textId="32F461FF" w:rsidR="00120072" w:rsidRPr="003128E4" w:rsidRDefault="003179AC" w:rsidP="003179AC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raja Fir’aun</w:t>
            </w: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 dalam kisah Nabi Musa a.s., murid dapat </w:t>
            </w:r>
            <w:r w:rsidRPr="00317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memasangkan</w:t>
            </w: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 sifat yang sesuai dengan benar</w:t>
            </w:r>
          </w:p>
        </w:tc>
        <w:tc>
          <w:tcPr>
            <w:tcW w:w="992" w:type="dxa"/>
            <w:vAlign w:val="center"/>
          </w:tcPr>
          <w:p w14:paraId="28A0E173" w14:textId="5686AC45" w:rsidR="00120072" w:rsidRPr="003128E4" w:rsidRDefault="003179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3EF5B65E" w14:textId="77777777" w:rsidR="00120072" w:rsidRPr="003128E4" w:rsidRDefault="00120072" w:rsidP="00370DE4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736219D3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24</w:t>
            </w:r>
          </w:p>
        </w:tc>
      </w:tr>
      <w:tr w:rsidR="00120072" w:rsidRPr="00106B97" w14:paraId="4B9A5411" w14:textId="77777777" w:rsidTr="00120072">
        <w:trPr>
          <w:cantSplit/>
          <w:trHeight w:val="211"/>
        </w:trPr>
        <w:tc>
          <w:tcPr>
            <w:tcW w:w="606" w:type="dxa"/>
          </w:tcPr>
          <w:p w14:paraId="425DAC3E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1EA5A995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7718D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F7BFF72" w14:textId="1B0C1F84" w:rsidR="00120072" w:rsidRPr="003128E4" w:rsidRDefault="003179AC" w:rsidP="003179AC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kisah Nabi Musa a.s., murid dapat </w:t>
            </w:r>
            <w:r w:rsidRPr="00317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memasangkan</w:t>
            </w:r>
            <w:r w:rsidRPr="003179AC">
              <w:rPr>
                <w:rFonts w:ascii="Times New Roman" w:hAnsi="Times New Roman" w:cs="Times New Roman"/>
                <w:sz w:val="22"/>
                <w:szCs w:val="22"/>
              </w:rPr>
              <w:t xml:space="preserve"> sikap yang ditunjukkan dalam menghadapi Raja Fir’aun dengan benar.</w:t>
            </w:r>
          </w:p>
        </w:tc>
        <w:tc>
          <w:tcPr>
            <w:tcW w:w="992" w:type="dxa"/>
            <w:vAlign w:val="center"/>
          </w:tcPr>
          <w:p w14:paraId="73038E5B" w14:textId="3A7D01DA" w:rsidR="00120072" w:rsidRPr="003128E4" w:rsidRDefault="003179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6A792002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43CDDCBF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25</w:t>
            </w:r>
          </w:p>
        </w:tc>
      </w:tr>
      <w:tr w:rsidR="00120072" w:rsidRPr="00106B97" w14:paraId="2B9DD9AA" w14:textId="77777777" w:rsidTr="00120072">
        <w:trPr>
          <w:cantSplit/>
          <w:trHeight w:val="211"/>
        </w:trPr>
        <w:tc>
          <w:tcPr>
            <w:tcW w:w="606" w:type="dxa"/>
          </w:tcPr>
          <w:p w14:paraId="7A97F15B" w14:textId="7D24B203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10</w:t>
            </w:r>
          </w:p>
        </w:tc>
        <w:tc>
          <w:tcPr>
            <w:tcW w:w="4614" w:type="dxa"/>
          </w:tcPr>
          <w:p w14:paraId="32132074" w14:textId="7BD7AB2F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Murid mampu memahami dan membiasakan adab saat bersin dan menguap, serta menyadari bahwa adab tersebut mencerminkan Islam yang damai dan menyejukkan sebagai wujud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inta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 xml:space="preserve">iri dan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esama.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0C74D" w14:textId="11E02A1D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Bersin dan Menguap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E7AA18D" w14:textId="0FB0CDF2" w:rsidR="00120072" w:rsidRPr="003128E4" w:rsidRDefault="00315ED9" w:rsidP="00315ED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adab bersin dan menguap, murid dapat </w:t>
            </w:r>
            <w:r w:rsidRPr="00315E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melengkapi</w:t>
            </w: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 jawaban tentang cara menutup mulut dengan benar.</w:t>
            </w:r>
          </w:p>
        </w:tc>
        <w:tc>
          <w:tcPr>
            <w:tcW w:w="992" w:type="dxa"/>
            <w:vAlign w:val="center"/>
          </w:tcPr>
          <w:p w14:paraId="01946A21" w14:textId="3E2ADD60" w:rsidR="00120072" w:rsidRPr="003128E4" w:rsidRDefault="00315ED9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35B8278A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 xml:space="preserve">Isian </w:t>
            </w:r>
            <w:r w:rsidR="00683ACC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Singkat</w:t>
            </w:r>
          </w:p>
        </w:tc>
        <w:tc>
          <w:tcPr>
            <w:tcW w:w="836" w:type="dxa"/>
            <w:vAlign w:val="center"/>
          </w:tcPr>
          <w:p w14:paraId="74D1B1C5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26</w:t>
            </w:r>
          </w:p>
        </w:tc>
      </w:tr>
      <w:tr w:rsidR="00120072" w:rsidRPr="00106B97" w14:paraId="34178C62" w14:textId="77777777" w:rsidTr="00120072">
        <w:trPr>
          <w:cantSplit/>
          <w:trHeight w:val="211"/>
        </w:trPr>
        <w:tc>
          <w:tcPr>
            <w:tcW w:w="606" w:type="dxa"/>
          </w:tcPr>
          <w:p w14:paraId="61B4156A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54A6685C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E7DFF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4345AAE" w14:textId="6BE330E6" w:rsidR="00120072" w:rsidRPr="003128E4" w:rsidRDefault="00315ED9" w:rsidP="00315ED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Disajikan pertanyaan tentang adab menguap, murid dapat </w:t>
            </w:r>
            <w:r w:rsidRPr="00315E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menjelaskan alasan</w:t>
            </w: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 menutup mulut saat menguap dengan benar.</w:t>
            </w:r>
          </w:p>
        </w:tc>
        <w:tc>
          <w:tcPr>
            <w:tcW w:w="992" w:type="dxa"/>
            <w:vAlign w:val="center"/>
          </w:tcPr>
          <w:p w14:paraId="7787A424" w14:textId="2C4C6C94" w:rsidR="00120072" w:rsidRPr="003128E4" w:rsidRDefault="00315ED9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14:paraId="29B0FE9A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062427CD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27</w:t>
            </w:r>
          </w:p>
        </w:tc>
      </w:tr>
      <w:tr w:rsidR="00120072" w:rsidRPr="00106B97" w14:paraId="148E29C2" w14:textId="77777777" w:rsidTr="00120072">
        <w:trPr>
          <w:cantSplit/>
          <w:trHeight w:val="211"/>
        </w:trPr>
        <w:tc>
          <w:tcPr>
            <w:tcW w:w="606" w:type="dxa"/>
          </w:tcPr>
          <w:p w14:paraId="06716C30" w14:textId="169408FE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11</w:t>
            </w:r>
          </w:p>
        </w:tc>
        <w:tc>
          <w:tcPr>
            <w:tcW w:w="4614" w:type="dxa"/>
          </w:tcPr>
          <w:p w14:paraId="48502615" w14:textId="098250D0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67067">
              <w:rPr>
                <w:rFonts w:ascii="Times New Roman" w:hAnsi="Times New Roman" w:cs="Times New Roman"/>
                <w:sz w:val="22"/>
                <w:szCs w:val="22"/>
              </w:rPr>
              <w:t>Murid mampu memahami dan membiasakan adab membaca dan belajar dengan benar, serta menunjukkan sikap menghargai pengetahuan dan semangat menuntut ilmu sebagai wujud Cinta Ilmu.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1D9C2" w14:textId="1C2678C5" w:rsidR="00120072" w:rsidRPr="003128E4" w:rsidRDefault="00315ED9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Adab Membaca dan Belajar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E9BB10F" w14:textId="2E43599A" w:rsidR="00120072" w:rsidRPr="003128E4" w:rsidRDefault="00315ED9" w:rsidP="00315ED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manfaat membaca, murid dapat </w:t>
            </w:r>
            <w:r w:rsidRPr="00315E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melengkapi</w:t>
            </w: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 kalimat tentang dampak membaca dengan benar.</w:t>
            </w:r>
          </w:p>
        </w:tc>
        <w:tc>
          <w:tcPr>
            <w:tcW w:w="992" w:type="dxa"/>
            <w:vAlign w:val="center"/>
          </w:tcPr>
          <w:p w14:paraId="55E44E29" w14:textId="3CF1DDEA" w:rsidR="00120072" w:rsidRPr="003128E4" w:rsidRDefault="00315ED9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32976033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74524E2E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28</w:t>
            </w:r>
          </w:p>
        </w:tc>
      </w:tr>
      <w:tr w:rsidR="00120072" w:rsidRPr="00106B97" w14:paraId="67D9759F" w14:textId="77777777" w:rsidTr="00120072">
        <w:trPr>
          <w:cantSplit/>
          <w:trHeight w:val="211"/>
        </w:trPr>
        <w:tc>
          <w:tcPr>
            <w:tcW w:w="606" w:type="dxa"/>
          </w:tcPr>
          <w:p w14:paraId="2CE4B272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</w:tcPr>
          <w:p w14:paraId="5C9E9761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24785" w14:textId="6BF4D684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D1E86A4" w14:textId="67800F35" w:rsidR="00120072" w:rsidRPr="003128E4" w:rsidRDefault="00315ED9" w:rsidP="00315ED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Disajikan pernyataan tentang manfaat rajin belajar, murid dapat </w:t>
            </w:r>
            <w:r w:rsidRPr="00315E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melengkapi</w:t>
            </w: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 kalimat dengan benar.</w:t>
            </w:r>
          </w:p>
        </w:tc>
        <w:tc>
          <w:tcPr>
            <w:tcW w:w="992" w:type="dxa"/>
            <w:vAlign w:val="center"/>
          </w:tcPr>
          <w:p w14:paraId="17202CCE" w14:textId="54556093" w:rsidR="00120072" w:rsidRPr="003128E4" w:rsidRDefault="00315ED9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48638B9D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2DEFE964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29</w:t>
            </w:r>
          </w:p>
        </w:tc>
      </w:tr>
      <w:tr w:rsidR="00120072" w:rsidRPr="00106B97" w14:paraId="3D488DBA" w14:textId="77777777" w:rsidTr="00120072">
        <w:trPr>
          <w:cantSplit/>
          <w:trHeight w:val="211"/>
        </w:trPr>
        <w:tc>
          <w:tcPr>
            <w:tcW w:w="606" w:type="dxa"/>
          </w:tcPr>
          <w:p w14:paraId="1C823BDE" w14:textId="05C2277B" w:rsidR="00120072" w:rsidRPr="003128E4" w:rsidRDefault="00EF1947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12</w:t>
            </w:r>
          </w:p>
        </w:tc>
        <w:tc>
          <w:tcPr>
            <w:tcW w:w="4614" w:type="dxa"/>
          </w:tcPr>
          <w:p w14:paraId="4B3F64BA" w14:textId="2178C623" w:rsidR="00120072" w:rsidRPr="003128E4" w:rsidRDefault="006F77BC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370DE4">
              <w:rPr>
                <w:rFonts w:ascii="Times New Roman" w:hAnsi="Times New Roman" w:cs="Times New Roman"/>
                <w:sz w:val="22"/>
                <w:szCs w:val="22"/>
              </w:rPr>
              <w:t>Murid mampu memahami dan menceritakan kembali kisah Nabi Musa A.s., serta menunjukkan sikap pemberani dalam menghadapi kesombongan dan keangkuhan sebagai wujud cinta kepada Allah Swt. dan Rasul-Nya.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80C6F" w14:textId="351118E5" w:rsidR="00120072" w:rsidRPr="003128E4" w:rsidRDefault="00315ED9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Kisah Teladan Nabi Musa A.s.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1D1E880" w14:textId="3DE97604" w:rsidR="00120072" w:rsidRPr="003128E4" w:rsidRDefault="00315ED9" w:rsidP="00315ED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Disajikan pertanyaan tentang kisah Nabi Musa a.s., murid dapat </w:t>
            </w:r>
            <w:r w:rsidRPr="00315E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menyebutkan</w:t>
            </w:r>
            <w:r w:rsidRPr="00315ED9">
              <w:rPr>
                <w:rFonts w:ascii="Times New Roman" w:hAnsi="Times New Roman" w:cs="Times New Roman"/>
                <w:sz w:val="22"/>
                <w:szCs w:val="22"/>
              </w:rPr>
              <w:t xml:space="preserve"> tokoh yang menemukan Nabi Musa a.s. dengan benar.</w:t>
            </w:r>
          </w:p>
        </w:tc>
        <w:tc>
          <w:tcPr>
            <w:tcW w:w="992" w:type="dxa"/>
            <w:vAlign w:val="center"/>
          </w:tcPr>
          <w:p w14:paraId="6CD138BC" w14:textId="403474F8" w:rsidR="00120072" w:rsidRPr="003128E4" w:rsidRDefault="00315ED9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C1</w:t>
            </w:r>
          </w:p>
        </w:tc>
        <w:tc>
          <w:tcPr>
            <w:tcW w:w="1559" w:type="dxa"/>
            <w:vAlign w:val="center"/>
          </w:tcPr>
          <w:p w14:paraId="317A7405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41C1A7A0" w14:textId="77777777" w:rsidR="00120072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30</w:t>
            </w:r>
          </w:p>
        </w:tc>
      </w:tr>
    </w:tbl>
    <w:p w14:paraId="2371E1ED" w14:textId="77777777" w:rsidR="00683ACC" w:rsidRDefault="00683ACC" w:rsidP="00120072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2F51444" w14:textId="77777777" w:rsidR="007772E1" w:rsidRPr="00120072" w:rsidRDefault="007772E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>Mengetahui,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  <w:t xml:space="preserve">Gresik, </w:t>
      </w:r>
      <w:r>
        <w:rPr>
          <w:rFonts w:ascii="Times New Roman" w:hAnsi="Times New Roman" w:cs="Times New Roman"/>
          <w:bCs/>
          <w:sz w:val="24"/>
          <w:szCs w:val="24"/>
        </w:rPr>
        <w:t>10 Maret 2026</w:t>
      </w:r>
    </w:p>
    <w:p w14:paraId="6F17665E" w14:textId="614448CF" w:rsidR="00106B97" w:rsidRPr="00120072" w:rsidRDefault="00106B97" w:rsidP="004A29EF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 xml:space="preserve">Kepala Madrasah 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  <w:t>Penyus</w:t>
      </w:r>
      <w:r w:rsidR="00526CEA">
        <w:rPr>
          <w:rFonts w:ascii="Times New Roman" w:hAnsi="Times New Roman" w:cs="Times New Roman"/>
          <w:bCs/>
          <w:sz w:val="24"/>
          <w:szCs w:val="24"/>
        </w:rPr>
        <w:t>u</w:t>
      </w:r>
      <w:r w:rsidRPr="00120072">
        <w:rPr>
          <w:rFonts w:ascii="Times New Roman" w:hAnsi="Times New Roman" w:cs="Times New Roman"/>
          <w:bCs/>
          <w:sz w:val="24"/>
          <w:szCs w:val="24"/>
        </w:rPr>
        <w:t>n Soal</w:t>
      </w:r>
    </w:p>
    <w:p w14:paraId="6FBF130A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104A603F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105AFCDF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0DA3C265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5E6545D3" w14:textId="5C870941" w:rsidR="00106B97" w:rsidRDefault="00526CEA" w:rsidP="003128E4">
      <w:pPr>
        <w:widowControl/>
        <w:autoSpaceDE/>
        <w:autoSpaceDN/>
        <w:adjustRightInd/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Fathul Ihsan, S.Pd. M.Pd.</w:t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3128E4" w:rsidRPr="0012007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77BC">
        <w:rPr>
          <w:rFonts w:ascii="Times New Roman" w:hAnsi="Times New Roman" w:cs="Times New Roman"/>
          <w:bCs/>
          <w:sz w:val="24"/>
          <w:szCs w:val="24"/>
        </w:rPr>
        <w:t>Ulyasaroh, S.Pd.I</w:t>
      </w:r>
    </w:p>
    <w:p w14:paraId="6E34A523" w14:textId="77777777" w:rsidR="00120072" w:rsidRPr="00120072" w:rsidRDefault="00120072" w:rsidP="003128E4">
      <w:pPr>
        <w:widowControl/>
        <w:autoSpaceDE/>
        <w:autoSpaceDN/>
        <w:adjustRightInd/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sectPr w:rsidR="00120072" w:rsidRPr="00120072" w:rsidSect="00CB4676">
      <w:pgSz w:w="18722" w:h="12242" w:orient="landscape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E49"/>
    <w:multiLevelType w:val="hybridMultilevel"/>
    <w:tmpl w:val="D78CA43A"/>
    <w:lvl w:ilvl="0" w:tplc="F266D0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21DE"/>
    <w:multiLevelType w:val="hybridMultilevel"/>
    <w:tmpl w:val="37925F4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974D77"/>
    <w:multiLevelType w:val="hybridMultilevel"/>
    <w:tmpl w:val="4746B5B4"/>
    <w:lvl w:ilvl="0" w:tplc="04090015">
      <w:start w:val="1"/>
      <w:numFmt w:val="upp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60E7E"/>
    <w:multiLevelType w:val="hybridMultilevel"/>
    <w:tmpl w:val="628625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5E5790"/>
    <w:multiLevelType w:val="hybridMultilevel"/>
    <w:tmpl w:val="0C8A4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80729"/>
    <w:multiLevelType w:val="hybridMultilevel"/>
    <w:tmpl w:val="8DF222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D4180"/>
    <w:multiLevelType w:val="hybridMultilevel"/>
    <w:tmpl w:val="279CEDC6"/>
    <w:lvl w:ilvl="0" w:tplc="453C7F6E">
      <w:numFmt w:val="bullet"/>
      <w:lvlText w:val=""/>
      <w:lvlJc w:val="left"/>
      <w:pPr>
        <w:ind w:left="281" w:hanging="284"/>
      </w:pPr>
      <w:rPr>
        <w:rFonts w:ascii="Wingdings" w:eastAsia="Wingdings" w:hAnsi="Wingdings" w:cs="Wingdings" w:hint="default"/>
        <w:w w:val="100"/>
        <w:sz w:val="24"/>
        <w:szCs w:val="24"/>
        <w:lang w:eastAsia="en-US" w:bidi="ar-SA"/>
      </w:rPr>
    </w:lvl>
    <w:lvl w:ilvl="1" w:tplc="FEB4FD34">
      <w:numFmt w:val="bullet"/>
      <w:lvlText w:val="•"/>
      <w:lvlJc w:val="left"/>
      <w:pPr>
        <w:ind w:left="515" w:hanging="284"/>
      </w:pPr>
      <w:rPr>
        <w:rFonts w:hint="default"/>
        <w:lang w:eastAsia="en-US" w:bidi="ar-SA"/>
      </w:rPr>
    </w:lvl>
    <w:lvl w:ilvl="2" w:tplc="7A34A7B6">
      <w:numFmt w:val="bullet"/>
      <w:lvlText w:val="•"/>
      <w:lvlJc w:val="left"/>
      <w:pPr>
        <w:ind w:left="751" w:hanging="284"/>
      </w:pPr>
      <w:rPr>
        <w:rFonts w:hint="default"/>
        <w:lang w:eastAsia="en-US" w:bidi="ar-SA"/>
      </w:rPr>
    </w:lvl>
    <w:lvl w:ilvl="3" w:tplc="7884E9BA">
      <w:numFmt w:val="bullet"/>
      <w:lvlText w:val="•"/>
      <w:lvlJc w:val="left"/>
      <w:pPr>
        <w:ind w:left="987" w:hanging="284"/>
      </w:pPr>
      <w:rPr>
        <w:rFonts w:hint="default"/>
        <w:lang w:eastAsia="en-US" w:bidi="ar-SA"/>
      </w:rPr>
    </w:lvl>
    <w:lvl w:ilvl="4" w:tplc="391EBF0A">
      <w:numFmt w:val="bullet"/>
      <w:lvlText w:val="•"/>
      <w:lvlJc w:val="left"/>
      <w:pPr>
        <w:ind w:left="1223" w:hanging="284"/>
      </w:pPr>
      <w:rPr>
        <w:rFonts w:hint="default"/>
        <w:lang w:eastAsia="en-US" w:bidi="ar-SA"/>
      </w:rPr>
    </w:lvl>
    <w:lvl w:ilvl="5" w:tplc="59384BC0">
      <w:numFmt w:val="bullet"/>
      <w:lvlText w:val="•"/>
      <w:lvlJc w:val="left"/>
      <w:pPr>
        <w:ind w:left="1459" w:hanging="284"/>
      </w:pPr>
      <w:rPr>
        <w:rFonts w:hint="default"/>
        <w:lang w:eastAsia="en-US" w:bidi="ar-SA"/>
      </w:rPr>
    </w:lvl>
    <w:lvl w:ilvl="6" w:tplc="51906E70">
      <w:numFmt w:val="bullet"/>
      <w:lvlText w:val="•"/>
      <w:lvlJc w:val="left"/>
      <w:pPr>
        <w:ind w:left="1695" w:hanging="284"/>
      </w:pPr>
      <w:rPr>
        <w:rFonts w:hint="default"/>
        <w:lang w:eastAsia="en-US" w:bidi="ar-SA"/>
      </w:rPr>
    </w:lvl>
    <w:lvl w:ilvl="7" w:tplc="30C0BE9E">
      <w:numFmt w:val="bullet"/>
      <w:lvlText w:val="•"/>
      <w:lvlJc w:val="left"/>
      <w:pPr>
        <w:ind w:left="1931" w:hanging="284"/>
      </w:pPr>
      <w:rPr>
        <w:rFonts w:hint="default"/>
        <w:lang w:eastAsia="en-US" w:bidi="ar-SA"/>
      </w:rPr>
    </w:lvl>
    <w:lvl w:ilvl="8" w:tplc="51FA58B0">
      <w:numFmt w:val="bullet"/>
      <w:lvlText w:val="•"/>
      <w:lvlJc w:val="left"/>
      <w:pPr>
        <w:ind w:left="2167" w:hanging="284"/>
      </w:pPr>
      <w:rPr>
        <w:rFonts w:hint="default"/>
        <w:lang w:eastAsia="en-US" w:bidi="ar-SA"/>
      </w:rPr>
    </w:lvl>
  </w:abstractNum>
  <w:abstractNum w:abstractNumId="7" w15:restartNumberingAfterBreak="0">
    <w:nsid w:val="753A709A"/>
    <w:multiLevelType w:val="hybridMultilevel"/>
    <w:tmpl w:val="15D6F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D73E1"/>
    <w:multiLevelType w:val="hybridMultilevel"/>
    <w:tmpl w:val="9E92D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93305"/>
    <w:multiLevelType w:val="hybridMultilevel"/>
    <w:tmpl w:val="A4480D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7476910">
    <w:abstractNumId w:val="1"/>
  </w:num>
  <w:num w:numId="2" w16cid:durableId="1153912040">
    <w:abstractNumId w:val="9"/>
  </w:num>
  <w:num w:numId="3" w16cid:durableId="654266596">
    <w:abstractNumId w:val="4"/>
  </w:num>
  <w:num w:numId="4" w16cid:durableId="167720116">
    <w:abstractNumId w:val="3"/>
  </w:num>
  <w:num w:numId="5" w16cid:durableId="1450783443">
    <w:abstractNumId w:val="6"/>
  </w:num>
  <w:num w:numId="6" w16cid:durableId="1039159671">
    <w:abstractNumId w:val="0"/>
  </w:num>
  <w:num w:numId="7" w16cid:durableId="673264963">
    <w:abstractNumId w:val="8"/>
  </w:num>
  <w:num w:numId="8" w16cid:durableId="222452325">
    <w:abstractNumId w:val="5"/>
  </w:num>
  <w:num w:numId="9" w16cid:durableId="1769352039">
    <w:abstractNumId w:val="7"/>
  </w:num>
  <w:num w:numId="10" w16cid:durableId="1951084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D02"/>
    <w:rsid w:val="0000325E"/>
    <w:rsid w:val="00007315"/>
    <w:rsid w:val="000300BA"/>
    <w:rsid w:val="00031F4E"/>
    <w:rsid w:val="00032E23"/>
    <w:rsid w:val="00034A10"/>
    <w:rsid w:val="00037433"/>
    <w:rsid w:val="00037904"/>
    <w:rsid w:val="00050AE4"/>
    <w:rsid w:val="00051377"/>
    <w:rsid w:val="000526B9"/>
    <w:rsid w:val="00056E1F"/>
    <w:rsid w:val="00067067"/>
    <w:rsid w:val="000755E1"/>
    <w:rsid w:val="00076FDF"/>
    <w:rsid w:val="000865EE"/>
    <w:rsid w:val="00086A8B"/>
    <w:rsid w:val="000878B4"/>
    <w:rsid w:val="000928C6"/>
    <w:rsid w:val="000A3635"/>
    <w:rsid w:val="000B2BCB"/>
    <w:rsid w:val="000B542B"/>
    <w:rsid w:val="000C5FD1"/>
    <w:rsid w:val="000C7FDD"/>
    <w:rsid w:val="000D3741"/>
    <w:rsid w:val="000D3975"/>
    <w:rsid w:val="000D47B3"/>
    <w:rsid w:val="000D6D3B"/>
    <w:rsid w:val="000E04A1"/>
    <w:rsid w:val="000E6F83"/>
    <w:rsid w:val="000F486C"/>
    <w:rsid w:val="000F586A"/>
    <w:rsid w:val="00100565"/>
    <w:rsid w:val="00100C32"/>
    <w:rsid w:val="00101797"/>
    <w:rsid w:val="00106B97"/>
    <w:rsid w:val="00110BD4"/>
    <w:rsid w:val="00120072"/>
    <w:rsid w:val="00123C34"/>
    <w:rsid w:val="00131C26"/>
    <w:rsid w:val="00133207"/>
    <w:rsid w:val="001374A2"/>
    <w:rsid w:val="0014212F"/>
    <w:rsid w:val="00146264"/>
    <w:rsid w:val="001514EC"/>
    <w:rsid w:val="0015477C"/>
    <w:rsid w:val="0017039F"/>
    <w:rsid w:val="001707DB"/>
    <w:rsid w:val="00171491"/>
    <w:rsid w:val="00173CDA"/>
    <w:rsid w:val="00173D66"/>
    <w:rsid w:val="001913E5"/>
    <w:rsid w:val="001A19EF"/>
    <w:rsid w:val="001C37E4"/>
    <w:rsid w:val="001C3B38"/>
    <w:rsid w:val="001C7F98"/>
    <w:rsid w:val="001D374D"/>
    <w:rsid w:val="001D4951"/>
    <w:rsid w:val="001E05AE"/>
    <w:rsid w:val="001E0CF7"/>
    <w:rsid w:val="001E298A"/>
    <w:rsid w:val="001E3884"/>
    <w:rsid w:val="001F38FE"/>
    <w:rsid w:val="001F5021"/>
    <w:rsid w:val="00204BCB"/>
    <w:rsid w:val="00205FB4"/>
    <w:rsid w:val="002146C6"/>
    <w:rsid w:val="00220FEB"/>
    <w:rsid w:val="002216F9"/>
    <w:rsid w:val="0022510F"/>
    <w:rsid w:val="002307DD"/>
    <w:rsid w:val="00231532"/>
    <w:rsid w:val="00241FDA"/>
    <w:rsid w:val="002537B9"/>
    <w:rsid w:val="00255948"/>
    <w:rsid w:val="00260997"/>
    <w:rsid w:val="0026508B"/>
    <w:rsid w:val="00265B23"/>
    <w:rsid w:val="002660AD"/>
    <w:rsid w:val="00266C99"/>
    <w:rsid w:val="002813AA"/>
    <w:rsid w:val="00283BFC"/>
    <w:rsid w:val="002847E4"/>
    <w:rsid w:val="002856D7"/>
    <w:rsid w:val="002902E6"/>
    <w:rsid w:val="002915EA"/>
    <w:rsid w:val="00292F47"/>
    <w:rsid w:val="002A1481"/>
    <w:rsid w:val="002A659C"/>
    <w:rsid w:val="002A6A42"/>
    <w:rsid w:val="002B0CDA"/>
    <w:rsid w:val="002B11FD"/>
    <w:rsid w:val="002B29E3"/>
    <w:rsid w:val="002D093C"/>
    <w:rsid w:val="002D1342"/>
    <w:rsid w:val="002D2E7E"/>
    <w:rsid w:val="002D4758"/>
    <w:rsid w:val="002E0A04"/>
    <w:rsid w:val="002E2369"/>
    <w:rsid w:val="002E3159"/>
    <w:rsid w:val="002E3EC6"/>
    <w:rsid w:val="002F192B"/>
    <w:rsid w:val="002F62AE"/>
    <w:rsid w:val="003046D9"/>
    <w:rsid w:val="00311130"/>
    <w:rsid w:val="003128E4"/>
    <w:rsid w:val="00315ED9"/>
    <w:rsid w:val="003179AC"/>
    <w:rsid w:val="00323CBC"/>
    <w:rsid w:val="0033197A"/>
    <w:rsid w:val="00334749"/>
    <w:rsid w:val="00336EDD"/>
    <w:rsid w:val="0034014C"/>
    <w:rsid w:val="0034044A"/>
    <w:rsid w:val="0034063A"/>
    <w:rsid w:val="003450E9"/>
    <w:rsid w:val="00346333"/>
    <w:rsid w:val="00346B65"/>
    <w:rsid w:val="00357572"/>
    <w:rsid w:val="0036141A"/>
    <w:rsid w:val="003638C2"/>
    <w:rsid w:val="00365A4E"/>
    <w:rsid w:val="00367B5B"/>
    <w:rsid w:val="00370DE4"/>
    <w:rsid w:val="00371A6F"/>
    <w:rsid w:val="00373493"/>
    <w:rsid w:val="00373A18"/>
    <w:rsid w:val="003743FD"/>
    <w:rsid w:val="003759A0"/>
    <w:rsid w:val="00377295"/>
    <w:rsid w:val="003848FF"/>
    <w:rsid w:val="00386A56"/>
    <w:rsid w:val="00386BC6"/>
    <w:rsid w:val="00391965"/>
    <w:rsid w:val="00395C4A"/>
    <w:rsid w:val="003A2935"/>
    <w:rsid w:val="003A366A"/>
    <w:rsid w:val="003A5739"/>
    <w:rsid w:val="003B207B"/>
    <w:rsid w:val="003B3A8B"/>
    <w:rsid w:val="003C1784"/>
    <w:rsid w:val="003C2F49"/>
    <w:rsid w:val="003C3232"/>
    <w:rsid w:val="003D529F"/>
    <w:rsid w:val="003E1450"/>
    <w:rsid w:val="003F4301"/>
    <w:rsid w:val="003F4C2B"/>
    <w:rsid w:val="003F648A"/>
    <w:rsid w:val="00402FFC"/>
    <w:rsid w:val="004030C0"/>
    <w:rsid w:val="004118DF"/>
    <w:rsid w:val="0041540A"/>
    <w:rsid w:val="00420008"/>
    <w:rsid w:val="00424876"/>
    <w:rsid w:val="004271CD"/>
    <w:rsid w:val="00431E98"/>
    <w:rsid w:val="004350F1"/>
    <w:rsid w:val="00437475"/>
    <w:rsid w:val="0044206D"/>
    <w:rsid w:val="00453783"/>
    <w:rsid w:val="004611B9"/>
    <w:rsid w:val="00461D1C"/>
    <w:rsid w:val="0046219C"/>
    <w:rsid w:val="0046647D"/>
    <w:rsid w:val="00467FAF"/>
    <w:rsid w:val="0048056E"/>
    <w:rsid w:val="00483C3C"/>
    <w:rsid w:val="00483CD0"/>
    <w:rsid w:val="00484A49"/>
    <w:rsid w:val="00484F04"/>
    <w:rsid w:val="004867A6"/>
    <w:rsid w:val="004904CA"/>
    <w:rsid w:val="00492AE4"/>
    <w:rsid w:val="004A29EF"/>
    <w:rsid w:val="004A772F"/>
    <w:rsid w:val="004A7B86"/>
    <w:rsid w:val="004B052E"/>
    <w:rsid w:val="004B60EC"/>
    <w:rsid w:val="004C290F"/>
    <w:rsid w:val="004D639A"/>
    <w:rsid w:val="004D689E"/>
    <w:rsid w:val="004D703C"/>
    <w:rsid w:val="004D79AA"/>
    <w:rsid w:val="004E00C3"/>
    <w:rsid w:val="004E135D"/>
    <w:rsid w:val="004E13A6"/>
    <w:rsid w:val="004E28C8"/>
    <w:rsid w:val="004F5861"/>
    <w:rsid w:val="00504992"/>
    <w:rsid w:val="00512E5D"/>
    <w:rsid w:val="00526927"/>
    <w:rsid w:val="00526CEA"/>
    <w:rsid w:val="00541FF3"/>
    <w:rsid w:val="0054406C"/>
    <w:rsid w:val="00556B7E"/>
    <w:rsid w:val="00560DE3"/>
    <w:rsid w:val="00566CC7"/>
    <w:rsid w:val="00573457"/>
    <w:rsid w:val="00573DDF"/>
    <w:rsid w:val="005752A9"/>
    <w:rsid w:val="005752B5"/>
    <w:rsid w:val="00575F74"/>
    <w:rsid w:val="00576EF3"/>
    <w:rsid w:val="005776F3"/>
    <w:rsid w:val="00577832"/>
    <w:rsid w:val="00584483"/>
    <w:rsid w:val="005916F5"/>
    <w:rsid w:val="00596398"/>
    <w:rsid w:val="005B5DEB"/>
    <w:rsid w:val="005C3CAA"/>
    <w:rsid w:val="005C4378"/>
    <w:rsid w:val="005C6FAE"/>
    <w:rsid w:val="005D29D9"/>
    <w:rsid w:val="005D6572"/>
    <w:rsid w:val="005D7D15"/>
    <w:rsid w:val="005E3C84"/>
    <w:rsid w:val="006069AA"/>
    <w:rsid w:val="006105CD"/>
    <w:rsid w:val="00610B21"/>
    <w:rsid w:val="006126E5"/>
    <w:rsid w:val="00617143"/>
    <w:rsid w:val="00617F66"/>
    <w:rsid w:val="0062303D"/>
    <w:rsid w:val="006256CF"/>
    <w:rsid w:val="006318DE"/>
    <w:rsid w:val="006400EE"/>
    <w:rsid w:val="0064449F"/>
    <w:rsid w:val="00645FE3"/>
    <w:rsid w:val="0065362C"/>
    <w:rsid w:val="00654A51"/>
    <w:rsid w:val="0065657D"/>
    <w:rsid w:val="006610E0"/>
    <w:rsid w:val="00661D91"/>
    <w:rsid w:val="006655DD"/>
    <w:rsid w:val="00665856"/>
    <w:rsid w:val="00670BC5"/>
    <w:rsid w:val="006715DC"/>
    <w:rsid w:val="0067356E"/>
    <w:rsid w:val="00683ACC"/>
    <w:rsid w:val="0069655F"/>
    <w:rsid w:val="006B7FA5"/>
    <w:rsid w:val="006C0D13"/>
    <w:rsid w:val="006C2A1C"/>
    <w:rsid w:val="006E7308"/>
    <w:rsid w:val="006F5D7A"/>
    <w:rsid w:val="006F5F10"/>
    <w:rsid w:val="006F77BC"/>
    <w:rsid w:val="006F79E1"/>
    <w:rsid w:val="007050D3"/>
    <w:rsid w:val="00705C28"/>
    <w:rsid w:val="007063B1"/>
    <w:rsid w:val="007121BD"/>
    <w:rsid w:val="00716ED5"/>
    <w:rsid w:val="007222F8"/>
    <w:rsid w:val="00724EE1"/>
    <w:rsid w:val="0073343C"/>
    <w:rsid w:val="00734081"/>
    <w:rsid w:val="007374AC"/>
    <w:rsid w:val="007454B8"/>
    <w:rsid w:val="007506CE"/>
    <w:rsid w:val="007521D6"/>
    <w:rsid w:val="00756FEB"/>
    <w:rsid w:val="00764AAB"/>
    <w:rsid w:val="007772E1"/>
    <w:rsid w:val="007A0F1D"/>
    <w:rsid w:val="007B2B14"/>
    <w:rsid w:val="007B72EB"/>
    <w:rsid w:val="007C5B5B"/>
    <w:rsid w:val="007C5D9A"/>
    <w:rsid w:val="007D3620"/>
    <w:rsid w:val="007D77C3"/>
    <w:rsid w:val="007D7D7C"/>
    <w:rsid w:val="007E2703"/>
    <w:rsid w:val="007E2DFC"/>
    <w:rsid w:val="007E5D5E"/>
    <w:rsid w:val="007E64BA"/>
    <w:rsid w:val="007E697E"/>
    <w:rsid w:val="007F1E20"/>
    <w:rsid w:val="007F2711"/>
    <w:rsid w:val="007F4B7F"/>
    <w:rsid w:val="007F788B"/>
    <w:rsid w:val="0080126C"/>
    <w:rsid w:val="00805A55"/>
    <w:rsid w:val="00807F3F"/>
    <w:rsid w:val="0081525C"/>
    <w:rsid w:val="00817219"/>
    <w:rsid w:val="00826815"/>
    <w:rsid w:val="0084535F"/>
    <w:rsid w:val="00845A40"/>
    <w:rsid w:val="0084642C"/>
    <w:rsid w:val="00855726"/>
    <w:rsid w:val="008560A6"/>
    <w:rsid w:val="00856A92"/>
    <w:rsid w:val="00861307"/>
    <w:rsid w:val="00864517"/>
    <w:rsid w:val="008662D6"/>
    <w:rsid w:val="0087134F"/>
    <w:rsid w:val="00871E6E"/>
    <w:rsid w:val="00872DBC"/>
    <w:rsid w:val="00873C84"/>
    <w:rsid w:val="008741C9"/>
    <w:rsid w:val="008770E2"/>
    <w:rsid w:val="00896892"/>
    <w:rsid w:val="008975E5"/>
    <w:rsid w:val="008A2F48"/>
    <w:rsid w:val="008C0E75"/>
    <w:rsid w:val="008C5DAD"/>
    <w:rsid w:val="008C752F"/>
    <w:rsid w:val="008C7ECC"/>
    <w:rsid w:val="008D1490"/>
    <w:rsid w:val="008D446B"/>
    <w:rsid w:val="008D683E"/>
    <w:rsid w:val="008F5F3B"/>
    <w:rsid w:val="00900A44"/>
    <w:rsid w:val="00901004"/>
    <w:rsid w:val="0090274F"/>
    <w:rsid w:val="009056CA"/>
    <w:rsid w:val="00907148"/>
    <w:rsid w:val="009120C4"/>
    <w:rsid w:val="00930CF1"/>
    <w:rsid w:val="00935C77"/>
    <w:rsid w:val="0093637B"/>
    <w:rsid w:val="009421FA"/>
    <w:rsid w:val="009510B6"/>
    <w:rsid w:val="009575C8"/>
    <w:rsid w:val="0096444B"/>
    <w:rsid w:val="00974BD7"/>
    <w:rsid w:val="00976DF2"/>
    <w:rsid w:val="00977A87"/>
    <w:rsid w:val="0098053C"/>
    <w:rsid w:val="009837EC"/>
    <w:rsid w:val="00984224"/>
    <w:rsid w:val="009908F3"/>
    <w:rsid w:val="00994453"/>
    <w:rsid w:val="00994EF2"/>
    <w:rsid w:val="009A3918"/>
    <w:rsid w:val="009B12AE"/>
    <w:rsid w:val="009B3416"/>
    <w:rsid w:val="009B38D6"/>
    <w:rsid w:val="009C613A"/>
    <w:rsid w:val="009C6579"/>
    <w:rsid w:val="009D614C"/>
    <w:rsid w:val="009E31C5"/>
    <w:rsid w:val="009E48E1"/>
    <w:rsid w:val="009F315D"/>
    <w:rsid w:val="00A00030"/>
    <w:rsid w:val="00A04E27"/>
    <w:rsid w:val="00A170D6"/>
    <w:rsid w:val="00A17567"/>
    <w:rsid w:val="00A23FB0"/>
    <w:rsid w:val="00A26C26"/>
    <w:rsid w:val="00A27E7C"/>
    <w:rsid w:val="00A306E6"/>
    <w:rsid w:val="00A34B80"/>
    <w:rsid w:val="00A3521D"/>
    <w:rsid w:val="00A37228"/>
    <w:rsid w:val="00A37E62"/>
    <w:rsid w:val="00A37EAF"/>
    <w:rsid w:val="00A41826"/>
    <w:rsid w:val="00A4297C"/>
    <w:rsid w:val="00A43063"/>
    <w:rsid w:val="00A447FA"/>
    <w:rsid w:val="00A45301"/>
    <w:rsid w:val="00A50C43"/>
    <w:rsid w:val="00A64234"/>
    <w:rsid w:val="00A64D02"/>
    <w:rsid w:val="00A66270"/>
    <w:rsid w:val="00A66955"/>
    <w:rsid w:val="00A72235"/>
    <w:rsid w:val="00A77AA5"/>
    <w:rsid w:val="00A838C8"/>
    <w:rsid w:val="00A92268"/>
    <w:rsid w:val="00A94D1C"/>
    <w:rsid w:val="00AA0024"/>
    <w:rsid w:val="00AA0996"/>
    <w:rsid w:val="00AB01A9"/>
    <w:rsid w:val="00AB4CD9"/>
    <w:rsid w:val="00AD2506"/>
    <w:rsid w:val="00AD2796"/>
    <w:rsid w:val="00AD6655"/>
    <w:rsid w:val="00AD7193"/>
    <w:rsid w:val="00AE155E"/>
    <w:rsid w:val="00AE28CC"/>
    <w:rsid w:val="00AF227C"/>
    <w:rsid w:val="00AF6C28"/>
    <w:rsid w:val="00B02C71"/>
    <w:rsid w:val="00B066FD"/>
    <w:rsid w:val="00B11177"/>
    <w:rsid w:val="00B220D1"/>
    <w:rsid w:val="00B223FC"/>
    <w:rsid w:val="00B25B23"/>
    <w:rsid w:val="00B33099"/>
    <w:rsid w:val="00B34209"/>
    <w:rsid w:val="00B371C8"/>
    <w:rsid w:val="00B37203"/>
    <w:rsid w:val="00B43780"/>
    <w:rsid w:val="00B45432"/>
    <w:rsid w:val="00B634E9"/>
    <w:rsid w:val="00B745F3"/>
    <w:rsid w:val="00B75B5F"/>
    <w:rsid w:val="00B80070"/>
    <w:rsid w:val="00B867EC"/>
    <w:rsid w:val="00B924E0"/>
    <w:rsid w:val="00B96849"/>
    <w:rsid w:val="00B972CF"/>
    <w:rsid w:val="00BB6FFF"/>
    <w:rsid w:val="00BB73FC"/>
    <w:rsid w:val="00BC07B5"/>
    <w:rsid w:val="00BC6CDB"/>
    <w:rsid w:val="00BC7982"/>
    <w:rsid w:val="00BD4873"/>
    <w:rsid w:val="00BD4A7D"/>
    <w:rsid w:val="00BF079B"/>
    <w:rsid w:val="00BF13B0"/>
    <w:rsid w:val="00BF58C3"/>
    <w:rsid w:val="00C0217F"/>
    <w:rsid w:val="00C1027A"/>
    <w:rsid w:val="00C23981"/>
    <w:rsid w:val="00C23A02"/>
    <w:rsid w:val="00C270BE"/>
    <w:rsid w:val="00C3455C"/>
    <w:rsid w:val="00C37A6F"/>
    <w:rsid w:val="00C42621"/>
    <w:rsid w:val="00C45479"/>
    <w:rsid w:val="00C51BE9"/>
    <w:rsid w:val="00C53477"/>
    <w:rsid w:val="00C537F9"/>
    <w:rsid w:val="00C55DDD"/>
    <w:rsid w:val="00C622FE"/>
    <w:rsid w:val="00C63860"/>
    <w:rsid w:val="00C72CE1"/>
    <w:rsid w:val="00C72E4D"/>
    <w:rsid w:val="00C7475A"/>
    <w:rsid w:val="00C77052"/>
    <w:rsid w:val="00C84312"/>
    <w:rsid w:val="00C84CC8"/>
    <w:rsid w:val="00C85E27"/>
    <w:rsid w:val="00C860FF"/>
    <w:rsid w:val="00C91B6C"/>
    <w:rsid w:val="00C93A3C"/>
    <w:rsid w:val="00C95CB2"/>
    <w:rsid w:val="00CA266D"/>
    <w:rsid w:val="00CB16D7"/>
    <w:rsid w:val="00CB301C"/>
    <w:rsid w:val="00CB3EB4"/>
    <w:rsid w:val="00CB4676"/>
    <w:rsid w:val="00CC003E"/>
    <w:rsid w:val="00CC4F74"/>
    <w:rsid w:val="00CE1055"/>
    <w:rsid w:val="00CE2D26"/>
    <w:rsid w:val="00CE321D"/>
    <w:rsid w:val="00CE65C7"/>
    <w:rsid w:val="00CE6D2F"/>
    <w:rsid w:val="00CE773A"/>
    <w:rsid w:val="00CF521F"/>
    <w:rsid w:val="00CF6B62"/>
    <w:rsid w:val="00CF73D1"/>
    <w:rsid w:val="00D00878"/>
    <w:rsid w:val="00D02503"/>
    <w:rsid w:val="00D0417E"/>
    <w:rsid w:val="00D11121"/>
    <w:rsid w:val="00D114D4"/>
    <w:rsid w:val="00D12D3C"/>
    <w:rsid w:val="00D15484"/>
    <w:rsid w:val="00D1770E"/>
    <w:rsid w:val="00D255F4"/>
    <w:rsid w:val="00D31692"/>
    <w:rsid w:val="00D32857"/>
    <w:rsid w:val="00D329DC"/>
    <w:rsid w:val="00D440C0"/>
    <w:rsid w:val="00D446AC"/>
    <w:rsid w:val="00D464FA"/>
    <w:rsid w:val="00D71D1A"/>
    <w:rsid w:val="00D71FD8"/>
    <w:rsid w:val="00D7318A"/>
    <w:rsid w:val="00D74D85"/>
    <w:rsid w:val="00D87CA2"/>
    <w:rsid w:val="00D92DF4"/>
    <w:rsid w:val="00DA184B"/>
    <w:rsid w:val="00DA2497"/>
    <w:rsid w:val="00DA2ABC"/>
    <w:rsid w:val="00DA36CE"/>
    <w:rsid w:val="00DA62EC"/>
    <w:rsid w:val="00DB3F16"/>
    <w:rsid w:val="00DB41F3"/>
    <w:rsid w:val="00DC01B6"/>
    <w:rsid w:val="00DC2C9E"/>
    <w:rsid w:val="00DC3676"/>
    <w:rsid w:val="00DE05A9"/>
    <w:rsid w:val="00DE2B34"/>
    <w:rsid w:val="00DE4893"/>
    <w:rsid w:val="00DE4C45"/>
    <w:rsid w:val="00DE659E"/>
    <w:rsid w:val="00DF03F3"/>
    <w:rsid w:val="00DF53D9"/>
    <w:rsid w:val="00DF5BA9"/>
    <w:rsid w:val="00E03A62"/>
    <w:rsid w:val="00E12D8A"/>
    <w:rsid w:val="00E22DE6"/>
    <w:rsid w:val="00E23F46"/>
    <w:rsid w:val="00E36A4E"/>
    <w:rsid w:val="00E451FA"/>
    <w:rsid w:val="00E507E5"/>
    <w:rsid w:val="00E66637"/>
    <w:rsid w:val="00E77974"/>
    <w:rsid w:val="00E77D66"/>
    <w:rsid w:val="00E81871"/>
    <w:rsid w:val="00E93FE6"/>
    <w:rsid w:val="00E96286"/>
    <w:rsid w:val="00EA1205"/>
    <w:rsid w:val="00EA50EB"/>
    <w:rsid w:val="00EA5206"/>
    <w:rsid w:val="00EA5576"/>
    <w:rsid w:val="00EB30A2"/>
    <w:rsid w:val="00EB5619"/>
    <w:rsid w:val="00EC1EC6"/>
    <w:rsid w:val="00EC2B1E"/>
    <w:rsid w:val="00EC4D9C"/>
    <w:rsid w:val="00ED1DC1"/>
    <w:rsid w:val="00ED2825"/>
    <w:rsid w:val="00ED6294"/>
    <w:rsid w:val="00ED6DD9"/>
    <w:rsid w:val="00ED78EF"/>
    <w:rsid w:val="00ED7EFC"/>
    <w:rsid w:val="00EE283E"/>
    <w:rsid w:val="00EE4E82"/>
    <w:rsid w:val="00EF1947"/>
    <w:rsid w:val="00EF37A1"/>
    <w:rsid w:val="00F02184"/>
    <w:rsid w:val="00F0353A"/>
    <w:rsid w:val="00F100FF"/>
    <w:rsid w:val="00F10D6D"/>
    <w:rsid w:val="00F13387"/>
    <w:rsid w:val="00F22493"/>
    <w:rsid w:val="00F377B0"/>
    <w:rsid w:val="00F453BF"/>
    <w:rsid w:val="00F66170"/>
    <w:rsid w:val="00F72089"/>
    <w:rsid w:val="00F734AF"/>
    <w:rsid w:val="00F77A96"/>
    <w:rsid w:val="00F77B16"/>
    <w:rsid w:val="00F77D15"/>
    <w:rsid w:val="00F82101"/>
    <w:rsid w:val="00F84D27"/>
    <w:rsid w:val="00F86A44"/>
    <w:rsid w:val="00F86B88"/>
    <w:rsid w:val="00F91D4F"/>
    <w:rsid w:val="00F9352B"/>
    <w:rsid w:val="00F93B75"/>
    <w:rsid w:val="00FA2358"/>
    <w:rsid w:val="00FA495E"/>
    <w:rsid w:val="00FD7602"/>
    <w:rsid w:val="00FE1157"/>
    <w:rsid w:val="00FE3DF1"/>
    <w:rsid w:val="00FE4227"/>
    <w:rsid w:val="00FE49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9F97C"/>
  <w15:docId w15:val="{082FE2C5-7956-46C1-A0B6-D981653C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39EE5-10C0-4256-93BE-EB5AD0A87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5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Lia Ulyasaroh</cp:lastModifiedBy>
  <cp:revision>197</cp:revision>
  <cp:lastPrinted>2024-10-09T11:22:00Z</cp:lastPrinted>
  <dcterms:created xsi:type="dcterms:W3CDTF">2022-08-19T00:53:00Z</dcterms:created>
  <dcterms:modified xsi:type="dcterms:W3CDTF">2026-04-11T13:52:00Z</dcterms:modified>
</cp:coreProperties>
</file>