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072" w:rsidRPr="00AA68C8" w:rsidRDefault="00460072" w:rsidP="004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A68C8">
        <w:rPr>
          <w:rFonts w:ascii="Times New Roman" w:eastAsia="Times New Roman" w:hAnsi="Times New Roman" w:cs="Times New Roman"/>
          <w:b/>
          <w:bCs/>
          <w:sz w:val="32"/>
          <w:szCs w:val="32"/>
        </w:rPr>
        <w:t>Project Name</w:t>
      </w:r>
      <w:proofErr w:type="gramStart"/>
      <w:r w:rsidRPr="00AA68C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AA68C8">
        <w:rPr>
          <w:rFonts w:ascii="Times New Roman" w:eastAsia="Times New Roman" w:hAnsi="Times New Roman" w:cs="Times New Roman"/>
          <w:sz w:val="32"/>
          <w:szCs w:val="32"/>
        </w:rPr>
        <w:br/>
        <w:t xml:space="preserve">AWS </w:t>
      </w:r>
      <w:proofErr w:type="spellStart"/>
      <w:r w:rsidRPr="00AA68C8">
        <w:rPr>
          <w:rFonts w:ascii="Times New Roman" w:eastAsia="Times New Roman" w:hAnsi="Times New Roman" w:cs="Times New Roman"/>
          <w:sz w:val="32"/>
          <w:szCs w:val="32"/>
        </w:rPr>
        <w:t>Serverless</w:t>
      </w:r>
      <w:proofErr w:type="spellEnd"/>
      <w:r w:rsidRPr="00AA68C8">
        <w:rPr>
          <w:rFonts w:ascii="Times New Roman" w:eastAsia="Times New Roman" w:hAnsi="Times New Roman" w:cs="Times New Roman"/>
          <w:sz w:val="32"/>
          <w:szCs w:val="32"/>
        </w:rPr>
        <w:t xml:space="preserve"> Invoice Processing System</w:t>
      </w:r>
    </w:p>
    <w:p w:rsidR="00460072" w:rsidRPr="00AA68C8" w:rsidRDefault="00460072" w:rsidP="004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A68C8">
        <w:rPr>
          <w:rFonts w:ascii="Times New Roman" w:eastAsia="Times New Roman" w:hAnsi="Times New Roman" w:cs="Times New Roman"/>
          <w:b/>
          <w:bCs/>
          <w:sz w:val="32"/>
          <w:szCs w:val="32"/>
        </w:rPr>
        <w:t>Name:</w:t>
      </w:r>
      <w:r w:rsidRPr="00AA68C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eastAsia="Times New Roman" w:hAnsi="Times New Roman" w:cs="Times New Roman"/>
          <w:sz w:val="32"/>
          <w:szCs w:val="32"/>
        </w:rPr>
        <w:t>Prajakta</w:t>
      </w:r>
      <w:proofErr w:type="spellEnd"/>
      <w:r w:rsidRPr="00AA68C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eastAsia="Times New Roman" w:hAnsi="Times New Roman" w:cs="Times New Roman"/>
          <w:sz w:val="32"/>
          <w:szCs w:val="32"/>
        </w:rPr>
        <w:t>Sangle</w:t>
      </w:r>
      <w:proofErr w:type="spellEnd"/>
      <w:r w:rsidRPr="00AA68C8">
        <w:rPr>
          <w:rFonts w:ascii="Times New Roman" w:eastAsia="Times New Roman" w:hAnsi="Times New Roman" w:cs="Times New Roman"/>
          <w:sz w:val="32"/>
          <w:szCs w:val="32"/>
        </w:rPr>
        <w:br/>
      </w:r>
    </w:p>
    <w:p w:rsidR="00A46E71" w:rsidRPr="00AA68C8" w:rsidRDefault="00A46E71" w:rsidP="0046007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AA68C8">
        <w:rPr>
          <w:rFonts w:ascii="Times New Roman" w:hAnsi="Times New Roman" w:cs="Times New Roman"/>
          <w:b/>
          <w:sz w:val="32"/>
          <w:szCs w:val="32"/>
        </w:rPr>
        <w:t>Project Overview</w:t>
      </w:r>
    </w:p>
    <w:p w:rsidR="00A46E71" w:rsidRPr="00AA68C8" w:rsidRDefault="00A46E71" w:rsidP="004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This project is a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serverless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invoice processing system built using AWS services. Users can log in securely, upload invoices, and the system automatically extracts text using AWS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Textract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.</w:t>
      </w:r>
    </w:p>
    <w:p w:rsidR="008B708C" w:rsidRPr="00AA68C8" w:rsidRDefault="00A46E71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Architecture Diagram</w:t>
      </w:r>
    </w:p>
    <w:p w:rsidR="005D107E" w:rsidRPr="00AA68C8" w:rsidRDefault="005D107E" w:rsidP="00AA68C8">
      <w:pPr>
        <w:ind w:left="-360" w:firstLine="360"/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B2F7F0E" wp14:editId="3E0750E3">
            <wp:extent cx="5943600" cy="26314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86" w:rsidRPr="00AA68C8" w:rsidRDefault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Step 1: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Fontend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and Backend Code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A68C8">
        <w:rPr>
          <w:rFonts w:ascii="Times New Roman" w:hAnsi="Times New Roman" w:cs="Times New Roman"/>
          <w:sz w:val="32"/>
          <w:szCs w:val="32"/>
        </w:rPr>
        <w:t>&lt;!DOCTYPE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html&gt;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html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head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&lt;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title&gt;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Invoice Processing App&lt;/title&gt;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&lt;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style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body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lastRenderedPageBreak/>
        <w:t xml:space="preserve">  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font-family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: Arial;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text-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align: center;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margin-top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: 50px;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button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padding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: 10px 20px;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margin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: 10px;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font-size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: 16px;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&lt;/style&gt;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&lt;/head&gt;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body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&lt;h1&gt;Invoice Processing System&lt;/h1&gt;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&lt;button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onclick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="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login(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)"&gt;Login&lt;/button&gt;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br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>&gt;&lt;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&lt;input type="file" id="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fileInput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"&gt;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&lt;button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onclick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="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uploadFile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)"&gt;Upload Invoice&lt;/button&gt;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lastRenderedPageBreak/>
        <w:t>&lt;p id="status"&gt;Status: Not connected&lt;/p&gt;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A68C8">
        <w:rPr>
          <w:rFonts w:ascii="Times New Roman" w:hAnsi="Times New Roman" w:cs="Times New Roman"/>
          <w:sz w:val="32"/>
          <w:szCs w:val="32"/>
        </w:rPr>
        <w:t>&lt;!--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AWS SDK --&gt;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script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src="https://sdk.amazonaws.com/js/aws-sdk-2.1481.0.min.js"&gt;&lt;/script&gt;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script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// =============================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// </w:t>
      </w:r>
      <w:r w:rsidRPr="00AA68C8">
        <w:rPr>
          <w:rFonts w:ascii="Segoe UI Symbol" w:hAnsi="Segoe UI Symbol" w:cs="Segoe UI Symbol"/>
          <w:sz w:val="32"/>
          <w:szCs w:val="32"/>
        </w:rPr>
        <w:t>🔹</w:t>
      </w:r>
      <w:r w:rsidRPr="00AA68C8">
        <w:rPr>
          <w:rFonts w:ascii="Times New Roman" w:hAnsi="Times New Roman" w:cs="Times New Roman"/>
          <w:sz w:val="32"/>
          <w:szCs w:val="32"/>
        </w:rPr>
        <w:t xml:space="preserve"> CONFIGURATION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// =============================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const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cognitoDomain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"https://ap-south-1s6ljqlqjp.auth.ap-south-1.amazoncognito.com";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const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clientId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"1s43sg7s9riogrkfq0o948k7f8";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const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redirectUri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"https://staging.d3mesf9lmfo3rw.amplifyapp.com";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const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region = "ap-south-1";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const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identityPoolId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"ap-south-1:09024afb-2a98-4280-9012-f4ff2267cd7e"; // &lt;-- your identity pool id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const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userPoolId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"ap-south-1_s6lJQlqJP"; // &lt;-- your user pool id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const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bucketName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"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vbuckettttqq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"; // &lt;-- your bucket name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lastRenderedPageBreak/>
        <w:t>// =============================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// </w:t>
      </w:r>
      <w:r w:rsidRPr="00AA68C8">
        <w:rPr>
          <w:rFonts w:ascii="Segoe UI Symbol" w:hAnsi="Segoe UI Symbol" w:cs="Segoe UI Symbol"/>
          <w:sz w:val="32"/>
          <w:szCs w:val="32"/>
        </w:rPr>
        <w:t>🔹</w:t>
      </w:r>
      <w:r w:rsidRPr="00AA68C8">
        <w:rPr>
          <w:rFonts w:ascii="Times New Roman" w:hAnsi="Times New Roman" w:cs="Times New Roman"/>
          <w:sz w:val="32"/>
          <w:szCs w:val="32"/>
        </w:rPr>
        <w:t xml:space="preserve"> LOGIN FUNCTION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// =============================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A68C8">
        <w:rPr>
          <w:rFonts w:ascii="Times New Roman" w:hAnsi="Times New Roman" w:cs="Times New Roman"/>
          <w:sz w:val="32"/>
          <w:szCs w:val="32"/>
        </w:rPr>
        <w:t>function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login() {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const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url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cognitoDomain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+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"/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login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?client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=" +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clientId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+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"&amp;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response_type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=token" +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"&amp;scope=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openid+email+phone&amp;redirect_uri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=" +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redirectUri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>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window.location.href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url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>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}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// =============================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// </w:t>
      </w:r>
      <w:r w:rsidRPr="00AA68C8">
        <w:rPr>
          <w:rFonts w:ascii="Segoe UI Symbol" w:hAnsi="Segoe UI Symbol" w:cs="Segoe UI Symbol"/>
          <w:sz w:val="32"/>
          <w:szCs w:val="32"/>
        </w:rPr>
        <w:t>🔹</w:t>
      </w:r>
      <w:r w:rsidRPr="00AA68C8">
        <w:rPr>
          <w:rFonts w:ascii="Times New Roman" w:hAnsi="Times New Roman" w:cs="Times New Roman"/>
          <w:sz w:val="32"/>
          <w:szCs w:val="32"/>
        </w:rPr>
        <w:t xml:space="preserve"> GET ID TOKEN FROM URL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// =============================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A68C8">
        <w:rPr>
          <w:rFonts w:ascii="Times New Roman" w:hAnsi="Times New Roman" w:cs="Times New Roman"/>
          <w:sz w:val="32"/>
          <w:szCs w:val="32"/>
        </w:rPr>
        <w:t>function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getIdToken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() {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const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hash =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window.location.hash.substring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(1);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lastRenderedPageBreak/>
        <w:t xml:space="preserve">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const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params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URLSearchParams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(hash);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params.get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id_token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");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}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// =============================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// </w:t>
      </w:r>
      <w:r w:rsidRPr="00AA68C8">
        <w:rPr>
          <w:rFonts w:ascii="Segoe UI Symbol" w:hAnsi="Segoe UI Symbol" w:cs="Segoe UI Symbol"/>
          <w:sz w:val="32"/>
          <w:szCs w:val="32"/>
        </w:rPr>
        <w:t>🔹</w:t>
      </w:r>
      <w:r w:rsidRPr="00AA68C8">
        <w:rPr>
          <w:rFonts w:ascii="Times New Roman" w:hAnsi="Times New Roman" w:cs="Times New Roman"/>
          <w:sz w:val="32"/>
          <w:szCs w:val="32"/>
        </w:rPr>
        <w:t xml:space="preserve"> UPLOAD FUNCTION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// =============================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A68C8">
        <w:rPr>
          <w:rFonts w:ascii="Times New Roman" w:hAnsi="Times New Roman" w:cs="Times New Roman"/>
          <w:sz w:val="32"/>
          <w:szCs w:val="32"/>
        </w:rPr>
        <w:t>function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uploadFile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() {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const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idToken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getIdToken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(!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idToken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) {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alert(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"Please login first!");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}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const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fileInput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document.getElementById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fileInput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");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const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file =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fileInput.files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[0];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(!file) {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alert(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"Please select a file first");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}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document.getElementById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"status").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innerText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"Getting credentials...";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AWS.config.region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region;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AWS.config.credentials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AWS.CognitoIdentityCredentials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({</w:t>
      </w:r>
      <w:proofErr w:type="gramEnd"/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IdentityPoolId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identityPoolId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,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Logins: {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[`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cognito-idp</w:t>
      </w:r>
      <w:proofErr w:type="spellEnd"/>
      <w:proofErr w:type="gramStart"/>
      <w:r w:rsidRPr="00AA68C8">
        <w:rPr>
          <w:rFonts w:ascii="Times New Roman" w:hAnsi="Times New Roman" w:cs="Times New Roman"/>
          <w:sz w:val="32"/>
          <w:szCs w:val="32"/>
        </w:rPr>
        <w:t>.$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{region}.amazonaws.com/${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userPoolId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}`]: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idToken</w:t>
      </w:r>
      <w:proofErr w:type="spellEnd"/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});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// Get temporary credentials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AWS.config.credentials.get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function (err) {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(err) {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console.error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"Credential error:", err);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alert(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"Credential Error: " +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err.message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document.getElementById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"status").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innerText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"Credential Failed </w:t>
      </w:r>
      <w:r w:rsidRPr="00AA68C8">
        <w:rPr>
          <w:rFonts w:ascii="Segoe UI Symbol" w:hAnsi="Segoe UI Symbol" w:cs="Segoe UI Symbol"/>
          <w:sz w:val="32"/>
          <w:szCs w:val="32"/>
        </w:rPr>
        <w:t>❌</w:t>
      </w:r>
      <w:r w:rsidRPr="00AA68C8">
        <w:rPr>
          <w:rFonts w:ascii="Times New Roman" w:hAnsi="Times New Roman" w:cs="Times New Roman"/>
          <w:sz w:val="32"/>
          <w:szCs w:val="32"/>
        </w:rPr>
        <w:t>";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"Credentials obtained </w:t>
      </w:r>
      <w:r w:rsidRPr="00AA68C8">
        <w:rPr>
          <w:rFonts w:ascii="Segoe UI Symbol" w:hAnsi="Segoe UI Symbol" w:cs="Segoe UI Symbol"/>
          <w:sz w:val="32"/>
          <w:szCs w:val="32"/>
        </w:rPr>
        <w:t>✅</w:t>
      </w:r>
      <w:r w:rsidRPr="00AA68C8">
        <w:rPr>
          <w:rFonts w:ascii="Times New Roman" w:hAnsi="Times New Roman" w:cs="Times New Roman"/>
          <w:sz w:val="32"/>
          <w:szCs w:val="32"/>
        </w:rPr>
        <w:t>");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const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s3 = new AWS.S3({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>: "2006-03-01",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params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: { Bucket: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bucketName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}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});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const</w:t>
      </w:r>
      <w:proofErr w:type="spellEnd"/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params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{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Key: "invoices/" +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Date.now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) + "_" + file.name,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Body: file,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ContentType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file.type</w:t>
      </w:r>
      <w:proofErr w:type="spellEnd"/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};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document.getElementById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"status").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innerText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"Uploading...";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s3.upload(</w:t>
      </w:r>
      <w:proofErr w:type="spellStart"/>
      <w:proofErr w:type="gramEnd"/>
      <w:r w:rsidRPr="00AA68C8">
        <w:rPr>
          <w:rFonts w:ascii="Times New Roman" w:hAnsi="Times New Roman" w:cs="Times New Roman"/>
          <w:sz w:val="32"/>
          <w:szCs w:val="32"/>
        </w:rPr>
        <w:t>params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, function (err, data) {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 (err) {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console.error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"Upload error:", err);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alert(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"Upload Error: " +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err.message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document.getElementById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"status").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innerText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"Upload Failed </w:t>
      </w:r>
      <w:r w:rsidRPr="00AA68C8">
        <w:rPr>
          <w:rFonts w:ascii="Segoe UI Symbol" w:hAnsi="Segoe UI Symbol" w:cs="Segoe UI Symbol"/>
          <w:sz w:val="32"/>
          <w:szCs w:val="32"/>
        </w:rPr>
        <w:t>❌</w:t>
      </w:r>
      <w:r w:rsidRPr="00AA68C8">
        <w:rPr>
          <w:rFonts w:ascii="Times New Roman" w:hAnsi="Times New Roman" w:cs="Times New Roman"/>
          <w:sz w:val="32"/>
          <w:szCs w:val="32"/>
        </w:rPr>
        <w:t>";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} else {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A68C8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 xml:space="preserve">"File uploaded:",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data.Location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AA68C8">
        <w:rPr>
          <w:rFonts w:ascii="Times New Roman" w:hAnsi="Times New Roman" w:cs="Times New Roman"/>
          <w:sz w:val="32"/>
          <w:szCs w:val="32"/>
        </w:rPr>
        <w:t>document.getElementById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A68C8">
        <w:rPr>
          <w:rFonts w:ascii="Times New Roman" w:hAnsi="Times New Roman" w:cs="Times New Roman"/>
          <w:sz w:val="32"/>
          <w:szCs w:val="32"/>
        </w:rPr>
        <w:t>"status").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innerText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= "Upload Success </w:t>
      </w:r>
      <w:r w:rsidRPr="00AA68C8">
        <w:rPr>
          <w:rFonts w:ascii="Segoe UI Symbol" w:hAnsi="Segoe UI Symbol" w:cs="Segoe UI Symbol"/>
          <w:sz w:val="32"/>
          <w:szCs w:val="32"/>
        </w:rPr>
        <w:t>✅</w:t>
      </w:r>
      <w:r w:rsidRPr="00AA68C8">
        <w:rPr>
          <w:rFonts w:ascii="Times New Roman" w:hAnsi="Times New Roman" w:cs="Times New Roman"/>
          <w:sz w:val="32"/>
          <w:szCs w:val="32"/>
        </w:rPr>
        <w:t>";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  }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  });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  });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}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&lt;/script&gt;</w:t>
      </w: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&lt;/body&gt;</w:t>
      </w:r>
    </w:p>
    <w:p w:rsidR="008B708C" w:rsidRPr="00AA68C8" w:rsidRDefault="00AD5586" w:rsidP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&lt;/html&gt;</w:t>
      </w:r>
    </w:p>
    <w:p w:rsidR="008B708C" w:rsidRPr="00AA68C8" w:rsidRDefault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lastRenderedPageBreak/>
        <w:t>Step 2</w:t>
      </w:r>
      <w:r w:rsidR="00B638C6" w:rsidRPr="00AA68C8">
        <w:rPr>
          <w:rFonts w:ascii="Times New Roman" w:hAnsi="Times New Roman" w:cs="Times New Roman"/>
          <w:sz w:val="32"/>
          <w:szCs w:val="32"/>
        </w:rPr>
        <w:t xml:space="preserve"> — Amplify Hosting</w:t>
      </w:r>
      <w:r w:rsidR="008B708C" w:rsidRPr="00AA68C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16A29F" wp14:editId="09F0888F">
            <wp:extent cx="5943600" cy="24276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5A4" w:rsidRPr="00AA68C8" w:rsidRDefault="00B26274" w:rsidP="00B615A4">
      <w:pPr>
        <w:pStyle w:val="Heading3"/>
        <w:shd w:val="clear" w:color="auto" w:fill="FFFFFF"/>
        <w:spacing w:before="240" w:after="60"/>
        <w:rPr>
          <w:rFonts w:ascii="Times New Roman" w:hAnsi="Times New Roman" w:cs="Times New Roman"/>
          <w:color w:val="0D0D0D"/>
          <w:sz w:val="32"/>
          <w:szCs w:val="32"/>
        </w:rPr>
      </w:pPr>
      <w:r w:rsidRPr="00AA68C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C8A8671" wp14:editId="718DC76A">
            <wp:extent cx="5943600" cy="15570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5A4" w:rsidRPr="00AA68C8">
        <w:rPr>
          <w:rFonts w:ascii="Times New Roman" w:hAnsi="Times New Roman" w:cs="Times New Roman"/>
          <w:sz w:val="32"/>
          <w:szCs w:val="32"/>
        </w:rPr>
        <w:br/>
        <w:t>Ste</w:t>
      </w:r>
      <w:r w:rsidR="00AD5586" w:rsidRPr="00AA68C8">
        <w:rPr>
          <w:rFonts w:ascii="Times New Roman" w:hAnsi="Times New Roman" w:cs="Times New Roman"/>
          <w:color w:val="0D0D0D"/>
          <w:sz w:val="32"/>
          <w:szCs w:val="32"/>
        </w:rPr>
        <w:t>p 3</w:t>
      </w:r>
      <w:r w:rsidR="00B615A4" w:rsidRPr="00AA68C8">
        <w:rPr>
          <w:rFonts w:ascii="Times New Roman" w:hAnsi="Times New Roman" w:cs="Times New Roman"/>
          <w:color w:val="0D0D0D"/>
          <w:sz w:val="32"/>
          <w:szCs w:val="32"/>
        </w:rPr>
        <w:t xml:space="preserve">: </w:t>
      </w:r>
      <w:proofErr w:type="spellStart"/>
      <w:r w:rsidR="00B615A4" w:rsidRPr="00AA68C8">
        <w:rPr>
          <w:rFonts w:ascii="Times New Roman" w:hAnsi="Times New Roman" w:cs="Times New Roman"/>
          <w:color w:val="0D0D0D"/>
          <w:sz w:val="32"/>
          <w:szCs w:val="32"/>
        </w:rPr>
        <w:t>Cognito</w:t>
      </w:r>
      <w:proofErr w:type="spellEnd"/>
      <w:r w:rsidR="00B615A4" w:rsidRPr="00AA68C8">
        <w:rPr>
          <w:rFonts w:ascii="Times New Roman" w:hAnsi="Times New Roman" w:cs="Times New Roman"/>
          <w:color w:val="0D0D0D"/>
          <w:sz w:val="32"/>
          <w:szCs w:val="32"/>
        </w:rPr>
        <w:t xml:space="preserve"> Setup</w:t>
      </w:r>
    </w:p>
    <w:p w:rsidR="00B26274" w:rsidRPr="00AA68C8" w:rsidRDefault="00B26274">
      <w:pPr>
        <w:rPr>
          <w:rFonts w:ascii="Times New Roman" w:hAnsi="Times New Roman" w:cs="Times New Roman"/>
          <w:sz w:val="32"/>
          <w:szCs w:val="32"/>
        </w:rPr>
      </w:pPr>
    </w:p>
    <w:p w:rsidR="00AD5586" w:rsidRPr="00AA68C8" w:rsidRDefault="00AD558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EFCCC7B" wp14:editId="033D4EA6">
            <wp:extent cx="5943600" cy="2499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CA" w:rsidRPr="00AA68C8" w:rsidRDefault="002709CA">
      <w:pPr>
        <w:rPr>
          <w:rFonts w:ascii="Times New Roman" w:hAnsi="Times New Roman" w:cs="Times New Roman"/>
          <w:sz w:val="32"/>
          <w:szCs w:val="32"/>
        </w:rPr>
      </w:pPr>
    </w:p>
    <w:p w:rsidR="007566F0" w:rsidRPr="00AA68C8" w:rsidRDefault="007566F0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23E2072" wp14:editId="099F4770">
            <wp:extent cx="5943600" cy="23063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D5586" w:rsidRPr="00AA68C8">
        <w:rPr>
          <w:rFonts w:ascii="Times New Roman" w:hAnsi="Times New Roman" w:cs="Times New Roman"/>
          <w:sz w:val="32"/>
          <w:szCs w:val="32"/>
        </w:rPr>
        <w:t>\</w:t>
      </w:r>
      <w:r w:rsidR="00AD5586" w:rsidRPr="00AA68C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061DC9" wp14:editId="3CB174D2">
            <wp:extent cx="5943600" cy="29546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55A" w:rsidRPr="00AA68C8" w:rsidRDefault="00DA455A">
      <w:pPr>
        <w:rPr>
          <w:rFonts w:ascii="Times New Roman" w:hAnsi="Times New Roman" w:cs="Times New Roman"/>
          <w:sz w:val="32"/>
          <w:szCs w:val="32"/>
        </w:rPr>
      </w:pPr>
    </w:p>
    <w:p w:rsidR="00DA455A" w:rsidRPr="00AA68C8" w:rsidRDefault="00DA455A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Step 4: S3 bucket creation</w:t>
      </w:r>
    </w:p>
    <w:p w:rsidR="00DA455A" w:rsidRPr="00AA68C8" w:rsidRDefault="00DA455A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5BADD9" wp14:editId="75292C0E">
            <wp:extent cx="6154005" cy="175349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895" cy="176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573" w:rsidRPr="00AA68C8" w:rsidRDefault="00837573">
      <w:pPr>
        <w:rPr>
          <w:rFonts w:ascii="Times New Roman" w:hAnsi="Times New Roman" w:cs="Times New Roman"/>
          <w:sz w:val="32"/>
          <w:szCs w:val="32"/>
        </w:rPr>
      </w:pPr>
    </w:p>
    <w:p w:rsidR="00FC470B" w:rsidRPr="00AA68C8" w:rsidRDefault="00FC470B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Step 5: Lambda</w:t>
      </w:r>
      <w:r w:rsidR="00AA68C8" w:rsidRPr="00AA68C8">
        <w:rPr>
          <w:rFonts w:ascii="Times New Roman" w:hAnsi="Times New Roman" w:cs="Times New Roman"/>
          <w:sz w:val="32"/>
          <w:szCs w:val="32"/>
        </w:rPr>
        <w:t xml:space="preserve"> creation and s3</w:t>
      </w:r>
      <w:r w:rsidRPr="00AA68C8">
        <w:rPr>
          <w:rFonts w:ascii="Times New Roman" w:hAnsi="Times New Roman" w:cs="Times New Roman"/>
          <w:sz w:val="32"/>
          <w:szCs w:val="32"/>
        </w:rPr>
        <w:t xml:space="preserve"> Trigger</w:t>
      </w:r>
    </w:p>
    <w:p w:rsidR="009B561B" w:rsidRPr="00AA68C8" w:rsidRDefault="009B561B">
      <w:pPr>
        <w:rPr>
          <w:rFonts w:ascii="Times New Roman" w:hAnsi="Times New Roman" w:cs="Times New Roman"/>
          <w:sz w:val="32"/>
          <w:szCs w:val="32"/>
        </w:rPr>
      </w:pPr>
    </w:p>
    <w:p w:rsidR="00AA68C8" w:rsidRPr="00AA68C8" w:rsidRDefault="00202E76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1A2B2C0" wp14:editId="04F76A4D">
            <wp:extent cx="5943600" cy="20935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8C8" w:rsidRPr="00AA68C8" w:rsidRDefault="00AA68C8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 xml:space="preserve">Step 6: </w:t>
      </w:r>
      <w:proofErr w:type="spellStart"/>
      <w:r w:rsidRPr="00AA68C8">
        <w:rPr>
          <w:rFonts w:ascii="Times New Roman" w:hAnsi="Times New Roman" w:cs="Times New Roman"/>
          <w:sz w:val="32"/>
          <w:szCs w:val="32"/>
        </w:rPr>
        <w:t>Cloudwatch</w:t>
      </w:r>
      <w:proofErr w:type="spellEnd"/>
      <w:r w:rsidRPr="00AA68C8">
        <w:rPr>
          <w:rFonts w:ascii="Times New Roman" w:hAnsi="Times New Roman" w:cs="Times New Roman"/>
          <w:sz w:val="32"/>
          <w:szCs w:val="32"/>
        </w:rPr>
        <w:t xml:space="preserve"> Log</w:t>
      </w:r>
    </w:p>
    <w:p w:rsidR="00AA68C8" w:rsidRPr="00AA68C8" w:rsidRDefault="00AA68C8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9B8E1B" wp14:editId="6FA76DA2">
            <wp:extent cx="5943600" cy="2446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8C8" w:rsidRPr="00AA68C8" w:rsidRDefault="00AA68C8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6229FCC" wp14:editId="1959231D">
            <wp:extent cx="5943600" cy="31965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8C8" w:rsidRPr="00AA68C8" w:rsidRDefault="00AA68C8">
      <w:pPr>
        <w:rPr>
          <w:rFonts w:ascii="Times New Roman" w:hAnsi="Times New Roman" w:cs="Times New Roman"/>
          <w:sz w:val="32"/>
          <w:szCs w:val="32"/>
        </w:rPr>
      </w:pPr>
    </w:p>
    <w:p w:rsidR="00AA68C8" w:rsidRPr="00AA68C8" w:rsidRDefault="00AA68C8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t>Step 7 Database Creation</w:t>
      </w:r>
    </w:p>
    <w:p w:rsidR="00AA68C8" w:rsidRPr="00AA68C8" w:rsidRDefault="00B5309A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D200DC" wp14:editId="5678B85D">
            <wp:extent cx="5943600" cy="25241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8C8" w:rsidRPr="00AA68C8" w:rsidRDefault="00AA68C8">
      <w:pPr>
        <w:rPr>
          <w:rFonts w:ascii="Times New Roman" w:hAnsi="Times New Roman" w:cs="Times New Roman"/>
          <w:sz w:val="32"/>
          <w:szCs w:val="32"/>
        </w:rPr>
      </w:pPr>
    </w:p>
    <w:p w:rsidR="00AA68C8" w:rsidRPr="00AA68C8" w:rsidRDefault="00AA68C8">
      <w:pPr>
        <w:rPr>
          <w:rFonts w:ascii="Times New Roman" w:hAnsi="Times New Roman" w:cs="Times New Roman"/>
          <w:sz w:val="32"/>
          <w:szCs w:val="32"/>
        </w:rPr>
      </w:pPr>
      <w:r w:rsidRPr="00AA68C8">
        <w:rPr>
          <w:rFonts w:ascii="Times New Roman" w:hAnsi="Times New Roman" w:cs="Times New Roman"/>
          <w:sz w:val="32"/>
          <w:szCs w:val="32"/>
        </w:rPr>
        <w:lastRenderedPageBreak/>
        <w:t xml:space="preserve">Step 8: Final </w:t>
      </w:r>
      <w:r w:rsidRPr="00AA68C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677801" wp14:editId="03737823">
            <wp:extent cx="5943600" cy="27565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8C8" w:rsidRPr="00AA6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9A5"/>
    <w:rsid w:val="00155A21"/>
    <w:rsid w:val="00202E76"/>
    <w:rsid w:val="002709CA"/>
    <w:rsid w:val="002B6788"/>
    <w:rsid w:val="002C3CB5"/>
    <w:rsid w:val="003F6B8D"/>
    <w:rsid w:val="00456239"/>
    <w:rsid w:val="00460072"/>
    <w:rsid w:val="00476F07"/>
    <w:rsid w:val="004A60D6"/>
    <w:rsid w:val="00500B3F"/>
    <w:rsid w:val="00544617"/>
    <w:rsid w:val="005D107E"/>
    <w:rsid w:val="0060788B"/>
    <w:rsid w:val="00732D2F"/>
    <w:rsid w:val="00737B5A"/>
    <w:rsid w:val="007566F0"/>
    <w:rsid w:val="00837573"/>
    <w:rsid w:val="008B708C"/>
    <w:rsid w:val="008D2017"/>
    <w:rsid w:val="00950D7C"/>
    <w:rsid w:val="009B561B"/>
    <w:rsid w:val="00A036A0"/>
    <w:rsid w:val="00A46E71"/>
    <w:rsid w:val="00AA68C8"/>
    <w:rsid w:val="00AC09A5"/>
    <w:rsid w:val="00AD5586"/>
    <w:rsid w:val="00B26274"/>
    <w:rsid w:val="00B5309A"/>
    <w:rsid w:val="00B615A4"/>
    <w:rsid w:val="00B638C6"/>
    <w:rsid w:val="00DA455A"/>
    <w:rsid w:val="00DD7A9D"/>
    <w:rsid w:val="00FC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D219A"/>
  <w15:chartTrackingRefBased/>
  <w15:docId w15:val="{46993642-73E7-4C42-9891-445BD33D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00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5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007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6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007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5A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6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9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23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5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41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43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6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01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33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08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20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237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8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4867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1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28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78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25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00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09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56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21095">
                                                  <w:marLeft w:val="-1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4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54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17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9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9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46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46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3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7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0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7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5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3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1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6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4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6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2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57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25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92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25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78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41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81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235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84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053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8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16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9709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1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46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5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5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912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382116">
                                                  <w:marLeft w:val="-1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86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20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81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05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0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4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4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8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47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7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9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9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1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4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9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2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1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6ADF7-3928-43CA-BE42-B3396B774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13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ECS</dc:creator>
  <cp:keywords/>
  <dc:description/>
  <cp:lastModifiedBy>ECS</cp:lastModifiedBy>
  <cp:revision>30</cp:revision>
  <dcterms:created xsi:type="dcterms:W3CDTF">2026-02-17T13:58:00Z</dcterms:created>
  <dcterms:modified xsi:type="dcterms:W3CDTF">2026-02-25T12:06:00Z</dcterms:modified>
</cp:coreProperties>
</file>