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00A04" w14:textId="3663E83B" w:rsidR="00473273" w:rsidRDefault="00473273">
      <w:pPr>
        <w:rPr>
          <w:sz w:val="36"/>
          <w:szCs w:val="36"/>
        </w:rPr>
      </w:pPr>
      <w:r>
        <w:rPr>
          <w:sz w:val="36"/>
          <w:szCs w:val="36"/>
        </w:rPr>
        <w:t>Q) Create a table as ‘mentors’ having their ‘ID’ , ‘FirstName’ , ‘LastName’ , ‘DateofJoining’ and ‘city’ as ‘Delhi’.</w:t>
      </w:r>
    </w:p>
    <w:p w14:paraId="31D0DDDA" w14:textId="11863BC3" w:rsidR="00C6735B" w:rsidRPr="00473273" w:rsidRDefault="00C6735B">
      <w:pPr>
        <w:rPr>
          <w:sz w:val="36"/>
          <w:szCs w:val="36"/>
        </w:rPr>
      </w:pPr>
      <w:r>
        <w:rPr>
          <w:sz w:val="36"/>
          <w:szCs w:val="36"/>
        </w:rPr>
        <w:t>DateofJoining should be same as system’s Date.</w:t>
      </w:r>
    </w:p>
    <w:sectPr w:rsidR="00C6735B" w:rsidRPr="0047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73"/>
    <w:rsid w:val="00473273"/>
    <w:rsid w:val="00C6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33BA"/>
  <w15:chartTrackingRefBased/>
  <w15:docId w15:val="{0C3EBAE5-EEFE-4B48-9A88-541DB0CF1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Shrankhla Srivastava</dc:creator>
  <cp:keywords/>
  <dc:description/>
  <cp:lastModifiedBy>Shrankhla Srivastava</cp:lastModifiedBy>
  <cp:revision>2</cp:revision>
  <dcterms:created xsi:type="dcterms:W3CDTF">2020-08-25T17:07:00Z</dcterms:created>
  <dcterms:modified xsi:type="dcterms:W3CDTF">2020-08-25T17:10:00Z</dcterms:modified>
</cp:coreProperties>
</file>